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3C48F2" w14:textId="69F1ADD8" w:rsidR="001E42DE" w:rsidRPr="00052FA9" w:rsidRDefault="005969AC" w:rsidP="009F27B3">
      <w:pPr>
        <w:spacing w:line="360" w:lineRule="auto"/>
        <w:rPr>
          <w:color w:val="000000" w:themeColor="text1"/>
        </w:rPr>
      </w:pPr>
      <w:r w:rsidRPr="00052FA9">
        <w:rPr>
          <w:color w:val="000000" w:themeColor="text1"/>
        </w:rPr>
        <w:t>Abdoul Aziz II Diallo</w:t>
      </w:r>
      <w:r w:rsidRPr="00052FA9">
        <w:rPr>
          <w:color w:val="000000" w:themeColor="text1"/>
        </w:rPr>
        <w:br/>
      </w:r>
      <w:r w:rsidR="00032794" w:rsidRPr="00052FA9">
        <w:rPr>
          <w:color w:val="000000" w:themeColor="text1"/>
        </w:rPr>
        <w:t>217 West Broadway apt F24</w:t>
      </w:r>
      <w:r w:rsidR="00032794" w:rsidRPr="00052FA9">
        <w:rPr>
          <w:color w:val="000000" w:themeColor="text1"/>
        </w:rPr>
        <w:br/>
        <w:t>Columbia, MO, 65203</w:t>
      </w:r>
      <w:r w:rsidR="00684943" w:rsidRPr="00052FA9">
        <w:rPr>
          <w:color w:val="000000" w:themeColor="text1"/>
        </w:rPr>
        <w:br/>
      </w:r>
      <w:r w:rsidR="00684943" w:rsidRPr="00052FA9">
        <w:rPr>
          <w:color w:val="000000" w:themeColor="text1"/>
        </w:rPr>
        <w:br/>
        <w:t>POTOMAC SERVICE CENTER</w:t>
      </w:r>
      <w:r w:rsidR="00684943" w:rsidRPr="00052FA9">
        <w:rPr>
          <w:color w:val="000000" w:themeColor="text1"/>
        </w:rPr>
        <w:br/>
        <w:t>2200 POTOMAC CENTER DR</w:t>
      </w:r>
      <w:r w:rsidR="00684943" w:rsidRPr="00052FA9">
        <w:rPr>
          <w:color w:val="000000" w:themeColor="text1"/>
        </w:rPr>
        <w:br/>
        <w:t>STOP 2425 ARLINGTON VA</w:t>
      </w:r>
      <w:r w:rsidR="00684943" w:rsidRPr="00052FA9">
        <w:rPr>
          <w:color w:val="000000" w:themeColor="text1"/>
        </w:rPr>
        <w:br/>
        <w:t>20598-2425</w:t>
      </w:r>
      <w:r w:rsidR="00684943" w:rsidRPr="00052FA9">
        <w:rPr>
          <w:color w:val="000000" w:themeColor="text1"/>
        </w:rPr>
        <w:br/>
      </w:r>
      <w:r w:rsidR="00684943" w:rsidRPr="00052FA9">
        <w:rPr>
          <w:color w:val="000000" w:themeColor="text1"/>
        </w:rPr>
        <w:br/>
      </w:r>
      <w:r w:rsidR="007A6DE4" w:rsidRPr="00052FA9">
        <w:rPr>
          <w:color w:val="000000" w:themeColor="text1"/>
        </w:rPr>
        <w:t>To whom this may concern</w:t>
      </w:r>
      <w:r w:rsidR="00684943" w:rsidRPr="00052FA9">
        <w:rPr>
          <w:color w:val="000000" w:themeColor="text1"/>
        </w:rPr>
        <w:t>,</w:t>
      </w:r>
      <w:r w:rsidR="00684943" w:rsidRPr="00052FA9">
        <w:rPr>
          <w:color w:val="000000" w:themeColor="text1"/>
        </w:rPr>
        <w:br/>
      </w:r>
      <w:r w:rsidR="001E42DE" w:rsidRPr="00052FA9">
        <w:rPr>
          <w:color w:val="000000" w:themeColor="text1"/>
        </w:rPr>
        <w:t>I hereby submit the attached</w:t>
      </w:r>
      <w:r w:rsidR="00B95113" w:rsidRPr="00052FA9">
        <w:rPr>
          <w:color w:val="000000" w:themeColor="text1"/>
        </w:rPr>
        <w:t xml:space="preserve"> document</w:t>
      </w:r>
      <w:r w:rsidR="003A122C" w:rsidRPr="00052FA9">
        <w:rPr>
          <w:color w:val="000000" w:themeColor="text1"/>
        </w:rPr>
        <w:t>s</w:t>
      </w:r>
      <w:r w:rsidR="00B95113" w:rsidRPr="00052FA9">
        <w:rPr>
          <w:color w:val="000000" w:themeColor="text1"/>
        </w:rPr>
        <w:t xml:space="preserve"> </w:t>
      </w:r>
      <w:r w:rsidR="003A122C" w:rsidRPr="00052FA9">
        <w:rPr>
          <w:color w:val="000000" w:themeColor="text1"/>
        </w:rPr>
        <w:t>regarding my application for off-</w:t>
      </w:r>
      <w:r w:rsidR="00B95113" w:rsidRPr="00052FA9">
        <w:rPr>
          <w:color w:val="000000" w:themeColor="text1"/>
        </w:rPr>
        <w:t xml:space="preserve">campus </w:t>
      </w:r>
      <w:r w:rsidR="003A122C" w:rsidRPr="00052FA9">
        <w:rPr>
          <w:color w:val="000000" w:themeColor="text1"/>
        </w:rPr>
        <w:t>work permit.</w:t>
      </w:r>
    </w:p>
    <w:p w14:paraId="5DF00962" w14:textId="45B48AF3" w:rsidR="0092535B" w:rsidRPr="00052FA9" w:rsidRDefault="001E42DE" w:rsidP="009F27B3">
      <w:pPr>
        <w:spacing w:line="360" w:lineRule="auto"/>
        <w:ind w:firstLine="720"/>
        <w:rPr>
          <w:color w:val="000000" w:themeColor="text1"/>
        </w:rPr>
      </w:pPr>
      <w:r w:rsidRPr="00052FA9">
        <w:rPr>
          <w:color w:val="000000" w:themeColor="text1"/>
        </w:rPr>
        <w:t>I am presently experiencing a significant and unexpected economic hardship situation which prevented me from paying the full amount for this semester</w:t>
      </w:r>
      <w:r w:rsidR="00C2205B" w:rsidRPr="00052FA9">
        <w:rPr>
          <w:color w:val="000000" w:themeColor="text1"/>
        </w:rPr>
        <w:t xml:space="preserve"> “</w:t>
      </w:r>
      <w:r w:rsidR="00C2205B" w:rsidRPr="00052FA9">
        <w:rPr>
          <w:b/>
          <w:bCs/>
          <w:color w:val="000000" w:themeColor="text1"/>
        </w:rPr>
        <w:t>see tuition statement</w:t>
      </w:r>
      <w:r w:rsidR="00C2205B" w:rsidRPr="00052FA9">
        <w:rPr>
          <w:color w:val="000000" w:themeColor="text1"/>
        </w:rPr>
        <w:t>”</w:t>
      </w:r>
      <w:r w:rsidRPr="00052FA9">
        <w:rPr>
          <w:color w:val="000000" w:themeColor="text1"/>
        </w:rPr>
        <w:t xml:space="preserve"> and may also affect the Fall 2017 semester as well. To not lose my visa status, I used the “e-Cashier FACTS Payment Plan” (a payment option offered by the college)</w:t>
      </w:r>
      <w:r w:rsidR="00C24EDC" w:rsidRPr="00052FA9">
        <w:rPr>
          <w:color w:val="000000" w:themeColor="text1"/>
        </w:rPr>
        <w:t xml:space="preserve"> to pay</w:t>
      </w:r>
      <w:r w:rsidRPr="00052FA9">
        <w:rPr>
          <w:color w:val="000000" w:themeColor="text1"/>
        </w:rPr>
        <w:t xml:space="preserve"> the fall semester </w:t>
      </w:r>
      <w:r w:rsidR="00912411" w:rsidRPr="00052FA9">
        <w:rPr>
          <w:color w:val="000000" w:themeColor="text1"/>
        </w:rPr>
        <w:t>but I am still dealing with the problem</w:t>
      </w:r>
      <w:r w:rsidRPr="00052FA9">
        <w:rPr>
          <w:color w:val="000000" w:themeColor="text1"/>
        </w:rPr>
        <w:t>. I am determined to pursue my studies and get my degree but with this situation, I am scared to not lose my visa status which will interrupt</w:t>
      </w:r>
      <w:r w:rsidR="00912B6C" w:rsidRPr="00052FA9">
        <w:rPr>
          <w:color w:val="000000" w:themeColor="text1"/>
        </w:rPr>
        <w:t xml:space="preserve"> and ruin</w:t>
      </w:r>
      <w:r w:rsidR="0092535B" w:rsidRPr="00052FA9">
        <w:rPr>
          <w:color w:val="000000" w:themeColor="text1"/>
        </w:rPr>
        <w:t xml:space="preserve"> my academic career.</w:t>
      </w:r>
    </w:p>
    <w:p w14:paraId="2EB4402D" w14:textId="6EF9EF6F" w:rsidR="003F4E89" w:rsidRPr="00052FA9" w:rsidRDefault="001E42DE" w:rsidP="009F27B3">
      <w:pPr>
        <w:spacing w:line="360" w:lineRule="auto"/>
        <w:ind w:firstLine="720"/>
        <w:rPr>
          <w:color w:val="000000" w:themeColor="text1"/>
        </w:rPr>
      </w:pPr>
      <w:r w:rsidRPr="00052FA9">
        <w:rPr>
          <w:color w:val="000000" w:themeColor="text1"/>
        </w:rPr>
        <w:t>My GPA over the past three semesters is 3.86</w:t>
      </w:r>
      <w:r w:rsidR="00ED76D6" w:rsidRPr="00052FA9">
        <w:rPr>
          <w:color w:val="000000" w:themeColor="text1"/>
        </w:rPr>
        <w:t xml:space="preserve"> “</w:t>
      </w:r>
      <w:r w:rsidR="00FD5115">
        <w:rPr>
          <w:b/>
          <w:bCs/>
          <w:color w:val="000000" w:themeColor="text1"/>
        </w:rPr>
        <w:t xml:space="preserve">see </w:t>
      </w:r>
      <w:r w:rsidR="00ED76D6" w:rsidRPr="00052FA9">
        <w:rPr>
          <w:b/>
          <w:bCs/>
          <w:color w:val="000000" w:themeColor="text1"/>
        </w:rPr>
        <w:t>official transcripts</w:t>
      </w:r>
      <w:r w:rsidR="00ED76D6" w:rsidRPr="00052FA9">
        <w:rPr>
          <w:color w:val="000000" w:themeColor="text1"/>
        </w:rPr>
        <w:t>”</w:t>
      </w:r>
      <w:r w:rsidRPr="00052FA9">
        <w:rPr>
          <w:color w:val="000000" w:themeColor="text1"/>
        </w:rPr>
        <w:t>, proving my determination of pursuing my studies. I understand regardless of my high GPA that I must pay for my classes</w:t>
      </w:r>
      <w:r w:rsidR="00ED76D6" w:rsidRPr="00052FA9">
        <w:rPr>
          <w:color w:val="000000" w:themeColor="text1"/>
        </w:rPr>
        <w:t xml:space="preserve">; which is why I am applying for a work permit to help me pay my tuition </w:t>
      </w:r>
      <w:r w:rsidRPr="00052FA9">
        <w:rPr>
          <w:color w:val="000000" w:themeColor="text1"/>
        </w:rPr>
        <w:t>and other living expenses</w:t>
      </w:r>
      <w:r w:rsidR="006E795B" w:rsidRPr="00052FA9">
        <w:rPr>
          <w:color w:val="000000" w:themeColor="text1"/>
        </w:rPr>
        <w:t xml:space="preserve">. </w:t>
      </w:r>
      <w:r w:rsidR="003F4E89" w:rsidRPr="00052FA9">
        <w:rPr>
          <w:color w:val="000000" w:themeColor="text1"/>
        </w:rPr>
        <w:t>I have two semesters left to complete</w:t>
      </w:r>
      <w:r w:rsidR="006E795B" w:rsidRPr="00052FA9">
        <w:rPr>
          <w:color w:val="000000" w:themeColor="text1"/>
        </w:rPr>
        <w:t xml:space="preserve"> my associate degree</w:t>
      </w:r>
      <w:r w:rsidRPr="00052FA9">
        <w:rPr>
          <w:color w:val="000000" w:themeColor="text1"/>
        </w:rPr>
        <w:t>.</w:t>
      </w:r>
      <w:r w:rsidR="00ED76D6" w:rsidRPr="00052FA9">
        <w:rPr>
          <w:color w:val="000000" w:themeColor="text1"/>
        </w:rPr>
        <w:t xml:space="preserve"> I really don’t want to stop here </w:t>
      </w:r>
      <w:r w:rsidR="00FF2958" w:rsidRPr="00052FA9">
        <w:rPr>
          <w:color w:val="000000" w:themeColor="text1"/>
        </w:rPr>
        <w:t>and lose all that I have so far accomplished.</w:t>
      </w:r>
      <w:r w:rsidR="007A099E" w:rsidRPr="00052FA9">
        <w:rPr>
          <w:color w:val="000000" w:themeColor="text1"/>
        </w:rPr>
        <w:t xml:space="preserve"> The fact the college is not so expensive (around $4,000/semester)</w:t>
      </w:r>
      <w:r w:rsidR="006D37CE" w:rsidRPr="00052FA9">
        <w:rPr>
          <w:color w:val="000000" w:themeColor="text1"/>
        </w:rPr>
        <w:t xml:space="preserve">, </w:t>
      </w:r>
      <w:r w:rsidR="00723414" w:rsidRPr="00052FA9">
        <w:rPr>
          <w:color w:val="000000" w:themeColor="text1"/>
        </w:rPr>
        <w:t xml:space="preserve">with the Missouri minimum wage of $7.70, </w:t>
      </w:r>
      <w:r w:rsidR="006D37CE" w:rsidRPr="00052FA9">
        <w:rPr>
          <w:color w:val="000000" w:themeColor="text1"/>
        </w:rPr>
        <w:t>I</w:t>
      </w:r>
      <w:r w:rsidR="007A099E" w:rsidRPr="00052FA9">
        <w:rPr>
          <w:color w:val="000000" w:themeColor="text1"/>
        </w:rPr>
        <w:t xml:space="preserve"> strongly beli</w:t>
      </w:r>
      <w:r w:rsidR="007A099E" w:rsidRPr="00052FA9">
        <w:rPr>
          <w:rFonts w:asciiTheme="majorBidi" w:hAnsiTheme="majorBidi" w:cstheme="majorBidi"/>
          <w:color w:val="000000" w:themeColor="text1"/>
        </w:rPr>
        <w:t xml:space="preserve">eve that </w:t>
      </w:r>
      <w:r w:rsidR="006D37CE" w:rsidRPr="00052FA9">
        <w:rPr>
          <w:rFonts w:asciiTheme="majorBidi" w:eastAsia="Times New Roman" w:hAnsiTheme="majorBidi" w:cstheme="majorBidi"/>
          <w:color w:val="000000" w:themeColor="text1"/>
          <w:shd w:val="clear" w:color="auto" w:fill="FFFFFF"/>
        </w:rPr>
        <w:t>20 hours per week while school is in session</w:t>
      </w:r>
      <w:r w:rsidR="006D37CE" w:rsidRPr="00052FA9">
        <w:rPr>
          <w:rFonts w:asciiTheme="majorBidi" w:hAnsiTheme="majorBidi" w:cstheme="majorBidi"/>
          <w:color w:val="000000" w:themeColor="text1"/>
        </w:rPr>
        <w:t xml:space="preserve"> </w:t>
      </w:r>
      <w:r w:rsidR="007A099E" w:rsidRPr="00052FA9">
        <w:rPr>
          <w:color w:val="000000" w:themeColor="text1"/>
        </w:rPr>
        <w:t>will be e</w:t>
      </w:r>
      <w:r w:rsidR="003F4E89" w:rsidRPr="00052FA9">
        <w:rPr>
          <w:color w:val="000000" w:themeColor="text1"/>
        </w:rPr>
        <w:t>nough for me to pay my studies.</w:t>
      </w:r>
    </w:p>
    <w:p w14:paraId="5EAB7B21" w14:textId="0CA11EFA" w:rsidR="00E103BF" w:rsidRPr="00052FA9" w:rsidRDefault="001E42DE" w:rsidP="00052FA9">
      <w:pPr>
        <w:spacing w:line="360" w:lineRule="auto"/>
        <w:ind w:firstLine="720"/>
        <w:rPr>
          <w:color w:val="000000" w:themeColor="text1"/>
          <w:vertAlign w:val="subscript"/>
        </w:rPr>
      </w:pPr>
      <w:r w:rsidRPr="00052FA9">
        <w:rPr>
          <w:color w:val="000000" w:themeColor="text1"/>
        </w:rPr>
        <w:t>To provide more details of my situation, when I came to the USA in fall 2015 to begin my studies at MACC, my uncle was funding my living and college expenses. In August 2016, a fire broke out in his business and caused $105,000 in damage</w:t>
      </w:r>
      <w:r w:rsidR="00767A30" w:rsidRPr="00052FA9">
        <w:rPr>
          <w:color w:val="000000" w:themeColor="text1"/>
        </w:rPr>
        <w:t xml:space="preserve"> “</w:t>
      </w:r>
      <w:r w:rsidR="00767A30" w:rsidRPr="00052FA9">
        <w:rPr>
          <w:b/>
          <w:bCs/>
          <w:color w:val="000000" w:themeColor="text1"/>
        </w:rPr>
        <w:t>see police report</w:t>
      </w:r>
      <w:r w:rsidR="00767A30" w:rsidRPr="00052FA9">
        <w:rPr>
          <w:color w:val="000000" w:themeColor="text1"/>
        </w:rPr>
        <w:t>”</w:t>
      </w:r>
      <w:r w:rsidRPr="00052FA9">
        <w:rPr>
          <w:color w:val="000000" w:themeColor="text1"/>
        </w:rPr>
        <w:t xml:space="preserve">. Unfortunately, his business did not have insurance, so he is paying out of pocket to rebuild and restore his business. He anticipates he will be able to return to his prior business income to </w:t>
      </w:r>
      <w:r w:rsidR="00F768CB" w:rsidRPr="00052FA9">
        <w:rPr>
          <w:color w:val="000000" w:themeColor="text1"/>
        </w:rPr>
        <w:t xml:space="preserve">again </w:t>
      </w:r>
      <w:r w:rsidR="00F768CB" w:rsidRPr="00052FA9">
        <w:rPr>
          <w:color w:val="000000" w:themeColor="text1"/>
        </w:rPr>
        <w:lastRenderedPageBreak/>
        <w:t>fund my studies in the US. However, this</w:t>
      </w:r>
      <w:r w:rsidRPr="00052FA9">
        <w:rPr>
          <w:color w:val="000000" w:themeColor="text1"/>
        </w:rPr>
        <w:t xml:space="preserve"> will of course, take time, which is why I am wil</w:t>
      </w:r>
      <w:bookmarkStart w:id="0" w:name="_GoBack"/>
      <w:bookmarkEnd w:id="0"/>
      <w:r w:rsidRPr="00052FA9">
        <w:rPr>
          <w:color w:val="000000" w:themeColor="text1"/>
        </w:rPr>
        <w:t>ling to find</w:t>
      </w:r>
      <w:r w:rsidR="00767A30" w:rsidRPr="00052FA9">
        <w:rPr>
          <w:color w:val="000000" w:themeColor="text1"/>
        </w:rPr>
        <w:t xml:space="preserve"> a way</w:t>
      </w:r>
      <w:r w:rsidRPr="00052FA9">
        <w:rPr>
          <w:color w:val="000000" w:themeColor="text1"/>
        </w:rPr>
        <w:t xml:space="preserve"> to pay my studies by myself instead of relying on funds being sent to me.</w:t>
      </w:r>
      <w:r w:rsidR="00E103BF" w:rsidRPr="00052FA9">
        <w:rPr>
          <w:color w:val="000000" w:themeColor="text1"/>
          <w:vertAlign w:val="subscript"/>
        </w:rPr>
        <w:t xml:space="preserve"> </w:t>
      </w:r>
    </w:p>
    <w:sectPr w:rsidR="00E103BF" w:rsidRPr="00052FA9" w:rsidSect="004F35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578"/>
    <w:rsid w:val="00022177"/>
    <w:rsid w:val="00032794"/>
    <w:rsid w:val="00052FA9"/>
    <w:rsid w:val="001A073F"/>
    <w:rsid w:val="001E42DE"/>
    <w:rsid w:val="003678B8"/>
    <w:rsid w:val="00397A40"/>
    <w:rsid w:val="003A0578"/>
    <w:rsid w:val="003A122C"/>
    <w:rsid w:val="003F4E89"/>
    <w:rsid w:val="00422484"/>
    <w:rsid w:val="00490403"/>
    <w:rsid w:val="004B2D61"/>
    <w:rsid w:val="004F350A"/>
    <w:rsid w:val="005048B9"/>
    <w:rsid w:val="005969AC"/>
    <w:rsid w:val="005E21F8"/>
    <w:rsid w:val="00682A03"/>
    <w:rsid w:val="00684943"/>
    <w:rsid w:val="006D37CE"/>
    <w:rsid w:val="006E795B"/>
    <w:rsid w:val="00723414"/>
    <w:rsid w:val="00725B02"/>
    <w:rsid w:val="00767A30"/>
    <w:rsid w:val="007A099E"/>
    <w:rsid w:val="007A6DE4"/>
    <w:rsid w:val="008848C8"/>
    <w:rsid w:val="00912411"/>
    <w:rsid w:val="00912B6C"/>
    <w:rsid w:val="0092535B"/>
    <w:rsid w:val="009F27B3"/>
    <w:rsid w:val="00B07C30"/>
    <w:rsid w:val="00B95113"/>
    <w:rsid w:val="00BC41E6"/>
    <w:rsid w:val="00C03B1F"/>
    <w:rsid w:val="00C2205B"/>
    <w:rsid w:val="00C24EDC"/>
    <w:rsid w:val="00C73A22"/>
    <w:rsid w:val="00D85726"/>
    <w:rsid w:val="00E103BF"/>
    <w:rsid w:val="00E423D7"/>
    <w:rsid w:val="00ED76D6"/>
    <w:rsid w:val="00F768CB"/>
    <w:rsid w:val="00FD5115"/>
    <w:rsid w:val="00FE4DC1"/>
    <w:rsid w:val="00FF2958"/>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decimalSymbol w:val="."/>
  <w:listSeparator w:val=","/>
  <w14:docId w14:val="48EBCF5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next w:val="BlockText"/>
    <w:qFormat/>
    <w:rsid w:val="00725B02"/>
    <w:pPr>
      <w:spacing w:line="480" w:lineRule="auto"/>
    </w:pPr>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C03B1F"/>
    <w:pPr>
      <w:spacing w:after="120"/>
    </w:pPr>
  </w:style>
  <w:style w:type="character" w:customStyle="1" w:styleId="BodyTextChar">
    <w:name w:val="Body Text Char"/>
    <w:basedOn w:val="DefaultParagraphFont"/>
    <w:link w:val="BodyText"/>
    <w:uiPriority w:val="99"/>
    <w:semiHidden/>
    <w:rsid w:val="00C03B1F"/>
    <w:rPr>
      <w:rFonts w:cs="Times New Roman"/>
      <w:sz w:val="22"/>
    </w:rPr>
  </w:style>
  <w:style w:type="paragraph" w:styleId="BlockText">
    <w:name w:val="Block Text"/>
    <w:basedOn w:val="Normal"/>
    <w:uiPriority w:val="99"/>
    <w:semiHidden/>
    <w:unhideWhenUsed/>
    <w:rsid w:val="004B2D61"/>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02489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317</Words>
  <Characters>1811</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Abdoul Aziz Diallo</dc:creator>
  <cp:keywords/>
  <dc:description/>
  <cp:lastModifiedBy>Abdoul Aziz Diallo</cp:lastModifiedBy>
  <cp:revision>35</cp:revision>
  <dcterms:created xsi:type="dcterms:W3CDTF">2017-03-14T04:41:00Z</dcterms:created>
  <dcterms:modified xsi:type="dcterms:W3CDTF">2017-03-14T17:34:00Z</dcterms:modified>
</cp:coreProperties>
</file>