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E122" w14:textId="7A9BCCBA" w:rsidR="00EB659C" w:rsidRDefault="00EB659C" w:rsidP="004226C7">
      <w:pPr>
        <w:pStyle w:val="1"/>
        <w:numPr>
          <w:ilvl w:val="0"/>
          <w:numId w:val="5"/>
        </w:numPr>
        <w:rPr>
          <w:rFonts w:cs="Times New Roman"/>
        </w:rPr>
      </w:pPr>
      <w:bookmarkStart w:id="0" w:name="_Toc7964397"/>
      <w:r>
        <w:rPr>
          <w:rFonts w:cs="Times New Roman"/>
        </w:rPr>
        <w:t>Документация</w:t>
      </w:r>
    </w:p>
    <w:p w14:paraId="04B41338" w14:textId="3EEB1672" w:rsidR="00EB659C" w:rsidRDefault="00000000" w:rsidP="00EB659C">
      <w:hyperlink r:id="rId11" w:anchor="id6" w:history="1">
        <w:proofErr w:type="spellStart"/>
        <w:r w:rsidR="00EB659C" w:rsidRPr="00EB659C">
          <w:rPr>
            <w:rStyle w:val="aa"/>
          </w:rPr>
          <w:t>Алдпро</w:t>
        </w:r>
        <w:proofErr w:type="spellEnd"/>
        <w:r w:rsidR="00EB659C" w:rsidRPr="00EB659C">
          <w:rPr>
            <w:rStyle w:val="aa"/>
          </w:rPr>
          <w:t xml:space="preserve"> и компоненты</w:t>
        </w:r>
      </w:hyperlink>
    </w:p>
    <w:p w14:paraId="438DE774" w14:textId="7A3EA7D5" w:rsidR="00EB659C" w:rsidRPr="00EB659C" w:rsidRDefault="00000000" w:rsidP="00EB659C">
      <w:hyperlink r:id="rId12" w:anchor="id62" w:history="1">
        <w:r w:rsidR="00EB659C" w:rsidRPr="00EB659C">
          <w:rPr>
            <w:rStyle w:val="aa"/>
          </w:rPr>
          <w:t>Демонстрация работы службы DNS в составе ALD Pro</w:t>
        </w:r>
      </w:hyperlink>
      <w:r w:rsidR="00EB659C" w:rsidRPr="00EB659C">
        <w:t>\</w:t>
      </w:r>
    </w:p>
    <w:p w14:paraId="244E414A" w14:textId="519A9FB0" w:rsidR="00EB659C" w:rsidRPr="00EB659C" w:rsidRDefault="00000000" w:rsidP="00EB659C">
      <w:pPr>
        <w:rPr>
          <w:b/>
          <w:bCs/>
        </w:rPr>
      </w:pPr>
      <w:hyperlink r:id="rId13" w:anchor="ms-ad" w:history="1">
        <w:r w:rsidR="00EB659C" w:rsidRPr="00EB659C">
          <w:rPr>
            <w:rStyle w:val="aa"/>
            <w:b/>
            <w:bCs/>
          </w:rPr>
          <w:t>Миграция и гибридное развертывание с MS AD</w:t>
        </w:r>
      </w:hyperlink>
    </w:p>
    <w:p w14:paraId="7A01A3B8" w14:textId="5EA6F690" w:rsidR="00C85AB7" w:rsidRDefault="00CD4DCB" w:rsidP="004226C7">
      <w:pPr>
        <w:pStyle w:val="1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Задания</w:t>
      </w:r>
    </w:p>
    <w:p w14:paraId="2403B40B" w14:textId="749A20B5" w:rsidR="00CD4DCB" w:rsidRDefault="00CD4DCB" w:rsidP="00CD4DCB">
      <w:pPr>
        <w:pStyle w:val="2"/>
        <w:numPr>
          <w:ilvl w:val="1"/>
          <w:numId w:val="5"/>
        </w:numPr>
        <w:rPr>
          <w:rFonts w:cs="Times New Roman"/>
        </w:rPr>
      </w:pPr>
      <w:r w:rsidRPr="00CD4DCB">
        <w:rPr>
          <w:rFonts w:cs="Times New Roman"/>
        </w:rPr>
        <w:t>Задание 1</w:t>
      </w:r>
      <w:r>
        <w:rPr>
          <w:rFonts w:cs="Times New Roman"/>
        </w:rPr>
        <w:t xml:space="preserve">. Ввод </w:t>
      </w:r>
      <w:r w:rsidRPr="00CD4DCB">
        <w:rPr>
          <w:rFonts w:cs="Times New Roman"/>
        </w:rPr>
        <w:t xml:space="preserve">в домен </w:t>
      </w:r>
      <w:proofErr w:type="spellStart"/>
      <w:r w:rsidRPr="00CD4DCB">
        <w:rPr>
          <w:rFonts w:cs="Times New Roman"/>
        </w:rPr>
        <w:t>АлдПро</w:t>
      </w:r>
      <w:proofErr w:type="spellEnd"/>
      <w:r w:rsidRPr="00CD4DCB">
        <w:rPr>
          <w:rFonts w:cs="Times New Roman"/>
        </w:rPr>
        <w:t xml:space="preserve"> клиентскую ОС</w:t>
      </w:r>
    </w:p>
    <w:p w14:paraId="402AD095" w14:textId="4BB60CE3" w:rsidR="00CD4DCB" w:rsidRDefault="00CD4DCB" w:rsidP="00CD4DCB">
      <w:r>
        <w:t>Инструкция по шагам:</w:t>
      </w:r>
    </w:p>
    <w:p w14:paraId="3AFBA9BC" w14:textId="7AB052BD" w:rsidR="00CD4DCB" w:rsidRPr="00CD4DCB" w:rsidRDefault="00CD4DCB" w:rsidP="00CD4DCB">
      <w:pPr>
        <w:pStyle w:val="af9"/>
        <w:numPr>
          <w:ilvl w:val="0"/>
          <w:numId w:val="36"/>
        </w:numPr>
      </w:pPr>
      <w:r w:rsidRPr="00CD4DCB">
        <w:t>Настройка сети на клиентских компьютерах</w:t>
      </w:r>
      <w:r>
        <w:t xml:space="preserve"> – с помощью </w:t>
      </w:r>
      <w:r>
        <w:rPr>
          <w:lang w:val="en-US"/>
        </w:rPr>
        <w:t>Network</w:t>
      </w:r>
      <w:r w:rsidRPr="00CD4DCB">
        <w:t xml:space="preserve"> </w:t>
      </w:r>
      <w:r>
        <w:rPr>
          <w:lang w:val="en-US"/>
        </w:rPr>
        <w:t>manager</w:t>
      </w:r>
      <w:r w:rsidRPr="00CD4DCB">
        <w:t xml:space="preserve"> </w:t>
      </w:r>
      <w:r>
        <w:t>или</w:t>
      </w:r>
      <w:r w:rsidRPr="00CD4DCB">
        <w:t xml:space="preserve"> </w:t>
      </w:r>
      <w:proofErr w:type="spellStart"/>
      <w:r>
        <w:rPr>
          <w:lang w:val="en-US"/>
        </w:rPr>
        <w:t>nmtui</w:t>
      </w:r>
      <w:proofErr w:type="spellEnd"/>
      <w:r w:rsidRPr="00CD4DCB">
        <w:t xml:space="preserve"> </w:t>
      </w:r>
      <w:r>
        <w:t xml:space="preserve">установить сетевые настройки на ВМ </w:t>
      </w:r>
      <w:proofErr w:type="spellStart"/>
      <w:r w:rsidRPr="007821DD">
        <w:rPr>
          <w:color w:val="000000"/>
          <w:sz w:val="22"/>
          <w:szCs w:val="22"/>
        </w:rPr>
        <w:t>aldpro</w:t>
      </w:r>
      <w:proofErr w:type="spellEnd"/>
      <w:r w:rsidRPr="00CD4DCB">
        <w:rPr>
          <w:color w:val="000000"/>
          <w:sz w:val="22"/>
          <w:szCs w:val="22"/>
        </w:rPr>
        <w:t>&lt;</w:t>
      </w:r>
      <w:r>
        <w:rPr>
          <w:color w:val="000000"/>
          <w:sz w:val="22"/>
          <w:szCs w:val="22"/>
          <w:lang w:val="en-US"/>
        </w:rPr>
        <w:t>N</w:t>
      </w:r>
      <w:r w:rsidRPr="00CD4DCB">
        <w:rPr>
          <w:color w:val="000000"/>
          <w:sz w:val="22"/>
          <w:szCs w:val="22"/>
        </w:rPr>
        <w:t>&gt;</w:t>
      </w:r>
      <w:r w:rsidRPr="007821DD">
        <w:rPr>
          <w:color w:val="000000"/>
          <w:sz w:val="22"/>
          <w:szCs w:val="22"/>
        </w:rPr>
        <w:t>-cl1</w:t>
      </w:r>
      <w:r w:rsidRPr="00CD4DCB"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хостнейм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lang w:val="en-US"/>
        </w:rPr>
        <w:t>cl</w:t>
      </w:r>
      <w:r w:rsidRPr="00CD4DCB">
        <w:rPr>
          <w:color w:val="000000"/>
          <w:sz w:val="22"/>
          <w:szCs w:val="22"/>
        </w:rPr>
        <w:t>1)</w:t>
      </w:r>
    </w:p>
    <w:p w14:paraId="4BF50969" w14:textId="6E8847EC" w:rsidR="00CD4DCB" w:rsidRPr="00CD4DCB" w:rsidRDefault="00CD4DCB" w:rsidP="00CD4DCB">
      <w:pPr>
        <w:pStyle w:val="af9"/>
        <w:numPr>
          <w:ilvl w:val="0"/>
          <w:numId w:val="36"/>
        </w:numPr>
      </w:pPr>
      <w:r>
        <w:rPr>
          <w:color w:val="000000"/>
          <w:sz w:val="22"/>
          <w:szCs w:val="22"/>
        </w:rPr>
        <w:t xml:space="preserve">Убедиться, что </w:t>
      </w:r>
      <w:proofErr w:type="spellStart"/>
      <w:r>
        <w:rPr>
          <w:color w:val="000000"/>
          <w:sz w:val="22"/>
          <w:szCs w:val="22"/>
        </w:rPr>
        <w:t>пингуется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lang w:val="en-US"/>
        </w:rPr>
        <w:t>DC</w:t>
      </w:r>
      <w:r w:rsidRPr="00CD4DCB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по </w:t>
      </w:r>
      <w:r>
        <w:rPr>
          <w:color w:val="000000"/>
          <w:sz w:val="22"/>
          <w:szCs w:val="22"/>
          <w:lang w:val="en-US"/>
        </w:rPr>
        <w:t>FQDN</w:t>
      </w:r>
      <w:r w:rsidRPr="00CD4DCB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lang w:val="en-US"/>
        </w:rPr>
        <w:t>dc</w:t>
      </w:r>
      <w:r w:rsidRPr="00CD4DCB">
        <w:rPr>
          <w:color w:val="000000"/>
          <w:sz w:val="22"/>
          <w:szCs w:val="22"/>
        </w:rPr>
        <w:t>-</w:t>
      </w:r>
      <w:proofErr w:type="gramStart"/>
      <w:r w:rsidRPr="00CD4DCB">
        <w:rPr>
          <w:color w:val="000000"/>
          <w:sz w:val="22"/>
          <w:szCs w:val="22"/>
        </w:rPr>
        <w:t>1.</w:t>
      </w:r>
      <w:proofErr w:type="spellStart"/>
      <w:r>
        <w:rPr>
          <w:color w:val="000000"/>
          <w:sz w:val="22"/>
          <w:szCs w:val="22"/>
          <w:lang w:val="en-US"/>
        </w:rPr>
        <w:t>aldpro</w:t>
      </w:r>
      <w:proofErr w:type="spellEnd"/>
      <w:r w:rsidRPr="00CD4DCB">
        <w:rPr>
          <w:color w:val="000000"/>
          <w:sz w:val="22"/>
          <w:szCs w:val="22"/>
        </w:rPr>
        <w:t>&lt;</w:t>
      </w:r>
      <w:r>
        <w:rPr>
          <w:color w:val="000000"/>
          <w:sz w:val="22"/>
          <w:szCs w:val="22"/>
          <w:lang w:val="en-US"/>
        </w:rPr>
        <w:t>N</w:t>
      </w:r>
      <w:r w:rsidRPr="00CD4DCB">
        <w:rPr>
          <w:color w:val="000000"/>
          <w:sz w:val="22"/>
          <w:szCs w:val="22"/>
        </w:rPr>
        <w:t>&gt;.</w:t>
      </w:r>
      <w:proofErr w:type="spellStart"/>
      <w:r>
        <w:rPr>
          <w:color w:val="000000"/>
          <w:sz w:val="22"/>
          <w:szCs w:val="22"/>
          <w:lang w:val="en-US"/>
        </w:rPr>
        <w:t>lan</w:t>
      </w:r>
      <w:proofErr w:type="spellEnd"/>
      <w:proofErr w:type="gramEnd"/>
    </w:p>
    <w:p w14:paraId="040D3E34" w14:textId="61551F83" w:rsidR="00CD4DCB" w:rsidRDefault="00CD4DCB" w:rsidP="00CD4DCB">
      <w:pPr>
        <w:pStyle w:val="af9"/>
        <w:numPr>
          <w:ilvl w:val="0"/>
          <w:numId w:val="36"/>
        </w:numPr>
      </w:pPr>
      <w:r w:rsidRPr="00CD4DCB">
        <w:t>Настройка содержимого файла /</w:t>
      </w:r>
      <w:proofErr w:type="spellStart"/>
      <w:r w:rsidRPr="00CD4DCB">
        <w:t>etc</w:t>
      </w:r>
      <w:proofErr w:type="spellEnd"/>
      <w:r w:rsidRPr="00CD4DCB">
        <w:t>/</w:t>
      </w:r>
      <w:proofErr w:type="spellStart"/>
      <w:r w:rsidRPr="00CD4DCB">
        <w:t>hosts</w:t>
      </w:r>
      <w:proofErr w:type="spellEnd"/>
      <w:r w:rsidRPr="00CD4DCB">
        <w:t xml:space="preserve"> </w:t>
      </w:r>
      <w:r>
        <w:t>–</w:t>
      </w:r>
      <w:r w:rsidRPr="00CD4DCB">
        <w:t xml:space="preserve"> </w:t>
      </w:r>
      <w:r>
        <w:t>привести к виду: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8258"/>
      </w:tblGrid>
      <w:tr w:rsidR="00CD4DCB" w:rsidRPr="008B2EF7" w14:paraId="471F5095" w14:textId="77777777" w:rsidTr="006A732C">
        <w:tc>
          <w:tcPr>
            <w:tcW w:w="8258" w:type="dxa"/>
          </w:tcPr>
          <w:p w14:paraId="5C3F21C3" w14:textId="77777777" w:rsidR="00CD4DCB" w:rsidRPr="00CD4DCB" w:rsidRDefault="00CD4DCB" w:rsidP="00CD4DCB">
            <w:pPr>
              <w:ind w:firstLine="0"/>
              <w:rPr>
                <w:lang w:val="en-US"/>
              </w:rPr>
            </w:pPr>
            <w:r w:rsidRPr="00CD4DCB">
              <w:rPr>
                <w:lang w:val="en-US"/>
              </w:rPr>
              <w:t xml:space="preserve">127.0.0.1 </w:t>
            </w:r>
            <w:proofErr w:type="spellStart"/>
            <w:proofErr w:type="gramStart"/>
            <w:r w:rsidRPr="00CD4DCB">
              <w:rPr>
                <w:lang w:val="en-US"/>
              </w:rPr>
              <w:t>localhost.localdomain</w:t>
            </w:r>
            <w:proofErr w:type="spellEnd"/>
            <w:proofErr w:type="gramEnd"/>
            <w:r w:rsidRPr="00CD4DCB">
              <w:rPr>
                <w:lang w:val="en-US"/>
              </w:rPr>
              <w:t xml:space="preserve"> localhost</w:t>
            </w:r>
          </w:p>
          <w:p w14:paraId="6C20F336" w14:textId="6B0AE7DC" w:rsidR="00CD4DCB" w:rsidRPr="00CD4DCB" w:rsidRDefault="00CD4DCB" w:rsidP="00CD4DCB">
            <w:pPr>
              <w:pStyle w:val="af9"/>
              <w:ind w:left="0" w:firstLine="0"/>
              <w:rPr>
                <w:lang w:val="en-US"/>
              </w:rPr>
            </w:pPr>
            <w:r w:rsidRPr="00CD4DCB">
              <w:rPr>
                <w:lang w:val="en-US"/>
              </w:rPr>
              <w:t xml:space="preserve">127.0.1.1 </w:t>
            </w:r>
            <w:r>
              <w:rPr>
                <w:lang w:val="en-US"/>
              </w:rPr>
              <w:t>cl</w:t>
            </w:r>
            <w:r w:rsidRPr="00CD4DCB">
              <w:rPr>
                <w:lang w:val="en-US"/>
              </w:rPr>
              <w:t>1.</w:t>
            </w:r>
            <w:r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aldpro</w:t>
            </w:r>
            <w:proofErr w:type="spellEnd"/>
            <w:r w:rsidRPr="00CD4DCB">
              <w:rPr>
                <w:color w:val="000000"/>
                <w:sz w:val="22"/>
                <w:szCs w:val="22"/>
                <w:lang w:val="en-US"/>
              </w:rPr>
              <w:t>&lt;</w:t>
            </w:r>
            <w:r>
              <w:rPr>
                <w:color w:val="000000"/>
                <w:sz w:val="22"/>
                <w:szCs w:val="22"/>
                <w:lang w:val="en-US"/>
              </w:rPr>
              <w:t>N</w:t>
            </w:r>
            <w:r w:rsidRPr="00CD4DCB">
              <w:rPr>
                <w:color w:val="000000"/>
                <w:sz w:val="22"/>
                <w:szCs w:val="22"/>
                <w:lang w:val="en-US"/>
              </w:rPr>
              <w:t>&gt;.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lan</w:t>
            </w:r>
            <w:proofErr w:type="spellEnd"/>
            <w:r w:rsidRPr="00CD4DCB">
              <w:rPr>
                <w:lang w:val="en-US"/>
              </w:rPr>
              <w:t xml:space="preserve"> </w:t>
            </w:r>
            <w:r>
              <w:rPr>
                <w:lang w:val="en-US"/>
              </w:rPr>
              <w:t>cl</w:t>
            </w:r>
            <w:r w:rsidRPr="00CD4DCB">
              <w:rPr>
                <w:lang w:val="en-US"/>
              </w:rPr>
              <w:t>1</w:t>
            </w:r>
          </w:p>
        </w:tc>
      </w:tr>
    </w:tbl>
    <w:p w14:paraId="2DFE06F6" w14:textId="63D31372" w:rsidR="00CD4DCB" w:rsidRPr="006A732C" w:rsidRDefault="006A732C" w:rsidP="00CD4DCB">
      <w:pPr>
        <w:pStyle w:val="af9"/>
        <w:numPr>
          <w:ilvl w:val="0"/>
          <w:numId w:val="36"/>
        </w:numPr>
      </w:pPr>
      <w:r w:rsidRPr="006A732C">
        <w:t xml:space="preserve">Настройка репозиториев </w:t>
      </w:r>
      <w:r>
        <w:t xml:space="preserve">ОС и </w:t>
      </w:r>
      <w:proofErr w:type="spellStart"/>
      <w:r>
        <w:t>АлдПро</w:t>
      </w:r>
      <w:proofErr w:type="spellEnd"/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8258"/>
      </w:tblGrid>
      <w:tr w:rsidR="006A732C" w:rsidRPr="008B2EF7" w14:paraId="1D3FF2FD" w14:textId="77777777" w:rsidTr="006A732C">
        <w:tc>
          <w:tcPr>
            <w:tcW w:w="8258" w:type="dxa"/>
          </w:tcPr>
          <w:p w14:paraId="0C5468AA" w14:textId="085BCC2B" w:rsidR="006A732C" w:rsidRPr="006A732C" w:rsidRDefault="006A732C" w:rsidP="00CD4DCB">
            <w:pPr>
              <w:pStyle w:val="af9"/>
              <w:ind w:left="0" w:firstLine="0"/>
              <w:rPr>
                <w:lang w:val="en-US"/>
              </w:rPr>
            </w:pPr>
            <w:proofErr w:type="spellStart"/>
            <w:r w:rsidRPr="006A732C">
              <w:rPr>
                <w:lang w:val="en-US"/>
              </w:rPr>
              <w:t>sudo</w:t>
            </w:r>
            <w:proofErr w:type="spellEnd"/>
            <w:r w:rsidRPr="006A732C">
              <w:rPr>
                <w:lang w:val="en-US"/>
              </w:rPr>
              <w:t xml:space="preserve"> nano /</w:t>
            </w:r>
            <w:proofErr w:type="spellStart"/>
            <w:r w:rsidRPr="006A732C">
              <w:rPr>
                <w:lang w:val="en-US"/>
              </w:rPr>
              <w:t>etc</w:t>
            </w:r>
            <w:proofErr w:type="spellEnd"/>
            <w:r w:rsidRPr="006A732C">
              <w:rPr>
                <w:lang w:val="en-US"/>
              </w:rPr>
              <w:t>/apt/</w:t>
            </w:r>
            <w:proofErr w:type="spellStart"/>
            <w:r w:rsidRPr="006A732C">
              <w:rPr>
                <w:lang w:val="en-US"/>
              </w:rPr>
              <w:t>sources.list</w:t>
            </w:r>
            <w:proofErr w:type="spellEnd"/>
          </w:p>
        </w:tc>
      </w:tr>
    </w:tbl>
    <w:p w14:paraId="4E1701AD" w14:textId="77777777" w:rsidR="006A732C" w:rsidRDefault="006A732C" w:rsidP="006A732C">
      <w:r w:rsidRPr="006A732C">
        <w:rPr>
          <w:rFonts w:hint="eastAsia"/>
        </w:rPr>
        <w:t>где</w:t>
      </w:r>
      <w:r w:rsidRPr="006A732C">
        <w:t xml:space="preserve"> </w:t>
      </w:r>
      <w:r w:rsidRPr="006A732C">
        <w:rPr>
          <w:rFonts w:hint="eastAsia"/>
        </w:rPr>
        <w:t>файл</w:t>
      </w:r>
      <w:r w:rsidRPr="006A732C">
        <w:t xml:space="preserve"> </w:t>
      </w:r>
      <w:proofErr w:type="spellStart"/>
      <w:proofErr w:type="gramStart"/>
      <w:r w:rsidRPr="006A732C">
        <w:t>sources.list</w:t>
      </w:r>
      <w:proofErr w:type="spellEnd"/>
      <w:proofErr w:type="gramEnd"/>
      <w:r w:rsidRPr="006A732C">
        <w:t xml:space="preserve"> </w:t>
      </w:r>
      <w:r w:rsidRPr="006A732C">
        <w:rPr>
          <w:rFonts w:hint="eastAsia"/>
        </w:rPr>
        <w:t>содержит</w:t>
      </w:r>
      <w:r w:rsidRPr="006A732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27"/>
      </w:tblGrid>
      <w:tr w:rsidR="006A732C" w:rsidRPr="008B2EF7" w14:paraId="5DE2C3E0" w14:textId="77777777" w:rsidTr="006A732C">
        <w:tc>
          <w:tcPr>
            <w:tcW w:w="9327" w:type="dxa"/>
          </w:tcPr>
          <w:p w14:paraId="2443D382" w14:textId="23819576" w:rsidR="006A732C" w:rsidRPr="006A732C" w:rsidRDefault="006A732C" w:rsidP="006A732C">
            <w:pPr>
              <w:ind w:firstLine="0"/>
              <w:rPr>
                <w:szCs w:val="24"/>
                <w:lang w:val="en-US" w:eastAsia="en-US"/>
              </w:rPr>
            </w:pPr>
            <w:r w:rsidRPr="006A732C">
              <w:rPr>
                <w:lang w:val="en-US"/>
              </w:rPr>
              <w:t xml:space="preserve">deb </w:t>
            </w:r>
            <w:hyperlink r:id="rId14" w:history="1">
              <w:r w:rsidRPr="005B0C03">
                <w:rPr>
                  <w:rStyle w:val="aa"/>
                  <w:lang w:val="en-US"/>
                </w:rPr>
                <w:t>https://dl.astralinux.ru/astra/frozen/1.7_x86-64/1.7.</w:t>
              </w:r>
              <w:r w:rsidRPr="006A732C">
                <w:rPr>
                  <w:rStyle w:val="aa"/>
                  <w:lang w:val="en-US"/>
                </w:rPr>
                <w:t>8</w:t>
              </w:r>
              <w:r w:rsidRPr="005B0C03">
                <w:rPr>
                  <w:rStyle w:val="aa"/>
                  <w:lang w:val="en-US"/>
                </w:rPr>
                <w:t>/repository-main/</w:t>
              </w:r>
            </w:hyperlink>
            <w:r w:rsidRPr="006A732C">
              <w:rPr>
                <w:lang w:val="en-US"/>
              </w:rPr>
              <w:t xml:space="preserve"> </w:t>
            </w:r>
            <w:r w:rsidRPr="006A732C">
              <w:rPr>
                <w:szCs w:val="24"/>
                <w:lang w:val="en-US" w:eastAsia="en-US"/>
              </w:rPr>
              <w:t xml:space="preserve">1.7_x86-64 main </w:t>
            </w:r>
            <w:proofErr w:type="spellStart"/>
            <w:r w:rsidRPr="006A732C">
              <w:rPr>
                <w:szCs w:val="24"/>
                <w:lang w:val="en-US" w:eastAsia="en-US"/>
              </w:rPr>
              <w:t>contrib</w:t>
            </w:r>
            <w:proofErr w:type="spellEnd"/>
            <w:r w:rsidRPr="006A732C">
              <w:rPr>
                <w:szCs w:val="24"/>
                <w:lang w:val="en-US" w:eastAsia="en-US"/>
              </w:rPr>
              <w:t xml:space="preserve"> non-free</w:t>
            </w:r>
          </w:p>
          <w:p w14:paraId="155AF7D8" w14:textId="7EABD786" w:rsidR="006A732C" w:rsidRPr="008B2EF7" w:rsidRDefault="006A732C" w:rsidP="006A732C">
            <w:pPr>
              <w:ind w:firstLine="0"/>
              <w:rPr>
                <w:szCs w:val="24"/>
                <w:lang w:val="en-US" w:eastAsia="en-US"/>
              </w:rPr>
            </w:pPr>
            <w:r w:rsidRPr="006A732C">
              <w:rPr>
                <w:szCs w:val="24"/>
                <w:lang w:val="en-US" w:eastAsia="en-US"/>
              </w:rPr>
              <w:t xml:space="preserve">deb </w:t>
            </w:r>
            <w:hyperlink r:id="rId15" w:history="1">
              <w:r w:rsidRPr="006A732C">
                <w:rPr>
                  <w:rStyle w:val="aa"/>
                  <w:szCs w:val="24"/>
                  <w:lang w:val="en-US" w:eastAsia="en-US"/>
                </w:rPr>
                <w:t>https://dl.astralinux.ru/astra/frozen/1.7_x86-64/1.7.</w:t>
              </w:r>
              <w:r w:rsidRPr="005B0C03">
                <w:rPr>
                  <w:rStyle w:val="aa"/>
                  <w:szCs w:val="24"/>
                  <w:lang w:val="en-US" w:eastAsia="en-US"/>
                </w:rPr>
                <w:t>8</w:t>
              </w:r>
              <w:r w:rsidRPr="006A732C">
                <w:rPr>
                  <w:rStyle w:val="aa"/>
                  <w:szCs w:val="24"/>
                  <w:lang w:val="en-US" w:eastAsia="en-US"/>
                </w:rPr>
                <w:t>/repository-update/</w:t>
              </w:r>
            </w:hyperlink>
            <w:r w:rsidRPr="006A732C">
              <w:rPr>
                <w:szCs w:val="24"/>
                <w:lang w:val="en-US" w:eastAsia="en-US"/>
              </w:rPr>
              <w:t xml:space="preserve"> 1.7_x86-64 main </w:t>
            </w:r>
            <w:proofErr w:type="spellStart"/>
            <w:r w:rsidRPr="006A732C">
              <w:rPr>
                <w:szCs w:val="24"/>
                <w:lang w:val="en-US" w:eastAsia="en-US"/>
              </w:rPr>
              <w:t>contrib</w:t>
            </w:r>
            <w:proofErr w:type="spellEnd"/>
            <w:r w:rsidRPr="006A732C">
              <w:rPr>
                <w:szCs w:val="24"/>
                <w:lang w:val="en-US" w:eastAsia="en-US"/>
              </w:rPr>
              <w:t xml:space="preserve"> non-free</w:t>
            </w:r>
          </w:p>
        </w:tc>
      </w:tr>
    </w:tbl>
    <w:p w14:paraId="719F5719" w14:textId="6CD1F289" w:rsidR="006A732C" w:rsidRPr="006A732C" w:rsidRDefault="006A732C" w:rsidP="006A732C">
      <w:r w:rsidRPr="006A732C">
        <w:rPr>
          <w:rFonts w:hint="eastAsia"/>
        </w:rPr>
        <w:t>Также</w:t>
      </w:r>
      <w:r w:rsidRPr="006A732C">
        <w:t xml:space="preserve"> </w:t>
      </w:r>
      <w:r w:rsidRPr="006A732C">
        <w:rPr>
          <w:rFonts w:hint="eastAsia"/>
        </w:rPr>
        <w:t>необходимо</w:t>
      </w:r>
      <w:r w:rsidRPr="006A732C">
        <w:t xml:space="preserve"> </w:t>
      </w:r>
      <w:r w:rsidRPr="006A732C">
        <w:rPr>
          <w:rFonts w:hint="eastAsia"/>
        </w:rPr>
        <w:t>создать</w:t>
      </w:r>
      <w:r w:rsidRPr="006A732C">
        <w:t xml:space="preserve"> </w:t>
      </w:r>
      <w:r w:rsidRPr="006A732C">
        <w:rPr>
          <w:rFonts w:hint="eastAsia"/>
        </w:rPr>
        <w:t>отдельный</w:t>
      </w:r>
      <w:r w:rsidRPr="006A732C">
        <w:t xml:space="preserve"> </w:t>
      </w:r>
      <w:r w:rsidRPr="006A732C">
        <w:rPr>
          <w:rFonts w:hint="eastAsia"/>
        </w:rPr>
        <w:t>список</w:t>
      </w:r>
      <w:r w:rsidRPr="006A732C">
        <w:t xml:space="preserve"> </w:t>
      </w:r>
      <w:r w:rsidRPr="006A732C">
        <w:rPr>
          <w:rFonts w:hint="eastAsia"/>
        </w:rPr>
        <w:t>для</w:t>
      </w:r>
      <w:r>
        <w:t xml:space="preserve"> </w:t>
      </w:r>
      <w:r w:rsidRPr="006A732C">
        <w:t>/</w:t>
      </w:r>
      <w:proofErr w:type="spellStart"/>
      <w:r w:rsidRPr="006A732C">
        <w:rPr>
          <w:lang w:val="en-US"/>
        </w:rPr>
        <w:t>etc</w:t>
      </w:r>
      <w:proofErr w:type="spellEnd"/>
      <w:r w:rsidRPr="006A732C">
        <w:t>/</w:t>
      </w:r>
      <w:r w:rsidRPr="006A732C">
        <w:rPr>
          <w:lang w:val="en-US"/>
        </w:rPr>
        <w:t>apt</w:t>
      </w:r>
      <w:r w:rsidRPr="006A732C">
        <w:t>/</w:t>
      </w:r>
      <w:r w:rsidRPr="006A732C">
        <w:rPr>
          <w:lang w:val="en-US"/>
        </w:rPr>
        <w:t>sources</w:t>
      </w:r>
      <w:r w:rsidRPr="006A732C">
        <w:t>.</w:t>
      </w:r>
      <w:r w:rsidRPr="006A732C">
        <w:rPr>
          <w:lang w:val="en-US"/>
        </w:rPr>
        <w:t>list</w:t>
      </w:r>
      <w:r w:rsidRPr="006A732C">
        <w:t>.</w:t>
      </w:r>
      <w:r w:rsidRPr="006A732C">
        <w:rPr>
          <w:lang w:val="en-US"/>
        </w:rPr>
        <w:t>d</w:t>
      </w:r>
      <w:r w:rsidRPr="006A732C">
        <w:t>/</w:t>
      </w:r>
      <w:proofErr w:type="spellStart"/>
      <w:r w:rsidRPr="006A732C">
        <w:rPr>
          <w:lang w:val="en-US"/>
        </w:rPr>
        <w:t>aldpro</w:t>
      </w:r>
      <w:proofErr w:type="spellEnd"/>
      <w:r w:rsidRPr="006A732C">
        <w:t>.</w:t>
      </w:r>
      <w:r w:rsidRPr="006A732C">
        <w:rPr>
          <w:lang w:val="en-US"/>
        </w:rPr>
        <w:t>list</w:t>
      </w:r>
      <w:r w:rsidRPr="006A732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27"/>
      </w:tblGrid>
      <w:tr w:rsidR="006A732C" w:rsidRPr="008B2EF7" w14:paraId="4FDCA2CE" w14:textId="77777777" w:rsidTr="006A732C">
        <w:tc>
          <w:tcPr>
            <w:tcW w:w="9327" w:type="dxa"/>
          </w:tcPr>
          <w:p w14:paraId="30E4AD64" w14:textId="75604AB1" w:rsidR="006A732C" w:rsidRPr="008B2EF7" w:rsidRDefault="006A732C" w:rsidP="006A732C">
            <w:pPr>
              <w:ind w:firstLine="0"/>
              <w:rPr>
                <w:lang w:val="en-US"/>
              </w:rPr>
            </w:pPr>
            <w:proofErr w:type="spellStart"/>
            <w:r w:rsidRPr="006A732C">
              <w:rPr>
                <w:lang w:val="en-US"/>
              </w:rPr>
              <w:t>sudo</w:t>
            </w:r>
            <w:proofErr w:type="spellEnd"/>
            <w:r w:rsidRPr="006A732C">
              <w:rPr>
                <w:lang w:val="en-US"/>
              </w:rPr>
              <w:t xml:space="preserve"> nano /</w:t>
            </w:r>
            <w:proofErr w:type="spellStart"/>
            <w:r w:rsidRPr="006A732C">
              <w:rPr>
                <w:lang w:val="en-US"/>
              </w:rPr>
              <w:t>etc</w:t>
            </w:r>
            <w:proofErr w:type="spellEnd"/>
            <w:r w:rsidRPr="006A732C">
              <w:rPr>
                <w:lang w:val="en-US"/>
              </w:rPr>
              <w:t>/apt/</w:t>
            </w:r>
            <w:proofErr w:type="spellStart"/>
            <w:r w:rsidRPr="006A732C">
              <w:rPr>
                <w:lang w:val="en-US"/>
              </w:rPr>
              <w:t>sources.list.d</w:t>
            </w:r>
            <w:proofErr w:type="spellEnd"/>
            <w:r w:rsidRPr="006A732C">
              <w:rPr>
                <w:lang w:val="en-US"/>
              </w:rPr>
              <w:t>/</w:t>
            </w:r>
            <w:proofErr w:type="spellStart"/>
            <w:r w:rsidRPr="006A732C">
              <w:rPr>
                <w:lang w:val="en-US"/>
              </w:rPr>
              <w:t>aldpro.list</w:t>
            </w:r>
            <w:proofErr w:type="spellEnd"/>
          </w:p>
        </w:tc>
      </w:tr>
    </w:tbl>
    <w:p w14:paraId="50D3E45C" w14:textId="2AAA64A3" w:rsidR="006A732C" w:rsidRPr="006A732C" w:rsidRDefault="006A732C" w:rsidP="006A732C">
      <w:r w:rsidRPr="006A732C">
        <w:rPr>
          <w:rFonts w:hint="eastAsia"/>
        </w:rPr>
        <w:t>Вставить</w:t>
      </w:r>
      <w:r w:rsidRPr="006A732C">
        <w:t xml:space="preserve"> </w:t>
      </w:r>
      <w:r w:rsidRPr="006A732C">
        <w:rPr>
          <w:rFonts w:hint="eastAsia"/>
        </w:rPr>
        <w:t>в</w:t>
      </w:r>
      <w:r w:rsidRPr="006A732C">
        <w:t xml:space="preserve"> </w:t>
      </w:r>
      <w:r w:rsidRPr="006A732C">
        <w:rPr>
          <w:rFonts w:hint="eastAsia"/>
        </w:rPr>
        <w:t>этот</w:t>
      </w:r>
      <w:r w:rsidRPr="006A732C">
        <w:t xml:space="preserve"> </w:t>
      </w:r>
      <w:r w:rsidRPr="006A732C">
        <w:rPr>
          <w:rFonts w:hint="eastAsia"/>
        </w:rPr>
        <w:t>файл</w:t>
      </w:r>
      <w:r w:rsidRPr="006A732C">
        <w:t xml:space="preserve"> </w:t>
      </w:r>
      <w:r w:rsidRPr="006A732C">
        <w:rPr>
          <w:rFonts w:hint="eastAsia"/>
        </w:rPr>
        <w:t>содержимое</w:t>
      </w:r>
      <w:r w:rsidRPr="006A732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27"/>
      </w:tblGrid>
      <w:tr w:rsidR="006A732C" w:rsidRPr="008B2EF7" w14:paraId="766E4539" w14:textId="77777777" w:rsidTr="006A732C">
        <w:tc>
          <w:tcPr>
            <w:tcW w:w="9327" w:type="dxa"/>
          </w:tcPr>
          <w:p w14:paraId="0E5F3B2F" w14:textId="43CE52E3" w:rsidR="006A732C" w:rsidRPr="006A732C" w:rsidRDefault="006A732C" w:rsidP="00CD4DCB">
            <w:pPr>
              <w:ind w:firstLine="0"/>
              <w:rPr>
                <w:lang w:val="en-US"/>
              </w:rPr>
            </w:pPr>
            <w:r w:rsidRPr="006A732C">
              <w:rPr>
                <w:lang w:val="en-US"/>
              </w:rPr>
              <w:t>deb https://dl.astralinux.ru/aldpro/frozen/01/3.1.0 1.7_x86-64 main base</w:t>
            </w:r>
          </w:p>
        </w:tc>
      </w:tr>
    </w:tbl>
    <w:p w14:paraId="7063B1FD" w14:textId="41FA2C8A" w:rsidR="006A732C" w:rsidRDefault="006A732C" w:rsidP="00F56207">
      <w:pPr>
        <w:pStyle w:val="af9"/>
        <w:numPr>
          <w:ilvl w:val="0"/>
          <w:numId w:val="36"/>
        </w:numPr>
      </w:pPr>
      <w:r w:rsidRPr="006A732C">
        <w:rPr>
          <w:rFonts w:hint="eastAsia"/>
        </w:rPr>
        <w:t>Обновить</w:t>
      </w:r>
      <w:r w:rsidRPr="006A732C">
        <w:t xml:space="preserve"> </w:t>
      </w:r>
      <w:r w:rsidRPr="006A732C">
        <w:rPr>
          <w:rFonts w:hint="eastAsia"/>
        </w:rPr>
        <w:t>индекс</w:t>
      </w:r>
      <w:r w:rsidRPr="006A732C">
        <w:t xml:space="preserve"> </w:t>
      </w:r>
      <w:r w:rsidRPr="006A732C">
        <w:rPr>
          <w:rFonts w:hint="eastAsia"/>
        </w:rPr>
        <w:t>и</w:t>
      </w:r>
      <w:r w:rsidRPr="006A732C">
        <w:t xml:space="preserve"> </w:t>
      </w:r>
      <w:r w:rsidRPr="006A732C">
        <w:rPr>
          <w:rFonts w:hint="eastAsia"/>
        </w:rPr>
        <w:t>проверить</w:t>
      </w:r>
      <w:r w:rsidRPr="006A732C">
        <w:t xml:space="preserve">, </w:t>
      </w:r>
      <w:r w:rsidRPr="006A732C">
        <w:rPr>
          <w:rFonts w:hint="eastAsia"/>
        </w:rPr>
        <w:t>нет</w:t>
      </w:r>
      <w:r w:rsidRPr="006A732C">
        <w:t xml:space="preserve"> </w:t>
      </w:r>
      <w:r w:rsidRPr="006A732C">
        <w:rPr>
          <w:rFonts w:hint="eastAsia"/>
        </w:rPr>
        <w:t>ли</w:t>
      </w:r>
      <w:r w:rsidRPr="006A732C">
        <w:t xml:space="preserve"> </w:t>
      </w:r>
      <w:r w:rsidRPr="006A732C">
        <w:rPr>
          <w:rFonts w:hint="eastAsia"/>
        </w:rPr>
        <w:t>пакетов</w:t>
      </w:r>
      <w:r w:rsidRPr="006A732C">
        <w:t xml:space="preserve">, </w:t>
      </w:r>
      <w:r w:rsidRPr="006A732C">
        <w:rPr>
          <w:rFonts w:hint="eastAsia"/>
        </w:rPr>
        <w:t>доступных</w:t>
      </w:r>
      <w:r w:rsidRPr="006A732C">
        <w:t xml:space="preserve"> </w:t>
      </w:r>
      <w:r w:rsidRPr="006A732C">
        <w:rPr>
          <w:rFonts w:hint="eastAsia"/>
        </w:rPr>
        <w:t>для</w:t>
      </w:r>
      <w:r w:rsidRPr="006A732C">
        <w:t xml:space="preserve"> </w:t>
      </w:r>
      <w:r w:rsidRPr="006A732C">
        <w:rPr>
          <w:rFonts w:hint="eastAsia"/>
        </w:rPr>
        <w:t>обновления</w:t>
      </w:r>
      <w:r w:rsidRPr="006A732C">
        <w:t xml:space="preserve">. </w:t>
      </w:r>
      <w:r w:rsidRPr="006A732C">
        <w:rPr>
          <w:rFonts w:hint="eastAsia"/>
        </w:rPr>
        <w:t>Обновить</w:t>
      </w:r>
      <w:r>
        <w:t xml:space="preserve"> </w:t>
      </w:r>
      <w:r w:rsidRPr="006A732C">
        <w:rPr>
          <w:rFonts w:hint="eastAsia"/>
        </w:rPr>
        <w:t>систему</w:t>
      </w:r>
      <w:r w:rsidRPr="006A732C">
        <w:t xml:space="preserve">, </w:t>
      </w:r>
      <w:r w:rsidRPr="006A732C">
        <w:rPr>
          <w:rFonts w:hint="eastAsia"/>
        </w:rPr>
        <w:t>если</w:t>
      </w:r>
      <w:r w:rsidRPr="006A732C">
        <w:t xml:space="preserve"> </w:t>
      </w:r>
      <w:r w:rsidRPr="006A732C">
        <w:rPr>
          <w:rFonts w:hint="eastAsia"/>
        </w:rPr>
        <w:t>таковые</w:t>
      </w:r>
      <w:r w:rsidRPr="006A732C">
        <w:t xml:space="preserve"> </w:t>
      </w:r>
      <w:r w:rsidRPr="006A732C">
        <w:rPr>
          <w:rFonts w:hint="eastAsia"/>
        </w:rPr>
        <w:t>будут</w:t>
      </w:r>
      <w:r w:rsidRPr="006A732C">
        <w:t xml:space="preserve"> </w:t>
      </w:r>
      <w:r w:rsidRPr="006A732C">
        <w:rPr>
          <w:rFonts w:hint="eastAsia"/>
        </w:rPr>
        <w:t>обнаружены</w:t>
      </w:r>
      <w:r w:rsidRPr="006A732C">
        <w:t xml:space="preserve">, </w:t>
      </w:r>
      <w:r w:rsidRPr="006A732C">
        <w:rPr>
          <w:rFonts w:hint="eastAsia"/>
        </w:rPr>
        <w:t>командами</w:t>
      </w:r>
      <w:r w:rsidRPr="006A732C">
        <w:t>: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8258"/>
      </w:tblGrid>
      <w:tr w:rsidR="006A732C" w:rsidRPr="008B2EF7" w14:paraId="2E16CC23" w14:textId="77777777" w:rsidTr="006A732C">
        <w:tc>
          <w:tcPr>
            <w:tcW w:w="8258" w:type="dxa"/>
          </w:tcPr>
          <w:p w14:paraId="7635EAE9" w14:textId="77777777" w:rsidR="006A732C" w:rsidRPr="006A732C" w:rsidRDefault="006A732C" w:rsidP="006A732C">
            <w:pPr>
              <w:ind w:firstLine="0"/>
            </w:pPr>
            <w:proofErr w:type="spellStart"/>
            <w:r w:rsidRPr="006A732C">
              <w:t>sudo</w:t>
            </w:r>
            <w:proofErr w:type="spellEnd"/>
            <w:r w:rsidRPr="006A732C">
              <w:t xml:space="preserve"> </w:t>
            </w:r>
            <w:proofErr w:type="spellStart"/>
            <w:r w:rsidRPr="006A732C">
              <w:t>apt</w:t>
            </w:r>
            <w:proofErr w:type="spellEnd"/>
            <w:r w:rsidRPr="006A732C">
              <w:t xml:space="preserve"> </w:t>
            </w:r>
            <w:proofErr w:type="spellStart"/>
            <w:r w:rsidRPr="006A732C">
              <w:t>update</w:t>
            </w:r>
            <w:proofErr w:type="spellEnd"/>
          </w:p>
          <w:p w14:paraId="0D81EDAD" w14:textId="77777777" w:rsidR="006A732C" w:rsidRPr="006A732C" w:rsidRDefault="006A732C" w:rsidP="006A732C">
            <w:pPr>
              <w:ind w:firstLine="0"/>
            </w:pPr>
            <w:proofErr w:type="spellStart"/>
            <w:r w:rsidRPr="006A732C">
              <w:t>sudo</w:t>
            </w:r>
            <w:proofErr w:type="spellEnd"/>
            <w:r w:rsidRPr="006A732C">
              <w:t xml:space="preserve"> </w:t>
            </w:r>
            <w:proofErr w:type="spellStart"/>
            <w:r w:rsidRPr="006A732C">
              <w:t>apt</w:t>
            </w:r>
            <w:proofErr w:type="spellEnd"/>
            <w:r w:rsidRPr="006A732C">
              <w:t xml:space="preserve"> </w:t>
            </w:r>
            <w:proofErr w:type="spellStart"/>
            <w:r w:rsidRPr="006A732C">
              <w:t>list</w:t>
            </w:r>
            <w:proofErr w:type="spellEnd"/>
            <w:r w:rsidRPr="006A732C">
              <w:t xml:space="preserve"> --</w:t>
            </w:r>
            <w:proofErr w:type="spellStart"/>
            <w:r w:rsidRPr="006A732C">
              <w:t>upgradable</w:t>
            </w:r>
            <w:proofErr w:type="spellEnd"/>
          </w:p>
          <w:p w14:paraId="44989EF4" w14:textId="3CF7C6E6" w:rsidR="006A732C" w:rsidRPr="006A732C" w:rsidRDefault="006A732C" w:rsidP="006A732C">
            <w:pPr>
              <w:ind w:firstLine="0"/>
              <w:rPr>
                <w:lang w:val="en-US"/>
              </w:rPr>
            </w:pPr>
            <w:proofErr w:type="spellStart"/>
            <w:r w:rsidRPr="006A732C">
              <w:rPr>
                <w:lang w:val="en-US"/>
              </w:rPr>
              <w:t>sudo</w:t>
            </w:r>
            <w:proofErr w:type="spellEnd"/>
            <w:r w:rsidRPr="006A732C">
              <w:rPr>
                <w:lang w:val="en-US"/>
              </w:rPr>
              <w:t xml:space="preserve"> apt </w:t>
            </w:r>
            <w:proofErr w:type="spellStart"/>
            <w:r w:rsidRPr="006A732C">
              <w:rPr>
                <w:lang w:val="en-US"/>
              </w:rPr>
              <w:t>dist</w:t>
            </w:r>
            <w:proofErr w:type="spellEnd"/>
            <w:r w:rsidRPr="006A732C">
              <w:rPr>
                <w:lang w:val="en-US"/>
              </w:rPr>
              <w:t xml:space="preserve">-upgrade -y -o </w:t>
            </w:r>
            <w:proofErr w:type="spellStart"/>
            <w:proofErr w:type="gramStart"/>
            <w:r w:rsidRPr="006A732C">
              <w:rPr>
                <w:lang w:val="en-US"/>
              </w:rPr>
              <w:t>Dpkg</w:t>
            </w:r>
            <w:proofErr w:type="spellEnd"/>
            <w:r w:rsidRPr="006A732C">
              <w:rPr>
                <w:lang w:val="en-US"/>
              </w:rPr>
              <w:t>::</w:t>
            </w:r>
            <w:proofErr w:type="gramEnd"/>
            <w:r w:rsidRPr="006A732C">
              <w:rPr>
                <w:lang w:val="en-US"/>
              </w:rPr>
              <w:t>Options::=--force-</w:t>
            </w:r>
            <w:proofErr w:type="spellStart"/>
            <w:r w:rsidRPr="006A732C">
              <w:rPr>
                <w:lang w:val="en-US"/>
              </w:rPr>
              <w:t>confnew</w:t>
            </w:r>
            <w:proofErr w:type="spellEnd"/>
          </w:p>
        </w:tc>
      </w:tr>
    </w:tbl>
    <w:p w14:paraId="455B2D3B" w14:textId="77777777" w:rsidR="006A732C" w:rsidRPr="006A732C" w:rsidRDefault="006A732C" w:rsidP="006A732C">
      <w:pPr>
        <w:pStyle w:val="af9"/>
        <w:ind w:left="1069" w:firstLine="0"/>
        <w:rPr>
          <w:lang w:val="en-US"/>
        </w:rPr>
      </w:pPr>
    </w:p>
    <w:p w14:paraId="37B4F2B6" w14:textId="77777777" w:rsidR="006A732C" w:rsidRPr="006A732C" w:rsidRDefault="006A732C" w:rsidP="006A732C">
      <w:pPr>
        <w:pStyle w:val="af9"/>
        <w:numPr>
          <w:ilvl w:val="0"/>
          <w:numId w:val="36"/>
        </w:numPr>
      </w:pPr>
      <w:r w:rsidRPr="006A732C">
        <w:rPr>
          <w:rFonts w:hint="eastAsia"/>
        </w:rPr>
        <w:t>Для</w:t>
      </w:r>
      <w:r w:rsidRPr="006A732C">
        <w:t xml:space="preserve"> </w:t>
      </w:r>
      <w:r w:rsidRPr="006A732C">
        <w:rPr>
          <w:rFonts w:hint="eastAsia"/>
        </w:rPr>
        <w:t>установки</w:t>
      </w:r>
      <w:r w:rsidRPr="006A732C">
        <w:t xml:space="preserve"> </w:t>
      </w:r>
      <w:r w:rsidRPr="006A732C">
        <w:rPr>
          <w:rFonts w:hint="eastAsia"/>
        </w:rPr>
        <w:t>клиентской</w:t>
      </w:r>
      <w:r w:rsidRPr="006A732C">
        <w:t xml:space="preserve"> </w:t>
      </w:r>
      <w:r w:rsidRPr="006A732C">
        <w:rPr>
          <w:rFonts w:hint="eastAsia"/>
        </w:rPr>
        <w:t>части</w:t>
      </w:r>
      <w:r w:rsidRPr="006A732C">
        <w:t xml:space="preserve"> </w:t>
      </w:r>
      <w:r w:rsidRPr="006A732C">
        <w:rPr>
          <w:b/>
          <w:bCs/>
        </w:rPr>
        <w:t xml:space="preserve">ALD Pro </w:t>
      </w:r>
      <w:r w:rsidRPr="006A732C">
        <w:rPr>
          <w:rFonts w:hint="eastAsia"/>
        </w:rPr>
        <w:t>необходимо</w:t>
      </w:r>
      <w:r w:rsidRPr="006A732C">
        <w:t xml:space="preserve"> </w:t>
      </w:r>
      <w:r w:rsidRPr="006A732C">
        <w:rPr>
          <w:rFonts w:hint="eastAsia"/>
        </w:rPr>
        <w:t>выполнить</w:t>
      </w:r>
      <w:r w:rsidRPr="006A732C">
        <w:t xml:space="preserve"> </w:t>
      </w:r>
      <w:r w:rsidRPr="006A732C">
        <w:rPr>
          <w:rFonts w:hint="eastAsia"/>
        </w:rPr>
        <w:t>команду</w:t>
      </w:r>
      <w:r w:rsidRPr="006A732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27"/>
      </w:tblGrid>
      <w:tr w:rsidR="006A732C" w:rsidRPr="008B2EF7" w14:paraId="39337EB3" w14:textId="77777777" w:rsidTr="006A732C">
        <w:tc>
          <w:tcPr>
            <w:tcW w:w="9327" w:type="dxa"/>
          </w:tcPr>
          <w:p w14:paraId="65744978" w14:textId="5344DC0A" w:rsidR="006A732C" w:rsidRPr="006A732C" w:rsidRDefault="006A732C" w:rsidP="006A732C">
            <w:pPr>
              <w:ind w:firstLine="0"/>
              <w:rPr>
                <w:lang w:val="en-US"/>
              </w:rPr>
            </w:pPr>
            <w:proofErr w:type="spellStart"/>
            <w:r w:rsidRPr="006A732C">
              <w:rPr>
                <w:lang w:val="en-US"/>
              </w:rPr>
              <w:t>sudo</w:t>
            </w:r>
            <w:proofErr w:type="spellEnd"/>
            <w:r w:rsidRPr="006A732C">
              <w:rPr>
                <w:lang w:val="en-US"/>
              </w:rPr>
              <w:t xml:space="preserve"> DEBIAN_FRONTEND=noninteractive apt-get install -y -q </w:t>
            </w:r>
            <w:proofErr w:type="spellStart"/>
            <w:r w:rsidRPr="006A732C">
              <w:rPr>
                <w:lang w:val="en-US"/>
              </w:rPr>
              <w:t>aldpro</w:t>
            </w:r>
            <w:proofErr w:type="spellEnd"/>
            <w:r w:rsidRPr="006A732C">
              <w:rPr>
                <w:lang w:val="en-US"/>
              </w:rPr>
              <w:t>-client</w:t>
            </w:r>
          </w:p>
        </w:tc>
      </w:tr>
    </w:tbl>
    <w:p w14:paraId="4C1BB37B" w14:textId="77777777" w:rsidR="006A732C" w:rsidRDefault="006A732C" w:rsidP="006A732C">
      <w:pPr>
        <w:rPr>
          <w:lang w:val="en-US"/>
        </w:rPr>
      </w:pPr>
    </w:p>
    <w:p w14:paraId="72EDDAE1" w14:textId="0A400274" w:rsidR="006A732C" w:rsidRPr="006A732C" w:rsidRDefault="006A732C" w:rsidP="006A732C">
      <w:pPr>
        <w:pStyle w:val="af9"/>
        <w:numPr>
          <w:ilvl w:val="0"/>
          <w:numId w:val="36"/>
        </w:numPr>
      </w:pPr>
      <w:r w:rsidRPr="006A732C">
        <w:rPr>
          <w:rFonts w:hint="eastAsia"/>
        </w:rPr>
        <w:t>Выполнить</w:t>
      </w:r>
      <w:r w:rsidRPr="006A732C">
        <w:t xml:space="preserve"> </w:t>
      </w:r>
      <w:r w:rsidRPr="006A732C">
        <w:rPr>
          <w:rFonts w:hint="eastAsia"/>
        </w:rPr>
        <w:t>ввод</w:t>
      </w:r>
      <w:r w:rsidRPr="006A732C">
        <w:t xml:space="preserve"> </w:t>
      </w:r>
      <w:r w:rsidRPr="006A732C">
        <w:rPr>
          <w:rFonts w:hint="eastAsia"/>
        </w:rPr>
        <w:t>компьютера</w:t>
      </w:r>
      <w:r w:rsidRPr="006A732C">
        <w:t xml:space="preserve"> pc-1 </w:t>
      </w:r>
      <w:r w:rsidRPr="006A732C">
        <w:rPr>
          <w:rFonts w:hint="eastAsia"/>
        </w:rPr>
        <w:t>можно</w:t>
      </w:r>
      <w:r w:rsidRPr="006A732C">
        <w:t xml:space="preserve"> </w:t>
      </w:r>
      <w:r w:rsidRPr="006A732C">
        <w:rPr>
          <w:rFonts w:hint="eastAsia"/>
        </w:rPr>
        <w:t>с</w:t>
      </w:r>
      <w:r w:rsidRPr="006A732C">
        <w:t xml:space="preserve"> </w:t>
      </w:r>
      <w:r w:rsidRPr="006A732C">
        <w:rPr>
          <w:rFonts w:hint="eastAsia"/>
        </w:rPr>
        <w:t>помощью</w:t>
      </w:r>
      <w:r w:rsidRPr="006A732C">
        <w:t xml:space="preserve"> </w:t>
      </w:r>
      <w:r w:rsidRPr="006A732C">
        <w:rPr>
          <w:rFonts w:hint="eastAsia"/>
        </w:rPr>
        <w:t>команд</w:t>
      </w:r>
      <w:r w:rsidRPr="006A732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27"/>
      </w:tblGrid>
      <w:tr w:rsidR="006A732C" w:rsidRPr="008B2EF7" w14:paraId="0397859B" w14:textId="77777777" w:rsidTr="006A732C">
        <w:tc>
          <w:tcPr>
            <w:tcW w:w="9327" w:type="dxa"/>
          </w:tcPr>
          <w:p w14:paraId="34A39BAA" w14:textId="7003D4C4" w:rsidR="006A732C" w:rsidRDefault="006A732C" w:rsidP="006A732C">
            <w:pPr>
              <w:ind w:firstLine="0"/>
              <w:rPr>
                <w:lang w:val="en-US"/>
              </w:rPr>
            </w:pPr>
            <w:proofErr w:type="spellStart"/>
            <w:r w:rsidRPr="006A732C">
              <w:rPr>
                <w:lang w:val="en-US"/>
              </w:rPr>
              <w:t>sudo</w:t>
            </w:r>
            <w:proofErr w:type="spellEnd"/>
            <w:r w:rsidRPr="006A732C">
              <w:rPr>
                <w:lang w:val="en-US"/>
              </w:rPr>
              <w:t xml:space="preserve"> /opt/</w:t>
            </w:r>
            <w:proofErr w:type="spellStart"/>
            <w:r w:rsidRPr="006A732C">
              <w:rPr>
                <w:lang w:val="en-US"/>
              </w:rPr>
              <w:t>rbta</w:t>
            </w:r>
            <w:proofErr w:type="spellEnd"/>
            <w:r w:rsidRPr="006A732C">
              <w:rPr>
                <w:lang w:val="en-US"/>
              </w:rPr>
              <w:t>/</w:t>
            </w:r>
            <w:proofErr w:type="spellStart"/>
            <w:r w:rsidRPr="006A732C">
              <w:rPr>
                <w:lang w:val="en-US"/>
              </w:rPr>
              <w:t>aldpro</w:t>
            </w:r>
            <w:proofErr w:type="spellEnd"/>
            <w:r w:rsidRPr="006A732C">
              <w:rPr>
                <w:lang w:val="en-US"/>
              </w:rPr>
              <w:t>/client/bin/</w:t>
            </w:r>
            <w:proofErr w:type="spellStart"/>
            <w:r w:rsidRPr="006A732C">
              <w:rPr>
                <w:lang w:val="en-US"/>
              </w:rPr>
              <w:t>aldpro</w:t>
            </w:r>
            <w:proofErr w:type="spellEnd"/>
            <w:r w:rsidRPr="006A732C">
              <w:rPr>
                <w:lang w:val="en-US"/>
              </w:rPr>
              <w:t>-client-installer --domain aldpro4.lan --account admin --host cl1 --</w:t>
            </w:r>
            <w:proofErr w:type="spellStart"/>
            <w:r w:rsidRPr="006A732C">
              <w:rPr>
                <w:lang w:val="en-US"/>
              </w:rPr>
              <w:t>gui</w:t>
            </w:r>
            <w:proofErr w:type="spellEnd"/>
            <w:r w:rsidRPr="006A732C">
              <w:rPr>
                <w:lang w:val="en-US"/>
              </w:rPr>
              <w:t xml:space="preserve"> --force</w:t>
            </w:r>
          </w:p>
        </w:tc>
      </w:tr>
    </w:tbl>
    <w:p w14:paraId="2CB29A1C" w14:textId="4ADA5EA7" w:rsidR="006A732C" w:rsidRPr="006A732C" w:rsidRDefault="006A732C" w:rsidP="006A732C">
      <w:pPr>
        <w:pStyle w:val="af9"/>
        <w:numPr>
          <w:ilvl w:val="0"/>
          <w:numId w:val="36"/>
        </w:numPr>
      </w:pPr>
      <w:r>
        <w:t xml:space="preserve">Создать в домене тестовую учетную запись и авторизоваться на </w:t>
      </w:r>
      <w:r>
        <w:rPr>
          <w:lang w:val="en-US"/>
        </w:rPr>
        <w:t>cl</w:t>
      </w:r>
      <w:r w:rsidRPr="006A732C">
        <w:t xml:space="preserve">1 </w:t>
      </w:r>
      <w:r>
        <w:t>с помощью этой УЗ</w:t>
      </w:r>
    </w:p>
    <w:p w14:paraId="0FA40810" w14:textId="58741BB1" w:rsidR="00CD4DCB" w:rsidRDefault="00CD4DCB" w:rsidP="00CD4DCB">
      <w:pPr>
        <w:pStyle w:val="2"/>
        <w:numPr>
          <w:ilvl w:val="1"/>
          <w:numId w:val="5"/>
        </w:numPr>
        <w:rPr>
          <w:rFonts w:cs="Times New Roman"/>
        </w:rPr>
      </w:pPr>
      <w:r w:rsidRPr="00CD4DCB">
        <w:rPr>
          <w:rFonts w:cs="Times New Roman"/>
        </w:rPr>
        <w:t xml:space="preserve">Задание </w:t>
      </w:r>
      <w:r>
        <w:rPr>
          <w:rFonts w:cs="Times New Roman"/>
        </w:rPr>
        <w:t>2</w:t>
      </w:r>
      <w:r w:rsidR="00C71C47">
        <w:rPr>
          <w:rFonts w:cs="Times New Roman"/>
        </w:rPr>
        <w:t>. Установка и настройка файлового сервера</w:t>
      </w:r>
    </w:p>
    <w:p w14:paraId="5163B6E1" w14:textId="6A667A17" w:rsidR="00314F35" w:rsidRPr="008B2EF7" w:rsidRDefault="00314F35" w:rsidP="00314F35">
      <w:pPr>
        <w:pStyle w:val="af9"/>
        <w:numPr>
          <w:ilvl w:val="0"/>
          <w:numId w:val="37"/>
        </w:numPr>
        <w:ind w:left="0" w:firstLine="567"/>
        <w:jc w:val="left"/>
        <w:rPr>
          <w:color w:val="000000"/>
          <w:sz w:val="22"/>
          <w:szCs w:val="22"/>
        </w:rPr>
      </w:pPr>
      <w:r>
        <w:t>Открыть документ с наименованием «0</w:t>
      </w:r>
      <w:r w:rsidRPr="00314F35">
        <w:t>2_Руководство_</w:t>
      </w:r>
      <w:proofErr w:type="gramStart"/>
      <w:r w:rsidRPr="00314F35">
        <w:t>Администратора._</w:t>
      </w:r>
      <w:proofErr w:type="gramEnd"/>
      <w:r w:rsidRPr="00314F35">
        <w:t>Часть_1_3.1.0</w:t>
      </w:r>
      <w:r>
        <w:t xml:space="preserve">», перейти раздел 2.6. Следуя инструкциям в разделе, выполнить </w:t>
      </w:r>
      <w:r>
        <w:rPr>
          <w:rFonts w:hint="eastAsia"/>
        </w:rPr>
        <w:t>у</w:t>
      </w:r>
      <w:r w:rsidRPr="00314F35">
        <w:rPr>
          <w:rFonts w:hint="eastAsia"/>
        </w:rPr>
        <w:t>становк</w:t>
      </w:r>
      <w:r>
        <w:rPr>
          <w:rFonts w:hint="eastAsia"/>
        </w:rPr>
        <w:t>у</w:t>
      </w:r>
      <w:r w:rsidRPr="00314F35">
        <w:t xml:space="preserve"> </w:t>
      </w:r>
      <w:r w:rsidRPr="00314F35">
        <w:rPr>
          <w:rFonts w:hint="eastAsia"/>
        </w:rPr>
        <w:t>подсистемы</w:t>
      </w:r>
      <w:r w:rsidRPr="00314F35">
        <w:t xml:space="preserve"> </w:t>
      </w:r>
      <w:r w:rsidRPr="00314F35">
        <w:rPr>
          <w:rFonts w:hint="eastAsia"/>
        </w:rPr>
        <w:t>общего</w:t>
      </w:r>
      <w:r w:rsidRPr="00314F35">
        <w:t xml:space="preserve"> </w:t>
      </w:r>
      <w:r w:rsidRPr="00314F35">
        <w:rPr>
          <w:rFonts w:hint="eastAsia"/>
        </w:rPr>
        <w:t>доступа</w:t>
      </w:r>
      <w:r w:rsidRPr="00314F35">
        <w:t xml:space="preserve"> </w:t>
      </w:r>
      <w:r w:rsidRPr="00314F35">
        <w:rPr>
          <w:rFonts w:hint="eastAsia"/>
        </w:rPr>
        <w:t>к</w:t>
      </w:r>
      <w:r w:rsidRPr="00314F35">
        <w:t xml:space="preserve"> </w:t>
      </w:r>
      <w:r w:rsidRPr="00314F35">
        <w:rPr>
          <w:rFonts w:hint="eastAsia"/>
        </w:rPr>
        <w:t>файлам</w:t>
      </w:r>
      <w:r>
        <w:t xml:space="preserve"> на ВМ </w:t>
      </w:r>
      <w:proofErr w:type="spellStart"/>
      <w:r w:rsidRPr="00314F35">
        <w:rPr>
          <w:color w:val="000000"/>
          <w:sz w:val="22"/>
          <w:szCs w:val="22"/>
        </w:rPr>
        <w:t>aldpro</w:t>
      </w:r>
      <w:proofErr w:type="spellEnd"/>
      <w:r w:rsidRPr="00314F35">
        <w:rPr>
          <w:color w:val="000000"/>
          <w:sz w:val="22"/>
          <w:szCs w:val="22"/>
        </w:rPr>
        <w:t>&lt;</w:t>
      </w:r>
      <w:r w:rsidRPr="00314F35">
        <w:rPr>
          <w:color w:val="000000"/>
          <w:sz w:val="22"/>
          <w:szCs w:val="22"/>
          <w:lang w:val="en-US"/>
        </w:rPr>
        <w:t>N</w:t>
      </w:r>
      <w:r w:rsidRPr="00314F35">
        <w:rPr>
          <w:color w:val="000000"/>
          <w:sz w:val="22"/>
          <w:szCs w:val="22"/>
        </w:rPr>
        <w:t>&gt;-srv-1 (</w:t>
      </w:r>
      <w:proofErr w:type="spellStart"/>
      <w:r w:rsidRPr="00314F35">
        <w:rPr>
          <w:color w:val="000000"/>
          <w:sz w:val="22"/>
          <w:szCs w:val="22"/>
        </w:rPr>
        <w:t>хостнейм</w:t>
      </w:r>
      <w:proofErr w:type="spellEnd"/>
      <w:r w:rsidRPr="00314F35">
        <w:rPr>
          <w:color w:val="000000"/>
          <w:sz w:val="22"/>
          <w:szCs w:val="22"/>
        </w:rPr>
        <w:t xml:space="preserve"> </w:t>
      </w:r>
      <w:proofErr w:type="spellStart"/>
      <w:r w:rsidRPr="00314F35">
        <w:rPr>
          <w:color w:val="000000"/>
          <w:sz w:val="22"/>
          <w:szCs w:val="22"/>
          <w:lang w:val="en-US"/>
        </w:rPr>
        <w:t>srv</w:t>
      </w:r>
      <w:proofErr w:type="spellEnd"/>
      <w:r w:rsidRPr="00314F35">
        <w:rPr>
          <w:color w:val="000000"/>
          <w:sz w:val="22"/>
          <w:szCs w:val="22"/>
        </w:rPr>
        <w:t>-1)</w:t>
      </w:r>
    </w:p>
    <w:bookmarkEnd w:id="0"/>
    <w:p w14:paraId="58C35978" w14:textId="77777777" w:rsidR="00F55E6B" w:rsidRDefault="00F55E6B" w:rsidP="00F55E6B">
      <w:pPr>
        <w:pStyle w:val="af9"/>
        <w:numPr>
          <w:ilvl w:val="0"/>
          <w:numId w:val="37"/>
        </w:numPr>
      </w:pPr>
      <w:r>
        <w:t xml:space="preserve">Т.к. роль устанавливается долго, нужно форсировать командой 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8607"/>
      </w:tblGrid>
      <w:tr w:rsidR="00F55E6B" w14:paraId="7BD22D4E" w14:textId="77777777" w:rsidTr="00F55E6B">
        <w:tc>
          <w:tcPr>
            <w:tcW w:w="9327" w:type="dxa"/>
          </w:tcPr>
          <w:p w14:paraId="37C0D5AD" w14:textId="47CC7B3D" w:rsidR="00F55E6B" w:rsidRDefault="00F55E6B" w:rsidP="00F55E6B">
            <w:pPr>
              <w:ind w:firstLine="0"/>
            </w:pPr>
            <w:proofErr w:type="spellStart"/>
            <w:r w:rsidRPr="00F55E6B">
              <w:t>sudo</w:t>
            </w:r>
            <w:proofErr w:type="spellEnd"/>
            <w:r w:rsidRPr="00F55E6B">
              <w:t xml:space="preserve"> </w:t>
            </w:r>
            <w:proofErr w:type="spellStart"/>
            <w:r w:rsidRPr="00F55E6B">
              <w:t>aldpro-roles</w:t>
            </w:r>
            <w:proofErr w:type="spellEnd"/>
            <w:r w:rsidRPr="00F55E6B">
              <w:t xml:space="preserve"> --</w:t>
            </w:r>
            <w:proofErr w:type="spellStart"/>
            <w:r w:rsidRPr="00F55E6B">
              <w:t>iud</w:t>
            </w:r>
            <w:proofErr w:type="spellEnd"/>
          </w:p>
        </w:tc>
      </w:tr>
    </w:tbl>
    <w:p w14:paraId="5E62E3B0" w14:textId="6E127E6F" w:rsidR="00F55E6B" w:rsidRDefault="00F55E6B" w:rsidP="00F55E6B">
      <w:pPr>
        <w:pStyle w:val="af9"/>
        <w:numPr>
          <w:ilvl w:val="0"/>
          <w:numId w:val="37"/>
        </w:numPr>
      </w:pPr>
      <w:r>
        <w:t xml:space="preserve">Создать файловую шару </w:t>
      </w:r>
      <w:r>
        <w:rPr>
          <w:lang w:val="en-US"/>
        </w:rPr>
        <w:t>share</w:t>
      </w:r>
      <w:r w:rsidRPr="00F55E6B">
        <w:t xml:space="preserve"> </w:t>
      </w:r>
      <w:r>
        <w:t>и выдать доступ на запись пользователям</w:t>
      </w:r>
    </w:p>
    <w:p w14:paraId="229D239D" w14:textId="57B29AC5" w:rsidR="007D623E" w:rsidRPr="007D623E" w:rsidRDefault="007D623E" w:rsidP="007D623E">
      <w:pPr>
        <w:pStyle w:val="af9"/>
        <w:ind w:firstLine="0"/>
      </w:pPr>
      <w:r w:rsidRPr="007D623E">
        <w:rPr>
          <w:u w:val="single"/>
        </w:rPr>
        <w:t>Примечание:</w:t>
      </w:r>
      <w:r>
        <w:t xml:space="preserve"> сама шара создаться в каталоге </w:t>
      </w:r>
      <w:r w:rsidRPr="007D623E">
        <w:t>/</w:t>
      </w:r>
      <w:r>
        <w:rPr>
          <w:lang w:val="en-US"/>
        </w:rPr>
        <w:t>opt</w:t>
      </w:r>
      <w:r w:rsidRPr="007D623E">
        <w:t>/</w:t>
      </w:r>
      <w:r>
        <w:rPr>
          <w:lang w:val="en-US"/>
        </w:rPr>
        <w:t>samba</w:t>
      </w:r>
      <w:r w:rsidRPr="007D623E">
        <w:t>_</w:t>
      </w:r>
      <w:r>
        <w:rPr>
          <w:lang w:val="en-US"/>
        </w:rPr>
        <w:t>shares</w:t>
      </w:r>
      <w:r w:rsidRPr="007D623E">
        <w:t xml:space="preserve"> </w:t>
      </w:r>
      <w:r>
        <w:t xml:space="preserve">на сервере </w:t>
      </w:r>
      <w:proofErr w:type="spellStart"/>
      <w:r>
        <w:rPr>
          <w:lang w:val="en-US"/>
        </w:rPr>
        <w:t>srv</w:t>
      </w:r>
      <w:proofErr w:type="spellEnd"/>
      <w:r w:rsidRPr="007D623E">
        <w:t>-1</w:t>
      </w:r>
    </w:p>
    <w:p w14:paraId="6AF633B9" w14:textId="3E06225A" w:rsidR="00F55E6B" w:rsidRPr="007D623E" w:rsidRDefault="00F55E6B" w:rsidP="00F55E6B">
      <w:pPr>
        <w:pStyle w:val="af9"/>
        <w:numPr>
          <w:ilvl w:val="0"/>
          <w:numId w:val="37"/>
        </w:numPr>
      </w:pPr>
      <w:r>
        <w:t xml:space="preserve">На </w:t>
      </w:r>
      <w:r>
        <w:rPr>
          <w:lang w:val="en-US"/>
        </w:rPr>
        <w:t>cl</w:t>
      </w:r>
      <w:r w:rsidRPr="00F55E6B">
        <w:t xml:space="preserve">1 </w:t>
      </w:r>
      <w:r>
        <w:t>открыть файловую шару и убедиться, что доступ есть</w:t>
      </w:r>
    </w:p>
    <w:p w14:paraId="24702860" w14:textId="7AF324C8" w:rsidR="007D623E" w:rsidRDefault="007D623E" w:rsidP="007D623E">
      <w:r>
        <w:t xml:space="preserve">Подробнее по ссылке </w:t>
      </w:r>
      <w:hyperlink r:id="rId16" w:anchor="id10" w:history="1">
        <w:r w:rsidRPr="005B0C03">
          <w:rPr>
            <w:rStyle w:val="aa"/>
          </w:rPr>
          <w:t>https://www.aldpro.ru/professional/ALD_Pro_Module_07/ALD_Pro_subsystems.html#id10</w:t>
        </w:r>
      </w:hyperlink>
    </w:p>
    <w:p w14:paraId="5CECA6C8" w14:textId="0C6CF9CF" w:rsidR="007D623E" w:rsidRPr="007D623E" w:rsidRDefault="007D623E" w:rsidP="007D623E">
      <w:r>
        <w:t>Диагностика:</w:t>
      </w:r>
      <w:r>
        <w:br/>
      </w:r>
      <w:proofErr w:type="spellStart"/>
      <w:r>
        <w:rPr>
          <w:lang w:val="en-US"/>
        </w:rPr>
        <w:t>sudo</w:t>
      </w:r>
      <w:proofErr w:type="spellEnd"/>
      <w:r w:rsidRPr="007D623E">
        <w:t xml:space="preserve"> </w:t>
      </w:r>
      <w:proofErr w:type="spellStart"/>
      <w:r>
        <w:rPr>
          <w:lang w:val="en-US"/>
        </w:rPr>
        <w:t>testparm</w:t>
      </w:r>
      <w:proofErr w:type="spellEnd"/>
      <w:r w:rsidRPr="007D623E">
        <w:t xml:space="preserve"> – </w:t>
      </w:r>
      <w:r>
        <w:t>результирующие настройки</w:t>
      </w:r>
    </w:p>
    <w:p w14:paraId="74C865EC" w14:textId="73AB283E" w:rsidR="00445647" w:rsidRDefault="002258E3" w:rsidP="005D006C">
      <w:pPr>
        <w:pStyle w:val="2"/>
        <w:numPr>
          <w:ilvl w:val="1"/>
          <w:numId w:val="5"/>
        </w:numPr>
        <w:rPr>
          <w:rFonts w:cs="Times New Roman"/>
          <w:i w:val="0"/>
          <w:iCs w:val="0"/>
        </w:rPr>
      </w:pPr>
      <w:r w:rsidRPr="00CD4DCB">
        <w:rPr>
          <w:rFonts w:cs="Times New Roman"/>
        </w:rPr>
        <w:t xml:space="preserve">Задание </w:t>
      </w:r>
      <w:proofErr w:type="gramStart"/>
      <w:r>
        <w:rPr>
          <w:rFonts w:cs="Times New Roman"/>
        </w:rPr>
        <w:t>3 .</w:t>
      </w:r>
      <w:proofErr w:type="gramEnd"/>
      <w:r>
        <w:rPr>
          <w:rFonts w:cs="Times New Roman"/>
        </w:rPr>
        <w:t xml:space="preserve"> </w:t>
      </w:r>
      <w:r w:rsidR="00C71C47">
        <w:rPr>
          <w:rFonts w:cs="Times New Roman"/>
        </w:rPr>
        <w:t xml:space="preserve">Миграция пользователей с </w:t>
      </w:r>
      <w:r w:rsidR="00C71C47">
        <w:rPr>
          <w:rFonts w:cs="Times New Roman"/>
          <w:lang w:val="en-US"/>
        </w:rPr>
        <w:t>MS</w:t>
      </w:r>
      <w:r w:rsidR="00C71C47" w:rsidRPr="00C71C47">
        <w:rPr>
          <w:rFonts w:cs="Times New Roman"/>
        </w:rPr>
        <w:t xml:space="preserve"> </w:t>
      </w:r>
      <w:r w:rsidR="00C71C47">
        <w:rPr>
          <w:rFonts w:cs="Times New Roman"/>
          <w:lang w:val="en-US"/>
        </w:rPr>
        <w:t>AD</w:t>
      </w:r>
      <w:r w:rsidR="00C71C47" w:rsidRPr="00C71C47">
        <w:rPr>
          <w:rFonts w:cs="Times New Roman"/>
        </w:rPr>
        <w:t xml:space="preserve"> (</w:t>
      </w:r>
      <w:r w:rsidR="00C71C47">
        <w:rPr>
          <w:rFonts w:cs="Times New Roman"/>
        </w:rPr>
        <w:t>с паролями)</w:t>
      </w:r>
      <w:r w:rsidR="00C71C47">
        <w:rPr>
          <w:rFonts w:cs="Times New Roman"/>
        </w:rPr>
        <w:br/>
      </w:r>
      <w:r w:rsidR="00F74AAE" w:rsidRPr="00F74AAE">
        <w:rPr>
          <w:rFonts w:cs="Times New Roman"/>
          <w:i w:val="0"/>
          <w:iCs w:val="0"/>
        </w:rPr>
        <w:t>(По данной теме будет произведена демонстрация работы функционала преподавателем)</w:t>
      </w:r>
    </w:p>
    <w:p w14:paraId="19EFF1AC" w14:textId="0DE39065" w:rsidR="009B488A" w:rsidRPr="00EB659C" w:rsidRDefault="00000000" w:rsidP="009B488A">
      <w:pPr>
        <w:rPr>
          <w:lang w:val="en-US"/>
        </w:rPr>
      </w:pPr>
      <w:hyperlink r:id="rId17" w:history="1">
        <w:r w:rsidR="009B488A" w:rsidRPr="009B488A">
          <w:rPr>
            <w:rStyle w:val="aa"/>
            <w:b/>
            <w:bCs/>
            <w:i/>
            <w:iCs/>
          </w:rPr>
          <w:t>Архитектура модуля</w:t>
        </w:r>
      </w:hyperlink>
    </w:p>
    <w:p w14:paraId="36FED9BB" w14:textId="028F2F07" w:rsidR="002258E3" w:rsidRDefault="002258E3" w:rsidP="00445647">
      <w:pPr>
        <w:pStyle w:val="af9"/>
        <w:numPr>
          <w:ilvl w:val="0"/>
          <w:numId w:val="40"/>
        </w:numPr>
        <w:jc w:val="left"/>
      </w:pPr>
      <w:r>
        <w:t>Н</w:t>
      </w:r>
      <w:r w:rsidRPr="002258E3">
        <w:t xml:space="preserve">астроить </w:t>
      </w:r>
      <w:r w:rsidR="00F74AAE">
        <w:t xml:space="preserve">утилиты </w:t>
      </w:r>
      <w:r w:rsidRPr="002258E3">
        <w:t>миграци</w:t>
      </w:r>
      <w:r w:rsidR="00F74AAE">
        <w:t>и</w:t>
      </w:r>
      <w:r w:rsidRPr="002258E3">
        <w:t xml:space="preserve"> пользователей и паролей с МС АД (раздел 3.4 03_РА)</w:t>
      </w:r>
    </w:p>
    <w:p w14:paraId="3AB223A8" w14:textId="1EA2421D" w:rsidR="00445647" w:rsidRDefault="00F74AAE" w:rsidP="00445647">
      <w:pPr>
        <w:pStyle w:val="af9"/>
        <w:numPr>
          <w:ilvl w:val="0"/>
          <w:numId w:val="40"/>
        </w:numPr>
        <w:jc w:val="left"/>
      </w:pPr>
      <w:r>
        <w:t xml:space="preserve">Создать на стороне </w:t>
      </w:r>
      <w:r>
        <w:rPr>
          <w:lang w:val="en-US"/>
        </w:rPr>
        <w:t>MS</w:t>
      </w:r>
      <w:r w:rsidRPr="00F74AAE">
        <w:t xml:space="preserve"> </w:t>
      </w:r>
      <w:r>
        <w:rPr>
          <w:lang w:val="en-US"/>
        </w:rPr>
        <w:t>AD</w:t>
      </w:r>
      <w:r w:rsidRPr="00F74AAE">
        <w:t xml:space="preserve"> </w:t>
      </w:r>
      <w:r>
        <w:t>тестовые УЗ</w:t>
      </w:r>
      <w:r w:rsidR="00045D06" w:rsidRPr="00045D06">
        <w:t xml:space="preserve"> </w:t>
      </w:r>
      <w:r w:rsidR="00045D06">
        <w:t>с помощью скрипта</w:t>
      </w:r>
    </w:p>
    <w:p w14:paraId="12E837E3" w14:textId="33AA0B8A" w:rsidR="00F74AAE" w:rsidRDefault="00F74AAE" w:rsidP="00445647">
      <w:pPr>
        <w:pStyle w:val="af9"/>
        <w:numPr>
          <w:ilvl w:val="0"/>
          <w:numId w:val="40"/>
        </w:numPr>
        <w:jc w:val="left"/>
      </w:pPr>
      <w:r>
        <w:t xml:space="preserve">Синхронизировать пользователей в </w:t>
      </w:r>
      <w:proofErr w:type="spellStart"/>
      <w:r>
        <w:t>АлдПро</w:t>
      </w:r>
      <w:proofErr w:type="spellEnd"/>
    </w:p>
    <w:p w14:paraId="3E23261D" w14:textId="70E40488" w:rsidR="00F74AAE" w:rsidRDefault="006C6A81" w:rsidP="00445647">
      <w:pPr>
        <w:pStyle w:val="af9"/>
        <w:numPr>
          <w:ilvl w:val="0"/>
          <w:numId w:val="40"/>
        </w:numPr>
        <w:jc w:val="left"/>
      </w:pPr>
      <w:r>
        <w:t>Выполнить вход в ОС на клиенте (</w:t>
      </w:r>
      <w:proofErr w:type="spellStart"/>
      <w:r>
        <w:rPr>
          <w:lang w:val="en-US"/>
        </w:rPr>
        <w:t>srv</w:t>
      </w:r>
      <w:proofErr w:type="spellEnd"/>
      <w:r w:rsidRPr="006C6A81">
        <w:t xml:space="preserve">-1 </w:t>
      </w:r>
      <w:r>
        <w:t xml:space="preserve">или </w:t>
      </w:r>
      <w:r>
        <w:rPr>
          <w:lang w:val="en-US"/>
        </w:rPr>
        <w:t>cl</w:t>
      </w:r>
      <w:r w:rsidRPr="006C6A81">
        <w:t xml:space="preserve">1) </w:t>
      </w:r>
      <w:proofErr w:type="gramStart"/>
      <w:r w:rsidR="00045D06">
        <w:t>с помощью</w:t>
      </w:r>
      <w:proofErr w:type="gramEnd"/>
      <w:r w:rsidR="00045D06">
        <w:t xml:space="preserve"> </w:t>
      </w:r>
      <w:r>
        <w:t>мигрированной уз</w:t>
      </w:r>
    </w:p>
    <w:p w14:paraId="5EE17121" w14:textId="63ACC9AF" w:rsidR="006C6A81" w:rsidRPr="008B2EF7" w:rsidRDefault="009B488A" w:rsidP="00045D06">
      <w:pPr>
        <w:pStyle w:val="af9"/>
        <w:ind w:firstLine="0"/>
        <w:jc w:val="left"/>
        <w:rPr>
          <w:b/>
          <w:bCs/>
          <w:u w:val="single"/>
          <w:lang w:val="en-US"/>
        </w:rPr>
      </w:pPr>
      <w:r w:rsidRPr="009B488A">
        <w:rPr>
          <w:b/>
          <w:bCs/>
          <w:u w:val="single"/>
        </w:rPr>
        <w:lastRenderedPageBreak/>
        <w:t>Диагностика</w:t>
      </w:r>
      <w:r w:rsidRPr="008B2EF7">
        <w:rPr>
          <w:b/>
          <w:bCs/>
          <w:u w:val="single"/>
          <w:lang w:val="en-US"/>
        </w:rPr>
        <w:t>:</w:t>
      </w:r>
    </w:p>
    <w:p w14:paraId="3D78D410" w14:textId="77777777" w:rsidR="009B488A" w:rsidRPr="009B488A" w:rsidRDefault="009B488A" w:rsidP="009B488A">
      <w:pPr>
        <w:pStyle w:val="af9"/>
        <w:ind w:firstLine="0"/>
        <w:rPr>
          <w:lang w:val="en-US"/>
        </w:rPr>
      </w:pPr>
      <w:r>
        <w:t>Лог</w:t>
      </w:r>
      <w:r w:rsidRPr="009B488A">
        <w:rPr>
          <w:lang w:val="en-US"/>
        </w:rPr>
        <w:t xml:space="preserve"> /var/log/</w:t>
      </w:r>
      <w:proofErr w:type="spellStart"/>
      <w:r w:rsidRPr="009B488A">
        <w:rPr>
          <w:lang w:val="en-US"/>
        </w:rPr>
        <w:t>aldpro</w:t>
      </w:r>
      <w:proofErr w:type="spellEnd"/>
      <w:r w:rsidRPr="009B488A">
        <w:rPr>
          <w:lang w:val="en-US"/>
        </w:rPr>
        <w:t>/</w:t>
      </w:r>
      <w:proofErr w:type="spellStart"/>
      <w:r w:rsidRPr="009B488A">
        <w:rPr>
          <w:lang w:val="en-US"/>
        </w:rPr>
        <w:t>syncer</w:t>
      </w:r>
      <w:proofErr w:type="spellEnd"/>
      <w:r w:rsidRPr="009B488A">
        <w:rPr>
          <w:lang w:val="en-US"/>
        </w:rPr>
        <w:t>/syncer_watcher.log</w:t>
      </w:r>
    </w:p>
    <w:p w14:paraId="110C96B7" w14:textId="76ECFB8C" w:rsidR="009B488A" w:rsidRPr="009B488A" w:rsidRDefault="00000000" w:rsidP="00045D06">
      <w:pPr>
        <w:pStyle w:val="af9"/>
        <w:ind w:firstLine="0"/>
        <w:jc w:val="left"/>
      </w:pPr>
      <w:hyperlink r:id="rId18" w:history="1">
        <w:r w:rsidR="009B488A" w:rsidRPr="009B488A">
          <w:rPr>
            <w:rStyle w:val="aa"/>
          </w:rPr>
          <w:t>Ссылка на статью</w:t>
        </w:r>
      </w:hyperlink>
    </w:p>
    <w:p w14:paraId="354AAEBE" w14:textId="5E3C3D00" w:rsidR="00F55E6B" w:rsidRPr="00F55E6B" w:rsidRDefault="00F55E6B" w:rsidP="00F55E6B">
      <w:pPr>
        <w:pStyle w:val="2"/>
        <w:numPr>
          <w:ilvl w:val="1"/>
          <w:numId w:val="5"/>
        </w:numPr>
        <w:ind w:firstLine="0"/>
        <w:rPr>
          <w:rFonts w:cs="Times New Roman"/>
        </w:rPr>
      </w:pPr>
      <w:r w:rsidRPr="00CD4DCB">
        <w:rPr>
          <w:rFonts w:cs="Times New Roman"/>
        </w:rPr>
        <w:t xml:space="preserve">Задание </w:t>
      </w:r>
      <w:proofErr w:type="gramStart"/>
      <w:r w:rsidR="00070A53" w:rsidRPr="008B2EF7">
        <w:rPr>
          <w:rFonts w:cs="Times New Roman"/>
        </w:rPr>
        <w:t>4</w:t>
      </w:r>
      <w:r>
        <w:rPr>
          <w:rFonts w:cs="Times New Roman"/>
        </w:rPr>
        <w:t xml:space="preserve"> .</w:t>
      </w:r>
      <w:proofErr w:type="gramEnd"/>
      <w:r>
        <w:rPr>
          <w:rFonts w:cs="Times New Roman"/>
        </w:rPr>
        <w:t xml:space="preserve"> </w:t>
      </w:r>
      <w:r w:rsidRPr="00F55E6B">
        <w:rPr>
          <w:rFonts w:cs="Times New Roman"/>
        </w:rPr>
        <w:t>Настроить встроенные групповые политики и применить на CL1</w:t>
      </w:r>
    </w:p>
    <w:p w14:paraId="5487D4B7" w14:textId="6B03804A" w:rsidR="00261696" w:rsidRPr="00261696" w:rsidRDefault="00261696" w:rsidP="00261696">
      <w:pPr>
        <w:pStyle w:val="3"/>
        <w:numPr>
          <w:ilvl w:val="2"/>
          <w:numId w:val="5"/>
        </w:numPr>
        <w:rPr>
          <w:rFonts w:cs="Times New Roman"/>
        </w:rPr>
      </w:pPr>
      <w:r w:rsidRPr="00261696">
        <w:rPr>
          <w:rFonts w:cs="Times New Roman"/>
        </w:rPr>
        <w:t>Политика для пользователя</w:t>
      </w:r>
    </w:p>
    <w:p w14:paraId="1A0BDA63" w14:textId="7CF4C072" w:rsidR="00022CC6" w:rsidRPr="00022CC6" w:rsidRDefault="00022CC6" w:rsidP="00022CC6">
      <w:pPr>
        <w:numPr>
          <w:ilvl w:val="0"/>
          <w:numId w:val="43"/>
        </w:numPr>
      </w:pPr>
      <w:r w:rsidRPr="00022CC6">
        <w:t xml:space="preserve">Создайте групповую политику «Переменная </w:t>
      </w:r>
      <w:proofErr w:type="spellStart"/>
      <w:r w:rsidRPr="00022CC6">
        <w:t>location</w:t>
      </w:r>
      <w:proofErr w:type="spellEnd"/>
      <w:r w:rsidRPr="00022CC6">
        <w:t>», которая создает переменную окружения пользователя </w:t>
      </w:r>
      <w:r w:rsidRPr="00022CC6">
        <w:rPr>
          <w:i/>
          <w:iCs/>
        </w:rPr>
        <w:t>LOCATION</w:t>
      </w:r>
      <w:r w:rsidRPr="00022CC6">
        <w:t> и присваивает ей значение </w:t>
      </w:r>
      <w:r w:rsidRPr="00022CC6">
        <w:rPr>
          <w:i/>
          <w:iCs/>
        </w:rPr>
        <w:t>Moscow</w:t>
      </w:r>
      <w:r w:rsidRPr="00022CC6">
        <w:t>. Политика должна применяться к подразделению «Московский офис»</w:t>
      </w:r>
      <w:r>
        <w:t xml:space="preserve"> (подразделение необходимо будет заранее создать)</w:t>
      </w:r>
      <w:r w:rsidRPr="00022CC6">
        <w:t>.</w:t>
      </w:r>
    </w:p>
    <w:p w14:paraId="53C5CB79" w14:textId="77777777" w:rsidR="00022CC6" w:rsidRPr="00022CC6" w:rsidRDefault="00022CC6" w:rsidP="00022CC6">
      <w:pPr>
        <w:numPr>
          <w:ilvl w:val="0"/>
          <w:numId w:val="44"/>
        </w:numPr>
      </w:pPr>
      <w:r w:rsidRPr="00022CC6">
        <w:t xml:space="preserve">На портале управления перейдем в раздел «Групповые политики» и создадим новую групповую политику «Переменная </w:t>
      </w:r>
      <w:proofErr w:type="spellStart"/>
      <w:r w:rsidRPr="00022CC6">
        <w:t>location</w:t>
      </w:r>
      <w:proofErr w:type="spellEnd"/>
      <w:r w:rsidRPr="00022CC6">
        <w:t>».</w:t>
      </w:r>
    </w:p>
    <w:p w14:paraId="661BD40B" w14:textId="3606FCF9" w:rsidR="00022CC6" w:rsidRPr="00022CC6" w:rsidRDefault="00022CC6" w:rsidP="00022CC6">
      <w:r w:rsidRPr="00022CC6">
        <w:rPr>
          <w:noProof/>
        </w:rPr>
        <w:drawing>
          <wp:inline distT="0" distB="0" distL="0" distR="0" wp14:anchorId="0076C9CE" wp14:editId="4FBF11B8">
            <wp:extent cx="5928995" cy="850265"/>
            <wp:effectExtent l="0" t="0" r="0" b="6985"/>
            <wp:docPr id="396210863" name="Рисунок 26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6">
        <w:t> </w:t>
      </w:r>
      <w:r w:rsidRPr="00022CC6">
        <w:rPr>
          <w:noProof/>
        </w:rPr>
        <w:drawing>
          <wp:inline distT="0" distB="0" distL="0" distR="0" wp14:anchorId="68289A02" wp14:editId="5CCD6C42">
            <wp:extent cx="5928995" cy="1470025"/>
            <wp:effectExtent l="0" t="0" r="0" b="0"/>
            <wp:docPr id="612237330" name="Рисунок 25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AA33" w14:textId="77777777" w:rsidR="00022CC6" w:rsidRPr="00022CC6" w:rsidRDefault="00022CC6" w:rsidP="00022CC6">
      <w:pPr>
        <w:numPr>
          <w:ilvl w:val="0"/>
          <w:numId w:val="45"/>
        </w:numPr>
      </w:pPr>
      <w:r w:rsidRPr="00022CC6">
        <w:t>Добавим параметр пользователя «Переменная окружения»:</w:t>
      </w:r>
    </w:p>
    <w:p w14:paraId="7F683832" w14:textId="77777777" w:rsidR="00022CC6" w:rsidRPr="00022CC6" w:rsidRDefault="00022CC6" w:rsidP="00022CC6">
      <w:pPr>
        <w:numPr>
          <w:ilvl w:val="1"/>
          <w:numId w:val="46"/>
        </w:numPr>
      </w:pPr>
      <w:r w:rsidRPr="00022CC6">
        <w:t>Имя: LOCATION</w:t>
      </w:r>
    </w:p>
    <w:p w14:paraId="5C40D5EA" w14:textId="77777777" w:rsidR="00022CC6" w:rsidRPr="00022CC6" w:rsidRDefault="00022CC6" w:rsidP="00022CC6">
      <w:pPr>
        <w:numPr>
          <w:ilvl w:val="1"/>
          <w:numId w:val="47"/>
        </w:numPr>
      </w:pPr>
      <w:r w:rsidRPr="00022CC6">
        <w:t>Значение: Московский офис</w:t>
      </w:r>
    </w:p>
    <w:p w14:paraId="3E5B66AC" w14:textId="649DEFA1" w:rsidR="00022CC6" w:rsidRPr="00022CC6" w:rsidRDefault="00022CC6" w:rsidP="00022CC6">
      <w:r w:rsidRPr="00022CC6">
        <w:rPr>
          <w:noProof/>
        </w:rPr>
        <w:lastRenderedPageBreak/>
        <w:drawing>
          <wp:inline distT="0" distB="0" distL="0" distR="0" wp14:anchorId="78A92514" wp14:editId="56DC4EF2">
            <wp:extent cx="5928995" cy="2683510"/>
            <wp:effectExtent l="0" t="0" r="0" b="2540"/>
            <wp:docPr id="662979522" name="Рисунок 24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A734" w14:textId="77777777" w:rsidR="00022CC6" w:rsidRPr="00022CC6" w:rsidRDefault="00022CC6" w:rsidP="00022CC6">
      <w:pPr>
        <w:numPr>
          <w:ilvl w:val="0"/>
          <w:numId w:val="43"/>
        </w:numPr>
      </w:pPr>
      <w:r w:rsidRPr="00022CC6">
        <w:t>Не забудьте нажать кнопку </w:t>
      </w:r>
      <w:r w:rsidRPr="00022CC6">
        <w:rPr>
          <w:b/>
          <w:bCs/>
        </w:rPr>
        <w:t>Применить</w:t>
      </w:r>
      <w:r w:rsidRPr="00022CC6">
        <w:t>.</w:t>
      </w:r>
    </w:p>
    <w:p w14:paraId="3CE1641C" w14:textId="24CDD81E" w:rsidR="00022CC6" w:rsidRPr="00022CC6" w:rsidRDefault="00022CC6" w:rsidP="00022CC6">
      <w:r w:rsidRPr="00022CC6">
        <w:rPr>
          <w:noProof/>
        </w:rPr>
        <w:drawing>
          <wp:inline distT="0" distB="0" distL="0" distR="0" wp14:anchorId="0C005A38" wp14:editId="6BBF4BDA">
            <wp:extent cx="5928995" cy="2300605"/>
            <wp:effectExtent l="0" t="0" r="0" b="4445"/>
            <wp:docPr id="623845827" name="Рисунок 23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676E" w14:textId="77777777" w:rsidR="00022CC6" w:rsidRPr="00022CC6" w:rsidRDefault="00022CC6" w:rsidP="00022CC6">
      <w:pPr>
        <w:numPr>
          <w:ilvl w:val="0"/>
          <w:numId w:val="48"/>
        </w:numPr>
      </w:pPr>
      <w:r w:rsidRPr="00022CC6">
        <w:t>Примените политику на подразделение «Московский офис».</w:t>
      </w:r>
    </w:p>
    <w:p w14:paraId="48EEB7F5" w14:textId="045BC65C" w:rsidR="00022CC6" w:rsidRPr="00022CC6" w:rsidRDefault="00022CC6" w:rsidP="00022CC6">
      <w:r w:rsidRPr="00022CC6">
        <w:rPr>
          <w:noProof/>
        </w:rPr>
        <w:drawing>
          <wp:inline distT="0" distB="0" distL="0" distR="0" wp14:anchorId="0491C3D4" wp14:editId="7983F85F">
            <wp:extent cx="5928995" cy="1043305"/>
            <wp:effectExtent l="0" t="0" r="0" b="4445"/>
            <wp:docPr id="718418962" name="Рисунок 22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6">
        <w:t> </w:t>
      </w:r>
      <w:r w:rsidRPr="00022CC6">
        <w:rPr>
          <w:noProof/>
        </w:rPr>
        <w:drawing>
          <wp:inline distT="0" distB="0" distL="0" distR="0" wp14:anchorId="6712594E" wp14:editId="64039BFC">
            <wp:extent cx="5928995" cy="1604645"/>
            <wp:effectExtent l="0" t="0" r="0" b="0"/>
            <wp:docPr id="2045976787" name="Рисунок 21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6296" w14:textId="77777777" w:rsidR="00014339" w:rsidRPr="00014339" w:rsidRDefault="00014339" w:rsidP="00014339">
      <w:pPr>
        <w:numPr>
          <w:ilvl w:val="0"/>
          <w:numId w:val="58"/>
        </w:numPr>
      </w:pPr>
      <w:r w:rsidRPr="00014339">
        <w:t>Убедитесь, что созданные групповые политики работают корректно.</w:t>
      </w:r>
    </w:p>
    <w:p w14:paraId="2885EB7C" w14:textId="0009060C" w:rsidR="00014339" w:rsidRPr="00014339" w:rsidRDefault="00014339" w:rsidP="00014339">
      <w:pPr>
        <w:numPr>
          <w:ilvl w:val="0"/>
          <w:numId w:val="58"/>
        </w:numPr>
      </w:pPr>
      <w:r w:rsidRPr="00014339">
        <w:t xml:space="preserve">Войдем на </w:t>
      </w:r>
      <w:r>
        <w:rPr>
          <w:lang w:val="en-US"/>
        </w:rPr>
        <w:t>cl</w:t>
      </w:r>
      <w:r w:rsidRPr="00014339">
        <w:t xml:space="preserve">1 под учетной записью </w:t>
      </w:r>
      <w:proofErr w:type="spellStart"/>
      <w:r w:rsidRPr="00014339">
        <w:t>admin</w:t>
      </w:r>
      <w:proofErr w:type="spellEnd"/>
      <w:r w:rsidRPr="00014339">
        <w:t>.</w:t>
      </w:r>
    </w:p>
    <w:p w14:paraId="34A7C977" w14:textId="77777777" w:rsidR="00014339" w:rsidRPr="00014339" w:rsidRDefault="00014339" w:rsidP="00014339">
      <w:pPr>
        <w:numPr>
          <w:ilvl w:val="0"/>
          <w:numId w:val="58"/>
        </w:numPr>
      </w:pPr>
      <w:r w:rsidRPr="00014339">
        <w:lastRenderedPageBreak/>
        <w:t xml:space="preserve">Выполним принудительное применение политик с переформированием </w:t>
      </w:r>
      <w:proofErr w:type="spellStart"/>
      <w:r w:rsidRPr="00014339">
        <w:t>pillar</w:t>
      </w:r>
      <w:proofErr w:type="spellEnd"/>
      <w:r w:rsidRPr="00014339">
        <w:t xml:space="preserve"> от имени пользователя </w:t>
      </w:r>
      <w:proofErr w:type="spellStart"/>
      <w:r w:rsidRPr="00014339">
        <w:t>admin</w:t>
      </w:r>
      <w:proofErr w:type="spellEnd"/>
      <w:r w:rsidRPr="00014339">
        <w:t>:</w:t>
      </w:r>
    </w:p>
    <w:p w14:paraId="23E8B6C5" w14:textId="77777777" w:rsidR="00014339" w:rsidRPr="00014339" w:rsidRDefault="00014339" w:rsidP="00014339">
      <w:pPr>
        <w:numPr>
          <w:ilvl w:val="0"/>
          <w:numId w:val="58"/>
        </w:numPr>
        <w:rPr>
          <w:b/>
          <w:bCs/>
        </w:rPr>
      </w:pPr>
      <w:proofErr w:type="spellStart"/>
      <w:r w:rsidRPr="00014339">
        <w:rPr>
          <w:b/>
          <w:bCs/>
        </w:rPr>
        <w:t>sudo</w:t>
      </w:r>
      <w:proofErr w:type="spellEnd"/>
      <w:r w:rsidRPr="00014339">
        <w:rPr>
          <w:b/>
          <w:bCs/>
        </w:rPr>
        <w:t xml:space="preserve"> </w:t>
      </w:r>
      <w:proofErr w:type="spellStart"/>
      <w:r w:rsidRPr="00014339">
        <w:rPr>
          <w:b/>
          <w:bCs/>
        </w:rPr>
        <w:t>aldpro-gpupdate</w:t>
      </w:r>
      <w:proofErr w:type="spellEnd"/>
      <w:r w:rsidRPr="00014339">
        <w:rPr>
          <w:b/>
          <w:bCs/>
        </w:rPr>
        <w:t xml:space="preserve"> --</w:t>
      </w:r>
      <w:proofErr w:type="spellStart"/>
      <w:r w:rsidRPr="00014339">
        <w:rPr>
          <w:b/>
          <w:bCs/>
        </w:rPr>
        <w:t>gp</w:t>
      </w:r>
      <w:proofErr w:type="spellEnd"/>
      <w:r w:rsidRPr="00014339">
        <w:rPr>
          <w:b/>
          <w:bCs/>
        </w:rPr>
        <w:t xml:space="preserve"> --</w:t>
      </w:r>
      <w:proofErr w:type="spellStart"/>
      <w:r w:rsidRPr="00014339">
        <w:rPr>
          <w:b/>
          <w:bCs/>
        </w:rPr>
        <w:t>verbose</w:t>
      </w:r>
      <w:proofErr w:type="spellEnd"/>
    </w:p>
    <w:p w14:paraId="3DD4E4E2" w14:textId="6BD2032B" w:rsidR="00014339" w:rsidRPr="00022CC6" w:rsidRDefault="00014339" w:rsidP="00014339">
      <w:pPr>
        <w:numPr>
          <w:ilvl w:val="0"/>
          <w:numId w:val="58"/>
        </w:numPr>
      </w:pPr>
      <w:r w:rsidRPr="00022CC6">
        <w:t>Проверим переменную среды LOCATION</w:t>
      </w:r>
      <w:r w:rsidRPr="00014339">
        <w:t xml:space="preserve"> </w:t>
      </w:r>
      <w:r>
        <w:t xml:space="preserve">на </w:t>
      </w:r>
      <w:r>
        <w:rPr>
          <w:lang w:val="en-US"/>
        </w:rPr>
        <w:t>cl</w:t>
      </w:r>
      <w:r w:rsidRPr="00014339">
        <w:t>1</w:t>
      </w:r>
      <w:r w:rsidRPr="00022CC6">
        <w:t>:</w:t>
      </w:r>
    </w:p>
    <w:p w14:paraId="2B5D820D" w14:textId="77777777" w:rsidR="00014339" w:rsidRPr="00022CC6" w:rsidRDefault="00014339" w:rsidP="00014339">
      <w:pPr>
        <w:rPr>
          <w:b/>
          <w:bCs/>
          <w:lang w:val="en-US"/>
        </w:rPr>
      </w:pPr>
      <w:r w:rsidRPr="00022CC6">
        <w:rPr>
          <w:b/>
          <w:bCs/>
          <w:lang w:val="en-US"/>
        </w:rPr>
        <w:t>env | grep LOCATION</w:t>
      </w:r>
    </w:p>
    <w:p w14:paraId="3D52FF4B" w14:textId="77777777" w:rsidR="00014339" w:rsidRPr="00022CC6" w:rsidRDefault="00014339" w:rsidP="00014339">
      <w:pPr>
        <w:rPr>
          <w:b/>
          <w:bCs/>
          <w:lang w:val="en-US"/>
        </w:rPr>
      </w:pPr>
      <w:r w:rsidRPr="00022CC6">
        <w:rPr>
          <w:b/>
          <w:bCs/>
          <w:lang w:val="en-US"/>
        </w:rPr>
        <w:t>LOCATION=</w:t>
      </w:r>
      <w:r w:rsidRPr="00022CC6">
        <w:rPr>
          <w:b/>
          <w:bCs/>
        </w:rPr>
        <w:t>Московский</w:t>
      </w:r>
      <w:r w:rsidRPr="00022CC6">
        <w:rPr>
          <w:b/>
          <w:bCs/>
          <w:lang w:val="en-US"/>
        </w:rPr>
        <w:t xml:space="preserve"> </w:t>
      </w:r>
      <w:r w:rsidRPr="00022CC6">
        <w:rPr>
          <w:b/>
          <w:bCs/>
        </w:rPr>
        <w:t>офис</w:t>
      </w:r>
    </w:p>
    <w:p w14:paraId="02E2BFF9" w14:textId="6B05636E" w:rsidR="00EE235C" w:rsidRPr="00EE235C" w:rsidRDefault="00EE235C" w:rsidP="00EE235C">
      <w:pPr>
        <w:pStyle w:val="3"/>
        <w:numPr>
          <w:ilvl w:val="2"/>
          <w:numId w:val="5"/>
        </w:numPr>
        <w:rPr>
          <w:rFonts w:cs="Times New Roman"/>
        </w:rPr>
      </w:pPr>
      <w:r w:rsidRPr="00EE235C">
        <w:rPr>
          <w:rFonts w:cs="Times New Roman"/>
        </w:rPr>
        <w:t>Политика повышения привилегий (</w:t>
      </w:r>
      <w:proofErr w:type="spellStart"/>
      <w:r w:rsidRPr="00EE235C">
        <w:rPr>
          <w:rFonts w:cs="Times New Roman"/>
        </w:rPr>
        <w:t>sudo</w:t>
      </w:r>
      <w:proofErr w:type="spellEnd"/>
      <w:r w:rsidRPr="00EE235C">
        <w:rPr>
          <w:rFonts w:cs="Times New Roman"/>
        </w:rPr>
        <w:t>)</w:t>
      </w:r>
    </w:p>
    <w:p w14:paraId="77E770A7" w14:textId="2FFFC985" w:rsidR="00014339" w:rsidRPr="00014339" w:rsidRDefault="00014339" w:rsidP="00022CC6">
      <w:pPr>
        <w:numPr>
          <w:ilvl w:val="0"/>
          <w:numId w:val="49"/>
        </w:numPr>
      </w:pPr>
      <w:r>
        <w:t>Создайте групповую политику повышения привилегий (</w:t>
      </w:r>
      <w:proofErr w:type="spellStart"/>
      <w:r>
        <w:rPr>
          <w:lang w:val="en-US"/>
        </w:rPr>
        <w:t>sudo</w:t>
      </w:r>
      <w:proofErr w:type="spellEnd"/>
      <w:r>
        <w:t>)</w:t>
      </w:r>
      <w:r w:rsidRPr="00014339">
        <w:t xml:space="preserve"> </w:t>
      </w:r>
      <w:proofErr w:type="spellStart"/>
      <w:r w:rsidRPr="00014339">
        <w:rPr>
          <w:i/>
          <w:iCs/>
        </w:rPr>
        <w:t>Allow_all</w:t>
      </w:r>
      <w:proofErr w:type="spellEnd"/>
      <w:r w:rsidRPr="00014339">
        <w:rPr>
          <w:i/>
          <w:iCs/>
        </w:rPr>
        <w:t>_</w:t>
      </w:r>
      <w:r>
        <w:rPr>
          <w:i/>
          <w:iCs/>
          <w:lang w:val="en-US"/>
        </w:rPr>
        <w:t>CL</w:t>
      </w:r>
      <w:r w:rsidRPr="00014339">
        <w:rPr>
          <w:i/>
          <w:iCs/>
        </w:rPr>
        <w:t>1</w:t>
      </w:r>
      <w:r w:rsidRPr="00014339">
        <w:t xml:space="preserve">, позволяющее </w:t>
      </w:r>
      <w:r>
        <w:t xml:space="preserve">пользователю </w:t>
      </w:r>
      <w:proofErr w:type="spellStart"/>
      <w:r>
        <w:rPr>
          <w:lang w:val="en-US"/>
        </w:rPr>
        <w:t>iivanov</w:t>
      </w:r>
      <w:proofErr w:type="spellEnd"/>
      <w:r w:rsidRPr="00014339">
        <w:t> выполнять любые команды с привилегиями локального суперпользователя на компьютер</w:t>
      </w:r>
      <w:r>
        <w:t xml:space="preserve">е </w:t>
      </w:r>
      <w:r>
        <w:rPr>
          <w:lang w:val="en-US"/>
        </w:rPr>
        <w:t>cl</w:t>
      </w:r>
      <w:r w:rsidRPr="00014339">
        <w:t>1.</w:t>
      </w:r>
    </w:p>
    <w:p w14:paraId="3DA682D3" w14:textId="76EB914D" w:rsidR="00014339" w:rsidRPr="00EE235C" w:rsidRDefault="00EE235C" w:rsidP="00EE235C">
      <w:pPr>
        <w:pStyle w:val="3"/>
        <w:numPr>
          <w:ilvl w:val="2"/>
          <w:numId w:val="5"/>
        </w:numPr>
        <w:rPr>
          <w:rFonts w:cs="Times New Roman"/>
        </w:rPr>
      </w:pPr>
      <w:r>
        <w:rPr>
          <w:rFonts w:cs="Times New Roman"/>
        </w:rPr>
        <w:t>П</w:t>
      </w:r>
      <w:r w:rsidR="00014339" w:rsidRPr="00EE235C">
        <w:rPr>
          <w:rFonts w:cs="Times New Roman"/>
        </w:rPr>
        <w:t>олитика HBAC</w:t>
      </w:r>
    </w:p>
    <w:p w14:paraId="7060F853" w14:textId="49D0EC67" w:rsidR="00014339" w:rsidRDefault="00014339" w:rsidP="00014339">
      <w:pPr>
        <w:pStyle w:val="af9"/>
        <w:numPr>
          <w:ilvl w:val="1"/>
          <w:numId w:val="43"/>
        </w:numPr>
      </w:pPr>
      <w:r>
        <w:t xml:space="preserve">Удалите HBAC-правило </w:t>
      </w:r>
      <w:proofErr w:type="spellStart"/>
      <w:r>
        <w:t>allow_computers</w:t>
      </w:r>
      <w:proofErr w:type="spellEnd"/>
      <w:r>
        <w:t>.</w:t>
      </w:r>
    </w:p>
    <w:p w14:paraId="532371CD" w14:textId="230A22A2" w:rsidR="00014339" w:rsidRDefault="00014339" w:rsidP="00014339">
      <w:pPr>
        <w:pStyle w:val="af9"/>
        <w:numPr>
          <w:ilvl w:val="1"/>
          <w:numId w:val="43"/>
        </w:numPr>
      </w:pPr>
      <w:r>
        <w:t xml:space="preserve">Создайте HBAC-правило </w:t>
      </w:r>
      <w:proofErr w:type="spellStart"/>
      <w:r>
        <w:t>allow</w:t>
      </w:r>
      <w:proofErr w:type="spellEnd"/>
      <w:r>
        <w:t>_</w:t>
      </w:r>
      <w:r>
        <w:rPr>
          <w:lang w:val="en-US"/>
        </w:rPr>
        <w:t>cl</w:t>
      </w:r>
      <w:r w:rsidRPr="00014339">
        <w:t>1</w:t>
      </w:r>
      <w:r>
        <w:t xml:space="preserve">_administration и обеспечьте доступ пользователю </w:t>
      </w:r>
      <w:proofErr w:type="spellStart"/>
      <w:r>
        <w:rPr>
          <w:lang w:val="en-US"/>
        </w:rPr>
        <w:t>iivanov</w:t>
      </w:r>
      <w:proofErr w:type="spellEnd"/>
      <w:r>
        <w:t xml:space="preserve"> на компьютере </w:t>
      </w:r>
      <w:r>
        <w:rPr>
          <w:lang w:val="en-US"/>
        </w:rPr>
        <w:t>cl</w:t>
      </w:r>
      <w:r w:rsidRPr="00014339">
        <w:t>1</w:t>
      </w:r>
      <w:r>
        <w:t xml:space="preserve"> из группы. Используйте портал управления.</w:t>
      </w:r>
    </w:p>
    <w:p w14:paraId="328609FA" w14:textId="77777777" w:rsidR="00014339" w:rsidRPr="00014339" w:rsidRDefault="00014339" w:rsidP="00014339">
      <w:pPr>
        <w:pStyle w:val="af9"/>
        <w:numPr>
          <w:ilvl w:val="1"/>
          <w:numId w:val="43"/>
        </w:numPr>
      </w:pPr>
      <w:r>
        <w:t>Убедитесь, что созданные HBAC-правила работают корректно.</w:t>
      </w:r>
    </w:p>
    <w:p w14:paraId="2128D448" w14:textId="1A2560AC" w:rsidR="00014339" w:rsidRPr="00EE235C" w:rsidRDefault="00014339" w:rsidP="00EE235C">
      <w:pPr>
        <w:pStyle w:val="3"/>
        <w:numPr>
          <w:ilvl w:val="2"/>
          <w:numId w:val="5"/>
        </w:numPr>
        <w:rPr>
          <w:rFonts w:cs="Times New Roman"/>
        </w:rPr>
      </w:pPr>
      <w:r w:rsidRPr="00EE235C">
        <w:rPr>
          <w:rFonts w:cs="Times New Roman"/>
        </w:rPr>
        <w:t>Политика паролей</w:t>
      </w:r>
      <w:r w:rsidR="00261696" w:rsidRPr="00EE235C">
        <w:rPr>
          <w:rFonts w:cs="Times New Roman"/>
        </w:rPr>
        <w:t xml:space="preserve"> для группы</w:t>
      </w:r>
    </w:p>
    <w:p w14:paraId="40BA620F" w14:textId="1FD56537" w:rsidR="00014339" w:rsidRPr="00014339" w:rsidRDefault="00014339" w:rsidP="00014339">
      <w:pPr>
        <w:pStyle w:val="af9"/>
        <w:numPr>
          <w:ilvl w:val="0"/>
          <w:numId w:val="64"/>
        </w:numPr>
      </w:pPr>
      <w:r>
        <w:t xml:space="preserve">Создадим группу </w:t>
      </w:r>
      <w:proofErr w:type="spellStart"/>
      <w:r>
        <w:rPr>
          <w:lang w:val="en-US"/>
        </w:rPr>
        <w:t>pc_admins</w:t>
      </w:r>
      <w:proofErr w:type="spellEnd"/>
    </w:p>
    <w:p w14:paraId="738BC970" w14:textId="017DBFED" w:rsidR="00014339" w:rsidRDefault="00014339" w:rsidP="00014339">
      <w:pPr>
        <w:pStyle w:val="af9"/>
        <w:numPr>
          <w:ilvl w:val="0"/>
          <w:numId w:val="64"/>
        </w:numPr>
      </w:pPr>
      <w:r>
        <w:t xml:space="preserve">Добавим в группу </w:t>
      </w:r>
      <w:r>
        <w:rPr>
          <w:lang w:val="en-US"/>
        </w:rPr>
        <w:t>pc</w:t>
      </w:r>
      <w:r w:rsidRPr="00014339">
        <w:t>_</w:t>
      </w:r>
      <w:r>
        <w:rPr>
          <w:lang w:val="en-US"/>
        </w:rPr>
        <w:t>admins</w:t>
      </w:r>
      <w:r>
        <w:t xml:space="preserve"> тестового пользователя</w:t>
      </w:r>
    </w:p>
    <w:p w14:paraId="254CD990" w14:textId="369936C7" w:rsidR="00014339" w:rsidRDefault="00261696" w:rsidP="00014339">
      <w:pPr>
        <w:pStyle w:val="af9"/>
        <w:numPr>
          <w:ilvl w:val="0"/>
          <w:numId w:val="64"/>
        </w:numPr>
      </w:pPr>
      <w:r>
        <w:t>Создать политику паролей для группы, указать параметры как на скриншоте</w:t>
      </w:r>
    </w:p>
    <w:p w14:paraId="11AEA9C6" w14:textId="179A4D0C" w:rsidR="00261696" w:rsidRDefault="00261696" w:rsidP="00261696">
      <w:pPr>
        <w:pStyle w:val="af9"/>
        <w:ind w:left="142" w:firstLine="0"/>
      </w:pPr>
      <w:r w:rsidRPr="00261696">
        <w:rPr>
          <w:noProof/>
        </w:rPr>
        <w:lastRenderedPageBreak/>
        <w:drawing>
          <wp:inline distT="0" distB="0" distL="0" distR="0" wp14:anchorId="158A87C0" wp14:editId="3E3CFD81">
            <wp:extent cx="5928995" cy="4859020"/>
            <wp:effectExtent l="0" t="0" r="0" b="0"/>
            <wp:docPr id="213871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0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E00F" w14:textId="7B04A9D8" w:rsidR="00261696" w:rsidRPr="00014339" w:rsidRDefault="00261696" w:rsidP="00261696">
      <w:pPr>
        <w:pStyle w:val="af9"/>
        <w:numPr>
          <w:ilvl w:val="0"/>
          <w:numId w:val="64"/>
        </w:numPr>
      </w:pPr>
      <w:r>
        <w:t>Открыть карточку пользователя</w:t>
      </w:r>
      <w:r w:rsidRPr="00261696">
        <w:t xml:space="preserve"> </w:t>
      </w:r>
      <w:r>
        <w:t>тестового пользователя, попытаться сменить пароль на пароль с длиной менее 14 символов. Убедиться, что смена невозможна.</w:t>
      </w:r>
    </w:p>
    <w:p w14:paraId="18A78134" w14:textId="35364A27" w:rsidR="00070A53" w:rsidRPr="002258E3" w:rsidRDefault="00070A53" w:rsidP="00070A53">
      <w:pPr>
        <w:pStyle w:val="2"/>
        <w:numPr>
          <w:ilvl w:val="1"/>
          <w:numId w:val="5"/>
        </w:numPr>
        <w:tabs>
          <w:tab w:val="num" w:pos="1440"/>
        </w:tabs>
        <w:ind w:left="1440" w:firstLine="0"/>
      </w:pPr>
      <w:r w:rsidRPr="00CD4DCB">
        <w:rPr>
          <w:rFonts w:cs="Times New Roman"/>
        </w:rPr>
        <w:t xml:space="preserve">Задание </w:t>
      </w:r>
      <w:proofErr w:type="gramStart"/>
      <w:r w:rsidRPr="008B2EF7">
        <w:rPr>
          <w:rFonts w:cs="Times New Roman"/>
        </w:rPr>
        <w:t>6</w:t>
      </w:r>
      <w:r>
        <w:rPr>
          <w:rFonts w:cs="Times New Roman"/>
        </w:rPr>
        <w:t xml:space="preserve"> .</w:t>
      </w:r>
      <w:proofErr w:type="gramEnd"/>
      <w:r>
        <w:rPr>
          <w:rFonts w:cs="Times New Roman"/>
        </w:rPr>
        <w:t xml:space="preserve"> </w:t>
      </w:r>
      <w:r w:rsidRPr="00045D06">
        <w:t xml:space="preserve">Настроить </w:t>
      </w:r>
      <w:r>
        <w:t xml:space="preserve">доверительные отношения между доменом </w:t>
      </w:r>
      <w:proofErr w:type="spellStart"/>
      <w:r>
        <w:rPr>
          <w:lang w:val="en-US"/>
        </w:rPr>
        <w:t>aldpro</w:t>
      </w:r>
      <w:proofErr w:type="spellEnd"/>
      <w:r w:rsidRPr="00F55E6B">
        <w:t>&lt;</w:t>
      </w:r>
      <w:r>
        <w:rPr>
          <w:lang w:val="en-US"/>
        </w:rPr>
        <w:t>N</w:t>
      </w:r>
      <w:r w:rsidRPr="00F55E6B">
        <w:t>&gt;.</w:t>
      </w:r>
      <w:proofErr w:type="spellStart"/>
      <w:r>
        <w:rPr>
          <w:lang w:val="en-US"/>
        </w:rPr>
        <w:t>lan</w:t>
      </w:r>
      <w:proofErr w:type="spellEnd"/>
      <w:r w:rsidRPr="00F55E6B">
        <w:t xml:space="preserve"> </w:t>
      </w:r>
      <w:r>
        <w:t xml:space="preserve">и доменом </w:t>
      </w:r>
      <w:proofErr w:type="spellStart"/>
      <w:r>
        <w:rPr>
          <w:lang w:val="en-US"/>
        </w:rPr>
        <w:t>msad</w:t>
      </w:r>
      <w:proofErr w:type="spellEnd"/>
      <w:r w:rsidRPr="00F55E6B">
        <w:t>.</w:t>
      </w:r>
      <w:proofErr w:type="spellStart"/>
      <w:r>
        <w:rPr>
          <w:lang w:val="en-US"/>
        </w:rPr>
        <w:t>lan</w:t>
      </w:r>
      <w:proofErr w:type="spellEnd"/>
      <w:r w:rsidRPr="00391F59">
        <w:t xml:space="preserve"> (</w:t>
      </w:r>
      <w:r>
        <w:t>Документ №12)</w:t>
      </w:r>
    </w:p>
    <w:p w14:paraId="6D146208" w14:textId="77777777" w:rsidR="00070A53" w:rsidRDefault="00070A53" w:rsidP="00070A53">
      <w:pPr>
        <w:pStyle w:val="af9"/>
        <w:numPr>
          <w:ilvl w:val="0"/>
          <w:numId w:val="42"/>
        </w:numPr>
      </w:pPr>
      <w:r>
        <w:t xml:space="preserve">Настроить взаимное направление </w:t>
      </w:r>
      <w:r w:rsidRPr="00F0763B">
        <w:rPr>
          <w:lang w:val="en-US"/>
        </w:rPr>
        <w:t>DNS</w:t>
      </w:r>
      <w:r w:rsidRPr="00F55E6B">
        <w:t>-</w:t>
      </w:r>
      <w:r>
        <w:t xml:space="preserve">зон между доменами (на стороне </w:t>
      </w:r>
      <w:r w:rsidRPr="00F0763B">
        <w:rPr>
          <w:lang w:val="en-US"/>
        </w:rPr>
        <w:t>MS</w:t>
      </w:r>
      <w:r w:rsidRPr="00F55E6B">
        <w:t xml:space="preserve"> </w:t>
      </w:r>
      <w:r w:rsidRPr="00F0763B">
        <w:rPr>
          <w:lang w:val="en-US"/>
        </w:rPr>
        <w:t>AD</w:t>
      </w:r>
      <w:r>
        <w:t xml:space="preserve"> выполняется преподавателем)</w:t>
      </w:r>
      <w:r w:rsidRPr="00F0763B">
        <w:t xml:space="preserve"> </w:t>
      </w:r>
      <w:r>
        <w:t>на вкладке «</w:t>
      </w:r>
      <w:r w:rsidRPr="00F0763B">
        <w:rPr>
          <w:b/>
          <w:bCs/>
        </w:rPr>
        <w:t>Роли и</w:t>
      </w:r>
      <w:r>
        <w:rPr>
          <w:b/>
          <w:bCs/>
        </w:rPr>
        <w:t xml:space="preserve"> </w:t>
      </w:r>
      <w:r w:rsidRPr="00F0763B">
        <w:rPr>
          <w:b/>
          <w:bCs/>
        </w:rPr>
        <w:t xml:space="preserve">службы сайта </w:t>
      </w:r>
      <w:r w:rsidRPr="00F0763B">
        <w:rPr>
          <w:rFonts w:hint="eastAsia"/>
        </w:rPr>
        <w:t>→</w:t>
      </w:r>
      <w:r w:rsidRPr="00F0763B">
        <w:t xml:space="preserve"> </w:t>
      </w:r>
      <w:r w:rsidRPr="00F0763B">
        <w:rPr>
          <w:b/>
          <w:bCs/>
        </w:rPr>
        <w:t xml:space="preserve">Служба разрешения имен </w:t>
      </w:r>
      <w:r w:rsidRPr="00F0763B">
        <w:rPr>
          <w:rFonts w:hint="eastAsia"/>
        </w:rPr>
        <w:t>→</w:t>
      </w:r>
      <w:r w:rsidRPr="00F0763B">
        <w:t xml:space="preserve"> </w:t>
      </w:r>
      <w:r w:rsidRPr="00F0763B">
        <w:rPr>
          <w:b/>
          <w:bCs/>
        </w:rPr>
        <w:t>Перенаправление запросов</w:t>
      </w:r>
      <w:r>
        <w:t>»</w:t>
      </w:r>
    </w:p>
    <w:p w14:paraId="4201CB4F" w14:textId="77777777" w:rsidR="00070A53" w:rsidRDefault="00070A53" w:rsidP="00070A53">
      <w:pPr>
        <w:pStyle w:val="af9"/>
        <w:numPr>
          <w:ilvl w:val="0"/>
          <w:numId w:val="42"/>
        </w:numPr>
      </w:pPr>
      <w:r>
        <w:t>Настроить двусторонние доверительные отношения на портале управления ALD Pro на вкладке «Управление доменом → Интеграция с доменом → Доверительные отношения»</w:t>
      </w:r>
    </w:p>
    <w:p w14:paraId="59E18005" w14:textId="77777777" w:rsidR="00070A53" w:rsidRPr="00F55E6B" w:rsidRDefault="00070A53" w:rsidP="00070A53">
      <w:pPr>
        <w:pStyle w:val="af9"/>
        <w:numPr>
          <w:ilvl w:val="0"/>
          <w:numId w:val="42"/>
        </w:numPr>
      </w:pPr>
      <w:r>
        <w:t xml:space="preserve">Произвести вход в ОС </w:t>
      </w:r>
      <w:r>
        <w:rPr>
          <w:lang w:val="en-US"/>
        </w:rPr>
        <w:t>cl</w:t>
      </w:r>
      <w:r w:rsidRPr="00F0763B">
        <w:t xml:space="preserve">1 </w:t>
      </w:r>
      <w:r>
        <w:t xml:space="preserve">с помощью УЗ домена </w:t>
      </w:r>
      <w:r>
        <w:rPr>
          <w:lang w:val="en-US"/>
        </w:rPr>
        <w:t>MS AD</w:t>
      </w:r>
    </w:p>
    <w:p w14:paraId="55C8EFE1" w14:textId="77777777" w:rsidR="00070A53" w:rsidRPr="00070A53" w:rsidRDefault="00070A53" w:rsidP="002258E3">
      <w:pPr>
        <w:rPr>
          <w:b/>
          <w:bCs/>
          <w:i/>
          <w:iCs/>
          <w:lang w:val="en-US"/>
        </w:rPr>
      </w:pPr>
    </w:p>
    <w:sectPr w:rsidR="00070A53" w:rsidRPr="00070A53" w:rsidSect="00080449">
      <w:headerReference w:type="even" r:id="rId32"/>
      <w:headerReference w:type="default" r:id="rId33"/>
      <w:pgSz w:w="11906" w:h="16838" w:code="9"/>
      <w:pgMar w:top="709" w:right="868" w:bottom="567" w:left="1701" w:header="357" w:footer="7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9F89A" w14:textId="77777777" w:rsidR="00E73C96" w:rsidRDefault="00E73C96">
      <w:r>
        <w:separator/>
      </w:r>
    </w:p>
  </w:endnote>
  <w:endnote w:type="continuationSeparator" w:id="0">
    <w:p w14:paraId="3F26485C" w14:textId="77777777" w:rsidR="00E73C96" w:rsidRDefault="00E73C96">
      <w:r>
        <w:continuationSeparator/>
      </w:r>
    </w:p>
  </w:endnote>
  <w:endnote w:type="continuationNotice" w:id="1">
    <w:p w14:paraId="78CAB3E5" w14:textId="77777777" w:rsidR="00E73C96" w:rsidRDefault="00E73C9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txt">
    <w:altName w:val="Courier New"/>
    <w:panose1 w:val="020B0604020202020204"/>
    <w:charset w:val="CC"/>
    <w:family w:val="auto"/>
    <w:pitch w:val="variable"/>
    <w:sig w:usb0="A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3FEFB" w14:textId="77777777" w:rsidR="00E73C96" w:rsidRDefault="00E73C96">
      <w:r>
        <w:separator/>
      </w:r>
    </w:p>
  </w:footnote>
  <w:footnote w:type="continuationSeparator" w:id="0">
    <w:p w14:paraId="02503A59" w14:textId="77777777" w:rsidR="00E73C96" w:rsidRDefault="00E73C96">
      <w:r>
        <w:continuationSeparator/>
      </w:r>
    </w:p>
  </w:footnote>
  <w:footnote w:type="continuationNotice" w:id="1">
    <w:p w14:paraId="24A3D068" w14:textId="77777777" w:rsidR="00E73C96" w:rsidRDefault="00E73C9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6A60A" w14:textId="59F485C5" w:rsidR="00894C77" w:rsidRDefault="00894C77" w:rsidP="002872CE">
    <w:pPr>
      <w:pStyle w:val="a8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080449">
      <w:rPr>
        <w:rStyle w:val="ab"/>
        <w:noProof/>
      </w:rPr>
      <w:t>2</w:t>
    </w:r>
    <w:r>
      <w:rPr>
        <w:rStyle w:val="ab"/>
      </w:rPr>
      <w:fldChar w:fldCharType="end"/>
    </w:r>
  </w:p>
  <w:p w14:paraId="725CAEF6" w14:textId="77777777" w:rsidR="00894C77" w:rsidRDefault="00894C77" w:rsidP="002872CE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BD17" w14:textId="77777777" w:rsidR="00894C77" w:rsidRDefault="00894C77" w:rsidP="00641E2A">
    <w:pPr>
      <w:pStyle w:val="a8"/>
      <w:ind w:right="-2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multilevel"/>
    <w:tmpl w:val="1338A97C"/>
    <w:name w:val="WW8Num12"/>
    <w:lvl w:ilvl="0">
      <w:start w:val="1"/>
      <w:numFmt w:val="bullet"/>
      <w:lvlText w:val=""/>
      <w:lvlJc w:val="left"/>
      <w:pPr>
        <w:tabs>
          <w:tab w:val="num" w:pos="1219"/>
        </w:tabs>
        <w:ind w:left="1219" w:hanging="368"/>
      </w:pPr>
      <w:rPr>
        <w:rFonts w:ascii="Symbol" w:hAnsi="Symbol" w:cs="Symbol"/>
        <w:color w:val="00000A"/>
        <w:szCs w:val="24"/>
        <w:lang w:val="en-US"/>
      </w:rPr>
    </w:lvl>
    <w:lvl w:ilvl="1">
      <w:start w:val="1"/>
      <w:numFmt w:val="bullet"/>
      <w:lvlText w:val=""/>
      <w:lvlJc w:val="left"/>
      <w:pPr>
        <w:tabs>
          <w:tab w:val="num" w:pos="1588"/>
        </w:tabs>
        <w:ind w:left="1588" w:hanging="369"/>
      </w:pPr>
      <w:rPr>
        <w:rFonts w:ascii="Symbol" w:hAnsi="Symbol" w:hint="default"/>
        <w:color w:val="00000A"/>
        <w:szCs w:val="24"/>
        <w:lang w:val="ru-RU"/>
      </w:rPr>
    </w:lvl>
    <w:lvl w:ilvl="2">
      <w:start w:val="1"/>
      <w:numFmt w:val="bullet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cs="Symbol"/>
        <w:color w:val="00000A"/>
        <w:szCs w:val="24"/>
        <w:lang w:val="en-US"/>
      </w:rPr>
    </w:lvl>
    <w:lvl w:ilvl="3">
      <w:start w:val="1"/>
      <w:numFmt w:val="bullet"/>
      <w:lvlText w:val=""/>
      <w:lvlJc w:val="left"/>
      <w:pPr>
        <w:tabs>
          <w:tab w:val="num" w:pos="2353"/>
        </w:tabs>
        <w:ind w:left="2353" w:hanging="368"/>
      </w:pPr>
      <w:rPr>
        <w:rFonts w:ascii="Symbol" w:hAnsi="Symbol" w:cs="Symbol"/>
        <w:color w:val="00000A"/>
        <w:szCs w:val="24"/>
        <w:lang w:val="en-US"/>
      </w:rPr>
    </w:lvl>
    <w:lvl w:ilvl="4">
      <w:start w:val="1"/>
      <w:numFmt w:val="bullet"/>
      <w:lvlText w:val=""/>
      <w:lvlJc w:val="left"/>
      <w:pPr>
        <w:tabs>
          <w:tab w:val="num" w:pos="2651"/>
        </w:tabs>
        <w:ind w:left="2651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3011"/>
        </w:tabs>
        <w:ind w:left="3011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4091"/>
        </w:tabs>
        <w:ind w:left="4091" w:hanging="360"/>
      </w:pPr>
      <w:rPr>
        <w:rFonts w:ascii="Symbol" w:hAnsi="Symbol" w:cs="Symbol"/>
      </w:rPr>
    </w:lvl>
  </w:abstractNum>
  <w:abstractNum w:abstractNumId="1" w15:restartNumberingAfterBreak="0">
    <w:nsid w:val="00A84C21"/>
    <w:multiLevelType w:val="multilevel"/>
    <w:tmpl w:val="9A1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D74CE5"/>
    <w:multiLevelType w:val="hybridMultilevel"/>
    <w:tmpl w:val="74963894"/>
    <w:lvl w:ilvl="0" w:tplc="C49C09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EE0296"/>
    <w:multiLevelType w:val="hybridMultilevel"/>
    <w:tmpl w:val="D95EA3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143C0"/>
    <w:multiLevelType w:val="multilevel"/>
    <w:tmpl w:val="D77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96301"/>
    <w:multiLevelType w:val="multilevel"/>
    <w:tmpl w:val="F106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3509F"/>
    <w:multiLevelType w:val="hybridMultilevel"/>
    <w:tmpl w:val="933853E2"/>
    <w:lvl w:ilvl="0" w:tplc="833AB3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E5F79"/>
    <w:multiLevelType w:val="multilevel"/>
    <w:tmpl w:val="01E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B7063E"/>
    <w:multiLevelType w:val="multilevel"/>
    <w:tmpl w:val="49DE550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765A37"/>
    <w:multiLevelType w:val="multilevel"/>
    <w:tmpl w:val="63E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E337CF"/>
    <w:multiLevelType w:val="multilevel"/>
    <w:tmpl w:val="A3F67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63E09"/>
    <w:multiLevelType w:val="multilevel"/>
    <w:tmpl w:val="49DE550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8B08CA"/>
    <w:multiLevelType w:val="multilevel"/>
    <w:tmpl w:val="49DE550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01680B"/>
    <w:multiLevelType w:val="multilevel"/>
    <w:tmpl w:val="972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DF073F"/>
    <w:multiLevelType w:val="hybridMultilevel"/>
    <w:tmpl w:val="67CC5A6E"/>
    <w:lvl w:ilvl="0" w:tplc="FFFFFFFF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AF3B56"/>
    <w:multiLevelType w:val="multilevel"/>
    <w:tmpl w:val="195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2127D8"/>
    <w:multiLevelType w:val="hybridMultilevel"/>
    <w:tmpl w:val="27BA5036"/>
    <w:lvl w:ilvl="0" w:tplc="8B4438EE">
      <w:start w:val="1"/>
      <w:numFmt w:val="bullet"/>
      <w:pStyle w:val="-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7763E"/>
    <w:multiLevelType w:val="hybridMultilevel"/>
    <w:tmpl w:val="D95EA3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AF44E7"/>
    <w:multiLevelType w:val="hybridMultilevel"/>
    <w:tmpl w:val="17D0CE42"/>
    <w:lvl w:ilvl="0" w:tplc="742C1AD2">
      <w:start w:val="1"/>
      <w:numFmt w:val="russianLower"/>
      <w:pStyle w:val="a"/>
      <w:lvlText w:val="%1)"/>
      <w:lvlJc w:val="left"/>
      <w:pPr>
        <w:tabs>
          <w:tab w:val="num" w:pos="0"/>
        </w:tabs>
        <w:ind w:left="0" w:firstLine="851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E070854"/>
    <w:multiLevelType w:val="multilevel"/>
    <w:tmpl w:val="17A68402"/>
    <w:lvl w:ilvl="0">
      <w:start w:val="1"/>
      <w:numFmt w:val="decimal"/>
      <w:lvlText w:val="%1)"/>
      <w:lvlJc w:val="left"/>
      <w:pPr>
        <w:ind w:left="1211" w:hanging="360"/>
      </w:pPr>
    </w:lvl>
    <w:lvl w:ilvl="1">
      <w:start w:val="1"/>
      <w:numFmt w:val="decimal"/>
      <w:lvlText w:val="%1.%2."/>
      <w:lvlJc w:val="left"/>
      <w:pPr>
        <w:ind w:left="1643" w:hanging="432"/>
      </w:pPr>
    </w:lvl>
    <w:lvl w:ilvl="2">
      <w:start w:val="1"/>
      <w:numFmt w:val="decimal"/>
      <w:lvlText w:val="%1.%2.%3."/>
      <w:lvlJc w:val="left"/>
      <w:pPr>
        <w:ind w:left="2075" w:hanging="504"/>
      </w:pPr>
    </w:lvl>
    <w:lvl w:ilvl="3">
      <w:start w:val="1"/>
      <w:numFmt w:val="decimal"/>
      <w:lvlText w:val="%1.%2.%3.%4."/>
      <w:lvlJc w:val="left"/>
      <w:pPr>
        <w:ind w:left="2579" w:hanging="648"/>
      </w:pPr>
    </w:lvl>
    <w:lvl w:ilvl="4">
      <w:start w:val="1"/>
      <w:numFmt w:val="decimal"/>
      <w:lvlText w:val="%1.%2.%3.%4.%5."/>
      <w:lvlJc w:val="left"/>
      <w:pPr>
        <w:ind w:left="3083" w:hanging="792"/>
      </w:pPr>
    </w:lvl>
    <w:lvl w:ilvl="5">
      <w:start w:val="1"/>
      <w:numFmt w:val="decimal"/>
      <w:lvlText w:val="%1.%2.%3.%4.%5.%6."/>
      <w:lvlJc w:val="left"/>
      <w:pPr>
        <w:ind w:left="3587" w:hanging="936"/>
      </w:pPr>
    </w:lvl>
    <w:lvl w:ilvl="6">
      <w:start w:val="1"/>
      <w:numFmt w:val="decimal"/>
      <w:lvlText w:val="%1.%2.%3.%4.%5.%6.%7."/>
      <w:lvlJc w:val="left"/>
      <w:pPr>
        <w:ind w:left="4091" w:hanging="1080"/>
      </w:pPr>
    </w:lvl>
    <w:lvl w:ilvl="7">
      <w:start w:val="1"/>
      <w:numFmt w:val="decimal"/>
      <w:lvlText w:val="%1.%2.%3.%4.%5.%6.%7.%8."/>
      <w:lvlJc w:val="left"/>
      <w:pPr>
        <w:ind w:left="4595" w:hanging="1224"/>
      </w:pPr>
    </w:lvl>
    <w:lvl w:ilvl="8">
      <w:start w:val="1"/>
      <w:numFmt w:val="decimal"/>
      <w:lvlText w:val="%1.%2.%3.%4.%5.%6.%7.%8.%9."/>
      <w:lvlJc w:val="left"/>
      <w:pPr>
        <w:ind w:left="5171" w:hanging="1440"/>
      </w:pPr>
    </w:lvl>
  </w:abstractNum>
  <w:abstractNum w:abstractNumId="20" w15:restartNumberingAfterBreak="0">
    <w:nsid w:val="2E373820"/>
    <w:multiLevelType w:val="hybridMultilevel"/>
    <w:tmpl w:val="D95EA3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6D0AE1"/>
    <w:multiLevelType w:val="hybridMultilevel"/>
    <w:tmpl w:val="D19C0E5A"/>
    <w:lvl w:ilvl="0" w:tplc="B532C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46013A0"/>
    <w:multiLevelType w:val="hybridMultilevel"/>
    <w:tmpl w:val="667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F0DF1"/>
    <w:multiLevelType w:val="hybridMultilevel"/>
    <w:tmpl w:val="928A1C6C"/>
    <w:lvl w:ilvl="0" w:tplc="E6C6B998">
      <w:start w:val="1"/>
      <w:numFmt w:val="decimal"/>
      <w:lvlText w:val="%1)"/>
      <w:lvlJc w:val="left"/>
      <w:pPr>
        <w:ind w:left="151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4" w15:restartNumberingAfterBreak="0">
    <w:nsid w:val="3A895E92"/>
    <w:multiLevelType w:val="hybridMultilevel"/>
    <w:tmpl w:val="0E14999E"/>
    <w:lvl w:ilvl="0" w:tplc="AAC8704E">
      <w:start w:val="1"/>
      <w:numFmt w:val="decimal"/>
      <w:pStyle w:val="12"/>
      <w:lvlText w:val="%1)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DE18AF"/>
    <w:multiLevelType w:val="hybridMultilevel"/>
    <w:tmpl w:val="72664CD0"/>
    <w:lvl w:ilvl="0" w:tplc="041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3AE477E1"/>
    <w:multiLevelType w:val="multilevel"/>
    <w:tmpl w:val="77E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5A215B"/>
    <w:multiLevelType w:val="multilevel"/>
    <w:tmpl w:val="98022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EC0874"/>
    <w:multiLevelType w:val="multilevel"/>
    <w:tmpl w:val="E23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993457"/>
    <w:multiLevelType w:val="hybridMultilevel"/>
    <w:tmpl w:val="667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B726B1"/>
    <w:multiLevelType w:val="hybridMultilevel"/>
    <w:tmpl w:val="667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F02F02"/>
    <w:multiLevelType w:val="hybridMultilevel"/>
    <w:tmpl w:val="57D4B8A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2" w15:restartNumberingAfterBreak="0">
    <w:nsid w:val="3F555AF8"/>
    <w:multiLevelType w:val="multilevel"/>
    <w:tmpl w:val="38E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19E0843"/>
    <w:multiLevelType w:val="hybridMultilevel"/>
    <w:tmpl w:val="3BCC6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ED5537"/>
    <w:multiLevelType w:val="hybridMultilevel"/>
    <w:tmpl w:val="DFE6FB74"/>
    <w:lvl w:ilvl="0" w:tplc="359E46CA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39D2359"/>
    <w:multiLevelType w:val="hybridMultilevel"/>
    <w:tmpl w:val="933853E2"/>
    <w:lvl w:ilvl="0" w:tplc="833AB3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22808"/>
    <w:multiLevelType w:val="hybridMultilevel"/>
    <w:tmpl w:val="72664CD0"/>
    <w:lvl w:ilvl="0" w:tplc="041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50D004BE"/>
    <w:multiLevelType w:val="multilevel"/>
    <w:tmpl w:val="53B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2891358"/>
    <w:multiLevelType w:val="hybridMultilevel"/>
    <w:tmpl w:val="AB9872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1E6ED5"/>
    <w:multiLevelType w:val="hybridMultilevel"/>
    <w:tmpl w:val="3FBEC706"/>
    <w:lvl w:ilvl="0" w:tplc="EC7CF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4370E12"/>
    <w:multiLevelType w:val="hybridMultilevel"/>
    <w:tmpl w:val="EE06DA4A"/>
    <w:lvl w:ilvl="0" w:tplc="833AB3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C19C1C88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51A0D28"/>
    <w:multiLevelType w:val="hybridMultilevel"/>
    <w:tmpl w:val="B0A094FC"/>
    <w:lvl w:ilvl="0" w:tplc="E90AB7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6693142"/>
    <w:multiLevelType w:val="multilevel"/>
    <w:tmpl w:val="E06A03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3710B6"/>
    <w:multiLevelType w:val="multilevel"/>
    <w:tmpl w:val="4720EA52"/>
    <w:lvl w:ilvl="0">
      <w:start w:val="1"/>
      <w:numFmt w:val="bullet"/>
      <w:pStyle w:val="a0"/>
      <w:lvlText w:val=""/>
      <w:lvlJc w:val="left"/>
      <w:pPr>
        <w:tabs>
          <w:tab w:val="num" w:pos="1219"/>
        </w:tabs>
        <w:ind w:left="1219" w:hanging="36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588"/>
        </w:tabs>
        <w:ind w:left="1588" w:hanging="36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2353"/>
        </w:tabs>
        <w:ind w:left="2353" w:hanging="368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</w:abstractNum>
  <w:abstractNum w:abstractNumId="44" w15:restartNumberingAfterBreak="0">
    <w:nsid w:val="57E5453B"/>
    <w:multiLevelType w:val="hybridMultilevel"/>
    <w:tmpl w:val="6A0A630A"/>
    <w:lvl w:ilvl="0" w:tplc="2BB88D58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1E6AE5"/>
    <w:multiLevelType w:val="multilevel"/>
    <w:tmpl w:val="49DE550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C910128"/>
    <w:multiLevelType w:val="hybridMultilevel"/>
    <w:tmpl w:val="667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124F1D"/>
    <w:multiLevelType w:val="hybridMultilevel"/>
    <w:tmpl w:val="1F58F8D4"/>
    <w:lvl w:ilvl="0" w:tplc="96D4B224">
      <w:start w:val="1"/>
      <w:numFmt w:val="bullet"/>
      <w:lvlText w:val="-"/>
      <w:lvlJc w:val="left"/>
      <w:pPr>
        <w:ind w:left="720" w:hanging="360"/>
      </w:pPr>
      <w:rPr>
        <w:rFonts w:ascii="Monotxt" w:hAnsi="Monotx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 w15:restartNumberingAfterBreak="0">
    <w:nsid w:val="5EE41451"/>
    <w:multiLevelType w:val="multilevel"/>
    <w:tmpl w:val="36D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F6346E"/>
    <w:multiLevelType w:val="hybridMultilevel"/>
    <w:tmpl w:val="5C9AD8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973CDA"/>
    <w:multiLevelType w:val="multilevel"/>
    <w:tmpl w:val="F36034F6"/>
    <w:lvl w:ilvl="0">
      <w:start w:val="1"/>
      <w:numFmt w:val="decimal"/>
      <w:pStyle w:val="1Zagolovok"/>
      <w:suff w:val="space"/>
      <w:lvlText w:val="%1"/>
      <w:lvlJc w:val="left"/>
      <w:pPr>
        <w:ind w:left="851" w:firstLine="851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11Zagolovok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8"/>
        <w:szCs w:val="28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111Zagolovok"/>
      <w:suff w:val="space"/>
      <w:lvlText w:val="%1.%2.%3"/>
      <w:lvlJc w:val="left"/>
      <w:pPr>
        <w:ind w:left="1248" w:firstLine="454"/>
      </w:pPr>
      <w:rPr>
        <w:rFonts w:ascii="Times New Roman" w:hAnsi="Times New Roman" w:hint="default"/>
      </w:rPr>
    </w:lvl>
    <w:lvl w:ilvl="3">
      <w:start w:val="1"/>
      <w:numFmt w:val="decimal"/>
      <w:pStyle w:val="1111Zagolovok"/>
      <w:suff w:val="space"/>
      <w:lvlText w:val="%1.%2.%3.%4"/>
      <w:lvlJc w:val="left"/>
      <w:pPr>
        <w:ind w:left="1248" w:firstLine="454"/>
      </w:pPr>
      <w:rPr>
        <w:rFonts w:ascii="Times New Roman" w:hAnsi="Times New Roman" w:hint="default"/>
      </w:rPr>
    </w:lvl>
    <w:lvl w:ilvl="4">
      <w:start w:val="1"/>
      <w:numFmt w:val="decimal"/>
      <w:pStyle w:val="11111Zagolovok"/>
      <w:suff w:val="space"/>
      <w:lvlText w:val="%1.%2.%3.%4.%5"/>
      <w:lvlJc w:val="left"/>
      <w:pPr>
        <w:ind w:left="1248" w:firstLine="45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42"/>
        </w:tabs>
        <w:ind w:left="1248" w:firstLine="45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44"/>
        </w:tabs>
        <w:ind w:left="254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88"/>
        </w:tabs>
        <w:ind w:left="26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32"/>
        </w:tabs>
        <w:ind w:left="2832" w:hanging="1584"/>
      </w:pPr>
      <w:rPr>
        <w:rFonts w:hint="default"/>
      </w:rPr>
    </w:lvl>
  </w:abstractNum>
  <w:abstractNum w:abstractNumId="51" w15:restartNumberingAfterBreak="0">
    <w:nsid w:val="680B31B8"/>
    <w:multiLevelType w:val="hybridMultilevel"/>
    <w:tmpl w:val="ACA25296"/>
    <w:lvl w:ilvl="0" w:tplc="C2ACE6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9E5503F"/>
    <w:multiLevelType w:val="hybridMultilevel"/>
    <w:tmpl w:val="6F38206A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SimSu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045DC8"/>
    <w:multiLevelType w:val="hybridMultilevel"/>
    <w:tmpl w:val="AB9872C4"/>
    <w:lvl w:ilvl="0" w:tplc="168A14D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B0906A6"/>
    <w:multiLevelType w:val="multilevel"/>
    <w:tmpl w:val="5A9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145E54"/>
    <w:multiLevelType w:val="hybridMultilevel"/>
    <w:tmpl w:val="FE32826A"/>
    <w:lvl w:ilvl="0" w:tplc="359E46C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DE1357"/>
    <w:multiLevelType w:val="multilevel"/>
    <w:tmpl w:val="5C5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33A5326"/>
    <w:multiLevelType w:val="hybridMultilevel"/>
    <w:tmpl w:val="527A68C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5A170A1"/>
    <w:multiLevelType w:val="hybridMultilevel"/>
    <w:tmpl w:val="3388582C"/>
    <w:lvl w:ilvl="0" w:tplc="C2ACE6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7CE9419C"/>
    <w:multiLevelType w:val="hybridMultilevel"/>
    <w:tmpl w:val="901C1BFC"/>
    <w:lvl w:ilvl="0" w:tplc="359E46CA">
      <w:start w:val="1"/>
      <w:numFmt w:val="bullet"/>
      <w:lvlText w:val="–"/>
      <w:lvlJc w:val="left"/>
      <w:pPr>
        <w:ind w:left="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0" w15:restartNumberingAfterBreak="0">
    <w:nsid w:val="7F035C27"/>
    <w:multiLevelType w:val="hybridMultilevel"/>
    <w:tmpl w:val="CB3C5660"/>
    <w:lvl w:ilvl="0" w:tplc="1B8632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71861269">
    <w:abstractNumId w:val="16"/>
  </w:num>
  <w:num w:numId="2" w16cid:durableId="1965768700">
    <w:abstractNumId w:val="18"/>
  </w:num>
  <w:num w:numId="3" w16cid:durableId="720329997">
    <w:abstractNumId w:val="50"/>
  </w:num>
  <w:num w:numId="4" w16cid:durableId="322469135">
    <w:abstractNumId w:val="24"/>
    <w:lvlOverride w:ilvl="0">
      <w:startOverride w:val="1"/>
    </w:lvlOverride>
  </w:num>
  <w:num w:numId="5" w16cid:durableId="1502548769">
    <w:abstractNumId w:val="11"/>
  </w:num>
  <w:num w:numId="6" w16cid:durableId="188683087">
    <w:abstractNumId w:val="14"/>
  </w:num>
  <w:num w:numId="7" w16cid:durableId="563027770">
    <w:abstractNumId w:val="19"/>
  </w:num>
  <w:num w:numId="8" w16cid:durableId="1048384455">
    <w:abstractNumId w:val="43"/>
  </w:num>
  <w:num w:numId="9" w16cid:durableId="793862091">
    <w:abstractNumId w:val="47"/>
  </w:num>
  <w:num w:numId="10" w16cid:durableId="1439638145">
    <w:abstractNumId w:val="57"/>
  </w:num>
  <w:num w:numId="11" w16cid:durableId="1691183449">
    <w:abstractNumId w:val="44"/>
  </w:num>
  <w:num w:numId="12" w16cid:durableId="126825271">
    <w:abstractNumId w:val="25"/>
  </w:num>
  <w:num w:numId="13" w16cid:durableId="566183193">
    <w:abstractNumId w:val="49"/>
  </w:num>
  <w:num w:numId="14" w16cid:durableId="1890997255">
    <w:abstractNumId w:val="2"/>
  </w:num>
  <w:num w:numId="15" w16cid:durableId="1387559688">
    <w:abstractNumId w:val="55"/>
  </w:num>
  <w:num w:numId="16" w16cid:durableId="523861419">
    <w:abstractNumId w:val="59"/>
  </w:num>
  <w:num w:numId="17" w16cid:durableId="1044598367">
    <w:abstractNumId w:val="34"/>
  </w:num>
  <w:num w:numId="18" w16cid:durableId="1041396827">
    <w:abstractNumId w:val="36"/>
  </w:num>
  <w:num w:numId="19" w16cid:durableId="1386757428">
    <w:abstractNumId w:val="52"/>
  </w:num>
  <w:num w:numId="20" w16cid:durableId="1846555570">
    <w:abstractNumId w:val="20"/>
  </w:num>
  <w:num w:numId="21" w16cid:durableId="1017197918">
    <w:abstractNumId w:val="3"/>
  </w:num>
  <w:num w:numId="22" w16cid:durableId="2014605610">
    <w:abstractNumId w:val="17"/>
  </w:num>
  <w:num w:numId="23" w16cid:durableId="1539783834">
    <w:abstractNumId w:val="35"/>
  </w:num>
  <w:num w:numId="24" w16cid:durableId="795559305">
    <w:abstractNumId w:val="39"/>
  </w:num>
  <w:num w:numId="25" w16cid:durableId="2127307744">
    <w:abstractNumId w:val="40"/>
  </w:num>
  <w:num w:numId="26" w16cid:durableId="694429699">
    <w:abstractNumId w:val="31"/>
  </w:num>
  <w:num w:numId="27" w16cid:durableId="197398111">
    <w:abstractNumId w:val="6"/>
  </w:num>
  <w:num w:numId="28" w16cid:durableId="967971154">
    <w:abstractNumId w:val="33"/>
  </w:num>
  <w:num w:numId="29" w16cid:durableId="334693288">
    <w:abstractNumId w:val="46"/>
  </w:num>
  <w:num w:numId="30" w16cid:durableId="1035617629">
    <w:abstractNumId w:val="30"/>
  </w:num>
  <w:num w:numId="31" w16cid:durableId="1251352556">
    <w:abstractNumId w:val="41"/>
  </w:num>
  <w:num w:numId="32" w16cid:durableId="1734548582">
    <w:abstractNumId w:val="21"/>
  </w:num>
  <w:num w:numId="33" w16cid:durableId="438841039">
    <w:abstractNumId w:val="22"/>
  </w:num>
  <w:num w:numId="34" w16cid:durableId="552544775">
    <w:abstractNumId w:val="29"/>
  </w:num>
  <w:num w:numId="35" w16cid:durableId="1834761218">
    <w:abstractNumId w:val="12"/>
  </w:num>
  <w:num w:numId="36" w16cid:durableId="1336955869">
    <w:abstractNumId w:val="60"/>
  </w:num>
  <w:num w:numId="37" w16cid:durableId="1676348389">
    <w:abstractNumId w:val="53"/>
  </w:num>
  <w:num w:numId="38" w16cid:durableId="648245932">
    <w:abstractNumId w:val="45"/>
  </w:num>
  <w:num w:numId="39" w16cid:durableId="1246308533">
    <w:abstractNumId w:val="23"/>
  </w:num>
  <w:num w:numId="40" w16cid:durableId="1336810311">
    <w:abstractNumId w:val="38"/>
  </w:num>
  <w:num w:numId="41" w16cid:durableId="686908950">
    <w:abstractNumId w:val="8"/>
  </w:num>
  <w:num w:numId="42" w16cid:durableId="1337028250">
    <w:abstractNumId w:val="58"/>
  </w:num>
  <w:num w:numId="43" w16cid:durableId="2073774942">
    <w:abstractNumId w:val="5"/>
  </w:num>
  <w:num w:numId="44" w16cid:durableId="10423707">
    <w:abstractNumId w:val="15"/>
  </w:num>
  <w:num w:numId="45" w16cid:durableId="604460077">
    <w:abstractNumId w:val="7"/>
  </w:num>
  <w:num w:numId="46" w16cid:durableId="162445611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164589471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840630342">
    <w:abstractNumId w:val="37"/>
  </w:num>
  <w:num w:numId="49" w16cid:durableId="530384816">
    <w:abstractNumId w:val="10"/>
    <w:lvlOverride w:ilvl="0">
      <w:lvl w:ilvl="0">
        <w:numFmt w:val="decimal"/>
        <w:lvlText w:val="%1."/>
        <w:lvlJc w:val="left"/>
      </w:lvl>
    </w:lvlOverride>
  </w:num>
  <w:num w:numId="50" w16cid:durableId="453059488">
    <w:abstractNumId w:val="32"/>
  </w:num>
  <w:num w:numId="51" w16cid:durableId="579758976">
    <w:abstractNumId w:val="56"/>
  </w:num>
  <w:num w:numId="52" w16cid:durableId="455297012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352728783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52316410">
    <w:abstractNumId w:val="26"/>
  </w:num>
  <w:num w:numId="55" w16cid:durableId="1311446911">
    <w:abstractNumId w:val="42"/>
    <w:lvlOverride w:ilvl="0">
      <w:lvl w:ilvl="0">
        <w:numFmt w:val="decimal"/>
        <w:lvlText w:val="%1."/>
        <w:lvlJc w:val="left"/>
      </w:lvl>
    </w:lvlOverride>
  </w:num>
  <w:num w:numId="56" w16cid:durableId="22832902">
    <w:abstractNumId w:val="54"/>
  </w:num>
  <w:num w:numId="57" w16cid:durableId="772214054">
    <w:abstractNumId w:val="9"/>
  </w:num>
  <w:num w:numId="58" w16cid:durableId="38092598">
    <w:abstractNumId w:val="4"/>
  </w:num>
  <w:num w:numId="59" w16cid:durableId="627125808">
    <w:abstractNumId w:val="28"/>
  </w:num>
  <w:num w:numId="60" w16cid:durableId="327904386">
    <w:abstractNumId w:val="13"/>
  </w:num>
  <w:num w:numId="61" w16cid:durableId="1649747710">
    <w:abstractNumId w:val="1"/>
  </w:num>
  <w:num w:numId="62" w16cid:durableId="621768497">
    <w:abstractNumId w:val="27"/>
    <w:lvlOverride w:ilvl="0">
      <w:lvl w:ilvl="0">
        <w:numFmt w:val="decimal"/>
        <w:lvlText w:val="%1."/>
        <w:lvlJc w:val="left"/>
      </w:lvl>
    </w:lvlOverride>
  </w:num>
  <w:num w:numId="63" w16cid:durableId="981344946">
    <w:abstractNumId w:val="48"/>
  </w:num>
  <w:num w:numId="64" w16cid:durableId="1559242619">
    <w:abstractNumId w:val="5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2B9"/>
    <w:rsid w:val="000001FC"/>
    <w:rsid w:val="00001FA7"/>
    <w:rsid w:val="00001FB0"/>
    <w:rsid w:val="0000291D"/>
    <w:rsid w:val="00003D90"/>
    <w:rsid w:val="000051AE"/>
    <w:rsid w:val="00014339"/>
    <w:rsid w:val="000151A0"/>
    <w:rsid w:val="00017797"/>
    <w:rsid w:val="00017F83"/>
    <w:rsid w:val="00022CC6"/>
    <w:rsid w:val="00023B9F"/>
    <w:rsid w:val="00023E28"/>
    <w:rsid w:val="00023E76"/>
    <w:rsid w:val="00025B02"/>
    <w:rsid w:val="00030510"/>
    <w:rsid w:val="00032C94"/>
    <w:rsid w:val="00043AA7"/>
    <w:rsid w:val="000444A1"/>
    <w:rsid w:val="000458A3"/>
    <w:rsid w:val="00045D06"/>
    <w:rsid w:val="000466CA"/>
    <w:rsid w:val="00046E97"/>
    <w:rsid w:val="00047EDC"/>
    <w:rsid w:val="00053295"/>
    <w:rsid w:val="000554DF"/>
    <w:rsid w:val="000560C4"/>
    <w:rsid w:val="00057264"/>
    <w:rsid w:val="00057892"/>
    <w:rsid w:val="00064E65"/>
    <w:rsid w:val="00066AC1"/>
    <w:rsid w:val="00066CE3"/>
    <w:rsid w:val="00070A53"/>
    <w:rsid w:val="000731C8"/>
    <w:rsid w:val="00076D35"/>
    <w:rsid w:val="00080449"/>
    <w:rsid w:val="00085FD4"/>
    <w:rsid w:val="00092214"/>
    <w:rsid w:val="00092D7B"/>
    <w:rsid w:val="000A31EC"/>
    <w:rsid w:val="000A64A5"/>
    <w:rsid w:val="000A65BB"/>
    <w:rsid w:val="000A68F6"/>
    <w:rsid w:val="000B1BA6"/>
    <w:rsid w:val="000B401D"/>
    <w:rsid w:val="000B4335"/>
    <w:rsid w:val="000C1E46"/>
    <w:rsid w:val="000C2B72"/>
    <w:rsid w:val="000C3BD6"/>
    <w:rsid w:val="000C5E8C"/>
    <w:rsid w:val="000D0788"/>
    <w:rsid w:val="000D2110"/>
    <w:rsid w:val="000D235B"/>
    <w:rsid w:val="000D2623"/>
    <w:rsid w:val="000D3734"/>
    <w:rsid w:val="000D46D5"/>
    <w:rsid w:val="000D6328"/>
    <w:rsid w:val="000D6BC0"/>
    <w:rsid w:val="000D732E"/>
    <w:rsid w:val="000E01C3"/>
    <w:rsid w:val="000E0B61"/>
    <w:rsid w:val="000E35F7"/>
    <w:rsid w:val="000E49F5"/>
    <w:rsid w:val="000E7929"/>
    <w:rsid w:val="000E7E98"/>
    <w:rsid w:val="000E7EC1"/>
    <w:rsid w:val="000F5307"/>
    <w:rsid w:val="000F686A"/>
    <w:rsid w:val="000F753D"/>
    <w:rsid w:val="00100C21"/>
    <w:rsid w:val="00103014"/>
    <w:rsid w:val="00103C82"/>
    <w:rsid w:val="00106140"/>
    <w:rsid w:val="001152C0"/>
    <w:rsid w:val="00122C69"/>
    <w:rsid w:val="0012507A"/>
    <w:rsid w:val="001257D8"/>
    <w:rsid w:val="00126B7A"/>
    <w:rsid w:val="0012793F"/>
    <w:rsid w:val="00137D93"/>
    <w:rsid w:val="001434BA"/>
    <w:rsid w:val="0014350E"/>
    <w:rsid w:val="001450CD"/>
    <w:rsid w:val="00150682"/>
    <w:rsid w:val="00153EEA"/>
    <w:rsid w:val="0015662B"/>
    <w:rsid w:val="00157EE0"/>
    <w:rsid w:val="00161774"/>
    <w:rsid w:val="00166DD8"/>
    <w:rsid w:val="00172A5B"/>
    <w:rsid w:val="00175D5F"/>
    <w:rsid w:val="001828E5"/>
    <w:rsid w:val="00183D40"/>
    <w:rsid w:val="00184590"/>
    <w:rsid w:val="001879FF"/>
    <w:rsid w:val="001A1F7F"/>
    <w:rsid w:val="001A2BCE"/>
    <w:rsid w:val="001A3076"/>
    <w:rsid w:val="001A344F"/>
    <w:rsid w:val="001A758B"/>
    <w:rsid w:val="001A7A3F"/>
    <w:rsid w:val="001A7D22"/>
    <w:rsid w:val="001B2137"/>
    <w:rsid w:val="001B3FFE"/>
    <w:rsid w:val="001B43F6"/>
    <w:rsid w:val="001B4504"/>
    <w:rsid w:val="001B5796"/>
    <w:rsid w:val="001B5D0C"/>
    <w:rsid w:val="001B6BFE"/>
    <w:rsid w:val="001C2A2A"/>
    <w:rsid w:val="001C398E"/>
    <w:rsid w:val="001C46D4"/>
    <w:rsid w:val="001C4704"/>
    <w:rsid w:val="001C481D"/>
    <w:rsid w:val="001C6FC1"/>
    <w:rsid w:val="001D1762"/>
    <w:rsid w:val="001D27E0"/>
    <w:rsid w:val="001D2C6D"/>
    <w:rsid w:val="001D616D"/>
    <w:rsid w:val="001D71B3"/>
    <w:rsid w:val="001F6D55"/>
    <w:rsid w:val="0020200C"/>
    <w:rsid w:val="00203F07"/>
    <w:rsid w:val="00206D1A"/>
    <w:rsid w:val="002115DE"/>
    <w:rsid w:val="00211CAB"/>
    <w:rsid w:val="002132A9"/>
    <w:rsid w:val="00213400"/>
    <w:rsid w:val="00214096"/>
    <w:rsid w:val="00216839"/>
    <w:rsid w:val="002176F3"/>
    <w:rsid w:val="00217D09"/>
    <w:rsid w:val="00223332"/>
    <w:rsid w:val="002239C9"/>
    <w:rsid w:val="002258E3"/>
    <w:rsid w:val="00230716"/>
    <w:rsid w:val="0023354A"/>
    <w:rsid w:val="00234B0E"/>
    <w:rsid w:val="00240524"/>
    <w:rsid w:val="00240D1D"/>
    <w:rsid w:val="002471FB"/>
    <w:rsid w:val="00250441"/>
    <w:rsid w:val="00252943"/>
    <w:rsid w:val="002559F7"/>
    <w:rsid w:val="002567E3"/>
    <w:rsid w:val="00256E5D"/>
    <w:rsid w:val="00257AD8"/>
    <w:rsid w:val="00261696"/>
    <w:rsid w:val="00261806"/>
    <w:rsid w:val="0026575A"/>
    <w:rsid w:val="0026642D"/>
    <w:rsid w:val="0026673A"/>
    <w:rsid w:val="00267772"/>
    <w:rsid w:val="002776DD"/>
    <w:rsid w:val="00284D70"/>
    <w:rsid w:val="00284F11"/>
    <w:rsid w:val="002859F3"/>
    <w:rsid w:val="002872CE"/>
    <w:rsid w:val="0028761F"/>
    <w:rsid w:val="00292D3F"/>
    <w:rsid w:val="002A3A98"/>
    <w:rsid w:val="002A3C3E"/>
    <w:rsid w:val="002A5CC8"/>
    <w:rsid w:val="002B5F02"/>
    <w:rsid w:val="002B6F87"/>
    <w:rsid w:val="002C316A"/>
    <w:rsid w:val="002C4D5B"/>
    <w:rsid w:val="002C6F26"/>
    <w:rsid w:val="002C708C"/>
    <w:rsid w:val="002C7469"/>
    <w:rsid w:val="002C77D2"/>
    <w:rsid w:val="002D0258"/>
    <w:rsid w:val="002D39E7"/>
    <w:rsid w:val="002E319D"/>
    <w:rsid w:val="002E31A2"/>
    <w:rsid w:val="002E345C"/>
    <w:rsid w:val="002E5DC2"/>
    <w:rsid w:val="002E7689"/>
    <w:rsid w:val="002E7759"/>
    <w:rsid w:val="002F3186"/>
    <w:rsid w:val="00302EDA"/>
    <w:rsid w:val="00306430"/>
    <w:rsid w:val="00307B29"/>
    <w:rsid w:val="00310BE7"/>
    <w:rsid w:val="003134DA"/>
    <w:rsid w:val="00314F35"/>
    <w:rsid w:val="00316D3C"/>
    <w:rsid w:val="00321D80"/>
    <w:rsid w:val="00326AE0"/>
    <w:rsid w:val="003272D3"/>
    <w:rsid w:val="00330120"/>
    <w:rsid w:val="00330486"/>
    <w:rsid w:val="00332B3B"/>
    <w:rsid w:val="00340146"/>
    <w:rsid w:val="00341606"/>
    <w:rsid w:val="00341C73"/>
    <w:rsid w:val="00343397"/>
    <w:rsid w:val="00347B14"/>
    <w:rsid w:val="00350389"/>
    <w:rsid w:val="00350999"/>
    <w:rsid w:val="00350CD4"/>
    <w:rsid w:val="00351837"/>
    <w:rsid w:val="00353BFF"/>
    <w:rsid w:val="00357D3B"/>
    <w:rsid w:val="00360A72"/>
    <w:rsid w:val="00364EF2"/>
    <w:rsid w:val="0036545A"/>
    <w:rsid w:val="00365A13"/>
    <w:rsid w:val="0036624C"/>
    <w:rsid w:val="00377CD7"/>
    <w:rsid w:val="00381951"/>
    <w:rsid w:val="0039170C"/>
    <w:rsid w:val="00391F59"/>
    <w:rsid w:val="003920BD"/>
    <w:rsid w:val="00392C40"/>
    <w:rsid w:val="003945EE"/>
    <w:rsid w:val="003970E8"/>
    <w:rsid w:val="00397E79"/>
    <w:rsid w:val="003A20CF"/>
    <w:rsid w:val="003A4C64"/>
    <w:rsid w:val="003A6D4F"/>
    <w:rsid w:val="003A77C4"/>
    <w:rsid w:val="003B0CDB"/>
    <w:rsid w:val="003B4471"/>
    <w:rsid w:val="003B47ED"/>
    <w:rsid w:val="003B5FD1"/>
    <w:rsid w:val="003B7095"/>
    <w:rsid w:val="003C26E5"/>
    <w:rsid w:val="003C554E"/>
    <w:rsid w:val="003C5C4C"/>
    <w:rsid w:val="003C65FC"/>
    <w:rsid w:val="003D4867"/>
    <w:rsid w:val="003D6249"/>
    <w:rsid w:val="003D77B5"/>
    <w:rsid w:val="003E0154"/>
    <w:rsid w:val="003E0294"/>
    <w:rsid w:val="003E242D"/>
    <w:rsid w:val="003E48E5"/>
    <w:rsid w:val="003E52E1"/>
    <w:rsid w:val="003E7324"/>
    <w:rsid w:val="003F1341"/>
    <w:rsid w:val="003F73FF"/>
    <w:rsid w:val="003F758F"/>
    <w:rsid w:val="00407986"/>
    <w:rsid w:val="004101F8"/>
    <w:rsid w:val="00410A82"/>
    <w:rsid w:val="0041156C"/>
    <w:rsid w:val="0041262A"/>
    <w:rsid w:val="0041554D"/>
    <w:rsid w:val="004176B2"/>
    <w:rsid w:val="00420334"/>
    <w:rsid w:val="004206B1"/>
    <w:rsid w:val="00421C3C"/>
    <w:rsid w:val="004226C7"/>
    <w:rsid w:val="004244AB"/>
    <w:rsid w:val="00424525"/>
    <w:rsid w:val="00424E0E"/>
    <w:rsid w:val="004267FB"/>
    <w:rsid w:val="0043161D"/>
    <w:rsid w:val="004416DB"/>
    <w:rsid w:val="00442BA5"/>
    <w:rsid w:val="00443395"/>
    <w:rsid w:val="0044457C"/>
    <w:rsid w:val="00445647"/>
    <w:rsid w:val="00446898"/>
    <w:rsid w:val="00446F62"/>
    <w:rsid w:val="0045186D"/>
    <w:rsid w:val="0045614F"/>
    <w:rsid w:val="00456373"/>
    <w:rsid w:val="004567F5"/>
    <w:rsid w:val="00460F6D"/>
    <w:rsid w:val="004672E8"/>
    <w:rsid w:val="00472851"/>
    <w:rsid w:val="004730DB"/>
    <w:rsid w:val="00473C2B"/>
    <w:rsid w:val="004774BA"/>
    <w:rsid w:val="004810E5"/>
    <w:rsid w:val="004811A6"/>
    <w:rsid w:val="004843C6"/>
    <w:rsid w:val="00490EE0"/>
    <w:rsid w:val="00491FBA"/>
    <w:rsid w:val="004929AD"/>
    <w:rsid w:val="0049792A"/>
    <w:rsid w:val="004A1E47"/>
    <w:rsid w:val="004A544D"/>
    <w:rsid w:val="004A61C8"/>
    <w:rsid w:val="004A676F"/>
    <w:rsid w:val="004B27EB"/>
    <w:rsid w:val="004B2A13"/>
    <w:rsid w:val="004B31A3"/>
    <w:rsid w:val="004B54BE"/>
    <w:rsid w:val="004B63CE"/>
    <w:rsid w:val="004B6C13"/>
    <w:rsid w:val="004C2C95"/>
    <w:rsid w:val="004D0285"/>
    <w:rsid w:val="004D11C0"/>
    <w:rsid w:val="004D3317"/>
    <w:rsid w:val="004D382F"/>
    <w:rsid w:val="004D4DA7"/>
    <w:rsid w:val="004D6970"/>
    <w:rsid w:val="004F5B3D"/>
    <w:rsid w:val="004F71A4"/>
    <w:rsid w:val="005039B9"/>
    <w:rsid w:val="00503A8B"/>
    <w:rsid w:val="005115C5"/>
    <w:rsid w:val="0051164E"/>
    <w:rsid w:val="00520266"/>
    <w:rsid w:val="005208F6"/>
    <w:rsid w:val="005219C3"/>
    <w:rsid w:val="00527C52"/>
    <w:rsid w:val="00531409"/>
    <w:rsid w:val="00532C4D"/>
    <w:rsid w:val="00534EAC"/>
    <w:rsid w:val="00535603"/>
    <w:rsid w:val="0053689F"/>
    <w:rsid w:val="005370C8"/>
    <w:rsid w:val="00541111"/>
    <w:rsid w:val="00542DCB"/>
    <w:rsid w:val="00543CCD"/>
    <w:rsid w:val="00543EAC"/>
    <w:rsid w:val="00544540"/>
    <w:rsid w:val="00545AC1"/>
    <w:rsid w:val="00551700"/>
    <w:rsid w:val="00551FEA"/>
    <w:rsid w:val="00552F83"/>
    <w:rsid w:val="005616AD"/>
    <w:rsid w:val="0056219C"/>
    <w:rsid w:val="005637BC"/>
    <w:rsid w:val="00565CD0"/>
    <w:rsid w:val="00570BC8"/>
    <w:rsid w:val="00573765"/>
    <w:rsid w:val="005741BB"/>
    <w:rsid w:val="00577A4B"/>
    <w:rsid w:val="0058105B"/>
    <w:rsid w:val="00587074"/>
    <w:rsid w:val="00587AEF"/>
    <w:rsid w:val="00591CB1"/>
    <w:rsid w:val="00593E95"/>
    <w:rsid w:val="005945BE"/>
    <w:rsid w:val="005976F6"/>
    <w:rsid w:val="005A46C2"/>
    <w:rsid w:val="005A4D38"/>
    <w:rsid w:val="005A73F1"/>
    <w:rsid w:val="005A7878"/>
    <w:rsid w:val="005B017A"/>
    <w:rsid w:val="005B1990"/>
    <w:rsid w:val="005B451D"/>
    <w:rsid w:val="005B65F7"/>
    <w:rsid w:val="005C31C3"/>
    <w:rsid w:val="005C4FC6"/>
    <w:rsid w:val="005C73E5"/>
    <w:rsid w:val="005C74D5"/>
    <w:rsid w:val="005D1735"/>
    <w:rsid w:val="005D1B07"/>
    <w:rsid w:val="005D369F"/>
    <w:rsid w:val="005D4A19"/>
    <w:rsid w:val="005E5054"/>
    <w:rsid w:val="005E7625"/>
    <w:rsid w:val="005F3843"/>
    <w:rsid w:val="005F3F74"/>
    <w:rsid w:val="005F6E1C"/>
    <w:rsid w:val="00601B23"/>
    <w:rsid w:val="00604F45"/>
    <w:rsid w:val="006072F7"/>
    <w:rsid w:val="006113DD"/>
    <w:rsid w:val="006136C7"/>
    <w:rsid w:val="006166B2"/>
    <w:rsid w:val="00616C91"/>
    <w:rsid w:val="006213F9"/>
    <w:rsid w:val="00622909"/>
    <w:rsid w:val="00625997"/>
    <w:rsid w:val="00630A28"/>
    <w:rsid w:val="00630CA9"/>
    <w:rsid w:val="00633C0B"/>
    <w:rsid w:val="00634974"/>
    <w:rsid w:val="00635AA0"/>
    <w:rsid w:val="00641E2A"/>
    <w:rsid w:val="006459BA"/>
    <w:rsid w:val="00646283"/>
    <w:rsid w:val="00647390"/>
    <w:rsid w:val="0065148E"/>
    <w:rsid w:val="00654CDF"/>
    <w:rsid w:val="00656070"/>
    <w:rsid w:val="0066137B"/>
    <w:rsid w:val="00663FD4"/>
    <w:rsid w:val="006700DB"/>
    <w:rsid w:val="006706A4"/>
    <w:rsid w:val="00671403"/>
    <w:rsid w:val="00671559"/>
    <w:rsid w:val="00672437"/>
    <w:rsid w:val="00673C81"/>
    <w:rsid w:val="00673FF2"/>
    <w:rsid w:val="0068337C"/>
    <w:rsid w:val="00684EB4"/>
    <w:rsid w:val="00685F69"/>
    <w:rsid w:val="00692549"/>
    <w:rsid w:val="00692EB4"/>
    <w:rsid w:val="006934F7"/>
    <w:rsid w:val="00694781"/>
    <w:rsid w:val="006A5351"/>
    <w:rsid w:val="006A732C"/>
    <w:rsid w:val="006B03FA"/>
    <w:rsid w:val="006B1769"/>
    <w:rsid w:val="006B3EB8"/>
    <w:rsid w:val="006B4EAE"/>
    <w:rsid w:val="006B5245"/>
    <w:rsid w:val="006B5625"/>
    <w:rsid w:val="006B6216"/>
    <w:rsid w:val="006B691E"/>
    <w:rsid w:val="006C6A81"/>
    <w:rsid w:val="006C6B04"/>
    <w:rsid w:val="006C71E0"/>
    <w:rsid w:val="006D152A"/>
    <w:rsid w:val="006D30A4"/>
    <w:rsid w:val="006D4F0A"/>
    <w:rsid w:val="006D5572"/>
    <w:rsid w:val="006D55ED"/>
    <w:rsid w:val="006D6615"/>
    <w:rsid w:val="006D7F73"/>
    <w:rsid w:val="006E11E1"/>
    <w:rsid w:val="006E2906"/>
    <w:rsid w:val="006E306B"/>
    <w:rsid w:val="006E4BB2"/>
    <w:rsid w:val="006E738D"/>
    <w:rsid w:val="006E73C5"/>
    <w:rsid w:val="006E7C2A"/>
    <w:rsid w:val="006F0AAA"/>
    <w:rsid w:val="006F15A6"/>
    <w:rsid w:val="006F37C4"/>
    <w:rsid w:val="006F5140"/>
    <w:rsid w:val="006F6387"/>
    <w:rsid w:val="00700B1D"/>
    <w:rsid w:val="00702CAC"/>
    <w:rsid w:val="00702F81"/>
    <w:rsid w:val="00703254"/>
    <w:rsid w:val="00703D07"/>
    <w:rsid w:val="00711874"/>
    <w:rsid w:val="007124A7"/>
    <w:rsid w:val="00715D27"/>
    <w:rsid w:val="00717667"/>
    <w:rsid w:val="00720404"/>
    <w:rsid w:val="00722C9A"/>
    <w:rsid w:val="00723EEA"/>
    <w:rsid w:val="00725C5E"/>
    <w:rsid w:val="007273F0"/>
    <w:rsid w:val="00727682"/>
    <w:rsid w:val="00736190"/>
    <w:rsid w:val="00741880"/>
    <w:rsid w:val="0074419C"/>
    <w:rsid w:val="00745C4C"/>
    <w:rsid w:val="00746743"/>
    <w:rsid w:val="00747E44"/>
    <w:rsid w:val="00747F83"/>
    <w:rsid w:val="00750373"/>
    <w:rsid w:val="00754EE5"/>
    <w:rsid w:val="0075584E"/>
    <w:rsid w:val="00762C69"/>
    <w:rsid w:val="00762DAD"/>
    <w:rsid w:val="00772234"/>
    <w:rsid w:val="00773B0C"/>
    <w:rsid w:val="00774404"/>
    <w:rsid w:val="00774650"/>
    <w:rsid w:val="00776862"/>
    <w:rsid w:val="0078042C"/>
    <w:rsid w:val="007821DD"/>
    <w:rsid w:val="00783087"/>
    <w:rsid w:val="00783F3F"/>
    <w:rsid w:val="007860AC"/>
    <w:rsid w:val="0078706C"/>
    <w:rsid w:val="00790B24"/>
    <w:rsid w:val="00791C9A"/>
    <w:rsid w:val="00795C4B"/>
    <w:rsid w:val="00796D42"/>
    <w:rsid w:val="00796DFE"/>
    <w:rsid w:val="007974B5"/>
    <w:rsid w:val="007A33F0"/>
    <w:rsid w:val="007B0873"/>
    <w:rsid w:val="007B08F9"/>
    <w:rsid w:val="007B23A0"/>
    <w:rsid w:val="007B2A9A"/>
    <w:rsid w:val="007B426A"/>
    <w:rsid w:val="007B5BA3"/>
    <w:rsid w:val="007B7D9D"/>
    <w:rsid w:val="007C2609"/>
    <w:rsid w:val="007C3CBF"/>
    <w:rsid w:val="007C42B9"/>
    <w:rsid w:val="007C5D72"/>
    <w:rsid w:val="007D03D3"/>
    <w:rsid w:val="007D0C34"/>
    <w:rsid w:val="007D4284"/>
    <w:rsid w:val="007D5370"/>
    <w:rsid w:val="007D623E"/>
    <w:rsid w:val="007E1369"/>
    <w:rsid w:val="007E3A36"/>
    <w:rsid w:val="007E5F07"/>
    <w:rsid w:val="007E5FFF"/>
    <w:rsid w:val="007F2C66"/>
    <w:rsid w:val="008010CA"/>
    <w:rsid w:val="00801E6D"/>
    <w:rsid w:val="008030E1"/>
    <w:rsid w:val="00810C5C"/>
    <w:rsid w:val="0081161D"/>
    <w:rsid w:val="008125F1"/>
    <w:rsid w:val="00816F16"/>
    <w:rsid w:val="00823E9E"/>
    <w:rsid w:val="008255E2"/>
    <w:rsid w:val="00826846"/>
    <w:rsid w:val="00826883"/>
    <w:rsid w:val="0083195A"/>
    <w:rsid w:val="00833DE7"/>
    <w:rsid w:val="008347DD"/>
    <w:rsid w:val="00836928"/>
    <w:rsid w:val="00837A40"/>
    <w:rsid w:val="0084050D"/>
    <w:rsid w:val="00844159"/>
    <w:rsid w:val="0084626D"/>
    <w:rsid w:val="00847718"/>
    <w:rsid w:val="00851378"/>
    <w:rsid w:val="00851CFB"/>
    <w:rsid w:val="0085303F"/>
    <w:rsid w:val="00854DDF"/>
    <w:rsid w:val="00856AB3"/>
    <w:rsid w:val="0086164F"/>
    <w:rsid w:val="00862F97"/>
    <w:rsid w:val="008632DA"/>
    <w:rsid w:val="00866592"/>
    <w:rsid w:val="008672D1"/>
    <w:rsid w:val="0087000A"/>
    <w:rsid w:val="0087077D"/>
    <w:rsid w:val="008731B2"/>
    <w:rsid w:val="00873EF6"/>
    <w:rsid w:val="00880EAB"/>
    <w:rsid w:val="008908DD"/>
    <w:rsid w:val="00891E94"/>
    <w:rsid w:val="00893136"/>
    <w:rsid w:val="00893C4B"/>
    <w:rsid w:val="00894C77"/>
    <w:rsid w:val="00895055"/>
    <w:rsid w:val="0089701C"/>
    <w:rsid w:val="008A2554"/>
    <w:rsid w:val="008A4299"/>
    <w:rsid w:val="008A5D0C"/>
    <w:rsid w:val="008A60D4"/>
    <w:rsid w:val="008B1D63"/>
    <w:rsid w:val="008B260B"/>
    <w:rsid w:val="008B2DF4"/>
    <w:rsid w:val="008B2EF7"/>
    <w:rsid w:val="008B38AD"/>
    <w:rsid w:val="008B4DC4"/>
    <w:rsid w:val="008B6DFC"/>
    <w:rsid w:val="008B7FDD"/>
    <w:rsid w:val="008C4541"/>
    <w:rsid w:val="008D0DE8"/>
    <w:rsid w:val="008D14BB"/>
    <w:rsid w:val="008D30F0"/>
    <w:rsid w:val="008D34B8"/>
    <w:rsid w:val="008E2DEB"/>
    <w:rsid w:val="008E336F"/>
    <w:rsid w:val="008E7D25"/>
    <w:rsid w:val="008F2729"/>
    <w:rsid w:val="008F6F0D"/>
    <w:rsid w:val="0090044B"/>
    <w:rsid w:val="00901681"/>
    <w:rsid w:val="00901A74"/>
    <w:rsid w:val="009037FF"/>
    <w:rsid w:val="00903D4C"/>
    <w:rsid w:val="00906A26"/>
    <w:rsid w:val="009128A2"/>
    <w:rsid w:val="00913111"/>
    <w:rsid w:val="00914F99"/>
    <w:rsid w:val="00915E21"/>
    <w:rsid w:val="009169D1"/>
    <w:rsid w:val="00920E6F"/>
    <w:rsid w:val="009231BB"/>
    <w:rsid w:val="00930792"/>
    <w:rsid w:val="00935952"/>
    <w:rsid w:val="00935D77"/>
    <w:rsid w:val="00937B4A"/>
    <w:rsid w:val="00940142"/>
    <w:rsid w:val="009409B0"/>
    <w:rsid w:val="0094213B"/>
    <w:rsid w:val="009422D5"/>
    <w:rsid w:val="009423B7"/>
    <w:rsid w:val="0094674B"/>
    <w:rsid w:val="009502B9"/>
    <w:rsid w:val="009507B7"/>
    <w:rsid w:val="00954FE5"/>
    <w:rsid w:val="00955B70"/>
    <w:rsid w:val="00957445"/>
    <w:rsid w:val="00962699"/>
    <w:rsid w:val="009631F4"/>
    <w:rsid w:val="00964113"/>
    <w:rsid w:val="00964C74"/>
    <w:rsid w:val="009666DA"/>
    <w:rsid w:val="00967BE6"/>
    <w:rsid w:val="0097096A"/>
    <w:rsid w:val="00971329"/>
    <w:rsid w:val="00973B3B"/>
    <w:rsid w:val="009814AB"/>
    <w:rsid w:val="00982631"/>
    <w:rsid w:val="00986531"/>
    <w:rsid w:val="00986AE0"/>
    <w:rsid w:val="00986E43"/>
    <w:rsid w:val="00987059"/>
    <w:rsid w:val="00991768"/>
    <w:rsid w:val="00991B37"/>
    <w:rsid w:val="00993608"/>
    <w:rsid w:val="009A077F"/>
    <w:rsid w:val="009A23BD"/>
    <w:rsid w:val="009A2E82"/>
    <w:rsid w:val="009A45E5"/>
    <w:rsid w:val="009A5692"/>
    <w:rsid w:val="009B2279"/>
    <w:rsid w:val="009B488A"/>
    <w:rsid w:val="009B4A76"/>
    <w:rsid w:val="009C0952"/>
    <w:rsid w:val="009C1637"/>
    <w:rsid w:val="009C5826"/>
    <w:rsid w:val="009C7EAC"/>
    <w:rsid w:val="009D0AEF"/>
    <w:rsid w:val="009D1F15"/>
    <w:rsid w:val="009D3053"/>
    <w:rsid w:val="009D3EB0"/>
    <w:rsid w:val="009D7D79"/>
    <w:rsid w:val="009E1A25"/>
    <w:rsid w:val="009E767D"/>
    <w:rsid w:val="009F1794"/>
    <w:rsid w:val="009F190B"/>
    <w:rsid w:val="009F6C7A"/>
    <w:rsid w:val="009F7FCA"/>
    <w:rsid w:val="00A0389F"/>
    <w:rsid w:val="00A03D43"/>
    <w:rsid w:val="00A045C0"/>
    <w:rsid w:val="00A066BF"/>
    <w:rsid w:val="00A068F6"/>
    <w:rsid w:val="00A13234"/>
    <w:rsid w:val="00A1775D"/>
    <w:rsid w:val="00A31DFF"/>
    <w:rsid w:val="00A328DA"/>
    <w:rsid w:val="00A35A9B"/>
    <w:rsid w:val="00A37CFF"/>
    <w:rsid w:val="00A37D9C"/>
    <w:rsid w:val="00A4123C"/>
    <w:rsid w:val="00A420EE"/>
    <w:rsid w:val="00A43395"/>
    <w:rsid w:val="00A4377A"/>
    <w:rsid w:val="00A45F4C"/>
    <w:rsid w:val="00A52BA2"/>
    <w:rsid w:val="00A54C04"/>
    <w:rsid w:val="00A55711"/>
    <w:rsid w:val="00A5577C"/>
    <w:rsid w:val="00A60E98"/>
    <w:rsid w:val="00A61DF3"/>
    <w:rsid w:val="00A6263B"/>
    <w:rsid w:val="00A628C5"/>
    <w:rsid w:val="00A66AA4"/>
    <w:rsid w:val="00A67E7C"/>
    <w:rsid w:val="00A71F67"/>
    <w:rsid w:val="00A73313"/>
    <w:rsid w:val="00A7453A"/>
    <w:rsid w:val="00A74C21"/>
    <w:rsid w:val="00A762C8"/>
    <w:rsid w:val="00A76AFD"/>
    <w:rsid w:val="00A76ED8"/>
    <w:rsid w:val="00A77A54"/>
    <w:rsid w:val="00A81BB0"/>
    <w:rsid w:val="00A84055"/>
    <w:rsid w:val="00A84F62"/>
    <w:rsid w:val="00A90A0B"/>
    <w:rsid w:val="00A92D60"/>
    <w:rsid w:val="00AA0DB7"/>
    <w:rsid w:val="00AA0F41"/>
    <w:rsid w:val="00AA7E69"/>
    <w:rsid w:val="00AB2B3B"/>
    <w:rsid w:val="00AB71CF"/>
    <w:rsid w:val="00AC274A"/>
    <w:rsid w:val="00AC4C36"/>
    <w:rsid w:val="00AD1E78"/>
    <w:rsid w:val="00AD2B52"/>
    <w:rsid w:val="00AD2E3F"/>
    <w:rsid w:val="00AE2ABC"/>
    <w:rsid w:val="00AE382F"/>
    <w:rsid w:val="00AE5CBE"/>
    <w:rsid w:val="00AE658C"/>
    <w:rsid w:val="00AE66EB"/>
    <w:rsid w:val="00AE68A2"/>
    <w:rsid w:val="00AE7BD2"/>
    <w:rsid w:val="00AF037A"/>
    <w:rsid w:val="00AF1F69"/>
    <w:rsid w:val="00AF1F77"/>
    <w:rsid w:val="00AF24EE"/>
    <w:rsid w:val="00AF2B7F"/>
    <w:rsid w:val="00AF5304"/>
    <w:rsid w:val="00AF5910"/>
    <w:rsid w:val="00AF6E1A"/>
    <w:rsid w:val="00AF7499"/>
    <w:rsid w:val="00B00586"/>
    <w:rsid w:val="00B07D3E"/>
    <w:rsid w:val="00B15CB3"/>
    <w:rsid w:val="00B23C2C"/>
    <w:rsid w:val="00B25089"/>
    <w:rsid w:val="00B25661"/>
    <w:rsid w:val="00B2778B"/>
    <w:rsid w:val="00B32081"/>
    <w:rsid w:val="00B34A6E"/>
    <w:rsid w:val="00B35050"/>
    <w:rsid w:val="00B35F3D"/>
    <w:rsid w:val="00B3799A"/>
    <w:rsid w:val="00B435AB"/>
    <w:rsid w:val="00B44C80"/>
    <w:rsid w:val="00B51848"/>
    <w:rsid w:val="00B54DDE"/>
    <w:rsid w:val="00B60666"/>
    <w:rsid w:val="00B60755"/>
    <w:rsid w:val="00B63E0E"/>
    <w:rsid w:val="00B6429C"/>
    <w:rsid w:val="00B66C46"/>
    <w:rsid w:val="00B71A04"/>
    <w:rsid w:val="00B73C16"/>
    <w:rsid w:val="00B7476C"/>
    <w:rsid w:val="00B86A84"/>
    <w:rsid w:val="00B87FBD"/>
    <w:rsid w:val="00B92E64"/>
    <w:rsid w:val="00B934EE"/>
    <w:rsid w:val="00B97906"/>
    <w:rsid w:val="00BA4CFE"/>
    <w:rsid w:val="00BA5E4E"/>
    <w:rsid w:val="00BA7EB9"/>
    <w:rsid w:val="00BB3D9D"/>
    <w:rsid w:val="00BB59D7"/>
    <w:rsid w:val="00BB6FDA"/>
    <w:rsid w:val="00BC2FBB"/>
    <w:rsid w:val="00BC3272"/>
    <w:rsid w:val="00BC3A8E"/>
    <w:rsid w:val="00BC55BB"/>
    <w:rsid w:val="00BD00EF"/>
    <w:rsid w:val="00BD37A1"/>
    <w:rsid w:val="00BD6C1B"/>
    <w:rsid w:val="00BD7A38"/>
    <w:rsid w:val="00BE2B9D"/>
    <w:rsid w:val="00BE4D82"/>
    <w:rsid w:val="00BE7502"/>
    <w:rsid w:val="00BE7BA0"/>
    <w:rsid w:val="00BF0B99"/>
    <w:rsid w:val="00BF4BF4"/>
    <w:rsid w:val="00BF6E20"/>
    <w:rsid w:val="00BF6FCA"/>
    <w:rsid w:val="00C01E1D"/>
    <w:rsid w:val="00C06343"/>
    <w:rsid w:val="00C072AD"/>
    <w:rsid w:val="00C10D79"/>
    <w:rsid w:val="00C11570"/>
    <w:rsid w:val="00C137A6"/>
    <w:rsid w:val="00C16371"/>
    <w:rsid w:val="00C166D8"/>
    <w:rsid w:val="00C20781"/>
    <w:rsid w:val="00C21B8D"/>
    <w:rsid w:val="00C22BC5"/>
    <w:rsid w:val="00C2544D"/>
    <w:rsid w:val="00C305ED"/>
    <w:rsid w:val="00C31716"/>
    <w:rsid w:val="00C31807"/>
    <w:rsid w:val="00C32C35"/>
    <w:rsid w:val="00C34FF2"/>
    <w:rsid w:val="00C371AF"/>
    <w:rsid w:val="00C4648C"/>
    <w:rsid w:val="00C4681E"/>
    <w:rsid w:val="00C5102A"/>
    <w:rsid w:val="00C51BCA"/>
    <w:rsid w:val="00C51DDD"/>
    <w:rsid w:val="00C54412"/>
    <w:rsid w:val="00C56D55"/>
    <w:rsid w:val="00C57950"/>
    <w:rsid w:val="00C60379"/>
    <w:rsid w:val="00C60720"/>
    <w:rsid w:val="00C60FCE"/>
    <w:rsid w:val="00C634C8"/>
    <w:rsid w:val="00C64EA5"/>
    <w:rsid w:val="00C65894"/>
    <w:rsid w:val="00C670D5"/>
    <w:rsid w:val="00C71C47"/>
    <w:rsid w:val="00C727A4"/>
    <w:rsid w:val="00C810A9"/>
    <w:rsid w:val="00C82F73"/>
    <w:rsid w:val="00C8437F"/>
    <w:rsid w:val="00C85AB7"/>
    <w:rsid w:val="00C87EE7"/>
    <w:rsid w:val="00C93022"/>
    <w:rsid w:val="00C9331E"/>
    <w:rsid w:val="00C93398"/>
    <w:rsid w:val="00C937FD"/>
    <w:rsid w:val="00C96B50"/>
    <w:rsid w:val="00CA32D9"/>
    <w:rsid w:val="00CA6531"/>
    <w:rsid w:val="00CA6F97"/>
    <w:rsid w:val="00CA7425"/>
    <w:rsid w:val="00CA7D2B"/>
    <w:rsid w:val="00CB0697"/>
    <w:rsid w:val="00CB1CEA"/>
    <w:rsid w:val="00CB3B85"/>
    <w:rsid w:val="00CB52C4"/>
    <w:rsid w:val="00CC0CB6"/>
    <w:rsid w:val="00CC594C"/>
    <w:rsid w:val="00CC7C54"/>
    <w:rsid w:val="00CD02AA"/>
    <w:rsid w:val="00CD211F"/>
    <w:rsid w:val="00CD22C6"/>
    <w:rsid w:val="00CD4DCB"/>
    <w:rsid w:val="00CE059A"/>
    <w:rsid w:val="00CE48F0"/>
    <w:rsid w:val="00CE4A17"/>
    <w:rsid w:val="00CF2AAF"/>
    <w:rsid w:val="00CF3A83"/>
    <w:rsid w:val="00CF67B1"/>
    <w:rsid w:val="00CF7666"/>
    <w:rsid w:val="00D00181"/>
    <w:rsid w:val="00D044D9"/>
    <w:rsid w:val="00D04AED"/>
    <w:rsid w:val="00D05A3F"/>
    <w:rsid w:val="00D07BE6"/>
    <w:rsid w:val="00D118A8"/>
    <w:rsid w:val="00D13C22"/>
    <w:rsid w:val="00D13E96"/>
    <w:rsid w:val="00D161EB"/>
    <w:rsid w:val="00D1675C"/>
    <w:rsid w:val="00D16B0F"/>
    <w:rsid w:val="00D20DD3"/>
    <w:rsid w:val="00D21FB3"/>
    <w:rsid w:val="00D222DD"/>
    <w:rsid w:val="00D2276B"/>
    <w:rsid w:val="00D22D0C"/>
    <w:rsid w:val="00D27F73"/>
    <w:rsid w:val="00D3021B"/>
    <w:rsid w:val="00D304D1"/>
    <w:rsid w:val="00D32965"/>
    <w:rsid w:val="00D33D9F"/>
    <w:rsid w:val="00D3454C"/>
    <w:rsid w:val="00D35630"/>
    <w:rsid w:val="00D36020"/>
    <w:rsid w:val="00D37BE7"/>
    <w:rsid w:val="00D43617"/>
    <w:rsid w:val="00D45801"/>
    <w:rsid w:val="00D4581E"/>
    <w:rsid w:val="00D45EA1"/>
    <w:rsid w:val="00D4752A"/>
    <w:rsid w:val="00D5006C"/>
    <w:rsid w:val="00D517A8"/>
    <w:rsid w:val="00D52D09"/>
    <w:rsid w:val="00D576B5"/>
    <w:rsid w:val="00D60D57"/>
    <w:rsid w:val="00D64CC2"/>
    <w:rsid w:val="00D65269"/>
    <w:rsid w:val="00D67EF3"/>
    <w:rsid w:val="00D74018"/>
    <w:rsid w:val="00D748C1"/>
    <w:rsid w:val="00D74ED5"/>
    <w:rsid w:val="00D8000A"/>
    <w:rsid w:val="00D82636"/>
    <w:rsid w:val="00D85597"/>
    <w:rsid w:val="00D87C0E"/>
    <w:rsid w:val="00D87C4D"/>
    <w:rsid w:val="00D96E4A"/>
    <w:rsid w:val="00DA24C3"/>
    <w:rsid w:val="00DA4286"/>
    <w:rsid w:val="00DA676F"/>
    <w:rsid w:val="00DA7734"/>
    <w:rsid w:val="00DA7967"/>
    <w:rsid w:val="00DB02F0"/>
    <w:rsid w:val="00DB298F"/>
    <w:rsid w:val="00DB31D7"/>
    <w:rsid w:val="00DB4C46"/>
    <w:rsid w:val="00DB5460"/>
    <w:rsid w:val="00DB597F"/>
    <w:rsid w:val="00DC17F9"/>
    <w:rsid w:val="00DC5889"/>
    <w:rsid w:val="00DD0D6D"/>
    <w:rsid w:val="00DD439B"/>
    <w:rsid w:val="00DD4B05"/>
    <w:rsid w:val="00DD4C34"/>
    <w:rsid w:val="00DD5A39"/>
    <w:rsid w:val="00DD68EA"/>
    <w:rsid w:val="00DE24A0"/>
    <w:rsid w:val="00DE4044"/>
    <w:rsid w:val="00DE4800"/>
    <w:rsid w:val="00DE5A39"/>
    <w:rsid w:val="00DF4404"/>
    <w:rsid w:val="00DF4659"/>
    <w:rsid w:val="00DF7DF4"/>
    <w:rsid w:val="00E0387F"/>
    <w:rsid w:val="00E05DAC"/>
    <w:rsid w:val="00E06090"/>
    <w:rsid w:val="00E0689E"/>
    <w:rsid w:val="00E11F3E"/>
    <w:rsid w:val="00E1262C"/>
    <w:rsid w:val="00E14586"/>
    <w:rsid w:val="00E208A4"/>
    <w:rsid w:val="00E2402E"/>
    <w:rsid w:val="00E24CCF"/>
    <w:rsid w:val="00E24CF3"/>
    <w:rsid w:val="00E26939"/>
    <w:rsid w:val="00E30664"/>
    <w:rsid w:val="00E30C4D"/>
    <w:rsid w:val="00E31EF8"/>
    <w:rsid w:val="00E349C1"/>
    <w:rsid w:val="00E35FDA"/>
    <w:rsid w:val="00E3786D"/>
    <w:rsid w:val="00E404AA"/>
    <w:rsid w:val="00E41008"/>
    <w:rsid w:val="00E460F1"/>
    <w:rsid w:val="00E5045D"/>
    <w:rsid w:val="00E512ED"/>
    <w:rsid w:val="00E53224"/>
    <w:rsid w:val="00E5428C"/>
    <w:rsid w:val="00E62589"/>
    <w:rsid w:val="00E631A4"/>
    <w:rsid w:val="00E6380B"/>
    <w:rsid w:val="00E71EAC"/>
    <w:rsid w:val="00E7316A"/>
    <w:rsid w:val="00E736A0"/>
    <w:rsid w:val="00E73C96"/>
    <w:rsid w:val="00E745D1"/>
    <w:rsid w:val="00E7629C"/>
    <w:rsid w:val="00E77D76"/>
    <w:rsid w:val="00E815AA"/>
    <w:rsid w:val="00E825B3"/>
    <w:rsid w:val="00E87AF4"/>
    <w:rsid w:val="00E90DD2"/>
    <w:rsid w:val="00E938A1"/>
    <w:rsid w:val="00E956BB"/>
    <w:rsid w:val="00EA00D7"/>
    <w:rsid w:val="00EA2F8F"/>
    <w:rsid w:val="00EB3B16"/>
    <w:rsid w:val="00EB5679"/>
    <w:rsid w:val="00EB659C"/>
    <w:rsid w:val="00EC3692"/>
    <w:rsid w:val="00EC3C7B"/>
    <w:rsid w:val="00EC5E3F"/>
    <w:rsid w:val="00EC7C8F"/>
    <w:rsid w:val="00ED07F4"/>
    <w:rsid w:val="00ED7F8E"/>
    <w:rsid w:val="00EE1A55"/>
    <w:rsid w:val="00EE1D75"/>
    <w:rsid w:val="00EE235C"/>
    <w:rsid w:val="00EE2872"/>
    <w:rsid w:val="00EE32B6"/>
    <w:rsid w:val="00EE3E9B"/>
    <w:rsid w:val="00EE4F54"/>
    <w:rsid w:val="00EE5243"/>
    <w:rsid w:val="00EE5F3B"/>
    <w:rsid w:val="00EF0D82"/>
    <w:rsid w:val="00EF5980"/>
    <w:rsid w:val="00EF6C3E"/>
    <w:rsid w:val="00EF6C54"/>
    <w:rsid w:val="00F05C50"/>
    <w:rsid w:val="00F05D8F"/>
    <w:rsid w:val="00F0763B"/>
    <w:rsid w:val="00F15A89"/>
    <w:rsid w:val="00F20C3F"/>
    <w:rsid w:val="00F21A3A"/>
    <w:rsid w:val="00F24FB3"/>
    <w:rsid w:val="00F2695F"/>
    <w:rsid w:val="00F273BE"/>
    <w:rsid w:val="00F27772"/>
    <w:rsid w:val="00F34A4F"/>
    <w:rsid w:val="00F34E20"/>
    <w:rsid w:val="00F37049"/>
    <w:rsid w:val="00F40347"/>
    <w:rsid w:val="00F456D7"/>
    <w:rsid w:val="00F45CE9"/>
    <w:rsid w:val="00F46FB0"/>
    <w:rsid w:val="00F47D30"/>
    <w:rsid w:val="00F50BD5"/>
    <w:rsid w:val="00F52363"/>
    <w:rsid w:val="00F5352B"/>
    <w:rsid w:val="00F54DBA"/>
    <w:rsid w:val="00F55E6B"/>
    <w:rsid w:val="00F56E3A"/>
    <w:rsid w:val="00F6017F"/>
    <w:rsid w:val="00F60955"/>
    <w:rsid w:val="00F61EA6"/>
    <w:rsid w:val="00F65A99"/>
    <w:rsid w:val="00F713E1"/>
    <w:rsid w:val="00F74AAE"/>
    <w:rsid w:val="00F75CB1"/>
    <w:rsid w:val="00F7628A"/>
    <w:rsid w:val="00F81D90"/>
    <w:rsid w:val="00F81DBC"/>
    <w:rsid w:val="00F81F09"/>
    <w:rsid w:val="00F82A6E"/>
    <w:rsid w:val="00F921FF"/>
    <w:rsid w:val="00F9308B"/>
    <w:rsid w:val="00F93FDE"/>
    <w:rsid w:val="00F9413C"/>
    <w:rsid w:val="00F960C8"/>
    <w:rsid w:val="00F97265"/>
    <w:rsid w:val="00FA203C"/>
    <w:rsid w:val="00FA3691"/>
    <w:rsid w:val="00FA4566"/>
    <w:rsid w:val="00FA4757"/>
    <w:rsid w:val="00FB085C"/>
    <w:rsid w:val="00FB0D23"/>
    <w:rsid w:val="00FB200F"/>
    <w:rsid w:val="00FB3997"/>
    <w:rsid w:val="00FB4645"/>
    <w:rsid w:val="00FC5A39"/>
    <w:rsid w:val="00FC6CD7"/>
    <w:rsid w:val="00FE3D70"/>
    <w:rsid w:val="00FE3E03"/>
    <w:rsid w:val="00FE6E38"/>
    <w:rsid w:val="00FF5EB4"/>
    <w:rsid w:val="00FF7DC1"/>
    <w:rsid w:val="7620D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CC29F7"/>
  <w15:chartTrackingRefBased/>
  <w15:docId w15:val="{0704029E-FB16-4DE6-A090-CD543810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caption" w:qFormat="1"/>
    <w:lsdException w:name="footnote reference" w:uiPriority="99"/>
    <w:lsdException w:name="annotation reference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A732C"/>
    <w:pPr>
      <w:spacing w:before="120" w:line="360" w:lineRule="auto"/>
      <w:ind w:firstLine="709"/>
    </w:pPr>
    <w:rPr>
      <w:sz w:val="24"/>
      <w:szCs w:val="28"/>
    </w:rPr>
  </w:style>
  <w:style w:type="paragraph" w:styleId="1">
    <w:name w:val="heading 1"/>
    <w:basedOn w:val="a1"/>
    <w:next w:val="a1"/>
    <w:qFormat/>
    <w:rsid w:val="007F2C66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qFormat/>
    <w:rsid w:val="00A74C21"/>
    <w:pPr>
      <w:keepNext/>
      <w:spacing w:before="240" w:after="60"/>
      <w:outlineLvl w:val="1"/>
    </w:pPr>
    <w:rPr>
      <w:rFonts w:cs="Arial"/>
      <w:b/>
      <w:bCs/>
      <w:i/>
      <w:iCs/>
    </w:rPr>
  </w:style>
  <w:style w:type="paragraph" w:styleId="3">
    <w:name w:val="heading 3"/>
    <w:basedOn w:val="a1"/>
    <w:next w:val="a1"/>
    <w:qFormat/>
    <w:rsid w:val="00A74C21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Текст1"/>
    <w:basedOn w:val="a1"/>
    <w:link w:val="11"/>
    <w:rsid w:val="00641E2A"/>
    <w:pPr>
      <w:ind w:firstLine="851"/>
      <w:jc w:val="both"/>
    </w:pPr>
  </w:style>
  <w:style w:type="character" w:customStyle="1" w:styleId="11">
    <w:name w:val="Текст1 Знак"/>
    <w:link w:val="10"/>
    <w:rsid w:val="00641E2A"/>
    <w:rPr>
      <w:sz w:val="28"/>
      <w:szCs w:val="28"/>
      <w:lang w:val="ru-RU" w:eastAsia="ru-RU" w:bidi="ar-SA"/>
    </w:rPr>
  </w:style>
  <w:style w:type="paragraph" w:customStyle="1" w:styleId="-">
    <w:name w:val="- Список"/>
    <w:basedOn w:val="10"/>
    <w:next w:val="10"/>
    <w:link w:val="-0"/>
    <w:rsid w:val="00862F97"/>
    <w:pPr>
      <w:numPr>
        <w:numId w:val="1"/>
      </w:numPr>
      <w:spacing w:before="0"/>
    </w:pPr>
  </w:style>
  <w:style w:type="paragraph" w:customStyle="1" w:styleId="12">
    <w:name w:val="1) список_2 уровень"/>
    <w:basedOn w:val="a1"/>
    <w:next w:val="10"/>
    <w:rsid w:val="001A7D22"/>
    <w:pPr>
      <w:keepLines/>
      <w:numPr>
        <w:numId w:val="4"/>
      </w:numPr>
      <w:ind w:left="0" w:firstLine="851"/>
      <w:jc w:val="both"/>
    </w:pPr>
  </w:style>
  <w:style w:type="paragraph" w:customStyle="1" w:styleId="a">
    <w:name w:val="а) список"/>
    <w:basedOn w:val="-"/>
    <w:rsid w:val="006F0AAA"/>
    <w:pPr>
      <w:numPr>
        <w:numId w:val="2"/>
      </w:numPr>
    </w:pPr>
  </w:style>
  <w:style w:type="paragraph" w:customStyle="1" w:styleId="Zagolovok">
    <w:name w:val="Zagolovok"/>
    <w:basedOn w:val="a1"/>
    <w:next w:val="10"/>
    <w:rsid w:val="00641E2A"/>
    <w:pPr>
      <w:keepNext/>
      <w:pageBreakBefore/>
      <w:suppressAutoHyphens/>
      <w:spacing w:before="720" w:after="720"/>
      <w:jc w:val="center"/>
      <w:outlineLvl w:val="0"/>
    </w:pPr>
    <w:rPr>
      <w:b/>
      <w:caps/>
      <w:kern w:val="28"/>
    </w:rPr>
  </w:style>
  <w:style w:type="paragraph" w:customStyle="1" w:styleId="Oglavlenie">
    <w:name w:val="Oglavlenie"/>
    <w:basedOn w:val="Zagolovok"/>
    <w:next w:val="10"/>
    <w:rsid w:val="00641E2A"/>
    <w:pPr>
      <w:outlineLvl w:val="9"/>
    </w:pPr>
  </w:style>
  <w:style w:type="paragraph" w:customStyle="1" w:styleId="1Zagolovok">
    <w:name w:val="1 Zagolovok"/>
    <w:basedOn w:val="a1"/>
    <w:next w:val="10"/>
    <w:rsid w:val="00641E2A"/>
    <w:pPr>
      <w:keepNext/>
      <w:pageBreakBefore/>
      <w:numPr>
        <w:numId w:val="3"/>
      </w:numPr>
      <w:suppressAutoHyphens/>
      <w:spacing w:before="720" w:after="720"/>
      <w:ind w:left="0" w:firstLine="0"/>
      <w:jc w:val="center"/>
      <w:outlineLvl w:val="0"/>
    </w:pPr>
    <w:rPr>
      <w:b/>
      <w:caps/>
    </w:rPr>
  </w:style>
  <w:style w:type="paragraph" w:styleId="a5">
    <w:name w:val="caption"/>
    <w:aliases w:val="Знак1,Name_object,Наименование объекта,Табл,VMW Caption,Resp caption,ca,ref,Fig &amp; Table Title,Название объекта Знак1 Знак,Название объекта Знак Знак Знак,Название объекта Знак2 Знак Знак Знак,Название объекта Знак1 Знак Знак Знак Знак"/>
    <w:basedOn w:val="a1"/>
    <w:next w:val="a1"/>
    <w:link w:val="a6"/>
    <w:qFormat/>
    <w:rsid w:val="00122C69"/>
    <w:rPr>
      <w:b/>
      <w:bCs/>
      <w:sz w:val="20"/>
      <w:szCs w:val="20"/>
    </w:rPr>
  </w:style>
  <w:style w:type="paragraph" w:customStyle="1" w:styleId="a7">
    <w:name w:val="Чертежный"/>
    <w:rsid w:val="00E24CCF"/>
    <w:pPr>
      <w:jc w:val="both"/>
    </w:pPr>
    <w:rPr>
      <w:rFonts w:ascii="ISOCPEUR" w:hAnsi="ISOCPEUR"/>
      <w:i/>
      <w:sz w:val="28"/>
      <w:lang w:val="uk-UA"/>
    </w:rPr>
  </w:style>
  <w:style w:type="paragraph" w:customStyle="1" w:styleId="11Zagolovok">
    <w:name w:val="1.1 Zagolovok"/>
    <w:basedOn w:val="a1"/>
    <w:next w:val="10"/>
    <w:link w:val="11Zagolovok0"/>
    <w:rsid w:val="00862F97"/>
    <w:pPr>
      <w:keepNext/>
      <w:numPr>
        <w:ilvl w:val="1"/>
        <w:numId w:val="3"/>
      </w:numPr>
      <w:suppressAutoHyphens/>
      <w:spacing w:before="360" w:after="360"/>
      <w:ind w:left="0" w:firstLine="851"/>
      <w:jc w:val="both"/>
      <w:outlineLvl w:val="1"/>
    </w:pPr>
  </w:style>
  <w:style w:type="paragraph" w:customStyle="1" w:styleId="111Zagolovok">
    <w:name w:val="1.1.1 Zagolovok"/>
    <w:basedOn w:val="a1"/>
    <w:next w:val="10"/>
    <w:rsid w:val="00862F97"/>
    <w:pPr>
      <w:keepNext/>
      <w:numPr>
        <w:ilvl w:val="2"/>
        <w:numId w:val="3"/>
      </w:numPr>
      <w:suppressAutoHyphens/>
      <w:spacing w:before="360" w:after="240"/>
      <w:ind w:left="0" w:firstLine="851"/>
      <w:jc w:val="both"/>
      <w:outlineLvl w:val="2"/>
    </w:pPr>
  </w:style>
  <w:style w:type="paragraph" w:customStyle="1" w:styleId="1111Zagolovok">
    <w:name w:val="1.1.1.1 Zagolovok"/>
    <w:basedOn w:val="a1"/>
    <w:rsid w:val="00862F97"/>
    <w:pPr>
      <w:keepNext/>
      <w:numPr>
        <w:ilvl w:val="3"/>
        <w:numId w:val="3"/>
      </w:numPr>
      <w:suppressAutoHyphens/>
      <w:spacing w:before="360" w:after="240"/>
      <w:ind w:left="0" w:firstLine="851"/>
      <w:jc w:val="both"/>
      <w:outlineLvl w:val="3"/>
    </w:pPr>
  </w:style>
  <w:style w:type="paragraph" w:styleId="a8">
    <w:name w:val="header"/>
    <w:basedOn w:val="a1"/>
    <w:rsid w:val="002872CE"/>
    <w:pPr>
      <w:spacing w:before="60"/>
    </w:pPr>
    <w:rPr>
      <w:sz w:val="22"/>
    </w:rPr>
  </w:style>
  <w:style w:type="paragraph" w:styleId="a9">
    <w:name w:val="footer"/>
    <w:basedOn w:val="a1"/>
    <w:rsid w:val="002872CE"/>
    <w:pPr>
      <w:tabs>
        <w:tab w:val="center" w:pos="4677"/>
        <w:tab w:val="right" w:pos="9355"/>
      </w:tabs>
    </w:pPr>
    <w:rPr>
      <w:sz w:val="22"/>
    </w:rPr>
  </w:style>
  <w:style w:type="paragraph" w:styleId="13">
    <w:name w:val="toc 1"/>
    <w:basedOn w:val="a1"/>
    <w:next w:val="a1"/>
    <w:autoRedefine/>
    <w:uiPriority w:val="39"/>
    <w:rsid w:val="006B1769"/>
    <w:pPr>
      <w:tabs>
        <w:tab w:val="left" w:pos="1680"/>
        <w:tab w:val="right" w:leader="dot" w:pos="9329"/>
      </w:tabs>
      <w:ind w:left="425" w:right="113"/>
    </w:pPr>
    <w:rPr>
      <w:b/>
    </w:rPr>
  </w:style>
  <w:style w:type="character" w:styleId="aa">
    <w:name w:val="Hyperlink"/>
    <w:uiPriority w:val="99"/>
    <w:rsid w:val="00EA00D7"/>
    <w:rPr>
      <w:color w:val="0000FF"/>
      <w:u w:val="single"/>
    </w:rPr>
  </w:style>
  <w:style w:type="paragraph" w:styleId="21">
    <w:name w:val="toc 2"/>
    <w:basedOn w:val="a1"/>
    <w:next w:val="a1"/>
    <w:autoRedefine/>
    <w:uiPriority w:val="39"/>
    <w:rsid w:val="008E336F"/>
    <w:pPr>
      <w:tabs>
        <w:tab w:val="right" w:leader="dot" w:pos="9329"/>
      </w:tabs>
      <w:spacing w:before="60"/>
      <w:ind w:left="1077" w:right="113" w:hanging="397"/>
    </w:pPr>
  </w:style>
  <w:style w:type="paragraph" w:customStyle="1" w:styleId="Head12M">
    <w:name w:val="Head 12M"/>
    <w:basedOn w:val="a1"/>
    <w:rsid w:val="002872CE"/>
    <w:pPr>
      <w:keepLines/>
      <w:spacing w:before="40" w:after="40"/>
      <w:jc w:val="center"/>
    </w:pPr>
    <w:rPr>
      <w:szCs w:val="20"/>
      <w:lang w:eastAsia="en-US"/>
    </w:rPr>
  </w:style>
  <w:style w:type="paragraph" w:customStyle="1" w:styleId="TableGraf12L">
    <w:name w:val="TableGraf 12L"/>
    <w:basedOn w:val="a1"/>
    <w:rsid w:val="008B7FDD"/>
    <w:pPr>
      <w:spacing w:before="40" w:after="40"/>
    </w:pPr>
    <w:rPr>
      <w:szCs w:val="20"/>
      <w:lang w:eastAsia="en-US"/>
    </w:rPr>
  </w:style>
  <w:style w:type="paragraph" w:customStyle="1" w:styleId="TableGraf12M">
    <w:name w:val="TableGraf 12M"/>
    <w:basedOn w:val="a1"/>
    <w:rsid w:val="008B7FDD"/>
    <w:pPr>
      <w:spacing w:before="40" w:after="40"/>
      <w:jc w:val="center"/>
    </w:pPr>
    <w:rPr>
      <w:szCs w:val="20"/>
      <w:lang w:eastAsia="en-US"/>
    </w:rPr>
  </w:style>
  <w:style w:type="paragraph" w:customStyle="1" w:styleId="TableGraf10L">
    <w:name w:val="TableGraf 10L"/>
    <w:basedOn w:val="a1"/>
    <w:rsid w:val="00FB4645"/>
    <w:pPr>
      <w:spacing w:before="40" w:after="40"/>
    </w:pPr>
    <w:rPr>
      <w:sz w:val="20"/>
      <w:szCs w:val="20"/>
      <w:lang w:eastAsia="en-US"/>
    </w:rPr>
  </w:style>
  <w:style w:type="paragraph" w:styleId="4">
    <w:name w:val="toc 4"/>
    <w:basedOn w:val="a1"/>
    <w:next w:val="a1"/>
    <w:autoRedefine/>
    <w:uiPriority w:val="39"/>
    <w:rsid w:val="00F81F09"/>
    <w:pPr>
      <w:ind w:left="840"/>
    </w:pPr>
  </w:style>
  <w:style w:type="paragraph" w:styleId="30">
    <w:name w:val="toc 3"/>
    <w:basedOn w:val="a1"/>
    <w:next w:val="a1"/>
    <w:autoRedefine/>
    <w:uiPriority w:val="39"/>
    <w:rsid w:val="00962699"/>
    <w:pPr>
      <w:tabs>
        <w:tab w:val="right" w:leader="dot" w:pos="9329"/>
      </w:tabs>
      <w:spacing w:before="60"/>
      <w:ind w:left="1134" w:right="113" w:hanging="510"/>
    </w:pPr>
  </w:style>
  <w:style w:type="paragraph" w:styleId="5">
    <w:name w:val="toc 5"/>
    <w:basedOn w:val="a1"/>
    <w:next w:val="a1"/>
    <w:autoRedefine/>
    <w:uiPriority w:val="39"/>
    <w:rsid w:val="00F81F09"/>
    <w:pPr>
      <w:ind w:left="1120"/>
    </w:pPr>
  </w:style>
  <w:style w:type="paragraph" w:styleId="6">
    <w:name w:val="toc 6"/>
    <w:basedOn w:val="a1"/>
    <w:next w:val="a1"/>
    <w:autoRedefine/>
    <w:uiPriority w:val="39"/>
    <w:rsid w:val="00F81F09"/>
    <w:pPr>
      <w:ind w:left="1400"/>
    </w:pPr>
  </w:style>
  <w:style w:type="paragraph" w:styleId="7">
    <w:name w:val="toc 7"/>
    <w:basedOn w:val="a1"/>
    <w:next w:val="a1"/>
    <w:autoRedefine/>
    <w:uiPriority w:val="39"/>
    <w:rsid w:val="00F81F09"/>
    <w:pPr>
      <w:ind w:left="1680"/>
    </w:pPr>
  </w:style>
  <w:style w:type="paragraph" w:styleId="8">
    <w:name w:val="toc 8"/>
    <w:basedOn w:val="a1"/>
    <w:next w:val="a1"/>
    <w:autoRedefine/>
    <w:uiPriority w:val="39"/>
    <w:rsid w:val="00F81F09"/>
    <w:pPr>
      <w:ind w:left="1960"/>
    </w:pPr>
  </w:style>
  <w:style w:type="paragraph" w:styleId="9">
    <w:name w:val="toc 9"/>
    <w:basedOn w:val="a1"/>
    <w:next w:val="a1"/>
    <w:autoRedefine/>
    <w:uiPriority w:val="39"/>
    <w:rsid w:val="00F81F09"/>
    <w:pPr>
      <w:ind w:left="2240"/>
    </w:pPr>
  </w:style>
  <w:style w:type="paragraph" w:customStyle="1" w:styleId="110">
    <w:name w:val="1.1 Пункт"/>
    <w:basedOn w:val="11Zagolovok"/>
    <w:rsid w:val="00641E2A"/>
    <w:pPr>
      <w:keepNext w:val="0"/>
      <w:spacing w:before="240" w:after="120"/>
      <w:outlineLvl w:val="9"/>
    </w:pPr>
  </w:style>
  <w:style w:type="paragraph" w:customStyle="1" w:styleId="111">
    <w:name w:val="1.1.1 Пункт"/>
    <w:basedOn w:val="111Zagolovok"/>
    <w:rsid w:val="00641E2A"/>
    <w:pPr>
      <w:keepNext w:val="0"/>
      <w:outlineLvl w:val="9"/>
    </w:pPr>
  </w:style>
  <w:style w:type="paragraph" w:customStyle="1" w:styleId="1111">
    <w:name w:val="1.1.1.1 Пункт"/>
    <w:basedOn w:val="1111Zagolovok"/>
    <w:rsid w:val="00641E2A"/>
    <w:pPr>
      <w:spacing w:before="240" w:after="120"/>
      <w:outlineLvl w:val="9"/>
    </w:pPr>
  </w:style>
  <w:style w:type="character" w:styleId="ab">
    <w:name w:val="page number"/>
    <w:rsid w:val="002872CE"/>
    <w:rPr>
      <w:rFonts w:ascii="Times New Roman" w:hAnsi="Times New Roman"/>
      <w:sz w:val="22"/>
    </w:rPr>
  </w:style>
  <w:style w:type="paragraph" w:customStyle="1" w:styleId="ac">
    <w:name w:val="Текст пункта"/>
    <w:link w:val="22"/>
    <w:rsid w:val="008D34B8"/>
    <w:pPr>
      <w:spacing w:before="60" w:after="120" w:line="288" w:lineRule="auto"/>
      <w:ind w:firstLine="454"/>
      <w:jc w:val="both"/>
    </w:pPr>
    <w:rPr>
      <w:sz w:val="24"/>
      <w:lang w:eastAsia="en-US"/>
    </w:rPr>
  </w:style>
  <w:style w:type="paragraph" w:customStyle="1" w:styleId="14">
    <w:name w:val="ТИТ1"/>
    <w:basedOn w:val="ac"/>
    <w:rsid w:val="008D34B8"/>
    <w:pPr>
      <w:suppressAutoHyphens/>
      <w:spacing w:after="60"/>
      <w:ind w:left="851" w:right="851" w:firstLine="0"/>
      <w:jc w:val="center"/>
    </w:pPr>
    <w:rPr>
      <w:b/>
      <w:caps/>
    </w:rPr>
  </w:style>
  <w:style w:type="paragraph" w:customStyle="1" w:styleId="ad">
    <w:name w:val="Текст пункта Знак"/>
    <w:link w:val="ae"/>
    <w:rsid w:val="008D34B8"/>
    <w:pPr>
      <w:spacing w:before="60" w:after="60"/>
      <w:ind w:firstLine="851"/>
      <w:jc w:val="both"/>
    </w:pPr>
    <w:rPr>
      <w:color w:val="0000FF"/>
      <w:sz w:val="28"/>
    </w:rPr>
  </w:style>
  <w:style w:type="character" w:customStyle="1" w:styleId="ae">
    <w:name w:val="Текст пункта Знак Знак"/>
    <w:link w:val="ad"/>
    <w:rsid w:val="008D34B8"/>
    <w:rPr>
      <w:color w:val="0000FF"/>
      <w:sz w:val="28"/>
      <w:lang w:val="ru-RU" w:eastAsia="ru-RU" w:bidi="ar-SA"/>
    </w:rPr>
  </w:style>
  <w:style w:type="character" w:customStyle="1" w:styleId="22">
    <w:name w:val="Текст пункта Знак2"/>
    <w:link w:val="ac"/>
    <w:rsid w:val="008D34B8"/>
    <w:rPr>
      <w:sz w:val="24"/>
      <w:lang w:val="ru-RU" w:eastAsia="en-US" w:bidi="ar-SA"/>
    </w:rPr>
  </w:style>
  <w:style w:type="paragraph" w:customStyle="1" w:styleId="23">
    <w:name w:val="Раздел_2"/>
    <w:basedOn w:val="a1"/>
    <w:locked/>
    <w:rsid w:val="0043161D"/>
    <w:pPr>
      <w:ind w:firstLine="851"/>
      <w:jc w:val="both"/>
      <w:outlineLvl w:val="1"/>
    </w:pPr>
  </w:style>
  <w:style w:type="paragraph" w:customStyle="1" w:styleId="ArialMK8">
    <w:name w:val="Arial MK8"/>
    <w:rsid w:val="00350389"/>
    <w:pPr>
      <w:spacing w:before="60" w:after="60"/>
      <w:jc w:val="center"/>
    </w:pPr>
    <w:rPr>
      <w:rFonts w:ascii="Arial" w:hAnsi="Arial"/>
      <w:i/>
      <w:sz w:val="16"/>
      <w:lang w:eastAsia="en-US"/>
    </w:rPr>
  </w:style>
  <w:style w:type="paragraph" w:customStyle="1" w:styleId="ArialMK12">
    <w:name w:val="Arial MK12"/>
    <w:rsid w:val="00350389"/>
    <w:pPr>
      <w:pageBreakBefore/>
      <w:spacing w:before="60" w:after="60"/>
      <w:jc w:val="center"/>
    </w:pPr>
    <w:rPr>
      <w:rFonts w:ascii="Arial" w:hAnsi="Arial"/>
      <w:i/>
      <w:noProof/>
      <w:sz w:val="24"/>
      <w:lang w:val="en-US" w:eastAsia="en-US"/>
    </w:rPr>
  </w:style>
  <w:style w:type="paragraph" w:styleId="af">
    <w:name w:val="Document Map"/>
    <w:basedOn w:val="a1"/>
    <w:semiHidden/>
    <w:rsid w:val="0035038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4">
    <w:name w:val="Заголовок_уровень2"/>
    <w:next w:val="10"/>
    <w:locked/>
    <w:rsid w:val="00906A26"/>
    <w:pPr>
      <w:spacing w:before="120" w:line="360" w:lineRule="auto"/>
      <w:ind w:left="851"/>
      <w:jc w:val="both"/>
      <w:outlineLvl w:val="1"/>
    </w:pPr>
    <w:rPr>
      <w:sz w:val="28"/>
      <w:szCs w:val="28"/>
    </w:rPr>
  </w:style>
  <w:style w:type="paragraph" w:customStyle="1" w:styleId="31">
    <w:name w:val="Заголовок_уровень3"/>
    <w:basedOn w:val="24"/>
    <w:next w:val="10"/>
    <w:locked/>
    <w:rsid w:val="00906A26"/>
    <w:pPr>
      <w:spacing w:before="0"/>
      <w:ind w:left="1248" w:firstLine="454"/>
      <w:outlineLvl w:val="2"/>
    </w:pPr>
  </w:style>
  <w:style w:type="paragraph" w:customStyle="1" w:styleId="40">
    <w:name w:val="Заголовок_уровень4"/>
    <w:basedOn w:val="31"/>
    <w:next w:val="10"/>
    <w:locked/>
    <w:rsid w:val="00906A26"/>
    <w:pPr>
      <w:outlineLvl w:val="3"/>
    </w:pPr>
  </w:style>
  <w:style w:type="table" w:styleId="af0">
    <w:name w:val="Table Grid"/>
    <w:basedOn w:val="a3"/>
    <w:rsid w:val="00906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Заголовок1"/>
    <w:basedOn w:val="1Zagolovok"/>
    <w:next w:val="10"/>
    <w:rsid w:val="00906A26"/>
    <w:pPr>
      <w:numPr>
        <w:numId w:val="0"/>
      </w:numPr>
      <w:spacing w:before="480" w:after="480"/>
    </w:pPr>
  </w:style>
  <w:style w:type="character" w:customStyle="1" w:styleId="-0">
    <w:name w:val="- Список Знак"/>
    <w:link w:val="-"/>
    <w:rsid w:val="00906A26"/>
    <w:rPr>
      <w:sz w:val="24"/>
      <w:szCs w:val="28"/>
    </w:rPr>
  </w:style>
  <w:style w:type="character" w:customStyle="1" w:styleId="11Zagolovok0">
    <w:name w:val="1.1 Zagolovok Знак"/>
    <w:link w:val="11Zagolovok"/>
    <w:rsid w:val="00906A26"/>
    <w:rPr>
      <w:sz w:val="24"/>
      <w:szCs w:val="28"/>
    </w:rPr>
  </w:style>
  <w:style w:type="paragraph" w:customStyle="1" w:styleId="Head10M">
    <w:name w:val="Head 10M"/>
    <w:locked/>
    <w:rsid w:val="00906A26"/>
    <w:pPr>
      <w:keepLines/>
      <w:suppressAutoHyphens/>
      <w:spacing w:before="60" w:after="60"/>
      <w:jc w:val="center"/>
    </w:pPr>
    <w:rPr>
      <w:b/>
      <w:sz w:val="24"/>
    </w:rPr>
  </w:style>
  <w:style w:type="paragraph" w:customStyle="1" w:styleId="11111Zagolovok">
    <w:name w:val="1.1.1.1.1 Zagolovok"/>
    <w:basedOn w:val="1111Zagolovok"/>
    <w:rsid w:val="00CB52C4"/>
    <w:pPr>
      <w:numPr>
        <w:ilvl w:val="4"/>
      </w:numPr>
      <w:ind w:left="0" w:firstLine="851"/>
      <w:outlineLvl w:val="4"/>
    </w:pPr>
  </w:style>
  <w:style w:type="paragraph" w:styleId="af1">
    <w:name w:val="TOC Heading"/>
    <w:basedOn w:val="1"/>
    <w:next w:val="a1"/>
    <w:uiPriority w:val="39"/>
    <w:unhideWhenUsed/>
    <w:qFormat/>
    <w:rsid w:val="00A066BF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styleId="af2">
    <w:name w:val="annotation reference"/>
    <w:uiPriority w:val="99"/>
    <w:rsid w:val="00377CD7"/>
    <w:rPr>
      <w:sz w:val="16"/>
      <w:szCs w:val="16"/>
    </w:rPr>
  </w:style>
  <w:style w:type="paragraph" w:styleId="af3">
    <w:name w:val="annotation text"/>
    <w:basedOn w:val="a1"/>
    <w:link w:val="af4"/>
    <w:uiPriority w:val="99"/>
    <w:rsid w:val="00377CD7"/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rsid w:val="00377CD7"/>
  </w:style>
  <w:style w:type="paragraph" w:styleId="af5">
    <w:name w:val="annotation subject"/>
    <w:basedOn w:val="af3"/>
    <w:next w:val="af3"/>
    <w:link w:val="af6"/>
    <w:rsid w:val="00377CD7"/>
    <w:rPr>
      <w:b/>
      <w:bCs/>
    </w:rPr>
  </w:style>
  <w:style w:type="character" w:customStyle="1" w:styleId="af6">
    <w:name w:val="Тема примечания Знак"/>
    <w:link w:val="af5"/>
    <w:rsid w:val="00377CD7"/>
    <w:rPr>
      <w:b/>
      <w:bCs/>
    </w:rPr>
  </w:style>
  <w:style w:type="paragraph" w:styleId="af7">
    <w:name w:val="Balloon Text"/>
    <w:basedOn w:val="a1"/>
    <w:link w:val="af8"/>
    <w:rsid w:val="00377CD7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link w:val="af7"/>
    <w:rsid w:val="00377CD7"/>
    <w:rPr>
      <w:rFonts w:ascii="Segoe UI" w:hAnsi="Segoe UI" w:cs="Segoe UI"/>
      <w:sz w:val="18"/>
      <w:szCs w:val="18"/>
    </w:rPr>
  </w:style>
  <w:style w:type="paragraph" w:styleId="af9">
    <w:name w:val="List Paragraph"/>
    <w:aliases w:val="Абзац маркированнный,SL_Абзац списка,Table-Normal,RSHB_Table-Normal"/>
    <w:basedOn w:val="a1"/>
    <w:link w:val="afa"/>
    <w:uiPriority w:val="34"/>
    <w:qFormat/>
    <w:rsid w:val="007F2C66"/>
    <w:pPr>
      <w:ind w:left="720" w:firstLine="851"/>
      <w:contextualSpacing/>
      <w:jc w:val="both"/>
    </w:pPr>
    <w:rPr>
      <w:szCs w:val="24"/>
      <w:lang w:eastAsia="en-US"/>
    </w:rPr>
  </w:style>
  <w:style w:type="paragraph" w:styleId="afb">
    <w:name w:val="footnote text"/>
    <w:basedOn w:val="a1"/>
    <w:link w:val="afc"/>
    <w:uiPriority w:val="99"/>
    <w:rsid w:val="007F2C66"/>
    <w:pPr>
      <w:ind w:firstLine="851"/>
      <w:jc w:val="both"/>
    </w:pPr>
    <w:rPr>
      <w:sz w:val="20"/>
      <w:szCs w:val="20"/>
      <w:lang w:eastAsia="en-US"/>
    </w:rPr>
  </w:style>
  <w:style w:type="character" w:customStyle="1" w:styleId="afc">
    <w:name w:val="Текст сноски Знак"/>
    <w:link w:val="afb"/>
    <w:uiPriority w:val="99"/>
    <w:rsid w:val="007F2C66"/>
    <w:rPr>
      <w:lang w:eastAsia="en-US"/>
    </w:rPr>
  </w:style>
  <w:style w:type="character" w:styleId="afd">
    <w:name w:val="footnote reference"/>
    <w:uiPriority w:val="99"/>
    <w:rsid w:val="007F2C66"/>
    <w:rPr>
      <w:rFonts w:cs="Times New Roman"/>
      <w:vertAlign w:val="superscript"/>
    </w:rPr>
  </w:style>
  <w:style w:type="character" w:customStyle="1" w:styleId="a6">
    <w:name w:val="Название объекта Знак"/>
    <w:aliases w:val="Знак1 Знак,Name_object Знак,Наименование объекта Знак,Табл Знак,VMW Caption Знак,Resp caption Знак,ca Знак,ref Знак,Fig &amp; Table Title Знак,Название объекта Знак1 Знак Знак,Название объекта Знак Знак Знак Знак"/>
    <w:link w:val="a5"/>
    <w:locked/>
    <w:rsid w:val="007F2C66"/>
    <w:rPr>
      <w:b/>
      <w:bCs/>
    </w:rPr>
  </w:style>
  <w:style w:type="character" w:customStyle="1" w:styleId="afa">
    <w:name w:val="Абзац списка Знак"/>
    <w:aliases w:val="Абзац маркированнный Знак,SL_Абзац списка Знак,Table-Normal Знак,RSHB_Table-Normal Знак"/>
    <w:link w:val="af9"/>
    <w:uiPriority w:val="34"/>
    <w:locked/>
    <w:rsid w:val="007F2C66"/>
    <w:rPr>
      <w:sz w:val="24"/>
      <w:szCs w:val="24"/>
      <w:lang w:eastAsia="en-US"/>
    </w:rPr>
  </w:style>
  <w:style w:type="paragraph" w:customStyle="1" w:styleId="S">
    <w:name w:val="S"/>
    <w:basedOn w:val="a1"/>
    <w:rsid w:val="00B92E64"/>
    <w:pPr>
      <w:ind w:firstLine="851"/>
      <w:jc w:val="both"/>
    </w:pPr>
    <w:rPr>
      <w:lang w:eastAsia="en-US"/>
    </w:rPr>
  </w:style>
  <w:style w:type="character" w:styleId="afe">
    <w:name w:val="FollowedHyperlink"/>
    <w:basedOn w:val="a2"/>
    <w:rsid w:val="001152C0"/>
    <w:rPr>
      <w:color w:val="954F72" w:themeColor="followedHyperlink"/>
      <w:u w:val="single"/>
    </w:rPr>
  </w:style>
  <w:style w:type="paragraph" w:styleId="aff">
    <w:name w:val="Revision"/>
    <w:hidden/>
    <w:uiPriority w:val="99"/>
    <w:semiHidden/>
    <w:rsid w:val="003C554E"/>
    <w:rPr>
      <w:sz w:val="24"/>
      <w:szCs w:val="28"/>
    </w:rPr>
  </w:style>
  <w:style w:type="character" w:customStyle="1" w:styleId="aff0">
    <w:name w:val="ГС_Список_МаркОтст Знак"/>
    <w:link w:val="a0"/>
    <w:rsid w:val="00C072AD"/>
    <w:rPr>
      <w:sz w:val="24"/>
      <w:szCs w:val="22"/>
    </w:rPr>
  </w:style>
  <w:style w:type="paragraph" w:customStyle="1" w:styleId="a0">
    <w:name w:val="ГС_Список_МаркОтст"/>
    <w:link w:val="aff0"/>
    <w:rsid w:val="00C072AD"/>
    <w:pPr>
      <w:numPr>
        <w:numId w:val="8"/>
      </w:numPr>
      <w:tabs>
        <w:tab w:val="left" w:pos="851"/>
        <w:tab w:val="left" w:pos="1588"/>
        <w:tab w:val="left" w:pos="1985"/>
      </w:tabs>
      <w:spacing w:after="60" w:line="360" w:lineRule="auto"/>
      <w:contextualSpacing/>
      <w:jc w:val="both"/>
    </w:pPr>
    <w:rPr>
      <w:sz w:val="24"/>
      <w:szCs w:val="22"/>
    </w:rPr>
  </w:style>
  <w:style w:type="table" w:customStyle="1" w:styleId="16">
    <w:name w:val="Сетка таблицы1"/>
    <w:basedOn w:val="a3"/>
    <w:next w:val="af0"/>
    <w:uiPriority w:val="39"/>
    <w:rsid w:val="001879FF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5126">
    <w:name w:val="Стиль По ширине Первая строка:  125 см Перед:  12 пт после: 6 п..."/>
    <w:basedOn w:val="a1"/>
    <w:rsid w:val="002176F3"/>
    <w:pPr>
      <w:spacing w:before="240" w:after="120" w:line="312" w:lineRule="auto"/>
      <w:jc w:val="both"/>
    </w:pPr>
    <w:rPr>
      <w:szCs w:val="20"/>
    </w:rPr>
  </w:style>
  <w:style w:type="table" w:customStyle="1" w:styleId="25">
    <w:name w:val="Сетка таблицы2"/>
    <w:basedOn w:val="a3"/>
    <w:next w:val="af0"/>
    <w:uiPriority w:val="39"/>
    <w:rsid w:val="007821DD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3"/>
    <w:next w:val="af0"/>
    <w:uiPriority w:val="39"/>
    <w:rsid w:val="007821DD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Unresolved Mention"/>
    <w:basedOn w:val="a2"/>
    <w:uiPriority w:val="99"/>
    <w:semiHidden/>
    <w:unhideWhenUsed/>
    <w:rsid w:val="006A732C"/>
    <w:rPr>
      <w:color w:val="605E5C"/>
      <w:shd w:val="clear" w:color="auto" w:fill="E1DFDD"/>
    </w:rPr>
  </w:style>
  <w:style w:type="character" w:customStyle="1" w:styleId="20">
    <w:name w:val="Заголовок 2 Знак"/>
    <w:basedOn w:val="a2"/>
    <w:link w:val="2"/>
    <w:rsid w:val="002258E3"/>
    <w:rPr>
      <w:rFonts w:cs="Arial"/>
      <w:b/>
      <w:bCs/>
      <w:i/>
      <w:iCs/>
      <w:sz w:val="24"/>
      <w:szCs w:val="28"/>
    </w:rPr>
  </w:style>
  <w:style w:type="paragraph" w:styleId="HTML">
    <w:name w:val="HTML Preformatted"/>
    <w:basedOn w:val="a1"/>
    <w:link w:val="HTML0"/>
    <w:rsid w:val="009B488A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rsid w:val="009B488A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dpro.ru/professional/ALD_Pro_Module_09/ALD_Pro_migration_hybrid_deployment.html" TargetMode="External"/><Relationship Id="rId18" Type="http://schemas.openxmlformats.org/officeDocument/2006/relationships/hyperlink" Target="https://www.aldpro.ru/materials/3.1.0/%D0%A0%D1%83%D0%BA%D0%BE%D0%B2%D0%BE%D0%B4%D1%81%D1%82%D0%B2%D0%BE%20%D0%90%D0%B4%D0%BC%D0%B8%D0%BD%D0%B8%D1%81%D1%82%D1%80%D0%B0%D1%82%D0%BE%D1%80%D0%B0/10_references/%D0%9C%D0%BE%D0%B4%D1%83%D0%BB%D1%8C%20%D0%A1%D0%B8%D0%BD%D1%85%D1%80%D0%BE%D0%BD%D0%B8%D0%B7%D0%B0%D1%86%D0%B8%D0%B8/%D0%9E%D1%82%D0%BB%D0%B0%D0%B4%D0%BA%D0%B0%20%D1%80%D0%B0%D0%B1%D0%BE%D1%82%D1%8B%20%D0%BC%D0%BE%D0%B4%D1%83%D0%BB%D1%8F%20%D1%81%D0%B8%D0%BD%D1%85%D1%80%D0%BE%D0%BD%D0%B8%D0%B7%D0%B0%D1%86%D0%B8%D0%B8.html" TargetMode="Externa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yperlink" Target="https://www.aldpro.ru/professional/_images/aldpro_mod6_pr_image26.png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aldpro.ru/professional/ALD_Pro_Module_03/ALD_Pro_basic_functionality_and_setup.html" TargetMode="External"/><Relationship Id="rId17" Type="http://schemas.openxmlformats.org/officeDocument/2006/relationships/hyperlink" Target="https://www.aldpro.ru/materials/3.1.0/%D0%A0%D1%83%D0%BA%D0%BE%D0%B2%D0%BE%D0%B4%D1%81%D1%82%D0%B2%D0%BE%20%D0%90%D0%B4%D0%BC%D0%B8%D0%BD%D0%B8%D1%81%D1%82%D1%80%D0%B0%D1%82%D0%BE%D1%80%D0%B0/10_references/%D0%9C%D0%BE%D0%B4%D1%83%D0%BB%D1%8C%20%D0%A1%D0%B8%D0%BD%D1%85%D1%80%D0%BE%D0%BD%D0%B8%D0%B7%D0%B0%D1%86%D0%B8%D0%B8/%D0%90%D1%80%D1%85%D0%B8%D1%82%D0%B5%D0%BA%D1%82%D1%83%D1%80%D0%B0%20%D0%B8%20%D0%BA%D0%BE%D0%BC%D0%BF%D0%BE%D0%BD%D0%B5%D0%BD%D1%82%D1%8B%20%D0%BC%D0%BE%D0%B4%D1%83%D0%BB%D1%8F%20%D1%81%D0%B8%D0%BD%D1%85%D1%80%D0%BE%D0%BD%D0%B8%D0%B7%D0%B0%D1%86%D0%B8%D0%B8.html" TargetMode="External"/><Relationship Id="rId25" Type="http://schemas.openxmlformats.org/officeDocument/2006/relationships/hyperlink" Target="https://www.aldpro.ru/professional/_images/aldpro_mod6_pr_image28.png" TargetMode="External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ldpro.ru/professional/ALD_Pro_Module_07/ALD_Pro_subsystems.html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www.aldpro.ru/professional/_images/aldpro_mod6_pr_image30.p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ldpro.ru/professional/ALD_Pro_Module_01/ALD_Pro_and_its_components.html" TargetMode="External"/><Relationship Id="rId24" Type="http://schemas.openxmlformats.org/officeDocument/2006/relationships/image" Target="media/image3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l.astralinux.ru/astra/frozen/1.7_x86-64/1.7.8/repository-update/" TargetMode="External"/><Relationship Id="rId23" Type="http://schemas.openxmlformats.org/officeDocument/2006/relationships/hyperlink" Target="https://www.aldpro.ru/professional/_images/aldpro_mod6_pr_image27.png" TargetMode="External"/><Relationship Id="rId28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yperlink" Target="https://www.aldpro.ru/professional/_images/aldpro_mod6_pr_image25.png" TargetMode="Externa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l.astralinux.ru/astra/frozen/1.7_x86-64/1.7.8/repository-main/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www.aldpro.ru/professional/_images/aldpro_mod6_pr_image29.png" TargetMode="External"/><Relationship Id="rId30" Type="http://schemas.openxmlformats.org/officeDocument/2006/relationships/image" Target="media/image6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2ABA2E59556B147A4EE50BB7F63BB2C" ma:contentTypeVersion="" ma:contentTypeDescription="Создание документа." ma:contentTypeScope="" ma:versionID="bd60adf17ce8980890036d054683df24">
  <xsd:schema xmlns:xsd="http://www.w3.org/2001/XMLSchema" xmlns:xs="http://www.w3.org/2001/XMLSchema" xmlns:p="http://schemas.microsoft.com/office/2006/metadata/properties" xmlns:ns2="edca5741-1fd3-479a-aec4-d830f9b78908" targetNamespace="http://schemas.microsoft.com/office/2006/metadata/properties" ma:root="true" ma:fieldsID="a9818187c82a63407616a64da5e688a3" ns2:_="">
    <xsd:import namespace="edca5741-1fd3-479a-aec4-d830f9b7890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a5741-1fd3-479a-aec4-d830f9b789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ca5741-1fd3-479a-aec4-d830f9b78908">
      <UserInfo>
        <DisplayName>Ясовеев Рустем Ильгизович</DisplayName>
        <AccountId>43</AccountId>
        <AccountType/>
      </UserInfo>
      <UserInfo>
        <DisplayName>Гузаиров Булат Фаилевич</DisplayName>
        <AccountId>36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5F28C-A9F4-43EE-BB9B-F8343530D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a5741-1fd3-479a-aec4-d830f9b78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2DED7F-E44E-4B11-BA51-F8A2100A4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5B937-57DF-4FC0-B666-72C105037513}">
  <ds:schemaRefs>
    <ds:schemaRef ds:uri="http://schemas.microsoft.com/office/2006/metadata/properties"/>
    <ds:schemaRef ds:uri="http://schemas.microsoft.com/office/infopath/2007/PartnerControls"/>
    <ds:schemaRef ds:uri="edca5741-1fd3-479a-aec4-d830f9b78908"/>
  </ds:schemaRefs>
</ds:datastoreItem>
</file>

<file path=customXml/itemProps4.xml><?xml version="1.0" encoding="utf-8"?>
<ds:datastoreItem xmlns:ds="http://schemas.openxmlformats.org/officeDocument/2006/customXml" ds:itemID="{E68D8759-E1F2-49B8-80AD-566B8771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ICL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Фатыхов Айдар Талгатович</dc:creator>
  <cp:keywords/>
  <dc:description/>
  <cp:lastModifiedBy>Microsoft Office User</cp:lastModifiedBy>
  <cp:revision>15</cp:revision>
  <cp:lastPrinted>2007-03-29T12:54:00Z</cp:lastPrinted>
  <dcterms:created xsi:type="dcterms:W3CDTF">2026-03-16T11:50:00Z</dcterms:created>
  <dcterms:modified xsi:type="dcterms:W3CDTF">2026-04-01T19:15:00Z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0x01010082ABA2E59556B147A4EE50BB7F63BB2C</vt:lpwstr>
  </property>
</Properties>
</file>