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610" w:rsidRPr="0026656B" w:rsidRDefault="00165610" w:rsidP="003D7413">
      <w:pPr>
        <w:spacing w:after="0" w:line="240" w:lineRule="auto"/>
        <w:rPr>
          <w:rFonts w:cstheme="minorHAnsi"/>
          <w:b/>
          <w:bCs/>
          <w:sz w:val="56"/>
          <w:szCs w:val="56"/>
        </w:rPr>
      </w:pPr>
      <w:r w:rsidRPr="0026656B">
        <w:rPr>
          <w:rFonts w:cstheme="minorHAnsi"/>
          <w:b/>
          <w:bCs/>
          <w:sz w:val="56"/>
          <w:szCs w:val="56"/>
        </w:rPr>
        <w:t xml:space="preserve"> </w:t>
      </w:r>
      <w:r w:rsidR="0026656B" w:rsidRPr="0026656B">
        <w:rPr>
          <w:rFonts w:cstheme="minorHAnsi"/>
          <w:b/>
          <w:bCs/>
          <w:sz w:val="56"/>
          <w:szCs w:val="56"/>
        </w:rPr>
        <w:t>IN THE NAME OF ALLAH</w:t>
      </w:r>
    </w:p>
    <w:p w:rsidR="008857FD" w:rsidRDefault="008857FD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8C01F0" w:rsidRDefault="0026656B" w:rsidP="003D7413">
      <w:pPr>
        <w:spacing w:after="0" w:line="240" w:lineRule="auto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Name:Hamdullah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Aslami</w:t>
      </w:r>
    </w:p>
    <w:p w:rsidR="0026656B" w:rsidRDefault="0026656B" w:rsidP="003D7413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f/name: Abdul Jalil</w:t>
      </w:r>
    </w:p>
    <w:p w:rsidR="0026656B" w:rsidRPr="0026656B" w:rsidRDefault="0026656B" w:rsidP="003D7413">
      <w:pPr>
        <w:spacing w:after="0" w:line="240" w:lineRule="auto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class:first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ISE</w:t>
      </w:r>
    </w:p>
    <w:p w:rsidR="00BE5EDE" w:rsidRDefault="00BE5EDE" w:rsidP="00D009C8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  <w:r w:rsidR="006908C2">
        <w:rPr>
          <w:rFonts w:cstheme="minorHAnsi"/>
          <w:b/>
          <w:bCs/>
          <w:sz w:val="28"/>
          <w:szCs w:val="28"/>
        </w:rPr>
        <w:tab/>
      </w:r>
    </w:p>
    <w:p w:rsidR="008C01F0" w:rsidRPr="00BE5EDE" w:rsidRDefault="008C01F0" w:rsidP="00BE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latinoLTStd-Bold" w:eastAsia="Times New Roman" w:hAnsi="PalatinoLTStd-Bold" w:cs="Times New Roman"/>
          <w:b/>
          <w:bCs/>
          <w:color w:val="231F20"/>
        </w:rPr>
        <w:t>M</w:t>
      </w:r>
      <w:r w:rsidR="008857FD" w:rsidRPr="008857FD">
        <w:rPr>
          <w:rFonts w:ascii="PalatinoLTStd-Bold" w:eastAsia="Times New Roman" w:hAnsi="PalatinoLTStd-Bold" w:cs="Times New Roman"/>
          <w:b/>
          <w:bCs/>
          <w:color w:val="231F20"/>
        </w:rPr>
        <w:t xml:space="preserve">ultiple Choice Questions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1. _________ control statement repeatedly executes a set of statements.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Iterative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Conditional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Multi-way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All of these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  <w:rtl/>
          <w:lang w:bidi="prs-AF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2. Deduce the output of the following code.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if False and False: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“And Operation”)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elif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True or False: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“Or operation”)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else: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“Default case”)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And Operation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Or Operation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Default Case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B and C option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3. Predict the output of the following code.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= 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while True: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if i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%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 == 0: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= 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1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12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123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4. Which keyword is used to take the control to the beginning of the loop?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exit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</w:t>
      </w:r>
      <w:proofErr w:type="gramStart"/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continue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5. The step argument in </w:t>
      </w: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range(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function _________.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indicates the beginning of the sequence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indicates the end of the sequence </w:t>
      </w:r>
    </w:p>
    <w:p w:rsidR="008857FD" w:rsidRPr="0026656B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lastRenderedPageBreak/>
        <w:t xml:space="preserve">c. indicates the difference between every two consecutive numbers in the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sequence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generates numbers up to a specified value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91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6. The symbol that is placed at the end of if condition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a. ;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: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&amp;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r w:rsidRPr="008857FD">
        <w:rPr>
          <w:rFonts w:ascii="STIXGeneral" w:eastAsia="Times New Roman" w:hAnsi="STIXGeneral" w:cs="Times New Roman"/>
          <w:color w:val="231F20"/>
          <w:sz w:val="20"/>
          <w:szCs w:val="20"/>
        </w:rPr>
        <w:t xml:space="preserve">~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7. What is the keyword that is used to come out of a loop only for that iteration?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return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</w:t>
      </w:r>
      <w:proofErr w:type="gramStart"/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continue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if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8. Judge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for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in </w:t>
      </w: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range(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10):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if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== 5: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else: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0 1 2 3 4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0 1 2 3 4 5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0 1 2 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1 2 3 4 5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9. Predict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while True: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print(True)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True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False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None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Syntax error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10. The output of the below expression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&gt;&gt;&gt;10 * (1/0).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OverflowError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spellStart"/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ZeroDivisionError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NameError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TypeError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11. How many except statements can a try-except block have?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Zero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One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More than one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More than zero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92 </w:t>
      </w:r>
    </w:p>
    <w:p w:rsidR="008C01F0" w:rsidRDefault="008C01F0" w:rsidP="008C01F0">
      <w:pPr>
        <w:spacing w:after="0" w:line="240" w:lineRule="auto"/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</w:pP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12. When will the else part of the try-except-else be executed?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Always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When an exception occurs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lastRenderedPageBreak/>
        <w:t>c. When no exception occurs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When an exception occurs in a try block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13. When is the finally block executed?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When an exception occurs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When there is no exception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Only if some condition that has been specified is satisfied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always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14. The keyword that is not used as an exception handling in Python?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try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except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accept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finally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15. An exception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 object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A special function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A special module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 module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16. The set of statements that will be executed whether an exception is thrown or not?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except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else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finally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assert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17. Predict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while True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“Hello World”)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Syntax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Logical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Run-time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8"/>
          <w:szCs w:val="32"/>
        </w:rPr>
        <w:t xml:space="preserve">18. Gauge the output of the following statement?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int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"65.43")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Import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Value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6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Type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Name error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93 </w:t>
      </w:r>
      <w:r w:rsidRPr="008857FD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19. The error that is not a standard exception in Python.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Name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Assignment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IO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Value Error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20. The function that generates a sequence of numbers which can be iterated through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using </w:t>
      </w:r>
      <w:r w:rsidRPr="008857FD">
        <w:rPr>
          <w:rFonts w:ascii="PalatinoLTStd-Italic" w:eastAsia="Times New Roman" w:hAnsi="PalatinoLTStd-Italic" w:cs="Times New Roman"/>
          <w:b/>
          <w:bCs/>
          <w:i/>
          <w:iCs/>
          <w:color w:val="231F20"/>
          <w:sz w:val="24"/>
          <w:szCs w:val="24"/>
        </w:rPr>
        <w:t>for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loop.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input(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gramStart"/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range(</w:t>
      </w:r>
      <w:proofErr w:type="gramEnd"/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)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</w:t>
      </w:r>
      <w:bookmarkStart w:id="0" w:name="_GoBack"/>
      <w:bookmarkEnd w:id="0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list(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raw_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input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(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)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21. What is the output of the following code snippet?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x = '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abcd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'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for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in x: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a. </w:t>
      </w:r>
      <w:proofErr w:type="spellStart"/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abcd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86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b. 0 1 2 3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iiiii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Traceback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22. The function of while loop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Repeat a chunk of code a given number of times.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Repeat a chunk of code until a condition is true.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BB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Repeat a chunk of code until a condition is false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Repeat a chunk of code indefinitely. </w:t>
      </w:r>
    </w:p>
    <w:p w:rsidR="008C01F0" w:rsidRDefault="008C01F0" w:rsidP="008857FD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Bold" w:eastAsia="Times New Roman" w:hAnsi="PalatinoLTStd-Bold" w:cs="Times New Roman"/>
          <w:b/>
          <w:bCs/>
          <w:color w:val="231F20"/>
        </w:rPr>
        <w:t xml:space="preserve">Review </w:t>
      </w:r>
      <w:proofErr w:type="gramStart"/>
      <w:r w:rsidRPr="008857FD">
        <w:rPr>
          <w:rFonts w:ascii="PalatinoLTStd-Bold" w:eastAsia="Times New Roman" w:hAnsi="PalatinoLTStd-Bold" w:cs="Times New Roman"/>
          <w:b/>
          <w:bCs/>
          <w:color w:val="231F20"/>
        </w:rPr>
        <w:t xml:space="preserve">Questions </w:t>
      </w:r>
      <w:r w:rsidR="008C01F0">
        <w:rPr>
          <w:rFonts w:ascii="PalatinoLTStd-Bold" w:eastAsia="Times New Roman" w:hAnsi="PalatinoLTStd-Bold" w:cs="Times New Roman"/>
          <w:b/>
          <w:bCs/>
          <w:color w:val="231F20"/>
        </w:rPr>
        <w:t>:</w:t>
      </w:r>
      <w:proofErr w:type="gramEnd"/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1. Briefly explain the conditional statements available in Python.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2. Explain the syntax of for loop with an example.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Pr="008C01F0" w:rsidRDefault="008C01F0" w:rsidP="008C01F0">
      <w:pP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br w:type="page"/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lastRenderedPageBreak/>
        <w:t xml:space="preserve">3. What is the purpose of using break and continue?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4. Differentiate the syntax of </w:t>
      </w:r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if...else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and </w:t>
      </w:r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if...</w:t>
      </w:r>
      <w:proofErr w:type="spellStart"/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elif</w:t>
      </w:r>
      <w:proofErr w:type="spellEnd"/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...else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with an example. </w:t>
      </w:r>
    </w:p>
    <w:p w:rsid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5. Explain the use of </w:t>
      </w:r>
      <w:proofErr w:type="gramStart"/>
      <w:r w:rsidRPr="008857FD">
        <w:rPr>
          <w:rFonts w:ascii="PalatinoLTStd-Italic" w:eastAsia="Times New Roman" w:hAnsi="PalatinoLTStd-Italic" w:cs="Times New Roman"/>
          <w:b/>
          <w:bCs/>
          <w:i/>
          <w:iCs/>
          <w:color w:val="231F20"/>
          <w:sz w:val="24"/>
          <w:szCs w:val="24"/>
        </w:rPr>
        <w:t>range(</w:t>
      </w:r>
      <w:proofErr w:type="gramEnd"/>
      <w:r w:rsidRPr="008857FD">
        <w:rPr>
          <w:rFonts w:ascii="PalatinoLTStd-Italic" w:eastAsia="Times New Roman" w:hAnsi="PalatinoLTStd-Italic" w:cs="Times New Roman"/>
          <w:b/>
          <w:bCs/>
          <w:i/>
          <w:iCs/>
          <w:color w:val="231F20"/>
          <w:sz w:val="24"/>
          <w:szCs w:val="24"/>
        </w:rPr>
        <w:t>)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function with an example.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6. Why would you use a try-except statement in a program?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7. Explain the syntax of </w:t>
      </w:r>
      <w:r w:rsidRPr="008857FD">
        <w:rPr>
          <w:rFonts w:ascii="PalatinoLTStd-Italic" w:eastAsia="Times New Roman" w:hAnsi="PalatinoLTStd-Italic" w:cs="Times New Roman"/>
          <w:b/>
          <w:bCs/>
          <w:i/>
          <w:iCs/>
          <w:color w:val="231F20"/>
          <w:sz w:val="24"/>
          <w:szCs w:val="24"/>
        </w:rPr>
        <w:t>while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loop with an example.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8. Differentiate between syntax error and an exception.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9. Explain the syntax of the try-except-finally block.</w:t>
      </w:r>
      <w:r w:rsidRPr="008857FD">
        <w:rPr>
          <w:rFonts w:ascii="PalatinoLTStd-Medium" w:eastAsia="Times New Roman" w:hAnsi="PalatinoLTStd-Medium" w:cs="Times New Roman"/>
          <w:b/>
          <w:bCs/>
          <w:color w:val="231F20"/>
          <w:sz w:val="24"/>
          <w:szCs w:val="24"/>
        </w:rPr>
        <w:t xml:space="preserve">94 </w:t>
      </w:r>
      <w:r w:rsidRPr="008857FD">
        <w:rPr>
          <w:rFonts w:ascii="PalatinoLTStd-MediumItalic" w:eastAsia="Times New Roman" w:hAnsi="PalatinoLTStd-MediumItalic" w:cs="Times New Roman"/>
          <w:b/>
          <w:bCs/>
          <w:i/>
          <w:iCs/>
          <w:color w:val="231F20"/>
          <w:sz w:val="24"/>
          <w:szCs w:val="24"/>
        </w:rPr>
        <w:t xml:space="preserve">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10. Write a program to read the Richter magnitude value from the user and display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the result for the following conditions using </w:t>
      </w:r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if...</w:t>
      </w:r>
      <w:proofErr w:type="spellStart"/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elif</w:t>
      </w:r>
      <w:proofErr w:type="spellEnd"/>
      <w:r w:rsidRPr="008857FD">
        <w:rPr>
          <w:rFonts w:ascii="PalatinoLTStd-BoldItalic" w:eastAsia="Times New Roman" w:hAnsi="PalatinoLTStd-BoldItalic" w:cs="Times New Roman"/>
          <w:b/>
          <w:bCs/>
          <w:i/>
          <w:iCs/>
          <w:color w:val="231F20"/>
          <w:sz w:val="24"/>
          <w:szCs w:val="24"/>
        </w:rPr>
        <w:t>...else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statement.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Bold" w:eastAsia="Times New Roman" w:hAnsi="PalatinoLTStd-Bold" w:cs="Times New Roman"/>
          <w:b/>
          <w:bCs/>
          <w:color w:val="231F20"/>
          <w:sz w:val="20"/>
          <w:szCs w:val="20"/>
        </w:rPr>
        <w:t xml:space="preserve">Richter Magnitude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Bold" w:eastAsia="Times New Roman" w:hAnsi="PalatinoLTStd-Bold" w:cs="Times New Roman"/>
          <w:b/>
          <w:bCs/>
          <w:color w:val="231F20"/>
          <w:sz w:val="20"/>
          <w:szCs w:val="20"/>
        </w:rPr>
        <w:t xml:space="preserve">Information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&gt;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1.0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2.0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>Microearthquakes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not felt or rarely felt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 xml:space="preserve">&gt;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2.0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4.0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Very rarely causes damage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 xml:space="preserve">&gt;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4.0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5.0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Damage done to weak buildings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 xml:space="preserve">&gt;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5.0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6.0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Cause damage to the poorly constructed building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 xml:space="preserve">&gt;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6.0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7.0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Causes damage to well-built structures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&gt;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7.0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8.0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Causes damage to most buildings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lastRenderedPageBreak/>
        <w:t xml:space="preserve">&gt;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8.0 and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&lt;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9.0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Causes major destruction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STIXGeneral" w:eastAsia="Times New Roman" w:hAnsi="STIXGeneral" w:cs="Times New Roman"/>
          <w:b/>
          <w:bCs/>
          <w:color w:val="231F20"/>
          <w:sz w:val="20"/>
          <w:szCs w:val="20"/>
        </w:rPr>
        <w:t>&gt;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 9.0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Causes unbelievable damage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11. Write a program to display Pascal’s triangle.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12. Write a program to display the following pattern using nested loops.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22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21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333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321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4444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4321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55555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0"/>
          <w:szCs w:val="20"/>
        </w:rPr>
        <w:t xml:space="preserve">54321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13. Write a program that uses a while loop to add up all the even numbers between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100 and 200.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14. Write a program to print the sum of the following series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a. 1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½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1/3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. ….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1/n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b. 1/1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2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16"/>
          <w:szCs w:val="16"/>
        </w:rPr>
        <w:t xml:space="preserve">2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/2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3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16"/>
          <w:szCs w:val="16"/>
        </w:rPr>
        <w:t xml:space="preserve">3 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/3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…….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n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16"/>
          <w:szCs w:val="16"/>
        </w:rPr>
        <w:t>n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/n 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15. Write a program to find the depreciation value of an asset(property) by reading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the purchase value of the asset 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amt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), year of the service (year) and the value of </w:t>
      </w:r>
    </w:p>
    <w:p w:rsidR="008857FD" w:rsidRPr="008C01F0" w:rsidRDefault="008857FD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 w:rsidRPr="008C01F0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depreciation.</w:t>
      </w:r>
    </w:p>
    <w:p w:rsidR="008C01F0" w:rsidRPr="008C01F0" w:rsidRDefault="008C01F0" w:rsidP="008C01F0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  <w:r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Answers: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Pr="00CD6328" w:rsidRDefault="008C01F0" w:rsidP="008857FD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sectPr w:rsidR="008C01F0" w:rsidRPr="00CD6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TStd-Bold">
    <w:altName w:val="Times New Roman"/>
    <w:panose1 w:val="00000000000000000000"/>
    <w:charset w:val="00"/>
    <w:family w:val="roman"/>
    <w:notTrueType/>
    <w:pitch w:val="default"/>
  </w:font>
  <w:font w:name="PalatinoLTStd-Roman">
    <w:altName w:val="Times New Roman"/>
    <w:panose1 w:val="00000000000000000000"/>
    <w:charset w:val="00"/>
    <w:family w:val="roman"/>
    <w:notTrueType/>
    <w:pitch w:val="default"/>
  </w:font>
  <w:font w:name="STIXGeneral">
    <w:altName w:val="Times New Roman"/>
    <w:panose1 w:val="00000000000000000000"/>
    <w:charset w:val="00"/>
    <w:family w:val="roman"/>
    <w:notTrueType/>
    <w:pitch w:val="default"/>
  </w:font>
  <w:font w:name="PalatinoLTStd-Medium">
    <w:altName w:val="Times New Roman"/>
    <w:panose1 w:val="00000000000000000000"/>
    <w:charset w:val="00"/>
    <w:family w:val="roman"/>
    <w:notTrueType/>
    <w:pitch w:val="default"/>
  </w:font>
  <w:font w:name="PalatinoLTStd-MediumItalic">
    <w:altName w:val="Times New Roman"/>
    <w:panose1 w:val="00000000000000000000"/>
    <w:charset w:val="00"/>
    <w:family w:val="roman"/>
    <w:notTrueType/>
    <w:pitch w:val="default"/>
  </w:font>
  <w:font w:name="PalatinoLTStd-Italic">
    <w:altName w:val="Times New Roman"/>
    <w:panose1 w:val="00000000000000000000"/>
    <w:charset w:val="00"/>
    <w:family w:val="roman"/>
    <w:notTrueType/>
    <w:pitch w:val="default"/>
  </w:font>
  <w:font w:name="PalatinoLTStd-Bold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610"/>
    <w:rsid w:val="000D781E"/>
    <w:rsid w:val="00165610"/>
    <w:rsid w:val="00265486"/>
    <w:rsid w:val="0026656B"/>
    <w:rsid w:val="003077FB"/>
    <w:rsid w:val="003D7413"/>
    <w:rsid w:val="005031BB"/>
    <w:rsid w:val="006908C2"/>
    <w:rsid w:val="008857FD"/>
    <w:rsid w:val="008C01F0"/>
    <w:rsid w:val="0094322E"/>
    <w:rsid w:val="00BE5EDE"/>
    <w:rsid w:val="00C361EC"/>
    <w:rsid w:val="00CD6328"/>
    <w:rsid w:val="00D0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522B"/>
  <w15:chartTrackingRefBased/>
  <w15:docId w15:val="{ED413053-FEC0-4E91-8114-C4ECE0FA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Niazi Wall</cp:lastModifiedBy>
  <cp:revision>2</cp:revision>
  <dcterms:created xsi:type="dcterms:W3CDTF">2025-11-16T20:00:00Z</dcterms:created>
  <dcterms:modified xsi:type="dcterms:W3CDTF">2025-11-16T20:00:00Z</dcterms:modified>
</cp:coreProperties>
</file>