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05D" w:rsidRDefault="00311E77" w:rsidP="00311E77">
      <w:bookmarkStart w:id="0" w:name="_GoBack"/>
      <w:r w:rsidRPr="00311E77">
        <w:drawing>
          <wp:inline distT="0" distB="0" distL="0" distR="0">
            <wp:extent cx="4709160" cy="34823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1E77" w:rsidRDefault="00311E77" w:rsidP="00311E77"/>
    <w:p w:rsidR="00311E77" w:rsidRDefault="00311E77" w:rsidP="00311E77">
      <w:r>
        <w:rPr>
          <w:noProof/>
          <w:lang w:eastAsia="pt-BR"/>
        </w:rPr>
        <w:drawing>
          <wp:inline distT="0" distB="0" distL="0" distR="0" wp14:anchorId="0D16FD1D" wp14:editId="53958744">
            <wp:extent cx="5400040" cy="4749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77" w:rsidRDefault="00311E77" w:rsidP="00311E77">
      <w:r w:rsidRPr="00311E77">
        <w:lastRenderedPageBreak/>
        <w:drawing>
          <wp:inline distT="0" distB="0" distL="0" distR="0">
            <wp:extent cx="4709160" cy="34823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77" w:rsidRDefault="00311E77" w:rsidP="00311E77"/>
    <w:p w:rsidR="00311E77" w:rsidRPr="00311E77" w:rsidRDefault="00311E77" w:rsidP="00311E77">
      <w:r>
        <w:rPr>
          <w:noProof/>
          <w:lang w:eastAsia="pt-BR"/>
        </w:rPr>
        <w:drawing>
          <wp:inline distT="0" distB="0" distL="0" distR="0" wp14:anchorId="29FA84CA" wp14:editId="78BFABBF">
            <wp:extent cx="5400040" cy="42608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77" w:rsidRPr="00311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77"/>
    <w:rsid w:val="0005705D"/>
    <w:rsid w:val="00311E77"/>
    <w:rsid w:val="003A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1E3A6-840F-4606-8B80-A7FD17DE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Silvestre</dc:creator>
  <cp:keywords/>
  <dc:description/>
  <cp:lastModifiedBy>Henrique Silvestre</cp:lastModifiedBy>
  <cp:revision>1</cp:revision>
  <dcterms:created xsi:type="dcterms:W3CDTF">2013-12-04T10:33:00Z</dcterms:created>
  <dcterms:modified xsi:type="dcterms:W3CDTF">2013-12-04T10:48:00Z</dcterms:modified>
</cp:coreProperties>
</file>