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CA8C" w14:textId="77777777" w:rsidR="007C7494" w:rsidRDefault="007740E9">
      <w:pPr>
        <w:spacing w:after="0" w:line="259" w:lineRule="auto"/>
        <w:ind w:left="0" w:firstLine="0"/>
      </w:pPr>
      <w:r>
        <w:tab/>
        <w:t xml:space="preserve"> </w:t>
      </w:r>
    </w:p>
    <w:tbl>
      <w:tblPr>
        <w:tblStyle w:val="TableGrid"/>
        <w:tblW w:w="9019" w:type="dxa"/>
        <w:tblInd w:w="-190" w:type="dxa"/>
        <w:tblCellMar>
          <w:top w:w="0" w:type="dxa"/>
          <w:left w:w="12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545"/>
        <w:gridCol w:w="1164"/>
        <w:gridCol w:w="1074"/>
        <w:gridCol w:w="1607"/>
        <w:gridCol w:w="1202"/>
        <w:gridCol w:w="1258"/>
        <w:gridCol w:w="1169"/>
      </w:tblGrid>
      <w:tr w:rsidR="007C7494" w14:paraId="03FA84E2" w14:textId="77777777">
        <w:trPr>
          <w:trHeight w:val="56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0C23" w14:textId="77777777" w:rsidR="007C7494" w:rsidRDefault="007740E9">
            <w:pPr>
              <w:spacing w:after="0" w:line="259" w:lineRule="auto"/>
              <w:ind w:left="0" w:firstLine="0"/>
              <w:jc w:val="center"/>
            </w:pPr>
            <w:proofErr w:type="gramStart"/>
            <w:r>
              <w:t>salesperson’s  name</w:t>
            </w:r>
            <w:proofErr w:type="gramEnd"/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8C29" w14:textId="77777777" w:rsidR="007C7494" w:rsidRDefault="007740E9">
            <w:pPr>
              <w:spacing w:after="0" w:line="259" w:lineRule="auto"/>
              <w:ind w:left="0" w:firstLine="0"/>
              <w:jc w:val="center"/>
            </w:pPr>
            <w:r>
              <w:t xml:space="preserve">first sale amount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B4AB" w14:textId="77777777" w:rsidR="007C7494" w:rsidRDefault="007740E9">
            <w:pPr>
              <w:spacing w:after="0" w:line="259" w:lineRule="auto"/>
              <w:ind w:left="0" w:right="1" w:firstLine="0"/>
              <w:jc w:val="center"/>
            </w:pPr>
            <w:r>
              <w:t xml:space="preserve">number of sales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F1AA" w14:textId="77777777" w:rsidR="007C7494" w:rsidRDefault="007740E9">
            <w:pPr>
              <w:spacing w:after="0" w:line="259" w:lineRule="auto"/>
              <w:ind w:left="0" w:right="19" w:firstLine="0"/>
              <w:jc w:val="center"/>
            </w:pPr>
            <w:r>
              <w:t xml:space="preserve">remaining sales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F62D" w14:textId="77777777" w:rsidR="007C7494" w:rsidRDefault="007740E9">
            <w:pPr>
              <w:spacing w:after="0" w:line="259" w:lineRule="auto"/>
              <w:ind w:left="0" w:firstLine="0"/>
              <w:jc w:val="center"/>
            </w:pPr>
            <w:r>
              <w:t xml:space="preserve">average sale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FA03" w14:textId="77777777" w:rsidR="007C7494" w:rsidRDefault="007740E9">
            <w:pPr>
              <w:spacing w:after="0" w:line="259" w:lineRule="auto"/>
              <w:ind w:left="0" w:right="25" w:firstLine="0"/>
              <w:jc w:val="center"/>
            </w:pPr>
            <w:r>
              <w:t xml:space="preserve">highest sale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FA84" w14:textId="77777777" w:rsidR="007C7494" w:rsidRDefault="007740E9">
            <w:pPr>
              <w:spacing w:after="0" w:line="259" w:lineRule="auto"/>
              <w:ind w:left="0" w:right="109" w:firstLine="0"/>
              <w:jc w:val="center"/>
            </w:pPr>
            <w:r>
              <w:t xml:space="preserve">lowest </w:t>
            </w:r>
          </w:p>
          <w:p w14:paraId="33A960FC" w14:textId="77777777" w:rsidR="007C7494" w:rsidRDefault="007740E9">
            <w:pPr>
              <w:spacing w:after="0" w:line="259" w:lineRule="auto"/>
              <w:ind w:left="0" w:right="107" w:firstLine="0"/>
              <w:jc w:val="center"/>
            </w:pPr>
            <w:r>
              <w:t xml:space="preserve">sale </w:t>
            </w:r>
          </w:p>
        </w:tc>
      </w:tr>
      <w:tr w:rsidR="007C7494" w14:paraId="6113EB78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83B4" w14:textId="77777777" w:rsidR="007C7494" w:rsidRDefault="007740E9">
            <w:pPr>
              <w:spacing w:after="0" w:line="259" w:lineRule="auto"/>
              <w:ind w:left="0" w:right="105" w:firstLine="0"/>
              <w:jc w:val="center"/>
            </w:pPr>
            <w:r>
              <w:t xml:space="preserve">Jose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73AB" w14:textId="77777777" w:rsidR="007C7494" w:rsidRDefault="007740E9">
            <w:pPr>
              <w:spacing w:after="0" w:line="259" w:lineRule="auto"/>
              <w:ind w:left="0" w:right="110" w:firstLine="0"/>
              <w:jc w:val="center"/>
            </w:pPr>
            <w:r>
              <w:t xml:space="preserve">8500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5ACF" w14:textId="77777777" w:rsidR="007C7494" w:rsidRDefault="007740E9">
            <w:pPr>
              <w:spacing w:after="0" w:line="259" w:lineRule="auto"/>
              <w:ind w:left="0" w:right="106" w:firstLine="0"/>
              <w:jc w:val="center"/>
            </w:pPr>
            <w:r>
              <w:t xml:space="preserve">3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A26B" w14:textId="77777777" w:rsidR="007C7494" w:rsidRDefault="007740E9">
            <w:pPr>
              <w:spacing w:after="0" w:line="259" w:lineRule="auto"/>
              <w:ind w:left="0" w:right="108" w:firstLine="0"/>
              <w:jc w:val="center"/>
            </w:pPr>
            <w:r>
              <w:t xml:space="preserve">14499, 1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E04E" w14:textId="77777777" w:rsidR="007C7494" w:rsidRDefault="007740E9">
            <w:pPr>
              <w:spacing w:after="0" w:line="259" w:lineRule="auto"/>
              <w:ind w:left="14" w:firstLine="0"/>
            </w:pPr>
            <w:r>
              <w:t xml:space="preserve">$7666.67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C65C" w14:textId="77777777" w:rsidR="007C7494" w:rsidRDefault="007740E9">
            <w:pPr>
              <w:spacing w:after="0" w:line="259" w:lineRule="auto"/>
              <w:ind w:left="0" w:firstLine="0"/>
            </w:pPr>
            <w:r>
              <w:t xml:space="preserve">$14499.00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8FD6" w14:textId="77777777" w:rsidR="007C7494" w:rsidRDefault="007740E9">
            <w:pPr>
              <w:spacing w:after="0" w:line="259" w:lineRule="auto"/>
              <w:ind w:left="0" w:right="108" w:firstLine="0"/>
              <w:jc w:val="center"/>
            </w:pPr>
            <w:r>
              <w:t xml:space="preserve">$1.00 </w:t>
            </w:r>
          </w:p>
        </w:tc>
      </w:tr>
      <w:tr w:rsidR="007C7494" w14:paraId="0A8EDD5D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358E" w14:textId="77777777" w:rsidR="007C7494" w:rsidRDefault="007740E9">
            <w:pPr>
              <w:spacing w:after="0" w:line="259" w:lineRule="auto"/>
              <w:ind w:left="0" w:right="106" w:firstLine="0"/>
              <w:jc w:val="center"/>
            </w:pPr>
            <w:r>
              <w:t xml:space="preserve">Sally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760E" w14:textId="77777777" w:rsidR="007C7494" w:rsidRDefault="007740E9">
            <w:pPr>
              <w:spacing w:after="0" w:line="259" w:lineRule="auto"/>
              <w:ind w:left="0" w:right="110" w:firstLine="0"/>
              <w:jc w:val="center"/>
            </w:pPr>
            <w:r>
              <w:t xml:space="preserve">15500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DF62" w14:textId="77777777" w:rsidR="007C7494" w:rsidRDefault="007740E9">
            <w:pPr>
              <w:spacing w:after="0" w:line="259" w:lineRule="auto"/>
              <w:ind w:left="0" w:right="106" w:firstLine="0"/>
              <w:jc w:val="center"/>
            </w:pPr>
            <w:r>
              <w:t xml:space="preserve">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ACCF" w14:textId="77777777" w:rsidR="007C7494" w:rsidRDefault="007740E9">
            <w:pPr>
              <w:spacing w:after="0" w:line="259" w:lineRule="auto"/>
              <w:ind w:left="0" w:right="48" w:firstLine="0"/>
              <w:jc w:val="center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64DB" w14:textId="726B941E" w:rsidR="007C7494" w:rsidRDefault="00F04C0B">
            <w:pPr>
              <w:spacing w:after="0" w:line="259" w:lineRule="auto"/>
              <w:ind w:left="0" w:right="48" w:firstLine="0"/>
              <w:jc w:val="center"/>
            </w:pPr>
            <w:r>
              <w:t>$15500</w:t>
            </w:r>
            <w:r w:rsidR="007740E9"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EF5D" w14:textId="57FAAD2E" w:rsidR="007C7494" w:rsidRDefault="007740E9">
            <w:pPr>
              <w:spacing w:after="0" w:line="259" w:lineRule="auto"/>
              <w:ind w:left="0" w:right="48" w:firstLine="0"/>
              <w:jc w:val="center"/>
            </w:pPr>
            <w:r>
              <w:t xml:space="preserve"> </w:t>
            </w:r>
            <w:r w:rsidR="00F04C0B">
              <w:t>$15500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9968" w14:textId="4E2E0ECD" w:rsidR="007C7494" w:rsidRDefault="00F04C0B">
            <w:pPr>
              <w:spacing w:after="0" w:line="259" w:lineRule="auto"/>
              <w:ind w:left="0" w:right="50" w:firstLine="0"/>
              <w:jc w:val="center"/>
            </w:pPr>
            <w:r>
              <w:t>$15500</w:t>
            </w:r>
            <w:r w:rsidR="007740E9">
              <w:t xml:space="preserve"> </w:t>
            </w:r>
          </w:p>
        </w:tc>
      </w:tr>
      <w:tr w:rsidR="007C7494" w14:paraId="3C06563B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DD34" w14:textId="77777777" w:rsidR="007C7494" w:rsidRDefault="007740E9">
            <w:pPr>
              <w:spacing w:after="0" w:line="259" w:lineRule="auto"/>
              <w:ind w:left="0" w:right="109" w:firstLine="0"/>
              <w:jc w:val="center"/>
            </w:pPr>
            <w:r>
              <w:t xml:space="preserve">Bill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D202" w14:textId="77777777" w:rsidR="007C7494" w:rsidRDefault="007740E9">
            <w:pPr>
              <w:spacing w:after="0" w:line="259" w:lineRule="auto"/>
              <w:ind w:left="0" w:right="110" w:firstLine="0"/>
              <w:jc w:val="center"/>
            </w:pPr>
            <w:r>
              <w:t xml:space="preserve">6000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6075" w14:textId="77777777" w:rsidR="007C7494" w:rsidRDefault="007740E9">
            <w:pPr>
              <w:spacing w:after="0" w:line="259" w:lineRule="auto"/>
              <w:ind w:left="0" w:right="106" w:firstLine="0"/>
              <w:jc w:val="center"/>
            </w:pPr>
            <w:r>
              <w:t xml:space="preserve">3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3828" w14:textId="77777777" w:rsidR="007C7494" w:rsidRDefault="007740E9">
            <w:pPr>
              <w:spacing w:after="0" w:line="259" w:lineRule="auto"/>
              <w:ind w:left="29" w:firstLine="0"/>
            </w:pPr>
            <w:r>
              <w:t xml:space="preserve">11550, 25000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0D3A" w14:textId="7A191EDF" w:rsidR="007C7494" w:rsidRDefault="00F04C0B">
            <w:pPr>
              <w:spacing w:after="0" w:line="259" w:lineRule="auto"/>
              <w:ind w:left="0" w:right="48" w:firstLine="0"/>
              <w:jc w:val="center"/>
            </w:pPr>
            <w:r>
              <w:t>$</w:t>
            </w:r>
            <w:r w:rsidR="007740E9">
              <w:t>14183.33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AD7" w14:textId="0DF70278" w:rsidR="007C7494" w:rsidRDefault="00F04C0B">
            <w:pPr>
              <w:spacing w:after="0" w:line="259" w:lineRule="auto"/>
              <w:ind w:left="0" w:right="48" w:firstLine="0"/>
              <w:jc w:val="center"/>
            </w:pPr>
            <w:r>
              <w:t>$25000.00</w:t>
            </w:r>
            <w:r w:rsidR="007740E9"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ABD0" w14:textId="11FC0FCE" w:rsidR="007C7494" w:rsidRDefault="00F04C0B">
            <w:pPr>
              <w:spacing w:after="0" w:line="259" w:lineRule="auto"/>
              <w:ind w:left="0" w:right="50" w:firstLine="0"/>
              <w:jc w:val="center"/>
            </w:pPr>
            <w:r>
              <w:t>$6000.00</w:t>
            </w:r>
            <w:r w:rsidR="007740E9">
              <w:t xml:space="preserve"> </w:t>
            </w:r>
          </w:p>
        </w:tc>
      </w:tr>
      <w:tr w:rsidR="007C7494" w14:paraId="6240332A" w14:textId="77777777">
        <w:trPr>
          <w:trHeight w:val="84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DF16" w14:textId="77777777" w:rsidR="007C7494" w:rsidRDefault="007740E9">
            <w:pPr>
              <w:spacing w:after="0" w:line="259" w:lineRule="auto"/>
              <w:ind w:left="0" w:right="110" w:firstLine="0"/>
              <w:jc w:val="center"/>
            </w:pPr>
            <w:r>
              <w:t xml:space="preserve">Rachel*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3E0A" w14:textId="77777777" w:rsidR="007C7494" w:rsidRDefault="007740E9">
            <w:pPr>
              <w:spacing w:after="0" w:line="259" w:lineRule="auto"/>
              <w:ind w:left="0" w:right="110" w:firstLine="0"/>
              <w:jc w:val="center"/>
            </w:pPr>
            <w:r>
              <w:t xml:space="preserve">-100, </w:t>
            </w:r>
          </w:p>
          <w:p w14:paraId="34DDC074" w14:textId="77777777" w:rsidR="007C7494" w:rsidRDefault="007740E9">
            <w:pPr>
              <w:spacing w:after="0" w:line="259" w:lineRule="auto"/>
              <w:ind w:left="0" w:right="108" w:firstLine="0"/>
              <w:jc w:val="center"/>
            </w:pPr>
            <w:r>
              <w:t xml:space="preserve">30000, </w:t>
            </w:r>
          </w:p>
          <w:p w14:paraId="3A2CEC2C" w14:textId="77777777" w:rsidR="007C7494" w:rsidRDefault="007740E9">
            <w:pPr>
              <w:spacing w:after="0" w:line="259" w:lineRule="auto"/>
              <w:ind w:left="0" w:right="110" w:firstLine="0"/>
              <w:jc w:val="center"/>
            </w:pPr>
            <w:r>
              <w:t xml:space="preserve">10000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924" w14:textId="77777777" w:rsidR="007C7494" w:rsidRDefault="007740E9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6D05" w14:textId="77777777" w:rsidR="007C7494" w:rsidRDefault="007740E9">
            <w:pPr>
              <w:spacing w:after="0" w:line="259" w:lineRule="auto"/>
              <w:ind w:left="0" w:right="46" w:firstLine="0"/>
              <w:jc w:val="center"/>
            </w:pPr>
            <w:r>
              <w:t xml:space="preserve">25001, 0, 9575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4B8" w14:textId="1C97FC27" w:rsidR="007C7494" w:rsidRDefault="007740E9">
            <w:pPr>
              <w:spacing w:after="0" w:line="259" w:lineRule="auto"/>
              <w:ind w:left="0" w:right="48" w:firstLine="0"/>
              <w:jc w:val="center"/>
            </w:pPr>
            <w:r>
              <w:t>$9787.50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80C2" w14:textId="2C556BD5" w:rsidR="007C7494" w:rsidRDefault="007740E9">
            <w:pPr>
              <w:spacing w:after="0" w:line="259" w:lineRule="auto"/>
              <w:ind w:left="0" w:right="48" w:firstLine="0"/>
              <w:jc w:val="center"/>
            </w:pPr>
            <w:r>
              <w:t>$10000.00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6B1F" w14:textId="25820855" w:rsidR="007C7494" w:rsidRDefault="007740E9">
            <w:pPr>
              <w:spacing w:after="0" w:line="259" w:lineRule="auto"/>
              <w:ind w:left="0" w:right="50" w:firstLine="0"/>
              <w:jc w:val="center"/>
            </w:pPr>
            <w:r>
              <w:t>$9575.00</w:t>
            </w:r>
            <w:r>
              <w:t xml:space="preserve"> </w:t>
            </w:r>
          </w:p>
        </w:tc>
      </w:tr>
    </w:tbl>
    <w:p w14:paraId="53F7C738" w14:textId="77777777" w:rsidR="007C7494" w:rsidRDefault="007740E9">
      <w:pPr>
        <w:ind w:left="-5"/>
      </w:pPr>
      <w:r>
        <w:t xml:space="preserve">*for Rachel, 4 of the sales are invalid to test your validation logic </w:t>
      </w:r>
    </w:p>
    <w:p w14:paraId="63A29DF0" w14:textId="77777777" w:rsidR="007C7494" w:rsidRDefault="007740E9">
      <w:pPr>
        <w:spacing w:after="0" w:line="259" w:lineRule="auto"/>
        <w:ind w:left="0" w:firstLine="0"/>
      </w:pPr>
      <w:r>
        <w:t xml:space="preserve"> </w:t>
      </w:r>
    </w:p>
    <w:p w14:paraId="6D259BC3" w14:textId="088666AB" w:rsidR="007C7494" w:rsidRDefault="007C7494">
      <w:pPr>
        <w:spacing w:after="0" w:line="259" w:lineRule="auto"/>
        <w:ind w:left="0" w:firstLine="0"/>
      </w:pPr>
      <w:bookmarkStart w:id="0" w:name="_GoBack"/>
      <w:bookmarkEnd w:id="0"/>
    </w:p>
    <w:sectPr w:rsidR="007C7494">
      <w:pgSz w:w="12240" w:h="15840"/>
      <w:pgMar w:top="697" w:right="1799" w:bottom="54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380"/>
    <w:multiLevelType w:val="hybridMultilevel"/>
    <w:tmpl w:val="6ECE2FCC"/>
    <w:lvl w:ilvl="0" w:tplc="1766EE5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A5F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05F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CD0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E654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4CE9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07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EDD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0C3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D2FB0"/>
    <w:multiLevelType w:val="hybridMultilevel"/>
    <w:tmpl w:val="41EA0200"/>
    <w:lvl w:ilvl="0" w:tplc="3D5E8F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C07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284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0A8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EBF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CBD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A55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46F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4894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94"/>
    <w:rsid w:val="005D0C5E"/>
    <w:rsid w:val="007740E9"/>
    <w:rsid w:val="007C7494"/>
    <w:rsid w:val="00F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5ACD"/>
  <w15:docId w15:val="{5075C6A3-9CA9-4FDB-A518-6F9D06FF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#5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#5</dc:title>
  <dc:subject/>
  <dc:creator>Gary Heisler</dc:creator>
  <cp:keywords/>
  <cp:lastModifiedBy>Abagail Hankey</cp:lastModifiedBy>
  <cp:revision>2</cp:revision>
  <dcterms:created xsi:type="dcterms:W3CDTF">2020-02-26T20:13:00Z</dcterms:created>
  <dcterms:modified xsi:type="dcterms:W3CDTF">2020-02-26T20:13:00Z</dcterms:modified>
</cp:coreProperties>
</file>