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198FF" w14:textId="42DBD378" w:rsidR="004C0122" w:rsidRDefault="004C0122">
      <w:r>
        <w:t>Programming Assignment 2 Report – Abigail Miller</w:t>
      </w:r>
    </w:p>
    <w:p w14:paraId="7CDBE385" w14:textId="0DB1E8AC" w:rsidR="004C0122" w:rsidRDefault="004C0122">
      <w:r>
        <w:t>Output Table from code:</w:t>
      </w:r>
    </w:p>
    <w:p w14:paraId="5E2756E7" w14:textId="064C886D" w:rsidR="004C0122" w:rsidRDefault="004C0122">
      <w:pPr>
        <w:rPr>
          <w:rFonts w:ascii="Courier New" w:hAnsi="Courier New" w:cs="Courier New"/>
          <w:color w:val="000000"/>
          <w:kern w:val="0"/>
          <w:sz w:val="24"/>
          <w:szCs w:val="24"/>
        </w:rPr>
      </w:pPr>
      <w:r>
        <w:rPr>
          <w:rFonts w:ascii="CSD16" w:hAnsi="CSD16" w:cs="CSD16"/>
          <w:color w:val="0000FF"/>
          <w:kern w:val="0"/>
          <w:sz w:val="24"/>
          <w:szCs w:val="24"/>
        </w:rPr>
        <w:t>M§M</w:t>
      </w:r>
      <w:r>
        <w:rPr>
          <w:rFonts w:ascii="Courier New" w:hAnsi="Courier New" w:cs="Courier New"/>
          <w:color w:val="000000"/>
          <w:kern w:val="0"/>
          <w:sz w:val="24"/>
          <w:szCs w:val="24"/>
        </w:rPr>
        <w:t xml:space="preserve">                      BFS                  DFS</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Node 1 Node 2    Distance Time(</w:t>
      </w:r>
      <w:proofErr w:type="spellStart"/>
      <w:r>
        <w:rPr>
          <w:rFonts w:ascii="Courier New" w:hAnsi="Courier New" w:cs="Courier New"/>
          <w:color w:val="000000"/>
          <w:kern w:val="0"/>
          <w:sz w:val="24"/>
          <w:szCs w:val="24"/>
        </w:rPr>
        <w:t>ms</w:t>
      </w:r>
      <w:proofErr w:type="spellEnd"/>
      <w:r>
        <w:rPr>
          <w:rFonts w:ascii="Courier New" w:hAnsi="Courier New" w:cs="Courier New"/>
          <w:color w:val="000000"/>
          <w:kern w:val="0"/>
          <w:sz w:val="24"/>
          <w:szCs w:val="24"/>
        </w:rPr>
        <w:t>)    Distance Time(</w:t>
      </w:r>
      <w:proofErr w:type="spellStart"/>
      <w:r>
        <w:rPr>
          <w:rFonts w:ascii="Courier New" w:hAnsi="Courier New" w:cs="Courier New"/>
          <w:color w:val="000000"/>
          <w:kern w:val="0"/>
          <w:sz w:val="24"/>
          <w:szCs w:val="24"/>
        </w:rPr>
        <w:t>ms</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         1        1           1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         3        0           23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N_3         6        0           24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N_4         24       0           17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N_5         6        0           17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N_6         4        1           3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N_7         7        0           5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N_8         19       0           15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N_9         22       0           16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N_10        8        0           18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N_11        13       0           20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N_12        10       0           6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N_13        14       0           10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N_14        20       0           15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N_15        12       0           21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N_16        19       0           21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N_17        17       0           8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N_18        20       0           13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N_19        23       0           14    1</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N_20        18       0           22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N_21        22       0           23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N_22        21       0           9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N_23        24       0           10    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N_24        24       0           15    0</w:t>
      </w:r>
    </w:p>
    <w:p w14:paraId="2889A41E" w14:textId="2C4E3FE1" w:rsidR="004C0122" w:rsidRDefault="004C0122">
      <w:r>
        <w:t>For this project, I decided to use an adjacency list to represent my graph as opposed to an adjacency matrix. I chose this because the given graph has relatively few connections between nodes and has many nodes. As such, using a matrix would take up considerably more memory compared to an adjacency list. Additionally, the text file being in a format of adjacent nodes was easier to implement into a list using the file scanner.</w:t>
      </w:r>
    </w:p>
    <w:p w14:paraId="7A348E89" w14:textId="52164C9E" w:rsidR="00115CBC" w:rsidRDefault="004C0122">
      <w:r>
        <w:t xml:space="preserve">If I had a node at a shallow depth, I would use BFS. This is because DFS could go the wrong direction and won’t find the shallow node until it has completely traversed the depth of the tree. Meanwhile, BFS would find it in the first or second iteration. However, if I had a node at a deep depth, I would use DFS because it has a higher chance of finding the node faster than BFS. </w:t>
      </w:r>
    </w:p>
    <w:p w14:paraId="00B7F033" w14:textId="3863E03B" w:rsidR="00115CBC" w:rsidRDefault="00115CBC">
      <w:r>
        <w:lastRenderedPageBreak/>
        <w:t xml:space="preserve">The time in Milliseconds was too quick to capture, so here is the chart using </w:t>
      </w:r>
      <w:proofErr w:type="gramStart"/>
      <w:r>
        <w:t>nanoseconds</w:t>
      </w:r>
      <w:proofErr w:type="gramEnd"/>
    </w:p>
    <w:p w14:paraId="4CE13DE9" w14:textId="3F47DF21" w:rsidR="00115CBC" w:rsidRDefault="00115CBC">
      <w:pPr>
        <w:rPr>
          <w:rFonts w:ascii="Courier New" w:hAnsi="Courier New" w:cs="Courier New"/>
          <w:color w:val="000000"/>
          <w:kern w:val="0"/>
          <w:sz w:val="24"/>
          <w:szCs w:val="24"/>
        </w:rPr>
      </w:pPr>
      <w:r>
        <w:rPr>
          <w:rFonts w:ascii="CSD16" w:hAnsi="CSD16" w:cs="CSD16"/>
          <w:color w:val="0000FF"/>
          <w:kern w:val="0"/>
          <w:sz w:val="24"/>
          <w:szCs w:val="24"/>
        </w:rPr>
        <w:t>MM§M</w:t>
      </w:r>
      <w:r>
        <w:rPr>
          <w:rFonts w:ascii="Courier New" w:hAnsi="Courier New" w:cs="Courier New"/>
          <w:color w:val="000000"/>
          <w:kern w:val="0"/>
          <w:sz w:val="24"/>
          <w:szCs w:val="24"/>
        </w:rPr>
        <w:t xml:space="preserve">                      BFS                  DFS</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Node 1 Node 2    Distance Time(</w:t>
      </w:r>
      <w:proofErr w:type="spellStart"/>
      <w:r>
        <w:rPr>
          <w:rFonts w:ascii="Courier New" w:hAnsi="Courier New" w:cs="Courier New"/>
          <w:color w:val="000000"/>
          <w:kern w:val="0"/>
          <w:sz w:val="24"/>
          <w:szCs w:val="24"/>
        </w:rPr>
        <w:t>ms</w:t>
      </w:r>
      <w:proofErr w:type="spellEnd"/>
      <w:r>
        <w:rPr>
          <w:rFonts w:ascii="Courier New" w:hAnsi="Courier New" w:cs="Courier New"/>
          <w:color w:val="000000"/>
          <w:kern w:val="0"/>
          <w:sz w:val="24"/>
          <w:szCs w:val="24"/>
        </w:rPr>
        <w:t>)    Distance Time(</w:t>
      </w:r>
      <w:proofErr w:type="spellStart"/>
      <w:r>
        <w:rPr>
          <w:rFonts w:ascii="Courier New" w:hAnsi="Courier New" w:cs="Courier New"/>
          <w:color w:val="000000"/>
          <w:kern w:val="0"/>
          <w:sz w:val="24"/>
          <w:szCs w:val="24"/>
        </w:rPr>
        <w:t>ms</w:t>
      </w:r>
      <w:proofErr w:type="spellEnd"/>
      <w:r>
        <w:rPr>
          <w:rFonts w:ascii="Courier New" w:hAnsi="Courier New" w:cs="Courier New"/>
          <w:color w:val="000000"/>
          <w:kern w:val="0"/>
          <w:sz w:val="24"/>
          <w:szCs w:val="24"/>
        </w:rPr>
        <w:t>)</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         1        132800.0          1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         3        34900.0           23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N_3         6        41600.0           24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N_4         24       145900.0          17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N_5         6        34900.0           17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N_6         4        27500.0           3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N_7         7        49400.0           5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N_8         19       98600.0           15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N_9         22       148500.0          16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N_10        8        39100.0           18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N_11        13       54300.0           20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N_12        10       65700.0           6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N_13        14       62000.0           10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N_14        20       84600.0           15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N_15        12       54500.0           21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N_16        19       71500.0           21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N_17        17       67900.0           8     1.0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N_18        20       79800.0           13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N_19        23       103400.0          14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N_20        18       63600.0           22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N_21        22       90700.0           23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N_22        21       97300.0           9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N_23        24       84000.0           10    0.0</w:t>
      </w:r>
      <w:r>
        <w:rPr>
          <w:rFonts w:ascii="Courier New" w:hAnsi="Courier New" w:cs="Courier New"/>
          <w:color w:val="000000"/>
          <w:kern w:val="0"/>
          <w:sz w:val="24"/>
          <w:szCs w:val="24"/>
        </w:rPr>
        <w:br/>
      </w:r>
      <w:r>
        <w:rPr>
          <w:rFonts w:ascii="CSD16" w:hAnsi="CSD16" w:cs="CSD16"/>
          <w:color w:val="0000FF"/>
          <w:kern w:val="0"/>
          <w:sz w:val="24"/>
          <w:szCs w:val="24"/>
        </w:rPr>
        <w:t>MM§M</w:t>
      </w:r>
      <w:r>
        <w:rPr>
          <w:rFonts w:ascii="Courier New" w:hAnsi="Courier New" w:cs="Courier New"/>
          <w:color w:val="000000"/>
          <w:kern w:val="0"/>
          <w:sz w:val="24"/>
          <w:szCs w:val="24"/>
        </w:rPr>
        <w:t>N_0      N_24        24       85300.0           15    0.0</w:t>
      </w:r>
    </w:p>
    <w:p w14:paraId="346371DD" w14:textId="77777777" w:rsidR="00115CBC" w:rsidRDefault="00115CBC">
      <w:pPr>
        <w:rPr>
          <w:rFonts w:ascii="Courier New" w:hAnsi="Courier New" w:cs="Courier New"/>
          <w:color w:val="000000"/>
          <w:kern w:val="0"/>
          <w:sz w:val="24"/>
          <w:szCs w:val="24"/>
        </w:rPr>
      </w:pPr>
    </w:p>
    <w:p w14:paraId="24F95DA2" w14:textId="47DC15B3" w:rsidR="00115CBC" w:rsidRDefault="00115CBC">
      <w:pPr>
        <w:rPr>
          <w:rFonts w:cstheme="minorHAnsi"/>
          <w:color w:val="000000"/>
          <w:kern w:val="0"/>
        </w:rPr>
      </w:pPr>
      <w:r>
        <w:rPr>
          <w:rFonts w:cstheme="minorHAnsi"/>
          <w:color w:val="000000"/>
          <w:kern w:val="0"/>
        </w:rPr>
        <w:t>However, even in nano seconds, the time it took for DFS to run was so small the computer had a hard time picking it up.</w:t>
      </w:r>
    </w:p>
    <w:p w14:paraId="6EA0CCFD" w14:textId="51FEF421" w:rsidR="00115CBC" w:rsidRPr="00115CBC" w:rsidRDefault="00115CBC">
      <w:pPr>
        <w:rPr>
          <w:rFonts w:cstheme="minorHAnsi"/>
        </w:rPr>
      </w:pPr>
      <w:r>
        <w:rPr>
          <w:rFonts w:cstheme="minorHAnsi"/>
          <w:color w:val="000000"/>
          <w:kern w:val="0"/>
        </w:rPr>
        <w:t xml:space="preserve">Given this information, I would only use DFS because it runs at </w:t>
      </w:r>
      <w:proofErr w:type="spellStart"/>
      <w:r>
        <w:rPr>
          <w:rFonts w:cstheme="minorHAnsi"/>
          <w:color w:val="000000"/>
          <w:kern w:val="0"/>
        </w:rPr>
        <w:t>pico</w:t>
      </w:r>
      <w:proofErr w:type="spellEnd"/>
      <w:r>
        <w:rPr>
          <w:rFonts w:cstheme="minorHAnsi"/>
          <w:color w:val="000000"/>
          <w:kern w:val="0"/>
        </w:rPr>
        <w:t xml:space="preserve"> seconds.</w:t>
      </w:r>
    </w:p>
    <w:sectPr w:rsidR="00115CBC" w:rsidRPr="00115C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SD16">
    <w:panose1 w:val="05000101010101010101"/>
    <w:charset w:val="02"/>
    <w:family w:val="auto"/>
    <w:pitch w:val="fixed"/>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0122"/>
    <w:rsid w:val="00091975"/>
    <w:rsid w:val="00115CBC"/>
    <w:rsid w:val="00135DE0"/>
    <w:rsid w:val="004C0122"/>
    <w:rsid w:val="005F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594EC"/>
  <w15:chartTrackingRefBased/>
  <w15:docId w15:val="{10B192AF-251F-46BA-A398-BAFDDC515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1790</TotalTime>
  <Pages>2</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Abigail</dc:creator>
  <cp:keywords/>
  <dc:description/>
  <cp:lastModifiedBy>Abigail</cp:lastModifiedBy>
  <cp:revision>2</cp:revision>
  <dcterms:created xsi:type="dcterms:W3CDTF">2023-11-08T21:24:00Z</dcterms:created>
  <dcterms:modified xsi:type="dcterms:W3CDTF">2023-11-11T23:18:00Z</dcterms:modified>
</cp:coreProperties>
</file>