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07E5" w14:textId="1744A87A" w:rsidR="00D00005" w:rsidRDefault="00927F6E" w:rsidP="0055008B">
      <w:pPr>
        <w:spacing w:line="240" w:lineRule="auto"/>
        <w:rPr>
          <w:lang w:val="en-US"/>
        </w:rPr>
      </w:pPr>
      <w:r>
        <w:rPr>
          <w:lang w:val="en-US"/>
        </w:rPr>
        <w:t>Welcome to the Challenge!</w:t>
      </w:r>
    </w:p>
    <w:p w14:paraId="5BCE38F5" w14:textId="486E3894" w:rsidR="00927F6E" w:rsidRDefault="00927F6E" w:rsidP="0055008B">
      <w:pPr>
        <w:spacing w:line="240" w:lineRule="auto"/>
        <w:rPr>
          <w:lang w:val="en-US"/>
        </w:rPr>
      </w:pPr>
      <w:r>
        <w:rPr>
          <w:lang w:val="en-US"/>
        </w:rPr>
        <w:t>This time, there are two challenges! Do them Both!</w:t>
      </w:r>
    </w:p>
    <w:p w14:paraId="477D6347" w14:textId="44D3D44A" w:rsidR="00927F6E" w:rsidRDefault="00927F6E" w:rsidP="0055008B">
      <w:pPr>
        <w:spacing w:line="240" w:lineRule="auto"/>
        <w:rPr>
          <w:lang w:val="en-US"/>
        </w:rPr>
      </w:pPr>
      <w:r>
        <w:rPr>
          <w:lang w:val="en-US"/>
        </w:rPr>
        <w:t xml:space="preserve">Challenge 1: Make a random guessing game with the following output – </w:t>
      </w:r>
    </w:p>
    <w:p w14:paraId="1C7CD305" w14:textId="77777777" w:rsidR="004B205F" w:rsidRPr="002A2414" w:rsidRDefault="004B205F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2A2414">
        <w:rPr>
          <w:rFonts w:ascii="Courier New" w:hAnsi="Courier New" w:cs="Courier New"/>
          <w:color w:val="5B9BD5" w:themeColor="accent5"/>
          <w:lang w:val="en-US"/>
        </w:rPr>
        <w:t xml:space="preserve">Guess a number between 1 to 100: </w:t>
      </w:r>
      <w:r w:rsidRPr="002A2414">
        <w:rPr>
          <w:rFonts w:ascii="Courier New" w:hAnsi="Courier New" w:cs="Courier New"/>
          <w:color w:val="70AD47" w:themeColor="accent6"/>
          <w:lang w:val="en-US"/>
        </w:rPr>
        <w:t>50</w:t>
      </w:r>
    </w:p>
    <w:p w14:paraId="7BB8151E" w14:textId="77777777" w:rsidR="004B205F" w:rsidRPr="002A2414" w:rsidRDefault="004B205F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2A2414">
        <w:rPr>
          <w:rFonts w:ascii="Courier New" w:hAnsi="Courier New" w:cs="Courier New"/>
          <w:color w:val="5B9BD5" w:themeColor="accent5"/>
          <w:lang w:val="en-US"/>
        </w:rPr>
        <w:t>Too high</w:t>
      </w:r>
    </w:p>
    <w:p w14:paraId="600F29D7" w14:textId="77777777" w:rsidR="004B205F" w:rsidRPr="002A2414" w:rsidRDefault="004B205F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2A2414">
        <w:rPr>
          <w:rFonts w:ascii="Courier New" w:hAnsi="Courier New" w:cs="Courier New"/>
          <w:color w:val="5B9BD5" w:themeColor="accent5"/>
          <w:lang w:val="en-US"/>
        </w:rPr>
        <w:t xml:space="preserve">Guess a number between 1 to 100: </w:t>
      </w:r>
      <w:r w:rsidRPr="002A2414">
        <w:rPr>
          <w:rFonts w:ascii="Courier New" w:hAnsi="Courier New" w:cs="Courier New"/>
          <w:color w:val="70AD47" w:themeColor="accent6"/>
          <w:lang w:val="en-US"/>
        </w:rPr>
        <w:t>25</w:t>
      </w:r>
    </w:p>
    <w:p w14:paraId="40C50661" w14:textId="77777777" w:rsidR="004B205F" w:rsidRPr="002A2414" w:rsidRDefault="004B205F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2A2414">
        <w:rPr>
          <w:rFonts w:ascii="Courier New" w:hAnsi="Courier New" w:cs="Courier New"/>
          <w:color w:val="5B9BD5" w:themeColor="accent5"/>
          <w:lang w:val="en-US"/>
        </w:rPr>
        <w:t>Too low</w:t>
      </w:r>
    </w:p>
    <w:p w14:paraId="619298F1" w14:textId="77777777" w:rsidR="004B205F" w:rsidRPr="002A2414" w:rsidRDefault="004B205F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2A2414">
        <w:rPr>
          <w:rFonts w:ascii="Courier New" w:hAnsi="Courier New" w:cs="Courier New"/>
          <w:color w:val="5B9BD5" w:themeColor="accent5"/>
          <w:lang w:val="en-US"/>
        </w:rPr>
        <w:t xml:space="preserve">Guess a number between 1 to 100: </w:t>
      </w:r>
      <w:r w:rsidRPr="002A2414">
        <w:rPr>
          <w:rFonts w:ascii="Courier New" w:hAnsi="Courier New" w:cs="Courier New"/>
          <w:color w:val="70AD47" w:themeColor="accent6"/>
          <w:lang w:val="en-US"/>
        </w:rPr>
        <w:t>37</w:t>
      </w:r>
    </w:p>
    <w:p w14:paraId="5002505C" w14:textId="77777777" w:rsidR="004B205F" w:rsidRPr="002A2414" w:rsidRDefault="004B205F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2A2414">
        <w:rPr>
          <w:rFonts w:ascii="Courier New" w:hAnsi="Courier New" w:cs="Courier New"/>
          <w:color w:val="5B9BD5" w:themeColor="accent5"/>
          <w:lang w:val="en-US"/>
        </w:rPr>
        <w:t>Too low</w:t>
      </w:r>
    </w:p>
    <w:p w14:paraId="03D1A81A" w14:textId="77777777" w:rsidR="004B205F" w:rsidRPr="002A2414" w:rsidRDefault="004B205F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2A2414">
        <w:rPr>
          <w:rFonts w:ascii="Courier New" w:hAnsi="Courier New" w:cs="Courier New"/>
          <w:color w:val="5B9BD5" w:themeColor="accent5"/>
          <w:lang w:val="en-US"/>
        </w:rPr>
        <w:t xml:space="preserve">Guess a number between 1 to 100: </w:t>
      </w:r>
      <w:r w:rsidRPr="002A2414">
        <w:rPr>
          <w:rFonts w:ascii="Courier New" w:hAnsi="Courier New" w:cs="Courier New"/>
          <w:color w:val="70AD47" w:themeColor="accent6"/>
          <w:lang w:val="en-US"/>
        </w:rPr>
        <w:t>44</w:t>
      </w:r>
    </w:p>
    <w:p w14:paraId="1D2A9649" w14:textId="77777777" w:rsidR="004B205F" w:rsidRPr="002A2414" w:rsidRDefault="004B205F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2A2414">
        <w:rPr>
          <w:rFonts w:ascii="Courier New" w:hAnsi="Courier New" w:cs="Courier New"/>
          <w:color w:val="5B9BD5" w:themeColor="accent5"/>
          <w:lang w:val="en-US"/>
        </w:rPr>
        <w:t>Too low</w:t>
      </w:r>
    </w:p>
    <w:p w14:paraId="05D421C6" w14:textId="77777777" w:rsidR="004B205F" w:rsidRPr="002A2414" w:rsidRDefault="004B205F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2A2414">
        <w:rPr>
          <w:rFonts w:ascii="Courier New" w:hAnsi="Courier New" w:cs="Courier New"/>
          <w:color w:val="5B9BD5" w:themeColor="accent5"/>
          <w:lang w:val="en-US"/>
        </w:rPr>
        <w:t xml:space="preserve">Guess a number between 1 to 100: </w:t>
      </w:r>
      <w:r w:rsidRPr="002A2414">
        <w:rPr>
          <w:rFonts w:ascii="Courier New" w:hAnsi="Courier New" w:cs="Courier New"/>
          <w:color w:val="70AD47" w:themeColor="accent6"/>
          <w:lang w:val="en-US"/>
        </w:rPr>
        <w:t>47</w:t>
      </w:r>
    </w:p>
    <w:p w14:paraId="362065B3" w14:textId="77777777" w:rsidR="004B205F" w:rsidRPr="002A2414" w:rsidRDefault="004B205F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2A2414">
        <w:rPr>
          <w:rFonts w:ascii="Courier New" w:hAnsi="Courier New" w:cs="Courier New"/>
          <w:color w:val="5B9BD5" w:themeColor="accent5"/>
          <w:lang w:val="en-US"/>
        </w:rPr>
        <w:t>Too high</w:t>
      </w:r>
    </w:p>
    <w:p w14:paraId="13EA436B" w14:textId="77777777" w:rsidR="004B205F" w:rsidRPr="002A2414" w:rsidRDefault="004B205F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2A2414">
        <w:rPr>
          <w:rFonts w:ascii="Courier New" w:hAnsi="Courier New" w:cs="Courier New"/>
          <w:color w:val="5B9BD5" w:themeColor="accent5"/>
          <w:lang w:val="en-US"/>
        </w:rPr>
        <w:t xml:space="preserve">Guess a number between 1 to 100: </w:t>
      </w:r>
      <w:r w:rsidRPr="002A2414">
        <w:rPr>
          <w:rFonts w:ascii="Courier New" w:hAnsi="Courier New" w:cs="Courier New"/>
          <w:color w:val="70AD47" w:themeColor="accent6"/>
          <w:lang w:val="en-US"/>
        </w:rPr>
        <w:t>46</w:t>
      </w:r>
    </w:p>
    <w:p w14:paraId="115F0DDC" w14:textId="647FA21D" w:rsidR="00927F6E" w:rsidRDefault="004B205F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2A2414">
        <w:rPr>
          <w:rFonts w:ascii="Courier New" w:hAnsi="Courier New" w:cs="Courier New"/>
          <w:color w:val="5B9BD5" w:themeColor="accent5"/>
          <w:lang w:val="en-US"/>
        </w:rPr>
        <w:t>You guessed right! It took you 6 turns!</w:t>
      </w:r>
    </w:p>
    <w:p w14:paraId="0F7B30CB" w14:textId="77777777" w:rsidR="0055008B" w:rsidRPr="004B205F" w:rsidRDefault="0055008B" w:rsidP="0055008B">
      <w:pPr>
        <w:spacing w:line="240" w:lineRule="auto"/>
        <w:rPr>
          <w:rFonts w:ascii="Bahnschrift Light Condensed" w:hAnsi="Bahnschrift Light Condensed"/>
          <w:lang w:val="en-US"/>
        </w:rPr>
      </w:pPr>
    </w:p>
    <w:p w14:paraId="180E68E0" w14:textId="12ED90E1" w:rsidR="00927F6E" w:rsidRDefault="00927F6E" w:rsidP="0055008B">
      <w:pPr>
        <w:spacing w:line="240" w:lineRule="auto"/>
        <w:rPr>
          <w:lang w:val="en-US"/>
        </w:rPr>
      </w:pPr>
      <w:r>
        <w:rPr>
          <w:lang w:val="en-US"/>
        </w:rPr>
        <w:t xml:space="preserve">Challenge 2: Make a timer, with the following output </w:t>
      </w:r>
      <w:r w:rsidR="002A2414">
        <w:rPr>
          <w:lang w:val="en-US"/>
        </w:rPr>
        <w:t>–</w:t>
      </w:r>
      <w:r>
        <w:rPr>
          <w:lang w:val="en-US"/>
        </w:rPr>
        <w:t xml:space="preserve"> </w:t>
      </w:r>
    </w:p>
    <w:p w14:paraId="7F780764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 xml:space="preserve">How many seconds should the timer run for? </w:t>
      </w:r>
      <w:r w:rsidRPr="0055008B">
        <w:rPr>
          <w:rFonts w:ascii="Courier New" w:hAnsi="Courier New" w:cs="Courier New"/>
          <w:color w:val="70AD47" w:themeColor="accent6"/>
          <w:lang w:val="en-US"/>
        </w:rPr>
        <w:t>15</w:t>
      </w:r>
    </w:p>
    <w:p w14:paraId="3AC087FB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15</w:t>
      </w:r>
    </w:p>
    <w:p w14:paraId="072D88EB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14</w:t>
      </w:r>
    </w:p>
    <w:p w14:paraId="78EA65F3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13</w:t>
      </w:r>
    </w:p>
    <w:p w14:paraId="53561F86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12</w:t>
      </w:r>
    </w:p>
    <w:p w14:paraId="2A044873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11</w:t>
      </w:r>
    </w:p>
    <w:p w14:paraId="015C256B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10</w:t>
      </w:r>
    </w:p>
    <w:p w14:paraId="471431D8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9</w:t>
      </w:r>
    </w:p>
    <w:p w14:paraId="6CC8F93E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8</w:t>
      </w:r>
    </w:p>
    <w:p w14:paraId="750EB9A7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7</w:t>
      </w:r>
    </w:p>
    <w:p w14:paraId="50F53EDE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6</w:t>
      </w:r>
    </w:p>
    <w:p w14:paraId="6B79A695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5</w:t>
      </w:r>
    </w:p>
    <w:p w14:paraId="34F89D76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4</w:t>
      </w:r>
    </w:p>
    <w:p w14:paraId="40BD911B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3</w:t>
      </w:r>
    </w:p>
    <w:p w14:paraId="43749F76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2</w:t>
      </w:r>
    </w:p>
    <w:p w14:paraId="6C1645DC" w14:textId="77777777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1</w:t>
      </w:r>
    </w:p>
    <w:p w14:paraId="5FC73E49" w14:textId="040B91B3" w:rsidR="0055008B" w:rsidRPr="0055008B" w:rsidRDefault="0055008B" w:rsidP="0055008B">
      <w:pPr>
        <w:spacing w:line="240" w:lineRule="auto"/>
        <w:rPr>
          <w:rFonts w:ascii="Courier New" w:hAnsi="Courier New" w:cs="Courier New"/>
          <w:color w:val="5B9BD5" w:themeColor="accent5"/>
          <w:lang w:val="en-US"/>
        </w:rPr>
      </w:pPr>
      <w:r w:rsidRPr="0055008B">
        <w:rPr>
          <w:rFonts w:ascii="Courier New" w:hAnsi="Courier New" w:cs="Courier New"/>
          <w:color w:val="5B9BD5" w:themeColor="accent5"/>
          <w:lang w:val="en-US"/>
        </w:rPr>
        <w:t>Done.</w:t>
      </w:r>
    </w:p>
    <w:sectPr w:rsidR="0055008B" w:rsidRPr="00550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00FFA"/>
    <w:multiLevelType w:val="multilevel"/>
    <w:tmpl w:val="243A25C2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right"/>
      <w:pPr>
        <w:ind w:left="4320" w:hanging="180"/>
      </w:pPr>
    </w:lvl>
    <w:lvl w:ilvl="6">
      <w:start w:val="1"/>
      <w:numFmt w:val="upp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6E"/>
    <w:rsid w:val="002A2414"/>
    <w:rsid w:val="003E2F6F"/>
    <w:rsid w:val="004B205F"/>
    <w:rsid w:val="0055008B"/>
    <w:rsid w:val="00927F6E"/>
    <w:rsid w:val="00D0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CC7A"/>
  <w15:chartTrackingRefBased/>
  <w15:docId w15:val="{F9DDFC62-C7A0-4FC3-A86C-2F4D48EC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E2F6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Choudhary</dc:creator>
  <cp:keywords/>
  <dc:description/>
  <cp:lastModifiedBy>Darsh Choudhary</cp:lastModifiedBy>
  <cp:revision>1</cp:revision>
  <dcterms:created xsi:type="dcterms:W3CDTF">2021-10-05T13:20:00Z</dcterms:created>
  <dcterms:modified xsi:type="dcterms:W3CDTF">2021-10-05T14:04:00Z</dcterms:modified>
</cp:coreProperties>
</file>