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60AC" w14:textId="5684A52A" w:rsidR="00C56A8E" w:rsidRPr="008B7CA0" w:rsidRDefault="00A46A68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6A68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12B94A98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277D6058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749542A2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63E5B50C" w14:textId="77777777" w:rsid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B652C88" w14:textId="2EE5F462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46DD1AC9" w14:textId="5C31B972" w:rsidR="00791E3B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Introduction to the problem </w:t>
      </w:r>
      <w:r w:rsidR="000E1C15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0E1C15" w:rsidRPr="0057703A">
        <w:rPr>
          <w:rFonts w:asciiTheme="majorBidi" w:hAnsiTheme="majorBidi" w:cstheme="majorBidi"/>
          <w:color w:val="FF0000"/>
          <w:sz w:val="24"/>
          <w:szCs w:val="24"/>
          <w:u w:val="single"/>
        </w:rPr>
        <w:t>max 30 words</w:t>
      </w:r>
      <w:r w:rsidR="000E1C15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4462C4BC" w14:textId="7C32A126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69BDEFA2" w14:textId="70DDD0E2" w:rsidR="00791E3B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Why </w:t>
      </w:r>
      <w:r w:rsidR="007C37E9">
        <w:rPr>
          <w:rFonts w:asciiTheme="majorBidi" w:hAnsiTheme="majorBidi" w:cstheme="majorBidi"/>
          <w:color w:val="FF0000"/>
          <w:sz w:val="24"/>
          <w:szCs w:val="24"/>
        </w:rPr>
        <w:t>are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7C37E9">
        <w:rPr>
          <w:rFonts w:asciiTheme="majorBidi" w:hAnsiTheme="majorBidi" w:cstheme="majorBidi"/>
          <w:color w:val="FF0000"/>
          <w:sz w:val="24"/>
          <w:szCs w:val="24"/>
        </w:rPr>
        <w:t>you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motivated to work on this problem</w:t>
      </w:r>
      <w:r w:rsidR="007C37E9">
        <w:rPr>
          <w:rFonts w:asciiTheme="majorBidi" w:hAnsiTheme="majorBidi" w:cstheme="majorBidi"/>
          <w:color w:val="FF0000"/>
          <w:sz w:val="24"/>
          <w:szCs w:val="24"/>
        </w:rPr>
        <w:t>?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0E1C15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0E1C15" w:rsidRPr="0057703A">
        <w:rPr>
          <w:rFonts w:asciiTheme="majorBidi" w:hAnsiTheme="majorBidi" w:cstheme="majorBidi"/>
          <w:color w:val="FF0000"/>
          <w:sz w:val="24"/>
          <w:szCs w:val="24"/>
          <w:u w:val="single"/>
        </w:rPr>
        <w:t>max 30 words</w:t>
      </w:r>
      <w:r w:rsidR="000E1C15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3D27CA3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6B5A255" w14:textId="1C224501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6C6BC6CA" w14:textId="493BB29E" w:rsidR="00791E3B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In this section, draw the block diagram of your system </w:t>
      </w:r>
      <w:r w:rsidR="002C71F9">
        <w:rPr>
          <w:rFonts w:asciiTheme="majorBidi" w:hAnsiTheme="majorBidi" w:cstheme="majorBidi"/>
          <w:color w:val="FF0000"/>
          <w:sz w:val="24"/>
          <w:szCs w:val="24"/>
        </w:rPr>
        <w:t>showing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the flow between different modules.</w:t>
      </w:r>
    </w:p>
    <w:p w14:paraId="3F11FA80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CDC3EC8" w14:textId="34EE7BA5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>List of Deliverables</w:t>
      </w:r>
    </w:p>
    <w:p w14:paraId="3C0A2BB4" w14:textId="59CE7290" w:rsidR="006F4DFC" w:rsidRDefault="00723457" w:rsidP="006F4DFC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State </w:t>
      </w:r>
      <w:r w:rsidR="001225AB">
        <w:rPr>
          <w:rFonts w:asciiTheme="majorBidi" w:hAnsiTheme="majorBidi" w:cstheme="majorBidi"/>
          <w:color w:val="FF0000"/>
          <w:sz w:val="24"/>
          <w:szCs w:val="24"/>
        </w:rPr>
        <w:t xml:space="preserve">the main modules of </w:t>
      </w:r>
      <w:r w:rsidR="006B5214">
        <w:rPr>
          <w:rFonts w:asciiTheme="majorBidi" w:hAnsiTheme="majorBidi" w:cstheme="majorBidi"/>
          <w:color w:val="FF0000"/>
          <w:sz w:val="24"/>
          <w:szCs w:val="24"/>
        </w:rPr>
        <w:t>your</w:t>
      </w:r>
      <w:r w:rsidR="001225AB">
        <w:rPr>
          <w:rFonts w:asciiTheme="majorBidi" w:hAnsiTheme="majorBidi" w:cstheme="majorBidi"/>
          <w:color w:val="FF0000"/>
          <w:sz w:val="24"/>
          <w:szCs w:val="24"/>
        </w:rPr>
        <w:t xml:space="preserve"> system with its function, inputs and expected outputs </w:t>
      </w:r>
    </w:p>
    <w:p w14:paraId="678ECE22" w14:textId="68661EC3" w:rsidR="001225AB" w:rsidRDefault="006B5214" w:rsidP="003B73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Number of modules must be at least equal to number of team members </w:t>
      </w:r>
    </w:p>
    <w:p w14:paraId="3083E490" w14:textId="7CDA2B1C" w:rsidR="00EE27C0" w:rsidRPr="00723457" w:rsidRDefault="00EE27C0" w:rsidP="003B73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Max number of modules including the </w:t>
      </w:r>
      <w:r w:rsidR="003B7361">
        <w:rPr>
          <w:rFonts w:asciiTheme="majorBidi" w:hAnsiTheme="majorBidi" w:cstheme="majorBidi"/>
          <w:color w:val="FF0000"/>
          <w:sz w:val="24"/>
          <w:szCs w:val="24"/>
        </w:rPr>
        <w:t>integration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of whole project must not exceed 6 modules</w:t>
      </w: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890"/>
        <w:gridCol w:w="1710"/>
        <w:gridCol w:w="2160"/>
        <w:gridCol w:w="2340"/>
      </w:tblGrid>
      <w:tr w:rsidR="006F4DFC" w14:paraId="2C151EC1" w14:textId="77777777" w:rsidTr="00C86DCB">
        <w:tc>
          <w:tcPr>
            <w:tcW w:w="2430" w:type="dxa"/>
          </w:tcPr>
          <w:p w14:paraId="1207F847" w14:textId="7D124E3B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890" w:type="dxa"/>
          </w:tcPr>
          <w:p w14:paraId="56CC866C" w14:textId="427F7A5D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10" w:type="dxa"/>
          </w:tcPr>
          <w:p w14:paraId="7F4DB3C6" w14:textId="73D9270E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60" w:type="dxa"/>
          </w:tcPr>
          <w:p w14:paraId="0D837342" w14:textId="38126661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62F6AB43" w14:textId="217B758C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6F4DFC" w14:paraId="0569DC2A" w14:textId="77777777" w:rsidTr="00C86DCB">
        <w:tc>
          <w:tcPr>
            <w:tcW w:w="2430" w:type="dxa"/>
          </w:tcPr>
          <w:p w14:paraId="41499DCB" w14:textId="71C1B371" w:rsidR="006F4DFC" w:rsidRPr="00E76207" w:rsidRDefault="00E76207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Module 1</w:t>
            </w:r>
          </w:p>
        </w:tc>
        <w:tc>
          <w:tcPr>
            <w:tcW w:w="1890" w:type="dxa"/>
          </w:tcPr>
          <w:p w14:paraId="403739C1" w14:textId="77777777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21AF861E" w14:textId="77777777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571306E" w14:textId="77777777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B9010A" w14:textId="06E9766F" w:rsidR="006F4DFC" w:rsidRPr="00C86DCB" w:rsidRDefault="006F4DFC" w:rsidP="00C86DC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76207" w14:paraId="026634F8" w14:textId="77777777" w:rsidTr="00C86DCB">
        <w:tc>
          <w:tcPr>
            <w:tcW w:w="2430" w:type="dxa"/>
          </w:tcPr>
          <w:p w14:paraId="492FF094" w14:textId="0A808B5D" w:rsidR="00E76207" w:rsidRDefault="00E76207" w:rsidP="00E762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Module 2</w:t>
            </w:r>
          </w:p>
        </w:tc>
        <w:tc>
          <w:tcPr>
            <w:tcW w:w="1890" w:type="dxa"/>
          </w:tcPr>
          <w:p w14:paraId="4F2D35E1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478E9F5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386F4C1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DB42116" w14:textId="225BB6F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6207" w14:paraId="0F01B36F" w14:textId="77777777" w:rsidTr="00C86DCB">
        <w:tc>
          <w:tcPr>
            <w:tcW w:w="2430" w:type="dxa"/>
          </w:tcPr>
          <w:p w14:paraId="260AB7D5" w14:textId="4442A1D6" w:rsidR="00E76207" w:rsidRDefault="00E76207" w:rsidP="00E762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Module 3</w:t>
            </w:r>
          </w:p>
        </w:tc>
        <w:tc>
          <w:tcPr>
            <w:tcW w:w="1890" w:type="dxa"/>
          </w:tcPr>
          <w:p w14:paraId="043B2088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B5BA3B9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713875" w14:textId="77777777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5A4D164" w14:textId="5B684D7A" w:rsidR="00E76207" w:rsidRDefault="00E76207" w:rsidP="00E7620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4C2B70" w14:textId="46512B3F" w:rsidR="0057001E" w:rsidRPr="0057001E" w:rsidRDefault="0057001E" w:rsidP="00791E3B">
      <w:pPr>
        <w:pStyle w:val="ListParagrap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 w:rsidRPr="0057001E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 xml:space="preserve">Note: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>the</w:t>
      </w:r>
      <w:r w:rsidRPr="0057001E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 xml:space="preserve"> document must not exceed 2 pages </w:t>
      </w:r>
    </w:p>
    <w:sectPr w:rsidR="0057001E" w:rsidRPr="0057001E" w:rsidSect="00BD4E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F325D" w14:textId="77777777" w:rsidR="00EF41E3" w:rsidRDefault="00EF41E3" w:rsidP="002901D6">
      <w:pPr>
        <w:spacing w:after="0" w:line="240" w:lineRule="auto"/>
      </w:pPr>
      <w:r>
        <w:separator/>
      </w:r>
    </w:p>
  </w:endnote>
  <w:endnote w:type="continuationSeparator" w:id="0">
    <w:p w14:paraId="453C2148" w14:textId="77777777" w:rsidR="00EF41E3" w:rsidRDefault="00EF41E3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569D" w14:textId="77777777" w:rsidR="00EF41E3" w:rsidRDefault="00EF41E3" w:rsidP="002901D6">
      <w:pPr>
        <w:spacing w:after="0" w:line="240" w:lineRule="auto"/>
      </w:pPr>
      <w:r>
        <w:separator/>
      </w:r>
    </w:p>
  </w:footnote>
  <w:footnote w:type="continuationSeparator" w:id="0">
    <w:p w14:paraId="1CA236F2" w14:textId="77777777" w:rsidR="00EF41E3" w:rsidRDefault="00EF41E3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0"/>
    <w:rsid w:val="000E1C15"/>
    <w:rsid w:val="001225AB"/>
    <w:rsid w:val="002901D6"/>
    <w:rsid w:val="002C71F9"/>
    <w:rsid w:val="003B7361"/>
    <w:rsid w:val="0057001E"/>
    <w:rsid w:val="0057703A"/>
    <w:rsid w:val="00642250"/>
    <w:rsid w:val="006B5214"/>
    <w:rsid w:val="006D2C5A"/>
    <w:rsid w:val="006F4DFC"/>
    <w:rsid w:val="00723457"/>
    <w:rsid w:val="00791E3B"/>
    <w:rsid w:val="007C37E9"/>
    <w:rsid w:val="008B7CA0"/>
    <w:rsid w:val="00A067D4"/>
    <w:rsid w:val="00A46A68"/>
    <w:rsid w:val="00BD4E8E"/>
    <w:rsid w:val="00C56A8E"/>
    <w:rsid w:val="00C8581A"/>
    <w:rsid w:val="00C86DCB"/>
    <w:rsid w:val="00E76207"/>
    <w:rsid w:val="00E8045D"/>
    <w:rsid w:val="00EC1214"/>
    <w:rsid w:val="00EE27C0"/>
    <w:rsid w:val="00E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2D4B"/>
  <w15:chartTrackingRefBased/>
  <w15:docId w15:val="{4103F0EE-B9EE-49CB-8623-465EA673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Mayada Mansour Ali Hadhoud</cp:lastModifiedBy>
  <cp:revision>23</cp:revision>
  <dcterms:created xsi:type="dcterms:W3CDTF">2021-01-10T12:15:00Z</dcterms:created>
  <dcterms:modified xsi:type="dcterms:W3CDTF">2021-01-10T15:46:00Z</dcterms:modified>
</cp:coreProperties>
</file>