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566E" w14:textId="77777777" w:rsidR="001A1B8E" w:rsidRDefault="00000000">
      <w:pPr>
        <w:pStyle w:val="Heading1"/>
      </w:pPr>
      <w:bookmarkStart w:id="0" w:name="X7c88c5622b94326dbbce518440dd24cf3d5f818"/>
      <w:r>
        <w:t>Cloud Management System - Technical Documentation</w:t>
      </w:r>
    </w:p>
    <w:p w14:paraId="301080EB" w14:textId="77777777" w:rsidR="001A1B8E" w:rsidRDefault="00000000">
      <w:pPr>
        <w:pStyle w:val="Heading2"/>
      </w:pPr>
      <w:bookmarkStart w:id="1" w:name="project-overview"/>
      <w:r>
        <w:t>Project Overview</w:t>
      </w:r>
    </w:p>
    <w:p w14:paraId="042E91BD" w14:textId="77777777" w:rsidR="001A1B8E" w:rsidRDefault="00000000">
      <w:pPr>
        <w:pStyle w:val="FirstParagraph"/>
      </w:pPr>
      <w:r>
        <w:t>The Cloud Management System is a GUI-based application designed to simplify the management of Virtual Machines (VMs) and Docker containers. It provides a unified interface for creating VMs, managing Docker images (searching, building, listing), and controlling Docker containers.</w:t>
      </w:r>
    </w:p>
    <w:p w14:paraId="0999B563" w14:textId="77777777" w:rsidR="001A1B8E" w:rsidRDefault="00000000">
      <w:pPr>
        <w:pStyle w:val="BodyText"/>
      </w:pPr>
      <w:r>
        <w:t>The application leverages standard system tools (</w:t>
      </w:r>
      <w:r>
        <w:rPr>
          <w:rStyle w:val="VerbatimChar"/>
        </w:rPr>
        <w:t>qemu</w:t>
      </w:r>
      <w:r>
        <w:t xml:space="preserve">, </w:t>
      </w:r>
      <w:r>
        <w:rPr>
          <w:rStyle w:val="VerbatimChar"/>
        </w:rPr>
        <w:t>docker</w:t>
      </w:r>
      <w:r>
        <w:t>) to perform underlying operations, wrapping them in a user-friendly Python Tkinter interface.</w:t>
      </w:r>
    </w:p>
    <w:p w14:paraId="68D05381" w14:textId="77777777" w:rsidR="001A1B8E" w:rsidRDefault="00000000">
      <w:pPr>
        <w:pStyle w:val="Heading2"/>
      </w:pPr>
      <w:bookmarkStart w:id="2" w:name="technologies-used"/>
      <w:bookmarkEnd w:id="1"/>
      <w:r>
        <w:t>Technologies Used</w:t>
      </w:r>
    </w:p>
    <w:p w14:paraId="1B207314" w14:textId="77777777" w:rsidR="001A1B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Python 3.x</w:t>
      </w:r>
      <w:r>
        <w:t>: The core programming language.</w:t>
      </w:r>
    </w:p>
    <w:p w14:paraId="46EB795E" w14:textId="77777777" w:rsidR="001A1B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Tkinter</w:t>
      </w:r>
      <w:r>
        <w:t>: Standard Python interface to the Tcl/Tk GUI toolkit, used for the application interface.</w:t>
      </w:r>
    </w:p>
    <w:p w14:paraId="529BE057" w14:textId="77777777" w:rsidR="001A1B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QEMU / KVM</w:t>
      </w:r>
      <w:r>
        <w:t>: Open source machine emulator and virtualizer, used for creating and running Virtual Machines.</w:t>
      </w:r>
    </w:p>
    <w:p w14:paraId="40FA579A" w14:textId="77777777" w:rsidR="001A1B8E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qemu-img</w:t>
      </w:r>
      <w:r>
        <w:t>: For creating disk images.</w:t>
      </w:r>
    </w:p>
    <w:p w14:paraId="5EFF7B4C" w14:textId="77777777" w:rsidR="001A1B8E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qemu-system-x86_64</w:t>
      </w:r>
      <w:r>
        <w:t>: For running the VMs.</w:t>
      </w:r>
    </w:p>
    <w:p w14:paraId="0A29EFF9" w14:textId="77777777" w:rsidR="001A1B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Docker Engine</w:t>
      </w:r>
      <w:r>
        <w:t>: Used for containerization features.</w:t>
      </w:r>
    </w:p>
    <w:p w14:paraId="05E7E360" w14:textId="77777777" w:rsidR="001A1B8E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docker</w:t>
      </w:r>
      <w:r>
        <w:t>: CLI tool used via subprocess calls.</w:t>
      </w:r>
    </w:p>
    <w:p w14:paraId="2C0A8B08" w14:textId="77777777" w:rsidR="001A1B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JSON</w:t>
      </w:r>
      <w:r>
        <w:t>: Used for storing and retrieving VM configuration data.</w:t>
      </w:r>
    </w:p>
    <w:p w14:paraId="2B846B61" w14:textId="77777777" w:rsidR="001A1B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Subprocess</w:t>
      </w:r>
      <w:r>
        <w:t>: Python module used to execute shell commands for Docker and QEMU operations.</w:t>
      </w:r>
    </w:p>
    <w:p w14:paraId="121827EE" w14:textId="77777777" w:rsidR="001A1B8E" w:rsidRDefault="00000000">
      <w:pPr>
        <w:pStyle w:val="Heading2"/>
      </w:pPr>
      <w:bookmarkStart w:id="3" w:name="project-structure-function-reference"/>
      <w:bookmarkEnd w:id="2"/>
      <w:r>
        <w:t>Project Structure &amp; Function Reference</w:t>
      </w:r>
    </w:p>
    <w:p w14:paraId="43C09813" w14:textId="77777777" w:rsidR="001A1B8E" w:rsidRDefault="00000000">
      <w:pPr>
        <w:pStyle w:val="Heading3"/>
      </w:pPr>
      <w:bookmarkStart w:id="4" w:name="main-application"/>
      <w:r>
        <w:t>1. Main Application</w:t>
      </w:r>
    </w:p>
    <w:p w14:paraId="3760DF54" w14:textId="77777777" w:rsidR="00A81CA9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main.py</w:t>
      </w:r>
      <w:r>
        <w:t xml:space="preserve"> The entry point of the application. </w:t>
      </w:r>
    </w:p>
    <w:p w14:paraId="5812B644" w14:textId="4D37DAF7" w:rsidR="00A81CA9" w:rsidRDefault="00000000" w:rsidP="00A81CA9">
      <w:pPr>
        <w:pStyle w:val="FirstParagraph"/>
        <w:numPr>
          <w:ilvl w:val="0"/>
          <w:numId w:val="9"/>
        </w:numPr>
        <w:spacing w:line="200" w:lineRule="exact"/>
        <w:ind w:left="763"/>
      </w:pPr>
      <w:r>
        <w:t xml:space="preserve">Initializes the main </w:t>
      </w:r>
      <w:proofErr w:type="spellStart"/>
      <w:r>
        <w:t>Tkinter</w:t>
      </w:r>
      <w:proofErr w:type="spellEnd"/>
      <w:r>
        <w:t xml:space="preserve"> root window.</w:t>
      </w:r>
    </w:p>
    <w:p w14:paraId="5E7A8379" w14:textId="7F03A49B" w:rsidR="00A81CA9" w:rsidRDefault="00000000" w:rsidP="00A81CA9">
      <w:pPr>
        <w:pStyle w:val="FirstParagraph"/>
        <w:numPr>
          <w:ilvl w:val="0"/>
          <w:numId w:val="9"/>
        </w:numPr>
        <w:spacing w:line="200" w:lineRule="exact"/>
        <w:ind w:left="763"/>
      </w:pPr>
      <w:r>
        <w:t xml:space="preserve">Instantiates the </w:t>
      </w:r>
      <w:proofErr w:type="spellStart"/>
      <w:r>
        <w:rPr>
          <w:rStyle w:val="VerbatimChar"/>
        </w:rPr>
        <w:t>CloudManagerGUI</w:t>
      </w:r>
      <w:proofErr w:type="spellEnd"/>
      <w:r>
        <w:t>.</w:t>
      </w:r>
    </w:p>
    <w:p w14:paraId="4E96D6BC" w14:textId="29453121" w:rsidR="001A1B8E" w:rsidRDefault="00000000" w:rsidP="00A81CA9">
      <w:pPr>
        <w:pStyle w:val="FirstParagraph"/>
        <w:numPr>
          <w:ilvl w:val="0"/>
          <w:numId w:val="9"/>
        </w:numPr>
        <w:spacing w:line="200" w:lineRule="exact"/>
        <w:ind w:left="763"/>
      </w:pPr>
      <w:r>
        <w:t>Starts the main event loop.</w:t>
      </w:r>
    </w:p>
    <w:p w14:paraId="0BB8CF3B" w14:textId="77777777" w:rsidR="001A1B8E" w:rsidRDefault="00000000">
      <w:pPr>
        <w:pStyle w:val="Heading3"/>
      </w:pPr>
      <w:bookmarkStart w:id="5" w:name="gui-implementation"/>
      <w:bookmarkEnd w:id="4"/>
      <w:r>
        <w:t>2. GUI Implementation</w:t>
      </w:r>
    </w:p>
    <w:p w14:paraId="4BF2B13F" w14:textId="77777777" w:rsidR="001A1B8E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gui.py</w:t>
      </w:r>
      <w:r>
        <w:t xml:space="preserve"> Contains the </w:t>
      </w:r>
      <w:r>
        <w:rPr>
          <w:rStyle w:val="VerbatimChar"/>
        </w:rPr>
        <w:t>CloudManagerGUI</w:t>
      </w:r>
      <w:r>
        <w:t xml:space="preserve"> class which defines the user interface and event handlers.</w:t>
      </w:r>
    </w:p>
    <w:p w14:paraId="346BAE9B" w14:textId="77777777" w:rsidR="00A81CA9" w:rsidRDefault="00000000">
      <w:pPr>
        <w:pStyle w:val="BodyText"/>
      </w:pPr>
      <w:r>
        <w:rPr>
          <w:b/>
          <w:bCs/>
        </w:rPr>
        <w:t>Key Methods:</w:t>
      </w:r>
      <w:r>
        <w:t xml:space="preserve"> </w:t>
      </w:r>
    </w:p>
    <w:p w14:paraId="68B93CA3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r>
        <w:rPr>
          <w:rStyle w:val="VerbatimChar"/>
        </w:rPr>
        <w:t>__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>__(root)</w:t>
      </w:r>
      <w:r>
        <w:t xml:space="preserve">: Sets up the main window, styles, and notebook tabs. </w:t>
      </w:r>
    </w:p>
    <w:p w14:paraId="7C7067AF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t>setup_vm_</w:t>
      </w:r>
      <w:proofErr w:type="gramStart"/>
      <w:r>
        <w:rPr>
          <w:rStyle w:val="VerbatimChar"/>
        </w:rPr>
        <w:t>tab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Builds the VM Management tab UI.</w:t>
      </w:r>
    </w:p>
    <w:p w14:paraId="0278AEE9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lastRenderedPageBreak/>
        <w:t>setup_docker_image_</w:t>
      </w:r>
      <w:proofErr w:type="gramStart"/>
      <w:r>
        <w:rPr>
          <w:rStyle w:val="VerbatimChar"/>
        </w:rPr>
        <w:t>tab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Builds the Docker Image Search tab UI.</w:t>
      </w:r>
    </w:p>
    <w:p w14:paraId="47D9F9AA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t>setup_container_</w:t>
      </w:r>
      <w:proofErr w:type="gramStart"/>
      <w:r>
        <w:rPr>
          <w:rStyle w:val="VerbatimChar"/>
        </w:rPr>
        <w:t>tab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Builds the Live Containers tab UI.</w:t>
      </w:r>
    </w:p>
    <w:p w14:paraId="615E961D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t>setup_build_</w:t>
      </w:r>
      <w:proofErr w:type="gramStart"/>
      <w:r>
        <w:rPr>
          <w:rStyle w:val="VerbatimChar"/>
        </w:rPr>
        <w:t>tab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Builds the </w:t>
      </w:r>
      <w:proofErr w:type="spellStart"/>
      <w:r>
        <w:t>Dockerfile</w:t>
      </w:r>
      <w:proofErr w:type="spellEnd"/>
      <w:r>
        <w:t xml:space="preserve"> Creator and Image Builder tab UI.</w:t>
      </w:r>
    </w:p>
    <w:p w14:paraId="50F0ED52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t>create_vm_</w:t>
      </w:r>
      <w:proofErr w:type="gramStart"/>
      <w:r>
        <w:rPr>
          <w:rStyle w:val="VerbatimChar"/>
        </w:rPr>
        <w:t>handler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Validates inputs and calls </w:t>
      </w:r>
      <w:proofErr w:type="spellStart"/>
      <w:r>
        <w:rPr>
          <w:rStyle w:val="VerbatimChar"/>
        </w:rPr>
        <w:t>vm_</w:t>
      </w:r>
      <w:proofErr w:type="gramStart"/>
      <w:r>
        <w:rPr>
          <w:rStyle w:val="VerbatimChar"/>
        </w:rPr>
        <w:t>manager.create</w:t>
      </w:r>
      <w:proofErr w:type="gramEnd"/>
      <w:r>
        <w:rPr>
          <w:rStyle w:val="VerbatimChar"/>
        </w:rPr>
        <w:t>_vm_logic</w:t>
      </w:r>
      <w:proofErr w:type="spellEnd"/>
      <w:r>
        <w:t>.</w:t>
      </w:r>
    </w:p>
    <w:p w14:paraId="16165430" w14:textId="77777777" w:rsidR="00A81CA9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t>load_config_</w:t>
      </w:r>
      <w:proofErr w:type="gramStart"/>
      <w:r>
        <w:rPr>
          <w:rStyle w:val="VerbatimChar"/>
        </w:rPr>
        <w:t>handler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Loads VM settings from a JSON file via </w:t>
      </w:r>
      <w:proofErr w:type="spellStart"/>
      <w:r>
        <w:rPr>
          <w:rStyle w:val="VerbatimChar"/>
        </w:rPr>
        <w:t>config_manager</w:t>
      </w:r>
      <w:proofErr w:type="spellEnd"/>
      <w:r>
        <w:t>.</w:t>
      </w:r>
    </w:p>
    <w:p w14:paraId="38869B2C" w14:textId="4570DE8B" w:rsidR="001A1B8E" w:rsidRDefault="00000000" w:rsidP="00A81CA9">
      <w:pPr>
        <w:pStyle w:val="BodyText"/>
        <w:numPr>
          <w:ilvl w:val="0"/>
          <w:numId w:val="10"/>
        </w:numPr>
        <w:spacing w:line="200" w:lineRule="exact"/>
      </w:pPr>
      <w:proofErr w:type="spellStart"/>
      <w:r>
        <w:rPr>
          <w:rStyle w:val="VerbatimChar"/>
        </w:rPr>
        <w:t>ui</w:t>
      </w:r>
      <w:proofErr w:type="spellEnd"/>
      <w:r>
        <w:rPr>
          <w:rStyle w:val="VerbatimChar"/>
        </w:rPr>
        <w:t>_&lt;action</w:t>
      </w:r>
      <w:proofErr w:type="gramStart"/>
      <w:r>
        <w:rPr>
          <w:rStyle w:val="VerbatimChar"/>
        </w:rPr>
        <w:t>&gt;(</w:t>
      </w:r>
      <w:proofErr w:type="gramEnd"/>
      <w:r>
        <w:rPr>
          <w:rStyle w:val="VerbatimChar"/>
        </w:rPr>
        <w:t>)</w:t>
      </w:r>
      <w:r>
        <w:t xml:space="preserve">: Various wrapper methods (e.g., </w:t>
      </w:r>
      <w:r>
        <w:rPr>
          <w:rStyle w:val="VerbatimChar"/>
        </w:rPr>
        <w:t>ui_search_hub</w:t>
      </w:r>
      <w:r>
        <w:t xml:space="preserve">, </w:t>
      </w:r>
      <w:r>
        <w:rPr>
          <w:rStyle w:val="VerbatimChar"/>
        </w:rPr>
        <w:t>ui_build_image</w:t>
      </w:r>
      <w:r>
        <w:t>) that connect GUI buttons to backend logic.</w:t>
      </w:r>
    </w:p>
    <w:p w14:paraId="1EFBC64C" w14:textId="77777777" w:rsidR="001A1B8E" w:rsidRDefault="00000000">
      <w:pPr>
        <w:pStyle w:val="Heading3"/>
      </w:pPr>
      <w:bookmarkStart w:id="6" w:name="vm-management"/>
      <w:bookmarkEnd w:id="5"/>
      <w:r>
        <w:t>3. VM Management</w:t>
      </w:r>
    </w:p>
    <w:p w14:paraId="3BF306E2" w14:textId="77777777" w:rsidR="001A1B8E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vm_manager.py</w:t>
      </w:r>
      <w:r>
        <w:t xml:space="preserve"> Handles logic related to Virtual Machines.</w:t>
      </w:r>
    </w:p>
    <w:p w14:paraId="755BEB8F" w14:textId="77777777" w:rsidR="001A1B8E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create_vm_logic(vm_name, cpu, memory, disk)</w:t>
      </w:r>
      <w:r>
        <w:t>:</w:t>
      </w:r>
    </w:p>
    <w:p w14:paraId="6268B685" w14:textId="77777777" w:rsidR="001A1B8E" w:rsidRDefault="00000000">
      <w:pPr>
        <w:pStyle w:val="Compact"/>
        <w:numPr>
          <w:ilvl w:val="1"/>
          <w:numId w:val="6"/>
        </w:numPr>
      </w:pPr>
      <w:r>
        <w:t xml:space="preserve">Creates a </w:t>
      </w:r>
      <w:r>
        <w:rPr>
          <w:rStyle w:val="VerbatimChar"/>
        </w:rPr>
        <w:t>vms/</w:t>
      </w:r>
      <w:r>
        <w:t xml:space="preserve"> directory if it doesn’t exist.</w:t>
      </w:r>
    </w:p>
    <w:p w14:paraId="662F09F8" w14:textId="77777777" w:rsidR="001A1B8E" w:rsidRDefault="00000000">
      <w:pPr>
        <w:pStyle w:val="Compact"/>
        <w:numPr>
          <w:ilvl w:val="1"/>
          <w:numId w:val="6"/>
        </w:numPr>
      </w:pPr>
      <w:r>
        <w:t>Checks for a valid ISO path.</w:t>
      </w:r>
    </w:p>
    <w:p w14:paraId="359E6063" w14:textId="77777777" w:rsidR="001A1B8E" w:rsidRDefault="00000000">
      <w:pPr>
        <w:pStyle w:val="Compact"/>
        <w:numPr>
          <w:ilvl w:val="1"/>
          <w:numId w:val="6"/>
        </w:numPr>
      </w:pPr>
      <w:r>
        <w:t xml:space="preserve">Uses </w:t>
      </w:r>
      <w:r>
        <w:rPr>
          <w:rStyle w:val="VerbatimChar"/>
        </w:rPr>
        <w:t>qemu-img</w:t>
      </w:r>
      <w:r>
        <w:t xml:space="preserve"> to create a QCOW2 disk image.</w:t>
      </w:r>
    </w:p>
    <w:p w14:paraId="17E48205" w14:textId="77777777" w:rsidR="001A1B8E" w:rsidRDefault="00000000">
      <w:pPr>
        <w:pStyle w:val="Compact"/>
        <w:numPr>
          <w:ilvl w:val="1"/>
          <w:numId w:val="6"/>
        </w:numPr>
      </w:pPr>
      <w:r>
        <w:t xml:space="preserve">Uses </w:t>
      </w:r>
      <w:r>
        <w:rPr>
          <w:rStyle w:val="VerbatimChar"/>
        </w:rPr>
        <w:t>qemu-system-x86_64</w:t>
      </w:r>
      <w:r>
        <w:t xml:space="preserve"> to launch the VM with specified resources (RAM, CPU, Disk, ISO).</w:t>
      </w:r>
    </w:p>
    <w:p w14:paraId="345CBB4E" w14:textId="77777777" w:rsidR="001A1B8E" w:rsidRDefault="00000000">
      <w:pPr>
        <w:pStyle w:val="Heading3"/>
      </w:pPr>
      <w:bookmarkStart w:id="7" w:name="docker-management"/>
      <w:bookmarkEnd w:id="6"/>
      <w:r>
        <w:t>4. Docker Management</w:t>
      </w:r>
    </w:p>
    <w:p w14:paraId="648A6FBB" w14:textId="77777777" w:rsidR="001A1B8E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docker_manager.py</w:t>
      </w:r>
      <w:r>
        <w:t xml:space="preserve"> Handles interactions with the Docker Engine.</w:t>
      </w:r>
    </w:p>
    <w:p w14:paraId="2DED5551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docker_image_list()</w:t>
      </w:r>
      <w:r>
        <w:t xml:space="preserve">: Returns the output of </w:t>
      </w:r>
      <w:r>
        <w:rPr>
          <w:rStyle w:val="VerbatimChar"/>
        </w:rPr>
        <w:t>docker image ls</w:t>
      </w:r>
      <w:r>
        <w:t>.</w:t>
      </w:r>
    </w:p>
    <w:p w14:paraId="04EECBFC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docker_container_list()</w:t>
      </w:r>
      <w:r>
        <w:t xml:space="preserve">: Returns the output of </w:t>
      </w:r>
      <w:r>
        <w:rPr>
          <w:rStyle w:val="VerbatimChar"/>
        </w:rPr>
        <w:t>docker container ls</w:t>
      </w:r>
      <w:r>
        <w:t>.</w:t>
      </w:r>
    </w:p>
    <w:p w14:paraId="581447EE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docker_stop_container(container_identifier)</w:t>
      </w:r>
      <w:r>
        <w:t xml:space="preserve">: Stops a container by ID or Name using </w:t>
      </w:r>
      <w:r>
        <w:rPr>
          <w:rStyle w:val="VerbatimChar"/>
        </w:rPr>
        <w:t>docker stop</w:t>
      </w:r>
      <w:r>
        <w:t>.</w:t>
      </w:r>
    </w:p>
    <w:p w14:paraId="1D1856F2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search_local(name)</w:t>
      </w:r>
      <w:r>
        <w:t xml:space="preserve">: Filters local images using </w:t>
      </w:r>
      <w:r>
        <w:rPr>
          <w:rStyle w:val="VerbatimChar"/>
        </w:rPr>
        <w:t>docker images &lt;name&gt;</w:t>
      </w:r>
      <w:r>
        <w:t>.</w:t>
      </w:r>
    </w:p>
    <w:p w14:paraId="49CC4174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search_hub(name)</w:t>
      </w:r>
      <w:r>
        <w:t xml:space="preserve">: Searches Docker Hub using </w:t>
      </w:r>
      <w:r>
        <w:rPr>
          <w:rStyle w:val="VerbatimChar"/>
        </w:rPr>
        <w:t>docker search &lt;name&gt;</w:t>
      </w:r>
      <w:r>
        <w:t>.</w:t>
      </w:r>
    </w:p>
    <w:p w14:paraId="3BF7DA2E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save_dockerfile(path, content)</w:t>
      </w:r>
      <w:r>
        <w:t xml:space="preserve">: Writes string content to a </w:t>
      </w:r>
      <w:r>
        <w:rPr>
          <w:rStyle w:val="VerbatimChar"/>
        </w:rPr>
        <w:t>Dockerfile</w:t>
      </w:r>
      <w:r>
        <w:t xml:space="preserve"> in the specified directory.</w:t>
      </w:r>
    </w:p>
    <w:p w14:paraId="2E79E4CA" w14:textId="77777777" w:rsidR="001A1B8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build_image(dockerfile_path, name, tag)</w:t>
      </w:r>
      <w:r>
        <w:t xml:space="preserve">: Executes </w:t>
      </w:r>
      <w:r>
        <w:rPr>
          <w:rStyle w:val="VerbatimChar"/>
        </w:rPr>
        <w:t>docker build</w:t>
      </w:r>
      <w:r>
        <w:t xml:space="preserve"> using a dockerfile at the given path.</w:t>
      </w:r>
    </w:p>
    <w:p w14:paraId="2B712C5F" w14:textId="77777777" w:rsidR="006A44FD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Docker_operations.py</w:t>
      </w:r>
      <w:r>
        <w:t xml:space="preserve"> A CLI helper script for quick Docker operations.</w:t>
      </w:r>
    </w:p>
    <w:p w14:paraId="19F19F01" w14:textId="77777777" w:rsidR="006A44FD" w:rsidRDefault="00000000" w:rsidP="006A44FD">
      <w:pPr>
        <w:pStyle w:val="FirstParagraph"/>
        <w:numPr>
          <w:ilvl w:val="0"/>
          <w:numId w:val="11"/>
        </w:numPr>
        <w:spacing w:line="200" w:lineRule="exact"/>
      </w:pPr>
      <w:proofErr w:type="spellStart"/>
      <w:r>
        <w:rPr>
          <w:rStyle w:val="VerbatimChar"/>
        </w:rPr>
        <w:t>search_</w:t>
      </w:r>
      <w:proofErr w:type="gramStart"/>
      <w:r>
        <w:rPr>
          <w:rStyle w:val="VerbatimChar"/>
        </w:rPr>
        <w:t>local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Interactive CLI wrapper for local image search.</w:t>
      </w:r>
    </w:p>
    <w:p w14:paraId="1FBA188B" w14:textId="77777777" w:rsidR="006A44FD" w:rsidRDefault="00000000" w:rsidP="006A44FD">
      <w:pPr>
        <w:pStyle w:val="FirstParagraph"/>
        <w:numPr>
          <w:ilvl w:val="0"/>
          <w:numId w:val="11"/>
        </w:numPr>
        <w:spacing w:line="200" w:lineRule="exact"/>
      </w:pPr>
      <w:proofErr w:type="spellStart"/>
      <w:r>
        <w:rPr>
          <w:rStyle w:val="VerbatimChar"/>
        </w:rPr>
        <w:t>search_</w:t>
      </w:r>
      <w:proofErr w:type="gramStart"/>
      <w:r>
        <w:rPr>
          <w:rStyle w:val="VerbatimChar"/>
        </w:rPr>
        <w:t>hub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Interactive CLI wrapper for Hub search.</w:t>
      </w:r>
    </w:p>
    <w:p w14:paraId="154AD734" w14:textId="7FC766A7" w:rsidR="001A1B8E" w:rsidRDefault="00000000" w:rsidP="006A44FD">
      <w:pPr>
        <w:pStyle w:val="FirstParagraph"/>
        <w:numPr>
          <w:ilvl w:val="0"/>
          <w:numId w:val="11"/>
        </w:numPr>
        <w:spacing w:line="200" w:lineRule="exact"/>
      </w:pPr>
      <w:proofErr w:type="spellStart"/>
      <w:r>
        <w:rPr>
          <w:rStyle w:val="VerbatimChar"/>
        </w:rPr>
        <w:t>pull_</w:t>
      </w:r>
      <w:proofErr w:type="gramStart"/>
      <w:r>
        <w:rPr>
          <w:rStyle w:val="VerbatimChar"/>
        </w:rPr>
        <w:t>image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Interactive CLI wrapper for </w:t>
      </w:r>
      <w:r>
        <w:rPr>
          <w:rStyle w:val="VerbatimChar"/>
        </w:rPr>
        <w:t>docker pull</w:t>
      </w:r>
      <w:r>
        <w:t>.</w:t>
      </w:r>
    </w:p>
    <w:p w14:paraId="7EDFFD35" w14:textId="77777777" w:rsidR="006A44FD" w:rsidRDefault="00000000">
      <w:pPr>
        <w:pStyle w:val="BodyText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image_builder.py</w:t>
      </w:r>
      <w:r>
        <w:t xml:space="preserve"> A CLI helper script for building Docker images.</w:t>
      </w:r>
    </w:p>
    <w:p w14:paraId="732E93BE" w14:textId="6EA9B05E" w:rsidR="001A1B8E" w:rsidRDefault="00000000" w:rsidP="006A44FD">
      <w:pPr>
        <w:pStyle w:val="BodyText"/>
        <w:numPr>
          <w:ilvl w:val="0"/>
          <w:numId w:val="12"/>
        </w:numPr>
      </w:pPr>
      <w:proofErr w:type="spellStart"/>
      <w:r>
        <w:rPr>
          <w:rStyle w:val="VerbatimChar"/>
        </w:rPr>
        <w:t>build_docker_</w:t>
      </w:r>
      <w:proofErr w:type="gramStart"/>
      <w:r>
        <w:rPr>
          <w:rStyle w:val="VerbatimChar"/>
        </w:rPr>
        <w:t>image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Interactive function to prompt user for paths and tags, then run </w:t>
      </w:r>
      <w:r>
        <w:rPr>
          <w:rStyle w:val="VerbatimChar"/>
        </w:rPr>
        <w:t>docker build</w:t>
      </w:r>
      <w:r>
        <w:t>.</w:t>
      </w:r>
    </w:p>
    <w:p w14:paraId="5CE6E685" w14:textId="77777777" w:rsidR="001A1B8E" w:rsidRDefault="00000000">
      <w:pPr>
        <w:pStyle w:val="Heading3"/>
      </w:pPr>
      <w:bookmarkStart w:id="8" w:name="configuration"/>
      <w:bookmarkEnd w:id="7"/>
      <w:r>
        <w:lastRenderedPageBreak/>
        <w:t>5. Configuration</w:t>
      </w:r>
    </w:p>
    <w:p w14:paraId="212657F5" w14:textId="77777777" w:rsidR="001A1B8E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config_manager.py</w:t>
      </w:r>
      <w:r>
        <w:t xml:space="preserve"> Manages application configuration and Global state.</w:t>
      </w:r>
    </w:p>
    <w:p w14:paraId="57090B19" w14:textId="77777777" w:rsidR="001A1B8E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set_iso_path(path)</w:t>
      </w:r>
      <w:r>
        <w:t>: Updates the global variable holding the selected ISO path.</w:t>
      </w:r>
    </w:p>
    <w:p w14:paraId="10FBA7A9" w14:textId="77777777" w:rsidR="001A1B8E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get_iso_path()</w:t>
      </w:r>
      <w:r>
        <w:t>: Retrieves the current ISO path.</w:t>
      </w:r>
    </w:p>
    <w:p w14:paraId="215BAF40" w14:textId="77777777" w:rsidR="001A1B8E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load_vm_config(path)</w:t>
      </w:r>
      <w:r>
        <w:t>: Parses a JSON file to extract VM parameters (</w:t>
      </w:r>
      <w:r>
        <w:rPr>
          <w:rStyle w:val="VerbatimChar"/>
        </w:rPr>
        <w:t>vm_name</w:t>
      </w:r>
      <w:r>
        <w:t xml:space="preserve">, </w:t>
      </w:r>
      <w:r>
        <w:rPr>
          <w:rStyle w:val="VerbatimChar"/>
        </w:rPr>
        <w:t>cpu</w:t>
      </w:r>
      <w:r>
        <w:t xml:space="preserve">, </w:t>
      </w:r>
      <w:r>
        <w:rPr>
          <w:rStyle w:val="VerbatimChar"/>
        </w:rPr>
        <w:t>memory</w:t>
      </w:r>
      <w:r>
        <w:t xml:space="preserve">, </w:t>
      </w:r>
      <w:r>
        <w:rPr>
          <w:rStyle w:val="VerbatimChar"/>
        </w:rPr>
        <w:t>disk</w:t>
      </w:r>
      <w:r>
        <w:t xml:space="preserve">, </w:t>
      </w:r>
      <w:r>
        <w:rPr>
          <w:rStyle w:val="VerbatimChar"/>
        </w:rPr>
        <w:t>iso_path</w:t>
      </w:r>
      <w:r>
        <w:t>). Handles basic validation and error checking.</w:t>
      </w:r>
    </w:p>
    <w:p w14:paraId="555EEE36" w14:textId="77777777" w:rsidR="001A1B8E" w:rsidRDefault="00000000">
      <w:pPr>
        <w:pStyle w:val="Heading2"/>
      </w:pPr>
      <w:bookmarkStart w:id="9" w:name="usage-requirements"/>
      <w:bookmarkEnd w:id="3"/>
      <w:bookmarkEnd w:id="8"/>
      <w:r>
        <w:t>Usage Requirements</w:t>
      </w:r>
    </w:p>
    <w:p w14:paraId="0588D205" w14:textId="77777777" w:rsidR="002754D7" w:rsidRDefault="00000000">
      <w:pPr>
        <w:pStyle w:val="FirstParagraph"/>
      </w:pPr>
      <w:r>
        <w:t>To run this application, the host system must have:</w:t>
      </w:r>
    </w:p>
    <w:p w14:paraId="4A2B2844" w14:textId="77777777" w:rsidR="002754D7" w:rsidRDefault="00000000" w:rsidP="002754D7">
      <w:pPr>
        <w:pStyle w:val="FirstParagraph"/>
        <w:numPr>
          <w:ilvl w:val="0"/>
          <w:numId w:val="14"/>
        </w:numPr>
      </w:pPr>
      <w:r>
        <w:rPr>
          <w:b/>
          <w:bCs/>
        </w:rPr>
        <w:t>Python 3</w:t>
      </w:r>
      <w:r>
        <w:t xml:space="preserve"> installed.</w:t>
      </w:r>
    </w:p>
    <w:p w14:paraId="2C5CC310" w14:textId="77777777" w:rsidR="002754D7" w:rsidRDefault="00000000" w:rsidP="002754D7">
      <w:pPr>
        <w:pStyle w:val="FirstParagraph"/>
        <w:numPr>
          <w:ilvl w:val="0"/>
          <w:numId w:val="14"/>
        </w:numPr>
      </w:pPr>
      <w:r w:rsidRPr="002754D7">
        <w:rPr>
          <w:b/>
          <w:bCs/>
        </w:rPr>
        <w:t>QEMU/KVM</w:t>
      </w:r>
      <w:r>
        <w:t xml:space="preserve"> installed and added to the system PATH.</w:t>
      </w:r>
    </w:p>
    <w:p w14:paraId="35E55DCB" w14:textId="02D47A19" w:rsidR="001A1B8E" w:rsidRDefault="00000000" w:rsidP="002754D7">
      <w:pPr>
        <w:pStyle w:val="FirstParagraph"/>
        <w:numPr>
          <w:ilvl w:val="0"/>
          <w:numId w:val="14"/>
        </w:numPr>
      </w:pPr>
      <w:r w:rsidRPr="002754D7">
        <w:rPr>
          <w:b/>
          <w:bCs/>
        </w:rPr>
        <w:t>Docker</w:t>
      </w:r>
      <w:r>
        <w:t xml:space="preserve"> installed and running (user must have permissions to run docker commands).</w:t>
      </w:r>
      <w:bookmarkEnd w:id="0"/>
      <w:bookmarkEnd w:id="9"/>
    </w:p>
    <w:sectPr w:rsidR="001A1B8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C3C87" w14:textId="77777777" w:rsidR="00F377DC" w:rsidRDefault="00F377DC">
      <w:pPr>
        <w:spacing w:after="0"/>
      </w:pPr>
      <w:r>
        <w:separator/>
      </w:r>
    </w:p>
  </w:endnote>
  <w:endnote w:type="continuationSeparator" w:id="0">
    <w:p w14:paraId="5CC19FB2" w14:textId="77777777" w:rsidR="00F377DC" w:rsidRDefault="00F377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54B6B" w14:textId="77777777" w:rsidR="00F377DC" w:rsidRDefault="00F377DC">
      <w:r>
        <w:separator/>
      </w:r>
    </w:p>
  </w:footnote>
  <w:footnote w:type="continuationSeparator" w:id="0">
    <w:p w14:paraId="62C92117" w14:textId="77777777" w:rsidR="00F377DC" w:rsidRDefault="00F37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4CAD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A3235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B8C7BC2"/>
    <w:multiLevelType w:val="hybridMultilevel"/>
    <w:tmpl w:val="244A7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61CE2"/>
    <w:multiLevelType w:val="hybridMultilevel"/>
    <w:tmpl w:val="D12C4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A6FFA"/>
    <w:multiLevelType w:val="hybridMultilevel"/>
    <w:tmpl w:val="4784E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F7D8F"/>
    <w:multiLevelType w:val="hybridMultilevel"/>
    <w:tmpl w:val="6862D94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771652D7"/>
    <w:multiLevelType w:val="hybridMultilevel"/>
    <w:tmpl w:val="A950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C4B56"/>
    <w:multiLevelType w:val="hybridMultilevel"/>
    <w:tmpl w:val="D408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960170">
    <w:abstractNumId w:val="0"/>
  </w:num>
  <w:num w:numId="2" w16cid:durableId="16275550">
    <w:abstractNumId w:val="1"/>
  </w:num>
  <w:num w:numId="3" w16cid:durableId="1027440583">
    <w:abstractNumId w:val="1"/>
  </w:num>
  <w:num w:numId="4" w16cid:durableId="1714310461">
    <w:abstractNumId w:val="1"/>
  </w:num>
  <w:num w:numId="5" w16cid:durableId="2015574704">
    <w:abstractNumId w:val="1"/>
  </w:num>
  <w:num w:numId="6" w16cid:durableId="604727095">
    <w:abstractNumId w:val="1"/>
  </w:num>
  <w:num w:numId="7" w16cid:durableId="1815684377">
    <w:abstractNumId w:val="1"/>
  </w:num>
  <w:num w:numId="8" w16cid:durableId="456995200">
    <w:abstractNumId w:val="1"/>
  </w:num>
  <w:num w:numId="9" w16cid:durableId="1123038904">
    <w:abstractNumId w:val="5"/>
  </w:num>
  <w:num w:numId="10" w16cid:durableId="1593859797">
    <w:abstractNumId w:val="4"/>
  </w:num>
  <w:num w:numId="11" w16cid:durableId="2060930569">
    <w:abstractNumId w:val="7"/>
  </w:num>
  <w:num w:numId="12" w16cid:durableId="1362821506">
    <w:abstractNumId w:val="6"/>
  </w:num>
  <w:num w:numId="13" w16cid:durableId="329991719">
    <w:abstractNumId w:val="2"/>
  </w:num>
  <w:num w:numId="14" w16cid:durableId="2001275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B8E"/>
    <w:rsid w:val="001A1B8E"/>
    <w:rsid w:val="002754D7"/>
    <w:rsid w:val="006A44FD"/>
    <w:rsid w:val="007F55E6"/>
    <w:rsid w:val="00A81CA9"/>
    <w:rsid w:val="00A91C31"/>
    <w:rsid w:val="00E90738"/>
    <w:rsid w:val="00F3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5B20"/>
  <w15:docId w15:val="{2EE7A21C-5DE4-41A5-B13D-7D97EF7A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544</Words>
  <Characters>3482</Characters>
  <Application>Microsoft Office Word</Application>
  <DocSecurity>0</DocSecurity>
  <Lines>72</Lines>
  <Paragraphs>50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Tamer Abouhussein</cp:lastModifiedBy>
  <cp:revision>6</cp:revision>
  <dcterms:created xsi:type="dcterms:W3CDTF">2025-12-28T01:15:00Z</dcterms:created>
  <dcterms:modified xsi:type="dcterms:W3CDTF">2025-12-28T01:28:00Z</dcterms:modified>
</cp:coreProperties>
</file>