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FA6C9" w14:textId="6EE1DD79" w:rsidR="0056707E" w:rsidRDefault="0056707E" w:rsidP="0056707E">
      <w:pPr>
        <w:jc w:val="center"/>
      </w:pPr>
      <w:bookmarkStart w:id="0" w:name="_Hlk75433608"/>
      <w:bookmarkEnd w:id="0"/>
      <w:r>
        <w:rPr>
          <w:noProof/>
        </w:rPr>
        <mc:AlternateContent>
          <mc:Choice Requires="wpg">
            <w:drawing>
              <wp:anchor distT="0" distB="0" distL="114300" distR="114300" simplePos="0" relativeHeight="251660288" behindDoc="0" locked="0" layoutInCell="1" allowOverlap="1" wp14:anchorId="7EB7556D" wp14:editId="614C1041">
                <wp:simplePos x="0" y="0"/>
                <wp:positionH relativeFrom="column">
                  <wp:posOffset>63500</wp:posOffset>
                </wp:positionH>
                <wp:positionV relativeFrom="paragraph">
                  <wp:posOffset>27305</wp:posOffset>
                </wp:positionV>
                <wp:extent cx="5774690" cy="826135"/>
                <wp:effectExtent l="5080" t="5715" r="1905" b="6350"/>
                <wp:wrapNone/>
                <wp:docPr id="9"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4690" cy="826135"/>
                          <a:chOff x="1583" y="1269"/>
                          <a:chExt cx="9094" cy="1301"/>
                        </a:xfrm>
                      </wpg:grpSpPr>
                      <wps:wsp>
                        <wps:cNvPr id="10" name="Text Box 10"/>
                        <wps:cNvSpPr txBox="1">
                          <a:spLocks noChangeArrowheads="1"/>
                        </wps:cNvSpPr>
                        <wps:spPr bwMode="auto">
                          <a:xfrm>
                            <a:off x="4336" y="1551"/>
                            <a:ext cx="5520" cy="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wps:txbx>
                        <wps:bodyPr rot="0" vert="horz" wrap="square" lIns="91440" tIns="45720" rIns="91440" bIns="45720" anchor="t" anchorCtr="0" upright="1">
                          <a:noAutofit/>
                        </wps:bodyPr>
                      </wps:wsp>
                      <pic:pic xmlns:pic="http://schemas.openxmlformats.org/drawingml/2006/picture">
                        <pic:nvPicPr>
                          <pic:cNvPr id="11" name="Picture 11"/>
                          <pic:cNvPicPr>
                            <a:picLocks noChangeAspect="1" noChangeArrowheads="1"/>
                          </pic:cNvPicPr>
                        </pic:nvPicPr>
                        <pic:blipFill>
                          <a:blip r:embed="rId8" r:link="rId9" cstate="print">
                            <a:lum bright="-2000"/>
                            <a:extLst>
                              <a:ext uri="{28A0092B-C50C-407E-A947-70E740481C1C}">
                                <a14:useLocalDpi xmlns:a14="http://schemas.microsoft.com/office/drawing/2010/main" val="0"/>
                              </a:ext>
                            </a:extLst>
                          </a:blip>
                          <a:srcRect/>
                          <a:stretch>
                            <a:fillRect/>
                          </a:stretch>
                        </pic:blipFill>
                        <pic:spPr bwMode="auto">
                          <a:xfrm>
                            <a:off x="9581" y="1385"/>
                            <a:ext cx="1096" cy="1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Image 0" descr="Logo-Mi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83" y="1269"/>
                            <a:ext cx="2673" cy="1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AutoShape 13"/>
                        <wps:cNvCnPr>
                          <a:cxnSpLocks noChangeShapeType="1"/>
                        </wps:cNvCnPr>
                        <wps:spPr bwMode="auto">
                          <a:xfrm>
                            <a:off x="4523" y="1643"/>
                            <a:ext cx="1" cy="835"/>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s:wsp>
                        <wps:cNvPr id="14" name="AutoShape 14"/>
                        <wps:cNvCnPr>
                          <a:cxnSpLocks noChangeShapeType="1"/>
                        </wps:cNvCnPr>
                        <wps:spPr bwMode="auto">
                          <a:xfrm>
                            <a:off x="1583" y="2570"/>
                            <a:ext cx="9085"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7556D" id="Groupe 9" o:spid="_x0000_s1026" style="position:absolute;left:0;text-align:left;margin-left:5pt;margin-top:2.15pt;width:454.7pt;height:65.05pt;z-index:251660288" coordorigin="1583,1269" coordsize="9094,13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9xmmGYEAACdDgAADgAAAGRycy9lMm9Eb2MueG1s3Ffb&#10;buM2EH0v0H8g9J5Yki1fhNiLrbMbBMi2QTf9AJqiJCISyZL0bb++M6TkS5IiwRZZoPtgg9fhzJkz&#10;F1192LUN2XBjhZLzKLmMI8IlU4WQ1Tz66+HzxTQi1lFZ0EZJPo/23EYfFr/+crXVOU9VrZqCGwJC&#10;pM23eh7Vzul8MLCs5i21l0pzCZulMi11MDXVoDB0C9LbZpDG8XiwVabQRjFuLaxeh81o4eWXJWfu&#10;j7K03JFmHoFuzv8b/7/C/8HiiuaVoboWrFODfocWLRUSHj2IuqaOkrURz0S1ghllVekumWoHqiwF&#10;494GsCaJn1hzY9Rae1uqfFvpA0wA7ROcvlss+31zb4go5tEsIpK24CL/KiczxGarqxyO3Bj9Vd+b&#10;YCAM7xR7tLA9eLqP8yocJqvtF1WAPLp2ymOzK02LIsBqsvMu2B9cwHeOMFjMJpPReAaeYrA3TcfJ&#10;MAs+YjU4Eq8l2XQYEdhN0rHXkeas/tRdn8WzUbibDOMEbw5oHt71una6oWHAN3uE1P43SL/WVHPv&#10;KYt4dZAmYEfA9AHt+03tCCx5WP0xxJS4HayDNR4iG6AlUi1rKiv+0Ri1rTktQL9gDioOLwR34MSi&#10;kNewHg2H4wBalnk5ND8gnqUd3EmceEAPkNFcG+tuuGoJDuaRgXjyetLNnXUB3f4Ielaqz6JpYJ3m&#10;jTxbAJm4Ak4IGgcPuN1q18GxUsUeDDEqhCikFBjUynyLyBbCcx7Zv9fU8Ig0txLAmCWjEcazn4yy&#10;CdpgTndWpztUMhA1j1xEwnDpQg5YayOqGl4K8Ev1EchaCm8aqhq06vQGviyutGA5/LpYhNEz4rye&#10;s+CWW6MtIe+1b5LRUvO41heQNjR1YiUa4fY+BYJDUCm5uRcMYxQnJxxMeg7CNr5KEk+A/lS4A54W&#10;zEf1kXpWg7cRmePSMzaeSxng9EyPVSM0UgK5gOPOYgD/SQJ7AbSQHK8VW7dcupDtDW/AeCVtLbQF&#10;j+e8XfECiHlbgJ4mb4R89LMUsgDUHQf5B1wsA2ubdUtWncMvoHr4WARmomaooTXsT7DZ89c6wx2r&#10;cbkEA7p1OHzY8NYeDUTb3xSLs2wKumICG0675NbHYhLPIEwx9cFoeJa+3iEWe42B3jiE3/+Q3uDo&#10;kGJvW1pxAmmg4JYBwe5UpS6+CFi81LJCLNFIDIyfhvKeIT+Kti/U3Z626XgCJdnTNo3fvYSgGzHQ&#10;TmmLufr9yzkYGbiGVcKXfJJ4H+DzwKylDD0S28muRzqkTn/6Ya8hH53V8XClr4qv1/Es7Zqf8ajz&#10;fu8EyCm+ZwoN07/XcMhfFGveUkkJyU6ZUPreUtHJFgpvlma+BbCqEUWf262pVsvGkA3FPjtO43Gf&#10;W8+OQT8rC59esaf51I0dFU0Yv9wlhCIM13z34Kvwj/E3tJLP/D066d/e39+HoEuzSfex0vt7FkP1&#10;8C7voe77674j65q2n8LhvnuHbyAgwdlH1uncE+T4Vbn4BwAA//8DAFBLAwQKAAAAAAAAACEA5/j3&#10;ZStKAAArSgAAFQAAAGRycy9tZWRpYS9pbWFnZTEuanBlZ//Y/+AAEEpGSUYAAQEBANwA3AAA/9sA&#10;QwACAQEBAQECAQEBAgICAgIEAwICAgIFBAQDBAYFBgYGBQYGBgcJCAYHCQcGBggLCAkKCgoKCgYI&#10;CwwLCgwJCgoK/9sAQwECAgICAgIFAwMFCgcGBwoKCgoKCgoKCgoKCgoKCgoKCgoKCgoKCgoKCgoK&#10;CgoKCgoKCgoKCgoKCgoKCgoKCgoK/8AAEQgApwC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JxQAUMQo3GvCv2yv+ChP7Pf7F&#10;nh5pPiHrzah4iuLcy6X4T0l1e9uhkAM2SFgjz/y0cgEK20Ow21+R37Xn/BU79qP9rm4uNEv/ABC/&#10;hfwnNu8vwr4fnZI5I88C4l+V7k4IznbGSoIjWgD9T/2jv+CtX7Fn7N1xNomrfEGTxRrUL7ZNF8Gx&#10;peyR9fvyl1gQgjBUybxkfLXxF8ZP+Dgn9oDxPLJZfBL4UeH/AArasjL9q1WWTUrv/ZdTiKJDjna0&#10;cgz3NfE/xm+C/wARv2fviPqHwo+K3huTS9a0xk8+3ZgysjoHSRGHDKysCCPXBwQQOWYhF3GgD2v4&#10;if8ABRz9un4oEw+Kf2oPFSI5JaHR70aajKT0K2ixhh7EEc15V4i8ffEDxe7S+K/HesaozZ3NqGpS&#10;zbvb52NfQn7EP7MP7YvxSfxF8OPh58O5tJ8P+OvCN1FfeIPFHgp5rCYRxtLAkN1JCVhkeUKqyK4x&#10;u3/MyIK7r9mb/giv+1d4q+Lmlj9or4WT+HvBlruu9Ymj16wluL1UGRZxLFOzJJIcLvbaqDcd2QAQ&#10;D4qYEN5X+yD9Mjj9K3vDvxS+Kfg+RZfCXxN8QaWyfdbTdangI5z/AAMO9foz/wAFCf8Agl7+0h+0&#10;H4p8L/EP4L/Anwro11aeCbWy1/SdH8Qwxwm4ieRIoIvNSLeYrcQxmRiAwVVGAgJ4JP8AgjpY+D/g&#10;zqmmfEjTPiLefFRvh3eeJ9Hh8L6db3OhxXELIq6Q0i+ZJcXhaSPdsKrtZjGZBGWYA8B+HX/BT/8A&#10;b0+FyRxaD+0tr15DG4Yw+IHTU1Yf3SbpZGA7cMPbFfT3wQ/4OFviXpNzDZftC/BLStYs2mRZNS8J&#10;3D2lxFF0ZzDM0iTP3ADxDtnvXj/7C/wx1H4DeEPjp8av2ivgJ9osfCvw4SxXw34w0OW3kmvNRukh&#10;t8CRVkjUmKRWdMMA3BB5rgf2zv2e/hh+zN4J+GPgvTotQl8eeIPCqeI/Gz3U2YbEXQX7LZQKD8pQ&#10;JNv3bmJ2nfg7QAfsB+zX/wAFK/2QP2pnt9K+H3xQhsNcuFBXw34jUWV9uJwEVWJjmbviF5MA8170&#10;rBhkV/MXHI8bLLbybWXBV16j0NfXf7HH/BYr9pL9mm4s/CvxE1Gbx54Pi2xvp+r3BN9aRjj/AEe5&#10;ILccfu5N6kLtXZndQB+3NFeW/ss/th/Af9r/AMFf8Jl8GPF63Twqn9qaPdgRX2nOyg7ZocnHoHUt&#10;GxU7WbBr1KgAooooAKKKKACiigmgBruEGSP/AK1fCf8AwU7/AOCuWl/s2y3nwM/Z2u7XVPHnMWq6&#10;qwElr4fyOmCCs1yM8JysZ5fJHlk/4K5f8FOpf2bdLl/Z2+Besj/hPNUtN2q6rAwb/hH7VgCMelzI&#10;pyo6xqfMOCY8/kL4l0bxNpd2s3izTL6G61C3S9WS+jcSXMUwDrOCwy6uCGD8huuaAHeLvGHijx/4&#10;ivPGXjrX7zV9W1GZp7/UdQmMs08h6szMST/TpX1B/wAEyfjT4c1HUNe/Yc+I+nW8Og/F63n0zT/E&#10;EOnCa70nU5oRFBKOCTGWVVK8bW2sWVQxHrX7Cn7KvwT/AGyvgR4N0j9oz9p3VL2z8H6fqeoWfgXQ&#10;dMgtYPDtmbpo3e/1BIW2mXyPNVJnSQqSyZXcazfGX/BRz9jb9lrRbi2/4Jofs7w6b4m1S3+zXnjL&#10;xTYtI1lCiiNfJWWV5HZwu87ii7iGdZCSAAef/wDBQnVrT4p/CnQfG/xA1G1b4ufDnxRdfDz4lSWr&#10;A/2wbYSNa6iO7bhDMpdgCz7hgKq17j/wTM/ZI8d/AP4iWvx78Q/Cbwf4h+G/iHwfpurr8RvEeuWa&#10;x+HYzai4uxHERJJ5ySM8BYiNQISWcA4r86vG3jXxP8QvFWq+PfHGszX+qaxfSXuqXkwAaeZ2LM5C&#10;gLkkk4AAGcAYr3D9jHV7LUNE8QeHvi58JfF3jnwLYQrNHpy+Pn0Hw3pl4dzeZf3EjJbwBx92RpFO&#10;4DAcsMOMZSaSW4bas6j9qf8A4Kuftf8AxD+LPinTfht+0LqWn+DofEV2vhhdBt4rHdYrcN9nfzEj&#10;WY5jVCd7ZyTkAHFUf2Tv+CiWrfDfU/F3h/8AautfEnxP8K+N9NhttXg1DxNcNeQSQuzxyRSvJuGS&#10;2GAZG4Vgw2bW8W8Qp+yb4K1W4l8XfHh9SkkupSugfDPRZdSSx54gkvr57WKQKMKJYPtCttzkggnA&#10;b9pH9mHSQ0WhfsyeJNSZeFufEXxFUq/+15VrYwlM/wB3zGx/eNfR4ThHiLGR5oYdpf3mo/hJp/gc&#10;FXM8DRdnNfLX8rnrX7XP7Zuv/tFfEHSdU8CaZqXhDwz4X0WPSPCmhx+Ibi5ktrZGZt8krtueViwy&#10;3ZVRMtsDGv8ADv8A4KFftj/Cj4XR/B7wF8cNWsdHt9Qju7Flk3XFntD5gikbJEDF9zRHK7kUgL82&#10;/wAnH7V3wdP+t/ZA0Pb/ABCPxdqit+BMxwfqD+NW7X4/fsk+IJ1t9f8AgX438OK3+svtD8bW9+kf&#10;0tbizjZ//Ala6qnA3EtON1RT9JR/zRnHOMvk7c34P/I9r+Jf/BS39pn9oDwnoPw1/aM8SR+KPDOl&#10;69b6jq2nW9vHp8uspEwIt55YEAKYzj5OGIchmVcR/F21+KP7U/gT4hf8FDvipps01vN4ntfD+n2m&#10;lxt9mtLloAw3nO6O2t7dYkHd5Z4ck5cHzHSfBfwR+JEkcXwZ/aT0VryeQrb+H/iBbf8ACO3jYGST&#10;cSSS6co643Xis2OEz8o9L+B/7Vf7YP8AwTr1bVPBOlaF/ZdrriR3OoeHPGGhmS1ulwVS5jVipKsO&#10;A8bbHAHLADHzmLwONy+pyYmnKD/vJr7u/wAjvpVqVaN6ck/TU0f2ofhF8YPHX7Mfwz/bb8XPcaov&#10;iLTZ9I1J9L8L+Rb6Vb6dMtlayXc6OQ81wQ53lU3bQozgA+B+IPBXjLwpYabqfivwfqmmWutWQu9H&#10;uNR0+SGO/tz0lhLgCWM5+8uV96+7v2Zf+Civx88Y6X48+M/jX9oLwPdf2bC82rfBHxVZiy0zU9Gj&#10;t8ONMny4juS7LGLcqfNLlm3nCj2v4Afsz/D79tHVJ/ib+1L8J7NvEfhK+Ph6f4Wz3F3YWvg/w/bx&#10;SfZFsoLZd14zkqyyFvKdWby8GNRXIaH5bfCb4vfEz4FeO7H4l/CPxjeaHrWnyboLyzfGVz8yOpBW&#10;RGHBRgVI4IIr9oP+Cbn/AAVB8CftqaIvgfxnHbaD8RbO133mjrIfJ1KNR81xa7iTjqWiJLIOcso3&#10;V+LOkfDX4g+JvHsnw18K/D/W77XvtUsCeH7PTZpr1XjLb4zCqmTcmxtwIyNrE9DWl4j8LfG/9l34&#10;n2q+I9F13wV4s0eaO9sWuIXtriFg2UmjPGVyDhxlTg9RmgD+kaivlX/gmF/wUX0T9tT4dt4a8a3F&#10;vZ/EPw/ap/btjGAq38XCi+hQdEYkB1H+rcgfdZCfqqgAooooAK8K/wCChH7ZXh79iz9nu/8AiHJJ&#10;bXHiLUGax8J6XOx/0m9ZSd7ADmONQZH6AhQm4M617qWCjLGvwb/4Kmftd3H7XP7UepahoupNN4T8&#10;KtJpXhWMMfLkjVh510AeMzSLnOATGkQI+WgDwnUdS8ffGf4hyapeSX/iDxP4o1Ybm2tNc395PJgA&#10;AAlnZ2ACjucDFfdf/Clr0/Cbwb+yZ/wVI+H4+Hc0Nu1t8Kfi5a3FnMunovzNp1+8MjR+XgjHmFeO&#10;SV2mSvnz/gmh8E/id8Tf2tvAnjLwd8PtQ1bR/C/jfS7nxBqFtamSHTkEpkSSUgHYP3TEE4GV9a9k&#10;/wCCqfxZ8KfCz4d6L+wD4P1oeJtW03Ul8RfE7xhqLfari71yRDwJJCzI+1juIO5Y/JiDYDqQDn/2&#10;x/20/hv8Mvh3N+wp+wQsem/D+zWS28WeLrOUNdeKp2G2Y+cMF4WxtaQcSj5VxCAH+P8AS9K1TXNT&#10;t9D0DS7i8vry4SGzs7SFpJbiZ2CrGiKMszMQoUckkAc0adpup61qNvomh6dcXt7dzpDaWdpC0ks0&#10;jttVEVQSzEkAAAkmus+KHxYt/wBkgXXws+Fepw3HxFkja28ZeK7N9y6GCCsulWEiE4mwWjuLqNs5&#10;LQxME3vL62T5PjM7xiw+HXm30iu7/RdWc2KxVLCU+efyXcm8WXXwg/Ze8yx+JdnbeNviBCSreCre&#10;8YaXoco426ncQsGnmU/etLd12MCssyOrQ1V+Bnhb9qH/AIKLfFWHT9Uhj8QeHfB8cd3eeGY/PtdM&#10;06yeRVMFpY6bG0iF/S2hZztZ3yFZq+xPjZ45/ZKj/wCCa9n438Y/8Eitc8OweI/BFumk+LtF0qzj&#10;ht75H8u2mN+jPdQoWcyCW4jBmDCMiQPk/lr4W8Ma/wCOfE+n+E/CGkS6hqmqXcdrptparuknmkYK&#10;iKM9SSK/WOFctwFLLqkqFP2dSLcXUnyzenxNcrXKl2TVtG2z5rMMRVnXjzy5ovXlV1+e/wDWx9Qf&#10;Gf8A4JQ/tbaf+1Rqnwn+G/7OviNfDMviCGz0fxVZ6HqF3o4tJNnl3ZuUilYRbXEjj52j+ZSWKkmP&#10;w1/wRl/b88QeV9s+EV3pZbxFqWjXH9oWF0FgktLUTpcMyQsGtbg74YbiPfEZEwzKGQt82+MfDni3&#10;4feLtU+H/i62uLHVtBv5tO1SwkbDWtxDIUkibBxlWUjjjiqNiuq39zHp+mNdTTSMEjht2dmc9gAO&#10;Sa+mVDNvYx5cRDRLXkbvpvf2nXf/AIF7+fzYfmd4P05vw+E918H/APBLr9vjxlpmvX0X7LvjbTZN&#10;C0U6itprHhW9tpNSCyxRtBa74gss4EhkEW4MyRPt3EbT33hP/gkd+0v4M+JvhmD4zfDgz6PqXibR&#10;LOPTxPcWMmrxXllc30qQO8O/dbx2kqTxBPtCOQEjYspr5T1bT/E2iarLofiGC+sLyCTZcW9+rxSQ&#10;t6OrYK9e46V+gZ/4ImfFD4Xfs72/7ZPw7/ak+HniyTSfDMfiGPRtW023utJuVCSNcp5t2z28ixoV&#10;2PJGAzlgfKKqx4c0x9XA8sa+KhD2l1H3JavT7Sk7b76b79tsPRjW1jTb5d9V+VtfTyPD/iB/wSZ/&#10;bQP7QEnw/wDBn7OesRaPql7HcaP4gOn3y6Ra2lwgmjWS6u4IpI2jRxG0cyLceYhj8syEKzfi1aft&#10;Jf8ABOzUdF+DPxC12w8YeDPEWk/2vb+DfE2k3sduEM0kDt9kvooLzTLjfC22aIQu6bWWRlJA8x8M&#10;eG/2of8AgoF8f20DwppV14s8aa8C62Nu0FnDHDBEAqqCY4LaGKKNEVRsRFRVUDgV2v7TH/BMH9vr&#10;9mPwC3xb+PPwdvIPD9k0Vrc6tb65a6gtirNtjWQQSu0UZZlUMQE3Mq5ywBqpGnUnTweZV6UrpJ02&#10;leTezV5Nt32aS66XtYi3GMquHhJa/F28tFb5amtaeD/hz8ctCuvGv7NlzefbNPtGu9e+HOsTrNqm&#10;nwqMyT2rqqjUbVBksyKs0SgtLEI1Mp7vUf8Agpp+3jqtzod1cftJ69C3htozpsdmkFvGxRQB56RR&#10;qt1x184OGyc5yc/GfhzxHr3hDxFZ+KvCWt3em6tpl1HdafqGn3DQz2syMGSSN1IZGVgCGBBBGc19&#10;i+K/g18Wvi58J7f42eMPgLrngrxk1g9/qlveeHpbGw8X2ixmWXVLAMiotwkYMtxbRgKYw1xEoRZV&#10;T834t4PjlP8AtOEd6b3i370fTrKK+9db7nvZbmjxX7uote/R/wCTP0J/YX8U/s8ft4fHfwp+2foM&#10;lr4S+LvhG3uLf4ieGbNQIddilspraO8jUtuwGdCH+ZlC+W+7Ebn4K+Nv7ffxw+Nng7W/gR8UPDuj&#10;+KrV/EE8vh3UPEelvNrWhbpmYQ29wGVweVXEgc/KE6fLXk3wV+NPxC/Z8+KOkfGD4V649hrWjXHm&#10;28qglJV5V4pFz88bruVlPYnoa+6v2nPh18B/jn8Gm/4K8/ATW9T8N+IdLksbnVvDWj6NDexWniSK&#10;eIme48zCqgdkZ3KFZFCyFGMhDfn57R8M/A/40/EH9nX4saN8YPhnqbWesaHeebHuzsmX7skMoGN0&#10;bqWRl7gnkEZH9Av7LP7Rvgr9qz4I6H8bPAku211W2/0qxZ90ljdKds1u/AOUcEA4AZdrD5WBP4df&#10;E7TvjN+3h8QPiJ+1R4A+B9jpum6ZZx6t4w/sieK3s7HEQEs+6Z18ySV45JWVd7ks3BwTXuH/AAQ9&#10;/bBn+Cv7QEn7P/inVZF8N/EGZI7JZWJjtdXC4hdR0XzVHktgcsIegXNAH7MUUCigD5o/4K1ftHXH&#10;7N/7FviDVtFvHh1nxRIvh7RZI1yY5LlHMsnUFStvHOVYZw4SvwiHAxX6Xf8ABdbTfi/8aPjJ4R+G&#10;vgLwnJf6T4X0OW6uJobyJQby6kG5GVnHKxQQsCR/y2PrXwn/AMMo/tCf9E1uP/A23/8AjlaezqPV&#10;Rf3MXNHuem/sH/BT9p74p67HB+yF+0VP4Xvri7iTxpY2XiiTS7iztlkIS8eISKL2AK5xs3Orsysq&#10;BkeSl/wVN1b4S6v+3P45vvg81m2mrdwrqF1YuGhudR8lPtcikcZM28MRwXDnnOT58f2Tv2hC27/h&#10;XFzx0H263x/6M/z+Aq/4X/ZI+Ks3iCxg8faWPDPh9bpDrniK7urdotLsgcz3LL5nzCOMO+0cttwO&#10;SKFRrSdlF/cxc0d7mO/i0/swfCGH4s2Ny0Pj3xlDPb+A5I5NsmjaerNDdawvdZmdZLW3bgoy3Eql&#10;XiiYfPvw58OW/jL4haF4Tvrho4tV1m1tJpurKskqoW+oBr1QIP28/wBsiHQYNRbwxpOsSSWPhuFo&#10;PtQ0XSrO0cWlsE3RhtsMCKzZXc5eQ5ZiTyfh74Dz+Lfjqfgz4Y8WrbkC4kt9Y1axeJXW3tpJ3cJb&#10;GckEROEKFt3HQnA/fMgyvD5Flbwzdqrjzzdm7Xuvmo2aS8m7anxmNxFTGYj2m8b2S9P8z+k8/DHX&#10;LXU38E37+Gbn4SjwTHo8nhS90hnmR03o5aRnMclu9uUjaJ048vO47iK/Or9hr/gkPY3PxG8E/wDB&#10;QL9mb4w2Fhov/CYapqmj+GvEOgyXSHR/t08doiyGQOsptcZZgWDkMDkc/Dfwa8af8FIP2kbbWvCn&#10;gn9rzx7Np9nG1i39p/EDVIbPUJGhlZbKIuxQySRQylI5Nm5VOe4pv7Jd1+2j43+Gi+GvgL+2D4w8&#10;Kx2viyz0DQ/C1r4n1Ozs5rm7huZgsZtmMcBLQMCXVI8uWeRec/L0OF8fleFr04Y2EeblU1ytrlak&#10;tVrq77+WrPRnmFHEVISdJu12tet0fpt/wUi/4IZWf7a/7QH/AA0D8MfixYeD7/VNNih8TWt7pMly&#10;t7cxDYlyu2RdjGIIjAAA+UrdWYntP2B/+CVz/wDBPH4S+JNb+H9z4U8Y/FzVGcWPiTXLSa3tYLfK&#10;7bQbPMlijOCzFeWbbnIVQPx40H9qb9t6X4M6/wDFa0/bW+KFuuj+KtM0yawj8bahtma/g1Gfzt4u&#10;OoNgwIwd3mg5GMHu/hJ+0l+3X+z1+13pMfgj9q++u9d8U+G9C1fUr74ha1JJpt5Dd6PbaiiXhuJJ&#10;QVjim8pZMhxt+TYWK1piuHuIZZb9RljIyhBXUXFq6jZ2ckr2Sku62+Sp4zBKv7VUmpPrfa91ovkz&#10;9G/+ClX/AARu+Iv/AAUN+N2hfHC0+MWi+D57PwTZ6TqGmS6VJdFriOe5mZxIrqCoNxsGQfuZ7isy&#10;7/4IE+Dk/Yc/4Z00X4nQweP7jWob3UvHklnJJHNBHJIRZLEW3RWuJBJ5Sthp0WRslRj4R+In7SX/&#10;AAUu/aC/bE8XeCp/2qNV8B6x5xnbQ9M8a6npGkwoqxJFFZwZ8wmRXiaNdhkl3FsEtzy3wd8Zf8FL&#10;vi9d+LtRsP21fGnh5PB95a2HiTUPFXxS1KyW3nlkmSGB8yFwd8UwywCqRhipKhijk/EFHA0aTx0I&#10;xpcskrXtf4bu3vK7trdbeQpYrBSqSl7Ftyunrvbf02P0l/4J0/8ABH79oH/gnp8X7j4l+F/jj4F1&#10;631a1Sw1qDUPCt0tx9i8wO6W8q3AETkqpJZXB2Lkd6+ov2+/2d/ib+1n+zNrn7PXw08f6b4Zk8TN&#10;FBq2rahYyXGyzWQSPHGqMvzuUVCSSAjPxkgj8M/hN8Wf+CjXxg1C+0vR/wBvDxpYSWfijTvDqNqX&#10;xO1by7rUb5rhLaGN4GkDB2tpB5hwgGGLBTuFXV/iZ/wUd8F+LPBPw08P/to+ONQfx1IsHhiTS/iV&#10;qcNvJMdRm09omM7xGNluoZVYsAuMOGZWDVjieGc0xWaLFVsZTdaLTvy9UuZXVrOyV9eiKp4/D08O&#10;6caUuR+ffT1P0E/Y6/4N3vD3wE+Pej/Fz4+/GDSfGmk6HJ9osfD0OivbxT3gI8ppi8jB0U/Nsx8z&#10;BQcjIP0Z/wAFLzrHgz9hv4nePfi38QdNtbrwzfR678Mdc0PTXtbrS9QhmjbTYjueXfN55WFpU2h4&#10;5nyiDcK/G34zQft46/8AEvwv+zP8Qf2w9V8aXXirxFa2WnWP/Cyb3ULO31H7WIEW4SViYXjlYHcy&#10;cfeUkg4h/aJ+Mv7aHjn4aeB/2e/jb+06fGHg3VtUe/8AD91eXctwq3MdzNYv5880Au2EUglAV96h&#10;SDHkVvU4dzLMMyoYvFY2NSzT+G3upt+7ZWu7O+iuu9rEwxlGjRnSp0mvn1emv9MufEuLwt8RPB+k&#10;/tIfDfRrfTdL8R3D23iLQbOPbFoOtooaa2jXJ2W0qnz7cEnEbNFljAxr0v8AYE/bI1n9mDxH4g8C&#10;ap8NpPHXhPx/pbaXrXgv7SY/tszgpGyHa+GId4yAp3LIe6rjyL4EaVD8Lf2ifFv7F/jTxhY3Wk+L&#10;Lo+HpNVVZbe1tdahkP8AZ14fOVGiEdyfIlkK/LBc3OMghjvf8MoftDqefhvcZ6fLfW//AMcr4nij&#10;JP7KzNqgm6U1zQ0eifT5P8LHrZbi/rOH99+8tH6n3N8QdTsfDfwnt/B37U/xVs/2e/hjLpLW2j/A&#10;v4V3kV7r+pQzg7pr+Xa2S4zveRfn+YPskLFvzv8AFGq+GdM8fXGs/CCTWrPS7XUBNoM2sSR/b41Q&#10;ho3kMICLJkBvl4UkAElSa6pf2T/2gkGF+GlwP+323/8AjlH/AAyj+0J/0TW4/wDA23/+OV857Kr/&#10;ACv7md/NHufvF+xl8fYv2nP2YvBnxsWNUuNa0df7TjWPYqXsTGC5VR2Xzo5Nv+ztPeivk3/gg2fi&#10;b4C8B+N/gl8SfDbafHbapDrOjNNdRyNKJk8mdQFdsKhggPQDdKfWiolGUXZqwz8pf+CpPxNHxb/4&#10;KG/FzxehLRx+MLjTIW3ZDR2IWyUj2K24I+tdx/wTV/4JX6r/AMFGtH8S6jo3xj/4RWTw3cQxzfav&#10;DLXcM/mAkbZROmGGPulenOa+Y/iZ4ok8ZfEjxB4xlk8xtW1y8vS2773mzPJn/wAer9mf+Cf3hH4o&#10;fsMf8EqdF+I3ws+EGteJvHnj7xNYXkmnaLost5MtrJdJuadUBMcaWiXBD4IDyxj+IV+78RY7EZDk&#10;lChhJctV8sI7bJat82ltLX89z43A0aeMxc51VeKu3v1em2p+b3/BSX/gnB44/wCCcvxC8PeEvEXj&#10;i38Tab4l0mS70/W7fTzaqZopNk0HlmRzlA0Lbs4IlHoa8S+Efwk+Ivx2+Iml/Cn4UeFrnWde1i48&#10;mxsbVeWPdiTwqgZJYkAAZJr9z/8AgvF+zZ/w0V+wBdfEvQ9FuG1v4f3EPiK0h+xjzzZldl5E27DR&#10;qsT/AGhwOc2igjivlX/g2R+G3hXVPib8QvidqFpbzappemQWentJGGeBJWy7oT93IG3jqDiuPA8X&#10;VnwjPMKlpVoPlfRczaSbStpZp6btNaGtXLI/2kqMdIvX5W1MXQf+CCdv8BfCWn/Fb9q7/goZ4Z+F&#10;VzITHH9kjCrHKyn90l3NdW+9tucqqHIzgkc14L/wUN/YR039kLw94P8Aj58Ov21oPi1b+K9TuILX&#10;xDpMCo9rJBHGyH7THeXG9iGwMFSNn4D0T/g4y8eeLvEX7fUPgnWL2ZtJ8OeD7FdHtSSI08/fLLKB&#10;03M3ylu4jQH7ox8ExCSR1tvPdY5JBuUMcZ6Zx/k16WQ086xmHo4/E4q6kruHJC1mtEpJKWmj38vM&#10;wxksLSqSo06drOyd3v1dtj6x/wCCdf8AwS3/AGt/22LKbxr8PPFzeCvB5ulS68VXt1Ov2uWNtwWG&#10;KMq07I3zZ3KqsM7s19DWP/BFX9nuz128+Amh/wDBYnw3a+KZp/s+r+Fbext1aeQZBge2GphmfnG1&#10;gTjPyjPH3/4m3fs2/wDBI/U7/wCCyx6XceHfgjPeaNcWGT9nuP7OMv2hCwOSHYyAnv1r+ccFz8zu&#10;zN1LMxJJ+pryclzDOuKpV69Kv7GEWlGKhGT73k5LWytta7va1jpxVHC5coQlDnbWru191v69T6Y/&#10;Zd/YQ1T9of8Aa78UfsHS/HmXw/PpOr6nBDdHSHubO+uLCSSJ3aITpsYqrFWO4jO3jrX183/BuN8Q&#10;LDxfp8J/4KD6fb+IFtCdNH/CPypeC3iURnyv9N3+WisF+XhQ2OM189f8ECmlf/gpL4dklkZ2bRdS&#10;ZmZiSSYTk5r9ifjf+yr4u+Ln7a3wk/aIsfEsOn6L8OtJ1hb63WRvPvJro24jjAAx5eI3LEn0ABzx&#10;5vE3EWb5XnEsPTrqMVBP4Iu8uXbVN+80lvpfsjfL8DhsRhVOULu9t2tL+vTc/Cv9uH9if9pb/gnJ&#10;8aLfQ/iT4zle28Rxyy6L4y0G5mVdThDgThslWEq7kLxEkDzFO4ghj9afD3/g3y8RR/DSw/aC0X9v&#10;yx8N6XqHh6PUpNWuPDcll9ktZIxKxll+2hUUKfmydvHpXD/8HB/7Znhz9oL9oXSP2f8Awx4U1KzT&#10;4U3GoWupahqtu0D3l5cGDeIom58lUgjKyEDzPMJUbAjP+o0Pgjw58S/+CVdv8PvGHxBs/Cela18G&#10;47LUvE2oIrQaXBJp4V7iQM6AqiksQXUcckVpmvEGeYTK8BVnJU5Vr89op3inHldmnq4u9l1YYXB4&#10;OpiK0V7yja2r31vrfurXPxX/AG4/2Jx+wUPA9z4J/a9tvG2j+O5bq6k1bwjH5cNu9lLBtkBjupFn&#10;kBnLKdylCvBycj6k07/g3W8V+PPhvo3xF1z9vazXQbjSY9Rs5tV8Ky7bWC4UTEnzL0KmS5ZuRyST&#10;zzXxH+3V+zP4B/ZQ+K2kfDX4XftDWPxM0S+8NQ6vb+JNJgjjtWaWaaNkRY55l48kZO8knjAxiv2y&#10;/bBXf/wRN15fX4K2A/8AJW3rqzjNc1wcMBHD4i7rOSc3Tim05RSfK1o0pW6XtqY4XDYeq6/tIfAl&#10;pzO2zvr20PgP46/8EAv2utN8HQ/Fb4I/tK6T8Up9LtfNtII5pba8KR/Mi2cjSSoxB6L5ic/dyeD8&#10;y/sOfsa+J/29fj1L+zZ4t+L+o+F9a0+1upraPWdJlvlikjctcRMjTRtC2dxPGS2cgGvtz/g2R+K3&#10;ja61v4ifBe71eabQbXTbfVLOzkYssFwZfLYp/dDA8gdSAe1ereHfhp4V+HX/AAcYXF74Vs47ceJv&#10;hvNrOoQwrtUXUkLxSPj1cwiRj3Z2PfNc9biLOMvrYzAVpqVSlHmhNRS/ldnGzWql2017mkMFhq0a&#10;VeKajJ2abb+576NHyZ8W/wDght4w8J/tUeDP2dNS/arj1rWvGmlX+rahrl54bkSLTLK1AzLIz3TG&#10;RmOVC5GAvJHAr0nSv+DZXXtdsV1TQ/229BvLVs7bm18ItJG2PRluyKp/8HOV/qNp8e/hvBY6hNDH&#10;ceCrpLiOKZlWVftZO1gD8wz2Nfav/BDj/lGj4P8A+ul9/wCjnrlx+ecR4XIMNmMcT/E93l5If3tb&#10;28krWX3mlHB4CpjJ0HD4db3fkfmp8e/+CMnhT4D+LPhr4Xvf2z9I1ofErxU+iafeaR4X8yO1ZI8v&#10;M5F2QwV2iQqDn95ntg+o+Ov+DcSw+F+l2+t/Ev8A4KB+EfDtndXi2ttd654fW0jlnZWZYlaW9UM5&#10;VHIUHJCsexr4l/YO1LUpv2xPhXpk+ozPaw+N7N4bVpD5cbNIu5lXoCdq5PU4GelfuX/wV/8A2avh&#10;R+1T+zf4f+G/xg/ad0P4UadB4+tb218Qa/bwyw3dwtnexLZqJbiBd7rK7g7ycQt8p5I7c6zbPMnz&#10;TD4OeLdpRvKSpxb+KVmoqLeiSVl6mOFwuDxWHnVVPZ6LmfZdbn56/wDBNLwVbf8ABPf/AILT3n7N&#10;F98QoPEFndeGrjSpvEUNv9mhuFl0yHV0kCeZJ8oMSxj5jng8ZxRXxz4f1KP9lL9svVI9G8W/2pD4&#10;M8S6tpVrrXCi8jiFxaLMPmIUOuCAGIGcAminxDwris4xVLERlzP2cVKVkuZq/vW6XVtOmwYHMaeF&#10;pyg1b3m0r7LsYX7K3wV1H9of9oPwt8J7Ge2t4dS1WMajdX0yRw29qrBpXdmIAATJ9a/TD/gst/wU&#10;S/aC/ZI+IXw6+C37GHxPj8P+F7HwXul1bSYbK+ivpRL5K258yOQI0EcKN8pBP2rkcKa+Qvil8TfE&#10;/g34n+JPBknw8+Gm7SfEF5ZsrfB7w4TmKd05zYEnp359a9A/Zf8Agh+1n+2HHqVx8Cvgn8KNQt9G&#10;mji1a4uvhr4TtltWkBMeVksgzBtr4KK2NhzjjPh47i/K8xzWlisRRlKFNNKDUWm5bttu3a2nQ7KO&#10;V4ihh5U4Ss21qn26f0z9JP8Agm3+1NH+1R+wZpd9+1z4u0e41fWra+03Wl1q6trVtWs2zGZXiUoA&#10;ro7LwFBAyPWvzN/ZB/aC1H/gjb/wUH8SeAviLJ/a3g29mbT9SvtKmSf7Vp7SbrW/hKkhyBtYoDn7&#10;yEhhgW/2sPhJ8eP2O9W0TSPih4W+Cd9Lr1nLcWsnh/4WeHrmOPy32PHIzaYoDqeoXI569q8K/arT&#10;SvFPwS+HnxRtvCHh7TNRuNa17R9Xk8PeG7PTEuDbrp88TPFZwxRkhLwqGK5IU88Gp4arZXmGYV8v&#10;tL2eJv7tklFxvJcrUntstO3oPHxxFChCtpzQtre972Tvp19T9Uv29v2Gv2Xv+Cw+i6H8d/2df2nv&#10;Ddl4o03TfsqajDMlzBe2e5nS3uo1dZbd0d2IcjcodwUbKlfiv9on/gjf8MP2LP2a/FHxn/aL/au0&#10;3WPEdnpvleG/B/g0RRyXV/LIscLmW4JeSJC4kkVYVbYjYcHBr4HxzuxzQQCckV99l/D+aZdThh6e&#10;OfsYu/LyRva9+Xmu2k/T0PFrY7D1pOcqK5n1u7X72P2w/wCCVP8AwVS/Z2/aF/Z0s/2Sf2q/FGk6&#10;T4is9FbRJY/EU0cNl4gsDGYggdtsYfyzsaM4LDpuya8R8e/8G2cz+PJdR+E37ZHhmPwTcTPNbza9&#10;btJe2UBbKp+7fy7kquMyboQx52qOK/L0gHqKMD0rOjwtiMtxVSrlmKdKM94uCmk/K7VrXdvu1HPM&#10;qeIpxjiKfM1s7tM/UL9hD9nP4Ffsjf8ABXbRvht8JfjQ3izTfCfgWeXxx4w1C4tbexXUp0kIit9j&#10;FVjEbW67TJIwk8wE/LgfbX7Un7e/hr9nL9sD4THVvGujy/Dvxlp+paPr2q2uppJFp9/vgktpJipK&#10;xrjfgnkgy4xtJr+eIKo6KPWgKo4CiuXG8EwzHGKvicQ5Pk5XeKu3ZrmunZO7ulaytbzNKWbyoUuS&#10;nC2t9/PbbtofrX/wcAfsn/DH4u6dpv7ZPwJ8aeG7/wAQWcMdj4w0rT9Ztmm1K0GBBeRqr5lkiz5b&#10;/eZozGRhYTn7Si0XwH8Vv+CckP7M2q/GPw34f1bXvhSmhXFxd6nBIbCaWxERLxiVSShPK5B4xX84&#10;ZVWYMy5I6H0r0D4L/s5+MPjPa3mq2N3Hpul2UbbtRuIyyyTBSfLVQcnqNzdFB7nAPLmHC8cPluHj&#10;icbyxoSbjJw11cbL4nezWittpsjWjmHtMRP2dK7mtVfsn5H01+1R/wAEj/A/7I37OurfFbxj+134&#10;f8WeJLjUrLS/CPhXwlEr/bLuaZQxlkaQsFWFZnGEHzIvzDOK/WDx74X8BfHT/gnSP2Xrv41+GPD+&#10;ra18NLLR5rq71SCVbK4FtErb0EoJwykHB/PpX4u/G39iVfh78DtOufCXhybVvE0LyX+sXsd2oZLG&#10;OCV52MRk+VFKoygrvZQWGRXzODkZxRDK5cVUaWKjjXKVKcmn7OKs7xt7qlovd5lfV317BLEf2bKV&#10;N0rKSXV+fW2+tvkfuH+xn4H/AGC/+CMXwf8AEPjD4n/tdeF/EniTWFVr6XSbiJ7qZUyVtbW0ilkk&#10;cFurHAzgtsA4+ev+Cbf7V+r/ALXn/BZTxF+1l4zjg0XRZNBvILWO+vI0j06yEKwWsTOxALkKC2Or&#10;uxAAOB+YJVTyVowOmK9FcH05U8TOrXc61ZWc3FaK6btFNdkt9LK3nh/akk6cYwtCGqSf5s/Tb/g5&#10;bvtM8U/Fj4ZeNfC+sWOp6Wvh68sZL3Tr6OdI7gTh/LfYx2kqwIzjdhsZ2tj7S/4I1+J/CPw8/wCC&#10;dfgnw5448aaLpeoTQ3Nx9jvtWhilSOSVihZWYFSRzyK/n3I7/lX0r8NbqP4Tfst+D9bs/BPhK81j&#10;xV4i1vUJtQ8ReCdM1WZ9PjFna28ate28pRVngvjhNoJkOc4GPG4oymhlvCtDD1qrapy0airtvmto&#10;5WVk31OvL8VPEZhOcY6yXV7Wt5GB+xJ8PvE/h3/goF4H8C63aw22oaD47ji1bzLqPyrY28xEzGUN&#10;sKLsPzglSOhNftJ/wVV/Z38B/wDBQ39nTSfgz4S/aV8G+HbzSvGFtri3mo6lFNFMsdrdQGL5JMqT&#10;9p3bsH7mMc5H5t+FPgH+1d48+Emk/Gj4efA/4b65pGr6PqepbdM+CehO9tHZXBt3jc/2YIzK7AmO&#10;JHZ3Cnhcc8T8aNX+JPwP8et8PfFfgP4XteR6Tp98yr8GfD0bxpd2UN2iSI+nApKqTqrrztcMAWAB&#10;Py2bcUYfMs0pY6HNCdNJL3YtXu3fWXnt+J6GHy+pQw8qLs1J92uxyX/BQb9hL4efsJweD/CulftG&#10;af4+8UeIIby81uPRbdI7TTbdGjSAAh3Z2djNySuBF9znNFd7+zP4n8V/F/436J8O7f4dfDVpNR+0&#10;7Qvwh8OqT5dtLL1WwB/g7UV9Dg/EahQw8YVoTqS1vJ8sb3d9loklovQ4quRTnUvFqK7av8S9/wAF&#10;Pvh0vww/b1+JWgQ2rxw3mvtqsJZcB1vUW6JX2DSsvH93HUGnf8E/dE+EkXi/xR8XPjzfeIpvDHw1&#10;0GHxI2i+Gb5objUL1b62t7flWUhUe43F1ZWTghgNwP07/wAHCvwQutI+JXgn9oewtZmtNY0uTQtS&#10;kWH91FcW7tNCWb+/Ik0oAPa2OO9fIv7B/wAR9S+GX7Tvh7V7L4uP4JtL1Z7PVtZ/sP8AtOJ7d4mP&#10;2eW0yPtEckiRoUHzAlWX5lWvyc+kPR/2y5vAnxu/Zp8K/tQfCfwD4i8F+H7XxpqOgN4V1zWJNRt5&#10;Lq4X7Y17aXMqiSTzGSQTBicSbQDgGvA7qzPjn9knx74PiZPtfhXVtM8WWoYbme1Dtp13GgHJJa+s&#10;5T2CWzk9BX6of8FSPhD4a+I37K/ibxB4qOsT3ng3wvZah4f1zVLq10/TLKeW7txJax6dFItxHczQ&#10;5VRcRNtDKiuGLCvyv+CHjnSfh38SLHWvE+nzXWh3kVxpniextwPMuNKvIHtb2OPJAEpt5pdjE/K+&#10;1sjGa9DKsc8tzKlil9iSb9Oq+aujHEUfrFCVPuj5xByMiiuq+OPwm1j4F/FjWvhXrd9BeNpd2RZ6&#10;lZ5NvqNo6iS3vISesU0LxzIe6SKa5Wv6YpVadanGpTd4tJp909Ufn8oyhJxkrNbhRRQc44rQkAwJ&#10;wK0vB/hDX/Hviiz8HeGLTzr2+k2QruwvAyST2AAJz6DvXr/ww+Hf7Nvx10yA6n4rj8G+ILe3A1G0&#10;l1KC2tbraADLEbjChmJz5atkMWwpGGP0L8J/2fPgn8J4V8UeF9R0ydP7PmubzxJHrUOoeRaxIzTl&#10;ngcohRY2YxgKxA5ByM/HZvxdTy6lKmqM/bbJOOnN0fNezT6crbfkethcrlXkpc65euutvTv6ng2u&#10;fsC+OLGfQtM0vxRY3L3mnvdaxqSuv2e0PmsiwIoYyvLhGchkRdrRnI3YHvPw18K+Df2RPhfJ4c8Z&#10;fFW30nTdWkM9xe60io90JFMb+RDEj3MkLCLYwQSIGxvIzXHaH+1N42+Mfj2x8HfBPwfdeH9DluJH&#10;uvFmp26y30kMRDP5Q+eC2b5olIXzZI3YETAEA7/jV/2Uvhx4vuNI+KXiPwu2tSMX1K81Vn1q7WXg&#10;FbiSJbiRJRjDRyEOpGCARgfHZniM/wAZ7PB5jzSduZ06UU5btJykk1F3ukkmrLWz39TD08DSvVoW&#10;XTmk2l8l187nn/xN/b58EzeHNa8IfCfwdqzHUvD9zpyazqs0MQ/0m38iZfsqB9gWOSYLJ5pJOw7E&#10;5r5aUYXFfSfx3+Hv7OPxF+HmvfEP4GapYyXnhlYZLyTRdNmt7eVJJVT545Yoyo+Y4cKOQFOd2R82&#10;ISVya+84WpZbRwMo4SjKk1K04zvzKSS3v3TTVu+yPFzKWIlWTqyUtNGtrf8ADi0UUZxyTX0x54Hp&#10;ivqr4vw2Xwy8TeCfhHquiC+t/hz4X06w1vRbqZl3ahI7ahqdnI6EMCl7d3duWQggRAK3AavLf2OP&#10;AOieJPihJ8T/ABzo0d94S+Htn/b/AIitblT5N+Y3VLTT29ftV00EBxkrG8smCsbY7TwtoHj/APaI&#10;+Ndj4dhvJNS8SeNvEiRNdXDfNcXl1P8ANJIx6ZdyzN25Nfk/iRmUZSpYCD29+XrtFfdd/NH02Q4e&#10;SUqz66L9T9JPCXwP+JHhT4eaPYfse/t7WPgWx1jwyms+CfAPizxhBFKn27UpruNZbdopikf2CaPl&#10;SzPOr5IU5Hwv/wAFCPE1z4q/bU+Il3deIr7Vm0/xBJpP9paksazz/YlWz3MIkVD/AKjhgoJGCcnL&#10;H60+Kn/DBf7Lvwzuf2ff2kfHHxg+JVqtnJ/wjOg+IPBMmmTaRKMgS2NxfRQzQpkAERu0DcExv0P5&#10;0ylHmeWNWAZiRvfc3J7nAyffAzX5WfRH2L/wQu+Gsfjn9ui38TXNs0kPhXwxqGobjH8gkkVbQA54&#10;5W5cgf7Oexor6h/4N8PgbceFvgx4w+PeqWk0cnizWI9P03zYcK9rZqxaVG7h5ppEPvb+1FAH0l/w&#10;Us/Zrb9qb9j/AMUfD7S9PW41uwhGr+G1Klm+3WwZgiAfxSRmWEZzjzs1+CGh69rfg3xFZeI9CupL&#10;XU9KvYrmzmVfngnjcOj47EMAefSv6aGUMMGvxH/4LF/scT/s0/tJ3HxE8KaP5Xg/x5NJf6e0MeI7&#10;S+yDc23H3fmbzU6ArLtXPltQB9R/svfD34P/ABq8Car+3H4i/Zpt/GHibxTfSN4O0vxx44gn1HxB&#10;qCTCEuFnaCytYI5leNEWOSQJH8vRY3/NX9oP4EfFL9nb4oX3wy+L/g0aBrEUMd1/Zsd1HPGsMy70&#10;KSIzq6jO3IY8qwJypr2r/gn7+1rp/wAC/C3i7wQfH/hz4dXupRrcxfEy48GnVtXit/ljk0+0VMZL&#10;t5cg8xvLQJK2MlSPUv23f2AvCHhr4Z6X4o8J+OfiJ8SvjB4z1mS+0mG4RL+41jR4oneW+EMLM8UR&#10;BjkUu0knKR7FJfYAfIniLwbP+1J8HofD2i2/2j4ifD/TZm0WBf8AW6/oMYaaW0XqXubT95NEo+aS&#10;DzYxkwwo/wAyRuHXIOfpXt2ia7rXhfWrPxN4b1a4sNS0+7juLG9s5mjlt5kYMkiOMFWVgCCMYIzX&#10;UfEn4MaX+1dHcfEn4G+H4bP4hCNrjxT4BsYVRdcYcyX+kxLgGU8vLYINwOXgVk3Rw/qXBHFdLD01&#10;l2MlZfYk9l/dfl2fTbax87m+WyqSdekvVfqv1+8+a6OSdqjmgE4yfWpLO4NleRXqxq5hkVwjfdbB&#10;zg1+ta20PmfU9M8H/sefHLxdqMlpeeHI9Hgjk2yXmpTAKvyg/KFyzcHqBjIIJBBA+utJ8JeDPhZ8&#10;FY/Cvii/0ux8MrprWd1ea3cx28N2YmjmlVDIw8yRiNxij3O28oFIbacP9nb4y+Kf2h5Li4074ZWm&#10;j6Ws0dnZSSXj3F5eXjFd2H+SMRgbMARZzJgucEDwP4n6nL+1z+1enh/Q9TmuPDult/Z2kzLMWSPT&#10;IHcyTplVKCeVppwpGVe4x2zX5LipZtxFmE6WYzVGlhlzy5NbSt3u/etfZ2Wqtc+npRw2BoxnQXNK&#10;por6XXp2/M+r9D8TeHL3QIfF3gmCPUtB0TTQfDtqkMkdvezyvGoYQTIkkKzXLW1s21eYbeKTaDuA&#10;8q+IHwk/ZT+D2o3XiL4/alHJ4ge5lk1SyvrqS71W5vMCSQvYq/7l5C+8G48qNskB+MVyv7ePxHt/&#10;C3hzw78BvCdytuR5esatHazRkW6orQ2MHA3wuqGaUqThkmtmxlRXy6cs5kZiWJyxPeuzh3hmri8H&#10;HFutOlCo2+WLtJwWkE5el29NXK+hljswjSqumoKTjpd7J9dPw36Hrfxz/all8e6C3ws+Fng6Hwn4&#10;L84NNYWrL5+plGDI1yUAUIGAcQoAoYKWMrIjjyQDAwKKK/RMHg8NgaKpUI2X33fdt6tvu22eDVrV&#10;K0+abu/62CregeH9e8Xa9ZeE/Cui3mpapqd1Ha6bpun27TXF1O7BUijRQWd2YhQoBJJAAp/hXwt4&#10;m8deJLHwZ4J0C81bV9TukttO03T7dpp7mZzhY0RAWZiTwACa+kvD2i+Gf2RvDt5oPhfV7PWPihql&#10;nJaa94l06ZZrXw1bSKUlsbGVcrLcupeOa6QlVUtFCWDPIfLz/P8AB5DhXOq7zfwx6t/ol1f6nTgc&#10;DVxlS0dur/rqM+IdnoXwV8CWf7M3g3U7fUJNPvv7Q8ea3YyCSLU9ZCGMRROpw9vaI0kKMCVkeS4l&#10;UlZEr3X/AIJP/ssWfx6+JPiL4ia5p2rahB4K02OXTtF8P+JF0nUNRvp5CiLDOZIymyNJmJDoN3lg&#10;sA3Py74d8M+IfFerLoHhHw9e6lfSxyPFY6davNK6ojSOVRASQqKzHjhVJ7V99/sa/tP/ALO3xA/Z&#10;RX9ifRPiNN8J/EupaJfWE0+v28Fzo/iG/ukb/S5LkRpNbTqwTy9zIEUImZiFr+e8ZjK+PxU8RWd5&#10;Sd3/AF2Wy7I+3p040aahHZG5/wAFJ/HPxY/Zi+CXiT4E+Jv2sNc8cJ4t1aSz0Pw/4p8ATrc6bpwm&#10;EjyJrE2BeERiOByNxbzyRt5YfnZ4R8KeIvHfijTPBPhTTZLzVNXvobPT7WFctNPI4REH1YgV1nx9&#10;+Mfxc+JviK38N/Fb403HjpfCf2jTdI1ua+kuEnhE7kypJKqySK5wQzjcUCA4AAH2Z/wQh/Y5ufHf&#10;xJvP2tPG2lf8SfwvI9n4XWaPi51Jk/eTDJ5EMbYBIwXlBBzGccpofpn+zR8EtE/Zx+AnhP4I6B5b&#10;Q+HdGitppolIW4uD888+DyPMmaSTHYvRXcrwoAooAK8t/bD/AGWfBX7X/wAB9X+DHjLbC90vn6Pq&#10;nkq76dfID5M65HYkqwGC0buuRuzXqVFAH82/xF+HvxM/Zp+Ml74C8Z6W2k+JfCmqruEkYdUlQh45&#10;U3ArIjDbIpIKsrKcEGvtj4L/ALUnhP4veNbL9ojRfBd58WP2mvFmoSab4V8L3+niDR/BcNuvyXCL&#10;5hBiCsZBKWU7hIT5RDyN9ff8FQf+Cbeh/tqeBF8Z+B4rWz+I2g2zLo95LhI9ShyW+xzt6ZJMbnhG&#10;JzhWavxx8K+PPj3+yh8S9VTwnr+ueDPFVnDc6Rq0cLtb3ESuuySJweQQcMp6oypIpDKjAA+qv+Ci&#10;37A3jW98a/8AC1PgJ8LdY8QX0liZvic3g/QZH0S21gEi5+wsT5kv7xZPNjRGWJ1IJVsxp8R2d1d2&#10;N5HqFheS29xDKskE0EhV0YEFWVhyCDggg5Bx6V+gfgb4o/Dn9pbxN+z/APEXWv2uvDPgPwj8HdB0&#10;tNe8E6tqc1rfnVLFgZZLaAALdC5WOJRKrlkUsNu8FXX9ur/gnv4P8eXugfEv4CQMnjL4g/F2+0rW&#10;tJ80ra6Y9ys98q3CIH8iWCAZn2kqmJAQShNAHxn4r174R/tIMP8AhoOym0bxZL8sfxJ0GyR5Lx+x&#10;1S0yq3Rz966jKXB5Z/tBwtea+Ov2P/i94I0qbx3plhb+LvBlqUe78YeC5GvrS2iZsA3ChVmsXPaO&#10;6jhfJHHet3VfD2q6TdXsTRR3FvY3rWs2oWUwntWkBYDZMmUcNtJUgkMvI45p/hTxb4s8B+Irbxd4&#10;G8UahouqWbbrTUtKvJLe4hb1WSMhl/A8ivrsl40zbKIqlJ+0prpLdL+7LdejTS7HmYrKsLiXzL3Z&#10;d1+qPQPH/wC1B8B/h58Db7wj8CPEsVxql3Yvpmm2tnp1zbixjlBWa5d5okBbymkVSpLeZKrkjZzy&#10;P7HXxC/Z1+Efhm+8WfEDx40Os3Um2bS4dLuHuPsyfMIoXEZiLSdcu6AFVDY2g1tan8dv+E43D41f&#10;B/wN43aSTzLi/wBW8Piy1CeT/npLf6c1tdXD/wC1NLJnvnArHv8ASP2Otdm+1at8APFmks3WLwr8&#10;RI4oF/4BfWF1Icf9dRXsYPPOFZZXPBVVWh7SXNN3jJyemjla9tP5U/vOathcy+sKrHlfKrJapL5P&#10;r8zxX4o/EHXPix8RtY+JHiJz9q1a8aXyfNZ1tox8sUCFufLjjCxoD0VFHasHNfQn/CB/sR483/hC&#10;firJux+7/wCE00xMf8D/ALMPTp90Z9qsadF+yV4ZYvov7Mupa02OF8ceP57pVPt/Z0Fgf1/HPNfW&#10;f6+8N4eio0+ZpKySjslstWjy/wCxcfUleVterf8Alc+dESSVhHDGzs3Cqq5Jr2fwt+xF8RrW0j8R&#10;ftB6va/DHR5I1mii8SQs2sXsZ5U22lri4kDDO2WQQwEggzKRXeab+0n4+8Gx+T8GdI8P/D0KpWO6&#10;8D6HHY36xnrGdR+a+dD3V7hgeM5wMcHc3V3f3T3l/dSXFxPKWlmmkLPK7Hkkk5JJPfkk185mXiRX&#10;qRcMDS5f70tX8orRfNv0O/D5DCMr1pX8lp+O/wCR20PxN8H/AAu8OXngb9mTw5d+HrLUrN7TXPFW&#10;oTK+ua5bsMPFJKmFtLZsYNtBhXHEz3GFYcKkcjZSIbiq5x6Ack+wAr1j4b/sbfGbxZ438FeH/iD4&#10;a1TwNovjrVIbHRPFfiPQbtbOWWU4iVSsfzM7bVUEqp3Biyplh9seHvgr8OP2FfEHgLXPh74Dh8de&#10;AfirYN4Q8YWN7a3E/iDWJZzJ9qQRJD5dk1o0QU26yB5P3itl4vNj/OMVisTjazrV5uUnu3/X4bLo&#10;e9Tp06MeWCsjx/4I+Drz/gntpuh/Gb4t/D3R/iR8LfjF4TfRtY8SeE7yRrnSluAy3FlDMjr5c4AI&#10;dflMhjdFdTG+OG/4KPfDT9lL4W+O7/Svgj4ibUNa1vWv7SGm6fp72Nv4Y00wlV0yeCUl/tnmks6u&#10;EaMRgMis5C+heNf2gvDf/BNuy8XfBH9lr4+2XxEt/EGr/bbCzvtJiutP8MFWjktbtJD8smpRsozs&#10;Xyg0cbsodFjHyp8M/hn8XP2mfi5beCPBGm33iPxR4kv3kkkmlLySyMxeW4mkY8AZLvIx45JNc5Zt&#10;fsnfsv8Aj79r7436T8GPAETI103narqRi3R6bZKR5tw/suQAuRvZlUcsK/oD+Cvwe8DfAP4XaJ8I&#10;vhvpYs9F0GxW2s4tqhn/AInlcqAGkdy0jtj5ndj3ry79gP8AYW8BfsPfCVfCukmG/wDE+qrHN4q8&#10;QiP5ruZRxGmRlYI8sEU+rMRuY170M45oAKKKKACiiigAr5V/4KL/APBML4eftqaLJ418NSWvh/4h&#10;2dvssNc8nEV+qj5be8Cgl0HRZAC8fbcuUP1VRQB/ON8QPhv8ef2PvjPDo3jPQ9R8K+LPD1/He6dc&#10;N2eOTdHcwSDKypuUEMpKnBHYivT9A/4KLfETQv2Q/HX7O9zp7Xev+NvGVzrF54uuGDSxxXkHlXyL&#10;xkSy4KmQc7LmccEiv2n/AGjP2Wfgh+1X4KfwL8bPA9tqtqu42V1zHdWMhx+8gmXDRnKrkA7WAwwZ&#10;cg/lV+1//wAEPv2gvgpcXXin9n2eb4geG1kZ1s4IQur2sZP3WhHy3GAQN0WGP/PNQDQB1P7JPx7+&#10;AP7D/wCxj4Lbxk6+KLr4reJtQvfF2g6Da2GqNNZ20HkQ6XciWUJCHaaCVgwZ1DyqEBOV9D/bn/4J&#10;xfsv6X4Vj0vwN8NdM8I+MPEGoaFofgubRdau5o73XriR/tNtcQuXiht0tzDKJcJI37xsHA3/AJgi&#10;TxJ4M8RI0Mt9o+raXdKYmUvb3NlPGcgj7rxurAEHgqR2Ir1xf+Cgf7V1xpP9ma98Rv7Wkj8Waf4l&#10;s7/U7OOW6ttVsoooYblZdoYt5MEcbB9yuu7ILMWIB6dqn/BOv4ReJ/GHxA+BnwO/aH1LxB8Rvhpo&#10;9xf61ZX3hZLXTdTNsypdQWk63DussUjCMiRAGfOCBlhe1n/gkT4msfH7fDCy/aR8K/25D4Q/4Sa8&#10;sdS0rUIDb6eAN8hZIZFYrkAqhZhkZA3LnB1P/gpTZrdeL/HHgX9mbw34X8efESwmsPGvjLTNWu5P&#10;Ot5yv2g2ltKxS1kk2hi+58vljzjHfaf/AMFbdO1r9rvxT8f/ABrp3jS18O6x4FuNC8N+HdJ1aKSX&#10;w7PcR2SzXNs77URi1mJMhRlmXIO3JAPI7b/gn3rKfArxB+0dq/xu8Nx+EtL1qXStK1Sx03UrtdUu&#10;Ei37sR2261iLfuxJOEAfhwmVLdVq/wDwS2vfBesfC3w58R/jFeWFz8Sr7TYVvNP8E3N1p2n/AG0N&#10;5SfbTLHFNMH8pGiBUgShgWA52v2aP+Chfwf/AGYfFnibxb4f134yeIYdYvri6uPDfiDWNOl07Xpp&#10;4E82e9Ro3MUxuDITLDl3jWJWJw4ap4C/4KgaZ8KPg3dfDPwb4E8W6h/aWpaPeNp3iTxolxpmhGyu&#10;UuHj0uIWoe2jd0AVGdxHsjb5ip3gC+PP2IvgJ+x38PV+L37TGheLvGFnqXxM1TwzpOn+H9Sh06K2&#10;s7G4mga8uHaKUtPI0EjxwAopXJLnGR9D+JP2Uv2AP2f/AIct4Q8S6prGi3GkeJtJ1Xwp8YtGtmfU&#10;9Ei1GOSbTbm/dfleJZ7OeHhAigwMFjd2lX5X8V/8FUPi94k8U+MJLv4U+B9W8KeLNaGsL4L8ZaP/&#10;AGtaaXqHlJG11bljGyudhYhsoS7/AC/M27xj4kftK/Hn4s+IfEXiPxx8T9UnfxUtvHrtrazm3tru&#10;G3/494Ggi2x+VH/BHt2qckcnNAH6K/tO/t5H9mBfE/hTwr8R/BnjLTLjxFb69pfhvUIxf2HinStX&#10;WVr+BHhV/Ka3v4Z5VZnVPLuQrCRtin5P/aD/AOCpXxs+Jsfizw58Gorz4deGPGWpf2lrWi6frH2m&#10;b7U0SJceVciKJ4YpygkkjQDc7yEsRIwPzl4U8I+KPHXiC18JeCPDN9q+qXkgSz0/TbRpppWPZUQF&#10;ienQV98fscf8EIviT47uLTxv+1prMnhfRztkXwvpsyPqVyOfllk+aO2H3SQN7kZUiM8gA+P/ANl7&#10;9kz42/teePU8AfBfwm106FDqWrXJMdlp0Z/5aTygHaMZwoBd8YVWPFftn+wt+wH8Jf2HvAX9k+FU&#10;XVfE+oQqPEPiq6tws123B8uMc+TAG5WME9AWLNzXp/wd+Cvwu+AXga1+G3wh8E2Og6LZqPJs7GP7&#10;7bQpkkc5eWQhRukcs7Y5JrqsDrigAooooAKKKKACiiigAooooAKPwoooA8v+Pv7GX7MX7TsKr8a/&#10;gzo+tXCqoj1Py2t71FXgKLmApMFGfu79vTINfFPxj/4N4PBuoM9/8BPj/qOmnYxXTfFVgl2rOTwB&#10;PB5RjUdOY5D7miigD5n+Jn/BEz9vH4cwyX1h4U8P+JLaPJluND8SQqEUdyLvyG/IGvnj4g/Af4r/&#10;AAsmkt/HnhT7C0fMg+3QS4/79yN6UUUAchuGN1d98Of2Yfjn8WZlt/h/4G/tBn4Uf2naxZ/7+SrR&#10;RQB9E/DX/ghd+3R45jjufE2neGPCsMjqW/tjxAs0gTg7gLRZlPHQFh74619QfA3/AIN8Pgx4WuId&#10;U+PXxh1jxXJFMj/2bo9uum2rqB80cjFpJZAT/EjxHHpRRQB9p/BL9mj4B/s46J/YHwR+FGjeHYWj&#10;CTTWVrm4uFByPNnfMs2D0LuxFd1gelFFABRRRQAUUUUAFFFFAH//2VBLAwQKAAAAAAAAACEAwTRF&#10;MhBcAAAQXAAAFAAAAGRycy9tZWRpYS9pbWFnZTIucG5niVBORw0KGgoAAAANSUhEUgAAAZgAAAC5&#10;CAYAAAAVvClyAAAAAXNSR0IArs4c6QAAAARnQU1BAACxjwv8YQUAAAAgY0hSTQAAeiYAAICEAAD6&#10;AAAAgOgAAHUwAADqYAAAOpgAABdwnLpRPAAAAAlwSFlzAAAh1QAAIdUBBJy0nQAAW3lJREFUeF7t&#10;XQd8FVX2Ttyqq/91dVmBNFRsiJoQyEsCGLsgHdPeSxBFQVpI5oVij70rKqBioeiqa9e1K4iubdW1&#10;rb2LfRVFmohK5v99U17mvcy8mTczr4XLj/klee/OLeeee757yj03Nyeb/tXU/Cb/08Ka3Fx5hizn&#10;9EPXN+bkym/k5OQu20rOvb/br+v++9JL1/ySTUMSfRUUEBQQFBAUSDMFiqqat88PSLcWlEvtBeVh&#10;udMTCP+K797NL5cuyR/Qun9p6aTfpbnLonlBAUEBQQFBgUynQEHlzF0LAuFXTYHFDGyUz6RP8wPh&#10;qwvLWw7pUTppm0wfo+ifoICggKCAoEBqKZBbWBEeDq3kq8TAxajhSO3K+wHp+oKylsN2rJy1XWqH&#10;IFoTFBAUEBQQFMgsCsDEBS3kzPzy8M/uwaWzKQ31fQ3NZklPFbi2zqxBi94ICggKCAoICiSVAhD8&#10;eXge9RNYTOqiL2cVnkV5AekIodkkdUpF5YICggKCAumnAExilfC3rEwyuHQKEoBm8yWea9D+wTlV&#10;bb9NPyVEDwQFBAUEBQQF/KEAQpBhEmuB+eqnVIOLSUTa5+jHpdCiygTY+DO9ohZBAUEBQYG0UGCH&#10;sqb/gxP+7wCYzWkHF2NUWkD6Bf15raBMOrFn/3BBTo6cmxYCiUYFBQQFBAUEBRKnQPey1j4Q4q9k&#10;FLCYhD5Dm9mEPj4IE1rNToe2/inxkYo3BAUEBQQFBAVSRYFc+FpG4vku08HFzISGfl/YoyK8Z05O&#10;21apIphoR1BAUEBQQFDAjgJwokNAn+F3CHKqgYr9x/MIzteMEpkD7CZdfC8oICggKJBkChRUzuoJ&#10;cHkIYGCe8sXyZL5JepjMKYvDnOEP88vC03LahEaTZBYS1QsKCAoICnSmQM/K5goAy8ep1jRS0R59&#10;NDhPc0UOouHE3AsKCAoICggKpJACSsqXgLQxFcI+xW3ATCb9o0jxx4h/ggKCAoICggIppUCP8paB&#10;CENem2LB3znjsq8mNSWkejmSaQ4EMUX4cko5SjQmKCAoICgACvQe0vQH+Cfe7FLgEgj/F/6W0QJY&#10;BIsLCggKCAqkkQJ06sM09jKe76HF8OBikjWL5NWvZmUOTxFJMtPIUKJpQQFBAUGBWAp0q5q6bcGA&#10;lr0LA1IjQOazbAIapI2h7+ji7oOauomZFRQQFBAUEBTIYAqoaWGUS8Hew+8XwYT2In7fkHGgE5A2&#10;Q1u5rxDZBjKYnKJrggKCAoICggI6BRBRtlQDmBfUz+TcvLLZ+TCj1QNsbsyE0/3auZbRIuxY8K2g&#10;gKCAoEAWUQDC+3ICDExPq9HtThFYPBVfOCB8cEGg9drUJ8CU1kOrOn2nfUW+sSxiKdFVQQFBAUEB&#10;lQI4kHiBbg4rGjC1uxVdeLYEWk2qAgPa0day/IrWvmKeBAUEBQQFBAWylALQYNp0gIGPo8pqGHll&#10;LcNS5pcJhK/LqblNnMLPUp4S3RYUEBQQFFAoAB9LuAM4pOOtyJJf3jorVQBDs52YHkEBQQFBAUGB&#10;LKdAYXm4qUODabEU7CizKIUAc3+Wk1V0X1BAUEBQQFAAGszREeAISA9bazBIhZ+qg5mB8Pt9+rT9&#10;XsyOoICggKCAoEAWU0A7bKmc6Eck2QcWd6nkwun+TKoAhne7dC8WBymzmK1E1wUFBAUEBXJyeiKz&#10;sgE4NuwcmLFTJ7rgXhWEKL+WKoBhO3mBGfuK+REUEBQQFBAUyGIKIEz5CCNw5AVaAybDyUWZ51IJ&#10;MIhoK8tisoquCwoICggKCAr07B+uNAIHMhNPMKMKDjw+mUqAKQo09xKzIyggKCAoICiQxRSgxhIF&#10;MBXhuaYAUyatSBnA4EAnNJh78dzPxJxZTF7RdUEBQQFBgS2XAsyqbEzdD6H+qJEaVVVtv8VnZ6PM&#10;tykDGEO0GnKl1Wy5syNGLiggKCAokMUUKArM3isaYMJfYjiRnGRFVW1/BLC8lw5wUdqsaGnOYvKK&#10;rgsKCAoICmy5FIAPpgDhyT91HLbE7yXTehopUlAWvjhtABMIj9xyZ0eMXFBAUEBQIIspoKbm7wAY&#10;AEl7UZl0YBTAVIZHpgNgeB6md1nT/2UxeUXXBQUEBQQFtlwK9BwwbcfYC8YKy6XpRopQy4EZbXOq&#10;QQa+n7dyctq22nJnR4xcUEBQQFAgiylADQEAsz4qkqw8fE3UkGpqfoOT/C+nGmDyyqX5WUxa0XVB&#10;AUEBQYEtmwJmAIP8ZM+CKlGXj+FA5oyUAkwg/KO4D2bL5k0xekEBQYEsp0AngKEpDEkvY2+R3IGa&#10;TiC8MlUgA7/QuVlOWtF9QQFBAUGBLZsCe1RO2C7WRAYQuRH+j96xlCksaz0v+QAjtQPIbhLZlLds&#10;vhSjFxQQFOgCFDAFmIrwdRDyncKDkXn5yGQCDEDtTYDYQTzc2QVIK4YgKCAoICiwZVPA1AeDy8V4&#10;EVksZQoqZ+6azGgy+HkmbtmzIUYvKCAoICjQhShg4eRfDoA5rtMwSyf9jlpGMrQYRKltLNxnyl+6&#10;EGnFUAQFBAUEBbZsCpiGKQfCHwJIdjCjDPw1ZyYFYMo7R675NTPjx4//Y0NDQ351dePOwWDwr6g3&#10;KkLOr3Zqamp+X1dX1wvPXmivRxvu0fGrblGPoICggKBA1lGgcHBLD0RsbYwGDWlTUVXz9maDyStr&#10;yjcJClBuxPT4fJYDDckvAk6aNOl39fX1QfxfVl8fWl1XF9yIn5vw9wb8/hGeq2pqxhXq7dXVhY7G&#10;9z/EPJ+i3L+DwYaL6+rG7W7Vt1AoVIpyt+NZhfd/wvOL2l5wJX5e3NjY+LfYd9G3Wr0t1H9V7PeS&#10;JG2Nd9/RyqwCSEbmA5/fGNtXfPYZ2vsX6p2N/kRpgnV1DReYjC0y1lCocZJfdBf1CAoICggKRChQ&#10;FJjTC+apTZ3AAf4WKzKh/DkewcQUjHB1wFg/pmbkyJHbQdjeB6Hajkc2f4IbqqurdzYAzCTrsiEZ&#10;AnwNQGhobP/w2Ti896PNux9Cc9rT+C6AoNHwztLYegGQ26DNL7UyvxhBA2O7M157+O511B+5mRR9&#10;vCJ++YZO/jY/5kHUISggKLCFU6CoIrwnwOLnGA1mVVFlc7EVaXhGBnnC/L/hMtDyfKlHLaaqquq3&#10;EMz3GgQqQCa4orY2dCI0hakQvOfh7xcgdG81jg9/GwAm+DrqmI86/o6f/9Prwu8f0gymv4e6+uOz&#10;DR3fh97G3yfV1zdMwGeX4ffvDe++2tTU9AfDu74ADPr9gNrX4J3GvqDdeQbwNABM8EmWNz7B4Liq&#10;LXwZiOELCggKJIUCEOgISb4QWslaJpeE+evBvIHSfnbnULpXtBbhvff91WSkzdBiDvAyztra4AgI&#10;z82aYP8Vwr4FoPAbY538Gz6SqCSaRoCh+axDONftCuG9WtckYCrbq+O74K0GcHke9f7Z2E5tbW0/&#10;aj5amXZoMfVJAJhRBiChmU/X2F4n2PK7GA1mmhf6incFBQQFBAUSpkCP0rZtepSG6QB3/A/aTwkA&#10;prN5zZM/RrrdcQdMCtIXYhCyt6GII4e+FcDwfQDMuzpIQGspYbMMHEBb6/W2YMI6xKzfmiakC332&#10;R/nnl4kM/TYAzPheBo3pM/ZRAIwXbhLvCgoICqSNAr3KpP06m9e8OfupReWVtQxzMyhGbUHAfqwL&#10;WWgMR2j15HI3H/sYo7zMAEY1t4WGoj4EByh+mNW6LwQAsbdBmG+AI/9P5gATGmvUKnRtKhkAowY1&#10;qBoM+vqa3pZRg8Hv/8R3Jxsf+nvc0Fu8IyggKCAokBQKIIy5DIcuX/DXRKaCE6Lavs+LuZPGySAo&#10;UCE4GcWlCFmGJfM9CP/ekL1vxj4QtpHrmKMBJvQ1yj6nlg/BzBYR2qfr/QB4VRiAY6XRN2PsK4R+&#10;oKNc8HNdq/APYIJzUf9Ezaey1tCn8/V+2Dn5tdBtJyQWZQQFBAUEBZJHgZ0HhXcHCNyi+mu8aStm&#10;7zfWjZcnNjTKgw6fvH6fqulHYySOTFwcsQYwP+tCVg9DNmobBgGMXX4oEp4b7eTvFHn2I533DH1O&#10;FGAgvMuSCTDG8RjaeX3cuHE7mgEMw6fxrDU+xrLJ4xxRs6CAoICggAUFoLHkIQBgPkBhXTKARa/z&#10;sXMOkr+7vlSec1ydfP3sYZvfmVdxjnxbtJPeapJo8jKE9kKLqe/Psjj4WADhexsfAMnbBse8FcB8&#10;oPpydOc+z7fUR10jXVvb2Ncg3NdamZkAMKMNgv9N3fFup8HQ5IY+fKW96yRMmdFyH6H8+aNHj46A&#10;izr+jjBlnIk5gSHMxkccCBXLXlBAUCDpFOhWNXVbAMk+BQNa+hdUNu3KQ5WFFeHKgvKWBTCHJRVY&#10;CDC9KiX5hYsHy+uWlMh/P2mo/MGCcgVs1i4unucUZCBMHzUI/hNjiQahfa4dwOhRZBDC0wzmsbuM&#10;0Wg4Q8ODkJEQZZQ9yGyC8P5lhvbu0MvE+EvujX2XZisABg+H0p/ys1F7Mp6DAdAdxYOcBCQroBBR&#10;ZElfOqIBQQFBgXgUwOVe+wNcPoKgb1e1CWkz84MlU1uJrXv3Qc3yfy8bqADMa3MHyg+fdbDy+9ol&#10;Je0AmUvl23Kiwo3NxgNhHDaAwpfQXqIOjCYCMJqT/3lNyG/moUpDm4guC91t0E4eJ+gY+8SUMcaz&#10;MAihPsoAMPTN6AdBvxkzZkzUaf8YDecdY71GgDFGkVnNrwAYsfYFBQQF0kaBogFTu0PYf+0FTPY5&#10;oEkuPnB6wuliyg+dKp84sVYeePgUmXVcNGOMAio/LO6naDHvz69QfudneM6U23Li5veiPwGC+1OD&#10;FvMVI6YgsKshaEN4ljvVYDghtbUNA+i3UEEm9O3YsaEifaLwXbkxqADfv4x2mhg8gM/PwjvfGMDu&#10;DSMAqWHOoTcMfXkNv0Njqq8lCNJHYnj3NP8AJngP6p1tfJjqJm3MJxoWFBAU6NoUgMO+zQ24IOOy&#10;vHfVDPnK1hHyp1eXyR9fGZCfPP+AhIAGJji5vuZo+TO8zzpuPOkI+dZThiiAQnPZzScDZBZUqJrM&#10;4pLN6xeXzJZtHP/V1fUHGTUHc0e4AhimPhjjQUvOPMoxUks7yxK8x2gqw+eTacKyakP9PPgZhHix&#10;iRmsCt8bI786pbVB20/FHgr1qMGYpM4RqWK69goXoxMUSBcF+rT9XjONJaR9EFxmHlsvvzp3kK5d&#10;KD+/WDhAfunSwXLb5Br56OBR8s7wqxC8iiokeY/BzcrvfHdc3VHQXBRHvlLHt9f1j9SzelFEY5HP&#10;mz42qv51i0t+XbOkRLLTZBg5BuEMp37kJL0uWGmW+pxCGhpIP53sKHs0y2rPpcbpGDVq/PY8bNnx&#10;fajO+D3S0Byo+X5icpIxzUxwYXX1UXlW06smylTSvShakgHIPsHvZ0yYMGG7zsAUulHvC8xu+lkf&#10;Sw5C/y40jE0fY+QnUugcny72E+0KCggKdGEKIDXLUPpbEtVg5kmjFI1FM13pGkb03wCcZYgKGz1m&#10;grwnwOWlSwfJhw+fqIAGtBH6VqLBI+bvd+dVyLedeninMnhv85rFxefLC0vtsi/nQtvYFhpAH4IJ&#10;QGffMWMa/2bMCaZPLf0tjATjY3amhe/o3w8ZMiSSU0x/nw52AhGjy9gWzuD0jvXJxGGjXB7g1N9l&#10;yn+zNvT3hwzp6EtsGhyzNjgeve9mP9F3cYNoF17jYmiCAumhAIQiosMeThRcWJ5mMTuA0MHn2+tK&#10;5QOGHi/f3XaYfPGM0fKaDp9KXID58poBslGbMYKZ+nvxP79bst/e6SGeaFVQQFBAUEBQwJIChRWt&#10;w9yAS+VhUxRTWGeB36GREBweQhQYzV/UYm448Qj5jcsr474Tr744322GNrQez2erF5ccLKZbUIBB&#10;K9DMA3yKAs2R5KSCMh0UYEb0wn64C6pc6l1Q2dJfpxd/8qhCLySzVe+EEpfmCb5xQYE9KmdthzDk&#10;t90AzLnTjowCio9gKrt21nD5G4MfhYAwPzxSPmTYJPmIkcfZaCLxTWWOgQdAs25xvwa7IAAX5BKv&#10;ZBEFICD/EeHrQPg78noWdd/nrsq5BApkPj8UpvATSRukYnoFP7/CZzjbJmnHEqKzcmiZ1VfBwkEZ&#10;cWdBmXRiQVnL4KKqNiWBqvgnKBCXAnC0n+8GXEoPnia/eUW0JrL0hCPkMWMnyD/AOW80f32Ig5KL&#10;5gxTIsScmsUcg4mF/2btkmJqNLaRZoI9uiYFCnBRHvh6g5G38yvCW9YVBTB9MxFtfqD1FADJU3h8&#10;y3gOcFpNkMoLSEd2q2rbtmtyURcdFf0hmLy3UvQkzHT7HdgkP3jmIVHay1fX9JcnNTZ2iibTgSJV&#10;wBITbPDrusXF7yAQ4C0/n1tPPjx6bgKtrWasuGHJfnl+tpvsunCI9bXvryuJnO/J5uUFAXhup41T&#10;IPzf3giMyOZxOem7YvKqCM/E+F/xO8u52WYUtP4CGtBFvBUX/XOcM9DJWOKVQZvPpkhGpkoW+9pO&#10;4aCWXUzpB5PVB260ilS8c/Cw4+X/XKKmcekAjxLlDEvrhHpT3wrB5XXtZL5XzSQT3p99bF10KDcu&#10;ajObyNXX7LtzJvTXaR+g9f28ZlHxbl4Xfrrf551GMPt8Y7Ie2hktme7+Jat9Jb1TIHwdNqhrUyEL&#10;TAD8R2g01xaWtUauIHc8Vlx4CFA8HOfhhuuP3bsAmFVpGWcSkvsmYxzIyjIg6wBm+bkHdgKRb67t&#10;rxy0HAvzmFFj4ZmWS5tHy1/B0R97Tsap0Mu0chzLiNHHyrsObImc5+FNoAJg7MRB6r6H3+A4ywUb&#10;CD+Uup6kpqXCQa19ACp/99ME5kngBaT16MvZanCAs38qOEq/GNu104YEwMTPYl9Y3mJ6+WFOJmsw&#10;NyFtS6zQ51mWC5vGyH32nyFfD1/LP3ACf+pRDUr02IvQdv4HAMo0oPDSn/8BOP+FTAXvIX1NQ+14&#10;WQCMMyGSilKl3AkHwi9aCUjFaT2gpUuEtBcOOuEvBWXhi2N9TZ7AwdfdufQuAgIOczLvheXS9Nh+&#10;C4Dxdg1KUbk0xpT2eYHmA6BqHgGgqQeyH4tFMRvERybj8BN4vksnA52vnah/b365/PnCMvmTq9RD&#10;lovh4Ge/6PwnqFidXaEG4EW4e3k31g/07IVVjs7w8EAn/BMfou27cebmAkSotaxZUnzUhsUlR950&#10;wpAjcGX0nmYT+cXC0m3WLyo+Yv3ifsPWLd6vYe2SfpPWLi0+FX6hRTBHvYRsBOu9jMfdu8UbMBa2&#10;vQR9OQ2bg8lrri9pXL+033CMaehXN+xreiOnEyGRCWVgXjkYfGgaEaWvG6ypKzOhr+770LYVTH1j&#10;IQs+90EWtCsyBf4p0OU+gPMSaBJXoN7LIX+WQPbcg+dFPF+izK8Jt4d3UOdchkPHGy/qfzBhgEFE&#10;nCInK8JBBCsdh37PwRgWKgENCEJIuK++gqs3cPCl72UzI0l1HfOasmspb63VHHgJpXXxo9OHItx4&#10;MbSUg444HprK4fIqHJ4kmPSFiYz1Tx8fUg5SWgm/tQ4PV7oTnomFOTOJZrwDnPRJEAx+WNKv9L3L&#10;e/vqHGaKm1XX7JO/Zsl+EgT+F8keL4DkawQJtP64qH+BLKfOEeuYsX0qCB68047PITi/717c1M2n&#10;JlNaTdF+zdvnl7cudiXsdQEaUDKkv4TrN07ijbR4dsjJkeM657UrPHpDoDei/GIlvNkGyI3zAAB5&#10;tjvO1JgRi+1jPD8mCjDxCM/5hQntKIzzHTt+6KrfFwZaZ7hmzj7IHYbJxk7DPH49mUSjKewVHJwc&#10;X3+UIqCpleyLyDK2SY0m9hxMsoWnm/qpzVw/Z7i1NrW45PtUHdhce31xN2hG/3IzDkfvLC5+ct21&#10;fXdyzWxZ8mLPAeHdnV4tkV8Wnpklw4p0Ezb1fljv77pd29jV/0RfDQQPs2Z7ivai/CksaxmG+u52&#10;7PuBxsV7pWLpnl/WMs1sTF77yHaoOREQ3dLM9D3ciYU6z0vGUxBouVDRwqBJ4vkngPd5zPmnbm4O&#10;RrBFVPb1hPmd9mY0brtj85W4AJEAUusTRG7EqXwmqRx8+GR5L4BO36om+Uubk/2OBKJNbjI/6uB9&#10;M1a+IWou65cW2yaPTHjC4rzQvnTAjjBbvevH2KLqQIj2D9f2wQ616/9jqGwCvP5eUdX4bDksmAtB&#10;UwfBsyaB8RmtGzQZPllYPotJXT0BiwkX5ebhrA3qvwWP/fXpiHArgllLr0cFgPBbyQIYttO7d9Mf&#10;wBvLXdKuk5UIm5gvUrmaMO9b48kDD4ykeRfA86WjsQSkizz3kyGBTndtjjrlwA655/7NSgr9+3EW&#10;Zh5O6c/VIsVwrXHa/Ct+CmYAzC3pMCOh3Wp/x1GyecMNJSM8M1kWVLBL6Zw/Q4h8mwCPM2R5bOYP&#10;rW0rCJVZEC5REVZOx6loF4GWE7gZTfZYkWpmMGTRyw76tgF+ZoX2KH+KVXk/wZAgiLZc0TC2f6kG&#10;mNh526Gs6f/gc5ptF46eH2i52pc5BwHucDCpnv01TLV/9cwRSv4xpwku/RSYbur6HlctJ/re2qWl&#10;g3yZmAQrab+1fGv09eNE+xun/Lsr2qq2iAzJEMBTXKyBxzM6x1ZNzW8gRC5wk+WctNBO2w9JkA09&#10;Fe9ROglnkBRNMr42A5+LshuPU85PgOGgQMcVLngk7RqM1YRQIyXYWY4pIN3saTL1l/MrpGP8IJxd&#10;HRNC45T0+j4KwEys65s32vr83peJcVEJaHudX/Rdv6R4rosuZN0rmqn4NTv+7fy91N5zQHNxpg4Y&#10;whdpnBK/QkMb5yrs2svTNTYk0K1G/92a9BSh7jfAaNkNPG+0063BGOdUSUpK35qp5Ul60Jf5Lyxr&#10;4kErX9Q/s47SvzKxoREO/cS1Ab+EpdN6eDfNdwatJdEUNdDM7vdlUlxWgoiyY52O1a4cNgNHuuxG&#10;Vr2GnfAQD8EuizJvsIpZ7OzEAVMPjZU24P2qdI+LwQReQqn9BhgGGLinaUfYcSYBjGJmRMCB6bgC&#10;0jO+8MBOhyqOMt/jvgksZ0ypVvwtTGBpJ9DS8X38e2JcaVump/J9mSgHlSBVSyWAod0PWq66tmSL&#10;SFGPzdV9bgUHFucPdKA6mJqUFWFSTg9hyL8yk0HKOmvTkJa+xtV5Hd8BhjnaAtJGt7yiv5dpAFM4&#10;mOMykf8B6XXf+AAM+b5XwsW+3xvpUE49vkb+3iO4UIvQTWvMY/ba3IGdwIplrps9XG45Jhjl32G6&#10;GSuzHMOj9YOefghk1rF2ab+pvk2Ki4qYIBNazK+ex7O4ZM0aRKa56EJWvZIXmLWbBzOSYi7B4jw1&#10;UwbNXGnWJg/7w3sMb/VbMHulTc+KcImbtC5+j0PZiCuJOe3pGK9MpgEM54fh5yYm4JVe5y7yPgDm&#10;aa+EM3sf0QryNbjjxUrgOTmZf87UsfL0o0LySpyRYcblt6+IjjZjwMCc4+rkXggi4N0xxgCCaUg5&#10;8z6yBngWuA5Dn9del16zknxbn98DYH72Ybyf4SrpbXxjsAytCLv1y33g+88yIWSZVwxAeP3P7Xgg&#10;PFf2KA3/NROniqHJmKuEMrf7DTCsz+3dV8Y5yUiAKZs5KpZveKDYN15A5fe7ZUyz93Yb1KIIfH43&#10;t2VUJwH/74v2Vw5ZXjxjDEKVR1lGlb2FO2P2HNys1MO8XTS7HYdgAaPmQUA5cWKtvPsghj/vH9XW&#10;Dyk/+b/fgb5NisuKcB7mex8A5p3banJ+47ILWfGaclo7kFBosqWDF6acUDoHzQu8IBCe8bCG25ky&#10;JZ1jsGubF50lMr4kAAx2+i3PJdIHs7KZCDA7qhdHxpj/pM12c+L4e3MVyZ0qOGN8UDmEyAvCXr98&#10;oHJSnwLvTVx1PLmxQT4eWghDlqltEGR4op8pYsxS8l8hjVQWNTUhnp/ZuVIFrf7IWfYkEkbqgvTt&#10;eZVy/0Omyf0Omi5/gAvKfBCwrupgWhjHRE9SQT9Sx6xdVPJKkrqXMdUik8UMr8IiYlcvl56pqmpL&#10;W0g3hMM5XsYC7eXpHIQ1Z8zkmHSEp/9515XTcSYJYB5y2r5VuUwEGNKqcxi2tHmXQ+b82ReeQOU3&#10;eCWc/j7NWbECnkBy7rSxUTvAXeCjIch8CiDigcvBQyZH+Wv4DjWSE2D+uuO0wxWt5ZVLB8ltk6tl&#10;Cb6WZy6oimrnafzNnGa8djldAIN29/VlQjxUgvxnb3ke/+KSpzx0IeNfJRj4Ye7oWDPS5qKB6Qnr&#10;RXbn/m5SgRj63s5IuoyfNHRQORjuMHw5KQBTLnm29GQowEA7az09BgPaewycUegLX2gZUD3HeLOD&#10;FyH1fqyACx9Tb1n3ESOPk5l6ZVzdePllAAiBZcq4Brn56KACKk7PznyEEGOa04aNOk7+Og0p/pWs&#10;yTcW9/FlQjxUIgDGnnhI+DrCQ2iyKS9DSP/DvmV/S9A0puabcmdt4Hs0rWW69mKkGuatxcl4kwMw&#10;3g+lZyrAaJnEo1IE8QiLLxzrJ8AsQrZkI8AwwuvAocebLsp9DmiSRwAQGAHWC+avw0dMVDIs34A8&#10;ZaPHHCsncg6Fl5Ltoflr7jsj+kpmzzt6B05+AOEmmMh29WVCPFQiAMaOeG1bJWJqcSLM1DLSBle3&#10;Mdp1N873WgaCuNcL2PUfGkGDhy6k/FU1t1b4DbtxJQNg0K5nS0+mAgwDPJguiVGI2rOR2bJ9mWA/&#10;AWboyInyUtzvwjT8j51zkDwbJi76RhqhoVCTYejyRXDu8/OKw6Yi6eVQuQTfk2FwNwoc/6Pl6iMn&#10;KH6ayxEgQF8Ow5N5luapCzr8LmagQS3mppOHym8iOCAVoGJsoysBDMay3BfGysBKCgbO3tvDOZG4&#10;Wj59IakaMq/egMD72k7Qxv0eQQ4U2Knqs1/toM9j7MYtACZxajNPGa900J8cv/yKfgIMJ57RXnee&#10;dpjM++fntoxWwCZW4L8E0NAjzeIxC+uic7/04OnK1cqpjwxzduCyKwEMtKB7E2fP7HgDIHCVnXBy&#10;+z3vOeHdJ6mgBO5jOcttPyPBCaBFKvrqdxuqwz+MO2msTYMCYPymuof6/AQYmr2owdhpEE+cd6C8&#10;n3YPjNOFMhzmNLt60/W9ABgPDJiiV3cOzNgp2be6AmSOTfZw1BBrz7fTtuNOloOS3ddk1c+wasgN&#10;S/OgAJhkUd5FvVYAo14GlNilZI+cfbBjEGDeL4YV11cfrfhggjVHK9mWHzzrELkJocsDD5+iaEMH&#10;wIdDM9qSOfbA5QZg4KBvR7r7jW7e1d8RAOOC8VL8Ci8Kc7qZcVsO9uuXkp3eHokoEzoTYjoWXOCV&#10;jeYxnWW0AIeVVvO0pQIMsjkcAJmN5K3qU1gu3ZvOEHplvuJoMM8lkkYGkQhwzDszKRmFOYHmcWg0&#10;N8N/EhsgwBP8PEy5CmXipfmn6Yzg5uoqgMXFH6DdJwTAaHPXFU1kamjyB2YCSXVquj8FH12ntDmZ&#10;moF2gdRHbgFQfy8vEL4pxfjue3M4yxQbWhvxkW2pAMOLxWJ4451kb3hsJ9Zagwn/S0me5yAMkgch&#10;L8XlYV6EtN278ZJT8ruxYyfIixHFlijIrFlSPBMayCN27cf7XmgwtmyW1gK8IMyKjyG0ER3kg1ag&#10;rRPUlzQfVmFAOtLJerQv0zI+rRPiQ+M7q9dcm6aQEQAT8U9lOMCUSzvY7e54wPH5mDQtXoS11bsX&#10;4IzNnTh0afU9zW085T8VOcgePfsgJdDArh8Ao9W8c14AjEHz7HIaDFLYB6Rl5qYiaXPPyuaKogEz&#10;u9vd8mcvtCOL+meATG8fZGhsFciHhbvWHWz44peR2gsHteyShP6luErOq3kexS0VYBh2nlUajGpC&#10;a7nQimEZWnx3m70gtxP0Tr5nupn9ceL/c/hprMrzsGYfAB7DpW879XD5GOQuOwdZBHjCn3nRzpxy&#10;pPwGUtjo769ZXKxcDSoApusCDG/vs7rzCECArAVqmhTw+DXehbcKMhB8l/otbbsXn9gNAsTigijn&#10;hy1Rx0d9atrSdjGen3RBNJ1kNmdbMMA0ZR3A9KpoLVId/p2ZONU3VTJzMs/UGC8GizqPAn8Nc6Dx&#10;ND/NZveefqhcediUqPMLBx1xvPzSpYPpL/p13aJ++zgBGLtDn8JE5qfY8LcugMu1ccxjkUSV2CyV&#10;+HX3Otr8H9bMDn6OBObqCX4AILUgP/uVzrp6wkwmAKZjBuCDiVUGMttEpncdk3hL7ETyfAoFtRPt&#10;w68yX+BMDQHiOWRkdlrnJfANxfZ9GFLUfLGw/zJ9fFYaDNPYzMX7NUceI/Mgp1WbAmDSKWas296l&#10;ovVv8K+ss3Duf9m7d9MfOt6OY0pzYZZC1No0P6kCzeMePwCmoEw6089+pbkuptHvFLyxxWownU2o&#10;2QEwRbBTx+7uaB57/NwDHQt6p4BgV44JL48JHuUo5xhNZjyg2XlhSu39D5oyIh7AMItAPUKn9XcJ&#10;MlZ5zr67vt+mu04e0kVSxXSdg5aYu5MstZeKzpeFaVE4ntKv6O0BEN7yK4KnN05ZY/194wvAlLfU&#10;phkUfG0edO5k2twSAYa8ZnLNdHYATE4O7/oO/yuWweNdKGYHFG6/ZxaAAUjPfzqAJl4dPFNjBIhY&#10;2yRj6a0AhkBSDUAxvsNrA86ZeqRpmz8sKtn0+uWVAmB8FR3eKlPuSSkPf2ju3A+v6zk4XNCpBYQz&#10;JxKab+NM34xQ2iO8jUJ9u2flzAq05R34AgijLm/p50efMqUO+GHGx87Dlggw4NtBMM1uzjofjM5I&#10;ZjmAHjrL+cFKt4Bi9t7VM4crKWSWId9Z7Pc8M7MUCTN5QNNSAARamo0LxGgio+ZSWx0NLno9zJPG&#10;C9NW4NxOlO+nSyW77BoaDBZcnfX8h2+wEpAIBfbtrhj04SFuzrwK4/zy1ll+aC+8WCpTb650S6PC&#10;wdORxl+6l74l/dnyAIYKgHSnCY9kiwaTk6Ocni0Pv6cPoh/yg/FyMT+Bw2ldbJf3wjA5ZkdEWIli&#10;spsQHGeTlDC8OtYBqwMMz9BYgQvHzSScBDZqRgJg3IqEVLyn+FM6adwa7+IGx9YBVr3oPgipWJBZ&#10;1g+BrkSvDWzZ2+uIIThv86k/3yRD+HodXza8n8nZlNXNVCfthXIwewCGTICBNOuMvisuDfs4juPb&#10;KVi4LcesAXfhrAvDjhmCzIOWjhZhIDwvlqGNGgxT1tjVwwvT3p1XIT953gFKAk7h5M8sEYF0KuVx&#10;Q5NtbnDEBuQyOx5w+n1hIKyEwnv5B+HxrtP24pYLSF3+tlIvdI73bkYCTM1tvwGvTsecb7CY9+wC&#10;mMJBU/5iTLTHMOVvr0uPFkNg+vraAUoYctmhU5Xrl3kVwGHDJ1nfn860IBWtfWMZaZ404hFqL7zg&#10;LK5pzRBNdNNJQ5UAgvCEeoZEd6H7YLLfRAbtZYnFguMNjpHQZCuB0rN/8x7eborsCOlHe9//DYk2&#10;3Qo+7Q4Uz+dfSI+8CprsxD83FMgUgKEzP69sdj58wsdhE/WCjW8uuwCGE8NDZMbFe1yoUTlz4lYT&#10;8fre5wvLIpeTESR4yDLOLu5BM+babVDzIyuvKlPCn3cf1GyrwbD+W04eIvdBMk46/2ccHRQA42bV&#10;JuGdoiqeyg//aMYDENYrHSZ5zKVd3xetgQcvy6VZbodaVDF9T/TjVz/6QiHpth9b+nt+AAw35zjP&#10;NNrRw3tvAuGjsVmaiucUzP/l+Hk/QOWdBDY/2QcweYEZu8WqZLxczCtQ+PH+w0h4SR+J1e7VKqoH&#10;E/YINSCmmnG6kK9sHSFfiPQ1LL9zZcumyiETRRRZBkghAH6b1RxyoTrtYmH5zENMonIc84exD+Cv&#10;j91mte3Jfrg4h2PxzuVOxy/KRVPAF4Dxbx6d8mH2AQzIzpxIUU5HpmdZEB5pmmjyFVxnzESYNCn5&#10;ASLx6jgSUV6WwgVXrfKyIrOFQ4BJdBH3hh9mOYIKzpl2pFxYgUwHlU0CYNIslXY6tPVPFOamcxlA&#10;aHJ/k9Bkqz7DT6OmPXeehiVeWSbcdEOewsDMRr/6kB9oTdmtm27GmsnvCIBxOTvxsilbVak4UU3i&#10;8htqx8s8CDl0xET50GGT5DFwvDPyiguk96AW5TKyhTNHyJ8iFNhvsGG6/3gLkZmhrcbjBmDY1tna&#10;uZjDhk8UAOOS//x8zSTZX4Qn8gMtSxNty6/0LApfBsJP6HnPEulHHkLqfQOY8vDsRNoWZTsoIADG&#10;JTe4ARhqMWD659wyPpNP+gUwdMzfjsSWew6O4zuB7XOX0jl/9htg+lY1yUwnc+LEWgEwLvnPx9fA&#10;k9K/zXkSF+cNmNU/0bZ2OWTOn+E/+dItn0eZyRiyPKAl4T4AYE7wo33WASEpACZRJtDKC4BxSTiX&#10;AMOQZR5kc3W6+OkLqhICGIIIT+bHghJDhE89vgYmqvhmDLvstm41GC5aRpKNGXOMABiX/OfXazih&#10;PtDiLAC0GOkZt+2Ad871TcAjui3RfuCQ5Xm+tV/eOj3R9kV5lQICYFxygluA6VE6aRs3aTUQsSV/&#10;k2BoM+93mTquIfZwo2KOYxRXXNNYILwRedP2jEceLwCj7gyFD8Yl+/n1Wi548Sar4A4kngy6bag7&#10;s4kjvN0nIb8OvJKXSF/8BZjwcYm0Lcr6biJDmHx4k9PHesPk2C+YlU7+CNURldPqZuFdDT9MIiYy&#10;Xp0cm82YWY57af6duABT3sobBnMFwDi8zjoLLxzjlRJYjKaHzSDQP+pR2raNF2GJOv7hhs/N3gFY&#10;nZpIXwAwZ/vVdkF5q5RI26KsvwDDyxsZhev0Ad/tU1DZ0r+gcuZhuIp7HDZRJ6sbKeXgrRPrUXYD&#10;TM8BJ+xoPHjpdCHsMlBSzpE4ARmzNPn0e+yGoAEn7cF8drDdQhEaTHZfOAY+OMuKFxIJTbbiE5rf&#10;UI8/Z1EC0qc77dv6Jzue1L/PL2+Z7YTPnZQRPhinVO9czg8TGXjoC/c9MLyJCMeiQPNeCEKZC7BZ&#10;H2fusxtgVNuku7QahyDKzO4iLwLQm1dUdgKi+844xBG4APz+m2OTFkSzryYcphzlwBUmMl/WjZtK&#10;ulW1bWuSplznjw0FJdN6uqk36h2m5AhIzzgR4k7KADQanPYJY5vipE4nZfLKpROdtivKRVMgowDG&#10;0DUGjliG5mdbLjIzpuOtclD7NzphcGMZ3ifj5MIysywBz1+8vyOAKQy0TnKyUIQGk70aDAT/Mda8&#10;17LIyfw7KZNf1hxMlMety0v/drLxYb9g1qr1q134K893MlZRJsM1mJju5QVm7gtfupkmk/0ajLoI&#10;wmapom1B4IEzD3FkJqMmY8x5xiuTq4ZOju/cL5e+Zu40J4tFAEy2AkwNNIvwi6YCGGHBONwYcDL/&#10;TsowxQy0iZV+CHv0+deCspbBTtpV7vlwZm+3XW9o9yonbYoy2QUwqgyWLjLhza4BMEggub+biAee&#10;/nfih2GZ9+ZXyLyrRS8/7aiG+AsqIF3gdKEIgMlOgCkomzXY0vdSLj2F+Y8b3OGUP/RyuNzK8obM&#10;RIGHgQNO2lcCGAhI/mQUuMVJm6JM9gFMz8pZZglauwbA5PAmwAQPXh6O0/7fLyp1DDAMbf7GcP/M&#10;5HGN8bImb8QC7u10oQiAyU6Awbzdbu3cbz2GznQ/HyUPX0Ba54ewZ6hqj9IZhbY8Cv8P2vOrzRW2&#10;7SWxQOGgE/6CjehRmfwwGwSPYMSSIVN9MIZ+MlT/nRje7CIAg1EioiEhG/UlhsvCnGoxxnKjxxwb&#10;R4OR7kxk9yoAJvsAhhsILCarezCQmkX6BmW+8vuxumfGDehgzZzrRJ5jDP9xU3+ndwLS207aS1YZ&#10;pJjaz5dx+KPNmcoP3vqZV9aUn4UAQ3/dzV0WYHJwTwEWn2Mb9a2nOAtTjgWf9xeUyzOPrbcGF9xL&#10;Ddv7AYksEgEw2QcwyIx9QaYLK7v+MWy1qKp5eztexbq61q4uJ98DqH5wm9XZro9OvhcA41OYsgWx&#10;ocGc0XUBBoNGlIrjmP0WXHmcqOby1AUHyKU2KfWRMfblRO9BFwCTXQCjhSZ/40SoZnoZCP1j7YRz&#10;YUCa6Mc4wOc/JZpJwK5viXwvACbJAFPeMrlLA8zOuLnP6cFL3tvylskZFyvQWYXIMSf3tQBgjkmE&#10;6VlWAEx2AUxBmXS8HwI3I+pwcFarsKy1j08HPdt5aDTR9eFXeZo1Ecn2NGTE66D9e6r5Mvxz2uaB&#10;CUhxuh60/YB9ws+X8TzWfVBTt2w0kaHv9V0aYDgpmKh5ThnmNCSqTESLORLp/+PWHQh/Hi9rstVC&#10;EQCTRQCDO32wkF5xymOZX07ajDVzaDwh3ntI0x8gCD/yYyy8gsAvwPBUDwKDdqyctR01Kmg2BzJC&#10;D+vwOT99XGb0Qhsf5ldI55DmvHq4d1nT/1ndE2UcXxY4+Sl7R3Z5gOlV6fw+85rqYxwDDDWYA+zO&#10;vri8UEkATPYADFP/YBE5ycNkey7ED4HtTx3S3Tk5ctyQagiP6/xoyy6zuCfQ8OFlaFj90Md/+jHW&#10;qDp4ELFMaimqavujm24KgHFDNUXjkK6wQPp/uawyNy8QvssJgww4ZBoOUNqHKv/nksFy+aFT7Q5W&#10;buo5OIEbCw2DEwCTPQCDHe+91rzVeiYyJ09LyVPeOssmD5RjgGM27p7YmMVbb7zu28maclCGocq+&#10;ng9yKSesX1NS87S2+qXN0AxXBPp56Wc2AAyyo5QAnJfoDzM31DhIleWFLrbvJgFgcvLKWg5ycjiM&#10;6WKeu8j+bpgbTzzCdrE6PbhmRhABMNkBMIp2jDBSUyEaCL/qNP2K7aJwWAD9uMWBQLflXdYBoTA3&#10;XrNKJoFyaZX39qRvvWaXdkger8VwrsOvSMGWi712JhsAxusYk/J+MgCGUVyo9wUni2EIDlya5RvT&#10;fTMfIiy5akj8tDAKmDlMvSEAxiZtfwan66cQtuIp3F0/MSkLJE6lRcrV4bgt049zGQEK/vBf44JM&#10;QLrKj7Z6BFpLU00rN+3xkCzG+7GnMQfCa/2InBMA42YGk2MiU3qCyJdxThijF6LJnr3QXIsh8DTW&#10;jbffAQbCz3vZvQoNJvM1GAZvxNnBf01nrcsl4OE1bKTKw8864XMnZZBluSleZ4oGNFdg4+Y9bUwg&#10;HPYw6JS+SjOPE9pZlglID/vRYQEwLqmYHA0mJ4dqeJw00lGgsaC18wVkdOpPHx+yBxfsHnFOoNHl&#10;8JXXBMBkPsBgFzrdUntJY5bggkCz66vDO49HejcH/gdrXm7bCiD0nCeBS20r0OqL0PWy5py+y8u2&#10;vIwXfDPLaVvxTZThG7z0QzWDJvccjB/j9L2OZAEMO4qojROdTMpUJK5ceVWZvOK8A+WbcRHZpbit&#10;krnKnLzLu0ASucBJmMiyz0TGMFLe7WMajIKrIhLJO+f3AqJvBKa7DxzxqgNTWmFF6zAbM1nsWQdn&#10;68TQNk/0dy/ufNbDb9r4UR+vA/Hi7M8fED7cj34IDcYlFZMJMD2qwn+1uKeg06LgwUtXizQgne5y&#10;6JHXhAaT2RoMUv8MBW+Y+jqY8BITmdaoKEStzXTFuyaAA+H/SLxMFAyzxZjf8toe+hz0um5S8T6z&#10;SXs6jFk5c1c/+ikAxiUVkwkwihZTHl7gdTFYvy+t79nfXWiykVwCYDIbYDD/D5rzgNTOQ3ouWd+3&#10;13aqaP0beGi1H3zOkGWmVInXOURp0r/pLbggwLM3mf/PG8BIm9wcvLawcggTmRt2STbA4K6YvsyB&#10;5Mfi61RHQPq7mzHHviMApgNg1i4pWe4HTf2qoxfuuYB57BcLgHnN7oCiX/2wq8fPjVR+oOXqeO0x&#10;YSXTmnhZUzDr/dRtwNTuduNK9/fa/LsLbAiEv/ErJHtL02AK+7X0wNmrI/UHG58hrnjBGmBaeWGT&#10;L//iH46D09GBbbozuIR/9evGQgEwRg2mxLd594N54gluJ4ki/eiDkzp69neewcKW33HnzE4Vk/8W&#10;r134anDWDLm03Kwd/Z1A+GQnY0tnGfUyQ5faGm4gZZodP/rvB8AgCnKDH31JRR0AljlRvFUmYTPn&#10;4h8W6ZXmTNr6ak5b21Yuquz0ipbewx2QWCwgJs2LH3HjvOdeAYYLAHTcx3mLySm5bnHxW4nkdjMt&#10;uzhzAIbnQkBb08OFmP8vi/azT3WfHEqb1wqBf78ngR/tiLeJfpJz0daNXtpjlGe3qqnbppJGibaF&#10;qLnj3I6Rvipehphom2blC+NmkHC2SYbW+VMprjXxoz/JrgO0e8BId6w3d5ld4jDpa34BDM+o5Je3&#10;+nNpkrYImTnULyIrGV697ATxbl5g5r5+9cdtPQCMdzwDzJKSp9227/d7uEBJspoXAPp5frfntT7k&#10;0TrEzdXhZmNkhl+zmxWNfVR9P9LXXngXyS+neR13Mt8HwFzjdnx+Agzm1fPmgf41u8O0yaSl47oB&#10;gqDdmmgNJvyA4/eNBVGJebqLQPh9Py8ngh39aLeMYmIe+9xJBlSnBPHjxkC/zHVO+2xWDv6Tr7wC&#10;zNpFJW946YNf7yqhyeXSu6bCF9cNFwWae/nVll/1lJYu5MJ80S8+z6torbbrG7IQ13o5fInN1cr0&#10;HFK1G1lOjsYD73mg5+t+WTlA4+Ue+qFab3BIlmHX9iNPbwnIw7LOY5VudtUrCP6HzBex9FWfPjW/&#10;d1WpyUs7HaqkfXB842W8yUQivFP86hdVVtT3tnfmiZ9y3a/+xqtn3eKSdV4BZt2S4vf/s7A07Wo8&#10;nYvWtneJockZ+Q/hvxM885KupZdL8IfFz7IMIuRam7mdmW5wXu3MTCQmoumQisel/0UR6Mjw4dM/&#10;aJS+bBwSvW3Xp+4nVA3GekosD5PHEqpEL2y142KUCQ+RuarU4iVM+MleFx9VN7M7s932k2YI2vM9&#10;96sivecK2m/Y908Ah5+9AszaJcVfyfP7pNcuD7s55sP8xDquxLa7P8UtL/jxHqOWeImVV37Sd7wF&#10;lbMG2/VL3bxJ/3bfprQ+E3yIsePEulzqfkw+AgyyK4Dn3vfUF23TgOCMSXbzmd7vlfRHndYeU/a4&#10;6hcY81MrwvlxxsTYqcLBLT062fYS9H0wFbWrgVq8VDhoyl9Ag02emSfN+Z1+WLL3rmsXF//qHWBK&#10;Nq67tu9OftI40bq01PTmBysD4Q/9NI8m2jcn5QEw8z3zU0SLCd9DLcWu3cLBrTtjbbnfKCE5rZ3P&#10;x64Pfn5PwINQ/9ETHX3SYGhC9GvTgDm6xk86+V1XLyUa0kQeuok45El7VLbOahKTcYgNAHG1e6aR&#10;NheWz+rnJ1FxD0ex+/5EmSAW+NmvROuCeexgr+Civ79haUn/RNv3qzzDSsEjL1nOCYS3X20lq568&#10;QPMBvmVZLofGNqDF0XzQDwjauT7wCeG3MF4WgWTRq1O9igbrh8/DHxPZLgNnFHrKJhAdHfhuJm+Q&#10;sO4uNneZtE5PeP6xEAJxo14qws0JV2rzAg9eOrkrxnyQ4RW+RbZp/cT4j/IDYADUPD9iu9P0m556&#10;fWsWlYT9Apg1S0vSdq0u5uP4eHb3/IrmjE9xou54w9/5wVdaHQ845fv88plDPOz825n2Jlk86rRe&#10;Mx+AK1r6pMFoqYr8OmbR7uVqEac0dFMOGfB3Bu3XmtIaQVoJ15lf0RI3hxJQm+q57/9iY6wdMk97&#10;XkW4xu/OFJSFFzlsPz6DQZ1P55kCgMvdfgHM+qX9bvSbzk7qo0kWO/Dv480HHb9O6kp3GYzhVV/4&#10;So0+2oyM4Uc6HRMyPI/EO+aCwsYkDQGDw5utUro2SzCPzkAf3J3cjx2bTwADnjzXt7lU+igt9zNC&#10;1ylfxCun+A7Lw49bWw7CIxNsB6m/bc5/UN0uGjDT93QSzHDKRZPIpAGUPiyqGu/qPm0rwnCnCc3j&#10;q0T6Ea+sn2dzEpnMtTeV/hXgstovgEE936y6sSyl96swiSN23o/ZzQVMmhWJ0CZdZc0cpXZji/s9&#10;soYXVE7r6XQ8hRUtw1z7O7E2cW7tvJSacmgW4+lxr9kJjCDjB8DgDB8A4R1Pc9cJ1HFJnZKk15+D&#10;7E55wqocz1NhfHHP+UBOViXUDl+IZ4qIENSHbMWxHVNCg8ulhA5eQk2dk9AAHRRGeGaLr4wTkJ5J&#10;6aLUxrh2ccnJPoKLrNS1tCR1l1KBH7CIr3cyF9C6M/pgIKdEvQvJv41LB12kFXtUztrOAWsrRQDY&#10;g7Dpcb2BYoaLVJw36jFwTiHm/24n859QGR8AJn64vMMwcHOtkdk/FiNK0PGmwem8Oy1XVNW8PXhk&#10;Cq88saMrDhE7931rafRft6tU+R6mn2QcIgTjH+OofV7Ug0y1TL7mlHBOyjFKhfdiOO2Dw3KIfGo5&#10;yUn7fpVZv6hfP6SIWeM7wCwu/mH90n1L/OqnVT0UmFqeJ0fZgcE3b2Pedkh2v7zUz9PxjjZvCUZQ&#10;kgdhVXhs58AMx1F+vCsn0c2ckddB7+/xtO6YALA5pd0uzERQ1nqal8AEG63P0zkY0C0PmsYnDte+&#10;Ox9NILwO9L2V8pBZtLsPaupGU7u6UfWs4eSyHm3DswM3C9BskcMuHMZzl/MM4NJmRpc5mlf1Ap/w&#10;CwkRDXH9cP6NdtSAw0LajZfOwioD0rUOq3VUjOconKB2QjSKJBCkDVs6068ke/EGBF/J4Ty34ju4&#10;UINRnuIv1i8ucZdF1cFMMEMraPVawnSGplhQ2eTLPR8Ouum8CMwp2PFOhMDcmPCYEgAb5hCjOdap&#10;HV8zBS/2ksYGc/UxLxD0egaNfc4raz0I9S30ORCis4D3oMFQ2KN/zjbhCcydLV9gQ0/tFzz0Ieb5&#10;DZTn+nD3BKTXWQ9lnWouhWnORV/BaxsZSWe+EMD03PFgV3U4VTIeoHTTCJkTnVzBlC9EQj/8IejL&#10;qfZ9kTZ7zfNFFFfulcBhSLT5iJeFZt9fXW2W3uOCpKbkVyoOGSfsv19aWoiQ5HqYxR7BuZfNyQMX&#10;FWTQTjueh/F74/fXlRTJt/Vxnd2BOzP1fENLM+aAmxxXDK9r1thd3ow5Hc3ggHSYJrHgcgsHnfAX&#10;mg9wEG02+kOB5H5MiS1+tCO9C3qexsAHTauLE8XI65alENbvN855uLMJiEEAjJgE3U+lTFFkAZKO&#10;RiVxhMzhLbPdB53YLS8wYzdEqw6F7JiN/t6J51ufaUR/BgMaPlPoHwg/gd8fIG9wo+d4dwDgo78Z&#10;7zNA4mY12MGTCcydRpOBbRKcqFnB5iqdDqLikJd0PQTprVjIT/AEqmXomcvBaCD1GSbgOTDbvfiJ&#10;rK5Ku/PzymbnO51U7oYc9O1xp/X9DUCq90M5BYxLlVD/M3g+cQ+sHplMOXmunOx+VU3LQ+blWSBp&#10;vpVWuGbpnjsir9h85VlcshSActf6JSVPQaP4BBrLxmSDilX96MtPMMetxPMso9bQlxuUPi4qvuKr&#10;K/eNSi+vbh6UA4c3Yvz34XlZ8UskGNzhZJFzh6UdGAY/hu8x8qNfwIO+T1fGEwhfh7HdppzTgLkO&#10;bSHbs7udoZOxOSwDIRv+Dn18C7RYZuSx2MPS3ZUbIqXb/ZoH9XwIQCMgrWSCTuWhhoVDn8qu2df5&#10;VrI4fKeltzoLWdpreOyBpjYGiTiVE+jTBcr644a7PHwH/n6SQUSo1/JMoMN56DKgEjXegPRttz5t&#10;2+ZwctNNiJ6VM4udTrTqiGy5Lk6fuXAch8f15OVULkEzLe8Fwhea0Wr1NfvunC4QcdMugObnNYuK&#10;dzOOhZls00LTmPnnTjoRfrQqC2H0aCaMJ9E+FFWEzfxoudQ+lE1Ppq8XxUcRfgz9nanIFmhHXucT&#10;4GJ6BUTG0yJNcwVc+UK59iAbAYa2Tmt1VHo3kZ2JABjDxWERP0ryPxMA41HLTaLgsAAYRUZroeFH&#10;a5pYqkx79rt8ggrMacjbNU4LaPD1ALMAmAT5FVYwhWGyEWAYKYEJN79zPcH8XgJgkg8mZhqOAJgE&#10;F2wSASV2Fx4PYHRNgAEpsBTU0VSUGv+kqW9no2r6ahnPcxletZR47wuASZBfYd5W6Alz0wkg3kVp&#10;fVzEdWvRRDE7KOmHngNO2DERRqNTMa1jT5D22KENMxvfD9f22QF+l4uy5llafP7ahaV/jTaRSbMy&#10;YS788sHgJP3ETBhPon1gqK3jNcQoOCV6qvUCvPeR25ROjk1NdM7DZ4RjEJPUYwi2VxM4HkpcgAm0&#10;nJEoHbfs8q2TfSF82irhjZcBiSF5BvW5Ja3JI9NGC9GwoEAGUIDADJAp491LEK4r8Kx3DBzWGhoO&#10;F8KZXh5exDDrZGQJyQDSiS5kIgXgxJugRYgwSeDXDGfNxH6KPgkKbIEUyKUZjeHYPKbAu0EYiaak&#10;mlLuSZEYUcowYUZL4nfpUwDJmwQmAMkSJq9ExNdw9dS658ODWyD5xZC9U6Cq6rfKmQI8TGHgvUJR&#10;g6CAoEAKKJDLYAEAztbagc6tU3HIOAXjEk0ICggKCAoICggKCAoICggKCAoICggKCAoICggKCAoI&#10;CggKCAoICggKCAoICggKCAoICggKCAoICggKCAoICggKCAoICggKCAoICggKCAoICggKCAoICggK&#10;JJkC1dXV3WpqarqLR9BA8IDgAcEDggf84gFiS059ffC5urrgl+IRNBA8IHhA8IDgAb94gNiCqxJq&#10;tp0wYcJ24hE0EDwgeEDwgOABv3iA2JJkA5yoXlBAUEBQQFBAUEBQQFBAUEBQQFBAUEBQQFBAUEBQ&#10;QFBAUEBQQFBAUEBQQFBAUEBQQFBAUEBQQFBAUEBQQFBAUEBQQFBAUEBQQFBAUEBQQFBAUEBQQFBA&#10;UEBQQFBAUEBQQFBAUEBQQFBAUCA5FGhoaOhRW1vbDz//LzktiFq3GAoUVM7ctbCsdZjVU1QR3tMP&#10;YtTVNZxVXx/aBKbtY1cfyl2JlAWbg8HgX1m2ra1tq/r6+kBNzfjudu+K7+NTALRdBNquYc4hL7SS&#10;w333bG/tO8zqkef0KfRSfya9Cz7crba2sW8q+7TwP5N+d8XyYfvNe3zU4Vc+MbJm/vLh4+YvH1E7&#10;77HhFXNXjNo+GX1B/qitkeLjBq498ImM3+9JRjuxdYK2+9XV1e2airb8amPSpEnbgE5fgE6P6HWC&#10;T+pV2jWM8dLO4qLxf7xyr8klV+4+eeiC3afUzd998rgr95hSg98HXLDHhO2c1t3Y2Pg39KmC8tPp&#10;O7Hl+C7GdDHG+feRI0c6bjtST0Gg5YSC8rBs9eSXh8+PaTTXTWdra0Nno5O/OAEYDOgqMrgOMACX&#10;/ny3ri70kJu2u+A7ruaAdIDQWAxarvMMMDP3Pl+e2Ve2fFr3mZSldI+iLej0ey0/09rx48f/MVVj&#10;unzZyD7zl41sn798pGzyfD1v2Yg5K1ZU/dbP/oAvTtHA5cxQKFSKdbevn/Wb1cU1jjZ/wtp+L9lt&#10;+Vm/BjDI4xh6VK8X9ApSbuGzsV7aumqP4w8AmMixz/zdp7Tjs8/m73b88XKOPWigO/dRbnJz7rY/&#10;AMuRqGMD6hjmqo5EAAaEOxrMcK+bhjwCzE4g1iMYZIubtrvKO+oOM3Q+5uB0t2MSAGNNOQi7BtDn&#10;zupqaWtDqVx8tpA7OHzmGtgTnS9oK3vrwAIw2TRv2cj38fMz/DSAzohTE63XqnxVVdVvsb5fwzhf&#10;B6j+xq967epRATx0N3fJdmUz6ftkAgw0l4M6wGXyjwt2n/z+gt0mf2EAnHaCjB09MJczCIBuN5PM&#10;Swbefx9zM92uLcvvjQCTF2i5sAdMYsan+6CmbvrL6OwTaPB/VpVRnSKjmn1vAjC5KG9aNlaDsRlc&#10;blWVeT18j4vFTkV0uqC0sXUSMvHaNwoqu37oZa1oCIAF0IbWYR6WJDLhWAy/08vbAYxTWsgGDaa9&#10;de9TaDKLepr3296sj2pfZEeC2qovpKPZd07mWpsr0/ZB24dB26+HD5+0TSL0JR87nVsnfWTbUQCz&#10;fORTt71R8/tLnq3eet6jI2vmPTbyF4IPAGf15Q8O+YNJX3PN6KOuT/O1ognM7+vq6u+Ot77tQNZq&#10;jWh1Yq0mrHXlavzriGds2jcOzWlfKKc6mZjcAIxWj+04ogFmyh1tfWp+v7B00jYLek+ZPH+3Kb+q&#10;QDP5/dtyTDcCpnOfCD8b5RDByQlvW8oNI8Dkl4VnmnWkurqxNxbfLRD8/8Ozkb+rf9dVsjzAYyAE&#10;13V4XsL3b9bWBu/BbnCQsS4dYGAX3A/vTkPZp7GY36Yah+/2N5aNBRjs3HegbRh1HmccPP6eirJP&#10;o7638PP+6upghf59Tc24QvTjOnz+X7TzMn5ePnz48IjgICPi++NR7zI8r1Mzq66uPyimH/QbnVhd&#10;fVQevr+eY8PfKyDoD1XH3TAAf/+T7dNejc/3jqUfJwjvXYDvX8DzCv1LrE8vB7PL9hotDyAd0de7&#10;UI71PQIzxSEdwNBQzZ2eqvIGP9LnAPT8kwXz5II+o1mPRmeMs6HaAmCwS2f9wftJC1VbbKiOJ0yi&#10;ACa8d2RezPqi+dAaaeJkX/D8G/1vGzVqfBQI4bNz0IdmjLsIZe6gwGd9mpp+y8iR3FGFZqt8FnqZ&#10;v5OxNTPLfK3vz6F8rbEfqO8vUE5OwDvLNV75N9o5qampSRHOY8eGijR6fkX+xnO7Pidq+6Hz8Fxm&#10;rFNrFzb3yJier62tP4O8aiyH985Q+zm+O+tA3a/hnRfBK61G4I+lmxFgACZP6N/Lck4uvnsxYjZ7&#10;eERv9gV1zwMdjoJzvi/qfwAPNS7lHzcm5EG1XYVX78Pvo/T5xTrei2PG8zOezzRazNP7p9V5LT5/&#10;lXNHDTo2Wy7aLqP2hwdrJIg5CM3W2ycAY05a8Nkz5G3UcS/N3h394zptONlIA1Vbr8c7wX+pPBN8&#10;EnM4dciQaEClXKipqa/l2kO5G/G8gc+exNquj66P/VNkVoHqKyEvKH39Bz7bPZb+5BnyKMo9y3Fz&#10;3WCt9dbLJQIw1dUNfVDPtRjDKxrvnxkv23AUwOw25Va9zRXYHCzYbcrHmiaz/tq+M3biGkL/llJW&#10;gAYHcez4eYa2biagzRuPPfbYHbQ1hfGHOpmuQY8q0oY/9bYgiw7EZ7ep8pN1hqbFggjnCN+FNcUD&#10;MjR0K02rUbSMApiAdGnPAc3Fxie/XNqaTk4ueDzfYgC0l/L3O3QQwe8L8NxMVYqMxEnG7+trakLF&#10;hg7TB/MrJ5bCAd+fqgleLuqf6usbh+hlTQAmD+/+iLYXGsqcrC2IS/HdZBISTHowv6dqpwmy9yiw&#10;QHAKpX9QHef3XDhcgOp4FCYKqWPiAgsN7WiDwoOgoAhdgGboCnz/Nd6hTZJtAnAbrtGENj4LfkbH&#10;mv7+uHHjClHmQzwUhhNBLwCassDfHzNmjFKOoIfPZIIy68Pvi/AwyGEVhV0wOE4BarSHRaTaVPH5&#10;J9oc3G4FMOrEBzej3PNol7S6WOv756jD6IMBuITO4WcYy8VcmKQzaUGmil14+t8xADOlvan3H4yP&#10;rJmTuGPGrpiLi8DIMZ6An9iMkIbBV430QrnH8DkAXGFqgqgiJCFYSLd2VRhwkSpjobCEIzp0pjpH&#10;oQfQcQpw0Cb4C8Y8ooP3uKkhKDWcxgWG76/X6HgVy0DA9NLo+TV5Eb/DZEOAUzcc5FeU/0CvT3V8&#10;NtBPCH4O3ssx4bkGzwY8bx5zzDERrR/0fFDtsyL4ML7gRXjYX/Y91r8ZIbcVwFCLAbh8pGowI9vn&#10;PTZ6R80Ry40UNyCfqrwfvJyVUSjis4/xfKPSLXgS2n9G5Q3F1JpLAYjvaaYi/3+hrYWruE64+cN3&#10;P+AzbD4aGvE71hLrCj2kAxDe3wPvriUYaGvxLPKSce2rdFXan4JyNxk3oHjnOzzL9PLkadT/BPkf&#10;PxmUws0BNxzkofv0dazOTRDyQ1mn9IfcynGjzEqOj4zcsZbrDibNWQYff4Lf57EfahvBz4xmJG4S&#10;UI4bAWyAQ9Pw81iU5QbxK2y2d9ZkCJ38tj4YCFxsvhX6EfTHURZxHeLdx4zjMK4zK4CZt+e0HaHB&#10;fKtpMKtv2LfxT9ygoq5Vmgz6gWuKmxdVZoSupLyG3zufwIy/IXtCHxMYjO1pdNswZkxDD3W9NR6D&#10;cj+S9ppf6XyuV8i/ueQXllHBJfQoZR5+zuTY1L9D69DegEj9dj6YvDJpv45JMjeRxe4q6urG7c4O&#10;chKNTKZN8BNG9Aaj7YlOkjD/1QkOgkU5+TEYM4B5B++sMBJKHzyBRmurxvB9RDVVd/IUWKomojHM&#10;71Afkfol3YxApmA96ONpet1gmP21xQlQ7HB8odwMrexUrcpclCPofjR69LgdDYuntyaIWKcyUZqw&#10;+ZEajIFeZMxNFKr6Z05NZNiR74L31qL/y41aGzSuftq8RAAGzMDPKCinGGmJz5ZyIViFqkabyPqu&#10;ap/Z95PI07r323JbqRIB2EHr0DlGVZu7TrTZrgtClsXvj1LIcczGRYC+TNTm8ymdd/Dzz/jsA1WQ&#10;hObpdWva9iYyu3HuY7QFzA0FTegH5eY97R/+NjWRxQIM/h6Fsmz3Qp0v1P6Hxmr9udKwZhQewudn&#10;6X0kTVEWm7DQtxQQMTys/BkFMMtG/mf+ihG9L18+qhLAcluH03/Ei9RoVIChQFQ0kCsMgovjfJiL&#10;3hgFN2RI0x9QDoBB/hpXwvZUoR5cg+eumDXxJusw0g8CCJpx6FfMreL4xTtzOEbQUhG+Ov/zJ/uC&#10;797H84DZOFUeiQYY/I1NX7AdPNJorA/r+nRtrUzsoK9ySRg3UpG1TlDFZ6vx2b91mqu7eyUyDhuX&#10;+p6GOdfXbbOhzrmcG2o7+mfUkrV+KnPrRIPR/Eucl8eizdT1w9S+1I80o0kMwDw8f9epvWEeq5q/&#10;2+RHDH4YhZ4dAMO5rG8yrjG0EQEYjc5tlHtGTUXlRW4OQnewDEPUVdoFL8WfBpmpBIBgwxvcTZtz&#10;bNxDmxgBaOAXgK5ilXowMi4/AEavjIuf4YYYaEBD1cf17zQTGQRKw2GxRMV32E2QYdWoFScAg0HA&#10;xBZcRdXcSAi+r0bAcLcTuiXWZKHWr5g1Xo59D/Vx1/8zTSZaOQiH4E8UZnqfGUmEMtgBBd+S5Q5f&#10;AplRA4TrWFYz28CcWH9K7Hi5g+TD9nWAQX/ujylH4fA2dsDv6nZrpwCj7igovFWNzvgP7cKU16HB&#10;UDgTSExMHiPIjLHmS70uI8DERpLBJ7Oh/cS+O+m0piA307TQ7n/Qz+901ZsAg7I/GU0R2sJQACbW&#10;7IHPrubn3KQYx4h6adb4Nnbsqimpvif5DNrSAm2RKwJWa8cpwPwTff2epgdjG5qpCtpBBz3VTUo0&#10;D2ltUWuUwavFsf3k3zEajEkk2YjvFgBwWFYHGNLZyO9jxwZ3U3kytCC2DdWkpWwsLuB3ZgAD/jlA&#10;o1HEusCyWjgzhZCiJWFejtME/ymxu2OVJsEXQAeE9I6LmMWiebIDYGi2RHlsHEIvxppkNHPQN9SU&#10;8L4i/NAHAsybseOjkOMc6WZYHWDwWZQpjps/8jnau5F1qDKMWlFwvkmdd+LzD/m5E4AB/QZrdQ83&#10;1qWteVgoOs8Ly8X4YDpFk8FM9sX8vaYq5ngdYLhhiTW5xgKMZgqGnO2wBGGTwMg3rPPg4SpfNjTx&#10;b2gz+cY+M/qX/MK5Ju1Bh/9Sm4ylEeTFJSj3XcT8HW0iC8/FuZcS40MTmV4JBmHq5FdRL3Q1JxuN&#10;wvQRoqkAO7zg0/q78aLI8O7RmgBRzBpOAIaqJ8rRpESTxgNGlVszGWAXopgB0KfQ+caFh89oJoIK&#10;qJhTjA9UTWXRK3ZETTisNqqyqnktSO3pJSNxtR0167xZXXQN5axL3QlFt6O1/SH72aHBBG/ozNAh&#10;mjI+0RnHKcCgb/Q9bdTNcNGLOTpMGYKWpgjufGNooZgC2f+62H7x7ygNZmbfO3Ee5sTIM3Pvme2t&#10;+yq+IfSFtFbA1GR82GGFfqGGqs07NZivDz300Ci/EspoGkz05gSfk5ll+tuMdROsyYP6Z5oApgpP&#10;0+wa0l8TvNhFNkZCOPGZLcBo888d+fNmdKHQ5UKkzduKh7Sxhtl3nlMwqycGYDbDof8zPmM02Vfz&#10;l41YNHf5yD1ixocIsOC70XPdoO2UG8bHtqGZTGimvIffmQMMTd4KD8Bs1mmtcG3dzndVYRvi3FEj&#10;fQfPdGNItwpUQZrBaCaD/6WD5iqPdACMxuMExavN6ILPaYb7VK+f6xtPRM7o76A/f0e5dbr1wAAw&#10;UZq61j4BRtnBgw47U8CiTgQ8dFq3MCMHN3aMOb6JDGVhDlS0V/bRuL5Wku/RZkRbNI41JopsM8xi&#10;P0N72YTzMJ/i54IFu06JaFY6wNDEbr6+VBOZ/h3mYRnlpr4R4Pzj7/f1v/E7TP7K+KPkAcrRN0d+&#10;PVXzG69WrSSdyvHzjTr/5zhx8hsmrRPAqANU1KKVUJ2P1G2ZRNREAQbvKP4PdNrWRKYyhhJVRRs8&#10;QWQTnXcGItPJXYU6Ndty8M3Ro0crpipN6D+HSRlt9uhmIS8AA98JHWe0s19i1oauXSQJYHhYbqM+&#10;3mihEw0wmCM6ZD9mQIAFLRS7bOw/p05+7uYpFCyEhQIwuskCfaZN9yujWU8TAJ4ABm3Qb4CdW+gy&#10;7sRU4dowQZ2fxABGM/nAzII7x03+aQDzi68As2zEM5c9NrzwsmUjdmpry+kU0dRhIgu9beySGuSh&#10;AMS42K5SU0BfsREMKVFjZgCDd1s1oTLVjDeMDt3SUsWvWYfyT6kCqv6fRnMNA1u4yaRwI9Cwbx1C&#10;rwNguFnV5ipiZozm3xCc/sGVyQIYtL+HRrNFZmPWzYJONBjVH62YcGeYy5raDl+FYZAxJrJ7FvaZ&#10;UXjlLpMjvl0jPTo0mA7TpoGuUSYyfo5+IBRf0diGU36if2s1F4DyGr5biudHfHakWZ9pIqNZGWUI&#10;Lveby7bQ8MgGwyvAoJN0/BHZIgyjdfRdE4DBrqdRUeuN/zDYKwgQumnEKcB0ELK+J96hs+nF2LrJ&#10;5Gq0mGJiOUbrG4Xqm3bhd14AhrtqbaGcbSaI9M+SAzAh2lqZCSEqkg9t0uz2EL6L+GBoGsA8rTKa&#10;AeP1V//OKcCg7ie5G4wFDfaFWiABiL+z3mQAjBbpQqfuCuN8a4EDCQOM1m9GHq6K9Z9o5iDwVvBz&#10;CiB1TIqJLEoL1saaiAbzRLw5sQIY+l1AUwaFKKYs4z8CK4UfnrP4uRnAAEDoa8Laboxa2/H6QnMu&#10;TTDkP93kbSyvRTNh0xF8Up93lI04+dkP7pZBt+djTWTazpkmskhAgN8ajOrgp5YbVEzdVv+cAIwq&#10;xLmJUSIyHf+zcvKbVZAowDA6TgV5Zmxg8ALNpHW99Lrx3akqwFpnVlDnOPQxyj6mz6Hl4KJ9MNK7&#10;MIk9anzyApJio1UXheL0/sEYXopG6OyhwyriMCdjEQVNAIa7qduNsfAcCOqgaeoZXQA4BBijyQWp&#10;ZGhOCr2hdTXKHIP+lOg7MXUcwVka4ESFMsYSyRvAKKGj7NMXEXXRZBYSAZhRo0YxYoQqKJ1olvH0&#10;iN6jDwqO7uD9RvOeZrZDcILRB1M/Rp2/EH1FtjH6+hCcA0xossqw0bZv0EVziAcvMjC37xqM5sSE&#10;uaMjCwQFF3fu6riNGkyQNnYIl3rFf2Tg+6goMm1hkmZtMeUokOnXYLSNYc2kB2C0cb5InjGG4mpR&#10;lPQjbdSd/2YAY4hQejpeWG0s34A+k0AHOpPpH+U/I1/Rfq+E6+qfGwFGXZ+Kf4xBBFEpVzThx3qP&#10;MvCMryYy9knljeDq6urQPiZLVvnICcBooc5fYSzP2dAvqplkAoxKXyXikVYfbpQ6HPL4DiHpSNuj&#10;BNosjndmCe9eppaLPtrRiV52Tv78gLTcMJknq4tScRSfoqqzBBP6XXiWhKFqSlw0w4MZwhdhIk09&#10;ZmQHbP705SjqI8IZFfskhGZHXLwdwGinjqmK49yEEnZKuyEX9hz2VTUNNNDJR/DDaVYltBVONRWp&#10;Odn4fAUeCluqhAw5noK66LeJ2Gi9AAzboQkBddAHwzFirFx4Shg3osvq9mKZRABGZY7QU5xYPJeS&#10;1hYLgObBuVzkNOVoCxPOfIZV1zPcM6LBaLvum/CZEkaMnwzLpIA4H3OmxNOb/XMKMFSVycRq/aGl&#10;1CYZ7o3fuQF5Jmaz4jvAqGdwFDAh4J5FEwF+8qzRB+RlPQxcW3iKVoHx348yJ4M2im8Hf0cBjGom&#10;41kSxfwB/qmfzBBOjok77+gxpU+D0dZCGfr5PfpGXxgjgeBXUaIlodk0RPjHDGD4vkYvrhOeFZuj&#10;rTdGjd2ma6X4HRqzck5tKn6nORJCNfg6gUzzz3CtwpRNvlJMtNSqIlFb+DsqTFmL2OLZNvpzL8Hf&#10;x+P3m7nGQeebjZqNtrZ888Go861sekkvbnwvVPtdT+c3+FeN9HQCMBrvwGyohL7z6AbDrSmvFPpZ&#10;HTFINsDQ70fZQP6lWyNmffPYAt0OjMyjf7ZZkwdt4AUeE9HDlLvhc0bIrcdzlVYGsoPuDYPGVlDe&#10;UlsQkB62eoy5yDRHNmKjFfB4T4/e4U5DM3fwnAycSA0HaES81hAhRAG+VGMexqAzBQFVYR7Oidop&#10;4MBaEz5/WPeF0JeAv+EcDM3QJxcTfRnqgLOdzBl8lcKWB7q0RVWhgQMZnREh90fFZqMQz8rQ9ojv&#10;X2Ed7AuYFwKuPrJrIqHx3GFEcu2AJp3oUVEmWuy+cibCOGFq9IWyqD5W2wm9h59/ZzitBnZMlQHn&#10;cnBWrCBXQSS01Ni+GgEVfJzAhXpjw7QjVXBxoywPqhH4AXKh5YwUwc+haP+fxsSh9ElQ8OA7HKJT&#10;6uXuRjnTYAUw7bP6TkBY8sPKI/WJijKKfUczU52A+hCjr8wXzhWF2mLNcujDuZiTmzuHvYeGkkYM&#10;szbWrS7W0MNjxnScPeL36rw13KOXra4+phsFkyqMQu8ROBm9hb8folanl1MjiHggjhFPQTjy9ajG&#10;BhziDC0yts3T/viMPgqMiZsX+hxDbdy1GsuZ8ZAmeKDBcd7VjUbsv/nLjyiCM/9hPgseH8VwaMt/&#10;jGbUFvm1ZoXIg2iLTm+ckVHMIzx8y8imiGahRUfehe87pZ/hAWR8Dt5W6EKhy3mcp88fPqcQ5YFn&#10;mK+UNpboWjsTJHKtaHzPuX+JwjoaJEK3473zjH3n+SiUvYjv4X22+TyBXD8cq5cl8DByKXbc+IxA&#10;d/eQIWpGaHW+lSCOqIgubS5oNo6K9uRmFJ9Rk+JGhPKB59lu18/2aT4s8FTDuR19qYPcI592HDfg&#10;d/QFq5u34OccCx6e87rK6gjA/N2OK4Zj/2H1mXxSvLnXeJYHIjvNG9c0N0KUucY6NBMXjiFwPDXb&#10;xtavHYxGdBnljHK4njyDSMDgacZ502T5hfjuTW1dI3hBOTh/IOv8f/7wif0gBclJAAAAAElFTkSu&#10;QmCCUEsDBBQABgAIAAAAIQD4nHbv3gAAAAgBAAAPAAAAZHJzL2Rvd25yZXYueG1sTI9BT4NAEIXv&#10;Jv6HzZh4swuCxiJL0zTqqTGxNTHepjAFUnaWsFug/97xpMc37+XN9/LVbDs10uBbxwbiRQSKuHRV&#10;y7WBz/3r3RMoH5Ar7ByTgQt5WBXXVzlmlZv4g8ZdqJWUsM/QQBNCn2nty4Ys+oXricU7usFiEDnU&#10;uhpwknLb6fsoetQWW5YPDfa0aag87c7WwNuE0zqJX8bt6bi5fO8f3r+2MRlzezOvn0EFmsNfGH7x&#10;BR0KYTq4M1dedaIjmRIMpAkosZfxMgV1kHuSpqCLXP8fUPwAAAD//wMAUEsDBBQABgAIAAAAIQAz&#10;YyxsDQEAAG0CAAAZAAAAZHJzL19yZWxzL2Uyb0RvYy54bWwucmVsc7SSTUvDMBjH74LfITzg0aat&#10;IDKWDumqFPQy6q2X0DxNo82LSSbbtzdMhA0mnnZLnof8/i9kudrpmXyhD8oaBkWWA0EzWKGMZPDW&#10;Pd0+AAmRG8Fna5DBHgOsquur5QZnHtOjMCkXSKKYwGCK0S0oDcOEmofMOjRpM1qveUxXL6njwweX&#10;SMs8v6f+mAHVCZO0goFvxR2Qbu+S8v9sO45qwLUdthpNPCNBlU7aCci9xMhAo1D8Z1hmzkig5z2U&#10;F/QwqhlTZfRl0dcT9xFvyvzZczepzy32B8Npkpf9bKVNp8e63jTrtmuydyd/o7xakRpqdhG94fNf&#10;MYoLxjiqskjO8NAlPfkk1TcAAAD//wMAUEsBAi0AFAAGAAgAAAAhANDgc88UAQAARwIAABMAAAAA&#10;AAAAAAAAAAAAAAAAAFtDb250ZW50X1R5cGVzXS54bWxQSwECLQAUAAYACAAAACEAOP0h/9YAAACU&#10;AQAACwAAAAAAAAAAAAAAAABFAQAAX3JlbHMvLnJlbHNQSwECLQAUAAYACAAAACEA99xmmGYEAACd&#10;DgAADgAAAAAAAAAAAAAAAABEAgAAZHJzL2Uyb0RvYy54bWxQSwECLQAKAAAAAAAAACEA5/j3ZStK&#10;AAArSgAAFQAAAAAAAAAAAAAAAADWBgAAZHJzL21lZGlhL2ltYWdlMS5qcGVnUEsBAi0ACgAAAAAA&#10;AAAhAME0RTIQXAAAEFwAABQAAAAAAAAAAAAAAAAANFEAAGRycy9tZWRpYS9pbWFnZTIucG5nUEsB&#10;Ai0AFAAGAAgAAAAhAPicdu/eAAAACAEAAA8AAAAAAAAAAAAAAAAAdq0AAGRycy9kb3ducmV2Lnht&#10;bFBLAQItABQABgAIAAAAIQAzYyxsDQEAAG0CAAAZAAAAAAAAAAAAAAAAAIGuAABkcnMvX3JlbHMv&#10;ZTJvRG9jLnhtbC5yZWxzUEsFBgAAAAAHAAcAvwEAAMWvAAAAAA==&#10;">
                <v:shapetype id="_x0000_t202" coordsize="21600,21600" o:spt="202" path="m,l,21600r21600,l21600,xe">
                  <v:stroke joinstyle="miter"/>
                  <v:path gradientshapeok="t" o:connecttype="rect"/>
                </v:shapetype>
                <v:shape id="Text Box 10" o:spid="_x0000_s1027" type="#_x0000_t202" style="position:absolute;left:4336;top:1551;width:552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v:textbox>
                </v:shape>
                <v:shape id="Picture 11" o:spid="_x0000_s1028" type="#_x0000_t75" style="position:absolute;left:9581;top:1385;width:1096;height: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gbwAAAANsAAAAPAAAAZHJzL2Rvd25yZXYueG1sRE/bisIw&#10;EH0X9h/CCL5pqqBI1ygiLIgsiLfu69CMbTWZ1Car9e/NwoJvczjXmS1aa8SdGl85VjAcJCCIc6cr&#10;LhQcD1/9KQgfkDUax6TgSR4W84/ODFPtHryj+z4UIoawT1FBGUKdSunzkiz6gauJI3d2jcUQYVNI&#10;3eAjhlsjR0kykRYrjg0l1rQqKb/uf60Csy0uPM4zm51uyc64bz5ush+let12+QkiUBve4n/3Wsf5&#10;Q/j7JR4g5y8AAAD//wMAUEsBAi0AFAAGAAgAAAAhANvh9svuAAAAhQEAABMAAAAAAAAAAAAAAAAA&#10;AAAAAFtDb250ZW50X1R5cGVzXS54bWxQSwECLQAUAAYACAAAACEAWvQsW78AAAAVAQAACwAAAAAA&#10;AAAAAAAAAAAfAQAAX3JlbHMvLnJlbHNQSwECLQAUAAYACAAAACEA9THoG8AAAADbAAAADwAAAAAA&#10;AAAAAAAAAAAHAgAAZHJzL2Rvd25yZXYueG1sUEsFBgAAAAADAAMAtwAAAPQCAAAAAA==&#10;">
                  <v:imagedata r:id="rId11" r:href="rId12" blacklevel="-655f"/>
                </v:shape>
                <v:shape id="Image 0" o:spid="_x0000_s1029" type="#_x0000_t75" alt="Logo-Miage.png" style="position:absolute;left:1583;top:1269;width:2673;height: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CowAAAANsAAAAPAAAAZHJzL2Rvd25yZXYueG1sRE9Ni8Iw&#10;EL0v+B/CCN62iYKyVKOoIAhe3K4evA3N2FabSW2i1n+/ERb2No/3ObNFZ2vxoNZXjjUMEwWCOHem&#10;4kLD4Wfz+QXCB2SDtWPS8CIPi3nvY4apcU/+pkcWChFD2KeooQyhSaX0eUkWfeIa4sidXWsxRNgW&#10;0rT4jOG2liOlJtJixbGhxIbWJeXX7G41rMfuIm8yUy+7cafL/rhSO99pPeh3yymIQF34F/+5tybO&#10;H8H7l3iAnP8CAAD//wMAUEsBAi0AFAAGAAgAAAAhANvh9svuAAAAhQEAABMAAAAAAAAAAAAAAAAA&#10;AAAAAFtDb250ZW50X1R5cGVzXS54bWxQSwECLQAUAAYACAAAACEAWvQsW78AAAAVAQAACwAAAAAA&#10;AAAAAAAAAAAfAQAAX3JlbHMvLnJlbHNQSwECLQAUAAYACAAAACEA0nbQqMAAAADbAAAADwAAAAAA&#10;AAAAAAAAAAAHAgAAZHJzL2Rvd25yZXYueG1sUEsFBgAAAAADAAMAtwAAAPQCAAAAAA==&#10;">
                  <v:imagedata r:id="rId13" o:title="Logo-Miage"/>
                </v:shape>
                <v:shapetype id="_x0000_t32" coordsize="21600,21600" o:spt="32" o:oned="t" path="m,l21600,21600e" filled="f">
                  <v:path arrowok="t" fillok="f" o:connecttype="none"/>
                  <o:lock v:ext="edit" shapetype="t"/>
                </v:shapetype>
                <v:shape id="AutoShape 13" o:spid="_x0000_s1030" type="#_x0000_t32" style="position:absolute;left:4523;top:1643;width:1;height: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f7wgAAANsAAAAPAAAAZHJzL2Rvd25yZXYueG1sRE9Na8JA&#10;EL0X/A/LCL2UZlML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ASECf7wgAAANsAAAAPAAAA&#10;AAAAAAAAAAAAAAcCAABkcnMvZG93bnJldi54bWxQSwUGAAAAAAMAAwC3AAAA9gIAAAAA&#10;" strokecolor="#002060"/>
                <v:shape id="AutoShape 14" o:spid="_x0000_s1031" type="#_x0000_t32" style="position:absolute;left:1583;top:2570;width:90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wgAAANsAAAAPAAAAZHJzL2Rvd25yZXYueG1sRE9Na8JA&#10;EL0X/A/LCL2UZlMp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Cd+b+PwgAAANsAAAAPAAAA&#10;AAAAAAAAAAAAAAcCAABkcnMvZG93bnJldi54bWxQSwUGAAAAAAMAAwC3AAAA9gIAAAAA&#10;" strokecolor="#002060"/>
              </v:group>
            </w:pict>
          </mc:Fallback>
        </mc:AlternateContent>
      </w:r>
    </w:p>
    <w:p w14:paraId="4DAE3B8B" w14:textId="77777777" w:rsidR="0056707E" w:rsidRDefault="0056707E" w:rsidP="0056707E">
      <w:pPr>
        <w:jc w:val="center"/>
      </w:pPr>
    </w:p>
    <w:p w14:paraId="302F2B20" w14:textId="77777777" w:rsidR="0056707E" w:rsidRDefault="0056707E" w:rsidP="0056707E">
      <w:pPr>
        <w:jc w:val="center"/>
      </w:pPr>
    </w:p>
    <w:p w14:paraId="1C96261F" w14:textId="77777777" w:rsidR="0056707E" w:rsidRDefault="0056707E" w:rsidP="0056707E">
      <w:pPr>
        <w:jc w:val="center"/>
      </w:pPr>
    </w:p>
    <w:p w14:paraId="47412F47" w14:textId="77777777" w:rsidR="0056707E" w:rsidRDefault="0056707E" w:rsidP="0056707E">
      <w:pPr>
        <w:jc w:val="center"/>
      </w:pPr>
    </w:p>
    <w:p w14:paraId="2ABFA397" w14:textId="77777777" w:rsidR="0056707E" w:rsidRDefault="0056707E" w:rsidP="0056707E">
      <w:pPr>
        <w:jc w:val="center"/>
      </w:pPr>
    </w:p>
    <w:p w14:paraId="14F3A7CF" w14:textId="77777777" w:rsidR="0056707E" w:rsidRDefault="0056707E" w:rsidP="0056707E"/>
    <w:p w14:paraId="62795C68" w14:textId="1B7420D1" w:rsidR="0056707E" w:rsidRDefault="0056707E" w:rsidP="0056707E">
      <w:pPr>
        <w:pStyle w:val="Titre2"/>
      </w:pPr>
      <w:r>
        <w:rPr>
          <w:noProof/>
        </w:rPr>
        <mc:AlternateContent>
          <mc:Choice Requires="wps">
            <w:drawing>
              <wp:anchor distT="0" distB="0" distL="114300" distR="114300" simplePos="0" relativeHeight="251659264" behindDoc="0" locked="0" layoutInCell="1" allowOverlap="1" wp14:anchorId="5A5535E6" wp14:editId="5FCA5500">
                <wp:simplePos x="0" y="0"/>
                <wp:positionH relativeFrom="column">
                  <wp:posOffset>601345</wp:posOffset>
                </wp:positionH>
                <wp:positionV relativeFrom="paragraph">
                  <wp:posOffset>30480</wp:posOffset>
                </wp:positionV>
                <wp:extent cx="4686300" cy="721360"/>
                <wp:effectExtent l="13335" t="15240" r="15240" b="6350"/>
                <wp:wrapNone/>
                <wp:docPr id="8"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721360"/>
                        </a:xfrm>
                        <a:prstGeom prst="roundRect">
                          <a:avLst>
                            <a:gd name="adj" fmla="val 16667"/>
                          </a:avLst>
                        </a:prstGeom>
                        <a:solidFill>
                          <a:srgbClr val="D8D8D8"/>
                        </a:solidFill>
                        <a:ln w="12700">
                          <a:solidFill>
                            <a:srgbClr val="000099"/>
                          </a:solidFill>
                          <a:round/>
                          <a:headEnd/>
                          <a:tailEnd/>
                        </a:ln>
                      </wps:spPr>
                      <wps:txb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63209A26" w:rsidR="00293A93" w:rsidRPr="00D66B62" w:rsidRDefault="00A01FCE" w:rsidP="0056707E">
                            <w:pPr>
                              <w:jc w:val="center"/>
                              <w:rPr>
                                <w:rFonts w:ascii="Century Gothic" w:hAnsi="Century Gothic"/>
                                <w:sz w:val="36"/>
                                <w:szCs w:val="36"/>
                              </w:rPr>
                            </w:pPr>
                            <w:r>
                              <w:rPr>
                                <w:rFonts w:ascii="Century Gothic" w:hAnsi="Century Gothic"/>
                                <w:b/>
                                <w:bCs/>
                                <w:sz w:val="36"/>
                                <w:szCs w:val="36"/>
                              </w:rPr>
                              <w:t>-</w:t>
                            </w:r>
                            <w:r w:rsidR="00293A93" w:rsidRPr="00D66B62">
                              <w:rPr>
                                <w:rFonts w:ascii="Century Gothic" w:hAnsi="Century Gothic"/>
                                <w:b/>
                                <w:bCs/>
                                <w:sz w:val="36"/>
                                <w:szCs w:val="36"/>
                              </w:rPr>
                              <w:t>Mémoi</w:t>
                            </w:r>
                            <w:r w:rsidR="00293A93">
                              <w:rPr>
                                <w:rFonts w:ascii="Century Gothic" w:hAnsi="Century Gothic"/>
                                <w:b/>
                                <w:bCs/>
                                <w:sz w:val="36"/>
                                <w:szCs w:val="36"/>
                              </w:rPr>
                              <w:t>re</w:t>
                            </w:r>
                            <w:r>
                              <w:rPr>
                                <w:rFonts w:ascii="Century Gothic" w:hAnsi="Century Gothic"/>
                                <w:b/>
                                <w:bCs/>
                                <w:sz w:val="36"/>
                                <w:szCs w:val="36"/>
                              </w:rPr>
                              <w:t>-</w:t>
                            </w:r>
                            <w:r w:rsidR="00293A93">
                              <w:rPr>
                                <w:rFonts w:ascii="Century Gothic" w:hAnsi="Century Gothic"/>
                                <w:b/>
                                <w:bCs/>
                                <w:sz w:val="36"/>
                                <w:szCs w:val="36"/>
                              </w:rPr>
                              <w:t xml:space="preserve"> </w:t>
                            </w:r>
                          </w:p>
                          <w:p w14:paraId="679B5AFA" w14:textId="0C033D56" w:rsidR="00293A93" w:rsidRPr="00F97936" w:rsidRDefault="00293A93" w:rsidP="0056707E">
                            <w:pPr>
                              <w:jc w:val="center"/>
                              <w:rPr>
                                <w:rFonts w:ascii="Calisto MT" w:hAnsi="Calisto MT"/>
                                <w:b/>
                                <w:bCs/>
                                <w:w w:val="12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5535E6" id="Rectangle : coins arrondis 8" o:spid="_x0000_s1032" style="position:absolute;left:0;text-align:left;margin-left:47.35pt;margin-top:2.4pt;width:369pt;height:5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NFSAIAAIUEAAAOAAAAZHJzL2Uyb0RvYy54bWysVOFu0zAQ/o/EO1j+z9J0Je2ipdO0MYQ0&#10;YGLwAK7tNAbHZ85u0+1peBaejLPTjQ4QPxCJZN3Fd5/vvs+X07Ndb9lWYzDgGl4eTTjTToIybt3w&#10;Tx+vXiw4C1E4JSw43fA7HfjZ8vmz08HXegodWKWREYgL9eAb3sXo66IIstO9CEfgtaPNFrAXkVxc&#10;FwrFQOi9LaaTSVUMgMojSB0Cfb0cN/ky47etlvF92wYdmW041RbzinldpbVYnop6jcJ3Ru7LEP9Q&#10;RS+Mo0MfoS5FFGyD5jeo3kiEAG08ktAX0LZG6twDdVNOfunmthNe516InOAfaQr/D1a+294gM6rh&#10;JJQTPUn0gUgTbm319281k2BcYAIRnDKBLRJhgw815d36G0wtB38N8ktgDi46ytPnFDx0Wigqs0zx&#10;xZOE5ARKZavhLSg6T2wiZO52LfYJkFhhuyzR3aNEeheZpI+zalEdT0hJSXvzaXlcZQ0LUT9kewzx&#10;tYaeJaPhCBunUkv5CLG9DjHrpPbdCvWZs7a3pPpWWFZWVTXPRYt6H0zYD5i5XbBGXRlrs4Pr1YVF&#10;RqkNv1ykd58cDsOsYwORMZ1T5X/HmNBzcvInjNxIvq6J21dOZTsKY0ebyrRuT3bid9Qp7la7LG9W&#10;InG/AnVH7COMs0CzS0YHeM/ZQHPQ8PB1I1BzZt84UvCknM3S4GRn9nI+JQcPd1aHO8JJgmp45Gw0&#10;L+I4bBuPZt3RSWUmwME5qd6a+HA9xqr25dNdJ+vJMB36Oern32P5AwAA//8DAFBLAwQUAAYACAAA&#10;ACEAfROI69wAAAAIAQAADwAAAGRycy9kb3ducmV2LnhtbEyPQU+DQBSE7yb+h80z8WLs0koqRZaG&#10;mBjPbY30uLCvQMq+JeyW4r/3ebLHyUxmvsm2s+3FhKPvHClYLiIQSLUzHTUKvg4fzwkIHzQZ3TtC&#10;BT/oYZvf32U6Ne5KO5z2oRFcQj7VCtoQhlRKX7dotV+4AYm9kxutDizHRppRX7nc9nIVRWtpdUe8&#10;0OoB31usz/uLVTD5dXncfZabsw/fRVHZp4MsUanHh7l4AxFwDv9h+MNndMiZqXIXMl70CjbxKycV&#10;xHyA7eRlxbri3DKJQeaZvD2Q/wIAAP//AwBQSwECLQAUAAYACAAAACEAtoM4kv4AAADhAQAAEwAA&#10;AAAAAAAAAAAAAAAAAAAAW0NvbnRlbnRfVHlwZXNdLnhtbFBLAQItABQABgAIAAAAIQA4/SH/1gAA&#10;AJQBAAALAAAAAAAAAAAAAAAAAC8BAABfcmVscy8ucmVsc1BLAQItABQABgAIAAAAIQD8MKNFSAIA&#10;AIUEAAAOAAAAAAAAAAAAAAAAAC4CAABkcnMvZTJvRG9jLnhtbFBLAQItABQABgAIAAAAIQB9E4jr&#10;3AAAAAgBAAAPAAAAAAAAAAAAAAAAAKIEAABkcnMvZG93bnJldi54bWxQSwUGAAAAAAQABADzAAAA&#10;qwUAAAAA&#10;" fillcolor="#d8d8d8" strokecolor="#009" strokeweight="1pt">
                <v:textbo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63209A26" w:rsidR="00293A93" w:rsidRPr="00D66B62" w:rsidRDefault="00A01FCE" w:rsidP="0056707E">
                      <w:pPr>
                        <w:jc w:val="center"/>
                        <w:rPr>
                          <w:rFonts w:ascii="Century Gothic" w:hAnsi="Century Gothic"/>
                          <w:sz w:val="36"/>
                          <w:szCs w:val="36"/>
                        </w:rPr>
                      </w:pPr>
                      <w:r>
                        <w:rPr>
                          <w:rFonts w:ascii="Century Gothic" w:hAnsi="Century Gothic"/>
                          <w:b/>
                          <w:bCs/>
                          <w:sz w:val="36"/>
                          <w:szCs w:val="36"/>
                        </w:rPr>
                        <w:t>-</w:t>
                      </w:r>
                      <w:r w:rsidR="00293A93" w:rsidRPr="00D66B62">
                        <w:rPr>
                          <w:rFonts w:ascii="Century Gothic" w:hAnsi="Century Gothic"/>
                          <w:b/>
                          <w:bCs/>
                          <w:sz w:val="36"/>
                          <w:szCs w:val="36"/>
                        </w:rPr>
                        <w:t>Mémoi</w:t>
                      </w:r>
                      <w:r w:rsidR="00293A93">
                        <w:rPr>
                          <w:rFonts w:ascii="Century Gothic" w:hAnsi="Century Gothic"/>
                          <w:b/>
                          <w:bCs/>
                          <w:sz w:val="36"/>
                          <w:szCs w:val="36"/>
                        </w:rPr>
                        <w:t>re</w:t>
                      </w:r>
                      <w:r>
                        <w:rPr>
                          <w:rFonts w:ascii="Century Gothic" w:hAnsi="Century Gothic"/>
                          <w:b/>
                          <w:bCs/>
                          <w:sz w:val="36"/>
                          <w:szCs w:val="36"/>
                        </w:rPr>
                        <w:t>-</w:t>
                      </w:r>
                      <w:r w:rsidR="00293A93">
                        <w:rPr>
                          <w:rFonts w:ascii="Century Gothic" w:hAnsi="Century Gothic"/>
                          <w:b/>
                          <w:bCs/>
                          <w:sz w:val="36"/>
                          <w:szCs w:val="36"/>
                        </w:rPr>
                        <w:t xml:space="preserve"> </w:t>
                      </w:r>
                    </w:p>
                    <w:p w14:paraId="679B5AFA" w14:textId="0C033D56" w:rsidR="00293A93" w:rsidRPr="00F97936" w:rsidRDefault="00293A93" w:rsidP="0056707E">
                      <w:pPr>
                        <w:jc w:val="center"/>
                        <w:rPr>
                          <w:rFonts w:ascii="Calisto MT" w:hAnsi="Calisto MT"/>
                          <w:b/>
                          <w:bCs/>
                          <w:w w:val="120"/>
                          <w:sz w:val="36"/>
                          <w:szCs w:val="36"/>
                        </w:rPr>
                      </w:pPr>
                    </w:p>
                  </w:txbxContent>
                </v:textbox>
              </v:roundrect>
            </w:pict>
          </mc:Fallback>
        </mc:AlternateContent>
      </w:r>
    </w:p>
    <w:p w14:paraId="64DAE210" w14:textId="77777777" w:rsidR="0056707E" w:rsidRPr="003A1035" w:rsidRDefault="0056707E" w:rsidP="0056707E">
      <w:pPr>
        <w:pStyle w:val="Titre2"/>
        <w:rPr>
          <w:rFonts w:ascii="Aachen BT" w:hAnsi="Aachen BT"/>
          <w:b w:val="0"/>
          <w:bCs w:val="0"/>
          <w:sz w:val="40"/>
        </w:rPr>
      </w:pPr>
    </w:p>
    <w:p w14:paraId="3C1F6950" w14:textId="77777777" w:rsidR="0056707E" w:rsidRDefault="0056707E" w:rsidP="0056707E"/>
    <w:p w14:paraId="1C17F250" w14:textId="77777777" w:rsidR="0056707E" w:rsidRDefault="0056707E" w:rsidP="0056707E"/>
    <w:p w14:paraId="5DB7AF24" w14:textId="77777777" w:rsidR="0056707E" w:rsidRDefault="0056707E" w:rsidP="0056707E"/>
    <w:p w14:paraId="6AC6EE3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Niveau</w:t>
      </w:r>
    </w:p>
    <w:p w14:paraId="6CAE8528" w14:textId="77777777" w:rsidR="0056707E" w:rsidRPr="00F558BC" w:rsidRDefault="0056707E" w:rsidP="0056707E">
      <w:pPr>
        <w:pStyle w:val="Titre2"/>
        <w:spacing w:before="120"/>
        <w:rPr>
          <w:rFonts w:ascii="Albertus" w:hAnsi="Albertus"/>
        </w:rPr>
      </w:pPr>
      <w:r w:rsidRPr="00F558BC">
        <w:rPr>
          <w:rFonts w:ascii="Albertus" w:hAnsi="Albertus"/>
        </w:rPr>
        <w:t>Technicien Sp</w:t>
      </w:r>
      <w:r>
        <w:rPr>
          <w:rFonts w:ascii="Albertus" w:hAnsi="Albertus"/>
        </w:rPr>
        <w:t>é</w:t>
      </w:r>
      <w:r w:rsidRPr="00F558BC">
        <w:rPr>
          <w:rFonts w:ascii="Albertus" w:hAnsi="Albertus"/>
        </w:rPr>
        <w:t>cialis</w:t>
      </w:r>
      <w:r>
        <w:rPr>
          <w:rFonts w:ascii="Albertus" w:hAnsi="Albertus"/>
        </w:rPr>
        <w:t>é</w:t>
      </w:r>
    </w:p>
    <w:p w14:paraId="7E37380E" w14:textId="77777777" w:rsidR="0056707E" w:rsidRPr="00DA412D" w:rsidRDefault="0056707E" w:rsidP="0056707E">
      <w:pPr>
        <w:jc w:val="center"/>
        <w:rPr>
          <w:rFonts w:ascii="Albertus" w:hAnsi="Albertus"/>
        </w:rPr>
      </w:pPr>
    </w:p>
    <w:p w14:paraId="276E59EA"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Filière</w:t>
      </w:r>
    </w:p>
    <w:p w14:paraId="4F7C1DFB" w14:textId="4ACC8D39" w:rsidR="0056707E" w:rsidRPr="00613E75" w:rsidRDefault="0056707E" w:rsidP="0056707E">
      <w:pPr>
        <w:pStyle w:val="Titre2"/>
        <w:spacing w:before="120"/>
        <w:rPr>
          <w:rFonts w:ascii="Albertus" w:hAnsi="Albertus"/>
        </w:rPr>
      </w:pPr>
      <w:r>
        <w:rPr>
          <w:rFonts w:ascii="Albertus" w:hAnsi="Albertus"/>
        </w:rPr>
        <w:t>Développement Informatique</w:t>
      </w:r>
      <w:r w:rsidRPr="00613E75">
        <w:rPr>
          <w:rFonts w:ascii="Albertus" w:hAnsi="Albertus"/>
        </w:rPr>
        <w:tab/>
      </w:r>
    </w:p>
    <w:p w14:paraId="6796F3F5" w14:textId="77777777" w:rsidR="0056707E" w:rsidRPr="0017084D" w:rsidRDefault="0056707E" w:rsidP="0056707E">
      <w:pPr>
        <w:jc w:val="center"/>
        <w:rPr>
          <w:rFonts w:ascii="Albertus" w:hAnsi="Albertus"/>
        </w:rPr>
      </w:pPr>
    </w:p>
    <w:p w14:paraId="2519ECA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Sujet</w:t>
      </w:r>
    </w:p>
    <w:p w14:paraId="000E6E63" w14:textId="760C738B" w:rsidR="00AC4CB3" w:rsidRDefault="0056707E" w:rsidP="0056707E">
      <w:r>
        <w:rPr>
          <w:noProof/>
        </w:rPr>
        <mc:AlternateContent>
          <mc:Choice Requires="wps">
            <w:drawing>
              <wp:anchor distT="0" distB="0" distL="114300" distR="114300" simplePos="0" relativeHeight="251661312" behindDoc="0" locked="0" layoutInCell="1" allowOverlap="1" wp14:anchorId="1201A9C6" wp14:editId="4AEE79DB">
                <wp:simplePos x="0" y="0"/>
                <wp:positionH relativeFrom="column">
                  <wp:posOffset>601345</wp:posOffset>
                </wp:positionH>
                <wp:positionV relativeFrom="paragraph">
                  <wp:posOffset>70485</wp:posOffset>
                </wp:positionV>
                <wp:extent cx="4721225" cy="995680"/>
                <wp:effectExtent l="13335" t="9525" r="8890" b="13970"/>
                <wp:wrapNone/>
                <wp:docPr id="7" name="Étiquett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1225" cy="995680"/>
                        </a:xfrm>
                        <a:prstGeom prst="plaque">
                          <a:avLst>
                            <a:gd name="adj" fmla="val 6250"/>
                          </a:avLst>
                        </a:prstGeom>
                        <a:solidFill>
                          <a:srgbClr val="FFFFFF"/>
                        </a:solidFill>
                        <a:ln w="12700">
                          <a:solidFill>
                            <a:srgbClr val="000099"/>
                          </a:solidFill>
                          <a:miter lim="800000"/>
                          <a:headEnd/>
                          <a:tailEnd/>
                        </a:ln>
                      </wps:spPr>
                      <wps:txb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1A9C6"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Étiquette 7" o:spid="_x0000_s1033" type="#_x0000_t21" style="position:absolute;margin-left:47.35pt;margin-top:5.55pt;width:371.75pt;height:7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6WRQIAAH0EAAAOAAAAZHJzL2Uyb0RvYy54bWysVNuO0zAQfUfiHyy/01zUyzZqulp1KUJa&#10;YKWFD3BtJzH4trbbpPwB37U/xsRJSws8IfJgzWTGJzPnzGR12ymJDtx5YXSJs0mKEdfUMKHrEn/5&#10;vH1zg5EPRDMijeYlPnKPb9evX61aW/DcNEYy7hCAaF+0tsRNCLZIEk8broifGMs1BCvjFAngujph&#10;jrSArmSSp+k8aY1j1hnKvYe390MQryN+VXEaPlWV5wHJEkNtIZ4unrv+TNYrUtSO2EbQsQzyD1Uo&#10;IjR89Ax1TwJBeyf+gFKCOuNNFSbUqMRUlaA89gDdZOlv3Tw1xPLYC5Dj7Zkm//9g6cfDo0OClXiB&#10;kSYKJHr5EcTznofA0aLnp7W+gLQn++j6Dr19MPSbR9psGqJrfuecaRtOGFSV9fnJ1YXe8XAV7doP&#10;hgE82QcTqeoqp3pAIAF1UZHjWRHeBUTh5XSRZ3k+w4hCbLmczW+iZAkpTret8+EdNwr1RomtJFB7&#10;xCeHBx+iJmzsjLCvGFVKgsIHItE8n53QxlzAPeHFVo0UbCukjI6rdxvpENws8TY+sVtg5DJNatQC&#10;EfkiTWMVV0F/iZHCs1z+DUOJAEshhSrxTZ81jmlP8lvN4sgGIuRgQ81Sj6z3RA+ChW7XRVnzk4Q7&#10;w44ggzPDDsDOgtEY9x2jFua/xP55TxzHSL7XIOUym077hYnOdLbIwXGXkd1lhGgKUCUOGA3mJgxL&#10;trdO1A18KYtsaHMH8lcinOZkqGosH2YcrKsluvRj1q+/xvonAAAA//8DAFBLAwQUAAYACAAAACEA&#10;SsOI2t8AAAAJAQAADwAAAGRycy9kb3ducmV2LnhtbEyPQU+DQBCF7yb+h82YeLMLVCmlLI1povFg&#10;oqKX3qbsFIjsLmGXlv57x5Me572XN98rtrPpxYlG3zmrIF5EIMjWTne2UfD1+XSXgfABrcbeWVJw&#10;IQ/b8vqqwFy7s/2gUxUawSXW56igDWHIpfR1Swb9wg1k2Tu60WDgc2ykHvHM5aaXSRSl0mBn+UOL&#10;A+1aqr+rySiokj0mU/T2/po+V/iwvHTx/mWn1O3N/LgBEWgOf2H4xWd0KJnp4CarvegVrO9XnGQ9&#10;jkGwny2zBMSBhXS1BlkW8v+C8gcAAP//AwBQSwECLQAUAAYACAAAACEAtoM4kv4AAADhAQAAEwAA&#10;AAAAAAAAAAAAAAAAAAAAW0NvbnRlbnRfVHlwZXNdLnhtbFBLAQItABQABgAIAAAAIQA4/SH/1gAA&#10;AJQBAAALAAAAAAAAAAAAAAAAAC8BAABfcmVscy8ucmVsc1BLAQItABQABgAIAAAAIQBAp+6WRQIA&#10;AH0EAAAOAAAAAAAAAAAAAAAAAC4CAABkcnMvZTJvRG9jLnhtbFBLAQItABQABgAIAAAAIQBKw4ja&#10;3wAAAAkBAAAPAAAAAAAAAAAAAAAAAJ8EAABkcnMvZG93bnJldi54bWxQSwUGAAAAAAQABADzAAAA&#10;qwUAAAAA&#10;" adj="1350" strokecolor="#009" strokeweight="1pt">
                <v:textbo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v:textbox>
              </v:shape>
            </w:pict>
          </mc:Fallback>
        </mc:AlternateContent>
      </w:r>
      <w:r>
        <w:t xml:space="preserve">  </w:t>
      </w:r>
      <w:r>
        <w:tab/>
      </w:r>
    </w:p>
    <w:p w14:paraId="56B9890A" w14:textId="26CB340E" w:rsidR="0056707E" w:rsidRDefault="0056707E" w:rsidP="0056707E"/>
    <w:p w14:paraId="5C98B462" w14:textId="694CEF63" w:rsidR="0056707E" w:rsidRDefault="0056707E" w:rsidP="0056707E"/>
    <w:p w14:paraId="4788965C" w14:textId="5DFD28C1" w:rsidR="0056707E" w:rsidRDefault="0056707E" w:rsidP="0056707E"/>
    <w:p w14:paraId="54114C14" w14:textId="36A07E8C" w:rsidR="0056707E" w:rsidRDefault="0056707E" w:rsidP="0056707E"/>
    <w:p w14:paraId="46238E2F" w14:textId="5D128C4C" w:rsidR="0056707E" w:rsidRDefault="0056707E" w:rsidP="0056707E"/>
    <w:p w14:paraId="2B9D16AD" w14:textId="0598A667" w:rsidR="0056707E" w:rsidRDefault="0056707E" w:rsidP="0056707E"/>
    <w:tbl>
      <w:tblPr>
        <w:tblW w:w="0" w:type="auto"/>
        <w:jc w:val="center"/>
        <w:tblLook w:val="04A0" w:firstRow="1" w:lastRow="0" w:firstColumn="1" w:lastColumn="0" w:noHBand="0" w:noVBand="1"/>
      </w:tblPr>
      <w:tblGrid>
        <w:gridCol w:w="4320"/>
        <w:gridCol w:w="236"/>
        <w:gridCol w:w="3961"/>
      </w:tblGrid>
      <w:tr w:rsidR="0056707E" w:rsidRPr="00A57338" w14:paraId="25972EC3" w14:textId="77777777" w:rsidTr="0056707E">
        <w:trPr>
          <w:jc w:val="center"/>
        </w:trPr>
        <w:tc>
          <w:tcPr>
            <w:tcW w:w="4320" w:type="dxa"/>
            <w:shd w:val="clear" w:color="auto" w:fill="auto"/>
          </w:tcPr>
          <w:p w14:paraId="4FE1FB58" w14:textId="77777777" w:rsidR="0056707E" w:rsidRPr="00A57338" w:rsidRDefault="0056707E" w:rsidP="00293A93">
            <w:pPr>
              <w:spacing w:after="120"/>
              <w:rPr>
                <w:rFonts w:ascii="Calisto MT" w:hAnsi="Calisto MT"/>
                <w:b/>
                <w:color w:val="663300"/>
              </w:rPr>
            </w:pPr>
            <w:r w:rsidRPr="00A57338">
              <w:rPr>
                <w:rFonts w:ascii="Calisto MT" w:hAnsi="Calisto MT"/>
                <w:b/>
                <w:color w:val="663300"/>
                <w:u w:val="single"/>
              </w:rPr>
              <w:t>Réalisé par :</w:t>
            </w:r>
          </w:p>
        </w:tc>
        <w:tc>
          <w:tcPr>
            <w:tcW w:w="236" w:type="dxa"/>
            <w:shd w:val="clear" w:color="auto" w:fill="auto"/>
          </w:tcPr>
          <w:p w14:paraId="2B7439EF" w14:textId="77777777" w:rsidR="0056707E" w:rsidRPr="00A57338" w:rsidRDefault="0056707E" w:rsidP="00293A93">
            <w:pPr>
              <w:rPr>
                <w:rFonts w:ascii="Calisto MT" w:hAnsi="Calisto MT"/>
                <w:b/>
              </w:rPr>
            </w:pPr>
          </w:p>
        </w:tc>
        <w:tc>
          <w:tcPr>
            <w:tcW w:w="3961" w:type="dxa"/>
            <w:shd w:val="clear" w:color="auto" w:fill="auto"/>
          </w:tcPr>
          <w:p w14:paraId="24DF4CEF" w14:textId="77777777" w:rsidR="0056707E" w:rsidRPr="00A57338" w:rsidRDefault="0056707E" w:rsidP="00293A93">
            <w:pPr>
              <w:tabs>
                <w:tab w:val="left" w:pos="1800"/>
              </w:tabs>
              <w:spacing w:after="120"/>
              <w:rPr>
                <w:rFonts w:ascii="Calisto MT" w:hAnsi="Calisto MT"/>
                <w:b/>
                <w:color w:val="663300"/>
              </w:rPr>
            </w:pPr>
            <w:r w:rsidRPr="00A57338">
              <w:rPr>
                <w:rFonts w:ascii="Calisto MT" w:hAnsi="Calisto MT"/>
                <w:b/>
                <w:color w:val="663300"/>
                <w:u w:val="single"/>
              </w:rPr>
              <w:t>Encadré par :</w:t>
            </w:r>
          </w:p>
        </w:tc>
      </w:tr>
      <w:tr w:rsidR="0056707E" w:rsidRPr="00A57338" w14:paraId="01B6BB9C" w14:textId="77777777" w:rsidTr="0056707E">
        <w:trPr>
          <w:jc w:val="center"/>
        </w:trPr>
        <w:tc>
          <w:tcPr>
            <w:tcW w:w="4320" w:type="dxa"/>
            <w:shd w:val="clear" w:color="auto" w:fill="auto"/>
          </w:tcPr>
          <w:p w14:paraId="33E9C2B0" w14:textId="2231589A" w:rsidR="0056707E" w:rsidRPr="00A57338" w:rsidRDefault="0056707E" w:rsidP="00293A93">
            <w:pPr>
              <w:spacing w:after="80"/>
              <w:rPr>
                <w:rFonts w:ascii="Calisto MT" w:hAnsi="Calisto MT"/>
                <w:bCs/>
                <w:sz w:val="20"/>
                <w:szCs w:val="20"/>
              </w:rPr>
            </w:pPr>
            <w:r w:rsidRPr="00A57338">
              <w:rPr>
                <w:rFonts w:ascii="Calisto MT" w:hAnsi="Calisto MT"/>
                <w:b/>
                <w:sz w:val="22"/>
                <w:szCs w:val="22"/>
              </w:rPr>
              <w:t>M. :</w:t>
            </w:r>
            <w:r w:rsidRPr="00A57338">
              <w:rPr>
                <w:rFonts w:ascii="Calisto MT" w:hAnsi="Calisto MT"/>
                <w:b/>
              </w:rPr>
              <w:tab/>
            </w:r>
            <w:r w:rsidR="00F13F52">
              <w:rPr>
                <w:rFonts w:ascii="Calisto MT" w:hAnsi="Calisto MT"/>
                <w:bCs/>
                <w:sz w:val="22"/>
                <w:szCs w:val="22"/>
              </w:rPr>
              <w:t xml:space="preserve">LAKFIFI </w:t>
            </w:r>
            <w:proofErr w:type="spellStart"/>
            <w:r w:rsidR="00F13F52">
              <w:rPr>
                <w:rFonts w:ascii="Calisto MT" w:hAnsi="Calisto MT"/>
                <w:bCs/>
                <w:sz w:val="22"/>
                <w:szCs w:val="22"/>
              </w:rPr>
              <w:t>Abdelhalim</w:t>
            </w:r>
            <w:proofErr w:type="spellEnd"/>
          </w:p>
          <w:p w14:paraId="29DE973B" w14:textId="77777777" w:rsidR="0056707E" w:rsidRPr="00A57338" w:rsidRDefault="0056707E" w:rsidP="00293A93">
            <w:pPr>
              <w:tabs>
                <w:tab w:val="left" w:pos="3570"/>
              </w:tabs>
              <w:spacing w:after="80"/>
              <w:rPr>
                <w:rFonts w:ascii="Calisto MT" w:hAnsi="Calisto MT"/>
                <w:b/>
                <w:sz w:val="22"/>
                <w:szCs w:val="22"/>
              </w:rPr>
            </w:pPr>
            <w:r w:rsidRPr="00A57338">
              <w:rPr>
                <w:rFonts w:ascii="Calisto MT" w:hAnsi="Calisto MT"/>
                <w:b/>
                <w:sz w:val="22"/>
                <w:szCs w:val="22"/>
              </w:rPr>
              <w:t xml:space="preserve">En collaboration avec </w:t>
            </w:r>
            <w:r w:rsidRPr="00A57338">
              <w:rPr>
                <w:rFonts w:ascii="Calisto MT" w:hAnsi="Calisto MT"/>
                <w:b/>
                <w:sz w:val="22"/>
                <w:szCs w:val="22"/>
              </w:rPr>
              <w:tab/>
            </w:r>
          </w:p>
          <w:p w14:paraId="5B5C7C3D" w14:textId="254CE132" w:rsidR="0056707E" w:rsidRPr="00A57338" w:rsidRDefault="0056707E" w:rsidP="00293A93">
            <w:pPr>
              <w:spacing w:after="80"/>
              <w:rPr>
                <w:rFonts w:ascii="Calisto MT" w:hAnsi="Calisto MT"/>
                <w:b/>
              </w:rPr>
            </w:pPr>
            <w:r w:rsidRPr="00A57338">
              <w:rPr>
                <w:rFonts w:ascii="Calisto MT" w:hAnsi="Calisto MT"/>
                <w:b/>
              </w:rPr>
              <w:t>M. :</w:t>
            </w:r>
            <w:r w:rsidRPr="00A57338">
              <w:rPr>
                <w:rFonts w:ascii="Calisto MT" w:hAnsi="Calisto MT"/>
                <w:b/>
              </w:rPr>
              <w:tab/>
            </w:r>
            <w:r w:rsidR="00F13F52">
              <w:rPr>
                <w:rFonts w:ascii="Calisto MT" w:hAnsi="Calisto MT"/>
                <w:bCs/>
                <w:sz w:val="22"/>
                <w:szCs w:val="22"/>
              </w:rPr>
              <w:t xml:space="preserve">Zakaria </w:t>
            </w:r>
            <w:proofErr w:type="spellStart"/>
            <w:r w:rsidR="00F13F52">
              <w:rPr>
                <w:rFonts w:ascii="Calisto MT" w:hAnsi="Calisto MT"/>
                <w:bCs/>
                <w:sz w:val="22"/>
                <w:szCs w:val="22"/>
              </w:rPr>
              <w:t>Akrabou</w:t>
            </w:r>
            <w:proofErr w:type="spellEnd"/>
          </w:p>
        </w:tc>
        <w:tc>
          <w:tcPr>
            <w:tcW w:w="236" w:type="dxa"/>
            <w:shd w:val="clear" w:color="auto" w:fill="auto"/>
          </w:tcPr>
          <w:p w14:paraId="061706C8" w14:textId="77777777" w:rsidR="0056707E" w:rsidRPr="00A57338" w:rsidRDefault="0056707E" w:rsidP="00293A93">
            <w:pPr>
              <w:spacing w:after="80"/>
              <w:rPr>
                <w:rFonts w:ascii="Calisto MT" w:hAnsi="Calisto MT"/>
                <w:b/>
              </w:rPr>
            </w:pPr>
          </w:p>
          <w:p w14:paraId="3C6BD93C" w14:textId="77777777" w:rsidR="0056707E" w:rsidRPr="00A57338" w:rsidRDefault="0056707E" w:rsidP="00293A93">
            <w:pPr>
              <w:spacing w:after="80"/>
              <w:rPr>
                <w:rFonts w:ascii="Calisto MT" w:hAnsi="Calisto MT"/>
                <w:b/>
              </w:rPr>
            </w:pPr>
          </w:p>
          <w:p w14:paraId="10799D94" w14:textId="77777777" w:rsidR="0056707E" w:rsidRPr="00A57338" w:rsidRDefault="0056707E" w:rsidP="00293A93">
            <w:pPr>
              <w:spacing w:after="80"/>
              <w:rPr>
                <w:rFonts w:ascii="Calisto MT" w:hAnsi="Calisto MT"/>
                <w:b/>
              </w:rPr>
            </w:pPr>
          </w:p>
        </w:tc>
        <w:tc>
          <w:tcPr>
            <w:tcW w:w="3961" w:type="dxa"/>
            <w:shd w:val="clear" w:color="auto" w:fill="auto"/>
          </w:tcPr>
          <w:p w14:paraId="249EF4E2" w14:textId="77777777" w:rsidR="0056707E" w:rsidRPr="00A57338" w:rsidRDefault="0056707E" w:rsidP="00293A93">
            <w:pPr>
              <w:spacing w:after="80"/>
              <w:rPr>
                <w:rFonts w:ascii="Calisto MT" w:hAnsi="Calisto MT"/>
                <w:bCs/>
                <w:sz w:val="20"/>
                <w:szCs w:val="20"/>
              </w:rPr>
            </w:pPr>
            <w:r w:rsidRPr="00A57338">
              <w:rPr>
                <w:rFonts w:ascii="Calisto MT" w:hAnsi="Calisto MT"/>
                <w:b/>
              </w:rPr>
              <w:t xml:space="preserve">M. : </w:t>
            </w:r>
            <w:r>
              <w:rPr>
                <w:rFonts w:ascii="Calisto MT" w:hAnsi="Calisto MT"/>
                <w:bCs/>
                <w:sz w:val="20"/>
                <w:szCs w:val="20"/>
              </w:rPr>
              <w:t>TAIBI Zouhir</w:t>
            </w:r>
          </w:p>
          <w:p w14:paraId="01254BD6" w14:textId="77777777" w:rsidR="0056707E" w:rsidRPr="00A57338" w:rsidRDefault="0056707E" w:rsidP="00293A93">
            <w:pPr>
              <w:spacing w:after="80"/>
              <w:rPr>
                <w:rFonts w:ascii="Calisto MT" w:hAnsi="Calisto MT"/>
                <w:b/>
              </w:rPr>
            </w:pPr>
          </w:p>
          <w:p w14:paraId="0EDAFA08" w14:textId="77777777" w:rsidR="0056707E" w:rsidRPr="00A57338" w:rsidRDefault="0056707E" w:rsidP="00293A93">
            <w:pPr>
              <w:spacing w:after="80"/>
              <w:rPr>
                <w:rFonts w:ascii="Calisto MT" w:hAnsi="Calisto MT"/>
                <w:b/>
              </w:rPr>
            </w:pPr>
          </w:p>
        </w:tc>
      </w:tr>
      <w:tr w:rsidR="0056707E" w:rsidRPr="00A57338" w14:paraId="241CE5A0" w14:textId="77777777" w:rsidTr="0056707E">
        <w:trPr>
          <w:jc w:val="center"/>
        </w:trPr>
        <w:tc>
          <w:tcPr>
            <w:tcW w:w="4320" w:type="dxa"/>
            <w:shd w:val="clear" w:color="auto" w:fill="auto"/>
          </w:tcPr>
          <w:p w14:paraId="00E302E2" w14:textId="77777777" w:rsidR="0056707E" w:rsidRPr="00A57338" w:rsidRDefault="0056707E" w:rsidP="00293A93">
            <w:pPr>
              <w:spacing w:after="80"/>
              <w:rPr>
                <w:rFonts w:ascii="Calisto MT" w:hAnsi="Calisto MT"/>
                <w:b/>
                <w:sz w:val="22"/>
                <w:szCs w:val="22"/>
              </w:rPr>
            </w:pPr>
          </w:p>
        </w:tc>
        <w:tc>
          <w:tcPr>
            <w:tcW w:w="236" w:type="dxa"/>
            <w:shd w:val="clear" w:color="auto" w:fill="auto"/>
          </w:tcPr>
          <w:p w14:paraId="1FF248CF" w14:textId="77777777" w:rsidR="0056707E" w:rsidRPr="00A57338" w:rsidRDefault="0056707E" w:rsidP="00293A93">
            <w:pPr>
              <w:spacing w:after="80"/>
              <w:rPr>
                <w:rFonts w:ascii="Calisto MT" w:hAnsi="Calisto MT"/>
                <w:b/>
              </w:rPr>
            </w:pPr>
          </w:p>
        </w:tc>
        <w:tc>
          <w:tcPr>
            <w:tcW w:w="3961" w:type="dxa"/>
            <w:shd w:val="clear" w:color="auto" w:fill="auto"/>
          </w:tcPr>
          <w:p w14:paraId="2CDFE33A" w14:textId="77777777" w:rsidR="0056707E" w:rsidRPr="00A57338" w:rsidRDefault="0056707E" w:rsidP="00293A93">
            <w:pPr>
              <w:spacing w:after="80"/>
              <w:rPr>
                <w:rFonts w:ascii="Calisto MT" w:hAnsi="Calisto MT"/>
                <w:b/>
              </w:rPr>
            </w:pPr>
          </w:p>
        </w:tc>
      </w:tr>
    </w:tbl>
    <w:p w14:paraId="2A319E97" w14:textId="0656ABD0" w:rsidR="0056707E" w:rsidRDefault="00427331" w:rsidP="0056707E">
      <w:pPr>
        <w:rPr>
          <w:rFonts w:ascii="Calisto MT" w:hAnsi="Calisto MT"/>
          <w:color w:val="663300"/>
          <w:u w:val="single"/>
        </w:rPr>
      </w:pPr>
      <w:r>
        <w:rPr>
          <w:rFonts w:ascii="Calisto MT" w:hAnsi="Calisto MT"/>
          <w:noProof/>
          <w:color w:val="663300"/>
          <w:u w:val="single"/>
        </w:rPr>
        <w:drawing>
          <wp:anchor distT="0" distB="0" distL="114300" distR="114300" simplePos="0" relativeHeight="251687936" behindDoc="1" locked="0" layoutInCell="1" allowOverlap="1" wp14:anchorId="3BF1E00D" wp14:editId="297E249A">
            <wp:simplePos x="0" y="0"/>
            <wp:positionH relativeFrom="margin">
              <wp:posOffset>1172210</wp:posOffset>
            </wp:positionH>
            <wp:positionV relativeFrom="paragraph">
              <wp:posOffset>8255</wp:posOffset>
            </wp:positionV>
            <wp:extent cx="3627120" cy="1570355"/>
            <wp:effectExtent l="0" t="0" r="0" b="0"/>
            <wp:wrapTight wrapText="bothSides">
              <wp:wrapPolygon edited="0">
                <wp:start x="0" y="0"/>
                <wp:lineTo x="0" y="21224"/>
                <wp:lineTo x="21441" y="21224"/>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7120" cy="1570355"/>
                    </a:xfrm>
                    <a:prstGeom prst="rect">
                      <a:avLst/>
                    </a:prstGeom>
                  </pic:spPr>
                </pic:pic>
              </a:graphicData>
            </a:graphic>
            <wp14:sizeRelH relativeFrom="margin">
              <wp14:pctWidth>0</wp14:pctWidth>
            </wp14:sizeRelH>
            <wp14:sizeRelV relativeFrom="margin">
              <wp14:pctHeight>0</wp14:pctHeight>
            </wp14:sizeRelV>
          </wp:anchor>
        </w:drawing>
      </w:r>
    </w:p>
    <w:p w14:paraId="5DB3D600" w14:textId="15B971FD" w:rsidR="0056707E" w:rsidRDefault="0056707E" w:rsidP="0056707E">
      <w:pPr>
        <w:rPr>
          <w:rFonts w:ascii="Calisto MT" w:hAnsi="Calisto MT"/>
          <w:color w:val="663300"/>
          <w:u w:val="single"/>
        </w:rPr>
      </w:pPr>
    </w:p>
    <w:p w14:paraId="5BF659F8" w14:textId="15331A70" w:rsidR="0056707E" w:rsidRDefault="0056707E" w:rsidP="0056707E">
      <w:pPr>
        <w:rPr>
          <w:rFonts w:ascii="Calisto MT" w:hAnsi="Calisto MT"/>
          <w:color w:val="663300"/>
          <w:u w:val="single"/>
        </w:rPr>
      </w:pPr>
    </w:p>
    <w:p w14:paraId="6669DDEA" w14:textId="13A9AA0C" w:rsidR="0056707E" w:rsidRDefault="0056707E" w:rsidP="0056707E">
      <w:pPr>
        <w:rPr>
          <w:rFonts w:ascii="Calisto MT" w:hAnsi="Calisto MT"/>
          <w:color w:val="663300"/>
          <w:u w:val="single"/>
        </w:rPr>
      </w:pPr>
    </w:p>
    <w:p w14:paraId="0E05ED15" w14:textId="53ED6DE1" w:rsidR="0056707E" w:rsidRDefault="0056707E" w:rsidP="0056707E">
      <w:pPr>
        <w:rPr>
          <w:rFonts w:ascii="Calisto MT" w:hAnsi="Calisto MT"/>
          <w:color w:val="663300"/>
          <w:u w:val="single"/>
        </w:rPr>
      </w:pPr>
    </w:p>
    <w:p w14:paraId="01A59098" w14:textId="75BFF417" w:rsidR="0056707E" w:rsidRDefault="0056707E" w:rsidP="0056707E">
      <w:pPr>
        <w:rPr>
          <w:rFonts w:ascii="Calisto MT" w:hAnsi="Calisto MT"/>
          <w:color w:val="663300"/>
          <w:u w:val="single"/>
        </w:rPr>
      </w:pPr>
    </w:p>
    <w:p w14:paraId="314F8205" w14:textId="28F6D942" w:rsidR="0056707E" w:rsidRDefault="0056707E" w:rsidP="0056707E">
      <w:pPr>
        <w:rPr>
          <w:rFonts w:ascii="Calisto MT" w:hAnsi="Calisto MT"/>
          <w:color w:val="663300"/>
          <w:u w:val="single"/>
        </w:rPr>
      </w:pPr>
    </w:p>
    <w:p w14:paraId="5A61FAA7" w14:textId="77777777" w:rsidR="0056707E" w:rsidRDefault="0056707E" w:rsidP="0056707E">
      <w:pPr>
        <w:rPr>
          <w:rFonts w:ascii="Calisto MT" w:hAnsi="Calisto MT"/>
          <w:color w:val="663300"/>
          <w:u w:val="single"/>
        </w:rPr>
      </w:pPr>
    </w:p>
    <w:p w14:paraId="6BE0DD08" w14:textId="77777777" w:rsidR="0056707E" w:rsidRDefault="0056707E" w:rsidP="0056707E">
      <w:pPr>
        <w:rPr>
          <w:rFonts w:ascii="Calisto MT" w:hAnsi="Calisto MT"/>
          <w:color w:val="663300"/>
          <w:u w:val="single"/>
        </w:rPr>
      </w:pPr>
    </w:p>
    <w:p w14:paraId="21ADB083" w14:textId="6E2B461F" w:rsidR="0056707E" w:rsidRDefault="0056707E" w:rsidP="0056707E">
      <w:pPr>
        <w:rPr>
          <w:rFonts w:ascii="Calisto MT" w:hAnsi="Calisto MT"/>
          <w:color w:val="663300"/>
          <w:u w:val="single"/>
        </w:rPr>
      </w:pPr>
    </w:p>
    <w:p w14:paraId="5B972136" w14:textId="6EBC62FB" w:rsidR="0056707E" w:rsidRDefault="0056707E" w:rsidP="0056707E">
      <w:pPr>
        <w:jc w:val="center"/>
        <w:rPr>
          <w:rFonts w:ascii="Calisto MT" w:hAnsi="Calisto MT"/>
          <w:color w:val="663300"/>
          <w:u w:val="single"/>
        </w:rPr>
      </w:pPr>
      <w:r w:rsidRPr="000873D9">
        <w:rPr>
          <w:rFonts w:ascii="Calisto MT" w:hAnsi="Calisto MT"/>
          <w:color w:val="663300"/>
          <w:u w:val="single"/>
        </w:rPr>
        <w:t xml:space="preserve">Année : </w:t>
      </w:r>
      <w:r>
        <w:rPr>
          <w:rFonts w:ascii="Calisto MT" w:hAnsi="Calisto MT"/>
          <w:color w:val="663300"/>
          <w:u w:val="single"/>
        </w:rPr>
        <w:t>2020-2021</w:t>
      </w:r>
    </w:p>
    <w:p w14:paraId="7AF6C242" w14:textId="2BBA9FBF" w:rsidR="0056707E" w:rsidRDefault="0056707E" w:rsidP="0056707E">
      <w:pPr>
        <w:jc w:val="center"/>
        <w:rPr>
          <w:rStyle w:val="lev"/>
          <w:rFonts w:ascii="Lucida Calligraphy" w:hAnsi="Lucida Calligraphy"/>
          <w:sz w:val="36"/>
          <w:szCs w:val="36"/>
        </w:rPr>
      </w:pPr>
    </w:p>
    <w:p w14:paraId="4CEA76D7" w14:textId="77777777" w:rsidR="0056707E" w:rsidRDefault="0056707E" w:rsidP="0056707E">
      <w:pPr>
        <w:jc w:val="center"/>
        <w:rPr>
          <w:rStyle w:val="lev"/>
          <w:rFonts w:ascii="Lucida Calligraphy" w:hAnsi="Lucida Calligraphy"/>
          <w:sz w:val="36"/>
          <w:szCs w:val="36"/>
        </w:rPr>
      </w:pPr>
    </w:p>
    <w:p w14:paraId="4C626C29" w14:textId="71090F5F" w:rsidR="0056707E" w:rsidRPr="0056707E" w:rsidRDefault="0056707E" w:rsidP="0056707E">
      <w:pPr>
        <w:jc w:val="center"/>
        <w:rPr>
          <w:rStyle w:val="lev"/>
          <w:rFonts w:ascii="Lucida Calligraphy" w:hAnsi="Lucida Calligraphy"/>
          <w:color w:val="44546A"/>
          <w:kern w:val="32"/>
          <w:sz w:val="36"/>
          <w:szCs w:val="36"/>
        </w:rPr>
      </w:pPr>
      <w:r w:rsidRPr="0056707E">
        <w:rPr>
          <w:rStyle w:val="lev"/>
          <w:rFonts w:ascii="Lucida Calligraphy" w:hAnsi="Lucida Calligraphy"/>
          <w:sz w:val="36"/>
          <w:szCs w:val="36"/>
        </w:rPr>
        <w:t>Dédicace</w:t>
      </w:r>
    </w:p>
    <w:p w14:paraId="6CBADA0B" w14:textId="160BD13B" w:rsidR="0056707E" w:rsidRPr="0056707E" w:rsidRDefault="0056707E" w:rsidP="0056707E">
      <w:pPr>
        <w:rPr>
          <w:rStyle w:val="lev"/>
          <w:rFonts w:ascii="Lucida Calligraphy" w:hAnsi="Lucida Calligraphy"/>
          <w:color w:val="44546A"/>
          <w:kern w:val="32"/>
          <w:sz w:val="36"/>
          <w:szCs w:val="36"/>
        </w:rPr>
      </w:pPr>
    </w:p>
    <w:p w14:paraId="51189ED1" w14:textId="676E9E48" w:rsidR="0056707E" w:rsidRDefault="0056707E" w:rsidP="0056707E">
      <w:pPr>
        <w:spacing w:after="160" w:line="259" w:lineRule="auto"/>
        <w:jc w:val="both"/>
        <w:rPr>
          <w:rFonts w:ascii="Calisto MT" w:hAnsi="Calisto MT"/>
          <w:color w:val="663300"/>
          <w:u w:val="single"/>
        </w:rPr>
      </w:pPr>
    </w:p>
    <w:p w14:paraId="317B3E9B" w14:textId="77777777" w:rsidR="0056707E" w:rsidRDefault="0056707E" w:rsidP="0056707E"/>
    <w:p w14:paraId="683711ED" w14:textId="77777777" w:rsidR="0056707E" w:rsidRDefault="0056707E" w:rsidP="0056707E"/>
    <w:p w14:paraId="56EC01BC" w14:textId="77777777" w:rsidR="0056707E" w:rsidRDefault="0056707E" w:rsidP="0056707E"/>
    <w:p w14:paraId="49EA12C4" w14:textId="77777777" w:rsidR="0056707E" w:rsidRDefault="0056707E" w:rsidP="0056707E"/>
    <w:p w14:paraId="3105DBA1" w14:textId="370B5C8B" w:rsidR="0056707E" w:rsidRDefault="0056707E" w:rsidP="001F1A7A">
      <w:pPr>
        <w:spacing w:line="360" w:lineRule="auto"/>
        <w:jc w:val="both"/>
      </w:pPr>
      <w:r>
        <w:t>Nous dédions ce travail à nos chers parents qui nous ont efficacement soutenus, et nous espérons que ce travail sera pour eux un témoignage de nos vives reconnaissances et nos amours filiales. Que Dieu vous garde et vous procure longue vie et santé.</w:t>
      </w:r>
    </w:p>
    <w:p w14:paraId="26CBACAE" w14:textId="5D8A20E4" w:rsidR="00E778B7" w:rsidRDefault="0056707E" w:rsidP="001F1A7A">
      <w:pPr>
        <w:spacing w:line="360" w:lineRule="auto"/>
        <w:jc w:val="both"/>
      </w:pPr>
      <w:r>
        <w:t>Nous dédions aussi ce travail à nos frères, nos sœurs, ainsi que nos amis pour leurs appuis et encouragements à nous dans cette période</w:t>
      </w:r>
    </w:p>
    <w:p w14:paraId="171CA246" w14:textId="77777777" w:rsidR="00E778B7" w:rsidRDefault="00E778B7">
      <w:pPr>
        <w:spacing w:after="160" w:line="259" w:lineRule="auto"/>
      </w:pPr>
      <w:r>
        <w:br w:type="page"/>
      </w:r>
    </w:p>
    <w:p w14:paraId="0AABD9A3" w14:textId="2721A2EA" w:rsidR="00E778B7" w:rsidRDefault="00E778B7" w:rsidP="00E778B7">
      <w:pPr>
        <w:pStyle w:val="Titre1"/>
        <w:spacing w:after="240"/>
        <w:jc w:val="center"/>
        <w:rPr>
          <w:rStyle w:val="lev"/>
          <w:rFonts w:ascii="Lucida Calligraphy" w:hAnsi="Lucida Calligraphy" w:cs="Times New Roman"/>
          <w:color w:val="auto"/>
          <w:sz w:val="36"/>
          <w:szCs w:val="36"/>
        </w:rPr>
      </w:pPr>
      <w:bookmarkStart w:id="1" w:name="_Toc328227172"/>
      <w:bookmarkStart w:id="2" w:name="_Toc11401866"/>
      <w:bookmarkStart w:id="3" w:name="_Toc11402930"/>
      <w:bookmarkStart w:id="4" w:name="_Toc11403057"/>
      <w:bookmarkStart w:id="5" w:name="_Toc12997935"/>
      <w:r w:rsidRPr="00E778B7">
        <w:rPr>
          <w:rStyle w:val="lev"/>
          <w:rFonts w:ascii="Lucida Calligraphy" w:hAnsi="Lucida Calligraphy" w:cs="Times New Roman"/>
          <w:color w:val="auto"/>
          <w:sz w:val="36"/>
          <w:szCs w:val="36"/>
        </w:rPr>
        <w:lastRenderedPageBreak/>
        <w:t>Remerciements</w:t>
      </w:r>
      <w:bookmarkEnd w:id="1"/>
      <w:bookmarkEnd w:id="2"/>
      <w:bookmarkEnd w:id="3"/>
      <w:bookmarkEnd w:id="4"/>
      <w:bookmarkEnd w:id="5"/>
    </w:p>
    <w:p w14:paraId="0777F3EA" w14:textId="1FD51D05" w:rsidR="001F1A7A" w:rsidRDefault="001F1A7A" w:rsidP="001F1A7A"/>
    <w:p w14:paraId="4DC70775" w14:textId="6775E7A5" w:rsidR="001F1A7A" w:rsidRDefault="001F1A7A" w:rsidP="001F1A7A"/>
    <w:p w14:paraId="3144A478" w14:textId="31666F47" w:rsidR="001F1A7A" w:rsidRDefault="001F1A7A" w:rsidP="001F1A7A"/>
    <w:p w14:paraId="41C7CEE9" w14:textId="29598B80" w:rsidR="001F1A7A" w:rsidRDefault="001F1A7A" w:rsidP="001F1A7A"/>
    <w:p w14:paraId="6B497295" w14:textId="77777777" w:rsidR="001F1A7A" w:rsidRPr="001F1A7A" w:rsidRDefault="001F1A7A" w:rsidP="001F1A7A"/>
    <w:p w14:paraId="6C1C72CC" w14:textId="77777777" w:rsidR="00E778B7" w:rsidRPr="00E778B7" w:rsidRDefault="00E778B7" w:rsidP="001F1A7A">
      <w:pPr>
        <w:spacing w:line="360" w:lineRule="auto"/>
        <w:jc w:val="both"/>
        <w:rPr>
          <w:rFonts w:cs="Calibri"/>
        </w:rPr>
      </w:pPr>
      <w:r w:rsidRPr="00E778B7">
        <w:rPr>
          <w:rFonts w:cs="Calibri"/>
        </w:rPr>
        <w:t xml:space="preserve">Le travail présenté dans ce mémoire a été effectué dans le cadre du projet de fin d’étude de la première année du diplôme Technicien Spécialisé en Développement Informatique à l’école MIAGE de salé. </w:t>
      </w:r>
    </w:p>
    <w:p w14:paraId="1A6CFB0A" w14:textId="66EDA0A4" w:rsidR="00E778B7" w:rsidRPr="00E778B7" w:rsidRDefault="00E778B7" w:rsidP="001F1A7A">
      <w:pPr>
        <w:spacing w:line="360" w:lineRule="auto"/>
        <w:jc w:val="both"/>
        <w:rPr>
          <w:rFonts w:cs="Calibri"/>
        </w:rPr>
      </w:pPr>
      <w:r w:rsidRPr="00E778B7">
        <w:rPr>
          <w:rFonts w:cs="Calibri"/>
        </w:rPr>
        <w:t>En premier lieu, toute notre considération et gratitude sont adressées au Professeur Mr ZO</w:t>
      </w:r>
      <w:r w:rsidR="00961C41">
        <w:rPr>
          <w:rFonts w:cs="Calibri"/>
        </w:rPr>
        <w:t>U</w:t>
      </w:r>
      <w:r w:rsidRPr="00E778B7">
        <w:rPr>
          <w:rFonts w:cs="Calibri"/>
        </w:rPr>
        <w:t xml:space="preserve">HIR TAIBI, qui nous a assistés pour mener à bien ce projet, </w:t>
      </w:r>
    </w:p>
    <w:p w14:paraId="61E77D15" w14:textId="77777777" w:rsidR="00E778B7" w:rsidRPr="00E778B7" w:rsidRDefault="00E778B7" w:rsidP="001F1A7A">
      <w:pPr>
        <w:spacing w:line="360" w:lineRule="auto"/>
        <w:jc w:val="both"/>
        <w:rPr>
          <w:rFonts w:cs="Calibri"/>
        </w:rPr>
      </w:pPr>
      <w:r w:rsidRPr="00E778B7">
        <w:rPr>
          <w:rFonts w:cs="Calibri"/>
        </w:rPr>
        <w:t xml:space="preserve">Nos remerciements vont également à tous les professeurs et Notre directrice ASMAE HAIDA qui nous ont assuré une formation complète durant notre première année en Développement Informatique. </w:t>
      </w:r>
    </w:p>
    <w:p w14:paraId="08B66F4A" w14:textId="77777777" w:rsidR="00E778B7" w:rsidRPr="00E778B7" w:rsidRDefault="00E778B7" w:rsidP="001F1A7A">
      <w:pPr>
        <w:spacing w:line="360" w:lineRule="auto"/>
        <w:jc w:val="both"/>
        <w:rPr>
          <w:rFonts w:cs="Calibri"/>
        </w:rPr>
      </w:pPr>
      <w:r w:rsidRPr="00E778B7">
        <w:rPr>
          <w:rFonts w:cs="Calibri"/>
        </w:rPr>
        <w:t>Nous tenons à remercier les membres du jury pour avoir accepté de juger notre projet.</w:t>
      </w:r>
    </w:p>
    <w:p w14:paraId="59D8297F" w14:textId="77777777" w:rsidR="00E778B7" w:rsidRPr="00E778B7" w:rsidRDefault="00E778B7" w:rsidP="001F1A7A">
      <w:pPr>
        <w:spacing w:line="360" w:lineRule="auto"/>
        <w:jc w:val="both"/>
        <w:rPr>
          <w:rFonts w:cs="Calibri"/>
        </w:rPr>
      </w:pPr>
      <w:r w:rsidRPr="00E778B7">
        <w:rPr>
          <w:rFonts w:cs="Calibri"/>
        </w:rPr>
        <w:t>Afin de n’oublier personne, nous remercions tous ceux qui ont participé, de près ou de loin, à la réalisation de ce travail</w:t>
      </w:r>
    </w:p>
    <w:p w14:paraId="0545B053" w14:textId="53A5677F" w:rsidR="00E778B7" w:rsidRDefault="00E778B7" w:rsidP="00E778B7">
      <w:pPr>
        <w:spacing w:line="360" w:lineRule="auto"/>
      </w:pPr>
    </w:p>
    <w:p w14:paraId="0B8046AF" w14:textId="77777777" w:rsidR="00E778B7" w:rsidRDefault="00E778B7">
      <w:pPr>
        <w:spacing w:after="160" w:line="259" w:lineRule="auto"/>
      </w:pPr>
      <w:r>
        <w:br w:type="page"/>
      </w:r>
    </w:p>
    <w:p w14:paraId="37D0D059" w14:textId="765F5B0B" w:rsidR="00E778B7" w:rsidRDefault="00E778B7" w:rsidP="00E778B7">
      <w:pPr>
        <w:jc w:val="center"/>
        <w:rPr>
          <w:b/>
          <w:bCs/>
          <w:sz w:val="36"/>
          <w:szCs w:val="36"/>
        </w:rPr>
      </w:pPr>
      <w:r w:rsidRPr="00E778B7">
        <w:rPr>
          <w:b/>
          <w:bCs/>
          <w:sz w:val="36"/>
          <w:szCs w:val="36"/>
        </w:rPr>
        <w:lastRenderedPageBreak/>
        <w:t>Résumé</w:t>
      </w:r>
    </w:p>
    <w:p w14:paraId="4334AFCE" w14:textId="119D78E4" w:rsidR="00E778B7" w:rsidRDefault="00E778B7" w:rsidP="00E778B7">
      <w:pPr>
        <w:jc w:val="center"/>
        <w:rPr>
          <w:b/>
          <w:bCs/>
          <w:sz w:val="36"/>
          <w:szCs w:val="36"/>
        </w:rPr>
      </w:pPr>
    </w:p>
    <w:p w14:paraId="61337FF8" w14:textId="0FC12F54" w:rsidR="00E778B7" w:rsidRDefault="00E778B7" w:rsidP="00E778B7">
      <w:pPr>
        <w:jc w:val="center"/>
        <w:rPr>
          <w:b/>
          <w:bCs/>
          <w:sz w:val="36"/>
          <w:szCs w:val="36"/>
        </w:rPr>
      </w:pPr>
    </w:p>
    <w:p w14:paraId="01416204" w14:textId="77777777" w:rsidR="00E778B7" w:rsidRDefault="00E778B7" w:rsidP="00E778B7">
      <w:pPr>
        <w:jc w:val="center"/>
        <w:rPr>
          <w:b/>
          <w:bCs/>
          <w:sz w:val="36"/>
          <w:szCs w:val="36"/>
        </w:rPr>
      </w:pPr>
    </w:p>
    <w:p w14:paraId="303F90A9" w14:textId="77777777" w:rsidR="00E778B7" w:rsidRDefault="00E778B7" w:rsidP="00E778B7">
      <w:pPr>
        <w:jc w:val="center"/>
        <w:rPr>
          <w:b/>
          <w:bCs/>
          <w:sz w:val="36"/>
          <w:szCs w:val="36"/>
        </w:rPr>
      </w:pPr>
    </w:p>
    <w:p w14:paraId="28083F3F" w14:textId="77777777" w:rsidR="00E778B7" w:rsidRPr="00503AD0" w:rsidRDefault="00E778B7" w:rsidP="001F1A7A">
      <w:pPr>
        <w:spacing w:line="360" w:lineRule="auto"/>
        <w:jc w:val="both"/>
        <w:rPr>
          <w:b/>
          <w:bCs/>
        </w:rPr>
      </w:pPr>
      <w:r w:rsidRPr="00503AD0">
        <w:rPr>
          <w:b/>
          <w:bCs/>
        </w:rPr>
        <w:t>Résumé en français :</w:t>
      </w:r>
    </w:p>
    <w:p w14:paraId="5F6F252F" w14:textId="013583F8" w:rsidR="00E778B7" w:rsidRDefault="00E778B7" w:rsidP="001F1A7A">
      <w:pPr>
        <w:spacing w:line="360" w:lineRule="auto"/>
        <w:jc w:val="both"/>
      </w:pPr>
      <w:r w:rsidRPr="008623D3">
        <w:t>L’application spécialement conçu pour gérer les tâches administratives quotidiennes des écoles. Un logiciel de gestion scolaire permet aux écoles de surveiller numériquement les activités quotidiennes ainsi que de gérer toutes les ressources et informations sur une seule plateforme. À l'heure actuelle, la plupart des écoles utilisent un logiciel de gestion scolaire pour augmenter l'efficacité, la productivité et donc gagner beaucoup de temps pour effectuer diverses opérations administratives. Ces logiciels aident également à réduire la pression liée à la gestion d'énormes données des écoles.</w:t>
      </w:r>
      <w:r w:rsidR="00293A93">
        <w:t xml:space="preserve"> </w:t>
      </w:r>
    </w:p>
    <w:p w14:paraId="45F258FC" w14:textId="57B78ABB" w:rsidR="00E778B7" w:rsidRPr="00E778B7" w:rsidRDefault="00E778B7" w:rsidP="001F1A7A">
      <w:pPr>
        <w:spacing w:line="360" w:lineRule="auto"/>
        <w:jc w:val="both"/>
        <w:rPr>
          <w:b/>
          <w:bCs/>
          <w:lang w:val="en-US"/>
        </w:rPr>
      </w:pPr>
      <w:r w:rsidRPr="00E778B7">
        <w:rPr>
          <w:b/>
          <w:bCs/>
          <w:lang w:val="en-US"/>
        </w:rPr>
        <w:t>Abstract</w:t>
      </w:r>
      <w:r w:rsidR="00293A93">
        <w:rPr>
          <w:b/>
          <w:bCs/>
          <w:lang w:val="en-US"/>
        </w:rPr>
        <w:t xml:space="preserve"> (</w:t>
      </w:r>
      <w:r w:rsidR="00427331" w:rsidRPr="00427331">
        <w:rPr>
          <w:lang w:val="en-US"/>
        </w:rPr>
        <w:t>Resume</w:t>
      </w:r>
      <w:r w:rsidR="00293A93" w:rsidRPr="00427331">
        <w:rPr>
          <w:lang w:val="en-US"/>
        </w:rPr>
        <w:t xml:space="preserve"> version Anglais</w:t>
      </w:r>
      <w:r w:rsidR="00293A93">
        <w:rPr>
          <w:b/>
          <w:bCs/>
          <w:lang w:val="en-US"/>
        </w:rPr>
        <w:t>)</w:t>
      </w:r>
      <w:r w:rsidRPr="00E778B7">
        <w:rPr>
          <w:b/>
          <w:bCs/>
          <w:lang w:val="en-US"/>
        </w:rPr>
        <w:t>:</w:t>
      </w:r>
    </w:p>
    <w:p w14:paraId="7D4C9E60" w14:textId="11B33B44" w:rsidR="00E778B7" w:rsidRDefault="00E778B7" w:rsidP="001F1A7A">
      <w:pPr>
        <w:spacing w:line="360" w:lineRule="auto"/>
        <w:jc w:val="both"/>
        <w:rPr>
          <w:lang w:val="en-US"/>
        </w:rPr>
      </w:pPr>
      <w:r w:rsidRPr="00503AD0">
        <w:rPr>
          <w:lang w:val="en-US"/>
        </w:rPr>
        <w:t>The application specially designed to manage the daily administrative tasks of schools. School management software allows schools to digitally monitor daily activities as well as manage all resources and information on a single platform. At present, most of the schools use school management software to increase efficiency, productivity and thus save a lot of time for performing various administrative operations. These software also help reduce the pressure of managing huge data from schools.</w:t>
      </w:r>
    </w:p>
    <w:p w14:paraId="23F54C96" w14:textId="2913BADB" w:rsidR="001A4BE3" w:rsidRPr="00503AD0" w:rsidRDefault="001A4BE3" w:rsidP="001A4BE3">
      <w:pPr>
        <w:spacing w:line="360" w:lineRule="auto"/>
        <w:jc w:val="center"/>
        <w:rPr>
          <w:b/>
          <w:bCs/>
          <w:lang w:val="en-US"/>
        </w:rPr>
      </w:pPr>
    </w:p>
    <w:p w14:paraId="028511CF" w14:textId="6247EE99" w:rsidR="00E778B7" w:rsidRPr="00E778B7" w:rsidRDefault="00E778B7" w:rsidP="00E778B7">
      <w:pPr>
        <w:rPr>
          <w:lang w:val="en-US"/>
        </w:rPr>
      </w:pPr>
    </w:p>
    <w:p w14:paraId="7DB63F40" w14:textId="4D00EBC1" w:rsidR="00E778B7" w:rsidRDefault="00ED1C68" w:rsidP="001A4BE3">
      <w:pPr>
        <w:spacing w:line="360" w:lineRule="auto"/>
        <w:jc w:val="center"/>
        <w:rPr>
          <w:lang w:val="en-US"/>
        </w:rPr>
      </w:pPr>
      <w:r>
        <w:rPr>
          <w:b/>
          <w:bCs/>
          <w:noProof/>
          <w:lang w:val="en-US"/>
        </w:rPr>
        <w:drawing>
          <wp:inline distT="0" distB="0" distL="0" distR="0" wp14:anchorId="287D9D7D" wp14:editId="27439820">
            <wp:extent cx="2314937" cy="2363658"/>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937" cy="2363658"/>
                    </a:xfrm>
                    <a:prstGeom prst="rect">
                      <a:avLst/>
                    </a:prstGeom>
                  </pic:spPr>
                </pic:pic>
              </a:graphicData>
            </a:graphic>
          </wp:inline>
        </w:drawing>
      </w:r>
    </w:p>
    <w:p w14:paraId="1FAB9601" w14:textId="2FC0A465" w:rsidR="00E778B7" w:rsidRDefault="00E778B7" w:rsidP="00ED1C68">
      <w:pPr>
        <w:spacing w:after="160" w:line="259" w:lineRule="auto"/>
        <w:rPr>
          <w:lang w:val="en-US"/>
        </w:rPr>
      </w:pPr>
    </w:p>
    <w:p w14:paraId="4DC3B66C" w14:textId="7BBDAA19" w:rsidR="00E778B7" w:rsidRPr="00961C41" w:rsidRDefault="00E778B7" w:rsidP="00E778B7">
      <w:pPr>
        <w:jc w:val="center"/>
        <w:rPr>
          <w:b/>
          <w:bCs/>
          <w:sz w:val="36"/>
          <w:szCs w:val="36"/>
        </w:rPr>
      </w:pPr>
      <w:r w:rsidRPr="00961C41">
        <w:rPr>
          <w:b/>
          <w:bCs/>
          <w:sz w:val="36"/>
          <w:szCs w:val="36"/>
        </w:rPr>
        <w:t>Sommaire</w:t>
      </w:r>
    </w:p>
    <w:p w14:paraId="3633778B" w14:textId="6F7DF013" w:rsidR="001F1A7A" w:rsidRPr="00961C41" w:rsidRDefault="001F1A7A" w:rsidP="00E778B7">
      <w:pPr>
        <w:jc w:val="center"/>
        <w:rPr>
          <w:b/>
          <w:bCs/>
        </w:rPr>
      </w:pPr>
    </w:p>
    <w:p w14:paraId="5EB2DE87" w14:textId="101FDDC8" w:rsidR="00B24B68" w:rsidRDefault="00B24B68" w:rsidP="00427331">
      <w:pPr>
        <w:spacing w:after="200" w:line="276" w:lineRule="auto"/>
        <w:rPr>
          <w:b/>
          <w:bCs/>
        </w:rPr>
      </w:pPr>
    </w:p>
    <w:p w14:paraId="318C010C" w14:textId="6310F675" w:rsidR="003C32AC" w:rsidRDefault="003C32AC" w:rsidP="00427331">
      <w:pPr>
        <w:spacing w:after="200" w:line="276" w:lineRule="auto"/>
        <w:rPr>
          <w:b/>
          <w:bCs/>
        </w:rPr>
      </w:pPr>
    </w:p>
    <w:bookmarkStart w:id="6" w:name="_Hlk75422791" w:displacedByCustomXml="next"/>
    <w:sdt>
      <w:sdtPr>
        <w:rPr>
          <w:rFonts w:asciiTheme="minorHAnsi" w:eastAsiaTheme="minorEastAsia" w:hAnsiTheme="minorHAnsi" w:cstheme="minorBidi"/>
          <w:color w:val="auto"/>
          <w:sz w:val="22"/>
          <w:szCs w:val="22"/>
          <w:lang w:val="fr-FR" w:eastAsia="fr-FR"/>
        </w:rPr>
        <w:id w:val="551361962"/>
        <w:docPartObj>
          <w:docPartGallery w:val="Table of Contents"/>
          <w:docPartUnique/>
        </w:docPartObj>
      </w:sdtPr>
      <w:sdtEndPr>
        <w:rPr>
          <w:rFonts w:ascii="Times New Roman" w:eastAsia="Times New Roman" w:hAnsi="Times New Roman" w:cs="Times New Roman"/>
          <w:b/>
          <w:bCs/>
          <w:sz w:val="24"/>
          <w:szCs w:val="24"/>
        </w:rPr>
      </w:sdtEndPr>
      <w:sdtContent>
        <w:p w14:paraId="434B0664" w14:textId="77777777" w:rsidR="003C32AC" w:rsidRDefault="003C32AC" w:rsidP="003C32AC">
          <w:pPr>
            <w:pStyle w:val="En-ttedetabledesmatires"/>
          </w:pPr>
          <w:r>
            <w:t>Table des matières</w:t>
          </w:r>
        </w:p>
        <w:p w14:paraId="3040F0B0" w14:textId="77777777" w:rsidR="003C32AC" w:rsidRPr="005646CF" w:rsidRDefault="003C32AC" w:rsidP="003C32AC"/>
        <w:p w14:paraId="465E58EB" w14:textId="18B7A8E9" w:rsidR="003C32AC" w:rsidRDefault="003C32AC" w:rsidP="003C32AC">
          <w:pPr>
            <w:pStyle w:val="TM1"/>
            <w:tabs>
              <w:tab w:val="right" w:leader="dot" w:pos="9062"/>
            </w:tabs>
            <w:rPr>
              <w:noProof/>
            </w:rPr>
          </w:pPr>
          <w:r>
            <w:fldChar w:fldCharType="begin"/>
          </w:r>
          <w:r>
            <w:instrText xml:space="preserve"> TOC \o "1-3" \h \z \u </w:instrText>
          </w:r>
          <w:r>
            <w:fldChar w:fldCharType="separate"/>
          </w:r>
          <w:hyperlink w:anchor="_Toc12997934" w:history="1">
            <w:r w:rsidRPr="006E0BB7">
              <w:rPr>
                <w:rStyle w:val="Lienhypertexte"/>
                <w:rFonts w:ascii="Lucida Calligraphy" w:hAnsi="Lucida Calligraphy"/>
                <w:noProof/>
              </w:rPr>
              <w:t>Dédicace</w:t>
            </w:r>
            <w:r>
              <w:rPr>
                <w:noProof/>
                <w:webHidden/>
              </w:rPr>
              <w:tab/>
            </w:r>
            <w:r w:rsidR="0050759B">
              <w:rPr>
                <w:noProof/>
                <w:webHidden/>
              </w:rPr>
              <w:t>2</w:t>
            </w:r>
          </w:hyperlink>
        </w:p>
        <w:p w14:paraId="2C860611" w14:textId="6323EF68" w:rsidR="003C32AC" w:rsidRDefault="00B05DC8" w:rsidP="003C32AC">
          <w:pPr>
            <w:pStyle w:val="TM1"/>
            <w:tabs>
              <w:tab w:val="right" w:leader="dot" w:pos="9062"/>
            </w:tabs>
            <w:rPr>
              <w:noProof/>
            </w:rPr>
          </w:pPr>
          <w:hyperlink w:anchor="_Toc12997935" w:history="1">
            <w:r w:rsidR="003C32AC" w:rsidRPr="006E0BB7">
              <w:rPr>
                <w:rStyle w:val="Lienhypertexte"/>
                <w:rFonts w:ascii="Lucida Calligraphy" w:hAnsi="Lucida Calligraphy"/>
                <w:noProof/>
              </w:rPr>
              <w:t>Remerciements</w:t>
            </w:r>
            <w:r w:rsidR="003C32AC">
              <w:rPr>
                <w:noProof/>
                <w:webHidden/>
              </w:rPr>
              <w:tab/>
            </w:r>
            <w:r w:rsidR="0050759B">
              <w:rPr>
                <w:noProof/>
                <w:webHidden/>
              </w:rPr>
              <w:t>3</w:t>
            </w:r>
          </w:hyperlink>
        </w:p>
        <w:p w14:paraId="18CCD6EA" w14:textId="41000FC9" w:rsidR="006C4FA4" w:rsidRPr="006C4FA4" w:rsidRDefault="00B05DC8" w:rsidP="00ED1C68">
          <w:pPr>
            <w:pStyle w:val="TM1"/>
            <w:tabs>
              <w:tab w:val="right" w:leader="dot" w:pos="9062"/>
            </w:tabs>
            <w:rPr>
              <w:noProof/>
            </w:rPr>
          </w:pPr>
          <w:hyperlink w:anchor="_Toc12997935" w:history="1">
            <w:r w:rsidR="003C32AC">
              <w:rPr>
                <w:noProof/>
              </w:rPr>
              <w:t>Résumé</w:t>
            </w:r>
            <w:r w:rsidR="003C32AC">
              <w:rPr>
                <w:noProof/>
                <w:webHidden/>
              </w:rPr>
              <w:tab/>
            </w:r>
            <w:r w:rsidR="0050759B">
              <w:rPr>
                <w:noProof/>
                <w:webHidden/>
              </w:rPr>
              <w:t>4</w:t>
            </w:r>
          </w:hyperlink>
        </w:p>
        <w:p w14:paraId="2CA373B9" w14:textId="7DB2BC27" w:rsidR="003C32AC" w:rsidRDefault="00B05DC8" w:rsidP="003C32AC">
          <w:pPr>
            <w:pStyle w:val="TM1"/>
            <w:tabs>
              <w:tab w:val="right" w:leader="dot" w:pos="9062"/>
            </w:tabs>
            <w:rPr>
              <w:noProof/>
            </w:rPr>
          </w:pPr>
          <w:hyperlink w:anchor="_Toc12997936" w:history="1">
            <w:r w:rsidR="003C32AC" w:rsidRPr="006E0BB7">
              <w:rPr>
                <w:rStyle w:val="Lienhypertexte"/>
                <w:rFonts w:ascii="Times New Roman" w:hAnsi="Times New Roman"/>
                <w:noProof/>
              </w:rPr>
              <w:t>Introduction générale</w:t>
            </w:r>
            <w:r w:rsidR="003C32AC">
              <w:rPr>
                <w:noProof/>
                <w:webHidden/>
              </w:rPr>
              <w:tab/>
            </w:r>
            <w:r w:rsidR="00525E71">
              <w:rPr>
                <w:noProof/>
                <w:webHidden/>
              </w:rPr>
              <w:t>6</w:t>
            </w:r>
          </w:hyperlink>
        </w:p>
        <w:p w14:paraId="159B46DE" w14:textId="6CA6D0DE" w:rsidR="003C32AC" w:rsidRDefault="00B05DC8" w:rsidP="003C32AC">
          <w:pPr>
            <w:pStyle w:val="TM1"/>
            <w:tabs>
              <w:tab w:val="right" w:leader="dot" w:pos="9062"/>
            </w:tabs>
            <w:rPr>
              <w:noProof/>
            </w:rPr>
          </w:pPr>
          <w:hyperlink w:anchor="_Toc12997937" w:history="1">
            <w:r w:rsidR="003C32AC" w:rsidRPr="006E0BB7">
              <w:rPr>
                <w:rStyle w:val="Lienhypertexte"/>
                <w:rFonts w:ascii="Times New Roman" w:hAnsi="Times New Roman"/>
                <w:noProof/>
              </w:rPr>
              <w:t>Chapitre 1 : Environnement de développement</w:t>
            </w:r>
            <w:r w:rsidR="003C32AC">
              <w:rPr>
                <w:noProof/>
                <w:webHidden/>
              </w:rPr>
              <w:tab/>
            </w:r>
          </w:hyperlink>
          <w:r w:rsidR="00525E71">
            <w:rPr>
              <w:noProof/>
            </w:rPr>
            <w:t>7</w:t>
          </w:r>
        </w:p>
        <w:p w14:paraId="00FA7125" w14:textId="32E4DCB2" w:rsidR="003C32AC" w:rsidRDefault="00B05DC8" w:rsidP="003C32AC">
          <w:pPr>
            <w:pStyle w:val="TM2"/>
            <w:tabs>
              <w:tab w:val="left" w:pos="660"/>
              <w:tab w:val="right" w:leader="dot" w:pos="9062"/>
            </w:tabs>
            <w:rPr>
              <w:rFonts w:cstheme="minorBidi"/>
              <w:noProof/>
            </w:rPr>
          </w:pPr>
          <w:hyperlink w:anchor="_Toc12997938" w:history="1">
            <w:r w:rsidR="003C32AC" w:rsidRPr="006E0BB7">
              <w:rPr>
                <w:rStyle w:val="Lienhypertexte"/>
                <w:rFonts w:ascii="Times New Roman" w:hAnsi="Times New Roman"/>
                <w:i/>
                <w:iCs/>
                <w:noProof/>
              </w:rPr>
              <w:t>1.</w:t>
            </w:r>
            <w:r w:rsidR="003C32AC">
              <w:rPr>
                <w:rFonts w:cstheme="minorBidi"/>
                <w:noProof/>
              </w:rPr>
              <w:tab/>
            </w:r>
            <w:r w:rsidR="003C32AC" w:rsidRPr="006E0BB7">
              <w:rPr>
                <w:rStyle w:val="Lienhypertexte"/>
                <w:rFonts w:ascii="Times New Roman" w:hAnsi="Times New Roman"/>
                <w:noProof/>
              </w:rPr>
              <w:t>Les outils de développement</w:t>
            </w:r>
            <w:r w:rsidR="003C32AC">
              <w:rPr>
                <w:noProof/>
                <w:webHidden/>
              </w:rPr>
              <w:tab/>
            </w:r>
            <w:r w:rsidR="003C32AC">
              <w:rPr>
                <w:noProof/>
                <w:webHidden/>
              </w:rPr>
              <w:fldChar w:fldCharType="begin"/>
            </w:r>
            <w:r w:rsidR="003C32AC">
              <w:rPr>
                <w:noProof/>
                <w:webHidden/>
              </w:rPr>
              <w:instrText xml:space="preserve"> PAGEREF _Toc12997938 \h </w:instrText>
            </w:r>
            <w:r w:rsidR="003C32AC">
              <w:rPr>
                <w:noProof/>
                <w:webHidden/>
              </w:rPr>
            </w:r>
            <w:r w:rsidR="003C32AC">
              <w:rPr>
                <w:noProof/>
                <w:webHidden/>
              </w:rPr>
              <w:fldChar w:fldCharType="separate"/>
            </w:r>
            <w:r w:rsidR="00115182">
              <w:rPr>
                <w:noProof/>
                <w:webHidden/>
              </w:rPr>
              <w:t>8</w:t>
            </w:r>
            <w:r w:rsidR="003C32AC">
              <w:rPr>
                <w:noProof/>
                <w:webHidden/>
              </w:rPr>
              <w:fldChar w:fldCharType="end"/>
            </w:r>
          </w:hyperlink>
        </w:p>
        <w:p w14:paraId="22D3384A" w14:textId="393F8E3F" w:rsidR="003C32AC" w:rsidRDefault="00B05DC8" w:rsidP="003C32AC">
          <w:pPr>
            <w:pStyle w:val="TM1"/>
            <w:tabs>
              <w:tab w:val="right" w:leader="dot" w:pos="9062"/>
            </w:tabs>
            <w:rPr>
              <w:noProof/>
            </w:rPr>
          </w:pPr>
          <w:hyperlink w:anchor="_Toc12997939" w:history="1">
            <w:r w:rsidR="003C32AC" w:rsidRPr="006E0BB7">
              <w:rPr>
                <w:rStyle w:val="Lienhypertexte"/>
                <w:rFonts w:ascii="Times New Roman" w:hAnsi="Times New Roman"/>
                <w:noProof/>
              </w:rPr>
              <w:t>Chapitre 2 : Présentation du contexte du projet</w:t>
            </w:r>
            <w:r w:rsidR="003C32AC">
              <w:rPr>
                <w:noProof/>
                <w:webHidden/>
              </w:rPr>
              <w:tab/>
            </w:r>
            <w:r w:rsidR="00525E71">
              <w:rPr>
                <w:noProof/>
                <w:webHidden/>
              </w:rPr>
              <w:t>14</w:t>
            </w:r>
          </w:hyperlink>
        </w:p>
        <w:p w14:paraId="1C2329EE" w14:textId="24EBF093" w:rsidR="003C32AC" w:rsidRDefault="00B05DC8" w:rsidP="003C32AC">
          <w:pPr>
            <w:pStyle w:val="TM2"/>
            <w:tabs>
              <w:tab w:val="left" w:pos="660"/>
              <w:tab w:val="right" w:leader="dot" w:pos="9062"/>
            </w:tabs>
            <w:rPr>
              <w:rFonts w:cstheme="minorBidi"/>
              <w:noProof/>
            </w:rPr>
          </w:pPr>
          <w:hyperlink w:anchor="_Toc12997940" w:history="1">
            <w:r w:rsidR="003C32AC" w:rsidRPr="006E0BB7">
              <w:rPr>
                <w:rStyle w:val="Lienhypertexte"/>
                <w:i/>
                <w:iCs/>
                <w:noProof/>
              </w:rPr>
              <w:t>1.</w:t>
            </w:r>
            <w:r w:rsidR="003C32AC">
              <w:rPr>
                <w:rFonts w:cstheme="minorBidi"/>
                <w:noProof/>
              </w:rPr>
              <w:tab/>
            </w:r>
            <w:r w:rsidR="003C32AC" w:rsidRPr="006E0BB7">
              <w:rPr>
                <w:rStyle w:val="Lienhypertexte"/>
                <w:rFonts w:ascii="Times New Roman" w:hAnsi="Times New Roman"/>
                <w:noProof/>
              </w:rPr>
              <w:t>Problématique</w:t>
            </w:r>
            <w:r w:rsidR="003C32AC">
              <w:rPr>
                <w:noProof/>
                <w:webHidden/>
              </w:rPr>
              <w:tab/>
            </w:r>
            <w:r w:rsidR="003C32AC">
              <w:rPr>
                <w:noProof/>
                <w:webHidden/>
              </w:rPr>
              <w:fldChar w:fldCharType="begin"/>
            </w:r>
            <w:r w:rsidR="003C32AC">
              <w:rPr>
                <w:noProof/>
                <w:webHidden/>
              </w:rPr>
              <w:instrText xml:space="preserve"> PAGEREF _Toc12997940 \h </w:instrText>
            </w:r>
            <w:r w:rsidR="003C32AC">
              <w:rPr>
                <w:noProof/>
                <w:webHidden/>
              </w:rPr>
            </w:r>
            <w:r w:rsidR="003C32AC">
              <w:rPr>
                <w:noProof/>
                <w:webHidden/>
              </w:rPr>
              <w:fldChar w:fldCharType="separate"/>
            </w:r>
            <w:r w:rsidR="00115182">
              <w:rPr>
                <w:noProof/>
                <w:webHidden/>
              </w:rPr>
              <w:t>15</w:t>
            </w:r>
            <w:r w:rsidR="003C32AC">
              <w:rPr>
                <w:noProof/>
                <w:webHidden/>
              </w:rPr>
              <w:fldChar w:fldCharType="end"/>
            </w:r>
          </w:hyperlink>
        </w:p>
        <w:p w14:paraId="0C0C5389" w14:textId="606F3684" w:rsidR="003C32AC" w:rsidRDefault="00B05DC8" w:rsidP="003C32AC">
          <w:pPr>
            <w:pStyle w:val="TM2"/>
            <w:tabs>
              <w:tab w:val="left" w:pos="660"/>
              <w:tab w:val="right" w:leader="dot" w:pos="9062"/>
            </w:tabs>
            <w:rPr>
              <w:rFonts w:cstheme="minorBidi"/>
              <w:noProof/>
            </w:rPr>
          </w:pPr>
          <w:hyperlink w:anchor="_Toc12997941" w:history="1">
            <w:r w:rsidR="003C32AC" w:rsidRPr="006E0BB7">
              <w:rPr>
                <w:rStyle w:val="Lienhypertexte"/>
                <w:rFonts w:ascii="Times New Roman" w:hAnsi="Times New Roman"/>
                <w:noProof/>
              </w:rPr>
              <w:t>2.</w:t>
            </w:r>
            <w:r w:rsidR="003C32AC">
              <w:rPr>
                <w:rFonts w:cstheme="minorBidi"/>
                <w:noProof/>
              </w:rPr>
              <w:tab/>
            </w:r>
            <w:r w:rsidR="003C32AC" w:rsidRPr="006E0BB7">
              <w:rPr>
                <w:rStyle w:val="Lienhypertexte"/>
                <w:rFonts w:ascii="Times New Roman" w:hAnsi="Times New Roman"/>
                <w:noProof/>
              </w:rPr>
              <w:t>Cahier des charges</w:t>
            </w:r>
            <w:r w:rsidR="003C32AC">
              <w:rPr>
                <w:noProof/>
                <w:webHidden/>
              </w:rPr>
              <w:tab/>
            </w:r>
            <w:r w:rsidR="003C32AC">
              <w:rPr>
                <w:noProof/>
                <w:webHidden/>
              </w:rPr>
              <w:fldChar w:fldCharType="begin"/>
            </w:r>
            <w:r w:rsidR="003C32AC">
              <w:rPr>
                <w:noProof/>
                <w:webHidden/>
              </w:rPr>
              <w:instrText xml:space="preserve"> PAGEREF _Toc12997941 \h </w:instrText>
            </w:r>
            <w:r w:rsidR="003C32AC">
              <w:rPr>
                <w:noProof/>
                <w:webHidden/>
              </w:rPr>
            </w:r>
            <w:r w:rsidR="003C32AC">
              <w:rPr>
                <w:noProof/>
                <w:webHidden/>
              </w:rPr>
              <w:fldChar w:fldCharType="separate"/>
            </w:r>
            <w:r w:rsidR="00115182">
              <w:rPr>
                <w:noProof/>
                <w:webHidden/>
              </w:rPr>
              <w:t>16</w:t>
            </w:r>
            <w:r w:rsidR="003C32AC">
              <w:rPr>
                <w:noProof/>
                <w:webHidden/>
              </w:rPr>
              <w:fldChar w:fldCharType="end"/>
            </w:r>
          </w:hyperlink>
        </w:p>
        <w:p w14:paraId="4FED7637" w14:textId="0706E8DC" w:rsidR="003C32AC" w:rsidRDefault="00B05DC8" w:rsidP="003C32AC">
          <w:pPr>
            <w:pStyle w:val="TM3"/>
            <w:tabs>
              <w:tab w:val="left" w:pos="1100"/>
              <w:tab w:val="right" w:leader="dot" w:pos="9062"/>
            </w:tabs>
            <w:rPr>
              <w:rFonts w:cstheme="minorBidi"/>
              <w:noProof/>
            </w:rPr>
          </w:pPr>
          <w:hyperlink w:anchor="_Toc12997942" w:history="1">
            <w:r w:rsidR="003C32AC" w:rsidRPr="006E0BB7">
              <w:rPr>
                <w:rStyle w:val="Lienhypertexte"/>
                <w:rFonts w:ascii="Times New Roman" w:hAnsi="Times New Roman"/>
                <w:noProof/>
              </w:rPr>
              <w:t>1.1.</w:t>
            </w:r>
            <w:r w:rsidR="003C32AC">
              <w:rPr>
                <w:rFonts w:cstheme="minorBidi"/>
                <w:noProof/>
              </w:rPr>
              <w:tab/>
            </w:r>
            <w:r w:rsidR="003C32AC" w:rsidRPr="006E0BB7">
              <w:rPr>
                <w:rStyle w:val="Lienhypertexte"/>
                <w:rFonts w:ascii="Times New Roman" w:hAnsi="Times New Roman"/>
                <w:noProof/>
              </w:rPr>
              <w:t>Identification des besoins fonctionnels</w:t>
            </w:r>
            <w:r w:rsidR="003C32AC">
              <w:rPr>
                <w:noProof/>
                <w:webHidden/>
              </w:rPr>
              <w:tab/>
            </w:r>
            <w:r w:rsidR="00525E71">
              <w:rPr>
                <w:noProof/>
                <w:webHidden/>
              </w:rPr>
              <w:t>17</w:t>
            </w:r>
          </w:hyperlink>
        </w:p>
        <w:p w14:paraId="63DCEA17" w14:textId="498C5599" w:rsidR="003C32AC" w:rsidRDefault="00B05DC8" w:rsidP="003C32AC">
          <w:pPr>
            <w:pStyle w:val="TM1"/>
            <w:tabs>
              <w:tab w:val="right" w:leader="dot" w:pos="9062"/>
            </w:tabs>
            <w:rPr>
              <w:noProof/>
            </w:rPr>
          </w:pPr>
          <w:hyperlink w:anchor="_Toc12997943" w:history="1">
            <w:r w:rsidR="003C32AC" w:rsidRPr="006E0BB7">
              <w:rPr>
                <w:rStyle w:val="Lienhypertexte"/>
                <w:rFonts w:ascii="Times New Roman" w:hAnsi="Times New Roman"/>
                <w:noProof/>
              </w:rPr>
              <w:t>Chapitre 3 : Analyse et conception</w:t>
            </w:r>
            <w:r w:rsidR="003C32AC">
              <w:rPr>
                <w:noProof/>
                <w:webHidden/>
              </w:rPr>
              <w:tab/>
            </w:r>
            <w:r w:rsidR="00525E71">
              <w:rPr>
                <w:noProof/>
                <w:webHidden/>
              </w:rPr>
              <w:t>18</w:t>
            </w:r>
          </w:hyperlink>
        </w:p>
        <w:p w14:paraId="2D0D6F3D" w14:textId="6A68BCED" w:rsidR="003C32AC" w:rsidRDefault="00B05DC8" w:rsidP="003C32AC">
          <w:pPr>
            <w:pStyle w:val="TM2"/>
            <w:tabs>
              <w:tab w:val="left" w:pos="660"/>
              <w:tab w:val="right" w:leader="dot" w:pos="9062"/>
            </w:tabs>
            <w:rPr>
              <w:rFonts w:cstheme="minorBidi"/>
              <w:noProof/>
            </w:rPr>
          </w:pPr>
          <w:hyperlink w:anchor="_Toc12997944"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Introduction</w:t>
            </w:r>
            <w:r w:rsidR="003C32AC">
              <w:rPr>
                <w:noProof/>
                <w:webHidden/>
              </w:rPr>
              <w:tab/>
            </w:r>
            <w:r w:rsidR="003C32AC">
              <w:rPr>
                <w:noProof/>
                <w:webHidden/>
              </w:rPr>
              <w:fldChar w:fldCharType="begin"/>
            </w:r>
            <w:r w:rsidR="003C32AC">
              <w:rPr>
                <w:noProof/>
                <w:webHidden/>
              </w:rPr>
              <w:instrText xml:space="preserve"> PAGEREF _Toc12997944 \h </w:instrText>
            </w:r>
            <w:r w:rsidR="003C32AC">
              <w:rPr>
                <w:noProof/>
                <w:webHidden/>
              </w:rPr>
            </w:r>
            <w:r w:rsidR="003C32AC">
              <w:rPr>
                <w:noProof/>
                <w:webHidden/>
              </w:rPr>
              <w:fldChar w:fldCharType="separate"/>
            </w:r>
            <w:r w:rsidR="00115182">
              <w:rPr>
                <w:noProof/>
                <w:webHidden/>
              </w:rPr>
              <w:t>19</w:t>
            </w:r>
            <w:r w:rsidR="003C32AC">
              <w:rPr>
                <w:noProof/>
                <w:webHidden/>
              </w:rPr>
              <w:fldChar w:fldCharType="end"/>
            </w:r>
          </w:hyperlink>
        </w:p>
        <w:p w14:paraId="77714CCD" w14:textId="4D19880A" w:rsidR="003C32AC" w:rsidRDefault="00B05DC8" w:rsidP="003C32AC">
          <w:pPr>
            <w:pStyle w:val="TM2"/>
            <w:tabs>
              <w:tab w:val="left" w:pos="880"/>
              <w:tab w:val="right" w:leader="dot" w:pos="9062"/>
            </w:tabs>
            <w:rPr>
              <w:rFonts w:cstheme="minorBidi"/>
              <w:noProof/>
            </w:rPr>
          </w:pPr>
          <w:hyperlink w:anchor="_Toc12997945" w:history="1">
            <w:r w:rsidR="003C32AC" w:rsidRPr="006E0BB7">
              <w:rPr>
                <w:rStyle w:val="Lienhypertexte"/>
                <w:i/>
                <w:iCs/>
                <w:noProof/>
              </w:rPr>
              <w:t>1.1.</w:t>
            </w:r>
            <w:r w:rsidR="003C32AC">
              <w:rPr>
                <w:rFonts w:cstheme="minorBidi"/>
                <w:noProof/>
              </w:rPr>
              <w:tab/>
            </w:r>
            <w:r w:rsidR="003C32AC" w:rsidRPr="006E0BB7">
              <w:rPr>
                <w:rStyle w:val="Lienhypertexte"/>
                <w:rFonts w:ascii="Times New Roman" w:hAnsi="Times New Roman"/>
                <w:noProof/>
              </w:rPr>
              <w:t>Modèle conceptuel de données</w:t>
            </w:r>
            <w:r w:rsidR="003C32AC">
              <w:rPr>
                <w:noProof/>
                <w:webHidden/>
              </w:rPr>
              <w:tab/>
            </w:r>
            <w:r w:rsidR="003C32AC">
              <w:rPr>
                <w:noProof/>
                <w:webHidden/>
              </w:rPr>
              <w:fldChar w:fldCharType="begin"/>
            </w:r>
            <w:r w:rsidR="003C32AC">
              <w:rPr>
                <w:noProof/>
                <w:webHidden/>
              </w:rPr>
              <w:instrText xml:space="preserve"> PAGEREF _Toc12997945 \h </w:instrText>
            </w:r>
            <w:r w:rsidR="003C32AC">
              <w:rPr>
                <w:noProof/>
                <w:webHidden/>
              </w:rPr>
            </w:r>
            <w:r w:rsidR="003C32AC">
              <w:rPr>
                <w:noProof/>
                <w:webHidden/>
              </w:rPr>
              <w:fldChar w:fldCharType="separate"/>
            </w:r>
            <w:r w:rsidR="00115182">
              <w:rPr>
                <w:noProof/>
                <w:webHidden/>
              </w:rPr>
              <w:t>20</w:t>
            </w:r>
            <w:r w:rsidR="003C32AC">
              <w:rPr>
                <w:noProof/>
                <w:webHidden/>
              </w:rPr>
              <w:fldChar w:fldCharType="end"/>
            </w:r>
          </w:hyperlink>
        </w:p>
        <w:p w14:paraId="509C45EA" w14:textId="6BE22669" w:rsidR="003C32AC" w:rsidRDefault="00B05DC8" w:rsidP="003C32AC">
          <w:pPr>
            <w:pStyle w:val="TM2"/>
            <w:tabs>
              <w:tab w:val="left" w:pos="880"/>
              <w:tab w:val="right" w:leader="dot" w:pos="9062"/>
            </w:tabs>
            <w:rPr>
              <w:rFonts w:cstheme="minorBidi"/>
              <w:noProof/>
            </w:rPr>
          </w:pPr>
          <w:hyperlink w:anchor="_Toc12997946" w:history="1">
            <w:r w:rsidR="003C32AC" w:rsidRPr="006E0BB7">
              <w:rPr>
                <w:rStyle w:val="Lienhypertexte"/>
                <w:rFonts w:ascii="Times New Roman" w:hAnsi="Times New Roman"/>
                <w:noProof/>
              </w:rPr>
              <w:t>1.2.</w:t>
            </w:r>
            <w:r w:rsidR="003C32AC">
              <w:rPr>
                <w:rFonts w:cstheme="minorBidi"/>
                <w:noProof/>
              </w:rPr>
              <w:tab/>
            </w:r>
            <w:r w:rsidR="003C32AC" w:rsidRPr="006E0BB7">
              <w:rPr>
                <w:rStyle w:val="Lienhypertexte"/>
                <w:rFonts w:ascii="Times New Roman" w:hAnsi="Times New Roman"/>
                <w:noProof/>
              </w:rPr>
              <w:t>Modèle logique de données</w:t>
            </w:r>
            <w:r w:rsidR="003C32AC">
              <w:rPr>
                <w:noProof/>
                <w:webHidden/>
              </w:rPr>
              <w:tab/>
            </w:r>
            <w:r w:rsidR="003C32AC">
              <w:rPr>
                <w:noProof/>
                <w:webHidden/>
              </w:rPr>
              <w:fldChar w:fldCharType="begin"/>
            </w:r>
            <w:r w:rsidR="003C32AC">
              <w:rPr>
                <w:noProof/>
                <w:webHidden/>
              </w:rPr>
              <w:instrText xml:space="preserve"> PAGEREF _Toc12997946 \h </w:instrText>
            </w:r>
            <w:r w:rsidR="003C32AC">
              <w:rPr>
                <w:noProof/>
                <w:webHidden/>
              </w:rPr>
            </w:r>
            <w:r w:rsidR="003C32AC">
              <w:rPr>
                <w:noProof/>
                <w:webHidden/>
              </w:rPr>
              <w:fldChar w:fldCharType="separate"/>
            </w:r>
            <w:r w:rsidR="00115182">
              <w:rPr>
                <w:noProof/>
                <w:webHidden/>
              </w:rPr>
              <w:t>21</w:t>
            </w:r>
            <w:r w:rsidR="003C32AC">
              <w:rPr>
                <w:noProof/>
                <w:webHidden/>
              </w:rPr>
              <w:fldChar w:fldCharType="end"/>
            </w:r>
          </w:hyperlink>
        </w:p>
        <w:p w14:paraId="1632FC26" w14:textId="3A334AFC" w:rsidR="003C32AC" w:rsidRDefault="00B05DC8" w:rsidP="003C32AC">
          <w:pPr>
            <w:pStyle w:val="TM2"/>
            <w:tabs>
              <w:tab w:val="left" w:pos="880"/>
              <w:tab w:val="right" w:leader="dot" w:pos="9062"/>
            </w:tabs>
            <w:rPr>
              <w:rFonts w:cstheme="minorBidi"/>
              <w:noProof/>
            </w:rPr>
          </w:pPr>
          <w:hyperlink w:anchor="_Toc12997947" w:history="1">
            <w:r w:rsidR="003C32AC" w:rsidRPr="006E0BB7">
              <w:rPr>
                <w:rStyle w:val="Lienhypertexte"/>
                <w:rFonts w:ascii="Times New Roman" w:hAnsi="Times New Roman"/>
                <w:noProof/>
              </w:rPr>
              <w:t>1.3.</w:t>
            </w:r>
            <w:r w:rsidR="003C32AC">
              <w:rPr>
                <w:rFonts w:cstheme="minorBidi"/>
                <w:noProof/>
              </w:rPr>
              <w:tab/>
            </w:r>
            <w:r w:rsidR="003C32AC" w:rsidRPr="006E0BB7">
              <w:rPr>
                <w:rStyle w:val="Lienhypertexte"/>
                <w:rFonts w:ascii="Times New Roman" w:hAnsi="Times New Roman"/>
                <w:noProof/>
              </w:rPr>
              <w:t>Modèle conceptuel de communication</w:t>
            </w:r>
            <w:r w:rsidR="003C32AC">
              <w:rPr>
                <w:noProof/>
                <w:webHidden/>
              </w:rPr>
              <w:tab/>
            </w:r>
            <w:r w:rsidR="003C32AC">
              <w:rPr>
                <w:noProof/>
                <w:webHidden/>
              </w:rPr>
              <w:fldChar w:fldCharType="begin"/>
            </w:r>
            <w:r w:rsidR="003C32AC">
              <w:rPr>
                <w:noProof/>
                <w:webHidden/>
              </w:rPr>
              <w:instrText xml:space="preserve"> PAGEREF _Toc12997947 \h </w:instrText>
            </w:r>
            <w:r w:rsidR="003C32AC">
              <w:rPr>
                <w:noProof/>
                <w:webHidden/>
              </w:rPr>
            </w:r>
            <w:r w:rsidR="003C32AC">
              <w:rPr>
                <w:noProof/>
                <w:webHidden/>
              </w:rPr>
              <w:fldChar w:fldCharType="separate"/>
            </w:r>
            <w:r w:rsidR="00115182">
              <w:rPr>
                <w:noProof/>
                <w:webHidden/>
              </w:rPr>
              <w:t>22</w:t>
            </w:r>
            <w:r w:rsidR="003C32AC">
              <w:rPr>
                <w:noProof/>
                <w:webHidden/>
              </w:rPr>
              <w:fldChar w:fldCharType="end"/>
            </w:r>
          </w:hyperlink>
        </w:p>
        <w:p w14:paraId="3D0004FD" w14:textId="422493A2" w:rsidR="003C32AC" w:rsidRDefault="00B05DC8" w:rsidP="003C32AC">
          <w:pPr>
            <w:pStyle w:val="TM1"/>
            <w:tabs>
              <w:tab w:val="right" w:leader="dot" w:pos="9062"/>
            </w:tabs>
            <w:rPr>
              <w:noProof/>
            </w:rPr>
          </w:pPr>
          <w:hyperlink w:anchor="_Toc12997948" w:history="1">
            <w:r w:rsidR="003C32AC" w:rsidRPr="006E0BB7">
              <w:rPr>
                <w:rStyle w:val="Lienhypertexte"/>
                <w:rFonts w:ascii="Times New Roman" w:hAnsi="Times New Roman"/>
                <w:noProof/>
              </w:rPr>
              <w:t>Chapitre 4 : Réalisation et mise en œuvre</w:t>
            </w:r>
            <w:r w:rsidR="003C32AC">
              <w:rPr>
                <w:noProof/>
                <w:webHidden/>
              </w:rPr>
              <w:tab/>
            </w:r>
            <w:r w:rsidR="003C32AC">
              <w:rPr>
                <w:noProof/>
                <w:webHidden/>
              </w:rPr>
              <w:fldChar w:fldCharType="begin"/>
            </w:r>
            <w:r w:rsidR="003C32AC">
              <w:rPr>
                <w:noProof/>
                <w:webHidden/>
              </w:rPr>
              <w:instrText xml:space="preserve"> PAGEREF _Toc12997948 \h </w:instrText>
            </w:r>
            <w:r w:rsidR="003C32AC">
              <w:rPr>
                <w:noProof/>
                <w:webHidden/>
              </w:rPr>
            </w:r>
            <w:r w:rsidR="003C32AC">
              <w:rPr>
                <w:noProof/>
                <w:webHidden/>
              </w:rPr>
              <w:fldChar w:fldCharType="separate"/>
            </w:r>
            <w:r w:rsidR="00115182">
              <w:rPr>
                <w:noProof/>
                <w:webHidden/>
              </w:rPr>
              <w:t>24</w:t>
            </w:r>
            <w:r w:rsidR="003C32AC">
              <w:rPr>
                <w:noProof/>
                <w:webHidden/>
              </w:rPr>
              <w:fldChar w:fldCharType="end"/>
            </w:r>
          </w:hyperlink>
        </w:p>
        <w:p w14:paraId="44CC26D1" w14:textId="16DEC042" w:rsidR="003C32AC" w:rsidRDefault="00B05DC8" w:rsidP="003C32AC">
          <w:pPr>
            <w:pStyle w:val="TM2"/>
            <w:tabs>
              <w:tab w:val="left" w:pos="660"/>
              <w:tab w:val="right" w:leader="dot" w:pos="9062"/>
            </w:tabs>
            <w:rPr>
              <w:rFonts w:cstheme="minorBidi"/>
              <w:noProof/>
            </w:rPr>
          </w:pPr>
          <w:hyperlink w:anchor="_Toc12997949"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Interface de l’application</w:t>
            </w:r>
            <w:r w:rsidR="003C32AC">
              <w:rPr>
                <w:noProof/>
                <w:webHidden/>
              </w:rPr>
              <w:tab/>
            </w:r>
            <w:r w:rsidR="003C32AC">
              <w:rPr>
                <w:noProof/>
                <w:webHidden/>
              </w:rPr>
              <w:fldChar w:fldCharType="begin"/>
            </w:r>
            <w:r w:rsidR="003C32AC">
              <w:rPr>
                <w:noProof/>
                <w:webHidden/>
              </w:rPr>
              <w:instrText xml:space="preserve"> PAGEREF _Toc12997949 \h </w:instrText>
            </w:r>
            <w:r w:rsidR="003C32AC">
              <w:rPr>
                <w:noProof/>
                <w:webHidden/>
              </w:rPr>
            </w:r>
            <w:r w:rsidR="003C32AC">
              <w:rPr>
                <w:noProof/>
                <w:webHidden/>
              </w:rPr>
              <w:fldChar w:fldCharType="separate"/>
            </w:r>
            <w:r w:rsidR="00115182">
              <w:rPr>
                <w:noProof/>
                <w:webHidden/>
              </w:rPr>
              <w:t>25</w:t>
            </w:r>
            <w:r w:rsidR="003C32AC">
              <w:rPr>
                <w:noProof/>
                <w:webHidden/>
              </w:rPr>
              <w:fldChar w:fldCharType="end"/>
            </w:r>
          </w:hyperlink>
        </w:p>
        <w:p w14:paraId="66F9EFA6" w14:textId="068A480F" w:rsidR="003C32AC" w:rsidRDefault="00B05DC8" w:rsidP="003C32AC">
          <w:pPr>
            <w:pStyle w:val="TM1"/>
            <w:tabs>
              <w:tab w:val="right" w:leader="dot" w:pos="9062"/>
            </w:tabs>
            <w:rPr>
              <w:noProof/>
            </w:rPr>
          </w:pPr>
          <w:hyperlink w:anchor="_Toc12997950" w:history="1">
            <w:r w:rsidR="003C32AC" w:rsidRPr="006E0BB7">
              <w:rPr>
                <w:rStyle w:val="Lienhypertexte"/>
                <w:rFonts w:ascii="Times New Roman" w:hAnsi="Times New Roman"/>
                <w:noProof/>
              </w:rPr>
              <w:t>Conclusion</w:t>
            </w:r>
            <w:r w:rsidR="003C32AC">
              <w:rPr>
                <w:noProof/>
                <w:webHidden/>
              </w:rPr>
              <w:tab/>
            </w:r>
            <w:r w:rsidR="00525E71">
              <w:rPr>
                <w:noProof/>
                <w:webHidden/>
              </w:rPr>
              <w:t>39</w:t>
            </w:r>
          </w:hyperlink>
        </w:p>
        <w:p w14:paraId="20A17E1F" w14:textId="7997BE50" w:rsidR="00ED1C68" w:rsidRPr="00ED1C68" w:rsidRDefault="00B05DC8" w:rsidP="00ED1C68">
          <w:pPr>
            <w:pStyle w:val="TM1"/>
            <w:tabs>
              <w:tab w:val="right" w:leader="dot" w:pos="9062"/>
            </w:tabs>
            <w:rPr>
              <w:noProof/>
            </w:rPr>
          </w:pPr>
          <w:hyperlink w:anchor="_Toc12997951" w:history="1">
            <w:r w:rsidR="00ED1C68" w:rsidRPr="006E0BB7">
              <w:rPr>
                <w:rStyle w:val="Lienhypertexte"/>
                <w:rFonts w:ascii="Times New Roman" w:hAnsi="Times New Roman"/>
                <w:noProof/>
              </w:rPr>
              <w:t>Listes des figures</w:t>
            </w:r>
            <w:r w:rsidR="00ED1C68">
              <w:rPr>
                <w:noProof/>
                <w:webHidden/>
              </w:rPr>
              <w:tab/>
            </w:r>
            <w:r w:rsidR="00ED1C68">
              <w:rPr>
                <w:noProof/>
                <w:webHidden/>
              </w:rPr>
              <w:fldChar w:fldCharType="begin"/>
            </w:r>
            <w:r w:rsidR="00ED1C68">
              <w:rPr>
                <w:noProof/>
                <w:webHidden/>
              </w:rPr>
              <w:instrText xml:space="preserve"> PAGEREF _Toc12997951 \h </w:instrText>
            </w:r>
            <w:r w:rsidR="00ED1C68">
              <w:rPr>
                <w:noProof/>
                <w:webHidden/>
              </w:rPr>
            </w:r>
            <w:r w:rsidR="00ED1C68">
              <w:rPr>
                <w:noProof/>
                <w:webHidden/>
              </w:rPr>
              <w:fldChar w:fldCharType="separate"/>
            </w:r>
            <w:r w:rsidR="00115182">
              <w:rPr>
                <w:noProof/>
                <w:webHidden/>
              </w:rPr>
              <w:t>40</w:t>
            </w:r>
            <w:r w:rsidR="00ED1C68">
              <w:rPr>
                <w:noProof/>
                <w:webHidden/>
              </w:rPr>
              <w:fldChar w:fldCharType="end"/>
            </w:r>
          </w:hyperlink>
        </w:p>
        <w:p w14:paraId="43998486" w14:textId="66A642D4" w:rsidR="003C32AC" w:rsidRDefault="00B05DC8" w:rsidP="003C32AC">
          <w:pPr>
            <w:pStyle w:val="TM1"/>
            <w:tabs>
              <w:tab w:val="right" w:leader="dot" w:pos="9062"/>
            </w:tabs>
            <w:rPr>
              <w:noProof/>
            </w:rPr>
          </w:pPr>
          <w:hyperlink w:anchor="_Toc12997952" w:history="1">
            <w:r w:rsidR="003C32AC" w:rsidRPr="006E0BB7">
              <w:rPr>
                <w:rStyle w:val="Lienhypertexte"/>
                <w:rFonts w:ascii="Times New Roman" w:hAnsi="Times New Roman"/>
                <w:noProof/>
              </w:rPr>
              <w:t>Webographie</w:t>
            </w:r>
            <w:r w:rsidR="003C32AC">
              <w:rPr>
                <w:noProof/>
                <w:webHidden/>
              </w:rPr>
              <w:tab/>
            </w:r>
            <w:r w:rsidR="00181E90">
              <w:rPr>
                <w:noProof/>
                <w:webHidden/>
              </w:rPr>
              <w:t>41</w:t>
            </w:r>
          </w:hyperlink>
        </w:p>
        <w:p w14:paraId="737DF10D" w14:textId="77777777" w:rsidR="003C32AC" w:rsidRDefault="003C32AC" w:rsidP="003C32AC">
          <w:pPr>
            <w:spacing w:after="200" w:line="276" w:lineRule="auto"/>
            <w:rPr>
              <w:b/>
              <w:bCs/>
            </w:rPr>
          </w:pPr>
          <w:r>
            <w:rPr>
              <w:b/>
              <w:bCs/>
            </w:rPr>
            <w:fldChar w:fldCharType="end"/>
          </w:r>
        </w:p>
      </w:sdtContent>
    </w:sdt>
    <w:bookmarkEnd w:id="6" w:displacedByCustomXml="prev"/>
    <w:p w14:paraId="1CCBE330" w14:textId="77777777" w:rsidR="003C32AC" w:rsidRDefault="003C32AC" w:rsidP="00427331">
      <w:pPr>
        <w:spacing w:after="200" w:line="276" w:lineRule="auto"/>
        <w:rPr>
          <w:b/>
          <w:bCs/>
        </w:rPr>
      </w:pPr>
    </w:p>
    <w:p w14:paraId="6CB19D0B" w14:textId="74E29B44" w:rsidR="00B24B68" w:rsidRDefault="00B24B68" w:rsidP="00427331">
      <w:pPr>
        <w:spacing w:after="200" w:line="276" w:lineRule="auto"/>
        <w:rPr>
          <w:b/>
          <w:bCs/>
        </w:rPr>
      </w:pPr>
    </w:p>
    <w:p w14:paraId="2FA17FAF" w14:textId="1C13F4E7" w:rsidR="00B24B68" w:rsidRPr="006C4FA4" w:rsidRDefault="00B24B68" w:rsidP="006C4FA4">
      <w:pPr>
        <w:rPr>
          <w:sz w:val="36"/>
          <w:szCs w:val="36"/>
        </w:rPr>
      </w:pPr>
    </w:p>
    <w:p w14:paraId="2506E552" w14:textId="14985049" w:rsidR="00B24B68" w:rsidRDefault="00B24B68" w:rsidP="00427331">
      <w:pPr>
        <w:spacing w:after="200" w:line="276" w:lineRule="auto"/>
        <w:rPr>
          <w:b/>
          <w:bCs/>
        </w:rPr>
      </w:pPr>
    </w:p>
    <w:p w14:paraId="324CBDAA" w14:textId="4514DEA0" w:rsidR="00B24B68" w:rsidRDefault="00B24B68" w:rsidP="00427331">
      <w:pPr>
        <w:spacing w:after="200" w:line="276" w:lineRule="auto"/>
        <w:rPr>
          <w:b/>
          <w:bCs/>
        </w:rPr>
      </w:pPr>
    </w:p>
    <w:p w14:paraId="17E2A059" w14:textId="44A7140A" w:rsidR="001F1A7A" w:rsidRPr="006C4FA4" w:rsidRDefault="001F1A7A">
      <w:pPr>
        <w:spacing w:after="160" w:line="259" w:lineRule="auto"/>
        <w:rPr>
          <w:b/>
          <w:bCs/>
        </w:rPr>
      </w:pPr>
    </w:p>
    <w:p w14:paraId="6B071BD9" w14:textId="206802FF" w:rsidR="001F1A7A" w:rsidRPr="001F1A7A" w:rsidRDefault="001F1A7A" w:rsidP="001F1A7A">
      <w:pPr>
        <w:pStyle w:val="Titre1"/>
        <w:spacing w:after="240"/>
        <w:jc w:val="center"/>
        <w:rPr>
          <w:rFonts w:ascii="Times New Roman" w:hAnsi="Times New Roman"/>
          <w:b/>
          <w:bCs/>
          <w:color w:val="auto"/>
          <w:sz w:val="36"/>
          <w:szCs w:val="36"/>
        </w:rPr>
      </w:pPr>
      <w:bookmarkStart w:id="7" w:name="_Toc12997936"/>
      <w:r w:rsidRPr="001F1A7A">
        <w:rPr>
          <w:rStyle w:val="lev"/>
          <w:rFonts w:ascii="Times New Roman" w:hAnsi="Times New Roman"/>
          <w:color w:val="auto"/>
          <w:sz w:val="36"/>
          <w:szCs w:val="36"/>
        </w:rPr>
        <w:t>Introduction générale</w:t>
      </w:r>
      <w:bookmarkEnd w:id="7"/>
    </w:p>
    <w:p w14:paraId="275A604B" w14:textId="512CE939" w:rsidR="001F1A7A" w:rsidRDefault="001F1A7A" w:rsidP="001F1A7A">
      <w:pPr>
        <w:jc w:val="both"/>
      </w:pPr>
    </w:p>
    <w:p w14:paraId="4F3AD3EC" w14:textId="77777777" w:rsidR="001F1A7A" w:rsidRPr="001F1A7A" w:rsidRDefault="001F1A7A" w:rsidP="001F1A7A">
      <w:pPr>
        <w:spacing w:line="360" w:lineRule="auto"/>
        <w:jc w:val="both"/>
      </w:pPr>
      <w:r w:rsidRPr="001F1A7A">
        <w:t>Maintenant, une journée d'éducation joue un grand rôle dans le développement de n'importe quel pays. De nombreuses organisations éducatives essaient d'améliorer la qualité de l'éducation. L'un des aspects de cette amélioration est la gestion des ressources scolaires.</w:t>
      </w:r>
    </w:p>
    <w:p w14:paraId="1EE0EED6" w14:textId="77777777" w:rsidR="001F1A7A" w:rsidRPr="001F1A7A" w:rsidRDefault="001F1A7A" w:rsidP="001F1A7A">
      <w:pPr>
        <w:spacing w:line="360" w:lineRule="auto"/>
        <w:jc w:val="both"/>
      </w:pPr>
      <w:r w:rsidRPr="001F1A7A">
        <w:t>Le système de gestion de l'éducation mis en œuvre par toute personne ou institution engagée dans la fourniture de services aux étudiants, enseignants, tuteurs et autres personnes est un intermédiaire qui exécute une ou plusieurs des fonctionnalités suivantes : admission des étudiants, inscription des employés, liste des étudiants, liste des employés, présence des étudiants, Présence des employés, Routine des étudiants, Gestion des résultats, Paie et comptes.</w:t>
      </w:r>
    </w:p>
    <w:p w14:paraId="36374303" w14:textId="77777777" w:rsidR="001F1A7A" w:rsidRPr="001F1A7A" w:rsidRDefault="001F1A7A" w:rsidP="001F1A7A">
      <w:pPr>
        <w:spacing w:line="360" w:lineRule="auto"/>
        <w:jc w:val="both"/>
      </w:pPr>
      <w:r w:rsidRPr="001F1A7A">
        <w:t>Le système de gestion de l’éducation est un tel service qui fournit tous les services à un établissement d'enseignement pour vous rendre la vie plus facile et plus rapide en assurant sa performance. Système de gestion des utilisateurs facile, processus d'admission facile, système de présence facile.</w:t>
      </w:r>
    </w:p>
    <w:p w14:paraId="01129792" w14:textId="77777777" w:rsidR="001F1A7A" w:rsidRPr="001F1A7A" w:rsidRDefault="001F1A7A" w:rsidP="001F1A7A">
      <w:pPr>
        <w:spacing w:line="360" w:lineRule="auto"/>
        <w:jc w:val="both"/>
      </w:pPr>
    </w:p>
    <w:p w14:paraId="414D6879" w14:textId="77777777" w:rsidR="001F1A7A" w:rsidRPr="001F1A7A" w:rsidRDefault="001F1A7A" w:rsidP="001F1A7A">
      <w:pPr>
        <w:spacing w:line="360" w:lineRule="auto"/>
        <w:jc w:val="both"/>
      </w:pPr>
      <w:r w:rsidRPr="001F1A7A">
        <w:t>Le système de gestion de l’éducation est un système qui vous fournira une vue d'ensemble du fonctionnement de l'ensemble de l'établissement d'enseignement. Il s'agit d'un système d'information de gestion qui permet de gérer les différents processus d'un établissement d'enseignement tels que l'administration générale, la gestion du personnel, la gestion des étudiants, etc. Contribue également à améliorer la qualité globale de l'enseignement de l'établissement.</w:t>
      </w:r>
    </w:p>
    <w:p w14:paraId="51ADB8C8" w14:textId="77777777" w:rsidR="001F1A7A" w:rsidRPr="001F1A7A" w:rsidRDefault="001F1A7A" w:rsidP="001F1A7A">
      <w:pPr>
        <w:spacing w:line="360" w:lineRule="auto"/>
        <w:jc w:val="both"/>
      </w:pPr>
    </w:p>
    <w:p w14:paraId="014DE256" w14:textId="2505DAC7" w:rsidR="001F1A7A" w:rsidRPr="001F1A7A" w:rsidRDefault="001F1A7A" w:rsidP="00525E71">
      <w:pPr>
        <w:spacing w:line="360" w:lineRule="auto"/>
        <w:jc w:val="both"/>
      </w:pPr>
      <w:r w:rsidRPr="001F1A7A">
        <w:t xml:space="preserve">Nous utilisons des bases de données et la technologie des bases de données à un impact majeur sur l'utilisation croissante des ordinateurs. La mise en œuvre du système a été effectuée à l'aide des technologies VB.Net, SQL Server et Ubuntu Server permettant au système d'être exécuté sous Windows </w:t>
      </w:r>
      <w:proofErr w:type="spellStart"/>
      <w:proofErr w:type="gramStart"/>
      <w:r w:rsidRPr="001F1A7A">
        <w:t>OS.En</w:t>
      </w:r>
      <w:proofErr w:type="spellEnd"/>
      <w:proofErr w:type="gramEnd"/>
      <w:r w:rsidRPr="001F1A7A">
        <w:t xml:space="preserve"> un mot, le logiciel de gestion de l'éducation a géré votre établissement d'enseignement en simplifiant et en automatisant les processus et en répondant aux besoins de toutes les parties prenantes en les aidant à être plus efficaces dans leurs rôles respectifs.</w:t>
      </w:r>
    </w:p>
    <w:p w14:paraId="3E7E82AE" w14:textId="77777777" w:rsidR="001F1A7A" w:rsidRPr="001F1A7A" w:rsidRDefault="001F1A7A" w:rsidP="001F1A7A"/>
    <w:p w14:paraId="2EC8A69E" w14:textId="34C508CC" w:rsidR="001F1A7A" w:rsidRDefault="001F1A7A" w:rsidP="00E778B7">
      <w:pPr>
        <w:spacing w:line="360" w:lineRule="auto"/>
      </w:pPr>
    </w:p>
    <w:p w14:paraId="05EF5A65" w14:textId="58B8A078" w:rsidR="001F1A7A" w:rsidRDefault="001F1A7A">
      <w:pPr>
        <w:spacing w:after="160" w:line="259" w:lineRule="auto"/>
      </w:pPr>
    </w:p>
    <w:p w14:paraId="31044909" w14:textId="77777777" w:rsidR="001F1A7A" w:rsidRDefault="001F1A7A" w:rsidP="001F1A7A">
      <w:pPr>
        <w:pStyle w:val="Titre1"/>
        <w:spacing w:after="240"/>
        <w:jc w:val="center"/>
        <w:rPr>
          <w:rStyle w:val="lev"/>
          <w:rFonts w:ascii="Times New Roman" w:hAnsi="Times New Roman"/>
          <w:color w:val="auto"/>
          <w:sz w:val="36"/>
          <w:szCs w:val="36"/>
        </w:rPr>
      </w:pPr>
    </w:p>
    <w:p w14:paraId="2467A5E0" w14:textId="77777777" w:rsidR="001F1A7A" w:rsidRDefault="001F1A7A" w:rsidP="001F1A7A">
      <w:pPr>
        <w:pStyle w:val="Titre1"/>
        <w:spacing w:after="240"/>
        <w:jc w:val="center"/>
        <w:rPr>
          <w:rStyle w:val="lev"/>
          <w:rFonts w:ascii="Times New Roman" w:hAnsi="Times New Roman"/>
          <w:color w:val="auto"/>
          <w:sz w:val="36"/>
          <w:szCs w:val="36"/>
        </w:rPr>
      </w:pPr>
    </w:p>
    <w:p w14:paraId="1372E240" w14:textId="77777777" w:rsidR="001F1A7A" w:rsidRDefault="001F1A7A" w:rsidP="001F1A7A">
      <w:pPr>
        <w:pStyle w:val="Titre1"/>
        <w:spacing w:after="240"/>
        <w:jc w:val="center"/>
        <w:rPr>
          <w:rStyle w:val="lev"/>
          <w:rFonts w:ascii="Times New Roman" w:hAnsi="Times New Roman"/>
          <w:color w:val="auto"/>
          <w:sz w:val="36"/>
          <w:szCs w:val="36"/>
        </w:rPr>
      </w:pPr>
    </w:p>
    <w:p w14:paraId="77FA0655" w14:textId="77777777" w:rsidR="001F1A7A" w:rsidRDefault="001F1A7A" w:rsidP="001F1A7A">
      <w:pPr>
        <w:pStyle w:val="Titre1"/>
        <w:spacing w:after="240"/>
        <w:jc w:val="center"/>
        <w:rPr>
          <w:rStyle w:val="lev"/>
          <w:rFonts w:ascii="Times New Roman" w:hAnsi="Times New Roman"/>
          <w:color w:val="auto"/>
          <w:sz w:val="36"/>
          <w:szCs w:val="36"/>
        </w:rPr>
      </w:pPr>
    </w:p>
    <w:p w14:paraId="054363B3" w14:textId="77777777" w:rsidR="001F1A7A" w:rsidRDefault="001F1A7A" w:rsidP="001F1A7A">
      <w:pPr>
        <w:pStyle w:val="Titre1"/>
        <w:spacing w:after="240"/>
        <w:jc w:val="center"/>
        <w:rPr>
          <w:rStyle w:val="lev"/>
          <w:rFonts w:ascii="Times New Roman" w:hAnsi="Times New Roman"/>
          <w:color w:val="auto"/>
          <w:sz w:val="36"/>
          <w:szCs w:val="36"/>
        </w:rPr>
      </w:pPr>
    </w:p>
    <w:p w14:paraId="139C43D8" w14:textId="77777777" w:rsidR="001F1A7A" w:rsidRDefault="001F1A7A" w:rsidP="001F1A7A">
      <w:pPr>
        <w:pStyle w:val="Titre1"/>
        <w:spacing w:after="240"/>
        <w:jc w:val="center"/>
        <w:rPr>
          <w:rStyle w:val="lev"/>
          <w:rFonts w:ascii="Times New Roman" w:hAnsi="Times New Roman"/>
          <w:color w:val="auto"/>
          <w:sz w:val="36"/>
          <w:szCs w:val="36"/>
        </w:rPr>
      </w:pPr>
    </w:p>
    <w:p w14:paraId="6A664748" w14:textId="77777777" w:rsidR="001F1A7A" w:rsidRDefault="001F1A7A" w:rsidP="001F1A7A">
      <w:pPr>
        <w:pStyle w:val="Titre1"/>
        <w:spacing w:after="240"/>
        <w:jc w:val="center"/>
        <w:rPr>
          <w:rStyle w:val="lev"/>
          <w:rFonts w:ascii="Times New Roman" w:hAnsi="Times New Roman"/>
          <w:color w:val="auto"/>
          <w:sz w:val="36"/>
          <w:szCs w:val="36"/>
        </w:rPr>
      </w:pPr>
    </w:p>
    <w:p w14:paraId="00B8B8FE" w14:textId="77777777" w:rsidR="001F1A7A" w:rsidRDefault="001F1A7A" w:rsidP="001F1A7A">
      <w:pPr>
        <w:pStyle w:val="Titre1"/>
        <w:spacing w:after="240"/>
        <w:jc w:val="center"/>
        <w:rPr>
          <w:rStyle w:val="lev"/>
          <w:rFonts w:ascii="Times New Roman" w:hAnsi="Times New Roman"/>
          <w:color w:val="auto"/>
          <w:sz w:val="36"/>
          <w:szCs w:val="36"/>
        </w:rPr>
      </w:pPr>
    </w:p>
    <w:p w14:paraId="40CE4B02" w14:textId="77777777" w:rsidR="001F1A7A" w:rsidRDefault="001F1A7A" w:rsidP="001F1A7A">
      <w:pPr>
        <w:pStyle w:val="Titre1"/>
        <w:spacing w:after="240"/>
        <w:jc w:val="center"/>
        <w:rPr>
          <w:rStyle w:val="lev"/>
          <w:rFonts w:ascii="Times New Roman" w:hAnsi="Times New Roman"/>
          <w:color w:val="auto"/>
          <w:sz w:val="36"/>
          <w:szCs w:val="36"/>
        </w:rPr>
      </w:pPr>
    </w:p>
    <w:p w14:paraId="04197D8E" w14:textId="77777777" w:rsidR="001F1A7A" w:rsidRDefault="001F1A7A" w:rsidP="001F1A7A">
      <w:pPr>
        <w:pStyle w:val="Titre1"/>
        <w:spacing w:after="240"/>
        <w:jc w:val="center"/>
        <w:rPr>
          <w:rStyle w:val="lev"/>
          <w:rFonts w:ascii="Times New Roman" w:hAnsi="Times New Roman"/>
          <w:color w:val="auto"/>
          <w:sz w:val="36"/>
          <w:szCs w:val="36"/>
        </w:rPr>
      </w:pPr>
    </w:p>
    <w:p w14:paraId="1CAC7044" w14:textId="692A78F4" w:rsidR="001F1A7A" w:rsidRPr="00C825CA" w:rsidRDefault="001F1A7A" w:rsidP="001F1A7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1 : Environnement de développement</w:t>
      </w:r>
    </w:p>
    <w:p w14:paraId="1B15F782" w14:textId="62759591" w:rsidR="001F1A7A" w:rsidRDefault="001F1A7A" w:rsidP="00E778B7">
      <w:pPr>
        <w:spacing w:line="360" w:lineRule="auto"/>
      </w:pPr>
    </w:p>
    <w:p w14:paraId="53F7D7FB" w14:textId="77777777" w:rsidR="001F1A7A" w:rsidRDefault="001F1A7A">
      <w:pPr>
        <w:spacing w:after="160" w:line="259" w:lineRule="auto"/>
      </w:pPr>
      <w:r>
        <w:br w:type="page"/>
      </w:r>
    </w:p>
    <w:p w14:paraId="6FA9DC4E" w14:textId="391AE42B" w:rsidR="00E778B7" w:rsidRPr="001A7E73" w:rsidRDefault="001A7E73" w:rsidP="001A7E73">
      <w:pPr>
        <w:pStyle w:val="Paragraphedeliste"/>
        <w:numPr>
          <w:ilvl w:val="0"/>
          <w:numId w:val="1"/>
        </w:numPr>
        <w:spacing w:line="360" w:lineRule="auto"/>
        <w:rPr>
          <w:rStyle w:val="Accentuationintense"/>
          <w:b/>
          <w:bCs/>
          <w:color w:val="auto"/>
          <w:sz w:val="32"/>
          <w:szCs w:val="32"/>
        </w:rPr>
      </w:pPr>
      <w:bookmarkStart w:id="8" w:name="_Toc12997938"/>
      <w:r w:rsidRPr="001A7E73">
        <w:rPr>
          <w:rStyle w:val="Accentuationintense"/>
          <w:b/>
          <w:bCs/>
          <w:i w:val="0"/>
          <w:iCs w:val="0"/>
          <w:color w:val="auto"/>
          <w:sz w:val="32"/>
          <w:szCs w:val="32"/>
        </w:rPr>
        <w:lastRenderedPageBreak/>
        <w:t>Les outils de développement</w:t>
      </w:r>
      <w:bookmarkEnd w:id="8"/>
    </w:p>
    <w:p w14:paraId="4AF67793" w14:textId="2B5F00F4" w:rsidR="001A7E73" w:rsidRDefault="001A7E73" w:rsidP="001A7E73">
      <w:pPr>
        <w:pStyle w:val="Paragraphedeliste"/>
        <w:spacing w:line="360" w:lineRule="auto"/>
        <w:ind w:left="360"/>
        <w:jc w:val="both"/>
      </w:pPr>
      <w:r>
        <w:t>Pour la création de ce projet o</w:t>
      </w:r>
      <w:r w:rsidRPr="00F52734">
        <w:t>n vient d’utiliser</w:t>
      </w:r>
      <w:r>
        <w:t xml:space="preserve"> Microsoft</w:t>
      </w:r>
      <w:r w:rsidRPr="00F52734">
        <w:t xml:space="preserve"> Visual studio 201</w:t>
      </w:r>
      <w:r>
        <w:t>2 (Visual Basic.net) et p</w:t>
      </w:r>
      <w:r w:rsidRPr="00FF52F0">
        <w:t>our le système</w:t>
      </w:r>
      <w:r>
        <w:t xml:space="preserve"> </w:t>
      </w:r>
      <w:r w:rsidRPr="00FF52F0">
        <w:t>de gestion de base de données (SGBD) on a utilisé Microsoft</w:t>
      </w:r>
      <w:r>
        <w:t xml:space="preserve"> </w:t>
      </w:r>
      <w:r w:rsidRPr="00FF52F0">
        <w:t>Access pour la simple raison</w:t>
      </w:r>
      <w:r>
        <w:t xml:space="preserve"> </w:t>
      </w:r>
      <w:r w:rsidRPr="00FF52F0">
        <w:t xml:space="preserve">qu’on </w:t>
      </w:r>
      <w:r>
        <w:t>les a</w:t>
      </w:r>
      <w:r w:rsidRPr="00FF52F0">
        <w:t xml:space="preserve"> déjà traité</w:t>
      </w:r>
      <w:r>
        <w:t>s</w:t>
      </w:r>
      <w:r w:rsidRPr="00FF52F0">
        <w:t xml:space="preserve"> au cours de notre</w:t>
      </w:r>
      <w:r>
        <w:t xml:space="preserve"> </w:t>
      </w:r>
      <w:r w:rsidRPr="00FF52F0">
        <w:t>formation</w:t>
      </w:r>
    </w:p>
    <w:p w14:paraId="0CC7F7AD" w14:textId="77777777" w:rsidR="001A7E73" w:rsidRPr="00C86028" w:rsidRDefault="001A7E73" w:rsidP="00C86028">
      <w:pPr>
        <w:spacing w:after="160" w:line="259" w:lineRule="auto"/>
        <w:ind w:firstLine="360"/>
        <w:rPr>
          <w:b/>
          <w:bCs/>
          <w:u w:val="single"/>
        </w:rPr>
      </w:pPr>
      <w:r w:rsidRPr="00C86028">
        <w:rPr>
          <w:b/>
          <w:bCs/>
          <w:u w:val="single"/>
        </w:rPr>
        <w:t>IDE : Visual Studio</w:t>
      </w:r>
    </w:p>
    <w:p w14:paraId="6E7553E7" w14:textId="7B5EE59D" w:rsidR="001A7E73" w:rsidRDefault="001A7E73" w:rsidP="001A7E73">
      <w:pPr>
        <w:autoSpaceDE w:val="0"/>
        <w:autoSpaceDN w:val="0"/>
        <w:adjustRightInd w:val="0"/>
        <w:spacing w:after="120" w:line="360" w:lineRule="auto"/>
        <w:jc w:val="center"/>
        <w:rPr>
          <w:noProof/>
        </w:rPr>
      </w:pPr>
      <w:r>
        <w:rPr>
          <w:noProof/>
        </w:rPr>
        <w:drawing>
          <wp:inline distT="0" distB="0" distL="0" distR="0" wp14:anchorId="7ED68B59" wp14:editId="757A997A">
            <wp:extent cx="1543050" cy="771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3050" cy="771525"/>
                    </a:xfrm>
                    <a:prstGeom prst="rect">
                      <a:avLst/>
                    </a:prstGeom>
                    <a:noFill/>
                    <a:ln>
                      <a:noFill/>
                    </a:ln>
                  </pic:spPr>
                </pic:pic>
              </a:graphicData>
            </a:graphic>
          </wp:inline>
        </w:drawing>
      </w:r>
    </w:p>
    <w:p w14:paraId="2620BDA1" w14:textId="1F40B951" w:rsidR="001A7E73" w:rsidRPr="00FD3B66" w:rsidRDefault="00B91B4A" w:rsidP="00A7260F">
      <w:pPr>
        <w:spacing w:line="360" w:lineRule="auto"/>
        <w:ind w:left="360"/>
        <w:jc w:val="both"/>
        <w:rPr>
          <w:b/>
          <w:bCs/>
          <w:u w:val="single"/>
        </w:rPr>
      </w:pPr>
      <w:r w:rsidRPr="00A7260F">
        <w:rPr>
          <w:noProof/>
        </w:rPr>
        <w:drawing>
          <wp:anchor distT="0" distB="0" distL="114300" distR="114300" simplePos="0" relativeHeight="251688960" behindDoc="1" locked="0" layoutInCell="1" allowOverlap="1" wp14:anchorId="6E095E88" wp14:editId="13CF67B3">
            <wp:simplePos x="0" y="0"/>
            <wp:positionH relativeFrom="margin">
              <wp:posOffset>98298</wp:posOffset>
            </wp:positionH>
            <wp:positionV relativeFrom="paragraph">
              <wp:posOffset>1961896</wp:posOffset>
            </wp:positionV>
            <wp:extent cx="5762625" cy="3114675"/>
            <wp:effectExtent l="0" t="0" r="9525" b="9525"/>
            <wp:wrapTight wrapText="bothSides">
              <wp:wrapPolygon edited="0">
                <wp:start x="0" y="0"/>
                <wp:lineTo x="0" y="21534"/>
                <wp:lineTo x="21564" y="21534"/>
                <wp:lineTo x="2156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anchor>
        </w:drawing>
      </w:r>
      <w:r w:rsidR="001A7E73" w:rsidRPr="00A7260F">
        <w:rPr>
          <w:rStyle w:val="Accentuation"/>
          <w:color w:val="171717"/>
          <w:shd w:val="clear" w:color="auto" w:fill="FFFFFF"/>
        </w:rPr>
        <w:t>L’environnement de développement intégré</w:t>
      </w:r>
      <w:r w:rsidR="001A7E73" w:rsidRPr="00A7260F">
        <w:rPr>
          <w:color w:val="171717"/>
          <w:shd w:val="clear" w:color="auto" w:fill="FFFFFF"/>
        </w:rPr>
        <w:t> de Visual Studio est une plateforme de lancement créative avec laquelle vous pouvez modifier, déboguer et générer du code, puis publier une application. Un environnement de développement intégré (IDE) est un programme riche en fonctionnalités qui peut être utilisé pour de nombreux aspects du développement de logiciels. Au-delà de l’éditeur et du débogueur standard fournis par la plupart des IDE, Visual Studio inclut des compilateurs, des outils de complétion de code, des concepteurs graphiques et de nombreuses autres fonctionnalités afin de faciliter le processus de développement logiciel</w:t>
      </w:r>
      <w:r w:rsidR="001A7E73" w:rsidRPr="002F6BC8">
        <w:rPr>
          <w:rFonts w:ascii="Segoe UI" w:hAnsi="Segoe UI" w:cs="Segoe UI"/>
          <w:color w:val="171717"/>
          <w:shd w:val="clear" w:color="auto" w:fill="FFFFFF"/>
        </w:rPr>
        <w:t>.</w:t>
      </w:r>
    </w:p>
    <w:p w14:paraId="511794F1" w14:textId="3684C9DB" w:rsidR="001A7E73" w:rsidRDefault="001A7E73" w:rsidP="001A7E73">
      <w:pPr>
        <w:rPr>
          <w:rFonts w:ascii="Arial" w:hAnsi="Arial" w:cs="Arial"/>
          <w:color w:val="222222"/>
          <w:shd w:val="clear" w:color="auto" w:fill="FFFFFF"/>
        </w:rPr>
      </w:pPr>
    </w:p>
    <w:p w14:paraId="11121B57" w14:textId="77777777" w:rsidR="00B91B4A" w:rsidRDefault="00B91B4A" w:rsidP="00B91B4A">
      <w:pPr>
        <w:autoSpaceDE w:val="0"/>
        <w:autoSpaceDN w:val="0"/>
        <w:adjustRightInd w:val="0"/>
        <w:spacing w:after="120"/>
        <w:jc w:val="center"/>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10B9B805" w14:textId="77777777" w:rsidR="001A7E73" w:rsidRDefault="001A7E73" w:rsidP="001A7E73">
      <w:pPr>
        <w:rPr>
          <w:rFonts w:ascii="Arial" w:hAnsi="Arial" w:cs="Arial"/>
          <w:color w:val="222222"/>
          <w:shd w:val="clear" w:color="auto" w:fill="FFFFFF"/>
        </w:rPr>
      </w:pPr>
    </w:p>
    <w:p w14:paraId="3FD562D2" w14:textId="77777777" w:rsidR="001A7E73" w:rsidRDefault="001A7E73" w:rsidP="001A7E73">
      <w:pPr>
        <w:rPr>
          <w:rFonts w:ascii="Arial" w:hAnsi="Arial" w:cs="Arial"/>
          <w:color w:val="222222"/>
          <w:shd w:val="clear" w:color="auto" w:fill="FFFFFF"/>
        </w:rPr>
      </w:pPr>
    </w:p>
    <w:p w14:paraId="783CE54E" w14:textId="22B5CD4C" w:rsidR="001A7E73" w:rsidRDefault="001A7E73" w:rsidP="001A7E73">
      <w:pPr>
        <w:rPr>
          <w:rFonts w:ascii="Arial" w:hAnsi="Arial" w:cs="Arial"/>
          <w:color w:val="222222"/>
          <w:shd w:val="clear" w:color="auto" w:fill="FFFFFF"/>
        </w:rPr>
      </w:pPr>
    </w:p>
    <w:p w14:paraId="7330F7B5" w14:textId="32F9A3C1" w:rsidR="00B91B4A" w:rsidRPr="00B91B4A" w:rsidRDefault="00B91B4A" w:rsidP="00B91B4A">
      <w:pPr>
        <w:pStyle w:val="Paragraphedeliste"/>
        <w:spacing w:line="360" w:lineRule="auto"/>
        <w:ind w:left="360"/>
        <w:jc w:val="both"/>
        <w:rPr>
          <w:b/>
          <w:bCs/>
          <w:i/>
          <w:iCs/>
          <w:sz w:val="32"/>
          <w:szCs w:val="32"/>
        </w:rPr>
      </w:pPr>
    </w:p>
    <w:p w14:paraId="0164068F" w14:textId="77777777" w:rsidR="001A7E73" w:rsidRPr="00C86028" w:rsidRDefault="001A7E73" w:rsidP="00C86028">
      <w:pPr>
        <w:spacing w:after="160" w:line="259" w:lineRule="auto"/>
        <w:ind w:firstLine="360"/>
        <w:rPr>
          <w:b/>
          <w:bCs/>
          <w:u w:val="single"/>
        </w:rPr>
      </w:pPr>
      <w:r w:rsidRPr="00C86028">
        <w:rPr>
          <w:b/>
          <w:bCs/>
          <w:u w:val="single"/>
        </w:rPr>
        <w:t>Visual basic (VB.Net)</w:t>
      </w:r>
    </w:p>
    <w:p w14:paraId="755C5484" w14:textId="7391436B" w:rsidR="001A7E73" w:rsidRDefault="001A7E73" w:rsidP="001A7E73">
      <w:pPr>
        <w:spacing w:line="360" w:lineRule="auto"/>
        <w:jc w:val="center"/>
      </w:pPr>
      <w:r>
        <w:rPr>
          <w:noProof/>
        </w:rPr>
        <w:drawing>
          <wp:inline distT="0" distB="0" distL="0" distR="0" wp14:anchorId="24DE5B5F" wp14:editId="1C93F7AC">
            <wp:extent cx="914400" cy="914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2235179" w14:textId="77777777" w:rsidR="001A7E73" w:rsidRDefault="001A7E73" w:rsidP="001A7E73">
      <w:pPr>
        <w:spacing w:line="360" w:lineRule="auto"/>
        <w:ind w:left="360"/>
        <w:jc w:val="both"/>
        <w:rPr>
          <w:rFonts w:ascii="Arial" w:hAnsi="Arial" w:cs="Arial"/>
          <w:color w:val="222222"/>
          <w:shd w:val="clear" w:color="auto" w:fill="FFFFFF"/>
        </w:rPr>
      </w:pPr>
      <w:r w:rsidRPr="00A7260F">
        <w:rPr>
          <w:b/>
          <w:bCs/>
          <w:color w:val="222222"/>
          <w:shd w:val="clear" w:color="auto" w:fill="FFFFFF"/>
        </w:rPr>
        <w:t>Visual Basic (VB)</w:t>
      </w:r>
      <w:r w:rsidRPr="00A7260F">
        <w:rPr>
          <w:color w:val="222222"/>
          <w:shd w:val="clear" w:color="auto" w:fill="FFFFFF"/>
        </w:rPr>
        <w:t> est un </w:t>
      </w:r>
      <w:hyperlink r:id="rId19" w:history="1">
        <w:r w:rsidRPr="00A7260F">
          <w:rPr>
            <w:rStyle w:val="Lienhypertexte"/>
            <w:color w:val="auto"/>
            <w:u w:val="none"/>
            <w:shd w:val="clear" w:color="auto" w:fill="FFFFFF"/>
          </w:rPr>
          <w:t>langage de programmation</w:t>
        </w:r>
      </w:hyperlink>
      <w:r w:rsidRPr="00A7260F">
        <w:rPr>
          <w:color w:val="222222"/>
          <w:shd w:val="clear" w:color="auto" w:fill="FFFFFF"/>
        </w:rPr>
        <w:t xml:space="preserve"> événementiel de troisième génération ainsi </w:t>
      </w:r>
      <w:r w:rsidRPr="00A7260F">
        <w:rPr>
          <w:shd w:val="clear" w:color="auto" w:fill="FFFFFF"/>
        </w:rPr>
        <w:t>qu'un </w:t>
      </w:r>
      <w:hyperlink r:id="rId20" w:history="1">
        <w:r w:rsidRPr="00A7260F">
          <w:rPr>
            <w:rStyle w:val="Lienhypertexte"/>
            <w:color w:val="auto"/>
            <w:u w:val="none"/>
            <w:shd w:val="clear" w:color="auto" w:fill="FFFFFF"/>
          </w:rPr>
          <w:t>environnement de développement intégré</w:t>
        </w:r>
      </w:hyperlink>
      <w:r w:rsidRPr="00A7260F">
        <w:rPr>
          <w:color w:val="222222"/>
          <w:shd w:val="clear" w:color="auto" w:fill="FFFFFF"/>
        </w:rPr>
        <w:t>, créé par Microsoft pour son modèle de programmation COM. Visual Basic est directement dérivé du BASIC et permet le développement rapide d'applications, la création d'interfaces utilisateur graphiques, l'accès aux bases de </w:t>
      </w:r>
      <w:hyperlink r:id="rId21" w:history="1">
        <w:r w:rsidRPr="00A7260F">
          <w:rPr>
            <w:rStyle w:val="Lienhypertexte"/>
            <w:color w:val="auto"/>
            <w:u w:val="none"/>
            <w:shd w:val="clear" w:color="auto" w:fill="FFFFFF"/>
          </w:rPr>
          <w:t>données</w:t>
        </w:r>
      </w:hyperlink>
      <w:r w:rsidRPr="00A7260F">
        <w:rPr>
          <w:color w:val="222222"/>
          <w:shd w:val="clear" w:color="auto" w:fill="FFFFFF"/>
        </w:rPr>
        <w:t> en utilisant les technologies DAO, </w:t>
      </w:r>
      <w:hyperlink r:id="rId22" w:history="1">
        <w:r w:rsidRPr="00A7260F">
          <w:rPr>
            <w:rStyle w:val="Lienhypertexte"/>
            <w:color w:val="auto"/>
            <w:u w:val="none"/>
            <w:shd w:val="clear" w:color="auto" w:fill="FFFFFF"/>
          </w:rPr>
          <w:t>ADO</w:t>
        </w:r>
      </w:hyperlink>
      <w:r w:rsidRPr="00A7260F">
        <w:rPr>
          <w:color w:val="222222"/>
          <w:shd w:val="clear" w:color="auto" w:fill="FFFFFF"/>
        </w:rPr>
        <w:t> et RDO, ainsi que la création de contrôles ou objets ActiveX. Les langages de script tels que </w:t>
      </w:r>
      <w:r w:rsidRPr="00A7260F">
        <w:rPr>
          <w:rStyle w:val="lang-en"/>
          <w:i/>
          <w:iCs/>
          <w:color w:val="222222"/>
          <w:shd w:val="clear" w:color="auto" w:fill="FFFFFF"/>
        </w:rPr>
        <w:t>Visual Basic for Applications</w:t>
      </w:r>
      <w:r w:rsidRPr="00A7260F">
        <w:rPr>
          <w:color w:val="222222"/>
          <w:shd w:val="clear" w:color="auto" w:fill="FFFFFF"/>
        </w:rPr>
        <w:t> et VBScript sont syntaxiquement proches de Visual Basic, mais s'utilisent et se comportent de façon sensiblement </w:t>
      </w:r>
      <w:hyperlink r:id="rId23" w:history="1">
        <w:r w:rsidRPr="00A7260F">
          <w:rPr>
            <w:rStyle w:val="Lienhypertexte"/>
            <w:color w:val="auto"/>
            <w:u w:val="none"/>
            <w:shd w:val="clear" w:color="auto" w:fill="FFFFFF"/>
          </w:rPr>
          <w:t>différente</w:t>
        </w:r>
      </w:hyperlink>
      <w:r w:rsidRPr="001E1223">
        <w:rPr>
          <w:rFonts w:ascii="Arial" w:hAnsi="Arial" w:cs="Arial"/>
          <w:color w:val="222222"/>
          <w:shd w:val="clear" w:color="auto" w:fill="FFFFFF"/>
        </w:rPr>
        <w:t>.</w:t>
      </w:r>
    </w:p>
    <w:p w14:paraId="6FFDFB09" w14:textId="6508B7B0" w:rsidR="001A7E73" w:rsidRDefault="001A7E73" w:rsidP="001A7E73">
      <w:pPr>
        <w:pStyle w:val="Paragraphedeliste"/>
        <w:spacing w:line="360" w:lineRule="auto"/>
        <w:ind w:left="360"/>
        <w:jc w:val="both"/>
        <w:rPr>
          <w:b/>
          <w:bCs/>
          <w:i/>
          <w:iCs/>
          <w:sz w:val="32"/>
          <w:szCs w:val="32"/>
        </w:rPr>
      </w:pPr>
    </w:p>
    <w:p w14:paraId="1A7BBE98" w14:textId="77777777" w:rsidR="001A7E73" w:rsidRDefault="001A7E73">
      <w:pPr>
        <w:spacing w:after="160" w:line="259" w:lineRule="auto"/>
        <w:rPr>
          <w:b/>
          <w:bCs/>
          <w:i/>
          <w:iCs/>
          <w:sz w:val="32"/>
          <w:szCs w:val="32"/>
        </w:rPr>
      </w:pPr>
      <w:r>
        <w:rPr>
          <w:b/>
          <w:bCs/>
          <w:i/>
          <w:iCs/>
          <w:sz w:val="32"/>
          <w:szCs w:val="32"/>
        </w:rPr>
        <w:br w:type="page"/>
      </w:r>
    </w:p>
    <w:p w14:paraId="0A9A85B9" w14:textId="68191555" w:rsidR="001A7E73" w:rsidRPr="00C86028" w:rsidRDefault="003B114E" w:rsidP="00C86028">
      <w:pPr>
        <w:spacing w:line="360" w:lineRule="auto"/>
        <w:jc w:val="both"/>
        <w:rPr>
          <w:b/>
          <w:bCs/>
          <w:u w:val="single"/>
        </w:rPr>
      </w:pPr>
      <w:r>
        <w:rPr>
          <w:b/>
          <w:bCs/>
          <w:u w:val="single"/>
        </w:rPr>
        <w:lastRenderedPageBreak/>
        <w:t>S</w:t>
      </w:r>
      <w:r w:rsidRPr="003B114E">
        <w:rPr>
          <w:b/>
          <w:bCs/>
          <w:u w:val="single"/>
        </w:rPr>
        <w:t>ystème gestion base de données</w:t>
      </w:r>
    </w:p>
    <w:p w14:paraId="52D34E63" w14:textId="41B7869B" w:rsidR="00BD2D3A" w:rsidRDefault="00BD2D3A" w:rsidP="00BD2D3A">
      <w:pPr>
        <w:jc w:val="center"/>
      </w:pPr>
      <w:r>
        <w:rPr>
          <w:noProof/>
        </w:rPr>
        <w:drawing>
          <wp:inline distT="0" distB="0" distL="0" distR="0" wp14:anchorId="674EBDC6" wp14:editId="780DBA78">
            <wp:extent cx="2124075" cy="10191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4075" cy="1019175"/>
                    </a:xfrm>
                    <a:prstGeom prst="rect">
                      <a:avLst/>
                    </a:prstGeom>
                    <a:noFill/>
                    <a:ln>
                      <a:noFill/>
                    </a:ln>
                  </pic:spPr>
                </pic:pic>
              </a:graphicData>
            </a:graphic>
          </wp:inline>
        </w:drawing>
      </w:r>
    </w:p>
    <w:p w14:paraId="0F7316AB" w14:textId="77777777" w:rsidR="00BD2D3A" w:rsidRDefault="00BD2D3A" w:rsidP="00BD2D3A">
      <w:pPr>
        <w:jc w:val="center"/>
      </w:pPr>
    </w:p>
    <w:p w14:paraId="4D394469"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définition de données</w:t>
      </w:r>
    </w:p>
    <w:p w14:paraId="29024304" w14:textId="77777777" w:rsidR="00BD2D3A" w:rsidRPr="00A7260F" w:rsidRDefault="00BD2D3A" w:rsidP="00A7260F">
      <w:pPr>
        <w:pStyle w:val="Paragraphedeliste"/>
        <w:shd w:val="clear" w:color="auto" w:fill="FFFFFF"/>
        <w:spacing w:after="300" w:line="360" w:lineRule="auto"/>
        <w:ind w:left="0"/>
        <w:jc w:val="both"/>
        <w:rPr>
          <w:color w:val="303030"/>
        </w:rPr>
      </w:pPr>
      <w:r w:rsidRPr="00A7260F">
        <w:rPr>
          <w:color w:val="303030"/>
        </w:rPr>
        <w:t>SQL est un langage de définition de données (</w:t>
      </w:r>
      <w:r w:rsidRPr="00A7260F">
        <w:rPr>
          <w:b/>
          <w:bCs/>
          <w:color w:val="303030"/>
        </w:rPr>
        <w:t>LDD</w:t>
      </w:r>
      <w:r w:rsidRPr="00A7260F">
        <w:rPr>
          <w:color w:val="303030"/>
        </w:rPr>
        <w:t>), c'est-à-dire qu'il permet de créer des tables dans une base de données relationnelle, ainsi que d'en modifier ou en supprimer.</w:t>
      </w:r>
    </w:p>
    <w:p w14:paraId="56D1C63F"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manipulation de données</w:t>
      </w:r>
    </w:p>
    <w:p w14:paraId="48AF37E7" w14:textId="77777777" w:rsidR="00BD2D3A" w:rsidRPr="00A7260F" w:rsidRDefault="00BD2D3A" w:rsidP="00A7260F">
      <w:pPr>
        <w:pStyle w:val="Paragraphedeliste"/>
        <w:shd w:val="clear" w:color="auto" w:fill="FFFFFF"/>
        <w:spacing w:after="300" w:line="360" w:lineRule="auto"/>
        <w:ind w:left="0"/>
        <w:jc w:val="both"/>
        <w:rPr>
          <w:color w:val="303030"/>
        </w:rPr>
      </w:pPr>
      <w:r w:rsidRPr="00A7260F">
        <w:rPr>
          <w:color w:val="303030"/>
        </w:rPr>
        <w:t>SQL est un langage de manipulation de données (</w:t>
      </w:r>
      <w:r w:rsidRPr="00A7260F">
        <w:rPr>
          <w:b/>
          <w:bCs/>
          <w:color w:val="303030"/>
        </w:rPr>
        <w:t>LMD</w:t>
      </w:r>
      <w:r w:rsidRPr="00A7260F">
        <w:rPr>
          <w:color w:val="303030"/>
        </w:rPr>
        <w:t>), cela signifie qu'il permet de sélectionner, insérer, modifier ou supprimer des données dans une table d'une base de données relationnelle.</w:t>
      </w:r>
    </w:p>
    <w:p w14:paraId="05006AAB"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protections d'accès</w:t>
      </w:r>
    </w:p>
    <w:p w14:paraId="7C08DC1D" w14:textId="77777777" w:rsidR="00BD2D3A" w:rsidRPr="00A7260F" w:rsidRDefault="00BD2D3A" w:rsidP="00A7260F">
      <w:pPr>
        <w:spacing w:line="360" w:lineRule="auto"/>
        <w:jc w:val="both"/>
        <w:rPr>
          <w:color w:val="303030"/>
        </w:rPr>
      </w:pPr>
      <w:r w:rsidRPr="00A7260F">
        <w:rPr>
          <w:color w:val="303030"/>
        </w:rPr>
        <w:t>Il est possible avec SQL de définir des permissions au niveau des utilisateurs d'une base de données. On parle de </w:t>
      </w:r>
      <w:r w:rsidRPr="00A7260F">
        <w:rPr>
          <w:b/>
          <w:bCs/>
          <w:color w:val="303030"/>
        </w:rPr>
        <w:t>DCL</w:t>
      </w:r>
      <w:r w:rsidRPr="00A7260F">
        <w:rPr>
          <w:color w:val="303030"/>
        </w:rPr>
        <w:t> (Dat a Control Langage)</w:t>
      </w:r>
    </w:p>
    <w:p w14:paraId="3A3C3F61" w14:textId="5F6B6A78" w:rsidR="00BD2D3A" w:rsidRDefault="00BD2D3A" w:rsidP="001A7E73">
      <w:pPr>
        <w:pStyle w:val="Paragraphedeliste"/>
        <w:spacing w:line="360" w:lineRule="auto"/>
        <w:ind w:left="360"/>
        <w:jc w:val="both"/>
        <w:rPr>
          <w:b/>
          <w:bCs/>
          <w:sz w:val="32"/>
          <w:szCs w:val="32"/>
          <w:u w:val="single"/>
          <w:lang w:val="en-US"/>
        </w:rPr>
      </w:pPr>
    </w:p>
    <w:p w14:paraId="36E075EE" w14:textId="77777777" w:rsidR="00BD2D3A" w:rsidRDefault="00BD2D3A">
      <w:pPr>
        <w:spacing w:after="160" w:line="259" w:lineRule="auto"/>
        <w:rPr>
          <w:b/>
          <w:bCs/>
          <w:sz w:val="32"/>
          <w:szCs w:val="32"/>
          <w:u w:val="single"/>
          <w:lang w:val="en-US"/>
        </w:rPr>
      </w:pPr>
      <w:r>
        <w:rPr>
          <w:b/>
          <w:bCs/>
          <w:sz w:val="32"/>
          <w:szCs w:val="32"/>
          <w:u w:val="single"/>
          <w:lang w:val="en-US"/>
        </w:rPr>
        <w:br w:type="page"/>
      </w:r>
    </w:p>
    <w:p w14:paraId="01559E2A" w14:textId="77777777" w:rsidR="00BD2D3A" w:rsidRPr="00BD2D3A" w:rsidRDefault="00BD2D3A" w:rsidP="00BD2D3A">
      <w:pPr>
        <w:spacing w:after="160" w:line="259" w:lineRule="auto"/>
        <w:ind w:left="360"/>
        <w:rPr>
          <w:b/>
          <w:bCs/>
          <w:u w:val="single"/>
        </w:rPr>
      </w:pPr>
      <w:r w:rsidRPr="00BD2D3A">
        <w:rPr>
          <w:b/>
          <w:bCs/>
          <w:u w:val="single"/>
        </w:rPr>
        <w:lastRenderedPageBreak/>
        <w:t>Ubuntu Server</w:t>
      </w:r>
    </w:p>
    <w:p w14:paraId="4CA15380" w14:textId="235B7787" w:rsidR="00BD2D3A" w:rsidRDefault="00BD2D3A" w:rsidP="00BD2D3A">
      <w:pPr>
        <w:spacing w:line="360" w:lineRule="auto"/>
        <w:jc w:val="center"/>
        <w:rPr>
          <w:rFonts w:ascii="Arial" w:hAnsi="Arial" w:cs="Arial"/>
          <w:color w:val="303030"/>
        </w:rPr>
      </w:pPr>
      <w:r>
        <w:rPr>
          <w:rFonts w:ascii="Arial" w:hAnsi="Arial" w:cs="Arial"/>
          <w:noProof/>
          <w:color w:val="303030"/>
        </w:rPr>
        <w:drawing>
          <wp:inline distT="0" distB="0" distL="0" distR="0" wp14:anchorId="673005DD" wp14:editId="6998BB6F">
            <wp:extent cx="1438275" cy="9620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p>
    <w:p w14:paraId="640D2FB7" w14:textId="4174E6D5" w:rsidR="00BD2D3A" w:rsidRDefault="00BD2D3A" w:rsidP="00BD2D3A">
      <w:pPr>
        <w:spacing w:line="360" w:lineRule="auto"/>
        <w:ind w:left="360"/>
        <w:jc w:val="both"/>
      </w:pPr>
      <w:r w:rsidRPr="00D214F8">
        <w:t>Ubuntu Server est un système d'exploitation serveur, développé par Canonical et des programmeurs open source du monde entier, qui fonctionne avec presque n'importe quel matériel ou plate-forme de virtualisation. Il peut servir des sites Web, des partages de fichiers et des conteneurs, ainsi qu'étendre les offres de votre entreprise avec une présence incroyable dans le cloud.</w:t>
      </w:r>
    </w:p>
    <w:p w14:paraId="47606758" w14:textId="58696346" w:rsidR="00BD2D3A" w:rsidRDefault="00BD2D3A" w:rsidP="00BD2D3A">
      <w:pPr>
        <w:ind w:left="360"/>
      </w:pPr>
    </w:p>
    <w:p w14:paraId="68EC5918" w14:textId="5331F758" w:rsidR="00BD2D3A" w:rsidRPr="00BD2D3A" w:rsidRDefault="00C86028" w:rsidP="00C86028">
      <w:pPr>
        <w:spacing w:after="160" w:line="259" w:lineRule="auto"/>
        <w:ind w:firstLine="360"/>
        <w:rPr>
          <w:b/>
          <w:bCs/>
          <w:u w:val="single"/>
        </w:rPr>
      </w:pPr>
      <w:r>
        <w:rPr>
          <w:rFonts w:ascii="Arial" w:hAnsi="Arial" w:cs="Arial"/>
          <w:noProof/>
          <w:color w:val="303030"/>
        </w:rPr>
        <w:drawing>
          <wp:anchor distT="0" distB="0" distL="114300" distR="114300" simplePos="0" relativeHeight="251686912" behindDoc="1" locked="0" layoutInCell="1" allowOverlap="1" wp14:anchorId="385DCB86" wp14:editId="3C4A44F2">
            <wp:simplePos x="0" y="0"/>
            <wp:positionH relativeFrom="column">
              <wp:posOffset>2152650</wp:posOffset>
            </wp:positionH>
            <wp:positionV relativeFrom="paragraph">
              <wp:posOffset>332105</wp:posOffset>
            </wp:positionV>
            <wp:extent cx="1533525" cy="85725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525" cy="857250"/>
                    </a:xfrm>
                    <a:prstGeom prst="rect">
                      <a:avLst/>
                    </a:prstGeom>
                    <a:noFill/>
                    <a:ln>
                      <a:noFill/>
                    </a:ln>
                  </pic:spPr>
                </pic:pic>
              </a:graphicData>
            </a:graphic>
          </wp:anchor>
        </w:drawing>
      </w:r>
      <w:r w:rsidR="00BD2D3A" w:rsidRPr="00BD2D3A">
        <w:rPr>
          <w:b/>
          <w:bCs/>
          <w:u w:val="single"/>
        </w:rPr>
        <w:t>Git/GitHub</w:t>
      </w:r>
    </w:p>
    <w:p w14:paraId="4E22D0D9" w14:textId="278C7A06" w:rsidR="00BD2D3A" w:rsidRDefault="00BD2D3A" w:rsidP="00BD2D3A">
      <w:pPr>
        <w:jc w:val="center"/>
        <w:rPr>
          <w:rFonts w:ascii="Arial" w:hAnsi="Arial" w:cs="Arial"/>
          <w:color w:val="303030"/>
        </w:rPr>
      </w:pPr>
    </w:p>
    <w:p w14:paraId="28B2FA96" w14:textId="77777777" w:rsidR="00BD2D3A" w:rsidRPr="00A7260F" w:rsidRDefault="00B05DC8" w:rsidP="00C86028">
      <w:pPr>
        <w:spacing w:line="360" w:lineRule="auto"/>
        <w:ind w:left="360"/>
        <w:jc w:val="both"/>
        <w:rPr>
          <w:color w:val="252525"/>
          <w:shd w:val="clear" w:color="auto" w:fill="FFFFFF"/>
        </w:rPr>
      </w:pPr>
      <w:hyperlink r:id="rId27" w:history="1">
        <w:r w:rsidR="00BD2D3A" w:rsidRPr="00A7260F">
          <w:rPr>
            <w:rStyle w:val="Lienhypertexte"/>
            <w:b/>
            <w:bCs/>
            <w:color w:val="auto"/>
            <w:u w:val="none"/>
            <w:shd w:val="clear" w:color="auto" w:fill="FFFFFF"/>
          </w:rPr>
          <w:t>Git</w:t>
        </w:r>
      </w:hyperlink>
      <w:r w:rsidR="00BD2D3A" w:rsidRPr="00A7260F">
        <w:rPr>
          <w:color w:val="252525"/>
          <w:shd w:val="clear" w:color="auto" w:fill="FFFFFF"/>
        </w:rPr>
        <w:t> est un logiciel de gestion de versions (Version Control System) qui suit l’évolution des fichiers sources et garde les anciennes versions de chacun d’eux sans rien écraser. Cela permet de retrouver les différentes versions d'un fichier ou d'un lot de fichiers connexes et ainsi éviter des problèmes</w:t>
      </w:r>
    </w:p>
    <w:p w14:paraId="75441997" w14:textId="408C3C6F" w:rsidR="00BD2D3A" w:rsidRPr="00A7260F" w:rsidRDefault="00B05DC8" w:rsidP="00C86028">
      <w:pPr>
        <w:spacing w:line="360" w:lineRule="auto"/>
        <w:ind w:left="360"/>
        <w:jc w:val="both"/>
        <w:rPr>
          <w:color w:val="252525"/>
          <w:shd w:val="clear" w:color="auto" w:fill="FFFFFF"/>
        </w:rPr>
      </w:pPr>
      <w:hyperlink r:id="rId28" w:history="1">
        <w:r w:rsidR="00BD2D3A" w:rsidRPr="00A7260F">
          <w:rPr>
            <w:rStyle w:val="Lienhypertexte"/>
            <w:b/>
            <w:bCs/>
            <w:color w:val="auto"/>
            <w:u w:val="none"/>
            <w:shd w:val="clear" w:color="auto" w:fill="FFFFFF"/>
          </w:rPr>
          <w:t>GitHub</w:t>
        </w:r>
      </w:hyperlink>
      <w:r w:rsidR="00BD2D3A" w:rsidRPr="00A7260F">
        <w:rPr>
          <w:shd w:val="clear" w:color="auto" w:fill="FFFFFF"/>
        </w:rPr>
        <w:t> </w:t>
      </w:r>
      <w:r w:rsidR="00BD2D3A" w:rsidRPr="00A7260F">
        <w:rPr>
          <w:color w:val="252525"/>
          <w:shd w:val="clear" w:color="auto" w:fill="FFFFFF"/>
        </w:rPr>
        <w:t>est une plateforme de "codes" open-source. Pour faire court, c'est une sorte de réseaux social de développeurs. Vous pouvez donc utiliser les projets (à condition de citer vos sources !) et même participer à un projet qui vous intéresse. </w:t>
      </w:r>
    </w:p>
    <w:p w14:paraId="5EF73A86" w14:textId="77777777" w:rsidR="00BD2D3A" w:rsidRDefault="00BD2D3A">
      <w:pPr>
        <w:spacing w:after="160" w:line="259" w:lineRule="auto"/>
        <w:rPr>
          <w:rFonts w:asciiTheme="majorHAnsi" w:hAnsiTheme="majorHAnsi" w:cstheme="majorHAnsi"/>
          <w:color w:val="252525"/>
          <w:shd w:val="clear" w:color="auto" w:fill="FFFFFF"/>
        </w:rPr>
      </w:pPr>
      <w:r>
        <w:rPr>
          <w:rFonts w:asciiTheme="majorHAnsi" w:hAnsiTheme="majorHAnsi" w:cstheme="majorHAnsi"/>
          <w:color w:val="252525"/>
          <w:shd w:val="clear" w:color="auto" w:fill="FFFFFF"/>
        </w:rPr>
        <w:br w:type="page"/>
      </w:r>
    </w:p>
    <w:p w14:paraId="5784E4A4" w14:textId="77777777" w:rsidR="00BD2D3A" w:rsidRPr="00BD2D3A" w:rsidRDefault="00BD2D3A" w:rsidP="00C86028">
      <w:pPr>
        <w:spacing w:after="160" w:line="259" w:lineRule="auto"/>
        <w:ind w:firstLine="360"/>
        <w:rPr>
          <w:b/>
          <w:bCs/>
          <w:u w:val="single"/>
        </w:rPr>
      </w:pPr>
      <w:r w:rsidRPr="00BD2D3A">
        <w:rPr>
          <w:b/>
          <w:bCs/>
          <w:u w:val="single"/>
        </w:rPr>
        <w:lastRenderedPageBreak/>
        <w:t>Docker</w:t>
      </w:r>
    </w:p>
    <w:p w14:paraId="204457BF" w14:textId="64BA26B6" w:rsidR="00BD2D3A" w:rsidRDefault="00BD2D3A" w:rsidP="00BD2D3A">
      <w:pPr>
        <w:spacing w:line="360" w:lineRule="auto"/>
        <w:jc w:val="center"/>
      </w:pPr>
      <w:r>
        <w:rPr>
          <w:noProof/>
        </w:rPr>
        <w:drawing>
          <wp:inline distT="0" distB="0" distL="0" distR="0" wp14:anchorId="4B537DDD" wp14:editId="54CA01F6">
            <wp:extent cx="1990725" cy="1171575"/>
            <wp:effectExtent l="0" t="0" r="47625" b="476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725" cy="1171575"/>
                    </a:xfrm>
                    <a:prstGeom prst="rect">
                      <a:avLst/>
                    </a:prstGeom>
                    <a:noFill/>
                    <a:ln>
                      <a:noFill/>
                    </a:ln>
                    <a:effectLst>
                      <a:outerShdw dist="45791" dir="2021404" algn="ctr" rotWithShape="0">
                        <a:srgbClr val="808080"/>
                      </a:outerShdw>
                    </a:effectLst>
                  </pic:spPr>
                </pic:pic>
              </a:graphicData>
            </a:graphic>
          </wp:inline>
        </w:drawing>
      </w:r>
    </w:p>
    <w:p w14:paraId="78E71100" w14:textId="77777777" w:rsidR="00BD2D3A" w:rsidRPr="00BD2D3A" w:rsidRDefault="00BD2D3A" w:rsidP="00BD2D3A">
      <w:pPr>
        <w:shd w:val="clear" w:color="auto" w:fill="FFFFFF"/>
        <w:spacing w:line="360" w:lineRule="auto"/>
        <w:ind w:left="360"/>
        <w:jc w:val="both"/>
        <w:rPr>
          <w:color w:val="151515"/>
        </w:rPr>
      </w:pPr>
      <w:r w:rsidRPr="00BD2D3A">
        <w:rPr>
          <w:color w:val="151515"/>
        </w:rPr>
        <w:t>Le logiciel « Docker » est une technologie de conteneurisation qui permet la création et l'utilisation de </w:t>
      </w:r>
      <w:hyperlink r:id="rId30" w:history="1">
        <w:r w:rsidRPr="00BD2D3A">
          <w:rPr>
            <w:rStyle w:val="Lienhypertexte"/>
            <w:color w:val="auto"/>
            <w:u w:val="none"/>
          </w:rPr>
          <w:t>conteneurs Linux</w:t>
        </w:r>
        <w:r w:rsidRPr="00BD2D3A">
          <w:rPr>
            <w:rStyle w:val="Lienhypertexte"/>
            <w:color w:val="auto"/>
            <w:u w:val="none"/>
            <w:vertAlign w:val="superscript"/>
          </w:rPr>
          <w:t>®</w:t>
        </w:r>
      </w:hyperlink>
      <w:r w:rsidRPr="00BD2D3A">
        <w:rPr>
          <w:color w:val="151515"/>
        </w:rPr>
        <w:t>.</w:t>
      </w:r>
    </w:p>
    <w:p w14:paraId="53842C4D" w14:textId="77777777" w:rsidR="00BD2D3A" w:rsidRPr="00BD2D3A" w:rsidRDefault="00BD2D3A" w:rsidP="00BD2D3A">
      <w:pPr>
        <w:spacing w:line="360" w:lineRule="auto"/>
        <w:ind w:left="360"/>
        <w:jc w:val="both"/>
        <w:rPr>
          <w:color w:val="151515"/>
          <w:shd w:val="clear" w:color="auto" w:fill="FFFFFF"/>
        </w:rPr>
      </w:pPr>
      <w:r w:rsidRPr="00BD2D3A">
        <w:rPr>
          <w:color w:val="151515"/>
          <w:shd w:val="clear" w:color="auto" w:fill="FFFFFF"/>
        </w:rPr>
        <w:t>La technologie Docker utilise le noyau Linux et des fonctions de ce noyau, telles que les groupes de contrôle </w:t>
      </w:r>
      <w:hyperlink r:id="rId31" w:history="1">
        <w:r w:rsidRPr="00BD2D3A">
          <w:rPr>
            <w:rStyle w:val="Lienhypertexte"/>
            <w:color w:val="auto"/>
            <w:u w:val="none"/>
            <w:shd w:val="clear" w:color="auto" w:fill="FFFFFF"/>
          </w:rPr>
          <w:t>groups</w:t>
        </w:r>
      </w:hyperlink>
      <w:r w:rsidRPr="00BD2D3A">
        <w:rPr>
          <w:color w:val="151515"/>
          <w:shd w:val="clear" w:color="auto" w:fill="FFFFFF"/>
        </w:rPr>
        <w:t> et les </w:t>
      </w:r>
      <w:hyperlink r:id="rId32" w:history="1">
        <w:r w:rsidRPr="00BD2D3A">
          <w:rPr>
            <w:rStyle w:val="Lienhypertexte"/>
            <w:color w:val="auto"/>
            <w:u w:val="none"/>
            <w:shd w:val="clear" w:color="auto" w:fill="FFFFFF"/>
          </w:rPr>
          <w:t>espaces de noms</w:t>
        </w:r>
      </w:hyperlink>
      <w:r w:rsidRPr="00BD2D3A">
        <w:rPr>
          <w:shd w:val="clear" w:color="auto" w:fill="FFFFFF"/>
        </w:rPr>
        <w:t>,</w:t>
      </w:r>
      <w:r w:rsidRPr="00BD2D3A">
        <w:rPr>
          <w:color w:val="151515"/>
          <w:shd w:val="clear" w:color="auto" w:fill="FFFFFF"/>
        </w:rPr>
        <w:t xml:space="preserve"> pour séparer les processus afin qu'ils puissent s'exécuter de façon indépendante. Cette indépendance reflète l'objectif des conteneurs : exécuter plusieurs processus et applications séparément les uns des autres afin d'optimiser l'utilisation de votre infrastructure tout </w:t>
      </w:r>
      <w:r w:rsidRPr="00BD2D3A">
        <w:rPr>
          <w:shd w:val="clear" w:color="auto" w:fill="FFFFFF"/>
        </w:rPr>
        <w:t>en </w:t>
      </w:r>
      <w:hyperlink r:id="rId33" w:history="1">
        <w:r w:rsidRPr="00BD2D3A">
          <w:rPr>
            <w:rStyle w:val="Lienhypertexte"/>
            <w:color w:val="auto"/>
            <w:u w:val="none"/>
            <w:shd w:val="clear" w:color="auto" w:fill="FFFFFF"/>
          </w:rPr>
          <w:t>bénéficiant du même niveau de sécurité</w:t>
        </w:r>
      </w:hyperlink>
      <w:r w:rsidRPr="00BD2D3A">
        <w:rPr>
          <w:color w:val="151515"/>
          <w:shd w:val="clear" w:color="auto" w:fill="FFFFFF"/>
        </w:rPr>
        <w:t> que celui des systèmes distincts.</w:t>
      </w:r>
    </w:p>
    <w:p w14:paraId="10A47731" w14:textId="77777777" w:rsidR="00BD2D3A" w:rsidRDefault="00BD2D3A" w:rsidP="00BD2D3A">
      <w:pPr>
        <w:ind w:left="360"/>
        <w:rPr>
          <w:rFonts w:ascii="Helvetica" w:hAnsi="Helvetica" w:cs="Helvetica"/>
          <w:color w:val="151515"/>
          <w:sz w:val="27"/>
          <w:szCs w:val="27"/>
          <w:shd w:val="clear" w:color="auto" w:fill="FFFFFF"/>
        </w:rPr>
      </w:pPr>
    </w:p>
    <w:p w14:paraId="107D57E3" w14:textId="77777777" w:rsidR="00BD2D3A" w:rsidRPr="00BD2D3A" w:rsidRDefault="00BD2D3A" w:rsidP="00C86028">
      <w:pPr>
        <w:spacing w:after="160" w:line="259" w:lineRule="auto"/>
        <w:ind w:firstLine="360"/>
        <w:rPr>
          <w:b/>
          <w:bCs/>
          <w:u w:val="single"/>
        </w:rPr>
      </w:pPr>
      <w:r w:rsidRPr="00BD2D3A">
        <w:rPr>
          <w:b/>
          <w:bCs/>
          <w:u w:val="single"/>
        </w:rPr>
        <w:t>MS Office</w:t>
      </w:r>
    </w:p>
    <w:p w14:paraId="33A16513" w14:textId="6515D190" w:rsidR="00BD2D3A" w:rsidRDefault="00BD2D3A" w:rsidP="00BD2D3A">
      <w:pPr>
        <w:ind w:left="360"/>
        <w:jc w:val="center"/>
        <w:rPr>
          <w:b/>
          <w:bCs/>
          <w:u w:val="single"/>
        </w:rPr>
      </w:pPr>
      <w:r>
        <w:rPr>
          <w:b/>
          <w:bCs/>
          <w:noProof/>
          <w:u w:val="single"/>
        </w:rPr>
        <w:drawing>
          <wp:inline distT="0" distB="0" distL="0" distR="0" wp14:anchorId="5D105B21" wp14:editId="46CA9729">
            <wp:extent cx="1543050" cy="1019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3050" cy="1019175"/>
                    </a:xfrm>
                    <a:prstGeom prst="rect">
                      <a:avLst/>
                    </a:prstGeom>
                    <a:noFill/>
                    <a:ln>
                      <a:noFill/>
                    </a:ln>
                  </pic:spPr>
                </pic:pic>
              </a:graphicData>
            </a:graphic>
          </wp:inline>
        </w:drawing>
      </w:r>
    </w:p>
    <w:p w14:paraId="51AF59ED" w14:textId="77777777" w:rsidR="00BD2D3A" w:rsidRDefault="00BD2D3A" w:rsidP="00BD2D3A">
      <w:pPr>
        <w:ind w:left="360"/>
        <w:jc w:val="center"/>
        <w:rPr>
          <w:b/>
          <w:bCs/>
          <w:u w:val="single"/>
        </w:rPr>
      </w:pPr>
    </w:p>
    <w:p w14:paraId="43A8DF53" w14:textId="4F19B2A3" w:rsidR="00BD2D3A" w:rsidRPr="00C86028" w:rsidRDefault="00BD2D3A" w:rsidP="00C86028">
      <w:pPr>
        <w:spacing w:line="360" w:lineRule="auto"/>
        <w:ind w:left="360"/>
        <w:jc w:val="both"/>
        <w:rPr>
          <w:rFonts w:asciiTheme="majorHAnsi" w:hAnsiTheme="majorHAnsi" w:cstheme="majorHAnsi"/>
          <w:b/>
          <w:bCs/>
          <w:u w:val="single"/>
        </w:rPr>
      </w:pPr>
      <w:r w:rsidRPr="00DE36AA">
        <w:t>Microsoft Office est un ensemble populaire de logiciels de Microsoft qui comprend un traitement de texte, un tableur, un programme de base de données, un utilitaire de messagerie et d'autres logiciels de productivité couramment utilisés dans les bureaux modernes. Vous pouvez soit acheter une copie de MS Office à utiliser sur votre ordinateur, soit souscrire à un abonnement à la version d'Office basée sur le cloud de Microsoft. Une variété d'alternatives commerciales et gratuites à MS Office et ses programmes composants sont disponibles auprès d'autres fournisseurs.</w:t>
      </w:r>
    </w:p>
    <w:p w14:paraId="426608C6" w14:textId="388A4027" w:rsidR="00BD2D3A" w:rsidRDefault="00BD2D3A" w:rsidP="001A7E73">
      <w:pPr>
        <w:pStyle w:val="Paragraphedeliste"/>
        <w:spacing w:line="360" w:lineRule="auto"/>
        <w:ind w:left="360"/>
        <w:jc w:val="both"/>
        <w:rPr>
          <w:b/>
          <w:bCs/>
          <w:u w:val="single"/>
        </w:rPr>
      </w:pPr>
    </w:p>
    <w:p w14:paraId="2ACBE68B" w14:textId="77777777" w:rsidR="00BD2D3A" w:rsidRDefault="00BD2D3A">
      <w:pPr>
        <w:spacing w:after="160" w:line="259" w:lineRule="auto"/>
        <w:rPr>
          <w:b/>
          <w:bCs/>
          <w:u w:val="single"/>
        </w:rPr>
      </w:pPr>
      <w:r>
        <w:rPr>
          <w:b/>
          <w:bCs/>
          <w:u w:val="single"/>
        </w:rPr>
        <w:br w:type="page"/>
      </w:r>
    </w:p>
    <w:p w14:paraId="23C2FA1A" w14:textId="77777777" w:rsidR="00BD2D3A" w:rsidRPr="00C86028" w:rsidRDefault="00BD2D3A" w:rsidP="00C86028">
      <w:pPr>
        <w:spacing w:after="160" w:line="259" w:lineRule="auto"/>
        <w:ind w:firstLine="360"/>
        <w:rPr>
          <w:b/>
          <w:bCs/>
          <w:u w:val="single"/>
        </w:rPr>
      </w:pPr>
      <w:r w:rsidRPr="00C86028">
        <w:rPr>
          <w:b/>
          <w:bCs/>
          <w:u w:val="single"/>
        </w:rPr>
        <w:lastRenderedPageBreak/>
        <w:t>Power AMC</w:t>
      </w:r>
    </w:p>
    <w:p w14:paraId="0A016B26" w14:textId="7448D43D" w:rsidR="00BD2D3A" w:rsidRDefault="00BD2D3A" w:rsidP="00BD2D3A">
      <w:pPr>
        <w:jc w:val="center"/>
      </w:pPr>
      <w:r>
        <w:rPr>
          <w:noProof/>
        </w:rPr>
        <w:drawing>
          <wp:inline distT="0" distB="0" distL="0" distR="0" wp14:anchorId="328141B8" wp14:editId="3F3BCD89">
            <wp:extent cx="1190625" cy="1190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73785104" w14:textId="2C634744" w:rsidR="00BD2D3A" w:rsidRDefault="00BD2D3A" w:rsidP="00BD2D3A">
      <w:pPr>
        <w:spacing w:line="360" w:lineRule="auto"/>
        <w:ind w:left="360"/>
        <w:jc w:val="both"/>
      </w:pPr>
      <w:r w:rsidRPr="00FD2634">
        <w:t xml:space="preserve">SAP </w:t>
      </w:r>
      <w:r w:rsidR="003B114E" w:rsidRPr="00FD2634">
        <w:t>Power Designer</w:t>
      </w:r>
      <w:r w:rsidRPr="00FD2634">
        <w:t xml:space="preserve"> (</w:t>
      </w:r>
      <w:r w:rsidR="003B114E" w:rsidRPr="00FD2634">
        <w:t>Power Designer</w:t>
      </w:r>
      <w:r w:rsidRPr="00FD2634">
        <w:t>) est un outil de modélisation d'entreprise collaboratif produit par Sybase, actuellement détenu par SAP. Il peut fonctionner soit sous Microsoft Windows en tant qu'application native, soit dans un environnement Eclipse via un plugin. Il prend en charge la conception de logiciels d'architecture pilotée par modèle et stocke les modèles à l'aide de diverses extensions de fichier, telles que. Bpm, cdm et. Pdm. La structure de fichier interne peut être XML ou un format de fichier binaire compressé. Il peut également stocker des modèles dans un référentiel de base de données.</w:t>
      </w:r>
    </w:p>
    <w:p w14:paraId="69C8F9D7" w14:textId="2D0859CA" w:rsidR="00BD2D3A" w:rsidRDefault="00C86028" w:rsidP="00BD2D3A">
      <w:r w:rsidRPr="00BD2D3A">
        <w:rPr>
          <w:b/>
          <w:bCs/>
          <w:noProof/>
          <w:sz w:val="36"/>
          <w:szCs w:val="36"/>
        </w:rPr>
        <w:drawing>
          <wp:anchor distT="0" distB="0" distL="114300" distR="114300" simplePos="0" relativeHeight="251663360" behindDoc="0" locked="0" layoutInCell="1" allowOverlap="1" wp14:anchorId="169D7AEB" wp14:editId="1BD0F77E">
            <wp:simplePos x="0" y="0"/>
            <wp:positionH relativeFrom="margin">
              <wp:align>right</wp:align>
            </wp:positionH>
            <wp:positionV relativeFrom="paragraph">
              <wp:posOffset>316865</wp:posOffset>
            </wp:positionV>
            <wp:extent cx="5713095" cy="3742690"/>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742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B724" w14:textId="16EB3C60" w:rsidR="00BD2D3A" w:rsidRPr="003B114E" w:rsidRDefault="003B114E" w:rsidP="003B114E">
      <w:pPr>
        <w:autoSpaceDE w:val="0"/>
        <w:autoSpaceDN w:val="0"/>
        <w:adjustRightInd w:val="0"/>
        <w:spacing w:after="120" w:line="480" w:lineRule="auto"/>
        <w:jc w:val="center"/>
        <w:rPr>
          <w:i/>
          <w:iCs/>
          <w:u w:val="single"/>
        </w:rPr>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r w:rsidR="00BD2D3A" w:rsidRPr="00BD2D3A">
        <w:rPr>
          <w:b/>
          <w:bCs/>
          <w:sz w:val="36"/>
          <w:szCs w:val="36"/>
        </w:rPr>
        <w:br w:type="page"/>
      </w:r>
    </w:p>
    <w:p w14:paraId="053450AB" w14:textId="77777777" w:rsidR="00BD2D3A" w:rsidRDefault="00BD2D3A" w:rsidP="00BD2D3A">
      <w:pPr>
        <w:pStyle w:val="Titre1"/>
        <w:spacing w:after="240"/>
        <w:jc w:val="center"/>
        <w:rPr>
          <w:b/>
          <w:bCs/>
          <w:color w:val="auto"/>
          <w:sz w:val="36"/>
          <w:szCs w:val="36"/>
        </w:rPr>
      </w:pPr>
    </w:p>
    <w:p w14:paraId="102557FF" w14:textId="77777777" w:rsidR="00BD2D3A" w:rsidRDefault="00BD2D3A" w:rsidP="00BD2D3A">
      <w:pPr>
        <w:pStyle w:val="Titre1"/>
        <w:spacing w:after="240"/>
        <w:jc w:val="center"/>
        <w:rPr>
          <w:b/>
          <w:bCs/>
          <w:color w:val="auto"/>
          <w:sz w:val="36"/>
          <w:szCs w:val="36"/>
        </w:rPr>
      </w:pPr>
    </w:p>
    <w:p w14:paraId="31FE0509" w14:textId="77777777" w:rsidR="00BD2D3A" w:rsidRDefault="00BD2D3A" w:rsidP="00BD2D3A">
      <w:pPr>
        <w:pStyle w:val="Titre1"/>
        <w:spacing w:after="240"/>
        <w:jc w:val="center"/>
        <w:rPr>
          <w:b/>
          <w:bCs/>
          <w:color w:val="auto"/>
          <w:sz w:val="36"/>
          <w:szCs w:val="36"/>
        </w:rPr>
      </w:pPr>
    </w:p>
    <w:p w14:paraId="10CEADC2" w14:textId="77777777" w:rsidR="00BD2D3A" w:rsidRDefault="00BD2D3A" w:rsidP="00BD2D3A">
      <w:pPr>
        <w:pStyle w:val="Titre1"/>
        <w:spacing w:after="240"/>
        <w:jc w:val="center"/>
        <w:rPr>
          <w:b/>
          <w:bCs/>
          <w:color w:val="auto"/>
          <w:sz w:val="36"/>
          <w:szCs w:val="36"/>
        </w:rPr>
      </w:pPr>
    </w:p>
    <w:p w14:paraId="0B1B9FF7" w14:textId="77777777" w:rsidR="00BD2D3A" w:rsidRDefault="00BD2D3A" w:rsidP="00BD2D3A">
      <w:pPr>
        <w:pStyle w:val="Titre1"/>
        <w:spacing w:after="240"/>
        <w:jc w:val="center"/>
        <w:rPr>
          <w:b/>
          <w:bCs/>
          <w:color w:val="auto"/>
          <w:sz w:val="36"/>
          <w:szCs w:val="36"/>
        </w:rPr>
      </w:pPr>
    </w:p>
    <w:p w14:paraId="1E18B5A2" w14:textId="77777777" w:rsidR="00BD2D3A" w:rsidRDefault="00BD2D3A" w:rsidP="00BD2D3A">
      <w:pPr>
        <w:pStyle w:val="Titre1"/>
        <w:spacing w:after="240"/>
        <w:jc w:val="center"/>
        <w:rPr>
          <w:b/>
          <w:bCs/>
          <w:color w:val="auto"/>
          <w:sz w:val="36"/>
          <w:szCs w:val="36"/>
        </w:rPr>
      </w:pPr>
    </w:p>
    <w:p w14:paraId="5E9FD7B4" w14:textId="77777777" w:rsidR="00BD2D3A" w:rsidRDefault="00BD2D3A" w:rsidP="00BD2D3A">
      <w:pPr>
        <w:pStyle w:val="Titre1"/>
        <w:spacing w:after="240"/>
        <w:jc w:val="center"/>
        <w:rPr>
          <w:b/>
          <w:bCs/>
          <w:color w:val="auto"/>
          <w:sz w:val="36"/>
          <w:szCs w:val="36"/>
        </w:rPr>
      </w:pPr>
    </w:p>
    <w:p w14:paraId="1A81436F" w14:textId="77777777" w:rsidR="00BD2D3A" w:rsidRDefault="00BD2D3A" w:rsidP="00BD2D3A">
      <w:pPr>
        <w:pStyle w:val="Titre1"/>
        <w:spacing w:after="240"/>
        <w:jc w:val="center"/>
        <w:rPr>
          <w:b/>
          <w:bCs/>
          <w:color w:val="auto"/>
          <w:sz w:val="36"/>
          <w:szCs w:val="36"/>
        </w:rPr>
      </w:pPr>
    </w:p>
    <w:p w14:paraId="0A660626" w14:textId="77777777" w:rsidR="00BD2D3A" w:rsidRDefault="00BD2D3A" w:rsidP="00BD2D3A">
      <w:pPr>
        <w:pStyle w:val="Titre1"/>
        <w:spacing w:after="240"/>
        <w:jc w:val="center"/>
        <w:rPr>
          <w:b/>
          <w:bCs/>
          <w:color w:val="auto"/>
          <w:sz w:val="36"/>
          <w:szCs w:val="36"/>
        </w:rPr>
      </w:pPr>
    </w:p>
    <w:p w14:paraId="36F04950" w14:textId="6C04ACCC" w:rsidR="00BD2D3A" w:rsidRPr="00C825CA" w:rsidRDefault="00BD2D3A" w:rsidP="00BD2D3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2 : Présentation du contexte du projet</w:t>
      </w:r>
    </w:p>
    <w:p w14:paraId="4B70917D" w14:textId="4658B0D8" w:rsidR="00BD2D3A" w:rsidRDefault="00BD2D3A" w:rsidP="00BD2D3A">
      <w:pPr>
        <w:pStyle w:val="Paragraphedeliste"/>
        <w:spacing w:line="360" w:lineRule="auto"/>
        <w:ind w:left="360"/>
        <w:jc w:val="both"/>
        <w:rPr>
          <w:b/>
          <w:bCs/>
          <w:u w:val="single"/>
        </w:rPr>
      </w:pPr>
    </w:p>
    <w:p w14:paraId="1839FC04" w14:textId="47801A41" w:rsidR="00C86028" w:rsidRPr="00C86028" w:rsidRDefault="00BD2D3A" w:rsidP="00C86028">
      <w:pPr>
        <w:pStyle w:val="Paragraphedeliste"/>
        <w:numPr>
          <w:ilvl w:val="0"/>
          <w:numId w:val="24"/>
        </w:numPr>
        <w:spacing w:after="160" w:line="259" w:lineRule="auto"/>
        <w:rPr>
          <w:rStyle w:val="Accentuationintense"/>
          <w:b/>
          <w:bCs/>
          <w:i w:val="0"/>
          <w:iCs w:val="0"/>
          <w:color w:val="auto"/>
          <w:sz w:val="32"/>
          <w:szCs w:val="32"/>
          <w:u w:val="single"/>
        </w:rPr>
      </w:pPr>
      <w:r w:rsidRPr="00C86028">
        <w:rPr>
          <w:b/>
          <w:bCs/>
          <w:u w:val="single"/>
        </w:rPr>
        <w:br w:type="page"/>
      </w:r>
      <w:bookmarkStart w:id="9" w:name="_Toc12997940"/>
      <w:r w:rsidRPr="00C86028">
        <w:rPr>
          <w:rStyle w:val="Accentuationintense"/>
          <w:b/>
          <w:bCs/>
          <w:i w:val="0"/>
          <w:iCs w:val="0"/>
          <w:color w:val="auto"/>
          <w:sz w:val="32"/>
          <w:szCs w:val="32"/>
        </w:rPr>
        <w:lastRenderedPageBreak/>
        <w:t>Problématique</w:t>
      </w:r>
      <w:bookmarkEnd w:id="9"/>
    </w:p>
    <w:p w14:paraId="1B0C8CA1" w14:textId="77777777" w:rsidR="006018F8" w:rsidRDefault="006018F8" w:rsidP="006018F8">
      <w:pPr>
        <w:spacing w:line="360" w:lineRule="auto"/>
        <w:ind w:firstLine="360"/>
        <w:jc w:val="both"/>
      </w:pPr>
      <w:r>
        <w:t xml:space="preserve">Parmi les critères de base pour toute entreprise est la gestion de donne ainsi que maintenant </w:t>
      </w:r>
    </w:p>
    <w:p w14:paraId="4B7BAD91" w14:textId="5EED3820" w:rsidR="006018F8" w:rsidRDefault="006018F8" w:rsidP="006018F8">
      <w:pPr>
        <w:spacing w:line="360" w:lineRule="auto"/>
        <w:ind w:firstLine="360"/>
        <w:jc w:val="both"/>
      </w:pPr>
      <w:r>
        <w:t xml:space="preserve">Dans 2021 les donnes sont parmi les choses plus cher et tout ça venu avec l’apparence du </w:t>
      </w:r>
    </w:p>
    <w:p w14:paraId="62BE6C8A" w14:textId="77777777" w:rsidR="006018F8" w:rsidRDefault="006018F8" w:rsidP="006018F8">
      <w:pPr>
        <w:spacing w:line="360" w:lineRule="auto"/>
        <w:ind w:firstLine="360"/>
        <w:jc w:val="both"/>
      </w:pPr>
      <w:r>
        <w:t>BIG DATA</w:t>
      </w:r>
    </w:p>
    <w:p w14:paraId="3E56D44E" w14:textId="77777777" w:rsidR="006018F8" w:rsidRDefault="006018F8" w:rsidP="006018F8">
      <w:pPr>
        <w:spacing w:line="360" w:lineRule="auto"/>
        <w:ind w:firstLine="360"/>
        <w:jc w:val="both"/>
      </w:pPr>
      <w:r>
        <w:t>Dans notre projet on adopte pour un établissement éducatif.</w:t>
      </w:r>
    </w:p>
    <w:p w14:paraId="241B9CF0" w14:textId="77777777" w:rsidR="006018F8" w:rsidRDefault="006018F8" w:rsidP="006018F8">
      <w:pPr>
        <w:spacing w:line="360" w:lineRule="auto"/>
        <w:ind w:firstLine="360"/>
        <w:jc w:val="both"/>
      </w:pPr>
      <w:r>
        <w:t>Le système de gestion de l'éducation mis en œuvre par toute personne ou institution qui</w:t>
      </w:r>
    </w:p>
    <w:p w14:paraId="52606C8B" w14:textId="06615912" w:rsidR="006018F8" w:rsidRDefault="006018F8" w:rsidP="006018F8">
      <w:pPr>
        <w:spacing w:line="360" w:lineRule="auto"/>
        <w:ind w:firstLine="360"/>
        <w:jc w:val="both"/>
      </w:pPr>
      <w:r>
        <w:t xml:space="preserve">Fournit des services aux étudiants, enseignants, Admin, etc. est une agence intermédiaire qui </w:t>
      </w:r>
    </w:p>
    <w:p w14:paraId="24F92CB2" w14:textId="0376FCE7" w:rsidR="00BD2D3A" w:rsidRPr="00BD2D3A" w:rsidRDefault="006018F8" w:rsidP="006018F8">
      <w:pPr>
        <w:spacing w:line="360" w:lineRule="auto"/>
        <w:ind w:left="360"/>
        <w:jc w:val="both"/>
      </w:pPr>
      <w:r>
        <w:t>Remplit une ou plusieurs des fonctions suivantes</w:t>
      </w:r>
      <w:r w:rsidR="00BD2D3A" w:rsidRPr="00BD2D3A">
        <w:t>• Ceci est très facile à utiliser pour chaque utilisateur.</w:t>
      </w:r>
    </w:p>
    <w:p w14:paraId="063466B5" w14:textId="77777777" w:rsidR="00BD2D3A" w:rsidRPr="00BD2D3A" w:rsidRDefault="00BD2D3A" w:rsidP="006018F8">
      <w:pPr>
        <w:spacing w:line="360" w:lineRule="auto"/>
        <w:ind w:firstLine="360"/>
        <w:jc w:val="both"/>
      </w:pPr>
      <w:r w:rsidRPr="00BD2D3A">
        <w:t>• Augmenter l'efficacité et réduire les coûts</w:t>
      </w:r>
    </w:p>
    <w:p w14:paraId="2354F084" w14:textId="77777777" w:rsidR="00BD2D3A" w:rsidRPr="00BD2D3A" w:rsidRDefault="00BD2D3A" w:rsidP="006018F8">
      <w:pPr>
        <w:spacing w:line="360" w:lineRule="auto"/>
        <w:ind w:firstLine="360"/>
        <w:jc w:val="both"/>
      </w:pPr>
      <w:r w:rsidRPr="00BD2D3A">
        <w:t>• Transformer l'informatique pour Un bon enseignement</w:t>
      </w:r>
    </w:p>
    <w:p w14:paraId="0C9BCBBA" w14:textId="77777777" w:rsidR="00BD2D3A" w:rsidRPr="00BD2D3A" w:rsidRDefault="00BD2D3A" w:rsidP="006018F8">
      <w:pPr>
        <w:spacing w:line="360" w:lineRule="auto"/>
        <w:ind w:firstLine="360"/>
        <w:jc w:val="both"/>
      </w:pPr>
      <w:r w:rsidRPr="00BD2D3A">
        <w:t>• Processus d'admission facile</w:t>
      </w:r>
    </w:p>
    <w:p w14:paraId="4FE354E5" w14:textId="77777777" w:rsidR="00BD2D3A" w:rsidRPr="00BD2D3A" w:rsidRDefault="00BD2D3A" w:rsidP="006018F8">
      <w:pPr>
        <w:spacing w:line="360" w:lineRule="auto"/>
        <w:ind w:firstLine="360"/>
        <w:jc w:val="both"/>
      </w:pPr>
      <w:r w:rsidRPr="00BD2D3A">
        <w:t>• Eviter perde des donnes</w:t>
      </w:r>
    </w:p>
    <w:p w14:paraId="5F3CA31E" w14:textId="77777777" w:rsidR="00BD2D3A" w:rsidRPr="00BD2D3A" w:rsidRDefault="00BD2D3A" w:rsidP="006018F8">
      <w:pPr>
        <w:spacing w:line="360" w:lineRule="auto"/>
        <w:ind w:firstLine="360"/>
        <w:jc w:val="both"/>
      </w:pPr>
      <w:r w:rsidRPr="00BD2D3A">
        <w:t>• Sauvegarde des TP des étudiants</w:t>
      </w:r>
    </w:p>
    <w:p w14:paraId="344A8C24" w14:textId="77777777" w:rsidR="00BD2D3A" w:rsidRPr="00BD2D3A" w:rsidRDefault="00BD2D3A" w:rsidP="006018F8">
      <w:pPr>
        <w:spacing w:line="360" w:lineRule="auto"/>
        <w:ind w:firstLine="360"/>
        <w:jc w:val="both"/>
      </w:pPr>
      <w:r w:rsidRPr="00BD2D3A">
        <w:t>• Création des comptes facile</w:t>
      </w:r>
    </w:p>
    <w:p w14:paraId="2AEF1D8B" w14:textId="77777777" w:rsidR="00BD2D3A" w:rsidRPr="00BD2D3A" w:rsidRDefault="00BD2D3A" w:rsidP="006018F8">
      <w:pPr>
        <w:spacing w:line="360" w:lineRule="auto"/>
        <w:ind w:firstLine="360"/>
        <w:jc w:val="both"/>
      </w:pPr>
      <w:r w:rsidRPr="00BD2D3A">
        <w:t>• Historique des transactions</w:t>
      </w:r>
    </w:p>
    <w:p w14:paraId="324D1685" w14:textId="77777777" w:rsidR="00BD2D3A" w:rsidRPr="00BD2D3A" w:rsidRDefault="00BD2D3A" w:rsidP="006018F8">
      <w:pPr>
        <w:spacing w:line="360" w:lineRule="auto"/>
        <w:ind w:firstLine="360"/>
        <w:jc w:val="both"/>
      </w:pPr>
      <w:r w:rsidRPr="00BD2D3A">
        <w:t>• Processus de participation facile</w:t>
      </w:r>
    </w:p>
    <w:p w14:paraId="5265A88F" w14:textId="77777777" w:rsidR="00BD2D3A" w:rsidRPr="00BD2D3A" w:rsidRDefault="00BD2D3A" w:rsidP="006018F8">
      <w:pPr>
        <w:spacing w:line="360" w:lineRule="auto"/>
        <w:ind w:left="360"/>
        <w:jc w:val="both"/>
      </w:pPr>
      <w:r w:rsidRPr="00BD2D3A">
        <w:t>• L'utilisateur de la base de données peut voir toutes les informations et peut également les modifier si nécessaire.</w:t>
      </w:r>
    </w:p>
    <w:p w14:paraId="2100514A" w14:textId="77777777" w:rsidR="00BD2D3A" w:rsidRPr="00BD2D3A" w:rsidRDefault="00BD2D3A" w:rsidP="006018F8">
      <w:pPr>
        <w:spacing w:line="360" w:lineRule="auto"/>
        <w:ind w:firstLine="360"/>
        <w:jc w:val="both"/>
      </w:pPr>
      <w:r w:rsidRPr="00BD2D3A">
        <w:t>• Routine facile à mettre en œuvre pour les élèves et les enseignants</w:t>
      </w:r>
    </w:p>
    <w:p w14:paraId="243B4778" w14:textId="69D2A523" w:rsidR="00BD2D3A" w:rsidRDefault="00BD2D3A" w:rsidP="00BD2D3A"/>
    <w:p w14:paraId="54591335" w14:textId="77777777" w:rsidR="00BD2D3A" w:rsidRPr="00BD2D3A" w:rsidRDefault="00BD2D3A" w:rsidP="00BD2D3A">
      <w:pPr>
        <w:pStyle w:val="Paragraphedeliste"/>
        <w:spacing w:line="360" w:lineRule="auto"/>
        <w:ind w:left="360"/>
        <w:jc w:val="both"/>
        <w:rPr>
          <w:rStyle w:val="Accentuationintense"/>
          <w:b/>
          <w:bCs/>
          <w:i w:val="0"/>
          <w:iCs w:val="0"/>
          <w:color w:val="auto"/>
          <w:sz w:val="36"/>
          <w:szCs w:val="36"/>
        </w:rPr>
      </w:pPr>
    </w:p>
    <w:p w14:paraId="4F56D511" w14:textId="16A3EE87" w:rsidR="00BD2D3A" w:rsidRDefault="00BD2D3A" w:rsidP="00BD2D3A">
      <w:pPr>
        <w:pStyle w:val="Paragraphedeliste"/>
        <w:spacing w:line="360" w:lineRule="auto"/>
        <w:ind w:left="360"/>
        <w:jc w:val="both"/>
        <w:rPr>
          <w:b/>
          <w:bCs/>
          <w:sz w:val="36"/>
          <w:szCs w:val="36"/>
          <w:u w:val="single"/>
        </w:rPr>
      </w:pPr>
    </w:p>
    <w:p w14:paraId="2A026139" w14:textId="77777777" w:rsidR="00BD2D3A" w:rsidRDefault="00BD2D3A">
      <w:pPr>
        <w:spacing w:after="160" w:line="259" w:lineRule="auto"/>
        <w:rPr>
          <w:b/>
          <w:bCs/>
          <w:sz w:val="36"/>
          <w:szCs w:val="36"/>
          <w:u w:val="single"/>
        </w:rPr>
      </w:pPr>
      <w:r>
        <w:rPr>
          <w:b/>
          <w:bCs/>
          <w:sz w:val="36"/>
          <w:szCs w:val="36"/>
          <w:u w:val="single"/>
        </w:rPr>
        <w:br w:type="page"/>
      </w:r>
    </w:p>
    <w:p w14:paraId="0CE70B29" w14:textId="3C11AB4D" w:rsidR="00BD2D3A" w:rsidRDefault="00BD2D3A" w:rsidP="00C86028">
      <w:pPr>
        <w:pStyle w:val="Paragraphedeliste"/>
        <w:numPr>
          <w:ilvl w:val="0"/>
          <w:numId w:val="24"/>
        </w:numPr>
        <w:spacing w:line="360" w:lineRule="auto"/>
        <w:jc w:val="both"/>
        <w:rPr>
          <w:rStyle w:val="Accentuationintense"/>
          <w:b/>
          <w:bCs/>
          <w:i w:val="0"/>
          <w:iCs w:val="0"/>
          <w:color w:val="auto"/>
          <w:sz w:val="36"/>
          <w:szCs w:val="36"/>
        </w:rPr>
      </w:pPr>
      <w:bookmarkStart w:id="10" w:name="_Toc12997941"/>
      <w:r w:rsidRPr="00BD2D3A">
        <w:rPr>
          <w:rStyle w:val="Accentuationintense"/>
          <w:b/>
          <w:bCs/>
          <w:i w:val="0"/>
          <w:iCs w:val="0"/>
          <w:color w:val="auto"/>
          <w:sz w:val="36"/>
          <w:szCs w:val="36"/>
        </w:rPr>
        <w:lastRenderedPageBreak/>
        <w:t>Cahier des charges</w:t>
      </w:r>
      <w:bookmarkEnd w:id="10"/>
    </w:p>
    <w:p w14:paraId="1BCFCCCC" w14:textId="0FA5D28F" w:rsidR="00BD2D3A" w:rsidRPr="00BD2D3A" w:rsidRDefault="00BD2D3A" w:rsidP="00C86028">
      <w:pPr>
        <w:spacing w:line="360" w:lineRule="auto"/>
        <w:ind w:left="360"/>
        <w:jc w:val="both"/>
      </w:pPr>
      <w:r w:rsidRPr="00BD2D3A">
        <w:t>Le Projet est une application de gestion d’école qui soit gérer tout ce qui concerne les étudiant, professeurs, staff administration, les classes, les notes etc...</w:t>
      </w:r>
    </w:p>
    <w:p w14:paraId="0DF07F2F" w14:textId="6A8E074D" w:rsidR="00BD2D3A" w:rsidRPr="00BD2D3A" w:rsidRDefault="00BD2D3A" w:rsidP="00C86028">
      <w:pPr>
        <w:spacing w:line="360" w:lineRule="auto"/>
        <w:ind w:firstLine="360"/>
        <w:jc w:val="both"/>
      </w:pPr>
      <w:r w:rsidRPr="00BD2D3A">
        <w:t>Ses objectifs est gagnée du temps en automatise les taches, Sauvegarde des TP des étudiants</w:t>
      </w:r>
    </w:p>
    <w:p w14:paraId="5E4BF614" w14:textId="77777777" w:rsidR="00BD2D3A" w:rsidRPr="00BD2D3A" w:rsidRDefault="00BD2D3A" w:rsidP="00C86028">
      <w:pPr>
        <w:spacing w:line="360" w:lineRule="auto"/>
        <w:ind w:firstLine="360"/>
        <w:jc w:val="both"/>
      </w:pPr>
      <w:r w:rsidRPr="00BD2D3A">
        <w:t>Et Historique des transactions.</w:t>
      </w:r>
    </w:p>
    <w:p w14:paraId="232C4C76" w14:textId="77777777" w:rsidR="00BD2D3A" w:rsidRPr="00BD2D3A" w:rsidRDefault="00BD2D3A" w:rsidP="00C86028">
      <w:pPr>
        <w:pStyle w:val="Paragraphedeliste"/>
        <w:numPr>
          <w:ilvl w:val="0"/>
          <w:numId w:val="7"/>
        </w:numPr>
        <w:spacing w:after="160" w:line="360" w:lineRule="auto"/>
        <w:jc w:val="both"/>
        <w:rPr>
          <w:b/>
          <w:bCs/>
          <w:u w:val="single"/>
        </w:rPr>
      </w:pPr>
      <w:r w:rsidRPr="00BD2D3A">
        <w:rPr>
          <w:b/>
          <w:bCs/>
          <w:u w:val="single"/>
        </w:rPr>
        <w:t>Administrateur</w:t>
      </w:r>
    </w:p>
    <w:p w14:paraId="757E139F"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Nom</w:t>
      </w:r>
    </w:p>
    <w:p w14:paraId="00C3A2EB" w14:textId="687922BB" w:rsidR="00BD2D3A" w:rsidRPr="00BD2D3A" w:rsidRDefault="00BD2D3A" w:rsidP="00BD2D3A">
      <w:pPr>
        <w:pStyle w:val="Paragraphedeliste"/>
        <w:numPr>
          <w:ilvl w:val="1"/>
          <w:numId w:val="7"/>
        </w:numPr>
        <w:spacing w:after="160" w:line="360" w:lineRule="auto"/>
        <w:rPr>
          <w:b/>
          <w:bCs/>
          <w:u w:val="single"/>
        </w:rPr>
      </w:pPr>
      <w:r w:rsidRPr="00BD2D3A">
        <w:rPr>
          <w:i/>
          <w:iCs/>
        </w:rPr>
        <w:t>Prénom</w:t>
      </w:r>
    </w:p>
    <w:p w14:paraId="6C4DB110" w14:textId="62B414A7" w:rsidR="00BD2D3A" w:rsidRPr="00BD2D3A" w:rsidRDefault="00BD2D3A" w:rsidP="00BD2D3A">
      <w:pPr>
        <w:pStyle w:val="Paragraphedeliste"/>
        <w:numPr>
          <w:ilvl w:val="1"/>
          <w:numId w:val="7"/>
        </w:numPr>
        <w:spacing w:after="160" w:line="360" w:lineRule="auto"/>
        <w:rPr>
          <w:b/>
          <w:bCs/>
          <w:u w:val="single"/>
        </w:rPr>
      </w:pPr>
      <w:r w:rsidRPr="00BD2D3A">
        <w:rPr>
          <w:i/>
          <w:iCs/>
        </w:rPr>
        <w:t>Téléphone</w:t>
      </w:r>
    </w:p>
    <w:p w14:paraId="7B8EACA5"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Email</w:t>
      </w:r>
    </w:p>
    <w:p w14:paraId="2B8228A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Surnom</w:t>
      </w:r>
    </w:p>
    <w:p w14:paraId="3B5E927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Mots de passe</w:t>
      </w:r>
    </w:p>
    <w:p w14:paraId="3625CC7A" w14:textId="77777777" w:rsidR="00BD2D3A" w:rsidRPr="00BD2D3A" w:rsidRDefault="00BD2D3A" w:rsidP="00BD2D3A">
      <w:pPr>
        <w:pStyle w:val="Paragraphedeliste"/>
        <w:spacing w:line="360" w:lineRule="auto"/>
        <w:rPr>
          <w:b/>
          <w:bCs/>
          <w:u w:val="single"/>
        </w:rPr>
      </w:pPr>
    </w:p>
    <w:p w14:paraId="632237B7" w14:textId="77777777" w:rsidR="00BD2D3A" w:rsidRPr="00BD2D3A" w:rsidRDefault="00BD2D3A" w:rsidP="00BD2D3A">
      <w:pPr>
        <w:pStyle w:val="Paragraphedeliste"/>
        <w:numPr>
          <w:ilvl w:val="0"/>
          <w:numId w:val="7"/>
        </w:numPr>
        <w:spacing w:after="160" w:line="360" w:lineRule="auto"/>
      </w:pPr>
      <w:r w:rsidRPr="00BD2D3A">
        <w:rPr>
          <w:b/>
          <w:bCs/>
          <w:u w:val="single"/>
        </w:rPr>
        <w:t>Etudiant</w:t>
      </w:r>
    </w:p>
    <w:p w14:paraId="32C047B1" w14:textId="77777777" w:rsidR="00BD2D3A" w:rsidRPr="00BD2D3A" w:rsidRDefault="00BD2D3A" w:rsidP="00BD2D3A">
      <w:pPr>
        <w:pStyle w:val="Paragraphedeliste"/>
        <w:numPr>
          <w:ilvl w:val="0"/>
          <w:numId w:val="8"/>
        </w:numPr>
        <w:spacing w:after="160" w:line="360" w:lineRule="auto"/>
      </w:pPr>
      <w:r w:rsidRPr="00BD2D3A">
        <w:t>Nom</w:t>
      </w:r>
    </w:p>
    <w:p w14:paraId="158B0D79" w14:textId="785B1D97" w:rsidR="00BD2D3A" w:rsidRPr="00BD2D3A" w:rsidRDefault="00BD2D3A" w:rsidP="00BD2D3A">
      <w:pPr>
        <w:pStyle w:val="Paragraphedeliste"/>
        <w:numPr>
          <w:ilvl w:val="0"/>
          <w:numId w:val="8"/>
        </w:numPr>
        <w:spacing w:after="160" w:line="360" w:lineRule="auto"/>
      </w:pPr>
      <w:r w:rsidRPr="00BD2D3A">
        <w:t>Prénom</w:t>
      </w:r>
    </w:p>
    <w:p w14:paraId="129088F7" w14:textId="77777777" w:rsidR="00BD2D3A" w:rsidRPr="00BD2D3A" w:rsidRDefault="00BD2D3A" w:rsidP="00BD2D3A">
      <w:pPr>
        <w:pStyle w:val="Paragraphedeliste"/>
        <w:numPr>
          <w:ilvl w:val="0"/>
          <w:numId w:val="8"/>
        </w:numPr>
        <w:spacing w:after="160" w:line="360" w:lineRule="auto"/>
      </w:pPr>
      <w:r w:rsidRPr="00BD2D3A">
        <w:t>Adresse</w:t>
      </w:r>
    </w:p>
    <w:p w14:paraId="4DE33370" w14:textId="25E809A5" w:rsidR="00BD2D3A" w:rsidRPr="00BD2D3A" w:rsidRDefault="00BD2D3A" w:rsidP="00BD2D3A">
      <w:pPr>
        <w:pStyle w:val="Paragraphedeliste"/>
        <w:numPr>
          <w:ilvl w:val="0"/>
          <w:numId w:val="8"/>
        </w:numPr>
        <w:spacing w:after="160" w:line="360" w:lineRule="auto"/>
      </w:pPr>
      <w:r w:rsidRPr="00BD2D3A">
        <w:t>Téléphone</w:t>
      </w:r>
    </w:p>
    <w:p w14:paraId="20392303" w14:textId="54186698" w:rsidR="00BD2D3A" w:rsidRPr="00BD2D3A" w:rsidRDefault="00BD2D3A" w:rsidP="00BD2D3A">
      <w:pPr>
        <w:pStyle w:val="Paragraphedeliste"/>
        <w:numPr>
          <w:ilvl w:val="0"/>
          <w:numId w:val="8"/>
        </w:numPr>
        <w:spacing w:after="160" w:line="360" w:lineRule="auto"/>
      </w:pPr>
      <w:r w:rsidRPr="00BD2D3A">
        <w:t>Autre Téléphone</w:t>
      </w:r>
    </w:p>
    <w:p w14:paraId="4B00DCF7" w14:textId="77777777" w:rsidR="00BD2D3A" w:rsidRPr="00BD2D3A" w:rsidRDefault="00BD2D3A" w:rsidP="00BD2D3A">
      <w:pPr>
        <w:pStyle w:val="Paragraphedeliste"/>
        <w:numPr>
          <w:ilvl w:val="0"/>
          <w:numId w:val="8"/>
        </w:numPr>
        <w:spacing w:after="160" w:line="360" w:lineRule="auto"/>
      </w:pPr>
      <w:r w:rsidRPr="00BD2D3A">
        <w:t>Photos</w:t>
      </w:r>
    </w:p>
    <w:p w14:paraId="7B29D661" w14:textId="77777777" w:rsidR="00BD2D3A" w:rsidRPr="00BD2D3A" w:rsidRDefault="00BD2D3A" w:rsidP="00BD2D3A">
      <w:pPr>
        <w:pStyle w:val="Paragraphedeliste"/>
        <w:numPr>
          <w:ilvl w:val="0"/>
          <w:numId w:val="8"/>
        </w:numPr>
        <w:spacing w:after="160" w:line="360" w:lineRule="auto"/>
      </w:pPr>
      <w:r w:rsidRPr="00BD2D3A">
        <w:t>Surnom</w:t>
      </w:r>
    </w:p>
    <w:p w14:paraId="0F124199" w14:textId="77777777" w:rsidR="00BD2D3A" w:rsidRPr="00BD2D3A" w:rsidRDefault="00BD2D3A" w:rsidP="00BD2D3A">
      <w:pPr>
        <w:pStyle w:val="Paragraphedeliste"/>
        <w:numPr>
          <w:ilvl w:val="0"/>
          <w:numId w:val="8"/>
        </w:numPr>
        <w:spacing w:after="160" w:line="360" w:lineRule="auto"/>
      </w:pPr>
      <w:r w:rsidRPr="00BD2D3A">
        <w:t>Mots de passe</w:t>
      </w:r>
    </w:p>
    <w:p w14:paraId="4A6B55E2" w14:textId="3E82B326" w:rsidR="00BD2D3A" w:rsidRPr="00BD2D3A" w:rsidRDefault="00BD2D3A" w:rsidP="00BD2D3A">
      <w:pPr>
        <w:pStyle w:val="Paragraphedeliste"/>
        <w:numPr>
          <w:ilvl w:val="0"/>
          <w:numId w:val="8"/>
        </w:numPr>
        <w:spacing w:after="160" w:line="360" w:lineRule="auto"/>
      </w:pPr>
      <w:r w:rsidRPr="00BD2D3A">
        <w:t>Class (</w:t>
      </w:r>
      <w:r w:rsidR="00506418" w:rsidRPr="00BD2D3A">
        <w:t>S’il</w:t>
      </w:r>
      <w:r w:rsidRPr="00BD2D3A">
        <w:t xml:space="preserve"> excite)</w:t>
      </w:r>
    </w:p>
    <w:p w14:paraId="12CAAE00" w14:textId="77777777" w:rsidR="00BD2D3A" w:rsidRPr="00BD2D3A" w:rsidRDefault="00BD2D3A" w:rsidP="00BD2D3A">
      <w:pPr>
        <w:pStyle w:val="Paragraphedeliste"/>
        <w:numPr>
          <w:ilvl w:val="0"/>
          <w:numId w:val="8"/>
        </w:numPr>
        <w:spacing w:after="160" w:line="360" w:lineRule="auto"/>
      </w:pPr>
      <w:r w:rsidRPr="00BD2D3A">
        <w:t>Admin qui l’ajoute</w:t>
      </w:r>
    </w:p>
    <w:p w14:paraId="0481E2E3" w14:textId="77777777" w:rsidR="00BD2D3A" w:rsidRPr="00BD2D3A" w:rsidRDefault="00BD2D3A" w:rsidP="00BD2D3A">
      <w:pPr>
        <w:pStyle w:val="Paragraphedeliste"/>
        <w:numPr>
          <w:ilvl w:val="0"/>
          <w:numId w:val="7"/>
        </w:numPr>
        <w:spacing w:after="160" w:line="360" w:lineRule="auto"/>
      </w:pPr>
      <w:r w:rsidRPr="00BD2D3A">
        <w:rPr>
          <w:b/>
          <w:bCs/>
          <w:u w:val="single"/>
        </w:rPr>
        <w:t>Facture</w:t>
      </w:r>
    </w:p>
    <w:p w14:paraId="05E9CA60" w14:textId="77777777" w:rsidR="00BD2D3A" w:rsidRPr="00BD2D3A" w:rsidRDefault="00BD2D3A" w:rsidP="00BD2D3A">
      <w:pPr>
        <w:pStyle w:val="Paragraphedeliste"/>
        <w:numPr>
          <w:ilvl w:val="0"/>
          <w:numId w:val="9"/>
        </w:numPr>
        <w:spacing w:after="160" w:line="360" w:lineRule="auto"/>
      </w:pPr>
      <w:r w:rsidRPr="00BD2D3A">
        <w:t>Etudiant</w:t>
      </w:r>
    </w:p>
    <w:p w14:paraId="75058948" w14:textId="77777777" w:rsidR="00BD2D3A" w:rsidRPr="00BD2D3A" w:rsidRDefault="00BD2D3A" w:rsidP="00BD2D3A">
      <w:pPr>
        <w:pStyle w:val="Paragraphedeliste"/>
        <w:numPr>
          <w:ilvl w:val="0"/>
          <w:numId w:val="9"/>
        </w:numPr>
        <w:spacing w:after="160" w:line="360" w:lineRule="auto"/>
      </w:pPr>
      <w:r w:rsidRPr="00BD2D3A">
        <w:t xml:space="preserve">Admin </w:t>
      </w:r>
    </w:p>
    <w:p w14:paraId="70708923" w14:textId="77777777" w:rsidR="00BD2D3A" w:rsidRPr="00BD2D3A" w:rsidRDefault="00BD2D3A" w:rsidP="00BD2D3A">
      <w:pPr>
        <w:pStyle w:val="Paragraphedeliste"/>
        <w:numPr>
          <w:ilvl w:val="0"/>
          <w:numId w:val="9"/>
        </w:numPr>
        <w:spacing w:after="160" w:line="360" w:lineRule="auto"/>
      </w:pPr>
      <w:r w:rsidRPr="00BD2D3A">
        <w:t>Montant</w:t>
      </w:r>
    </w:p>
    <w:p w14:paraId="2849F8D4" w14:textId="14903AE1" w:rsidR="00BD2D3A" w:rsidRPr="00BD2D3A" w:rsidRDefault="00BD2D3A" w:rsidP="00BD2D3A">
      <w:pPr>
        <w:pStyle w:val="Paragraphedeliste"/>
        <w:numPr>
          <w:ilvl w:val="0"/>
          <w:numId w:val="9"/>
        </w:numPr>
        <w:spacing w:after="160" w:line="360" w:lineRule="auto"/>
      </w:pPr>
      <w:r w:rsidRPr="00BD2D3A">
        <w:t>Mois Payée</w:t>
      </w:r>
    </w:p>
    <w:p w14:paraId="38DBB342" w14:textId="77777777" w:rsidR="00BD2D3A" w:rsidRPr="00BD2D3A" w:rsidRDefault="00BD2D3A" w:rsidP="00BD2D3A">
      <w:pPr>
        <w:pStyle w:val="Paragraphedeliste"/>
        <w:numPr>
          <w:ilvl w:val="0"/>
          <w:numId w:val="9"/>
        </w:numPr>
        <w:spacing w:after="160" w:line="360" w:lineRule="auto"/>
      </w:pPr>
      <w:r w:rsidRPr="00BD2D3A">
        <w:t>La date</w:t>
      </w:r>
    </w:p>
    <w:p w14:paraId="5F78C770" w14:textId="77777777" w:rsidR="00BD2D3A" w:rsidRPr="00BD2D3A" w:rsidRDefault="00BD2D3A" w:rsidP="00BD2D3A">
      <w:pPr>
        <w:pStyle w:val="Paragraphedeliste"/>
        <w:numPr>
          <w:ilvl w:val="0"/>
          <w:numId w:val="7"/>
        </w:numPr>
        <w:spacing w:after="160" w:line="360" w:lineRule="auto"/>
      </w:pPr>
      <w:r w:rsidRPr="00BD2D3A">
        <w:rPr>
          <w:b/>
          <w:bCs/>
          <w:u w:val="single"/>
        </w:rPr>
        <w:lastRenderedPageBreak/>
        <w:t>Professeur</w:t>
      </w:r>
    </w:p>
    <w:p w14:paraId="3787F312" w14:textId="77777777" w:rsidR="00BD2D3A" w:rsidRPr="00BD2D3A" w:rsidRDefault="00BD2D3A" w:rsidP="00BD2D3A">
      <w:pPr>
        <w:pStyle w:val="Paragraphedeliste"/>
        <w:numPr>
          <w:ilvl w:val="0"/>
          <w:numId w:val="10"/>
        </w:numPr>
        <w:spacing w:after="160" w:line="360" w:lineRule="auto"/>
      </w:pPr>
      <w:r w:rsidRPr="00BD2D3A">
        <w:t>Nom</w:t>
      </w:r>
    </w:p>
    <w:p w14:paraId="7584DC24" w14:textId="481993AA" w:rsidR="00BD2D3A" w:rsidRPr="00BD2D3A" w:rsidRDefault="00BD2D3A" w:rsidP="00BD2D3A">
      <w:pPr>
        <w:pStyle w:val="Paragraphedeliste"/>
        <w:numPr>
          <w:ilvl w:val="0"/>
          <w:numId w:val="10"/>
        </w:numPr>
        <w:spacing w:after="160" w:line="360" w:lineRule="auto"/>
      </w:pPr>
      <w:r w:rsidRPr="00BD2D3A">
        <w:t>Prénom</w:t>
      </w:r>
    </w:p>
    <w:p w14:paraId="04FE52C8" w14:textId="54843FAA" w:rsidR="00BD2D3A" w:rsidRPr="00BD2D3A" w:rsidRDefault="00BD2D3A" w:rsidP="00BD2D3A">
      <w:pPr>
        <w:pStyle w:val="Paragraphedeliste"/>
        <w:numPr>
          <w:ilvl w:val="0"/>
          <w:numId w:val="10"/>
        </w:numPr>
        <w:spacing w:after="160" w:line="360" w:lineRule="auto"/>
      </w:pPr>
      <w:r w:rsidRPr="00BD2D3A">
        <w:t>Téléphone</w:t>
      </w:r>
    </w:p>
    <w:p w14:paraId="2BBA8651" w14:textId="77777777" w:rsidR="00BD2D3A" w:rsidRPr="00BD2D3A" w:rsidRDefault="00BD2D3A" w:rsidP="00BD2D3A">
      <w:pPr>
        <w:pStyle w:val="Paragraphedeliste"/>
        <w:numPr>
          <w:ilvl w:val="0"/>
          <w:numId w:val="10"/>
        </w:numPr>
        <w:spacing w:after="160" w:line="360" w:lineRule="auto"/>
      </w:pPr>
      <w:r w:rsidRPr="00BD2D3A">
        <w:t>Salaire</w:t>
      </w:r>
    </w:p>
    <w:p w14:paraId="2DBFAC17" w14:textId="77777777" w:rsidR="00BD2D3A" w:rsidRPr="00BD2D3A" w:rsidRDefault="00BD2D3A" w:rsidP="00BD2D3A">
      <w:pPr>
        <w:pStyle w:val="Paragraphedeliste"/>
        <w:numPr>
          <w:ilvl w:val="0"/>
          <w:numId w:val="10"/>
        </w:numPr>
        <w:spacing w:after="160" w:line="360" w:lineRule="auto"/>
      </w:pPr>
      <w:r w:rsidRPr="00BD2D3A">
        <w:t>CIN</w:t>
      </w:r>
    </w:p>
    <w:p w14:paraId="2D39BFF4" w14:textId="77777777" w:rsidR="00BD2D3A" w:rsidRPr="00BD2D3A" w:rsidRDefault="00BD2D3A" w:rsidP="00BD2D3A">
      <w:pPr>
        <w:pStyle w:val="Paragraphedeliste"/>
        <w:numPr>
          <w:ilvl w:val="0"/>
          <w:numId w:val="10"/>
        </w:numPr>
        <w:spacing w:after="160" w:line="360" w:lineRule="auto"/>
      </w:pPr>
      <w:r w:rsidRPr="00BD2D3A">
        <w:t>Surnom</w:t>
      </w:r>
    </w:p>
    <w:p w14:paraId="1B85C610" w14:textId="77777777" w:rsidR="00BD2D3A" w:rsidRPr="00BD2D3A" w:rsidRDefault="00BD2D3A" w:rsidP="00BD2D3A">
      <w:pPr>
        <w:pStyle w:val="Paragraphedeliste"/>
        <w:numPr>
          <w:ilvl w:val="0"/>
          <w:numId w:val="10"/>
        </w:numPr>
        <w:spacing w:after="160" w:line="360" w:lineRule="auto"/>
      </w:pPr>
      <w:r w:rsidRPr="00BD2D3A">
        <w:t>Mots de passe</w:t>
      </w:r>
    </w:p>
    <w:p w14:paraId="760C2628" w14:textId="77777777" w:rsidR="00BD2D3A" w:rsidRPr="00BD2D3A" w:rsidRDefault="00BD2D3A" w:rsidP="00BD2D3A">
      <w:pPr>
        <w:pStyle w:val="Paragraphedeliste"/>
        <w:numPr>
          <w:ilvl w:val="0"/>
          <w:numId w:val="7"/>
        </w:numPr>
        <w:spacing w:after="160" w:line="360" w:lineRule="auto"/>
      </w:pPr>
      <w:r w:rsidRPr="00BD2D3A">
        <w:rPr>
          <w:b/>
          <w:bCs/>
          <w:u w:val="single"/>
        </w:rPr>
        <w:t>Absence</w:t>
      </w:r>
    </w:p>
    <w:p w14:paraId="4B20BE46" w14:textId="77777777" w:rsidR="00BD2D3A" w:rsidRPr="00BD2D3A" w:rsidRDefault="00BD2D3A" w:rsidP="00BD2D3A">
      <w:pPr>
        <w:pStyle w:val="Paragraphedeliste"/>
        <w:numPr>
          <w:ilvl w:val="0"/>
          <w:numId w:val="11"/>
        </w:numPr>
        <w:spacing w:after="160" w:line="360" w:lineRule="auto"/>
      </w:pPr>
      <w:r w:rsidRPr="00BD2D3A">
        <w:t>Etudiant absent</w:t>
      </w:r>
    </w:p>
    <w:p w14:paraId="42305314" w14:textId="77777777" w:rsidR="00BD2D3A" w:rsidRPr="00BD2D3A" w:rsidRDefault="00BD2D3A" w:rsidP="00BD2D3A">
      <w:pPr>
        <w:pStyle w:val="Paragraphedeliste"/>
        <w:numPr>
          <w:ilvl w:val="0"/>
          <w:numId w:val="11"/>
        </w:numPr>
        <w:spacing w:after="160" w:line="360" w:lineRule="auto"/>
      </w:pPr>
      <w:r w:rsidRPr="00BD2D3A">
        <w:t xml:space="preserve">Professeur </w:t>
      </w:r>
    </w:p>
    <w:p w14:paraId="52F00353" w14:textId="77777777" w:rsidR="00BD2D3A" w:rsidRPr="00BD2D3A" w:rsidRDefault="00BD2D3A" w:rsidP="00BD2D3A">
      <w:pPr>
        <w:pStyle w:val="Paragraphedeliste"/>
        <w:numPr>
          <w:ilvl w:val="0"/>
          <w:numId w:val="11"/>
        </w:numPr>
        <w:spacing w:after="160" w:line="360" w:lineRule="auto"/>
      </w:pPr>
      <w:r w:rsidRPr="00BD2D3A">
        <w:t>Date</w:t>
      </w:r>
    </w:p>
    <w:p w14:paraId="5CBC77EB" w14:textId="77777777" w:rsidR="00BD2D3A" w:rsidRPr="00BD2D3A" w:rsidRDefault="00BD2D3A" w:rsidP="00C86028">
      <w:pPr>
        <w:pStyle w:val="Paragraphedeliste"/>
        <w:numPr>
          <w:ilvl w:val="0"/>
          <w:numId w:val="7"/>
        </w:numPr>
        <w:spacing w:after="160" w:line="360" w:lineRule="auto"/>
        <w:rPr>
          <w:b/>
          <w:bCs/>
          <w:u w:val="single"/>
        </w:rPr>
      </w:pPr>
      <w:r w:rsidRPr="00BD2D3A">
        <w:rPr>
          <w:b/>
          <w:bCs/>
          <w:u w:val="single"/>
        </w:rPr>
        <w:t>Note</w:t>
      </w:r>
    </w:p>
    <w:p w14:paraId="45515A5F"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Etudiant</w:t>
      </w:r>
    </w:p>
    <w:p w14:paraId="5D04CCD8"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Module</w:t>
      </w:r>
    </w:p>
    <w:p w14:paraId="1C336E9C"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Professeur</w:t>
      </w:r>
    </w:p>
    <w:p w14:paraId="7C271EF9"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La note</w:t>
      </w:r>
    </w:p>
    <w:p w14:paraId="03DC4187"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Remarque</w:t>
      </w:r>
    </w:p>
    <w:p w14:paraId="7BF049DD" w14:textId="28DC6AEF" w:rsidR="007B0276" w:rsidRDefault="007B0276" w:rsidP="00BD2D3A">
      <w:pPr>
        <w:pStyle w:val="Paragraphedeliste"/>
        <w:spacing w:line="360" w:lineRule="auto"/>
        <w:ind w:left="360"/>
        <w:jc w:val="both"/>
        <w:rPr>
          <w:b/>
          <w:bCs/>
          <w:i/>
          <w:iCs/>
          <w:sz w:val="36"/>
          <w:szCs w:val="36"/>
          <w:u w:val="single"/>
        </w:rPr>
      </w:pPr>
    </w:p>
    <w:p w14:paraId="2AFF1FED" w14:textId="77777777" w:rsidR="007B0276" w:rsidRDefault="007B0276">
      <w:pPr>
        <w:spacing w:after="160" w:line="259" w:lineRule="auto"/>
        <w:rPr>
          <w:b/>
          <w:bCs/>
          <w:i/>
          <w:iCs/>
          <w:sz w:val="36"/>
          <w:szCs w:val="36"/>
          <w:u w:val="single"/>
        </w:rPr>
      </w:pPr>
      <w:r>
        <w:rPr>
          <w:b/>
          <w:bCs/>
          <w:i/>
          <w:iCs/>
          <w:sz w:val="36"/>
          <w:szCs w:val="36"/>
          <w:u w:val="single"/>
        </w:rPr>
        <w:br w:type="page"/>
      </w:r>
    </w:p>
    <w:p w14:paraId="591126C2" w14:textId="77777777" w:rsidR="007B0276" w:rsidRDefault="007B0276" w:rsidP="007B0276">
      <w:pPr>
        <w:pStyle w:val="Titre1"/>
        <w:jc w:val="center"/>
        <w:rPr>
          <w:rStyle w:val="lev"/>
          <w:rFonts w:ascii="Times New Roman" w:hAnsi="Times New Roman"/>
          <w:b w:val="0"/>
          <w:bCs w:val="0"/>
          <w:color w:val="auto"/>
          <w:sz w:val="36"/>
          <w:szCs w:val="36"/>
        </w:rPr>
      </w:pPr>
    </w:p>
    <w:p w14:paraId="2392EA97" w14:textId="77777777" w:rsidR="007B0276" w:rsidRDefault="007B0276" w:rsidP="007B0276">
      <w:pPr>
        <w:pStyle w:val="Titre1"/>
        <w:jc w:val="center"/>
        <w:rPr>
          <w:rStyle w:val="lev"/>
          <w:rFonts w:ascii="Times New Roman" w:hAnsi="Times New Roman"/>
          <w:b w:val="0"/>
          <w:bCs w:val="0"/>
          <w:color w:val="auto"/>
          <w:sz w:val="36"/>
          <w:szCs w:val="36"/>
        </w:rPr>
      </w:pPr>
    </w:p>
    <w:p w14:paraId="359EC8B6" w14:textId="77777777" w:rsidR="007B0276" w:rsidRDefault="007B0276" w:rsidP="007B0276">
      <w:pPr>
        <w:pStyle w:val="Titre1"/>
        <w:jc w:val="center"/>
        <w:rPr>
          <w:rStyle w:val="lev"/>
          <w:rFonts w:ascii="Times New Roman" w:hAnsi="Times New Roman"/>
          <w:b w:val="0"/>
          <w:bCs w:val="0"/>
          <w:color w:val="auto"/>
          <w:sz w:val="36"/>
          <w:szCs w:val="36"/>
        </w:rPr>
      </w:pPr>
    </w:p>
    <w:p w14:paraId="77F9DBF3" w14:textId="77777777" w:rsidR="007B0276" w:rsidRDefault="007B0276" w:rsidP="007B0276">
      <w:pPr>
        <w:pStyle w:val="Titre1"/>
        <w:jc w:val="center"/>
        <w:rPr>
          <w:rStyle w:val="lev"/>
          <w:rFonts w:ascii="Times New Roman" w:hAnsi="Times New Roman"/>
          <w:b w:val="0"/>
          <w:bCs w:val="0"/>
          <w:color w:val="auto"/>
          <w:sz w:val="36"/>
          <w:szCs w:val="36"/>
        </w:rPr>
      </w:pPr>
    </w:p>
    <w:p w14:paraId="5FE17E7B" w14:textId="77777777" w:rsidR="007B0276" w:rsidRDefault="007B0276" w:rsidP="007B0276">
      <w:pPr>
        <w:pStyle w:val="Titre1"/>
        <w:jc w:val="center"/>
        <w:rPr>
          <w:rStyle w:val="lev"/>
          <w:rFonts w:ascii="Times New Roman" w:hAnsi="Times New Roman"/>
          <w:b w:val="0"/>
          <w:bCs w:val="0"/>
          <w:color w:val="auto"/>
          <w:sz w:val="36"/>
          <w:szCs w:val="36"/>
        </w:rPr>
      </w:pPr>
    </w:p>
    <w:p w14:paraId="6236AEB3" w14:textId="77777777" w:rsidR="007B0276" w:rsidRDefault="007B0276" w:rsidP="007B0276">
      <w:pPr>
        <w:pStyle w:val="Titre1"/>
        <w:jc w:val="center"/>
        <w:rPr>
          <w:rStyle w:val="lev"/>
          <w:rFonts w:ascii="Times New Roman" w:hAnsi="Times New Roman"/>
          <w:b w:val="0"/>
          <w:bCs w:val="0"/>
          <w:color w:val="auto"/>
          <w:sz w:val="36"/>
          <w:szCs w:val="36"/>
        </w:rPr>
      </w:pPr>
    </w:p>
    <w:p w14:paraId="29E8CBCC" w14:textId="77777777" w:rsidR="007B0276" w:rsidRDefault="007B0276" w:rsidP="007B0276">
      <w:pPr>
        <w:pStyle w:val="Titre1"/>
        <w:jc w:val="center"/>
        <w:rPr>
          <w:rStyle w:val="lev"/>
          <w:rFonts w:ascii="Times New Roman" w:hAnsi="Times New Roman"/>
          <w:b w:val="0"/>
          <w:bCs w:val="0"/>
          <w:color w:val="auto"/>
          <w:sz w:val="36"/>
          <w:szCs w:val="36"/>
        </w:rPr>
      </w:pPr>
    </w:p>
    <w:p w14:paraId="22101109" w14:textId="77777777" w:rsidR="007B0276" w:rsidRDefault="007B0276" w:rsidP="007B0276">
      <w:pPr>
        <w:pStyle w:val="Titre1"/>
        <w:jc w:val="center"/>
        <w:rPr>
          <w:rStyle w:val="lev"/>
          <w:rFonts w:ascii="Times New Roman" w:hAnsi="Times New Roman"/>
          <w:b w:val="0"/>
          <w:bCs w:val="0"/>
          <w:color w:val="auto"/>
          <w:sz w:val="36"/>
          <w:szCs w:val="36"/>
        </w:rPr>
      </w:pPr>
    </w:p>
    <w:p w14:paraId="51A02A41" w14:textId="77777777" w:rsidR="007B0276" w:rsidRDefault="007B0276" w:rsidP="007B0276">
      <w:pPr>
        <w:pStyle w:val="Titre1"/>
        <w:jc w:val="center"/>
        <w:rPr>
          <w:rStyle w:val="lev"/>
          <w:rFonts w:ascii="Times New Roman" w:hAnsi="Times New Roman"/>
          <w:b w:val="0"/>
          <w:bCs w:val="0"/>
          <w:color w:val="auto"/>
          <w:sz w:val="36"/>
          <w:szCs w:val="36"/>
        </w:rPr>
      </w:pPr>
    </w:p>
    <w:p w14:paraId="663BCEF0" w14:textId="5D6A49DA" w:rsidR="007B0276" w:rsidRPr="00C825CA" w:rsidRDefault="007B0276" w:rsidP="007B0276">
      <w:pPr>
        <w:pStyle w:val="Titre1"/>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3 : Analyse et conception</w:t>
      </w:r>
    </w:p>
    <w:p w14:paraId="55012B06" w14:textId="31BE2CF7" w:rsidR="007B0276" w:rsidRDefault="007B0276" w:rsidP="00BD2D3A">
      <w:pPr>
        <w:pStyle w:val="Paragraphedeliste"/>
        <w:spacing w:line="360" w:lineRule="auto"/>
        <w:ind w:left="360"/>
        <w:jc w:val="both"/>
        <w:rPr>
          <w:b/>
          <w:bCs/>
          <w:i/>
          <w:iCs/>
          <w:sz w:val="36"/>
          <w:szCs w:val="36"/>
          <w:u w:val="single"/>
        </w:rPr>
      </w:pPr>
    </w:p>
    <w:p w14:paraId="6ADF808A" w14:textId="4694A19B" w:rsidR="007B0276" w:rsidRPr="00B17BDD" w:rsidRDefault="007B0276" w:rsidP="00C86028">
      <w:pPr>
        <w:pStyle w:val="Paragraphedeliste"/>
        <w:numPr>
          <w:ilvl w:val="0"/>
          <w:numId w:val="26"/>
        </w:numPr>
        <w:spacing w:after="160" w:line="259" w:lineRule="auto"/>
        <w:rPr>
          <w:rStyle w:val="Accentuationintense"/>
          <w:b/>
          <w:bCs/>
          <w:i w:val="0"/>
          <w:iCs w:val="0"/>
          <w:color w:val="auto"/>
          <w:sz w:val="32"/>
          <w:szCs w:val="32"/>
          <w:u w:val="single"/>
        </w:rPr>
      </w:pPr>
      <w:r w:rsidRPr="00B17BDD">
        <w:rPr>
          <w:b/>
          <w:bCs/>
          <w:i/>
          <w:iCs/>
          <w:sz w:val="36"/>
          <w:szCs w:val="36"/>
          <w:u w:val="single"/>
        </w:rPr>
        <w:br w:type="page"/>
      </w:r>
      <w:bookmarkStart w:id="11" w:name="_Toc12997944"/>
      <w:r w:rsidRPr="00B17BDD">
        <w:rPr>
          <w:rStyle w:val="Accentuationintense"/>
          <w:b/>
          <w:bCs/>
          <w:i w:val="0"/>
          <w:iCs w:val="0"/>
          <w:color w:val="auto"/>
          <w:sz w:val="32"/>
          <w:szCs w:val="32"/>
        </w:rPr>
        <w:lastRenderedPageBreak/>
        <w:t>Introduction</w:t>
      </w:r>
      <w:bookmarkEnd w:id="11"/>
    </w:p>
    <w:p w14:paraId="5AAABA75" w14:textId="4FC4B6CB" w:rsidR="007B0276" w:rsidRDefault="00D414B0" w:rsidP="007B0276">
      <w:pPr>
        <w:spacing w:after="360" w:line="360" w:lineRule="auto"/>
        <w:jc w:val="center"/>
      </w:pPr>
      <w:r>
        <w:rPr>
          <w:noProof/>
        </w:rPr>
        <w:drawing>
          <wp:inline distT="0" distB="0" distL="0" distR="0" wp14:anchorId="48A56861" wp14:editId="32E4873B">
            <wp:extent cx="4810125" cy="46357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a:extLst>
                        <a:ext uri="{28A0092B-C50C-407E-A947-70E740481C1C}">
                          <a14:useLocalDpi xmlns:a14="http://schemas.microsoft.com/office/drawing/2010/main" val="0"/>
                        </a:ext>
                      </a:extLst>
                    </a:blip>
                    <a:stretch>
                      <a:fillRect/>
                    </a:stretch>
                  </pic:blipFill>
                  <pic:spPr>
                    <a:xfrm>
                      <a:off x="0" y="0"/>
                      <a:ext cx="4840698" cy="4665176"/>
                    </a:xfrm>
                    <a:prstGeom prst="rect">
                      <a:avLst/>
                    </a:prstGeom>
                  </pic:spPr>
                </pic:pic>
              </a:graphicData>
            </a:graphic>
          </wp:inline>
        </w:drawing>
      </w:r>
    </w:p>
    <w:p w14:paraId="513E4F7A" w14:textId="670CAB7B" w:rsidR="0070114D" w:rsidRPr="000E7B71" w:rsidRDefault="0070114D" w:rsidP="000E7B71">
      <w:pPr>
        <w:autoSpaceDE w:val="0"/>
        <w:autoSpaceDN w:val="0"/>
        <w:adjustRightInd w:val="0"/>
        <w:spacing w:after="120" w:line="360" w:lineRule="auto"/>
        <w:jc w:val="center"/>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4E48E79A" w14:textId="06DA455C" w:rsidR="0070114D" w:rsidRDefault="0070114D">
      <w:pPr>
        <w:spacing w:after="160" w:line="259" w:lineRule="auto"/>
        <w:rPr>
          <w:b/>
          <w:bCs/>
          <w:u w:val="single"/>
        </w:rPr>
      </w:pPr>
    </w:p>
    <w:p w14:paraId="377F7732" w14:textId="5E7BCBDE" w:rsidR="00D414B0" w:rsidRPr="000E7B71" w:rsidRDefault="00B05DC8" w:rsidP="000E7B71">
      <w:pPr>
        <w:spacing w:after="160" w:line="360" w:lineRule="auto"/>
        <w:jc w:val="both"/>
        <w:rPr>
          <w:color w:val="202122"/>
          <w:shd w:val="clear" w:color="auto" w:fill="FFFFFF"/>
        </w:rPr>
      </w:pPr>
      <w:hyperlink r:id="rId38" w:tooltip="Exigence (ingénierie)" w:history="1">
        <w:r w:rsidR="00D414B0" w:rsidRPr="000E7B71">
          <w:rPr>
            <w:rStyle w:val="Lienhypertexte"/>
            <w:b/>
            <w:bCs/>
            <w:color w:val="auto"/>
            <w:shd w:val="clear" w:color="auto" w:fill="FFFFFF"/>
          </w:rPr>
          <w:t>Exigences</w:t>
        </w:r>
      </w:hyperlink>
      <w:r w:rsidR="00D414B0" w:rsidRPr="000E7B71">
        <w:rPr>
          <w:b/>
          <w:bCs/>
          <w:u w:val="single"/>
          <w:shd w:val="clear" w:color="auto" w:fill="FFFFFF"/>
        </w:rPr>
        <w:t> :</w:t>
      </w:r>
      <w:r w:rsidR="00D414B0" w:rsidRPr="000E7B71">
        <w:rPr>
          <w:shd w:val="clear" w:color="auto" w:fill="FFFFFF"/>
        </w:rPr>
        <w:t xml:space="preserve"> </w:t>
      </w:r>
      <w:r w:rsidR="00D414B0" w:rsidRPr="000E7B71">
        <w:rPr>
          <w:color w:val="202122"/>
          <w:shd w:val="clear" w:color="auto" w:fill="FFFFFF"/>
        </w:rPr>
        <w:t>les exigences font l'objet d'une expression des besoins </w:t>
      </w:r>
    </w:p>
    <w:p w14:paraId="0652E752" w14:textId="5146F0B6" w:rsidR="00D414B0" w:rsidRPr="000E7B71" w:rsidRDefault="00B05DC8" w:rsidP="000E7B71">
      <w:pPr>
        <w:spacing w:after="160" w:line="360" w:lineRule="auto"/>
        <w:jc w:val="both"/>
      </w:pPr>
      <w:hyperlink r:id="rId39" w:tooltip="Analyse des exigences" w:history="1">
        <w:r w:rsidR="00D414B0" w:rsidRPr="000E7B71">
          <w:rPr>
            <w:rStyle w:val="Lienhypertexte"/>
            <w:b/>
            <w:bCs/>
            <w:color w:val="auto"/>
            <w:shd w:val="clear" w:color="auto" w:fill="FFFFFF"/>
          </w:rPr>
          <w:t>Analyse</w:t>
        </w:r>
      </w:hyperlink>
      <w:r w:rsidR="00D414B0" w:rsidRPr="000E7B71">
        <w:rPr>
          <w:b/>
          <w:bCs/>
          <w:u w:val="single"/>
          <w:shd w:val="clear" w:color="auto" w:fill="FFFFFF"/>
        </w:rPr>
        <w:t> :</w:t>
      </w:r>
      <w:r w:rsidR="00D414B0" w:rsidRPr="000E7B71">
        <w:rPr>
          <w:shd w:val="clear" w:color="auto" w:fill="FFFFFF"/>
        </w:rPr>
        <w:t xml:space="preserve"> </w:t>
      </w:r>
      <w:r w:rsidR="00D414B0" w:rsidRPr="000E7B71">
        <w:rPr>
          <w:color w:val="202122"/>
          <w:shd w:val="clear" w:color="auto" w:fill="FFFFFF"/>
        </w:rPr>
        <w:t>les exigences sont analysées pour établir un</w:t>
      </w:r>
      <w:r w:rsidR="00D414B0" w:rsidRPr="000E7B71">
        <w:rPr>
          <w:shd w:val="clear" w:color="auto" w:fill="FFFFFF"/>
        </w:rPr>
        <w:t> </w:t>
      </w:r>
      <w:hyperlink r:id="rId40" w:tooltip="Cahier des charges fonctionnel" w:history="1">
        <w:r w:rsidR="00D414B0" w:rsidRPr="000E7B71">
          <w:rPr>
            <w:rStyle w:val="Lienhypertexte"/>
            <w:color w:val="auto"/>
            <w:u w:val="none"/>
            <w:shd w:val="clear" w:color="auto" w:fill="FFFFFF"/>
          </w:rPr>
          <w:t>cahier des charges</w:t>
        </w:r>
      </w:hyperlink>
      <w:r w:rsidR="00D414B0" w:rsidRPr="000E7B71">
        <w:t xml:space="preserve"> fonctionnel</w:t>
      </w:r>
    </w:p>
    <w:p w14:paraId="298D4FE2" w14:textId="4C8CAEF9" w:rsidR="00D414B0" w:rsidRPr="000E7B71" w:rsidRDefault="00D414B0" w:rsidP="000E7B71">
      <w:pPr>
        <w:spacing w:after="160" w:line="360" w:lineRule="auto"/>
        <w:jc w:val="both"/>
        <w:rPr>
          <w:color w:val="202122"/>
          <w:shd w:val="clear" w:color="auto" w:fill="FFFFFF"/>
        </w:rPr>
      </w:pPr>
      <w:r w:rsidRPr="000E7B71">
        <w:rPr>
          <w:b/>
          <w:bCs/>
          <w:u w:val="single"/>
          <w:shd w:val="clear" w:color="auto" w:fill="FFFFFF"/>
        </w:rPr>
        <w:t>Conception :</w:t>
      </w:r>
      <w:r w:rsidRPr="000E7B71">
        <w:rPr>
          <w:shd w:val="clear" w:color="auto" w:fill="FFFFFF"/>
        </w:rPr>
        <w:t xml:space="preserve"> </w:t>
      </w:r>
      <w:r w:rsidRPr="000E7B71">
        <w:rPr>
          <w:color w:val="202122"/>
          <w:shd w:val="clear" w:color="auto" w:fill="FFFFFF"/>
        </w:rPr>
        <w:t>le produit est conçu et spécifié de sorte à pouvoir être réalisé</w:t>
      </w:r>
    </w:p>
    <w:p w14:paraId="4C216252" w14:textId="4739ABEA" w:rsidR="00D414B0" w:rsidRPr="000E7B71" w:rsidRDefault="00B05DC8" w:rsidP="000E7B71">
      <w:pPr>
        <w:spacing w:after="160" w:line="360" w:lineRule="auto"/>
        <w:jc w:val="both"/>
        <w:rPr>
          <w:color w:val="202122"/>
          <w:shd w:val="clear" w:color="auto" w:fill="FFFFFF"/>
        </w:rPr>
      </w:pPr>
      <w:hyperlink r:id="rId41" w:tooltip="Mise en œuvre" w:history="1">
        <w:r w:rsidR="00D414B0" w:rsidRPr="000E7B71">
          <w:rPr>
            <w:rStyle w:val="Lienhypertexte"/>
            <w:b/>
            <w:bCs/>
            <w:color w:val="auto"/>
            <w:shd w:val="clear" w:color="auto" w:fill="FFFFFF"/>
          </w:rPr>
          <w:t>Mise en œuvre</w:t>
        </w:r>
      </w:hyperlink>
      <w:r w:rsidR="00D414B0" w:rsidRPr="000E7B71">
        <w:rPr>
          <w:shd w:val="clear" w:color="auto" w:fill="FFFFFF"/>
        </w:rPr>
        <w:t> </w:t>
      </w:r>
      <w:r w:rsidR="00D414B0" w:rsidRPr="000E7B71">
        <w:rPr>
          <w:color w:val="202122"/>
          <w:shd w:val="clear" w:color="auto" w:fill="FFFFFF"/>
        </w:rPr>
        <w:t>: le produit est réalisé sur la base des spécifications</w:t>
      </w:r>
    </w:p>
    <w:p w14:paraId="0A850F65" w14:textId="6AAFECBC" w:rsidR="00D414B0" w:rsidRPr="000E7B71" w:rsidRDefault="00D414B0" w:rsidP="000E7B71">
      <w:pPr>
        <w:spacing w:after="160" w:line="360" w:lineRule="auto"/>
        <w:jc w:val="both"/>
        <w:rPr>
          <w:color w:val="202122"/>
          <w:shd w:val="clear" w:color="auto" w:fill="FFFFFF"/>
        </w:rPr>
      </w:pPr>
      <w:r w:rsidRPr="000E7B71">
        <w:rPr>
          <w:b/>
          <w:bCs/>
          <w:u w:val="single"/>
          <w:shd w:val="clear" w:color="auto" w:fill="FFFFFF"/>
        </w:rPr>
        <w:t>Validation :</w:t>
      </w:r>
      <w:r w:rsidRPr="000E7B71">
        <w:rPr>
          <w:shd w:val="clear" w:color="auto" w:fill="FFFFFF"/>
        </w:rPr>
        <w:t xml:space="preserve"> </w:t>
      </w:r>
      <w:r w:rsidRPr="000E7B71">
        <w:rPr>
          <w:color w:val="202122"/>
          <w:shd w:val="clear" w:color="auto" w:fill="FFFFFF"/>
        </w:rPr>
        <w:t>le produit est testé et vérifié et sa conformité aux exigences est validée</w:t>
      </w:r>
    </w:p>
    <w:p w14:paraId="7A19CAC0" w14:textId="6C2D423B" w:rsidR="00D414B0" w:rsidRPr="000E7B71" w:rsidRDefault="00D414B0" w:rsidP="000E7B71">
      <w:pPr>
        <w:spacing w:after="160" w:line="360" w:lineRule="auto"/>
        <w:jc w:val="both"/>
        <w:rPr>
          <w:b/>
          <w:bCs/>
          <w:i/>
          <w:iCs/>
          <w:u w:val="single"/>
        </w:rPr>
      </w:pPr>
      <w:r w:rsidRPr="000E7B71">
        <w:rPr>
          <w:b/>
          <w:bCs/>
          <w:u w:val="single"/>
          <w:shd w:val="clear" w:color="auto" w:fill="FFFFFF"/>
        </w:rPr>
        <w:t>Mise en service :</w:t>
      </w:r>
      <w:r w:rsidRPr="000E7B71">
        <w:rPr>
          <w:shd w:val="clear" w:color="auto" w:fill="FFFFFF"/>
        </w:rPr>
        <w:t xml:space="preserve"> </w:t>
      </w:r>
      <w:r w:rsidRPr="000E7B71">
        <w:rPr>
          <w:color w:val="202122"/>
          <w:shd w:val="clear" w:color="auto" w:fill="FFFFFF"/>
        </w:rPr>
        <w:t>le produit est installé, les préparatifs pour sa mise en service sont organisés, puis le produit est utilisé</w:t>
      </w:r>
    </w:p>
    <w:p w14:paraId="73B2E0B1" w14:textId="6C90A236" w:rsidR="00D414B0" w:rsidRDefault="00D414B0">
      <w:pPr>
        <w:spacing w:after="160" w:line="259" w:lineRule="auto"/>
        <w:rPr>
          <w:b/>
          <w:bCs/>
          <w:i/>
          <w:iCs/>
          <w:sz w:val="36"/>
          <w:szCs w:val="36"/>
          <w:u w:val="single"/>
        </w:rPr>
      </w:pPr>
    </w:p>
    <w:p w14:paraId="610A4522" w14:textId="36B6EECE" w:rsidR="007B0276" w:rsidRPr="00B17BDD" w:rsidRDefault="007B0276" w:rsidP="00210670">
      <w:pPr>
        <w:pStyle w:val="Titre2"/>
        <w:numPr>
          <w:ilvl w:val="1"/>
          <w:numId w:val="26"/>
        </w:numPr>
        <w:spacing w:after="360"/>
        <w:jc w:val="left"/>
        <w:rPr>
          <w:rStyle w:val="Accentuationintense"/>
          <w:i w:val="0"/>
          <w:iCs w:val="0"/>
          <w:color w:val="C00000"/>
        </w:rPr>
      </w:pPr>
      <w:bookmarkStart w:id="12" w:name="_Toc12997945"/>
      <w:r w:rsidRPr="00B17BDD">
        <w:rPr>
          <w:rStyle w:val="Accentuationintense"/>
          <w:i w:val="0"/>
          <w:iCs w:val="0"/>
          <w:color w:val="C00000"/>
        </w:rPr>
        <w:t>Modèle conceptuel de données</w:t>
      </w:r>
      <w:bookmarkEnd w:id="12"/>
    </w:p>
    <w:p w14:paraId="620B1ED6" w14:textId="77777777" w:rsidR="007B0276" w:rsidRPr="005A4B6C" w:rsidRDefault="007B0276" w:rsidP="005A4B6C">
      <w:pPr>
        <w:pStyle w:val="Paragraphedeliste"/>
        <w:numPr>
          <w:ilvl w:val="0"/>
          <w:numId w:val="28"/>
        </w:numPr>
        <w:spacing w:after="480" w:line="276" w:lineRule="auto"/>
        <w:rPr>
          <w:b/>
          <w:bCs/>
          <w:u w:val="single"/>
        </w:rPr>
      </w:pPr>
      <w:r w:rsidRPr="005A4B6C">
        <w:rPr>
          <w:b/>
          <w:bCs/>
          <w:u w:val="single"/>
        </w:rPr>
        <w:t>Définition</w:t>
      </w:r>
    </w:p>
    <w:p w14:paraId="5FAAF0C0" w14:textId="77777777" w:rsidR="007B0276" w:rsidRDefault="007B0276" w:rsidP="000E7B71">
      <w:pPr>
        <w:spacing w:line="360" w:lineRule="auto"/>
        <w:jc w:val="both"/>
      </w:pPr>
      <w:r w:rsidRPr="00854BD3">
        <w:t>Le modèle conceptuel des données (MCD</w:t>
      </w:r>
      <w:r>
        <w:t>) est une</w:t>
      </w:r>
      <w:r w:rsidRPr="00854BD3">
        <w:t xml:space="preserve"> représentation des données, facilement compréhensible, permettant de décrire le système d'information à l'aide d'entités</w:t>
      </w:r>
      <w:r>
        <w:t>.</w:t>
      </w:r>
    </w:p>
    <w:p w14:paraId="3BE2DD00" w14:textId="6A9345B9" w:rsidR="007B0276" w:rsidRDefault="00107283" w:rsidP="000E7B71">
      <w:pPr>
        <w:spacing w:line="360" w:lineRule="auto"/>
      </w:pPr>
      <w:r>
        <w:rPr>
          <w:noProof/>
        </w:rPr>
        <w:drawing>
          <wp:anchor distT="0" distB="0" distL="114300" distR="114300" simplePos="0" relativeHeight="251664384" behindDoc="1" locked="0" layoutInCell="1" allowOverlap="1" wp14:anchorId="07624C00" wp14:editId="0E47F383">
            <wp:simplePos x="0" y="0"/>
            <wp:positionH relativeFrom="margin">
              <wp:align>center</wp:align>
            </wp:positionH>
            <wp:positionV relativeFrom="paragraph">
              <wp:posOffset>535305</wp:posOffset>
            </wp:positionV>
            <wp:extent cx="6635750" cy="4229100"/>
            <wp:effectExtent l="0" t="0" r="0" b="0"/>
            <wp:wrapTight wrapText="bothSides">
              <wp:wrapPolygon edited="0">
                <wp:start x="0" y="0"/>
                <wp:lineTo x="0" y="21503"/>
                <wp:lineTo x="21517" y="2150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575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854BD3">
        <w:t>Le modèle conceptuel des données (MCD</w:t>
      </w:r>
      <w:r w:rsidR="007B0276">
        <w:t xml:space="preserve">) </w:t>
      </w:r>
      <w:r w:rsidR="007B0276" w:rsidRPr="002924D3">
        <w:t>a pour but d'écrire de façon formelle les données qui seront utilisées par le système d'information</w:t>
      </w:r>
    </w:p>
    <w:p w14:paraId="09452E62" w14:textId="4D810B17" w:rsidR="007B0276" w:rsidRPr="003F6D2A" w:rsidRDefault="007B0276" w:rsidP="007B0276"/>
    <w:p w14:paraId="3E110FDD" w14:textId="3CCA36F9" w:rsidR="007B0276" w:rsidRDefault="007B0276" w:rsidP="007B0276"/>
    <w:p w14:paraId="639ADFBA" w14:textId="409027F4" w:rsidR="003B114E" w:rsidRPr="003B114E" w:rsidRDefault="003B114E" w:rsidP="003B114E">
      <w:pPr>
        <w:autoSpaceDE w:val="0"/>
        <w:autoSpaceDN w:val="0"/>
        <w:adjustRightInd w:val="0"/>
        <w:spacing w:after="120"/>
        <w:jc w:val="center"/>
        <w:rPr>
          <w:i/>
          <w:iCs/>
          <w:u w:val="single"/>
        </w:rPr>
      </w:pPr>
      <w:r w:rsidRPr="003B114E">
        <w:rPr>
          <w:i/>
          <w:iCs/>
          <w:u w:val="single"/>
        </w:rPr>
        <w:t xml:space="preserve">Figure </w:t>
      </w:r>
      <w:r>
        <w:rPr>
          <w:i/>
          <w:iCs/>
          <w:u w:val="single"/>
        </w:rPr>
        <w:t>4</w:t>
      </w:r>
      <w:r w:rsidRPr="003B114E">
        <w:rPr>
          <w:i/>
          <w:iCs/>
          <w:u w:val="single"/>
        </w:rPr>
        <w:t> : Modèle conceptuel de données</w:t>
      </w:r>
    </w:p>
    <w:p w14:paraId="2A596C55" w14:textId="3BAFC970" w:rsidR="007B0276" w:rsidRPr="005A4B6C" w:rsidRDefault="007B0276" w:rsidP="003B114E">
      <w:pPr>
        <w:pStyle w:val="Titre2"/>
        <w:numPr>
          <w:ilvl w:val="1"/>
          <w:numId w:val="26"/>
        </w:numPr>
        <w:spacing w:after="360"/>
        <w:jc w:val="left"/>
        <w:rPr>
          <w:rStyle w:val="Accentuationintense"/>
          <w:i w:val="0"/>
          <w:iCs w:val="0"/>
          <w:color w:val="C00000"/>
        </w:rPr>
      </w:pPr>
      <w:r>
        <w:br w:type="page"/>
      </w:r>
      <w:bookmarkStart w:id="13" w:name="_Toc12997946"/>
      <w:r w:rsidRPr="005A4B6C">
        <w:rPr>
          <w:rStyle w:val="Accentuationintense"/>
          <w:i w:val="0"/>
          <w:iCs w:val="0"/>
          <w:color w:val="C00000"/>
        </w:rPr>
        <w:lastRenderedPageBreak/>
        <w:t>Modèle logique de données</w:t>
      </w:r>
      <w:bookmarkEnd w:id="13"/>
    </w:p>
    <w:p w14:paraId="439DBBF1" w14:textId="77777777" w:rsidR="007B0276" w:rsidRPr="005A4B6C" w:rsidRDefault="007B0276" w:rsidP="005A4B6C">
      <w:pPr>
        <w:pStyle w:val="Paragraphedeliste"/>
        <w:numPr>
          <w:ilvl w:val="0"/>
          <w:numId w:val="28"/>
        </w:numPr>
        <w:spacing w:after="360" w:line="276" w:lineRule="auto"/>
        <w:rPr>
          <w:b/>
          <w:bCs/>
          <w:u w:val="single"/>
        </w:rPr>
      </w:pPr>
      <w:r w:rsidRPr="005A4B6C">
        <w:rPr>
          <w:b/>
          <w:bCs/>
          <w:u w:val="single"/>
        </w:rPr>
        <w:t>Définition</w:t>
      </w:r>
    </w:p>
    <w:p w14:paraId="153FD5D5" w14:textId="77777777" w:rsidR="007B0276" w:rsidRDefault="007B0276" w:rsidP="00A7260F">
      <w:pPr>
        <w:spacing w:line="360" w:lineRule="auto"/>
        <w:jc w:val="both"/>
      </w:pPr>
      <w:r>
        <w:t xml:space="preserve">Le modèle logique de données se base sur un modèle conceptuel de données. Il est composé : </w:t>
      </w:r>
    </w:p>
    <w:p w14:paraId="4CFB1895" w14:textId="77777777" w:rsidR="007B0276" w:rsidRPr="003F6D2A" w:rsidRDefault="007B0276" w:rsidP="00A7260F">
      <w:pPr>
        <w:pStyle w:val="Paragraphedeliste"/>
        <w:numPr>
          <w:ilvl w:val="0"/>
          <w:numId w:val="15"/>
        </w:numPr>
        <w:spacing w:after="200" w:line="360" w:lineRule="auto"/>
        <w:jc w:val="both"/>
      </w:pPr>
      <w:r w:rsidRPr="003F6D2A">
        <w:t>Des tables logiques reliées entre elle par des flèches.</w:t>
      </w:r>
    </w:p>
    <w:p w14:paraId="57EADB8D" w14:textId="77777777" w:rsidR="007B0276" w:rsidRDefault="007B0276" w:rsidP="00A7260F">
      <w:pPr>
        <w:pStyle w:val="Paragraphedeliste"/>
        <w:numPr>
          <w:ilvl w:val="0"/>
          <w:numId w:val="15"/>
        </w:numPr>
        <w:spacing w:after="200" w:line="360" w:lineRule="auto"/>
        <w:jc w:val="both"/>
      </w:pPr>
      <w:r>
        <w:t>L’entité est transformée en table</w:t>
      </w:r>
    </w:p>
    <w:p w14:paraId="67F59EBD" w14:textId="2F38287E" w:rsidR="007B0276" w:rsidRPr="003F6D2A" w:rsidRDefault="007B0276" w:rsidP="00A7260F">
      <w:pPr>
        <w:pStyle w:val="Paragraphedeliste"/>
        <w:numPr>
          <w:ilvl w:val="0"/>
          <w:numId w:val="15"/>
        </w:numPr>
        <w:spacing w:after="200" w:line="360" w:lineRule="auto"/>
        <w:jc w:val="both"/>
      </w:pPr>
      <w:r w:rsidRPr="003F6D2A">
        <w:t>Les propriétés de l’entité deviennent les attributs de la table</w:t>
      </w:r>
    </w:p>
    <w:p w14:paraId="54D7B5CA" w14:textId="18762472" w:rsidR="007B0276" w:rsidRPr="003F6D2A" w:rsidRDefault="003B114E" w:rsidP="00A7260F">
      <w:pPr>
        <w:pStyle w:val="Paragraphedeliste"/>
        <w:numPr>
          <w:ilvl w:val="0"/>
          <w:numId w:val="15"/>
        </w:numPr>
        <w:spacing w:after="200" w:line="360" w:lineRule="auto"/>
        <w:jc w:val="both"/>
      </w:pPr>
      <w:r>
        <w:rPr>
          <w:b/>
          <w:bCs/>
          <w:noProof/>
          <w:u w:val="single"/>
        </w:rPr>
        <w:drawing>
          <wp:anchor distT="0" distB="0" distL="114300" distR="114300" simplePos="0" relativeHeight="251665408" behindDoc="1" locked="0" layoutInCell="1" allowOverlap="1" wp14:anchorId="6D60819E" wp14:editId="2BF621F0">
            <wp:simplePos x="0" y="0"/>
            <wp:positionH relativeFrom="margin">
              <wp:align>center</wp:align>
            </wp:positionH>
            <wp:positionV relativeFrom="paragraph">
              <wp:posOffset>270637</wp:posOffset>
            </wp:positionV>
            <wp:extent cx="6638925" cy="5019675"/>
            <wp:effectExtent l="0" t="0" r="9525" b="9525"/>
            <wp:wrapTight wrapText="bothSides">
              <wp:wrapPolygon edited="0">
                <wp:start x="0" y="0"/>
                <wp:lineTo x="0" y="21559"/>
                <wp:lineTo x="21569" y="21559"/>
                <wp:lineTo x="2156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3F6D2A">
        <w:t>L’identifiant de l’entité devient la clé primaire de la table</w:t>
      </w:r>
    </w:p>
    <w:p w14:paraId="6DB5A449" w14:textId="77777777" w:rsidR="003B114E" w:rsidRDefault="003B114E" w:rsidP="003B114E">
      <w:pPr>
        <w:autoSpaceDE w:val="0"/>
        <w:autoSpaceDN w:val="0"/>
        <w:adjustRightInd w:val="0"/>
        <w:spacing w:after="120"/>
        <w:ind w:left="360"/>
        <w:jc w:val="center"/>
        <w:rPr>
          <w:i/>
          <w:iCs/>
          <w:u w:val="single"/>
        </w:rPr>
      </w:pPr>
    </w:p>
    <w:p w14:paraId="3B76FA42" w14:textId="6A057064" w:rsidR="003B114E" w:rsidRPr="003B114E" w:rsidRDefault="003B114E" w:rsidP="003B114E">
      <w:pPr>
        <w:autoSpaceDE w:val="0"/>
        <w:autoSpaceDN w:val="0"/>
        <w:adjustRightInd w:val="0"/>
        <w:spacing w:after="120"/>
        <w:ind w:left="360"/>
        <w:jc w:val="center"/>
        <w:rPr>
          <w:i/>
          <w:iCs/>
          <w:u w:val="single"/>
        </w:rPr>
      </w:pPr>
      <w:r w:rsidRPr="003B114E">
        <w:rPr>
          <w:i/>
          <w:iCs/>
          <w:u w:val="single"/>
        </w:rPr>
        <w:t xml:space="preserve">Figure </w:t>
      </w:r>
      <w:r>
        <w:rPr>
          <w:i/>
          <w:iCs/>
          <w:u w:val="single"/>
        </w:rPr>
        <w:t>5</w:t>
      </w:r>
      <w:r w:rsidRPr="003B114E">
        <w:rPr>
          <w:i/>
          <w:iCs/>
          <w:u w:val="single"/>
        </w:rPr>
        <w:t> : Modèle logique de données</w:t>
      </w:r>
    </w:p>
    <w:p w14:paraId="32985ACD" w14:textId="77777777" w:rsidR="008210D3" w:rsidRDefault="008210D3">
      <w:pPr>
        <w:spacing w:after="160" w:line="259" w:lineRule="auto"/>
        <w:rPr>
          <w:b/>
          <w:bCs/>
          <w:i/>
          <w:iCs/>
          <w:sz w:val="36"/>
          <w:szCs w:val="36"/>
          <w:u w:val="single"/>
        </w:rPr>
      </w:pPr>
      <w:r>
        <w:rPr>
          <w:b/>
          <w:bCs/>
          <w:i/>
          <w:iCs/>
          <w:sz w:val="36"/>
          <w:szCs w:val="36"/>
          <w:u w:val="single"/>
        </w:rPr>
        <w:br w:type="page"/>
      </w:r>
    </w:p>
    <w:p w14:paraId="31F13C49" w14:textId="03F609E8" w:rsidR="008210D3" w:rsidRPr="005A4B6C" w:rsidRDefault="008210D3" w:rsidP="005A4B6C">
      <w:pPr>
        <w:pStyle w:val="Titre2"/>
        <w:numPr>
          <w:ilvl w:val="1"/>
          <w:numId w:val="26"/>
        </w:numPr>
        <w:spacing w:after="360" w:line="360" w:lineRule="auto"/>
        <w:jc w:val="left"/>
        <w:rPr>
          <w:i/>
          <w:iCs/>
          <w:color w:val="C00000"/>
        </w:rPr>
      </w:pPr>
      <w:bookmarkStart w:id="14" w:name="_Toc12997947"/>
      <w:r w:rsidRPr="005A4B6C">
        <w:rPr>
          <w:rStyle w:val="Accentuationintense"/>
          <w:i w:val="0"/>
          <w:iCs w:val="0"/>
          <w:color w:val="C00000"/>
        </w:rPr>
        <w:lastRenderedPageBreak/>
        <w:t>Modèle conceptuel de communication</w:t>
      </w:r>
      <w:bookmarkEnd w:id="14"/>
    </w:p>
    <w:p w14:paraId="0EA27997" w14:textId="77777777" w:rsidR="008210D3" w:rsidRPr="005A4B6C" w:rsidRDefault="008210D3" w:rsidP="005A4B6C">
      <w:pPr>
        <w:pStyle w:val="Paragraphedeliste"/>
        <w:numPr>
          <w:ilvl w:val="0"/>
          <w:numId w:val="28"/>
        </w:numPr>
        <w:spacing w:after="360" w:line="360" w:lineRule="auto"/>
        <w:rPr>
          <w:b/>
          <w:bCs/>
          <w:u w:val="single"/>
        </w:rPr>
      </w:pPr>
      <w:r w:rsidRPr="005A4B6C">
        <w:rPr>
          <w:b/>
          <w:bCs/>
          <w:u w:val="single"/>
        </w:rPr>
        <w:t>Définition</w:t>
      </w:r>
    </w:p>
    <w:p w14:paraId="0A1F4AC2" w14:textId="5D400E22" w:rsidR="008210D3" w:rsidRDefault="008210D3" w:rsidP="005A4B6C">
      <w:pPr>
        <w:spacing w:line="360" w:lineRule="auto"/>
      </w:pPr>
      <w:r>
        <w:t>Le modèle conceptuel de</w:t>
      </w:r>
      <w:r w:rsidRPr="00854BD3">
        <w:t> </w:t>
      </w:r>
      <w:r>
        <w:t xml:space="preserve">communication représente au niveau conceptuel les échanges des informations entre les acteurs. </w:t>
      </w:r>
    </w:p>
    <w:p w14:paraId="326B6135" w14:textId="7D6B0437" w:rsidR="003B114E" w:rsidRDefault="000D5B8F" w:rsidP="005A4B6C">
      <w:pPr>
        <w:spacing w:line="360" w:lineRule="auto"/>
      </w:pPr>
      <w:r>
        <w:rPr>
          <w:noProof/>
        </w:rPr>
        <w:drawing>
          <wp:anchor distT="0" distB="0" distL="114300" distR="114300" simplePos="0" relativeHeight="251689984" behindDoc="1" locked="0" layoutInCell="1" allowOverlap="1" wp14:anchorId="0268B359" wp14:editId="1DC53EC7">
            <wp:simplePos x="0" y="0"/>
            <wp:positionH relativeFrom="margin">
              <wp:align>left</wp:align>
            </wp:positionH>
            <wp:positionV relativeFrom="paragraph">
              <wp:posOffset>239395</wp:posOffset>
            </wp:positionV>
            <wp:extent cx="6560820" cy="3669665"/>
            <wp:effectExtent l="0" t="0" r="0" b="6985"/>
            <wp:wrapTight wrapText="bothSides">
              <wp:wrapPolygon edited="0">
                <wp:start x="0" y="0"/>
                <wp:lineTo x="0" y="21529"/>
                <wp:lineTo x="21512" y="21529"/>
                <wp:lineTo x="2151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4">
                      <a:extLst>
                        <a:ext uri="{28A0092B-C50C-407E-A947-70E740481C1C}">
                          <a14:useLocalDpi xmlns:a14="http://schemas.microsoft.com/office/drawing/2010/main" val="0"/>
                        </a:ext>
                      </a:extLst>
                    </a:blip>
                    <a:stretch>
                      <a:fillRect/>
                    </a:stretch>
                  </pic:blipFill>
                  <pic:spPr>
                    <a:xfrm>
                      <a:off x="0" y="0"/>
                      <a:ext cx="6573569" cy="3676880"/>
                    </a:xfrm>
                    <a:prstGeom prst="rect">
                      <a:avLst/>
                    </a:prstGeom>
                  </pic:spPr>
                </pic:pic>
              </a:graphicData>
            </a:graphic>
            <wp14:sizeRelH relativeFrom="margin">
              <wp14:pctWidth>0</wp14:pctWidth>
            </wp14:sizeRelH>
            <wp14:sizeRelV relativeFrom="margin">
              <wp14:pctHeight>0</wp14:pctHeight>
            </wp14:sizeRelV>
          </wp:anchor>
        </w:drawing>
      </w:r>
    </w:p>
    <w:p w14:paraId="158F0D91" w14:textId="77777777" w:rsidR="000D5B8F" w:rsidRDefault="000D5B8F" w:rsidP="000D5B8F">
      <w:pPr>
        <w:spacing w:line="360" w:lineRule="auto"/>
        <w:jc w:val="center"/>
        <w:rPr>
          <w:i/>
          <w:iCs/>
          <w:u w:val="single"/>
        </w:rPr>
      </w:pPr>
    </w:p>
    <w:p w14:paraId="540E8415" w14:textId="77777777" w:rsidR="000D5B8F" w:rsidRDefault="000D5B8F" w:rsidP="000D5B8F">
      <w:pPr>
        <w:spacing w:line="360" w:lineRule="auto"/>
        <w:jc w:val="center"/>
        <w:rPr>
          <w:i/>
          <w:iCs/>
          <w:u w:val="single"/>
        </w:rPr>
      </w:pPr>
    </w:p>
    <w:p w14:paraId="057393CF" w14:textId="77777777" w:rsidR="000D5B8F" w:rsidRDefault="000D5B8F" w:rsidP="000D5B8F">
      <w:pPr>
        <w:spacing w:line="360" w:lineRule="auto"/>
        <w:jc w:val="center"/>
        <w:rPr>
          <w:i/>
          <w:iCs/>
          <w:u w:val="single"/>
        </w:rPr>
      </w:pPr>
    </w:p>
    <w:p w14:paraId="6E5A9C20" w14:textId="2FE70DA7" w:rsidR="000D5B8F" w:rsidRPr="00E26237" w:rsidRDefault="000D5B8F" w:rsidP="000D5B8F">
      <w:pPr>
        <w:autoSpaceDE w:val="0"/>
        <w:autoSpaceDN w:val="0"/>
        <w:adjustRightInd w:val="0"/>
        <w:spacing w:after="120"/>
        <w:jc w:val="center"/>
        <w:rPr>
          <w:i/>
          <w:iCs/>
          <w:u w:val="single"/>
        </w:rPr>
      </w:pPr>
      <w:bookmarkStart w:id="15" w:name="_Hlk75434148"/>
      <w:r w:rsidRPr="00E26237">
        <w:rPr>
          <w:i/>
          <w:iCs/>
          <w:u w:val="single"/>
        </w:rPr>
        <w:t>Figure</w:t>
      </w:r>
      <w:r>
        <w:rPr>
          <w:i/>
          <w:iCs/>
          <w:u w:val="single"/>
        </w:rPr>
        <w:t xml:space="preserve"> </w:t>
      </w:r>
      <w:r w:rsidR="00E90E0C">
        <w:rPr>
          <w:i/>
          <w:iCs/>
          <w:u w:val="single"/>
        </w:rPr>
        <w:t>6</w:t>
      </w:r>
      <w:r w:rsidRPr="00E26237">
        <w:rPr>
          <w:i/>
          <w:iCs/>
          <w:u w:val="single"/>
        </w:rPr>
        <w:t xml:space="preserve"> : </w:t>
      </w:r>
      <w:bookmarkStart w:id="16" w:name="_Hlk75434443"/>
      <w:r w:rsidRPr="00E26237">
        <w:rPr>
          <w:i/>
          <w:iCs/>
          <w:u w:val="single"/>
        </w:rPr>
        <w:t>Modèle conceptuel de communication</w:t>
      </w:r>
      <w:bookmarkEnd w:id="16"/>
    </w:p>
    <w:bookmarkEnd w:id="15"/>
    <w:p w14:paraId="476731A1" w14:textId="28642A3F" w:rsidR="003B114E" w:rsidRPr="00E26237" w:rsidRDefault="008210D3" w:rsidP="000D5B8F">
      <w:pPr>
        <w:autoSpaceDE w:val="0"/>
        <w:autoSpaceDN w:val="0"/>
        <w:adjustRightInd w:val="0"/>
        <w:spacing w:after="120"/>
        <w:rPr>
          <w:i/>
          <w:iCs/>
          <w:u w:val="single"/>
        </w:rPr>
      </w:pPr>
      <w:r>
        <w:rPr>
          <w:b/>
          <w:bCs/>
          <w:i/>
          <w:iCs/>
          <w:sz w:val="36"/>
          <w:szCs w:val="36"/>
          <w:u w:val="single"/>
        </w:rPr>
        <w:br w:type="page"/>
      </w:r>
    </w:p>
    <w:p w14:paraId="487C20EC" w14:textId="5CE7B81E" w:rsidR="003B114E" w:rsidRPr="003B114E" w:rsidRDefault="003B114E">
      <w:pPr>
        <w:spacing w:after="160" w:line="259" w:lineRule="auto"/>
        <w:rPr>
          <w:b/>
          <w:bCs/>
          <w:i/>
          <w:iCs/>
          <w:u w:val="single"/>
        </w:rPr>
      </w:pPr>
    </w:p>
    <w:p w14:paraId="71E6868E" w14:textId="7EC9CF73" w:rsidR="00902D56" w:rsidRPr="005A4B6C" w:rsidRDefault="00902D56" w:rsidP="005A4B6C">
      <w:pPr>
        <w:pStyle w:val="Titre2"/>
        <w:numPr>
          <w:ilvl w:val="1"/>
          <w:numId w:val="26"/>
        </w:numPr>
        <w:spacing w:after="360" w:line="360" w:lineRule="auto"/>
        <w:jc w:val="left"/>
        <w:rPr>
          <w:rStyle w:val="Accentuationintense"/>
          <w:i w:val="0"/>
          <w:iCs w:val="0"/>
          <w:color w:val="C00000"/>
        </w:rPr>
      </w:pPr>
      <w:r w:rsidRPr="005A4B6C">
        <w:rPr>
          <w:rStyle w:val="Accentuationintense"/>
          <w:i w:val="0"/>
          <w:iCs w:val="0"/>
          <w:color w:val="C00000"/>
        </w:rPr>
        <w:t>Modèle physique des données</w:t>
      </w:r>
    </w:p>
    <w:p w14:paraId="7057A62A" w14:textId="77777777" w:rsidR="005A4B6C" w:rsidRDefault="00902D56" w:rsidP="005A4B6C">
      <w:pPr>
        <w:pStyle w:val="Paragraphedeliste"/>
        <w:numPr>
          <w:ilvl w:val="0"/>
          <w:numId w:val="28"/>
        </w:numPr>
        <w:spacing w:after="360" w:line="360" w:lineRule="auto"/>
        <w:rPr>
          <w:b/>
          <w:bCs/>
          <w:u w:val="single"/>
        </w:rPr>
      </w:pPr>
      <w:r w:rsidRPr="005A4B6C">
        <w:rPr>
          <w:b/>
          <w:bCs/>
          <w:u w:val="single"/>
        </w:rPr>
        <w:t>Définition</w:t>
      </w:r>
    </w:p>
    <w:p w14:paraId="020BD0C2" w14:textId="376D1F54" w:rsidR="00902D56" w:rsidRPr="005A4B6C" w:rsidRDefault="00902D56" w:rsidP="005A4B6C">
      <w:pPr>
        <w:spacing w:after="360" w:line="360" w:lineRule="auto"/>
        <w:jc w:val="both"/>
        <w:rPr>
          <w:b/>
          <w:bCs/>
          <w:u w:val="single"/>
        </w:rPr>
      </w:pPr>
      <w:r w:rsidRPr="00902D56">
        <w:t>Le modèle physique des données (MPD) est la traduction du modèle logique des données (MLD) dans une structure de données spécifique au système de gestion de bases de</w:t>
      </w:r>
      <w:r>
        <w:t xml:space="preserve"> </w:t>
      </w:r>
      <w:r w:rsidRPr="00902D56">
        <w:t>données (SGBD) utilisé.</w:t>
      </w:r>
    </w:p>
    <w:p w14:paraId="25D696FF" w14:textId="423CFD5F" w:rsidR="00902D56" w:rsidRPr="000D5B8F" w:rsidRDefault="00902D56" w:rsidP="005A4B6C">
      <w:pPr>
        <w:spacing w:after="360" w:line="360" w:lineRule="auto"/>
        <w:jc w:val="both"/>
        <w:rPr>
          <w:highlight w:val="yellow"/>
        </w:rPr>
      </w:pPr>
      <w:r w:rsidRPr="00DD63AF">
        <w:rPr>
          <w:noProof/>
          <w:highlight w:val="yellow"/>
        </w:rPr>
        <w:drawing>
          <wp:anchor distT="0" distB="0" distL="114300" distR="114300" simplePos="0" relativeHeight="251667456" behindDoc="1" locked="0" layoutInCell="1" allowOverlap="1" wp14:anchorId="53140964" wp14:editId="09F2A654">
            <wp:simplePos x="0" y="0"/>
            <wp:positionH relativeFrom="margin">
              <wp:posOffset>-219710</wp:posOffset>
            </wp:positionH>
            <wp:positionV relativeFrom="paragraph">
              <wp:posOffset>586105</wp:posOffset>
            </wp:positionV>
            <wp:extent cx="6481445" cy="3437890"/>
            <wp:effectExtent l="0" t="0" r="0" b="0"/>
            <wp:wrapTight wrapText="bothSides">
              <wp:wrapPolygon edited="0">
                <wp:start x="0" y="0"/>
                <wp:lineTo x="0" y="21424"/>
                <wp:lineTo x="21522" y="21424"/>
                <wp:lineTo x="21522"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5">
                      <a:extLst>
                        <a:ext uri="{28A0092B-C50C-407E-A947-70E740481C1C}">
                          <a14:useLocalDpi xmlns:a14="http://schemas.microsoft.com/office/drawing/2010/main" val="0"/>
                        </a:ext>
                      </a:extLst>
                    </a:blip>
                    <a:stretch>
                      <a:fillRect/>
                    </a:stretch>
                  </pic:blipFill>
                  <pic:spPr>
                    <a:xfrm>
                      <a:off x="0" y="0"/>
                      <a:ext cx="6481445" cy="3437890"/>
                    </a:xfrm>
                    <a:prstGeom prst="rect">
                      <a:avLst/>
                    </a:prstGeom>
                  </pic:spPr>
                </pic:pic>
              </a:graphicData>
            </a:graphic>
            <wp14:sizeRelH relativeFrom="margin">
              <wp14:pctWidth>0</wp14:pctWidth>
            </wp14:sizeRelH>
            <wp14:sizeRelV relativeFrom="margin">
              <wp14:pctHeight>0</wp14:pctHeight>
            </wp14:sizeRelV>
          </wp:anchor>
        </w:drawing>
      </w:r>
    </w:p>
    <w:p w14:paraId="5500FE8F" w14:textId="37B90ECD" w:rsidR="00902D56" w:rsidRPr="00902D56" w:rsidRDefault="00902D56" w:rsidP="00902D56">
      <w:pPr>
        <w:spacing w:after="360" w:line="360" w:lineRule="auto"/>
      </w:pPr>
    </w:p>
    <w:p w14:paraId="1F286757" w14:textId="77777777" w:rsidR="00902D56" w:rsidRPr="00902D56" w:rsidRDefault="00902D56" w:rsidP="00902D56"/>
    <w:p w14:paraId="254E1975" w14:textId="787BA08C" w:rsidR="000D5B8F" w:rsidRDefault="000D5B8F" w:rsidP="000D5B8F">
      <w:pPr>
        <w:spacing w:line="360" w:lineRule="auto"/>
        <w:jc w:val="center"/>
      </w:pPr>
      <w:r w:rsidRPr="00E26237">
        <w:rPr>
          <w:i/>
          <w:iCs/>
          <w:u w:val="single"/>
        </w:rPr>
        <w:t>Figure</w:t>
      </w:r>
      <w:r>
        <w:rPr>
          <w:i/>
          <w:iCs/>
          <w:u w:val="single"/>
        </w:rPr>
        <w:t xml:space="preserve"> </w:t>
      </w:r>
      <w:r w:rsidR="00E90E0C">
        <w:rPr>
          <w:i/>
          <w:iCs/>
          <w:u w:val="single"/>
        </w:rPr>
        <w:t>7</w:t>
      </w:r>
      <w:r w:rsidRPr="00E26237">
        <w:rPr>
          <w:i/>
          <w:iCs/>
          <w:u w:val="single"/>
        </w:rPr>
        <w:t xml:space="preserve"> : </w:t>
      </w:r>
      <w:r w:rsidRPr="00034E3B">
        <w:rPr>
          <w:i/>
          <w:iCs/>
          <w:u w:val="single"/>
        </w:rPr>
        <w:t>modèle physique de données</w:t>
      </w:r>
    </w:p>
    <w:p w14:paraId="5370D65C" w14:textId="77777777" w:rsidR="008210D3" w:rsidRDefault="008210D3" w:rsidP="007B0276">
      <w:pPr>
        <w:pStyle w:val="Paragraphedeliste"/>
        <w:spacing w:line="360" w:lineRule="auto"/>
        <w:ind w:left="360"/>
        <w:jc w:val="both"/>
        <w:rPr>
          <w:b/>
          <w:bCs/>
          <w:i/>
          <w:iCs/>
          <w:sz w:val="36"/>
          <w:szCs w:val="36"/>
          <w:u w:val="single"/>
        </w:rPr>
      </w:pPr>
    </w:p>
    <w:p w14:paraId="7520DD02" w14:textId="6E088B3D" w:rsidR="008210D3" w:rsidRDefault="008210D3" w:rsidP="007B0276">
      <w:pPr>
        <w:pStyle w:val="Paragraphedeliste"/>
        <w:spacing w:line="360" w:lineRule="auto"/>
        <w:ind w:left="360"/>
        <w:jc w:val="both"/>
        <w:rPr>
          <w:b/>
          <w:bCs/>
          <w:i/>
          <w:iCs/>
          <w:sz w:val="36"/>
          <w:szCs w:val="36"/>
          <w:u w:val="single"/>
        </w:rPr>
      </w:pPr>
    </w:p>
    <w:p w14:paraId="5611EE50" w14:textId="77777777" w:rsidR="00902D56" w:rsidRDefault="00902D56" w:rsidP="00902D56">
      <w:pPr>
        <w:pStyle w:val="Titre1"/>
        <w:jc w:val="center"/>
        <w:rPr>
          <w:rStyle w:val="lev"/>
          <w:rFonts w:ascii="Times New Roman" w:hAnsi="Times New Roman" w:cs="Times New Roman"/>
          <w:color w:val="auto"/>
          <w:sz w:val="36"/>
          <w:szCs w:val="36"/>
        </w:rPr>
      </w:pPr>
      <w:bookmarkStart w:id="17" w:name="_Toc12997948"/>
    </w:p>
    <w:p w14:paraId="0760F8F8" w14:textId="77777777" w:rsidR="00902D56" w:rsidRDefault="00902D56" w:rsidP="00902D56">
      <w:pPr>
        <w:pStyle w:val="Titre1"/>
        <w:jc w:val="center"/>
        <w:rPr>
          <w:rStyle w:val="lev"/>
          <w:rFonts w:ascii="Times New Roman" w:hAnsi="Times New Roman" w:cs="Times New Roman"/>
          <w:color w:val="auto"/>
          <w:sz w:val="36"/>
          <w:szCs w:val="36"/>
        </w:rPr>
      </w:pPr>
    </w:p>
    <w:p w14:paraId="5045514F" w14:textId="77777777" w:rsidR="00902D56" w:rsidRDefault="00902D56" w:rsidP="00902D56">
      <w:pPr>
        <w:pStyle w:val="Titre1"/>
        <w:jc w:val="center"/>
        <w:rPr>
          <w:rStyle w:val="lev"/>
          <w:rFonts w:ascii="Times New Roman" w:hAnsi="Times New Roman" w:cs="Times New Roman"/>
          <w:color w:val="auto"/>
          <w:sz w:val="36"/>
          <w:szCs w:val="36"/>
        </w:rPr>
      </w:pPr>
    </w:p>
    <w:p w14:paraId="41D46D63" w14:textId="650BC542" w:rsidR="00902D56" w:rsidRDefault="00902D56" w:rsidP="00902D56">
      <w:pPr>
        <w:pStyle w:val="Titre1"/>
        <w:jc w:val="center"/>
        <w:rPr>
          <w:rStyle w:val="lev"/>
          <w:rFonts w:ascii="Times New Roman" w:hAnsi="Times New Roman" w:cs="Times New Roman"/>
          <w:color w:val="auto"/>
          <w:sz w:val="36"/>
          <w:szCs w:val="36"/>
        </w:rPr>
      </w:pPr>
    </w:p>
    <w:p w14:paraId="0F9B6A65" w14:textId="584D5578" w:rsidR="00A7260F" w:rsidRDefault="00A7260F" w:rsidP="00A7260F"/>
    <w:p w14:paraId="29D4BFF3" w14:textId="61D4A192" w:rsidR="00A7260F" w:rsidRDefault="00A7260F" w:rsidP="00A7260F"/>
    <w:p w14:paraId="35474524" w14:textId="0A344D86" w:rsidR="00A7260F" w:rsidRDefault="00A7260F" w:rsidP="00A7260F"/>
    <w:p w14:paraId="138EC02F" w14:textId="666F8EE2" w:rsidR="00A7260F" w:rsidRDefault="00A7260F" w:rsidP="00A7260F"/>
    <w:p w14:paraId="60C95CB3" w14:textId="27F62EBF" w:rsidR="00A7260F" w:rsidRDefault="00A7260F" w:rsidP="00A7260F"/>
    <w:p w14:paraId="2A6C288F" w14:textId="77777777" w:rsidR="00A7260F" w:rsidRPr="00A7260F" w:rsidRDefault="00A7260F" w:rsidP="00A7260F"/>
    <w:p w14:paraId="68B30A48" w14:textId="77777777" w:rsidR="00902D56" w:rsidRDefault="00902D56" w:rsidP="00902D56">
      <w:pPr>
        <w:pStyle w:val="Titre1"/>
        <w:jc w:val="center"/>
        <w:rPr>
          <w:rStyle w:val="lev"/>
          <w:rFonts w:ascii="Times New Roman" w:hAnsi="Times New Roman" w:cs="Times New Roman"/>
          <w:color w:val="auto"/>
          <w:sz w:val="36"/>
          <w:szCs w:val="36"/>
        </w:rPr>
      </w:pPr>
    </w:p>
    <w:p w14:paraId="72C92C1D" w14:textId="6BE37110" w:rsidR="00902D56" w:rsidRPr="00C825CA" w:rsidRDefault="00902D56" w:rsidP="00902D56">
      <w:pPr>
        <w:pStyle w:val="Titre1"/>
        <w:jc w:val="center"/>
        <w:rPr>
          <w:rStyle w:val="lev"/>
          <w:rFonts w:ascii="Times New Roman" w:hAnsi="Times New Roman" w:cs="Times New Roman"/>
          <w:color w:val="00B0F0"/>
          <w:sz w:val="36"/>
          <w:szCs w:val="36"/>
        </w:rPr>
      </w:pPr>
      <w:r w:rsidRPr="00C825CA">
        <w:rPr>
          <w:rStyle w:val="lev"/>
          <w:rFonts w:ascii="Times New Roman" w:hAnsi="Times New Roman" w:cs="Times New Roman"/>
          <w:color w:val="00B0F0"/>
          <w:sz w:val="36"/>
          <w:szCs w:val="36"/>
        </w:rPr>
        <w:t>Chapitre 4 : Réalisation et mise en œuvre</w:t>
      </w:r>
      <w:bookmarkEnd w:id="17"/>
    </w:p>
    <w:p w14:paraId="0263BE52" w14:textId="49B7A98E" w:rsidR="008210D3" w:rsidRDefault="008210D3" w:rsidP="007B0276">
      <w:pPr>
        <w:pStyle w:val="Paragraphedeliste"/>
        <w:spacing w:line="360" w:lineRule="auto"/>
        <w:ind w:left="360"/>
        <w:jc w:val="both"/>
        <w:rPr>
          <w:b/>
          <w:bCs/>
          <w:i/>
          <w:iCs/>
          <w:sz w:val="36"/>
          <w:szCs w:val="36"/>
          <w:u w:val="single"/>
        </w:rPr>
      </w:pPr>
    </w:p>
    <w:p w14:paraId="6C694F3B" w14:textId="77777777" w:rsidR="008210D3" w:rsidRDefault="008210D3" w:rsidP="007B0276">
      <w:pPr>
        <w:pStyle w:val="Paragraphedeliste"/>
        <w:spacing w:line="360" w:lineRule="auto"/>
        <w:ind w:left="360"/>
        <w:jc w:val="both"/>
        <w:rPr>
          <w:b/>
          <w:bCs/>
          <w:i/>
          <w:iCs/>
          <w:sz w:val="36"/>
          <w:szCs w:val="36"/>
          <w:u w:val="single"/>
        </w:rPr>
      </w:pPr>
    </w:p>
    <w:p w14:paraId="22756793" w14:textId="773C2B77" w:rsidR="00902D56" w:rsidRDefault="00902D56" w:rsidP="007B0276">
      <w:pPr>
        <w:pStyle w:val="Paragraphedeliste"/>
        <w:spacing w:line="360" w:lineRule="auto"/>
        <w:ind w:left="360"/>
        <w:jc w:val="both"/>
        <w:rPr>
          <w:b/>
          <w:bCs/>
          <w:i/>
          <w:iCs/>
          <w:sz w:val="36"/>
          <w:szCs w:val="36"/>
          <w:u w:val="single"/>
        </w:rPr>
      </w:pPr>
    </w:p>
    <w:p w14:paraId="5A5C636C" w14:textId="77777777" w:rsidR="00902D56" w:rsidRDefault="00902D56">
      <w:pPr>
        <w:spacing w:after="160" w:line="259" w:lineRule="auto"/>
        <w:rPr>
          <w:b/>
          <w:bCs/>
          <w:i/>
          <w:iCs/>
          <w:sz w:val="36"/>
          <w:szCs w:val="36"/>
          <w:u w:val="single"/>
        </w:rPr>
      </w:pPr>
      <w:r>
        <w:rPr>
          <w:b/>
          <w:bCs/>
          <w:i/>
          <w:iCs/>
          <w:sz w:val="36"/>
          <w:szCs w:val="36"/>
          <w:u w:val="single"/>
        </w:rPr>
        <w:br w:type="page"/>
      </w:r>
    </w:p>
    <w:p w14:paraId="4BC305D8" w14:textId="77777777" w:rsidR="00902D56" w:rsidRPr="005A4B6C" w:rsidRDefault="00902D56" w:rsidP="005A4B6C">
      <w:pPr>
        <w:pStyle w:val="Titre2"/>
        <w:numPr>
          <w:ilvl w:val="0"/>
          <w:numId w:val="29"/>
        </w:numPr>
        <w:spacing w:line="360" w:lineRule="auto"/>
        <w:jc w:val="both"/>
        <w:rPr>
          <w:rStyle w:val="Accentuationintense"/>
          <w:i w:val="0"/>
          <w:iCs w:val="0"/>
          <w:color w:val="0070C0"/>
          <w:sz w:val="32"/>
          <w:szCs w:val="32"/>
        </w:rPr>
      </w:pPr>
      <w:bookmarkStart w:id="18" w:name="_Toc12997949"/>
      <w:r w:rsidRPr="005A4B6C">
        <w:rPr>
          <w:rStyle w:val="Accentuationintense"/>
          <w:i w:val="0"/>
          <w:iCs w:val="0"/>
          <w:color w:val="0070C0"/>
          <w:sz w:val="32"/>
          <w:szCs w:val="32"/>
        </w:rPr>
        <w:lastRenderedPageBreak/>
        <w:t>Interface de l’application</w:t>
      </w:r>
      <w:bookmarkEnd w:id="18"/>
    </w:p>
    <w:p w14:paraId="4EED0DED" w14:textId="2DF0137C" w:rsidR="00BD2D3A" w:rsidRPr="005A4B6C" w:rsidRDefault="00E21E9D" w:rsidP="005A4B6C">
      <w:pPr>
        <w:pStyle w:val="Paragraphedeliste"/>
        <w:numPr>
          <w:ilvl w:val="1"/>
          <w:numId w:val="29"/>
        </w:numPr>
        <w:spacing w:line="360" w:lineRule="auto"/>
        <w:jc w:val="both"/>
        <w:rPr>
          <w:b/>
          <w:bCs/>
          <w:sz w:val="28"/>
          <w:szCs w:val="28"/>
        </w:rPr>
      </w:pPr>
      <w:r w:rsidRPr="005A4B6C">
        <w:rPr>
          <w:b/>
          <w:bCs/>
          <w:sz w:val="28"/>
          <w:szCs w:val="28"/>
        </w:rPr>
        <w:t>Partie Administration</w:t>
      </w:r>
    </w:p>
    <w:p w14:paraId="63B175C2" w14:textId="72426692" w:rsidR="00902D56" w:rsidRPr="001F72EF" w:rsidRDefault="00902D56" w:rsidP="001F72EF">
      <w:pPr>
        <w:spacing w:line="360" w:lineRule="auto"/>
        <w:jc w:val="both"/>
        <w:rPr>
          <w:b/>
          <w:bCs/>
          <w:color w:val="FF0000"/>
          <w:sz w:val="28"/>
          <w:szCs w:val="28"/>
        </w:rPr>
      </w:pPr>
      <w:r w:rsidRPr="001F72EF">
        <w:rPr>
          <w:b/>
          <w:bCs/>
          <w:color w:val="FF0000"/>
          <w:sz w:val="28"/>
          <w:szCs w:val="28"/>
        </w:rPr>
        <w:t>Vérification de l’IP</w:t>
      </w:r>
    </w:p>
    <w:p w14:paraId="7865EC77" w14:textId="23E15D68" w:rsidR="00902D56" w:rsidRPr="005A4B6C" w:rsidRDefault="00902D56" w:rsidP="005A4B6C">
      <w:pPr>
        <w:spacing w:line="360" w:lineRule="auto"/>
        <w:jc w:val="both"/>
        <w:rPr>
          <w:color w:val="000000" w:themeColor="text1"/>
        </w:rPr>
      </w:pPr>
      <w:r w:rsidRPr="005A4B6C">
        <w:rPr>
          <w:color w:val="000000" w:themeColor="text1"/>
        </w:rPr>
        <w:t>Ce formulaire nous indique que l'application n'est pas connectée au serveur, nous devons donc d'abord vérifier l'adresse IP, puis nous pouvons voir s'il y a une connexion avec le serveur en cliquant sur le bouton test après quoi si la connexion a réussi, nous devrions voir l'états du serveur puis redémarrez l'application pour l'utiliser</w:t>
      </w:r>
    </w:p>
    <w:p w14:paraId="17C93494" w14:textId="428AEF69" w:rsidR="00902D56" w:rsidRDefault="00902D56" w:rsidP="00902D56">
      <w:pPr>
        <w:pStyle w:val="Paragraphedeliste"/>
        <w:spacing w:line="360" w:lineRule="auto"/>
        <w:ind w:left="360"/>
        <w:jc w:val="center"/>
        <w:rPr>
          <w:color w:val="000000" w:themeColor="text1"/>
        </w:rPr>
      </w:pPr>
      <w:r>
        <w:rPr>
          <w:noProof/>
          <w:color w:val="000000" w:themeColor="text1"/>
        </w:rPr>
        <w:drawing>
          <wp:anchor distT="0" distB="0" distL="114300" distR="114300" simplePos="0" relativeHeight="251668480" behindDoc="1" locked="0" layoutInCell="1" allowOverlap="1" wp14:anchorId="6E4BA3C1" wp14:editId="2ACA05EB">
            <wp:simplePos x="0" y="0"/>
            <wp:positionH relativeFrom="column">
              <wp:posOffset>666750</wp:posOffset>
            </wp:positionH>
            <wp:positionV relativeFrom="paragraph">
              <wp:posOffset>337820</wp:posOffset>
            </wp:positionV>
            <wp:extent cx="4839375" cy="4601217"/>
            <wp:effectExtent l="0" t="0" r="0" b="8890"/>
            <wp:wrapTight wrapText="bothSides">
              <wp:wrapPolygon edited="0">
                <wp:start x="0" y="0"/>
                <wp:lineTo x="0" y="21552"/>
                <wp:lineTo x="21512" y="21552"/>
                <wp:lineTo x="2151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a:extLst>
                        <a:ext uri="{28A0092B-C50C-407E-A947-70E740481C1C}">
                          <a14:useLocalDpi xmlns:a14="http://schemas.microsoft.com/office/drawing/2010/main" val="0"/>
                        </a:ext>
                      </a:extLst>
                    </a:blip>
                    <a:stretch>
                      <a:fillRect/>
                    </a:stretch>
                  </pic:blipFill>
                  <pic:spPr>
                    <a:xfrm>
                      <a:off x="0" y="0"/>
                      <a:ext cx="4839375" cy="4601217"/>
                    </a:xfrm>
                    <a:prstGeom prst="rect">
                      <a:avLst/>
                    </a:prstGeom>
                  </pic:spPr>
                </pic:pic>
              </a:graphicData>
            </a:graphic>
          </wp:anchor>
        </w:drawing>
      </w:r>
    </w:p>
    <w:p w14:paraId="670F751F" w14:textId="570D0844" w:rsidR="003A2901" w:rsidRPr="003A2901" w:rsidRDefault="003A2901" w:rsidP="003A2901"/>
    <w:p w14:paraId="2A030906" w14:textId="517DE95F" w:rsidR="003A2901" w:rsidRPr="003A2901" w:rsidRDefault="003A2901" w:rsidP="003A2901"/>
    <w:p w14:paraId="666EB235" w14:textId="3FB78D25" w:rsidR="003A2901" w:rsidRPr="003A2901" w:rsidRDefault="003A2901" w:rsidP="003A2901"/>
    <w:p w14:paraId="7FAEA1E0" w14:textId="6984FB9E" w:rsidR="003A2901" w:rsidRPr="003A2901" w:rsidRDefault="003A2901" w:rsidP="003A2901"/>
    <w:p w14:paraId="2DB5D64F" w14:textId="33EB5C7B" w:rsidR="003A2901" w:rsidRPr="003A2901" w:rsidRDefault="003A2901" w:rsidP="003A2901"/>
    <w:p w14:paraId="6747B4F8" w14:textId="44F68993" w:rsidR="003A2901" w:rsidRPr="003A2901" w:rsidRDefault="003A2901" w:rsidP="003A2901"/>
    <w:p w14:paraId="4108B36E" w14:textId="05D85370" w:rsidR="003A2901" w:rsidRPr="003A2901" w:rsidRDefault="003A2901" w:rsidP="003A2901"/>
    <w:p w14:paraId="5705A64F" w14:textId="0ECA0E80" w:rsidR="003A2901" w:rsidRPr="003A2901" w:rsidRDefault="003A2901" w:rsidP="003A2901"/>
    <w:p w14:paraId="789B0A41" w14:textId="6EE563EF" w:rsidR="003A2901" w:rsidRPr="003A2901" w:rsidRDefault="003A2901" w:rsidP="003A2901"/>
    <w:p w14:paraId="7137BFA2" w14:textId="02BF94C7" w:rsidR="003A2901" w:rsidRPr="003A2901" w:rsidRDefault="003A2901" w:rsidP="003A2901"/>
    <w:p w14:paraId="0ABB5191" w14:textId="4F34CECA" w:rsidR="003A2901" w:rsidRPr="003A2901" w:rsidRDefault="003A2901" w:rsidP="003A2901"/>
    <w:p w14:paraId="37EE052C" w14:textId="414945D2" w:rsidR="003A2901" w:rsidRPr="003A2901" w:rsidRDefault="003A2901" w:rsidP="003A2901"/>
    <w:p w14:paraId="33086527" w14:textId="641D572B" w:rsidR="003A2901" w:rsidRPr="003A2901" w:rsidRDefault="003A2901" w:rsidP="003A2901"/>
    <w:p w14:paraId="54A5E9D5" w14:textId="7C0868B7" w:rsidR="003A2901" w:rsidRPr="003A2901" w:rsidRDefault="003A2901" w:rsidP="003A2901"/>
    <w:p w14:paraId="69A63A9A" w14:textId="2923052E" w:rsidR="003A2901" w:rsidRPr="003A2901" w:rsidRDefault="003A2901" w:rsidP="003A2901"/>
    <w:p w14:paraId="3F8A8A61" w14:textId="40EB8ED1" w:rsidR="003A2901" w:rsidRPr="003A2901" w:rsidRDefault="003A2901" w:rsidP="003A2901"/>
    <w:p w14:paraId="27D2D120" w14:textId="5DAD935D" w:rsidR="003A2901" w:rsidRPr="003A2901" w:rsidRDefault="003A2901" w:rsidP="003A2901"/>
    <w:p w14:paraId="66FB2F59" w14:textId="4D545DFF" w:rsidR="003A2901" w:rsidRPr="003A2901" w:rsidRDefault="003A2901" w:rsidP="003A2901"/>
    <w:p w14:paraId="38A6D25C" w14:textId="72E0DB46" w:rsidR="003A2901" w:rsidRPr="003A2901" w:rsidRDefault="003A2901" w:rsidP="003A2901"/>
    <w:p w14:paraId="3749140D" w14:textId="099307E0" w:rsidR="003A2901" w:rsidRPr="003A2901" w:rsidRDefault="003A2901" w:rsidP="003A2901"/>
    <w:p w14:paraId="68A1C4FC" w14:textId="210EE29F" w:rsidR="003A2901" w:rsidRPr="003A2901" w:rsidRDefault="003A2901" w:rsidP="003A2901"/>
    <w:p w14:paraId="5318B6E4" w14:textId="762D2D74" w:rsidR="003A2901" w:rsidRPr="003A2901" w:rsidRDefault="003A2901" w:rsidP="003A2901"/>
    <w:p w14:paraId="3E35B92C" w14:textId="2E0D948B" w:rsidR="003A2901" w:rsidRPr="003A2901" w:rsidRDefault="003A2901" w:rsidP="003A2901"/>
    <w:p w14:paraId="5A085DE1" w14:textId="0E066239" w:rsidR="003A2901" w:rsidRPr="003A2901" w:rsidRDefault="003A2901" w:rsidP="003A2901"/>
    <w:p w14:paraId="25F2E440" w14:textId="722B1FEC" w:rsidR="003A2901" w:rsidRPr="003A2901" w:rsidRDefault="003A2901" w:rsidP="003A2901"/>
    <w:p w14:paraId="7B74952B" w14:textId="428B9D50" w:rsidR="003A2901" w:rsidRPr="003A2901" w:rsidRDefault="003A2901" w:rsidP="003A2901"/>
    <w:p w14:paraId="011EE84C" w14:textId="19C2641C" w:rsidR="003A2901" w:rsidRPr="003A2901" w:rsidRDefault="003A2901" w:rsidP="003A2901"/>
    <w:p w14:paraId="51873800" w14:textId="4B7C3553" w:rsidR="003A2901" w:rsidRPr="003A2901" w:rsidRDefault="003A2901" w:rsidP="003A2901"/>
    <w:p w14:paraId="771680B9" w14:textId="355535AA" w:rsidR="003A2901" w:rsidRPr="003A2901" w:rsidRDefault="003A2901" w:rsidP="003A2901"/>
    <w:p w14:paraId="20F8895C" w14:textId="79BA56A6" w:rsidR="003A2901" w:rsidRDefault="003A2901" w:rsidP="003A2901">
      <w:pPr>
        <w:rPr>
          <w:color w:val="000000" w:themeColor="text1"/>
        </w:rPr>
      </w:pPr>
    </w:p>
    <w:p w14:paraId="7C9B2266" w14:textId="6683AC3F" w:rsidR="003A2901" w:rsidRPr="003A2901" w:rsidRDefault="003A2901" w:rsidP="003A2901"/>
    <w:p w14:paraId="6473DD34" w14:textId="3CAC8B16" w:rsidR="003A2901" w:rsidRDefault="000D5B8F" w:rsidP="000D5B8F">
      <w:pPr>
        <w:jc w:val="center"/>
        <w:rPr>
          <w:color w:val="000000" w:themeColor="text1"/>
        </w:rPr>
      </w:pPr>
      <w:r>
        <w:rPr>
          <w:i/>
          <w:iCs/>
          <w:u w:val="single"/>
        </w:rPr>
        <w:t xml:space="preserve"> </w:t>
      </w:r>
      <w:r w:rsidRPr="00E26237">
        <w:rPr>
          <w:i/>
          <w:iCs/>
          <w:u w:val="single"/>
        </w:rPr>
        <w:t>Figure</w:t>
      </w:r>
      <w:r>
        <w:rPr>
          <w:i/>
          <w:iCs/>
          <w:u w:val="single"/>
        </w:rPr>
        <w:t xml:space="preserve"> </w:t>
      </w:r>
      <w:r w:rsidR="00E90E0C">
        <w:rPr>
          <w:i/>
          <w:iCs/>
          <w:u w:val="single"/>
        </w:rPr>
        <w:t>7</w:t>
      </w:r>
      <w:r w:rsidRPr="00E26237">
        <w:rPr>
          <w:i/>
          <w:iCs/>
          <w:u w:val="single"/>
        </w:rPr>
        <w:t> : Formulaire</w:t>
      </w:r>
      <w:r>
        <w:rPr>
          <w:i/>
          <w:iCs/>
          <w:u w:val="single"/>
        </w:rPr>
        <w:t xml:space="preserve"> de Vérification d’IP</w:t>
      </w:r>
    </w:p>
    <w:p w14:paraId="4FBCFE1C" w14:textId="208AC540" w:rsidR="003A2901" w:rsidRDefault="003A2901" w:rsidP="003A2901">
      <w:pPr>
        <w:tabs>
          <w:tab w:val="left" w:pos="6855"/>
        </w:tabs>
      </w:pPr>
      <w:r>
        <w:tab/>
      </w:r>
    </w:p>
    <w:p w14:paraId="06BDEF23" w14:textId="740EFABF" w:rsidR="003A2901" w:rsidRDefault="003A2901" w:rsidP="003A2901">
      <w:pPr>
        <w:tabs>
          <w:tab w:val="left" w:pos="6855"/>
        </w:tabs>
      </w:pPr>
    </w:p>
    <w:p w14:paraId="64B0F3A6" w14:textId="77777777" w:rsidR="003A2901" w:rsidRPr="001F72EF" w:rsidRDefault="003A290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t>Authentification</w:t>
      </w:r>
    </w:p>
    <w:p w14:paraId="6D75FF9B" w14:textId="069B8A04" w:rsidR="003A2901" w:rsidRPr="008700BE" w:rsidRDefault="003A2901" w:rsidP="003A2901">
      <w:pPr>
        <w:spacing w:line="360" w:lineRule="auto"/>
        <w:jc w:val="both"/>
      </w:pPr>
      <w:r w:rsidRPr="008700BE">
        <w:t>Pour garder la sécurité et avoir un contrôle sur les droits d’accès à cette application</w:t>
      </w:r>
      <w:r>
        <w:t xml:space="preserve"> </w:t>
      </w:r>
      <w:r w:rsidRPr="008700BE">
        <w:t>on aura besoin d’une interface d’administration, à partir de laquelle on doit se</w:t>
      </w:r>
      <w:r>
        <w:t xml:space="preserve"> </w:t>
      </w:r>
      <w:r w:rsidRPr="008700BE">
        <w:t>connecter avant de pouvoir accéder au contenue de l’application.</w:t>
      </w:r>
    </w:p>
    <w:p w14:paraId="7DB66C31" w14:textId="6B09E0BF" w:rsidR="003A2901" w:rsidRDefault="003A2901">
      <w:pPr>
        <w:spacing w:after="160" w:line="259" w:lineRule="auto"/>
      </w:pPr>
    </w:p>
    <w:p w14:paraId="57926B53" w14:textId="77777777" w:rsidR="003A2901" w:rsidRDefault="003A2901" w:rsidP="003A2901">
      <w:pPr>
        <w:tabs>
          <w:tab w:val="left" w:pos="6855"/>
        </w:tabs>
      </w:pPr>
    </w:p>
    <w:p w14:paraId="28A6A21F" w14:textId="4DB942D2" w:rsidR="00124D81" w:rsidRDefault="00124D81">
      <w:pPr>
        <w:spacing w:after="160" w:line="259" w:lineRule="auto"/>
        <w:rPr>
          <w:noProof/>
        </w:rPr>
      </w:pPr>
      <w:r>
        <w:rPr>
          <w:noProof/>
        </w:rPr>
        <w:drawing>
          <wp:anchor distT="0" distB="0" distL="114300" distR="114300" simplePos="0" relativeHeight="251670528" behindDoc="1" locked="0" layoutInCell="1" allowOverlap="1" wp14:anchorId="1C059175" wp14:editId="5B53F852">
            <wp:simplePos x="0" y="0"/>
            <wp:positionH relativeFrom="page">
              <wp:posOffset>447675</wp:posOffset>
            </wp:positionH>
            <wp:positionV relativeFrom="paragraph">
              <wp:posOffset>457835</wp:posOffset>
            </wp:positionV>
            <wp:extent cx="6720840" cy="3733800"/>
            <wp:effectExtent l="0" t="0" r="3810" b="0"/>
            <wp:wrapTight wrapText="bothSides">
              <wp:wrapPolygon edited="0">
                <wp:start x="0" y="0"/>
                <wp:lineTo x="0" y="21490"/>
                <wp:lineTo x="21551" y="21490"/>
                <wp:lineTo x="2155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a:extLst>
                        <a:ext uri="{28A0092B-C50C-407E-A947-70E740481C1C}">
                          <a14:useLocalDpi xmlns:a14="http://schemas.microsoft.com/office/drawing/2010/main" val="0"/>
                        </a:ext>
                      </a:extLst>
                    </a:blip>
                    <a:stretch>
                      <a:fillRect/>
                    </a:stretch>
                  </pic:blipFill>
                  <pic:spPr>
                    <a:xfrm>
                      <a:off x="0" y="0"/>
                      <a:ext cx="6720840" cy="3733800"/>
                    </a:xfrm>
                    <a:prstGeom prst="rect">
                      <a:avLst/>
                    </a:prstGeom>
                  </pic:spPr>
                </pic:pic>
              </a:graphicData>
            </a:graphic>
            <wp14:sizeRelH relativeFrom="margin">
              <wp14:pctWidth>0</wp14:pctWidth>
            </wp14:sizeRelH>
            <wp14:sizeRelV relativeFrom="margin">
              <wp14:pctHeight>0</wp14:pctHeight>
            </wp14:sizeRelV>
          </wp:anchor>
        </w:drawing>
      </w:r>
    </w:p>
    <w:p w14:paraId="6DD2C861" w14:textId="0D1C9988" w:rsidR="000D5B8F" w:rsidRPr="00E26237" w:rsidRDefault="000D5B8F" w:rsidP="000D5B8F">
      <w:pPr>
        <w:autoSpaceDE w:val="0"/>
        <w:autoSpaceDN w:val="0"/>
        <w:adjustRightInd w:val="0"/>
        <w:spacing w:after="120"/>
        <w:jc w:val="center"/>
        <w:rPr>
          <w:i/>
          <w:iCs/>
          <w:u w:val="single"/>
        </w:rPr>
      </w:pPr>
      <w:bookmarkStart w:id="19" w:name="_Hlk75434479"/>
      <w:r w:rsidRPr="00E26237">
        <w:rPr>
          <w:i/>
          <w:iCs/>
          <w:u w:val="single"/>
        </w:rPr>
        <w:t>Figure</w:t>
      </w:r>
      <w:r>
        <w:rPr>
          <w:i/>
          <w:iCs/>
          <w:u w:val="single"/>
        </w:rPr>
        <w:t xml:space="preserve"> </w:t>
      </w:r>
      <w:r w:rsidR="00E90E0C">
        <w:rPr>
          <w:i/>
          <w:iCs/>
          <w:u w:val="single"/>
        </w:rPr>
        <w:t>8</w:t>
      </w:r>
      <w:r w:rsidRPr="00E26237">
        <w:rPr>
          <w:i/>
          <w:iCs/>
          <w:u w:val="single"/>
        </w:rPr>
        <w:t> : Formulaire</w:t>
      </w:r>
      <w:bookmarkEnd w:id="19"/>
      <w:r w:rsidRPr="00E26237">
        <w:rPr>
          <w:i/>
          <w:iCs/>
          <w:u w:val="single"/>
        </w:rPr>
        <w:t xml:space="preserve"> d’authentification</w:t>
      </w:r>
    </w:p>
    <w:p w14:paraId="53F4F750" w14:textId="77777777" w:rsidR="00124D81" w:rsidRDefault="00124D81" w:rsidP="00124D81">
      <w:pPr>
        <w:spacing w:after="160" w:line="360" w:lineRule="auto"/>
        <w:jc w:val="both"/>
        <w:rPr>
          <w:noProof/>
        </w:rPr>
      </w:pPr>
    </w:p>
    <w:p w14:paraId="1B6385D5" w14:textId="77777777" w:rsidR="00124D81" w:rsidRPr="008700BE" w:rsidRDefault="00124D81" w:rsidP="00124D81">
      <w:pPr>
        <w:spacing w:line="360" w:lineRule="auto"/>
        <w:jc w:val="both"/>
      </w:pPr>
      <w:r w:rsidRPr="00362273">
        <w:t>L’administrateur doit taper un nom d’utilisateur et un mot de passe. Si les deux conditions sont vérifiées l’administrateur pourra utiliser l’application sinon il aura un message d’erreur</w:t>
      </w:r>
      <w:r>
        <w:t>.</w:t>
      </w:r>
    </w:p>
    <w:p w14:paraId="30E6A563" w14:textId="77777777" w:rsidR="00124D81" w:rsidRDefault="00124D81">
      <w:pPr>
        <w:spacing w:after="160" w:line="259" w:lineRule="auto"/>
        <w:rPr>
          <w:noProof/>
        </w:rPr>
      </w:pPr>
    </w:p>
    <w:p w14:paraId="64D9F930" w14:textId="5B3262C1" w:rsidR="003A2901" w:rsidRDefault="003A2901">
      <w:pPr>
        <w:spacing w:after="160" w:line="259" w:lineRule="auto"/>
      </w:pPr>
      <w:r>
        <w:br w:type="page"/>
      </w:r>
    </w:p>
    <w:p w14:paraId="73EB9181" w14:textId="7768FC76" w:rsidR="00124D81" w:rsidRPr="001F72EF" w:rsidRDefault="00124D8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lastRenderedPageBreak/>
        <w:t>Menu de l’application</w:t>
      </w:r>
    </w:p>
    <w:p w14:paraId="11AA3587" w14:textId="49327A79" w:rsidR="00124D81" w:rsidRDefault="00124D81" w:rsidP="00124D81">
      <w:pPr>
        <w:spacing w:after="480" w:line="276" w:lineRule="auto"/>
      </w:pPr>
      <w:r w:rsidRPr="00271CF5">
        <w:t>Dès</w:t>
      </w:r>
      <w:r>
        <w:t xml:space="preserve"> que l’utilisateur s’est </w:t>
      </w:r>
      <w:r w:rsidRPr="00271CF5">
        <w:t xml:space="preserve">authentifié </w:t>
      </w:r>
      <w:r>
        <w:t>avec succès</w:t>
      </w:r>
      <w:r w:rsidRPr="00271CF5">
        <w:t xml:space="preserve">, </w:t>
      </w:r>
      <w:r>
        <w:t>il pourra automatiquement</w:t>
      </w:r>
      <w:r w:rsidRPr="00271CF5">
        <w:t xml:space="preserve"> utilis</w:t>
      </w:r>
      <w:r>
        <w:t>er</w:t>
      </w:r>
      <w:r w:rsidRPr="00271CF5">
        <w:t xml:space="preserve"> l’application</w:t>
      </w:r>
      <w:r>
        <w:t>.</w:t>
      </w:r>
    </w:p>
    <w:p w14:paraId="13CF9BFC" w14:textId="5A4E5606" w:rsidR="00124D81" w:rsidRDefault="00124D81" w:rsidP="00124D81">
      <w:pPr>
        <w:spacing w:after="480" w:line="360" w:lineRule="auto"/>
        <w:jc w:val="both"/>
        <w:rPr>
          <w:rStyle w:val="Accentuationintense"/>
          <w:i w:val="0"/>
          <w:iCs w:val="0"/>
          <w:color w:val="000000" w:themeColor="text1"/>
        </w:rPr>
      </w:pPr>
    </w:p>
    <w:p w14:paraId="719F4FCF" w14:textId="0A470537" w:rsidR="00124D81" w:rsidRDefault="00AD0507" w:rsidP="00124D81">
      <w:pPr>
        <w:spacing w:after="480" w:line="360" w:lineRule="auto"/>
        <w:jc w:val="both"/>
        <w:rPr>
          <w:rStyle w:val="Accentuationintense"/>
          <w:i w:val="0"/>
          <w:iCs w:val="0"/>
          <w:color w:val="000000" w:themeColor="text1"/>
        </w:rPr>
      </w:pPr>
      <w:r>
        <w:rPr>
          <w:noProof/>
          <w:color w:val="C00000"/>
          <w:sz w:val="28"/>
          <w:szCs w:val="28"/>
        </w:rPr>
        <w:drawing>
          <wp:anchor distT="0" distB="0" distL="114300" distR="114300" simplePos="0" relativeHeight="251671552" behindDoc="1" locked="0" layoutInCell="1" allowOverlap="1" wp14:anchorId="6850B3EB" wp14:editId="082F1EC7">
            <wp:simplePos x="0" y="0"/>
            <wp:positionH relativeFrom="margin">
              <wp:align>center</wp:align>
            </wp:positionH>
            <wp:positionV relativeFrom="paragraph">
              <wp:posOffset>231775</wp:posOffset>
            </wp:positionV>
            <wp:extent cx="6279515" cy="3571875"/>
            <wp:effectExtent l="0" t="0" r="6985" b="9525"/>
            <wp:wrapTight wrapText="bothSides">
              <wp:wrapPolygon edited="0">
                <wp:start x="0" y="0"/>
                <wp:lineTo x="0" y="21542"/>
                <wp:lineTo x="21558" y="21542"/>
                <wp:lineTo x="2155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a:extLst>
                        <a:ext uri="{28A0092B-C50C-407E-A947-70E740481C1C}">
                          <a14:useLocalDpi xmlns:a14="http://schemas.microsoft.com/office/drawing/2010/main" val="0"/>
                        </a:ext>
                      </a:extLst>
                    </a:blip>
                    <a:stretch>
                      <a:fillRect/>
                    </a:stretch>
                  </pic:blipFill>
                  <pic:spPr>
                    <a:xfrm>
                      <a:off x="0" y="0"/>
                      <a:ext cx="6279515" cy="3571875"/>
                    </a:xfrm>
                    <a:prstGeom prst="rect">
                      <a:avLst/>
                    </a:prstGeom>
                  </pic:spPr>
                </pic:pic>
              </a:graphicData>
            </a:graphic>
            <wp14:sizeRelV relativeFrom="margin">
              <wp14:pctHeight>0</wp14:pctHeight>
            </wp14:sizeRelV>
          </wp:anchor>
        </w:drawing>
      </w:r>
    </w:p>
    <w:p w14:paraId="06FF045B"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1D7971E0"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5722788C" w14:textId="7217CC4B" w:rsidR="000D5B8F" w:rsidRPr="00E26237" w:rsidRDefault="000D5B8F" w:rsidP="000D5B8F">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9</w:t>
      </w:r>
      <w:r w:rsidRPr="00E26237">
        <w:rPr>
          <w:i/>
          <w:iCs/>
          <w:u w:val="single"/>
        </w:rPr>
        <w:t> : Menu de l’application</w:t>
      </w:r>
    </w:p>
    <w:p w14:paraId="107042D3" w14:textId="77777777" w:rsidR="00124D81" w:rsidRDefault="00124D81" w:rsidP="00124D81">
      <w:pPr>
        <w:spacing w:after="480" w:line="360" w:lineRule="auto"/>
        <w:jc w:val="both"/>
        <w:rPr>
          <w:rStyle w:val="Accentuationintense"/>
          <w:i w:val="0"/>
          <w:iCs w:val="0"/>
          <w:color w:val="000000" w:themeColor="text1"/>
        </w:rPr>
      </w:pPr>
    </w:p>
    <w:p w14:paraId="6C506D64" w14:textId="628F16ED" w:rsidR="00124D81" w:rsidRDefault="00124D81" w:rsidP="00124D81">
      <w:pPr>
        <w:spacing w:after="480" w:line="360" w:lineRule="auto"/>
        <w:jc w:val="both"/>
        <w:rPr>
          <w:rStyle w:val="Accentuationintense"/>
          <w:i w:val="0"/>
          <w:iCs w:val="0"/>
          <w:color w:val="000000" w:themeColor="text1"/>
        </w:rPr>
      </w:pPr>
      <w:r w:rsidRPr="00124D81">
        <w:rPr>
          <w:rStyle w:val="Accentuationintense"/>
          <w:i w:val="0"/>
          <w:iCs w:val="0"/>
          <w:color w:val="000000" w:themeColor="text1"/>
        </w:rPr>
        <w:t>Il s'agit d'une première page d'application, elle contient huit</w:t>
      </w:r>
      <w:r>
        <w:rPr>
          <w:rStyle w:val="Accentuationintense"/>
          <w:i w:val="0"/>
          <w:iCs w:val="0"/>
          <w:color w:val="000000" w:themeColor="text1"/>
        </w:rPr>
        <w:t xml:space="preserve"> </w:t>
      </w:r>
      <w:r w:rsidRPr="00124D81">
        <w:rPr>
          <w:rStyle w:val="Accentuationintense"/>
          <w:i w:val="0"/>
          <w:iCs w:val="0"/>
          <w:color w:val="000000" w:themeColor="text1"/>
        </w:rPr>
        <w:t>Formulaires pour accéder à de nombreux formulaires pour effectuer des modifications</w:t>
      </w:r>
    </w:p>
    <w:p w14:paraId="266F6AB3" w14:textId="77777777" w:rsidR="000D5B8F" w:rsidRPr="00124D81" w:rsidRDefault="000D5B8F" w:rsidP="00124D81">
      <w:pPr>
        <w:spacing w:after="480" w:line="360" w:lineRule="auto"/>
        <w:jc w:val="both"/>
        <w:rPr>
          <w:rStyle w:val="Accentuationintense"/>
          <w:i w:val="0"/>
          <w:iCs w:val="0"/>
          <w:color w:val="000000" w:themeColor="text1"/>
        </w:rPr>
      </w:pPr>
    </w:p>
    <w:p w14:paraId="40E3BAD7" w14:textId="5C992C97" w:rsidR="00124D81" w:rsidRPr="001F72EF" w:rsidRDefault="00124D81" w:rsidP="001F72EF">
      <w:pPr>
        <w:spacing w:after="600" w:line="276" w:lineRule="auto"/>
        <w:rPr>
          <w:b/>
          <w:bCs/>
          <w:color w:val="FF0000"/>
          <w:sz w:val="28"/>
          <w:szCs w:val="28"/>
        </w:rPr>
      </w:pPr>
      <w:r w:rsidRPr="001F72EF">
        <w:rPr>
          <w:b/>
          <w:bCs/>
          <w:color w:val="FF0000"/>
          <w:sz w:val="28"/>
          <w:szCs w:val="28"/>
        </w:rPr>
        <w:lastRenderedPageBreak/>
        <w:t>Formulaire étudiant</w:t>
      </w:r>
    </w:p>
    <w:p w14:paraId="7B508F6B" w14:textId="1E3F0CD9" w:rsidR="00124D81" w:rsidRDefault="00124D81" w:rsidP="00A7260F">
      <w:pPr>
        <w:spacing w:after="600" w:line="276" w:lineRule="auto"/>
        <w:jc w:val="both"/>
      </w:pPr>
      <w:r w:rsidRPr="00E35F5F">
        <w:t>En cliquant sur le bouton étudiant ce formulaire apparait</w:t>
      </w:r>
      <w:r>
        <w:t> :</w:t>
      </w:r>
    </w:p>
    <w:p w14:paraId="18040AA9" w14:textId="73DC9E45" w:rsidR="00124D81" w:rsidRDefault="00124D81" w:rsidP="00124D81">
      <w:pPr>
        <w:spacing w:after="600" w:line="276" w:lineRule="auto"/>
        <w:rPr>
          <w:color w:val="C00000"/>
        </w:rPr>
      </w:pPr>
      <w:r>
        <w:rPr>
          <w:noProof/>
          <w:color w:val="C00000"/>
        </w:rPr>
        <w:drawing>
          <wp:anchor distT="0" distB="0" distL="114300" distR="114300" simplePos="0" relativeHeight="251672576" behindDoc="1" locked="0" layoutInCell="1" allowOverlap="1" wp14:anchorId="0CE37B3A" wp14:editId="3B74B165">
            <wp:simplePos x="0" y="0"/>
            <wp:positionH relativeFrom="margin">
              <wp:align>center</wp:align>
            </wp:positionH>
            <wp:positionV relativeFrom="paragraph">
              <wp:posOffset>339725</wp:posOffset>
            </wp:positionV>
            <wp:extent cx="6705600" cy="3332480"/>
            <wp:effectExtent l="0" t="0" r="0" b="1270"/>
            <wp:wrapTight wrapText="bothSides">
              <wp:wrapPolygon edited="0">
                <wp:start x="0" y="0"/>
                <wp:lineTo x="0" y="21485"/>
                <wp:lineTo x="21539" y="21485"/>
                <wp:lineTo x="2153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9">
                      <a:extLst>
                        <a:ext uri="{28A0092B-C50C-407E-A947-70E740481C1C}">
                          <a14:useLocalDpi xmlns:a14="http://schemas.microsoft.com/office/drawing/2010/main" val="0"/>
                        </a:ext>
                      </a:extLst>
                    </a:blip>
                    <a:stretch>
                      <a:fillRect/>
                    </a:stretch>
                  </pic:blipFill>
                  <pic:spPr>
                    <a:xfrm>
                      <a:off x="0" y="0"/>
                      <a:ext cx="6705600" cy="3332480"/>
                    </a:xfrm>
                    <a:prstGeom prst="rect">
                      <a:avLst/>
                    </a:prstGeom>
                  </pic:spPr>
                </pic:pic>
              </a:graphicData>
            </a:graphic>
            <wp14:sizeRelH relativeFrom="margin">
              <wp14:pctWidth>0</wp14:pctWidth>
            </wp14:sizeRelH>
            <wp14:sizeRelV relativeFrom="margin">
              <wp14:pctHeight>0</wp14:pctHeight>
            </wp14:sizeRelV>
          </wp:anchor>
        </w:drawing>
      </w:r>
    </w:p>
    <w:p w14:paraId="206A6606" w14:textId="0F800072" w:rsidR="00AD050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52BB2F6C" w14:textId="77777777" w:rsidR="00AD0507" w:rsidRPr="00E26237" w:rsidRDefault="00AD0507" w:rsidP="00AD0507">
      <w:pPr>
        <w:autoSpaceDE w:val="0"/>
        <w:autoSpaceDN w:val="0"/>
        <w:adjustRightInd w:val="0"/>
        <w:spacing w:after="120"/>
        <w:jc w:val="center"/>
        <w:rPr>
          <w:i/>
          <w:iCs/>
          <w:u w:val="single"/>
        </w:rPr>
      </w:pPr>
    </w:p>
    <w:p w14:paraId="0370D6BC" w14:textId="68DA4132" w:rsidR="00124D81" w:rsidRPr="00124D81" w:rsidRDefault="00124D81" w:rsidP="00124D81">
      <w:pPr>
        <w:spacing w:after="600" w:line="360" w:lineRule="auto"/>
        <w:jc w:val="both"/>
      </w:pPr>
      <w:r w:rsidRPr="00124D81">
        <w:t>Nous pouvons ajouter un étudiant en mettant des informations sur l'étudiant et en téléchargeant une image et aussi lorsque nous ajoutons un étudiant, le serveur créera un dossier pour lui où il pourra parcourir ses fichiers</w:t>
      </w:r>
    </w:p>
    <w:p w14:paraId="6F218598" w14:textId="704E5A07" w:rsidR="00124D81" w:rsidRDefault="00124D81" w:rsidP="003A2901">
      <w:pPr>
        <w:tabs>
          <w:tab w:val="left" w:pos="6855"/>
        </w:tabs>
      </w:pPr>
    </w:p>
    <w:p w14:paraId="151F640F" w14:textId="66C4C182" w:rsidR="003A2901" w:rsidRPr="001F72EF" w:rsidRDefault="00124D81" w:rsidP="001F72EF">
      <w:pPr>
        <w:spacing w:after="160" w:line="259" w:lineRule="auto"/>
        <w:rPr>
          <w:b/>
          <w:bCs/>
          <w:color w:val="FF0000"/>
          <w:sz w:val="28"/>
          <w:szCs w:val="28"/>
        </w:rPr>
      </w:pPr>
      <w:r w:rsidRPr="001F72EF">
        <w:rPr>
          <w:b/>
          <w:bCs/>
          <w:color w:val="FF0000"/>
          <w:sz w:val="28"/>
          <w:szCs w:val="28"/>
        </w:rPr>
        <w:br w:type="page"/>
      </w:r>
      <w:r w:rsidR="004B08F9" w:rsidRPr="001F72EF">
        <w:rPr>
          <w:b/>
          <w:bCs/>
          <w:color w:val="FF0000"/>
          <w:sz w:val="28"/>
          <w:szCs w:val="28"/>
        </w:rPr>
        <w:lastRenderedPageBreak/>
        <w:t xml:space="preserve">Formulaire du </w:t>
      </w:r>
      <w:r w:rsidR="00AD0507">
        <w:rPr>
          <w:b/>
          <w:bCs/>
          <w:color w:val="FF0000"/>
          <w:sz w:val="28"/>
          <w:szCs w:val="28"/>
        </w:rPr>
        <w:t>P</w:t>
      </w:r>
      <w:r w:rsidR="004B08F9" w:rsidRPr="001F72EF">
        <w:rPr>
          <w:b/>
          <w:bCs/>
          <w:color w:val="FF0000"/>
          <w:sz w:val="28"/>
          <w:szCs w:val="28"/>
        </w:rPr>
        <w:t>ayement</w:t>
      </w:r>
    </w:p>
    <w:p w14:paraId="6DB7E0FF" w14:textId="768848F8" w:rsidR="004B08F9" w:rsidRDefault="004B08F9" w:rsidP="004B08F9">
      <w:pPr>
        <w:spacing w:after="160" w:line="259" w:lineRule="auto"/>
      </w:pPr>
      <w:r w:rsidRPr="004B08F9">
        <w:t>Ici, nous pouvons ajouter un paiement pour l'étudiant et choisir combien de mois il paiera et également modifier quoi que ce soit</w:t>
      </w:r>
    </w:p>
    <w:p w14:paraId="4E633D33" w14:textId="1C1B3D87" w:rsidR="004B08F9" w:rsidRPr="003A2901" w:rsidRDefault="004B08F9" w:rsidP="004B08F9">
      <w:pPr>
        <w:spacing w:after="160" w:line="259" w:lineRule="auto"/>
      </w:pPr>
    </w:p>
    <w:p w14:paraId="0CC9FC73" w14:textId="0CC37027" w:rsidR="004B08F9" w:rsidRDefault="00AD0507" w:rsidP="004B08F9">
      <w:pPr>
        <w:spacing w:after="160" w:line="259" w:lineRule="auto"/>
      </w:pPr>
      <w:r>
        <w:rPr>
          <w:noProof/>
        </w:rPr>
        <w:drawing>
          <wp:anchor distT="0" distB="0" distL="114300" distR="114300" simplePos="0" relativeHeight="251674624" behindDoc="1" locked="0" layoutInCell="1" allowOverlap="1" wp14:anchorId="502FB60D" wp14:editId="40B22CF5">
            <wp:simplePos x="0" y="0"/>
            <wp:positionH relativeFrom="margin">
              <wp:align>center</wp:align>
            </wp:positionH>
            <wp:positionV relativeFrom="paragraph">
              <wp:posOffset>267462</wp:posOffset>
            </wp:positionV>
            <wp:extent cx="6438900" cy="401955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a:extLst>
                        <a:ext uri="{28A0092B-C50C-407E-A947-70E740481C1C}">
                          <a14:useLocalDpi xmlns:a14="http://schemas.microsoft.com/office/drawing/2010/main" val="0"/>
                        </a:ext>
                      </a:extLst>
                    </a:blip>
                    <a:stretch>
                      <a:fillRect/>
                    </a:stretch>
                  </pic:blipFill>
                  <pic:spPr>
                    <a:xfrm>
                      <a:off x="0" y="0"/>
                      <a:ext cx="6438900" cy="4019550"/>
                    </a:xfrm>
                    <a:prstGeom prst="rect">
                      <a:avLst/>
                    </a:prstGeom>
                  </pic:spPr>
                </pic:pic>
              </a:graphicData>
            </a:graphic>
            <wp14:sizeRelH relativeFrom="margin">
              <wp14:pctWidth>0</wp14:pctWidth>
            </wp14:sizeRelH>
            <wp14:sizeRelV relativeFrom="margin">
              <wp14:pctHeight>0</wp14:pctHeight>
            </wp14:sizeRelV>
          </wp:anchor>
        </w:drawing>
      </w:r>
    </w:p>
    <w:p w14:paraId="02C4582F" w14:textId="4060353A" w:rsidR="004B08F9" w:rsidRDefault="004B08F9" w:rsidP="004B08F9">
      <w:pPr>
        <w:spacing w:after="160" w:line="259" w:lineRule="auto"/>
      </w:pPr>
    </w:p>
    <w:p w14:paraId="0E7393F7" w14:textId="0DF6D012" w:rsidR="00AD0507" w:rsidRPr="00E2623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1</w:t>
      </w:r>
      <w:r w:rsidR="00E90E0C">
        <w:rPr>
          <w:i/>
          <w:iCs/>
          <w:u w:val="single"/>
        </w:rPr>
        <w:t>1</w:t>
      </w:r>
      <w:r w:rsidRPr="00E26237">
        <w:rPr>
          <w:i/>
          <w:iCs/>
          <w:u w:val="single"/>
        </w:rPr>
        <w:t xml:space="preserve"> : </w:t>
      </w:r>
      <w:r>
        <w:rPr>
          <w:i/>
          <w:iCs/>
          <w:u w:val="single"/>
        </w:rPr>
        <w:t>Formulaire de Payement</w:t>
      </w:r>
    </w:p>
    <w:p w14:paraId="269228B2" w14:textId="6D18A09B" w:rsidR="004B08F9" w:rsidRDefault="004B08F9" w:rsidP="004B08F9">
      <w:pPr>
        <w:spacing w:after="160" w:line="259" w:lineRule="auto"/>
      </w:pPr>
    </w:p>
    <w:p w14:paraId="5AF1C757" w14:textId="725A4985" w:rsidR="004B08F9" w:rsidRDefault="004B08F9" w:rsidP="004B08F9">
      <w:pPr>
        <w:spacing w:after="160" w:line="259" w:lineRule="auto"/>
      </w:pPr>
    </w:p>
    <w:p w14:paraId="2F199901" w14:textId="7778C322" w:rsidR="004B08F9" w:rsidRDefault="004B08F9" w:rsidP="004B08F9">
      <w:pPr>
        <w:spacing w:after="160" w:line="259" w:lineRule="auto"/>
      </w:pPr>
    </w:p>
    <w:p w14:paraId="64F59C66" w14:textId="3D7DCFB8" w:rsidR="004B08F9" w:rsidRDefault="004B08F9" w:rsidP="004B08F9">
      <w:pPr>
        <w:spacing w:after="160" w:line="259" w:lineRule="auto"/>
      </w:pPr>
    </w:p>
    <w:p w14:paraId="1E969771" w14:textId="047E1A37" w:rsidR="004B08F9" w:rsidRDefault="004B08F9" w:rsidP="004B08F9">
      <w:pPr>
        <w:spacing w:after="160" w:line="259" w:lineRule="auto"/>
      </w:pPr>
    </w:p>
    <w:p w14:paraId="74C05A3D" w14:textId="77777777" w:rsidR="004B08F9" w:rsidRDefault="004B08F9">
      <w:pPr>
        <w:spacing w:after="160" w:line="259" w:lineRule="auto"/>
      </w:pPr>
      <w:r>
        <w:br w:type="page"/>
      </w:r>
    </w:p>
    <w:p w14:paraId="222870DA" w14:textId="3B9F0592" w:rsidR="004B08F9" w:rsidRPr="001F72EF" w:rsidRDefault="004B08F9" w:rsidP="001F72EF">
      <w:pPr>
        <w:spacing w:after="160" w:line="259" w:lineRule="auto"/>
        <w:rPr>
          <w:b/>
          <w:bCs/>
          <w:color w:val="FF0000"/>
          <w:sz w:val="28"/>
          <w:szCs w:val="28"/>
        </w:rPr>
      </w:pPr>
      <w:r w:rsidRPr="001F72EF">
        <w:rPr>
          <w:b/>
          <w:bCs/>
          <w:color w:val="FF0000"/>
          <w:sz w:val="28"/>
          <w:szCs w:val="28"/>
        </w:rPr>
        <w:lastRenderedPageBreak/>
        <w:t>Formulaire de l’absence</w:t>
      </w:r>
    </w:p>
    <w:p w14:paraId="5EA58176" w14:textId="0E647A64" w:rsidR="004B08F9" w:rsidRDefault="004B08F9" w:rsidP="004B08F9">
      <w:pPr>
        <w:spacing w:after="160" w:line="259" w:lineRule="auto"/>
        <w:rPr>
          <w:b/>
          <w:bCs/>
          <w:color w:val="C00000"/>
        </w:rPr>
      </w:pPr>
    </w:p>
    <w:p w14:paraId="3FB7FEBB" w14:textId="526B9A8C" w:rsidR="004B08F9" w:rsidRDefault="00AD0507" w:rsidP="00A7260F">
      <w:pPr>
        <w:spacing w:after="160" w:line="360" w:lineRule="auto"/>
        <w:jc w:val="both"/>
        <w:rPr>
          <w:color w:val="000000" w:themeColor="text1"/>
        </w:rPr>
      </w:pPr>
      <w:r>
        <w:rPr>
          <w:noProof/>
          <w:color w:val="000000" w:themeColor="text1"/>
        </w:rPr>
        <w:drawing>
          <wp:anchor distT="0" distB="0" distL="114300" distR="114300" simplePos="0" relativeHeight="251676672" behindDoc="1" locked="0" layoutInCell="1" allowOverlap="1" wp14:anchorId="5DB01C85" wp14:editId="0514DEC1">
            <wp:simplePos x="0" y="0"/>
            <wp:positionH relativeFrom="margin">
              <wp:align>center</wp:align>
            </wp:positionH>
            <wp:positionV relativeFrom="paragraph">
              <wp:posOffset>691515</wp:posOffset>
            </wp:positionV>
            <wp:extent cx="6572250" cy="4495800"/>
            <wp:effectExtent l="0" t="0" r="0" b="0"/>
            <wp:wrapTight wrapText="bothSides">
              <wp:wrapPolygon edited="0">
                <wp:start x="0" y="0"/>
                <wp:lineTo x="0" y="21508"/>
                <wp:lineTo x="21537" y="21508"/>
                <wp:lineTo x="2153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a:extLst>
                        <a:ext uri="{28A0092B-C50C-407E-A947-70E740481C1C}">
                          <a14:useLocalDpi xmlns:a14="http://schemas.microsoft.com/office/drawing/2010/main" val="0"/>
                        </a:ext>
                      </a:extLst>
                    </a:blip>
                    <a:stretch>
                      <a:fillRect/>
                    </a:stretch>
                  </pic:blipFill>
                  <pic:spPr>
                    <a:xfrm>
                      <a:off x="0" y="0"/>
                      <a:ext cx="6572250" cy="4495800"/>
                    </a:xfrm>
                    <a:prstGeom prst="rect">
                      <a:avLst/>
                    </a:prstGeom>
                  </pic:spPr>
                </pic:pic>
              </a:graphicData>
            </a:graphic>
            <wp14:sizeRelH relativeFrom="margin">
              <wp14:pctWidth>0</wp14:pctWidth>
            </wp14:sizeRelH>
            <wp14:sizeRelV relativeFrom="margin">
              <wp14:pctHeight>0</wp14:pctHeight>
            </wp14:sizeRelV>
          </wp:anchor>
        </w:drawing>
      </w:r>
      <w:r w:rsidR="004B08F9">
        <w:rPr>
          <w:color w:val="000000" w:themeColor="text1"/>
        </w:rPr>
        <w:t>D</w:t>
      </w:r>
      <w:r w:rsidR="004B08F9" w:rsidRPr="004B08F9">
        <w:rPr>
          <w:color w:val="000000" w:themeColor="text1"/>
        </w:rPr>
        <w:t>ans le formulaire d'absence, nous pouvons ajouter la date de l'étudiant absent par l'enseignant et également choisir la branche à laquelle appartient</w:t>
      </w:r>
      <w:r w:rsidR="004B08F9">
        <w:rPr>
          <w:color w:val="000000" w:themeColor="text1"/>
        </w:rPr>
        <w:t> </w:t>
      </w:r>
    </w:p>
    <w:p w14:paraId="05111893" w14:textId="0CB24930" w:rsidR="004B08F9" w:rsidRDefault="004B08F9" w:rsidP="004B08F9">
      <w:pPr>
        <w:spacing w:after="160" w:line="259" w:lineRule="auto"/>
      </w:pPr>
    </w:p>
    <w:p w14:paraId="3ECDAA7D" w14:textId="1739C818"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2</w:t>
      </w:r>
      <w:r w:rsidRPr="00D97D50">
        <w:rPr>
          <w:i/>
          <w:iCs/>
          <w:u w:val="single"/>
        </w:rPr>
        <w:t> : Formulaire d’absence</w:t>
      </w:r>
    </w:p>
    <w:p w14:paraId="2EAE7D52" w14:textId="77777777" w:rsidR="00AD0507" w:rsidRDefault="00AD0507" w:rsidP="004B08F9">
      <w:pPr>
        <w:spacing w:after="160" w:line="259" w:lineRule="auto"/>
      </w:pPr>
    </w:p>
    <w:p w14:paraId="1F527600" w14:textId="68925FA1" w:rsidR="004B08F9" w:rsidRDefault="004B08F9">
      <w:pPr>
        <w:spacing w:after="160" w:line="259" w:lineRule="auto"/>
      </w:pPr>
      <w:r>
        <w:br w:type="page"/>
      </w:r>
    </w:p>
    <w:p w14:paraId="3A4BA04E" w14:textId="02105225" w:rsidR="004B08F9" w:rsidRPr="001F72EF" w:rsidRDefault="00EA14DF" w:rsidP="001F72EF">
      <w:pPr>
        <w:spacing w:after="160" w:line="259" w:lineRule="auto"/>
        <w:rPr>
          <w:b/>
          <w:bCs/>
          <w:color w:val="FF0000"/>
          <w:sz w:val="28"/>
          <w:szCs w:val="28"/>
        </w:rPr>
      </w:pPr>
      <w:r w:rsidRPr="001F72EF">
        <w:rPr>
          <w:b/>
          <w:bCs/>
          <w:color w:val="FF0000"/>
          <w:sz w:val="28"/>
          <w:szCs w:val="28"/>
        </w:rPr>
        <w:lastRenderedPageBreak/>
        <w:t>Formulaire de la note</w:t>
      </w:r>
    </w:p>
    <w:p w14:paraId="472C0CD0" w14:textId="53226DAD" w:rsidR="00EA14DF" w:rsidRDefault="00EA14DF" w:rsidP="00EA14DF">
      <w:pPr>
        <w:spacing w:after="160" w:line="360" w:lineRule="auto"/>
        <w:jc w:val="both"/>
      </w:pPr>
      <w:r>
        <w:t>C</w:t>
      </w:r>
      <w:r w:rsidRPr="00EA14DF">
        <w:t>eci est un formulaire de note, nous pouvons ajouter une note pour chaque classe et module pour un étudiant</w:t>
      </w:r>
    </w:p>
    <w:p w14:paraId="65D4120A" w14:textId="5A9AD081" w:rsidR="00EA14DF" w:rsidRDefault="00EA14DF" w:rsidP="00EA14DF">
      <w:pPr>
        <w:spacing w:after="160" w:line="360" w:lineRule="auto"/>
        <w:jc w:val="both"/>
        <w:rPr>
          <w:noProof/>
        </w:rPr>
      </w:pPr>
      <w:r>
        <w:rPr>
          <w:noProof/>
        </w:rPr>
        <w:drawing>
          <wp:anchor distT="0" distB="0" distL="114300" distR="114300" simplePos="0" relativeHeight="251677696" behindDoc="1" locked="0" layoutInCell="1" allowOverlap="1" wp14:anchorId="781BA7FC" wp14:editId="18F2DFED">
            <wp:simplePos x="0" y="0"/>
            <wp:positionH relativeFrom="margin">
              <wp:posOffset>-381000</wp:posOffset>
            </wp:positionH>
            <wp:positionV relativeFrom="paragraph">
              <wp:posOffset>237490</wp:posOffset>
            </wp:positionV>
            <wp:extent cx="6715125" cy="4371975"/>
            <wp:effectExtent l="0" t="0" r="9525" b="9525"/>
            <wp:wrapTight wrapText="bothSides">
              <wp:wrapPolygon edited="0">
                <wp:start x="0" y="0"/>
                <wp:lineTo x="0" y="21553"/>
                <wp:lineTo x="21569" y="21553"/>
                <wp:lineTo x="2156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2">
                      <a:extLst>
                        <a:ext uri="{28A0092B-C50C-407E-A947-70E740481C1C}">
                          <a14:useLocalDpi xmlns:a14="http://schemas.microsoft.com/office/drawing/2010/main" val="0"/>
                        </a:ext>
                      </a:extLst>
                    </a:blip>
                    <a:stretch>
                      <a:fillRect/>
                    </a:stretch>
                  </pic:blipFill>
                  <pic:spPr>
                    <a:xfrm>
                      <a:off x="0" y="0"/>
                      <a:ext cx="6715125" cy="4371975"/>
                    </a:xfrm>
                    <a:prstGeom prst="rect">
                      <a:avLst/>
                    </a:prstGeom>
                  </pic:spPr>
                </pic:pic>
              </a:graphicData>
            </a:graphic>
            <wp14:sizeRelH relativeFrom="margin">
              <wp14:pctWidth>0</wp14:pctWidth>
            </wp14:sizeRelH>
            <wp14:sizeRelV relativeFrom="margin">
              <wp14:pctHeight>0</wp14:pctHeight>
            </wp14:sizeRelV>
          </wp:anchor>
        </w:drawing>
      </w:r>
    </w:p>
    <w:p w14:paraId="357D526B" w14:textId="15463586" w:rsidR="00EA14DF" w:rsidRPr="00EA14DF" w:rsidRDefault="00EA14DF" w:rsidP="00EA14DF"/>
    <w:p w14:paraId="761B3B05" w14:textId="70088118" w:rsidR="00EA14DF" w:rsidRPr="00EA14DF" w:rsidRDefault="00EA14DF" w:rsidP="00EA14DF"/>
    <w:p w14:paraId="552EDC8B" w14:textId="55175355" w:rsidR="00EA14DF" w:rsidRPr="00EA14DF" w:rsidRDefault="00C36385" w:rsidP="00EA14DF">
      <w:r>
        <w:tab/>
      </w:r>
    </w:p>
    <w:p w14:paraId="2F839289" w14:textId="7C104CA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3</w:t>
      </w:r>
      <w:r w:rsidRPr="00D97D50">
        <w:rPr>
          <w:i/>
          <w:iCs/>
          <w:u w:val="single"/>
        </w:rPr>
        <w:t xml:space="preserve"> : Formulaire </w:t>
      </w:r>
      <w:r w:rsidR="00D41796">
        <w:rPr>
          <w:i/>
          <w:iCs/>
          <w:u w:val="single"/>
        </w:rPr>
        <w:t>de la note</w:t>
      </w:r>
    </w:p>
    <w:p w14:paraId="174EE52A" w14:textId="48BA2DDD" w:rsidR="00EA14DF" w:rsidRDefault="00EA14DF" w:rsidP="00EA14DF">
      <w:pPr>
        <w:rPr>
          <w:noProof/>
        </w:rPr>
      </w:pPr>
    </w:p>
    <w:p w14:paraId="297E4B35" w14:textId="4B0C31A3" w:rsidR="00EA14DF" w:rsidRDefault="00EA14DF" w:rsidP="00EA14DF">
      <w:pPr>
        <w:tabs>
          <w:tab w:val="left" w:pos="3975"/>
        </w:tabs>
      </w:pPr>
      <w:r>
        <w:tab/>
      </w:r>
    </w:p>
    <w:p w14:paraId="2DD9115C" w14:textId="7B7BB369" w:rsidR="00EA14DF" w:rsidRDefault="00EA14DF" w:rsidP="00EA14DF">
      <w:pPr>
        <w:tabs>
          <w:tab w:val="left" w:pos="3975"/>
        </w:tabs>
      </w:pPr>
    </w:p>
    <w:p w14:paraId="539EBDCD" w14:textId="0BE448A7" w:rsidR="00EA14DF" w:rsidRDefault="00EA14DF" w:rsidP="00EA14DF">
      <w:pPr>
        <w:tabs>
          <w:tab w:val="left" w:pos="3975"/>
        </w:tabs>
      </w:pPr>
    </w:p>
    <w:p w14:paraId="4FC3E6B7" w14:textId="2976CF3A" w:rsidR="00EA14DF" w:rsidRDefault="00EA14DF" w:rsidP="00EA14DF">
      <w:pPr>
        <w:tabs>
          <w:tab w:val="left" w:pos="3975"/>
        </w:tabs>
      </w:pPr>
    </w:p>
    <w:p w14:paraId="4DF8A841" w14:textId="575BAAB1" w:rsidR="00EA14DF" w:rsidRDefault="00EA14DF" w:rsidP="00EA14DF">
      <w:pPr>
        <w:tabs>
          <w:tab w:val="left" w:pos="3975"/>
        </w:tabs>
      </w:pPr>
    </w:p>
    <w:p w14:paraId="72B02369" w14:textId="6A4B6E8D" w:rsidR="00EA14DF" w:rsidRDefault="00EA14DF" w:rsidP="00EA14DF">
      <w:pPr>
        <w:tabs>
          <w:tab w:val="left" w:pos="3975"/>
        </w:tabs>
      </w:pPr>
    </w:p>
    <w:p w14:paraId="6ADCF75A" w14:textId="3A0A399F" w:rsidR="00EA14DF" w:rsidRDefault="00EA14DF" w:rsidP="00EA14DF">
      <w:pPr>
        <w:tabs>
          <w:tab w:val="left" w:pos="3975"/>
        </w:tabs>
      </w:pPr>
    </w:p>
    <w:p w14:paraId="35516167" w14:textId="0E1281B1" w:rsidR="00EA14DF" w:rsidRDefault="00EA14DF" w:rsidP="00EA14DF">
      <w:pPr>
        <w:tabs>
          <w:tab w:val="left" w:pos="3975"/>
        </w:tabs>
      </w:pPr>
    </w:p>
    <w:p w14:paraId="77060B89" w14:textId="3DF5755D" w:rsidR="00EA14DF" w:rsidRDefault="00EA14DF" w:rsidP="00EA14DF">
      <w:pPr>
        <w:tabs>
          <w:tab w:val="left" w:pos="3975"/>
        </w:tabs>
      </w:pPr>
    </w:p>
    <w:p w14:paraId="0CA44E86" w14:textId="16652713" w:rsidR="00EA14DF" w:rsidRDefault="00EA14DF" w:rsidP="00EA14DF">
      <w:pPr>
        <w:tabs>
          <w:tab w:val="left" w:pos="3975"/>
        </w:tabs>
      </w:pPr>
    </w:p>
    <w:p w14:paraId="4198C6D0" w14:textId="1D0FFB45" w:rsidR="00EA14DF" w:rsidRDefault="00EA14DF" w:rsidP="00EA14DF">
      <w:pPr>
        <w:tabs>
          <w:tab w:val="left" w:pos="3975"/>
        </w:tabs>
      </w:pPr>
    </w:p>
    <w:p w14:paraId="09275A84" w14:textId="46482CFB" w:rsidR="00EA14DF" w:rsidRPr="001F72EF" w:rsidRDefault="00EA14DF" w:rsidP="001F72EF">
      <w:pPr>
        <w:tabs>
          <w:tab w:val="left" w:pos="3975"/>
        </w:tabs>
        <w:rPr>
          <w:b/>
          <w:bCs/>
          <w:color w:val="FF0000"/>
          <w:sz w:val="28"/>
          <w:szCs w:val="28"/>
        </w:rPr>
      </w:pPr>
      <w:r w:rsidRPr="001F72EF">
        <w:rPr>
          <w:b/>
          <w:bCs/>
          <w:color w:val="FF0000"/>
          <w:sz w:val="28"/>
          <w:szCs w:val="28"/>
        </w:rPr>
        <w:t>Formulaire de Professeurs</w:t>
      </w:r>
    </w:p>
    <w:p w14:paraId="59F26935" w14:textId="77777777" w:rsidR="00EA14DF" w:rsidRDefault="00EA14DF" w:rsidP="00EA14DF">
      <w:pPr>
        <w:tabs>
          <w:tab w:val="left" w:pos="3975"/>
        </w:tabs>
      </w:pPr>
    </w:p>
    <w:p w14:paraId="29D759E7" w14:textId="1F2736D8" w:rsidR="00EA14DF" w:rsidRDefault="00EA14DF" w:rsidP="00EA14DF">
      <w:pPr>
        <w:tabs>
          <w:tab w:val="left" w:pos="3975"/>
        </w:tabs>
      </w:pPr>
      <w:r>
        <w:t>C</w:t>
      </w:r>
      <w:r w:rsidRPr="00EA14DF">
        <w:t>e formulaire pour ajouter de nouveaux enseignants et choisissez salaire pour son service par mois</w:t>
      </w:r>
    </w:p>
    <w:p w14:paraId="2B0F61EA" w14:textId="3E6FCB4B" w:rsidR="00EA14DF" w:rsidRDefault="00EA14DF" w:rsidP="00EA14DF">
      <w:pPr>
        <w:tabs>
          <w:tab w:val="left" w:pos="3975"/>
        </w:tabs>
      </w:pPr>
    </w:p>
    <w:p w14:paraId="61D6D961" w14:textId="5C90D8B4" w:rsidR="00EA14DF" w:rsidRDefault="00EA14DF" w:rsidP="00EA14DF">
      <w:pPr>
        <w:tabs>
          <w:tab w:val="left" w:pos="3975"/>
        </w:tabs>
      </w:pPr>
      <w:r>
        <w:rPr>
          <w:noProof/>
        </w:rPr>
        <w:drawing>
          <wp:anchor distT="0" distB="0" distL="114300" distR="114300" simplePos="0" relativeHeight="251678720" behindDoc="1" locked="0" layoutInCell="1" allowOverlap="1" wp14:anchorId="2457FF92" wp14:editId="6ACB6962">
            <wp:simplePos x="0" y="0"/>
            <wp:positionH relativeFrom="margin">
              <wp:posOffset>-409575</wp:posOffset>
            </wp:positionH>
            <wp:positionV relativeFrom="paragraph">
              <wp:posOffset>184785</wp:posOffset>
            </wp:positionV>
            <wp:extent cx="6724650" cy="4067175"/>
            <wp:effectExtent l="0" t="0" r="0" b="9525"/>
            <wp:wrapTight wrapText="bothSides">
              <wp:wrapPolygon edited="0">
                <wp:start x="0" y="0"/>
                <wp:lineTo x="0" y="21549"/>
                <wp:lineTo x="21539" y="21549"/>
                <wp:lineTo x="21539"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3">
                      <a:extLst>
                        <a:ext uri="{28A0092B-C50C-407E-A947-70E740481C1C}">
                          <a14:useLocalDpi xmlns:a14="http://schemas.microsoft.com/office/drawing/2010/main" val="0"/>
                        </a:ext>
                      </a:extLst>
                    </a:blip>
                    <a:stretch>
                      <a:fillRect/>
                    </a:stretch>
                  </pic:blipFill>
                  <pic:spPr>
                    <a:xfrm>
                      <a:off x="0" y="0"/>
                      <a:ext cx="6724650" cy="4067175"/>
                    </a:xfrm>
                    <a:prstGeom prst="rect">
                      <a:avLst/>
                    </a:prstGeom>
                  </pic:spPr>
                </pic:pic>
              </a:graphicData>
            </a:graphic>
            <wp14:sizeRelH relativeFrom="margin">
              <wp14:pctWidth>0</wp14:pctWidth>
            </wp14:sizeRelH>
            <wp14:sizeRelV relativeFrom="margin">
              <wp14:pctHeight>0</wp14:pctHeight>
            </wp14:sizeRelV>
          </wp:anchor>
        </w:drawing>
      </w:r>
    </w:p>
    <w:p w14:paraId="60151556" w14:textId="23E062F4" w:rsidR="00EA14DF" w:rsidRDefault="00EA14DF" w:rsidP="00EA14DF">
      <w:pPr>
        <w:tabs>
          <w:tab w:val="left" w:pos="3975"/>
        </w:tabs>
      </w:pPr>
    </w:p>
    <w:p w14:paraId="7240F4E4" w14:textId="6F0637A0" w:rsidR="00EA14DF" w:rsidRPr="00EA14DF" w:rsidRDefault="00EA14DF" w:rsidP="00EA14DF">
      <w:pPr>
        <w:tabs>
          <w:tab w:val="left" w:pos="3975"/>
        </w:tabs>
      </w:pPr>
    </w:p>
    <w:p w14:paraId="44D36089" w14:textId="7C2B4D85" w:rsidR="00EA14DF" w:rsidRDefault="00EA14DF" w:rsidP="00EA14DF">
      <w:pPr>
        <w:tabs>
          <w:tab w:val="left" w:pos="3975"/>
        </w:tabs>
      </w:pPr>
    </w:p>
    <w:p w14:paraId="2449DAC8" w14:textId="405B010D" w:rsidR="00EA14DF" w:rsidRDefault="00EA14DF" w:rsidP="00EA14DF">
      <w:pPr>
        <w:tabs>
          <w:tab w:val="left" w:pos="3975"/>
        </w:tabs>
      </w:pPr>
    </w:p>
    <w:p w14:paraId="1174D617" w14:textId="4D8CBE0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4</w:t>
      </w:r>
      <w:r w:rsidRPr="00D97D50">
        <w:rPr>
          <w:i/>
          <w:iCs/>
          <w:u w:val="single"/>
        </w:rPr>
        <w:t> : Formulaire de l’enseignant</w:t>
      </w:r>
    </w:p>
    <w:p w14:paraId="7E4413C1" w14:textId="4E37864D" w:rsidR="00EA14DF" w:rsidRDefault="00EA14DF" w:rsidP="00EA14DF">
      <w:pPr>
        <w:tabs>
          <w:tab w:val="left" w:pos="3975"/>
        </w:tabs>
      </w:pPr>
    </w:p>
    <w:p w14:paraId="43282824" w14:textId="7698C3B1" w:rsidR="00EA14DF" w:rsidRDefault="00EA14DF" w:rsidP="00EA14DF">
      <w:pPr>
        <w:tabs>
          <w:tab w:val="left" w:pos="3975"/>
        </w:tabs>
      </w:pPr>
    </w:p>
    <w:p w14:paraId="5D985C9A" w14:textId="3925712A" w:rsidR="00EA14DF" w:rsidRDefault="00EA14DF" w:rsidP="00EA14DF">
      <w:pPr>
        <w:tabs>
          <w:tab w:val="left" w:pos="3975"/>
        </w:tabs>
      </w:pPr>
    </w:p>
    <w:p w14:paraId="6C731D57" w14:textId="17397E94" w:rsidR="00EA14DF" w:rsidRDefault="00EA14DF" w:rsidP="00EA14DF">
      <w:pPr>
        <w:tabs>
          <w:tab w:val="left" w:pos="3975"/>
        </w:tabs>
      </w:pPr>
    </w:p>
    <w:p w14:paraId="13B9C3DE" w14:textId="589BD5CB" w:rsidR="00EA14DF" w:rsidRDefault="00EA14DF" w:rsidP="00EA14DF">
      <w:pPr>
        <w:tabs>
          <w:tab w:val="left" w:pos="3975"/>
        </w:tabs>
      </w:pPr>
    </w:p>
    <w:p w14:paraId="6D65A4C9" w14:textId="6F6F9D44" w:rsidR="00EA14DF" w:rsidRDefault="00EA14DF" w:rsidP="00EA14DF">
      <w:pPr>
        <w:tabs>
          <w:tab w:val="left" w:pos="3975"/>
        </w:tabs>
      </w:pPr>
    </w:p>
    <w:p w14:paraId="27F1296C" w14:textId="69CEE77A" w:rsidR="00EA14DF" w:rsidRDefault="00EA14DF" w:rsidP="00EA14DF">
      <w:pPr>
        <w:tabs>
          <w:tab w:val="left" w:pos="3975"/>
        </w:tabs>
      </w:pPr>
    </w:p>
    <w:p w14:paraId="41932BF5" w14:textId="460A1A6A" w:rsidR="00EA14DF" w:rsidRDefault="00EA14DF" w:rsidP="00EA14DF">
      <w:pPr>
        <w:tabs>
          <w:tab w:val="left" w:pos="3975"/>
        </w:tabs>
      </w:pPr>
    </w:p>
    <w:p w14:paraId="0CA42822" w14:textId="10A448BE" w:rsidR="00EA14DF" w:rsidRDefault="00EA14DF" w:rsidP="00EA14DF">
      <w:pPr>
        <w:tabs>
          <w:tab w:val="left" w:pos="3975"/>
        </w:tabs>
      </w:pPr>
    </w:p>
    <w:p w14:paraId="098750D5" w14:textId="2734AA83" w:rsidR="00EA14DF" w:rsidRDefault="00EA14DF" w:rsidP="00EA14DF">
      <w:pPr>
        <w:tabs>
          <w:tab w:val="left" w:pos="3975"/>
        </w:tabs>
      </w:pPr>
    </w:p>
    <w:p w14:paraId="2A7E20BC" w14:textId="43BA882A" w:rsidR="00EA14DF" w:rsidRDefault="00EA14DF" w:rsidP="00EA14DF">
      <w:pPr>
        <w:tabs>
          <w:tab w:val="left" w:pos="3975"/>
        </w:tabs>
      </w:pPr>
    </w:p>
    <w:p w14:paraId="6606921D" w14:textId="6E9924F4" w:rsidR="00EA14DF" w:rsidRPr="001F72EF" w:rsidRDefault="00EA14DF" w:rsidP="001F72EF">
      <w:pPr>
        <w:tabs>
          <w:tab w:val="left" w:pos="3975"/>
        </w:tabs>
        <w:rPr>
          <w:b/>
          <w:bCs/>
          <w:color w:val="FF0000"/>
          <w:sz w:val="32"/>
          <w:szCs w:val="32"/>
        </w:rPr>
      </w:pPr>
      <w:r w:rsidRPr="001F72EF">
        <w:rPr>
          <w:b/>
          <w:bCs/>
          <w:color w:val="FF0000"/>
          <w:sz w:val="32"/>
          <w:szCs w:val="32"/>
        </w:rPr>
        <w:t>Formulaire de l’Historiques</w:t>
      </w:r>
    </w:p>
    <w:p w14:paraId="6639812D" w14:textId="471D82AC" w:rsidR="00EA14DF" w:rsidRDefault="00EA14DF" w:rsidP="00EA14DF">
      <w:pPr>
        <w:tabs>
          <w:tab w:val="left" w:pos="3975"/>
        </w:tabs>
      </w:pPr>
    </w:p>
    <w:p w14:paraId="522AECD4" w14:textId="731F0764" w:rsidR="00EA14DF" w:rsidRPr="00EA14DF" w:rsidRDefault="00EA14DF" w:rsidP="00EA14DF">
      <w:pPr>
        <w:tabs>
          <w:tab w:val="left" w:pos="3975"/>
        </w:tabs>
        <w:spacing w:line="360" w:lineRule="auto"/>
        <w:jc w:val="both"/>
      </w:pPr>
      <w:r w:rsidRPr="00EA14DF">
        <w:t>Il s'agit d'un formulaire pour un historique, nous pouvons voir tous les paiements des étudiants et également la liste des absences</w:t>
      </w:r>
    </w:p>
    <w:p w14:paraId="65866A09" w14:textId="709EB94D" w:rsidR="00EA14DF" w:rsidRDefault="00EA14DF" w:rsidP="00EA14DF">
      <w:pPr>
        <w:tabs>
          <w:tab w:val="left" w:pos="3975"/>
        </w:tabs>
      </w:pPr>
    </w:p>
    <w:p w14:paraId="1437BD9B" w14:textId="67BA234E" w:rsidR="00EA14DF" w:rsidRDefault="00EA14DF" w:rsidP="00EA14DF">
      <w:pPr>
        <w:tabs>
          <w:tab w:val="left" w:pos="3975"/>
        </w:tabs>
      </w:pPr>
    </w:p>
    <w:p w14:paraId="558FF03E" w14:textId="3742CECF" w:rsidR="00EA14DF" w:rsidRDefault="00EA14DF" w:rsidP="00EA14DF">
      <w:pPr>
        <w:tabs>
          <w:tab w:val="left" w:pos="3975"/>
        </w:tabs>
      </w:pPr>
    </w:p>
    <w:p w14:paraId="3F497318" w14:textId="6AE9545B" w:rsidR="00EA14DF" w:rsidRDefault="00EA14DF" w:rsidP="00EA14DF">
      <w:pPr>
        <w:tabs>
          <w:tab w:val="left" w:pos="3975"/>
        </w:tabs>
      </w:pPr>
      <w:r>
        <w:rPr>
          <w:noProof/>
        </w:rPr>
        <w:drawing>
          <wp:anchor distT="0" distB="0" distL="114300" distR="114300" simplePos="0" relativeHeight="251679744" behindDoc="1" locked="0" layoutInCell="1" allowOverlap="1" wp14:anchorId="4D4A55D5" wp14:editId="3E97FA22">
            <wp:simplePos x="0" y="0"/>
            <wp:positionH relativeFrom="margin">
              <wp:posOffset>-314325</wp:posOffset>
            </wp:positionH>
            <wp:positionV relativeFrom="paragraph">
              <wp:posOffset>187325</wp:posOffset>
            </wp:positionV>
            <wp:extent cx="6496050" cy="3981450"/>
            <wp:effectExtent l="0" t="0" r="0" b="0"/>
            <wp:wrapTight wrapText="bothSides">
              <wp:wrapPolygon edited="0">
                <wp:start x="0" y="0"/>
                <wp:lineTo x="0" y="21497"/>
                <wp:lineTo x="21537" y="21497"/>
                <wp:lineTo x="21537"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4">
                      <a:extLst>
                        <a:ext uri="{28A0092B-C50C-407E-A947-70E740481C1C}">
                          <a14:useLocalDpi xmlns:a14="http://schemas.microsoft.com/office/drawing/2010/main" val="0"/>
                        </a:ext>
                      </a:extLst>
                    </a:blip>
                    <a:stretch>
                      <a:fillRect/>
                    </a:stretch>
                  </pic:blipFill>
                  <pic:spPr>
                    <a:xfrm>
                      <a:off x="0" y="0"/>
                      <a:ext cx="6496050" cy="3981450"/>
                    </a:xfrm>
                    <a:prstGeom prst="rect">
                      <a:avLst/>
                    </a:prstGeom>
                  </pic:spPr>
                </pic:pic>
              </a:graphicData>
            </a:graphic>
            <wp14:sizeRelH relativeFrom="margin">
              <wp14:pctWidth>0</wp14:pctWidth>
            </wp14:sizeRelH>
            <wp14:sizeRelV relativeFrom="margin">
              <wp14:pctHeight>0</wp14:pctHeight>
            </wp14:sizeRelV>
          </wp:anchor>
        </w:drawing>
      </w:r>
    </w:p>
    <w:p w14:paraId="17130636" w14:textId="21C8211C" w:rsidR="00EA14DF" w:rsidRDefault="00EA14DF" w:rsidP="00EA14DF">
      <w:pPr>
        <w:tabs>
          <w:tab w:val="left" w:pos="3975"/>
        </w:tabs>
      </w:pPr>
    </w:p>
    <w:p w14:paraId="2E93378F" w14:textId="60C73F0A" w:rsidR="00EA14DF" w:rsidRDefault="00EA14DF" w:rsidP="00EA14DF">
      <w:pPr>
        <w:tabs>
          <w:tab w:val="left" w:pos="3975"/>
        </w:tabs>
      </w:pPr>
    </w:p>
    <w:p w14:paraId="56CA5785" w14:textId="2B8C70F2" w:rsidR="00EA14DF" w:rsidRDefault="00EA14DF" w:rsidP="00EA14DF">
      <w:pPr>
        <w:tabs>
          <w:tab w:val="left" w:pos="3975"/>
        </w:tabs>
      </w:pPr>
    </w:p>
    <w:p w14:paraId="45D5AF68" w14:textId="77777777" w:rsidR="00EA14DF" w:rsidRDefault="00EA14DF" w:rsidP="00EA14DF">
      <w:pPr>
        <w:tabs>
          <w:tab w:val="left" w:pos="3975"/>
        </w:tabs>
      </w:pPr>
    </w:p>
    <w:p w14:paraId="446E20D4" w14:textId="4FEE4047" w:rsidR="00EA14DF" w:rsidRDefault="00EA14DF" w:rsidP="00EA14DF">
      <w:pPr>
        <w:tabs>
          <w:tab w:val="left" w:pos="3975"/>
        </w:tabs>
      </w:pPr>
    </w:p>
    <w:p w14:paraId="0224C6C7" w14:textId="57EA71BF" w:rsidR="00EA14DF" w:rsidRDefault="00EA14DF" w:rsidP="00EA14DF">
      <w:pPr>
        <w:tabs>
          <w:tab w:val="left" w:pos="3975"/>
        </w:tabs>
      </w:pPr>
    </w:p>
    <w:p w14:paraId="09F86946" w14:textId="172B6903" w:rsidR="00EA14DF" w:rsidRPr="00C36385"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5</w:t>
      </w:r>
      <w:r w:rsidRPr="00D97D50">
        <w:rPr>
          <w:i/>
          <w:iCs/>
          <w:u w:val="single"/>
        </w:rPr>
        <w:t xml:space="preserve"> : </w:t>
      </w:r>
      <w:bookmarkStart w:id="20" w:name="_Hlk75435715"/>
      <w:r w:rsidRPr="00D97D50">
        <w:rPr>
          <w:i/>
          <w:iCs/>
          <w:u w:val="single"/>
        </w:rPr>
        <w:t>Formulaire de l’</w:t>
      </w:r>
      <w:bookmarkEnd w:id="20"/>
      <w:r>
        <w:rPr>
          <w:i/>
          <w:iCs/>
          <w:u w:val="single"/>
        </w:rPr>
        <w:t>Historique</w:t>
      </w:r>
    </w:p>
    <w:p w14:paraId="0CF4BBAC" w14:textId="23D06511" w:rsidR="00EA14DF" w:rsidRDefault="00EA14DF" w:rsidP="00EA14DF">
      <w:pPr>
        <w:tabs>
          <w:tab w:val="left" w:pos="3975"/>
        </w:tabs>
      </w:pPr>
    </w:p>
    <w:p w14:paraId="0CC1FDC4" w14:textId="093111B6" w:rsidR="00EA14DF" w:rsidRDefault="00EA14DF" w:rsidP="00EA14DF">
      <w:pPr>
        <w:tabs>
          <w:tab w:val="left" w:pos="3975"/>
        </w:tabs>
      </w:pPr>
    </w:p>
    <w:p w14:paraId="3A812DDD" w14:textId="08C93A5A" w:rsidR="00EA14DF" w:rsidRDefault="00EA14DF" w:rsidP="00EA14DF">
      <w:pPr>
        <w:tabs>
          <w:tab w:val="left" w:pos="3975"/>
        </w:tabs>
      </w:pPr>
    </w:p>
    <w:p w14:paraId="2AD0319D" w14:textId="100C203E" w:rsidR="00EA14DF" w:rsidRDefault="00EA14DF" w:rsidP="00EA14DF">
      <w:pPr>
        <w:tabs>
          <w:tab w:val="left" w:pos="3975"/>
        </w:tabs>
      </w:pPr>
    </w:p>
    <w:p w14:paraId="3C3D9396" w14:textId="2153A9A6" w:rsidR="00EA14DF" w:rsidRDefault="00EA14DF" w:rsidP="00EA14DF">
      <w:pPr>
        <w:tabs>
          <w:tab w:val="left" w:pos="3975"/>
        </w:tabs>
      </w:pPr>
    </w:p>
    <w:p w14:paraId="21A01C13" w14:textId="1661C56B" w:rsidR="00EA14DF" w:rsidRDefault="00EA14DF" w:rsidP="00EA14DF">
      <w:pPr>
        <w:tabs>
          <w:tab w:val="left" w:pos="3975"/>
        </w:tabs>
      </w:pPr>
    </w:p>
    <w:p w14:paraId="3FDF5C68" w14:textId="76E8E702" w:rsidR="00EA14DF" w:rsidRDefault="00EA14DF" w:rsidP="00EA14DF">
      <w:pPr>
        <w:tabs>
          <w:tab w:val="left" w:pos="3975"/>
        </w:tabs>
      </w:pPr>
    </w:p>
    <w:p w14:paraId="5FF320C6" w14:textId="0D3D3F3F" w:rsidR="00EA14DF" w:rsidRDefault="00EA14DF" w:rsidP="00EA14DF">
      <w:pPr>
        <w:tabs>
          <w:tab w:val="left" w:pos="3975"/>
        </w:tabs>
      </w:pPr>
    </w:p>
    <w:p w14:paraId="01B01C46" w14:textId="546E4486" w:rsidR="00EA14DF" w:rsidRPr="001F72EF" w:rsidRDefault="00EA14DF" w:rsidP="001F72EF">
      <w:pPr>
        <w:tabs>
          <w:tab w:val="left" w:pos="3975"/>
        </w:tabs>
        <w:rPr>
          <w:b/>
          <w:bCs/>
          <w:color w:val="FF0000"/>
          <w:sz w:val="28"/>
          <w:szCs w:val="28"/>
        </w:rPr>
      </w:pPr>
      <w:r w:rsidRPr="001F72EF">
        <w:rPr>
          <w:b/>
          <w:bCs/>
          <w:color w:val="FF0000"/>
          <w:sz w:val="28"/>
          <w:szCs w:val="28"/>
        </w:rPr>
        <w:t>Formulaire des classes</w:t>
      </w:r>
    </w:p>
    <w:p w14:paraId="7DDC79BB" w14:textId="0E36E45C" w:rsidR="00EA14DF" w:rsidRDefault="00EA14DF" w:rsidP="00A7260F">
      <w:pPr>
        <w:tabs>
          <w:tab w:val="left" w:pos="3975"/>
        </w:tabs>
        <w:spacing w:line="360" w:lineRule="auto"/>
        <w:jc w:val="both"/>
        <w:rPr>
          <w:b/>
          <w:bCs/>
          <w:color w:val="C00000"/>
        </w:rPr>
      </w:pPr>
    </w:p>
    <w:p w14:paraId="6AE366C6" w14:textId="2D585259" w:rsidR="00EA14DF" w:rsidRDefault="00EA14DF" w:rsidP="00A7260F">
      <w:pPr>
        <w:tabs>
          <w:tab w:val="left" w:pos="3975"/>
        </w:tabs>
        <w:spacing w:line="360" w:lineRule="auto"/>
        <w:jc w:val="both"/>
      </w:pPr>
      <w:r>
        <w:t>D</w:t>
      </w:r>
      <w:r w:rsidRPr="00EA14DF">
        <w:t>ans ce formulaire, nous pouvons voir la liste des classes d'étudiants pour chaque branche et aussi les étudiants qui n'ont pas de classe</w:t>
      </w:r>
    </w:p>
    <w:p w14:paraId="305BF9A6" w14:textId="137D9476" w:rsidR="00EA14DF" w:rsidRDefault="00EA14DF" w:rsidP="00EA14DF">
      <w:pPr>
        <w:tabs>
          <w:tab w:val="left" w:pos="3975"/>
        </w:tabs>
      </w:pPr>
    </w:p>
    <w:p w14:paraId="34A59030" w14:textId="72C3A33F" w:rsidR="00EA14DF" w:rsidRPr="00EA14DF" w:rsidRDefault="00EA14DF" w:rsidP="00EA14DF">
      <w:pPr>
        <w:tabs>
          <w:tab w:val="left" w:pos="3975"/>
        </w:tabs>
      </w:pPr>
    </w:p>
    <w:p w14:paraId="1C9A6565" w14:textId="6E5C0077" w:rsidR="00EA14DF" w:rsidRDefault="00EA14DF" w:rsidP="00EA14DF">
      <w:pPr>
        <w:tabs>
          <w:tab w:val="left" w:pos="3975"/>
        </w:tabs>
      </w:pPr>
    </w:p>
    <w:p w14:paraId="62DDECDE" w14:textId="7F10DB43" w:rsidR="00EA14DF" w:rsidRDefault="00EA14DF" w:rsidP="00EA14DF">
      <w:pPr>
        <w:tabs>
          <w:tab w:val="left" w:pos="3975"/>
        </w:tabs>
      </w:pPr>
    </w:p>
    <w:p w14:paraId="6371E9AB" w14:textId="5A8AD1D6" w:rsidR="00EA14DF" w:rsidRDefault="00EA14DF" w:rsidP="00EA14DF">
      <w:pPr>
        <w:tabs>
          <w:tab w:val="left" w:pos="3975"/>
        </w:tabs>
      </w:pPr>
      <w:r>
        <w:rPr>
          <w:noProof/>
        </w:rPr>
        <w:drawing>
          <wp:anchor distT="0" distB="0" distL="114300" distR="114300" simplePos="0" relativeHeight="251680768" behindDoc="1" locked="0" layoutInCell="1" allowOverlap="1" wp14:anchorId="69570B64" wp14:editId="1AA0DB48">
            <wp:simplePos x="0" y="0"/>
            <wp:positionH relativeFrom="margin">
              <wp:align>center</wp:align>
            </wp:positionH>
            <wp:positionV relativeFrom="paragraph">
              <wp:posOffset>265430</wp:posOffset>
            </wp:positionV>
            <wp:extent cx="6705600" cy="4067175"/>
            <wp:effectExtent l="0" t="0" r="0" b="9525"/>
            <wp:wrapTight wrapText="bothSides">
              <wp:wrapPolygon edited="0">
                <wp:start x="0" y="0"/>
                <wp:lineTo x="0" y="21549"/>
                <wp:lineTo x="21539" y="21549"/>
                <wp:lineTo x="21539"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5">
                      <a:extLst>
                        <a:ext uri="{28A0092B-C50C-407E-A947-70E740481C1C}">
                          <a14:useLocalDpi xmlns:a14="http://schemas.microsoft.com/office/drawing/2010/main" val="0"/>
                        </a:ext>
                      </a:extLst>
                    </a:blip>
                    <a:stretch>
                      <a:fillRect/>
                    </a:stretch>
                  </pic:blipFill>
                  <pic:spPr>
                    <a:xfrm>
                      <a:off x="0" y="0"/>
                      <a:ext cx="6705600" cy="4067175"/>
                    </a:xfrm>
                    <a:prstGeom prst="rect">
                      <a:avLst/>
                    </a:prstGeom>
                  </pic:spPr>
                </pic:pic>
              </a:graphicData>
            </a:graphic>
            <wp14:sizeRelH relativeFrom="margin">
              <wp14:pctWidth>0</wp14:pctWidth>
            </wp14:sizeRelH>
            <wp14:sizeRelV relativeFrom="margin">
              <wp14:pctHeight>0</wp14:pctHeight>
            </wp14:sizeRelV>
          </wp:anchor>
        </w:drawing>
      </w:r>
    </w:p>
    <w:p w14:paraId="362E6BA8" w14:textId="6C8D3BD7" w:rsidR="00EA14DF" w:rsidRDefault="00EA14DF" w:rsidP="00EA14DF">
      <w:pPr>
        <w:tabs>
          <w:tab w:val="left" w:pos="3975"/>
        </w:tabs>
      </w:pPr>
    </w:p>
    <w:p w14:paraId="013D867E" w14:textId="305D4C18" w:rsidR="00EA14DF" w:rsidRDefault="00EA14DF" w:rsidP="00EA14DF">
      <w:pPr>
        <w:tabs>
          <w:tab w:val="left" w:pos="3975"/>
        </w:tabs>
      </w:pPr>
    </w:p>
    <w:p w14:paraId="063CF0AB" w14:textId="6AE974B9" w:rsidR="00EA14DF" w:rsidRDefault="00EA14DF" w:rsidP="00EA14DF">
      <w:pPr>
        <w:tabs>
          <w:tab w:val="left" w:pos="3975"/>
        </w:tabs>
      </w:pPr>
    </w:p>
    <w:p w14:paraId="192FBFEE" w14:textId="57E2B9BE" w:rsidR="00EA14DF" w:rsidRDefault="00EA14DF" w:rsidP="00EA14DF">
      <w:pPr>
        <w:tabs>
          <w:tab w:val="left" w:pos="3975"/>
        </w:tabs>
      </w:pPr>
    </w:p>
    <w:p w14:paraId="13F5A934" w14:textId="798C0FCC"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6</w:t>
      </w:r>
      <w:r w:rsidRPr="00D97D50">
        <w:rPr>
          <w:i/>
          <w:iCs/>
          <w:u w:val="single"/>
        </w:rPr>
        <w:t xml:space="preserve"> : Formulaire </w:t>
      </w:r>
      <w:r>
        <w:rPr>
          <w:i/>
          <w:iCs/>
          <w:u w:val="single"/>
        </w:rPr>
        <w:t>des classes</w:t>
      </w:r>
    </w:p>
    <w:p w14:paraId="2FFC9547" w14:textId="07F783D0" w:rsidR="00EA14DF" w:rsidRDefault="00EA14DF" w:rsidP="00EA14DF">
      <w:pPr>
        <w:tabs>
          <w:tab w:val="left" w:pos="3975"/>
        </w:tabs>
      </w:pPr>
    </w:p>
    <w:p w14:paraId="3D886CD3" w14:textId="35C39F36" w:rsidR="00EA14DF" w:rsidRDefault="00EA14DF" w:rsidP="00EA14DF">
      <w:pPr>
        <w:tabs>
          <w:tab w:val="left" w:pos="3975"/>
        </w:tabs>
      </w:pPr>
    </w:p>
    <w:p w14:paraId="2CBFBC2D" w14:textId="52A2D0DB" w:rsidR="00EA14DF" w:rsidRDefault="00EA14DF" w:rsidP="00EA14DF">
      <w:pPr>
        <w:tabs>
          <w:tab w:val="left" w:pos="3975"/>
        </w:tabs>
      </w:pPr>
    </w:p>
    <w:p w14:paraId="4B33387A" w14:textId="070A6EC6" w:rsidR="00EA14DF" w:rsidRDefault="00EA14DF" w:rsidP="00EA14DF">
      <w:pPr>
        <w:tabs>
          <w:tab w:val="left" w:pos="3975"/>
        </w:tabs>
      </w:pPr>
    </w:p>
    <w:p w14:paraId="36485C3A" w14:textId="1106DCB0" w:rsidR="00EA14DF" w:rsidRDefault="00EA14DF" w:rsidP="00EA14DF">
      <w:pPr>
        <w:tabs>
          <w:tab w:val="left" w:pos="3975"/>
        </w:tabs>
      </w:pPr>
    </w:p>
    <w:p w14:paraId="4F4D0794" w14:textId="5928A915" w:rsidR="00EA14DF" w:rsidRDefault="00EA14DF" w:rsidP="00EA14DF">
      <w:pPr>
        <w:tabs>
          <w:tab w:val="left" w:pos="3975"/>
        </w:tabs>
      </w:pPr>
    </w:p>
    <w:p w14:paraId="617C1FEF" w14:textId="28091926" w:rsidR="00EA14DF" w:rsidRDefault="00EA14DF" w:rsidP="00EA14DF">
      <w:pPr>
        <w:tabs>
          <w:tab w:val="left" w:pos="3975"/>
        </w:tabs>
      </w:pPr>
    </w:p>
    <w:p w14:paraId="00167EEE" w14:textId="7C3C76E2" w:rsidR="00EA14DF" w:rsidRPr="001F72EF" w:rsidRDefault="00EA14DF" w:rsidP="001F72EF">
      <w:pPr>
        <w:tabs>
          <w:tab w:val="left" w:pos="3975"/>
        </w:tabs>
        <w:rPr>
          <w:b/>
          <w:bCs/>
          <w:color w:val="FF0000"/>
          <w:sz w:val="28"/>
          <w:szCs w:val="28"/>
        </w:rPr>
      </w:pPr>
      <w:r w:rsidRPr="001F72EF">
        <w:rPr>
          <w:b/>
          <w:bCs/>
          <w:color w:val="FF0000"/>
          <w:sz w:val="28"/>
          <w:szCs w:val="28"/>
        </w:rPr>
        <w:t>Formulaire des Branches et Courses</w:t>
      </w:r>
    </w:p>
    <w:p w14:paraId="03506578" w14:textId="3E515A60" w:rsidR="00EA14DF" w:rsidRDefault="00EA14DF" w:rsidP="00EA14DF">
      <w:pPr>
        <w:tabs>
          <w:tab w:val="left" w:pos="3975"/>
        </w:tabs>
      </w:pPr>
    </w:p>
    <w:p w14:paraId="5204EE0B" w14:textId="55D7E783" w:rsidR="00EA14DF" w:rsidRDefault="00EA14DF" w:rsidP="00EA14DF">
      <w:pPr>
        <w:tabs>
          <w:tab w:val="left" w:pos="3975"/>
        </w:tabs>
      </w:pPr>
    </w:p>
    <w:p w14:paraId="3E93D1FF" w14:textId="13055983" w:rsidR="00EA14DF" w:rsidRDefault="00EA14DF" w:rsidP="00E46AE7">
      <w:pPr>
        <w:tabs>
          <w:tab w:val="left" w:pos="3975"/>
        </w:tabs>
        <w:spacing w:line="360" w:lineRule="auto"/>
        <w:jc w:val="both"/>
      </w:pPr>
      <w:r>
        <w:t>S</w:t>
      </w:r>
      <w:r w:rsidRPr="00EA14DF">
        <w:t>ous cette forme, montrez-nous combien de branches et de classes nous avons et nous pouvons également ajouter une nouvelle branche ou des cours en utilisant le bouton Ajouter et aussi si nous voulons supprimer une branche ou des cours en utilisant le bouton Supprimer</w:t>
      </w:r>
    </w:p>
    <w:p w14:paraId="612B2120" w14:textId="4EA2B7BE" w:rsidR="00EA14DF" w:rsidRDefault="00EA14DF" w:rsidP="00EA14DF">
      <w:pPr>
        <w:tabs>
          <w:tab w:val="left" w:pos="3975"/>
        </w:tabs>
      </w:pPr>
    </w:p>
    <w:p w14:paraId="536FDC2C" w14:textId="77777777" w:rsidR="00EA14DF" w:rsidRDefault="00EA14DF" w:rsidP="00EA14DF">
      <w:pPr>
        <w:tabs>
          <w:tab w:val="left" w:pos="3975"/>
        </w:tabs>
      </w:pPr>
    </w:p>
    <w:p w14:paraId="4578EB32" w14:textId="2571CAE1" w:rsidR="00EA14DF" w:rsidRDefault="00EA14DF" w:rsidP="00EA14DF">
      <w:pPr>
        <w:tabs>
          <w:tab w:val="left" w:pos="3975"/>
        </w:tabs>
      </w:pPr>
    </w:p>
    <w:p w14:paraId="3072D4D7" w14:textId="6746BE46" w:rsidR="00EA14DF" w:rsidRDefault="00EA14DF" w:rsidP="00EA14DF">
      <w:pPr>
        <w:tabs>
          <w:tab w:val="left" w:pos="3975"/>
        </w:tabs>
      </w:pPr>
    </w:p>
    <w:p w14:paraId="25A36F08" w14:textId="71166D5A" w:rsidR="00EA14DF" w:rsidRDefault="00EA14DF" w:rsidP="00EA14DF">
      <w:pPr>
        <w:tabs>
          <w:tab w:val="left" w:pos="3975"/>
        </w:tabs>
        <w:rPr>
          <w:noProof/>
        </w:rPr>
      </w:pPr>
      <w:r>
        <w:rPr>
          <w:noProof/>
        </w:rPr>
        <w:drawing>
          <wp:anchor distT="0" distB="0" distL="114300" distR="114300" simplePos="0" relativeHeight="251681792" behindDoc="1" locked="0" layoutInCell="1" allowOverlap="1" wp14:anchorId="448DC1BC" wp14:editId="338689C1">
            <wp:simplePos x="0" y="0"/>
            <wp:positionH relativeFrom="margin">
              <wp:posOffset>-419100</wp:posOffset>
            </wp:positionH>
            <wp:positionV relativeFrom="paragraph">
              <wp:posOffset>341630</wp:posOffset>
            </wp:positionV>
            <wp:extent cx="6762750" cy="4333875"/>
            <wp:effectExtent l="0" t="0" r="0" b="9525"/>
            <wp:wrapTight wrapText="bothSides">
              <wp:wrapPolygon edited="0">
                <wp:start x="0" y="0"/>
                <wp:lineTo x="0" y="21553"/>
                <wp:lineTo x="21539" y="21553"/>
                <wp:lineTo x="21539"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6">
                      <a:extLst>
                        <a:ext uri="{28A0092B-C50C-407E-A947-70E740481C1C}">
                          <a14:useLocalDpi xmlns:a14="http://schemas.microsoft.com/office/drawing/2010/main" val="0"/>
                        </a:ext>
                      </a:extLst>
                    </a:blip>
                    <a:stretch>
                      <a:fillRect/>
                    </a:stretch>
                  </pic:blipFill>
                  <pic:spPr>
                    <a:xfrm>
                      <a:off x="0" y="0"/>
                      <a:ext cx="6762750" cy="4333875"/>
                    </a:xfrm>
                    <a:prstGeom prst="rect">
                      <a:avLst/>
                    </a:prstGeom>
                  </pic:spPr>
                </pic:pic>
              </a:graphicData>
            </a:graphic>
            <wp14:sizeRelH relativeFrom="margin">
              <wp14:pctWidth>0</wp14:pctWidth>
            </wp14:sizeRelH>
            <wp14:sizeRelV relativeFrom="margin">
              <wp14:pctHeight>0</wp14:pctHeight>
            </wp14:sizeRelV>
          </wp:anchor>
        </w:drawing>
      </w:r>
    </w:p>
    <w:p w14:paraId="590696E4" w14:textId="6E132F9C" w:rsidR="00EA14DF" w:rsidRPr="00EA14DF" w:rsidRDefault="00EA14DF" w:rsidP="00EA14DF"/>
    <w:p w14:paraId="625BEEEE" w14:textId="761C003A" w:rsidR="00EA14DF" w:rsidRPr="00EA14DF" w:rsidRDefault="00EA14DF" w:rsidP="00EA14DF"/>
    <w:p w14:paraId="2300968C" w14:textId="79449890"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7</w:t>
      </w:r>
      <w:r w:rsidRPr="00D97D50">
        <w:rPr>
          <w:i/>
          <w:iCs/>
          <w:u w:val="single"/>
        </w:rPr>
        <w:t xml:space="preserve"> : Formulaire </w:t>
      </w:r>
      <w:r>
        <w:rPr>
          <w:i/>
          <w:iCs/>
          <w:u w:val="single"/>
        </w:rPr>
        <w:t>Branches et Courses</w:t>
      </w:r>
    </w:p>
    <w:p w14:paraId="5DC364A6" w14:textId="115DFDCB" w:rsidR="00EA14DF" w:rsidRPr="00EA14DF" w:rsidRDefault="00EA14DF" w:rsidP="00EA14DF"/>
    <w:p w14:paraId="0C447741" w14:textId="7643F808" w:rsidR="00EA14DF" w:rsidRPr="00EA14DF" w:rsidRDefault="00EA14DF" w:rsidP="00EA14DF"/>
    <w:p w14:paraId="400C63D6" w14:textId="57BDAFA0" w:rsidR="00EA14DF" w:rsidRPr="00EA14DF" w:rsidRDefault="00EA14DF" w:rsidP="00EA14DF"/>
    <w:p w14:paraId="6EAEDC40" w14:textId="4AD8252E" w:rsidR="00EA14DF" w:rsidRPr="00EA14DF" w:rsidRDefault="00EA14DF" w:rsidP="00EA14DF"/>
    <w:p w14:paraId="6E4623F9" w14:textId="60F60E37" w:rsidR="00EA14DF" w:rsidRDefault="00EA14DF" w:rsidP="00EA14DF">
      <w:pPr>
        <w:rPr>
          <w:noProof/>
        </w:rPr>
      </w:pPr>
    </w:p>
    <w:p w14:paraId="6E440F6B" w14:textId="1D24A2F9" w:rsidR="00EA14DF" w:rsidRDefault="00EA14DF" w:rsidP="00EA14DF">
      <w:pPr>
        <w:rPr>
          <w:noProof/>
        </w:rPr>
      </w:pPr>
    </w:p>
    <w:p w14:paraId="3DBC0AD4" w14:textId="1F7FEFFC" w:rsidR="00EA14DF" w:rsidRDefault="00EA14DF" w:rsidP="00EA14DF">
      <w:pPr>
        <w:jc w:val="center"/>
      </w:pPr>
    </w:p>
    <w:p w14:paraId="0A265AE3" w14:textId="138D0C7B" w:rsidR="00E21E9D" w:rsidRPr="001F72EF" w:rsidRDefault="00E21E9D" w:rsidP="001F72EF">
      <w:pPr>
        <w:rPr>
          <w:b/>
          <w:bCs/>
          <w:color w:val="FF0000"/>
          <w:sz w:val="28"/>
          <w:szCs w:val="28"/>
        </w:rPr>
      </w:pPr>
      <w:r w:rsidRPr="001F72EF">
        <w:rPr>
          <w:b/>
          <w:bCs/>
          <w:color w:val="FF0000"/>
          <w:sz w:val="28"/>
          <w:szCs w:val="28"/>
        </w:rPr>
        <w:t>Formulaire de Administrateur</w:t>
      </w:r>
    </w:p>
    <w:p w14:paraId="25248BF3" w14:textId="0619A4C6" w:rsidR="00E21E9D" w:rsidRDefault="00E21E9D" w:rsidP="00E21E9D">
      <w:pPr>
        <w:rPr>
          <w:color w:val="C00000"/>
          <w:sz w:val="32"/>
          <w:szCs w:val="32"/>
        </w:rPr>
      </w:pPr>
    </w:p>
    <w:p w14:paraId="20D2FBF3" w14:textId="621C6F08" w:rsidR="00E21E9D" w:rsidRPr="00E21E9D" w:rsidRDefault="00E21E9D" w:rsidP="00E21E9D">
      <w:pPr>
        <w:spacing w:line="360" w:lineRule="auto"/>
        <w:jc w:val="both"/>
        <w:rPr>
          <w:color w:val="000000" w:themeColor="text1"/>
        </w:rPr>
      </w:pPr>
      <w:r>
        <w:rPr>
          <w:color w:val="000000" w:themeColor="text1"/>
        </w:rPr>
        <w:t>C</w:t>
      </w:r>
      <w:r w:rsidRPr="00E21E9D">
        <w:rPr>
          <w:color w:val="000000" w:themeColor="text1"/>
        </w:rPr>
        <w:t>e formulaire pour l'administrateur, il peut ajouter un nouvel administrateur pour utiliser l'application aussi ou modifier certaines informations voir également combien d'administrateur il a été enregistré et chaque administrateur peut avoir son propre mot de passe</w:t>
      </w:r>
    </w:p>
    <w:p w14:paraId="5AB1F0AE" w14:textId="77DC6656" w:rsidR="00EA14DF" w:rsidRDefault="00EA14DF" w:rsidP="00EA14DF">
      <w:pPr>
        <w:jc w:val="center"/>
      </w:pPr>
    </w:p>
    <w:p w14:paraId="5D4EE8AD" w14:textId="7DC07EB2" w:rsidR="00E21E9D" w:rsidRDefault="00E21E9D" w:rsidP="00EA14DF">
      <w:pPr>
        <w:jc w:val="center"/>
      </w:pPr>
      <w:r>
        <w:rPr>
          <w:noProof/>
        </w:rPr>
        <w:drawing>
          <wp:anchor distT="0" distB="0" distL="114300" distR="114300" simplePos="0" relativeHeight="251682816" behindDoc="1" locked="0" layoutInCell="1" allowOverlap="1" wp14:anchorId="00EBA211" wp14:editId="459CB7B3">
            <wp:simplePos x="0" y="0"/>
            <wp:positionH relativeFrom="margin">
              <wp:posOffset>-314325</wp:posOffset>
            </wp:positionH>
            <wp:positionV relativeFrom="paragraph">
              <wp:posOffset>317500</wp:posOffset>
            </wp:positionV>
            <wp:extent cx="6543675" cy="4819650"/>
            <wp:effectExtent l="0" t="0" r="9525" b="0"/>
            <wp:wrapTight wrapText="bothSides">
              <wp:wrapPolygon edited="0">
                <wp:start x="0" y="0"/>
                <wp:lineTo x="0" y="21515"/>
                <wp:lineTo x="21569" y="21515"/>
                <wp:lineTo x="2156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7">
                      <a:extLst>
                        <a:ext uri="{28A0092B-C50C-407E-A947-70E740481C1C}">
                          <a14:useLocalDpi xmlns:a14="http://schemas.microsoft.com/office/drawing/2010/main" val="0"/>
                        </a:ext>
                      </a:extLst>
                    </a:blip>
                    <a:stretch>
                      <a:fillRect/>
                    </a:stretch>
                  </pic:blipFill>
                  <pic:spPr>
                    <a:xfrm>
                      <a:off x="0" y="0"/>
                      <a:ext cx="6543675" cy="4819650"/>
                    </a:xfrm>
                    <a:prstGeom prst="rect">
                      <a:avLst/>
                    </a:prstGeom>
                  </pic:spPr>
                </pic:pic>
              </a:graphicData>
            </a:graphic>
            <wp14:sizeRelH relativeFrom="margin">
              <wp14:pctWidth>0</wp14:pctWidth>
            </wp14:sizeRelH>
            <wp14:sizeRelV relativeFrom="margin">
              <wp14:pctHeight>0</wp14:pctHeight>
            </wp14:sizeRelV>
          </wp:anchor>
        </w:drawing>
      </w:r>
    </w:p>
    <w:p w14:paraId="58F6A3EA" w14:textId="0A880521" w:rsidR="00E21E9D" w:rsidRDefault="00E21E9D" w:rsidP="00EA14DF">
      <w:pPr>
        <w:jc w:val="center"/>
      </w:pPr>
    </w:p>
    <w:p w14:paraId="27427D01" w14:textId="336D28BC" w:rsidR="00E21E9D" w:rsidRDefault="00E21E9D" w:rsidP="00EA14DF">
      <w:pPr>
        <w:jc w:val="center"/>
      </w:pPr>
    </w:p>
    <w:p w14:paraId="6437C287" w14:textId="4A2EB40C" w:rsidR="00EA14DF" w:rsidRDefault="00EA14DF" w:rsidP="00EA14DF">
      <w:pPr>
        <w:jc w:val="center"/>
      </w:pPr>
    </w:p>
    <w:p w14:paraId="7CBE05A0" w14:textId="20EAC017" w:rsidR="00EA14DF" w:rsidRDefault="00EA14DF" w:rsidP="00EA14DF">
      <w:pPr>
        <w:jc w:val="center"/>
      </w:pPr>
    </w:p>
    <w:p w14:paraId="25A8E5E7" w14:textId="28C8A62D"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8</w:t>
      </w:r>
      <w:r w:rsidRPr="00D97D50">
        <w:rPr>
          <w:i/>
          <w:iCs/>
          <w:u w:val="single"/>
        </w:rPr>
        <w:t xml:space="preserve"> : Formulaire </w:t>
      </w:r>
      <w:r w:rsidR="00D41796" w:rsidRPr="00D97D50">
        <w:rPr>
          <w:i/>
          <w:iCs/>
          <w:u w:val="single"/>
        </w:rPr>
        <w:t>d’administrateur</w:t>
      </w:r>
    </w:p>
    <w:p w14:paraId="68D7FAA9" w14:textId="40B80A19" w:rsidR="00EA14DF" w:rsidRDefault="00EA14DF" w:rsidP="00EA14DF">
      <w:pPr>
        <w:jc w:val="center"/>
      </w:pPr>
    </w:p>
    <w:p w14:paraId="6F683FB7" w14:textId="3967C7E1" w:rsidR="00EA14DF" w:rsidRDefault="00EA14DF" w:rsidP="00EA14DF">
      <w:pPr>
        <w:jc w:val="center"/>
      </w:pPr>
    </w:p>
    <w:p w14:paraId="5D6BD083" w14:textId="5C7B7D31" w:rsidR="00E21E9D" w:rsidRDefault="00E21E9D" w:rsidP="00EA14DF">
      <w:pPr>
        <w:jc w:val="center"/>
      </w:pPr>
    </w:p>
    <w:p w14:paraId="7E46C532" w14:textId="18B00419" w:rsidR="00E21E9D" w:rsidRDefault="00E21E9D" w:rsidP="00E21E9D"/>
    <w:p w14:paraId="3345A114" w14:textId="3BD1C2AB" w:rsidR="00E21E9D" w:rsidRPr="00126E43" w:rsidRDefault="00E21E9D" w:rsidP="00126E43">
      <w:pPr>
        <w:pStyle w:val="Paragraphedeliste"/>
        <w:numPr>
          <w:ilvl w:val="1"/>
          <w:numId w:val="29"/>
        </w:numPr>
        <w:spacing w:line="360" w:lineRule="auto"/>
        <w:jc w:val="both"/>
        <w:rPr>
          <w:b/>
          <w:bCs/>
          <w:sz w:val="28"/>
          <w:szCs w:val="28"/>
        </w:rPr>
      </w:pPr>
      <w:r w:rsidRPr="00126E43">
        <w:rPr>
          <w:b/>
          <w:bCs/>
          <w:sz w:val="28"/>
          <w:szCs w:val="28"/>
        </w:rPr>
        <w:t>Partie Etudiant</w:t>
      </w:r>
    </w:p>
    <w:p w14:paraId="5C58A35B" w14:textId="2ED1CFC4" w:rsidR="00E21E9D" w:rsidRPr="001F72EF" w:rsidRDefault="00E21E9D" w:rsidP="001F72EF">
      <w:pPr>
        <w:spacing w:after="480" w:line="276" w:lineRule="auto"/>
        <w:rPr>
          <w:rStyle w:val="Accentuationintense"/>
          <w:b/>
          <w:bCs/>
          <w:i w:val="0"/>
          <w:iCs w:val="0"/>
          <w:color w:val="FF0000"/>
        </w:rPr>
      </w:pPr>
      <w:r w:rsidRPr="001F72EF">
        <w:rPr>
          <w:rStyle w:val="Accentuationintense"/>
          <w:b/>
          <w:bCs/>
          <w:i w:val="0"/>
          <w:iCs w:val="0"/>
          <w:color w:val="FF0000"/>
        </w:rPr>
        <w:t>Authentification</w:t>
      </w:r>
    </w:p>
    <w:p w14:paraId="421C6F44" w14:textId="44AD0B19" w:rsidR="00C36D85" w:rsidRDefault="00C36D85" w:rsidP="00A7260F">
      <w:pPr>
        <w:spacing w:after="480" w:line="360" w:lineRule="auto"/>
        <w:jc w:val="both"/>
      </w:pPr>
      <w:r>
        <w:rPr>
          <w:noProof/>
          <w:color w:val="C00000"/>
          <w:sz w:val="28"/>
          <w:szCs w:val="28"/>
        </w:rPr>
        <w:drawing>
          <wp:anchor distT="0" distB="0" distL="114300" distR="114300" simplePos="0" relativeHeight="251683840" behindDoc="1" locked="0" layoutInCell="1" allowOverlap="1" wp14:anchorId="2917B684" wp14:editId="5154D623">
            <wp:simplePos x="0" y="0"/>
            <wp:positionH relativeFrom="margin">
              <wp:posOffset>-323850</wp:posOffset>
            </wp:positionH>
            <wp:positionV relativeFrom="paragraph">
              <wp:posOffset>704215</wp:posOffset>
            </wp:positionV>
            <wp:extent cx="6581775" cy="3895725"/>
            <wp:effectExtent l="0" t="0" r="9525" b="9525"/>
            <wp:wrapTight wrapText="bothSides">
              <wp:wrapPolygon edited="0">
                <wp:start x="0" y="0"/>
                <wp:lineTo x="0" y="21547"/>
                <wp:lineTo x="21569" y="21547"/>
                <wp:lineTo x="2156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6581775" cy="3895725"/>
                    </a:xfrm>
                    <a:prstGeom prst="rect">
                      <a:avLst/>
                    </a:prstGeom>
                  </pic:spPr>
                </pic:pic>
              </a:graphicData>
            </a:graphic>
            <wp14:sizeRelH relativeFrom="margin">
              <wp14:pctWidth>0</wp14:pctWidth>
            </wp14:sizeRelH>
            <wp14:sizeRelV relativeFrom="margin">
              <wp14:pctHeight>0</wp14:pctHeight>
            </wp14:sizeRelV>
          </wp:anchor>
        </w:drawing>
      </w:r>
      <w:r>
        <w:t>L’étudiant D</w:t>
      </w:r>
      <w:r w:rsidRPr="00362273">
        <w:t>oit taper un nom d’utilisateur et un mot de passe. Si les deux conditions sont vérifiées l’administrateur pourra utiliser l’application sinon il aura un message d’erreur</w:t>
      </w:r>
    </w:p>
    <w:p w14:paraId="7925E772" w14:textId="77777777" w:rsidR="00E21E9D" w:rsidRPr="00C36385" w:rsidRDefault="00E21E9D" w:rsidP="00C36385">
      <w:pPr>
        <w:spacing w:line="360" w:lineRule="auto"/>
        <w:jc w:val="both"/>
        <w:rPr>
          <w:b/>
          <w:bCs/>
          <w:sz w:val="36"/>
          <w:szCs w:val="36"/>
        </w:rPr>
      </w:pPr>
    </w:p>
    <w:p w14:paraId="3399EDD4" w14:textId="3EA7E218" w:rsidR="00E21E9D" w:rsidRDefault="00E21E9D" w:rsidP="00E21E9D"/>
    <w:p w14:paraId="49998357" w14:textId="10561E10" w:rsidR="00C36D85" w:rsidRDefault="00C36D85" w:rsidP="00E21E9D"/>
    <w:p w14:paraId="65D98552" w14:textId="223EDA33" w:rsidR="00EA14DF" w:rsidRPr="00A7260F" w:rsidRDefault="00C36385" w:rsidP="00A7260F">
      <w:pPr>
        <w:autoSpaceDE w:val="0"/>
        <w:autoSpaceDN w:val="0"/>
        <w:adjustRightInd w:val="0"/>
        <w:spacing w:after="120"/>
        <w:jc w:val="center"/>
        <w:rPr>
          <w:i/>
          <w:iCs/>
          <w:u w:val="single"/>
        </w:rPr>
      </w:pPr>
      <w:bookmarkStart w:id="21" w:name="_Hlk75434525"/>
      <w:r w:rsidRPr="00E26237">
        <w:rPr>
          <w:i/>
          <w:iCs/>
          <w:u w:val="single"/>
        </w:rPr>
        <w:t>Figure</w:t>
      </w:r>
      <w:r>
        <w:rPr>
          <w:i/>
          <w:iCs/>
          <w:u w:val="single"/>
        </w:rPr>
        <w:t xml:space="preserve"> 1</w:t>
      </w:r>
      <w:r w:rsidR="00E90E0C">
        <w:rPr>
          <w:i/>
          <w:iCs/>
          <w:u w:val="single"/>
        </w:rPr>
        <w:t>9</w:t>
      </w:r>
      <w:r w:rsidRPr="00E26237">
        <w:rPr>
          <w:i/>
          <w:iCs/>
          <w:u w:val="single"/>
        </w:rPr>
        <w:t> : Formulaire d’authentification</w:t>
      </w:r>
      <w:r>
        <w:rPr>
          <w:i/>
          <w:iCs/>
          <w:u w:val="single"/>
        </w:rPr>
        <w:t xml:space="preserve"> de l’étudiant</w:t>
      </w:r>
      <w:bookmarkEnd w:id="21"/>
    </w:p>
    <w:p w14:paraId="7C6408C3" w14:textId="29636B48" w:rsidR="00EA14DF" w:rsidRDefault="00EA14DF" w:rsidP="00EA14DF">
      <w:pPr>
        <w:jc w:val="center"/>
      </w:pPr>
    </w:p>
    <w:p w14:paraId="3BEE41EB" w14:textId="12B32EDE" w:rsidR="00EA14DF" w:rsidRPr="00D414B0" w:rsidRDefault="00C36D85" w:rsidP="001F72EF">
      <w:pPr>
        <w:rPr>
          <w:b/>
          <w:bCs/>
          <w:color w:val="FF0000"/>
        </w:rPr>
      </w:pPr>
      <w:r w:rsidRPr="00D414B0">
        <w:rPr>
          <w:b/>
          <w:bCs/>
          <w:color w:val="FF0000"/>
        </w:rPr>
        <w:t>Menu Formulaire</w:t>
      </w:r>
    </w:p>
    <w:p w14:paraId="1747A850" w14:textId="25F867C2" w:rsidR="00C36D85" w:rsidRPr="00D414B0" w:rsidRDefault="00C36D85" w:rsidP="00C36D85">
      <w:pPr>
        <w:rPr>
          <w:b/>
          <w:bCs/>
          <w:color w:val="C00000"/>
          <w:sz w:val="32"/>
          <w:szCs w:val="32"/>
        </w:rPr>
      </w:pPr>
    </w:p>
    <w:p w14:paraId="6D2D34A4" w14:textId="4A30BF22" w:rsidR="004C7B0A" w:rsidRPr="00C07AF8" w:rsidRDefault="004C7B0A" w:rsidP="004C7B0A">
      <w:pPr>
        <w:spacing w:line="360" w:lineRule="auto"/>
        <w:jc w:val="both"/>
      </w:pPr>
      <w:r>
        <w:rPr>
          <w:b/>
          <w:bCs/>
          <w:noProof/>
          <w:color w:val="C00000"/>
          <w:sz w:val="32"/>
          <w:szCs w:val="32"/>
          <w:lang w:val="en-US"/>
        </w:rPr>
        <w:drawing>
          <wp:anchor distT="0" distB="0" distL="114300" distR="114300" simplePos="0" relativeHeight="251684864" behindDoc="1" locked="0" layoutInCell="1" allowOverlap="1" wp14:anchorId="110371FF" wp14:editId="116BF00E">
            <wp:simplePos x="0" y="0"/>
            <wp:positionH relativeFrom="margin">
              <wp:align>center</wp:align>
            </wp:positionH>
            <wp:positionV relativeFrom="paragraph">
              <wp:posOffset>514778</wp:posOffset>
            </wp:positionV>
            <wp:extent cx="5730240" cy="2956560"/>
            <wp:effectExtent l="0" t="0" r="3810" b="0"/>
            <wp:wrapTight wrapText="bothSides">
              <wp:wrapPolygon edited="0">
                <wp:start x="0" y="0"/>
                <wp:lineTo x="0" y="21433"/>
                <wp:lineTo x="21543" y="21433"/>
                <wp:lineTo x="21543"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9">
                      <a:extLst>
                        <a:ext uri="{28A0092B-C50C-407E-A947-70E740481C1C}">
                          <a14:useLocalDpi xmlns:a14="http://schemas.microsoft.com/office/drawing/2010/main" val="0"/>
                        </a:ext>
                      </a:extLst>
                    </a:blip>
                    <a:stretch>
                      <a:fillRect/>
                    </a:stretch>
                  </pic:blipFill>
                  <pic:spPr>
                    <a:xfrm>
                      <a:off x="0" y="0"/>
                      <a:ext cx="5730240" cy="2956560"/>
                    </a:xfrm>
                    <a:prstGeom prst="rect">
                      <a:avLst/>
                    </a:prstGeom>
                  </pic:spPr>
                </pic:pic>
              </a:graphicData>
            </a:graphic>
            <wp14:sizeRelH relativeFrom="margin">
              <wp14:pctWidth>0</wp14:pctWidth>
            </wp14:sizeRelH>
            <wp14:sizeRelV relativeFrom="margin">
              <wp14:pctHeight>0</wp14:pctHeight>
            </wp14:sizeRelV>
          </wp:anchor>
        </w:drawing>
      </w:r>
      <w:r w:rsidRPr="004C7B0A">
        <w:rPr>
          <w:rFonts w:eastAsiaTheme="majorEastAsia"/>
        </w:rPr>
        <w:t xml:space="preserve"> </w:t>
      </w:r>
      <w:r w:rsidRPr="00C07AF8">
        <w:rPr>
          <w:rFonts w:eastAsiaTheme="majorEastAsia"/>
        </w:rPr>
        <w:t>Premier formulaire pour l'étudiant, il peut voir combien de dossiers il a sur le serveur et aussi, il peut parcourir et serveur et dossier ou fichier en cliquant sur le bouton Parcourir</w:t>
      </w:r>
    </w:p>
    <w:p w14:paraId="5EFFCF59" w14:textId="7A49675E" w:rsidR="00C36D85" w:rsidRPr="004C7B0A" w:rsidRDefault="00C36D85" w:rsidP="00A7260F">
      <w:pPr>
        <w:spacing w:line="360" w:lineRule="auto"/>
        <w:jc w:val="both"/>
      </w:pPr>
      <w:r w:rsidRPr="004C7B0A">
        <w:t xml:space="preserve"> </w:t>
      </w:r>
    </w:p>
    <w:p w14:paraId="2CF1E1DD" w14:textId="4E68AA6C"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w:t>
      </w:r>
      <w:r>
        <w:rPr>
          <w:i/>
          <w:iCs/>
          <w:u w:val="single"/>
        </w:rPr>
        <w:t>0</w:t>
      </w:r>
      <w:r w:rsidRPr="00E26237">
        <w:rPr>
          <w:i/>
          <w:iCs/>
          <w:u w:val="single"/>
        </w:rPr>
        <w:t> : Menu de l’application</w:t>
      </w:r>
      <w:r>
        <w:rPr>
          <w:i/>
          <w:iCs/>
          <w:u w:val="single"/>
        </w:rPr>
        <w:t xml:space="preserve"> de l’étudiant</w:t>
      </w:r>
    </w:p>
    <w:p w14:paraId="137FD6F4" w14:textId="5672B5DF" w:rsidR="00C36D85" w:rsidRPr="00C36385" w:rsidRDefault="00C36D85" w:rsidP="00C36D85">
      <w:pPr>
        <w:rPr>
          <w:b/>
          <w:bCs/>
          <w:color w:val="C00000"/>
          <w:sz w:val="32"/>
          <w:szCs w:val="32"/>
        </w:rPr>
      </w:pPr>
    </w:p>
    <w:p w14:paraId="1F0E68F5" w14:textId="3E6F4DD0" w:rsidR="00C36D85" w:rsidRDefault="00C36385" w:rsidP="00A7260F">
      <w:pPr>
        <w:spacing w:line="360" w:lineRule="auto"/>
        <w:jc w:val="both"/>
      </w:pPr>
      <w:r>
        <w:rPr>
          <w:noProof/>
        </w:rPr>
        <w:drawing>
          <wp:anchor distT="0" distB="0" distL="114300" distR="114300" simplePos="0" relativeHeight="251685888" behindDoc="1" locked="0" layoutInCell="1" allowOverlap="1" wp14:anchorId="616F6B44" wp14:editId="2B23735F">
            <wp:simplePos x="0" y="0"/>
            <wp:positionH relativeFrom="margin">
              <wp:align>right</wp:align>
            </wp:positionH>
            <wp:positionV relativeFrom="paragraph">
              <wp:posOffset>271957</wp:posOffset>
            </wp:positionV>
            <wp:extent cx="5943600" cy="2787015"/>
            <wp:effectExtent l="0" t="0" r="0" b="0"/>
            <wp:wrapTight wrapText="bothSides">
              <wp:wrapPolygon edited="0">
                <wp:start x="0" y="0"/>
                <wp:lineTo x="0" y="21408"/>
                <wp:lineTo x="21531" y="21408"/>
                <wp:lineTo x="2153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0">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14:sizeRelH relativeFrom="margin">
              <wp14:pctWidth>0</wp14:pctWidth>
            </wp14:sizeRelH>
            <wp14:sizeRelV relativeFrom="margin">
              <wp14:pctHeight>0</wp14:pctHeight>
            </wp14:sizeRelV>
          </wp:anchor>
        </w:drawing>
      </w:r>
      <w:r w:rsidR="000B0776" w:rsidRPr="000B0776">
        <w:t>L</w:t>
      </w:r>
      <w:r w:rsidR="000B0776">
        <w:t>’</w:t>
      </w:r>
      <w:r w:rsidR="000B0776" w:rsidRPr="000B0776">
        <w:t>étudiant peuvent également voir le résultat de leur test en cliquant sur le bouton Test Résulte</w:t>
      </w:r>
    </w:p>
    <w:p w14:paraId="331B914E" w14:textId="3DC3A6D4"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21</w:t>
      </w:r>
      <w:r w:rsidRPr="00E26237">
        <w:rPr>
          <w:i/>
          <w:iCs/>
          <w:u w:val="single"/>
        </w:rPr>
        <w:t xml:space="preserve"> : </w:t>
      </w:r>
      <w:r>
        <w:rPr>
          <w:i/>
          <w:iCs/>
          <w:u w:val="single"/>
        </w:rPr>
        <w:t xml:space="preserve">Formulaire du </w:t>
      </w:r>
      <w:r w:rsidR="00D41796">
        <w:rPr>
          <w:i/>
          <w:iCs/>
          <w:u w:val="single"/>
        </w:rPr>
        <w:t>Notes l’étudiant</w:t>
      </w:r>
    </w:p>
    <w:p w14:paraId="5472B051" w14:textId="1A6E11AD" w:rsidR="00126E43" w:rsidRDefault="00126E43" w:rsidP="00506418">
      <w:pPr>
        <w:jc w:val="center"/>
        <w:rPr>
          <w:b/>
          <w:bCs/>
          <w:color w:val="C00000"/>
          <w:sz w:val="36"/>
          <w:szCs w:val="36"/>
        </w:rPr>
      </w:pPr>
    </w:p>
    <w:p w14:paraId="3330CBE5" w14:textId="633A73A0" w:rsidR="00C36D85" w:rsidRPr="001F72EF" w:rsidRDefault="00506418" w:rsidP="00506418">
      <w:pPr>
        <w:jc w:val="center"/>
        <w:rPr>
          <w:b/>
          <w:bCs/>
          <w:color w:val="FF0000"/>
          <w:sz w:val="36"/>
          <w:szCs w:val="36"/>
        </w:rPr>
      </w:pPr>
      <w:r w:rsidRPr="001F72EF">
        <w:rPr>
          <w:b/>
          <w:bCs/>
          <w:color w:val="FF0000"/>
          <w:sz w:val="36"/>
          <w:szCs w:val="36"/>
        </w:rPr>
        <w:t>Conclusion</w:t>
      </w:r>
    </w:p>
    <w:p w14:paraId="235FF904" w14:textId="33E0E3CC" w:rsidR="00C36D85" w:rsidRPr="000B0776" w:rsidRDefault="00C36D85" w:rsidP="00C36D85">
      <w:pPr>
        <w:rPr>
          <w:b/>
          <w:bCs/>
          <w:color w:val="C00000"/>
          <w:sz w:val="32"/>
          <w:szCs w:val="32"/>
        </w:rPr>
      </w:pPr>
    </w:p>
    <w:p w14:paraId="558FDEAD" w14:textId="0B5E7D53" w:rsidR="00C36D85" w:rsidRPr="000B0776" w:rsidRDefault="00C36D85" w:rsidP="00C36D85">
      <w:pPr>
        <w:rPr>
          <w:b/>
          <w:bCs/>
          <w:color w:val="C00000"/>
          <w:sz w:val="32"/>
          <w:szCs w:val="32"/>
        </w:rPr>
      </w:pPr>
    </w:p>
    <w:p w14:paraId="42FA90E6" w14:textId="2195A6CA" w:rsidR="00C36D85" w:rsidRPr="000B0776" w:rsidRDefault="00C36D85" w:rsidP="00C36D85">
      <w:pPr>
        <w:rPr>
          <w:b/>
          <w:bCs/>
          <w:color w:val="C00000"/>
          <w:sz w:val="32"/>
          <w:szCs w:val="32"/>
        </w:rPr>
      </w:pPr>
    </w:p>
    <w:p w14:paraId="424F4535" w14:textId="7AC2F201" w:rsidR="00506418" w:rsidRDefault="00506418" w:rsidP="00506418">
      <w:pPr>
        <w:spacing w:line="360" w:lineRule="auto"/>
        <w:jc w:val="both"/>
        <w:rPr>
          <w:lang w:eastAsia="en-US"/>
        </w:rPr>
      </w:pPr>
      <w:r>
        <w:t>Application spécialement conçue pour automatiser les taches et gagne du temps au temps que l'inscription d'un nouvel étudiant</w:t>
      </w:r>
    </w:p>
    <w:p w14:paraId="761ED1E6" w14:textId="6D7041B7" w:rsidR="00506418" w:rsidRDefault="00506418" w:rsidP="00506418">
      <w:pPr>
        <w:spacing w:line="360" w:lineRule="auto"/>
        <w:jc w:val="both"/>
      </w:pPr>
      <w:r>
        <w:t>C’est pour ça on essayer de résolu des problèmes en utilisant ce genre des applications, et aussi de digitaliser des taches de routine</w:t>
      </w:r>
      <w:r w:rsidR="00DA7464">
        <w:t xml:space="preserve"> On ait besoin d'utiliser la technologie dans notre société pour facilite notre vie</w:t>
      </w:r>
    </w:p>
    <w:p w14:paraId="176767FB" w14:textId="4D939ABB" w:rsidR="00506418" w:rsidRDefault="00506418" w:rsidP="00506418">
      <w:pPr>
        <w:spacing w:line="360" w:lineRule="auto"/>
        <w:jc w:val="both"/>
      </w:pPr>
      <w:r>
        <w:t>Mais notre application n'a pas encore fini, on peut le développer plus par Example automatisation de la création des emplois du temps automatique.</w:t>
      </w:r>
      <w:r w:rsidR="00DA7464">
        <w:t xml:space="preserve"> Et</w:t>
      </w:r>
      <w:r>
        <w:t xml:space="preserve"> </w:t>
      </w:r>
      <w:r w:rsidR="00C36385">
        <w:t>pourquoi</w:t>
      </w:r>
      <w:r>
        <w:t xml:space="preserve"> pas d'utiliser l'IA (intelligence artificielle) pour traite des informations et l'utilise le pour la reconnaissance de visage pour traite les absences et gagner plus de temps.</w:t>
      </w:r>
    </w:p>
    <w:p w14:paraId="052C680E" w14:textId="13A09E4E" w:rsidR="00C36D85" w:rsidRPr="000B0776" w:rsidRDefault="00C36D85" w:rsidP="00C36D85">
      <w:pPr>
        <w:rPr>
          <w:b/>
          <w:bCs/>
          <w:color w:val="C00000"/>
          <w:sz w:val="32"/>
          <w:szCs w:val="32"/>
        </w:rPr>
      </w:pPr>
    </w:p>
    <w:p w14:paraId="13E5D92D" w14:textId="0F42E170" w:rsidR="00B91B4A" w:rsidRDefault="00B91B4A" w:rsidP="00C36D85">
      <w:pPr>
        <w:rPr>
          <w:b/>
          <w:bCs/>
          <w:color w:val="C00000"/>
          <w:sz w:val="32"/>
          <w:szCs w:val="32"/>
        </w:rPr>
      </w:pPr>
    </w:p>
    <w:p w14:paraId="13CF4E99" w14:textId="77777777" w:rsidR="00B91B4A" w:rsidRDefault="00B91B4A">
      <w:pPr>
        <w:spacing w:after="160" w:line="259" w:lineRule="auto"/>
        <w:rPr>
          <w:b/>
          <w:bCs/>
          <w:color w:val="C00000"/>
          <w:sz w:val="32"/>
          <w:szCs w:val="32"/>
        </w:rPr>
      </w:pPr>
      <w:r>
        <w:rPr>
          <w:b/>
          <w:bCs/>
          <w:color w:val="C00000"/>
          <w:sz w:val="32"/>
          <w:szCs w:val="32"/>
        </w:rPr>
        <w:br w:type="page"/>
      </w:r>
    </w:p>
    <w:p w14:paraId="7AD9B8DF" w14:textId="77777777" w:rsidR="00B91B4A" w:rsidRDefault="00B91B4A" w:rsidP="00B91B4A">
      <w:pPr>
        <w:pStyle w:val="Titre1"/>
        <w:rPr>
          <w:rStyle w:val="lev"/>
          <w:rFonts w:ascii="Times New Roman" w:hAnsi="Times New Roman" w:cs="Times New Roman"/>
          <w:b w:val="0"/>
          <w:bCs w:val="0"/>
          <w:color w:val="44546A" w:themeColor="text2"/>
          <w:sz w:val="40"/>
          <w:szCs w:val="40"/>
        </w:rPr>
      </w:pPr>
      <w:bookmarkStart w:id="22" w:name="_Toc12997951"/>
      <w:r w:rsidRPr="005F5DDC">
        <w:rPr>
          <w:rStyle w:val="lev"/>
          <w:rFonts w:ascii="Times New Roman" w:hAnsi="Times New Roman" w:cs="Times New Roman"/>
          <w:b w:val="0"/>
          <w:bCs w:val="0"/>
          <w:color w:val="44546A" w:themeColor="text2"/>
          <w:sz w:val="40"/>
          <w:szCs w:val="40"/>
        </w:rPr>
        <w:lastRenderedPageBreak/>
        <w:t>Liste</w:t>
      </w:r>
      <w:r>
        <w:rPr>
          <w:rStyle w:val="lev"/>
          <w:rFonts w:ascii="Times New Roman" w:hAnsi="Times New Roman" w:cs="Times New Roman"/>
          <w:b w:val="0"/>
          <w:bCs w:val="0"/>
          <w:color w:val="44546A" w:themeColor="text2"/>
          <w:sz w:val="40"/>
          <w:szCs w:val="40"/>
        </w:rPr>
        <w:t>s</w:t>
      </w:r>
      <w:r w:rsidRPr="005F5DDC">
        <w:rPr>
          <w:rStyle w:val="lev"/>
          <w:rFonts w:ascii="Times New Roman" w:hAnsi="Times New Roman" w:cs="Times New Roman"/>
          <w:b w:val="0"/>
          <w:bCs w:val="0"/>
          <w:color w:val="44546A" w:themeColor="text2"/>
          <w:sz w:val="40"/>
          <w:szCs w:val="40"/>
        </w:rPr>
        <w:t xml:space="preserve"> des figures</w:t>
      </w:r>
      <w:bookmarkEnd w:id="22"/>
    </w:p>
    <w:p w14:paraId="0D96495D" w14:textId="77777777" w:rsidR="00B91B4A" w:rsidRPr="00D97D50" w:rsidRDefault="00B91B4A" w:rsidP="00B91B4A"/>
    <w:p w14:paraId="4579F0EB" w14:textId="77777777" w:rsidR="00E90E0C" w:rsidRDefault="00E90E0C" w:rsidP="004C7B0A">
      <w:pPr>
        <w:autoSpaceDE w:val="0"/>
        <w:autoSpaceDN w:val="0"/>
        <w:adjustRightInd w:val="0"/>
        <w:spacing w:after="120" w:line="360" w:lineRule="auto"/>
        <w:jc w:val="both"/>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721C4D0C" w14:textId="77777777" w:rsidR="00E90E0C" w:rsidRDefault="00E90E0C" w:rsidP="004C7B0A">
      <w:pPr>
        <w:spacing w:line="360" w:lineRule="auto"/>
        <w:jc w:val="both"/>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p>
    <w:p w14:paraId="7BAFECC3" w14:textId="77777777" w:rsidR="00101B93" w:rsidRPr="00E26237" w:rsidRDefault="00101B93"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0EE7F900" w14:textId="77777777" w:rsidR="00E90E0C" w:rsidRPr="003B114E" w:rsidRDefault="00E90E0C" w:rsidP="004C7B0A">
      <w:pPr>
        <w:autoSpaceDE w:val="0"/>
        <w:autoSpaceDN w:val="0"/>
        <w:adjustRightInd w:val="0"/>
        <w:spacing w:after="120" w:line="360" w:lineRule="auto"/>
        <w:jc w:val="both"/>
        <w:rPr>
          <w:i/>
          <w:iCs/>
          <w:u w:val="single"/>
        </w:rPr>
      </w:pPr>
      <w:r w:rsidRPr="003B114E">
        <w:rPr>
          <w:i/>
          <w:iCs/>
          <w:u w:val="single"/>
        </w:rPr>
        <w:t xml:space="preserve">Figure </w:t>
      </w:r>
      <w:r>
        <w:rPr>
          <w:i/>
          <w:iCs/>
          <w:u w:val="single"/>
        </w:rPr>
        <w:t>4</w:t>
      </w:r>
      <w:r w:rsidRPr="003B114E">
        <w:rPr>
          <w:i/>
          <w:iCs/>
          <w:u w:val="single"/>
        </w:rPr>
        <w:t> : Modèle conceptuel de données</w:t>
      </w:r>
    </w:p>
    <w:p w14:paraId="744831B0" w14:textId="77777777" w:rsidR="00E90E0C" w:rsidRPr="003B114E" w:rsidRDefault="00E90E0C" w:rsidP="004C7B0A">
      <w:pPr>
        <w:autoSpaceDE w:val="0"/>
        <w:autoSpaceDN w:val="0"/>
        <w:adjustRightInd w:val="0"/>
        <w:spacing w:after="120" w:line="360" w:lineRule="auto"/>
        <w:jc w:val="both"/>
        <w:rPr>
          <w:i/>
          <w:iCs/>
          <w:u w:val="single"/>
        </w:rPr>
      </w:pPr>
      <w:r w:rsidRPr="003B114E">
        <w:rPr>
          <w:i/>
          <w:iCs/>
          <w:u w:val="single"/>
        </w:rPr>
        <w:t xml:space="preserve">Figure </w:t>
      </w:r>
      <w:r>
        <w:rPr>
          <w:i/>
          <w:iCs/>
          <w:u w:val="single"/>
        </w:rPr>
        <w:t>5</w:t>
      </w:r>
      <w:r w:rsidRPr="003B114E">
        <w:rPr>
          <w:i/>
          <w:iCs/>
          <w:u w:val="single"/>
        </w:rPr>
        <w:t> : Modèle logique de données</w:t>
      </w:r>
    </w:p>
    <w:p w14:paraId="10A73217"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6</w:t>
      </w:r>
      <w:r w:rsidRPr="00E26237">
        <w:rPr>
          <w:i/>
          <w:iCs/>
          <w:u w:val="single"/>
        </w:rPr>
        <w:t> : Modèle conceptuel de communication</w:t>
      </w:r>
    </w:p>
    <w:p w14:paraId="7384D63E" w14:textId="77777777" w:rsidR="004C7B0A" w:rsidRDefault="00E90E0C" w:rsidP="004C7B0A">
      <w:pPr>
        <w:spacing w:line="360" w:lineRule="auto"/>
        <w:jc w:val="both"/>
      </w:pPr>
      <w:r w:rsidRPr="00E26237">
        <w:rPr>
          <w:i/>
          <w:iCs/>
          <w:u w:val="single"/>
        </w:rPr>
        <w:t>Figure</w:t>
      </w:r>
      <w:r>
        <w:rPr>
          <w:i/>
          <w:iCs/>
          <w:u w:val="single"/>
        </w:rPr>
        <w:t xml:space="preserve"> 7</w:t>
      </w:r>
      <w:r w:rsidRPr="00E26237">
        <w:rPr>
          <w:i/>
          <w:iCs/>
          <w:u w:val="single"/>
        </w:rPr>
        <w:t xml:space="preserve"> : </w:t>
      </w:r>
      <w:r w:rsidRPr="00034E3B">
        <w:rPr>
          <w:i/>
          <w:iCs/>
          <w:u w:val="single"/>
        </w:rPr>
        <w:t>modèle physique de données</w:t>
      </w:r>
    </w:p>
    <w:p w14:paraId="2570BECC" w14:textId="4A1C038E" w:rsidR="00E90E0C" w:rsidRPr="004C7B0A" w:rsidRDefault="00E90E0C" w:rsidP="004C7B0A">
      <w:pPr>
        <w:spacing w:line="360" w:lineRule="auto"/>
        <w:jc w:val="both"/>
      </w:pPr>
      <w:r>
        <w:rPr>
          <w:i/>
          <w:iCs/>
          <w:u w:val="single"/>
        </w:rPr>
        <w:t xml:space="preserve"> </w:t>
      </w:r>
      <w:r w:rsidRPr="00E26237">
        <w:rPr>
          <w:i/>
          <w:iCs/>
          <w:u w:val="single"/>
        </w:rPr>
        <w:t>Figure</w:t>
      </w:r>
      <w:r>
        <w:rPr>
          <w:i/>
          <w:iCs/>
          <w:u w:val="single"/>
        </w:rPr>
        <w:t xml:space="preserve"> 7</w:t>
      </w:r>
      <w:r w:rsidRPr="00E26237">
        <w:rPr>
          <w:i/>
          <w:iCs/>
          <w:u w:val="single"/>
        </w:rPr>
        <w:t> : Formulaire</w:t>
      </w:r>
      <w:r>
        <w:rPr>
          <w:i/>
          <w:iCs/>
          <w:u w:val="single"/>
        </w:rPr>
        <w:t xml:space="preserve"> de Vérification d’IP</w:t>
      </w:r>
    </w:p>
    <w:p w14:paraId="71545493"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8</w:t>
      </w:r>
      <w:r w:rsidRPr="00E26237">
        <w:rPr>
          <w:i/>
          <w:iCs/>
          <w:u w:val="single"/>
        </w:rPr>
        <w:t> : Formulaire d’authentification</w:t>
      </w:r>
    </w:p>
    <w:p w14:paraId="4B3D7BA5"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9</w:t>
      </w:r>
      <w:r w:rsidRPr="00E26237">
        <w:rPr>
          <w:i/>
          <w:iCs/>
          <w:u w:val="single"/>
        </w:rPr>
        <w:t> : Menu de l’application</w:t>
      </w:r>
    </w:p>
    <w:p w14:paraId="10BD46AE" w14:textId="77777777" w:rsidR="00E90E0C"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484D3D9A"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11</w:t>
      </w:r>
      <w:r w:rsidRPr="00E26237">
        <w:rPr>
          <w:i/>
          <w:iCs/>
          <w:u w:val="single"/>
        </w:rPr>
        <w:t xml:space="preserve"> : </w:t>
      </w:r>
      <w:r>
        <w:rPr>
          <w:i/>
          <w:iCs/>
          <w:u w:val="single"/>
        </w:rPr>
        <w:t>Formulaire de Payement</w:t>
      </w:r>
    </w:p>
    <w:p w14:paraId="56412638"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2</w:t>
      </w:r>
      <w:r w:rsidRPr="00D97D50">
        <w:rPr>
          <w:i/>
          <w:iCs/>
          <w:u w:val="single"/>
        </w:rPr>
        <w:t> : Formulaire d’absence</w:t>
      </w:r>
    </w:p>
    <w:p w14:paraId="1C64140E" w14:textId="0136778E"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3</w:t>
      </w:r>
      <w:r w:rsidRPr="00D97D50">
        <w:rPr>
          <w:i/>
          <w:iCs/>
          <w:u w:val="single"/>
        </w:rPr>
        <w:t xml:space="preserve"> : Formulaire </w:t>
      </w:r>
      <w:r>
        <w:rPr>
          <w:i/>
          <w:iCs/>
          <w:u w:val="single"/>
        </w:rPr>
        <w:t>de la note</w:t>
      </w:r>
    </w:p>
    <w:p w14:paraId="46620B2B"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4</w:t>
      </w:r>
      <w:r w:rsidRPr="00D97D50">
        <w:rPr>
          <w:i/>
          <w:iCs/>
          <w:u w:val="single"/>
        </w:rPr>
        <w:t> : Formulaire de l’enseignant</w:t>
      </w:r>
    </w:p>
    <w:p w14:paraId="3A533F4C" w14:textId="77777777" w:rsidR="00E90E0C" w:rsidRPr="00C36385"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5</w:t>
      </w:r>
      <w:r w:rsidRPr="00D97D50">
        <w:rPr>
          <w:i/>
          <w:iCs/>
          <w:u w:val="single"/>
        </w:rPr>
        <w:t> : Formulaire de l’</w:t>
      </w:r>
      <w:r>
        <w:rPr>
          <w:i/>
          <w:iCs/>
          <w:u w:val="single"/>
        </w:rPr>
        <w:t>Historique</w:t>
      </w:r>
    </w:p>
    <w:p w14:paraId="26B015CF"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6</w:t>
      </w:r>
      <w:r w:rsidRPr="00D97D50">
        <w:rPr>
          <w:i/>
          <w:iCs/>
          <w:u w:val="single"/>
        </w:rPr>
        <w:t xml:space="preserve"> : Formulaire </w:t>
      </w:r>
      <w:r>
        <w:rPr>
          <w:i/>
          <w:iCs/>
          <w:u w:val="single"/>
        </w:rPr>
        <w:t>des classes</w:t>
      </w:r>
    </w:p>
    <w:p w14:paraId="4C417FD0"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7</w:t>
      </w:r>
      <w:r w:rsidRPr="00D97D50">
        <w:rPr>
          <w:i/>
          <w:iCs/>
          <w:u w:val="single"/>
        </w:rPr>
        <w:t xml:space="preserve"> : Formulaire </w:t>
      </w:r>
      <w:r>
        <w:rPr>
          <w:i/>
          <w:iCs/>
          <w:u w:val="single"/>
        </w:rPr>
        <w:t>Branches et Courses</w:t>
      </w:r>
    </w:p>
    <w:p w14:paraId="07D131B2" w14:textId="49DB507B"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8</w:t>
      </w:r>
      <w:r w:rsidRPr="00D97D50">
        <w:rPr>
          <w:i/>
          <w:iCs/>
          <w:u w:val="single"/>
        </w:rPr>
        <w:t> : Formulaire d’administrateur</w:t>
      </w:r>
    </w:p>
    <w:p w14:paraId="75D59B2F" w14:textId="7D375C31" w:rsidR="00E90E0C" w:rsidRPr="00E90E0C"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19</w:t>
      </w:r>
      <w:r w:rsidRPr="00E26237">
        <w:rPr>
          <w:i/>
          <w:iCs/>
          <w:u w:val="single"/>
        </w:rPr>
        <w:t> : Formulaire d’authentification</w:t>
      </w:r>
      <w:r>
        <w:rPr>
          <w:i/>
          <w:iCs/>
          <w:u w:val="single"/>
        </w:rPr>
        <w:t xml:space="preserve"> de l’étudiant</w:t>
      </w:r>
    </w:p>
    <w:p w14:paraId="1EAF56D5"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20</w:t>
      </w:r>
      <w:r w:rsidRPr="00E26237">
        <w:rPr>
          <w:i/>
          <w:iCs/>
          <w:u w:val="single"/>
        </w:rPr>
        <w:t> : Menu de l’application</w:t>
      </w:r>
      <w:r>
        <w:rPr>
          <w:i/>
          <w:iCs/>
          <w:u w:val="single"/>
        </w:rPr>
        <w:t xml:space="preserve"> de l’étudiant</w:t>
      </w:r>
    </w:p>
    <w:p w14:paraId="47A2ED7D" w14:textId="14C24E02"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21</w:t>
      </w:r>
      <w:r w:rsidRPr="00E26237">
        <w:rPr>
          <w:i/>
          <w:iCs/>
          <w:u w:val="single"/>
        </w:rPr>
        <w:t xml:space="preserve"> : </w:t>
      </w:r>
      <w:r>
        <w:rPr>
          <w:i/>
          <w:iCs/>
          <w:u w:val="single"/>
        </w:rPr>
        <w:t>Formulaire du Notes l’étudiant</w:t>
      </w:r>
    </w:p>
    <w:p w14:paraId="12541CD7" w14:textId="77777777" w:rsidR="00C36385" w:rsidRDefault="00C36385">
      <w:pPr>
        <w:spacing w:after="160" w:line="259" w:lineRule="auto"/>
        <w:rPr>
          <w:i/>
          <w:iCs/>
          <w:u w:val="single"/>
        </w:rPr>
      </w:pPr>
      <w:r>
        <w:rPr>
          <w:i/>
          <w:iCs/>
          <w:u w:val="single"/>
        </w:rPr>
        <w:br w:type="page"/>
      </w:r>
    </w:p>
    <w:p w14:paraId="52C94347" w14:textId="4953093C" w:rsidR="00381899" w:rsidRDefault="005E7D89" w:rsidP="00381899">
      <w:pPr>
        <w:pStyle w:val="Titre1"/>
        <w:rPr>
          <w:rStyle w:val="lev"/>
          <w:rFonts w:ascii="Times New Roman" w:hAnsi="Times New Roman" w:cs="Times New Roman"/>
          <w:color w:val="auto"/>
          <w:sz w:val="36"/>
          <w:szCs w:val="36"/>
        </w:rPr>
      </w:pPr>
      <w:r>
        <w:rPr>
          <w:rStyle w:val="lev"/>
          <w:rFonts w:ascii="Times New Roman" w:hAnsi="Times New Roman" w:cs="Times New Roman"/>
          <w:color w:val="auto"/>
          <w:sz w:val="36"/>
          <w:szCs w:val="36"/>
        </w:rPr>
        <w:lastRenderedPageBreak/>
        <w:t>Bibli</w:t>
      </w:r>
      <w:r w:rsidRPr="00381899">
        <w:rPr>
          <w:rStyle w:val="lev"/>
          <w:rFonts w:ascii="Times New Roman" w:hAnsi="Times New Roman" w:cs="Times New Roman"/>
          <w:color w:val="auto"/>
          <w:sz w:val="36"/>
          <w:szCs w:val="36"/>
        </w:rPr>
        <w:t>ographie</w:t>
      </w:r>
    </w:p>
    <w:p w14:paraId="05985CED" w14:textId="77777777" w:rsidR="00AF5039" w:rsidRPr="00AF5039" w:rsidRDefault="00AF5039" w:rsidP="00AF5039"/>
    <w:p w14:paraId="54D286A6" w14:textId="151DB006" w:rsidR="00C36D85" w:rsidRPr="005E7D89" w:rsidRDefault="00B05DC8" w:rsidP="00A7260F">
      <w:pPr>
        <w:spacing w:line="360" w:lineRule="auto"/>
        <w:jc w:val="both"/>
      </w:pPr>
      <w:hyperlink r:id="rId61" w:history="1">
        <w:r w:rsidR="00AF5039" w:rsidRPr="005E7D89">
          <w:rPr>
            <w:rStyle w:val="Lienhypertexte"/>
          </w:rPr>
          <w:t>https://stackoverflow.com/questions/3459853/sql-server-management-studio</w:t>
        </w:r>
      </w:hyperlink>
    </w:p>
    <w:p w14:paraId="6576FCB2" w14:textId="11F52F24" w:rsidR="00AF5039" w:rsidRPr="005E7D89" w:rsidRDefault="00B05DC8" w:rsidP="00A7260F">
      <w:pPr>
        <w:tabs>
          <w:tab w:val="left" w:pos="7565"/>
        </w:tabs>
        <w:spacing w:line="360" w:lineRule="auto"/>
        <w:jc w:val="both"/>
      </w:pPr>
      <w:hyperlink r:id="rId62" w:history="1">
        <w:r w:rsidR="00AF5039" w:rsidRPr="005E7D89">
          <w:rPr>
            <w:rStyle w:val="Lienhypertexte"/>
          </w:rPr>
          <w:t>https://stackoverflow.com/questions/tagged/dbeaver</w:t>
        </w:r>
      </w:hyperlink>
      <w:r w:rsidR="00AF5039" w:rsidRPr="005E7D89">
        <w:tab/>
      </w:r>
    </w:p>
    <w:p w14:paraId="061E263D" w14:textId="6D6CE6A2" w:rsidR="00AF5039" w:rsidRPr="005E7D89" w:rsidRDefault="00B05DC8" w:rsidP="00A7260F">
      <w:pPr>
        <w:tabs>
          <w:tab w:val="left" w:pos="7565"/>
        </w:tabs>
        <w:spacing w:line="360" w:lineRule="auto"/>
        <w:jc w:val="both"/>
      </w:pPr>
      <w:hyperlink r:id="rId63" w:history="1">
        <w:r w:rsidR="00AF5039" w:rsidRPr="005E7D89">
          <w:rPr>
            <w:rStyle w:val="Lienhypertexte"/>
          </w:rPr>
          <w:t>https://stackoverflow.com/questions/tagged/docker</w:t>
        </w:r>
      </w:hyperlink>
    </w:p>
    <w:p w14:paraId="436E011C" w14:textId="7C651EAE" w:rsidR="00AF5039" w:rsidRPr="005E7D89" w:rsidRDefault="00B05DC8" w:rsidP="00A7260F">
      <w:pPr>
        <w:tabs>
          <w:tab w:val="left" w:pos="7565"/>
        </w:tabs>
        <w:spacing w:line="360" w:lineRule="auto"/>
        <w:jc w:val="both"/>
      </w:pPr>
      <w:hyperlink r:id="rId64" w:history="1">
        <w:r w:rsidR="00E90E0C" w:rsidRPr="005E7D89">
          <w:rPr>
            <w:rStyle w:val="Lienhypertexte"/>
          </w:rPr>
          <w:t>https://stackoverflow.com/questions/tagged/vb.net</w:t>
        </w:r>
      </w:hyperlink>
    </w:p>
    <w:p w14:paraId="59296DD5" w14:textId="3D9DE84D" w:rsidR="00E90E0C" w:rsidRPr="005E7D89" w:rsidRDefault="00B05DC8" w:rsidP="00A7260F">
      <w:pPr>
        <w:tabs>
          <w:tab w:val="left" w:pos="7565"/>
        </w:tabs>
        <w:spacing w:line="360" w:lineRule="auto"/>
        <w:jc w:val="both"/>
      </w:pPr>
      <w:hyperlink r:id="rId65" w:history="1">
        <w:r w:rsidR="00E90E0C" w:rsidRPr="005E7D89">
          <w:rPr>
            <w:rStyle w:val="Lienhypertexte"/>
          </w:rPr>
          <w:t>https://www.vbforums.com/forumdisplay.php?25-Visual-Basic-NET</w:t>
        </w:r>
      </w:hyperlink>
    </w:p>
    <w:p w14:paraId="504FA057" w14:textId="2DF26DD3" w:rsidR="00E90E0C" w:rsidRPr="005E7D89" w:rsidRDefault="00B05DC8" w:rsidP="00A7260F">
      <w:pPr>
        <w:tabs>
          <w:tab w:val="left" w:pos="7565"/>
        </w:tabs>
        <w:spacing w:line="360" w:lineRule="auto"/>
        <w:jc w:val="both"/>
      </w:pPr>
      <w:hyperlink r:id="rId66" w:history="1">
        <w:r w:rsidR="00E90E0C" w:rsidRPr="005E7D89">
          <w:rPr>
            <w:rStyle w:val="Lienhypertexte"/>
          </w:rPr>
          <w:t>https://www.sqlteam.com/forums</w:t>
        </w:r>
      </w:hyperlink>
    </w:p>
    <w:p w14:paraId="7D52E89F" w14:textId="2CA0295A" w:rsidR="00AF5039" w:rsidRPr="005E7D89" w:rsidRDefault="00B05DC8" w:rsidP="00A7260F">
      <w:pPr>
        <w:spacing w:line="360" w:lineRule="auto"/>
        <w:jc w:val="both"/>
      </w:pPr>
      <w:hyperlink r:id="rId67" w:history="1">
        <w:r w:rsidR="00E90E0C" w:rsidRPr="005E7D89">
          <w:rPr>
            <w:rStyle w:val="Lienhypertexte"/>
          </w:rPr>
          <w:t>https://app.diagrams.net/</w:t>
        </w:r>
      </w:hyperlink>
    </w:p>
    <w:p w14:paraId="6A95CA6F" w14:textId="272440B3" w:rsidR="00E90E0C" w:rsidRPr="005E7D89" w:rsidRDefault="00B05DC8" w:rsidP="00A7260F">
      <w:pPr>
        <w:spacing w:line="360" w:lineRule="auto"/>
        <w:jc w:val="both"/>
      </w:pPr>
      <w:hyperlink r:id="rId68" w:history="1">
        <w:r w:rsidR="00E90E0C" w:rsidRPr="005E7D89">
          <w:rPr>
            <w:rStyle w:val="Lienhypertexte"/>
          </w:rPr>
          <w:t>https://icons8.com/</w:t>
        </w:r>
      </w:hyperlink>
    </w:p>
    <w:p w14:paraId="5BAFB2CD" w14:textId="177063A3" w:rsidR="00E90E0C" w:rsidRPr="005E7D89" w:rsidRDefault="00B05DC8" w:rsidP="00A7260F">
      <w:pPr>
        <w:spacing w:line="360" w:lineRule="auto"/>
        <w:jc w:val="both"/>
      </w:pPr>
      <w:hyperlink r:id="rId69" w:history="1">
        <w:r w:rsidR="00E90E0C" w:rsidRPr="005E7D89">
          <w:rPr>
            <w:rStyle w:val="Lienhypertexte"/>
          </w:rPr>
          <w:t>https://removal.ai/</w:t>
        </w:r>
      </w:hyperlink>
    </w:p>
    <w:p w14:paraId="6E28FCA7" w14:textId="2D81CF27" w:rsidR="00E90E0C" w:rsidRPr="00AF5039" w:rsidRDefault="00E90E0C" w:rsidP="00AF5039">
      <w:pPr>
        <w:spacing w:line="360" w:lineRule="auto"/>
        <w:rPr>
          <w:b/>
          <w:bCs/>
          <w:sz w:val="32"/>
          <w:szCs w:val="32"/>
        </w:rPr>
      </w:pPr>
    </w:p>
    <w:sectPr w:rsidR="00E90E0C" w:rsidRPr="00AF5039" w:rsidSect="00833492">
      <w:headerReference w:type="default" r:id="rId70"/>
      <w:footerReference w:type="default" r:id="rId71"/>
      <w:pgSz w:w="12240" w:h="15840"/>
      <w:pgMar w:top="1440" w:right="1440" w:bottom="1440" w:left="1440" w:header="720" w:footer="720" w:gutter="0"/>
      <w:pgBorders w:display="firstPage" w:offsetFrom="page">
        <w:top w:val="celticKnotwork" w:sz="15" w:space="24" w:color="2F5496" w:themeColor="accent1" w:themeShade="BF"/>
        <w:left w:val="celticKnotwork" w:sz="15" w:space="24" w:color="2F5496" w:themeColor="accent1" w:themeShade="BF"/>
        <w:bottom w:val="celticKnotwork" w:sz="15" w:space="24" w:color="2F5496" w:themeColor="accent1" w:themeShade="BF"/>
        <w:right w:val="celticKnotwork" w:sz="15"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D532A" w14:textId="77777777" w:rsidR="00B05DC8" w:rsidRDefault="00B05DC8" w:rsidP="00E73B24">
      <w:r>
        <w:separator/>
      </w:r>
    </w:p>
  </w:endnote>
  <w:endnote w:type="continuationSeparator" w:id="0">
    <w:p w14:paraId="3F9C43B9" w14:textId="77777777" w:rsidR="00B05DC8" w:rsidRDefault="00B05DC8" w:rsidP="00E73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achen BT">
    <w:altName w:val="Impact"/>
    <w:charset w:val="00"/>
    <w:family w:val="roman"/>
    <w:pitch w:val="variable"/>
    <w:sig w:usb0="00000087" w:usb1="00000000" w:usb2="00000000" w:usb3="00000000" w:csb0="0000001B" w:csb1="00000000"/>
  </w:font>
  <w:font w:name="Albertus">
    <w:altName w:val="Candara"/>
    <w:charset w:val="00"/>
    <w:family w:val="swiss"/>
    <w:pitch w:val="variable"/>
    <w:sig w:usb0="00000001" w:usb1="00000000" w:usb2="00000000" w:usb3="00000000" w:csb0="00000093" w:csb1="00000000"/>
  </w:font>
  <w:font w:name="Lucida Calligraphy">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198281"/>
      <w:docPartObj>
        <w:docPartGallery w:val="Page Numbers (Bottom of Page)"/>
        <w:docPartUnique/>
      </w:docPartObj>
    </w:sdtPr>
    <w:sdtEndPr>
      <w:rPr>
        <w:b/>
        <w:bCs/>
      </w:rPr>
    </w:sdtEndPr>
    <w:sdtContent>
      <w:p w14:paraId="35F47F71" w14:textId="7D0462AF" w:rsidR="00293A93" w:rsidRPr="00E73B24" w:rsidRDefault="00293A93">
        <w:pPr>
          <w:pStyle w:val="Pieddepage"/>
          <w:jc w:val="center"/>
          <w:rPr>
            <w:b/>
            <w:bCs/>
          </w:rPr>
        </w:pPr>
        <w:r w:rsidRPr="00E73B24">
          <w:rPr>
            <w:b/>
            <w:bCs/>
          </w:rPr>
          <w:fldChar w:fldCharType="begin"/>
        </w:r>
        <w:r w:rsidRPr="00E73B24">
          <w:rPr>
            <w:b/>
            <w:bCs/>
          </w:rPr>
          <w:instrText>PAGE   \* MERGEFORMAT</w:instrText>
        </w:r>
        <w:r w:rsidRPr="00E73B24">
          <w:rPr>
            <w:b/>
            <w:bCs/>
          </w:rPr>
          <w:fldChar w:fldCharType="separate"/>
        </w:r>
        <w:r w:rsidRPr="00E73B24">
          <w:rPr>
            <w:b/>
            <w:bCs/>
          </w:rPr>
          <w:t>2</w:t>
        </w:r>
        <w:r w:rsidRPr="00E73B24">
          <w:rPr>
            <w:b/>
            <w:bCs/>
          </w:rPr>
          <w:fldChar w:fldCharType="end"/>
        </w:r>
      </w:p>
    </w:sdtContent>
  </w:sdt>
  <w:p w14:paraId="7ACC560D" w14:textId="77777777" w:rsidR="00293A93" w:rsidRDefault="00293A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0396F" w14:textId="77777777" w:rsidR="00B05DC8" w:rsidRDefault="00B05DC8" w:rsidP="00E73B24">
      <w:r>
        <w:separator/>
      </w:r>
    </w:p>
  </w:footnote>
  <w:footnote w:type="continuationSeparator" w:id="0">
    <w:p w14:paraId="5098D35B" w14:textId="77777777" w:rsidR="00B05DC8" w:rsidRDefault="00B05DC8" w:rsidP="00E73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822A2" w14:textId="10CBAA67" w:rsidR="008777CC" w:rsidRDefault="00772197" w:rsidP="008777CC">
    <w:pPr>
      <w:pStyle w:val="En-tte"/>
      <w:jc w:val="right"/>
    </w:pPr>
    <w:r>
      <w:rPr>
        <w:noProof/>
      </w:rPr>
      <w:drawing>
        <wp:anchor distT="0" distB="0" distL="114300" distR="114300" simplePos="0" relativeHeight="251660288" behindDoc="0" locked="0" layoutInCell="1" allowOverlap="1" wp14:anchorId="497CCB38" wp14:editId="080A28A4">
          <wp:simplePos x="0" y="0"/>
          <wp:positionH relativeFrom="page">
            <wp:posOffset>6257925</wp:posOffset>
          </wp:positionH>
          <wp:positionV relativeFrom="paragraph">
            <wp:posOffset>-381000</wp:posOffset>
          </wp:positionV>
          <wp:extent cx="1428750" cy="646225"/>
          <wp:effectExtent l="0" t="0" r="0" b="1905"/>
          <wp:wrapNone/>
          <wp:docPr id="12" name="Image 0" descr="Logo-M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0" descr="Logo-Mi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6462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4.25pt;height:14.25pt" o:bullet="t">
        <v:imagedata r:id="rId1" o:title="mso202B"/>
      </v:shape>
    </w:pict>
  </w:numPicBullet>
  <w:abstractNum w:abstractNumId="0" w15:restartNumberingAfterBreak="0">
    <w:nsid w:val="06EE7BC3"/>
    <w:multiLevelType w:val="hybridMultilevel"/>
    <w:tmpl w:val="6FBE493E"/>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7586263"/>
    <w:multiLevelType w:val="hybridMultilevel"/>
    <w:tmpl w:val="95C2B5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A71992"/>
    <w:multiLevelType w:val="hybridMultilevel"/>
    <w:tmpl w:val="8AF8CB1C"/>
    <w:lvl w:ilvl="0" w:tplc="06D8039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9086F"/>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27502"/>
    <w:multiLevelType w:val="hybridMultilevel"/>
    <w:tmpl w:val="19A2E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D2293"/>
    <w:multiLevelType w:val="hybridMultilevel"/>
    <w:tmpl w:val="363AA3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585FDD"/>
    <w:multiLevelType w:val="hybridMultilevel"/>
    <w:tmpl w:val="E7BCCB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60781"/>
    <w:multiLevelType w:val="hybridMultilevel"/>
    <w:tmpl w:val="1DD03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C0668C"/>
    <w:multiLevelType w:val="hybridMultilevel"/>
    <w:tmpl w:val="3A763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C1B06"/>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A73D7"/>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0466F"/>
    <w:multiLevelType w:val="multilevel"/>
    <w:tmpl w:val="26363A5C"/>
    <w:lvl w:ilvl="0">
      <w:start w:val="1"/>
      <w:numFmt w:val="lowerLetter"/>
      <w:lvlText w:val="%1."/>
      <w:lvlJc w:val="left"/>
      <w:pPr>
        <w:ind w:left="1080" w:hanging="360"/>
      </w:pPr>
    </w:lvl>
    <w:lvl w:ilvl="1">
      <w:start w:val="1"/>
      <w:numFmt w:val="lowerLetter"/>
      <w:lvlText w:val="%2)"/>
      <w:lvlJc w:val="left"/>
      <w:pPr>
        <w:ind w:left="36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7280287"/>
    <w:multiLevelType w:val="hybridMultilevel"/>
    <w:tmpl w:val="45342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9E058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7D54E5"/>
    <w:multiLevelType w:val="hybridMultilevel"/>
    <w:tmpl w:val="5D10AB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EC4069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253"/>
    <w:multiLevelType w:val="multilevel"/>
    <w:tmpl w:val="F9B67F6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6511D5"/>
    <w:multiLevelType w:val="hybridMultilevel"/>
    <w:tmpl w:val="7A42B0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6F5A43"/>
    <w:multiLevelType w:val="hybridMultilevel"/>
    <w:tmpl w:val="1AB6406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F90F9C"/>
    <w:multiLevelType w:val="hybridMultilevel"/>
    <w:tmpl w:val="F06AB5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6B4F5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BA15B5"/>
    <w:multiLevelType w:val="hybridMultilevel"/>
    <w:tmpl w:val="DE2CBC9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484C7F"/>
    <w:multiLevelType w:val="hybridMultilevel"/>
    <w:tmpl w:val="CE3AFB3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6348E6"/>
    <w:multiLevelType w:val="hybridMultilevel"/>
    <w:tmpl w:val="E0F2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04B5A"/>
    <w:multiLevelType w:val="multilevel"/>
    <w:tmpl w:val="040C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BB636A"/>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E434A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F8410F"/>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70E286F"/>
    <w:multiLevelType w:val="multilevel"/>
    <w:tmpl w:val="F55EB69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4B006B"/>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8477E0"/>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706D10"/>
    <w:multiLevelType w:val="hybridMultilevel"/>
    <w:tmpl w:val="60365224"/>
    <w:lvl w:ilvl="0" w:tplc="04090019">
      <w:start w:val="1"/>
      <w:numFmt w:val="lowerLetter"/>
      <w:lvlText w:val="%1."/>
      <w:lvlJc w:val="left"/>
      <w:pPr>
        <w:ind w:left="450" w:hanging="360"/>
      </w:pPr>
    </w:lvl>
    <w:lvl w:ilvl="1" w:tplc="040C0019">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32" w15:restartNumberingAfterBreak="0">
    <w:nsid w:val="7FFD506D"/>
    <w:multiLevelType w:val="hybridMultilevel"/>
    <w:tmpl w:val="45485D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3"/>
  </w:num>
  <w:num w:numId="3">
    <w:abstractNumId w:val="15"/>
  </w:num>
  <w:num w:numId="4">
    <w:abstractNumId w:val="9"/>
  </w:num>
  <w:num w:numId="5">
    <w:abstractNumId w:val="20"/>
  </w:num>
  <w:num w:numId="6">
    <w:abstractNumId w:val="10"/>
  </w:num>
  <w:num w:numId="7">
    <w:abstractNumId w:val="8"/>
  </w:num>
  <w:num w:numId="8">
    <w:abstractNumId w:val="19"/>
  </w:num>
  <w:num w:numId="9">
    <w:abstractNumId w:val="17"/>
  </w:num>
  <w:num w:numId="10">
    <w:abstractNumId w:val="12"/>
  </w:num>
  <w:num w:numId="11">
    <w:abstractNumId w:val="1"/>
  </w:num>
  <w:num w:numId="12">
    <w:abstractNumId w:val="14"/>
  </w:num>
  <w:num w:numId="13">
    <w:abstractNumId w:val="21"/>
  </w:num>
  <w:num w:numId="14">
    <w:abstractNumId w:val="31"/>
  </w:num>
  <w:num w:numId="15">
    <w:abstractNumId w:val="22"/>
  </w:num>
  <w:num w:numId="16">
    <w:abstractNumId w:val="24"/>
  </w:num>
  <w:num w:numId="17">
    <w:abstractNumId w:val="27"/>
  </w:num>
  <w:num w:numId="18">
    <w:abstractNumId w:val="25"/>
  </w:num>
  <w:num w:numId="19">
    <w:abstractNumId w:val="28"/>
  </w:num>
  <w:num w:numId="20">
    <w:abstractNumId w:val="29"/>
  </w:num>
  <w:num w:numId="21">
    <w:abstractNumId w:val="32"/>
  </w:num>
  <w:num w:numId="22">
    <w:abstractNumId w:val="7"/>
  </w:num>
  <w:num w:numId="23">
    <w:abstractNumId w:val="4"/>
  </w:num>
  <w:num w:numId="24">
    <w:abstractNumId w:val="2"/>
  </w:num>
  <w:num w:numId="25">
    <w:abstractNumId w:val="5"/>
  </w:num>
  <w:num w:numId="26">
    <w:abstractNumId w:val="30"/>
  </w:num>
  <w:num w:numId="27">
    <w:abstractNumId w:val="0"/>
  </w:num>
  <w:num w:numId="28">
    <w:abstractNumId w:val="11"/>
  </w:num>
  <w:num w:numId="29">
    <w:abstractNumId w:val="16"/>
  </w:num>
  <w:num w:numId="30">
    <w:abstractNumId w:val="23"/>
  </w:num>
  <w:num w:numId="31">
    <w:abstractNumId w:val="6"/>
  </w:num>
  <w:num w:numId="32">
    <w:abstractNumId w:val="13"/>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B3"/>
    <w:rsid w:val="00097B6B"/>
    <w:rsid w:val="000B0776"/>
    <w:rsid w:val="000C4028"/>
    <w:rsid w:val="000D5B8F"/>
    <w:rsid w:val="000E7B71"/>
    <w:rsid w:val="000F0C41"/>
    <w:rsid w:val="000F5B34"/>
    <w:rsid w:val="00101B93"/>
    <w:rsid w:val="00107283"/>
    <w:rsid w:val="00115182"/>
    <w:rsid w:val="00124D81"/>
    <w:rsid w:val="00126E43"/>
    <w:rsid w:val="00181E90"/>
    <w:rsid w:val="001A4BE3"/>
    <w:rsid w:val="001A7E73"/>
    <w:rsid w:val="001F1A7A"/>
    <w:rsid w:val="001F72EF"/>
    <w:rsid w:val="00210670"/>
    <w:rsid w:val="00211AC8"/>
    <w:rsid w:val="00293A93"/>
    <w:rsid w:val="00335D93"/>
    <w:rsid w:val="00381899"/>
    <w:rsid w:val="003A2901"/>
    <w:rsid w:val="003B114E"/>
    <w:rsid w:val="003C32AC"/>
    <w:rsid w:val="003D2F8B"/>
    <w:rsid w:val="00427331"/>
    <w:rsid w:val="00462EC5"/>
    <w:rsid w:val="004A0DFB"/>
    <w:rsid w:val="004B08F9"/>
    <w:rsid w:val="004C7B0A"/>
    <w:rsid w:val="00506418"/>
    <w:rsid w:val="0050759B"/>
    <w:rsid w:val="00525E71"/>
    <w:rsid w:val="00540CAA"/>
    <w:rsid w:val="0056707E"/>
    <w:rsid w:val="005A4B6C"/>
    <w:rsid w:val="005E7D89"/>
    <w:rsid w:val="005F78F0"/>
    <w:rsid w:val="006018F8"/>
    <w:rsid w:val="006C4FA4"/>
    <w:rsid w:val="006E64EE"/>
    <w:rsid w:val="0070114D"/>
    <w:rsid w:val="00724C77"/>
    <w:rsid w:val="00745600"/>
    <w:rsid w:val="00772197"/>
    <w:rsid w:val="007B0276"/>
    <w:rsid w:val="008210D3"/>
    <w:rsid w:val="00833492"/>
    <w:rsid w:val="00847919"/>
    <w:rsid w:val="008777CC"/>
    <w:rsid w:val="00902D56"/>
    <w:rsid w:val="00952DC6"/>
    <w:rsid w:val="0095690E"/>
    <w:rsid w:val="00961C41"/>
    <w:rsid w:val="00992B87"/>
    <w:rsid w:val="00A01FCE"/>
    <w:rsid w:val="00A13A6A"/>
    <w:rsid w:val="00A231AE"/>
    <w:rsid w:val="00A7260F"/>
    <w:rsid w:val="00A95924"/>
    <w:rsid w:val="00AC4CB3"/>
    <w:rsid w:val="00AD0507"/>
    <w:rsid w:val="00AE52CF"/>
    <w:rsid w:val="00AF5039"/>
    <w:rsid w:val="00B05DC8"/>
    <w:rsid w:val="00B17BDD"/>
    <w:rsid w:val="00B24B68"/>
    <w:rsid w:val="00B81CCB"/>
    <w:rsid w:val="00B91B4A"/>
    <w:rsid w:val="00BC2829"/>
    <w:rsid w:val="00BD2D3A"/>
    <w:rsid w:val="00BF2445"/>
    <w:rsid w:val="00C36385"/>
    <w:rsid w:val="00C36D85"/>
    <w:rsid w:val="00C45DC8"/>
    <w:rsid w:val="00C47EC4"/>
    <w:rsid w:val="00C825CA"/>
    <w:rsid w:val="00C86028"/>
    <w:rsid w:val="00CC49E3"/>
    <w:rsid w:val="00CF14F0"/>
    <w:rsid w:val="00D414B0"/>
    <w:rsid w:val="00D41796"/>
    <w:rsid w:val="00DA7464"/>
    <w:rsid w:val="00DD63AF"/>
    <w:rsid w:val="00E16BBE"/>
    <w:rsid w:val="00E21E9D"/>
    <w:rsid w:val="00E46AE7"/>
    <w:rsid w:val="00E73B24"/>
    <w:rsid w:val="00E778B7"/>
    <w:rsid w:val="00E90E0C"/>
    <w:rsid w:val="00EA14DF"/>
    <w:rsid w:val="00EB3490"/>
    <w:rsid w:val="00ED1C68"/>
    <w:rsid w:val="00F13F52"/>
    <w:rsid w:val="00F26FF7"/>
    <w:rsid w:val="00F5399C"/>
    <w:rsid w:val="00F91D8C"/>
    <w:rsid w:val="00FA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871A5"/>
  <w15:chartTrackingRefBased/>
  <w15:docId w15:val="{2811120A-8165-4B05-AA39-84E78329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07E"/>
    <w:pPr>
      <w:spacing w:after="0" w:line="240" w:lineRule="auto"/>
    </w:pPr>
    <w:rPr>
      <w:rFonts w:ascii="Times New Roman" w:eastAsia="Times New Roman" w:hAnsi="Times New Roman" w:cs="Times New Roman"/>
      <w:sz w:val="24"/>
      <w:szCs w:val="24"/>
      <w:lang w:val="fr-FR" w:eastAsia="fr-FR"/>
    </w:rPr>
  </w:style>
  <w:style w:type="paragraph" w:styleId="Titre1">
    <w:name w:val="heading 1"/>
    <w:basedOn w:val="Normal"/>
    <w:next w:val="Normal"/>
    <w:link w:val="Titre1Car"/>
    <w:uiPriority w:val="9"/>
    <w:qFormat/>
    <w:rsid w:val="00E778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56707E"/>
    <w:pPr>
      <w:keepNext/>
      <w:jc w:val="center"/>
      <w:outlineLvl w:val="1"/>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56707E"/>
    <w:rPr>
      <w:rFonts w:ascii="Times New Roman" w:eastAsia="Times New Roman" w:hAnsi="Times New Roman" w:cs="Times New Roman"/>
      <w:b/>
      <w:bCs/>
      <w:sz w:val="28"/>
      <w:szCs w:val="28"/>
      <w:lang w:val="fr-FR" w:eastAsia="fr-FR"/>
    </w:rPr>
  </w:style>
  <w:style w:type="character" w:styleId="lev">
    <w:name w:val="Strong"/>
    <w:uiPriority w:val="22"/>
    <w:qFormat/>
    <w:rsid w:val="0056707E"/>
    <w:rPr>
      <w:b/>
      <w:bCs/>
    </w:rPr>
  </w:style>
  <w:style w:type="character" w:customStyle="1" w:styleId="Titre1Car">
    <w:name w:val="Titre 1 Car"/>
    <w:basedOn w:val="Policepardfaut"/>
    <w:link w:val="Titre1"/>
    <w:uiPriority w:val="9"/>
    <w:rsid w:val="00E778B7"/>
    <w:rPr>
      <w:rFonts w:asciiTheme="majorHAnsi" w:eastAsiaTheme="majorEastAsia" w:hAnsiTheme="majorHAnsi" w:cstheme="majorBidi"/>
      <w:color w:val="2F5496" w:themeColor="accent1" w:themeShade="BF"/>
      <w:sz w:val="32"/>
      <w:szCs w:val="32"/>
      <w:lang w:val="fr-FR" w:eastAsia="fr-FR"/>
    </w:rPr>
  </w:style>
  <w:style w:type="character" w:styleId="Accentuationintense">
    <w:name w:val="Intense Emphasis"/>
    <w:uiPriority w:val="21"/>
    <w:qFormat/>
    <w:rsid w:val="001A7E73"/>
    <w:rPr>
      <w:i/>
      <w:iCs/>
      <w:color w:val="4F81BD"/>
    </w:rPr>
  </w:style>
  <w:style w:type="paragraph" w:styleId="Paragraphedeliste">
    <w:name w:val="List Paragraph"/>
    <w:basedOn w:val="Normal"/>
    <w:uiPriority w:val="34"/>
    <w:qFormat/>
    <w:rsid w:val="001A7E73"/>
    <w:pPr>
      <w:ind w:left="720"/>
      <w:contextualSpacing/>
    </w:pPr>
  </w:style>
  <w:style w:type="character" w:styleId="Accentuation">
    <w:name w:val="Emphasis"/>
    <w:uiPriority w:val="20"/>
    <w:qFormat/>
    <w:rsid w:val="001A7E73"/>
    <w:rPr>
      <w:i/>
      <w:iCs/>
    </w:rPr>
  </w:style>
  <w:style w:type="character" w:styleId="Lienhypertexte">
    <w:name w:val="Hyperlink"/>
    <w:uiPriority w:val="99"/>
    <w:unhideWhenUsed/>
    <w:rsid w:val="001A7E73"/>
    <w:rPr>
      <w:color w:val="0000FF"/>
      <w:u w:val="single"/>
    </w:rPr>
  </w:style>
  <w:style w:type="character" w:customStyle="1" w:styleId="lang-en">
    <w:name w:val="lang-en"/>
    <w:basedOn w:val="Policepardfaut"/>
    <w:rsid w:val="001A7E73"/>
  </w:style>
  <w:style w:type="paragraph" w:styleId="En-ttedetabledesmatires">
    <w:name w:val="TOC Heading"/>
    <w:basedOn w:val="Titre1"/>
    <w:next w:val="Normal"/>
    <w:uiPriority w:val="39"/>
    <w:unhideWhenUsed/>
    <w:qFormat/>
    <w:rsid w:val="00A231AE"/>
    <w:pPr>
      <w:spacing w:line="259" w:lineRule="auto"/>
      <w:outlineLvl w:val="9"/>
    </w:pPr>
    <w:rPr>
      <w:lang w:val="en-US" w:eastAsia="en-US"/>
    </w:rPr>
  </w:style>
  <w:style w:type="paragraph" w:styleId="TM2">
    <w:name w:val="toc 2"/>
    <w:basedOn w:val="Normal"/>
    <w:next w:val="Normal"/>
    <w:autoRedefine/>
    <w:uiPriority w:val="39"/>
    <w:unhideWhenUsed/>
    <w:rsid w:val="00A231AE"/>
    <w:pPr>
      <w:spacing w:after="100" w:line="259" w:lineRule="auto"/>
      <w:ind w:left="220"/>
    </w:pPr>
    <w:rPr>
      <w:rFonts w:asciiTheme="minorHAnsi" w:eastAsiaTheme="minorEastAsia" w:hAnsiTheme="minorHAnsi"/>
      <w:sz w:val="22"/>
      <w:szCs w:val="22"/>
      <w:lang w:val="en-US" w:eastAsia="en-US"/>
    </w:rPr>
  </w:style>
  <w:style w:type="paragraph" w:styleId="TM1">
    <w:name w:val="toc 1"/>
    <w:basedOn w:val="Normal"/>
    <w:next w:val="Normal"/>
    <w:autoRedefine/>
    <w:uiPriority w:val="39"/>
    <w:unhideWhenUsed/>
    <w:rsid w:val="00A231AE"/>
    <w:pPr>
      <w:spacing w:after="100" w:line="259" w:lineRule="auto"/>
    </w:pPr>
    <w:rPr>
      <w:rFonts w:asciiTheme="minorHAnsi" w:eastAsiaTheme="minorEastAsia" w:hAnsiTheme="minorHAnsi"/>
      <w:sz w:val="22"/>
      <w:szCs w:val="22"/>
      <w:lang w:val="en-US" w:eastAsia="en-US"/>
    </w:rPr>
  </w:style>
  <w:style w:type="paragraph" w:styleId="TM3">
    <w:name w:val="toc 3"/>
    <w:basedOn w:val="Normal"/>
    <w:next w:val="Normal"/>
    <w:autoRedefine/>
    <w:uiPriority w:val="39"/>
    <w:unhideWhenUsed/>
    <w:rsid w:val="00A231AE"/>
    <w:pPr>
      <w:spacing w:after="100" w:line="259" w:lineRule="auto"/>
      <w:ind w:left="440"/>
    </w:pPr>
    <w:rPr>
      <w:rFonts w:asciiTheme="minorHAnsi" w:eastAsiaTheme="minorEastAsia" w:hAnsiTheme="minorHAnsi"/>
      <w:sz w:val="22"/>
      <w:szCs w:val="22"/>
      <w:lang w:val="en-US" w:eastAsia="en-US"/>
    </w:rPr>
  </w:style>
  <w:style w:type="paragraph" w:styleId="En-tte">
    <w:name w:val="header"/>
    <w:basedOn w:val="Normal"/>
    <w:link w:val="En-tteCar"/>
    <w:uiPriority w:val="99"/>
    <w:unhideWhenUsed/>
    <w:rsid w:val="00E73B24"/>
    <w:pPr>
      <w:tabs>
        <w:tab w:val="center" w:pos="4680"/>
        <w:tab w:val="right" w:pos="9360"/>
      </w:tabs>
    </w:pPr>
  </w:style>
  <w:style w:type="character" w:customStyle="1" w:styleId="En-tteCar">
    <w:name w:val="En-tête Car"/>
    <w:basedOn w:val="Policepardfaut"/>
    <w:link w:val="En-tte"/>
    <w:uiPriority w:val="99"/>
    <w:rsid w:val="00E73B24"/>
    <w:rPr>
      <w:rFonts w:ascii="Times New Roman" w:eastAsia="Times New Roman" w:hAnsi="Times New Roman" w:cs="Times New Roman"/>
      <w:sz w:val="24"/>
      <w:szCs w:val="24"/>
      <w:lang w:val="fr-FR" w:eastAsia="fr-FR"/>
    </w:rPr>
  </w:style>
  <w:style w:type="paragraph" w:styleId="Pieddepage">
    <w:name w:val="footer"/>
    <w:basedOn w:val="Normal"/>
    <w:link w:val="PieddepageCar"/>
    <w:uiPriority w:val="99"/>
    <w:unhideWhenUsed/>
    <w:rsid w:val="00E73B24"/>
    <w:pPr>
      <w:tabs>
        <w:tab w:val="center" w:pos="4680"/>
        <w:tab w:val="right" w:pos="9360"/>
      </w:tabs>
    </w:pPr>
  </w:style>
  <w:style w:type="character" w:customStyle="1" w:styleId="PieddepageCar">
    <w:name w:val="Pied de page Car"/>
    <w:basedOn w:val="Policepardfaut"/>
    <w:link w:val="Pieddepage"/>
    <w:uiPriority w:val="99"/>
    <w:rsid w:val="00E73B24"/>
    <w:rPr>
      <w:rFonts w:ascii="Times New Roman" w:eastAsia="Times New Roman" w:hAnsi="Times New Roman" w:cs="Times New Roman"/>
      <w:sz w:val="24"/>
      <w:szCs w:val="24"/>
      <w:lang w:val="fr-FR" w:eastAsia="fr-FR"/>
    </w:rPr>
  </w:style>
  <w:style w:type="character" w:styleId="Mentionnonrsolue">
    <w:name w:val="Unresolved Mention"/>
    <w:basedOn w:val="Policepardfaut"/>
    <w:uiPriority w:val="99"/>
    <w:semiHidden/>
    <w:unhideWhenUsed/>
    <w:rsid w:val="00A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10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hyperlink" Target="https://fr.wikipedia.org/wiki/Analyse_des_exigences" TargetMode="External"/><Relationship Id="rId21" Type="http://schemas.openxmlformats.org/officeDocument/2006/relationships/hyperlink" Target="https://www.techno-science.net/definition/222.html"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stackoverflow.com/questions/tagged/docker" TargetMode="External"/><Relationship Id="rId68" Type="http://schemas.openxmlformats.org/officeDocument/2006/relationships/hyperlink" Target="https://icons8.com/"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lwn.net/Articles/528078/" TargetMode="External"/><Relationship Id="rId37" Type="http://schemas.openxmlformats.org/officeDocument/2006/relationships/image" Target="media/image18.png"/><Relationship Id="rId40" Type="http://schemas.openxmlformats.org/officeDocument/2006/relationships/hyperlink" Target="https://fr.wikipedia.org/wiki/Cahier_des_charges_fonctionnel"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www.sqlteam.com/forum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techno-science.net/glossaire-definition/Differente.html" TargetMode="External"/><Relationship Id="rId28" Type="http://schemas.openxmlformats.org/officeDocument/2006/relationships/hyperlink" Target="https://github.com/" TargetMode="External"/><Relationship Id="rId36" Type="http://schemas.openxmlformats.org/officeDocument/2006/relationships/image" Target="media/image17.jpe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s://stackoverflow.com/questions/3459853/sql-server-management-studio" TargetMode="External"/><Relationship Id="rId10" Type="http://schemas.openxmlformats.org/officeDocument/2006/relationships/image" Target="media/image3.png"/><Relationship Id="rId19" Type="http://schemas.openxmlformats.org/officeDocument/2006/relationships/hyperlink" Target="https://www.techno-science.net/glossaire-definition/Langage-de-programmation.html" TargetMode="External"/><Relationship Id="rId31" Type="http://schemas.openxmlformats.org/officeDocument/2006/relationships/hyperlink" Target="https://access.redhat.com/documentation/fr-fr/red_hat_enterprise_linux/6/html/resource_management_guide/index"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www.vbforums.com/forumdisplay.php?25-Visual-Basic-NE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file:///L:\Charte%20Graphique\image%2002\logo%20ACCREDITE.jpg" TargetMode="External"/><Relationship Id="rId14" Type="http://schemas.openxmlformats.org/officeDocument/2006/relationships/image" Target="media/image6.jpg"/><Relationship Id="rId22" Type="http://schemas.openxmlformats.org/officeDocument/2006/relationships/hyperlink" Target="https://www.techno-science.net/definition/11281.html" TargetMode="External"/><Relationship Id="rId27" Type="http://schemas.openxmlformats.org/officeDocument/2006/relationships/hyperlink" Target="https://git-scm.com/" TargetMode="External"/><Relationship Id="rId30" Type="http://schemas.openxmlformats.org/officeDocument/2006/relationships/hyperlink" Target="https://www.redhat.com/fr/topics/containers"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stackoverflow.com/questions/tagged/vb.net" TargetMode="External"/><Relationship Id="rId69" Type="http://schemas.openxmlformats.org/officeDocument/2006/relationships/hyperlink" Target="https://removal.ai/" TargetMode="Externa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file:///L:\Charte%20Graphique\image%2002\logo%20ACCREDITE.jpg" TargetMode="External"/><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hyperlink" Target="https://www.redhat.com/fr/topics/security" TargetMode="External"/><Relationship Id="rId38" Type="http://schemas.openxmlformats.org/officeDocument/2006/relationships/hyperlink" Target="https://fr.wikipedia.org/wiki/Exigence_(ing%C3%A9nierie)"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app.diagrams.net/" TargetMode="External"/><Relationship Id="rId20" Type="http://schemas.openxmlformats.org/officeDocument/2006/relationships/hyperlink" Target="https://www.techno-science.net/glossaire-definition/Environnement-de-developpement-integre.html" TargetMode="External"/><Relationship Id="rId41" Type="http://schemas.openxmlformats.org/officeDocument/2006/relationships/hyperlink" Target="https://fr.wikipedia.org/wiki/Mise_en_%C5%93uvre" TargetMode="External"/><Relationship Id="rId54" Type="http://schemas.openxmlformats.org/officeDocument/2006/relationships/image" Target="media/image31.PNG"/><Relationship Id="rId62" Type="http://schemas.openxmlformats.org/officeDocument/2006/relationships/hyperlink" Target="https://stackoverflow.com/questions/tagged/dbeaver"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C92FE-6BC5-4DC7-AE2F-DB02B91E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3470</Words>
  <Characters>19783</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T-enki</dc:creator>
  <cp:keywords/>
  <dc:description/>
  <cp:lastModifiedBy>Pitcho</cp:lastModifiedBy>
  <cp:revision>2</cp:revision>
  <cp:lastPrinted>2021-06-25T10:15:00Z</cp:lastPrinted>
  <dcterms:created xsi:type="dcterms:W3CDTF">2021-06-25T10:16:00Z</dcterms:created>
  <dcterms:modified xsi:type="dcterms:W3CDTF">2021-06-25T10:16:00Z</dcterms:modified>
</cp:coreProperties>
</file>