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6CC" w:rsidRPr="005966CC" w:rsidRDefault="005966CC" w:rsidP="005966CC">
      <w:pPr>
        <w:rPr>
          <w:b/>
        </w:rPr>
      </w:pPr>
      <w:r w:rsidRPr="005966CC">
        <w:rPr>
          <w:b/>
        </w:rPr>
        <w:t xml:space="preserve">1- output below - Explanation: before each execution of a method in Service layer, our aspect will </w:t>
      </w:r>
      <w:proofErr w:type="gramStart"/>
      <w:r w:rsidRPr="005966CC">
        <w:rPr>
          <w:b/>
        </w:rPr>
        <w:t>called</w:t>
      </w:r>
      <w:proofErr w:type="gramEnd"/>
      <w:r w:rsidRPr="005966CC">
        <w:rPr>
          <w:b/>
        </w:rPr>
        <w:t xml:space="preserve"> first.</w:t>
      </w:r>
    </w:p>
    <w:p w:rsidR="005966CC" w:rsidRDefault="005966CC" w:rsidP="005966CC"/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edu.mum.service.UserCredentialsService.update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edu.mum.service.ItemService.update</w:t>
      </w:r>
      <w:proofErr w:type="spellEnd"/>
    </w:p>
    <w:p w:rsidR="005966CC" w:rsidRDefault="005966CC" w:rsidP="005966CC">
      <w:r>
        <w:t>13:47:23,</w:t>
      </w:r>
      <w:proofErr w:type="gramStart"/>
      <w:r>
        <w:t>057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edu.mum.service.ItemService.update</w:t>
      </w:r>
      <w:proofErr w:type="spellEnd"/>
    </w:p>
    <w:p w:rsidR="005966CC" w:rsidRDefault="005966CC" w:rsidP="005966CC">
      <w:r>
        <w:t>13:47:23,</w:t>
      </w:r>
      <w:proofErr w:type="gramStart"/>
      <w:r>
        <w:t>335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edu.mum.service.UserService.update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edu.mum.service.ItemService.findByCategoryName</w:t>
      </w:r>
      <w:proofErr w:type="spellEnd"/>
    </w:p>
    <w:p w:rsidR="005966CC" w:rsidRDefault="005966CC" w:rsidP="005966CC">
      <w:r>
        <w:t>13:47:23,</w:t>
      </w:r>
      <w:proofErr w:type="gramStart"/>
      <w:r>
        <w:t>590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:rsidR="005966CC" w:rsidRDefault="005966CC" w:rsidP="005966CC"/>
    <w:p w:rsidR="005966CC" w:rsidRDefault="005966CC" w:rsidP="005966CC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edu.mum.service.ItemService.findItemCriteria</w:t>
      </w:r>
      <w:proofErr w:type="spellEnd"/>
    </w:p>
    <w:p w:rsidR="005966CC" w:rsidRDefault="005966CC" w:rsidP="005966CC">
      <w:r>
        <w:t>13:47:23,</w:t>
      </w:r>
      <w:proofErr w:type="gramStart"/>
      <w:r>
        <w:t>681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:rsidR="005966CC" w:rsidRDefault="005966CC" w:rsidP="005966CC"/>
    <w:p w:rsidR="005966CC" w:rsidRPr="005966CC" w:rsidRDefault="005966CC" w:rsidP="005966CC">
      <w:pPr>
        <w:rPr>
          <w:b/>
        </w:rPr>
      </w:pPr>
      <w:r w:rsidRPr="005966CC">
        <w:rPr>
          <w:b/>
        </w:rPr>
        <w:t>2- explicit pointcut output below. Explanation: this should output same as in #1 as it's just reusing same advice</w:t>
      </w:r>
    </w:p>
    <w:p w:rsidR="005966CC" w:rsidRDefault="005966CC" w:rsidP="005966CC"/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edu.mum.service.UserCredentialsService.update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edu.mum.service.CategoryService.save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edu.mum.service.ItemService.update</w:t>
      </w:r>
      <w:proofErr w:type="spellEnd"/>
    </w:p>
    <w:p w:rsidR="005966CC" w:rsidRDefault="005966CC" w:rsidP="005966CC">
      <w:r>
        <w:t>14:23:38,</w:t>
      </w:r>
      <w:proofErr w:type="gramStart"/>
      <w:r>
        <w:t>789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edu.mum.service.ItemService.update</w:t>
      </w:r>
      <w:proofErr w:type="spellEnd"/>
    </w:p>
    <w:p w:rsidR="005966CC" w:rsidRDefault="005966CC" w:rsidP="005966CC">
      <w:r>
        <w:lastRenderedPageBreak/>
        <w:t>14:23:39,</w:t>
      </w:r>
      <w:proofErr w:type="gramStart"/>
      <w:r>
        <w:t>011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edu.mum.service.UserService.update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edu.mum.service.ItemService.findByCategoryName</w:t>
      </w:r>
      <w:proofErr w:type="spellEnd"/>
    </w:p>
    <w:p w:rsidR="005966CC" w:rsidRDefault="005966CC" w:rsidP="005966CC">
      <w:r>
        <w:t>14:23:39,</w:t>
      </w:r>
      <w:proofErr w:type="gramStart"/>
      <w:r>
        <w:t>421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:rsidR="005966CC" w:rsidRDefault="005966CC" w:rsidP="005966CC"/>
    <w:p w:rsidR="005966CC" w:rsidRDefault="005966CC" w:rsidP="005966CC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edu.mum.service.ItemService.findItemCriteria</w:t>
      </w:r>
      <w:proofErr w:type="spellEnd"/>
    </w:p>
    <w:p w:rsidR="005966CC" w:rsidRDefault="005966CC" w:rsidP="005966CC">
      <w:r>
        <w:t>14:23:39,</w:t>
      </w:r>
      <w:proofErr w:type="gramStart"/>
      <w:r>
        <w:t>524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:rsidR="005966CC" w:rsidRDefault="005966CC" w:rsidP="005966CC"/>
    <w:p w:rsidR="005966CC" w:rsidRPr="005966CC" w:rsidRDefault="005966CC" w:rsidP="005966CC">
      <w:pPr>
        <w:rPr>
          <w:b/>
        </w:rPr>
      </w:pPr>
      <w:r w:rsidRPr="005966CC">
        <w:rPr>
          <w:b/>
        </w:rPr>
        <w:t>3- explicit pointcut - change</w:t>
      </w:r>
      <w:proofErr w:type="gramStart"/>
      <w:r w:rsidRPr="005966CC">
        <w:rPr>
          <w:b/>
        </w:rPr>
        <w:t xml:space="preserve"> ..</w:t>
      </w:r>
      <w:proofErr w:type="gramEnd"/>
      <w:r w:rsidRPr="005966CC">
        <w:rPr>
          <w:b/>
        </w:rPr>
        <w:t xml:space="preserve"> into Long. Explanation: aspect will be applied to only </w:t>
      </w:r>
      <w:proofErr w:type="spellStart"/>
      <w:r w:rsidRPr="005966CC">
        <w:rPr>
          <w:b/>
        </w:rPr>
        <w:t>findOne</w:t>
      </w:r>
      <w:proofErr w:type="spellEnd"/>
      <w:r w:rsidRPr="005966CC">
        <w:rPr>
          <w:b/>
        </w:rPr>
        <w:t xml:space="preserve"> method as it's only method that have 1 parameter of type Long. </w:t>
      </w:r>
    </w:p>
    <w:p w:rsidR="005966CC" w:rsidRDefault="005966CC" w:rsidP="005966CC"/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>14:27:43,</w:t>
      </w:r>
      <w:proofErr w:type="gramStart"/>
      <w:r>
        <w:t>920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lastRenderedPageBreak/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edu.mum.service.CategoryService.findOne</w:t>
      </w:r>
      <w:proofErr w:type="spellEnd"/>
    </w:p>
    <w:p w:rsidR="005966CC" w:rsidRDefault="005966CC" w:rsidP="005966CC">
      <w:r>
        <w:t>14:27:44,</w:t>
      </w:r>
      <w:proofErr w:type="gramStart"/>
      <w:r>
        <w:t>261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>14:27:44,</w:t>
      </w:r>
      <w:proofErr w:type="gramStart"/>
      <w:r>
        <w:t>512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:rsidR="005966CC" w:rsidRDefault="005966CC" w:rsidP="005966CC"/>
    <w:p w:rsidR="005966CC" w:rsidRDefault="005966CC" w:rsidP="005966CC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>14:27:44,</w:t>
      </w:r>
      <w:proofErr w:type="gramStart"/>
      <w:r>
        <w:t>607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:rsidR="005966CC" w:rsidRDefault="005966CC" w:rsidP="005966CC"/>
    <w:p w:rsidR="005966CC" w:rsidRDefault="005966CC" w:rsidP="005966CC"/>
    <w:p w:rsidR="005966CC" w:rsidRPr="005966CC" w:rsidRDefault="005966CC" w:rsidP="005966CC">
      <w:pPr>
        <w:rPr>
          <w:b/>
        </w:rPr>
      </w:pPr>
      <w:r w:rsidRPr="005966CC">
        <w:rPr>
          <w:b/>
        </w:rPr>
        <w:t xml:space="preserve">4- explicit pointcut - change Long to (). </w:t>
      </w:r>
      <w:proofErr w:type="spellStart"/>
      <w:r w:rsidRPr="005966CC">
        <w:rPr>
          <w:b/>
        </w:rPr>
        <w:t>Explnation</w:t>
      </w:r>
      <w:proofErr w:type="spellEnd"/>
      <w:r w:rsidRPr="005966CC">
        <w:rPr>
          <w:b/>
        </w:rPr>
        <w:t>: no method call exist that have 0 parameters.</w:t>
      </w:r>
    </w:p>
    <w:p w:rsidR="005966CC" w:rsidRDefault="005966CC" w:rsidP="005966CC"/>
    <w:p w:rsidR="005966CC" w:rsidRDefault="005966CC" w:rsidP="005966CC">
      <w:r>
        <w:t>14:31:16,</w:t>
      </w:r>
      <w:proofErr w:type="gramStart"/>
      <w:r>
        <w:t>318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>14:31:16,</w:t>
      </w:r>
      <w:proofErr w:type="gramStart"/>
      <w:r>
        <w:t>552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lastRenderedPageBreak/>
        <w:t>14:31:16,</w:t>
      </w:r>
      <w:proofErr w:type="gramStart"/>
      <w:r>
        <w:t>710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:rsidR="005966CC" w:rsidRDefault="005966CC" w:rsidP="005966CC"/>
    <w:p w:rsidR="005966CC" w:rsidRDefault="005966CC" w:rsidP="005966CC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:rsidR="005966CC" w:rsidRDefault="005966CC" w:rsidP="005966CC">
      <w:r>
        <w:t>14:31:16,</w:t>
      </w:r>
      <w:proofErr w:type="gramStart"/>
      <w:r>
        <w:t>805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:rsidR="005966CC" w:rsidRDefault="005966CC" w:rsidP="005966CC"/>
    <w:p w:rsidR="005966CC" w:rsidRPr="005966CC" w:rsidRDefault="005966CC" w:rsidP="005966CC">
      <w:pPr>
        <w:rPr>
          <w:b/>
        </w:rPr>
      </w:pPr>
      <w:r w:rsidRPr="005966CC">
        <w:rPr>
          <w:b/>
        </w:rPr>
        <w:t xml:space="preserve">5- explicit pointcut - change Long to () and add </w:t>
      </w:r>
      <w:proofErr w:type="spellStart"/>
      <w:proofErr w:type="gramStart"/>
      <w:r w:rsidRPr="005966CC">
        <w:rPr>
          <w:b/>
        </w:rPr>
        <w:t>getAll</w:t>
      </w:r>
      <w:proofErr w:type="spellEnd"/>
      <w:r w:rsidRPr="005966CC">
        <w:rPr>
          <w:b/>
        </w:rPr>
        <w:t>(</w:t>
      </w:r>
      <w:proofErr w:type="gramEnd"/>
      <w:r w:rsidRPr="005966CC">
        <w:rPr>
          <w:b/>
        </w:rPr>
        <w:t xml:space="preserve">) call in </w:t>
      </w:r>
      <w:proofErr w:type="spellStart"/>
      <w:r w:rsidRPr="005966CC">
        <w:rPr>
          <w:b/>
        </w:rPr>
        <w:t>TestItems.Java</w:t>
      </w:r>
      <w:proofErr w:type="spellEnd"/>
      <w:r w:rsidRPr="005966CC">
        <w:rPr>
          <w:b/>
        </w:rPr>
        <w:t xml:space="preserve">. </w:t>
      </w:r>
      <w:proofErr w:type="spellStart"/>
      <w:r w:rsidRPr="005966CC">
        <w:rPr>
          <w:b/>
        </w:rPr>
        <w:t>Explnation</w:t>
      </w:r>
      <w:proofErr w:type="spellEnd"/>
      <w:r w:rsidRPr="005966CC">
        <w:rPr>
          <w:b/>
        </w:rPr>
        <w:t xml:space="preserve">: only 1 call exist to </w:t>
      </w:r>
      <w:proofErr w:type="spellStart"/>
      <w:proofErr w:type="gramStart"/>
      <w:r w:rsidRPr="005966CC">
        <w:rPr>
          <w:b/>
        </w:rPr>
        <w:t>getAll</w:t>
      </w:r>
      <w:proofErr w:type="spellEnd"/>
      <w:r w:rsidRPr="005966CC">
        <w:rPr>
          <w:b/>
        </w:rPr>
        <w:t>(</w:t>
      </w:r>
      <w:proofErr w:type="gramEnd"/>
      <w:r w:rsidRPr="005966CC">
        <w:rPr>
          <w:b/>
        </w:rPr>
        <w:t>) so aspect will be executed once.</w:t>
      </w:r>
    </w:p>
    <w:p w:rsidR="005966CC" w:rsidRDefault="005966CC" w:rsidP="005966CC"/>
    <w:p w:rsidR="005966CC" w:rsidRDefault="005966CC" w:rsidP="005966CC">
      <w:r>
        <w:t>14:32:45,</w:t>
      </w:r>
      <w:proofErr w:type="gramStart"/>
      <w:r>
        <w:t>255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>14:32:45,</w:t>
      </w:r>
      <w:proofErr w:type="gramStart"/>
      <w:r>
        <w:t>482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edu.mum.service.UserService.findAll</w:t>
      </w:r>
      <w:proofErr w:type="spellEnd"/>
    </w:p>
    <w:p w:rsidR="005966CC" w:rsidRDefault="005966CC" w:rsidP="005966CC">
      <w:r>
        <w:t>14:32:45,</w:t>
      </w:r>
      <w:proofErr w:type="gramStart"/>
      <w:r>
        <w:t>687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:rsidR="005966CC" w:rsidRDefault="005966CC" w:rsidP="005966CC">
      <w:r>
        <w:lastRenderedPageBreak/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:rsidR="005966CC" w:rsidRDefault="005966CC" w:rsidP="005966CC"/>
    <w:p w:rsidR="005966CC" w:rsidRDefault="005966CC" w:rsidP="005966CC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:rsidR="005966CC" w:rsidRDefault="005966CC" w:rsidP="005966CC">
      <w:r>
        <w:t>14:32:45,</w:t>
      </w:r>
      <w:proofErr w:type="gramStart"/>
      <w:r>
        <w:t>784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:rsidR="005966CC" w:rsidRDefault="005966CC" w:rsidP="005966CC"/>
    <w:p w:rsidR="005966CC" w:rsidRPr="005966CC" w:rsidRDefault="005966CC" w:rsidP="005966CC">
      <w:pPr>
        <w:rPr>
          <w:b/>
        </w:rPr>
      </w:pPr>
      <w:r w:rsidRPr="005966CC">
        <w:rPr>
          <w:b/>
        </w:rPr>
        <w:t xml:space="preserve">6- explicit pointcut - with a combination of a </w:t>
      </w:r>
      <w:proofErr w:type="gramStart"/>
      <w:r w:rsidRPr="005966CC">
        <w:rPr>
          <w:b/>
        </w:rPr>
        <w:t>within(</w:t>
      </w:r>
      <w:proofErr w:type="gramEnd"/>
      <w:r w:rsidRPr="005966CC">
        <w:rPr>
          <w:b/>
        </w:rPr>
        <w:t xml:space="preserve">) and an </w:t>
      </w:r>
      <w:proofErr w:type="spellStart"/>
      <w:r w:rsidRPr="005966CC">
        <w:rPr>
          <w:b/>
        </w:rPr>
        <w:t>args</w:t>
      </w:r>
      <w:proofErr w:type="spellEnd"/>
      <w:r w:rsidRPr="005966CC">
        <w:rPr>
          <w:b/>
        </w:rPr>
        <w:t>(). I used @Pointcut("within(</w:t>
      </w:r>
      <w:proofErr w:type="spellStart"/>
      <w:proofErr w:type="gramStart"/>
      <w:r w:rsidRPr="005966CC">
        <w:rPr>
          <w:b/>
        </w:rPr>
        <w:t>edu.mum.service</w:t>
      </w:r>
      <w:proofErr w:type="spellEnd"/>
      <w:r w:rsidRPr="005966CC">
        <w:rPr>
          <w:b/>
        </w:rPr>
        <w:t>..</w:t>
      </w:r>
      <w:proofErr w:type="gramEnd"/>
      <w:r w:rsidRPr="005966CC">
        <w:rPr>
          <w:b/>
        </w:rPr>
        <w:t xml:space="preserve">*) &amp;&amp; </w:t>
      </w:r>
      <w:proofErr w:type="spellStart"/>
      <w:r w:rsidRPr="005966CC">
        <w:rPr>
          <w:b/>
        </w:rPr>
        <w:t>args</w:t>
      </w:r>
      <w:proofErr w:type="spellEnd"/>
      <w:r w:rsidRPr="005966CC">
        <w:rPr>
          <w:b/>
        </w:rPr>
        <w:t xml:space="preserve">(Long)"), so it will execute only on method calls with 1 argument of type </w:t>
      </w:r>
      <w:proofErr w:type="spellStart"/>
      <w:r w:rsidRPr="005966CC">
        <w:rPr>
          <w:b/>
        </w:rPr>
        <w:t>Long.ord</w:t>
      </w:r>
      <w:proofErr w:type="spellEnd"/>
    </w:p>
    <w:p w:rsidR="005966CC" w:rsidRDefault="005966CC" w:rsidP="005966CC"/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>14:42:11,</w:t>
      </w:r>
      <w:proofErr w:type="gramStart"/>
      <w:r>
        <w:t>695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edu.mum.service.CategoryService.findOne</w:t>
      </w:r>
      <w:proofErr w:type="spellEnd"/>
    </w:p>
    <w:p w:rsidR="005966CC" w:rsidRDefault="005966CC" w:rsidP="005966CC">
      <w:r>
        <w:t>14:42:11,</w:t>
      </w:r>
      <w:proofErr w:type="gramStart"/>
      <w:r>
        <w:t>914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>
      <w:r>
        <w:t>14:42:12,</w:t>
      </w:r>
      <w:proofErr w:type="gramStart"/>
      <w:r>
        <w:t>109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5966CC" w:rsidRDefault="005966CC" w:rsidP="005966CC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:rsidR="005966CC" w:rsidRDefault="005966CC" w:rsidP="005966CC"/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:rsidR="005966CC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:rsidR="005966CC" w:rsidRDefault="005966CC" w:rsidP="005966CC"/>
    <w:p w:rsidR="005966CC" w:rsidRDefault="005966CC" w:rsidP="005966CC">
      <w:r>
        <w:lastRenderedPageBreak/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 xml:space="preserve">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</w:p>
    <w:p w:rsidR="005966CC" w:rsidRDefault="005966CC" w:rsidP="005966CC">
      <w:r>
        <w:t>14:42:12,</w:t>
      </w:r>
      <w:proofErr w:type="gramStart"/>
      <w:r>
        <w:t>193  WARN</w:t>
      </w:r>
      <w:proofErr w:type="gramEnd"/>
      <w:r>
        <w:t xml:space="preserve"> HibernateJpaDialect:347 - JDBC Connection to reset not identical to originally prepared Connection - please make sure to use connection release mode ON_CLOSE (the default) and to run against Hibernate 4.2+ (or switch </w:t>
      </w:r>
      <w:proofErr w:type="spellStart"/>
      <w:r>
        <w:t>HibernateJpaDialect's</w:t>
      </w:r>
      <w:proofErr w:type="spellEnd"/>
      <w:r>
        <w:t xml:space="preserve"> </w:t>
      </w:r>
      <w:proofErr w:type="spellStart"/>
      <w:r>
        <w:t>prepareConnection</w:t>
      </w:r>
      <w:proofErr w:type="spellEnd"/>
      <w:r>
        <w:t xml:space="preserve"> flag to false</w:t>
      </w:r>
    </w:p>
    <w:p w:rsidR="005966CC" w:rsidRDefault="005966CC" w:rsidP="005966CC"/>
    <w:p w:rsidR="00E869E4" w:rsidRDefault="005966CC" w:rsidP="005966CC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:rsidR="005966CC" w:rsidRDefault="005966CC" w:rsidP="005966CC"/>
    <w:p w:rsidR="005966CC" w:rsidRDefault="005966CC" w:rsidP="005966CC">
      <w:bookmarkStart w:id="0" w:name="_GoBack"/>
      <w:bookmarkEnd w:id="0"/>
    </w:p>
    <w:sectPr w:rsidR="0059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CC"/>
    <w:rsid w:val="003A5A74"/>
    <w:rsid w:val="005966CC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FA02"/>
  <w15:chartTrackingRefBased/>
  <w15:docId w15:val="{7D23662F-6EF0-480C-BC02-514A01AC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1696</Words>
  <Characters>9672</Characters>
  <Application>Microsoft Office Word</Application>
  <DocSecurity>0</DocSecurity>
  <Lines>80</Lines>
  <Paragraphs>22</Paragraphs>
  <ScaleCrop>false</ScaleCrop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986834@cs.mum.edu</dc:creator>
  <cp:keywords/>
  <dc:description/>
  <cp:lastModifiedBy>986834@cs.mum.edu</cp:lastModifiedBy>
  <cp:revision>1</cp:revision>
  <dcterms:created xsi:type="dcterms:W3CDTF">2019-03-05T20:46:00Z</dcterms:created>
  <dcterms:modified xsi:type="dcterms:W3CDTF">2019-03-05T20:50:00Z</dcterms:modified>
</cp:coreProperties>
</file>