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DF7" w:rsidRDefault="00523DF7">
      <w:pPr>
        <w:rPr>
          <w:b/>
          <w:bCs/>
          <w:sz w:val="36"/>
          <w:szCs w:val="36"/>
        </w:rPr>
      </w:pPr>
      <w:r w:rsidRPr="00523DF7">
        <w:rPr>
          <w:b/>
          <w:bCs/>
          <w:sz w:val="36"/>
          <w:szCs w:val="36"/>
        </w:rPr>
        <w:t>Model: 1.3B</w:t>
      </w:r>
    </w:p>
    <w:p w:rsidR="00523DF7" w:rsidRPr="00523DF7" w:rsidRDefault="00523DF7">
      <w:r w:rsidRPr="00523DF7">
        <w:t>Tokens = 150</w:t>
      </w:r>
    </w:p>
    <w:p w:rsidR="00523DF7" w:rsidRPr="00523DF7" w:rsidRDefault="00523DF7">
      <w:r w:rsidRPr="00523DF7">
        <w:t>do_sample = false</w:t>
      </w:r>
    </w:p>
    <w:p w:rsidR="00F056A5" w:rsidRDefault="005C3B04">
      <w:r w:rsidRPr="005C3B04">
        <w:drawing>
          <wp:inline distT="0" distB="0" distL="0" distR="0" wp14:anchorId="5FFC4567" wp14:editId="3A28399B">
            <wp:extent cx="5943600" cy="367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04" w:rsidRPr="00523DF7" w:rsidRDefault="005C3B04">
      <w:pPr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</w:pPr>
      <w:r w:rsidRPr="00523DF7">
        <w:rPr>
          <w:sz w:val="18"/>
          <w:szCs w:val="18"/>
        </w:rPr>
        <w:t xml:space="preserve">Response: </w:t>
      </w:r>
      <w:r w:rsidRPr="00523DF7">
        <w:rPr>
          <w:rFonts w:ascii="Courier New" w:hAnsi="Courier New" w:cs="Courier New"/>
          <w:color w:val="1F1F1F"/>
          <w:sz w:val="18"/>
          <w:szCs w:val="18"/>
          <w:shd w:val="clear" w:color="auto" w:fill="FFFFFF"/>
        </w:rPr>
        <w:t>I have a list of movies that I want to generate a list of their names, directors, and genres. I have a list of movies that I want to generate a list of their names, directors, and genres. I have a list of movies that I want to generate a list of their names, directors, and genres. I have a list of movies that I want to generate a list of their names, directors, and genres. I have a list of movies that I want to generate a list of their names, directors, and genres. I have a list of movies that I want to generate a list of their names, directors, and genres. I have a list of movies that I want to generate a list of their names</w:t>
      </w:r>
    </w:p>
    <w:p w:rsidR="003D7423" w:rsidRDefault="003D7423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Pr="00523DF7" w:rsidRDefault="00523DF7" w:rsidP="00523DF7">
      <w:r w:rsidRPr="00523DF7">
        <w:lastRenderedPageBreak/>
        <w:t>Tokens = 150</w:t>
      </w:r>
    </w:p>
    <w:p w:rsidR="00523DF7" w:rsidRDefault="00523DF7" w:rsidP="00523DF7">
      <w:r w:rsidRPr="00523DF7">
        <w:t xml:space="preserve">do_sample = </w:t>
      </w:r>
      <w:r>
        <w:t>true</w:t>
      </w:r>
    </w:p>
    <w:p w:rsidR="00523DF7" w:rsidRDefault="003D7423">
      <w:r w:rsidRPr="003D7423">
        <w:drawing>
          <wp:inline distT="0" distB="0" distL="0" distR="0" wp14:anchorId="21EA768E" wp14:editId="0C862256">
            <wp:extent cx="5943600" cy="2907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60705C" w:rsidRDefault="0060705C"/>
    <w:p w:rsidR="00523DF7" w:rsidRDefault="00523DF7"/>
    <w:p w:rsidR="00523DF7" w:rsidRDefault="00523DF7"/>
    <w:p w:rsidR="00523DF7" w:rsidRPr="00523DF7" w:rsidRDefault="00523DF7" w:rsidP="00523DF7">
      <w:r w:rsidRPr="00523DF7">
        <w:t xml:space="preserve">Tokens </w:t>
      </w:r>
      <w:r>
        <w:t xml:space="preserve">= </w:t>
      </w:r>
      <w:r w:rsidRPr="00523DF7">
        <w:t>50</w:t>
      </w:r>
    </w:p>
    <w:p w:rsidR="00523DF7" w:rsidRDefault="00523DF7" w:rsidP="00523DF7">
      <w:r w:rsidRPr="00523DF7">
        <w:t xml:space="preserve">do_sample = </w:t>
      </w:r>
      <w:r>
        <w:t>true</w:t>
      </w:r>
    </w:p>
    <w:p w:rsidR="00523DF7" w:rsidRDefault="003D7423">
      <w:r w:rsidRPr="003D7423">
        <w:drawing>
          <wp:inline distT="0" distB="0" distL="0" distR="0" wp14:anchorId="2438CEF5" wp14:editId="00B57684">
            <wp:extent cx="5943600" cy="311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60705C" w:rsidRDefault="0060705C"/>
    <w:p w:rsidR="00523DF7" w:rsidRDefault="00523DF7" w:rsidP="00523DF7">
      <w:pPr>
        <w:rPr>
          <w:b/>
          <w:bCs/>
          <w:sz w:val="36"/>
          <w:szCs w:val="36"/>
        </w:rPr>
      </w:pPr>
      <w:r w:rsidRPr="00523DF7">
        <w:rPr>
          <w:b/>
          <w:bCs/>
          <w:sz w:val="36"/>
          <w:szCs w:val="36"/>
        </w:rPr>
        <w:t>Model:</w:t>
      </w:r>
      <w:r>
        <w:rPr>
          <w:b/>
          <w:bCs/>
          <w:sz w:val="36"/>
          <w:szCs w:val="36"/>
        </w:rPr>
        <w:t xml:space="preserve"> 125M</w:t>
      </w:r>
    </w:p>
    <w:p w:rsidR="00523DF7" w:rsidRDefault="00523DF7" w:rsidP="00523DF7">
      <w:r w:rsidRPr="00523DF7">
        <w:t xml:space="preserve">Tokens </w:t>
      </w:r>
      <w:r>
        <w:t>= 150</w:t>
      </w:r>
    </w:p>
    <w:p w:rsidR="00523DF7" w:rsidRDefault="00523DF7">
      <w:r w:rsidRPr="00523DF7">
        <w:drawing>
          <wp:inline distT="0" distB="0" distL="0" distR="0" wp14:anchorId="15A8DBAE" wp14:editId="63705C83">
            <wp:extent cx="5975498" cy="4317552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720" cy="432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/>
    <w:p w:rsidR="00523DF7" w:rsidRDefault="00523DF7" w:rsidP="00523DF7">
      <w:r w:rsidRPr="00523DF7">
        <w:t xml:space="preserve">Tokens </w:t>
      </w:r>
      <w:r>
        <w:t xml:space="preserve">= </w:t>
      </w:r>
      <w:r>
        <w:t>50</w:t>
      </w:r>
    </w:p>
    <w:p w:rsidR="003D7423" w:rsidRDefault="00523DF7">
      <w:r w:rsidRPr="00523DF7">
        <w:drawing>
          <wp:inline distT="0" distB="0" distL="0" distR="0" wp14:anchorId="52221D65" wp14:editId="255CDBC5">
            <wp:extent cx="5943600" cy="4136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5C" w:rsidRDefault="0060705C"/>
    <w:p w:rsidR="0060705C" w:rsidRDefault="0060705C">
      <w:r>
        <w:t>The model which generated a somewhat proper list was the 1.3B model with 150 tokens.</w:t>
      </w:r>
    </w:p>
    <w:p w:rsidR="0060705C" w:rsidRDefault="0060705C" w:rsidP="0060705C">
      <w:r>
        <w:t>The 125M model also produced a list with a proper format but all the info was wrong and repeated words. Changing the max tokens only shortens the output, but is the same output just filtered.</w:t>
      </w:r>
      <w:bookmarkStart w:id="0" w:name="_GoBack"/>
      <w:bookmarkEnd w:id="0"/>
    </w:p>
    <w:sectPr w:rsidR="00607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04"/>
    <w:rsid w:val="003D7423"/>
    <w:rsid w:val="00523DF7"/>
    <w:rsid w:val="005C3B04"/>
    <w:rsid w:val="0060705C"/>
    <w:rsid w:val="00765305"/>
    <w:rsid w:val="00A5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CADF"/>
  <w15:chartTrackingRefBased/>
  <w15:docId w15:val="{4886EE04-263F-47B4-B6EF-F29E645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Youssef Allam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2024-11-03T09:05:00Z</dcterms:created>
  <dcterms:modified xsi:type="dcterms:W3CDTF">2024-11-03T09:56:00Z</dcterms:modified>
</cp:coreProperties>
</file>