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77AD" w14:textId="77777777" w:rsidR="00C76AB0" w:rsidRDefault="00000000">
      <w:pPr>
        <w:spacing w:before="720" w:after="40"/>
        <w:jc w:val="center"/>
      </w:pPr>
      <w:r>
        <w:rPr>
          <w:b/>
          <w:color w:val="1B3A5C"/>
          <w:sz w:val="44"/>
        </w:rPr>
        <w:t>جامعة حلوان</w:t>
      </w:r>
    </w:p>
    <w:p w14:paraId="64891B4F" w14:textId="77777777" w:rsidR="00C76AB0" w:rsidRDefault="00000000">
      <w:pPr>
        <w:spacing w:before="40" w:after="80"/>
        <w:jc w:val="center"/>
      </w:pPr>
      <w:r>
        <w:rPr>
          <w:b/>
          <w:color w:val="1B3A5C"/>
          <w:sz w:val="44"/>
        </w:rPr>
        <w:t>Helwan University</w:t>
      </w:r>
    </w:p>
    <w:p w14:paraId="7AE9A260" w14:textId="77777777" w:rsidR="00C76AB0" w:rsidRDefault="00000000">
      <w:pPr>
        <w:spacing w:before="40" w:after="40"/>
        <w:jc w:val="center"/>
      </w:pPr>
      <w:r>
        <w:rPr>
          <w:b/>
          <w:color w:val="1B3A5C"/>
          <w:sz w:val="36"/>
        </w:rPr>
        <w:t>Faculty of Engineering</w:t>
      </w:r>
    </w:p>
    <w:p w14:paraId="700746AA" w14:textId="77777777" w:rsidR="00C76AB0" w:rsidRDefault="00000000">
      <w:pPr>
        <w:spacing w:before="40" w:after="320"/>
        <w:jc w:val="center"/>
      </w:pPr>
      <w:r>
        <w:rPr>
          <w:color w:val="333333"/>
          <w:sz w:val="32"/>
        </w:rPr>
        <w:t>Computer Engineering Department</w:t>
      </w:r>
    </w:p>
    <w:p w14:paraId="622EE975" w14:textId="77777777" w:rsidR="00C76AB0" w:rsidRDefault="00000000">
      <w:pPr>
        <w:jc w:val="center"/>
      </w:pPr>
      <w:r>
        <w:rPr>
          <w:noProof/>
        </w:rPr>
        <w:drawing>
          <wp:inline distT="0" distB="0" distL="0" distR="0" wp14:anchorId="72947221" wp14:editId="43EB4770">
            <wp:extent cx="2286000"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jpg"/>
                    <pic:cNvPicPr/>
                  </pic:nvPicPr>
                  <pic:blipFill>
                    <a:blip r:embed="rId6"/>
                    <a:stretch>
                      <a:fillRect/>
                    </a:stretch>
                  </pic:blipFill>
                  <pic:spPr>
                    <a:xfrm>
                      <a:off x="0" y="0"/>
                      <a:ext cx="2286000" cy="2286000"/>
                    </a:xfrm>
                    <a:prstGeom prst="rect">
                      <a:avLst/>
                    </a:prstGeom>
                  </pic:spPr>
                </pic:pic>
              </a:graphicData>
            </a:graphic>
          </wp:inline>
        </w:drawing>
      </w:r>
    </w:p>
    <w:p w14:paraId="3CBF1787" w14:textId="77777777" w:rsidR="00C76AB0" w:rsidRDefault="00000000">
      <w:pPr>
        <w:spacing w:before="320" w:after="80"/>
        <w:jc w:val="center"/>
      </w:pPr>
      <w:r>
        <w:rPr>
          <w:b/>
          <w:color w:val="1B3A5C"/>
          <w:sz w:val="36"/>
        </w:rPr>
        <w:t>Graduation Project</w:t>
      </w:r>
    </w:p>
    <w:p w14:paraId="09F670B6" w14:textId="77777777" w:rsidR="00C76AB0" w:rsidRDefault="00000000">
      <w:pPr>
        <w:spacing w:before="80" w:after="40"/>
        <w:jc w:val="center"/>
      </w:pPr>
      <w:r>
        <w:rPr>
          <w:b/>
          <w:color w:val="C8962E"/>
          <w:sz w:val="72"/>
        </w:rPr>
        <w:t>Jarvis</w:t>
      </w:r>
    </w:p>
    <w:p w14:paraId="4E4EA15A" w14:textId="77777777" w:rsidR="00C76AB0" w:rsidRDefault="00000000">
      <w:pPr>
        <w:spacing w:before="40" w:after="400"/>
        <w:jc w:val="center"/>
      </w:pPr>
      <w:r>
        <w:rPr>
          <w:i/>
          <w:color w:val="555555"/>
          <w:sz w:val="32"/>
        </w:rPr>
        <w:t>A Bilingual Voice Assistant for Windows</w:t>
      </w:r>
    </w:p>
    <w:p w14:paraId="3990CC1E" w14:textId="77777777" w:rsidR="00C76AB0" w:rsidRDefault="00000000">
      <w:pPr>
        <w:spacing w:before="320" w:after="120"/>
        <w:jc w:val="center"/>
      </w:pPr>
      <w:r>
        <w:rPr>
          <w:b/>
          <w:color w:val="1B3A5C"/>
          <w:sz w:val="28"/>
        </w:rPr>
        <w:t>Prepared by</w:t>
      </w:r>
    </w:p>
    <w:p w14:paraId="02F36D40" w14:textId="77777777" w:rsidR="00C76AB0" w:rsidRDefault="00000000">
      <w:pPr>
        <w:spacing w:before="40" w:after="40"/>
        <w:jc w:val="center"/>
      </w:pPr>
      <w:r>
        <w:rPr>
          <w:color w:val="333333"/>
          <w:sz w:val="28"/>
        </w:rPr>
        <w:t>Abdelrahman Youssef Mahrous</w:t>
      </w:r>
    </w:p>
    <w:p w14:paraId="4FB2D544" w14:textId="77777777" w:rsidR="00C76AB0" w:rsidRDefault="00000000">
      <w:pPr>
        <w:spacing w:before="40" w:after="40"/>
        <w:jc w:val="center"/>
      </w:pPr>
      <w:r>
        <w:rPr>
          <w:color w:val="333333"/>
          <w:sz w:val="28"/>
        </w:rPr>
        <w:t>Amr Hassan Safy ElDin</w:t>
      </w:r>
    </w:p>
    <w:p w14:paraId="1AAC6135" w14:textId="77777777" w:rsidR="00C76AB0" w:rsidRDefault="00000000">
      <w:pPr>
        <w:spacing w:before="40" w:after="40"/>
        <w:jc w:val="center"/>
      </w:pPr>
      <w:r>
        <w:rPr>
          <w:color w:val="333333"/>
          <w:sz w:val="28"/>
        </w:rPr>
        <w:t>Abdelrahman Mohamed Essam</w:t>
      </w:r>
    </w:p>
    <w:p w14:paraId="6219EE04" w14:textId="77777777" w:rsidR="00C76AB0" w:rsidRDefault="00000000">
      <w:pPr>
        <w:spacing w:before="40" w:after="40"/>
        <w:jc w:val="center"/>
      </w:pPr>
      <w:r>
        <w:rPr>
          <w:color w:val="333333"/>
          <w:sz w:val="28"/>
        </w:rPr>
        <w:t>Mohamed Salah</w:t>
      </w:r>
    </w:p>
    <w:p w14:paraId="17CCFF66" w14:textId="77777777" w:rsidR="00C76AB0" w:rsidRDefault="00000000">
      <w:pPr>
        <w:spacing w:before="320" w:after="120"/>
        <w:jc w:val="center"/>
      </w:pPr>
      <w:r>
        <w:rPr>
          <w:b/>
          <w:color w:val="1B3A5C"/>
          <w:sz w:val="28"/>
        </w:rPr>
        <w:t>Under the Supervision of</w:t>
      </w:r>
    </w:p>
    <w:p w14:paraId="2E6EADC5" w14:textId="77777777" w:rsidR="00C76AB0" w:rsidRDefault="00000000">
      <w:pPr>
        <w:spacing w:before="40" w:after="400"/>
        <w:jc w:val="center"/>
      </w:pPr>
      <w:r>
        <w:rPr>
          <w:color w:val="333333"/>
          <w:sz w:val="28"/>
        </w:rPr>
        <w:lastRenderedPageBreak/>
        <w:t>Dr. El Sayed Mostafa</w:t>
      </w:r>
    </w:p>
    <w:p w14:paraId="670D1D81" w14:textId="77777777" w:rsidR="00C76AB0" w:rsidRDefault="00000000">
      <w:pPr>
        <w:spacing w:before="320" w:after="160"/>
        <w:jc w:val="center"/>
      </w:pPr>
      <w:r>
        <w:rPr>
          <w:b/>
          <w:color w:val="1B3A5C"/>
          <w:sz w:val="26"/>
        </w:rPr>
        <w:t>5th Year — Academic Year 2025/2026</w:t>
      </w:r>
    </w:p>
    <w:p w14:paraId="7D31CDE1" w14:textId="77777777" w:rsidR="00C76AB0" w:rsidRDefault="00000000">
      <w:r>
        <w:br w:type="page"/>
      </w:r>
    </w:p>
    <w:p w14:paraId="7AB41FC7" w14:textId="77777777" w:rsidR="00C76AB0" w:rsidRDefault="00000000">
      <w:pPr>
        <w:spacing w:before="480" w:after="320"/>
        <w:jc w:val="center"/>
      </w:pPr>
      <w:r>
        <w:rPr>
          <w:b/>
          <w:color w:val="1B3A5C"/>
          <w:sz w:val="52"/>
        </w:rPr>
        <w:lastRenderedPageBreak/>
        <w:t>Table of Contents</w:t>
      </w:r>
    </w:p>
    <w:p w14:paraId="6B341CFC" w14:textId="77777777" w:rsidR="008D3312" w:rsidRDefault="00000000">
      <w:pPr>
        <w:tabs>
          <w:tab w:val="right" w:leader="dot" w:pos="9072"/>
        </w:tabs>
        <w:spacing w:before="120" w:after="40"/>
      </w:pPr>
      <w:r>
        <w:rPr>
          <w:b/>
          <w:color w:val="1B3A5C"/>
          <w:sz w:val="24"/>
          <w:szCs w:val="24"/>
        </w:rPr>
        <w:t>Project Overview</w:t>
      </w:r>
      <w:r>
        <w:tab/>
      </w:r>
      <w:r>
        <w:rPr>
          <w:b/>
          <w:color w:val="1B3A5C"/>
          <w:sz w:val="24"/>
          <w:szCs w:val="24"/>
        </w:rPr>
        <w:t>17</w:t>
      </w:r>
    </w:p>
    <w:p w14:paraId="4948EDF3" w14:textId="77777777" w:rsidR="008D3312" w:rsidRDefault="00000000">
      <w:pPr>
        <w:tabs>
          <w:tab w:val="right" w:leader="dot" w:pos="9072"/>
        </w:tabs>
        <w:spacing w:before="20" w:after="20"/>
        <w:ind w:left="480"/>
      </w:pPr>
      <w:r>
        <w:rPr>
          <w:color w:val="333333"/>
          <w:sz w:val="20"/>
          <w:szCs w:val="20"/>
        </w:rPr>
        <w:t>What It Does</w:t>
      </w:r>
      <w:r>
        <w:tab/>
      </w:r>
      <w:r>
        <w:rPr>
          <w:color w:val="1B3A5C"/>
          <w:sz w:val="20"/>
          <w:szCs w:val="20"/>
        </w:rPr>
        <w:t>17</w:t>
      </w:r>
    </w:p>
    <w:p w14:paraId="0DDD6D9B" w14:textId="77777777" w:rsidR="008D3312" w:rsidRDefault="00000000">
      <w:pPr>
        <w:tabs>
          <w:tab w:val="right" w:leader="dot" w:pos="9072"/>
        </w:tabs>
        <w:spacing w:before="20" w:after="20"/>
        <w:ind w:left="480"/>
      </w:pPr>
      <w:r>
        <w:rPr>
          <w:color w:val="333333"/>
          <w:sz w:val="20"/>
          <w:szCs w:val="20"/>
        </w:rPr>
        <w:t>How It Works (Simple Version)</w:t>
      </w:r>
      <w:r>
        <w:tab/>
      </w:r>
      <w:r>
        <w:rPr>
          <w:color w:val="1B3A5C"/>
          <w:sz w:val="20"/>
          <w:szCs w:val="20"/>
        </w:rPr>
        <w:t>18</w:t>
      </w:r>
    </w:p>
    <w:p w14:paraId="02C27D1F" w14:textId="77777777" w:rsidR="008D3312" w:rsidRDefault="00000000">
      <w:pPr>
        <w:tabs>
          <w:tab w:val="right" w:leader="dot" w:pos="9072"/>
        </w:tabs>
        <w:spacing w:before="20" w:after="20"/>
        <w:ind w:left="480"/>
      </w:pPr>
      <w:r>
        <w:rPr>
          <w:color w:val="333333"/>
          <w:sz w:val="20"/>
          <w:szCs w:val="20"/>
        </w:rPr>
        <w:t>Key Technologies</w:t>
      </w:r>
      <w:r>
        <w:tab/>
      </w:r>
      <w:r>
        <w:rPr>
          <w:color w:val="1B3A5C"/>
          <w:sz w:val="20"/>
          <w:szCs w:val="20"/>
        </w:rPr>
        <w:t>18</w:t>
      </w:r>
    </w:p>
    <w:p w14:paraId="7A46CF5F" w14:textId="77777777" w:rsidR="008D3312" w:rsidRDefault="00000000">
      <w:pPr>
        <w:tabs>
          <w:tab w:val="right" w:leader="dot" w:pos="9072"/>
        </w:tabs>
        <w:spacing w:before="20" w:after="20"/>
        <w:ind w:left="480"/>
      </w:pPr>
      <w:r>
        <w:rPr>
          <w:color w:val="333333"/>
          <w:sz w:val="20"/>
          <w:szCs w:val="20"/>
        </w:rPr>
        <w:t>Project Size</w:t>
      </w:r>
      <w:r>
        <w:tab/>
      </w:r>
      <w:r>
        <w:rPr>
          <w:color w:val="1B3A5C"/>
          <w:sz w:val="20"/>
          <w:szCs w:val="20"/>
        </w:rPr>
        <w:t>18</w:t>
      </w:r>
    </w:p>
    <w:p w14:paraId="098E69CD" w14:textId="77777777" w:rsidR="008D3312" w:rsidRDefault="00000000">
      <w:pPr>
        <w:tabs>
          <w:tab w:val="right" w:leader="dot" w:pos="9072"/>
        </w:tabs>
        <w:spacing w:before="120" w:after="40"/>
      </w:pPr>
      <w:r>
        <w:rPr>
          <w:b/>
          <w:color w:val="1B3A5C"/>
          <w:sz w:val="24"/>
          <w:szCs w:val="24"/>
        </w:rPr>
        <w:t>Overview</w:t>
      </w:r>
      <w:r>
        <w:tab/>
      </w:r>
      <w:r>
        <w:rPr>
          <w:b/>
          <w:color w:val="1B3A5C"/>
          <w:sz w:val="24"/>
          <w:szCs w:val="24"/>
        </w:rPr>
        <w:t>20</w:t>
      </w:r>
    </w:p>
    <w:p w14:paraId="377D9273" w14:textId="77777777" w:rsidR="008D3312" w:rsidRDefault="00000000">
      <w:pPr>
        <w:tabs>
          <w:tab w:val="right" w:leader="dot" w:pos="9072"/>
        </w:tabs>
        <w:spacing w:before="20" w:after="20"/>
        <w:ind w:left="480"/>
      </w:pPr>
      <w:r>
        <w:rPr>
          <w:color w:val="333333"/>
          <w:sz w:val="20"/>
          <w:szCs w:val="20"/>
        </w:rPr>
        <w:t>The 30-second mental model</w:t>
      </w:r>
      <w:r>
        <w:tab/>
      </w:r>
      <w:r>
        <w:rPr>
          <w:color w:val="1B3A5C"/>
          <w:sz w:val="20"/>
          <w:szCs w:val="20"/>
        </w:rPr>
        <w:t>20</w:t>
      </w:r>
    </w:p>
    <w:p w14:paraId="6768095C" w14:textId="77777777" w:rsidR="008D3312" w:rsidRDefault="00000000">
      <w:pPr>
        <w:tabs>
          <w:tab w:val="right" w:leader="dot" w:pos="9072"/>
        </w:tabs>
        <w:spacing w:before="120" w:after="40"/>
      </w:pPr>
      <w:r>
        <w:rPr>
          <w:b/>
          <w:color w:val="1B3A5C"/>
          <w:sz w:val="24"/>
          <w:szCs w:val="24"/>
        </w:rPr>
        <w:t>Repository Map</w:t>
      </w:r>
      <w:r>
        <w:tab/>
      </w:r>
      <w:r>
        <w:rPr>
          <w:b/>
          <w:color w:val="1B3A5C"/>
          <w:sz w:val="24"/>
          <w:szCs w:val="24"/>
        </w:rPr>
        <w:t>21</w:t>
      </w:r>
    </w:p>
    <w:p w14:paraId="1D3C087C" w14:textId="77777777" w:rsidR="008D3312" w:rsidRDefault="00000000">
      <w:pPr>
        <w:tabs>
          <w:tab w:val="right" w:leader="dot" w:pos="9072"/>
        </w:tabs>
        <w:spacing w:before="20" w:after="20"/>
        <w:ind w:left="480"/>
      </w:pPr>
      <w:r>
        <w:rPr>
          <w:color w:val="333333"/>
          <w:sz w:val="20"/>
          <w:szCs w:val="20"/>
        </w:rPr>
        <w:t>Directory responsibilities</w:t>
      </w:r>
      <w:r>
        <w:tab/>
      </w:r>
      <w:r>
        <w:rPr>
          <w:color w:val="1B3A5C"/>
          <w:sz w:val="20"/>
          <w:szCs w:val="20"/>
        </w:rPr>
        <w:t>21</w:t>
      </w:r>
    </w:p>
    <w:p w14:paraId="231E2C67" w14:textId="77777777" w:rsidR="008D3312" w:rsidRDefault="00000000">
      <w:pPr>
        <w:tabs>
          <w:tab w:val="right" w:leader="dot" w:pos="9072"/>
        </w:tabs>
        <w:spacing w:before="120" w:after="40"/>
      </w:pPr>
      <w:r>
        <w:rPr>
          <w:b/>
          <w:color w:val="1B3A5C"/>
          <w:sz w:val="24"/>
          <w:szCs w:val="24"/>
        </w:rPr>
        <w:t>Libraries &amp; Models</w:t>
      </w:r>
      <w:r>
        <w:tab/>
      </w:r>
      <w:r>
        <w:rPr>
          <w:b/>
          <w:color w:val="1B3A5C"/>
          <w:sz w:val="24"/>
          <w:szCs w:val="24"/>
        </w:rPr>
        <w:t>22</w:t>
      </w:r>
    </w:p>
    <w:p w14:paraId="579A3D77" w14:textId="77777777" w:rsidR="008D3312" w:rsidRDefault="00000000">
      <w:pPr>
        <w:tabs>
          <w:tab w:val="right" w:leader="dot" w:pos="9072"/>
        </w:tabs>
        <w:spacing w:before="20" w:after="20"/>
        <w:ind w:left="480"/>
      </w:pPr>
      <w:r>
        <w:rPr>
          <w:color w:val="333333"/>
          <w:sz w:val="20"/>
          <w:szCs w:val="20"/>
        </w:rPr>
        <w:t>Python packages</w:t>
      </w:r>
      <w:r>
        <w:tab/>
      </w:r>
      <w:r>
        <w:rPr>
          <w:color w:val="1B3A5C"/>
          <w:sz w:val="20"/>
          <w:szCs w:val="20"/>
        </w:rPr>
        <w:t>22</w:t>
      </w:r>
    </w:p>
    <w:p w14:paraId="5334D419" w14:textId="77777777" w:rsidR="008D3312" w:rsidRDefault="00000000">
      <w:pPr>
        <w:tabs>
          <w:tab w:val="right" w:leader="dot" w:pos="9072"/>
        </w:tabs>
        <w:spacing w:before="20" w:after="20"/>
        <w:ind w:left="480"/>
      </w:pPr>
      <w:r>
        <w:rPr>
          <w:color w:val="333333"/>
          <w:sz w:val="20"/>
          <w:szCs w:val="20"/>
        </w:rPr>
        <w:t>ML models loaded at runtime</w:t>
      </w:r>
      <w:r>
        <w:tab/>
      </w:r>
      <w:r>
        <w:rPr>
          <w:color w:val="1B3A5C"/>
          <w:sz w:val="20"/>
          <w:szCs w:val="20"/>
        </w:rPr>
        <w:t>22</w:t>
      </w:r>
    </w:p>
    <w:p w14:paraId="2CB9A311" w14:textId="77777777" w:rsidR="008D3312" w:rsidRDefault="00000000">
      <w:pPr>
        <w:tabs>
          <w:tab w:val="right" w:leader="dot" w:pos="9072"/>
        </w:tabs>
        <w:spacing w:before="20" w:after="20"/>
        <w:ind w:left="480"/>
      </w:pPr>
      <w:r>
        <w:rPr>
          <w:color w:val="333333"/>
          <w:sz w:val="20"/>
          <w:szCs w:val="20"/>
        </w:rPr>
        <w:t>External services (optional)</w:t>
      </w:r>
      <w:r>
        <w:tab/>
      </w:r>
      <w:r>
        <w:rPr>
          <w:color w:val="1B3A5C"/>
          <w:sz w:val="20"/>
          <w:szCs w:val="20"/>
        </w:rPr>
        <w:t>22</w:t>
      </w:r>
    </w:p>
    <w:p w14:paraId="68B190CD" w14:textId="77777777" w:rsidR="008D3312" w:rsidRDefault="00000000">
      <w:pPr>
        <w:tabs>
          <w:tab w:val="right" w:leader="dot" w:pos="9072"/>
        </w:tabs>
        <w:spacing w:before="120" w:after="40"/>
      </w:pPr>
      <w:r>
        <w:rPr>
          <w:b/>
          <w:color w:val="1B3A5C"/>
          <w:sz w:val="24"/>
          <w:szCs w:val="24"/>
        </w:rPr>
        <w:t>Full Pipeline Map</w:t>
      </w:r>
      <w:r>
        <w:tab/>
      </w:r>
      <w:r>
        <w:rPr>
          <w:b/>
          <w:color w:val="1B3A5C"/>
          <w:sz w:val="24"/>
          <w:szCs w:val="24"/>
        </w:rPr>
        <w:t>23</w:t>
      </w:r>
    </w:p>
    <w:p w14:paraId="7F0CE934" w14:textId="77777777" w:rsidR="008D3312" w:rsidRDefault="00000000">
      <w:pPr>
        <w:tabs>
          <w:tab w:val="right" w:leader="dot" w:pos="9072"/>
        </w:tabs>
        <w:spacing w:before="20" w:after="20"/>
        <w:ind w:left="480"/>
      </w:pPr>
      <w:r>
        <w:rPr>
          <w:color w:val="333333"/>
          <w:sz w:val="20"/>
          <w:szCs w:val="20"/>
        </w:rPr>
        <w:t>Files cooperating at each stage</w:t>
      </w:r>
      <w:r>
        <w:tab/>
      </w:r>
      <w:r>
        <w:rPr>
          <w:color w:val="1B3A5C"/>
          <w:sz w:val="20"/>
          <w:szCs w:val="20"/>
        </w:rPr>
        <w:t>23</w:t>
      </w:r>
    </w:p>
    <w:p w14:paraId="2D5B5CD6" w14:textId="77777777" w:rsidR="008D3312" w:rsidRDefault="00000000">
      <w:pPr>
        <w:tabs>
          <w:tab w:val="right" w:leader="dot" w:pos="9072"/>
        </w:tabs>
        <w:spacing w:before="120" w:after="40"/>
      </w:pPr>
      <w:r>
        <w:rPr>
          <w:b/>
          <w:color w:val="1B3A5C"/>
          <w:sz w:val="24"/>
          <w:szCs w:val="24"/>
        </w:rPr>
        <w:t>Startup Sequence</w:t>
      </w:r>
      <w:r>
        <w:tab/>
      </w:r>
      <w:r>
        <w:rPr>
          <w:b/>
          <w:color w:val="1B3A5C"/>
          <w:sz w:val="24"/>
          <w:szCs w:val="24"/>
        </w:rPr>
        <w:t>24</w:t>
      </w:r>
    </w:p>
    <w:p w14:paraId="25055BC7" w14:textId="77777777" w:rsidR="008D3312" w:rsidRDefault="00000000">
      <w:pPr>
        <w:tabs>
          <w:tab w:val="right" w:leader="dot" w:pos="9072"/>
        </w:tabs>
        <w:spacing w:before="20" w:after="20"/>
        <w:ind w:left="480"/>
      </w:pPr>
      <w:r>
        <w:rPr>
          <w:color w:val="333333"/>
          <w:sz w:val="20"/>
          <w:szCs w:val="20"/>
        </w:rPr>
        <w:t>What happens when you runpython main.py</w:t>
      </w:r>
      <w:r>
        <w:tab/>
      </w:r>
      <w:r>
        <w:rPr>
          <w:color w:val="1B3A5C"/>
          <w:sz w:val="20"/>
          <w:szCs w:val="20"/>
        </w:rPr>
        <w:t>24</w:t>
      </w:r>
    </w:p>
    <w:p w14:paraId="599EB98F" w14:textId="77777777" w:rsidR="008D3312" w:rsidRDefault="00000000">
      <w:pPr>
        <w:tabs>
          <w:tab w:val="right" w:leader="dot" w:pos="9072"/>
        </w:tabs>
        <w:spacing w:before="120" w:after="40"/>
      </w:pPr>
      <w:r>
        <w:rPr>
          <w:b/>
          <w:color w:val="1B3A5C"/>
          <w:sz w:val="24"/>
          <w:szCs w:val="24"/>
        </w:rPr>
        <w:t>Stage 1 — Wake Word Detection</w:t>
      </w:r>
      <w:r>
        <w:tab/>
      </w:r>
      <w:r>
        <w:rPr>
          <w:b/>
          <w:color w:val="1B3A5C"/>
          <w:sz w:val="24"/>
          <w:szCs w:val="24"/>
        </w:rPr>
        <w:t>25</w:t>
      </w:r>
    </w:p>
    <w:p w14:paraId="39417BBD" w14:textId="77777777" w:rsidR="008D3312" w:rsidRDefault="00000000">
      <w:pPr>
        <w:tabs>
          <w:tab w:val="right" w:leader="dot" w:pos="9072"/>
        </w:tabs>
        <w:spacing w:before="20" w:after="20"/>
        <w:ind w:left="480"/>
      </w:pPr>
      <w:r>
        <w:rPr>
          <w:color w:val="333333"/>
          <w:sz w:val="20"/>
          <w:szCs w:val="20"/>
        </w:rPr>
        <w:t>Architecture</w:t>
      </w:r>
      <w:r>
        <w:tab/>
      </w:r>
      <w:r>
        <w:rPr>
          <w:color w:val="1B3A5C"/>
          <w:sz w:val="20"/>
          <w:szCs w:val="20"/>
        </w:rPr>
        <w:t>25</w:t>
      </w:r>
    </w:p>
    <w:p w14:paraId="2034E4DE" w14:textId="77777777" w:rsidR="008D3312" w:rsidRDefault="00000000">
      <w:pPr>
        <w:tabs>
          <w:tab w:val="right" w:leader="dot" w:pos="9072"/>
        </w:tabs>
        <w:spacing w:before="20" w:after="20"/>
        <w:ind w:left="480"/>
      </w:pPr>
      <w:r>
        <w:rPr>
          <w:color w:val="333333"/>
          <w:sz w:val="20"/>
          <w:szCs w:val="20"/>
        </w:rPr>
        <w:t>Files involved</w:t>
      </w:r>
      <w:r>
        <w:tab/>
      </w:r>
      <w:r>
        <w:rPr>
          <w:color w:val="1B3A5C"/>
          <w:sz w:val="20"/>
          <w:szCs w:val="20"/>
        </w:rPr>
        <w:t>25</w:t>
      </w:r>
    </w:p>
    <w:p w14:paraId="283CDF02" w14:textId="77777777" w:rsidR="008D3312" w:rsidRDefault="00000000">
      <w:pPr>
        <w:tabs>
          <w:tab w:val="right" w:leader="dot" w:pos="9072"/>
        </w:tabs>
        <w:spacing w:before="20" w:after="20"/>
        <w:ind w:left="480"/>
      </w:pPr>
      <w:r>
        <w:rPr>
          <w:color w:val="333333"/>
          <w:sz w:val="20"/>
          <w:szCs w:val="20"/>
        </w:rPr>
        <w:t>Resource usage</w:t>
      </w:r>
      <w:r>
        <w:tab/>
      </w:r>
      <w:r>
        <w:rPr>
          <w:color w:val="1B3A5C"/>
          <w:sz w:val="20"/>
          <w:szCs w:val="20"/>
        </w:rPr>
        <w:t>27</w:t>
      </w:r>
    </w:p>
    <w:p w14:paraId="424418B5" w14:textId="77777777" w:rsidR="008D3312" w:rsidRDefault="00000000">
      <w:pPr>
        <w:tabs>
          <w:tab w:val="right" w:leader="dot" w:pos="9072"/>
        </w:tabs>
        <w:spacing w:before="120" w:after="40"/>
      </w:pPr>
      <w:r>
        <w:rPr>
          <w:b/>
          <w:color w:val="1B3A5C"/>
          <w:sz w:val="24"/>
          <w:szCs w:val="24"/>
        </w:rPr>
        <w:t>Stage 2 — Audio Capture (Streaming VAD)</w:t>
      </w:r>
      <w:r>
        <w:tab/>
      </w:r>
      <w:r>
        <w:rPr>
          <w:b/>
          <w:color w:val="1B3A5C"/>
          <w:sz w:val="24"/>
          <w:szCs w:val="24"/>
        </w:rPr>
        <w:t>26</w:t>
      </w:r>
    </w:p>
    <w:p w14:paraId="4974AE72" w14:textId="77777777" w:rsidR="008D3312" w:rsidRDefault="00000000">
      <w:pPr>
        <w:tabs>
          <w:tab w:val="right" w:leader="dot" w:pos="9072"/>
        </w:tabs>
        <w:spacing w:before="20" w:after="20"/>
        <w:ind w:left="480"/>
      </w:pPr>
      <w:r>
        <w:rPr>
          <w:color w:val="333333"/>
          <w:sz w:val="20"/>
          <w:szCs w:val="20"/>
        </w:rPr>
        <w:t>How streaming VAD works</w:t>
      </w:r>
      <w:r>
        <w:tab/>
      </w:r>
      <w:r>
        <w:rPr>
          <w:color w:val="1B3A5C"/>
          <w:sz w:val="20"/>
          <w:szCs w:val="20"/>
        </w:rPr>
        <w:t>26</w:t>
      </w:r>
    </w:p>
    <w:p w14:paraId="1C552B53" w14:textId="77777777" w:rsidR="008D3312" w:rsidRDefault="00000000">
      <w:pPr>
        <w:tabs>
          <w:tab w:val="right" w:leader="dot" w:pos="9072"/>
        </w:tabs>
        <w:spacing w:before="20" w:after="20"/>
        <w:ind w:left="480"/>
      </w:pPr>
      <w:r>
        <w:rPr>
          <w:color w:val="333333"/>
          <w:sz w:val="20"/>
          <w:szCs w:val="20"/>
        </w:rPr>
        <w:t>Silero VAD vs energy-only</w:t>
      </w:r>
      <w:r>
        <w:tab/>
      </w:r>
      <w:r>
        <w:rPr>
          <w:color w:val="1B3A5C"/>
          <w:sz w:val="20"/>
          <w:szCs w:val="20"/>
        </w:rPr>
        <w:t>26</w:t>
      </w:r>
    </w:p>
    <w:p w14:paraId="0A6BD5D0" w14:textId="77777777" w:rsidR="008D3312" w:rsidRDefault="00000000">
      <w:pPr>
        <w:tabs>
          <w:tab w:val="right" w:leader="dot" w:pos="9072"/>
        </w:tabs>
        <w:spacing w:before="20" w:after="20"/>
        <w:ind w:left="480"/>
      </w:pPr>
      <w:r>
        <w:rPr>
          <w:color w:val="333333"/>
          <w:sz w:val="20"/>
          <w:szCs w:val="20"/>
        </w:rPr>
        <w:t>Tunable parameters</w:t>
      </w:r>
      <w:r>
        <w:tab/>
      </w:r>
      <w:r>
        <w:rPr>
          <w:color w:val="1B3A5C"/>
          <w:sz w:val="20"/>
          <w:szCs w:val="20"/>
        </w:rPr>
        <w:t>26</w:t>
      </w:r>
    </w:p>
    <w:p w14:paraId="65F64B0D" w14:textId="77777777" w:rsidR="008D3312" w:rsidRDefault="00000000">
      <w:pPr>
        <w:tabs>
          <w:tab w:val="right" w:leader="dot" w:pos="9072"/>
        </w:tabs>
        <w:spacing w:before="120" w:after="40"/>
      </w:pPr>
      <w:r>
        <w:rPr>
          <w:b/>
          <w:color w:val="1B3A5C"/>
          <w:sz w:val="24"/>
          <w:szCs w:val="24"/>
        </w:rPr>
        <w:t>Stage 3 — Speech-to-Text (Streaming + Hybrid)</w:t>
      </w:r>
      <w:r>
        <w:tab/>
      </w:r>
      <w:r>
        <w:rPr>
          <w:b/>
          <w:color w:val="1B3A5C"/>
          <w:sz w:val="24"/>
          <w:szCs w:val="24"/>
        </w:rPr>
        <w:t>27</w:t>
      </w:r>
    </w:p>
    <w:p w14:paraId="34AA1E4B" w14:textId="77777777" w:rsidR="008D3312" w:rsidRDefault="00000000">
      <w:pPr>
        <w:tabs>
          <w:tab w:val="right" w:leader="dot" w:pos="9072"/>
        </w:tabs>
        <w:spacing w:before="20" w:after="20"/>
        <w:ind w:left="480"/>
      </w:pPr>
      <w:r>
        <w:rPr>
          <w:color w:val="333333"/>
          <w:sz w:val="20"/>
          <w:szCs w:val="20"/>
        </w:rPr>
        <w:t>Streaming partial stability</w:t>
      </w:r>
      <w:r>
        <w:tab/>
      </w:r>
      <w:r>
        <w:rPr>
          <w:color w:val="1B3A5C"/>
          <w:sz w:val="20"/>
          <w:szCs w:val="20"/>
        </w:rPr>
        <w:t>27</w:t>
      </w:r>
    </w:p>
    <w:p w14:paraId="7D5904A6" w14:textId="77777777" w:rsidR="008D3312" w:rsidRDefault="00000000">
      <w:pPr>
        <w:tabs>
          <w:tab w:val="right" w:leader="dot" w:pos="9072"/>
        </w:tabs>
        <w:spacing w:before="20" w:after="20"/>
        <w:ind w:left="480"/>
      </w:pPr>
      <w:r>
        <w:rPr>
          <w:color w:val="333333"/>
          <w:sz w:val="20"/>
          <w:szCs w:val="20"/>
        </w:rPr>
        <w:t>Streaming fast-path (new default)</w:t>
      </w:r>
      <w:r>
        <w:tab/>
      </w:r>
      <w:r>
        <w:rPr>
          <w:color w:val="1B3A5C"/>
          <w:sz w:val="20"/>
          <w:szCs w:val="20"/>
        </w:rPr>
        <w:t>27</w:t>
      </w:r>
    </w:p>
    <w:p w14:paraId="5B14599A" w14:textId="77777777" w:rsidR="008D3312" w:rsidRDefault="00000000">
      <w:pPr>
        <w:tabs>
          <w:tab w:val="right" w:leader="dot" w:pos="9072"/>
        </w:tabs>
        <w:spacing w:before="20" w:after="20"/>
        <w:ind w:left="480"/>
      </w:pPr>
      <w:r>
        <w:rPr>
          <w:color w:val="333333"/>
          <w:sz w:val="20"/>
          <w:szCs w:val="20"/>
        </w:rPr>
        <w:t>Decision flow</w:t>
      </w:r>
      <w:r>
        <w:tab/>
      </w:r>
      <w:r>
        <w:rPr>
          <w:color w:val="1B3A5C"/>
          <w:sz w:val="20"/>
          <w:szCs w:val="20"/>
        </w:rPr>
        <w:t>27</w:t>
      </w:r>
    </w:p>
    <w:p w14:paraId="36BE482E" w14:textId="77777777" w:rsidR="008D3312" w:rsidRDefault="00000000">
      <w:pPr>
        <w:tabs>
          <w:tab w:val="right" w:leader="dot" w:pos="9072"/>
        </w:tabs>
        <w:spacing w:before="20" w:after="20"/>
        <w:ind w:left="480"/>
      </w:pPr>
      <w:r>
        <w:rPr>
          <w:color w:val="333333"/>
          <w:sz w:val="20"/>
          <w:szCs w:val="20"/>
        </w:rPr>
        <w:t>Configuration backends</w:t>
      </w:r>
      <w:r>
        <w:tab/>
      </w:r>
      <w:r>
        <w:rPr>
          <w:color w:val="1B3A5C"/>
          <w:sz w:val="20"/>
          <w:szCs w:val="20"/>
        </w:rPr>
        <w:t>27</w:t>
      </w:r>
    </w:p>
    <w:p w14:paraId="3CE3E161" w14:textId="77777777" w:rsidR="008D3312" w:rsidRDefault="00000000">
      <w:pPr>
        <w:tabs>
          <w:tab w:val="right" w:leader="dot" w:pos="9072"/>
        </w:tabs>
        <w:spacing w:before="20" w:after="20"/>
        <w:ind w:left="480"/>
      </w:pPr>
      <w:r>
        <w:rPr>
          <w:color w:val="333333"/>
          <w:sz w:val="20"/>
          <w:szCs w:val="20"/>
        </w:rPr>
        <w:t>Runtime hooks</w:t>
      </w:r>
      <w:r>
        <w:tab/>
      </w:r>
      <w:r>
        <w:rPr>
          <w:color w:val="1B3A5C"/>
          <w:sz w:val="20"/>
          <w:szCs w:val="20"/>
        </w:rPr>
        <w:t>27</w:t>
      </w:r>
    </w:p>
    <w:p w14:paraId="0D4A29D2" w14:textId="77777777" w:rsidR="008D3312" w:rsidRDefault="00000000">
      <w:pPr>
        <w:tabs>
          <w:tab w:val="right" w:leader="dot" w:pos="9072"/>
        </w:tabs>
        <w:spacing w:before="20" w:after="20"/>
        <w:ind w:left="480"/>
      </w:pPr>
      <w:r>
        <w:rPr>
          <w:color w:val="333333"/>
          <w:sz w:val="20"/>
          <w:szCs w:val="20"/>
        </w:rPr>
        <w:t>Resource usage</w:t>
      </w:r>
      <w:r>
        <w:tab/>
      </w:r>
      <w:r>
        <w:rPr>
          <w:color w:val="1B3A5C"/>
          <w:sz w:val="20"/>
          <w:szCs w:val="20"/>
        </w:rPr>
        <w:t>27</w:t>
      </w:r>
    </w:p>
    <w:p w14:paraId="7133201F" w14:textId="77777777" w:rsidR="008D3312" w:rsidRDefault="00000000">
      <w:pPr>
        <w:tabs>
          <w:tab w:val="right" w:leader="dot" w:pos="9072"/>
        </w:tabs>
        <w:spacing w:before="120" w:after="40"/>
      </w:pPr>
      <w:r>
        <w:rPr>
          <w:b/>
          <w:color w:val="1B3A5C"/>
          <w:sz w:val="24"/>
          <w:szCs w:val="24"/>
        </w:rPr>
        <w:t>Stage 4 — Intent Routing (5-Tier Cascade)</w:t>
      </w:r>
      <w:r>
        <w:tab/>
      </w:r>
      <w:r>
        <w:rPr>
          <w:b/>
          <w:color w:val="1B3A5C"/>
          <w:sz w:val="24"/>
          <w:szCs w:val="24"/>
        </w:rPr>
        <w:t>29</w:t>
      </w:r>
    </w:p>
    <w:p w14:paraId="5164465D" w14:textId="77777777" w:rsidR="008D3312" w:rsidRDefault="00000000">
      <w:pPr>
        <w:tabs>
          <w:tab w:val="right" w:leader="dot" w:pos="9072"/>
        </w:tabs>
        <w:spacing w:before="20" w:after="20"/>
        <w:ind w:left="480"/>
      </w:pPr>
      <w:r>
        <w:rPr>
          <w:color w:val="333333"/>
          <w:sz w:val="20"/>
          <w:szCs w:val="20"/>
        </w:rPr>
        <w:t>How tiers are wired together</w:t>
      </w:r>
      <w:r>
        <w:tab/>
      </w:r>
      <w:r>
        <w:rPr>
          <w:color w:val="1B3A5C"/>
          <w:sz w:val="20"/>
          <w:szCs w:val="20"/>
        </w:rPr>
        <w:t>29</w:t>
      </w:r>
    </w:p>
    <w:p w14:paraId="0EEC366E" w14:textId="77777777" w:rsidR="008D3312" w:rsidRDefault="00000000">
      <w:pPr>
        <w:tabs>
          <w:tab w:val="right" w:leader="dot" w:pos="9072"/>
        </w:tabs>
        <w:spacing w:before="20" w:after="20"/>
        <w:ind w:left="480"/>
      </w:pPr>
      <w:r>
        <w:rPr>
          <w:color w:val="333333"/>
          <w:sz w:val="20"/>
          <w:szCs w:val="20"/>
        </w:rPr>
        <w:lastRenderedPageBreak/>
        <w:t>NLU entity extraction layer</w:t>
      </w:r>
      <w:r>
        <w:tab/>
      </w:r>
      <w:r>
        <w:rPr>
          <w:color w:val="1B3A5C"/>
          <w:sz w:val="20"/>
          <w:szCs w:val="20"/>
        </w:rPr>
        <w:t>29</w:t>
      </w:r>
    </w:p>
    <w:p w14:paraId="16F0C8DE" w14:textId="77777777" w:rsidR="008D3312" w:rsidRDefault="00000000">
      <w:pPr>
        <w:tabs>
          <w:tab w:val="right" w:leader="dot" w:pos="9072"/>
        </w:tabs>
        <w:spacing w:before="20" w:after="20"/>
        <w:ind w:left="480"/>
      </w:pPr>
      <w:r>
        <w:rPr>
          <w:color w:val="333333"/>
          <w:sz w:val="20"/>
          <w:szCs w:val="20"/>
        </w:rPr>
        <w:t>Confidence gating &amp; clarification</w:t>
      </w:r>
      <w:r>
        <w:tab/>
      </w:r>
      <w:r>
        <w:rPr>
          <w:color w:val="1B3A5C"/>
          <w:sz w:val="20"/>
          <w:szCs w:val="20"/>
        </w:rPr>
        <w:t>30</w:t>
      </w:r>
    </w:p>
    <w:p w14:paraId="2E56BB40" w14:textId="77777777" w:rsidR="008D3312" w:rsidRDefault="00000000">
      <w:pPr>
        <w:tabs>
          <w:tab w:val="right" w:leader="dot" w:pos="9072"/>
        </w:tabs>
        <w:spacing w:before="120" w:after="40"/>
      </w:pPr>
      <w:r>
        <w:rPr>
          <w:b/>
          <w:color w:val="1B3A5C"/>
          <w:sz w:val="24"/>
          <w:szCs w:val="24"/>
        </w:rPr>
        <w:t>Stage 5a — Action Dispatch</w:t>
      </w:r>
      <w:r>
        <w:tab/>
      </w:r>
      <w:r>
        <w:rPr>
          <w:b/>
          <w:color w:val="1B3A5C"/>
          <w:sz w:val="24"/>
          <w:szCs w:val="24"/>
        </w:rPr>
        <w:t>31</w:t>
      </w:r>
    </w:p>
    <w:p w14:paraId="505A4E7B" w14:textId="77777777" w:rsidR="008D3312" w:rsidRDefault="00000000">
      <w:pPr>
        <w:tabs>
          <w:tab w:val="right" w:leader="dot" w:pos="9072"/>
        </w:tabs>
        <w:spacing w:before="20" w:after="20"/>
        <w:ind w:left="480"/>
      </w:pPr>
      <w:r>
        <w:rPr>
          <w:color w:val="333333"/>
          <w:sz w:val="20"/>
          <w:szCs w:val="20"/>
        </w:rPr>
        <w:t>Action dispatch flow</w:t>
      </w:r>
      <w:r>
        <w:tab/>
      </w:r>
      <w:r>
        <w:rPr>
          <w:color w:val="1B3A5C"/>
          <w:sz w:val="20"/>
          <w:szCs w:val="20"/>
        </w:rPr>
        <w:t>31</w:t>
      </w:r>
    </w:p>
    <w:p w14:paraId="3381A26C" w14:textId="77777777" w:rsidR="008D3312" w:rsidRDefault="00000000">
      <w:pPr>
        <w:tabs>
          <w:tab w:val="right" w:leader="dot" w:pos="9072"/>
        </w:tabs>
        <w:spacing w:before="20" w:after="20"/>
        <w:ind w:left="480"/>
      </w:pPr>
      <w:r>
        <w:rPr>
          <w:color w:val="333333"/>
          <w:sz w:val="20"/>
          <w:szCs w:val="20"/>
        </w:rPr>
        <w:t>The PowerShell bridge</w:t>
      </w:r>
      <w:r>
        <w:tab/>
      </w:r>
      <w:r>
        <w:rPr>
          <w:color w:val="1B3A5C"/>
          <w:sz w:val="20"/>
          <w:szCs w:val="20"/>
        </w:rPr>
        <w:t>31</w:t>
      </w:r>
    </w:p>
    <w:p w14:paraId="0F40C5A1" w14:textId="77777777" w:rsidR="008D3312" w:rsidRDefault="00000000">
      <w:pPr>
        <w:tabs>
          <w:tab w:val="right" w:leader="dot" w:pos="9072"/>
        </w:tabs>
        <w:spacing w:before="120" w:after="40"/>
      </w:pPr>
      <w:r>
        <w:rPr>
          <w:b/>
          <w:color w:val="1B3A5C"/>
          <w:sz w:val="24"/>
          <w:szCs w:val="24"/>
        </w:rPr>
        <w:t>Stage 5b — LLM Fallback (Ollama + Qwen3)</w:t>
      </w:r>
      <w:r>
        <w:tab/>
      </w:r>
      <w:r>
        <w:rPr>
          <w:b/>
          <w:color w:val="1B3A5C"/>
          <w:sz w:val="24"/>
          <w:szCs w:val="24"/>
        </w:rPr>
        <w:t>32</w:t>
      </w:r>
    </w:p>
    <w:p w14:paraId="42EA7466" w14:textId="77777777" w:rsidR="008D3312" w:rsidRDefault="00000000">
      <w:pPr>
        <w:tabs>
          <w:tab w:val="right" w:leader="dot" w:pos="9072"/>
        </w:tabs>
        <w:spacing w:before="20" w:after="20"/>
        <w:ind w:left="480"/>
      </w:pPr>
      <w:r>
        <w:rPr>
          <w:color w:val="333333"/>
          <w:sz w:val="20"/>
          <w:szCs w:val="20"/>
        </w:rPr>
        <w:t>LLM call flow</w:t>
      </w:r>
      <w:r>
        <w:tab/>
      </w:r>
      <w:r>
        <w:rPr>
          <w:color w:val="1B3A5C"/>
          <w:sz w:val="20"/>
          <w:szCs w:val="20"/>
        </w:rPr>
        <w:t>32</w:t>
      </w:r>
    </w:p>
    <w:p w14:paraId="37804EC3" w14:textId="77777777" w:rsidR="008D3312" w:rsidRDefault="00000000">
      <w:pPr>
        <w:tabs>
          <w:tab w:val="right" w:leader="dot" w:pos="9072"/>
        </w:tabs>
        <w:spacing w:before="20" w:after="20"/>
        <w:ind w:left="480"/>
      </w:pPr>
      <w:r>
        <w:rPr>
          <w:color w:val="333333"/>
          <w:sz w:val="20"/>
          <w:szCs w:val="20"/>
        </w:rPr>
        <w:t>Why Ollama and not raw Transformers?</w:t>
      </w:r>
      <w:r>
        <w:tab/>
      </w:r>
      <w:r>
        <w:rPr>
          <w:color w:val="1B3A5C"/>
          <w:sz w:val="20"/>
          <w:szCs w:val="20"/>
        </w:rPr>
        <w:t>32</w:t>
      </w:r>
    </w:p>
    <w:p w14:paraId="505A6349" w14:textId="77777777" w:rsidR="008D3312" w:rsidRDefault="00000000">
      <w:pPr>
        <w:tabs>
          <w:tab w:val="right" w:leader="dot" w:pos="9072"/>
        </w:tabs>
        <w:spacing w:before="20" w:after="20"/>
        <w:ind w:left="480"/>
      </w:pPr>
      <w:r>
        <w:rPr>
          <w:color w:val="333333"/>
          <w:sz w:val="20"/>
          <w:szCs w:val="20"/>
        </w:rPr>
        <w:t>Resource usage (qwen3:4b on i7-13th gen, no GPU)</w:t>
      </w:r>
      <w:r>
        <w:tab/>
      </w:r>
      <w:r>
        <w:rPr>
          <w:color w:val="1B3A5C"/>
          <w:sz w:val="20"/>
          <w:szCs w:val="20"/>
        </w:rPr>
        <w:t>32</w:t>
      </w:r>
    </w:p>
    <w:p w14:paraId="369FB632" w14:textId="77777777" w:rsidR="008D3312" w:rsidRDefault="00000000">
      <w:pPr>
        <w:tabs>
          <w:tab w:val="right" w:leader="dot" w:pos="9072"/>
        </w:tabs>
        <w:spacing w:before="120" w:after="40"/>
      </w:pPr>
      <w:r>
        <w:rPr>
          <w:b/>
          <w:color w:val="1B3A5C"/>
          <w:sz w:val="24"/>
          <w:szCs w:val="24"/>
        </w:rPr>
        <w:t>Stage 6 — Text-to-Speech (Streaming + Barge-In)</w:t>
      </w:r>
      <w:r>
        <w:tab/>
      </w:r>
      <w:r>
        <w:rPr>
          <w:b/>
          <w:color w:val="1B3A5C"/>
          <w:sz w:val="24"/>
          <w:szCs w:val="24"/>
        </w:rPr>
        <w:t>33</w:t>
      </w:r>
    </w:p>
    <w:p w14:paraId="281D6B5D" w14:textId="77777777" w:rsidR="008D3312" w:rsidRDefault="00000000">
      <w:pPr>
        <w:tabs>
          <w:tab w:val="right" w:leader="dot" w:pos="9072"/>
        </w:tabs>
        <w:spacing w:before="20" w:after="20"/>
        <w:ind w:left="480"/>
      </w:pPr>
      <w:r>
        <w:rPr>
          <w:color w:val="333333"/>
          <w:sz w:val="20"/>
          <w:szCs w:val="20"/>
        </w:rPr>
        <w:t>Routing decision</w:t>
      </w:r>
      <w:r>
        <w:tab/>
      </w:r>
      <w:r>
        <w:rPr>
          <w:color w:val="1B3A5C"/>
          <w:sz w:val="20"/>
          <w:szCs w:val="20"/>
        </w:rPr>
        <w:t>33</w:t>
      </w:r>
    </w:p>
    <w:p w14:paraId="0BACA867" w14:textId="77777777" w:rsidR="008D3312" w:rsidRDefault="00000000">
      <w:pPr>
        <w:tabs>
          <w:tab w:val="right" w:leader="dot" w:pos="9072"/>
        </w:tabs>
        <w:spacing w:before="20" w:after="20"/>
        <w:ind w:left="480"/>
      </w:pPr>
      <w:r>
        <w:rPr>
          <w:color w:val="333333"/>
          <w:sz w:val="20"/>
          <w:szCs w:val="20"/>
        </w:rPr>
        <w:t>Arabic sentence buffer</w:t>
      </w:r>
      <w:r>
        <w:tab/>
      </w:r>
      <w:r>
        <w:rPr>
          <w:color w:val="1B3A5C"/>
          <w:sz w:val="20"/>
          <w:szCs w:val="20"/>
        </w:rPr>
        <w:t>33</w:t>
      </w:r>
    </w:p>
    <w:p w14:paraId="79C5342E" w14:textId="77777777" w:rsidR="008D3312" w:rsidRDefault="00000000">
      <w:pPr>
        <w:tabs>
          <w:tab w:val="right" w:leader="dot" w:pos="9072"/>
        </w:tabs>
        <w:spacing w:before="20" w:after="20"/>
        <w:ind w:left="480"/>
      </w:pPr>
      <w:r>
        <w:rPr>
          <w:color w:val="333333"/>
          <w:sz w:val="20"/>
          <w:szCs w:val="20"/>
        </w:rPr>
        <w:t>VAD barge-in monitor</w:t>
      </w:r>
      <w:r>
        <w:tab/>
      </w:r>
      <w:r>
        <w:rPr>
          <w:color w:val="1B3A5C"/>
          <w:sz w:val="20"/>
          <w:szCs w:val="20"/>
        </w:rPr>
        <w:t>33</w:t>
      </w:r>
    </w:p>
    <w:p w14:paraId="1D6FD4D4" w14:textId="77777777" w:rsidR="008D3312" w:rsidRDefault="00000000">
      <w:pPr>
        <w:tabs>
          <w:tab w:val="right" w:leader="dot" w:pos="9072"/>
        </w:tabs>
        <w:spacing w:before="20" w:after="20"/>
        <w:ind w:left="480"/>
      </w:pPr>
      <w:r>
        <w:rPr>
          <w:color w:val="333333"/>
          <w:sz w:val="20"/>
          <w:szCs w:val="20"/>
        </w:rPr>
        <w:t>Egyptian colloquial rewrite</w:t>
      </w:r>
      <w:r>
        <w:tab/>
      </w:r>
      <w:r>
        <w:rPr>
          <w:color w:val="1B3A5C"/>
          <w:sz w:val="20"/>
          <w:szCs w:val="20"/>
        </w:rPr>
        <w:t>33</w:t>
      </w:r>
    </w:p>
    <w:p w14:paraId="66449644" w14:textId="77777777" w:rsidR="008D3312" w:rsidRDefault="00000000">
      <w:pPr>
        <w:tabs>
          <w:tab w:val="right" w:leader="dot" w:pos="9072"/>
        </w:tabs>
        <w:spacing w:before="120" w:after="40"/>
      </w:pPr>
      <w:r>
        <w:rPr>
          <w:b/>
          <w:color w:val="1B3A5C"/>
          <w:sz w:val="24"/>
          <w:szCs w:val="24"/>
        </w:rPr>
        <w:t>Desktop Commands Map</w:t>
      </w:r>
      <w:r>
        <w:tab/>
      </w:r>
      <w:r>
        <w:rPr>
          <w:b/>
          <w:color w:val="1B3A5C"/>
          <w:sz w:val="24"/>
          <w:szCs w:val="24"/>
        </w:rPr>
        <w:t>34</w:t>
      </w:r>
    </w:p>
    <w:p w14:paraId="704592F4" w14:textId="77777777" w:rsidR="008D3312" w:rsidRDefault="00000000">
      <w:pPr>
        <w:tabs>
          <w:tab w:val="right" w:leader="dot" w:pos="9072"/>
        </w:tabs>
        <w:spacing w:before="20" w:after="20"/>
        <w:ind w:left="480"/>
      </w:pPr>
      <w:r>
        <w:rPr>
          <w:color w:val="333333"/>
          <w:sz w:val="20"/>
          <w:szCs w:val="20"/>
        </w:rPr>
        <w:t>OS_APP_OPEN / OS_APP_CLOSE — Application control</w:t>
      </w:r>
      <w:r>
        <w:tab/>
      </w:r>
      <w:r>
        <w:rPr>
          <w:color w:val="1B3A5C"/>
          <w:sz w:val="20"/>
          <w:szCs w:val="20"/>
        </w:rPr>
        <w:t>34</w:t>
      </w:r>
    </w:p>
    <w:p w14:paraId="38239C31" w14:textId="77777777" w:rsidR="008D3312" w:rsidRDefault="00000000">
      <w:pPr>
        <w:tabs>
          <w:tab w:val="right" w:leader="dot" w:pos="9072"/>
        </w:tabs>
        <w:spacing w:before="20" w:after="20"/>
        <w:ind w:left="480"/>
      </w:pPr>
      <w:r>
        <w:rPr>
          <w:color w:val="333333"/>
          <w:sz w:val="20"/>
          <w:szCs w:val="20"/>
        </w:rPr>
        <w:t>OS_SYSTEM_COMMAND — 35+ system actions</w:t>
      </w:r>
      <w:r>
        <w:tab/>
      </w:r>
      <w:r>
        <w:rPr>
          <w:color w:val="1B3A5C"/>
          <w:sz w:val="20"/>
          <w:szCs w:val="20"/>
        </w:rPr>
        <w:t>34</w:t>
      </w:r>
    </w:p>
    <w:p w14:paraId="492BDFE3" w14:textId="77777777" w:rsidR="008D3312" w:rsidRDefault="00000000">
      <w:pPr>
        <w:tabs>
          <w:tab w:val="right" w:leader="dot" w:pos="9072"/>
        </w:tabs>
        <w:spacing w:before="20" w:after="20"/>
        <w:ind w:left="480"/>
      </w:pPr>
      <w:r>
        <w:rPr>
          <w:color w:val="333333"/>
          <w:sz w:val="20"/>
          <w:szCs w:val="20"/>
        </w:rPr>
        <w:t>OS_FILE_NAVIGATION / OS_FILE_SEARCH — File operations</w:t>
      </w:r>
      <w:r>
        <w:tab/>
      </w:r>
      <w:r>
        <w:rPr>
          <w:color w:val="1B3A5C"/>
          <w:sz w:val="20"/>
          <w:szCs w:val="20"/>
        </w:rPr>
        <w:t>34</w:t>
      </w:r>
    </w:p>
    <w:p w14:paraId="3338EA5F" w14:textId="77777777" w:rsidR="008D3312" w:rsidRDefault="00000000">
      <w:pPr>
        <w:tabs>
          <w:tab w:val="right" w:leader="dot" w:pos="9072"/>
        </w:tabs>
        <w:spacing w:before="20" w:after="20"/>
        <w:ind w:left="480"/>
      </w:pPr>
      <w:r>
        <w:rPr>
          <w:color w:val="333333"/>
          <w:sz w:val="20"/>
          <w:szCs w:val="20"/>
        </w:rPr>
        <w:t>Phase 4 advanced file workflows</w:t>
      </w:r>
      <w:r>
        <w:tab/>
      </w:r>
      <w:r>
        <w:rPr>
          <w:color w:val="1B3A5C"/>
          <w:sz w:val="20"/>
          <w:szCs w:val="20"/>
        </w:rPr>
        <w:t>34</w:t>
      </w:r>
    </w:p>
    <w:p w14:paraId="29840F5C" w14:textId="77777777" w:rsidR="008D3312" w:rsidRDefault="00000000">
      <w:pPr>
        <w:tabs>
          <w:tab w:val="right" w:leader="dot" w:pos="9072"/>
        </w:tabs>
        <w:spacing w:before="20" w:after="20"/>
        <w:ind w:left="480"/>
      </w:pPr>
      <w:r>
        <w:rPr>
          <w:color w:val="333333"/>
          <w:sz w:val="20"/>
          <w:szCs w:val="20"/>
        </w:rPr>
        <w:t>OS_TIMER — Timers and alarms</w:t>
      </w:r>
      <w:r>
        <w:tab/>
      </w:r>
      <w:r>
        <w:rPr>
          <w:color w:val="1B3A5C"/>
          <w:sz w:val="20"/>
          <w:szCs w:val="20"/>
        </w:rPr>
        <w:t>35</w:t>
      </w:r>
    </w:p>
    <w:p w14:paraId="4A4E15E3" w14:textId="77777777" w:rsidR="008D3312" w:rsidRDefault="00000000">
      <w:pPr>
        <w:tabs>
          <w:tab w:val="right" w:leader="dot" w:pos="9072"/>
        </w:tabs>
        <w:spacing w:before="20" w:after="20"/>
        <w:ind w:left="480"/>
      </w:pPr>
      <w:r>
        <w:rPr>
          <w:color w:val="333333"/>
          <w:sz w:val="20"/>
          <w:szCs w:val="20"/>
        </w:rPr>
        <w:t>OS_CLIPBOARD — Clipboard read/write</w:t>
      </w:r>
      <w:r>
        <w:tab/>
      </w:r>
      <w:r>
        <w:rPr>
          <w:color w:val="1B3A5C"/>
          <w:sz w:val="20"/>
          <w:szCs w:val="20"/>
        </w:rPr>
        <w:t>35</w:t>
      </w:r>
    </w:p>
    <w:p w14:paraId="30AA7AA9" w14:textId="77777777" w:rsidR="008D3312" w:rsidRDefault="00000000">
      <w:pPr>
        <w:tabs>
          <w:tab w:val="right" w:leader="dot" w:pos="9072"/>
        </w:tabs>
        <w:spacing w:before="20" w:after="20"/>
        <w:ind w:left="480"/>
      </w:pPr>
      <w:r>
        <w:rPr>
          <w:color w:val="333333"/>
          <w:sz w:val="20"/>
          <w:szCs w:val="20"/>
        </w:rPr>
        <w:t>OS_SYSINFO — System status queries</w:t>
      </w:r>
      <w:r>
        <w:tab/>
      </w:r>
      <w:r>
        <w:rPr>
          <w:color w:val="1B3A5C"/>
          <w:sz w:val="20"/>
          <w:szCs w:val="20"/>
        </w:rPr>
        <w:t>35</w:t>
      </w:r>
    </w:p>
    <w:p w14:paraId="17306D07" w14:textId="77777777" w:rsidR="008D3312" w:rsidRDefault="00000000">
      <w:pPr>
        <w:tabs>
          <w:tab w:val="right" w:leader="dot" w:pos="9072"/>
        </w:tabs>
        <w:spacing w:before="20" w:after="20"/>
        <w:ind w:left="480"/>
      </w:pPr>
      <w:r>
        <w:rPr>
          <w:color w:val="333333"/>
          <w:sz w:val="20"/>
          <w:szCs w:val="20"/>
        </w:rPr>
        <w:t>OS_SETTINGS — Open Windows Settings pages</w:t>
      </w:r>
      <w:r>
        <w:tab/>
      </w:r>
      <w:r>
        <w:rPr>
          <w:color w:val="1B3A5C"/>
          <w:sz w:val="20"/>
          <w:szCs w:val="20"/>
        </w:rPr>
        <w:t>35</w:t>
      </w:r>
    </w:p>
    <w:p w14:paraId="37D371E5" w14:textId="77777777" w:rsidR="008D3312" w:rsidRDefault="00000000">
      <w:pPr>
        <w:tabs>
          <w:tab w:val="right" w:leader="dot" w:pos="9072"/>
        </w:tabs>
        <w:spacing w:before="20" w:after="20"/>
        <w:ind w:left="480"/>
      </w:pPr>
      <w:r>
        <w:rPr>
          <w:color w:val="333333"/>
          <w:sz w:val="20"/>
          <w:szCs w:val="20"/>
        </w:rPr>
        <w:t>OS_EMAIL — Email draft via Outlook</w:t>
      </w:r>
      <w:r>
        <w:tab/>
      </w:r>
      <w:r>
        <w:rPr>
          <w:color w:val="1B3A5C"/>
          <w:sz w:val="20"/>
          <w:szCs w:val="20"/>
        </w:rPr>
        <w:t>35</w:t>
      </w:r>
    </w:p>
    <w:p w14:paraId="45C53B8D" w14:textId="77777777" w:rsidR="008D3312" w:rsidRDefault="00000000">
      <w:pPr>
        <w:tabs>
          <w:tab w:val="right" w:leader="dot" w:pos="9072"/>
        </w:tabs>
        <w:spacing w:before="20" w:after="20"/>
        <w:ind w:left="480"/>
      </w:pPr>
      <w:r>
        <w:rPr>
          <w:color w:val="333333"/>
          <w:sz w:val="20"/>
          <w:szCs w:val="20"/>
        </w:rPr>
        <w:t>OS_CALENDAR — Calendar event creation</w:t>
      </w:r>
      <w:r>
        <w:tab/>
      </w:r>
      <w:r>
        <w:rPr>
          <w:color w:val="1B3A5C"/>
          <w:sz w:val="20"/>
          <w:szCs w:val="20"/>
        </w:rPr>
        <w:t>35</w:t>
      </w:r>
    </w:p>
    <w:p w14:paraId="3A8A7680" w14:textId="77777777" w:rsidR="008D3312" w:rsidRDefault="00000000">
      <w:pPr>
        <w:tabs>
          <w:tab w:val="right" w:leader="dot" w:pos="9072"/>
        </w:tabs>
        <w:spacing w:before="20" w:after="20"/>
        <w:ind w:left="480"/>
      </w:pPr>
      <w:r>
        <w:rPr>
          <w:color w:val="333333"/>
          <w:sz w:val="20"/>
          <w:szCs w:val="20"/>
        </w:rPr>
        <w:t>VOICE_COMMAND — Voice/audio runtime tuning</w:t>
      </w:r>
      <w:r>
        <w:tab/>
      </w:r>
      <w:r>
        <w:rPr>
          <w:color w:val="1B3A5C"/>
          <w:sz w:val="20"/>
          <w:szCs w:val="20"/>
        </w:rPr>
        <w:t>35</w:t>
      </w:r>
    </w:p>
    <w:p w14:paraId="6CF0E404" w14:textId="77777777" w:rsidR="008D3312" w:rsidRDefault="00000000">
      <w:pPr>
        <w:tabs>
          <w:tab w:val="right" w:leader="dot" w:pos="9072"/>
        </w:tabs>
        <w:spacing w:before="20" w:after="20"/>
        <w:ind w:left="480"/>
      </w:pPr>
      <w:r>
        <w:rPr>
          <w:color w:val="333333"/>
          <w:sz w:val="20"/>
          <w:szCs w:val="20"/>
        </w:rPr>
        <w:t>Other intent families</w:t>
      </w:r>
      <w:r>
        <w:tab/>
      </w:r>
      <w:r>
        <w:rPr>
          <w:color w:val="1B3A5C"/>
          <w:sz w:val="20"/>
          <w:szCs w:val="20"/>
        </w:rPr>
        <w:t>36</w:t>
      </w:r>
    </w:p>
    <w:p w14:paraId="70684D49" w14:textId="77777777" w:rsidR="008D3312" w:rsidRDefault="00000000">
      <w:pPr>
        <w:tabs>
          <w:tab w:val="right" w:leader="dot" w:pos="9072"/>
        </w:tabs>
        <w:spacing w:before="120" w:after="40"/>
      </w:pPr>
      <w:r>
        <w:rPr>
          <w:b/>
          <w:color w:val="1B3A5C"/>
          <w:sz w:val="24"/>
          <w:szCs w:val="24"/>
        </w:rPr>
        <w:t>· Memory architecture — what's saved, when, and when it resets</w:t>
      </w:r>
      <w:r>
        <w:tab/>
      </w:r>
      <w:r>
        <w:rPr>
          <w:b/>
          <w:color w:val="1B3A5C"/>
          <w:sz w:val="24"/>
          <w:szCs w:val="24"/>
        </w:rPr>
        <w:t>37</w:t>
      </w:r>
    </w:p>
    <w:p w14:paraId="6C69CFA5" w14:textId="77777777" w:rsidR="008D3312" w:rsidRDefault="00000000">
      <w:pPr>
        <w:tabs>
          <w:tab w:val="right" w:leader="dot" w:pos="9072"/>
        </w:tabs>
        <w:spacing w:before="20" w:after="20"/>
        <w:ind w:left="480"/>
      </w:pPr>
      <w:r>
        <w:rPr>
          <w:color w:val="333333"/>
          <w:sz w:val="20"/>
          <w:szCs w:val="20"/>
        </w:rPr>
        <w:t>Dialogue state machine</w:t>
      </w:r>
      <w:r>
        <w:tab/>
      </w:r>
      <w:r>
        <w:rPr>
          <w:color w:val="1B3A5C"/>
          <w:sz w:val="20"/>
          <w:szCs w:val="20"/>
        </w:rPr>
        <w:t>37</w:t>
      </w:r>
    </w:p>
    <w:p w14:paraId="324FDCF6" w14:textId="77777777" w:rsidR="008D3312" w:rsidRDefault="00000000">
      <w:pPr>
        <w:tabs>
          <w:tab w:val="right" w:leader="dot" w:pos="9072"/>
        </w:tabs>
        <w:spacing w:before="20" w:after="20"/>
        <w:ind w:left="480"/>
      </w:pPr>
      <w:r>
        <w:rPr>
          <w:color w:val="333333"/>
          <w:sz w:val="20"/>
          <w:szCs w:val="20"/>
        </w:rPr>
        <w:t>What's stored injarvis_memory.json</w:t>
      </w:r>
      <w:r>
        <w:tab/>
      </w:r>
      <w:r>
        <w:rPr>
          <w:color w:val="1B3A5C"/>
          <w:sz w:val="20"/>
          <w:szCs w:val="20"/>
        </w:rPr>
        <w:t>37</w:t>
      </w:r>
    </w:p>
    <w:p w14:paraId="3CDC9220" w14:textId="77777777" w:rsidR="008D3312" w:rsidRDefault="00000000">
      <w:pPr>
        <w:tabs>
          <w:tab w:val="right" w:leader="dot" w:pos="9072"/>
        </w:tabs>
        <w:spacing w:before="20" w:after="20"/>
        <w:ind w:left="480"/>
      </w:pPr>
      <w:r>
        <w:rPr>
          <w:color w:val="333333"/>
          <w:sz w:val="20"/>
          <w:szCs w:val="20"/>
        </w:rPr>
        <w:t>When memory is written</w:t>
      </w:r>
      <w:r>
        <w:tab/>
      </w:r>
      <w:r>
        <w:rPr>
          <w:color w:val="1B3A5C"/>
          <w:sz w:val="20"/>
          <w:szCs w:val="20"/>
        </w:rPr>
        <w:t>37</w:t>
      </w:r>
    </w:p>
    <w:p w14:paraId="74DE9769" w14:textId="77777777" w:rsidR="008D3312" w:rsidRDefault="00000000">
      <w:pPr>
        <w:tabs>
          <w:tab w:val="right" w:leader="dot" w:pos="9072"/>
        </w:tabs>
        <w:spacing w:before="20" w:after="20"/>
        <w:ind w:left="480"/>
      </w:pPr>
      <w:r>
        <w:rPr>
          <w:color w:val="333333"/>
          <w:sz w:val="20"/>
          <w:szCs w:val="20"/>
        </w:rPr>
        <w:t>When memory is read into the prompt</w:t>
      </w:r>
      <w:r>
        <w:tab/>
      </w:r>
      <w:r>
        <w:rPr>
          <w:color w:val="1B3A5C"/>
          <w:sz w:val="20"/>
          <w:szCs w:val="20"/>
        </w:rPr>
        <w:t>37</w:t>
      </w:r>
    </w:p>
    <w:p w14:paraId="1A63836B" w14:textId="77777777" w:rsidR="008D3312" w:rsidRDefault="00000000">
      <w:pPr>
        <w:tabs>
          <w:tab w:val="right" w:leader="dot" w:pos="9072"/>
        </w:tabs>
        <w:spacing w:before="20" w:after="20"/>
        <w:ind w:left="480"/>
      </w:pPr>
      <w:r>
        <w:rPr>
          <w:color w:val="333333"/>
          <w:sz w:val="20"/>
          <w:szCs w:val="20"/>
        </w:rPr>
        <w:t>When memory resets</w:t>
      </w:r>
      <w:r>
        <w:tab/>
      </w:r>
      <w:r>
        <w:rPr>
          <w:color w:val="1B3A5C"/>
          <w:sz w:val="20"/>
          <w:szCs w:val="20"/>
        </w:rPr>
        <w:t>38</w:t>
      </w:r>
    </w:p>
    <w:p w14:paraId="76B5657A" w14:textId="77777777" w:rsidR="008D3312" w:rsidRDefault="00000000">
      <w:pPr>
        <w:tabs>
          <w:tab w:val="right" w:leader="dot" w:pos="9072"/>
        </w:tabs>
        <w:spacing w:before="120" w:after="40"/>
      </w:pPr>
      <w:r>
        <w:rPr>
          <w:b/>
          <w:color w:val="1B3A5C"/>
          <w:sz w:val="24"/>
          <w:szCs w:val="24"/>
        </w:rPr>
        <w:t>· Live data fetching — when Jarvis hits the internet</w:t>
      </w:r>
      <w:r>
        <w:tab/>
      </w:r>
      <w:r>
        <w:rPr>
          <w:b/>
          <w:color w:val="1B3A5C"/>
          <w:sz w:val="24"/>
          <w:szCs w:val="24"/>
        </w:rPr>
        <w:t>39</w:t>
      </w:r>
    </w:p>
    <w:p w14:paraId="2802EFB5" w14:textId="77777777" w:rsidR="008D3312" w:rsidRDefault="00000000">
      <w:pPr>
        <w:tabs>
          <w:tab w:val="right" w:leader="dot" w:pos="9072"/>
        </w:tabs>
        <w:spacing w:before="20" w:after="20"/>
        <w:ind w:left="480"/>
      </w:pPr>
      <w:r>
        <w:rPr>
          <w:color w:val="333333"/>
          <w:sz w:val="20"/>
          <w:szCs w:val="20"/>
        </w:rPr>
        <w:t>The data flow</w:t>
      </w:r>
      <w:r>
        <w:tab/>
      </w:r>
      <w:r>
        <w:rPr>
          <w:color w:val="1B3A5C"/>
          <w:sz w:val="20"/>
          <w:szCs w:val="20"/>
        </w:rPr>
        <w:t>39</w:t>
      </w:r>
    </w:p>
    <w:p w14:paraId="13B2CC4C" w14:textId="77777777" w:rsidR="008D3312" w:rsidRDefault="00000000">
      <w:pPr>
        <w:tabs>
          <w:tab w:val="right" w:leader="dot" w:pos="9072"/>
        </w:tabs>
        <w:spacing w:before="20" w:after="20"/>
        <w:ind w:left="480"/>
      </w:pPr>
      <w:r>
        <w:rPr>
          <w:color w:val="333333"/>
          <w:sz w:val="20"/>
          <w:szCs w:val="20"/>
        </w:rPr>
        <w:t>Triggers — what actually fires the fetch</w:t>
      </w:r>
      <w:r>
        <w:tab/>
      </w:r>
      <w:r>
        <w:rPr>
          <w:color w:val="1B3A5C"/>
          <w:sz w:val="20"/>
          <w:szCs w:val="20"/>
        </w:rPr>
        <w:t>39</w:t>
      </w:r>
    </w:p>
    <w:p w14:paraId="4D543568" w14:textId="77777777" w:rsidR="008D3312" w:rsidRDefault="00000000">
      <w:pPr>
        <w:tabs>
          <w:tab w:val="right" w:leader="dot" w:pos="9072"/>
        </w:tabs>
        <w:spacing w:before="20" w:after="20"/>
        <w:ind w:left="480"/>
      </w:pPr>
      <w:r>
        <w:rPr>
          <w:color w:val="333333"/>
          <w:sz w:val="20"/>
          <w:szCs w:val="20"/>
        </w:rPr>
        <w:t>How fetched data reaches the LLM</w:t>
      </w:r>
      <w:r>
        <w:tab/>
      </w:r>
      <w:r>
        <w:rPr>
          <w:color w:val="1B3A5C"/>
          <w:sz w:val="20"/>
          <w:szCs w:val="20"/>
        </w:rPr>
        <w:t>39</w:t>
      </w:r>
    </w:p>
    <w:p w14:paraId="3291C0A8" w14:textId="77777777" w:rsidR="008D3312" w:rsidRDefault="00000000">
      <w:pPr>
        <w:tabs>
          <w:tab w:val="right" w:leader="dot" w:pos="9072"/>
        </w:tabs>
        <w:spacing w:before="20" w:after="20"/>
        <w:ind w:left="480"/>
      </w:pPr>
      <w:r>
        <w:rPr>
          <w:color w:val="333333"/>
          <w:sz w:val="20"/>
          <w:szCs w:val="20"/>
        </w:rPr>
        <w:t>Direct-answer fast path</w:t>
      </w:r>
      <w:r>
        <w:tab/>
      </w:r>
      <w:r>
        <w:rPr>
          <w:color w:val="1B3A5C"/>
          <w:sz w:val="20"/>
          <w:szCs w:val="20"/>
        </w:rPr>
        <w:t>39</w:t>
      </w:r>
    </w:p>
    <w:p w14:paraId="1C98B9C3" w14:textId="77777777" w:rsidR="008D3312" w:rsidRDefault="00000000">
      <w:pPr>
        <w:tabs>
          <w:tab w:val="right" w:leader="dot" w:pos="9072"/>
        </w:tabs>
        <w:spacing w:before="20" w:after="20"/>
        <w:ind w:left="480"/>
      </w:pPr>
      <w:r>
        <w:rPr>
          <w:color w:val="333333"/>
          <w:sz w:val="20"/>
          <w:szCs w:val="20"/>
        </w:rPr>
        <w:t>When fetching is skipped</w:t>
      </w:r>
      <w:r>
        <w:tab/>
      </w:r>
      <w:r>
        <w:rPr>
          <w:color w:val="1B3A5C"/>
          <w:sz w:val="20"/>
          <w:szCs w:val="20"/>
        </w:rPr>
        <w:t>39</w:t>
      </w:r>
    </w:p>
    <w:p w14:paraId="2A1B2151" w14:textId="77777777" w:rsidR="008D3312" w:rsidRDefault="00000000">
      <w:pPr>
        <w:tabs>
          <w:tab w:val="right" w:leader="dot" w:pos="9072"/>
        </w:tabs>
        <w:spacing w:before="120" w:after="40"/>
      </w:pPr>
      <w:r>
        <w:rPr>
          <w:b/>
          <w:color w:val="1B3A5C"/>
          <w:sz w:val="24"/>
          <w:szCs w:val="24"/>
        </w:rPr>
        <w:lastRenderedPageBreak/>
        <w:t>· Knowledge base — long-term documents the user has indexed</w:t>
      </w:r>
      <w:r>
        <w:tab/>
      </w:r>
      <w:r>
        <w:rPr>
          <w:b/>
          <w:color w:val="1B3A5C"/>
          <w:sz w:val="24"/>
          <w:szCs w:val="24"/>
        </w:rPr>
        <w:t>40</w:t>
      </w:r>
    </w:p>
    <w:p w14:paraId="6DD9F218" w14:textId="77777777" w:rsidR="008D3312" w:rsidRDefault="00000000">
      <w:pPr>
        <w:tabs>
          <w:tab w:val="right" w:leader="dot" w:pos="9072"/>
        </w:tabs>
        <w:spacing w:before="20" w:after="20"/>
        <w:ind w:left="480"/>
      </w:pPr>
      <w:r>
        <w:rPr>
          <w:color w:val="333333"/>
          <w:sz w:val="20"/>
          <w:szCs w:val="20"/>
        </w:rPr>
        <w:t>How a document gets indexed</w:t>
      </w:r>
      <w:r>
        <w:tab/>
      </w:r>
      <w:r>
        <w:rPr>
          <w:color w:val="1B3A5C"/>
          <w:sz w:val="20"/>
          <w:szCs w:val="20"/>
        </w:rPr>
        <w:t>40</w:t>
      </w:r>
    </w:p>
    <w:p w14:paraId="5D298278" w14:textId="77777777" w:rsidR="008D3312" w:rsidRDefault="00000000">
      <w:pPr>
        <w:tabs>
          <w:tab w:val="right" w:leader="dot" w:pos="9072"/>
        </w:tabs>
        <w:spacing w:before="20" w:after="20"/>
        <w:ind w:left="480"/>
      </w:pPr>
      <w:r>
        <w:rPr>
          <w:color w:val="333333"/>
          <w:sz w:val="20"/>
          <w:szCs w:val="20"/>
        </w:rPr>
        <w:t>Configuration</w:t>
      </w:r>
      <w:r>
        <w:tab/>
      </w:r>
      <w:r>
        <w:rPr>
          <w:color w:val="1B3A5C"/>
          <w:sz w:val="20"/>
          <w:szCs w:val="20"/>
        </w:rPr>
        <w:t>188</w:t>
      </w:r>
    </w:p>
    <w:p w14:paraId="1C7F2A42" w14:textId="77777777" w:rsidR="008D3312" w:rsidRDefault="00000000">
      <w:pPr>
        <w:tabs>
          <w:tab w:val="right" w:leader="dot" w:pos="9072"/>
        </w:tabs>
        <w:spacing w:before="20" w:after="20"/>
        <w:ind w:left="480"/>
      </w:pPr>
      <w:r>
        <w:rPr>
          <w:color w:val="333333"/>
          <w:sz w:val="20"/>
          <w:szCs w:val="20"/>
        </w:rPr>
        <w:t>How retrieval works on each LLM query</w:t>
      </w:r>
      <w:r>
        <w:tab/>
      </w:r>
      <w:r>
        <w:rPr>
          <w:color w:val="1B3A5C"/>
          <w:sz w:val="20"/>
          <w:szCs w:val="20"/>
        </w:rPr>
        <w:t>40</w:t>
      </w:r>
    </w:p>
    <w:p w14:paraId="5584F8B2" w14:textId="77777777" w:rsidR="008D3312" w:rsidRDefault="00000000">
      <w:pPr>
        <w:tabs>
          <w:tab w:val="right" w:leader="dot" w:pos="9072"/>
        </w:tabs>
        <w:spacing w:before="20" w:after="20"/>
        <w:ind w:left="480"/>
      </w:pPr>
      <w:r>
        <w:rPr>
          <w:color w:val="333333"/>
          <w:sz w:val="20"/>
          <w:szCs w:val="20"/>
        </w:rPr>
        <w:t>Voice commands for KB management</w:t>
      </w:r>
      <w:r>
        <w:tab/>
      </w:r>
      <w:r>
        <w:rPr>
          <w:color w:val="1B3A5C"/>
          <w:sz w:val="20"/>
          <w:szCs w:val="20"/>
        </w:rPr>
        <w:t>40</w:t>
      </w:r>
    </w:p>
    <w:p w14:paraId="6945B2E2" w14:textId="77777777" w:rsidR="008D3312" w:rsidRDefault="00000000">
      <w:pPr>
        <w:tabs>
          <w:tab w:val="right" w:leader="dot" w:pos="9072"/>
        </w:tabs>
        <w:spacing w:before="20" w:after="20"/>
        <w:ind w:left="480"/>
      </w:pPr>
      <w:r>
        <w:rPr>
          <w:color w:val="333333"/>
          <w:sz w:val="20"/>
          <w:szCs w:val="20"/>
        </w:rPr>
        <w:t>When the KB resets</w:t>
      </w:r>
      <w:r>
        <w:tab/>
      </w:r>
      <w:r>
        <w:rPr>
          <w:color w:val="1B3A5C"/>
          <w:sz w:val="20"/>
          <w:szCs w:val="20"/>
        </w:rPr>
        <w:t>40</w:t>
      </w:r>
    </w:p>
    <w:p w14:paraId="31EC695C" w14:textId="77777777" w:rsidR="008D3312" w:rsidRDefault="00000000">
      <w:pPr>
        <w:tabs>
          <w:tab w:val="right" w:leader="dot" w:pos="9072"/>
        </w:tabs>
        <w:spacing w:before="120" w:after="40"/>
      </w:pPr>
      <w:r>
        <w:rPr>
          <w:b/>
          <w:color w:val="1B3A5C"/>
          <w:sz w:val="24"/>
          <w:szCs w:val="24"/>
        </w:rPr>
        <w:t>· CPU / RAM / GPU usage per pipeline stage</w:t>
      </w:r>
      <w:r>
        <w:tab/>
      </w:r>
      <w:r>
        <w:rPr>
          <w:b/>
          <w:color w:val="1B3A5C"/>
          <w:sz w:val="24"/>
          <w:szCs w:val="24"/>
        </w:rPr>
        <w:t>41</w:t>
      </w:r>
    </w:p>
    <w:p w14:paraId="5592BF6B" w14:textId="77777777" w:rsidR="008D3312" w:rsidRDefault="00000000">
      <w:pPr>
        <w:tabs>
          <w:tab w:val="right" w:leader="dot" w:pos="9072"/>
        </w:tabs>
        <w:spacing w:before="20" w:after="20"/>
        <w:ind w:left="480"/>
      </w:pPr>
      <w:r>
        <w:rPr>
          <w:color w:val="333333"/>
          <w:sz w:val="20"/>
          <w:szCs w:val="20"/>
        </w:rPr>
        <w:t>Resident memory (always loaded after startup)</w:t>
      </w:r>
      <w:r>
        <w:tab/>
      </w:r>
      <w:r>
        <w:rPr>
          <w:color w:val="1B3A5C"/>
          <w:sz w:val="20"/>
          <w:szCs w:val="20"/>
        </w:rPr>
        <w:t>41</w:t>
      </w:r>
    </w:p>
    <w:p w14:paraId="79C65345" w14:textId="77777777" w:rsidR="008D3312" w:rsidRDefault="00000000">
      <w:pPr>
        <w:tabs>
          <w:tab w:val="right" w:leader="dot" w:pos="9072"/>
        </w:tabs>
        <w:spacing w:before="20" w:after="20"/>
        <w:ind w:left="480"/>
      </w:pPr>
      <w:r>
        <w:rPr>
          <w:color w:val="333333"/>
          <w:sz w:val="20"/>
          <w:szCs w:val="20"/>
        </w:rPr>
        <w:t>Per-stage spikes (during use)</w:t>
      </w:r>
      <w:r>
        <w:tab/>
      </w:r>
      <w:r>
        <w:rPr>
          <w:color w:val="1B3A5C"/>
          <w:sz w:val="20"/>
          <w:szCs w:val="20"/>
        </w:rPr>
        <w:t>41</w:t>
      </w:r>
    </w:p>
    <w:p w14:paraId="48757162" w14:textId="77777777" w:rsidR="008D3312" w:rsidRDefault="00000000">
      <w:pPr>
        <w:tabs>
          <w:tab w:val="right" w:leader="dot" w:pos="9072"/>
        </w:tabs>
        <w:spacing w:before="20" w:after="20"/>
        <w:ind w:left="480"/>
      </w:pPr>
      <w:r>
        <w:rPr>
          <w:color w:val="333333"/>
          <w:sz w:val="20"/>
          <w:szCs w:val="20"/>
        </w:rPr>
        <w:t>End-to-end latency budget for a representative LLM-fallback turn</w:t>
      </w:r>
      <w:r>
        <w:tab/>
      </w:r>
      <w:r>
        <w:rPr>
          <w:color w:val="1B3A5C"/>
          <w:sz w:val="20"/>
          <w:szCs w:val="20"/>
        </w:rPr>
        <w:t>41</w:t>
      </w:r>
    </w:p>
    <w:p w14:paraId="5C8B850E" w14:textId="77777777" w:rsidR="008D3312" w:rsidRDefault="00000000">
      <w:pPr>
        <w:tabs>
          <w:tab w:val="right" w:leader="dot" w:pos="9072"/>
        </w:tabs>
        <w:spacing w:before="20" w:after="20"/>
        <w:ind w:left="480"/>
      </w:pPr>
      <w:r>
        <w:rPr>
          <w:color w:val="333333"/>
          <w:sz w:val="20"/>
          <w:szCs w:val="20"/>
        </w:rPr>
        <w:t>Disk I/O</w:t>
      </w:r>
      <w:r>
        <w:tab/>
      </w:r>
      <w:r>
        <w:rPr>
          <w:color w:val="1B3A5C"/>
          <w:sz w:val="20"/>
          <w:szCs w:val="20"/>
        </w:rPr>
        <w:t>41</w:t>
      </w:r>
    </w:p>
    <w:p w14:paraId="6F7C5CB9" w14:textId="77777777" w:rsidR="008D3312" w:rsidRDefault="00000000">
      <w:pPr>
        <w:tabs>
          <w:tab w:val="right" w:leader="dot" w:pos="9072"/>
        </w:tabs>
        <w:spacing w:before="120" w:after="40"/>
      </w:pPr>
      <w:r>
        <w:rPr>
          <w:b/>
          <w:color w:val="1B3A5C"/>
          <w:sz w:val="24"/>
          <w:szCs w:val="24"/>
        </w:rPr>
        <w:t>· Hardware tiers — how Jarvis adapts to each machine</w:t>
      </w:r>
      <w:r>
        <w:tab/>
      </w:r>
      <w:r>
        <w:rPr>
          <w:b/>
          <w:color w:val="1B3A5C"/>
          <w:sz w:val="24"/>
          <w:szCs w:val="24"/>
        </w:rPr>
        <w:t>42</w:t>
      </w:r>
    </w:p>
    <w:p w14:paraId="10FE21F7" w14:textId="77777777" w:rsidR="008D3312" w:rsidRDefault="00000000">
      <w:pPr>
        <w:tabs>
          <w:tab w:val="right" w:leader="dot" w:pos="9072"/>
        </w:tabs>
        <w:spacing w:before="20" w:after="20"/>
        <w:ind w:left="480"/>
      </w:pPr>
      <w:r>
        <w:rPr>
          <w:color w:val="333333"/>
          <w:sz w:val="20"/>
          <w:szCs w:val="20"/>
        </w:rPr>
        <w:t>How auto-selection runs</w:t>
      </w:r>
      <w:r>
        <w:tab/>
      </w:r>
      <w:r>
        <w:rPr>
          <w:color w:val="1B3A5C"/>
          <w:sz w:val="20"/>
          <w:szCs w:val="20"/>
        </w:rPr>
        <w:t>42</w:t>
      </w:r>
    </w:p>
    <w:p w14:paraId="0069C4D8" w14:textId="77777777" w:rsidR="008D3312" w:rsidRDefault="00000000">
      <w:pPr>
        <w:tabs>
          <w:tab w:val="right" w:leader="dot" w:pos="9072"/>
        </w:tabs>
        <w:spacing w:before="120" w:after="40"/>
      </w:pPr>
      <w:r>
        <w:rPr>
          <w:b/>
          <w:color w:val="1B3A5C"/>
          <w:sz w:val="24"/>
          <w:szCs w:val="24"/>
        </w:rPr>
        <w:t>Where to Improve (Current Priorities)</w:t>
      </w:r>
      <w:r>
        <w:tab/>
      </w:r>
      <w:r>
        <w:rPr>
          <w:b/>
          <w:color w:val="1B3A5C"/>
          <w:sz w:val="24"/>
          <w:szCs w:val="24"/>
        </w:rPr>
        <w:t>43</w:t>
      </w:r>
    </w:p>
    <w:p w14:paraId="74B14A36" w14:textId="77777777" w:rsidR="008D3312" w:rsidRDefault="00000000">
      <w:pPr>
        <w:tabs>
          <w:tab w:val="right" w:leader="dot" w:pos="9072"/>
        </w:tabs>
        <w:spacing w:before="20" w:after="20"/>
        <w:ind w:left="480"/>
      </w:pPr>
      <w:r>
        <w:rPr>
          <w:color w:val="333333"/>
          <w:sz w:val="20"/>
          <w:szCs w:val="20"/>
        </w:rPr>
        <w:t>Mapping: New code changes referenced in this document</w:t>
      </w:r>
      <w:r>
        <w:tab/>
      </w:r>
      <w:r>
        <w:rPr>
          <w:color w:val="1B3A5C"/>
          <w:sz w:val="20"/>
          <w:szCs w:val="20"/>
        </w:rPr>
        <w:t>44</w:t>
      </w:r>
    </w:p>
    <w:p w14:paraId="5078FF37" w14:textId="77777777" w:rsidR="008D3312" w:rsidRDefault="00000000">
      <w:pPr>
        <w:tabs>
          <w:tab w:val="right" w:leader="dot" w:pos="9072"/>
        </w:tabs>
        <w:spacing w:before="120" w:after="40"/>
      </w:pPr>
      <w:r>
        <w:rPr>
          <w:b/>
          <w:color w:val="1B3A5C"/>
          <w:sz w:val="24"/>
          <w:szCs w:val="24"/>
        </w:rPr>
        <w:t>Detailed File-by-File Documentation</w:t>
      </w:r>
      <w:r>
        <w:tab/>
      </w:r>
      <w:r>
        <w:rPr>
          <w:b/>
          <w:color w:val="1B3A5C"/>
          <w:sz w:val="24"/>
          <w:szCs w:val="24"/>
        </w:rPr>
        <w:t>44</w:t>
      </w:r>
    </w:p>
    <w:p w14:paraId="4CE3C41C" w14:textId="77777777" w:rsidR="008D3312" w:rsidRDefault="00000000">
      <w:pPr>
        <w:tabs>
          <w:tab w:val="right" w:leader="dot" w:pos="9072"/>
        </w:tabs>
        <w:spacing w:before="120" w:after="40"/>
      </w:pPr>
      <w:r>
        <w:rPr>
          <w:b/>
          <w:color w:val="1B3A5C"/>
          <w:sz w:val="24"/>
          <w:szCs w:val="24"/>
        </w:rPr>
        <w:t>Project Hierarchy and File Contribution Map</w:t>
      </w:r>
      <w:r>
        <w:tab/>
      </w:r>
      <w:r>
        <w:rPr>
          <w:b/>
          <w:color w:val="1B3A5C"/>
          <w:sz w:val="24"/>
          <w:szCs w:val="24"/>
        </w:rPr>
        <w:t>45</w:t>
      </w:r>
    </w:p>
    <w:p w14:paraId="58E74BEC" w14:textId="77777777" w:rsidR="008D3312" w:rsidRDefault="00000000">
      <w:pPr>
        <w:tabs>
          <w:tab w:val="right" w:leader="dot" w:pos="9072"/>
        </w:tabs>
        <w:spacing w:before="120" w:after="40"/>
      </w:pPr>
      <w:r>
        <w:rPr>
          <w:b/>
          <w:color w:val="1B3A5C"/>
          <w:sz w:val="24"/>
          <w:szCs w:val="24"/>
        </w:rPr>
        <w:t>Folder: audio/</w:t>
      </w:r>
      <w:r>
        <w:tab/>
      </w:r>
      <w:r>
        <w:rPr>
          <w:b/>
          <w:color w:val="1B3A5C"/>
          <w:sz w:val="24"/>
          <w:szCs w:val="24"/>
        </w:rPr>
        <w:t>46</w:t>
      </w:r>
    </w:p>
    <w:p w14:paraId="3C589033" w14:textId="77777777" w:rsidR="008D3312" w:rsidRDefault="00000000">
      <w:pPr>
        <w:tabs>
          <w:tab w:val="right" w:leader="dot" w:pos="9072"/>
        </w:tabs>
        <w:spacing w:before="20" w:after="20"/>
        <w:ind w:left="480"/>
      </w:pPr>
      <w:r>
        <w:rPr>
          <w:color w:val="333333"/>
          <w:sz w:val="20"/>
          <w:szCs w:val="20"/>
        </w:rPr>
        <w:t>audio/cues.py — Audible Feedback Tones</w:t>
      </w:r>
      <w:r>
        <w:tab/>
      </w:r>
      <w:r>
        <w:rPr>
          <w:color w:val="1B3A5C"/>
          <w:sz w:val="20"/>
          <w:szCs w:val="20"/>
        </w:rPr>
        <w:t>46</w:t>
      </w:r>
    </w:p>
    <w:p w14:paraId="2CA0CAD9" w14:textId="77777777" w:rsidR="008D3312" w:rsidRDefault="00000000">
      <w:pPr>
        <w:tabs>
          <w:tab w:val="right" w:leader="dot" w:pos="9072"/>
        </w:tabs>
        <w:spacing w:before="20" w:after="20"/>
        <w:ind w:left="480"/>
      </w:pPr>
      <w:r>
        <w:rPr>
          <w:color w:val="333333"/>
          <w:sz w:val="20"/>
          <w:szCs w:val="20"/>
        </w:rPr>
        <w:t>audio/mic.py — Microphone Capture with VAD</w:t>
      </w:r>
      <w:r>
        <w:tab/>
      </w:r>
      <w:r>
        <w:rPr>
          <w:color w:val="1B3A5C"/>
          <w:sz w:val="20"/>
          <w:szCs w:val="20"/>
        </w:rPr>
        <w:t>46</w:t>
      </w:r>
    </w:p>
    <w:p w14:paraId="2F92A3E6" w14:textId="77777777" w:rsidR="008D3312" w:rsidRDefault="00000000">
      <w:pPr>
        <w:tabs>
          <w:tab w:val="right" w:leader="dot" w:pos="9072"/>
        </w:tabs>
        <w:spacing w:before="20" w:after="20"/>
        <w:ind w:left="480"/>
      </w:pPr>
      <w:r>
        <w:rPr>
          <w:color w:val="333333"/>
          <w:sz w:val="20"/>
          <w:szCs w:val="20"/>
        </w:rPr>
        <w:t>audio/vad.py — Voice Activity Detection (Silero VAD)</w:t>
      </w:r>
      <w:r>
        <w:tab/>
      </w:r>
      <w:r>
        <w:rPr>
          <w:color w:val="1B3A5C"/>
          <w:sz w:val="20"/>
          <w:szCs w:val="20"/>
        </w:rPr>
        <w:t>47</w:t>
      </w:r>
    </w:p>
    <w:p w14:paraId="27A689D2" w14:textId="77777777" w:rsidR="008D3312" w:rsidRDefault="00000000">
      <w:pPr>
        <w:tabs>
          <w:tab w:val="right" w:leader="dot" w:pos="9072"/>
        </w:tabs>
        <w:spacing w:before="20" w:after="20"/>
        <w:ind w:left="480"/>
      </w:pPr>
      <w:r>
        <w:rPr>
          <w:color w:val="333333"/>
          <w:sz w:val="20"/>
          <w:szCs w:val="20"/>
        </w:rPr>
        <w:t>audio/wake_word.py — Wake Word Detection</w:t>
      </w:r>
      <w:r>
        <w:tab/>
      </w:r>
      <w:r>
        <w:rPr>
          <w:color w:val="1B3A5C"/>
          <w:sz w:val="20"/>
          <w:szCs w:val="20"/>
        </w:rPr>
        <w:t>47</w:t>
      </w:r>
    </w:p>
    <w:p w14:paraId="3B01F9E8" w14:textId="77777777" w:rsidR="008D3312" w:rsidRDefault="00000000">
      <w:pPr>
        <w:tabs>
          <w:tab w:val="right" w:leader="dot" w:pos="9072"/>
        </w:tabs>
        <w:spacing w:before="20" w:after="20"/>
        <w:ind w:left="480"/>
      </w:pPr>
      <w:r>
        <w:rPr>
          <w:color w:val="333333"/>
          <w:sz w:val="20"/>
          <w:szCs w:val="20"/>
        </w:rPr>
        <w:t>audio/stt.py — Speech-to-Text (Hybrid Backend)</w:t>
      </w:r>
      <w:r>
        <w:tab/>
      </w:r>
      <w:r>
        <w:rPr>
          <w:color w:val="1B3A5C"/>
          <w:sz w:val="20"/>
          <w:szCs w:val="20"/>
        </w:rPr>
        <w:t>48</w:t>
      </w:r>
    </w:p>
    <w:p w14:paraId="55DD1119" w14:textId="77777777" w:rsidR="008D3312" w:rsidRDefault="00000000">
      <w:pPr>
        <w:tabs>
          <w:tab w:val="right" w:leader="dot" w:pos="9072"/>
        </w:tabs>
        <w:spacing w:before="20" w:after="20"/>
        <w:ind w:left="480"/>
      </w:pPr>
      <w:r>
        <w:rPr>
          <w:color w:val="333333"/>
          <w:sz w:val="20"/>
          <w:szCs w:val="20"/>
        </w:rPr>
        <w:t>audio/streaming_stt.py — Streaming Speech-to-Text</w:t>
      </w:r>
      <w:r>
        <w:tab/>
      </w:r>
      <w:r>
        <w:rPr>
          <w:color w:val="1B3A5C"/>
          <w:sz w:val="20"/>
          <w:szCs w:val="20"/>
        </w:rPr>
        <w:t>49</w:t>
      </w:r>
    </w:p>
    <w:p w14:paraId="1CE5C16E" w14:textId="77777777" w:rsidR="008D3312" w:rsidRDefault="00000000">
      <w:pPr>
        <w:tabs>
          <w:tab w:val="right" w:leader="dot" w:pos="9072"/>
        </w:tabs>
        <w:spacing w:before="20" w:after="20"/>
        <w:ind w:left="480"/>
      </w:pPr>
      <w:r>
        <w:rPr>
          <w:color w:val="333333"/>
          <w:sz w:val="20"/>
          <w:szCs w:val="20"/>
        </w:rPr>
        <w:t>audio/tts.py — Text-to-Speech Engine</w:t>
      </w:r>
      <w:r>
        <w:tab/>
      </w:r>
      <w:r>
        <w:rPr>
          <w:color w:val="1B3A5C"/>
          <w:sz w:val="20"/>
          <w:szCs w:val="20"/>
        </w:rPr>
        <w:t>50</w:t>
      </w:r>
    </w:p>
    <w:p w14:paraId="353A482B" w14:textId="77777777" w:rsidR="008D3312" w:rsidRDefault="00000000">
      <w:pPr>
        <w:tabs>
          <w:tab w:val="right" w:leader="dot" w:pos="9072"/>
        </w:tabs>
        <w:spacing w:before="20" w:after="20"/>
        <w:ind w:left="480"/>
      </w:pPr>
      <w:r>
        <w:rPr>
          <w:color w:val="333333"/>
          <w:sz w:val="20"/>
          <w:szCs w:val="20"/>
        </w:rPr>
        <w:t>audio/wake_enrollment.py — Wake Word Enrollment</w:t>
      </w:r>
      <w:r>
        <w:tab/>
      </w:r>
      <w:r>
        <w:rPr>
          <w:color w:val="1B3A5C"/>
          <w:sz w:val="20"/>
          <w:szCs w:val="20"/>
        </w:rPr>
        <w:t>51</w:t>
      </w:r>
    </w:p>
    <w:p w14:paraId="17EF5DBC" w14:textId="77777777" w:rsidR="008D3312" w:rsidRDefault="00000000">
      <w:pPr>
        <w:tabs>
          <w:tab w:val="right" w:leader="dot" w:pos="9072"/>
        </w:tabs>
        <w:spacing w:before="120" w:after="40"/>
      </w:pPr>
      <w:r>
        <w:rPr>
          <w:b/>
          <w:color w:val="1B3A5C"/>
          <w:sz w:val="24"/>
          <w:szCs w:val="24"/>
        </w:rPr>
        <w:t>Folder: core/</w:t>
      </w:r>
      <w:r>
        <w:tab/>
      </w:r>
      <w:r>
        <w:rPr>
          <w:b/>
          <w:color w:val="1B3A5C"/>
          <w:sz w:val="24"/>
          <w:szCs w:val="24"/>
        </w:rPr>
        <w:t>52</w:t>
      </w:r>
    </w:p>
    <w:p w14:paraId="54EBAD0B" w14:textId="77777777" w:rsidR="008D3312" w:rsidRDefault="00000000">
      <w:pPr>
        <w:tabs>
          <w:tab w:val="right" w:leader="dot" w:pos="9072"/>
        </w:tabs>
        <w:spacing w:before="20" w:after="20"/>
        <w:ind w:left="480"/>
      </w:pPr>
      <w:r>
        <w:rPr>
          <w:color w:val="333333"/>
          <w:sz w:val="20"/>
          <w:szCs w:val="20"/>
        </w:rPr>
        <w:t>core/config.py — Central Configuration</w:t>
      </w:r>
      <w:r>
        <w:tab/>
      </w:r>
      <w:r>
        <w:rPr>
          <w:color w:val="1B3A5C"/>
          <w:sz w:val="20"/>
          <w:szCs w:val="20"/>
        </w:rPr>
        <w:t>52</w:t>
      </w:r>
    </w:p>
    <w:p w14:paraId="705A5E3A" w14:textId="77777777" w:rsidR="008D3312" w:rsidRDefault="00000000">
      <w:pPr>
        <w:tabs>
          <w:tab w:val="right" w:leader="dot" w:pos="9072"/>
        </w:tabs>
        <w:spacing w:before="20" w:after="20"/>
        <w:ind w:left="480"/>
      </w:pPr>
      <w:r>
        <w:rPr>
          <w:color w:val="333333"/>
          <w:sz w:val="20"/>
          <w:szCs w:val="20"/>
        </w:rPr>
        <w:t>core/orchestrator.py — Main Event Loop (~1800 lines)</w:t>
      </w:r>
      <w:r>
        <w:tab/>
      </w:r>
      <w:r>
        <w:rPr>
          <w:color w:val="1B3A5C"/>
          <w:sz w:val="20"/>
          <w:szCs w:val="20"/>
        </w:rPr>
        <w:t>52</w:t>
      </w:r>
    </w:p>
    <w:p w14:paraId="55DDD21A" w14:textId="77777777" w:rsidR="008D3312" w:rsidRDefault="00000000">
      <w:pPr>
        <w:tabs>
          <w:tab w:val="right" w:leader="dot" w:pos="9072"/>
        </w:tabs>
        <w:spacing w:before="20" w:after="20"/>
        <w:ind w:left="480"/>
      </w:pPr>
      <w:r>
        <w:rPr>
          <w:color w:val="333333"/>
          <w:sz w:val="20"/>
          <w:szCs w:val="20"/>
        </w:rPr>
        <w:t>core/command_parser.py — Bilingual Command Parser (~3750 lines)</w:t>
      </w:r>
      <w:r>
        <w:tab/>
      </w:r>
      <w:r>
        <w:rPr>
          <w:color w:val="1B3A5C"/>
          <w:sz w:val="20"/>
          <w:szCs w:val="20"/>
        </w:rPr>
        <w:t>52</w:t>
      </w:r>
    </w:p>
    <w:p w14:paraId="39D2132D" w14:textId="77777777" w:rsidR="008D3312" w:rsidRDefault="00000000">
      <w:pPr>
        <w:tabs>
          <w:tab w:val="right" w:leader="dot" w:pos="9072"/>
        </w:tabs>
        <w:spacing w:before="20" w:after="20"/>
        <w:ind w:left="480"/>
      </w:pPr>
      <w:r>
        <w:rPr>
          <w:color w:val="333333"/>
          <w:sz w:val="20"/>
          <w:szCs w:val="20"/>
        </w:rPr>
        <w:t>core/command_router.py — Command Dispatch (~4400 lines)</w:t>
      </w:r>
      <w:r>
        <w:tab/>
      </w:r>
      <w:r>
        <w:rPr>
          <w:color w:val="1B3A5C"/>
          <w:sz w:val="20"/>
          <w:szCs w:val="20"/>
        </w:rPr>
        <w:t>53</w:t>
      </w:r>
    </w:p>
    <w:p w14:paraId="4B36761F" w14:textId="77777777" w:rsidR="008D3312" w:rsidRDefault="00000000">
      <w:pPr>
        <w:tabs>
          <w:tab w:val="right" w:leader="dot" w:pos="9072"/>
        </w:tabs>
        <w:spacing w:before="20" w:after="20"/>
        <w:ind w:left="480"/>
      </w:pPr>
      <w:r>
        <w:rPr>
          <w:color w:val="333333"/>
          <w:sz w:val="20"/>
          <w:szCs w:val="20"/>
        </w:rPr>
        <w:t>core/command_classifier.py — NLU Intent Classification</w:t>
      </w:r>
      <w:r>
        <w:tab/>
      </w:r>
      <w:r>
        <w:rPr>
          <w:color w:val="1B3A5C"/>
          <w:sz w:val="20"/>
          <w:szCs w:val="20"/>
        </w:rPr>
        <w:t>53</w:t>
      </w:r>
    </w:p>
    <w:p w14:paraId="035E55C3" w14:textId="77777777" w:rsidR="008D3312" w:rsidRDefault="00000000">
      <w:pPr>
        <w:tabs>
          <w:tab w:val="right" w:leader="dot" w:pos="9072"/>
        </w:tabs>
        <w:spacing w:before="20" w:after="20"/>
        <w:ind w:left="480"/>
      </w:pPr>
      <w:r>
        <w:rPr>
          <w:color w:val="333333"/>
          <w:sz w:val="20"/>
          <w:szCs w:val="20"/>
        </w:rPr>
        <w:t>core/dialogue_manager.py — Dialogue State Machine</w:t>
      </w:r>
      <w:r>
        <w:tab/>
      </w:r>
      <w:r>
        <w:rPr>
          <w:color w:val="1B3A5C"/>
          <w:sz w:val="20"/>
          <w:szCs w:val="20"/>
        </w:rPr>
        <w:t>53</w:t>
      </w:r>
    </w:p>
    <w:p w14:paraId="550CCCCA" w14:textId="77777777" w:rsidR="008D3312" w:rsidRDefault="00000000">
      <w:pPr>
        <w:tabs>
          <w:tab w:val="right" w:leader="dot" w:pos="9072"/>
        </w:tabs>
        <w:spacing w:before="20" w:after="20"/>
        <w:ind w:left="480"/>
      </w:pPr>
      <w:r>
        <w:rPr>
          <w:color w:val="333333"/>
          <w:sz w:val="20"/>
          <w:szCs w:val="20"/>
        </w:rPr>
        <w:t>core/session_memory.py — Session Memory (~1290 lines)</w:t>
      </w:r>
      <w:r>
        <w:tab/>
      </w:r>
      <w:r>
        <w:rPr>
          <w:color w:val="1B3A5C"/>
          <w:sz w:val="20"/>
          <w:szCs w:val="20"/>
        </w:rPr>
        <w:t>53</w:t>
      </w:r>
    </w:p>
    <w:p w14:paraId="67194F00" w14:textId="77777777" w:rsidR="008D3312" w:rsidRDefault="00000000">
      <w:pPr>
        <w:tabs>
          <w:tab w:val="right" w:leader="dot" w:pos="9072"/>
        </w:tabs>
        <w:spacing w:before="20" w:after="20"/>
        <w:ind w:left="480"/>
      </w:pPr>
      <w:r>
        <w:rPr>
          <w:color w:val="333333"/>
          <w:sz w:val="20"/>
          <w:szCs w:val="20"/>
        </w:rPr>
        <w:t>core/memory_store.py — Persistent Memory Store</w:t>
      </w:r>
      <w:r>
        <w:tab/>
      </w:r>
      <w:r>
        <w:rPr>
          <w:color w:val="1B3A5C"/>
          <w:sz w:val="20"/>
          <w:szCs w:val="20"/>
        </w:rPr>
        <w:t>113</w:t>
      </w:r>
    </w:p>
    <w:p w14:paraId="50F8A93C" w14:textId="77777777" w:rsidR="008D3312" w:rsidRDefault="00000000">
      <w:pPr>
        <w:tabs>
          <w:tab w:val="right" w:leader="dot" w:pos="9072"/>
        </w:tabs>
        <w:spacing w:before="20" w:after="20"/>
        <w:ind w:left="480"/>
      </w:pPr>
      <w:r>
        <w:rPr>
          <w:color w:val="333333"/>
          <w:sz w:val="20"/>
          <w:szCs w:val="20"/>
        </w:rPr>
        <w:t>core/knowledge_base.py — Knowledge Base with Vector Search</w:t>
      </w:r>
      <w:r>
        <w:tab/>
      </w:r>
      <w:r>
        <w:rPr>
          <w:color w:val="1B3A5C"/>
          <w:sz w:val="20"/>
          <w:szCs w:val="20"/>
        </w:rPr>
        <w:t>54</w:t>
      </w:r>
    </w:p>
    <w:p w14:paraId="6E8154C3" w14:textId="77777777" w:rsidR="008D3312" w:rsidRDefault="00000000">
      <w:pPr>
        <w:tabs>
          <w:tab w:val="right" w:leader="dot" w:pos="9072"/>
        </w:tabs>
        <w:spacing w:before="20" w:after="20"/>
        <w:ind w:left="480"/>
      </w:pPr>
      <w:r>
        <w:rPr>
          <w:color w:val="333333"/>
          <w:sz w:val="20"/>
          <w:szCs w:val="20"/>
        </w:rPr>
        <w:t>core/persona.py — Persona Management</w:t>
      </w:r>
      <w:r>
        <w:tab/>
      </w:r>
      <w:r>
        <w:rPr>
          <w:color w:val="1B3A5C"/>
          <w:sz w:val="20"/>
          <w:szCs w:val="20"/>
        </w:rPr>
        <w:t>114</w:t>
      </w:r>
    </w:p>
    <w:p w14:paraId="729DA13E" w14:textId="77777777" w:rsidR="008D3312" w:rsidRDefault="00000000">
      <w:pPr>
        <w:tabs>
          <w:tab w:val="right" w:leader="dot" w:pos="9072"/>
        </w:tabs>
        <w:spacing w:before="20" w:after="20"/>
        <w:ind w:left="480"/>
      </w:pPr>
      <w:r>
        <w:rPr>
          <w:color w:val="333333"/>
          <w:sz w:val="20"/>
          <w:szCs w:val="20"/>
        </w:rPr>
        <w:t>core/hardware_detect.py — Hardware Detection</w:t>
      </w:r>
      <w:r>
        <w:tab/>
      </w:r>
      <w:r>
        <w:rPr>
          <w:color w:val="1B3A5C"/>
          <w:sz w:val="20"/>
          <w:szCs w:val="20"/>
        </w:rPr>
        <w:t>54</w:t>
      </w:r>
    </w:p>
    <w:p w14:paraId="243FB0A6" w14:textId="77777777" w:rsidR="008D3312" w:rsidRDefault="00000000">
      <w:pPr>
        <w:tabs>
          <w:tab w:val="right" w:leader="dot" w:pos="9072"/>
        </w:tabs>
        <w:spacing w:before="20" w:after="20"/>
        <w:ind w:left="480"/>
      </w:pPr>
      <w:r>
        <w:rPr>
          <w:color w:val="333333"/>
          <w:sz w:val="20"/>
          <w:szCs w:val="20"/>
        </w:rPr>
        <w:t>core/action_planner.py — Multi-Step Action Planner</w:t>
      </w:r>
      <w:r>
        <w:tab/>
      </w:r>
      <w:r>
        <w:rPr>
          <w:color w:val="1B3A5C"/>
          <w:sz w:val="20"/>
          <w:szCs w:val="20"/>
        </w:rPr>
        <w:t>114</w:t>
      </w:r>
    </w:p>
    <w:p w14:paraId="3A68A426" w14:textId="77777777" w:rsidR="008D3312" w:rsidRDefault="00000000">
      <w:pPr>
        <w:tabs>
          <w:tab w:val="right" w:leader="dot" w:pos="9072"/>
        </w:tabs>
        <w:spacing w:before="20" w:after="20"/>
        <w:ind w:left="480"/>
      </w:pPr>
      <w:r>
        <w:rPr>
          <w:color w:val="333333"/>
          <w:sz w:val="20"/>
          <w:szCs w:val="20"/>
        </w:rPr>
        <w:lastRenderedPageBreak/>
        <w:t>core/adaptive_wake.py — Adaptive Wake-Word Retrainer</w:t>
      </w:r>
      <w:r>
        <w:tab/>
      </w:r>
      <w:r>
        <w:rPr>
          <w:color w:val="1B3A5C"/>
          <w:sz w:val="20"/>
          <w:szCs w:val="20"/>
        </w:rPr>
        <w:t>115</w:t>
      </w:r>
    </w:p>
    <w:p w14:paraId="5B6E2975" w14:textId="77777777" w:rsidR="008D3312" w:rsidRDefault="00000000">
      <w:pPr>
        <w:tabs>
          <w:tab w:val="right" w:leader="dot" w:pos="9072"/>
        </w:tabs>
        <w:spacing w:before="20" w:after="20"/>
        <w:ind w:left="480"/>
      </w:pPr>
      <w:r>
        <w:rPr>
          <w:color w:val="333333"/>
          <w:sz w:val="20"/>
          <w:szCs w:val="20"/>
        </w:rPr>
        <w:t>core/intent_confidence.py — Confidence Scoring and Clarification</w:t>
      </w:r>
      <w:r>
        <w:tab/>
      </w:r>
      <w:r>
        <w:rPr>
          <w:color w:val="1B3A5C"/>
          <w:sz w:val="20"/>
          <w:szCs w:val="20"/>
        </w:rPr>
        <w:t>54</w:t>
      </w:r>
    </w:p>
    <w:p w14:paraId="2C395DAC" w14:textId="77777777" w:rsidR="008D3312" w:rsidRDefault="00000000">
      <w:pPr>
        <w:tabs>
          <w:tab w:val="right" w:leader="dot" w:pos="9072"/>
        </w:tabs>
        <w:spacing w:before="20" w:after="20"/>
        <w:ind w:left="480"/>
      </w:pPr>
      <w:r>
        <w:rPr>
          <w:color w:val="333333"/>
          <w:sz w:val="20"/>
          <w:szCs w:val="20"/>
        </w:rPr>
        <w:t>core/response_shaper.py — Voice-Optimized Response Post-Processor</w:t>
      </w:r>
      <w:r>
        <w:tab/>
      </w:r>
      <w:r>
        <w:rPr>
          <w:color w:val="1B3A5C"/>
          <w:sz w:val="20"/>
          <w:szCs w:val="20"/>
        </w:rPr>
        <w:t>54</w:t>
      </w:r>
    </w:p>
    <w:p w14:paraId="2FCB661A" w14:textId="77777777" w:rsidR="008D3312" w:rsidRDefault="00000000">
      <w:pPr>
        <w:tabs>
          <w:tab w:val="right" w:leader="dot" w:pos="9072"/>
        </w:tabs>
        <w:spacing w:before="20" w:after="20"/>
        <w:ind w:left="480"/>
      </w:pPr>
      <w:r>
        <w:rPr>
          <w:color w:val="333333"/>
          <w:sz w:val="20"/>
          <w:szCs w:val="20"/>
        </w:rPr>
        <w:t>core/response_templates.py — Bilingual Template System</w:t>
      </w:r>
      <w:r>
        <w:tab/>
      </w:r>
      <w:r>
        <w:rPr>
          <w:color w:val="1B3A5C"/>
          <w:sz w:val="20"/>
          <w:szCs w:val="20"/>
        </w:rPr>
        <w:t>115</w:t>
      </w:r>
    </w:p>
    <w:p w14:paraId="2918CC63" w14:textId="77777777" w:rsidR="008D3312" w:rsidRDefault="00000000">
      <w:pPr>
        <w:tabs>
          <w:tab w:val="right" w:leader="dot" w:pos="9072"/>
        </w:tabs>
        <w:spacing w:before="20" w:after="20"/>
        <w:ind w:left="480"/>
      </w:pPr>
      <w:r>
        <w:rPr>
          <w:color w:val="333333"/>
          <w:sz w:val="20"/>
          <w:szCs w:val="20"/>
        </w:rPr>
        <w:t>core/metrics.py — Runtime Metrics</w:t>
      </w:r>
      <w:r>
        <w:tab/>
      </w:r>
      <w:r>
        <w:rPr>
          <w:color w:val="1B3A5C"/>
          <w:sz w:val="20"/>
          <w:szCs w:val="20"/>
        </w:rPr>
        <w:t>55</w:t>
      </w:r>
    </w:p>
    <w:p w14:paraId="3765BCBE" w14:textId="77777777" w:rsidR="008D3312" w:rsidRDefault="00000000">
      <w:pPr>
        <w:tabs>
          <w:tab w:val="right" w:leader="dot" w:pos="9072"/>
        </w:tabs>
        <w:spacing w:before="20" w:after="20"/>
        <w:ind w:left="480"/>
      </w:pPr>
      <w:r>
        <w:rPr>
          <w:color w:val="333333"/>
          <w:sz w:val="20"/>
          <w:szCs w:val="20"/>
        </w:rPr>
        <w:t>core/doctor.py — System Diagnostics</w:t>
      </w:r>
      <w:r>
        <w:tab/>
      </w:r>
      <w:r>
        <w:rPr>
          <w:color w:val="1B3A5C"/>
          <w:sz w:val="20"/>
          <w:szCs w:val="20"/>
        </w:rPr>
        <w:t>116</w:t>
      </w:r>
    </w:p>
    <w:p w14:paraId="5506A980" w14:textId="77777777" w:rsidR="008D3312" w:rsidRDefault="00000000">
      <w:pPr>
        <w:tabs>
          <w:tab w:val="right" w:leader="dot" w:pos="9072"/>
        </w:tabs>
        <w:spacing w:before="20" w:after="20"/>
        <w:ind w:left="480"/>
      </w:pPr>
      <w:r>
        <w:rPr>
          <w:color w:val="333333"/>
          <w:sz w:val="20"/>
          <w:szCs w:val="20"/>
        </w:rPr>
        <w:t>core/logger.py — Logging Infrastructure</w:t>
      </w:r>
      <w:r>
        <w:tab/>
      </w:r>
      <w:r>
        <w:rPr>
          <w:color w:val="1B3A5C"/>
          <w:sz w:val="20"/>
          <w:szCs w:val="20"/>
        </w:rPr>
        <w:t>116</w:t>
      </w:r>
    </w:p>
    <w:p w14:paraId="7BA18397" w14:textId="77777777" w:rsidR="008D3312" w:rsidRDefault="00000000">
      <w:pPr>
        <w:tabs>
          <w:tab w:val="right" w:leader="dot" w:pos="9072"/>
        </w:tabs>
        <w:spacing w:before="20" w:after="20"/>
        <w:ind w:left="480"/>
      </w:pPr>
      <w:r>
        <w:rPr>
          <w:color w:val="333333"/>
          <w:sz w:val="20"/>
          <w:szCs w:val="20"/>
        </w:rPr>
        <w:t>core/runtime_coordinator.py — Runtime Phase Coordinator</w:t>
      </w:r>
      <w:r>
        <w:tab/>
      </w:r>
      <w:r>
        <w:rPr>
          <w:color w:val="1B3A5C"/>
          <w:sz w:val="20"/>
          <w:szCs w:val="20"/>
        </w:rPr>
        <w:t>55</w:t>
      </w:r>
    </w:p>
    <w:p w14:paraId="7E422DDD" w14:textId="77777777" w:rsidR="008D3312" w:rsidRDefault="00000000">
      <w:pPr>
        <w:tabs>
          <w:tab w:val="right" w:leader="dot" w:pos="9072"/>
        </w:tabs>
        <w:spacing w:before="20" w:after="20"/>
        <w:ind w:left="480"/>
      </w:pPr>
      <w:r>
        <w:rPr>
          <w:color w:val="333333"/>
          <w:sz w:val="20"/>
          <w:szCs w:val="20"/>
        </w:rPr>
        <w:t>core/shutdown.py — Graceful Shutdown</w:t>
      </w:r>
      <w:r>
        <w:tab/>
      </w:r>
      <w:r>
        <w:rPr>
          <w:color w:val="1B3A5C"/>
          <w:sz w:val="20"/>
          <w:szCs w:val="20"/>
        </w:rPr>
        <w:t>117</w:t>
      </w:r>
    </w:p>
    <w:p w14:paraId="4BE67AC9" w14:textId="77777777" w:rsidR="008D3312" w:rsidRDefault="00000000">
      <w:pPr>
        <w:tabs>
          <w:tab w:val="right" w:leader="dot" w:pos="9072"/>
        </w:tabs>
        <w:spacing w:before="20" w:after="20"/>
        <w:ind w:left="480"/>
      </w:pPr>
      <w:r>
        <w:rPr>
          <w:color w:val="333333"/>
          <w:sz w:val="20"/>
          <w:szCs w:val="20"/>
        </w:rPr>
        <w:t>core/language_gate.py — Language Gate</w:t>
      </w:r>
      <w:r>
        <w:tab/>
      </w:r>
      <w:r>
        <w:rPr>
          <w:color w:val="1B3A5C"/>
          <w:sz w:val="20"/>
          <w:szCs w:val="20"/>
        </w:rPr>
        <w:t>117</w:t>
      </w:r>
    </w:p>
    <w:p w14:paraId="64014277" w14:textId="77777777" w:rsidR="008D3312" w:rsidRDefault="00000000">
      <w:pPr>
        <w:tabs>
          <w:tab w:val="right" w:leader="dot" w:pos="9072"/>
        </w:tabs>
        <w:spacing w:before="20" w:after="20"/>
        <w:ind w:left="480"/>
      </w:pPr>
      <w:r>
        <w:rPr>
          <w:color w:val="333333"/>
          <w:sz w:val="20"/>
          <w:szCs w:val="20"/>
        </w:rPr>
        <w:t>core/demo_mode.py — Demo Mode</w:t>
      </w:r>
      <w:r>
        <w:tab/>
      </w:r>
      <w:r>
        <w:rPr>
          <w:color w:val="1B3A5C"/>
          <w:sz w:val="20"/>
          <w:szCs w:val="20"/>
        </w:rPr>
        <w:t>117</w:t>
      </w:r>
    </w:p>
    <w:p w14:paraId="1F5FBA15" w14:textId="77777777" w:rsidR="008D3312" w:rsidRDefault="00000000">
      <w:pPr>
        <w:tabs>
          <w:tab w:val="right" w:leader="dot" w:pos="9072"/>
        </w:tabs>
        <w:spacing w:before="20" w:after="20"/>
        <w:ind w:left="480"/>
      </w:pPr>
      <w:r>
        <w:rPr>
          <w:color w:val="333333"/>
          <w:sz w:val="20"/>
          <w:szCs w:val="20"/>
        </w:rPr>
        <w:t>core/handlers/ — Command Handler Modules</w:t>
      </w:r>
      <w:r>
        <w:tab/>
      </w:r>
      <w:r>
        <w:rPr>
          <w:color w:val="1B3A5C"/>
          <w:sz w:val="20"/>
          <w:szCs w:val="20"/>
        </w:rPr>
        <w:t>55</w:t>
      </w:r>
    </w:p>
    <w:p w14:paraId="36726BDB" w14:textId="77777777" w:rsidR="008D3312" w:rsidRDefault="00000000">
      <w:pPr>
        <w:tabs>
          <w:tab w:val="right" w:leader="dot" w:pos="9072"/>
        </w:tabs>
        <w:spacing w:before="120" w:after="40"/>
      </w:pPr>
      <w:r>
        <w:rPr>
          <w:b/>
          <w:color w:val="1B3A5C"/>
          <w:sz w:val="24"/>
          <w:szCs w:val="24"/>
        </w:rPr>
        <w:t>Folder: llm/</w:t>
      </w:r>
      <w:r>
        <w:tab/>
      </w:r>
      <w:r>
        <w:rPr>
          <w:b/>
          <w:color w:val="1B3A5C"/>
          <w:sz w:val="24"/>
          <w:szCs w:val="24"/>
        </w:rPr>
        <w:t>57</w:t>
      </w:r>
    </w:p>
    <w:p w14:paraId="5EA07B30" w14:textId="77777777" w:rsidR="008D3312" w:rsidRDefault="00000000">
      <w:pPr>
        <w:tabs>
          <w:tab w:val="right" w:leader="dot" w:pos="9072"/>
        </w:tabs>
        <w:spacing w:before="20" w:after="20"/>
        <w:ind w:left="480"/>
      </w:pPr>
      <w:r>
        <w:rPr>
          <w:color w:val="333333"/>
          <w:sz w:val="20"/>
          <w:szCs w:val="20"/>
        </w:rPr>
        <w:t>llm/ollama_client.py — Ollama HTTP Client</w:t>
      </w:r>
      <w:r>
        <w:tab/>
      </w:r>
      <w:r>
        <w:rPr>
          <w:color w:val="1B3A5C"/>
          <w:sz w:val="20"/>
          <w:szCs w:val="20"/>
        </w:rPr>
        <w:t>57</w:t>
      </w:r>
    </w:p>
    <w:p w14:paraId="4DA2B6FB" w14:textId="77777777" w:rsidR="008D3312" w:rsidRDefault="00000000">
      <w:pPr>
        <w:tabs>
          <w:tab w:val="right" w:leader="dot" w:pos="9072"/>
        </w:tabs>
        <w:spacing w:before="20" w:after="20"/>
        <w:ind w:left="480"/>
      </w:pPr>
      <w:r>
        <w:rPr>
          <w:color w:val="333333"/>
          <w:sz w:val="20"/>
          <w:szCs w:val="20"/>
        </w:rPr>
        <w:t>llm/prompt_builder.py — Tiered Prompt Construction</w:t>
      </w:r>
      <w:r>
        <w:tab/>
      </w:r>
      <w:r>
        <w:rPr>
          <w:color w:val="1B3A5C"/>
          <w:sz w:val="20"/>
          <w:szCs w:val="20"/>
        </w:rPr>
        <w:t>57</w:t>
      </w:r>
    </w:p>
    <w:p w14:paraId="76528D27" w14:textId="77777777" w:rsidR="008D3312" w:rsidRDefault="00000000">
      <w:pPr>
        <w:tabs>
          <w:tab w:val="right" w:leader="dot" w:pos="9072"/>
        </w:tabs>
        <w:spacing w:before="20" w:after="20"/>
        <w:ind w:left="480"/>
      </w:pPr>
      <w:r>
        <w:rPr>
          <w:color w:val="333333"/>
          <w:sz w:val="20"/>
          <w:szCs w:val="20"/>
        </w:rPr>
        <w:t>llm/sentence_buffer.py — Streaming Sentence Accumulator</w:t>
      </w:r>
      <w:r>
        <w:tab/>
      </w:r>
      <w:r>
        <w:rPr>
          <w:color w:val="1B3A5C"/>
          <w:sz w:val="20"/>
          <w:szCs w:val="20"/>
        </w:rPr>
        <w:t>58</w:t>
      </w:r>
    </w:p>
    <w:p w14:paraId="57FE066E" w14:textId="77777777" w:rsidR="008D3312" w:rsidRDefault="00000000">
      <w:pPr>
        <w:tabs>
          <w:tab w:val="right" w:leader="dot" w:pos="9072"/>
        </w:tabs>
        <w:spacing w:before="20" w:after="20"/>
        <w:ind w:left="480"/>
      </w:pPr>
      <w:r>
        <w:rPr>
          <w:color w:val="333333"/>
          <w:sz w:val="20"/>
          <w:szCs w:val="20"/>
        </w:rPr>
        <w:t>llm/tool_caller.py — LLM Tool/Function Calling</w:t>
      </w:r>
      <w:r>
        <w:tab/>
      </w:r>
      <w:r>
        <w:rPr>
          <w:color w:val="1B3A5C"/>
          <w:sz w:val="20"/>
          <w:szCs w:val="20"/>
        </w:rPr>
        <w:t>58</w:t>
      </w:r>
    </w:p>
    <w:p w14:paraId="47498E24" w14:textId="77777777" w:rsidR="008D3312" w:rsidRDefault="00000000">
      <w:pPr>
        <w:tabs>
          <w:tab w:val="right" w:leader="dot" w:pos="9072"/>
        </w:tabs>
        <w:spacing w:before="20" w:after="20"/>
        <w:ind w:left="480"/>
      </w:pPr>
      <w:r>
        <w:rPr>
          <w:color w:val="333333"/>
          <w:sz w:val="20"/>
          <w:szCs w:val="20"/>
        </w:rPr>
        <w:t>llm/prompts/ — Prompt Templates</w:t>
      </w:r>
      <w:r>
        <w:tab/>
      </w:r>
      <w:r>
        <w:rPr>
          <w:color w:val="1B3A5C"/>
          <w:sz w:val="20"/>
          <w:szCs w:val="20"/>
        </w:rPr>
        <w:t>58</w:t>
      </w:r>
    </w:p>
    <w:p w14:paraId="6BDECF4C" w14:textId="77777777" w:rsidR="008D3312" w:rsidRDefault="00000000">
      <w:pPr>
        <w:tabs>
          <w:tab w:val="right" w:leader="dot" w:pos="9072"/>
        </w:tabs>
        <w:spacing w:before="120" w:after="40"/>
      </w:pPr>
      <w:r>
        <w:rPr>
          <w:b/>
          <w:color w:val="1B3A5C"/>
          <w:sz w:val="24"/>
          <w:szCs w:val="24"/>
        </w:rPr>
        <w:t>Folder: nlp/</w:t>
      </w:r>
      <w:r>
        <w:tab/>
      </w:r>
      <w:r>
        <w:rPr>
          <w:b/>
          <w:color w:val="1B3A5C"/>
          <w:sz w:val="24"/>
          <w:szCs w:val="24"/>
        </w:rPr>
        <w:t>59</w:t>
      </w:r>
    </w:p>
    <w:p w14:paraId="5DC376BE" w14:textId="77777777" w:rsidR="008D3312" w:rsidRDefault="00000000">
      <w:pPr>
        <w:tabs>
          <w:tab w:val="right" w:leader="dot" w:pos="9072"/>
        </w:tabs>
        <w:spacing w:before="20" w:after="20"/>
        <w:ind w:left="480"/>
      </w:pPr>
      <w:r>
        <w:rPr>
          <w:color w:val="333333"/>
          <w:sz w:val="20"/>
          <w:szCs w:val="20"/>
        </w:rPr>
        <w:t>nlp/semantic_router.py — Semantic Intent Router</w:t>
      </w:r>
      <w:r>
        <w:tab/>
      </w:r>
      <w:r>
        <w:rPr>
          <w:color w:val="1B3A5C"/>
          <w:sz w:val="20"/>
          <w:szCs w:val="20"/>
        </w:rPr>
        <w:t>59</w:t>
      </w:r>
    </w:p>
    <w:p w14:paraId="2EAF32AA" w14:textId="77777777" w:rsidR="008D3312" w:rsidRDefault="00000000">
      <w:pPr>
        <w:tabs>
          <w:tab w:val="right" w:leader="dot" w:pos="9072"/>
        </w:tabs>
        <w:spacing w:before="20" w:after="20"/>
        <w:ind w:left="480"/>
      </w:pPr>
      <w:r>
        <w:rPr>
          <w:color w:val="333333"/>
          <w:sz w:val="20"/>
          <w:szCs w:val="20"/>
        </w:rPr>
        <w:t>nlp/intent_classifier.py — Fuzzy Intent Classifier</w:t>
      </w:r>
      <w:r>
        <w:tab/>
      </w:r>
      <w:r>
        <w:rPr>
          <w:color w:val="1B3A5C"/>
          <w:sz w:val="20"/>
          <w:szCs w:val="20"/>
        </w:rPr>
        <w:t>59</w:t>
      </w:r>
    </w:p>
    <w:p w14:paraId="12375CDB" w14:textId="77777777" w:rsidR="008D3312" w:rsidRDefault="00000000">
      <w:pPr>
        <w:tabs>
          <w:tab w:val="right" w:leader="dot" w:pos="9072"/>
        </w:tabs>
        <w:spacing w:before="20" w:after="20"/>
        <w:ind w:left="480"/>
      </w:pPr>
      <w:r>
        <w:rPr>
          <w:color w:val="333333"/>
          <w:sz w:val="20"/>
          <w:szCs w:val="20"/>
        </w:rPr>
        <w:t>nlp/keyword_engine.py — Keyword NLP Engine</w:t>
      </w:r>
      <w:r>
        <w:tab/>
      </w:r>
      <w:r>
        <w:rPr>
          <w:color w:val="1B3A5C"/>
          <w:sz w:val="20"/>
          <w:szCs w:val="20"/>
        </w:rPr>
        <w:t>59</w:t>
      </w:r>
    </w:p>
    <w:p w14:paraId="70F200C4" w14:textId="77777777" w:rsidR="008D3312" w:rsidRDefault="00000000">
      <w:pPr>
        <w:tabs>
          <w:tab w:val="right" w:leader="dot" w:pos="9072"/>
        </w:tabs>
        <w:spacing w:before="20" w:after="20"/>
        <w:ind w:left="480"/>
      </w:pPr>
      <w:r>
        <w:rPr>
          <w:color w:val="333333"/>
          <w:sz w:val="20"/>
          <w:szCs w:val="20"/>
        </w:rPr>
        <w:t>nlp/nlu.py — NLU Entity Extraction (~565 lines)</w:t>
      </w:r>
      <w:r>
        <w:tab/>
      </w:r>
      <w:r>
        <w:rPr>
          <w:color w:val="1B3A5C"/>
          <w:sz w:val="20"/>
          <w:szCs w:val="20"/>
        </w:rPr>
        <w:t>59</w:t>
      </w:r>
    </w:p>
    <w:p w14:paraId="0F145CC9" w14:textId="77777777" w:rsidR="008D3312" w:rsidRDefault="00000000">
      <w:pPr>
        <w:tabs>
          <w:tab w:val="right" w:leader="dot" w:pos="9072"/>
        </w:tabs>
        <w:spacing w:before="20" w:after="20"/>
        <w:ind w:left="480"/>
      </w:pPr>
      <w:r>
        <w:rPr>
          <w:color w:val="333333"/>
          <w:sz w:val="20"/>
          <w:szCs w:val="20"/>
        </w:rPr>
        <w:t>nlp/codeswitching.py — Code-Switching Normalization</w:t>
      </w:r>
      <w:r>
        <w:tab/>
      </w:r>
      <w:r>
        <w:rPr>
          <w:color w:val="1B3A5C"/>
          <w:sz w:val="20"/>
          <w:szCs w:val="20"/>
        </w:rPr>
        <w:t>59</w:t>
      </w:r>
    </w:p>
    <w:p w14:paraId="1B384EFB" w14:textId="77777777" w:rsidR="008D3312" w:rsidRDefault="00000000">
      <w:pPr>
        <w:tabs>
          <w:tab w:val="right" w:leader="dot" w:pos="9072"/>
        </w:tabs>
        <w:spacing w:before="20" w:after="20"/>
        <w:ind w:left="480"/>
      </w:pPr>
      <w:r>
        <w:rPr>
          <w:color w:val="333333"/>
          <w:sz w:val="20"/>
          <w:szCs w:val="20"/>
        </w:rPr>
        <w:t>nlp/entity_types.py — Entity Type Taxonomy</w:t>
      </w:r>
      <w:r>
        <w:tab/>
      </w:r>
      <w:r>
        <w:rPr>
          <w:color w:val="1B3A5C"/>
          <w:sz w:val="20"/>
          <w:szCs w:val="20"/>
        </w:rPr>
        <w:t>60</w:t>
      </w:r>
    </w:p>
    <w:p w14:paraId="5A3AC35B" w14:textId="77777777" w:rsidR="008D3312" w:rsidRDefault="00000000">
      <w:pPr>
        <w:tabs>
          <w:tab w:val="right" w:leader="dot" w:pos="9072"/>
        </w:tabs>
        <w:spacing w:before="20" w:after="20"/>
        <w:ind w:left="480"/>
      </w:pPr>
      <w:r>
        <w:rPr>
          <w:color w:val="333333"/>
          <w:sz w:val="20"/>
          <w:szCs w:val="20"/>
        </w:rPr>
        <w:t>nlp/fuzzy_matcher.py — Fuzzy String Matching Utilities</w:t>
      </w:r>
      <w:r>
        <w:tab/>
      </w:r>
      <w:r>
        <w:rPr>
          <w:color w:val="1B3A5C"/>
          <w:sz w:val="20"/>
          <w:szCs w:val="20"/>
        </w:rPr>
        <w:t>60</w:t>
      </w:r>
    </w:p>
    <w:p w14:paraId="1B65618A" w14:textId="77777777" w:rsidR="008D3312" w:rsidRDefault="00000000">
      <w:pPr>
        <w:tabs>
          <w:tab w:val="right" w:leader="dot" w:pos="9072"/>
        </w:tabs>
        <w:spacing w:before="120" w:after="40"/>
      </w:pPr>
      <w:r>
        <w:rPr>
          <w:b/>
          <w:color w:val="1B3A5C"/>
          <w:sz w:val="24"/>
          <w:szCs w:val="24"/>
        </w:rPr>
        <w:t>Folder: os_control/</w:t>
      </w:r>
      <w:r>
        <w:tab/>
      </w:r>
      <w:r>
        <w:rPr>
          <w:b/>
          <w:color w:val="1B3A5C"/>
          <w:sz w:val="24"/>
          <w:szCs w:val="24"/>
        </w:rPr>
        <w:t>61</w:t>
      </w:r>
    </w:p>
    <w:p w14:paraId="1B5B98B1" w14:textId="77777777" w:rsidR="008D3312" w:rsidRDefault="00000000">
      <w:pPr>
        <w:tabs>
          <w:tab w:val="right" w:leader="dot" w:pos="9072"/>
        </w:tabs>
        <w:spacing w:before="20" w:after="20"/>
        <w:ind w:left="480"/>
      </w:pPr>
      <w:r>
        <w:rPr>
          <w:color w:val="333333"/>
          <w:sz w:val="20"/>
          <w:szCs w:val="20"/>
        </w:rPr>
        <w:t>os_control/app_ops.py — Application Control (~960 lines)</w:t>
      </w:r>
      <w:r>
        <w:tab/>
      </w:r>
      <w:r>
        <w:rPr>
          <w:color w:val="1B3A5C"/>
          <w:sz w:val="20"/>
          <w:szCs w:val="20"/>
        </w:rPr>
        <w:t>61</w:t>
      </w:r>
    </w:p>
    <w:p w14:paraId="23FD8290" w14:textId="77777777" w:rsidR="008D3312" w:rsidRDefault="00000000">
      <w:pPr>
        <w:tabs>
          <w:tab w:val="right" w:leader="dot" w:pos="9072"/>
        </w:tabs>
        <w:spacing w:before="20" w:after="20"/>
        <w:ind w:left="480"/>
      </w:pPr>
      <w:r>
        <w:rPr>
          <w:color w:val="333333"/>
          <w:sz w:val="20"/>
          <w:szCs w:val="20"/>
        </w:rPr>
        <w:t>os_control/app_scanner.py — Installed App Scanner (~430 lines)</w:t>
      </w:r>
      <w:r>
        <w:tab/>
      </w:r>
      <w:r>
        <w:rPr>
          <w:color w:val="1B3A5C"/>
          <w:sz w:val="20"/>
          <w:szCs w:val="20"/>
        </w:rPr>
        <w:t>119</w:t>
      </w:r>
    </w:p>
    <w:p w14:paraId="4F8693FF" w14:textId="77777777" w:rsidR="008D3312" w:rsidRDefault="00000000">
      <w:pPr>
        <w:tabs>
          <w:tab w:val="right" w:leader="dot" w:pos="9072"/>
        </w:tabs>
        <w:spacing w:before="20" w:after="20"/>
        <w:ind w:left="480"/>
      </w:pPr>
      <w:r>
        <w:rPr>
          <w:color w:val="333333"/>
          <w:sz w:val="20"/>
          <w:szCs w:val="20"/>
        </w:rPr>
        <w:t>os_control/system_ops.py — System Command Dispatch (~1414 lines)</w:t>
      </w:r>
      <w:r>
        <w:tab/>
      </w:r>
      <w:r>
        <w:rPr>
          <w:color w:val="1B3A5C"/>
          <w:sz w:val="20"/>
          <w:szCs w:val="20"/>
        </w:rPr>
        <w:t>61</w:t>
      </w:r>
    </w:p>
    <w:p w14:paraId="78E874A0" w14:textId="77777777" w:rsidR="008D3312" w:rsidRDefault="00000000">
      <w:pPr>
        <w:tabs>
          <w:tab w:val="right" w:leader="dot" w:pos="9072"/>
        </w:tabs>
        <w:spacing w:before="20" w:after="20"/>
        <w:ind w:left="480"/>
      </w:pPr>
      <w:r>
        <w:rPr>
          <w:color w:val="333333"/>
          <w:sz w:val="20"/>
          <w:szCs w:val="20"/>
        </w:rPr>
        <w:t>os_control/file_ops.py — File System Operations (~1073 lines)</w:t>
      </w:r>
      <w:r>
        <w:tab/>
      </w:r>
      <w:r>
        <w:rPr>
          <w:color w:val="1B3A5C"/>
          <w:sz w:val="20"/>
          <w:szCs w:val="20"/>
        </w:rPr>
        <w:t>61</w:t>
      </w:r>
    </w:p>
    <w:p w14:paraId="08CF19E9" w14:textId="77777777" w:rsidR="008D3312" w:rsidRDefault="00000000">
      <w:pPr>
        <w:tabs>
          <w:tab w:val="right" w:leader="dot" w:pos="9072"/>
        </w:tabs>
        <w:spacing w:before="20" w:after="20"/>
        <w:ind w:left="480"/>
      </w:pPr>
      <w:r>
        <w:rPr>
          <w:color w:val="333333"/>
          <w:sz w:val="20"/>
          <w:szCs w:val="20"/>
        </w:rPr>
        <w:t>os_control/powershell_bridge.py — PowerShell Bridge (~377 lines)</w:t>
      </w:r>
      <w:r>
        <w:tab/>
      </w:r>
      <w:r>
        <w:rPr>
          <w:color w:val="1B3A5C"/>
          <w:sz w:val="20"/>
          <w:szCs w:val="20"/>
        </w:rPr>
        <w:t>61</w:t>
      </w:r>
    </w:p>
    <w:p w14:paraId="0C21B5D2" w14:textId="77777777" w:rsidR="008D3312" w:rsidRDefault="00000000">
      <w:pPr>
        <w:tabs>
          <w:tab w:val="right" w:leader="dot" w:pos="9072"/>
        </w:tabs>
        <w:spacing w:before="20" w:after="20"/>
        <w:ind w:left="480"/>
      </w:pPr>
      <w:r>
        <w:rPr>
          <w:color w:val="333333"/>
          <w:sz w:val="20"/>
          <w:szCs w:val="20"/>
        </w:rPr>
        <w:t>os_control/native_ops.py — Native Windows Operations (~717 lines)</w:t>
      </w:r>
      <w:r>
        <w:tab/>
      </w:r>
      <w:r>
        <w:rPr>
          <w:color w:val="1B3A5C"/>
          <w:sz w:val="20"/>
          <w:szCs w:val="20"/>
        </w:rPr>
        <w:t>61</w:t>
      </w:r>
    </w:p>
    <w:p w14:paraId="0448F948" w14:textId="77777777" w:rsidR="008D3312" w:rsidRDefault="00000000">
      <w:pPr>
        <w:tabs>
          <w:tab w:val="right" w:leader="dot" w:pos="9072"/>
        </w:tabs>
        <w:spacing w:before="20" w:after="20"/>
        <w:ind w:left="480"/>
      </w:pPr>
      <w:r>
        <w:rPr>
          <w:color w:val="333333"/>
          <w:sz w:val="20"/>
          <w:szCs w:val="20"/>
        </w:rPr>
        <w:t>os_control/reminder_ops.py — Reminder System (~495 lines)</w:t>
      </w:r>
      <w:r>
        <w:tab/>
      </w:r>
      <w:r>
        <w:rPr>
          <w:color w:val="1B3A5C"/>
          <w:sz w:val="20"/>
          <w:szCs w:val="20"/>
        </w:rPr>
        <w:t>62</w:t>
      </w:r>
    </w:p>
    <w:p w14:paraId="7E8FF746" w14:textId="77777777" w:rsidR="008D3312" w:rsidRDefault="00000000">
      <w:pPr>
        <w:tabs>
          <w:tab w:val="right" w:leader="dot" w:pos="9072"/>
        </w:tabs>
        <w:spacing w:before="20" w:after="20"/>
        <w:ind w:left="480"/>
      </w:pPr>
      <w:r>
        <w:rPr>
          <w:color w:val="333333"/>
          <w:sz w:val="20"/>
          <w:szCs w:val="20"/>
        </w:rPr>
        <w:t>os_control/temporal_parser.py — Natural Language Time Parser (~306 lines)</w:t>
      </w:r>
      <w:r>
        <w:tab/>
      </w:r>
      <w:r>
        <w:rPr>
          <w:color w:val="1B3A5C"/>
          <w:sz w:val="20"/>
          <w:szCs w:val="20"/>
        </w:rPr>
        <w:t>119</w:t>
      </w:r>
    </w:p>
    <w:p w14:paraId="740E3A81" w14:textId="77777777" w:rsidR="008D3312" w:rsidRDefault="00000000">
      <w:pPr>
        <w:tabs>
          <w:tab w:val="right" w:leader="dot" w:pos="9072"/>
        </w:tabs>
        <w:spacing w:before="20" w:after="20"/>
        <w:ind w:left="480"/>
      </w:pPr>
      <w:r>
        <w:rPr>
          <w:color w:val="333333"/>
          <w:sz w:val="20"/>
          <w:szCs w:val="20"/>
        </w:rPr>
        <w:t>os_control/timer_ops.py — Timers and Alarms (~192 lines)</w:t>
      </w:r>
      <w:r>
        <w:tab/>
      </w:r>
      <w:r>
        <w:rPr>
          <w:color w:val="1B3A5C"/>
          <w:sz w:val="20"/>
          <w:szCs w:val="20"/>
        </w:rPr>
        <w:t>119</w:t>
      </w:r>
    </w:p>
    <w:p w14:paraId="60E74D4A" w14:textId="77777777" w:rsidR="008D3312" w:rsidRDefault="00000000">
      <w:pPr>
        <w:tabs>
          <w:tab w:val="right" w:leader="dot" w:pos="9072"/>
        </w:tabs>
        <w:spacing w:before="20" w:after="20"/>
        <w:ind w:left="480"/>
      </w:pPr>
      <w:r>
        <w:rPr>
          <w:color w:val="333333"/>
          <w:sz w:val="20"/>
          <w:szCs w:val="20"/>
        </w:rPr>
        <w:t>os_control/persistence.py — SQLite Persistence Layer (~674 lines)</w:t>
      </w:r>
      <w:r>
        <w:tab/>
      </w:r>
      <w:r>
        <w:rPr>
          <w:color w:val="1B3A5C"/>
          <w:sz w:val="20"/>
          <w:szCs w:val="20"/>
        </w:rPr>
        <w:t>62</w:t>
      </w:r>
    </w:p>
    <w:p w14:paraId="248CF56A" w14:textId="77777777" w:rsidR="008D3312" w:rsidRDefault="00000000">
      <w:pPr>
        <w:tabs>
          <w:tab w:val="right" w:leader="dot" w:pos="9072"/>
        </w:tabs>
        <w:spacing w:before="20" w:after="20"/>
        <w:ind w:left="480"/>
      </w:pPr>
      <w:r>
        <w:rPr>
          <w:color w:val="333333"/>
          <w:sz w:val="20"/>
          <w:szCs w:val="20"/>
        </w:rPr>
        <w:t>os_control/confirmation.py — Confirmation Flow (~244 lines)</w:t>
      </w:r>
      <w:r>
        <w:tab/>
      </w:r>
      <w:r>
        <w:rPr>
          <w:color w:val="1B3A5C"/>
          <w:sz w:val="20"/>
          <w:szCs w:val="20"/>
        </w:rPr>
        <w:t>62</w:t>
      </w:r>
    </w:p>
    <w:p w14:paraId="4EAF9BB4" w14:textId="77777777" w:rsidR="008D3312" w:rsidRDefault="00000000">
      <w:pPr>
        <w:tabs>
          <w:tab w:val="right" w:leader="dot" w:pos="9072"/>
        </w:tabs>
        <w:spacing w:before="20" w:after="20"/>
        <w:ind w:left="480"/>
      </w:pPr>
      <w:r>
        <w:rPr>
          <w:color w:val="333333"/>
          <w:sz w:val="20"/>
          <w:szCs w:val="20"/>
        </w:rPr>
        <w:t>os_control/second_factor.py — Second Factor Verification (~121 lines)</w:t>
      </w:r>
      <w:r>
        <w:tab/>
      </w:r>
      <w:r>
        <w:rPr>
          <w:color w:val="1B3A5C"/>
          <w:sz w:val="20"/>
          <w:szCs w:val="20"/>
        </w:rPr>
        <w:t>120</w:t>
      </w:r>
    </w:p>
    <w:p w14:paraId="41F52B12" w14:textId="77777777" w:rsidR="008D3312" w:rsidRDefault="00000000">
      <w:pPr>
        <w:tabs>
          <w:tab w:val="right" w:leader="dot" w:pos="9072"/>
        </w:tabs>
        <w:spacing w:before="20" w:after="20"/>
        <w:ind w:left="480"/>
      </w:pPr>
      <w:r>
        <w:rPr>
          <w:color w:val="333333"/>
          <w:sz w:val="20"/>
          <w:szCs w:val="20"/>
        </w:rPr>
        <w:t>os_control/policy.py — Policy Engine (~99 lines)</w:t>
      </w:r>
      <w:r>
        <w:tab/>
      </w:r>
      <w:r>
        <w:rPr>
          <w:color w:val="1B3A5C"/>
          <w:sz w:val="20"/>
          <w:szCs w:val="20"/>
        </w:rPr>
        <w:t>120</w:t>
      </w:r>
    </w:p>
    <w:p w14:paraId="758233D8" w14:textId="77777777" w:rsidR="008D3312" w:rsidRDefault="00000000">
      <w:pPr>
        <w:tabs>
          <w:tab w:val="right" w:leader="dot" w:pos="9072"/>
        </w:tabs>
        <w:spacing w:before="20" w:after="20"/>
        <w:ind w:left="480"/>
      </w:pPr>
      <w:r>
        <w:rPr>
          <w:color w:val="333333"/>
          <w:sz w:val="20"/>
          <w:szCs w:val="20"/>
        </w:rPr>
        <w:t>os_control/risk_policy.py — Risk Tier Mapping (~67 lines)</w:t>
      </w:r>
      <w:r>
        <w:tab/>
      </w:r>
      <w:r>
        <w:rPr>
          <w:color w:val="1B3A5C"/>
          <w:sz w:val="20"/>
          <w:szCs w:val="20"/>
        </w:rPr>
        <w:t>120</w:t>
      </w:r>
    </w:p>
    <w:p w14:paraId="1F0BCB4C" w14:textId="77777777" w:rsidR="008D3312" w:rsidRDefault="00000000">
      <w:pPr>
        <w:tabs>
          <w:tab w:val="right" w:leader="dot" w:pos="9072"/>
        </w:tabs>
        <w:spacing w:before="20" w:after="20"/>
        <w:ind w:left="480"/>
      </w:pPr>
      <w:r>
        <w:rPr>
          <w:color w:val="333333"/>
          <w:sz w:val="20"/>
          <w:szCs w:val="20"/>
        </w:rPr>
        <w:lastRenderedPageBreak/>
        <w:t>os_control/settings_ops.py — Windows Settings Shortcuts (~255 lines)</w:t>
      </w:r>
      <w:r>
        <w:tab/>
      </w:r>
      <w:r>
        <w:rPr>
          <w:color w:val="1B3A5C"/>
          <w:sz w:val="20"/>
          <w:szCs w:val="20"/>
        </w:rPr>
        <w:t>121</w:t>
      </w:r>
    </w:p>
    <w:p w14:paraId="2282F6C2" w14:textId="77777777" w:rsidR="008D3312" w:rsidRDefault="00000000">
      <w:pPr>
        <w:tabs>
          <w:tab w:val="right" w:leader="dot" w:pos="9072"/>
        </w:tabs>
        <w:spacing w:before="20" w:after="20"/>
        <w:ind w:left="480"/>
      </w:pPr>
      <w:r>
        <w:rPr>
          <w:color w:val="333333"/>
          <w:sz w:val="20"/>
          <w:szCs w:val="20"/>
        </w:rPr>
        <w:t>os_control/email_ops.py — Email Drafting (~58 lines)</w:t>
      </w:r>
      <w:r>
        <w:tab/>
      </w:r>
      <w:r>
        <w:rPr>
          <w:color w:val="1B3A5C"/>
          <w:sz w:val="20"/>
          <w:szCs w:val="20"/>
        </w:rPr>
        <w:t>121</w:t>
      </w:r>
    </w:p>
    <w:p w14:paraId="15412348" w14:textId="77777777" w:rsidR="008D3312" w:rsidRDefault="00000000">
      <w:pPr>
        <w:tabs>
          <w:tab w:val="right" w:leader="dot" w:pos="9072"/>
        </w:tabs>
        <w:spacing w:before="20" w:after="20"/>
        <w:ind w:left="480"/>
      </w:pPr>
      <w:r>
        <w:rPr>
          <w:color w:val="333333"/>
          <w:sz w:val="20"/>
          <w:szCs w:val="20"/>
        </w:rPr>
        <w:t>os_control/calendar_ops.py — Calendar Events (~34 lines)</w:t>
      </w:r>
      <w:r>
        <w:tab/>
      </w:r>
      <w:r>
        <w:rPr>
          <w:color w:val="1B3A5C"/>
          <w:sz w:val="20"/>
          <w:szCs w:val="20"/>
        </w:rPr>
        <w:t>121</w:t>
      </w:r>
    </w:p>
    <w:p w14:paraId="7EF33A79" w14:textId="77777777" w:rsidR="008D3312" w:rsidRDefault="00000000">
      <w:pPr>
        <w:tabs>
          <w:tab w:val="right" w:leader="dot" w:pos="9072"/>
        </w:tabs>
        <w:spacing w:before="20" w:after="20"/>
        <w:ind w:left="480"/>
      </w:pPr>
      <w:r>
        <w:rPr>
          <w:color w:val="333333"/>
          <w:sz w:val="20"/>
          <w:szCs w:val="20"/>
        </w:rPr>
        <w:t>os_control/clipboard_ops.py — Clipboard Operations (~66 lines)</w:t>
      </w:r>
      <w:r>
        <w:tab/>
      </w:r>
      <w:r>
        <w:rPr>
          <w:color w:val="1B3A5C"/>
          <w:sz w:val="20"/>
          <w:szCs w:val="20"/>
        </w:rPr>
        <w:t>121</w:t>
      </w:r>
    </w:p>
    <w:p w14:paraId="5417326F" w14:textId="77777777" w:rsidR="008D3312" w:rsidRDefault="00000000">
      <w:pPr>
        <w:tabs>
          <w:tab w:val="right" w:leader="dot" w:pos="9072"/>
        </w:tabs>
        <w:spacing w:before="20" w:after="20"/>
        <w:ind w:left="480"/>
      </w:pPr>
      <w:r>
        <w:rPr>
          <w:color w:val="333333"/>
          <w:sz w:val="20"/>
          <w:szCs w:val="20"/>
        </w:rPr>
        <w:t>os_control/sysinfo_ops.py — System Information (~44 lines)</w:t>
      </w:r>
      <w:r>
        <w:tab/>
      </w:r>
      <w:r>
        <w:rPr>
          <w:color w:val="1B3A5C"/>
          <w:sz w:val="20"/>
          <w:szCs w:val="20"/>
        </w:rPr>
        <w:t>122</w:t>
      </w:r>
    </w:p>
    <w:p w14:paraId="18F6BD8B" w14:textId="77777777" w:rsidR="008D3312" w:rsidRDefault="00000000">
      <w:pPr>
        <w:tabs>
          <w:tab w:val="right" w:leader="dot" w:pos="9072"/>
        </w:tabs>
        <w:spacing w:before="20" w:after="20"/>
        <w:ind w:left="480"/>
      </w:pPr>
      <w:r>
        <w:rPr>
          <w:color w:val="333333"/>
          <w:sz w:val="20"/>
          <w:szCs w:val="20"/>
        </w:rPr>
        <w:t>os_control/action_log.py — Action Logging</w:t>
      </w:r>
      <w:r>
        <w:tab/>
      </w:r>
      <w:r>
        <w:rPr>
          <w:color w:val="1B3A5C"/>
          <w:sz w:val="20"/>
          <w:szCs w:val="20"/>
        </w:rPr>
        <w:t>122</w:t>
      </w:r>
    </w:p>
    <w:p w14:paraId="4CD24294" w14:textId="77777777" w:rsidR="008D3312" w:rsidRDefault="00000000">
      <w:pPr>
        <w:tabs>
          <w:tab w:val="right" w:leader="dot" w:pos="9072"/>
        </w:tabs>
        <w:spacing w:before="20" w:after="20"/>
        <w:ind w:left="480"/>
      </w:pPr>
      <w:r>
        <w:rPr>
          <w:color w:val="333333"/>
          <w:sz w:val="20"/>
          <w:szCs w:val="20"/>
        </w:rPr>
        <w:t>os_control/adapter_result.py — Result Normalization</w:t>
      </w:r>
      <w:r>
        <w:tab/>
      </w:r>
      <w:r>
        <w:rPr>
          <w:color w:val="1B3A5C"/>
          <w:sz w:val="20"/>
          <w:szCs w:val="20"/>
        </w:rPr>
        <w:t>122</w:t>
      </w:r>
    </w:p>
    <w:p w14:paraId="395113BD" w14:textId="77777777" w:rsidR="008D3312" w:rsidRDefault="00000000">
      <w:pPr>
        <w:tabs>
          <w:tab w:val="right" w:leader="dot" w:pos="9072"/>
        </w:tabs>
        <w:spacing w:before="20" w:after="20"/>
        <w:ind w:left="480"/>
      </w:pPr>
      <w:r>
        <w:rPr>
          <w:color w:val="333333"/>
          <w:sz w:val="20"/>
          <w:szCs w:val="20"/>
        </w:rPr>
        <w:t>os_control/batch_ops.py — Batch Operations (~191 lines)</w:t>
      </w:r>
      <w:r>
        <w:tab/>
      </w:r>
      <w:r>
        <w:rPr>
          <w:color w:val="1B3A5C"/>
          <w:sz w:val="20"/>
          <w:szCs w:val="20"/>
        </w:rPr>
        <w:t>122</w:t>
      </w:r>
    </w:p>
    <w:p w14:paraId="766F09AE" w14:textId="77777777" w:rsidR="008D3312" w:rsidRDefault="00000000">
      <w:pPr>
        <w:tabs>
          <w:tab w:val="right" w:leader="dot" w:pos="9072"/>
        </w:tabs>
        <w:spacing w:before="20" w:after="20"/>
        <w:ind w:left="480"/>
      </w:pPr>
      <w:r>
        <w:rPr>
          <w:color w:val="333333"/>
          <w:sz w:val="20"/>
          <w:szCs w:val="20"/>
        </w:rPr>
        <w:t>os_control/job_queue.py — Background Job Queue (~217 lines)</w:t>
      </w:r>
      <w:r>
        <w:tab/>
      </w:r>
      <w:r>
        <w:rPr>
          <w:color w:val="1B3A5C"/>
          <w:sz w:val="20"/>
          <w:szCs w:val="20"/>
        </w:rPr>
        <w:t>123</w:t>
      </w:r>
    </w:p>
    <w:p w14:paraId="1CD3581E" w14:textId="77777777" w:rsidR="008D3312" w:rsidRDefault="00000000">
      <w:pPr>
        <w:tabs>
          <w:tab w:val="right" w:leader="dot" w:pos="9072"/>
        </w:tabs>
        <w:spacing w:before="20" w:after="20"/>
        <w:ind w:left="480"/>
      </w:pPr>
      <w:r>
        <w:rPr>
          <w:color w:val="333333"/>
          <w:sz w:val="20"/>
          <w:szCs w:val="20"/>
        </w:rPr>
        <w:t>os_control/search_index.py — File Search Index (~313 lines)</w:t>
      </w:r>
      <w:r>
        <w:tab/>
      </w:r>
      <w:r>
        <w:rPr>
          <w:color w:val="1B3A5C"/>
          <w:sz w:val="20"/>
          <w:szCs w:val="20"/>
        </w:rPr>
        <w:t>123</w:t>
      </w:r>
    </w:p>
    <w:p w14:paraId="72E82CC5" w14:textId="77777777" w:rsidR="008D3312" w:rsidRDefault="00000000">
      <w:pPr>
        <w:tabs>
          <w:tab w:val="right" w:leader="dot" w:pos="9072"/>
        </w:tabs>
        <w:spacing w:before="120" w:after="40"/>
      </w:pPr>
      <w:r>
        <w:rPr>
          <w:b/>
          <w:color w:val="1B3A5C"/>
          <w:sz w:val="24"/>
          <w:szCs w:val="24"/>
        </w:rPr>
        <w:t>Folder: tools/</w:t>
      </w:r>
      <w:r>
        <w:tab/>
      </w:r>
      <w:r>
        <w:rPr>
          <w:b/>
          <w:color w:val="1B3A5C"/>
          <w:sz w:val="24"/>
          <w:szCs w:val="24"/>
        </w:rPr>
        <w:t>64</w:t>
      </w:r>
    </w:p>
    <w:p w14:paraId="500A7268" w14:textId="77777777" w:rsidR="008D3312" w:rsidRDefault="00000000">
      <w:pPr>
        <w:tabs>
          <w:tab w:val="right" w:leader="dot" w:pos="9072"/>
        </w:tabs>
        <w:spacing w:before="20" w:after="20"/>
        <w:ind w:left="480"/>
      </w:pPr>
      <w:r>
        <w:rPr>
          <w:color w:val="333333"/>
          <w:sz w:val="20"/>
          <w:szCs w:val="20"/>
        </w:rPr>
        <w:t>tools/weather.py — Weather via Open-Meteo</w:t>
      </w:r>
      <w:r>
        <w:tab/>
      </w:r>
      <w:r>
        <w:rPr>
          <w:color w:val="1B3A5C"/>
          <w:sz w:val="20"/>
          <w:szCs w:val="20"/>
        </w:rPr>
        <w:t>64</w:t>
      </w:r>
    </w:p>
    <w:p w14:paraId="3BD3EEE7" w14:textId="77777777" w:rsidR="008D3312" w:rsidRDefault="00000000">
      <w:pPr>
        <w:tabs>
          <w:tab w:val="right" w:leader="dot" w:pos="9072"/>
        </w:tabs>
        <w:spacing w:before="20" w:after="20"/>
        <w:ind w:left="480"/>
      </w:pPr>
      <w:r>
        <w:rPr>
          <w:color w:val="333333"/>
          <w:sz w:val="20"/>
          <w:szCs w:val="20"/>
        </w:rPr>
        <w:t>tools/web_search.py — Web Search via DuckDuckGo (~256 lines)</w:t>
      </w:r>
      <w:r>
        <w:tab/>
      </w:r>
      <w:r>
        <w:rPr>
          <w:color w:val="1B3A5C"/>
          <w:sz w:val="20"/>
          <w:szCs w:val="20"/>
        </w:rPr>
        <w:t>64</w:t>
      </w:r>
    </w:p>
    <w:p w14:paraId="4C80D5B4" w14:textId="77777777" w:rsidR="008D3312" w:rsidRDefault="00000000">
      <w:pPr>
        <w:tabs>
          <w:tab w:val="right" w:leader="dot" w:pos="9072"/>
        </w:tabs>
        <w:spacing w:before="20" w:after="20"/>
        <w:ind w:left="480"/>
      </w:pPr>
      <w:r>
        <w:rPr>
          <w:color w:val="333333"/>
          <w:sz w:val="20"/>
          <w:szCs w:val="20"/>
        </w:rPr>
        <w:t>tools/calculator.py — Calculator Helper</w:t>
      </w:r>
      <w:r>
        <w:tab/>
      </w:r>
      <w:r>
        <w:rPr>
          <w:color w:val="1B3A5C"/>
          <w:sz w:val="20"/>
          <w:szCs w:val="20"/>
        </w:rPr>
        <w:t>64</w:t>
      </w:r>
    </w:p>
    <w:p w14:paraId="059346AA" w14:textId="77777777" w:rsidR="008D3312" w:rsidRDefault="00000000">
      <w:pPr>
        <w:tabs>
          <w:tab w:val="right" w:leader="dot" w:pos="9072"/>
        </w:tabs>
        <w:spacing w:before="20" w:after="20"/>
        <w:ind w:left="480"/>
      </w:pPr>
      <w:r>
        <w:rPr>
          <w:color w:val="333333"/>
          <w:sz w:val="20"/>
          <w:szCs w:val="20"/>
        </w:rPr>
        <w:t>tools/live_data.py — Live Data Aggregator</w:t>
      </w:r>
      <w:r>
        <w:tab/>
      </w:r>
      <w:r>
        <w:rPr>
          <w:color w:val="1B3A5C"/>
          <w:sz w:val="20"/>
          <w:szCs w:val="20"/>
        </w:rPr>
        <w:t>64</w:t>
      </w:r>
    </w:p>
    <w:p w14:paraId="7E0AAD4A" w14:textId="77777777" w:rsidR="008D3312" w:rsidRDefault="00000000">
      <w:pPr>
        <w:tabs>
          <w:tab w:val="right" w:leader="dot" w:pos="9072"/>
        </w:tabs>
        <w:spacing w:before="120" w:after="40"/>
      </w:pPr>
      <w:r>
        <w:rPr>
          <w:b/>
          <w:color w:val="1B3A5C"/>
          <w:sz w:val="24"/>
          <w:szCs w:val="24"/>
        </w:rPr>
        <w:t>Folder: ui/</w:t>
      </w:r>
      <w:r>
        <w:tab/>
      </w:r>
      <w:r>
        <w:rPr>
          <w:b/>
          <w:color w:val="1B3A5C"/>
          <w:sz w:val="24"/>
          <w:szCs w:val="24"/>
        </w:rPr>
        <w:t>65</w:t>
      </w:r>
    </w:p>
    <w:p w14:paraId="7AA6DF4C" w14:textId="77777777" w:rsidR="008D3312" w:rsidRDefault="00000000">
      <w:pPr>
        <w:tabs>
          <w:tab w:val="right" w:leader="dot" w:pos="9072"/>
        </w:tabs>
        <w:spacing w:before="20" w:after="20"/>
        <w:ind w:left="480"/>
      </w:pPr>
      <w:r>
        <w:rPr>
          <w:color w:val="333333"/>
          <w:sz w:val="20"/>
          <w:szCs w:val="20"/>
        </w:rPr>
        <w:t>ui/tray.py — System Tray Icon (~231 lines)</w:t>
      </w:r>
      <w:r>
        <w:tab/>
      </w:r>
      <w:r>
        <w:rPr>
          <w:color w:val="1B3A5C"/>
          <w:sz w:val="20"/>
          <w:szCs w:val="20"/>
        </w:rPr>
        <w:t>124</w:t>
      </w:r>
    </w:p>
    <w:p w14:paraId="6ED16AB5" w14:textId="77777777" w:rsidR="008D3312" w:rsidRDefault="00000000">
      <w:pPr>
        <w:tabs>
          <w:tab w:val="right" w:leader="dot" w:pos="9072"/>
        </w:tabs>
        <w:spacing w:before="120" w:after="40"/>
      </w:pPr>
      <w:r>
        <w:rPr>
          <w:b/>
          <w:color w:val="1B3A5C"/>
          <w:sz w:val="24"/>
          <w:szCs w:val="24"/>
        </w:rPr>
        <w:t>Folder: utils/</w:t>
      </w:r>
      <w:r>
        <w:tab/>
      </w:r>
      <w:r>
        <w:rPr>
          <w:b/>
          <w:color w:val="1B3A5C"/>
          <w:sz w:val="24"/>
          <w:szCs w:val="24"/>
        </w:rPr>
        <w:t>66</w:t>
      </w:r>
    </w:p>
    <w:p w14:paraId="72F78495" w14:textId="77777777" w:rsidR="008D3312" w:rsidRDefault="00000000">
      <w:pPr>
        <w:tabs>
          <w:tab w:val="right" w:leader="dot" w:pos="9072"/>
        </w:tabs>
        <w:spacing w:before="20" w:after="20"/>
        <w:ind w:left="480"/>
      </w:pPr>
      <w:r>
        <w:rPr>
          <w:color w:val="333333"/>
          <w:sz w:val="20"/>
          <w:szCs w:val="20"/>
        </w:rPr>
        <w:t>utils/language_detector.py — Language Detection</w:t>
      </w:r>
      <w:r>
        <w:tab/>
      </w:r>
      <w:r>
        <w:rPr>
          <w:color w:val="1B3A5C"/>
          <w:sz w:val="20"/>
          <w:szCs w:val="20"/>
        </w:rPr>
        <w:t>124</w:t>
      </w:r>
    </w:p>
    <w:p w14:paraId="1CA63873" w14:textId="77777777" w:rsidR="008D3312" w:rsidRDefault="00000000">
      <w:pPr>
        <w:tabs>
          <w:tab w:val="right" w:leader="dot" w:pos="9072"/>
        </w:tabs>
        <w:spacing w:before="120" w:after="40"/>
      </w:pPr>
      <w:r>
        <w:rPr>
          <w:b/>
          <w:color w:val="1B3A5C"/>
          <w:sz w:val="24"/>
          <w:szCs w:val="24"/>
        </w:rPr>
        <w:t>Folder: scripts/</w:t>
      </w:r>
      <w:r>
        <w:tab/>
      </w:r>
      <w:r>
        <w:rPr>
          <w:b/>
          <w:color w:val="1B3A5C"/>
          <w:sz w:val="24"/>
          <w:szCs w:val="24"/>
        </w:rPr>
        <w:t>67</w:t>
      </w:r>
    </w:p>
    <w:p w14:paraId="2FD0520B" w14:textId="77777777" w:rsidR="008D3312" w:rsidRDefault="00000000">
      <w:pPr>
        <w:tabs>
          <w:tab w:val="right" w:leader="dot" w:pos="9072"/>
        </w:tabs>
        <w:spacing w:before="20" w:after="20"/>
        <w:ind w:left="480"/>
      </w:pPr>
      <w:r>
        <w:rPr>
          <w:color w:val="333333"/>
          <w:sz w:val="20"/>
          <w:szCs w:val="20"/>
        </w:rPr>
        <w:t>scripts/train_arabic_wake_model.py — Wake Word Model Training (~962 lines)</w:t>
      </w:r>
      <w:r>
        <w:tab/>
      </w:r>
      <w:r>
        <w:rPr>
          <w:color w:val="1B3A5C"/>
          <w:sz w:val="20"/>
          <w:szCs w:val="20"/>
        </w:rPr>
        <w:t>67</w:t>
      </w:r>
    </w:p>
    <w:p w14:paraId="65E847A9" w14:textId="77777777" w:rsidR="008D3312" w:rsidRDefault="00000000">
      <w:pPr>
        <w:tabs>
          <w:tab w:val="right" w:leader="dot" w:pos="9072"/>
        </w:tabs>
        <w:spacing w:before="20" w:after="20"/>
        <w:ind w:left="480"/>
      </w:pPr>
      <w:r>
        <w:rPr>
          <w:color w:val="333333"/>
          <w:sz w:val="20"/>
          <w:szCs w:val="20"/>
        </w:rPr>
        <w:t>scripts/generate_arabic_wake_data.py — Training Data Generation (~243 lines)</w:t>
      </w:r>
      <w:r>
        <w:tab/>
      </w:r>
      <w:r>
        <w:rPr>
          <w:color w:val="1B3A5C"/>
          <w:sz w:val="20"/>
          <w:szCs w:val="20"/>
        </w:rPr>
        <w:t>67</w:t>
      </w:r>
    </w:p>
    <w:p w14:paraId="1B120C2B" w14:textId="77777777" w:rsidR="008D3312" w:rsidRDefault="00000000">
      <w:pPr>
        <w:tabs>
          <w:tab w:val="right" w:leader="dot" w:pos="9072"/>
        </w:tabs>
        <w:spacing w:before="20" w:after="20"/>
        <w:ind w:left="480"/>
      </w:pPr>
      <w:r>
        <w:rPr>
          <w:color w:val="333333"/>
          <w:sz w:val="20"/>
          <w:szCs w:val="20"/>
        </w:rPr>
        <w:t>scripts/setup_windows.ps1 — Windows Setup Script</w:t>
      </w:r>
      <w:r>
        <w:tab/>
      </w:r>
      <w:r>
        <w:rPr>
          <w:color w:val="1B3A5C"/>
          <w:sz w:val="20"/>
          <w:szCs w:val="20"/>
        </w:rPr>
        <w:t>125</w:t>
      </w:r>
    </w:p>
    <w:p w14:paraId="1E698512" w14:textId="77777777" w:rsidR="008D3312" w:rsidRDefault="00000000">
      <w:pPr>
        <w:tabs>
          <w:tab w:val="right" w:leader="dot" w:pos="9072"/>
        </w:tabs>
        <w:spacing w:before="120" w:after="40"/>
      </w:pPr>
      <w:r>
        <w:rPr>
          <w:b/>
          <w:color w:val="1B3A5C"/>
          <w:sz w:val="24"/>
          <w:szCs w:val="24"/>
        </w:rPr>
        <w:t>Databases and Persistent State</w:t>
      </w:r>
      <w:r>
        <w:tab/>
      </w:r>
      <w:r>
        <w:rPr>
          <w:b/>
          <w:color w:val="1B3A5C"/>
          <w:sz w:val="24"/>
          <w:szCs w:val="24"/>
        </w:rPr>
        <w:t>68</w:t>
      </w:r>
    </w:p>
    <w:p w14:paraId="5122C6E6" w14:textId="77777777" w:rsidR="008D3312" w:rsidRDefault="00000000">
      <w:pPr>
        <w:tabs>
          <w:tab w:val="right" w:leader="dot" w:pos="9072"/>
        </w:tabs>
        <w:spacing w:before="20" w:after="20"/>
        <w:ind w:left="480"/>
      </w:pPr>
      <w:r>
        <w:rPr>
          <w:color w:val="333333"/>
          <w:sz w:val="20"/>
          <w:szCs w:val="20"/>
        </w:rPr>
        <w:t>jarvis_memory.db — Primary Memory Database</w:t>
      </w:r>
      <w:r>
        <w:tab/>
      </w:r>
      <w:r>
        <w:rPr>
          <w:color w:val="1B3A5C"/>
          <w:sz w:val="20"/>
          <w:szCs w:val="20"/>
        </w:rPr>
        <w:t>68</w:t>
      </w:r>
    </w:p>
    <w:p w14:paraId="3E354AB5" w14:textId="77777777" w:rsidR="008D3312" w:rsidRDefault="00000000">
      <w:pPr>
        <w:tabs>
          <w:tab w:val="right" w:leader="dot" w:pos="9072"/>
        </w:tabs>
        <w:spacing w:before="20" w:after="20"/>
        <w:ind w:left="480"/>
      </w:pPr>
      <w:r>
        <w:rPr>
          <w:color w:val="333333"/>
          <w:sz w:val="20"/>
          <w:szCs w:val="20"/>
        </w:rPr>
        <w:t>jarvis_state.db — Action Persistence Database</w:t>
      </w:r>
      <w:r>
        <w:tab/>
      </w:r>
      <w:r>
        <w:rPr>
          <w:color w:val="1B3A5C"/>
          <w:sz w:val="20"/>
          <w:szCs w:val="20"/>
        </w:rPr>
        <w:t>68</w:t>
      </w:r>
    </w:p>
    <w:p w14:paraId="1D7FE3D6" w14:textId="77777777" w:rsidR="008D3312" w:rsidRDefault="00000000">
      <w:pPr>
        <w:tabs>
          <w:tab w:val="right" w:leader="dot" w:pos="9072"/>
        </w:tabs>
        <w:spacing w:before="20" w:after="20"/>
        <w:ind w:left="480"/>
      </w:pPr>
      <w:r>
        <w:rPr>
          <w:color w:val="333333"/>
          <w:sz w:val="20"/>
          <w:szCs w:val="20"/>
        </w:rPr>
        <w:t>jarvis_index.db — Search Index Database</w:t>
      </w:r>
      <w:r>
        <w:tab/>
      </w:r>
      <w:r>
        <w:rPr>
          <w:color w:val="1B3A5C"/>
          <w:sz w:val="20"/>
          <w:szCs w:val="20"/>
        </w:rPr>
        <w:t>68</w:t>
      </w:r>
    </w:p>
    <w:p w14:paraId="4E5459AA" w14:textId="77777777" w:rsidR="008D3312" w:rsidRDefault="00000000">
      <w:pPr>
        <w:tabs>
          <w:tab w:val="right" w:leader="dot" w:pos="9072"/>
        </w:tabs>
        <w:spacing w:before="20" w:after="20"/>
        <w:ind w:left="480"/>
      </w:pPr>
      <w:r>
        <w:rPr>
          <w:color w:val="333333"/>
          <w:sz w:val="20"/>
          <w:szCs w:val="20"/>
        </w:rPr>
        <w:t>data/chroma_memory/chroma.sqlite3 — Vector Memory Store</w:t>
      </w:r>
      <w:r>
        <w:tab/>
      </w:r>
      <w:r>
        <w:rPr>
          <w:color w:val="1B3A5C"/>
          <w:sz w:val="20"/>
          <w:szCs w:val="20"/>
        </w:rPr>
        <w:t>68</w:t>
      </w:r>
    </w:p>
    <w:p w14:paraId="1500AF32" w14:textId="77777777" w:rsidR="008D3312" w:rsidRDefault="00000000">
      <w:pPr>
        <w:tabs>
          <w:tab w:val="right" w:leader="dot" w:pos="9072"/>
        </w:tabs>
        <w:spacing w:before="20" w:after="20"/>
        <w:ind w:left="480"/>
      </w:pPr>
      <w:r>
        <w:rPr>
          <w:color w:val="333333"/>
          <w:sz w:val="20"/>
          <w:szCs w:val="20"/>
        </w:rPr>
        <w:t>jarvis_memory.json — Legacy JSON Memory</w:t>
      </w:r>
      <w:r>
        <w:tab/>
      </w:r>
      <w:r>
        <w:rPr>
          <w:color w:val="1B3A5C"/>
          <w:sz w:val="20"/>
          <w:szCs w:val="20"/>
        </w:rPr>
        <w:t>68</w:t>
      </w:r>
    </w:p>
    <w:p w14:paraId="564DBBDF" w14:textId="77777777" w:rsidR="008D3312" w:rsidRDefault="00000000">
      <w:pPr>
        <w:tabs>
          <w:tab w:val="right" w:leader="dot" w:pos="9072"/>
        </w:tabs>
        <w:spacing w:before="20" w:after="20"/>
        <w:ind w:left="480"/>
      </w:pPr>
      <w:r>
        <w:rPr>
          <w:color w:val="333333"/>
          <w:sz w:val="20"/>
          <w:szCs w:val="20"/>
        </w:rPr>
        <w:t>.jarvis_cache/app_catalog.json — App Catalog Cache</w:t>
      </w:r>
      <w:r>
        <w:tab/>
      </w:r>
      <w:r>
        <w:rPr>
          <w:color w:val="1B3A5C"/>
          <w:sz w:val="20"/>
          <w:szCs w:val="20"/>
        </w:rPr>
        <w:t>68</w:t>
      </w:r>
    </w:p>
    <w:p w14:paraId="7F2D4861" w14:textId="77777777" w:rsidR="008D3312" w:rsidRDefault="00000000">
      <w:pPr>
        <w:tabs>
          <w:tab w:val="right" w:leader="dot" w:pos="9072"/>
        </w:tabs>
        <w:spacing w:before="120" w:after="40"/>
      </w:pPr>
      <w:r>
        <w:rPr>
          <w:b/>
          <w:color w:val="1B3A5C"/>
          <w:sz w:val="24"/>
          <w:szCs w:val="24"/>
        </w:rPr>
        <w:t>External APIs and Services</w:t>
      </w:r>
      <w:r>
        <w:tab/>
      </w:r>
      <w:r>
        <w:rPr>
          <w:b/>
          <w:color w:val="1B3A5C"/>
          <w:sz w:val="24"/>
          <w:szCs w:val="24"/>
        </w:rPr>
        <w:t>69</w:t>
      </w:r>
    </w:p>
    <w:p w14:paraId="073EA070" w14:textId="77777777" w:rsidR="008D3312" w:rsidRDefault="00000000">
      <w:pPr>
        <w:tabs>
          <w:tab w:val="right" w:leader="dot" w:pos="9072"/>
        </w:tabs>
        <w:spacing w:before="20" w:after="20"/>
        <w:ind w:left="480"/>
      </w:pPr>
      <w:r>
        <w:rPr>
          <w:color w:val="333333"/>
          <w:sz w:val="20"/>
          <w:szCs w:val="20"/>
        </w:rPr>
        <w:t>Ollama (Required)</w:t>
      </w:r>
      <w:r>
        <w:tab/>
      </w:r>
      <w:r>
        <w:rPr>
          <w:color w:val="1B3A5C"/>
          <w:sz w:val="20"/>
          <w:szCs w:val="20"/>
        </w:rPr>
        <w:t>69</w:t>
      </w:r>
    </w:p>
    <w:p w14:paraId="089D8B15" w14:textId="77777777" w:rsidR="008D3312" w:rsidRDefault="00000000">
      <w:pPr>
        <w:tabs>
          <w:tab w:val="right" w:leader="dot" w:pos="9072"/>
        </w:tabs>
        <w:spacing w:before="20" w:after="20"/>
        <w:ind w:left="480"/>
      </w:pPr>
      <w:r>
        <w:rPr>
          <w:color w:val="333333"/>
          <w:sz w:val="20"/>
          <w:szCs w:val="20"/>
        </w:rPr>
        <w:t>ElevenLabs (Optional)</w:t>
      </w:r>
      <w:r>
        <w:tab/>
      </w:r>
      <w:r>
        <w:rPr>
          <w:color w:val="1B3A5C"/>
          <w:sz w:val="20"/>
          <w:szCs w:val="20"/>
        </w:rPr>
        <w:t>69</w:t>
      </w:r>
    </w:p>
    <w:p w14:paraId="1EED666B" w14:textId="77777777" w:rsidR="008D3312" w:rsidRDefault="00000000">
      <w:pPr>
        <w:tabs>
          <w:tab w:val="right" w:leader="dot" w:pos="9072"/>
        </w:tabs>
        <w:spacing w:before="20" w:after="20"/>
        <w:ind w:left="480"/>
      </w:pPr>
      <w:r>
        <w:rPr>
          <w:color w:val="333333"/>
          <w:sz w:val="20"/>
          <w:szCs w:val="20"/>
        </w:rPr>
        <w:t>Open-Meteo (Optional)</w:t>
      </w:r>
      <w:r>
        <w:tab/>
      </w:r>
      <w:r>
        <w:rPr>
          <w:color w:val="1B3A5C"/>
          <w:sz w:val="20"/>
          <w:szCs w:val="20"/>
        </w:rPr>
        <w:t>69</w:t>
      </w:r>
    </w:p>
    <w:p w14:paraId="147EDCC8" w14:textId="77777777" w:rsidR="008D3312" w:rsidRDefault="00000000">
      <w:pPr>
        <w:tabs>
          <w:tab w:val="right" w:leader="dot" w:pos="9072"/>
        </w:tabs>
        <w:spacing w:before="20" w:after="20"/>
        <w:ind w:left="480"/>
      </w:pPr>
      <w:r>
        <w:rPr>
          <w:color w:val="333333"/>
          <w:sz w:val="20"/>
          <w:szCs w:val="20"/>
        </w:rPr>
        <w:t>DuckDuckGo (Optional)</w:t>
      </w:r>
      <w:r>
        <w:tab/>
      </w:r>
      <w:r>
        <w:rPr>
          <w:color w:val="1B3A5C"/>
          <w:sz w:val="20"/>
          <w:szCs w:val="20"/>
        </w:rPr>
        <w:t>69</w:t>
      </w:r>
    </w:p>
    <w:p w14:paraId="61E8AA30" w14:textId="77777777" w:rsidR="008D3312" w:rsidRDefault="00000000">
      <w:pPr>
        <w:tabs>
          <w:tab w:val="right" w:leader="dot" w:pos="9072"/>
        </w:tabs>
        <w:spacing w:before="20" w:after="20"/>
        <w:ind w:left="480"/>
      </w:pPr>
      <w:r>
        <w:rPr>
          <w:color w:val="333333"/>
          <w:sz w:val="20"/>
          <w:szCs w:val="20"/>
        </w:rPr>
        <w:t>Anthropic Claude (Optional)</w:t>
      </w:r>
      <w:r>
        <w:tab/>
      </w:r>
      <w:r>
        <w:rPr>
          <w:color w:val="1B3A5C"/>
          <w:sz w:val="20"/>
          <w:szCs w:val="20"/>
        </w:rPr>
        <w:t>69</w:t>
      </w:r>
    </w:p>
    <w:p w14:paraId="35D5E2DB" w14:textId="77777777" w:rsidR="008D3312" w:rsidRDefault="00000000">
      <w:pPr>
        <w:tabs>
          <w:tab w:val="right" w:leader="dot" w:pos="9072"/>
        </w:tabs>
        <w:spacing w:before="120" w:after="40"/>
      </w:pPr>
      <w:r>
        <w:rPr>
          <w:b/>
          <w:color w:val="1B3A5C"/>
          <w:sz w:val="24"/>
          <w:szCs w:val="24"/>
        </w:rPr>
        <w:t>Models and Runtime Selection</w:t>
      </w:r>
      <w:r>
        <w:tab/>
      </w:r>
      <w:r>
        <w:rPr>
          <w:b/>
          <w:color w:val="1B3A5C"/>
          <w:sz w:val="24"/>
          <w:szCs w:val="24"/>
        </w:rPr>
        <w:t>70</w:t>
      </w:r>
    </w:p>
    <w:p w14:paraId="696CC937" w14:textId="77777777" w:rsidR="008D3312" w:rsidRDefault="00000000">
      <w:pPr>
        <w:tabs>
          <w:tab w:val="right" w:leader="dot" w:pos="9072"/>
        </w:tabs>
        <w:spacing w:before="20" w:after="20"/>
        <w:ind w:left="480"/>
      </w:pPr>
      <w:r>
        <w:rPr>
          <w:color w:val="333333"/>
          <w:sz w:val="20"/>
          <w:szCs w:val="20"/>
        </w:rPr>
        <w:t>LLM Models (via Ollama)</w:t>
      </w:r>
      <w:r>
        <w:tab/>
      </w:r>
      <w:r>
        <w:rPr>
          <w:color w:val="1B3A5C"/>
          <w:sz w:val="20"/>
          <w:szCs w:val="20"/>
        </w:rPr>
        <w:t>70</w:t>
      </w:r>
    </w:p>
    <w:p w14:paraId="0D704522" w14:textId="77777777" w:rsidR="008D3312" w:rsidRDefault="00000000">
      <w:pPr>
        <w:tabs>
          <w:tab w:val="right" w:leader="dot" w:pos="9072"/>
        </w:tabs>
        <w:spacing w:before="20" w:after="20"/>
        <w:ind w:left="480"/>
      </w:pPr>
      <w:r>
        <w:rPr>
          <w:color w:val="333333"/>
          <w:sz w:val="20"/>
          <w:szCs w:val="20"/>
        </w:rPr>
        <w:t>Whisper Models (via faster-whisper)</w:t>
      </w:r>
      <w:r>
        <w:tab/>
      </w:r>
      <w:r>
        <w:rPr>
          <w:color w:val="1B3A5C"/>
          <w:sz w:val="20"/>
          <w:szCs w:val="20"/>
        </w:rPr>
        <w:t>70</w:t>
      </w:r>
    </w:p>
    <w:p w14:paraId="2718F063" w14:textId="77777777" w:rsidR="008D3312" w:rsidRDefault="00000000">
      <w:pPr>
        <w:tabs>
          <w:tab w:val="right" w:leader="dot" w:pos="9072"/>
        </w:tabs>
        <w:spacing w:before="20" w:after="20"/>
        <w:ind w:left="480"/>
      </w:pPr>
      <w:r>
        <w:rPr>
          <w:color w:val="333333"/>
          <w:sz w:val="20"/>
          <w:szCs w:val="20"/>
        </w:rPr>
        <w:lastRenderedPageBreak/>
        <w:t>Sentence-Transformers</w:t>
      </w:r>
      <w:r>
        <w:tab/>
      </w:r>
      <w:r>
        <w:rPr>
          <w:color w:val="1B3A5C"/>
          <w:sz w:val="20"/>
          <w:szCs w:val="20"/>
        </w:rPr>
        <w:t>70</w:t>
      </w:r>
    </w:p>
    <w:p w14:paraId="02CAC0F0" w14:textId="77777777" w:rsidR="008D3312" w:rsidRDefault="00000000">
      <w:pPr>
        <w:tabs>
          <w:tab w:val="right" w:leader="dot" w:pos="9072"/>
        </w:tabs>
        <w:spacing w:before="20" w:after="20"/>
        <w:ind w:left="480"/>
      </w:pPr>
      <w:r>
        <w:rPr>
          <w:color w:val="333333"/>
          <w:sz w:val="20"/>
          <w:szCs w:val="20"/>
        </w:rPr>
        <w:t>ONNX Models</w:t>
      </w:r>
      <w:r>
        <w:tab/>
      </w:r>
      <w:r>
        <w:rPr>
          <w:color w:val="1B3A5C"/>
          <w:sz w:val="20"/>
          <w:szCs w:val="20"/>
        </w:rPr>
        <w:t>70</w:t>
      </w:r>
    </w:p>
    <w:p w14:paraId="375868CA" w14:textId="77777777" w:rsidR="008D3312" w:rsidRDefault="00000000">
      <w:pPr>
        <w:tabs>
          <w:tab w:val="right" w:leader="dot" w:pos="9072"/>
        </w:tabs>
        <w:spacing w:before="120" w:after="40"/>
      </w:pPr>
      <w:r>
        <w:rPr>
          <w:b/>
          <w:color w:val="1B3A5C"/>
          <w:sz w:val="24"/>
          <w:szCs w:val="24"/>
        </w:rPr>
        <w:t>Pipeline and Workflow</w:t>
      </w:r>
      <w:r>
        <w:tab/>
      </w:r>
      <w:r>
        <w:rPr>
          <w:b/>
          <w:color w:val="1B3A5C"/>
          <w:sz w:val="24"/>
          <w:szCs w:val="24"/>
        </w:rPr>
        <w:t>71</w:t>
      </w:r>
    </w:p>
    <w:p w14:paraId="55B8F0AA" w14:textId="77777777" w:rsidR="008D3312" w:rsidRDefault="00000000">
      <w:pPr>
        <w:tabs>
          <w:tab w:val="right" w:leader="dot" w:pos="9072"/>
        </w:tabs>
        <w:spacing w:before="20" w:after="20"/>
        <w:ind w:left="480"/>
      </w:pPr>
      <w:r>
        <w:rPr>
          <w:color w:val="333333"/>
          <w:sz w:val="20"/>
          <w:szCs w:val="20"/>
        </w:rPr>
        <w:t>Stage 1: Wake Word Detection</w:t>
      </w:r>
      <w:r>
        <w:tab/>
      </w:r>
      <w:r>
        <w:rPr>
          <w:color w:val="1B3A5C"/>
          <w:sz w:val="20"/>
          <w:szCs w:val="20"/>
        </w:rPr>
        <w:t>71</w:t>
      </w:r>
    </w:p>
    <w:p w14:paraId="32F58E17" w14:textId="77777777" w:rsidR="008D3312" w:rsidRDefault="00000000">
      <w:pPr>
        <w:tabs>
          <w:tab w:val="right" w:leader="dot" w:pos="9072"/>
        </w:tabs>
        <w:spacing w:before="20" w:after="20"/>
        <w:ind w:left="480"/>
      </w:pPr>
      <w:r>
        <w:rPr>
          <w:color w:val="333333"/>
          <w:sz w:val="20"/>
          <w:szCs w:val="20"/>
        </w:rPr>
        <w:t>Stage 2: Streaming Audio Capture</w:t>
      </w:r>
      <w:r>
        <w:tab/>
      </w:r>
      <w:r>
        <w:rPr>
          <w:color w:val="1B3A5C"/>
          <w:sz w:val="20"/>
          <w:szCs w:val="20"/>
        </w:rPr>
        <w:t>71</w:t>
      </w:r>
    </w:p>
    <w:p w14:paraId="1158C427" w14:textId="77777777" w:rsidR="008D3312" w:rsidRDefault="00000000">
      <w:pPr>
        <w:tabs>
          <w:tab w:val="right" w:leader="dot" w:pos="9072"/>
        </w:tabs>
        <w:spacing w:before="20" w:after="20"/>
        <w:ind w:left="480"/>
      </w:pPr>
      <w:r>
        <w:rPr>
          <w:color w:val="333333"/>
          <w:sz w:val="20"/>
          <w:szCs w:val="20"/>
        </w:rPr>
        <w:t>Stage 3: Speech-to-Text</w:t>
      </w:r>
      <w:r>
        <w:tab/>
      </w:r>
      <w:r>
        <w:rPr>
          <w:color w:val="1B3A5C"/>
          <w:sz w:val="20"/>
          <w:szCs w:val="20"/>
        </w:rPr>
        <w:t>71</w:t>
      </w:r>
    </w:p>
    <w:p w14:paraId="1569BDB3" w14:textId="77777777" w:rsidR="008D3312" w:rsidRDefault="00000000">
      <w:pPr>
        <w:tabs>
          <w:tab w:val="right" w:leader="dot" w:pos="9072"/>
        </w:tabs>
        <w:spacing w:before="20" w:after="20"/>
        <w:ind w:left="480"/>
      </w:pPr>
      <w:r>
        <w:rPr>
          <w:color w:val="333333"/>
          <w:sz w:val="20"/>
          <w:szCs w:val="20"/>
        </w:rPr>
        <w:t>Stage 4: Intent Routing (5-Tier Cascade)</w:t>
      </w:r>
      <w:r>
        <w:tab/>
      </w:r>
      <w:r>
        <w:rPr>
          <w:color w:val="1B3A5C"/>
          <w:sz w:val="20"/>
          <w:szCs w:val="20"/>
        </w:rPr>
        <w:t>71</w:t>
      </w:r>
    </w:p>
    <w:p w14:paraId="149F31FB" w14:textId="77777777" w:rsidR="008D3312" w:rsidRDefault="00000000">
      <w:pPr>
        <w:tabs>
          <w:tab w:val="right" w:leader="dot" w:pos="9072"/>
        </w:tabs>
        <w:spacing w:before="20" w:after="20"/>
        <w:ind w:left="480"/>
      </w:pPr>
      <w:r>
        <w:rPr>
          <w:color w:val="333333"/>
          <w:sz w:val="20"/>
          <w:szCs w:val="20"/>
        </w:rPr>
        <w:t>Stage 5a: Action Dispatch</w:t>
      </w:r>
      <w:r>
        <w:tab/>
      </w:r>
      <w:r>
        <w:rPr>
          <w:color w:val="1B3A5C"/>
          <w:sz w:val="20"/>
          <w:szCs w:val="20"/>
        </w:rPr>
        <w:t>71</w:t>
      </w:r>
    </w:p>
    <w:p w14:paraId="3A4D1545" w14:textId="77777777" w:rsidR="008D3312" w:rsidRDefault="00000000">
      <w:pPr>
        <w:tabs>
          <w:tab w:val="right" w:leader="dot" w:pos="9072"/>
        </w:tabs>
        <w:spacing w:before="20" w:after="20"/>
        <w:ind w:left="480"/>
      </w:pPr>
      <w:r>
        <w:rPr>
          <w:color w:val="333333"/>
          <w:sz w:val="20"/>
          <w:szCs w:val="20"/>
        </w:rPr>
        <w:t>Stage 5b: LLM Fallback</w:t>
      </w:r>
      <w:r>
        <w:tab/>
      </w:r>
      <w:r>
        <w:rPr>
          <w:color w:val="1B3A5C"/>
          <w:sz w:val="20"/>
          <w:szCs w:val="20"/>
        </w:rPr>
        <w:t>71</w:t>
      </w:r>
    </w:p>
    <w:p w14:paraId="3A35BC8D" w14:textId="77777777" w:rsidR="008D3312" w:rsidRDefault="00000000">
      <w:pPr>
        <w:tabs>
          <w:tab w:val="right" w:leader="dot" w:pos="9072"/>
        </w:tabs>
        <w:spacing w:before="20" w:after="20"/>
        <w:ind w:left="480"/>
      </w:pPr>
      <w:r>
        <w:rPr>
          <w:color w:val="333333"/>
          <w:sz w:val="20"/>
          <w:szCs w:val="20"/>
        </w:rPr>
        <w:t>Stage 6: Text-to-Speech</w:t>
      </w:r>
      <w:r>
        <w:tab/>
      </w:r>
      <w:r>
        <w:rPr>
          <w:color w:val="1B3A5C"/>
          <w:sz w:val="20"/>
          <w:szCs w:val="20"/>
        </w:rPr>
        <w:t>71</w:t>
      </w:r>
    </w:p>
    <w:p w14:paraId="3A8F47D0" w14:textId="77777777" w:rsidR="008D3312" w:rsidRDefault="00000000">
      <w:pPr>
        <w:tabs>
          <w:tab w:val="right" w:leader="dot" w:pos="9072"/>
        </w:tabs>
        <w:spacing w:before="20" w:after="20"/>
        <w:ind w:left="480"/>
      </w:pPr>
      <w:r>
        <w:rPr>
          <w:color w:val="333333"/>
          <w:sz w:val="20"/>
          <w:szCs w:val="20"/>
        </w:rPr>
        <w:t>Stage 7: Memory and Metrics Update</w:t>
      </w:r>
      <w:r>
        <w:tab/>
      </w:r>
      <w:r>
        <w:rPr>
          <w:color w:val="1B3A5C"/>
          <w:sz w:val="20"/>
          <w:szCs w:val="20"/>
        </w:rPr>
        <w:t>72</w:t>
      </w:r>
    </w:p>
    <w:p w14:paraId="25C2C131" w14:textId="77777777" w:rsidR="008D3312" w:rsidRDefault="00000000">
      <w:pPr>
        <w:tabs>
          <w:tab w:val="right" w:leader="dot" w:pos="9072"/>
        </w:tabs>
        <w:spacing w:before="20" w:after="20"/>
        <w:ind w:left="480"/>
      </w:pPr>
      <w:r>
        <w:rPr>
          <w:color w:val="333333"/>
          <w:sz w:val="20"/>
          <w:szCs w:val="20"/>
        </w:rPr>
        <w:t>Concurrent Pipeline Optimizations</w:t>
      </w:r>
      <w:r>
        <w:tab/>
      </w:r>
      <w:r>
        <w:rPr>
          <w:color w:val="1B3A5C"/>
          <w:sz w:val="20"/>
          <w:szCs w:val="20"/>
        </w:rPr>
        <w:t>72</w:t>
      </w:r>
    </w:p>
    <w:p w14:paraId="3B7A4B58" w14:textId="77777777" w:rsidR="008D3312" w:rsidRDefault="00000000">
      <w:pPr>
        <w:tabs>
          <w:tab w:val="right" w:leader="dot" w:pos="9072"/>
        </w:tabs>
        <w:spacing w:before="120" w:after="40"/>
      </w:pPr>
      <w:r>
        <w:rPr>
          <w:b/>
          <w:color w:val="1B3A5C"/>
          <w:sz w:val="24"/>
          <w:szCs w:val="24"/>
        </w:rPr>
        <w:t>Benchmarks and Performance</w:t>
      </w:r>
      <w:r>
        <w:tab/>
      </w:r>
      <w:r>
        <w:rPr>
          <w:b/>
          <w:color w:val="1B3A5C"/>
          <w:sz w:val="24"/>
          <w:szCs w:val="24"/>
        </w:rPr>
        <w:t>73</w:t>
      </w:r>
    </w:p>
    <w:p w14:paraId="5DA940F0" w14:textId="77777777" w:rsidR="008D3312" w:rsidRDefault="00000000">
      <w:pPr>
        <w:tabs>
          <w:tab w:val="right" w:leader="dot" w:pos="9072"/>
        </w:tabs>
        <w:spacing w:before="20" w:after="20"/>
        <w:ind w:left="480"/>
      </w:pPr>
      <w:r>
        <w:rPr>
          <w:color w:val="333333"/>
          <w:sz w:val="20"/>
          <w:szCs w:val="20"/>
        </w:rPr>
        <w:t>Typical Latencies (i7-13th gen, 16GB RAM, no GPU)</w:t>
      </w:r>
      <w:r>
        <w:tab/>
      </w:r>
      <w:r>
        <w:rPr>
          <w:color w:val="1B3A5C"/>
          <w:sz w:val="20"/>
          <w:szCs w:val="20"/>
        </w:rPr>
        <w:t>73</w:t>
      </w:r>
    </w:p>
    <w:p w14:paraId="412D2C73" w14:textId="77777777" w:rsidR="008D3312" w:rsidRDefault="00000000">
      <w:pPr>
        <w:tabs>
          <w:tab w:val="right" w:leader="dot" w:pos="9072"/>
        </w:tabs>
        <w:spacing w:before="20" w:after="20"/>
        <w:ind w:left="480"/>
      </w:pPr>
      <w:r>
        <w:rPr>
          <w:color w:val="333333"/>
          <w:sz w:val="20"/>
          <w:szCs w:val="20"/>
        </w:rPr>
        <w:t>Memory Usage</w:t>
      </w:r>
      <w:r>
        <w:tab/>
      </w:r>
      <w:r>
        <w:rPr>
          <w:color w:val="1B3A5C"/>
          <w:sz w:val="20"/>
          <w:szCs w:val="20"/>
        </w:rPr>
        <w:t>73</w:t>
      </w:r>
    </w:p>
    <w:p w14:paraId="7D0F1BE1" w14:textId="77777777" w:rsidR="008D3312" w:rsidRDefault="00000000">
      <w:pPr>
        <w:tabs>
          <w:tab w:val="right" w:leader="dot" w:pos="9072"/>
        </w:tabs>
        <w:spacing w:before="20" w:after="20"/>
        <w:ind w:left="480"/>
      </w:pPr>
      <w:r>
        <w:rPr>
          <w:color w:val="333333"/>
          <w:sz w:val="20"/>
          <w:szCs w:val="20"/>
        </w:rPr>
        <w:t>Diagnostic Tools</w:t>
      </w:r>
      <w:r>
        <w:tab/>
      </w:r>
      <w:r>
        <w:rPr>
          <w:color w:val="1B3A5C"/>
          <w:sz w:val="20"/>
          <w:szCs w:val="20"/>
        </w:rPr>
        <w:t>73</w:t>
      </w:r>
    </w:p>
    <w:p w14:paraId="47AD7A5A" w14:textId="77777777" w:rsidR="008D3312" w:rsidRDefault="00000000">
      <w:pPr>
        <w:tabs>
          <w:tab w:val="right" w:leader="dot" w:pos="9072"/>
        </w:tabs>
        <w:spacing w:before="120" w:after="40"/>
      </w:pPr>
      <w:r>
        <w:rPr>
          <w:b/>
          <w:color w:val="1B3A5C"/>
          <w:sz w:val="24"/>
          <w:szCs w:val="24"/>
        </w:rPr>
        <w:t>Deep Code Walkthrough — Every Module Explained</w:t>
      </w:r>
      <w:r>
        <w:tab/>
      </w:r>
      <w:r>
        <w:rPr>
          <w:b/>
          <w:color w:val="1B3A5C"/>
          <w:sz w:val="24"/>
          <w:szCs w:val="24"/>
        </w:rPr>
        <w:t>73</w:t>
      </w:r>
    </w:p>
    <w:p w14:paraId="653BB306" w14:textId="77777777" w:rsidR="008D3312" w:rsidRDefault="00000000">
      <w:pPr>
        <w:tabs>
          <w:tab w:val="right" w:leader="dot" w:pos="9072"/>
        </w:tabs>
        <w:spacing w:before="120" w:after="40"/>
      </w:pPr>
      <w:r>
        <w:rPr>
          <w:b/>
          <w:color w:val="1B3A5C"/>
          <w:sz w:val="24"/>
          <w:szCs w:val="24"/>
        </w:rPr>
        <w:t>audio/ — Deep Code Walkthrough</w:t>
      </w:r>
      <w:r>
        <w:tab/>
      </w:r>
      <w:r>
        <w:rPr>
          <w:b/>
          <w:color w:val="1B3A5C"/>
          <w:sz w:val="24"/>
          <w:szCs w:val="24"/>
        </w:rPr>
        <w:t>74</w:t>
      </w:r>
    </w:p>
    <w:p w14:paraId="3E4FCF56" w14:textId="77777777" w:rsidR="008D3312" w:rsidRDefault="00000000">
      <w:pPr>
        <w:tabs>
          <w:tab w:val="right" w:leader="dot" w:pos="9072"/>
        </w:tabs>
        <w:spacing w:before="20" w:after="20"/>
        <w:ind w:left="480"/>
      </w:pPr>
      <w:r>
        <w:rPr>
          <w:color w:val="333333"/>
          <w:sz w:val="20"/>
          <w:szCs w:val="20"/>
        </w:rPr>
        <w:t>audio/cues.py — Complete Code Walkthrough</w:t>
      </w:r>
      <w:r>
        <w:tab/>
      </w:r>
      <w:r>
        <w:rPr>
          <w:color w:val="1B3A5C"/>
          <w:sz w:val="20"/>
          <w:szCs w:val="20"/>
        </w:rPr>
        <w:t>74</w:t>
      </w:r>
    </w:p>
    <w:p w14:paraId="16D1EE23" w14:textId="77777777" w:rsidR="008D3312" w:rsidRDefault="00000000">
      <w:pPr>
        <w:tabs>
          <w:tab w:val="right" w:leader="dot" w:pos="9072"/>
        </w:tabs>
        <w:spacing w:before="20" w:after="20"/>
        <w:ind w:left="480"/>
      </w:pPr>
      <w:r>
        <w:rPr>
          <w:color w:val="333333"/>
          <w:sz w:val="20"/>
          <w:szCs w:val="20"/>
        </w:rPr>
        <w:t>audio/mic.py — Complete Code Walkthrough</w:t>
      </w:r>
      <w:r>
        <w:tab/>
      </w:r>
      <w:r>
        <w:rPr>
          <w:color w:val="1B3A5C"/>
          <w:sz w:val="20"/>
          <w:szCs w:val="20"/>
        </w:rPr>
        <w:t>74</w:t>
      </w:r>
    </w:p>
    <w:p w14:paraId="0EA96AAB" w14:textId="77777777" w:rsidR="008D3312" w:rsidRDefault="00000000">
      <w:pPr>
        <w:tabs>
          <w:tab w:val="right" w:leader="dot" w:pos="9072"/>
        </w:tabs>
        <w:spacing w:before="20" w:after="20"/>
        <w:ind w:left="480"/>
      </w:pPr>
      <w:r>
        <w:rPr>
          <w:color w:val="333333"/>
          <w:sz w:val="20"/>
          <w:szCs w:val="20"/>
        </w:rPr>
        <w:t>audio/vad.py — Complete Code Walkthrough</w:t>
      </w:r>
      <w:r>
        <w:tab/>
      </w:r>
      <w:r>
        <w:rPr>
          <w:color w:val="1B3A5C"/>
          <w:sz w:val="20"/>
          <w:szCs w:val="20"/>
        </w:rPr>
        <w:t>76</w:t>
      </w:r>
    </w:p>
    <w:p w14:paraId="146DCD35" w14:textId="77777777" w:rsidR="008D3312" w:rsidRDefault="00000000">
      <w:pPr>
        <w:tabs>
          <w:tab w:val="right" w:leader="dot" w:pos="9072"/>
        </w:tabs>
        <w:spacing w:before="20" w:after="20"/>
        <w:ind w:left="480"/>
      </w:pPr>
      <w:r>
        <w:rPr>
          <w:color w:val="333333"/>
          <w:sz w:val="20"/>
          <w:szCs w:val="20"/>
        </w:rPr>
        <w:t>audio/wake_word.py — Complete Code Walkthrough</w:t>
      </w:r>
      <w:r>
        <w:tab/>
      </w:r>
      <w:r>
        <w:rPr>
          <w:color w:val="1B3A5C"/>
          <w:sz w:val="20"/>
          <w:szCs w:val="20"/>
        </w:rPr>
        <w:t>77</w:t>
      </w:r>
    </w:p>
    <w:p w14:paraId="53662EBD" w14:textId="77777777" w:rsidR="008D3312" w:rsidRDefault="00000000">
      <w:pPr>
        <w:tabs>
          <w:tab w:val="right" w:leader="dot" w:pos="9072"/>
        </w:tabs>
        <w:spacing w:before="20" w:after="20"/>
        <w:ind w:left="480"/>
      </w:pPr>
      <w:r>
        <w:rPr>
          <w:color w:val="333333"/>
          <w:sz w:val="20"/>
          <w:szCs w:val="20"/>
        </w:rPr>
        <w:t>audio/stt.py — Complete Code Walkthrough</w:t>
      </w:r>
      <w:r>
        <w:tab/>
      </w:r>
      <w:r>
        <w:rPr>
          <w:color w:val="1B3A5C"/>
          <w:sz w:val="20"/>
          <w:szCs w:val="20"/>
        </w:rPr>
        <w:t>78</w:t>
      </w:r>
    </w:p>
    <w:p w14:paraId="121BE340" w14:textId="77777777" w:rsidR="008D3312" w:rsidRDefault="00000000">
      <w:pPr>
        <w:tabs>
          <w:tab w:val="right" w:leader="dot" w:pos="9072"/>
        </w:tabs>
        <w:spacing w:before="20" w:after="20"/>
        <w:ind w:left="480"/>
      </w:pPr>
      <w:r>
        <w:rPr>
          <w:color w:val="333333"/>
          <w:sz w:val="20"/>
          <w:szCs w:val="20"/>
        </w:rPr>
        <w:t>audio/streaming_stt.py — Complete Code Walkthrough</w:t>
      </w:r>
      <w:r>
        <w:tab/>
      </w:r>
      <w:r>
        <w:rPr>
          <w:color w:val="1B3A5C"/>
          <w:sz w:val="20"/>
          <w:szCs w:val="20"/>
        </w:rPr>
        <w:t>80</w:t>
      </w:r>
    </w:p>
    <w:p w14:paraId="52E9D8E1" w14:textId="77777777" w:rsidR="008D3312" w:rsidRDefault="00000000">
      <w:pPr>
        <w:tabs>
          <w:tab w:val="right" w:leader="dot" w:pos="9072"/>
        </w:tabs>
        <w:spacing w:before="20" w:after="20"/>
        <w:ind w:left="480"/>
      </w:pPr>
      <w:r>
        <w:rPr>
          <w:color w:val="333333"/>
          <w:sz w:val="20"/>
          <w:szCs w:val="20"/>
        </w:rPr>
        <w:t>audio/tts.py — Complete Code Walkthrough</w:t>
      </w:r>
      <w:r>
        <w:tab/>
      </w:r>
      <w:r>
        <w:rPr>
          <w:color w:val="1B3A5C"/>
          <w:sz w:val="20"/>
          <w:szCs w:val="20"/>
        </w:rPr>
        <w:t>83</w:t>
      </w:r>
    </w:p>
    <w:p w14:paraId="70320647" w14:textId="77777777" w:rsidR="008D3312" w:rsidRDefault="00000000">
      <w:pPr>
        <w:tabs>
          <w:tab w:val="right" w:leader="dot" w:pos="9072"/>
        </w:tabs>
        <w:spacing w:before="20" w:after="20"/>
        <w:ind w:left="480"/>
      </w:pPr>
      <w:r>
        <w:rPr>
          <w:color w:val="333333"/>
          <w:sz w:val="20"/>
          <w:szCs w:val="20"/>
        </w:rPr>
        <w:t>audio/wake_enrollment.py — Complete Code Walkthrough</w:t>
      </w:r>
      <w:r>
        <w:tab/>
      </w:r>
      <w:r>
        <w:rPr>
          <w:color w:val="1B3A5C"/>
          <w:sz w:val="20"/>
          <w:szCs w:val="20"/>
        </w:rPr>
        <w:t>85</w:t>
      </w:r>
    </w:p>
    <w:p w14:paraId="4A27CA21" w14:textId="77777777" w:rsidR="008D3312" w:rsidRDefault="00000000">
      <w:pPr>
        <w:tabs>
          <w:tab w:val="right" w:leader="dot" w:pos="9072"/>
        </w:tabs>
        <w:spacing w:before="120" w:after="40"/>
      </w:pPr>
      <w:r>
        <w:rPr>
          <w:b/>
          <w:color w:val="1B3A5C"/>
          <w:sz w:val="24"/>
          <w:szCs w:val="24"/>
        </w:rPr>
        <w:t>core/ — Deep Code Walkthrough (Key Modules)</w:t>
      </w:r>
      <w:r>
        <w:tab/>
      </w:r>
      <w:r>
        <w:rPr>
          <w:b/>
          <w:color w:val="1B3A5C"/>
          <w:sz w:val="24"/>
          <w:szCs w:val="24"/>
        </w:rPr>
        <w:t>86</w:t>
      </w:r>
    </w:p>
    <w:p w14:paraId="73822309" w14:textId="77777777" w:rsidR="008D3312" w:rsidRDefault="00000000">
      <w:pPr>
        <w:tabs>
          <w:tab w:val="right" w:leader="dot" w:pos="9072"/>
        </w:tabs>
        <w:spacing w:before="20" w:after="20"/>
        <w:ind w:left="480"/>
      </w:pPr>
      <w:r>
        <w:rPr>
          <w:color w:val="333333"/>
          <w:sz w:val="20"/>
          <w:szCs w:val="20"/>
        </w:rPr>
        <w:t>core/orchestrator.py — The Main Event Loop</w:t>
      </w:r>
      <w:r>
        <w:tab/>
      </w:r>
      <w:r>
        <w:rPr>
          <w:color w:val="1B3A5C"/>
          <w:sz w:val="20"/>
          <w:szCs w:val="20"/>
        </w:rPr>
        <w:t>86</w:t>
      </w:r>
    </w:p>
    <w:p w14:paraId="6287024F" w14:textId="77777777" w:rsidR="008D3312" w:rsidRDefault="00000000">
      <w:pPr>
        <w:tabs>
          <w:tab w:val="right" w:leader="dot" w:pos="9072"/>
        </w:tabs>
        <w:spacing w:before="20" w:after="20"/>
        <w:ind w:left="480"/>
      </w:pPr>
      <w:r>
        <w:rPr>
          <w:color w:val="333333"/>
          <w:sz w:val="20"/>
          <w:szCs w:val="20"/>
        </w:rPr>
        <w:t>core/command_parser.py — Bilingual Parser Internals</w:t>
      </w:r>
      <w:r>
        <w:tab/>
      </w:r>
      <w:r>
        <w:rPr>
          <w:color w:val="1B3A5C"/>
          <w:sz w:val="20"/>
          <w:szCs w:val="20"/>
        </w:rPr>
        <w:t>86</w:t>
      </w:r>
    </w:p>
    <w:p w14:paraId="70707C38" w14:textId="77777777" w:rsidR="008D3312" w:rsidRDefault="00000000">
      <w:pPr>
        <w:tabs>
          <w:tab w:val="right" w:leader="dot" w:pos="9072"/>
        </w:tabs>
        <w:spacing w:before="20" w:after="20"/>
        <w:ind w:left="480"/>
      </w:pPr>
      <w:r>
        <w:rPr>
          <w:color w:val="333333"/>
          <w:sz w:val="20"/>
          <w:szCs w:val="20"/>
        </w:rPr>
        <w:t>core/command_router.py — Routing Decision Engine</w:t>
      </w:r>
      <w:r>
        <w:tab/>
      </w:r>
      <w:r>
        <w:rPr>
          <w:color w:val="1B3A5C"/>
          <w:sz w:val="20"/>
          <w:szCs w:val="20"/>
        </w:rPr>
        <w:t>87</w:t>
      </w:r>
    </w:p>
    <w:p w14:paraId="265A6349" w14:textId="77777777" w:rsidR="008D3312" w:rsidRDefault="00000000">
      <w:pPr>
        <w:tabs>
          <w:tab w:val="right" w:leader="dot" w:pos="9072"/>
        </w:tabs>
        <w:spacing w:before="120" w:after="40"/>
      </w:pPr>
      <w:r>
        <w:rPr>
          <w:b/>
          <w:color w:val="1B3A5C"/>
          <w:sz w:val="24"/>
          <w:szCs w:val="24"/>
        </w:rPr>
        <w:t>llm/ — Deep Code Walkthrough</w:t>
      </w:r>
      <w:r>
        <w:tab/>
      </w:r>
      <w:r>
        <w:rPr>
          <w:b/>
          <w:color w:val="1B3A5C"/>
          <w:sz w:val="24"/>
          <w:szCs w:val="24"/>
        </w:rPr>
        <w:t>89</w:t>
      </w:r>
    </w:p>
    <w:p w14:paraId="749FB392" w14:textId="77777777" w:rsidR="008D3312" w:rsidRDefault="00000000">
      <w:pPr>
        <w:tabs>
          <w:tab w:val="right" w:leader="dot" w:pos="9072"/>
        </w:tabs>
        <w:spacing w:before="20" w:after="20"/>
        <w:ind w:left="480"/>
      </w:pPr>
      <w:r>
        <w:rPr>
          <w:color w:val="333333"/>
          <w:sz w:val="20"/>
          <w:szCs w:val="20"/>
        </w:rPr>
        <w:t>llm/ollama_client.py — Streaming Token Flow</w:t>
      </w:r>
      <w:r>
        <w:tab/>
      </w:r>
      <w:r>
        <w:rPr>
          <w:color w:val="1B3A5C"/>
          <w:sz w:val="20"/>
          <w:szCs w:val="20"/>
        </w:rPr>
        <w:t>89</w:t>
      </w:r>
    </w:p>
    <w:p w14:paraId="2DB8CFE4" w14:textId="77777777" w:rsidR="008D3312" w:rsidRDefault="00000000">
      <w:pPr>
        <w:tabs>
          <w:tab w:val="right" w:leader="dot" w:pos="9072"/>
        </w:tabs>
        <w:spacing w:before="20" w:after="20"/>
        <w:ind w:left="480"/>
      </w:pPr>
      <w:r>
        <w:rPr>
          <w:color w:val="333333"/>
          <w:sz w:val="20"/>
          <w:szCs w:val="20"/>
        </w:rPr>
        <w:t>llm/prompt_builder.py — Tiered Prompt System</w:t>
      </w:r>
      <w:r>
        <w:tab/>
      </w:r>
      <w:r>
        <w:rPr>
          <w:color w:val="1B3A5C"/>
          <w:sz w:val="20"/>
          <w:szCs w:val="20"/>
        </w:rPr>
        <w:t>89</w:t>
      </w:r>
    </w:p>
    <w:p w14:paraId="260C2E61" w14:textId="77777777" w:rsidR="008D3312" w:rsidRDefault="00000000">
      <w:pPr>
        <w:tabs>
          <w:tab w:val="right" w:leader="dot" w:pos="9072"/>
        </w:tabs>
        <w:spacing w:before="20" w:after="20"/>
        <w:ind w:left="480"/>
      </w:pPr>
      <w:r>
        <w:rPr>
          <w:color w:val="333333"/>
          <w:sz w:val="20"/>
          <w:szCs w:val="20"/>
        </w:rPr>
        <w:t>llm/sentence_buffer.py — TTS Chunking Logic</w:t>
      </w:r>
      <w:r>
        <w:tab/>
      </w:r>
      <w:r>
        <w:rPr>
          <w:color w:val="1B3A5C"/>
          <w:sz w:val="20"/>
          <w:szCs w:val="20"/>
        </w:rPr>
        <w:t>90</w:t>
      </w:r>
    </w:p>
    <w:p w14:paraId="3C5BFCD4" w14:textId="77777777" w:rsidR="008D3312" w:rsidRDefault="00000000">
      <w:pPr>
        <w:tabs>
          <w:tab w:val="right" w:leader="dot" w:pos="9072"/>
        </w:tabs>
        <w:spacing w:before="120" w:after="40"/>
      </w:pPr>
      <w:r>
        <w:rPr>
          <w:b/>
          <w:color w:val="1B3A5C"/>
          <w:sz w:val="24"/>
          <w:szCs w:val="24"/>
        </w:rPr>
        <w:t>os_control/ — Deep Code Walkthrough (Key Modules)</w:t>
      </w:r>
      <w:r>
        <w:tab/>
      </w:r>
      <w:r>
        <w:rPr>
          <w:b/>
          <w:color w:val="1B3A5C"/>
          <w:sz w:val="24"/>
          <w:szCs w:val="24"/>
        </w:rPr>
        <w:t>91</w:t>
      </w:r>
    </w:p>
    <w:p w14:paraId="2FFF36B2" w14:textId="77777777" w:rsidR="008D3312" w:rsidRDefault="00000000">
      <w:pPr>
        <w:tabs>
          <w:tab w:val="right" w:leader="dot" w:pos="9072"/>
        </w:tabs>
        <w:spacing w:before="20" w:after="20"/>
        <w:ind w:left="480"/>
      </w:pPr>
      <w:r>
        <w:rPr>
          <w:color w:val="333333"/>
          <w:sz w:val="20"/>
          <w:szCs w:val="20"/>
        </w:rPr>
        <w:t>os_control/powershell_bridge.py — Security Architecture</w:t>
      </w:r>
      <w:r>
        <w:tab/>
      </w:r>
      <w:r>
        <w:rPr>
          <w:color w:val="1B3A5C"/>
          <w:sz w:val="20"/>
          <w:szCs w:val="20"/>
        </w:rPr>
        <w:t>91</w:t>
      </w:r>
    </w:p>
    <w:p w14:paraId="6CE210CB" w14:textId="77777777" w:rsidR="008D3312" w:rsidRDefault="00000000">
      <w:pPr>
        <w:tabs>
          <w:tab w:val="right" w:leader="dot" w:pos="9072"/>
        </w:tabs>
        <w:spacing w:before="20" w:after="20"/>
        <w:ind w:left="480"/>
      </w:pPr>
      <w:r>
        <w:rPr>
          <w:color w:val="333333"/>
          <w:sz w:val="20"/>
          <w:szCs w:val="20"/>
        </w:rPr>
        <w:t>os_control/native_ops.py — Ctypes-First Strategy</w:t>
      </w:r>
      <w:r>
        <w:tab/>
      </w:r>
      <w:r>
        <w:rPr>
          <w:color w:val="1B3A5C"/>
          <w:sz w:val="20"/>
          <w:szCs w:val="20"/>
        </w:rPr>
        <w:t>91</w:t>
      </w:r>
    </w:p>
    <w:p w14:paraId="37AB3C8C" w14:textId="77777777" w:rsidR="008D3312" w:rsidRDefault="00000000">
      <w:pPr>
        <w:tabs>
          <w:tab w:val="right" w:leader="dot" w:pos="9072"/>
        </w:tabs>
        <w:spacing w:before="20" w:after="20"/>
        <w:ind w:left="480"/>
      </w:pPr>
      <w:r>
        <w:rPr>
          <w:color w:val="333333"/>
          <w:sz w:val="20"/>
          <w:szCs w:val="20"/>
        </w:rPr>
        <w:t>os_control/persistence.py — Hash Chain Audit Log</w:t>
      </w:r>
      <w:r>
        <w:tab/>
      </w:r>
      <w:r>
        <w:rPr>
          <w:color w:val="1B3A5C"/>
          <w:sz w:val="20"/>
          <w:szCs w:val="20"/>
        </w:rPr>
        <w:t>91</w:t>
      </w:r>
    </w:p>
    <w:p w14:paraId="3F3EA9FD" w14:textId="77777777" w:rsidR="008D3312" w:rsidRDefault="00000000">
      <w:pPr>
        <w:tabs>
          <w:tab w:val="right" w:leader="dot" w:pos="9072"/>
        </w:tabs>
        <w:spacing w:before="20" w:after="20"/>
        <w:ind w:left="480"/>
      </w:pPr>
      <w:r>
        <w:rPr>
          <w:color w:val="333333"/>
          <w:sz w:val="20"/>
          <w:szCs w:val="20"/>
        </w:rPr>
        <w:t>os_control/confirmation.py — Destructive Operation Safety</w:t>
      </w:r>
      <w:r>
        <w:tab/>
      </w:r>
      <w:r>
        <w:rPr>
          <w:color w:val="1B3A5C"/>
          <w:sz w:val="20"/>
          <w:szCs w:val="20"/>
        </w:rPr>
        <w:t>91</w:t>
      </w:r>
    </w:p>
    <w:p w14:paraId="620C34A9" w14:textId="77777777" w:rsidR="008D3312" w:rsidRDefault="00000000">
      <w:pPr>
        <w:tabs>
          <w:tab w:val="right" w:leader="dot" w:pos="9072"/>
        </w:tabs>
        <w:spacing w:before="120" w:after="40"/>
      </w:pPr>
      <w:r>
        <w:rPr>
          <w:b/>
          <w:color w:val="1B3A5C"/>
          <w:sz w:val="24"/>
          <w:szCs w:val="24"/>
        </w:rPr>
        <w:lastRenderedPageBreak/>
        <w:t>Data Flow Diagrams</w:t>
      </w:r>
      <w:r>
        <w:tab/>
      </w:r>
      <w:r>
        <w:rPr>
          <w:b/>
          <w:color w:val="1B3A5C"/>
          <w:sz w:val="24"/>
          <w:szCs w:val="24"/>
        </w:rPr>
        <w:t>93</w:t>
      </w:r>
    </w:p>
    <w:p w14:paraId="094D2ADD" w14:textId="77777777" w:rsidR="008D3312" w:rsidRDefault="00000000">
      <w:pPr>
        <w:tabs>
          <w:tab w:val="right" w:leader="dot" w:pos="9072"/>
        </w:tabs>
        <w:spacing w:before="20" w:after="20"/>
        <w:ind w:left="480"/>
      </w:pPr>
      <w:r>
        <w:rPr>
          <w:color w:val="333333"/>
          <w:sz w:val="20"/>
          <w:szCs w:val="20"/>
        </w:rPr>
        <w:t>Wake Word to Response — Complete Data Flow</w:t>
      </w:r>
      <w:r>
        <w:tab/>
      </w:r>
      <w:r>
        <w:rPr>
          <w:color w:val="1B3A5C"/>
          <w:sz w:val="20"/>
          <w:szCs w:val="20"/>
        </w:rPr>
        <w:t>93</w:t>
      </w:r>
    </w:p>
    <w:p w14:paraId="7072103D" w14:textId="77777777" w:rsidR="008D3312" w:rsidRDefault="00000000">
      <w:pPr>
        <w:tabs>
          <w:tab w:val="right" w:leader="dot" w:pos="9072"/>
        </w:tabs>
        <w:spacing w:before="20" w:after="20"/>
        <w:ind w:left="480"/>
      </w:pPr>
      <w:r>
        <w:rPr>
          <w:color w:val="333333"/>
          <w:sz w:val="20"/>
          <w:szCs w:val="20"/>
        </w:rPr>
        <w:t>Arabic LLM Query — Complete Data Flow</w:t>
      </w:r>
      <w:r>
        <w:tab/>
      </w:r>
      <w:r>
        <w:rPr>
          <w:color w:val="1B3A5C"/>
          <w:sz w:val="20"/>
          <w:szCs w:val="20"/>
        </w:rPr>
        <w:t>93</w:t>
      </w:r>
    </w:p>
    <w:p w14:paraId="62E5D797" w14:textId="77777777" w:rsidR="008D3312" w:rsidRDefault="00000000">
      <w:pPr>
        <w:tabs>
          <w:tab w:val="right" w:leader="dot" w:pos="9072"/>
        </w:tabs>
        <w:spacing w:before="120" w:after="40"/>
      </w:pPr>
      <w:r>
        <w:rPr>
          <w:b/>
          <w:color w:val="1B3A5C"/>
          <w:sz w:val="24"/>
          <w:szCs w:val="24"/>
        </w:rPr>
        <w:t>Configuration Reference — All Environment Variables</w:t>
      </w:r>
      <w:r>
        <w:tab/>
      </w:r>
      <w:r>
        <w:rPr>
          <w:b/>
          <w:color w:val="1B3A5C"/>
          <w:sz w:val="24"/>
          <w:szCs w:val="24"/>
        </w:rPr>
        <w:t>94</w:t>
      </w:r>
    </w:p>
    <w:p w14:paraId="268C9732" w14:textId="77777777" w:rsidR="008D3312" w:rsidRDefault="00000000">
      <w:pPr>
        <w:tabs>
          <w:tab w:val="right" w:leader="dot" w:pos="9072"/>
        </w:tabs>
        <w:spacing w:before="20" w:after="20"/>
        <w:ind w:left="480"/>
      </w:pPr>
      <w:r>
        <w:rPr>
          <w:color w:val="333333"/>
          <w:sz w:val="20"/>
          <w:szCs w:val="20"/>
        </w:rPr>
        <w:t>Audio Capture</w:t>
      </w:r>
      <w:r>
        <w:tab/>
      </w:r>
      <w:r>
        <w:rPr>
          <w:color w:val="1B3A5C"/>
          <w:sz w:val="20"/>
          <w:szCs w:val="20"/>
        </w:rPr>
        <w:t>94</w:t>
      </w:r>
    </w:p>
    <w:p w14:paraId="7A911CBF" w14:textId="77777777" w:rsidR="008D3312" w:rsidRDefault="00000000">
      <w:pPr>
        <w:tabs>
          <w:tab w:val="right" w:leader="dot" w:pos="9072"/>
        </w:tabs>
        <w:spacing w:before="20" w:after="20"/>
        <w:ind w:left="480"/>
      </w:pPr>
      <w:r>
        <w:rPr>
          <w:color w:val="333333"/>
          <w:sz w:val="20"/>
          <w:szCs w:val="20"/>
        </w:rPr>
        <w:t>Wake Word</w:t>
      </w:r>
      <w:r>
        <w:tab/>
      </w:r>
      <w:r>
        <w:rPr>
          <w:color w:val="1B3A5C"/>
          <w:sz w:val="20"/>
          <w:szCs w:val="20"/>
        </w:rPr>
        <w:t>94</w:t>
      </w:r>
    </w:p>
    <w:p w14:paraId="2C08C572" w14:textId="77777777" w:rsidR="008D3312" w:rsidRDefault="00000000">
      <w:pPr>
        <w:tabs>
          <w:tab w:val="right" w:leader="dot" w:pos="9072"/>
        </w:tabs>
        <w:spacing w:before="20" w:after="20"/>
        <w:ind w:left="480"/>
      </w:pPr>
      <w:r>
        <w:rPr>
          <w:color w:val="333333"/>
          <w:sz w:val="20"/>
          <w:szCs w:val="20"/>
        </w:rPr>
        <w:t>Speech-to-Text</w:t>
      </w:r>
      <w:r>
        <w:tab/>
      </w:r>
      <w:r>
        <w:rPr>
          <w:color w:val="1B3A5C"/>
          <w:sz w:val="20"/>
          <w:szCs w:val="20"/>
        </w:rPr>
        <w:t>94</w:t>
      </w:r>
    </w:p>
    <w:p w14:paraId="678B7C34" w14:textId="77777777" w:rsidR="008D3312" w:rsidRDefault="00000000">
      <w:pPr>
        <w:tabs>
          <w:tab w:val="right" w:leader="dot" w:pos="9072"/>
        </w:tabs>
        <w:spacing w:before="20" w:after="20"/>
        <w:ind w:left="480"/>
      </w:pPr>
      <w:r>
        <w:rPr>
          <w:color w:val="333333"/>
          <w:sz w:val="20"/>
          <w:szCs w:val="20"/>
        </w:rPr>
        <w:t>LLM</w:t>
      </w:r>
      <w:r>
        <w:tab/>
      </w:r>
      <w:r>
        <w:rPr>
          <w:color w:val="1B3A5C"/>
          <w:sz w:val="20"/>
          <w:szCs w:val="20"/>
        </w:rPr>
        <w:t>94</w:t>
      </w:r>
    </w:p>
    <w:p w14:paraId="6D28D644" w14:textId="77777777" w:rsidR="008D3312" w:rsidRDefault="00000000">
      <w:pPr>
        <w:tabs>
          <w:tab w:val="right" w:leader="dot" w:pos="9072"/>
        </w:tabs>
        <w:spacing w:before="20" w:after="20"/>
        <w:ind w:left="480"/>
      </w:pPr>
      <w:r>
        <w:rPr>
          <w:color w:val="333333"/>
          <w:sz w:val="20"/>
          <w:szCs w:val="20"/>
        </w:rPr>
        <w:t>Text-to-Speech</w:t>
      </w:r>
      <w:r>
        <w:tab/>
      </w:r>
      <w:r>
        <w:rPr>
          <w:color w:val="1B3A5C"/>
          <w:sz w:val="20"/>
          <w:szCs w:val="20"/>
        </w:rPr>
        <w:t>95</w:t>
      </w:r>
    </w:p>
    <w:p w14:paraId="52B0E6D0" w14:textId="77777777" w:rsidR="008D3312" w:rsidRDefault="00000000">
      <w:pPr>
        <w:tabs>
          <w:tab w:val="right" w:leader="dot" w:pos="9072"/>
        </w:tabs>
        <w:spacing w:before="20" w:after="20"/>
        <w:ind w:left="480"/>
      </w:pPr>
      <w:r>
        <w:rPr>
          <w:color w:val="333333"/>
          <w:sz w:val="20"/>
          <w:szCs w:val="20"/>
        </w:rPr>
        <w:t>Weather and Web Search</w:t>
      </w:r>
      <w:r>
        <w:tab/>
      </w:r>
      <w:r>
        <w:rPr>
          <w:color w:val="1B3A5C"/>
          <w:sz w:val="20"/>
          <w:szCs w:val="20"/>
        </w:rPr>
        <w:t>95</w:t>
      </w:r>
    </w:p>
    <w:p w14:paraId="679399FE" w14:textId="77777777" w:rsidR="008D3312" w:rsidRDefault="00000000">
      <w:pPr>
        <w:tabs>
          <w:tab w:val="right" w:leader="dot" w:pos="9072"/>
        </w:tabs>
        <w:spacing w:before="120" w:after="40"/>
      </w:pPr>
      <w:r>
        <w:rPr>
          <w:b/>
          <w:color w:val="1B3A5C"/>
          <w:sz w:val="24"/>
          <w:szCs w:val="24"/>
        </w:rPr>
        <w:t>core/ — Extended Deep Code Walkthrough</w:t>
      </w:r>
      <w:r>
        <w:tab/>
      </w:r>
      <w:r>
        <w:rPr>
          <w:b/>
          <w:color w:val="1B3A5C"/>
          <w:sz w:val="24"/>
          <w:szCs w:val="24"/>
        </w:rPr>
        <w:t>95</w:t>
      </w:r>
    </w:p>
    <w:p w14:paraId="24879CB6" w14:textId="77777777" w:rsidR="008D3312" w:rsidRDefault="00000000">
      <w:pPr>
        <w:tabs>
          <w:tab w:val="right" w:leader="dot" w:pos="9072"/>
        </w:tabs>
        <w:spacing w:before="20" w:after="20"/>
        <w:ind w:left="480"/>
      </w:pPr>
      <w:r>
        <w:rPr>
          <w:color w:val="333333"/>
          <w:sz w:val="20"/>
          <w:szCs w:val="20"/>
        </w:rPr>
        <w:t>core/config.py — All 100+ Settings Explained</w:t>
      </w:r>
      <w:r>
        <w:tab/>
      </w:r>
      <w:r>
        <w:rPr>
          <w:color w:val="1B3A5C"/>
          <w:sz w:val="20"/>
          <w:szCs w:val="20"/>
        </w:rPr>
        <w:t>95</w:t>
      </w:r>
    </w:p>
    <w:p w14:paraId="0193BA21" w14:textId="77777777" w:rsidR="008D3312" w:rsidRDefault="00000000">
      <w:pPr>
        <w:tabs>
          <w:tab w:val="right" w:leader="dot" w:pos="9072"/>
        </w:tabs>
        <w:spacing w:before="20" w:after="20"/>
        <w:ind w:left="480"/>
      </w:pPr>
      <w:r>
        <w:rPr>
          <w:color w:val="333333"/>
          <w:sz w:val="20"/>
          <w:szCs w:val="20"/>
        </w:rPr>
        <w:t>core/command_parser.py — Parser Internals (~3750 lines)</w:t>
      </w:r>
      <w:r>
        <w:tab/>
      </w:r>
      <w:r>
        <w:rPr>
          <w:color w:val="1B3A5C"/>
          <w:sz w:val="20"/>
          <w:szCs w:val="20"/>
        </w:rPr>
        <w:t>96</w:t>
      </w:r>
    </w:p>
    <w:p w14:paraId="1B582675" w14:textId="77777777" w:rsidR="008D3312" w:rsidRDefault="00000000">
      <w:pPr>
        <w:tabs>
          <w:tab w:val="right" w:leader="dot" w:pos="9072"/>
        </w:tabs>
        <w:spacing w:before="20" w:after="20"/>
        <w:ind w:left="480"/>
      </w:pPr>
      <w:r>
        <w:rPr>
          <w:color w:val="333333"/>
          <w:sz w:val="20"/>
          <w:szCs w:val="20"/>
        </w:rPr>
        <w:t>core/command_router.py — Router Internals (~4400 lines)</w:t>
      </w:r>
      <w:r>
        <w:tab/>
      </w:r>
      <w:r>
        <w:rPr>
          <w:color w:val="1B3A5C"/>
          <w:sz w:val="20"/>
          <w:szCs w:val="20"/>
        </w:rPr>
        <w:t>97</w:t>
      </w:r>
    </w:p>
    <w:p w14:paraId="1FC81F43" w14:textId="77777777" w:rsidR="008D3312" w:rsidRDefault="00000000">
      <w:pPr>
        <w:tabs>
          <w:tab w:val="right" w:leader="dot" w:pos="9072"/>
        </w:tabs>
        <w:spacing w:before="20" w:after="20"/>
        <w:ind w:left="480"/>
      </w:pPr>
      <w:r>
        <w:rPr>
          <w:color w:val="333333"/>
          <w:sz w:val="20"/>
          <w:szCs w:val="20"/>
        </w:rPr>
        <w:t>core/dialogue_manager.py — State Machine Internals</w:t>
      </w:r>
      <w:r>
        <w:tab/>
      </w:r>
      <w:r>
        <w:rPr>
          <w:color w:val="1B3A5C"/>
          <w:sz w:val="20"/>
          <w:szCs w:val="20"/>
        </w:rPr>
        <w:t>98</w:t>
      </w:r>
    </w:p>
    <w:p w14:paraId="5B641AA1" w14:textId="77777777" w:rsidR="008D3312" w:rsidRDefault="00000000">
      <w:pPr>
        <w:tabs>
          <w:tab w:val="right" w:leader="dot" w:pos="9072"/>
        </w:tabs>
        <w:spacing w:before="20" w:after="20"/>
        <w:ind w:left="480"/>
      </w:pPr>
      <w:r>
        <w:rPr>
          <w:color w:val="333333"/>
          <w:sz w:val="20"/>
          <w:szCs w:val="20"/>
        </w:rPr>
        <w:t>core/session_memory.py — Memory System Internals (~1290 lines)</w:t>
      </w:r>
      <w:r>
        <w:tab/>
      </w:r>
      <w:r>
        <w:rPr>
          <w:color w:val="1B3A5C"/>
          <w:sz w:val="20"/>
          <w:szCs w:val="20"/>
        </w:rPr>
        <w:t>98</w:t>
      </w:r>
    </w:p>
    <w:p w14:paraId="2A5E670C" w14:textId="77777777" w:rsidR="008D3312" w:rsidRDefault="00000000">
      <w:pPr>
        <w:tabs>
          <w:tab w:val="right" w:leader="dot" w:pos="9072"/>
        </w:tabs>
        <w:spacing w:before="20" w:after="20"/>
        <w:ind w:left="480"/>
      </w:pPr>
      <w:r>
        <w:rPr>
          <w:color w:val="333333"/>
          <w:sz w:val="20"/>
          <w:szCs w:val="20"/>
        </w:rPr>
        <w:t>core/knowledge_base.py — KB Internals</w:t>
      </w:r>
      <w:r>
        <w:tab/>
      </w:r>
      <w:r>
        <w:rPr>
          <w:color w:val="1B3A5C"/>
          <w:sz w:val="20"/>
          <w:szCs w:val="20"/>
        </w:rPr>
        <w:t>99</w:t>
      </w:r>
    </w:p>
    <w:p w14:paraId="02A3FD59" w14:textId="77777777" w:rsidR="008D3312" w:rsidRDefault="00000000">
      <w:pPr>
        <w:tabs>
          <w:tab w:val="right" w:leader="dot" w:pos="9072"/>
        </w:tabs>
        <w:spacing w:before="20" w:after="20"/>
        <w:ind w:left="480"/>
      </w:pPr>
      <w:r>
        <w:rPr>
          <w:color w:val="333333"/>
          <w:sz w:val="20"/>
          <w:szCs w:val="20"/>
        </w:rPr>
        <w:t>core/hardware_detect.py — Hardware Adaptation Logic</w:t>
      </w:r>
      <w:r>
        <w:tab/>
      </w:r>
      <w:r>
        <w:rPr>
          <w:color w:val="1B3A5C"/>
          <w:sz w:val="20"/>
          <w:szCs w:val="20"/>
        </w:rPr>
        <w:t>100</w:t>
      </w:r>
    </w:p>
    <w:p w14:paraId="683AE578" w14:textId="77777777" w:rsidR="008D3312" w:rsidRDefault="00000000">
      <w:pPr>
        <w:tabs>
          <w:tab w:val="right" w:leader="dot" w:pos="9072"/>
        </w:tabs>
        <w:spacing w:before="20" w:after="20"/>
        <w:ind w:left="480"/>
      </w:pPr>
      <w:r>
        <w:rPr>
          <w:color w:val="333333"/>
          <w:sz w:val="20"/>
          <w:szCs w:val="20"/>
        </w:rPr>
        <w:t>core/metrics.py — Observability System</w:t>
      </w:r>
      <w:r>
        <w:tab/>
      </w:r>
      <w:r>
        <w:rPr>
          <w:color w:val="1B3A5C"/>
          <w:sz w:val="20"/>
          <w:szCs w:val="20"/>
        </w:rPr>
        <w:t>100</w:t>
      </w:r>
    </w:p>
    <w:p w14:paraId="368217E5" w14:textId="77777777" w:rsidR="008D3312" w:rsidRDefault="00000000">
      <w:pPr>
        <w:tabs>
          <w:tab w:val="right" w:leader="dot" w:pos="9072"/>
        </w:tabs>
        <w:spacing w:before="20" w:after="20"/>
        <w:ind w:left="480"/>
      </w:pPr>
      <w:r>
        <w:rPr>
          <w:color w:val="333333"/>
          <w:sz w:val="20"/>
          <w:szCs w:val="20"/>
        </w:rPr>
        <w:t>core/response_shaper.py — Voice Optimisation Rules</w:t>
      </w:r>
      <w:r>
        <w:tab/>
      </w:r>
      <w:r>
        <w:rPr>
          <w:color w:val="1B3A5C"/>
          <w:sz w:val="20"/>
          <w:szCs w:val="20"/>
        </w:rPr>
        <w:t>101</w:t>
      </w:r>
    </w:p>
    <w:p w14:paraId="37DB7ADE" w14:textId="77777777" w:rsidR="008D3312" w:rsidRDefault="00000000">
      <w:pPr>
        <w:tabs>
          <w:tab w:val="right" w:leader="dot" w:pos="9072"/>
        </w:tabs>
        <w:spacing w:before="20" w:after="20"/>
        <w:ind w:left="480"/>
      </w:pPr>
      <w:r>
        <w:rPr>
          <w:color w:val="333333"/>
          <w:sz w:val="20"/>
          <w:szCs w:val="20"/>
        </w:rPr>
        <w:t>core/intent_confidence.py — Clarification Builder</w:t>
      </w:r>
      <w:r>
        <w:tab/>
      </w:r>
      <w:r>
        <w:rPr>
          <w:color w:val="1B3A5C"/>
          <w:sz w:val="20"/>
          <w:szCs w:val="20"/>
        </w:rPr>
        <w:t>101</w:t>
      </w:r>
    </w:p>
    <w:p w14:paraId="7A0565D8" w14:textId="77777777" w:rsidR="008D3312" w:rsidRDefault="00000000">
      <w:pPr>
        <w:tabs>
          <w:tab w:val="right" w:leader="dot" w:pos="9072"/>
        </w:tabs>
        <w:spacing w:before="120" w:after="40"/>
      </w:pPr>
      <w:r>
        <w:rPr>
          <w:b/>
          <w:color w:val="1B3A5C"/>
          <w:sz w:val="24"/>
          <w:szCs w:val="24"/>
        </w:rPr>
        <w:t>nlp/ — Deep Code Walkthrough</w:t>
      </w:r>
      <w:r>
        <w:tab/>
      </w:r>
      <w:r>
        <w:rPr>
          <w:b/>
          <w:color w:val="1B3A5C"/>
          <w:sz w:val="24"/>
          <w:szCs w:val="24"/>
        </w:rPr>
        <w:t>102</w:t>
      </w:r>
    </w:p>
    <w:p w14:paraId="3C210F72" w14:textId="77777777" w:rsidR="008D3312" w:rsidRDefault="00000000">
      <w:pPr>
        <w:tabs>
          <w:tab w:val="right" w:leader="dot" w:pos="9072"/>
        </w:tabs>
        <w:spacing w:before="20" w:after="20"/>
        <w:ind w:left="480"/>
      </w:pPr>
      <w:r>
        <w:rPr>
          <w:color w:val="333333"/>
          <w:sz w:val="20"/>
          <w:szCs w:val="20"/>
        </w:rPr>
        <w:t>nlp/semantic_router.py — Embedding-Based Classification</w:t>
      </w:r>
      <w:r>
        <w:tab/>
      </w:r>
      <w:r>
        <w:rPr>
          <w:color w:val="1B3A5C"/>
          <w:sz w:val="20"/>
          <w:szCs w:val="20"/>
        </w:rPr>
        <w:t>102</w:t>
      </w:r>
    </w:p>
    <w:p w14:paraId="5B5A6B8B" w14:textId="77777777" w:rsidR="008D3312" w:rsidRDefault="00000000">
      <w:pPr>
        <w:tabs>
          <w:tab w:val="right" w:leader="dot" w:pos="9072"/>
        </w:tabs>
        <w:spacing w:before="20" w:after="20"/>
        <w:ind w:left="480"/>
      </w:pPr>
      <w:r>
        <w:rPr>
          <w:color w:val="333333"/>
          <w:sz w:val="20"/>
          <w:szCs w:val="20"/>
        </w:rPr>
        <w:t>nlp/intent_classifier.py — Fuzzy Matching Classification</w:t>
      </w:r>
      <w:r>
        <w:tab/>
      </w:r>
      <w:r>
        <w:rPr>
          <w:color w:val="1B3A5C"/>
          <w:sz w:val="20"/>
          <w:szCs w:val="20"/>
        </w:rPr>
        <w:t>102</w:t>
      </w:r>
    </w:p>
    <w:p w14:paraId="36DC9940" w14:textId="77777777" w:rsidR="008D3312" w:rsidRDefault="00000000">
      <w:pPr>
        <w:tabs>
          <w:tab w:val="right" w:leader="dot" w:pos="9072"/>
        </w:tabs>
        <w:spacing w:before="20" w:after="20"/>
        <w:ind w:left="480"/>
      </w:pPr>
      <w:r>
        <w:rPr>
          <w:color w:val="333333"/>
          <w:sz w:val="20"/>
          <w:szCs w:val="20"/>
        </w:rPr>
        <w:t>nlp/keyword_engine.py — Rule-Based Classification</w:t>
      </w:r>
      <w:r>
        <w:tab/>
      </w:r>
      <w:r>
        <w:rPr>
          <w:color w:val="1B3A5C"/>
          <w:sz w:val="20"/>
          <w:szCs w:val="20"/>
        </w:rPr>
        <w:t>103</w:t>
      </w:r>
    </w:p>
    <w:p w14:paraId="47EFF95A" w14:textId="77777777" w:rsidR="008D3312" w:rsidRDefault="00000000">
      <w:pPr>
        <w:tabs>
          <w:tab w:val="right" w:leader="dot" w:pos="9072"/>
        </w:tabs>
        <w:spacing w:before="20" w:after="20"/>
        <w:ind w:left="480"/>
      </w:pPr>
      <w:r>
        <w:rPr>
          <w:color w:val="333333"/>
          <w:sz w:val="20"/>
          <w:szCs w:val="20"/>
        </w:rPr>
        <w:t>nlp/nlu.py — Entity Extraction Engine (~565 lines)</w:t>
      </w:r>
      <w:r>
        <w:tab/>
      </w:r>
      <w:r>
        <w:rPr>
          <w:color w:val="1B3A5C"/>
          <w:sz w:val="20"/>
          <w:szCs w:val="20"/>
        </w:rPr>
        <w:t>103</w:t>
      </w:r>
    </w:p>
    <w:p w14:paraId="5C3DC803" w14:textId="77777777" w:rsidR="008D3312" w:rsidRDefault="00000000">
      <w:pPr>
        <w:tabs>
          <w:tab w:val="right" w:leader="dot" w:pos="9072"/>
        </w:tabs>
        <w:spacing w:before="20" w:after="20"/>
        <w:ind w:left="480"/>
      </w:pPr>
      <w:r>
        <w:rPr>
          <w:color w:val="333333"/>
          <w:sz w:val="20"/>
          <w:szCs w:val="20"/>
        </w:rPr>
        <w:t>nlp/codeswitching.py — Mixed-Language Handling</w:t>
      </w:r>
      <w:r>
        <w:tab/>
      </w:r>
      <w:r>
        <w:rPr>
          <w:color w:val="1B3A5C"/>
          <w:sz w:val="20"/>
          <w:szCs w:val="20"/>
        </w:rPr>
        <w:t>104</w:t>
      </w:r>
    </w:p>
    <w:p w14:paraId="492EFE85" w14:textId="77777777" w:rsidR="008D3312" w:rsidRDefault="00000000">
      <w:pPr>
        <w:tabs>
          <w:tab w:val="right" w:leader="dot" w:pos="9072"/>
        </w:tabs>
        <w:spacing w:before="20" w:after="20"/>
        <w:ind w:left="480"/>
      </w:pPr>
      <w:r>
        <w:rPr>
          <w:color w:val="333333"/>
          <w:sz w:val="20"/>
          <w:szCs w:val="20"/>
        </w:rPr>
        <w:t>nlp/entity_types.py — Shared Taxonomy</w:t>
      </w:r>
      <w:r>
        <w:tab/>
      </w:r>
      <w:r>
        <w:rPr>
          <w:color w:val="1B3A5C"/>
          <w:sz w:val="20"/>
          <w:szCs w:val="20"/>
        </w:rPr>
        <w:t>104</w:t>
      </w:r>
    </w:p>
    <w:p w14:paraId="2AE70F95" w14:textId="77777777" w:rsidR="008D3312" w:rsidRDefault="00000000">
      <w:pPr>
        <w:tabs>
          <w:tab w:val="right" w:leader="dot" w:pos="9072"/>
        </w:tabs>
        <w:spacing w:before="120" w:after="40"/>
      </w:pPr>
      <w:r>
        <w:rPr>
          <w:b/>
          <w:color w:val="1B3A5C"/>
          <w:sz w:val="24"/>
          <w:szCs w:val="24"/>
        </w:rPr>
        <w:t>os_control/ — Extended Deep Code Walkthrough</w:t>
      </w:r>
      <w:r>
        <w:tab/>
      </w:r>
      <w:r>
        <w:rPr>
          <w:b/>
          <w:color w:val="1B3A5C"/>
          <w:sz w:val="24"/>
          <w:szCs w:val="24"/>
        </w:rPr>
        <w:t>105</w:t>
      </w:r>
    </w:p>
    <w:p w14:paraId="7D4D83BE" w14:textId="77777777" w:rsidR="008D3312" w:rsidRDefault="00000000">
      <w:pPr>
        <w:tabs>
          <w:tab w:val="right" w:leader="dot" w:pos="9072"/>
        </w:tabs>
        <w:spacing w:before="20" w:after="20"/>
        <w:ind w:left="480"/>
      </w:pPr>
      <w:r>
        <w:rPr>
          <w:color w:val="333333"/>
          <w:sz w:val="20"/>
          <w:szCs w:val="20"/>
        </w:rPr>
        <w:t>os_control/app_ops.py — App Catalog and Resolution (~960 lines)</w:t>
      </w:r>
      <w:r>
        <w:tab/>
      </w:r>
      <w:r>
        <w:rPr>
          <w:color w:val="1B3A5C"/>
          <w:sz w:val="20"/>
          <w:szCs w:val="20"/>
        </w:rPr>
        <w:t>105</w:t>
      </w:r>
    </w:p>
    <w:p w14:paraId="21C40E34" w14:textId="77777777" w:rsidR="008D3312" w:rsidRDefault="00000000">
      <w:pPr>
        <w:tabs>
          <w:tab w:val="right" w:leader="dot" w:pos="9072"/>
        </w:tabs>
        <w:spacing w:before="20" w:after="20"/>
        <w:ind w:left="480"/>
      </w:pPr>
      <w:r>
        <w:rPr>
          <w:color w:val="333333"/>
          <w:sz w:val="20"/>
          <w:szCs w:val="20"/>
        </w:rPr>
        <w:t>os_control/file_ops.py — File System Engine (~1073 lines)</w:t>
      </w:r>
      <w:r>
        <w:tab/>
      </w:r>
      <w:r>
        <w:rPr>
          <w:color w:val="1B3A5C"/>
          <w:sz w:val="20"/>
          <w:szCs w:val="20"/>
        </w:rPr>
        <w:t>105</w:t>
      </w:r>
    </w:p>
    <w:p w14:paraId="7961B63B" w14:textId="77777777" w:rsidR="008D3312" w:rsidRDefault="00000000">
      <w:pPr>
        <w:tabs>
          <w:tab w:val="right" w:leader="dot" w:pos="9072"/>
        </w:tabs>
        <w:spacing w:before="20" w:after="20"/>
        <w:ind w:left="480"/>
      </w:pPr>
      <w:r>
        <w:rPr>
          <w:color w:val="333333"/>
          <w:sz w:val="20"/>
          <w:szCs w:val="20"/>
        </w:rPr>
        <w:t>os_control/system_ops.py — Command Resolution (~1414 lines)</w:t>
      </w:r>
      <w:r>
        <w:tab/>
      </w:r>
      <w:r>
        <w:rPr>
          <w:color w:val="1B3A5C"/>
          <w:sz w:val="20"/>
          <w:szCs w:val="20"/>
        </w:rPr>
        <w:t>106</w:t>
      </w:r>
    </w:p>
    <w:p w14:paraId="3498F15E" w14:textId="77777777" w:rsidR="008D3312" w:rsidRDefault="00000000">
      <w:pPr>
        <w:tabs>
          <w:tab w:val="right" w:leader="dot" w:pos="9072"/>
        </w:tabs>
        <w:spacing w:before="20" w:after="20"/>
        <w:ind w:left="480"/>
      </w:pPr>
      <w:r>
        <w:rPr>
          <w:color w:val="333333"/>
          <w:sz w:val="20"/>
          <w:szCs w:val="20"/>
        </w:rPr>
        <w:t>os_control/reminder_ops.py — Scheduler Integration (~495 lines)</w:t>
      </w:r>
      <w:r>
        <w:tab/>
      </w:r>
      <w:r>
        <w:rPr>
          <w:color w:val="1B3A5C"/>
          <w:sz w:val="20"/>
          <w:szCs w:val="20"/>
        </w:rPr>
        <w:t>106</w:t>
      </w:r>
    </w:p>
    <w:p w14:paraId="6A706768" w14:textId="77777777" w:rsidR="008D3312" w:rsidRDefault="00000000">
      <w:pPr>
        <w:tabs>
          <w:tab w:val="right" w:leader="dot" w:pos="9072"/>
        </w:tabs>
        <w:spacing w:before="20" w:after="20"/>
        <w:ind w:left="480"/>
      </w:pPr>
      <w:r>
        <w:rPr>
          <w:color w:val="333333"/>
          <w:sz w:val="20"/>
          <w:szCs w:val="20"/>
        </w:rPr>
        <w:t>os_control/persistence.py — Audit Chain Detail (~674 lines)</w:t>
      </w:r>
      <w:r>
        <w:tab/>
      </w:r>
      <w:r>
        <w:rPr>
          <w:color w:val="1B3A5C"/>
          <w:sz w:val="20"/>
          <w:szCs w:val="20"/>
        </w:rPr>
        <w:t>107</w:t>
      </w:r>
    </w:p>
    <w:p w14:paraId="753BECD3" w14:textId="77777777" w:rsidR="008D3312" w:rsidRDefault="00000000">
      <w:pPr>
        <w:tabs>
          <w:tab w:val="right" w:leader="dot" w:pos="9072"/>
        </w:tabs>
        <w:spacing w:before="120" w:after="40"/>
      </w:pPr>
      <w:r>
        <w:rPr>
          <w:b/>
          <w:color w:val="1B3A5C"/>
          <w:sz w:val="24"/>
          <w:szCs w:val="24"/>
        </w:rPr>
        <w:t>tools/ — Deep Code Walkthrough</w:t>
      </w:r>
      <w:r>
        <w:tab/>
      </w:r>
      <w:r>
        <w:rPr>
          <w:b/>
          <w:color w:val="1B3A5C"/>
          <w:sz w:val="24"/>
          <w:szCs w:val="24"/>
        </w:rPr>
        <w:t>108</w:t>
      </w:r>
    </w:p>
    <w:p w14:paraId="16F95803" w14:textId="77777777" w:rsidR="008D3312" w:rsidRDefault="00000000">
      <w:pPr>
        <w:tabs>
          <w:tab w:val="right" w:leader="dot" w:pos="9072"/>
        </w:tabs>
        <w:spacing w:before="20" w:after="20"/>
        <w:ind w:left="480"/>
      </w:pPr>
      <w:r>
        <w:rPr>
          <w:color w:val="333333"/>
          <w:sz w:val="20"/>
          <w:szCs w:val="20"/>
        </w:rPr>
        <w:t>tools/weather.py — Open-Meteo Integration</w:t>
      </w:r>
      <w:r>
        <w:tab/>
      </w:r>
      <w:r>
        <w:rPr>
          <w:color w:val="1B3A5C"/>
          <w:sz w:val="20"/>
          <w:szCs w:val="20"/>
        </w:rPr>
        <w:t>108</w:t>
      </w:r>
    </w:p>
    <w:p w14:paraId="76B21A37" w14:textId="77777777" w:rsidR="008D3312" w:rsidRDefault="00000000">
      <w:pPr>
        <w:tabs>
          <w:tab w:val="right" w:leader="dot" w:pos="9072"/>
        </w:tabs>
        <w:spacing w:before="20" w:after="20"/>
        <w:ind w:left="480"/>
      </w:pPr>
      <w:r>
        <w:rPr>
          <w:color w:val="333333"/>
          <w:sz w:val="20"/>
          <w:szCs w:val="20"/>
        </w:rPr>
        <w:t>tools/web_search.py — Ranking Algorithm Detail</w:t>
      </w:r>
      <w:r>
        <w:tab/>
      </w:r>
      <w:r>
        <w:rPr>
          <w:color w:val="1B3A5C"/>
          <w:sz w:val="20"/>
          <w:szCs w:val="20"/>
        </w:rPr>
        <w:t>108</w:t>
      </w:r>
    </w:p>
    <w:p w14:paraId="29A4B9DA" w14:textId="77777777" w:rsidR="008D3312" w:rsidRDefault="00000000">
      <w:pPr>
        <w:tabs>
          <w:tab w:val="right" w:leader="dot" w:pos="9072"/>
        </w:tabs>
        <w:spacing w:before="20" w:after="20"/>
        <w:ind w:left="480"/>
      </w:pPr>
      <w:r>
        <w:rPr>
          <w:color w:val="333333"/>
          <w:sz w:val="20"/>
          <w:szCs w:val="20"/>
        </w:rPr>
        <w:t>tools/calculator.py — Safe Expression Evaluation</w:t>
      </w:r>
      <w:r>
        <w:tab/>
      </w:r>
      <w:r>
        <w:rPr>
          <w:color w:val="1B3A5C"/>
          <w:sz w:val="20"/>
          <w:szCs w:val="20"/>
        </w:rPr>
        <w:t>108</w:t>
      </w:r>
    </w:p>
    <w:p w14:paraId="2F7A9C10" w14:textId="77777777" w:rsidR="008D3312" w:rsidRDefault="00000000">
      <w:pPr>
        <w:tabs>
          <w:tab w:val="right" w:leader="dot" w:pos="9072"/>
        </w:tabs>
        <w:spacing w:before="20" w:after="20"/>
        <w:ind w:left="480"/>
      </w:pPr>
      <w:r>
        <w:rPr>
          <w:color w:val="333333"/>
          <w:sz w:val="20"/>
          <w:szCs w:val="20"/>
        </w:rPr>
        <w:t>tools/live_data.py — Parallel Data Fetch Coordinator</w:t>
      </w:r>
      <w:r>
        <w:tab/>
      </w:r>
      <w:r>
        <w:rPr>
          <w:color w:val="1B3A5C"/>
          <w:sz w:val="20"/>
          <w:szCs w:val="20"/>
        </w:rPr>
        <w:t>108</w:t>
      </w:r>
    </w:p>
    <w:p w14:paraId="0DC1F0AD" w14:textId="77777777" w:rsidR="008D3312" w:rsidRDefault="00000000">
      <w:pPr>
        <w:tabs>
          <w:tab w:val="right" w:leader="dot" w:pos="9072"/>
        </w:tabs>
        <w:spacing w:before="120" w:after="40"/>
      </w:pPr>
      <w:r>
        <w:rPr>
          <w:b/>
          <w:color w:val="1B3A5C"/>
          <w:sz w:val="24"/>
          <w:szCs w:val="24"/>
        </w:rPr>
        <w:lastRenderedPageBreak/>
        <w:t>scripts/ — Deep Code Walkthrough</w:t>
      </w:r>
      <w:r>
        <w:tab/>
      </w:r>
      <w:r>
        <w:rPr>
          <w:b/>
          <w:color w:val="1B3A5C"/>
          <w:sz w:val="24"/>
          <w:szCs w:val="24"/>
        </w:rPr>
        <w:t>110</w:t>
      </w:r>
    </w:p>
    <w:p w14:paraId="643ACEAC" w14:textId="77777777" w:rsidR="008D3312" w:rsidRDefault="00000000">
      <w:pPr>
        <w:tabs>
          <w:tab w:val="right" w:leader="dot" w:pos="9072"/>
        </w:tabs>
        <w:spacing w:before="20" w:after="20"/>
        <w:ind w:left="480"/>
      </w:pPr>
      <w:r>
        <w:rPr>
          <w:color w:val="333333"/>
          <w:sz w:val="20"/>
          <w:szCs w:val="20"/>
        </w:rPr>
        <w:t>scripts/train_arabic_wake_model.py — Training Pipeline (~962 lines)</w:t>
      </w:r>
      <w:r>
        <w:tab/>
      </w:r>
      <w:r>
        <w:rPr>
          <w:color w:val="1B3A5C"/>
          <w:sz w:val="20"/>
          <w:szCs w:val="20"/>
        </w:rPr>
        <w:t>110</w:t>
      </w:r>
    </w:p>
    <w:p w14:paraId="3F1794AB" w14:textId="77777777" w:rsidR="008D3312" w:rsidRDefault="00000000">
      <w:pPr>
        <w:tabs>
          <w:tab w:val="right" w:leader="dot" w:pos="9072"/>
        </w:tabs>
        <w:spacing w:before="20" w:after="20"/>
        <w:ind w:left="480"/>
      </w:pPr>
      <w:r>
        <w:rPr>
          <w:color w:val="333333"/>
          <w:sz w:val="20"/>
          <w:szCs w:val="20"/>
        </w:rPr>
        <w:t>scripts/generate_arabic_wake_data.py — Data Synthesis (~243 lines)</w:t>
      </w:r>
      <w:r>
        <w:tab/>
      </w:r>
      <w:r>
        <w:rPr>
          <w:color w:val="1B3A5C"/>
          <w:sz w:val="20"/>
          <w:szCs w:val="20"/>
        </w:rPr>
        <w:t>110</w:t>
      </w:r>
    </w:p>
    <w:p w14:paraId="06AF4B73" w14:textId="77777777" w:rsidR="008D3312" w:rsidRDefault="00000000">
      <w:pPr>
        <w:tabs>
          <w:tab w:val="right" w:leader="dot" w:pos="9072"/>
        </w:tabs>
        <w:spacing w:before="120" w:after="40"/>
      </w:pPr>
      <w:r>
        <w:rPr>
          <w:b/>
          <w:color w:val="1B3A5C"/>
          <w:sz w:val="24"/>
          <w:szCs w:val="24"/>
        </w:rPr>
        <w:t>End-to-End Workflow Examples</w:t>
      </w:r>
      <w:r>
        <w:tab/>
      </w:r>
      <w:r>
        <w:rPr>
          <w:b/>
          <w:color w:val="1B3A5C"/>
          <w:sz w:val="24"/>
          <w:szCs w:val="24"/>
        </w:rPr>
        <w:t>111</w:t>
      </w:r>
    </w:p>
    <w:p w14:paraId="0DEE40C4" w14:textId="77777777" w:rsidR="008D3312" w:rsidRDefault="00000000">
      <w:pPr>
        <w:tabs>
          <w:tab w:val="right" w:leader="dot" w:pos="9072"/>
        </w:tabs>
        <w:spacing w:before="20" w:after="20"/>
        <w:ind w:left="480"/>
      </w:pPr>
      <w:r>
        <w:rPr>
          <w:color w:val="333333"/>
          <w:sz w:val="20"/>
          <w:szCs w:val="20"/>
        </w:rPr>
        <w:t>Example 1: 'Set a timer for 5 minutes' (English, Direct Command)</w:t>
      </w:r>
      <w:r>
        <w:tab/>
      </w:r>
      <w:r>
        <w:rPr>
          <w:color w:val="1B3A5C"/>
          <w:sz w:val="20"/>
          <w:szCs w:val="20"/>
        </w:rPr>
        <w:t>111</w:t>
      </w:r>
    </w:p>
    <w:p w14:paraId="08374558" w14:textId="77777777" w:rsidR="008D3312" w:rsidRDefault="00000000">
      <w:pPr>
        <w:tabs>
          <w:tab w:val="right" w:leader="dot" w:pos="9072"/>
        </w:tabs>
        <w:spacing w:before="20" w:after="20"/>
        <w:ind w:left="480"/>
      </w:pPr>
      <w:r>
        <w:rPr>
          <w:color w:val="333333"/>
          <w:sz w:val="20"/>
          <w:szCs w:val="20"/>
        </w:rPr>
        <w:t>Example 2: 'افتحلي كروم' (Arabic, Code-Switched)</w:t>
      </w:r>
      <w:r>
        <w:tab/>
      </w:r>
      <w:r>
        <w:rPr>
          <w:color w:val="1B3A5C"/>
          <w:sz w:val="20"/>
          <w:szCs w:val="20"/>
        </w:rPr>
        <w:t>111</w:t>
      </w:r>
    </w:p>
    <w:p w14:paraId="4B6C05E7" w14:textId="77777777" w:rsidR="008D3312" w:rsidRDefault="00000000">
      <w:pPr>
        <w:tabs>
          <w:tab w:val="right" w:leader="dot" w:pos="9072"/>
        </w:tabs>
        <w:spacing w:before="20" w:after="20"/>
        <w:ind w:left="480"/>
      </w:pPr>
      <w:r>
        <w:rPr>
          <w:color w:val="333333"/>
          <w:sz w:val="20"/>
          <w:szCs w:val="20"/>
        </w:rPr>
        <w:t>Example 3: 'What's the weather like?' (English, Live Data + LLM)</w:t>
      </w:r>
      <w:r>
        <w:tab/>
      </w:r>
      <w:r>
        <w:rPr>
          <w:color w:val="1B3A5C"/>
          <w:sz w:val="20"/>
          <w:szCs w:val="20"/>
        </w:rPr>
        <w:t>111</w:t>
      </w:r>
    </w:p>
    <w:p w14:paraId="0A2B4CF5" w14:textId="77777777" w:rsidR="008D3312" w:rsidRDefault="00000000">
      <w:pPr>
        <w:tabs>
          <w:tab w:val="right" w:leader="dot" w:pos="9072"/>
        </w:tabs>
        <w:spacing w:before="120" w:after="40"/>
      </w:pPr>
      <w:r>
        <w:rPr>
          <w:b/>
          <w:color w:val="1B3A5C"/>
          <w:sz w:val="24"/>
          <w:szCs w:val="24"/>
        </w:rPr>
        <w:t>Expanded File Documentation — All Remaining Modules</w:t>
      </w:r>
      <w:r>
        <w:tab/>
      </w:r>
      <w:r>
        <w:rPr>
          <w:b/>
          <w:color w:val="1B3A5C"/>
          <w:sz w:val="24"/>
          <w:szCs w:val="24"/>
        </w:rPr>
        <w:t>112</w:t>
      </w:r>
    </w:p>
    <w:p w14:paraId="3A3404E8" w14:textId="77777777" w:rsidR="008D3312" w:rsidRDefault="00000000">
      <w:pPr>
        <w:tabs>
          <w:tab w:val="right" w:leader="dot" w:pos="9072"/>
        </w:tabs>
        <w:spacing w:before="120" w:after="40"/>
      </w:pPr>
      <w:r>
        <w:rPr>
          <w:b/>
          <w:color w:val="1B3A5C"/>
          <w:sz w:val="24"/>
          <w:szCs w:val="24"/>
        </w:rPr>
        <w:t>core/ — All Remaining Modules Expanded</w:t>
      </w:r>
      <w:r>
        <w:tab/>
      </w:r>
      <w:r>
        <w:rPr>
          <w:b/>
          <w:color w:val="1B3A5C"/>
          <w:sz w:val="24"/>
          <w:szCs w:val="24"/>
        </w:rPr>
        <w:t>113</w:t>
      </w:r>
    </w:p>
    <w:p w14:paraId="78AD1111" w14:textId="77777777" w:rsidR="008D3312" w:rsidRDefault="00000000">
      <w:pPr>
        <w:tabs>
          <w:tab w:val="right" w:leader="dot" w:pos="9072"/>
        </w:tabs>
        <w:spacing w:before="20" w:after="20"/>
        <w:ind w:left="480"/>
      </w:pPr>
      <w:r>
        <w:rPr>
          <w:color w:val="333333"/>
          <w:sz w:val="20"/>
          <w:szCs w:val="20"/>
        </w:rPr>
        <w:t>core/command_classifier.py — LLM Intent Classification</w:t>
      </w:r>
      <w:r>
        <w:tab/>
      </w:r>
      <w:r>
        <w:rPr>
          <w:color w:val="1B3A5C"/>
          <w:sz w:val="20"/>
          <w:szCs w:val="20"/>
        </w:rPr>
        <w:t>113</w:t>
      </w:r>
    </w:p>
    <w:p w14:paraId="2274C2BF" w14:textId="77777777" w:rsidR="008D3312" w:rsidRDefault="00000000">
      <w:pPr>
        <w:tabs>
          <w:tab w:val="right" w:leader="dot" w:pos="9072"/>
        </w:tabs>
        <w:spacing w:before="20" w:after="20"/>
        <w:ind w:left="480"/>
      </w:pPr>
      <w:r>
        <w:rPr>
          <w:color w:val="333333"/>
          <w:sz w:val="20"/>
          <w:szCs w:val="20"/>
        </w:rPr>
        <w:t>core/memory_store.py — Persistent Memory Store</w:t>
      </w:r>
      <w:r>
        <w:tab/>
      </w:r>
      <w:r>
        <w:rPr>
          <w:color w:val="1B3A5C"/>
          <w:sz w:val="20"/>
          <w:szCs w:val="20"/>
        </w:rPr>
        <w:t>113</w:t>
      </w:r>
    </w:p>
    <w:p w14:paraId="745FDFBE" w14:textId="77777777" w:rsidR="008D3312" w:rsidRDefault="00000000">
      <w:pPr>
        <w:tabs>
          <w:tab w:val="right" w:leader="dot" w:pos="9072"/>
        </w:tabs>
        <w:spacing w:before="20" w:after="20"/>
        <w:ind w:left="480"/>
      </w:pPr>
      <w:r>
        <w:rPr>
          <w:color w:val="333333"/>
          <w:sz w:val="20"/>
          <w:szCs w:val="20"/>
        </w:rPr>
        <w:t>core/persona.py — Persona Management</w:t>
      </w:r>
      <w:r>
        <w:tab/>
      </w:r>
      <w:r>
        <w:rPr>
          <w:color w:val="1B3A5C"/>
          <w:sz w:val="20"/>
          <w:szCs w:val="20"/>
        </w:rPr>
        <w:t>114</w:t>
      </w:r>
    </w:p>
    <w:p w14:paraId="1D176B5F" w14:textId="77777777" w:rsidR="008D3312" w:rsidRDefault="00000000">
      <w:pPr>
        <w:tabs>
          <w:tab w:val="right" w:leader="dot" w:pos="9072"/>
        </w:tabs>
        <w:spacing w:before="20" w:after="20"/>
        <w:ind w:left="480"/>
      </w:pPr>
      <w:r>
        <w:rPr>
          <w:color w:val="333333"/>
          <w:sz w:val="20"/>
          <w:szCs w:val="20"/>
        </w:rPr>
        <w:t>core/action_planner.py — Multi-Step Action Planner</w:t>
      </w:r>
      <w:r>
        <w:tab/>
      </w:r>
      <w:r>
        <w:rPr>
          <w:color w:val="1B3A5C"/>
          <w:sz w:val="20"/>
          <w:szCs w:val="20"/>
        </w:rPr>
        <w:t>114</w:t>
      </w:r>
    </w:p>
    <w:p w14:paraId="267ECBFE" w14:textId="77777777" w:rsidR="008D3312" w:rsidRDefault="00000000">
      <w:pPr>
        <w:tabs>
          <w:tab w:val="right" w:leader="dot" w:pos="9072"/>
        </w:tabs>
        <w:spacing w:before="20" w:after="20"/>
        <w:ind w:left="480"/>
      </w:pPr>
      <w:r>
        <w:rPr>
          <w:color w:val="333333"/>
          <w:sz w:val="20"/>
          <w:szCs w:val="20"/>
        </w:rPr>
        <w:t>core/adaptive_wake.py — Adaptive Wake-Word Retrainer</w:t>
      </w:r>
      <w:r>
        <w:tab/>
      </w:r>
      <w:r>
        <w:rPr>
          <w:color w:val="1B3A5C"/>
          <w:sz w:val="20"/>
          <w:szCs w:val="20"/>
        </w:rPr>
        <w:t>115</w:t>
      </w:r>
    </w:p>
    <w:p w14:paraId="696496C1" w14:textId="77777777" w:rsidR="008D3312" w:rsidRDefault="00000000">
      <w:pPr>
        <w:tabs>
          <w:tab w:val="right" w:leader="dot" w:pos="9072"/>
        </w:tabs>
        <w:spacing w:before="20" w:after="20"/>
        <w:ind w:left="480"/>
      </w:pPr>
      <w:r>
        <w:rPr>
          <w:color w:val="333333"/>
          <w:sz w:val="20"/>
          <w:szCs w:val="20"/>
        </w:rPr>
        <w:t>core/response_templates.py — Bilingual Template System</w:t>
      </w:r>
      <w:r>
        <w:tab/>
      </w:r>
      <w:r>
        <w:rPr>
          <w:color w:val="1B3A5C"/>
          <w:sz w:val="20"/>
          <w:szCs w:val="20"/>
        </w:rPr>
        <w:t>115</w:t>
      </w:r>
    </w:p>
    <w:p w14:paraId="52F84EE4" w14:textId="77777777" w:rsidR="008D3312" w:rsidRDefault="00000000">
      <w:pPr>
        <w:tabs>
          <w:tab w:val="right" w:leader="dot" w:pos="9072"/>
        </w:tabs>
        <w:spacing w:before="20" w:after="20"/>
        <w:ind w:left="480"/>
      </w:pPr>
      <w:r>
        <w:rPr>
          <w:color w:val="333333"/>
          <w:sz w:val="20"/>
          <w:szCs w:val="20"/>
        </w:rPr>
        <w:t>core/doctor.py — System Diagnostics</w:t>
      </w:r>
      <w:r>
        <w:tab/>
      </w:r>
      <w:r>
        <w:rPr>
          <w:color w:val="1B3A5C"/>
          <w:sz w:val="20"/>
          <w:szCs w:val="20"/>
        </w:rPr>
        <w:t>116</w:t>
      </w:r>
    </w:p>
    <w:p w14:paraId="1AF7666F" w14:textId="77777777" w:rsidR="008D3312" w:rsidRDefault="00000000">
      <w:pPr>
        <w:tabs>
          <w:tab w:val="right" w:leader="dot" w:pos="9072"/>
        </w:tabs>
        <w:spacing w:before="20" w:after="20"/>
        <w:ind w:left="480"/>
      </w:pPr>
      <w:r>
        <w:rPr>
          <w:color w:val="333333"/>
          <w:sz w:val="20"/>
          <w:szCs w:val="20"/>
        </w:rPr>
        <w:t>core/logger.py — Logging Infrastructure</w:t>
      </w:r>
      <w:r>
        <w:tab/>
      </w:r>
      <w:r>
        <w:rPr>
          <w:color w:val="1B3A5C"/>
          <w:sz w:val="20"/>
          <w:szCs w:val="20"/>
        </w:rPr>
        <w:t>116</w:t>
      </w:r>
    </w:p>
    <w:p w14:paraId="20216F7E" w14:textId="77777777" w:rsidR="008D3312" w:rsidRDefault="00000000">
      <w:pPr>
        <w:tabs>
          <w:tab w:val="right" w:leader="dot" w:pos="9072"/>
        </w:tabs>
        <w:spacing w:before="20" w:after="20"/>
        <w:ind w:left="480"/>
      </w:pPr>
      <w:r>
        <w:rPr>
          <w:color w:val="333333"/>
          <w:sz w:val="20"/>
          <w:szCs w:val="20"/>
        </w:rPr>
        <w:t>core/runtime_coordinator.py — Phase Coordinator</w:t>
      </w:r>
      <w:r>
        <w:tab/>
      </w:r>
      <w:r>
        <w:rPr>
          <w:color w:val="1B3A5C"/>
          <w:sz w:val="20"/>
          <w:szCs w:val="20"/>
        </w:rPr>
        <w:t>116</w:t>
      </w:r>
    </w:p>
    <w:p w14:paraId="3DBEECF8" w14:textId="77777777" w:rsidR="008D3312" w:rsidRDefault="00000000">
      <w:pPr>
        <w:tabs>
          <w:tab w:val="right" w:leader="dot" w:pos="9072"/>
        </w:tabs>
        <w:spacing w:before="20" w:after="20"/>
        <w:ind w:left="480"/>
      </w:pPr>
      <w:r>
        <w:rPr>
          <w:color w:val="333333"/>
          <w:sz w:val="20"/>
          <w:szCs w:val="20"/>
        </w:rPr>
        <w:t>core/shutdown.py — Graceful Shutdown</w:t>
      </w:r>
      <w:r>
        <w:tab/>
      </w:r>
      <w:r>
        <w:rPr>
          <w:color w:val="1B3A5C"/>
          <w:sz w:val="20"/>
          <w:szCs w:val="20"/>
        </w:rPr>
        <w:t>117</w:t>
      </w:r>
    </w:p>
    <w:p w14:paraId="6095C8C6" w14:textId="77777777" w:rsidR="008D3312" w:rsidRDefault="00000000">
      <w:pPr>
        <w:tabs>
          <w:tab w:val="right" w:leader="dot" w:pos="9072"/>
        </w:tabs>
        <w:spacing w:before="20" w:after="20"/>
        <w:ind w:left="480"/>
      </w:pPr>
      <w:r>
        <w:rPr>
          <w:color w:val="333333"/>
          <w:sz w:val="20"/>
          <w:szCs w:val="20"/>
        </w:rPr>
        <w:t>core/language_gate.py — Language Gate</w:t>
      </w:r>
      <w:r>
        <w:tab/>
      </w:r>
      <w:r>
        <w:rPr>
          <w:color w:val="1B3A5C"/>
          <w:sz w:val="20"/>
          <w:szCs w:val="20"/>
        </w:rPr>
        <w:t>117</w:t>
      </w:r>
    </w:p>
    <w:p w14:paraId="6D44363C" w14:textId="77777777" w:rsidR="008D3312" w:rsidRDefault="00000000">
      <w:pPr>
        <w:tabs>
          <w:tab w:val="right" w:leader="dot" w:pos="9072"/>
        </w:tabs>
        <w:spacing w:before="20" w:after="20"/>
        <w:ind w:left="480"/>
      </w:pPr>
      <w:r>
        <w:rPr>
          <w:color w:val="333333"/>
          <w:sz w:val="20"/>
          <w:szCs w:val="20"/>
        </w:rPr>
        <w:t>core/demo_mode.py — Demo Mode</w:t>
      </w:r>
      <w:r>
        <w:tab/>
      </w:r>
      <w:r>
        <w:rPr>
          <w:color w:val="1B3A5C"/>
          <w:sz w:val="20"/>
          <w:szCs w:val="20"/>
        </w:rPr>
        <w:t>117</w:t>
      </w:r>
    </w:p>
    <w:p w14:paraId="6CE1819F" w14:textId="77777777" w:rsidR="008D3312" w:rsidRDefault="00000000">
      <w:pPr>
        <w:tabs>
          <w:tab w:val="right" w:leader="dot" w:pos="9072"/>
        </w:tabs>
        <w:spacing w:before="120" w:after="40"/>
      </w:pPr>
      <w:r>
        <w:rPr>
          <w:b/>
          <w:color w:val="1B3A5C"/>
          <w:sz w:val="24"/>
          <w:szCs w:val="24"/>
        </w:rPr>
        <w:t>os_control/ — All Remaining Modules Expanded</w:t>
      </w:r>
      <w:r>
        <w:tab/>
      </w:r>
      <w:r>
        <w:rPr>
          <w:b/>
          <w:color w:val="1B3A5C"/>
          <w:sz w:val="24"/>
          <w:szCs w:val="24"/>
        </w:rPr>
        <w:t>119</w:t>
      </w:r>
    </w:p>
    <w:p w14:paraId="2236AB46" w14:textId="77777777" w:rsidR="008D3312" w:rsidRDefault="00000000">
      <w:pPr>
        <w:tabs>
          <w:tab w:val="right" w:leader="dot" w:pos="9072"/>
        </w:tabs>
        <w:spacing w:before="20" w:after="20"/>
        <w:ind w:left="480"/>
      </w:pPr>
      <w:r>
        <w:rPr>
          <w:color w:val="333333"/>
          <w:sz w:val="20"/>
          <w:szCs w:val="20"/>
        </w:rPr>
        <w:t>os_control/app_scanner.py — Installed App Scanner (~430 lines)</w:t>
      </w:r>
      <w:r>
        <w:tab/>
      </w:r>
      <w:r>
        <w:rPr>
          <w:color w:val="1B3A5C"/>
          <w:sz w:val="20"/>
          <w:szCs w:val="20"/>
        </w:rPr>
        <w:t>119</w:t>
      </w:r>
    </w:p>
    <w:p w14:paraId="26554F4F" w14:textId="77777777" w:rsidR="008D3312" w:rsidRDefault="00000000">
      <w:pPr>
        <w:tabs>
          <w:tab w:val="right" w:leader="dot" w:pos="9072"/>
        </w:tabs>
        <w:spacing w:before="20" w:after="20"/>
        <w:ind w:left="480"/>
      </w:pPr>
      <w:r>
        <w:rPr>
          <w:color w:val="333333"/>
          <w:sz w:val="20"/>
          <w:szCs w:val="20"/>
        </w:rPr>
        <w:t>os_control/temporal_parser.py — Natural Language Time Parser (~306 lines)</w:t>
      </w:r>
      <w:r>
        <w:tab/>
      </w:r>
      <w:r>
        <w:rPr>
          <w:color w:val="1B3A5C"/>
          <w:sz w:val="20"/>
          <w:szCs w:val="20"/>
        </w:rPr>
        <w:t>119</w:t>
      </w:r>
    </w:p>
    <w:p w14:paraId="31D049FD" w14:textId="77777777" w:rsidR="008D3312" w:rsidRDefault="00000000">
      <w:pPr>
        <w:tabs>
          <w:tab w:val="right" w:leader="dot" w:pos="9072"/>
        </w:tabs>
        <w:spacing w:before="20" w:after="20"/>
        <w:ind w:left="480"/>
      </w:pPr>
      <w:r>
        <w:rPr>
          <w:color w:val="333333"/>
          <w:sz w:val="20"/>
          <w:szCs w:val="20"/>
        </w:rPr>
        <w:t>os_control/timer_ops.py — Timers and Alarms (~192 lines)</w:t>
      </w:r>
      <w:r>
        <w:tab/>
      </w:r>
      <w:r>
        <w:rPr>
          <w:color w:val="1B3A5C"/>
          <w:sz w:val="20"/>
          <w:szCs w:val="20"/>
        </w:rPr>
        <w:t>119</w:t>
      </w:r>
    </w:p>
    <w:p w14:paraId="1EB342E8" w14:textId="77777777" w:rsidR="008D3312" w:rsidRDefault="00000000">
      <w:pPr>
        <w:tabs>
          <w:tab w:val="right" w:leader="dot" w:pos="9072"/>
        </w:tabs>
        <w:spacing w:before="20" w:after="20"/>
        <w:ind w:left="480"/>
      </w:pPr>
      <w:r>
        <w:rPr>
          <w:color w:val="333333"/>
          <w:sz w:val="20"/>
          <w:szCs w:val="20"/>
        </w:rPr>
        <w:t>os_control/second_factor.py — Second Factor Verification (~121 lines)</w:t>
      </w:r>
      <w:r>
        <w:tab/>
      </w:r>
      <w:r>
        <w:rPr>
          <w:color w:val="1B3A5C"/>
          <w:sz w:val="20"/>
          <w:szCs w:val="20"/>
        </w:rPr>
        <w:t>120</w:t>
      </w:r>
    </w:p>
    <w:p w14:paraId="5E1A8982" w14:textId="77777777" w:rsidR="008D3312" w:rsidRDefault="00000000">
      <w:pPr>
        <w:tabs>
          <w:tab w:val="right" w:leader="dot" w:pos="9072"/>
        </w:tabs>
        <w:spacing w:before="20" w:after="20"/>
        <w:ind w:left="480"/>
      </w:pPr>
      <w:r>
        <w:rPr>
          <w:color w:val="333333"/>
          <w:sz w:val="20"/>
          <w:szCs w:val="20"/>
        </w:rPr>
        <w:t>os_control/policy.py — Policy Engine (~99 lines)</w:t>
      </w:r>
      <w:r>
        <w:tab/>
      </w:r>
      <w:r>
        <w:rPr>
          <w:color w:val="1B3A5C"/>
          <w:sz w:val="20"/>
          <w:szCs w:val="20"/>
        </w:rPr>
        <w:t>120</w:t>
      </w:r>
    </w:p>
    <w:p w14:paraId="3B1A2827" w14:textId="77777777" w:rsidR="008D3312" w:rsidRDefault="00000000">
      <w:pPr>
        <w:tabs>
          <w:tab w:val="right" w:leader="dot" w:pos="9072"/>
        </w:tabs>
        <w:spacing w:before="20" w:after="20"/>
        <w:ind w:left="480"/>
      </w:pPr>
      <w:r>
        <w:rPr>
          <w:color w:val="333333"/>
          <w:sz w:val="20"/>
          <w:szCs w:val="20"/>
        </w:rPr>
        <w:t>os_control/risk_policy.py — Risk Tier Mapping (~67 lines)</w:t>
      </w:r>
      <w:r>
        <w:tab/>
      </w:r>
      <w:r>
        <w:rPr>
          <w:color w:val="1B3A5C"/>
          <w:sz w:val="20"/>
          <w:szCs w:val="20"/>
        </w:rPr>
        <w:t>120</w:t>
      </w:r>
    </w:p>
    <w:p w14:paraId="75833788" w14:textId="77777777" w:rsidR="008D3312" w:rsidRDefault="00000000">
      <w:pPr>
        <w:tabs>
          <w:tab w:val="right" w:leader="dot" w:pos="9072"/>
        </w:tabs>
        <w:spacing w:before="20" w:after="20"/>
        <w:ind w:left="480"/>
      </w:pPr>
      <w:r>
        <w:rPr>
          <w:color w:val="333333"/>
          <w:sz w:val="20"/>
          <w:szCs w:val="20"/>
        </w:rPr>
        <w:t>os_control/settings_ops.py — Windows Settings Shortcuts (~255 lines)</w:t>
      </w:r>
      <w:r>
        <w:tab/>
      </w:r>
      <w:r>
        <w:rPr>
          <w:color w:val="1B3A5C"/>
          <w:sz w:val="20"/>
          <w:szCs w:val="20"/>
        </w:rPr>
        <w:t>121</w:t>
      </w:r>
    </w:p>
    <w:p w14:paraId="45F654AB" w14:textId="77777777" w:rsidR="008D3312" w:rsidRDefault="00000000">
      <w:pPr>
        <w:tabs>
          <w:tab w:val="right" w:leader="dot" w:pos="9072"/>
        </w:tabs>
        <w:spacing w:before="20" w:after="20"/>
        <w:ind w:left="480"/>
      </w:pPr>
      <w:r>
        <w:rPr>
          <w:color w:val="333333"/>
          <w:sz w:val="20"/>
          <w:szCs w:val="20"/>
        </w:rPr>
        <w:t>os_control/email_ops.py — Email Drafting (~58 lines)</w:t>
      </w:r>
      <w:r>
        <w:tab/>
      </w:r>
      <w:r>
        <w:rPr>
          <w:color w:val="1B3A5C"/>
          <w:sz w:val="20"/>
          <w:szCs w:val="20"/>
        </w:rPr>
        <w:t>121</w:t>
      </w:r>
    </w:p>
    <w:p w14:paraId="161AEC21" w14:textId="77777777" w:rsidR="008D3312" w:rsidRDefault="00000000">
      <w:pPr>
        <w:tabs>
          <w:tab w:val="right" w:leader="dot" w:pos="9072"/>
        </w:tabs>
        <w:spacing w:before="20" w:after="20"/>
        <w:ind w:left="480"/>
      </w:pPr>
      <w:r>
        <w:rPr>
          <w:color w:val="333333"/>
          <w:sz w:val="20"/>
          <w:szCs w:val="20"/>
        </w:rPr>
        <w:t>os_control/calendar_ops.py — Calendar Events (~34 lines)</w:t>
      </w:r>
      <w:r>
        <w:tab/>
      </w:r>
      <w:r>
        <w:rPr>
          <w:color w:val="1B3A5C"/>
          <w:sz w:val="20"/>
          <w:szCs w:val="20"/>
        </w:rPr>
        <w:t>121</w:t>
      </w:r>
    </w:p>
    <w:p w14:paraId="21E176D2" w14:textId="77777777" w:rsidR="008D3312" w:rsidRDefault="00000000">
      <w:pPr>
        <w:tabs>
          <w:tab w:val="right" w:leader="dot" w:pos="9072"/>
        </w:tabs>
        <w:spacing w:before="20" w:after="20"/>
        <w:ind w:left="480"/>
      </w:pPr>
      <w:r>
        <w:rPr>
          <w:color w:val="333333"/>
          <w:sz w:val="20"/>
          <w:szCs w:val="20"/>
        </w:rPr>
        <w:t>os_control/clipboard_ops.py — Clipboard Operations (~66 lines)</w:t>
      </w:r>
      <w:r>
        <w:tab/>
      </w:r>
      <w:r>
        <w:rPr>
          <w:color w:val="1B3A5C"/>
          <w:sz w:val="20"/>
          <w:szCs w:val="20"/>
        </w:rPr>
        <w:t>121</w:t>
      </w:r>
    </w:p>
    <w:p w14:paraId="61981F0B" w14:textId="77777777" w:rsidR="008D3312" w:rsidRDefault="00000000">
      <w:pPr>
        <w:tabs>
          <w:tab w:val="right" w:leader="dot" w:pos="9072"/>
        </w:tabs>
        <w:spacing w:before="20" w:after="20"/>
        <w:ind w:left="480"/>
      </w:pPr>
      <w:r>
        <w:rPr>
          <w:color w:val="333333"/>
          <w:sz w:val="20"/>
          <w:szCs w:val="20"/>
        </w:rPr>
        <w:t>os_control/sysinfo_ops.py — System Information (~44 lines)</w:t>
      </w:r>
      <w:r>
        <w:tab/>
      </w:r>
      <w:r>
        <w:rPr>
          <w:color w:val="1B3A5C"/>
          <w:sz w:val="20"/>
          <w:szCs w:val="20"/>
        </w:rPr>
        <w:t>122</w:t>
      </w:r>
    </w:p>
    <w:p w14:paraId="23EBD126" w14:textId="77777777" w:rsidR="008D3312" w:rsidRDefault="00000000">
      <w:pPr>
        <w:tabs>
          <w:tab w:val="right" w:leader="dot" w:pos="9072"/>
        </w:tabs>
        <w:spacing w:before="20" w:after="20"/>
        <w:ind w:left="480"/>
      </w:pPr>
      <w:r>
        <w:rPr>
          <w:color w:val="333333"/>
          <w:sz w:val="20"/>
          <w:szCs w:val="20"/>
        </w:rPr>
        <w:t>os_control/action_log.py — Action Logging</w:t>
      </w:r>
      <w:r>
        <w:tab/>
      </w:r>
      <w:r>
        <w:rPr>
          <w:color w:val="1B3A5C"/>
          <w:sz w:val="20"/>
          <w:szCs w:val="20"/>
        </w:rPr>
        <w:t>122</w:t>
      </w:r>
    </w:p>
    <w:p w14:paraId="28C364B7" w14:textId="77777777" w:rsidR="008D3312" w:rsidRDefault="00000000">
      <w:pPr>
        <w:tabs>
          <w:tab w:val="right" w:leader="dot" w:pos="9072"/>
        </w:tabs>
        <w:spacing w:before="20" w:after="20"/>
        <w:ind w:left="480"/>
      </w:pPr>
      <w:r>
        <w:rPr>
          <w:color w:val="333333"/>
          <w:sz w:val="20"/>
          <w:szCs w:val="20"/>
        </w:rPr>
        <w:t>os_control/adapter_result.py — Result Normalization</w:t>
      </w:r>
      <w:r>
        <w:tab/>
      </w:r>
      <w:r>
        <w:rPr>
          <w:color w:val="1B3A5C"/>
          <w:sz w:val="20"/>
          <w:szCs w:val="20"/>
        </w:rPr>
        <w:t>122</w:t>
      </w:r>
    </w:p>
    <w:p w14:paraId="6AFB8603" w14:textId="77777777" w:rsidR="008D3312" w:rsidRDefault="00000000">
      <w:pPr>
        <w:tabs>
          <w:tab w:val="right" w:leader="dot" w:pos="9072"/>
        </w:tabs>
        <w:spacing w:before="20" w:after="20"/>
        <w:ind w:left="480"/>
      </w:pPr>
      <w:r>
        <w:rPr>
          <w:color w:val="333333"/>
          <w:sz w:val="20"/>
          <w:szCs w:val="20"/>
        </w:rPr>
        <w:t>os_control/batch_ops.py — Batch Operations (~191 lines)</w:t>
      </w:r>
      <w:r>
        <w:tab/>
      </w:r>
      <w:r>
        <w:rPr>
          <w:color w:val="1B3A5C"/>
          <w:sz w:val="20"/>
          <w:szCs w:val="20"/>
        </w:rPr>
        <w:t>122</w:t>
      </w:r>
    </w:p>
    <w:p w14:paraId="4E511082" w14:textId="77777777" w:rsidR="008D3312" w:rsidRDefault="00000000">
      <w:pPr>
        <w:tabs>
          <w:tab w:val="right" w:leader="dot" w:pos="9072"/>
        </w:tabs>
        <w:spacing w:before="20" w:after="20"/>
        <w:ind w:left="480"/>
      </w:pPr>
      <w:r>
        <w:rPr>
          <w:color w:val="333333"/>
          <w:sz w:val="20"/>
          <w:szCs w:val="20"/>
        </w:rPr>
        <w:t>os_control/job_queue.py — Background Job Queue (~217 lines)</w:t>
      </w:r>
      <w:r>
        <w:tab/>
      </w:r>
      <w:r>
        <w:rPr>
          <w:color w:val="1B3A5C"/>
          <w:sz w:val="20"/>
          <w:szCs w:val="20"/>
        </w:rPr>
        <w:t>123</w:t>
      </w:r>
    </w:p>
    <w:p w14:paraId="16F328F7" w14:textId="77777777" w:rsidR="008D3312" w:rsidRDefault="00000000">
      <w:pPr>
        <w:tabs>
          <w:tab w:val="right" w:leader="dot" w:pos="9072"/>
        </w:tabs>
        <w:spacing w:before="20" w:after="20"/>
        <w:ind w:left="480"/>
      </w:pPr>
      <w:r>
        <w:rPr>
          <w:color w:val="333333"/>
          <w:sz w:val="20"/>
          <w:szCs w:val="20"/>
        </w:rPr>
        <w:t>os_control/search_index.py — File Search Index (~313 lines)</w:t>
      </w:r>
      <w:r>
        <w:tab/>
      </w:r>
      <w:r>
        <w:rPr>
          <w:color w:val="1B3A5C"/>
          <w:sz w:val="20"/>
          <w:szCs w:val="20"/>
        </w:rPr>
        <w:t>123</w:t>
      </w:r>
    </w:p>
    <w:p w14:paraId="09774820" w14:textId="77777777" w:rsidR="008D3312" w:rsidRDefault="00000000">
      <w:pPr>
        <w:tabs>
          <w:tab w:val="right" w:leader="dot" w:pos="9072"/>
        </w:tabs>
        <w:spacing w:before="120" w:after="40"/>
      </w:pPr>
      <w:r>
        <w:rPr>
          <w:b/>
          <w:color w:val="1B3A5C"/>
          <w:sz w:val="24"/>
          <w:szCs w:val="24"/>
        </w:rPr>
        <w:t>ui/, utils/, scripts/ — Expanded</w:t>
      </w:r>
      <w:r>
        <w:tab/>
      </w:r>
      <w:r>
        <w:rPr>
          <w:b/>
          <w:color w:val="1B3A5C"/>
          <w:sz w:val="24"/>
          <w:szCs w:val="24"/>
        </w:rPr>
        <w:t>124</w:t>
      </w:r>
    </w:p>
    <w:p w14:paraId="4016B689" w14:textId="77777777" w:rsidR="008D3312" w:rsidRDefault="00000000">
      <w:pPr>
        <w:tabs>
          <w:tab w:val="right" w:leader="dot" w:pos="9072"/>
        </w:tabs>
        <w:spacing w:before="20" w:after="20"/>
        <w:ind w:left="480"/>
      </w:pPr>
      <w:r>
        <w:rPr>
          <w:color w:val="333333"/>
          <w:sz w:val="20"/>
          <w:szCs w:val="20"/>
        </w:rPr>
        <w:t>ui/tray.py — System Tray Icon (~231 lines)</w:t>
      </w:r>
      <w:r>
        <w:tab/>
      </w:r>
      <w:r>
        <w:rPr>
          <w:color w:val="1B3A5C"/>
          <w:sz w:val="20"/>
          <w:szCs w:val="20"/>
        </w:rPr>
        <w:t>124</w:t>
      </w:r>
    </w:p>
    <w:p w14:paraId="4265877A" w14:textId="77777777" w:rsidR="008D3312" w:rsidRDefault="00000000">
      <w:pPr>
        <w:tabs>
          <w:tab w:val="right" w:leader="dot" w:pos="9072"/>
        </w:tabs>
        <w:spacing w:before="20" w:after="20"/>
        <w:ind w:left="480"/>
      </w:pPr>
      <w:r>
        <w:rPr>
          <w:color w:val="333333"/>
          <w:sz w:val="20"/>
          <w:szCs w:val="20"/>
        </w:rPr>
        <w:lastRenderedPageBreak/>
        <w:t>utils/language_detector.py — Language Detection</w:t>
      </w:r>
      <w:r>
        <w:tab/>
      </w:r>
      <w:r>
        <w:rPr>
          <w:color w:val="1B3A5C"/>
          <w:sz w:val="20"/>
          <w:szCs w:val="20"/>
        </w:rPr>
        <w:t>124</w:t>
      </w:r>
    </w:p>
    <w:p w14:paraId="4C0B27C4" w14:textId="77777777" w:rsidR="008D3312" w:rsidRDefault="00000000">
      <w:pPr>
        <w:tabs>
          <w:tab w:val="right" w:leader="dot" w:pos="9072"/>
        </w:tabs>
        <w:spacing w:before="20" w:after="20"/>
        <w:ind w:left="480"/>
      </w:pPr>
      <w:r>
        <w:rPr>
          <w:color w:val="333333"/>
          <w:sz w:val="20"/>
          <w:szCs w:val="20"/>
        </w:rPr>
        <w:t>scripts/setup_windows.ps1 — Windows Setup Script</w:t>
      </w:r>
      <w:r>
        <w:tab/>
      </w:r>
      <w:r>
        <w:rPr>
          <w:color w:val="1B3A5C"/>
          <w:sz w:val="20"/>
          <w:szCs w:val="20"/>
        </w:rPr>
        <w:t>125</w:t>
      </w:r>
    </w:p>
    <w:p w14:paraId="630158E0" w14:textId="77777777" w:rsidR="008D3312" w:rsidRDefault="00000000">
      <w:pPr>
        <w:tabs>
          <w:tab w:val="right" w:leader="dot" w:pos="9072"/>
        </w:tabs>
        <w:spacing w:before="120" w:after="40"/>
      </w:pPr>
      <w:r>
        <w:rPr>
          <w:b/>
          <w:color w:val="1B3A5C"/>
          <w:sz w:val="24"/>
          <w:szCs w:val="24"/>
        </w:rPr>
        <w:t>data/ — Data Directory Detailed Explanation</w:t>
      </w:r>
      <w:r>
        <w:tab/>
      </w:r>
      <w:r>
        <w:rPr>
          <w:b/>
          <w:color w:val="1B3A5C"/>
          <w:sz w:val="24"/>
          <w:szCs w:val="24"/>
        </w:rPr>
        <w:t>126</w:t>
      </w:r>
    </w:p>
    <w:p w14:paraId="45BB7EF0" w14:textId="77777777" w:rsidR="008D3312" w:rsidRDefault="00000000">
      <w:pPr>
        <w:tabs>
          <w:tab w:val="right" w:leader="dot" w:pos="9072"/>
        </w:tabs>
        <w:spacing w:before="20" w:after="20"/>
        <w:ind w:left="480"/>
      </w:pPr>
      <w:r>
        <w:rPr>
          <w:color w:val="333333"/>
          <w:sz w:val="20"/>
          <w:szCs w:val="20"/>
        </w:rPr>
        <w:t>data/arabic_wake_training/ — Training Corpus</w:t>
      </w:r>
      <w:r>
        <w:tab/>
      </w:r>
      <w:r>
        <w:rPr>
          <w:color w:val="1B3A5C"/>
          <w:sz w:val="20"/>
          <w:szCs w:val="20"/>
        </w:rPr>
        <w:t>126</w:t>
      </w:r>
    </w:p>
    <w:p w14:paraId="450196CD" w14:textId="77777777" w:rsidR="008D3312" w:rsidRDefault="00000000">
      <w:pPr>
        <w:tabs>
          <w:tab w:val="right" w:leader="dot" w:pos="9072"/>
        </w:tabs>
        <w:spacing w:before="20" w:after="20"/>
        <w:ind w:left="480"/>
      </w:pPr>
      <w:r>
        <w:rPr>
          <w:color w:val="333333"/>
          <w:sz w:val="20"/>
          <w:szCs w:val="20"/>
        </w:rPr>
        <w:t>data/chroma_memory/ — Vector Memory Store</w:t>
      </w:r>
      <w:r>
        <w:tab/>
      </w:r>
      <w:r>
        <w:rPr>
          <w:color w:val="1B3A5C"/>
          <w:sz w:val="20"/>
          <w:szCs w:val="20"/>
        </w:rPr>
        <w:t>126</w:t>
      </w:r>
    </w:p>
    <w:p w14:paraId="6903199A" w14:textId="77777777" w:rsidR="008D3312" w:rsidRDefault="00000000">
      <w:pPr>
        <w:tabs>
          <w:tab w:val="right" w:leader="dot" w:pos="9072"/>
        </w:tabs>
        <w:spacing w:before="20" w:after="20"/>
        <w:ind w:left="480"/>
      </w:pPr>
      <w:r>
        <w:rPr>
          <w:color w:val="333333"/>
          <w:sz w:val="20"/>
          <w:szCs w:val="20"/>
        </w:rPr>
        <w:t>data/vad/ — Voice Activity Detection</w:t>
      </w:r>
      <w:r>
        <w:tab/>
      </w:r>
      <w:r>
        <w:rPr>
          <w:color w:val="1B3A5C"/>
          <w:sz w:val="20"/>
          <w:szCs w:val="20"/>
        </w:rPr>
        <w:t>126</w:t>
      </w:r>
    </w:p>
    <w:p w14:paraId="36FA0EB3" w14:textId="77777777" w:rsidR="008D3312" w:rsidRDefault="00000000">
      <w:pPr>
        <w:tabs>
          <w:tab w:val="right" w:leader="dot" w:pos="9072"/>
        </w:tabs>
        <w:spacing w:before="20" w:after="20"/>
        <w:ind w:left="480"/>
      </w:pPr>
      <w:r>
        <w:rPr>
          <w:color w:val="333333"/>
          <w:sz w:val="20"/>
          <w:szCs w:val="20"/>
        </w:rPr>
        <w:t>data/openwakeword/ — Wake Word Models</w:t>
      </w:r>
      <w:r>
        <w:tab/>
      </w:r>
      <w:r>
        <w:rPr>
          <w:color w:val="1B3A5C"/>
          <w:sz w:val="20"/>
          <w:szCs w:val="20"/>
        </w:rPr>
        <w:t>126</w:t>
      </w:r>
    </w:p>
    <w:p w14:paraId="3212B621" w14:textId="77777777" w:rsidR="008D3312" w:rsidRDefault="00000000">
      <w:pPr>
        <w:tabs>
          <w:tab w:val="right" w:leader="dot" w:pos="9072"/>
        </w:tabs>
        <w:spacing w:before="20" w:after="20"/>
        <w:ind w:left="480"/>
      </w:pPr>
      <w:r>
        <w:rPr>
          <w:color w:val="333333"/>
          <w:sz w:val="20"/>
          <w:szCs w:val="20"/>
        </w:rPr>
        <w:t>data/wake_samples/ — Captured Wake Samples</w:t>
      </w:r>
      <w:r>
        <w:tab/>
      </w:r>
      <w:r>
        <w:rPr>
          <w:color w:val="1B3A5C"/>
          <w:sz w:val="20"/>
          <w:szCs w:val="20"/>
        </w:rPr>
        <w:t>126</w:t>
      </w:r>
    </w:p>
    <w:p w14:paraId="12E1E64F" w14:textId="77777777" w:rsidR="008D3312" w:rsidRDefault="00000000">
      <w:pPr>
        <w:tabs>
          <w:tab w:val="right" w:leader="dot" w:pos="9072"/>
        </w:tabs>
        <w:spacing w:before="120" w:after="40"/>
      </w:pPr>
      <w:r>
        <w:rPr>
          <w:b/>
          <w:color w:val="1B3A5C"/>
          <w:sz w:val="24"/>
          <w:szCs w:val="24"/>
        </w:rPr>
        <w:t>Root Files — Detailed Explanation</w:t>
      </w:r>
      <w:r>
        <w:tab/>
      </w:r>
      <w:r>
        <w:rPr>
          <w:b/>
          <w:color w:val="1B3A5C"/>
          <w:sz w:val="24"/>
          <w:szCs w:val="24"/>
        </w:rPr>
        <w:t>128</w:t>
      </w:r>
    </w:p>
    <w:p w14:paraId="7F4D21C3" w14:textId="77777777" w:rsidR="008D3312" w:rsidRDefault="00000000">
      <w:pPr>
        <w:tabs>
          <w:tab w:val="right" w:leader="dot" w:pos="9072"/>
        </w:tabs>
        <w:spacing w:before="20" w:after="20"/>
        <w:ind w:left="480"/>
      </w:pPr>
      <w:r>
        <w:rPr>
          <w:color w:val="333333"/>
          <w:sz w:val="20"/>
          <w:szCs w:val="20"/>
        </w:rPr>
        <w:t>main.py — Process Entry Point</w:t>
      </w:r>
      <w:r>
        <w:tab/>
      </w:r>
      <w:r>
        <w:rPr>
          <w:color w:val="1B3A5C"/>
          <w:sz w:val="20"/>
          <w:szCs w:val="20"/>
        </w:rPr>
        <w:t>128</w:t>
      </w:r>
    </w:p>
    <w:p w14:paraId="4D153777" w14:textId="77777777" w:rsidR="008D3312" w:rsidRDefault="00000000">
      <w:pPr>
        <w:tabs>
          <w:tab w:val="right" w:leader="dot" w:pos="9072"/>
        </w:tabs>
        <w:spacing w:before="20" w:after="20"/>
        <w:ind w:left="480"/>
      </w:pPr>
      <w:r>
        <w:rPr>
          <w:color w:val="333333"/>
          <w:sz w:val="20"/>
          <w:szCs w:val="20"/>
        </w:rPr>
        <w:t>requirements.txt — Dependency Tiers</w:t>
      </w:r>
      <w:r>
        <w:tab/>
      </w:r>
      <w:r>
        <w:rPr>
          <w:color w:val="1B3A5C"/>
          <w:sz w:val="20"/>
          <w:szCs w:val="20"/>
        </w:rPr>
        <w:t>128</w:t>
      </w:r>
    </w:p>
    <w:p w14:paraId="41FDB35C" w14:textId="77777777" w:rsidR="008D3312" w:rsidRDefault="00000000">
      <w:pPr>
        <w:tabs>
          <w:tab w:val="right" w:leader="dot" w:pos="9072"/>
        </w:tabs>
        <w:spacing w:before="20" w:after="20"/>
        <w:ind w:left="480"/>
      </w:pPr>
      <w:r>
        <w:rPr>
          <w:color w:val="333333"/>
          <w:sz w:val="20"/>
          <w:szCs w:val="20"/>
        </w:rPr>
        <w:t>requirements-minimal.txt — Bare Minimum</w:t>
      </w:r>
      <w:r>
        <w:tab/>
      </w:r>
      <w:r>
        <w:rPr>
          <w:color w:val="1B3A5C"/>
          <w:sz w:val="20"/>
          <w:szCs w:val="20"/>
        </w:rPr>
        <w:t>128</w:t>
      </w:r>
    </w:p>
    <w:p w14:paraId="3CD6B62D" w14:textId="77777777" w:rsidR="008D3312" w:rsidRDefault="00000000">
      <w:pPr>
        <w:tabs>
          <w:tab w:val="right" w:leader="dot" w:pos="9072"/>
        </w:tabs>
        <w:spacing w:before="20" w:after="20"/>
        <w:ind w:left="480"/>
      </w:pPr>
      <w:r>
        <w:rPr>
          <w:color w:val="333333"/>
          <w:sz w:val="20"/>
          <w:szCs w:val="20"/>
        </w:rPr>
        <w:t>requirements-full.txt — Everything</w:t>
      </w:r>
      <w:r>
        <w:tab/>
      </w:r>
      <w:r>
        <w:rPr>
          <w:color w:val="1B3A5C"/>
          <w:sz w:val="20"/>
          <w:szCs w:val="20"/>
        </w:rPr>
        <w:t>128</w:t>
      </w:r>
    </w:p>
    <w:p w14:paraId="1417A974" w14:textId="77777777" w:rsidR="008D3312" w:rsidRDefault="00000000">
      <w:pPr>
        <w:tabs>
          <w:tab w:val="right" w:leader="dot" w:pos="9072"/>
        </w:tabs>
        <w:spacing w:before="20" w:after="20"/>
        <w:ind w:left="480"/>
      </w:pPr>
      <w:r>
        <w:rPr>
          <w:color w:val="333333"/>
          <w:sz w:val="20"/>
          <w:szCs w:val="20"/>
        </w:rPr>
        <w:t>requirements-training.txt — Development Only</w:t>
      </w:r>
      <w:r>
        <w:tab/>
      </w:r>
      <w:r>
        <w:rPr>
          <w:color w:val="1B3A5C"/>
          <w:sz w:val="20"/>
          <w:szCs w:val="20"/>
        </w:rPr>
        <w:t>128</w:t>
      </w:r>
    </w:p>
    <w:p w14:paraId="6ACC7718" w14:textId="77777777" w:rsidR="008D3312" w:rsidRDefault="00000000">
      <w:pPr>
        <w:tabs>
          <w:tab w:val="right" w:leader="dot" w:pos="9072"/>
        </w:tabs>
        <w:spacing w:before="20" w:after="20"/>
        <w:ind w:left="480"/>
      </w:pPr>
      <w:r>
        <w:rPr>
          <w:color w:val="333333"/>
          <w:sz w:val="20"/>
          <w:szCs w:val="20"/>
        </w:rPr>
        <w:t>.env.example — Configuration Template</w:t>
      </w:r>
      <w:r>
        <w:tab/>
      </w:r>
      <w:r>
        <w:rPr>
          <w:color w:val="1B3A5C"/>
          <w:sz w:val="20"/>
          <w:szCs w:val="20"/>
        </w:rPr>
        <w:t>128</w:t>
      </w:r>
    </w:p>
    <w:p w14:paraId="4101B726" w14:textId="77777777" w:rsidR="008D3312" w:rsidRDefault="00000000">
      <w:pPr>
        <w:tabs>
          <w:tab w:val="right" w:leader="dot" w:pos="9072"/>
        </w:tabs>
        <w:spacing w:before="20" w:after="20"/>
        <w:ind w:left="480"/>
      </w:pPr>
      <w:r>
        <w:rPr>
          <w:color w:val="333333"/>
          <w:sz w:val="20"/>
          <w:szCs w:val="20"/>
        </w:rPr>
        <w:t>.github/workflows/ci.yml — CI Pipeline</w:t>
      </w:r>
      <w:r>
        <w:tab/>
      </w:r>
      <w:r>
        <w:rPr>
          <w:color w:val="1B3A5C"/>
          <w:sz w:val="20"/>
          <w:szCs w:val="20"/>
        </w:rPr>
        <w:t>129</w:t>
      </w:r>
    </w:p>
    <w:p w14:paraId="79DC0824" w14:textId="77777777" w:rsidR="008D3312" w:rsidRDefault="00000000">
      <w:pPr>
        <w:tabs>
          <w:tab w:val="right" w:leader="dot" w:pos="9072"/>
        </w:tabs>
        <w:spacing w:before="20" w:after="20"/>
        <w:ind w:left="480"/>
      </w:pPr>
      <w:r>
        <w:rPr>
          <w:color w:val="333333"/>
          <w:sz w:val="20"/>
          <w:szCs w:val="20"/>
        </w:rPr>
        <w:t>.swarm/schema.sql — RuFlo V3 Memory Database Schema</w:t>
      </w:r>
      <w:r>
        <w:tab/>
      </w:r>
      <w:r>
        <w:rPr>
          <w:color w:val="1B3A5C"/>
          <w:sz w:val="20"/>
          <w:szCs w:val="20"/>
        </w:rPr>
        <w:t>129</w:t>
      </w:r>
    </w:p>
    <w:p w14:paraId="09313708" w14:textId="77777777" w:rsidR="008D3312" w:rsidRDefault="00000000">
      <w:pPr>
        <w:tabs>
          <w:tab w:val="right" w:leader="dot" w:pos="9072"/>
        </w:tabs>
        <w:spacing w:before="120" w:after="40"/>
      </w:pPr>
      <w:r>
        <w:rPr>
          <w:b/>
          <w:color w:val="1B3A5C"/>
          <w:sz w:val="24"/>
          <w:szCs w:val="24"/>
        </w:rPr>
        <w:t>core/handlers/ — Every Handler Module Explained</w:t>
      </w:r>
      <w:r>
        <w:tab/>
      </w:r>
      <w:r>
        <w:rPr>
          <w:b/>
          <w:color w:val="1B3A5C"/>
          <w:sz w:val="24"/>
          <w:szCs w:val="24"/>
        </w:rPr>
        <w:t>129</w:t>
      </w:r>
    </w:p>
    <w:p w14:paraId="4018DB63" w14:textId="77777777" w:rsidR="008D3312" w:rsidRDefault="00000000">
      <w:pPr>
        <w:tabs>
          <w:tab w:val="right" w:leader="dot" w:pos="9072"/>
        </w:tabs>
        <w:spacing w:before="20" w:after="20"/>
        <w:ind w:left="480"/>
      </w:pPr>
      <w:r>
        <w:rPr>
          <w:color w:val="333333"/>
          <w:sz w:val="20"/>
          <w:szCs w:val="20"/>
        </w:rPr>
        <w:t>core/handlers/voice.py — Voice and Audio Runtime Tuning (~889 lines)</w:t>
      </w:r>
      <w:r>
        <w:tab/>
      </w:r>
      <w:r>
        <w:rPr>
          <w:color w:val="1B3A5C"/>
          <w:sz w:val="20"/>
          <w:szCs w:val="20"/>
        </w:rPr>
        <w:t>129</w:t>
      </w:r>
    </w:p>
    <w:p w14:paraId="14A5489F" w14:textId="77777777" w:rsidR="008D3312" w:rsidRDefault="00000000">
      <w:pPr>
        <w:tabs>
          <w:tab w:val="right" w:leader="dot" w:pos="9072"/>
        </w:tabs>
        <w:spacing w:before="20" w:after="20"/>
        <w:ind w:left="480"/>
      </w:pPr>
      <w:r>
        <w:rPr>
          <w:color w:val="333333"/>
          <w:sz w:val="20"/>
          <w:szCs w:val="20"/>
        </w:rPr>
        <w:t>core/handlers/file_navigation.py — File Operations Dispatcher</w:t>
      </w:r>
      <w:r>
        <w:tab/>
      </w:r>
      <w:r>
        <w:rPr>
          <w:color w:val="1B3A5C"/>
          <w:sz w:val="20"/>
          <w:szCs w:val="20"/>
        </w:rPr>
        <w:t>130</w:t>
      </w:r>
    </w:p>
    <w:p w14:paraId="23DFC591" w14:textId="77777777" w:rsidR="008D3312" w:rsidRDefault="00000000">
      <w:pPr>
        <w:tabs>
          <w:tab w:val="right" w:leader="dot" w:pos="9072"/>
        </w:tabs>
        <w:spacing w:before="20" w:after="20"/>
        <w:ind w:left="480"/>
      </w:pPr>
      <w:r>
        <w:rPr>
          <w:color w:val="333333"/>
          <w:sz w:val="20"/>
          <w:szCs w:val="20"/>
        </w:rPr>
        <w:t>core/handlers/memory.py — Memory Handler</w:t>
      </w:r>
      <w:r>
        <w:tab/>
      </w:r>
      <w:r>
        <w:rPr>
          <w:color w:val="1B3A5C"/>
          <w:sz w:val="20"/>
          <w:szCs w:val="20"/>
        </w:rPr>
        <w:t>130</w:t>
      </w:r>
    </w:p>
    <w:p w14:paraId="5AAB224B" w14:textId="77777777" w:rsidR="008D3312" w:rsidRDefault="00000000">
      <w:pPr>
        <w:tabs>
          <w:tab w:val="right" w:leader="dot" w:pos="9072"/>
        </w:tabs>
        <w:spacing w:before="20" w:after="20"/>
        <w:ind w:left="480"/>
      </w:pPr>
      <w:r>
        <w:rPr>
          <w:color w:val="333333"/>
          <w:sz w:val="20"/>
          <w:szCs w:val="20"/>
        </w:rPr>
        <w:t>core/handlers/persona.py — Persona Handler</w:t>
      </w:r>
      <w:r>
        <w:tab/>
      </w:r>
      <w:r>
        <w:rPr>
          <w:color w:val="1B3A5C"/>
          <w:sz w:val="20"/>
          <w:szCs w:val="20"/>
        </w:rPr>
        <w:t>131</w:t>
      </w:r>
    </w:p>
    <w:p w14:paraId="724F702F" w14:textId="77777777" w:rsidR="008D3312" w:rsidRDefault="00000000">
      <w:pPr>
        <w:tabs>
          <w:tab w:val="right" w:leader="dot" w:pos="9072"/>
        </w:tabs>
        <w:spacing w:before="20" w:after="20"/>
        <w:ind w:left="480"/>
      </w:pPr>
      <w:r>
        <w:rPr>
          <w:color w:val="333333"/>
          <w:sz w:val="20"/>
          <w:szCs w:val="20"/>
        </w:rPr>
        <w:t>core/handlers/policy.py — Policy Handler</w:t>
      </w:r>
      <w:r>
        <w:tab/>
      </w:r>
      <w:r>
        <w:rPr>
          <w:color w:val="1B3A5C"/>
          <w:sz w:val="20"/>
          <w:szCs w:val="20"/>
        </w:rPr>
        <w:t>131</w:t>
      </w:r>
    </w:p>
    <w:p w14:paraId="6C8FAC37" w14:textId="77777777" w:rsidR="008D3312" w:rsidRDefault="00000000">
      <w:pPr>
        <w:tabs>
          <w:tab w:val="right" w:leader="dot" w:pos="9072"/>
        </w:tabs>
        <w:spacing w:before="20" w:after="20"/>
        <w:ind w:left="480"/>
      </w:pPr>
      <w:r>
        <w:rPr>
          <w:color w:val="333333"/>
          <w:sz w:val="20"/>
          <w:szCs w:val="20"/>
        </w:rPr>
        <w:t>core/handlers/knowledge_base.py — Knowledge Base Handler</w:t>
      </w:r>
      <w:r>
        <w:tab/>
      </w:r>
      <w:r>
        <w:rPr>
          <w:color w:val="1B3A5C"/>
          <w:sz w:val="20"/>
          <w:szCs w:val="20"/>
        </w:rPr>
        <w:t>131</w:t>
      </w:r>
    </w:p>
    <w:p w14:paraId="5ECE9E9C" w14:textId="77777777" w:rsidR="008D3312" w:rsidRDefault="00000000">
      <w:pPr>
        <w:tabs>
          <w:tab w:val="right" w:leader="dot" w:pos="9072"/>
        </w:tabs>
        <w:spacing w:before="20" w:after="20"/>
        <w:ind w:left="480"/>
      </w:pPr>
      <w:r>
        <w:rPr>
          <w:color w:val="333333"/>
          <w:sz w:val="20"/>
          <w:szCs w:val="20"/>
        </w:rPr>
        <w:t>core/handlers/job_queue.py — Job Queue Handler</w:t>
      </w:r>
      <w:r>
        <w:tab/>
      </w:r>
      <w:r>
        <w:rPr>
          <w:color w:val="1B3A5C"/>
          <w:sz w:val="20"/>
          <w:szCs w:val="20"/>
        </w:rPr>
        <w:t>132</w:t>
      </w:r>
    </w:p>
    <w:p w14:paraId="37A79E6A" w14:textId="77777777" w:rsidR="008D3312" w:rsidRDefault="00000000">
      <w:pPr>
        <w:tabs>
          <w:tab w:val="right" w:leader="dot" w:pos="9072"/>
        </w:tabs>
        <w:spacing w:before="20" w:after="20"/>
        <w:ind w:left="480"/>
      </w:pPr>
      <w:r>
        <w:rPr>
          <w:color w:val="333333"/>
          <w:sz w:val="20"/>
          <w:szCs w:val="20"/>
        </w:rPr>
        <w:t>core/handlers/search_index.py — Search Index Handler</w:t>
      </w:r>
      <w:r>
        <w:tab/>
      </w:r>
      <w:r>
        <w:rPr>
          <w:color w:val="1B3A5C"/>
          <w:sz w:val="20"/>
          <w:szCs w:val="20"/>
        </w:rPr>
        <w:t>132</w:t>
      </w:r>
    </w:p>
    <w:p w14:paraId="347516E2" w14:textId="77777777" w:rsidR="008D3312" w:rsidRDefault="00000000">
      <w:pPr>
        <w:tabs>
          <w:tab w:val="right" w:leader="dot" w:pos="9072"/>
        </w:tabs>
        <w:spacing w:before="20" w:after="20"/>
        <w:ind w:left="480"/>
      </w:pPr>
      <w:r>
        <w:rPr>
          <w:color w:val="333333"/>
          <w:sz w:val="20"/>
          <w:szCs w:val="20"/>
        </w:rPr>
        <w:t>core/handlers/batch.py — Batch Command Handler</w:t>
      </w:r>
      <w:r>
        <w:tab/>
      </w:r>
      <w:r>
        <w:rPr>
          <w:color w:val="1B3A5C"/>
          <w:sz w:val="20"/>
          <w:szCs w:val="20"/>
        </w:rPr>
        <w:t>132</w:t>
      </w:r>
    </w:p>
    <w:p w14:paraId="0AFBB5CB" w14:textId="77777777" w:rsidR="008D3312" w:rsidRDefault="00000000">
      <w:pPr>
        <w:tabs>
          <w:tab w:val="right" w:leader="dot" w:pos="9072"/>
        </w:tabs>
        <w:spacing w:before="20" w:after="20"/>
        <w:ind w:left="480"/>
      </w:pPr>
      <w:r>
        <w:rPr>
          <w:color w:val="333333"/>
          <w:sz w:val="20"/>
          <w:szCs w:val="20"/>
        </w:rPr>
        <w:t>core/handlers/audit.py — Audit Log Handler</w:t>
      </w:r>
      <w:r>
        <w:tab/>
      </w:r>
      <w:r>
        <w:rPr>
          <w:color w:val="1B3A5C"/>
          <w:sz w:val="20"/>
          <w:szCs w:val="20"/>
        </w:rPr>
        <w:t>133</w:t>
      </w:r>
    </w:p>
    <w:p w14:paraId="7579F07A" w14:textId="77777777" w:rsidR="008D3312" w:rsidRDefault="00000000">
      <w:pPr>
        <w:tabs>
          <w:tab w:val="right" w:leader="dot" w:pos="9072"/>
        </w:tabs>
        <w:spacing w:before="20" w:after="20"/>
        <w:ind w:left="480"/>
      </w:pPr>
      <w:r>
        <w:rPr>
          <w:color w:val="333333"/>
          <w:sz w:val="20"/>
          <w:szCs w:val="20"/>
        </w:rPr>
        <w:t>core/handlers/advanced_operations.py — Advanced Operations Handler</w:t>
      </w:r>
      <w:r>
        <w:tab/>
      </w:r>
      <w:r>
        <w:rPr>
          <w:color w:val="1B3A5C"/>
          <w:sz w:val="20"/>
          <w:szCs w:val="20"/>
        </w:rPr>
        <w:t>133</w:t>
      </w:r>
    </w:p>
    <w:p w14:paraId="620B8050" w14:textId="77777777" w:rsidR="008D3312" w:rsidRDefault="00000000">
      <w:pPr>
        <w:tabs>
          <w:tab w:val="right" w:leader="dot" w:pos="9072"/>
        </w:tabs>
        <w:spacing w:before="120" w:after="40"/>
      </w:pPr>
      <w:r>
        <w:rPr>
          <w:b/>
          <w:color w:val="1B3A5C"/>
          <w:sz w:val="24"/>
          <w:szCs w:val="24"/>
        </w:rPr>
        <w:t>audio/vad.py — ONNX Model Internals and Batch Detection</w:t>
      </w:r>
      <w:r>
        <w:tab/>
      </w:r>
      <w:r>
        <w:rPr>
          <w:b/>
          <w:color w:val="1B3A5C"/>
          <w:sz w:val="24"/>
          <w:szCs w:val="24"/>
        </w:rPr>
        <w:t>134</w:t>
      </w:r>
    </w:p>
    <w:p w14:paraId="6E4670F9" w14:textId="77777777" w:rsidR="008D3312" w:rsidRDefault="00000000">
      <w:pPr>
        <w:tabs>
          <w:tab w:val="right" w:leader="dot" w:pos="9072"/>
        </w:tabs>
        <w:spacing w:before="20" w:after="20"/>
        <w:ind w:left="480"/>
      </w:pPr>
      <w:r>
        <w:rPr>
          <w:color w:val="333333"/>
          <w:sz w:val="20"/>
          <w:szCs w:val="20"/>
        </w:rPr>
        <w:t>Silero VAD v4 ONNX Model Architecture</w:t>
      </w:r>
      <w:r>
        <w:tab/>
      </w:r>
      <w:r>
        <w:rPr>
          <w:color w:val="1B3A5C"/>
          <w:sz w:val="20"/>
          <w:szCs w:val="20"/>
        </w:rPr>
        <w:t>134</w:t>
      </w:r>
    </w:p>
    <w:p w14:paraId="1F690096" w14:textId="77777777" w:rsidR="008D3312" w:rsidRDefault="00000000">
      <w:pPr>
        <w:tabs>
          <w:tab w:val="right" w:leader="dot" w:pos="9072"/>
        </w:tabs>
        <w:spacing w:before="20" w:after="20"/>
        <w:ind w:left="480"/>
      </w:pPr>
      <w:r>
        <w:rPr>
          <w:color w:val="333333"/>
          <w:sz w:val="20"/>
          <w:szCs w:val="20"/>
        </w:rPr>
        <w:t>Streaming Detection: is_speech_chunk()</w:t>
      </w:r>
      <w:r>
        <w:tab/>
      </w:r>
      <w:r>
        <w:rPr>
          <w:color w:val="1B3A5C"/>
          <w:sz w:val="20"/>
          <w:szCs w:val="20"/>
        </w:rPr>
        <w:t>134</w:t>
      </w:r>
    </w:p>
    <w:p w14:paraId="1A484559" w14:textId="77777777" w:rsidR="008D3312" w:rsidRDefault="00000000">
      <w:pPr>
        <w:tabs>
          <w:tab w:val="right" w:leader="dot" w:pos="9072"/>
        </w:tabs>
        <w:spacing w:before="20" w:after="20"/>
        <w:ind w:left="480"/>
      </w:pPr>
      <w:r>
        <w:rPr>
          <w:color w:val="333333"/>
          <w:sz w:val="20"/>
          <w:szCs w:val="20"/>
        </w:rPr>
        <w:t>Batch Detection: is_speech()</w:t>
      </w:r>
      <w:r>
        <w:tab/>
      </w:r>
      <w:r>
        <w:rPr>
          <w:color w:val="1B3A5C"/>
          <w:sz w:val="20"/>
          <w:szCs w:val="20"/>
        </w:rPr>
        <w:t>135</w:t>
      </w:r>
    </w:p>
    <w:p w14:paraId="61992C6A" w14:textId="77777777" w:rsidR="008D3312" w:rsidRDefault="00000000">
      <w:pPr>
        <w:tabs>
          <w:tab w:val="right" w:leader="dot" w:pos="9072"/>
        </w:tabs>
        <w:spacing w:before="20" w:after="20"/>
        <w:ind w:left="480"/>
      </w:pPr>
      <w:r>
        <w:rPr>
          <w:color w:val="333333"/>
          <w:sz w:val="20"/>
          <w:szCs w:val="20"/>
        </w:rPr>
        <w:t>Audio Coercion: _coerce_audio_array()</w:t>
      </w:r>
      <w:r>
        <w:tab/>
      </w:r>
      <w:r>
        <w:rPr>
          <w:color w:val="1B3A5C"/>
          <w:sz w:val="20"/>
          <w:szCs w:val="20"/>
        </w:rPr>
        <w:t>136</w:t>
      </w:r>
    </w:p>
    <w:p w14:paraId="4C49CA7B" w14:textId="77777777" w:rsidR="008D3312" w:rsidRDefault="00000000">
      <w:pPr>
        <w:tabs>
          <w:tab w:val="right" w:leader="dot" w:pos="9072"/>
        </w:tabs>
        <w:spacing w:before="20" w:after="20"/>
        <w:ind w:left="480"/>
      </w:pPr>
      <w:r>
        <w:rPr>
          <w:color w:val="333333"/>
          <w:sz w:val="20"/>
          <w:szCs w:val="20"/>
        </w:rPr>
        <w:t>Module-Level VAD Singletons</w:t>
      </w:r>
      <w:r>
        <w:tab/>
      </w:r>
      <w:r>
        <w:rPr>
          <w:color w:val="1B3A5C"/>
          <w:sz w:val="20"/>
          <w:szCs w:val="20"/>
        </w:rPr>
        <w:t>136</w:t>
      </w:r>
    </w:p>
    <w:p w14:paraId="45E9A0B5" w14:textId="77777777" w:rsidR="008D3312" w:rsidRDefault="00000000">
      <w:pPr>
        <w:tabs>
          <w:tab w:val="right" w:leader="dot" w:pos="9072"/>
        </w:tabs>
        <w:spacing w:before="20" w:after="20"/>
        <w:ind w:left="480"/>
      </w:pPr>
      <w:r>
        <w:rPr>
          <w:color w:val="333333"/>
          <w:sz w:val="20"/>
          <w:szCs w:val="20"/>
        </w:rPr>
        <w:t>Fallback Behaviour</w:t>
      </w:r>
      <w:r>
        <w:tab/>
      </w:r>
      <w:r>
        <w:rPr>
          <w:color w:val="1B3A5C"/>
          <w:sz w:val="20"/>
          <w:szCs w:val="20"/>
        </w:rPr>
        <w:t>136</w:t>
      </w:r>
    </w:p>
    <w:p w14:paraId="2EC7194B" w14:textId="77777777" w:rsidR="008D3312" w:rsidRDefault="00000000">
      <w:pPr>
        <w:tabs>
          <w:tab w:val="right" w:leader="dot" w:pos="9072"/>
        </w:tabs>
        <w:spacing w:before="20" w:after="20"/>
        <w:ind w:left="480"/>
      </w:pPr>
      <w:r>
        <w:rPr>
          <w:color w:val="333333"/>
          <w:sz w:val="20"/>
          <w:szCs w:val="20"/>
        </w:rPr>
        <w:t>Configuration Variables for VAD</w:t>
      </w:r>
      <w:r>
        <w:tab/>
      </w:r>
      <w:r>
        <w:rPr>
          <w:color w:val="1B3A5C"/>
          <w:sz w:val="20"/>
          <w:szCs w:val="20"/>
        </w:rPr>
        <w:t>136</w:t>
      </w:r>
    </w:p>
    <w:p w14:paraId="27222E69" w14:textId="77777777" w:rsidR="008D3312" w:rsidRDefault="00000000">
      <w:pPr>
        <w:tabs>
          <w:tab w:val="right" w:leader="dot" w:pos="9072"/>
        </w:tabs>
        <w:spacing w:before="120" w:after="40"/>
      </w:pPr>
      <w:r>
        <w:rPr>
          <w:b/>
          <w:color w:val="1B3A5C"/>
          <w:sz w:val="24"/>
          <w:szCs w:val="24"/>
        </w:rPr>
        <w:t>Complete Dependency Graph</w:t>
      </w:r>
      <w:r>
        <w:tab/>
      </w:r>
      <w:r>
        <w:rPr>
          <w:b/>
          <w:color w:val="1B3A5C"/>
          <w:sz w:val="24"/>
          <w:szCs w:val="24"/>
        </w:rPr>
        <w:t>138</w:t>
      </w:r>
    </w:p>
    <w:p w14:paraId="655B35A7" w14:textId="77777777" w:rsidR="008D3312" w:rsidRDefault="00000000">
      <w:pPr>
        <w:tabs>
          <w:tab w:val="right" w:leader="dot" w:pos="9072"/>
        </w:tabs>
        <w:spacing w:before="20" w:after="20"/>
        <w:ind w:left="480"/>
      </w:pPr>
      <w:r>
        <w:rPr>
          <w:color w:val="333333"/>
          <w:sz w:val="20"/>
          <w:szCs w:val="20"/>
        </w:rPr>
        <w:t>audio/ Module Dependencies</w:t>
      </w:r>
      <w:r>
        <w:tab/>
      </w:r>
      <w:r>
        <w:rPr>
          <w:color w:val="1B3A5C"/>
          <w:sz w:val="20"/>
          <w:szCs w:val="20"/>
        </w:rPr>
        <w:t>138</w:t>
      </w:r>
    </w:p>
    <w:p w14:paraId="77263AC1" w14:textId="77777777" w:rsidR="008D3312" w:rsidRDefault="00000000">
      <w:pPr>
        <w:tabs>
          <w:tab w:val="right" w:leader="dot" w:pos="9072"/>
        </w:tabs>
        <w:spacing w:before="20" w:after="20"/>
        <w:ind w:left="480"/>
      </w:pPr>
      <w:r>
        <w:rPr>
          <w:color w:val="333333"/>
          <w:sz w:val="20"/>
          <w:szCs w:val="20"/>
        </w:rPr>
        <w:t>core/ Module Dependencies</w:t>
      </w:r>
      <w:r>
        <w:tab/>
      </w:r>
      <w:r>
        <w:rPr>
          <w:color w:val="1B3A5C"/>
          <w:sz w:val="20"/>
          <w:szCs w:val="20"/>
        </w:rPr>
        <w:t>138</w:t>
      </w:r>
    </w:p>
    <w:p w14:paraId="10A8FE52" w14:textId="77777777" w:rsidR="008D3312" w:rsidRDefault="00000000">
      <w:pPr>
        <w:tabs>
          <w:tab w:val="right" w:leader="dot" w:pos="9072"/>
        </w:tabs>
        <w:spacing w:before="20" w:after="20"/>
        <w:ind w:left="480"/>
      </w:pPr>
      <w:r>
        <w:rPr>
          <w:color w:val="333333"/>
          <w:sz w:val="20"/>
          <w:szCs w:val="20"/>
        </w:rPr>
        <w:lastRenderedPageBreak/>
        <w:t>llm/ Module Dependencies</w:t>
      </w:r>
      <w:r>
        <w:tab/>
      </w:r>
      <w:r>
        <w:rPr>
          <w:color w:val="1B3A5C"/>
          <w:sz w:val="20"/>
          <w:szCs w:val="20"/>
        </w:rPr>
        <w:t>138</w:t>
      </w:r>
    </w:p>
    <w:p w14:paraId="3E313B2C" w14:textId="77777777" w:rsidR="008D3312" w:rsidRDefault="00000000">
      <w:pPr>
        <w:tabs>
          <w:tab w:val="right" w:leader="dot" w:pos="9072"/>
        </w:tabs>
        <w:spacing w:before="120" w:after="40"/>
      </w:pPr>
      <w:r>
        <w:rPr>
          <w:b/>
          <w:color w:val="1B3A5C"/>
          <w:sz w:val="24"/>
          <w:szCs w:val="24"/>
        </w:rPr>
        <w:t>audio/wake_enrollment.py — Function-Level Deep Walkthrough</w:t>
      </w:r>
      <w:r>
        <w:tab/>
      </w:r>
      <w:r>
        <w:rPr>
          <w:b/>
          <w:color w:val="1B3A5C"/>
          <w:sz w:val="24"/>
          <w:szCs w:val="24"/>
        </w:rPr>
        <w:t>139</w:t>
      </w:r>
    </w:p>
    <w:p w14:paraId="01B7E759" w14:textId="77777777" w:rsidR="008D3312" w:rsidRDefault="00000000">
      <w:pPr>
        <w:tabs>
          <w:tab w:val="right" w:leader="dot" w:pos="9072"/>
        </w:tabs>
        <w:spacing w:before="20" w:after="20"/>
        <w:ind w:left="480"/>
      </w:pPr>
      <w:r>
        <w:rPr>
          <w:color w:val="333333"/>
          <w:sz w:val="20"/>
          <w:szCs w:val="20"/>
        </w:rPr>
        <w:t>Module Constants</w:t>
      </w:r>
      <w:r>
        <w:tab/>
      </w:r>
      <w:r>
        <w:rPr>
          <w:color w:val="1B3A5C"/>
          <w:sz w:val="20"/>
          <w:szCs w:val="20"/>
        </w:rPr>
        <w:t>139</w:t>
      </w:r>
    </w:p>
    <w:p w14:paraId="0732E514" w14:textId="77777777" w:rsidR="008D3312" w:rsidRDefault="00000000">
      <w:pPr>
        <w:tabs>
          <w:tab w:val="right" w:leader="dot" w:pos="9072"/>
        </w:tabs>
        <w:spacing w:before="20" w:after="20"/>
        <w:ind w:left="480"/>
      </w:pPr>
      <w:r>
        <w:rPr>
          <w:color w:val="333333"/>
          <w:sz w:val="20"/>
          <w:szCs w:val="20"/>
        </w:rPr>
        <w:t>Function: _get_username() -&gt; str</w:t>
      </w:r>
      <w:r>
        <w:tab/>
      </w:r>
      <w:r>
        <w:rPr>
          <w:color w:val="1B3A5C"/>
          <w:sz w:val="20"/>
          <w:szCs w:val="20"/>
        </w:rPr>
        <w:t>139</w:t>
      </w:r>
    </w:p>
    <w:p w14:paraId="468AD608" w14:textId="77777777" w:rsidR="008D3312" w:rsidRDefault="00000000">
      <w:pPr>
        <w:tabs>
          <w:tab w:val="right" w:leader="dot" w:pos="9072"/>
        </w:tabs>
        <w:spacing w:before="20" w:after="20"/>
        <w:ind w:left="480"/>
      </w:pPr>
      <w:r>
        <w:rPr>
          <w:color w:val="333333"/>
          <w:sz w:val="20"/>
          <w:szCs w:val="20"/>
        </w:rPr>
        <w:t>Function: _record_sample(index, total, device=None) -&gt; np.ndarray | None</w:t>
      </w:r>
      <w:r>
        <w:tab/>
      </w:r>
      <w:r>
        <w:rPr>
          <w:color w:val="1B3A5C"/>
          <w:sz w:val="20"/>
          <w:szCs w:val="20"/>
        </w:rPr>
        <w:t>139</w:t>
      </w:r>
    </w:p>
    <w:p w14:paraId="5741D05B" w14:textId="77777777" w:rsidR="008D3312" w:rsidRDefault="00000000">
      <w:pPr>
        <w:tabs>
          <w:tab w:val="right" w:leader="dot" w:pos="9072"/>
        </w:tabs>
        <w:spacing w:before="20" w:after="20"/>
        <w:ind w:left="480"/>
      </w:pPr>
      <w:r>
        <w:rPr>
          <w:color w:val="333333"/>
          <w:sz w:val="20"/>
          <w:szCs w:val="20"/>
        </w:rPr>
        <w:t>Function: _save_sample(audio, username, index) -&gt; pathlib.Path</w:t>
      </w:r>
      <w:r>
        <w:tab/>
      </w:r>
      <w:r>
        <w:rPr>
          <w:color w:val="1B3A5C"/>
          <w:sz w:val="20"/>
          <w:szCs w:val="20"/>
        </w:rPr>
        <w:t>140</w:t>
      </w:r>
    </w:p>
    <w:p w14:paraId="12E30D5A" w14:textId="77777777" w:rsidR="008D3312" w:rsidRDefault="00000000">
      <w:pPr>
        <w:tabs>
          <w:tab w:val="right" w:leader="dot" w:pos="9072"/>
        </w:tabs>
        <w:spacing w:before="20" w:after="20"/>
        <w:ind w:left="480"/>
      </w:pPr>
      <w:r>
        <w:rPr>
          <w:color w:val="333333"/>
          <w:sz w:val="20"/>
          <w:szCs w:val="20"/>
        </w:rPr>
        <w:t>Function: _score_samples(samples: list[np.ndarray]) -&gt; list[float]</w:t>
      </w:r>
      <w:r>
        <w:tab/>
      </w:r>
      <w:r>
        <w:rPr>
          <w:color w:val="1B3A5C"/>
          <w:sz w:val="20"/>
          <w:szCs w:val="20"/>
        </w:rPr>
        <w:t>140</w:t>
      </w:r>
    </w:p>
    <w:p w14:paraId="2B83E474" w14:textId="77777777" w:rsidR="008D3312" w:rsidRDefault="00000000">
      <w:pPr>
        <w:tabs>
          <w:tab w:val="right" w:leader="dot" w:pos="9072"/>
        </w:tabs>
        <w:spacing w:before="20" w:after="20"/>
        <w:ind w:left="480"/>
      </w:pPr>
      <w:r>
        <w:rPr>
          <w:color w:val="333333"/>
          <w:sz w:val="20"/>
          <w:szCs w:val="20"/>
        </w:rPr>
        <w:t>Function: _save_calibration(username, scores, base_threshold) -&gt; pathlib.Path</w:t>
      </w:r>
      <w:r>
        <w:tab/>
      </w:r>
      <w:r>
        <w:rPr>
          <w:color w:val="1B3A5C"/>
          <w:sz w:val="20"/>
          <w:szCs w:val="20"/>
        </w:rPr>
        <w:t>141</w:t>
      </w:r>
    </w:p>
    <w:p w14:paraId="7DDFF6CD" w14:textId="77777777" w:rsidR="008D3312" w:rsidRDefault="00000000">
      <w:pPr>
        <w:tabs>
          <w:tab w:val="right" w:leader="dot" w:pos="9072"/>
        </w:tabs>
        <w:spacing w:before="20" w:after="20"/>
        <w:ind w:left="480"/>
      </w:pPr>
      <w:r>
        <w:rPr>
          <w:color w:val="333333"/>
          <w:sz w:val="20"/>
          <w:szCs w:val="20"/>
        </w:rPr>
        <w:t>Function: _apply_calibration_to_env(username, calibration)</w:t>
      </w:r>
      <w:r>
        <w:tab/>
      </w:r>
      <w:r>
        <w:rPr>
          <w:color w:val="1B3A5C"/>
          <w:sz w:val="20"/>
          <w:szCs w:val="20"/>
        </w:rPr>
        <w:t>141</w:t>
      </w:r>
    </w:p>
    <w:p w14:paraId="140C0D50" w14:textId="77777777" w:rsidR="008D3312" w:rsidRDefault="00000000">
      <w:pPr>
        <w:tabs>
          <w:tab w:val="right" w:leader="dot" w:pos="9072"/>
        </w:tabs>
        <w:spacing w:before="20" w:after="20"/>
        <w:ind w:left="480"/>
      </w:pPr>
      <w:r>
        <w:rPr>
          <w:color w:val="333333"/>
          <w:sz w:val="20"/>
          <w:szCs w:val="20"/>
        </w:rPr>
        <w:t>Function: run_enrollment() — Main CLI Flow</w:t>
      </w:r>
      <w:r>
        <w:tab/>
      </w:r>
      <w:r>
        <w:rPr>
          <w:color w:val="1B3A5C"/>
          <w:sz w:val="20"/>
          <w:szCs w:val="20"/>
        </w:rPr>
        <w:t>141</w:t>
      </w:r>
    </w:p>
    <w:p w14:paraId="2D676CD6" w14:textId="77777777" w:rsidR="008D3312" w:rsidRDefault="00000000">
      <w:pPr>
        <w:tabs>
          <w:tab w:val="right" w:leader="dot" w:pos="9072"/>
        </w:tabs>
        <w:spacing w:before="20" w:after="20"/>
        <w:ind w:left="480"/>
      </w:pPr>
      <w:r>
        <w:rPr>
          <w:color w:val="333333"/>
          <w:sz w:val="20"/>
          <w:szCs w:val="20"/>
        </w:rPr>
        <w:t>Integration with the Rest of the System</w:t>
      </w:r>
      <w:r>
        <w:tab/>
      </w:r>
      <w:r>
        <w:rPr>
          <w:color w:val="1B3A5C"/>
          <w:sz w:val="20"/>
          <w:szCs w:val="20"/>
        </w:rPr>
        <w:t>142</w:t>
      </w:r>
    </w:p>
    <w:p w14:paraId="73C71F1D" w14:textId="77777777" w:rsidR="008D3312" w:rsidRDefault="00000000">
      <w:pPr>
        <w:tabs>
          <w:tab w:val="right" w:leader="dot" w:pos="9072"/>
        </w:tabs>
        <w:spacing w:before="120" w:after="40"/>
      </w:pPr>
      <w:r>
        <w:rPr>
          <w:b/>
          <w:color w:val="1B3A5C"/>
          <w:sz w:val="24"/>
          <w:szCs w:val="24"/>
        </w:rPr>
        <w:t>Package __init__.py Files</w:t>
      </w:r>
      <w:r>
        <w:tab/>
      </w:r>
      <w:r>
        <w:rPr>
          <w:b/>
          <w:color w:val="1B3A5C"/>
          <w:sz w:val="24"/>
          <w:szCs w:val="24"/>
        </w:rPr>
        <w:t>143</w:t>
      </w:r>
    </w:p>
    <w:p w14:paraId="39017F6A" w14:textId="77777777" w:rsidR="008D3312" w:rsidRDefault="00000000">
      <w:pPr>
        <w:tabs>
          <w:tab w:val="right" w:leader="dot" w:pos="9072"/>
        </w:tabs>
        <w:spacing w:before="20" w:after="20"/>
        <w:ind w:left="480"/>
      </w:pPr>
      <w:r>
        <w:rPr>
          <w:color w:val="333333"/>
          <w:sz w:val="20"/>
          <w:szCs w:val="20"/>
        </w:rPr>
        <w:t>nlp/__init__.py</w:t>
      </w:r>
      <w:r>
        <w:tab/>
      </w:r>
      <w:r>
        <w:rPr>
          <w:color w:val="1B3A5C"/>
          <w:sz w:val="20"/>
          <w:szCs w:val="20"/>
        </w:rPr>
        <w:t>143</w:t>
      </w:r>
    </w:p>
    <w:p w14:paraId="0981E44C" w14:textId="77777777" w:rsidR="008D3312" w:rsidRDefault="00000000">
      <w:pPr>
        <w:tabs>
          <w:tab w:val="right" w:leader="dot" w:pos="9072"/>
        </w:tabs>
        <w:spacing w:before="20" w:after="20"/>
        <w:ind w:left="480"/>
      </w:pPr>
      <w:r>
        <w:rPr>
          <w:color w:val="333333"/>
          <w:sz w:val="20"/>
          <w:szCs w:val="20"/>
        </w:rPr>
        <w:t>os_control/__init__.py</w:t>
      </w:r>
      <w:r>
        <w:tab/>
      </w:r>
      <w:r>
        <w:rPr>
          <w:color w:val="1B3A5C"/>
          <w:sz w:val="20"/>
          <w:szCs w:val="20"/>
        </w:rPr>
        <w:t>143</w:t>
      </w:r>
    </w:p>
    <w:p w14:paraId="571FE278" w14:textId="77777777" w:rsidR="008D3312" w:rsidRDefault="00000000">
      <w:pPr>
        <w:tabs>
          <w:tab w:val="right" w:leader="dot" w:pos="9072"/>
        </w:tabs>
        <w:spacing w:before="20" w:after="20"/>
        <w:ind w:left="480"/>
      </w:pPr>
      <w:r>
        <w:rPr>
          <w:color w:val="333333"/>
          <w:sz w:val="20"/>
          <w:szCs w:val="20"/>
        </w:rPr>
        <w:t>tools/__init__.py</w:t>
      </w:r>
      <w:r>
        <w:tab/>
      </w:r>
      <w:r>
        <w:rPr>
          <w:color w:val="1B3A5C"/>
          <w:sz w:val="20"/>
          <w:szCs w:val="20"/>
        </w:rPr>
        <w:t>143</w:t>
      </w:r>
    </w:p>
    <w:p w14:paraId="7D3FEB88" w14:textId="77777777" w:rsidR="008D3312" w:rsidRDefault="00000000">
      <w:pPr>
        <w:tabs>
          <w:tab w:val="right" w:leader="dot" w:pos="9072"/>
        </w:tabs>
        <w:spacing w:before="20" w:after="20"/>
        <w:ind w:left="480"/>
      </w:pPr>
      <w:r>
        <w:rPr>
          <w:color w:val="333333"/>
          <w:sz w:val="20"/>
          <w:szCs w:val="20"/>
        </w:rPr>
        <w:t>utils/__init__.py</w:t>
      </w:r>
      <w:r>
        <w:tab/>
      </w:r>
      <w:r>
        <w:rPr>
          <w:color w:val="1B3A5C"/>
          <w:sz w:val="20"/>
          <w:szCs w:val="20"/>
        </w:rPr>
        <w:t>143</w:t>
      </w:r>
    </w:p>
    <w:p w14:paraId="183BCDB9" w14:textId="77777777" w:rsidR="008D3312" w:rsidRDefault="00000000">
      <w:pPr>
        <w:tabs>
          <w:tab w:val="right" w:leader="dot" w:pos="9072"/>
        </w:tabs>
        <w:spacing w:before="20" w:after="20"/>
        <w:ind w:left="480"/>
      </w:pPr>
      <w:r>
        <w:rPr>
          <w:color w:val="333333"/>
          <w:sz w:val="20"/>
          <w:szCs w:val="20"/>
        </w:rPr>
        <w:t>core/handlers/__init__.py</w:t>
      </w:r>
      <w:r>
        <w:tab/>
      </w:r>
      <w:r>
        <w:rPr>
          <w:color w:val="1B3A5C"/>
          <w:sz w:val="20"/>
          <w:szCs w:val="20"/>
        </w:rPr>
        <w:t>143</w:t>
      </w:r>
    </w:p>
    <w:p w14:paraId="494FFBDC" w14:textId="77777777" w:rsidR="008D3312" w:rsidRDefault="00000000">
      <w:pPr>
        <w:tabs>
          <w:tab w:val="right" w:leader="dot" w:pos="9072"/>
        </w:tabs>
        <w:spacing w:before="120" w:after="40"/>
      </w:pPr>
      <w:r>
        <w:rPr>
          <w:b/>
          <w:color w:val="1B3A5C"/>
          <w:sz w:val="24"/>
          <w:szCs w:val="24"/>
        </w:rPr>
        <w:t>Cross-Cutting Concerns</w:t>
      </w:r>
      <w:r>
        <w:tab/>
      </w:r>
      <w:r>
        <w:rPr>
          <w:b/>
          <w:color w:val="1B3A5C"/>
          <w:sz w:val="24"/>
          <w:szCs w:val="24"/>
        </w:rPr>
        <w:t>144</w:t>
      </w:r>
    </w:p>
    <w:p w14:paraId="1C7E15F8" w14:textId="77777777" w:rsidR="008D3312" w:rsidRDefault="00000000">
      <w:pPr>
        <w:tabs>
          <w:tab w:val="right" w:leader="dot" w:pos="9072"/>
        </w:tabs>
        <w:spacing w:before="20" w:after="20"/>
        <w:ind w:left="480"/>
      </w:pPr>
      <w:r>
        <w:rPr>
          <w:color w:val="333333"/>
          <w:sz w:val="20"/>
          <w:szCs w:val="20"/>
        </w:rPr>
        <w:t>Thread Safety Model</w:t>
      </w:r>
      <w:r>
        <w:tab/>
      </w:r>
      <w:r>
        <w:rPr>
          <w:color w:val="1B3A5C"/>
          <w:sz w:val="20"/>
          <w:szCs w:val="20"/>
        </w:rPr>
        <w:t>144</w:t>
      </w:r>
    </w:p>
    <w:p w14:paraId="2C1D85EA" w14:textId="77777777" w:rsidR="008D3312" w:rsidRDefault="00000000">
      <w:pPr>
        <w:tabs>
          <w:tab w:val="right" w:leader="dot" w:pos="9072"/>
        </w:tabs>
        <w:spacing w:before="20" w:after="20"/>
        <w:ind w:left="480"/>
      </w:pPr>
      <w:r>
        <w:rPr>
          <w:color w:val="333333"/>
          <w:sz w:val="20"/>
          <w:szCs w:val="20"/>
        </w:rPr>
        <w:t>Error Handling Philosophy</w:t>
      </w:r>
      <w:r>
        <w:tab/>
      </w:r>
      <w:r>
        <w:rPr>
          <w:color w:val="1B3A5C"/>
          <w:sz w:val="20"/>
          <w:szCs w:val="20"/>
        </w:rPr>
        <w:t>144</w:t>
      </w:r>
    </w:p>
    <w:p w14:paraId="03A72C0A" w14:textId="77777777" w:rsidR="008D3312" w:rsidRDefault="00000000">
      <w:pPr>
        <w:tabs>
          <w:tab w:val="right" w:leader="dot" w:pos="9072"/>
        </w:tabs>
        <w:spacing w:before="20" w:after="20"/>
        <w:ind w:left="480"/>
      </w:pPr>
      <w:r>
        <w:rPr>
          <w:color w:val="333333"/>
          <w:sz w:val="20"/>
          <w:szCs w:val="20"/>
        </w:rPr>
        <w:t>Bilingual Design Pattern</w:t>
      </w:r>
      <w:r>
        <w:tab/>
      </w:r>
      <w:r>
        <w:rPr>
          <w:color w:val="1B3A5C"/>
          <w:sz w:val="20"/>
          <w:szCs w:val="20"/>
        </w:rPr>
        <w:t>145</w:t>
      </w:r>
    </w:p>
    <w:p w14:paraId="3F5140CB" w14:textId="77777777" w:rsidR="008D3312" w:rsidRDefault="00000000">
      <w:pPr>
        <w:tabs>
          <w:tab w:val="right" w:leader="dot" w:pos="9072"/>
        </w:tabs>
        <w:spacing w:before="20" w:after="20"/>
        <w:ind w:left="480"/>
      </w:pPr>
      <w:r>
        <w:rPr>
          <w:color w:val="333333"/>
          <w:sz w:val="20"/>
          <w:szCs w:val="20"/>
        </w:rPr>
        <w:t>Graceful Degradation Tiers</w:t>
      </w:r>
      <w:r>
        <w:tab/>
      </w:r>
      <w:r>
        <w:rPr>
          <w:color w:val="1B3A5C"/>
          <w:sz w:val="20"/>
          <w:szCs w:val="20"/>
        </w:rPr>
        <w:t>145</w:t>
      </w:r>
    </w:p>
    <w:p w14:paraId="2B2F7853" w14:textId="77777777" w:rsidR="008D3312" w:rsidRDefault="00000000">
      <w:pPr>
        <w:tabs>
          <w:tab w:val="right" w:leader="dot" w:pos="9072"/>
        </w:tabs>
        <w:spacing w:before="20" w:after="20"/>
        <w:ind w:left="480"/>
      </w:pPr>
      <w:r>
        <w:rPr>
          <w:color w:val="333333"/>
          <w:sz w:val="20"/>
          <w:szCs w:val="20"/>
        </w:rPr>
        <w:t>Security Boundaries</w:t>
      </w:r>
      <w:r>
        <w:tab/>
      </w:r>
      <w:r>
        <w:rPr>
          <w:color w:val="1B3A5C"/>
          <w:sz w:val="20"/>
          <w:szCs w:val="20"/>
        </w:rPr>
        <w:t>145</w:t>
      </w:r>
    </w:p>
    <w:p w14:paraId="5727D40E" w14:textId="77777777" w:rsidR="008D3312" w:rsidRDefault="00000000">
      <w:pPr>
        <w:tabs>
          <w:tab w:val="right" w:leader="dot" w:pos="9072"/>
        </w:tabs>
        <w:spacing w:before="120" w:after="40"/>
      </w:pPr>
      <w:r>
        <w:rPr>
          <w:b/>
          <w:color w:val="1B3A5C"/>
          <w:sz w:val="24"/>
          <w:szCs w:val="24"/>
        </w:rPr>
        <w:t>core/ — Full Function-Level Source Code Documentation</w:t>
      </w:r>
      <w:r>
        <w:tab/>
      </w:r>
      <w:r>
        <w:rPr>
          <w:b/>
          <w:color w:val="1B3A5C"/>
          <w:sz w:val="24"/>
          <w:szCs w:val="24"/>
        </w:rPr>
        <w:t>146</w:t>
      </w:r>
    </w:p>
    <w:p w14:paraId="2DFEF700" w14:textId="77777777" w:rsidR="008D3312" w:rsidRDefault="00000000">
      <w:pPr>
        <w:tabs>
          <w:tab w:val="right" w:leader="dot" w:pos="9072"/>
        </w:tabs>
        <w:spacing w:before="20" w:after="20"/>
        <w:ind w:left="480"/>
      </w:pPr>
      <w:r>
        <w:rPr>
          <w:color w:val="333333"/>
          <w:sz w:val="20"/>
          <w:szCs w:val="20"/>
        </w:rPr>
        <w:t>core/dialogue_manager.py — Full Source Documentation (182 lines)</w:t>
      </w:r>
      <w:r>
        <w:tab/>
      </w:r>
      <w:r>
        <w:rPr>
          <w:color w:val="1B3A5C"/>
          <w:sz w:val="20"/>
          <w:szCs w:val="20"/>
        </w:rPr>
        <w:t>146</w:t>
      </w:r>
    </w:p>
    <w:p w14:paraId="295693A4" w14:textId="77777777" w:rsidR="008D3312" w:rsidRDefault="00000000">
      <w:pPr>
        <w:tabs>
          <w:tab w:val="right" w:leader="dot" w:pos="9072"/>
        </w:tabs>
        <w:spacing w:before="20" w:after="20"/>
        <w:ind w:left="480"/>
      </w:pPr>
      <w:r>
        <w:rPr>
          <w:color w:val="333333"/>
          <w:sz w:val="20"/>
          <w:szCs w:val="20"/>
        </w:rPr>
        <w:t>core/intent_confidence.py — Full Source Documentation (~500+ lines)</w:t>
      </w:r>
      <w:r>
        <w:tab/>
      </w:r>
      <w:r>
        <w:rPr>
          <w:color w:val="1B3A5C"/>
          <w:sz w:val="20"/>
          <w:szCs w:val="20"/>
        </w:rPr>
        <w:t>148</w:t>
      </w:r>
    </w:p>
    <w:p w14:paraId="796ACFD8" w14:textId="77777777" w:rsidR="008D3312" w:rsidRDefault="00000000">
      <w:pPr>
        <w:tabs>
          <w:tab w:val="right" w:leader="dot" w:pos="9072"/>
        </w:tabs>
        <w:spacing w:before="20" w:after="20"/>
        <w:ind w:left="480"/>
      </w:pPr>
      <w:r>
        <w:rPr>
          <w:color w:val="333333"/>
          <w:sz w:val="20"/>
          <w:szCs w:val="20"/>
        </w:rPr>
        <w:t>core/action_planner.py — Full Source Documentation (244 lines)</w:t>
      </w:r>
      <w:r>
        <w:tab/>
      </w:r>
      <w:r>
        <w:rPr>
          <w:color w:val="1B3A5C"/>
          <w:sz w:val="20"/>
          <w:szCs w:val="20"/>
        </w:rPr>
        <w:t>150</w:t>
      </w:r>
    </w:p>
    <w:p w14:paraId="11B4866F" w14:textId="77777777" w:rsidR="008D3312" w:rsidRDefault="00000000">
      <w:pPr>
        <w:tabs>
          <w:tab w:val="right" w:leader="dot" w:pos="9072"/>
        </w:tabs>
        <w:spacing w:before="20" w:after="20"/>
        <w:ind w:left="480"/>
      </w:pPr>
      <w:r>
        <w:rPr>
          <w:color w:val="333333"/>
          <w:sz w:val="20"/>
          <w:szCs w:val="20"/>
        </w:rPr>
        <w:t>core/adaptive_wake.py — Full Source Documentation (381 lines)</w:t>
      </w:r>
      <w:r>
        <w:tab/>
      </w:r>
      <w:r>
        <w:rPr>
          <w:color w:val="1B3A5C"/>
          <w:sz w:val="20"/>
          <w:szCs w:val="20"/>
        </w:rPr>
        <w:t>151</w:t>
      </w:r>
    </w:p>
    <w:p w14:paraId="559618A1" w14:textId="77777777" w:rsidR="008D3312" w:rsidRDefault="00000000">
      <w:pPr>
        <w:tabs>
          <w:tab w:val="right" w:leader="dot" w:pos="9072"/>
        </w:tabs>
        <w:spacing w:before="20" w:after="20"/>
        <w:ind w:left="480"/>
      </w:pPr>
      <w:r>
        <w:rPr>
          <w:color w:val="333333"/>
          <w:sz w:val="20"/>
          <w:szCs w:val="20"/>
        </w:rPr>
        <w:t>core/demo_mode.py — Full Source Documentation (17 lines)</w:t>
      </w:r>
      <w:r>
        <w:tab/>
      </w:r>
      <w:r>
        <w:rPr>
          <w:color w:val="1B3A5C"/>
          <w:sz w:val="20"/>
          <w:szCs w:val="20"/>
        </w:rPr>
        <w:t>152</w:t>
      </w:r>
    </w:p>
    <w:p w14:paraId="7A3BBD30" w14:textId="77777777" w:rsidR="008D3312" w:rsidRDefault="00000000">
      <w:pPr>
        <w:tabs>
          <w:tab w:val="right" w:leader="dot" w:pos="9072"/>
        </w:tabs>
        <w:spacing w:before="20" w:after="20"/>
        <w:ind w:left="480"/>
      </w:pPr>
      <w:r>
        <w:rPr>
          <w:color w:val="333333"/>
          <w:sz w:val="20"/>
          <w:szCs w:val="20"/>
        </w:rPr>
        <w:t>core/doctor.py — Full Source Documentation (~200 lines)</w:t>
      </w:r>
      <w:r>
        <w:tab/>
      </w:r>
      <w:r>
        <w:rPr>
          <w:color w:val="1B3A5C"/>
          <w:sz w:val="20"/>
          <w:szCs w:val="20"/>
        </w:rPr>
        <w:t>153</w:t>
      </w:r>
    </w:p>
    <w:p w14:paraId="60D5DF6F" w14:textId="77777777" w:rsidR="008D3312" w:rsidRDefault="00000000">
      <w:pPr>
        <w:tabs>
          <w:tab w:val="right" w:leader="dot" w:pos="9072"/>
        </w:tabs>
        <w:spacing w:before="20" w:after="20"/>
        <w:ind w:left="480"/>
      </w:pPr>
      <w:r>
        <w:rPr>
          <w:color w:val="333333"/>
          <w:sz w:val="20"/>
          <w:szCs w:val="20"/>
        </w:rPr>
        <w:t>core/hardware_detect.py — Full Source Documentation</w:t>
      </w:r>
      <w:r>
        <w:tab/>
      </w:r>
      <w:r>
        <w:rPr>
          <w:color w:val="1B3A5C"/>
          <w:sz w:val="20"/>
          <w:szCs w:val="20"/>
        </w:rPr>
        <w:t>154</w:t>
      </w:r>
    </w:p>
    <w:p w14:paraId="07E98F0D" w14:textId="77777777" w:rsidR="008D3312" w:rsidRDefault="00000000">
      <w:pPr>
        <w:tabs>
          <w:tab w:val="right" w:leader="dot" w:pos="9072"/>
        </w:tabs>
        <w:spacing w:before="20" w:after="20"/>
        <w:ind w:left="480"/>
      </w:pPr>
      <w:r>
        <w:rPr>
          <w:color w:val="333333"/>
          <w:sz w:val="20"/>
          <w:szCs w:val="20"/>
        </w:rPr>
        <w:t>core/response_shaper.py — Full Source Documentation</w:t>
      </w:r>
      <w:r>
        <w:tab/>
      </w:r>
      <w:r>
        <w:rPr>
          <w:color w:val="1B3A5C"/>
          <w:sz w:val="20"/>
          <w:szCs w:val="20"/>
        </w:rPr>
        <w:t>154</w:t>
      </w:r>
    </w:p>
    <w:p w14:paraId="2621A484" w14:textId="77777777" w:rsidR="008D3312" w:rsidRDefault="00000000">
      <w:pPr>
        <w:tabs>
          <w:tab w:val="right" w:leader="dot" w:pos="9072"/>
        </w:tabs>
        <w:spacing w:before="20" w:after="20"/>
        <w:ind w:left="480"/>
      </w:pPr>
      <w:r>
        <w:rPr>
          <w:color w:val="333333"/>
          <w:sz w:val="20"/>
          <w:szCs w:val="20"/>
        </w:rPr>
        <w:t>core/response_templates.py — Template Engine Detail</w:t>
      </w:r>
      <w:r>
        <w:tab/>
      </w:r>
      <w:r>
        <w:rPr>
          <w:color w:val="1B3A5C"/>
          <w:sz w:val="20"/>
          <w:szCs w:val="20"/>
        </w:rPr>
        <w:t>155</w:t>
      </w:r>
    </w:p>
    <w:p w14:paraId="73B117AB" w14:textId="77777777" w:rsidR="008D3312" w:rsidRDefault="00000000">
      <w:pPr>
        <w:tabs>
          <w:tab w:val="right" w:leader="dot" w:pos="9072"/>
        </w:tabs>
        <w:spacing w:before="20" w:after="20"/>
        <w:ind w:left="480"/>
      </w:pPr>
      <w:r>
        <w:rPr>
          <w:color w:val="333333"/>
          <w:sz w:val="20"/>
          <w:szCs w:val="20"/>
        </w:rPr>
        <w:t>core/metrics.py — Metrics System Detail</w:t>
      </w:r>
      <w:r>
        <w:tab/>
      </w:r>
      <w:r>
        <w:rPr>
          <w:color w:val="1B3A5C"/>
          <w:sz w:val="20"/>
          <w:szCs w:val="20"/>
        </w:rPr>
        <w:t>155</w:t>
      </w:r>
    </w:p>
    <w:p w14:paraId="6BE5F268" w14:textId="77777777" w:rsidR="008D3312" w:rsidRDefault="00000000">
      <w:pPr>
        <w:tabs>
          <w:tab w:val="right" w:leader="dot" w:pos="9072"/>
        </w:tabs>
        <w:spacing w:before="20" w:after="20"/>
        <w:ind w:left="480"/>
      </w:pPr>
      <w:r>
        <w:rPr>
          <w:color w:val="333333"/>
          <w:sz w:val="20"/>
          <w:szCs w:val="20"/>
        </w:rPr>
        <w:t>core/logger.py — Logger Setup Detail</w:t>
      </w:r>
      <w:r>
        <w:tab/>
      </w:r>
      <w:r>
        <w:rPr>
          <w:color w:val="1B3A5C"/>
          <w:sz w:val="20"/>
          <w:szCs w:val="20"/>
        </w:rPr>
        <w:t>155</w:t>
      </w:r>
    </w:p>
    <w:p w14:paraId="6F916036" w14:textId="77777777" w:rsidR="008D3312" w:rsidRDefault="00000000">
      <w:pPr>
        <w:tabs>
          <w:tab w:val="right" w:leader="dot" w:pos="9072"/>
        </w:tabs>
        <w:spacing w:before="20" w:after="20"/>
        <w:ind w:left="480"/>
      </w:pPr>
      <w:r>
        <w:rPr>
          <w:color w:val="333333"/>
          <w:sz w:val="20"/>
          <w:szCs w:val="20"/>
        </w:rPr>
        <w:t>core/shutdown.py — Shutdown Sequence Detail</w:t>
      </w:r>
      <w:r>
        <w:tab/>
      </w:r>
      <w:r>
        <w:rPr>
          <w:color w:val="1B3A5C"/>
          <w:sz w:val="20"/>
          <w:szCs w:val="20"/>
        </w:rPr>
        <w:t>156</w:t>
      </w:r>
    </w:p>
    <w:p w14:paraId="3724EF21" w14:textId="77777777" w:rsidR="008D3312" w:rsidRDefault="00000000">
      <w:pPr>
        <w:tabs>
          <w:tab w:val="right" w:leader="dot" w:pos="9072"/>
        </w:tabs>
        <w:spacing w:before="20" w:after="20"/>
        <w:ind w:left="480"/>
      </w:pPr>
      <w:r>
        <w:rPr>
          <w:color w:val="333333"/>
          <w:sz w:val="20"/>
          <w:szCs w:val="20"/>
        </w:rPr>
        <w:t>core/language_gate.py — Language Filtering Detail</w:t>
      </w:r>
      <w:r>
        <w:tab/>
      </w:r>
      <w:r>
        <w:rPr>
          <w:color w:val="1B3A5C"/>
          <w:sz w:val="20"/>
          <w:szCs w:val="20"/>
        </w:rPr>
        <w:t>156</w:t>
      </w:r>
    </w:p>
    <w:p w14:paraId="1EF6940A" w14:textId="77777777" w:rsidR="008D3312" w:rsidRDefault="00000000">
      <w:pPr>
        <w:tabs>
          <w:tab w:val="right" w:leader="dot" w:pos="9072"/>
        </w:tabs>
        <w:spacing w:before="20" w:after="20"/>
        <w:ind w:left="480"/>
      </w:pPr>
      <w:r>
        <w:rPr>
          <w:color w:val="333333"/>
          <w:sz w:val="20"/>
          <w:szCs w:val="20"/>
        </w:rPr>
        <w:t>core/runtime_coordinator.py — Phase Coordination Detail</w:t>
      </w:r>
      <w:r>
        <w:tab/>
      </w:r>
      <w:r>
        <w:rPr>
          <w:color w:val="1B3A5C"/>
          <w:sz w:val="20"/>
          <w:szCs w:val="20"/>
        </w:rPr>
        <w:t>157</w:t>
      </w:r>
    </w:p>
    <w:p w14:paraId="749A0F4F" w14:textId="77777777" w:rsidR="008D3312" w:rsidRDefault="00000000">
      <w:pPr>
        <w:tabs>
          <w:tab w:val="right" w:leader="dot" w:pos="9072"/>
        </w:tabs>
        <w:spacing w:before="120" w:after="40"/>
      </w:pPr>
      <w:r>
        <w:rPr>
          <w:b/>
          <w:color w:val="1B3A5C"/>
          <w:sz w:val="24"/>
          <w:szCs w:val="24"/>
        </w:rPr>
        <w:t>core/knowledge_base.py — Full Source Documentation</w:t>
      </w:r>
      <w:r>
        <w:tab/>
      </w:r>
      <w:r>
        <w:rPr>
          <w:b/>
          <w:color w:val="1B3A5C"/>
          <w:sz w:val="24"/>
          <w:szCs w:val="24"/>
        </w:rPr>
        <w:t>157</w:t>
      </w:r>
    </w:p>
    <w:p w14:paraId="554A3512" w14:textId="77777777" w:rsidR="008D3312" w:rsidRDefault="00000000">
      <w:pPr>
        <w:tabs>
          <w:tab w:val="right" w:leader="dot" w:pos="9072"/>
        </w:tabs>
        <w:spacing w:before="20" w:after="20"/>
        <w:ind w:left="480"/>
      </w:pPr>
      <w:r>
        <w:rPr>
          <w:color w:val="333333"/>
          <w:sz w:val="20"/>
          <w:szCs w:val="20"/>
        </w:rPr>
        <w:t>File Reading Helpers</w:t>
      </w:r>
      <w:r>
        <w:tab/>
      </w:r>
      <w:r>
        <w:rPr>
          <w:color w:val="1B3A5C"/>
          <w:sz w:val="20"/>
          <w:szCs w:val="20"/>
        </w:rPr>
        <w:t>157</w:t>
      </w:r>
    </w:p>
    <w:p w14:paraId="1AE2D89F" w14:textId="77777777" w:rsidR="008D3312" w:rsidRDefault="00000000">
      <w:pPr>
        <w:tabs>
          <w:tab w:val="right" w:leader="dot" w:pos="9072"/>
        </w:tabs>
        <w:spacing w:before="20" w:after="20"/>
        <w:ind w:left="480"/>
      </w:pPr>
      <w:r>
        <w:rPr>
          <w:color w:val="333333"/>
          <w:sz w:val="20"/>
          <w:szCs w:val="20"/>
        </w:rPr>
        <w:lastRenderedPageBreak/>
        <w:t>Class: EmbeddingBackend — Dual-Mode Embedding</w:t>
      </w:r>
      <w:r>
        <w:tab/>
      </w:r>
      <w:r>
        <w:rPr>
          <w:color w:val="1B3A5C"/>
          <w:sz w:val="20"/>
          <w:szCs w:val="20"/>
        </w:rPr>
        <w:t>158</w:t>
      </w:r>
    </w:p>
    <w:p w14:paraId="0B9D0084" w14:textId="77777777" w:rsidR="008D3312" w:rsidRDefault="00000000">
      <w:pPr>
        <w:tabs>
          <w:tab w:val="right" w:leader="dot" w:pos="9072"/>
        </w:tabs>
        <w:spacing w:before="20" w:after="20"/>
        <w:ind w:left="480"/>
      </w:pPr>
      <w:r>
        <w:rPr>
          <w:color w:val="333333"/>
          <w:sz w:val="20"/>
          <w:szCs w:val="20"/>
        </w:rPr>
        <w:t>Class: KnowledgeBaseService — Main Service</w:t>
      </w:r>
      <w:r>
        <w:tab/>
      </w:r>
      <w:r>
        <w:rPr>
          <w:color w:val="1B3A5C"/>
          <w:sz w:val="20"/>
          <w:szCs w:val="20"/>
        </w:rPr>
        <w:t>158</w:t>
      </w:r>
    </w:p>
    <w:p w14:paraId="212976A3" w14:textId="77777777" w:rsidR="008D3312" w:rsidRDefault="00000000">
      <w:pPr>
        <w:tabs>
          <w:tab w:val="right" w:leader="dot" w:pos="9072"/>
        </w:tabs>
        <w:spacing w:before="120" w:after="40"/>
      </w:pPr>
      <w:r>
        <w:rPr>
          <w:b/>
          <w:color w:val="1B3A5C"/>
          <w:sz w:val="24"/>
          <w:szCs w:val="24"/>
        </w:rPr>
        <w:t>core/language_gate.py — Full Source Documentation (116 lines)</w:t>
      </w:r>
      <w:r>
        <w:tab/>
      </w:r>
      <w:r>
        <w:rPr>
          <w:b/>
          <w:color w:val="1B3A5C"/>
          <w:sz w:val="24"/>
          <w:szCs w:val="24"/>
        </w:rPr>
        <w:t>162</w:t>
      </w:r>
    </w:p>
    <w:p w14:paraId="4EB904E9" w14:textId="77777777" w:rsidR="008D3312" w:rsidRDefault="00000000">
      <w:pPr>
        <w:tabs>
          <w:tab w:val="right" w:leader="dot" w:pos="9072"/>
        </w:tabs>
        <w:spacing w:before="20" w:after="20"/>
        <w:ind w:left="480"/>
      </w:pPr>
      <w:r>
        <w:rPr>
          <w:color w:val="333333"/>
          <w:sz w:val="20"/>
          <w:szCs w:val="20"/>
        </w:rPr>
        <w:t>Module-Level Constants</w:t>
      </w:r>
      <w:r>
        <w:tab/>
      </w:r>
      <w:r>
        <w:rPr>
          <w:color w:val="1B3A5C"/>
          <w:sz w:val="20"/>
          <w:szCs w:val="20"/>
        </w:rPr>
        <w:t>162</w:t>
      </w:r>
    </w:p>
    <w:p w14:paraId="2AFE333D" w14:textId="77777777" w:rsidR="008D3312" w:rsidRDefault="00000000">
      <w:pPr>
        <w:tabs>
          <w:tab w:val="right" w:leader="dot" w:pos="9072"/>
        </w:tabs>
        <w:spacing w:before="20" w:after="20"/>
        <w:ind w:left="480"/>
      </w:pPr>
      <w:r>
        <w:rPr>
          <w:color w:val="333333"/>
          <w:sz w:val="20"/>
          <w:szCs w:val="20"/>
        </w:rPr>
        <w:t>Dataclass: LanguageGateResult</w:t>
      </w:r>
      <w:r>
        <w:tab/>
      </w:r>
      <w:r>
        <w:rPr>
          <w:color w:val="1B3A5C"/>
          <w:sz w:val="20"/>
          <w:szCs w:val="20"/>
        </w:rPr>
        <w:t>163</w:t>
      </w:r>
    </w:p>
    <w:p w14:paraId="750087C5" w14:textId="77777777" w:rsidR="008D3312" w:rsidRDefault="00000000">
      <w:pPr>
        <w:tabs>
          <w:tab w:val="right" w:leader="dot" w:pos="9072"/>
        </w:tabs>
        <w:spacing w:before="20" w:after="20"/>
        <w:ind w:left="480"/>
      </w:pPr>
      <w:r>
        <w:rPr>
          <w:color w:val="333333"/>
          <w:sz w:val="20"/>
          <w:szCs w:val="20"/>
        </w:rPr>
        <w:t>Function: _script_counts(text) -&gt; (arabic, latin, cyrillic, other_alpha)</w:t>
      </w:r>
      <w:r>
        <w:tab/>
      </w:r>
      <w:r>
        <w:rPr>
          <w:color w:val="1B3A5C"/>
          <w:sz w:val="20"/>
          <w:szCs w:val="20"/>
        </w:rPr>
        <w:t>163</w:t>
      </w:r>
    </w:p>
    <w:p w14:paraId="30657DE3" w14:textId="77777777" w:rsidR="008D3312" w:rsidRDefault="00000000">
      <w:pPr>
        <w:tabs>
          <w:tab w:val="right" w:leader="dot" w:pos="9072"/>
        </w:tabs>
        <w:spacing w:before="20" w:after="20"/>
        <w:ind w:left="480"/>
      </w:pPr>
      <w:r>
        <w:rPr>
          <w:color w:val="333333"/>
          <w:sz w:val="20"/>
          <w:szCs w:val="20"/>
        </w:rPr>
        <w:t>Function: _normalize_arabic(text) -&gt; str</w:t>
      </w:r>
      <w:r>
        <w:tab/>
      </w:r>
      <w:r>
        <w:rPr>
          <w:color w:val="1B3A5C"/>
          <w:sz w:val="20"/>
          <w:szCs w:val="20"/>
        </w:rPr>
        <w:t>163</w:t>
      </w:r>
    </w:p>
    <w:p w14:paraId="409B47E7" w14:textId="77777777" w:rsidR="008D3312" w:rsidRDefault="00000000">
      <w:pPr>
        <w:tabs>
          <w:tab w:val="right" w:leader="dot" w:pos="9072"/>
        </w:tabs>
        <w:spacing w:before="20" w:after="20"/>
        <w:ind w:left="480"/>
      </w:pPr>
      <w:r>
        <w:rPr>
          <w:color w:val="333333"/>
          <w:sz w:val="20"/>
          <w:szCs w:val="20"/>
        </w:rPr>
        <w:t>Function: normalize_text_for_language(text, language) -&gt; str</w:t>
      </w:r>
      <w:r>
        <w:tab/>
      </w:r>
      <w:r>
        <w:rPr>
          <w:color w:val="1B3A5C"/>
          <w:sz w:val="20"/>
          <w:szCs w:val="20"/>
        </w:rPr>
        <w:t>164</w:t>
      </w:r>
    </w:p>
    <w:p w14:paraId="20224BFA" w14:textId="77777777" w:rsidR="008D3312" w:rsidRDefault="00000000">
      <w:pPr>
        <w:tabs>
          <w:tab w:val="right" w:leader="dot" w:pos="9072"/>
        </w:tabs>
        <w:spacing w:before="20" w:after="20"/>
        <w:ind w:left="480"/>
      </w:pPr>
      <w:r>
        <w:rPr>
          <w:color w:val="333333"/>
          <w:sz w:val="20"/>
          <w:szCs w:val="20"/>
        </w:rPr>
        <w:t>Function: detect_supported_language(text, previous_language='en') -&gt; LanguageGateResult</w:t>
      </w:r>
      <w:r>
        <w:tab/>
      </w:r>
      <w:r>
        <w:rPr>
          <w:color w:val="1B3A5C"/>
          <w:sz w:val="20"/>
          <w:szCs w:val="20"/>
        </w:rPr>
        <w:t>164</w:t>
      </w:r>
    </w:p>
    <w:p w14:paraId="5EC96E3D" w14:textId="77777777" w:rsidR="008D3312" w:rsidRDefault="00000000">
      <w:pPr>
        <w:tabs>
          <w:tab w:val="right" w:leader="dot" w:pos="9072"/>
        </w:tabs>
        <w:spacing w:before="20" w:after="20"/>
        <w:ind w:left="480"/>
      </w:pPr>
      <w:r>
        <w:rPr>
          <w:color w:val="333333"/>
          <w:sz w:val="20"/>
          <w:szCs w:val="20"/>
        </w:rPr>
        <w:t>Where language_gate.py Is Called</w:t>
      </w:r>
      <w:r>
        <w:tab/>
      </w:r>
      <w:r>
        <w:rPr>
          <w:color w:val="1B3A5C"/>
          <w:sz w:val="20"/>
          <w:szCs w:val="20"/>
        </w:rPr>
        <w:t>165</w:t>
      </w:r>
    </w:p>
    <w:p w14:paraId="709711BE" w14:textId="77777777" w:rsidR="008D3312" w:rsidRDefault="00000000">
      <w:pPr>
        <w:tabs>
          <w:tab w:val="right" w:leader="dot" w:pos="9072"/>
        </w:tabs>
        <w:spacing w:before="20" w:after="20"/>
        <w:ind w:left="480"/>
      </w:pPr>
      <w:r>
        <w:rPr>
          <w:color w:val="333333"/>
          <w:sz w:val="20"/>
          <w:szCs w:val="20"/>
        </w:rPr>
        <w:t>Why This Module Exists</w:t>
      </w:r>
      <w:r>
        <w:tab/>
      </w:r>
      <w:r>
        <w:rPr>
          <w:color w:val="1B3A5C"/>
          <w:sz w:val="20"/>
          <w:szCs w:val="20"/>
        </w:rPr>
        <w:t>218</w:t>
      </w:r>
    </w:p>
    <w:p w14:paraId="6E90A254" w14:textId="77777777" w:rsidR="008D3312" w:rsidRDefault="00000000">
      <w:pPr>
        <w:tabs>
          <w:tab w:val="right" w:leader="dot" w:pos="9072"/>
        </w:tabs>
        <w:spacing w:before="120" w:after="40"/>
      </w:pPr>
      <w:r>
        <w:rPr>
          <w:b/>
          <w:color w:val="1B3A5C"/>
          <w:sz w:val="24"/>
          <w:szCs w:val="24"/>
        </w:rPr>
        <w:t>core/logger.py — Full Source Documentation (95 lines)</w:t>
      </w:r>
      <w:r>
        <w:tab/>
      </w:r>
      <w:r>
        <w:rPr>
          <w:b/>
          <w:color w:val="1B3A5C"/>
          <w:sz w:val="24"/>
          <w:szCs w:val="24"/>
        </w:rPr>
        <w:t>165</w:t>
      </w:r>
    </w:p>
    <w:p w14:paraId="3DB0578B" w14:textId="77777777" w:rsidR="008D3312" w:rsidRDefault="00000000">
      <w:pPr>
        <w:tabs>
          <w:tab w:val="right" w:leader="dot" w:pos="9072"/>
        </w:tabs>
        <w:spacing w:before="20" w:after="20"/>
        <w:ind w:left="480"/>
      </w:pPr>
      <w:r>
        <w:rPr>
          <w:color w:val="333333"/>
          <w:sz w:val="20"/>
          <w:szCs w:val="20"/>
        </w:rPr>
        <w:t>Module-Level Logger Setup (runs at import time)</w:t>
      </w:r>
      <w:r>
        <w:tab/>
      </w:r>
      <w:r>
        <w:rPr>
          <w:color w:val="1B3A5C"/>
          <w:sz w:val="20"/>
          <w:szCs w:val="20"/>
        </w:rPr>
        <w:t>166</w:t>
      </w:r>
    </w:p>
    <w:p w14:paraId="311B400C" w14:textId="77777777" w:rsidR="008D3312" w:rsidRDefault="00000000">
      <w:pPr>
        <w:tabs>
          <w:tab w:val="right" w:leader="dot" w:pos="9072"/>
        </w:tabs>
        <w:spacing w:before="20" w:after="20"/>
        <w:ind w:left="480"/>
      </w:pPr>
      <w:r>
        <w:rPr>
          <w:color w:val="333333"/>
          <w:sz w:val="20"/>
          <w:szCs w:val="20"/>
        </w:rPr>
        <w:t>Function: get_logger(component) -&gt; logging.Logger</w:t>
      </w:r>
      <w:r>
        <w:tab/>
      </w:r>
      <w:r>
        <w:rPr>
          <w:color w:val="1B3A5C"/>
          <w:sz w:val="20"/>
          <w:szCs w:val="20"/>
        </w:rPr>
        <w:t>167</w:t>
      </w:r>
    </w:p>
    <w:p w14:paraId="7D74C9F2" w14:textId="77777777" w:rsidR="008D3312" w:rsidRDefault="00000000">
      <w:pPr>
        <w:tabs>
          <w:tab w:val="right" w:leader="dot" w:pos="9072"/>
        </w:tabs>
        <w:spacing w:before="20" w:after="20"/>
        <w:ind w:left="480"/>
      </w:pPr>
      <w:r>
        <w:rPr>
          <w:color w:val="333333"/>
          <w:sz w:val="20"/>
          <w:szCs w:val="20"/>
        </w:rPr>
        <w:t>Function: kv(component, **pairs)</w:t>
      </w:r>
      <w:r>
        <w:tab/>
      </w:r>
      <w:r>
        <w:rPr>
          <w:color w:val="1B3A5C"/>
          <w:sz w:val="20"/>
          <w:szCs w:val="20"/>
        </w:rPr>
        <w:t>167</w:t>
      </w:r>
    </w:p>
    <w:p w14:paraId="047454F6" w14:textId="77777777" w:rsidR="008D3312" w:rsidRDefault="00000000">
      <w:pPr>
        <w:tabs>
          <w:tab w:val="right" w:leader="dot" w:pos="9072"/>
        </w:tabs>
        <w:spacing w:before="20" w:after="20"/>
        <w:ind w:left="480"/>
      </w:pPr>
      <w:r>
        <w:rPr>
          <w:color w:val="333333"/>
          <w:sz w:val="20"/>
          <w:szCs w:val="20"/>
        </w:rPr>
        <w:t>Function: section(title)</w:t>
      </w:r>
      <w:r>
        <w:tab/>
      </w:r>
      <w:r>
        <w:rPr>
          <w:color w:val="1B3A5C"/>
          <w:sz w:val="20"/>
          <w:szCs w:val="20"/>
        </w:rPr>
        <w:t>168</w:t>
      </w:r>
    </w:p>
    <w:p w14:paraId="7DEC0135" w14:textId="77777777" w:rsidR="008D3312" w:rsidRDefault="00000000">
      <w:pPr>
        <w:tabs>
          <w:tab w:val="right" w:leader="dot" w:pos="9072"/>
        </w:tabs>
        <w:spacing w:before="20" w:after="20"/>
        <w:ind w:left="480"/>
      </w:pPr>
      <w:r>
        <w:rPr>
          <w:color w:val="333333"/>
          <w:sz w:val="20"/>
          <w:szCs w:val="20"/>
        </w:rPr>
        <w:t>Function: summary_table(title, rows)</w:t>
      </w:r>
      <w:r>
        <w:tab/>
      </w:r>
      <w:r>
        <w:rPr>
          <w:color w:val="1B3A5C"/>
          <w:sz w:val="20"/>
          <w:szCs w:val="20"/>
        </w:rPr>
        <w:t>168</w:t>
      </w:r>
    </w:p>
    <w:p w14:paraId="61F75606" w14:textId="77777777" w:rsidR="008D3312" w:rsidRDefault="00000000">
      <w:pPr>
        <w:tabs>
          <w:tab w:val="right" w:leader="dot" w:pos="9072"/>
        </w:tabs>
        <w:spacing w:before="20" w:after="20"/>
        <w:ind w:left="480"/>
      </w:pPr>
      <w:r>
        <w:rPr>
          <w:color w:val="333333"/>
          <w:sz w:val="20"/>
          <w:szCs w:val="20"/>
        </w:rPr>
        <w:t>Function: log_structured(event, level='debug', **fields)</w:t>
      </w:r>
      <w:r>
        <w:tab/>
      </w:r>
      <w:r>
        <w:rPr>
          <w:color w:val="1B3A5C"/>
          <w:sz w:val="20"/>
          <w:szCs w:val="20"/>
        </w:rPr>
        <w:t>168</w:t>
      </w:r>
    </w:p>
    <w:p w14:paraId="68AC031D" w14:textId="77777777" w:rsidR="008D3312" w:rsidRDefault="00000000">
      <w:pPr>
        <w:tabs>
          <w:tab w:val="right" w:leader="dot" w:pos="9072"/>
        </w:tabs>
        <w:spacing w:before="20" w:after="20"/>
        <w:ind w:left="480"/>
      </w:pPr>
      <w:r>
        <w:rPr>
          <w:color w:val="333333"/>
          <w:sz w:val="20"/>
          <w:szCs w:val="20"/>
        </w:rPr>
        <w:t>Configuration Variables</w:t>
      </w:r>
      <w:r>
        <w:tab/>
      </w:r>
      <w:r>
        <w:rPr>
          <w:color w:val="1B3A5C"/>
          <w:sz w:val="20"/>
          <w:szCs w:val="20"/>
        </w:rPr>
        <w:t>215</w:t>
      </w:r>
    </w:p>
    <w:p w14:paraId="2A004EB2" w14:textId="77777777" w:rsidR="008D3312" w:rsidRDefault="00000000">
      <w:pPr>
        <w:tabs>
          <w:tab w:val="right" w:leader="dot" w:pos="9072"/>
        </w:tabs>
        <w:spacing w:before="20" w:after="20"/>
        <w:ind w:left="480"/>
      </w:pPr>
      <w:r>
        <w:rPr>
          <w:color w:val="333333"/>
          <w:sz w:val="20"/>
          <w:szCs w:val="20"/>
        </w:rPr>
        <w:t>Why This Design</w:t>
      </w:r>
      <w:r>
        <w:tab/>
      </w:r>
      <w:r>
        <w:rPr>
          <w:color w:val="1B3A5C"/>
          <w:sz w:val="20"/>
          <w:szCs w:val="20"/>
        </w:rPr>
        <w:t>169</w:t>
      </w:r>
    </w:p>
    <w:p w14:paraId="68D7D05D" w14:textId="77777777" w:rsidR="008D3312" w:rsidRDefault="00000000">
      <w:pPr>
        <w:tabs>
          <w:tab w:val="right" w:leader="dot" w:pos="9072"/>
        </w:tabs>
        <w:spacing w:before="120" w:after="40"/>
      </w:pPr>
      <w:r>
        <w:rPr>
          <w:b/>
          <w:color w:val="1B3A5C"/>
          <w:sz w:val="24"/>
          <w:szCs w:val="24"/>
        </w:rPr>
        <w:t>core/memory_store.py — Full Source Documentation (487 lines)</w:t>
      </w:r>
      <w:r>
        <w:tab/>
      </w:r>
      <w:r>
        <w:rPr>
          <w:b/>
          <w:color w:val="1B3A5C"/>
          <w:sz w:val="24"/>
          <w:szCs w:val="24"/>
        </w:rPr>
        <w:t>169</w:t>
      </w:r>
    </w:p>
    <w:p w14:paraId="3A61677D" w14:textId="77777777" w:rsidR="008D3312" w:rsidRDefault="00000000">
      <w:pPr>
        <w:tabs>
          <w:tab w:val="right" w:leader="dot" w:pos="9072"/>
        </w:tabs>
        <w:spacing w:before="20" w:after="20"/>
        <w:ind w:left="480"/>
      </w:pPr>
      <w:r>
        <w:rPr>
          <w:color w:val="333333"/>
          <w:sz w:val="20"/>
          <w:szCs w:val="20"/>
        </w:rPr>
        <w:t>Class: SQLiteMemoryStore — Structured Memory</w:t>
      </w:r>
      <w:r>
        <w:tab/>
      </w:r>
      <w:r>
        <w:rPr>
          <w:color w:val="1B3A5C"/>
          <w:sz w:val="20"/>
          <w:szCs w:val="20"/>
        </w:rPr>
        <w:t>169</w:t>
      </w:r>
    </w:p>
    <w:p w14:paraId="45CBE8DF" w14:textId="77777777" w:rsidR="008D3312" w:rsidRDefault="00000000">
      <w:pPr>
        <w:tabs>
          <w:tab w:val="right" w:leader="dot" w:pos="9072"/>
        </w:tabs>
        <w:spacing w:before="20" w:after="20"/>
        <w:ind w:left="480"/>
      </w:pPr>
      <w:r>
        <w:rPr>
          <w:color w:val="333333"/>
          <w:sz w:val="20"/>
          <w:szCs w:val="20"/>
        </w:rPr>
        <w:t>Slot Operations</w:t>
      </w:r>
      <w:r>
        <w:tab/>
      </w:r>
      <w:r>
        <w:rPr>
          <w:color w:val="1B3A5C"/>
          <w:sz w:val="20"/>
          <w:szCs w:val="20"/>
        </w:rPr>
        <w:t>170</w:t>
      </w:r>
    </w:p>
    <w:p w14:paraId="3AB19146" w14:textId="77777777" w:rsidR="008D3312" w:rsidRDefault="00000000">
      <w:pPr>
        <w:tabs>
          <w:tab w:val="right" w:leader="dot" w:pos="9072"/>
        </w:tabs>
        <w:spacing w:before="20" w:after="20"/>
        <w:ind w:left="480"/>
      </w:pPr>
      <w:r>
        <w:rPr>
          <w:color w:val="333333"/>
          <w:sz w:val="20"/>
          <w:szCs w:val="20"/>
        </w:rPr>
        <w:t>Turn Operations</w:t>
      </w:r>
      <w:r>
        <w:tab/>
      </w:r>
      <w:r>
        <w:rPr>
          <w:color w:val="1B3A5C"/>
          <w:sz w:val="20"/>
          <w:szCs w:val="20"/>
        </w:rPr>
        <w:t>171</w:t>
      </w:r>
    </w:p>
    <w:p w14:paraId="491EF13D" w14:textId="77777777" w:rsidR="008D3312" w:rsidRDefault="00000000">
      <w:pPr>
        <w:tabs>
          <w:tab w:val="right" w:leader="dot" w:pos="9072"/>
        </w:tabs>
        <w:spacing w:before="20" w:after="20"/>
        <w:ind w:left="480"/>
      </w:pPr>
      <w:r>
        <w:rPr>
          <w:color w:val="333333"/>
          <w:sz w:val="20"/>
          <w:szCs w:val="20"/>
        </w:rPr>
        <w:t>Legacy JSON Migration</w:t>
      </w:r>
      <w:r>
        <w:tab/>
      </w:r>
      <w:r>
        <w:rPr>
          <w:color w:val="1B3A5C"/>
          <w:sz w:val="20"/>
          <w:szCs w:val="20"/>
        </w:rPr>
        <w:t>171</w:t>
      </w:r>
    </w:p>
    <w:p w14:paraId="43197D96" w14:textId="77777777" w:rsidR="008D3312" w:rsidRDefault="00000000">
      <w:pPr>
        <w:tabs>
          <w:tab w:val="right" w:leader="dot" w:pos="9072"/>
        </w:tabs>
        <w:spacing w:before="20" w:after="20"/>
        <w:ind w:left="480"/>
      </w:pPr>
      <w:r>
        <w:rPr>
          <w:color w:val="333333"/>
          <w:sz w:val="20"/>
          <w:szCs w:val="20"/>
        </w:rPr>
        <w:t>Class: VectorMemoryStore — Semantic Long-Term Recall</w:t>
      </w:r>
      <w:r>
        <w:tab/>
      </w:r>
      <w:r>
        <w:rPr>
          <w:color w:val="1B3A5C"/>
          <w:sz w:val="20"/>
          <w:szCs w:val="20"/>
        </w:rPr>
        <w:t>172</w:t>
      </w:r>
    </w:p>
    <w:p w14:paraId="43F3C7D2" w14:textId="77777777" w:rsidR="008D3312" w:rsidRDefault="00000000">
      <w:pPr>
        <w:tabs>
          <w:tab w:val="right" w:leader="dot" w:pos="9072"/>
        </w:tabs>
        <w:spacing w:before="20" w:after="20"/>
        <w:ind w:left="480"/>
      </w:pPr>
      <w:r>
        <w:rPr>
          <w:color w:val="333333"/>
          <w:sz w:val="20"/>
          <w:szCs w:val="20"/>
        </w:rPr>
        <w:t>Module-Level Singleton</w:t>
      </w:r>
      <w:r>
        <w:tab/>
      </w:r>
      <w:r>
        <w:rPr>
          <w:color w:val="1B3A5C"/>
          <w:sz w:val="20"/>
          <w:szCs w:val="20"/>
        </w:rPr>
        <w:t>173</w:t>
      </w:r>
    </w:p>
    <w:p w14:paraId="7A45A571" w14:textId="77777777" w:rsidR="008D3312" w:rsidRDefault="00000000">
      <w:pPr>
        <w:tabs>
          <w:tab w:val="right" w:leader="dot" w:pos="9072"/>
        </w:tabs>
        <w:spacing w:before="20" w:after="20"/>
        <w:ind w:left="480"/>
      </w:pPr>
      <w:r>
        <w:rPr>
          <w:color w:val="333333"/>
          <w:sz w:val="20"/>
          <w:szCs w:val="20"/>
        </w:rPr>
        <w:t>Cross-File Dependencies</w:t>
      </w:r>
      <w:r>
        <w:tab/>
      </w:r>
      <w:r>
        <w:rPr>
          <w:color w:val="1B3A5C"/>
          <w:sz w:val="20"/>
          <w:szCs w:val="20"/>
        </w:rPr>
        <w:t>221</w:t>
      </w:r>
    </w:p>
    <w:p w14:paraId="5CE8DE4E" w14:textId="77777777" w:rsidR="008D3312" w:rsidRDefault="00000000">
      <w:pPr>
        <w:tabs>
          <w:tab w:val="right" w:leader="dot" w:pos="9072"/>
        </w:tabs>
        <w:spacing w:before="20" w:after="20"/>
        <w:ind w:left="480"/>
      </w:pPr>
      <w:r>
        <w:rPr>
          <w:color w:val="333333"/>
          <w:sz w:val="20"/>
          <w:szCs w:val="20"/>
        </w:rPr>
        <w:t>Why Two Storage Systems?</w:t>
      </w:r>
      <w:r>
        <w:tab/>
      </w:r>
      <w:r>
        <w:rPr>
          <w:color w:val="1B3A5C"/>
          <w:sz w:val="20"/>
          <w:szCs w:val="20"/>
        </w:rPr>
        <w:t>174</w:t>
      </w:r>
    </w:p>
    <w:p w14:paraId="6CA532B8" w14:textId="77777777" w:rsidR="008D3312" w:rsidRDefault="00000000">
      <w:pPr>
        <w:tabs>
          <w:tab w:val="right" w:leader="dot" w:pos="9072"/>
        </w:tabs>
        <w:spacing w:before="120" w:after="40"/>
      </w:pPr>
      <w:r>
        <w:rPr>
          <w:b/>
          <w:color w:val="1B3A5C"/>
          <w:sz w:val="24"/>
          <w:szCs w:val="24"/>
        </w:rPr>
        <w:t>core/metrics.py — Full Source Documentation (1014 lines)</w:t>
      </w:r>
      <w:r>
        <w:tab/>
      </w:r>
      <w:r>
        <w:rPr>
          <w:b/>
          <w:color w:val="1B3A5C"/>
          <w:sz w:val="24"/>
          <w:szCs w:val="24"/>
        </w:rPr>
        <w:t>174</w:t>
      </w:r>
    </w:p>
    <w:p w14:paraId="1897BBA0" w14:textId="77777777" w:rsidR="008D3312" w:rsidRDefault="00000000">
      <w:pPr>
        <w:tabs>
          <w:tab w:val="right" w:leader="dot" w:pos="9072"/>
        </w:tabs>
        <w:spacing w:before="20" w:after="20"/>
        <w:ind w:left="480"/>
      </w:pPr>
      <w:r>
        <w:rPr>
          <w:color w:val="333333"/>
          <w:sz w:val="20"/>
          <w:szCs w:val="20"/>
        </w:rPr>
        <w:t>Scoring Helper Functions</w:t>
      </w:r>
      <w:r>
        <w:tab/>
      </w:r>
      <w:r>
        <w:rPr>
          <w:color w:val="1B3A5C"/>
          <w:sz w:val="20"/>
          <w:szCs w:val="20"/>
        </w:rPr>
        <w:t>174</w:t>
      </w:r>
    </w:p>
    <w:p w14:paraId="1005A97E" w14:textId="77777777" w:rsidR="008D3312" w:rsidRDefault="00000000">
      <w:pPr>
        <w:tabs>
          <w:tab w:val="right" w:leader="dot" w:pos="9072"/>
        </w:tabs>
        <w:spacing w:before="20" w:after="20"/>
        <w:ind w:left="480"/>
      </w:pPr>
      <w:r>
        <w:rPr>
          <w:color w:val="333333"/>
          <w:sz w:val="20"/>
          <w:szCs w:val="20"/>
        </w:rPr>
        <w:t>Class: Metrics — Aggregate Statistics Collector</w:t>
      </w:r>
      <w:r>
        <w:tab/>
      </w:r>
      <w:r>
        <w:rPr>
          <w:color w:val="1B3A5C"/>
          <w:sz w:val="20"/>
          <w:szCs w:val="20"/>
        </w:rPr>
        <w:t>175</w:t>
      </w:r>
    </w:p>
    <w:p w14:paraId="4443FB60" w14:textId="77777777" w:rsidR="008D3312" w:rsidRDefault="00000000">
      <w:pPr>
        <w:tabs>
          <w:tab w:val="right" w:leader="dot" w:pos="9072"/>
        </w:tabs>
        <w:spacing w:before="20" w:after="20"/>
        <w:ind w:left="480"/>
      </w:pPr>
      <w:r>
        <w:rPr>
          <w:color w:val="333333"/>
          <w:sz w:val="20"/>
          <w:szCs w:val="20"/>
        </w:rPr>
        <w:t>Class: LatencyTracker — Budget Enforcement</w:t>
      </w:r>
      <w:r>
        <w:tab/>
      </w:r>
      <w:r>
        <w:rPr>
          <w:color w:val="1B3A5C"/>
          <w:sz w:val="20"/>
          <w:szCs w:val="20"/>
        </w:rPr>
        <w:t>178</w:t>
      </w:r>
    </w:p>
    <w:p w14:paraId="7F0F58FA" w14:textId="77777777" w:rsidR="008D3312" w:rsidRDefault="00000000">
      <w:pPr>
        <w:tabs>
          <w:tab w:val="right" w:leader="dot" w:pos="9072"/>
        </w:tabs>
        <w:spacing w:before="20" w:after="20"/>
        <w:ind w:left="480"/>
      </w:pPr>
      <w:r>
        <w:rPr>
          <w:color w:val="333333"/>
          <w:sz w:val="20"/>
          <w:szCs w:val="20"/>
        </w:rPr>
        <w:t>Context Manager: stage_timer(stage, **fields)</w:t>
      </w:r>
      <w:r>
        <w:tab/>
      </w:r>
      <w:r>
        <w:rPr>
          <w:color w:val="1B3A5C"/>
          <w:sz w:val="20"/>
          <w:szCs w:val="20"/>
        </w:rPr>
        <w:t>178</w:t>
      </w:r>
    </w:p>
    <w:p w14:paraId="0AD57D7D" w14:textId="77777777" w:rsidR="008D3312" w:rsidRDefault="00000000">
      <w:pPr>
        <w:tabs>
          <w:tab w:val="right" w:leader="dot" w:pos="9072"/>
        </w:tabs>
        <w:spacing w:before="20" w:after="20"/>
        <w:ind w:left="480"/>
      </w:pPr>
      <w:r>
        <w:rPr>
          <w:color w:val="333333"/>
          <w:sz w:val="20"/>
          <w:szCs w:val="20"/>
        </w:rPr>
        <w:t>Logging Helpers</w:t>
      </w:r>
      <w:r>
        <w:tab/>
      </w:r>
      <w:r>
        <w:rPr>
          <w:color w:val="1B3A5C"/>
          <w:sz w:val="20"/>
          <w:szCs w:val="20"/>
        </w:rPr>
        <w:t>179</w:t>
      </w:r>
    </w:p>
    <w:p w14:paraId="3B3BD1E4" w14:textId="77777777" w:rsidR="008D3312" w:rsidRDefault="00000000">
      <w:pPr>
        <w:tabs>
          <w:tab w:val="right" w:leader="dot" w:pos="9072"/>
        </w:tabs>
        <w:spacing w:before="20" w:after="20"/>
        <w:ind w:left="480"/>
      </w:pPr>
      <w:r>
        <w:rPr>
          <w:color w:val="333333"/>
          <w:sz w:val="20"/>
          <w:szCs w:val="20"/>
        </w:rPr>
        <w:t>Module-Level Singletons</w:t>
      </w:r>
      <w:r>
        <w:tab/>
      </w:r>
      <w:r>
        <w:rPr>
          <w:color w:val="1B3A5C"/>
          <w:sz w:val="20"/>
          <w:szCs w:val="20"/>
        </w:rPr>
        <w:t>179</w:t>
      </w:r>
    </w:p>
    <w:p w14:paraId="00EFFB7D" w14:textId="77777777" w:rsidR="008D3312" w:rsidRDefault="00000000">
      <w:pPr>
        <w:tabs>
          <w:tab w:val="right" w:leader="dot" w:pos="9072"/>
        </w:tabs>
        <w:spacing w:before="20" w:after="20"/>
        <w:ind w:left="480"/>
      </w:pPr>
      <w:r>
        <w:rPr>
          <w:color w:val="333333"/>
          <w:sz w:val="20"/>
          <w:szCs w:val="20"/>
        </w:rPr>
        <w:t>Resource Snapshot: _resource_snapshot()</w:t>
      </w:r>
      <w:r>
        <w:tab/>
      </w:r>
      <w:r>
        <w:rPr>
          <w:color w:val="1B3A5C"/>
          <w:sz w:val="20"/>
          <w:szCs w:val="20"/>
        </w:rPr>
        <w:t>179</w:t>
      </w:r>
    </w:p>
    <w:p w14:paraId="118F8DDB" w14:textId="77777777" w:rsidR="008D3312" w:rsidRDefault="00000000">
      <w:pPr>
        <w:tabs>
          <w:tab w:val="right" w:leader="dot" w:pos="9072"/>
        </w:tabs>
        <w:spacing w:before="120" w:after="40"/>
      </w:pPr>
      <w:r>
        <w:rPr>
          <w:b/>
          <w:color w:val="1B3A5C"/>
          <w:sz w:val="24"/>
          <w:szCs w:val="24"/>
        </w:rPr>
        <w:t>core/orchestrator.py — Full Source Documentation (1792 lines, 42 functions)</w:t>
      </w:r>
      <w:r>
        <w:tab/>
      </w:r>
      <w:r>
        <w:rPr>
          <w:b/>
          <w:color w:val="1B3A5C"/>
          <w:sz w:val="24"/>
          <w:szCs w:val="24"/>
        </w:rPr>
        <w:t>180</w:t>
      </w:r>
    </w:p>
    <w:p w14:paraId="4B41BAD0" w14:textId="77777777" w:rsidR="008D3312" w:rsidRDefault="00000000">
      <w:pPr>
        <w:tabs>
          <w:tab w:val="right" w:leader="dot" w:pos="9072"/>
        </w:tabs>
        <w:spacing w:before="20" w:after="20"/>
        <w:ind w:left="480"/>
      </w:pPr>
      <w:r>
        <w:rPr>
          <w:color w:val="333333"/>
          <w:sz w:val="20"/>
          <w:szCs w:val="20"/>
        </w:rPr>
        <w:t>Module-Level Imports and Constants</w:t>
      </w:r>
      <w:r>
        <w:tab/>
      </w:r>
      <w:r>
        <w:rPr>
          <w:color w:val="1B3A5C"/>
          <w:sz w:val="20"/>
          <w:szCs w:val="20"/>
        </w:rPr>
        <w:t>180</w:t>
      </w:r>
    </w:p>
    <w:p w14:paraId="33A8A201" w14:textId="77777777" w:rsidR="008D3312" w:rsidRDefault="00000000">
      <w:pPr>
        <w:tabs>
          <w:tab w:val="right" w:leader="dot" w:pos="9072"/>
        </w:tabs>
        <w:spacing w:before="20" w:after="20"/>
        <w:ind w:left="480"/>
      </w:pPr>
      <w:r>
        <w:rPr>
          <w:color w:val="333333"/>
          <w:sz w:val="20"/>
          <w:szCs w:val="20"/>
        </w:rPr>
        <w:t>Class: ConcurrentPipeline — Overlap STT, Routing, and Prefetch</w:t>
      </w:r>
      <w:r>
        <w:tab/>
      </w:r>
      <w:r>
        <w:rPr>
          <w:color w:val="1B3A5C"/>
          <w:sz w:val="20"/>
          <w:szCs w:val="20"/>
        </w:rPr>
        <w:t>180</w:t>
      </w:r>
    </w:p>
    <w:p w14:paraId="675BD9D3" w14:textId="77777777" w:rsidR="008D3312" w:rsidRDefault="00000000">
      <w:pPr>
        <w:tabs>
          <w:tab w:val="right" w:leader="dot" w:pos="9072"/>
        </w:tabs>
        <w:spacing w:before="20" w:after="20"/>
        <w:ind w:left="480"/>
      </w:pPr>
      <w:r>
        <w:rPr>
          <w:color w:val="333333"/>
          <w:sz w:val="20"/>
          <w:szCs w:val="20"/>
        </w:rPr>
        <w:lastRenderedPageBreak/>
        <w:t>Startup: _run_startup_prewarm_blocking()</w:t>
      </w:r>
      <w:r>
        <w:tab/>
      </w:r>
      <w:r>
        <w:rPr>
          <w:color w:val="1B3A5C"/>
          <w:sz w:val="20"/>
          <w:szCs w:val="20"/>
        </w:rPr>
        <w:t>181</w:t>
      </w:r>
    </w:p>
    <w:p w14:paraId="49C06F35" w14:textId="77777777" w:rsidR="008D3312" w:rsidRDefault="00000000">
      <w:pPr>
        <w:tabs>
          <w:tab w:val="right" w:leader="dot" w:pos="9072"/>
        </w:tabs>
        <w:spacing w:before="20" w:after="20"/>
        <w:ind w:left="480"/>
      </w:pPr>
      <w:r>
        <w:rPr>
          <w:color w:val="333333"/>
          <w:sz w:val="20"/>
          <w:szCs w:val="20"/>
        </w:rPr>
        <w:t>Main Loop: run()</w:t>
      </w:r>
      <w:r>
        <w:tab/>
      </w:r>
      <w:r>
        <w:rPr>
          <w:color w:val="1B3A5C"/>
          <w:sz w:val="20"/>
          <w:szCs w:val="20"/>
        </w:rPr>
        <w:t>181</w:t>
      </w:r>
    </w:p>
    <w:p w14:paraId="7677323F" w14:textId="77777777" w:rsidR="008D3312" w:rsidRDefault="00000000">
      <w:pPr>
        <w:tabs>
          <w:tab w:val="right" w:leader="dot" w:pos="9072"/>
        </w:tabs>
        <w:spacing w:before="20" w:after="20"/>
        <w:ind w:left="480"/>
      </w:pPr>
      <w:r>
        <w:rPr>
          <w:color w:val="333333"/>
          <w:sz w:val="20"/>
          <w:szCs w:val="20"/>
        </w:rPr>
        <w:t>Function: _process_utterance() — The Pipeline Core</w:t>
      </w:r>
      <w:r>
        <w:tab/>
      </w:r>
      <w:r>
        <w:rPr>
          <w:color w:val="1B3A5C"/>
          <w:sz w:val="20"/>
          <w:szCs w:val="20"/>
        </w:rPr>
        <w:t>182</w:t>
      </w:r>
    </w:p>
    <w:p w14:paraId="55CF8D9A" w14:textId="77777777" w:rsidR="008D3312" w:rsidRDefault="00000000">
      <w:pPr>
        <w:tabs>
          <w:tab w:val="right" w:leader="dot" w:pos="9072"/>
        </w:tabs>
        <w:spacing w:before="20" w:after="20"/>
        <w:ind w:left="480"/>
      </w:pPr>
      <w:r>
        <w:rPr>
          <w:color w:val="333333"/>
          <w:sz w:val="20"/>
          <w:szCs w:val="20"/>
        </w:rPr>
        <w:t>Ollama Lifecycle Management</w:t>
      </w:r>
      <w:r>
        <w:tab/>
      </w:r>
      <w:r>
        <w:rPr>
          <w:color w:val="1B3A5C"/>
          <w:sz w:val="20"/>
          <w:szCs w:val="20"/>
        </w:rPr>
        <w:t>183</w:t>
      </w:r>
    </w:p>
    <w:p w14:paraId="16782A62" w14:textId="77777777" w:rsidR="008D3312" w:rsidRDefault="00000000">
      <w:pPr>
        <w:tabs>
          <w:tab w:val="right" w:leader="dot" w:pos="9072"/>
        </w:tabs>
        <w:spacing w:before="20" w:after="20"/>
        <w:ind w:left="480"/>
      </w:pPr>
      <w:r>
        <w:rPr>
          <w:color w:val="333333"/>
          <w:sz w:val="20"/>
          <w:szCs w:val="20"/>
        </w:rPr>
        <w:t>Key Helper Functions</w:t>
      </w:r>
      <w:r>
        <w:tab/>
      </w:r>
      <w:r>
        <w:rPr>
          <w:color w:val="1B3A5C"/>
          <w:sz w:val="20"/>
          <w:szCs w:val="20"/>
        </w:rPr>
        <w:t>184</w:t>
      </w:r>
    </w:p>
    <w:p w14:paraId="1AFEB87C" w14:textId="77777777" w:rsidR="008D3312" w:rsidRDefault="00000000">
      <w:pPr>
        <w:tabs>
          <w:tab w:val="right" w:leader="dot" w:pos="9072"/>
        </w:tabs>
        <w:spacing w:before="20" w:after="20"/>
        <w:ind w:left="480"/>
      </w:pPr>
      <w:r>
        <w:rPr>
          <w:color w:val="333333"/>
          <w:sz w:val="20"/>
          <w:szCs w:val="20"/>
        </w:rPr>
        <w:t>Shutdown Sequence</w:t>
      </w:r>
      <w:r>
        <w:tab/>
      </w:r>
      <w:r>
        <w:rPr>
          <w:color w:val="1B3A5C"/>
          <w:sz w:val="20"/>
          <w:szCs w:val="20"/>
        </w:rPr>
        <w:t>242</w:t>
      </w:r>
    </w:p>
    <w:p w14:paraId="38F84071" w14:textId="77777777" w:rsidR="008D3312" w:rsidRDefault="00000000">
      <w:pPr>
        <w:tabs>
          <w:tab w:val="right" w:leader="dot" w:pos="9072"/>
        </w:tabs>
        <w:spacing w:before="20" w:after="20"/>
        <w:ind w:left="480"/>
      </w:pPr>
      <w:r>
        <w:rPr>
          <w:color w:val="333333"/>
          <w:sz w:val="20"/>
          <w:szCs w:val="20"/>
        </w:rPr>
        <w:t>Configuration Variables Used by the Orchestrator</w:t>
      </w:r>
      <w:r>
        <w:tab/>
      </w:r>
      <w:r>
        <w:rPr>
          <w:color w:val="1B3A5C"/>
          <w:sz w:val="20"/>
          <w:szCs w:val="20"/>
        </w:rPr>
        <w:t>185</w:t>
      </w:r>
    </w:p>
    <w:p w14:paraId="26CD0F43" w14:textId="77777777" w:rsidR="008D3312" w:rsidRDefault="00000000">
      <w:pPr>
        <w:tabs>
          <w:tab w:val="right" w:leader="dot" w:pos="9072"/>
        </w:tabs>
        <w:spacing w:before="20" w:after="20"/>
        <w:ind w:left="480"/>
      </w:pPr>
      <w:r>
        <w:rPr>
          <w:color w:val="333333"/>
          <w:sz w:val="20"/>
          <w:szCs w:val="20"/>
        </w:rPr>
        <w:t>Cross-File Dependency Summary</w:t>
      </w:r>
      <w:r>
        <w:tab/>
      </w:r>
      <w:r>
        <w:rPr>
          <w:color w:val="1B3A5C"/>
          <w:sz w:val="20"/>
          <w:szCs w:val="20"/>
        </w:rPr>
        <w:t>185</w:t>
      </w:r>
    </w:p>
    <w:p w14:paraId="23CF3982" w14:textId="77777777" w:rsidR="008D3312" w:rsidRDefault="00000000">
      <w:pPr>
        <w:tabs>
          <w:tab w:val="right" w:leader="dot" w:pos="9072"/>
        </w:tabs>
        <w:spacing w:before="120" w:after="40"/>
      </w:pPr>
      <w:r>
        <w:rPr>
          <w:b/>
          <w:color w:val="1B3A5C"/>
          <w:sz w:val="24"/>
          <w:szCs w:val="24"/>
        </w:rPr>
        <w:t>core/persona.py — Full Source Documentation (215 lines)</w:t>
      </w:r>
      <w:r>
        <w:tab/>
      </w:r>
      <w:r>
        <w:rPr>
          <w:b/>
          <w:color w:val="1B3A5C"/>
          <w:sz w:val="24"/>
          <w:szCs w:val="24"/>
        </w:rPr>
        <w:t>186</w:t>
      </w:r>
    </w:p>
    <w:p w14:paraId="5FDE0498" w14:textId="77777777" w:rsidR="008D3312" w:rsidRDefault="00000000">
      <w:pPr>
        <w:tabs>
          <w:tab w:val="right" w:leader="dot" w:pos="9072"/>
        </w:tabs>
        <w:spacing w:before="20" w:after="20"/>
        <w:ind w:left="480"/>
      </w:pPr>
      <w:r>
        <w:rPr>
          <w:color w:val="333333"/>
          <w:sz w:val="20"/>
          <w:szCs w:val="20"/>
        </w:rPr>
        <w:t>Data Structure 1: PERSONA_PROFILES</w:t>
      </w:r>
      <w:r>
        <w:tab/>
      </w:r>
      <w:r>
        <w:rPr>
          <w:color w:val="1B3A5C"/>
          <w:sz w:val="20"/>
          <w:szCs w:val="20"/>
        </w:rPr>
        <w:t>186</w:t>
      </w:r>
    </w:p>
    <w:p w14:paraId="63632949" w14:textId="77777777" w:rsidR="008D3312" w:rsidRDefault="00000000">
      <w:pPr>
        <w:tabs>
          <w:tab w:val="right" w:leader="dot" w:pos="9072"/>
        </w:tabs>
        <w:spacing w:before="20" w:after="20"/>
        <w:ind w:left="480"/>
      </w:pPr>
      <w:r>
        <w:rPr>
          <w:color w:val="333333"/>
          <w:sz w:val="20"/>
          <w:szCs w:val="20"/>
        </w:rPr>
        <w:t>Data Structure 2: PERSONA_LEXICAL_BANKS</w:t>
      </w:r>
      <w:r>
        <w:tab/>
      </w:r>
      <w:r>
        <w:rPr>
          <w:color w:val="1B3A5C"/>
          <w:sz w:val="20"/>
          <w:szCs w:val="20"/>
        </w:rPr>
        <w:t>186</w:t>
      </w:r>
    </w:p>
    <w:p w14:paraId="6E33CF33" w14:textId="77777777" w:rsidR="008D3312" w:rsidRDefault="00000000">
      <w:pPr>
        <w:tabs>
          <w:tab w:val="right" w:leader="dot" w:pos="9072"/>
        </w:tabs>
        <w:spacing w:before="20" w:after="20"/>
        <w:ind w:left="480"/>
      </w:pPr>
      <w:r>
        <w:rPr>
          <w:color w:val="333333"/>
          <w:sz w:val="20"/>
          <w:szCs w:val="20"/>
        </w:rPr>
        <w:t>Class: PersonaManager</w:t>
      </w:r>
      <w:r>
        <w:tab/>
      </w:r>
      <w:r>
        <w:rPr>
          <w:color w:val="1B3A5C"/>
          <w:sz w:val="20"/>
          <w:szCs w:val="20"/>
        </w:rPr>
        <w:t>187</w:t>
      </w:r>
    </w:p>
    <w:p w14:paraId="54A0D721" w14:textId="77777777" w:rsidR="008D3312" w:rsidRDefault="00000000">
      <w:pPr>
        <w:tabs>
          <w:tab w:val="right" w:leader="dot" w:pos="9072"/>
        </w:tabs>
        <w:spacing w:before="20" w:after="20"/>
        <w:ind w:left="480"/>
      </w:pPr>
      <w:r>
        <w:rPr>
          <w:color w:val="333333"/>
          <w:sz w:val="20"/>
          <w:szCs w:val="20"/>
        </w:rPr>
        <w:t>Singleton: persona_manager = PersonaManager()</w:t>
      </w:r>
      <w:r>
        <w:tab/>
      </w:r>
      <w:r>
        <w:rPr>
          <w:color w:val="1B3A5C"/>
          <w:sz w:val="20"/>
          <w:szCs w:val="20"/>
        </w:rPr>
        <w:t>188</w:t>
      </w:r>
    </w:p>
    <w:p w14:paraId="3969F3B7" w14:textId="77777777" w:rsidR="008D3312" w:rsidRDefault="00000000">
      <w:pPr>
        <w:tabs>
          <w:tab w:val="right" w:leader="dot" w:pos="9072"/>
        </w:tabs>
        <w:spacing w:before="20" w:after="20"/>
        <w:ind w:left="480"/>
      </w:pPr>
      <w:r>
        <w:rPr>
          <w:color w:val="333333"/>
          <w:sz w:val="20"/>
          <w:szCs w:val="20"/>
        </w:rPr>
        <w:t>Configuration</w:t>
      </w:r>
      <w:r>
        <w:tab/>
      </w:r>
      <w:r>
        <w:rPr>
          <w:color w:val="1B3A5C"/>
          <w:sz w:val="20"/>
          <w:szCs w:val="20"/>
        </w:rPr>
        <w:t>188</w:t>
      </w:r>
    </w:p>
    <w:p w14:paraId="30B78E72" w14:textId="77777777" w:rsidR="008D3312" w:rsidRDefault="00000000">
      <w:pPr>
        <w:tabs>
          <w:tab w:val="right" w:leader="dot" w:pos="9072"/>
        </w:tabs>
        <w:spacing w:before="120" w:after="40"/>
      </w:pPr>
      <w:r>
        <w:rPr>
          <w:b/>
          <w:color w:val="1B3A5C"/>
          <w:sz w:val="24"/>
          <w:szCs w:val="24"/>
        </w:rPr>
        <w:t>core/response_shaper.py — Full Source Documentation (678 lines)</w:t>
      </w:r>
      <w:r>
        <w:tab/>
      </w:r>
      <w:r>
        <w:rPr>
          <w:b/>
          <w:color w:val="1B3A5C"/>
          <w:sz w:val="24"/>
          <w:szCs w:val="24"/>
        </w:rPr>
        <w:t>188</w:t>
      </w:r>
    </w:p>
    <w:p w14:paraId="0CE07286" w14:textId="77777777" w:rsidR="008D3312" w:rsidRDefault="00000000">
      <w:pPr>
        <w:tabs>
          <w:tab w:val="right" w:leader="dot" w:pos="9072"/>
        </w:tabs>
        <w:spacing w:before="20" w:after="20"/>
        <w:ind w:left="480"/>
      </w:pPr>
      <w:r>
        <w:rPr>
          <w:color w:val="333333"/>
          <w:sz w:val="20"/>
          <w:szCs w:val="20"/>
        </w:rPr>
        <w:t>Data Structure: ACTION_TEMPLATES (~300 lines)</w:t>
      </w:r>
      <w:r>
        <w:tab/>
      </w:r>
      <w:r>
        <w:rPr>
          <w:color w:val="1B3A5C"/>
          <w:sz w:val="20"/>
          <w:szCs w:val="20"/>
        </w:rPr>
        <w:t>189</w:t>
      </w:r>
    </w:p>
    <w:p w14:paraId="1996409F" w14:textId="77777777" w:rsidR="008D3312" w:rsidRDefault="00000000">
      <w:pPr>
        <w:tabs>
          <w:tab w:val="right" w:leader="dot" w:pos="9072"/>
        </w:tabs>
        <w:spacing w:before="20" w:after="20"/>
        <w:ind w:left="480"/>
      </w:pPr>
      <w:r>
        <w:rPr>
          <w:color w:val="333333"/>
          <w:sz w:val="20"/>
          <w:szCs w:val="20"/>
        </w:rPr>
        <w:t>Data Structure: DIALOGUE_TEMPLATES (~60 lines)</w:t>
      </w:r>
      <w:r>
        <w:tab/>
      </w:r>
      <w:r>
        <w:rPr>
          <w:color w:val="1B3A5C"/>
          <w:sz w:val="20"/>
          <w:szCs w:val="20"/>
        </w:rPr>
        <w:t>190</w:t>
      </w:r>
    </w:p>
    <w:p w14:paraId="3439C13F" w14:textId="77777777" w:rsidR="008D3312" w:rsidRDefault="00000000">
      <w:pPr>
        <w:tabs>
          <w:tab w:val="right" w:leader="dot" w:pos="9072"/>
        </w:tabs>
        <w:spacing w:before="20" w:after="20"/>
        <w:ind w:left="480"/>
      </w:pPr>
      <w:r>
        <w:rPr>
          <w:color w:val="333333"/>
          <w:sz w:val="20"/>
          <w:szCs w:val="20"/>
        </w:rPr>
        <w:t>Data Structure: LLM Voice Constraint Suffixes</w:t>
      </w:r>
      <w:r>
        <w:tab/>
      </w:r>
      <w:r>
        <w:rPr>
          <w:color w:val="1B3A5C"/>
          <w:sz w:val="20"/>
          <w:szCs w:val="20"/>
        </w:rPr>
        <w:t>190</w:t>
      </w:r>
    </w:p>
    <w:p w14:paraId="26B74B2E" w14:textId="77777777" w:rsidR="008D3312" w:rsidRDefault="00000000">
      <w:pPr>
        <w:tabs>
          <w:tab w:val="right" w:leader="dot" w:pos="9072"/>
        </w:tabs>
        <w:spacing w:before="20" w:after="20"/>
        <w:ind w:left="480"/>
      </w:pPr>
      <w:r>
        <w:rPr>
          <w:color w:val="333333"/>
          <w:sz w:val="20"/>
          <w:szCs w:val="20"/>
        </w:rPr>
        <w:t>Class: ResponseShaper</w:t>
      </w:r>
      <w:r>
        <w:tab/>
      </w:r>
      <w:r>
        <w:rPr>
          <w:color w:val="1B3A5C"/>
          <w:sz w:val="20"/>
          <w:szCs w:val="20"/>
        </w:rPr>
        <w:t>191</w:t>
      </w:r>
    </w:p>
    <w:p w14:paraId="60CBED83" w14:textId="77777777" w:rsidR="008D3312" w:rsidRDefault="00000000">
      <w:pPr>
        <w:tabs>
          <w:tab w:val="right" w:leader="dot" w:pos="9072"/>
        </w:tabs>
        <w:spacing w:before="20" w:after="20"/>
        <w:ind w:left="480"/>
      </w:pPr>
      <w:r>
        <w:rPr>
          <w:color w:val="333333"/>
          <w:sz w:val="20"/>
          <w:szCs w:val="20"/>
        </w:rPr>
        <w:t>Singleton and Convenience Function</w:t>
      </w:r>
      <w:r>
        <w:tab/>
      </w:r>
      <w:r>
        <w:rPr>
          <w:color w:val="1B3A5C"/>
          <w:sz w:val="20"/>
          <w:szCs w:val="20"/>
        </w:rPr>
        <w:t>192</w:t>
      </w:r>
    </w:p>
    <w:p w14:paraId="0A63B793" w14:textId="77777777" w:rsidR="008D3312" w:rsidRDefault="00000000">
      <w:pPr>
        <w:tabs>
          <w:tab w:val="right" w:leader="dot" w:pos="9072"/>
        </w:tabs>
        <w:spacing w:before="120" w:after="40"/>
      </w:pPr>
      <w:r>
        <w:rPr>
          <w:b/>
          <w:color w:val="1B3A5C"/>
          <w:sz w:val="24"/>
          <w:szCs w:val="24"/>
        </w:rPr>
        <w:t>core/response_templates.py — Full Source Documentation (289 lines)</w:t>
      </w:r>
      <w:r>
        <w:tab/>
      </w:r>
      <w:r>
        <w:rPr>
          <w:b/>
          <w:color w:val="1B3A5C"/>
          <w:sz w:val="24"/>
          <w:szCs w:val="24"/>
        </w:rPr>
        <w:t>193</w:t>
      </w:r>
    </w:p>
    <w:p w14:paraId="2E8634FB" w14:textId="77777777" w:rsidR="008D3312" w:rsidRDefault="00000000">
      <w:pPr>
        <w:tabs>
          <w:tab w:val="right" w:leader="dot" w:pos="9072"/>
        </w:tabs>
        <w:spacing w:before="20" w:after="20"/>
        <w:ind w:left="480"/>
      </w:pPr>
      <w:r>
        <w:rPr>
          <w:color w:val="333333"/>
          <w:sz w:val="20"/>
          <w:szCs w:val="20"/>
        </w:rPr>
        <w:t>Helper Functions</w:t>
      </w:r>
      <w:r>
        <w:tab/>
      </w:r>
      <w:r>
        <w:rPr>
          <w:color w:val="1B3A5C"/>
          <w:sz w:val="20"/>
          <w:szCs w:val="20"/>
        </w:rPr>
        <w:t>193</w:t>
      </w:r>
    </w:p>
    <w:p w14:paraId="6DAB4BF6" w14:textId="77777777" w:rsidR="008D3312" w:rsidRDefault="00000000">
      <w:pPr>
        <w:tabs>
          <w:tab w:val="right" w:leader="dot" w:pos="9072"/>
        </w:tabs>
        <w:spacing w:before="20" w:after="20"/>
        <w:ind w:left="480"/>
      </w:pPr>
      <w:r>
        <w:rPr>
          <w:color w:val="333333"/>
          <w:sz w:val="20"/>
          <w:szCs w:val="20"/>
        </w:rPr>
        <w:t>Data Structure: _TEMPLATES (40+ entries)</w:t>
      </w:r>
      <w:r>
        <w:tab/>
      </w:r>
      <w:r>
        <w:rPr>
          <w:color w:val="1B3A5C"/>
          <w:sz w:val="20"/>
          <w:szCs w:val="20"/>
        </w:rPr>
        <w:t>193</w:t>
      </w:r>
    </w:p>
    <w:p w14:paraId="5F8E00D8" w14:textId="77777777" w:rsidR="008D3312" w:rsidRDefault="00000000">
      <w:pPr>
        <w:tabs>
          <w:tab w:val="right" w:leader="dot" w:pos="9072"/>
        </w:tabs>
        <w:spacing w:before="20" w:after="20"/>
        <w:ind w:left="480"/>
      </w:pPr>
      <w:r>
        <w:rPr>
          <w:color w:val="333333"/>
          <w:sz w:val="20"/>
          <w:szCs w:val="20"/>
        </w:rPr>
        <w:t>Anti-Repetition Prefix System</w:t>
      </w:r>
      <w:r>
        <w:tab/>
      </w:r>
      <w:r>
        <w:rPr>
          <w:color w:val="1B3A5C"/>
          <w:sz w:val="20"/>
          <w:szCs w:val="20"/>
        </w:rPr>
        <w:t>195</w:t>
      </w:r>
    </w:p>
    <w:p w14:paraId="65C34EA2" w14:textId="77777777" w:rsidR="008D3312" w:rsidRDefault="00000000">
      <w:pPr>
        <w:tabs>
          <w:tab w:val="right" w:leader="dot" w:pos="9072"/>
        </w:tabs>
        <w:spacing w:before="20" w:after="20"/>
        <w:ind w:left="480"/>
      </w:pPr>
      <w:r>
        <w:rPr>
          <w:color w:val="333333"/>
          <w:sz w:val="20"/>
          <w:szCs w:val="20"/>
        </w:rPr>
        <w:t>Function: render_template(key, language, **kwargs) -&gt; str</w:t>
      </w:r>
      <w:r>
        <w:tab/>
      </w:r>
      <w:r>
        <w:rPr>
          <w:color w:val="1B3A5C"/>
          <w:sz w:val="20"/>
          <w:szCs w:val="20"/>
        </w:rPr>
        <w:t>196</w:t>
      </w:r>
    </w:p>
    <w:p w14:paraId="10AC99D6" w14:textId="77777777" w:rsidR="008D3312" w:rsidRDefault="00000000">
      <w:pPr>
        <w:tabs>
          <w:tab w:val="right" w:leader="dot" w:pos="9072"/>
        </w:tabs>
        <w:spacing w:before="20" w:after="20"/>
        <w:ind w:left="480"/>
      </w:pPr>
      <w:r>
        <w:rPr>
          <w:color w:val="333333"/>
          <w:sz w:val="20"/>
          <w:szCs w:val="20"/>
        </w:rPr>
        <w:t>Function: format_confirmation_prompt(...) -&gt; str</w:t>
      </w:r>
      <w:r>
        <w:tab/>
      </w:r>
      <w:r>
        <w:rPr>
          <w:color w:val="1B3A5C"/>
          <w:sz w:val="20"/>
          <w:szCs w:val="20"/>
        </w:rPr>
        <w:t>196</w:t>
      </w:r>
    </w:p>
    <w:p w14:paraId="48965952" w14:textId="77777777" w:rsidR="008D3312" w:rsidRDefault="00000000">
      <w:pPr>
        <w:tabs>
          <w:tab w:val="right" w:leader="dot" w:pos="9072"/>
        </w:tabs>
        <w:spacing w:before="20" w:after="20"/>
        <w:ind w:left="480"/>
      </w:pPr>
      <w:r>
        <w:rPr>
          <w:color w:val="333333"/>
          <w:sz w:val="20"/>
          <w:szCs w:val="20"/>
        </w:rPr>
        <w:t>Cross-File Dependencies</w:t>
      </w:r>
      <w:r>
        <w:tab/>
      </w:r>
      <w:r>
        <w:rPr>
          <w:color w:val="1B3A5C"/>
          <w:sz w:val="20"/>
          <w:szCs w:val="20"/>
        </w:rPr>
        <w:t>221</w:t>
      </w:r>
    </w:p>
    <w:p w14:paraId="4AED6991" w14:textId="77777777" w:rsidR="008D3312" w:rsidRDefault="00000000">
      <w:pPr>
        <w:tabs>
          <w:tab w:val="right" w:leader="dot" w:pos="9072"/>
        </w:tabs>
        <w:spacing w:before="120" w:after="40"/>
      </w:pPr>
      <w:r>
        <w:rPr>
          <w:b/>
          <w:color w:val="1B3A5C"/>
          <w:sz w:val="24"/>
          <w:szCs w:val="24"/>
        </w:rPr>
        <w:t>core/runtime_coordinator.py — Full Source Documentation (112 lines)</w:t>
      </w:r>
      <w:r>
        <w:tab/>
      </w:r>
      <w:r>
        <w:rPr>
          <w:b/>
          <w:color w:val="1B3A5C"/>
          <w:sz w:val="24"/>
          <w:szCs w:val="24"/>
        </w:rPr>
        <w:t>197</w:t>
      </w:r>
    </w:p>
    <w:p w14:paraId="10F7C428" w14:textId="77777777" w:rsidR="008D3312" w:rsidRDefault="00000000">
      <w:pPr>
        <w:tabs>
          <w:tab w:val="right" w:leader="dot" w:pos="9072"/>
        </w:tabs>
        <w:spacing w:before="20" w:after="20"/>
        <w:ind w:left="480"/>
      </w:pPr>
      <w:r>
        <w:rPr>
          <w:color w:val="333333"/>
          <w:sz w:val="20"/>
          <w:szCs w:val="20"/>
        </w:rPr>
        <w:t>RuntimePhase Enum — 8 Phases</w:t>
      </w:r>
      <w:r>
        <w:tab/>
      </w:r>
      <w:r>
        <w:rPr>
          <w:color w:val="1B3A5C"/>
          <w:sz w:val="20"/>
          <w:szCs w:val="20"/>
        </w:rPr>
        <w:t>197</w:t>
      </w:r>
    </w:p>
    <w:p w14:paraId="0C2CFC44" w14:textId="77777777" w:rsidR="008D3312" w:rsidRDefault="00000000">
      <w:pPr>
        <w:tabs>
          <w:tab w:val="right" w:leader="dot" w:pos="9072"/>
        </w:tabs>
        <w:spacing w:before="20" w:after="20"/>
        <w:ind w:left="480"/>
      </w:pPr>
      <w:r>
        <w:rPr>
          <w:color w:val="333333"/>
          <w:sz w:val="20"/>
          <w:szCs w:val="20"/>
        </w:rPr>
        <w:t>Interruptible vs Blocked Phases</w:t>
      </w:r>
      <w:r>
        <w:tab/>
      </w:r>
      <w:r>
        <w:rPr>
          <w:color w:val="1B3A5C"/>
          <w:sz w:val="20"/>
          <w:szCs w:val="20"/>
        </w:rPr>
        <w:t>197</w:t>
      </w:r>
    </w:p>
    <w:p w14:paraId="34D665FD" w14:textId="77777777" w:rsidR="008D3312" w:rsidRDefault="00000000">
      <w:pPr>
        <w:tabs>
          <w:tab w:val="right" w:leader="dot" w:pos="9072"/>
        </w:tabs>
        <w:spacing w:before="20" w:after="20"/>
        <w:ind w:left="480"/>
      </w:pPr>
      <w:r>
        <w:rPr>
          <w:color w:val="333333"/>
          <w:sz w:val="20"/>
          <w:szCs w:val="20"/>
        </w:rPr>
        <w:t>Audible Interrupt Feedback</w:t>
      </w:r>
      <w:r>
        <w:tab/>
      </w:r>
      <w:r>
        <w:rPr>
          <w:color w:val="1B3A5C"/>
          <w:sz w:val="20"/>
          <w:szCs w:val="20"/>
        </w:rPr>
        <w:t>197</w:t>
      </w:r>
    </w:p>
    <w:p w14:paraId="201377F9" w14:textId="77777777" w:rsidR="008D3312" w:rsidRDefault="00000000">
      <w:pPr>
        <w:tabs>
          <w:tab w:val="right" w:leader="dot" w:pos="9072"/>
        </w:tabs>
        <w:spacing w:before="20" w:after="20"/>
        <w:ind w:left="480"/>
      </w:pPr>
      <w:r>
        <w:rPr>
          <w:color w:val="333333"/>
          <w:sz w:val="20"/>
          <w:szCs w:val="20"/>
        </w:rPr>
        <w:t>Class: RuntimeCoordinator</w:t>
      </w:r>
      <w:r>
        <w:tab/>
      </w:r>
      <w:r>
        <w:rPr>
          <w:color w:val="1B3A5C"/>
          <w:sz w:val="20"/>
          <w:szCs w:val="20"/>
        </w:rPr>
        <w:t>198</w:t>
      </w:r>
    </w:p>
    <w:p w14:paraId="25EE55DD" w14:textId="77777777" w:rsidR="008D3312" w:rsidRDefault="00000000">
      <w:pPr>
        <w:tabs>
          <w:tab w:val="right" w:leader="dot" w:pos="9072"/>
        </w:tabs>
        <w:spacing w:before="20" w:after="20"/>
        <w:ind w:left="480"/>
      </w:pPr>
      <w:r>
        <w:rPr>
          <w:color w:val="333333"/>
          <w:sz w:val="20"/>
          <w:szCs w:val="20"/>
        </w:rPr>
        <w:t>Singleton</w:t>
      </w:r>
      <w:r>
        <w:tab/>
      </w:r>
      <w:r>
        <w:rPr>
          <w:color w:val="1B3A5C"/>
          <w:sz w:val="20"/>
          <w:szCs w:val="20"/>
        </w:rPr>
        <w:t>205</w:t>
      </w:r>
    </w:p>
    <w:p w14:paraId="4360C0EC" w14:textId="77777777" w:rsidR="008D3312" w:rsidRDefault="00000000">
      <w:pPr>
        <w:tabs>
          <w:tab w:val="right" w:leader="dot" w:pos="9072"/>
        </w:tabs>
        <w:spacing w:before="20" w:after="20"/>
        <w:ind w:left="480"/>
      </w:pPr>
      <w:r>
        <w:rPr>
          <w:color w:val="333333"/>
          <w:sz w:val="20"/>
          <w:szCs w:val="20"/>
        </w:rPr>
        <w:t>Configuration Variables</w:t>
      </w:r>
      <w:r>
        <w:tab/>
      </w:r>
      <w:r>
        <w:rPr>
          <w:color w:val="1B3A5C"/>
          <w:sz w:val="20"/>
          <w:szCs w:val="20"/>
        </w:rPr>
        <w:t>215</w:t>
      </w:r>
    </w:p>
    <w:p w14:paraId="71D5FC11" w14:textId="77777777" w:rsidR="008D3312" w:rsidRDefault="00000000">
      <w:pPr>
        <w:tabs>
          <w:tab w:val="right" w:leader="dot" w:pos="9072"/>
        </w:tabs>
        <w:spacing w:before="20" w:after="20"/>
        <w:ind w:left="480"/>
      </w:pPr>
      <w:r>
        <w:rPr>
          <w:color w:val="333333"/>
          <w:sz w:val="20"/>
          <w:szCs w:val="20"/>
        </w:rPr>
        <w:t>Why This Module Exists</w:t>
      </w:r>
      <w:r>
        <w:tab/>
      </w:r>
      <w:r>
        <w:rPr>
          <w:color w:val="1B3A5C"/>
          <w:sz w:val="20"/>
          <w:szCs w:val="20"/>
        </w:rPr>
        <w:t>218</w:t>
      </w:r>
    </w:p>
    <w:p w14:paraId="39340C51" w14:textId="77777777" w:rsidR="008D3312" w:rsidRDefault="00000000">
      <w:pPr>
        <w:tabs>
          <w:tab w:val="right" w:leader="dot" w:pos="9072"/>
        </w:tabs>
        <w:spacing w:before="120" w:after="40"/>
      </w:pPr>
      <w:r>
        <w:rPr>
          <w:b/>
          <w:color w:val="1B3A5C"/>
          <w:sz w:val="24"/>
          <w:szCs w:val="24"/>
        </w:rPr>
        <w:t>core/session_memory.py — Full Source Documentation (1293 lines, 75 methods)</w:t>
      </w:r>
      <w:r>
        <w:tab/>
      </w:r>
      <w:r>
        <w:rPr>
          <w:b/>
          <w:color w:val="1B3A5C"/>
          <w:sz w:val="24"/>
          <w:szCs w:val="24"/>
        </w:rPr>
        <w:t>200</w:t>
      </w:r>
    </w:p>
    <w:p w14:paraId="1CC947E2" w14:textId="77777777" w:rsidR="008D3312" w:rsidRDefault="00000000">
      <w:pPr>
        <w:tabs>
          <w:tab w:val="right" w:leader="dot" w:pos="9072"/>
        </w:tabs>
        <w:spacing w:before="20" w:after="20"/>
        <w:ind w:left="480"/>
      </w:pPr>
      <w:r>
        <w:rPr>
          <w:color w:val="333333"/>
          <w:sz w:val="20"/>
          <w:szCs w:val="20"/>
        </w:rPr>
        <w:t>Module-Level Helpers (9 functions)</w:t>
      </w:r>
      <w:r>
        <w:tab/>
      </w:r>
      <w:r>
        <w:rPr>
          <w:color w:val="1B3A5C"/>
          <w:sz w:val="20"/>
          <w:szCs w:val="20"/>
        </w:rPr>
        <w:t>200</w:t>
      </w:r>
    </w:p>
    <w:p w14:paraId="70D77560" w14:textId="77777777" w:rsidR="008D3312" w:rsidRDefault="00000000">
      <w:pPr>
        <w:tabs>
          <w:tab w:val="right" w:leader="dot" w:pos="9072"/>
        </w:tabs>
        <w:spacing w:before="20" w:after="20"/>
        <w:ind w:left="480"/>
      </w:pPr>
      <w:r>
        <w:rPr>
          <w:color w:val="333333"/>
          <w:sz w:val="20"/>
          <w:szCs w:val="20"/>
        </w:rPr>
        <w:t>Class: SessionMemory — 66 Methods</w:t>
      </w:r>
      <w:r>
        <w:tab/>
      </w:r>
      <w:r>
        <w:rPr>
          <w:color w:val="1B3A5C"/>
          <w:sz w:val="20"/>
          <w:szCs w:val="20"/>
        </w:rPr>
        <w:t>201</w:t>
      </w:r>
    </w:p>
    <w:p w14:paraId="14BEE0A2" w14:textId="77777777" w:rsidR="008D3312" w:rsidRDefault="00000000">
      <w:pPr>
        <w:tabs>
          <w:tab w:val="right" w:leader="dot" w:pos="9072"/>
        </w:tabs>
        <w:spacing w:before="20" w:after="20"/>
        <w:ind w:left="480"/>
      </w:pPr>
      <w:r>
        <w:rPr>
          <w:color w:val="333333"/>
          <w:sz w:val="20"/>
          <w:szCs w:val="20"/>
        </w:rPr>
        <w:t>Context Slots — Time-Decay Confidence System</w:t>
      </w:r>
      <w:r>
        <w:tab/>
      </w:r>
      <w:r>
        <w:rPr>
          <w:color w:val="1B3A5C"/>
          <w:sz w:val="20"/>
          <w:szCs w:val="20"/>
        </w:rPr>
        <w:t>201</w:t>
      </w:r>
    </w:p>
    <w:p w14:paraId="79BC6AF5" w14:textId="77777777" w:rsidR="008D3312" w:rsidRDefault="00000000">
      <w:pPr>
        <w:tabs>
          <w:tab w:val="right" w:leader="dot" w:pos="9072"/>
        </w:tabs>
        <w:spacing w:before="20" w:after="20"/>
        <w:ind w:left="480"/>
      </w:pPr>
      <w:r>
        <w:rPr>
          <w:color w:val="333333"/>
          <w:sz w:val="20"/>
          <w:szCs w:val="20"/>
        </w:rPr>
        <w:t>Clarification Preference Learning</w:t>
      </w:r>
      <w:r>
        <w:tab/>
      </w:r>
      <w:r>
        <w:rPr>
          <w:color w:val="1B3A5C"/>
          <w:sz w:val="20"/>
          <w:szCs w:val="20"/>
        </w:rPr>
        <w:t>203</w:t>
      </w:r>
    </w:p>
    <w:p w14:paraId="4C603D7A" w14:textId="77777777" w:rsidR="008D3312" w:rsidRDefault="00000000">
      <w:pPr>
        <w:tabs>
          <w:tab w:val="right" w:leader="dot" w:pos="9072"/>
        </w:tabs>
        <w:spacing w:before="20" w:after="20"/>
        <w:ind w:left="480"/>
      </w:pPr>
      <w:r>
        <w:rPr>
          <w:color w:val="333333"/>
          <w:sz w:val="20"/>
          <w:szCs w:val="20"/>
        </w:rPr>
        <w:lastRenderedPageBreak/>
        <w:t>Language History and Code-Switch Detection</w:t>
      </w:r>
      <w:r>
        <w:tab/>
      </w:r>
      <w:r>
        <w:rPr>
          <w:color w:val="1B3A5C"/>
          <w:sz w:val="20"/>
          <w:szCs w:val="20"/>
        </w:rPr>
        <w:t>203</w:t>
      </w:r>
    </w:p>
    <w:p w14:paraId="2323508E" w14:textId="77777777" w:rsidR="008D3312" w:rsidRDefault="00000000">
      <w:pPr>
        <w:tabs>
          <w:tab w:val="right" w:leader="dot" w:pos="9072"/>
        </w:tabs>
        <w:spacing w:before="20" w:after="20"/>
        <w:ind w:left="480"/>
      </w:pPr>
      <w:r>
        <w:rPr>
          <w:color w:val="333333"/>
          <w:sz w:val="20"/>
          <w:szCs w:val="20"/>
        </w:rPr>
        <w:t>Conversation Turn Management</w:t>
      </w:r>
      <w:r>
        <w:tab/>
      </w:r>
      <w:r>
        <w:rPr>
          <w:color w:val="1B3A5C"/>
          <w:sz w:val="20"/>
          <w:szCs w:val="20"/>
        </w:rPr>
        <w:t>204</w:t>
      </w:r>
    </w:p>
    <w:p w14:paraId="1CD62C42" w14:textId="77777777" w:rsidR="008D3312" w:rsidRDefault="00000000">
      <w:pPr>
        <w:tabs>
          <w:tab w:val="right" w:leader="dot" w:pos="9072"/>
        </w:tabs>
        <w:spacing w:before="20" w:after="20"/>
        <w:ind w:left="480"/>
      </w:pPr>
      <w:r>
        <w:rPr>
          <w:color w:val="333333"/>
          <w:sz w:val="20"/>
          <w:szCs w:val="20"/>
        </w:rPr>
        <w:t>App Usage Tracking</w:t>
      </w:r>
      <w:r>
        <w:tab/>
      </w:r>
      <w:r>
        <w:rPr>
          <w:color w:val="1B3A5C"/>
          <w:sz w:val="20"/>
          <w:szCs w:val="20"/>
        </w:rPr>
        <w:t>205</w:t>
      </w:r>
    </w:p>
    <w:p w14:paraId="5F6C9D31" w14:textId="77777777" w:rsidR="008D3312" w:rsidRDefault="00000000">
      <w:pPr>
        <w:tabs>
          <w:tab w:val="right" w:leader="dot" w:pos="9072"/>
        </w:tabs>
        <w:spacing w:before="20" w:after="20"/>
        <w:ind w:left="480"/>
      </w:pPr>
      <w:r>
        <w:rPr>
          <w:color w:val="333333"/>
          <w:sz w:val="20"/>
          <w:szCs w:val="20"/>
        </w:rPr>
        <w:t>Voice/Audio Profile Slots</w:t>
      </w:r>
      <w:r>
        <w:tab/>
      </w:r>
      <w:r>
        <w:rPr>
          <w:color w:val="1B3A5C"/>
          <w:sz w:val="20"/>
          <w:szCs w:val="20"/>
        </w:rPr>
        <w:t>205</w:t>
      </w:r>
    </w:p>
    <w:p w14:paraId="64D74A00" w14:textId="77777777" w:rsidR="008D3312" w:rsidRDefault="00000000">
      <w:pPr>
        <w:tabs>
          <w:tab w:val="right" w:leader="dot" w:pos="9072"/>
        </w:tabs>
        <w:spacing w:before="20" w:after="20"/>
        <w:ind w:left="480"/>
      </w:pPr>
      <w:r>
        <w:rPr>
          <w:color w:val="333333"/>
          <w:sz w:val="20"/>
          <w:szCs w:val="20"/>
        </w:rPr>
        <w:t>Singleton</w:t>
      </w:r>
      <w:r>
        <w:tab/>
      </w:r>
      <w:r>
        <w:rPr>
          <w:color w:val="1B3A5C"/>
          <w:sz w:val="20"/>
          <w:szCs w:val="20"/>
        </w:rPr>
        <w:t>205</w:t>
      </w:r>
    </w:p>
    <w:p w14:paraId="323EBCBD" w14:textId="77777777" w:rsidR="008D3312" w:rsidRDefault="00000000">
      <w:pPr>
        <w:tabs>
          <w:tab w:val="right" w:leader="dot" w:pos="9072"/>
        </w:tabs>
        <w:spacing w:before="20" w:after="20"/>
        <w:ind w:left="480"/>
      </w:pPr>
      <w:r>
        <w:rPr>
          <w:color w:val="333333"/>
          <w:sz w:val="20"/>
          <w:szCs w:val="20"/>
        </w:rPr>
        <w:t>Configuration Variables</w:t>
      </w:r>
      <w:r>
        <w:tab/>
      </w:r>
      <w:r>
        <w:rPr>
          <w:color w:val="1B3A5C"/>
          <w:sz w:val="20"/>
          <w:szCs w:val="20"/>
        </w:rPr>
        <w:t>215</w:t>
      </w:r>
    </w:p>
    <w:p w14:paraId="2BDB773A" w14:textId="77777777" w:rsidR="008D3312" w:rsidRDefault="00000000">
      <w:pPr>
        <w:tabs>
          <w:tab w:val="right" w:leader="dot" w:pos="9072"/>
        </w:tabs>
        <w:spacing w:before="120" w:after="40"/>
      </w:pPr>
      <w:r>
        <w:rPr>
          <w:b/>
          <w:color w:val="1B3A5C"/>
          <w:sz w:val="24"/>
          <w:szCs w:val="24"/>
        </w:rPr>
        <w:t>llm/ollama_client.py — Full Source Documentation (471 lines)</w:t>
      </w:r>
      <w:r>
        <w:tab/>
      </w:r>
      <w:r>
        <w:rPr>
          <w:b/>
          <w:color w:val="1B3A5C"/>
          <w:sz w:val="24"/>
          <w:szCs w:val="24"/>
        </w:rPr>
        <w:t>206</w:t>
      </w:r>
    </w:p>
    <w:p w14:paraId="1D79BA5F" w14:textId="77777777" w:rsidR="008D3312" w:rsidRDefault="00000000">
      <w:pPr>
        <w:tabs>
          <w:tab w:val="right" w:leader="dot" w:pos="9072"/>
        </w:tabs>
        <w:spacing w:before="20" w:after="20"/>
        <w:ind w:left="480"/>
      </w:pPr>
      <w:r>
        <w:rPr>
          <w:color w:val="333333"/>
          <w:sz w:val="20"/>
          <w:szCs w:val="20"/>
        </w:rPr>
        <w:t>Module-Level State</w:t>
      </w:r>
      <w:r>
        <w:tab/>
      </w:r>
      <w:r>
        <w:rPr>
          <w:color w:val="1B3A5C"/>
          <w:sz w:val="20"/>
          <w:szCs w:val="20"/>
        </w:rPr>
        <w:t>206</w:t>
      </w:r>
    </w:p>
    <w:p w14:paraId="61EFA13B" w14:textId="77777777" w:rsidR="008D3312" w:rsidRDefault="00000000">
      <w:pPr>
        <w:tabs>
          <w:tab w:val="right" w:leader="dot" w:pos="9072"/>
        </w:tabs>
        <w:spacing w:before="20" w:after="20"/>
        <w:ind w:left="480"/>
      </w:pPr>
      <w:r>
        <w:rPr>
          <w:color w:val="333333"/>
          <w:sz w:val="20"/>
          <w:szCs w:val="20"/>
        </w:rPr>
        <w:t>Runtime Model Management</w:t>
      </w:r>
      <w:r>
        <w:tab/>
      </w:r>
      <w:r>
        <w:rPr>
          <w:color w:val="1B3A5C"/>
          <w:sz w:val="20"/>
          <w:szCs w:val="20"/>
        </w:rPr>
        <w:t>207</w:t>
      </w:r>
    </w:p>
    <w:p w14:paraId="410942A7" w14:textId="77777777" w:rsidR="008D3312" w:rsidRDefault="00000000">
      <w:pPr>
        <w:tabs>
          <w:tab w:val="right" w:leader="dot" w:pos="9072"/>
        </w:tabs>
        <w:spacing w:before="20" w:after="20"/>
        <w:ind w:left="480"/>
      </w:pPr>
      <w:r>
        <w:rPr>
          <w:color w:val="333333"/>
          <w:sz w:val="20"/>
          <w:szCs w:val="20"/>
        </w:rPr>
        <w:t>Request Payload Construction</w:t>
      </w:r>
      <w:r>
        <w:tab/>
      </w:r>
      <w:r>
        <w:rPr>
          <w:color w:val="1B3A5C"/>
          <w:sz w:val="20"/>
          <w:szCs w:val="20"/>
        </w:rPr>
        <w:t>207</w:t>
      </w:r>
    </w:p>
    <w:p w14:paraId="1B4EE1ED" w14:textId="77777777" w:rsidR="008D3312" w:rsidRDefault="00000000">
      <w:pPr>
        <w:tabs>
          <w:tab w:val="right" w:leader="dot" w:pos="9072"/>
        </w:tabs>
        <w:spacing w:before="20" w:after="20"/>
        <w:ind w:left="480"/>
      </w:pPr>
      <w:r>
        <w:rPr>
          <w:color w:val="333333"/>
          <w:sz w:val="20"/>
          <w:szCs w:val="20"/>
        </w:rPr>
        <w:t>Model Warmup: prewarm_model()</w:t>
      </w:r>
      <w:r>
        <w:tab/>
      </w:r>
      <w:r>
        <w:rPr>
          <w:color w:val="1B3A5C"/>
          <w:sz w:val="20"/>
          <w:szCs w:val="20"/>
        </w:rPr>
        <w:t>208</w:t>
      </w:r>
    </w:p>
    <w:p w14:paraId="3C3E1218" w14:textId="77777777" w:rsidR="008D3312" w:rsidRDefault="00000000">
      <w:pPr>
        <w:tabs>
          <w:tab w:val="right" w:leader="dot" w:pos="9072"/>
        </w:tabs>
        <w:spacing w:before="20" w:after="20"/>
        <w:ind w:left="480"/>
      </w:pPr>
      <w:r>
        <w:rPr>
          <w:color w:val="333333"/>
          <w:sz w:val="20"/>
          <w:szCs w:val="20"/>
        </w:rPr>
        <w:t>Streaming Generation: ask_llm_streaming()</w:t>
      </w:r>
      <w:r>
        <w:tab/>
      </w:r>
      <w:r>
        <w:rPr>
          <w:color w:val="1B3A5C"/>
          <w:sz w:val="20"/>
          <w:szCs w:val="20"/>
        </w:rPr>
        <w:t>208</w:t>
      </w:r>
    </w:p>
    <w:p w14:paraId="34490A1F" w14:textId="77777777" w:rsidR="008D3312" w:rsidRDefault="00000000">
      <w:pPr>
        <w:tabs>
          <w:tab w:val="right" w:leader="dot" w:pos="9072"/>
        </w:tabs>
        <w:spacing w:before="20" w:after="20"/>
        <w:ind w:left="480"/>
      </w:pPr>
      <w:r>
        <w:rPr>
          <w:color w:val="333333"/>
          <w:sz w:val="20"/>
          <w:szCs w:val="20"/>
        </w:rPr>
        <w:t>Non-Streaming Generation: ask_llm()</w:t>
      </w:r>
      <w:r>
        <w:tab/>
      </w:r>
      <w:r>
        <w:rPr>
          <w:color w:val="1B3A5C"/>
          <w:sz w:val="20"/>
          <w:szCs w:val="20"/>
        </w:rPr>
        <w:t>209</w:t>
      </w:r>
    </w:p>
    <w:p w14:paraId="71161436" w14:textId="77777777" w:rsidR="008D3312" w:rsidRDefault="00000000">
      <w:pPr>
        <w:tabs>
          <w:tab w:val="right" w:leader="dot" w:pos="9072"/>
        </w:tabs>
        <w:spacing w:before="20" w:after="20"/>
        <w:ind w:left="480"/>
      </w:pPr>
      <w:r>
        <w:rPr>
          <w:color w:val="333333"/>
          <w:sz w:val="20"/>
          <w:szCs w:val="20"/>
        </w:rPr>
        <w:t>Sentence Boundary Detection: detect_sentence_boundaries()</w:t>
      </w:r>
      <w:r>
        <w:tab/>
      </w:r>
      <w:r>
        <w:rPr>
          <w:color w:val="1B3A5C"/>
          <w:sz w:val="20"/>
          <w:szCs w:val="20"/>
        </w:rPr>
        <w:t>210</w:t>
      </w:r>
    </w:p>
    <w:p w14:paraId="77124A5C" w14:textId="77777777" w:rsidR="008D3312" w:rsidRDefault="00000000">
      <w:pPr>
        <w:tabs>
          <w:tab w:val="right" w:leader="dot" w:pos="9072"/>
        </w:tabs>
        <w:spacing w:before="20" w:after="20"/>
        <w:ind w:left="480"/>
      </w:pPr>
      <w:r>
        <w:rPr>
          <w:color w:val="333333"/>
          <w:sz w:val="20"/>
          <w:szCs w:val="20"/>
        </w:rPr>
        <w:t>Cross-File Dependencies</w:t>
      </w:r>
      <w:r>
        <w:tab/>
      </w:r>
      <w:r>
        <w:rPr>
          <w:color w:val="1B3A5C"/>
          <w:sz w:val="20"/>
          <w:szCs w:val="20"/>
        </w:rPr>
        <w:t>221</w:t>
      </w:r>
    </w:p>
    <w:p w14:paraId="13BB973F" w14:textId="77777777" w:rsidR="008D3312" w:rsidRDefault="00000000">
      <w:pPr>
        <w:tabs>
          <w:tab w:val="right" w:leader="dot" w:pos="9072"/>
        </w:tabs>
        <w:spacing w:before="120" w:after="40"/>
      </w:pPr>
      <w:r>
        <w:rPr>
          <w:b/>
          <w:color w:val="1B3A5C"/>
          <w:sz w:val="24"/>
          <w:szCs w:val="24"/>
        </w:rPr>
        <w:t>llm/prompt_builder.py — Full Source Documentation (663 lines)</w:t>
      </w:r>
      <w:r>
        <w:tab/>
      </w:r>
      <w:r>
        <w:rPr>
          <w:b/>
          <w:color w:val="1B3A5C"/>
          <w:sz w:val="24"/>
          <w:szCs w:val="24"/>
        </w:rPr>
        <w:t>210</w:t>
      </w:r>
    </w:p>
    <w:p w14:paraId="1EA60E0D" w14:textId="77777777" w:rsidR="008D3312" w:rsidRDefault="00000000">
      <w:pPr>
        <w:tabs>
          <w:tab w:val="right" w:leader="dot" w:pos="9072"/>
        </w:tabs>
        <w:spacing w:before="20" w:after="20"/>
        <w:ind w:left="480"/>
      </w:pPr>
      <w:r>
        <w:rPr>
          <w:color w:val="333333"/>
          <w:sz w:val="20"/>
          <w:szCs w:val="20"/>
        </w:rPr>
        <w:t>Model Tier System</w:t>
      </w:r>
      <w:r>
        <w:tab/>
      </w:r>
      <w:r>
        <w:rPr>
          <w:color w:val="1B3A5C"/>
          <w:sz w:val="20"/>
          <w:szCs w:val="20"/>
        </w:rPr>
        <w:t>211</w:t>
      </w:r>
    </w:p>
    <w:p w14:paraId="6375CB1B" w14:textId="77777777" w:rsidR="008D3312" w:rsidRDefault="00000000">
      <w:pPr>
        <w:tabs>
          <w:tab w:val="right" w:leader="dot" w:pos="9072"/>
        </w:tabs>
        <w:spacing w:before="20" w:after="20"/>
        <w:ind w:left="480"/>
      </w:pPr>
      <w:r>
        <w:rPr>
          <w:color w:val="333333"/>
          <w:sz w:val="20"/>
          <w:szCs w:val="20"/>
        </w:rPr>
        <w:t>Token Estimation: _estimate_token_count(text)</w:t>
      </w:r>
      <w:r>
        <w:tab/>
      </w:r>
      <w:r>
        <w:rPr>
          <w:color w:val="1B3A5C"/>
          <w:sz w:val="20"/>
          <w:szCs w:val="20"/>
        </w:rPr>
        <w:t>211</w:t>
      </w:r>
    </w:p>
    <w:p w14:paraId="38FDC877" w14:textId="77777777" w:rsidR="008D3312" w:rsidRDefault="00000000">
      <w:pPr>
        <w:tabs>
          <w:tab w:val="right" w:leader="dot" w:pos="9072"/>
        </w:tabs>
        <w:spacing w:before="20" w:after="20"/>
        <w:ind w:left="480"/>
      </w:pPr>
      <w:r>
        <w:rPr>
          <w:color w:val="333333"/>
          <w:sz w:val="20"/>
          <w:szCs w:val="20"/>
        </w:rPr>
        <w:t>Few-Shot Examples</w:t>
      </w:r>
      <w:r>
        <w:tab/>
      </w:r>
      <w:r>
        <w:rPr>
          <w:color w:val="1B3A5C"/>
          <w:sz w:val="20"/>
          <w:szCs w:val="20"/>
        </w:rPr>
        <w:t>211</w:t>
      </w:r>
    </w:p>
    <w:p w14:paraId="7B004828" w14:textId="77777777" w:rsidR="008D3312" w:rsidRDefault="00000000">
      <w:pPr>
        <w:tabs>
          <w:tab w:val="right" w:leader="dot" w:pos="9072"/>
        </w:tabs>
        <w:spacing w:before="20" w:after="20"/>
        <w:ind w:left="480"/>
      </w:pPr>
      <w:r>
        <w:rPr>
          <w:color w:val="333333"/>
          <w:sz w:val="20"/>
          <w:szCs w:val="20"/>
        </w:rPr>
        <w:t>System Block Construction: _build_system_block()</w:t>
      </w:r>
      <w:r>
        <w:tab/>
      </w:r>
      <w:r>
        <w:rPr>
          <w:color w:val="1B3A5C"/>
          <w:sz w:val="20"/>
          <w:szCs w:val="20"/>
        </w:rPr>
        <w:t>212</w:t>
      </w:r>
    </w:p>
    <w:p w14:paraId="54DD18F2" w14:textId="77777777" w:rsidR="008D3312" w:rsidRDefault="00000000">
      <w:pPr>
        <w:tabs>
          <w:tab w:val="right" w:leader="dot" w:pos="9072"/>
        </w:tabs>
        <w:spacing w:before="20" w:after="20"/>
        <w:ind w:left="480"/>
      </w:pPr>
      <w:r>
        <w:rPr>
          <w:color w:val="333333"/>
          <w:sz w:val="20"/>
          <w:szCs w:val="20"/>
        </w:rPr>
        <w:t>Main Prompt Builders</w:t>
      </w:r>
      <w:r>
        <w:tab/>
      </w:r>
      <w:r>
        <w:rPr>
          <w:color w:val="1B3A5C"/>
          <w:sz w:val="20"/>
          <w:szCs w:val="20"/>
        </w:rPr>
        <w:t>212</w:t>
      </w:r>
    </w:p>
    <w:p w14:paraId="4112E3D7" w14:textId="77777777" w:rsidR="008D3312" w:rsidRDefault="00000000">
      <w:pPr>
        <w:tabs>
          <w:tab w:val="right" w:leader="dot" w:pos="9072"/>
        </w:tabs>
        <w:spacing w:before="20" w:after="20"/>
        <w:ind w:left="480"/>
      </w:pPr>
      <w:r>
        <w:rPr>
          <w:color w:val="333333"/>
          <w:sz w:val="20"/>
          <w:szCs w:val="20"/>
        </w:rPr>
        <w:t>Dispatcher: build_prompt_for_tier(user_text, tier, response_language)</w:t>
      </w:r>
      <w:r>
        <w:tab/>
      </w:r>
      <w:r>
        <w:rPr>
          <w:color w:val="1B3A5C"/>
          <w:sz w:val="20"/>
          <w:szCs w:val="20"/>
        </w:rPr>
        <w:t>214</w:t>
      </w:r>
    </w:p>
    <w:p w14:paraId="0CBB867A" w14:textId="77777777" w:rsidR="008D3312" w:rsidRDefault="00000000">
      <w:pPr>
        <w:tabs>
          <w:tab w:val="right" w:leader="dot" w:pos="9072"/>
        </w:tabs>
        <w:spacing w:before="20" w:after="20"/>
        <w:ind w:left="480"/>
      </w:pPr>
      <w:r>
        <w:rPr>
          <w:color w:val="333333"/>
          <w:sz w:val="20"/>
          <w:szCs w:val="20"/>
        </w:rPr>
        <w:t>Cross-File Dependencies</w:t>
      </w:r>
      <w:r>
        <w:tab/>
      </w:r>
      <w:r>
        <w:rPr>
          <w:color w:val="1B3A5C"/>
          <w:sz w:val="20"/>
          <w:szCs w:val="20"/>
        </w:rPr>
        <w:t>221</w:t>
      </w:r>
    </w:p>
    <w:p w14:paraId="1122A1DB" w14:textId="77777777" w:rsidR="008D3312" w:rsidRDefault="00000000">
      <w:pPr>
        <w:tabs>
          <w:tab w:val="right" w:leader="dot" w:pos="9072"/>
        </w:tabs>
        <w:spacing w:before="120" w:after="40"/>
      </w:pPr>
      <w:r>
        <w:rPr>
          <w:b/>
          <w:color w:val="1B3A5C"/>
          <w:sz w:val="24"/>
          <w:szCs w:val="24"/>
        </w:rPr>
        <w:t>llm/sentence_buffer.py — Full Source Documentation (155 lines)</w:t>
      </w:r>
      <w:r>
        <w:tab/>
      </w:r>
      <w:r>
        <w:rPr>
          <w:b/>
          <w:color w:val="1B3A5C"/>
          <w:sz w:val="24"/>
          <w:szCs w:val="24"/>
        </w:rPr>
        <w:t>215</w:t>
      </w:r>
    </w:p>
    <w:p w14:paraId="78A8167D" w14:textId="77777777" w:rsidR="008D3312" w:rsidRDefault="00000000">
      <w:pPr>
        <w:tabs>
          <w:tab w:val="right" w:leader="dot" w:pos="9072"/>
        </w:tabs>
        <w:spacing w:before="20" w:after="20"/>
        <w:ind w:left="480"/>
      </w:pPr>
      <w:r>
        <w:rPr>
          <w:color w:val="333333"/>
          <w:sz w:val="20"/>
          <w:szCs w:val="20"/>
        </w:rPr>
        <w:t>Module-Level Regex Patterns</w:t>
      </w:r>
      <w:r>
        <w:tab/>
      </w:r>
      <w:r>
        <w:rPr>
          <w:color w:val="1B3A5C"/>
          <w:sz w:val="20"/>
          <w:szCs w:val="20"/>
        </w:rPr>
        <w:t>215</w:t>
      </w:r>
    </w:p>
    <w:p w14:paraId="6373A1A2" w14:textId="77777777" w:rsidR="008D3312" w:rsidRDefault="00000000">
      <w:pPr>
        <w:tabs>
          <w:tab w:val="right" w:leader="dot" w:pos="9072"/>
        </w:tabs>
        <w:spacing w:before="20" w:after="20"/>
        <w:ind w:left="480"/>
      </w:pPr>
      <w:r>
        <w:rPr>
          <w:color w:val="333333"/>
          <w:sz w:val="20"/>
          <w:szCs w:val="20"/>
        </w:rPr>
        <w:t>Configuration Variables</w:t>
      </w:r>
      <w:r>
        <w:tab/>
      </w:r>
      <w:r>
        <w:rPr>
          <w:color w:val="1B3A5C"/>
          <w:sz w:val="20"/>
          <w:szCs w:val="20"/>
        </w:rPr>
        <w:t>215</w:t>
      </w:r>
    </w:p>
    <w:p w14:paraId="660CB72A" w14:textId="77777777" w:rsidR="008D3312" w:rsidRDefault="00000000">
      <w:pPr>
        <w:tabs>
          <w:tab w:val="right" w:leader="dot" w:pos="9072"/>
        </w:tabs>
        <w:spacing w:before="20" w:after="20"/>
        <w:ind w:left="480"/>
      </w:pPr>
      <w:r>
        <w:rPr>
          <w:color w:val="333333"/>
          <w:sz w:val="20"/>
          <w:szCs w:val="20"/>
        </w:rPr>
        <w:t>Class: SentenceBuffer — Complete API</w:t>
      </w:r>
      <w:r>
        <w:tab/>
      </w:r>
      <w:r>
        <w:rPr>
          <w:color w:val="1B3A5C"/>
          <w:sz w:val="20"/>
          <w:szCs w:val="20"/>
        </w:rPr>
        <w:t>215</w:t>
      </w:r>
    </w:p>
    <w:p w14:paraId="10DBB501" w14:textId="77777777" w:rsidR="008D3312" w:rsidRDefault="00000000">
      <w:pPr>
        <w:tabs>
          <w:tab w:val="right" w:leader="dot" w:pos="9072"/>
        </w:tabs>
        <w:spacing w:before="20" w:after="20"/>
        <w:ind w:left="480"/>
      </w:pPr>
      <w:r>
        <w:rPr>
          <w:color w:val="333333"/>
          <w:sz w:val="20"/>
          <w:szCs w:val="20"/>
        </w:rPr>
        <w:t>Arabic Boundary Detection: _check_arabic()</w:t>
      </w:r>
      <w:r>
        <w:tab/>
      </w:r>
      <w:r>
        <w:rPr>
          <w:color w:val="1B3A5C"/>
          <w:sz w:val="20"/>
          <w:szCs w:val="20"/>
        </w:rPr>
        <w:t>216</w:t>
      </w:r>
    </w:p>
    <w:p w14:paraId="57BBACAC" w14:textId="77777777" w:rsidR="008D3312" w:rsidRDefault="00000000">
      <w:pPr>
        <w:tabs>
          <w:tab w:val="right" w:leader="dot" w:pos="9072"/>
        </w:tabs>
        <w:spacing w:before="20" w:after="20"/>
        <w:ind w:left="480"/>
      </w:pPr>
      <w:r>
        <w:rPr>
          <w:color w:val="333333"/>
          <w:sz w:val="20"/>
          <w:szCs w:val="20"/>
        </w:rPr>
        <w:t>English Boundary Detection: _check_english()</w:t>
      </w:r>
      <w:r>
        <w:tab/>
      </w:r>
      <w:r>
        <w:rPr>
          <w:color w:val="1B3A5C"/>
          <w:sz w:val="20"/>
          <w:szCs w:val="20"/>
        </w:rPr>
        <w:t>217</w:t>
      </w:r>
    </w:p>
    <w:p w14:paraId="55DC1CFF" w14:textId="77777777" w:rsidR="008D3312" w:rsidRDefault="00000000">
      <w:pPr>
        <w:tabs>
          <w:tab w:val="right" w:leader="dot" w:pos="9072"/>
        </w:tabs>
        <w:spacing w:before="20" w:after="20"/>
        <w:ind w:left="480"/>
      </w:pPr>
      <w:r>
        <w:rPr>
          <w:color w:val="333333"/>
          <w:sz w:val="20"/>
          <w:szCs w:val="20"/>
        </w:rPr>
        <w:t>Static Method: _is_single_word(text) -&gt; bool</w:t>
      </w:r>
      <w:r>
        <w:tab/>
      </w:r>
      <w:r>
        <w:rPr>
          <w:color w:val="1B3A5C"/>
          <w:sz w:val="20"/>
          <w:szCs w:val="20"/>
        </w:rPr>
        <w:t>217</w:t>
      </w:r>
    </w:p>
    <w:p w14:paraId="78514CA8" w14:textId="77777777" w:rsidR="008D3312" w:rsidRDefault="00000000">
      <w:pPr>
        <w:tabs>
          <w:tab w:val="right" w:leader="dot" w:pos="9072"/>
        </w:tabs>
        <w:spacing w:before="20" w:after="20"/>
        <w:ind w:left="480"/>
      </w:pPr>
      <w:r>
        <w:rPr>
          <w:color w:val="333333"/>
          <w:sz w:val="20"/>
          <w:szCs w:val="20"/>
        </w:rPr>
        <w:t>Usage Pattern: ask_llm_streaming() in ollama_client.py</w:t>
      </w:r>
      <w:r>
        <w:tab/>
      </w:r>
      <w:r>
        <w:rPr>
          <w:color w:val="1B3A5C"/>
          <w:sz w:val="20"/>
          <w:szCs w:val="20"/>
        </w:rPr>
        <w:t>217</w:t>
      </w:r>
    </w:p>
    <w:p w14:paraId="61F6CA0E" w14:textId="77777777" w:rsidR="008D3312" w:rsidRDefault="00000000">
      <w:pPr>
        <w:tabs>
          <w:tab w:val="right" w:leader="dot" w:pos="9072"/>
        </w:tabs>
        <w:spacing w:before="20" w:after="20"/>
        <w:ind w:left="480"/>
      </w:pPr>
      <w:r>
        <w:rPr>
          <w:color w:val="333333"/>
          <w:sz w:val="20"/>
          <w:szCs w:val="20"/>
        </w:rPr>
        <w:t>Why This Module Exists</w:t>
      </w:r>
      <w:r>
        <w:tab/>
      </w:r>
      <w:r>
        <w:rPr>
          <w:color w:val="1B3A5C"/>
          <w:sz w:val="20"/>
          <w:szCs w:val="20"/>
        </w:rPr>
        <w:t>218</w:t>
      </w:r>
    </w:p>
    <w:p w14:paraId="53B27332" w14:textId="77777777" w:rsidR="008D3312" w:rsidRDefault="00000000">
      <w:pPr>
        <w:tabs>
          <w:tab w:val="right" w:leader="dot" w:pos="9072"/>
        </w:tabs>
        <w:spacing w:before="120" w:after="40"/>
      </w:pPr>
      <w:r>
        <w:rPr>
          <w:b/>
          <w:color w:val="1B3A5C"/>
          <w:sz w:val="24"/>
          <w:szCs w:val="24"/>
        </w:rPr>
        <w:t>llm/tool_caller.py — Full Source Documentation (372 lines)</w:t>
      </w:r>
      <w:r>
        <w:tab/>
      </w:r>
      <w:r>
        <w:rPr>
          <w:b/>
          <w:color w:val="1B3A5C"/>
          <w:sz w:val="24"/>
          <w:szCs w:val="24"/>
        </w:rPr>
        <w:t>218</w:t>
      </w:r>
    </w:p>
    <w:p w14:paraId="7FFA2585" w14:textId="77777777" w:rsidR="008D3312" w:rsidRDefault="00000000">
      <w:pPr>
        <w:tabs>
          <w:tab w:val="right" w:leader="dot" w:pos="9072"/>
        </w:tabs>
        <w:spacing w:before="20" w:after="20"/>
        <w:ind w:left="480"/>
      </w:pPr>
      <w:r>
        <w:rPr>
          <w:color w:val="333333"/>
          <w:sz w:val="20"/>
          <w:szCs w:val="20"/>
        </w:rPr>
        <w:t>Tool Definition Registry: build_default_tools()</w:t>
      </w:r>
      <w:r>
        <w:tab/>
      </w:r>
      <w:r>
        <w:rPr>
          <w:color w:val="1B3A5C"/>
          <w:sz w:val="20"/>
          <w:szCs w:val="20"/>
        </w:rPr>
        <w:t>218</w:t>
      </w:r>
    </w:p>
    <w:p w14:paraId="3A7E4FC9" w14:textId="77777777" w:rsidR="008D3312" w:rsidRDefault="00000000">
      <w:pPr>
        <w:tabs>
          <w:tab w:val="right" w:leader="dot" w:pos="9072"/>
        </w:tabs>
        <w:spacing w:before="20" w:after="20"/>
        <w:ind w:left="480"/>
      </w:pPr>
      <w:r>
        <w:rPr>
          <w:color w:val="333333"/>
          <w:sz w:val="20"/>
          <w:szCs w:val="20"/>
        </w:rPr>
        <w:t>Ollama Tool Calling: call_tool_tier()</w:t>
      </w:r>
      <w:r>
        <w:tab/>
      </w:r>
      <w:r>
        <w:rPr>
          <w:color w:val="1B3A5C"/>
          <w:sz w:val="20"/>
          <w:szCs w:val="20"/>
        </w:rPr>
        <w:t>219</w:t>
      </w:r>
    </w:p>
    <w:p w14:paraId="1AC79E39" w14:textId="77777777" w:rsidR="008D3312" w:rsidRDefault="00000000">
      <w:pPr>
        <w:tabs>
          <w:tab w:val="right" w:leader="dot" w:pos="9072"/>
        </w:tabs>
        <w:spacing w:before="20" w:after="20"/>
        <w:ind w:left="480"/>
      </w:pPr>
      <w:r>
        <w:rPr>
          <w:color w:val="333333"/>
          <w:sz w:val="20"/>
          <w:szCs w:val="20"/>
        </w:rPr>
        <w:t>Claude Tool Calling: call_tool_tier_claude()</w:t>
      </w:r>
      <w:r>
        <w:tab/>
      </w:r>
      <w:r>
        <w:rPr>
          <w:color w:val="1B3A5C"/>
          <w:sz w:val="20"/>
          <w:szCs w:val="20"/>
        </w:rPr>
        <w:t>220</w:t>
      </w:r>
    </w:p>
    <w:p w14:paraId="770DC021" w14:textId="77777777" w:rsidR="008D3312" w:rsidRDefault="00000000">
      <w:pPr>
        <w:tabs>
          <w:tab w:val="right" w:leader="dot" w:pos="9072"/>
        </w:tabs>
        <w:spacing w:before="20" w:after="20"/>
        <w:ind w:left="480"/>
      </w:pPr>
      <w:r>
        <w:rPr>
          <w:color w:val="333333"/>
          <w:sz w:val="20"/>
          <w:szCs w:val="20"/>
        </w:rPr>
        <w:t>Tool Call → ParsedCommand Conversion: tool_calls_to_parsed_commands()</w:t>
      </w:r>
      <w:r>
        <w:tab/>
      </w:r>
      <w:r>
        <w:rPr>
          <w:color w:val="1B3A5C"/>
          <w:sz w:val="20"/>
          <w:szCs w:val="20"/>
        </w:rPr>
        <w:t>220</w:t>
      </w:r>
    </w:p>
    <w:p w14:paraId="6590A081" w14:textId="77777777" w:rsidR="008D3312" w:rsidRDefault="00000000">
      <w:pPr>
        <w:tabs>
          <w:tab w:val="right" w:leader="dot" w:pos="9072"/>
        </w:tabs>
        <w:spacing w:before="20" w:after="20"/>
        <w:ind w:left="480"/>
      </w:pPr>
      <w:r>
        <w:rPr>
          <w:color w:val="333333"/>
          <w:sz w:val="20"/>
          <w:szCs w:val="20"/>
        </w:rPr>
        <w:t>Integration with the Pipeline</w:t>
      </w:r>
      <w:r>
        <w:tab/>
      </w:r>
      <w:r>
        <w:rPr>
          <w:color w:val="1B3A5C"/>
          <w:sz w:val="20"/>
          <w:szCs w:val="20"/>
        </w:rPr>
        <w:t>221</w:t>
      </w:r>
    </w:p>
    <w:p w14:paraId="786A7211" w14:textId="77777777" w:rsidR="008D3312" w:rsidRDefault="00000000">
      <w:pPr>
        <w:tabs>
          <w:tab w:val="right" w:leader="dot" w:pos="9072"/>
        </w:tabs>
        <w:spacing w:before="20" w:after="20"/>
        <w:ind w:left="480"/>
      </w:pPr>
      <w:r>
        <w:rPr>
          <w:color w:val="333333"/>
          <w:sz w:val="20"/>
          <w:szCs w:val="20"/>
        </w:rPr>
        <w:t>Why Tool Calling Instead of JSON Extraction?</w:t>
      </w:r>
      <w:r>
        <w:tab/>
      </w:r>
      <w:r>
        <w:rPr>
          <w:color w:val="1B3A5C"/>
          <w:sz w:val="20"/>
          <w:szCs w:val="20"/>
        </w:rPr>
        <w:t>221</w:t>
      </w:r>
    </w:p>
    <w:p w14:paraId="26A6E406" w14:textId="77777777" w:rsidR="008D3312" w:rsidRDefault="00000000">
      <w:pPr>
        <w:tabs>
          <w:tab w:val="right" w:leader="dot" w:pos="9072"/>
        </w:tabs>
        <w:spacing w:before="20" w:after="20"/>
        <w:ind w:left="480"/>
      </w:pPr>
      <w:r>
        <w:rPr>
          <w:color w:val="333333"/>
          <w:sz w:val="20"/>
          <w:szCs w:val="20"/>
        </w:rPr>
        <w:t>Cross-File Dependencies</w:t>
      </w:r>
      <w:r>
        <w:tab/>
      </w:r>
      <w:r>
        <w:rPr>
          <w:color w:val="1B3A5C"/>
          <w:sz w:val="20"/>
          <w:szCs w:val="20"/>
        </w:rPr>
        <w:t>221</w:t>
      </w:r>
    </w:p>
    <w:p w14:paraId="6B8678BE" w14:textId="77777777" w:rsidR="008D3312" w:rsidRDefault="00000000">
      <w:pPr>
        <w:tabs>
          <w:tab w:val="right" w:leader="dot" w:pos="9072"/>
        </w:tabs>
        <w:spacing w:before="120" w:after="40"/>
      </w:pPr>
      <w:r>
        <w:rPr>
          <w:b/>
          <w:color w:val="1B3A5C"/>
          <w:sz w:val="24"/>
          <w:szCs w:val="24"/>
        </w:rPr>
        <w:lastRenderedPageBreak/>
        <w:t>core/jarvis_memory.json — Full Schema Documentation</w:t>
      </w:r>
      <w:r>
        <w:tab/>
      </w:r>
      <w:r>
        <w:rPr>
          <w:b/>
          <w:color w:val="1B3A5C"/>
          <w:sz w:val="24"/>
          <w:szCs w:val="24"/>
        </w:rPr>
        <w:t>222</w:t>
      </w:r>
    </w:p>
    <w:p w14:paraId="20D30491" w14:textId="77777777" w:rsidR="008D3312" w:rsidRDefault="00000000">
      <w:pPr>
        <w:tabs>
          <w:tab w:val="right" w:leader="dot" w:pos="9072"/>
        </w:tabs>
        <w:spacing w:before="20" w:after="20"/>
        <w:ind w:left="480"/>
      </w:pPr>
      <w:r>
        <w:rPr>
          <w:color w:val="333333"/>
          <w:sz w:val="20"/>
          <w:szCs w:val="20"/>
        </w:rPr>
        <w:t>Top-Level Schema</w:t>
      </w:r>
      <w:r>
        <w:tab/>
      </w:r>
      <w:r>
        <w:rPr>
          <w:color w:val="1B3A5C"/>
          <w:sz w:val="20"/>
          <w:szCs w:val="20"/>
        </w:rPr>
        <w:t>225</w:t>
      </w:r>
    </w:p>
    <w:p w14:paraId="5A62E5BF" w14:textId="77777777" w:rsidR="008D3312" w:rsidRDefault="00000000">
      <w:pPr>
        <w:tabs>
          <w:tab w:val="right" w:leader="dot" w:pos="9072"/>
        </w:tabs>
        <w:spacing w:before="20" w:after="20"/>
        <w:ind w:left="480"/>
      </w:pPr>
      <w:r>
        <w:rPr>
          <w:color w:val="333333"/>
          <w:sz w:val="20"/>
          <w:szCs w:val="20"/>
        </w:rPr>
        <w:t>Field: turns (Array of Turn Objects)</w:t>
      </w:r>
      <w:r>
        <w:tab/>
      </w:r>
      <w:r>
        <w:rPr>
          <w:color w:val="1B3A5C"/>
          <w:sz w:val="20"/>
          <w:szCs w:val="20"/>
        </w:rPr>
        <w:t>222</w:t>
      </w:r>
    </w:p>
    <w:p w14:paraId="1F14BDA2" w14:textId="77777777" w:rsidR="008D3312" w:rsidRDefault="00000000">
      <w:pPr>
        <w:tabs>
          <w:tab w:val="right" w:leader="dot" w:pos="9072"/>
        </w:tabs>
        <w:spacing w:before="20" w:after="20"/>
        <w:ind w:left="480"/>
      </w:pPr>
      <w:r>
        <w:rPr>
          <w:color w:val="333333"/>
          <w:sz w:val="20"/>
          <w:szCs w:val="20"/>
        </w:rPr>
        <w:t>Field: pending_clarification</w:t>
      </w:r>
      <w:r>
        <w:tab/>
      </w:r>
      <w:r>
        <w:rPr>
          <w:color w:val="1B3A5C"/>
          <w:sz w:val="20"/>
          <w:szCs w:val="20"/>
        </w:rPr>
        <w:t>222</w:t>
      </w:r>
    </w:p>
    <w:p w14:paraId="79BBC33E" w14:textId="77777777" w:rsidR="008D3312" w:rsidRDefault="00000000">
      <w:pPr>
        <w:tabs>
          <w:tab w:val="right" w:leader="dot" w:pos="9072"/>
        </w:tabs>
        <w:spacing w:before="20" w:after="20"/>
        <w:ind w:left="480"/>
      </w:pPr>
      <w:r>
        <w:rPr>
          <w:color w:val="333333"/>
          <w:sz w:val="20"/>
          <w:szCs w:val="20"/>
        </w:rPr>
        <w:t>Field: context_slots</w:t>
      </w:r>
      <w:r>
        <w:tab/>
      </w:r>
      <w:r>
        <w:rPr>
          <w:color w:val="1B3A5C"/>
          <w:sz w:val="20"/>
          <w:szCs w:val="20"/>
        </w:rPr>
        <w:t>223</w:t>
      </w:r>
    </w:p>
    <w:p w14:paraId="333E2819" w14:textId="77777777" w:rsidR="008D3312" w:rsidRDefault="00000000">
      <w:pPr>
        <w:tabs>
          <w:tab w:val="right" w:leader="dot" w:pos="9072"/>
        </w:tabs>
        <w:spacing w:before="20" w:after="20"/>
        <w:ind w:left="480"/>
      </w:pPr>
      <w:r>
        <w:rPr>
          <w:color w:val="333333"/>
          <w:sz w:val="20"/>
          <w:szCs w:val="20"/>
        </w:rPr>
        <w:t>File Lifecycle</w:t>
      </w:r>
      <w:r>
        <w:tab/>
      </w:r>
      <w:r>
        <w:rPr>
          <w:color w:val="1B3A5C"/>
          <w:sz w:val="20"/>
          <w:szCs w:val="20"/>
        </w:rPr>
        <w:t>225</w:t>
      </w:r>
    </w:p>
    <w:p w14:paraId="7295033F" w14:textId="77777777" w:rsidR="008D3312" w:rsidRDefault="00000000">
      <w:pPr>
        <w:tabs>
          <w:tab w:val="right" w:leader="dot" w:pos="9072"/>
        </w:tabs>
        <w:spacing w:before="120" w:after="40"/>
      </w:pPr>
      <w:r>
        <w:rPr>
          <w:b/>
          <w:color w:val="1B3A5C"/>
          <w:sz w:val="24"/>
          <w:szCs w:val="24"/>
        </w:rPr>
        <w:t>.jarvis_cache/app_catalog.json — Full Schema Documentation</w:t>
      </w:r>
      <w:r>
        <w:tab/>
      </w:r>
      <w:r>
        <w:rPr>
          <w:b/>
          <w:color w:val="1B3A5C"/>
          <w:sz w:val="24"/>
          <w:szCs w:val="24"/>
        </w:rPr>
        <w:t>225</w:t>
      </w:r>
    </w:p>
    <w:p w14:paraId="59AA829E" w14:textId="77777777" w:rsidR="008D3312" w:rsidRDefault="00000000">
      <w:pPr>
        <w:tabs>
          <w:tab w:val="right" w:leader="dot" w:pos="9072"/>
        </w:tabs>
        <w:spacing w:before="20" w:after="20"/>
        <w:ind w:left="480"/>
      </w:pPr>
      <w:r>
        <w:rPr>
          <w:color w:val="333333"/>
          <w:sz w:val="20"/>
          <w:szCs w:val="20"/>
        </w:rPr>
        <w:t>Top-Level Schema</w:t>
      </w:r>
      <w:r>
        <w:tab/>
      </w:r>
      <w:r>
        <w:rPr>
          <w:color w:val="1B3A5C"/>
          <w:sz w:val="20"/>
          <w:szCs w:val="20"/>
        </w:rPr>
        <w:t>225</w:t>
      </w:r>
    </w:p>
    <w:p w14:paraId="7D61D59D" w14:textId="77777777" w:rsidR="008D3312" w:rsidRDefault="00000000">
      <w:pPr>
        <w:tabs>
          <w:tab w:val="right" w:leader="dot" w:pos="9072"/>
        </w:tabs>
        <w:spacing w:before="20" w:after="20"/>
        <w:ind w:left="480"/>
      </w:pPr>
      <w:r>
        <w:rPr>
          <w:color w:val="333333"/>
          <w:sz w:val="20"/>
          <w:szCs w:val="20"/>
        </w:rPr>
        <w:t>Field: timestamp</w:t>
      </w:r>
      <w:r>
        <w:tab/>
      </w:r>
      <w:r>
        <w:rPr>
          <w:color w:val="1B3A5C"/>
          <w:sz w:val="20"/>
          <w:szCs w:val="20"/>
        </w:rPr>
        <w:t>225</w:t>
      </w:r>
    </w:p>
    <w:p w14:paraId="2D4CEFA8" w14:textId="77777777" w:rsidR="008D3312" w:rsidRDefault="00000000">
      <w:pPr>
        <w:tabs>
          <w:tab w:val="right" w:leader="dot" w:pos="9072"/>
        </w:tabs>
        <w:spacing w:before="20" w:after="20"/>
        <w:ind w:left="480"/>
      </w:pPr>
      <w:r>
        <w:rPr>
          <w:color w:val="333333"/>
          <w:sz w:val="20"/>
          <w:szCs w:val="20"/>
        </w:rPr>
        <w:t>Field: catalog (dict of app entries)</w:t>
      </w:r>
      <w:r>
        <w:tab/>
      </w:r>
      <w:r>
        <w:rPr>
          <w:color w:val="1B3A5C"/>
          <w:sz w:val="20"/>
          <w:szCs w:val="20"/>
        </w:rPr>
        <w:t>225</w:t>
      </w:r>
    </w:p>
    <w:p w14:paraId="7B92D12D" w14:textId="77777777" w:rsidR="008D3312" w:rsidRDefault="00000000">
      <w:pPr>
        <w:tabs>
          <w:tab w:val="right" w:leader="dot" w:pos="9072"/>
        </w:tabs>
        <w:spacing w:before="20" w:after="20"/>
        <w:ind w:left="480"/>
      </w:pPr>
      <w:r>
        <w:rPr>
          <w:color w:val="333333"/>
          <w:sz w:val="20"/>
          <w:szCs w:val="20"/>
        </w:rPr>
        <w:t>How the Cache Is Populated</w:t>
      </w:r>
      <w:r>
        <w:tab/>
      </w:r>
      <w:r>
        <w:rPr>
          <w:color w:val="1B3A5C"/>
          <w:sz w:val="20"/>
          <w:szCs w:val="20"/>
        </w:rPr>
        <w:t>226</w:t>
      </w:r>
    </w:p>
    <w:p w14:paraId="4A6FA0AF" w14:textId="77777777" w:rsidR="008D3312" w:rsidRDefault="00000000">
      <w:pPr>
        <w:tabs>
          <w:tab w:val="right" w:leader="dot" w:pos="9072"/>
        </w:tabs>
        <w:spacing w:before="20" w:after="20"/>
        <w:ind w:left="480"/>
      </w:pPr>
      <w:r>
        <w:rPr>
          <w:color w:val="333333"/>
          <w:sz w:val="20"/>
          <w:szCs w:val="20"/>
        </w:rPr>
        <w:t>How the Cache Is Used</w:t>
      </w:r>
      <w:r>
        <w:tab/>
      </w:r>
      <w:r>
        <w:rPr>
          <w:color w:val="1B3A5C"/>
          <w:sz w:val="20"/>
          <w:szCs w:val="20"/>
        </w:rPr>
        <w:t>227</w:t>
      </w:r>
    </w:p>
    <w:p w14:paraId="377444CC" w14:textId="77777777" w:rsidR="008D3312" w:rsidRDefault="00000000">
      <w:pPr>
        <w:tabs>
          <w:tab w:val="right" w:leader="dot" w:pos="9072"/>
        </w:tabs>
        <w:spacing w:before="20" w:after="20"/>
        <w:ind w:left="480"/>
      </w:pPr>
      <w:r>
        <w:rPr>
          <w:color w:val="333333"/>
          <w:sz w:val="20"/>
          <w:szCs w:val="20"/>
        </w:rPr>
        <w:t>Cache Invalidation</w:t>
      </w:r>
      <w:r>
        <w:tab/>
      </w:r>
      <w:r>
        <w:rPr>
          <w:color w:val="1B3A5C"/>
          <w:sz w:val="20"/>
          <w:szCs w:val="20"/>
        </w:rPr>
        <w:t>227</w:t>
      </w:r>
    </w:p>
    <w:p w14:paraId="02801D2E" w14:textId="77777777" w:rsidR="008D3312" w:rsidRDefault="00000000">
      <w:pPr>
        <w:tabs>
          <w:tab w:val="right" w:leader="dot" w:pos="9072"/>
        </w:tabs>
        <w:spacing w:before="20" w:after="20"/>
        <w:ind w:left="480"/>
      </w:pPr>
      <w:r>
        <w:rPr>
          <w:color w:val="333333"/>
          <w:sz w:val="20"/>
          <w:szCs w:val="20"/>
        </w:rPr>
        <w:t>File Location</w:t>
      </w:r>
      <w:r>
        <w:tab/>
      </w:r>
      <w:r>
        <w:rPr>
          <w:color w:val="1B3A5C"/>
          <w:sz w:val="20"/>
          <w:szCs w:val="20"/>
        </w:rPr>
        <w:t>227</w:t>
      </w:r>
    </w:p>
    <w:p w14:paraId="07EC23BD" w14:textId="77777777" w:rsidR="008D3312" w:rsidRDefault="00000000">
      <w:pPr>
        <w:tabs>
          <w:tab w:val="right" w:leader="dot" w:pos="9072"/>
        </w:tabs>
        <w:spacing w:before="120" w:after="40"/>
      </w:pPr>
      <w:r>
        <w:rPr>
          <w:b/>
          <w:color w:val="1B3A5C"/>
          <w:sz w:val="24"/>
          <w:szCs w:val="24"/>
        </w:rPr>
        <w:t>.swarm/ — RuFlo V3 Swarm Memory Directory</w:t>
      </w:r>
      <w:r>
        <w:tab/>
      </w:r>
      <w:r>
        <w:rPr>
          <w:b/>
          <w:color w:val="1B3A5C"/>
          <w:sz w:val="24"/>
          <w:szCs w:val="24"/>
        </w:rPr>
        <w:t>227</w:t>
      </w:r>
    </w:p>
    <w:p w14:paraId="0923BBB8" w14:textId="77777777" w:rsidR="008D3312" w:rsidRDefault="00000000">
      <w:pPr>
        <w:tabs>
          <w:tab w:val="right" w:leader="dot" w:pos="9072"/>
        </w:tabs>
        <w:spacing w:before="20" w:after="20"/>
        <w:ind w:left="480"/>
      </w:pPr>
      <w:r>
        <w:rPr>
          <w:color w:val="333333"/>
          <w:sz w:val="20"/>
          <w:szCs w:val="20"/>
        </w:rPr>
        <w:t>Directory Contents</w:t>
      </w:r>
      <w:r>
        <w:tab/>
      </w:r>
      <w:r>
        <w:rPr>
          <w:color w:val="1B3A5C"/>
          <w:sz w:val="20"/>
          <w:szCs w:val="20"/>
        </w:rPr>
        <w:t>228</w:t>
      </w:r>
    </w:p>
    <w:p w14:paraId="3AE532D7" w14:textId="77777777" w:rsidR="008D3312" w:rsidRDefault="00000000">
      <w:pPr>
        <w:tabs>
          <w:tab w:val="right" w:leader="dot" w:pos="9072"/>
        </w:tabs>
        <w:spacing w:before="20" w:after="20"/>
        <w:ind w:left="480"/>
      </w:pPr>
      <w:r>
        <w:rPr>
          <w:color w:val="333333"/>
          <w:sz w:val="20"/>
          <w:szCs w:val="20"/>
        </w:rPr>
        <w:t>Relationship to Jarvis</w:t>
      </w:r>
      <w:r>
        <w:tab/>
      </w:r>
      <w:r>
        <w:rPr>
          <w:color w:val="1B3A5C"/>
          <w:sz w:val="20"/>
          <w:szCs w:val="20"/>
        </w:rPr>
        <w:t>228</w:t>
      </w:r>
    </w:p>
    <w:p w14:paraId="05DC24C0" w14:textId="77777777" w:rsidR="008D3312" w:rsidRDefault="00000000">
      <w:pPr>
        <w:tabs>
          <w:tab w:val="right" w:leader="dot" w:pos="9072"/>
        </w:tabs>
        <w:spacing w:before="120" w:after="40"/>
      </w:pPr>
      <w:r>
        <w:rPr>
          <w:b/>
          <w:color w:val="1B3A5C"/>
          <w:sz w:val="24"/>
          <w:szCs w:val="24"/>
        </w:rPr>
        <w:t>.swarm/schema.sql — Full Schema Documentation (306 lines)</w:t>
      </w:r>
      <w:r>
        <w:tab/>
      </w:r>
      <w:r>
        <w:rPr>
          <w:b/>
          <w:color w:val="1B3A5C"/>
          <w:sz w:val="24"/>
          <w:szCs w:val="24"/>
        </w:rPr>
        <w:t>228</w:t>
      </w:r>
    </w:p>
    <w:p w14:paraId="697A80A3" w14:textId="77777777" w:rsidR="008D3312" w:rsidRDefault="00000000">
      <w:pPr>
        <w:tabs>
          <w:tab w:val="right" w:leader="dot" w:pos="9072"/>
        </w:tabs>
        <w:spacing w:before="20" w:after="20"/>
        <w:ind w:left="480"/>
      </w:pPr>
      <w:r>
        <w:rPr>
          <w:color w:val="333333"/>
          <w:sz w:val="20"/>
          <w:szCs w:val="20"/>
        </w:rPr>
        <w:t>Database Configuration (PRAGMAs)</w:t>
      </w:r>
      <w:r>
        <w:tab/>
      </w:r>
      <w:r>
        <w:rPr>
          <w:color w:val="1B3A5C"/>
          <w:sz w:val="20"/>
          <w:szCs w:val="20"/>
        </w:rPr>
        <w:t>228</w:t>
      </w:r>
    </w:p>
    <w:p w14:paraId="1BA5D179" w14:textId="77777777" w:rsidR="008D3312" w:rsidRDefault="00000000">
      <w:pPr>
        <w:tabs>
          <w:tab w:val="right" w:leader="dot" w:pos="9072"/>
        </w:tabs>
        <w:spacing w:before="20" w:after="20"/>
        <w:ind w:left="480"/>
      </w:pPr>
      <w:r>
        <w:rPr>
          <w:color w:val="333333"/>
          <w:sz w:val="20"/>
          <w:szCs w:val="20"/>
        </w:rPr>
        <w:t>Table: memory_entries — Core Memory Storage</w:t>
      </w:r>
      <w:r>
        <w:tab/>
      </w:r>
      <w:r>
        <w:rPr>
          <w:color w:val="1B3A5C"/>
          <w:sz w:val="20"/>
          <w:szCs w:val="20"/>
        </w:rPr>
        <w:t>228</w:t>
      </w:r>
    </w:p>
    <w:p w14:paraId="4361C3C8" w14:textId="77777777" w:rsidR="008D3312" w:rsidRDefault="00000000">
      <w:pPr>
        <w:tabs>
          <w:tab w:val="right" w:leader="dot" w:pos="9072"/>
        </w:tabs>
        <w:spacing w:before="20" w:after="20"/>
        <w:ind w:left="480"/>
      </w:pPr>
      <w:r>
        <w:rPr>
          <w:color w:val="333333"/>
          <w:sz w:val="20"/>
          <w:szCs w:val="20"/>
        </w:rPr>
        <w:t>Table: patterns — Learned Pattern Registry</w:t>
      </w:r>
      <w:r>
        <w:tab/>
      </w:r>
      <w:r>
        <w:rPr>
          <w:color w:val="1B3A5C"/>
          <w:sz w:val="20"/>
          <w:szCs w:val="20"/>
        </w:rPr>
        <w:t>230</w:t>
      </w:r>
    </w:p>
    <w:p w14:paraId="18A0ABAC" w14:textId="77777777" w:rsidR="008D3312" w:rsidRDefault="00000000">
      <w:pPr>
        <w:tabs>
          <w:tab w:val="right" w:leader="dot" w:pos="9072"/>
        </w:tabs>
        <w:spacing w:before="20" w:after="20"/>
        <w:ind w:left="480"/>
      </w:pPr>
      <w:r>
        <w:rPr>
          <w:color w:val="333333"/>
          <w:sz w:val="20"/>
          <w:szCs w:val="20"/>
        </w:rPr>
        <w:t>Table: pattern_history — Pattern Evolution Audit Trail</w:t>
      </w:r>
      <w:r>
        <w:tab/>
      </w:r>
      <w:r>
        <w:rPr>
          <w:color w:val="1B3A5C"/>
          <w:sz w:val="20"/>
          <w:szCs w:val="20"/>
        </w:rPr>
        <w:t>231</w:t>
      </w:r>
    </w:p>
    <w:p w14:paraId="66E69B0E" w14:textId="77777777" w:rsidR="008D3312" w:rsidRDefault="00000000">
      <w:pPr>
        <w:tabs>
          <w:tab w:val="right" w:leader="dot" w:pos="9072"/>
        </w:tabs>
        <w:spacing w:before="20" w:after="20"/>
        <w:ind w:left="480"/>
      </w:pPr>
      <w:r>
        <w:rPr>
          <w:color w:val="333333"/>
          <w:sz w:val="20"/>
          <w:szCs w:val="20"/>
        </w:rPr>
        <w:t>Tables: trajectories + trajectory_steps — Learning Trajectories (SONA Integration)</w:t>
      </w:r>
      <w:r>
        <w:tab/>
      </w:r>
      <w:r>
        <w:rPr>
          <w:color w:val="1B3A5C"/>
          <w:sz w:val="20"/>
          <w:szCs w:val="20"/>
        </w:rPr>
        <w:t>232</w:t>
      </w:r>
    </w:p>
    <w:p w14:paraId="37D7636B" w14:textId="77777777" w:rsidR="008D3312" w:rsidRDefault="00000000">
      <w:pPr>
        <w:tabs>
          <w:tab w:val="right" w:leader="dot" w:pos="9072"/>
        </w:tabs>
        <w:spacing w:before="20" w:after="20"/>
        <w:ind w:left="480"/>
      </w:pPr>
      <w:r>
        <w:rPr>
          <w:color w:val="333333"/>
          <w:sz w:val="20"/>
          <w:szCs w:val="20"/>
        </w:rPr>
        <w:t>Table: migration_state — Schema Migration Tracking</w:t>
      </w:r>
      <w:r>
        <w:tab/>
      </w:r>
      <w:r>
        <w:rPr>
          <w:color w:val="1B3A5C"/>
          <w:sz w:val="20"/>
          <w:szCs w:val="20"/>
        </w:rPr>
        <w:t>233</w:t>
      </w:r>
    </w:p>
    <w:p w14:paraId="5D0DD8F6" w14:textId="77777777" w:rsidR="008D3312" w:rsidRDefault="00000000">
      <w:pPr>
        <w:tabs>
          <w:tab w:val="right" w:leader="dot" w:pos="9072"/>
        </w:tabs>
        <w:spacing w:before="20" w:after="20"/>
        <w:ind w:left="480"/>
      </w:pPr>
      <w:r>
        <w:rPr>
          <w:color w:val="333333"/>
          <w:sz w:val="20"/>
          <w:szCs w:val="20"/>
        </w:rPr>
        <w:t>Table: sessions — Agent Session Management</w:t>
      </w:r>
      <w:r>
        <w:tab/>
      </w:r>
      <w:r>
        <w:rPr>
          <w:color w:val="1B3A5C"/>
          <w:sz w:val="20"/>
          <w:szCs w:val="20"/>
        </w:rPr>
        <w:t>233</w:t>
      </w:r>
    </w:p>
    <w:p w14:paraId="77492E14" w14:textId="77777777" w:rsidR="008D3312" w:rsidRDefault="00000000">
      <w:pPr>
        <w:tabs>
          <w:tab w:val="right" w:leader="dot" w:pos="9072"/>
        </w:tabs>
        <w:spacing w:before="20" w:after="20"/>
        <w:ind w:left="480"/>
      </w:pPr>
      <w:r>
        <w:rPr>
          <w:color w:val="333333"/>
          <w:sz w:val="20"/>
          <w:szCs w:val="20"/>
        </w:rPr>
        <w:t>Table: vector_indexes — HNSW Vector Index Configuration</w:t>
      </w:r>
      <w:r>
        <w:tab/>
      </w:r>
      <w:r>
        <w:rPr>
          <w:color w:val="1B3A5C"/>
          <w:sz w:val="20"/>
          <w:szCs w:val="20"/>
        </w:rPr>
        <w:t>234</w:t>
      </w:r>
    </w:p>
    <w:p w14:paraId="4D79B7DD" w14:textId="77777777" w:rsidR="008D3312" w:rsidRDefault="00000000">
      <w:pPr>
        <w:tabs>
          <w:tab w:val="right" w:leader="dot" w:pos="9072"/>
        </w:tabs>
        <w:spacing w:before="20" w:after="20"/>
        <w:ind w:left="480"/>
      </w:pPr>
      <w:r>
        <w:rPr>
          <w:color w:val="333333"/>
          <w:sz w:val="20"/>
          <w:szCs w:val="20"/>
        </w:rPr>
        <w:t>Table: metadata — System Key-Value Store</w:t>
      </w:r>
      <w:r>
        <w:tab/>
      </w:r>
      <w:r>
        <w:rPr>
          <w:color w:val="1B3A5C"/>
          <w:sz w:val="20"/>
          <w:szCs w:val="20"/>
        </w:rPr>
        <w:t>234</w:t>
      </w:r>
    </w:p>
    <w:p w14:paraId="518F8A34" w14:textId="77777777" w:rsidR="008D3312" w:rsidRDefault="00000000">
      <w:pPr>
        <w:tabs>
          <w:tab w:val="right" w:leader="dot" w:pos="9072"/>
        </w:tabs>
        <w:spacing w:before="20" w:after="20"/>
        <w:ind w:left="480"/>
      </w:pPr>
      <w:r>
        <w:rPr>
          <w:color w:val="333333"/>
          <w:sz w:val="20"/>
          <w:szCs w:val="20"/>
        </w:rPr>
        <w:t>Current Database State (Snapshot)</w:t>
      </w:r>
      <w:r>
        <w:tab/>
      </w:r>
      <w:r>
        <w:rPr>
          <w:color w:val="1B3A5C"/>
          <w:sz w:val="20"/>
          <w:szCs w:val="20"/>
        </w:rPr>
        <w:t>235</w:t>
      </w:r>
    </w:p>
    <w:p w14:paraId="0AB5BC78" w14:textId="77777777" w:rsidR="008D3312" w:rsidRDefault="00000000">
      <w:pPr>
        <w:tabs>
          <w:tab w:val="right" w:leader="dot" w:pos="9072"/>
        </w:tabs>
        <w:spacing w:before="20" w:after="20"/>
        <w:ind w:left="480"/>
      </w:pPr>
      <w:r>
        <w:rPr>
          <w:color w:val="333333"/>
          <w:sz w:val="20"/>
          <w:szCs w:val="20"/>
        </w:rPr>
        <w:t>Architecture: How the Tables Relate</w:t>
      </w:r>
      <w:r>
        <w:tab/>
      </w:r>
      <w:r>
        <w:rPr>
          <w:color w:val="1B3A5C"/>
          <w:sz w:val="20"/>
          <w:szCs w:val="20"/>
        </w:rPr>
        <w:t>235</w:t>
      </w:r>
    </w:p>
    <w:p w14:paraId="790BF752" w14:textId="77777777" w:rsidR="008D3312" w:rsidRDefault="00000000">
      <w:pPr>
        <w:tabs>
          <w:tab w:val="right" w:leader="dot" w:pos="9072"/>
        </w:tabs>
        <w:spacing w:before="20" w:after="20"/>
        <w:ind w:left="480"/>
      </w:pPr>
      <w:r>
        <w:rPr>
          <w:color w:val="333333"/>
          <w:sz w:val="20"/>
          <w:szCs w:val="20"/>
        </w:rPr>
        <w:t>Technologies and Libraries</w:t>
      </w:r>
      <w:r>
        <w:tab/>
      </w:r>
      <w:r>
        <w:rPr>
          <w:color w:val="1B3A5C"/>
          <w:sz w:val="20"/>
          <w:szCs w:val="20"/>
        </w:rPr>
        <w:t>236</w:t>
      </w:r>
    </w:p>
    <w:p w14:paraId="5B1BF9AD" w14:textId="77777777" w:rsidR="008D3312" w:rsidRDefault="00000000">
      <w:pPr>
        <w:tabs>
          <w:tab w:val="right" w:leader="dot" w:pos="9072"/>
        </w:tabs>
        <w:spacing w:before="120" w:after="40"/>
      </w:pPr>
      <w:r>
        <w:rPr>
          <w:b/>
          <w:color w:val="1B3A5C"/>
          <w:sz w:val="24"/>
          <w:szCs w:val="24"/>
        </w:rPr>
        <w:t>main.py — Jarvis Application Entry Point (32 lines)</w:t>
      </w:r>
      <w:r>
        <w:tab/>
      </w:r>
      <w:r>
        <w:rPr>
          <w:b/>
          <w:color w:val="1B3A5C"/>
          <w:sz w:val="24"/>
          <w:szCs w:val="24"/>
        </w:rPr>
        <w:t>236</w:t>
      </w:r>
    </w:p>
    <w:p w14:paraId="5B464979" w14:textId="77777777" w:rsidR="008D3312" w:rsidRDefault="00000000">
      <w:pPr>
        <w:tabs>
          <w:tab w:val="right" w:leader="dot" w:pos="9072"/>
        </w:tabs>
        <w:spacing w:before="20" w:after="20"/>
        <w:ind w:left="480"/>
      </w:pPr>
      <w:r>
        <w:rPr>
          <w:color w:val="333333"/>
          <w:sz w:val="20"/>
          <w:szCs w:val="20"/>
        </w:rPr>
        <w:t>Role in the Project Hierarchy</w:t>
      </w:r>
      <w:r>
        <w:tab/>
      </w:r>
      <w:r>
        <w:rPr>
          <w:color w:val="1B3A5C"/>
          <w:sz w:val="20"/>
          <w:szCs w:val="20"/>
        </w:rPr>
        <w:t>236</w:t>
      </w:r>
    </w:p>
    <w:p w14:paraId="327D88D1" w14:textId="77777777" w:rsidR="008D3312" w:rsidRDefault="00000000">
      <w:pPr>
        <w:tabs>
          <w:tab w:val="right" w:leader="dot" w:pos="9072"/>
        </w:tabs>
        <w:spacing w:before="20" w:after="20"/>
        <w:ind w:left="480"/>
      </w:pPr>
      <w:r>
        <w:rPr>
          <w:color w:val="333333"/>
          <w:sz w:val="20"/>
          <w:szCs w:val="20"/>
        </w:rPr>
        <w:t>Complete Source Code (Annotated)</w:t>
      </w:r>
      <w:r>
        <w:tab/>
      </w:r>
      <w:r>
        <w:rPr>
          <w:color w:val="1B3A5C"/>
          <w:sz w:val="20"/>
          <w:szCs w:val="20"/>
        </w:rPr>
        <w:t>237</w:t>
      </w:r>
    </w:p>
    <w:p w14:paraId="14F675F2" w14:textId="77777777" w:rsidR="008D3312" w:rsidRDefault="00000000">
      <w:pPr>
        <w:tabs>
          <w:tab w:val="right" w:leader="dot" w:pos="9072"/>
        </w:tabs>
        <w:spacing w:before="20" w:after="20"/>
        <w:ind w:left="480"/>
      </w:pPr>
      <w:r>
        <w:rPr>
          <w:color w:val="333333"/>
          <w:sz w:val="20"/>
          <w:szCs w:val="20"/>
        </w:rPr>
        <w:t>What run() Does — The Complete Startup Sequence</w:t>
      </w:r>
      <w:r>
        <w:tab/>
      </w:r>
      <w:r>
        <w:rPr>
          <w:color w:val="1B3A5C"/>
          <w:sz w:val="20"/>
          <w:szCs w:val="20"/>
        </w:rPr>
        <w:t>238</w:t>
      </w:r>
    </w:p>
    <w:p w14:paraId="4E178B59" w14:textId="77777777" w:rsidR="008D3312" w:rsidRDefault="00000000">
      <w:pPr>
        <w:tabs>
          <w:tab w:val="right" w:leader="dot" w:pos="9072"/>
        </w:tabs>
        <w:spacing w:before="20" w:after="20"/>
        <w:ind w:left="480"/>
      </w:pPr>
      <w:r>
        <w:rPr>
          <w:color w:val="333333"/>
          <w:sz w:val="20"/>
          <w:szCs w:val="20"/>
        </w:rPr>
        <w:t>The Main Loop — Wake Word → Utterance Processing</w:t>
      </w:r>
      <w:r>
        <w:tab/>
      </w:r>
      <w:r>
        <w:rPr>
          <w:color w:val="1B3A5C"/>
          <w:sz w:val="20"/>
          <w:szCs w:val="20"/>
        </w:rPr>
        <w:t>239</w:t>
      </w:r>
    </w:p>
    <w:p w14:paraId="7849A547" w14:textId="77777777" w:rsidR="008D3312" w:rsidRDefault="00000000">
      <w:pPr>
        <w:tabs>
          <w:tab w:val="right" w:leader="dot" w:pos="9072"/>
        </w:tabs>
        <w:spacing w:before="20" w:after="20"/>
        <w:ind w:left="480"/>
      </w:pPr>
      <w:r>
        <w:rPr>
          <w:color w:val="333333"/>
          <w:sz w:val="20"/>
          <w:szCs w:val="20"/>
        </w:rPr>
        <w:t>_process_utterance() — The 7-Stage Voice Pipeline</w:t>
      </w:r>
      <w:r>
        <w:tab/>
      </w:r>
      <w:r>
        <w:rPr>
          <w:color w:val="1B3A5C"/>
          <w:sz w:val="20"/>
          <w:szCs w:val="20"/>
        </w:rPr>
        <w:t>241</w:t>
      </w:r>
    </w:p>
    <w:p w14:paraId="3C568DBA" w14:textId="77777777" w:rsidR="008D3312" w:rsidRDefault="00000000">
      <w:pPr>
        <w:tabs>
          <w:tab w:val="right" w:leader="dot" w:pos="9072"/>
        </w:tabs>
        <w:spacing w:before="20" w:after="20"/>
        <w:ind w:left="480"/>
      </w:pPr>
      <w:r>
        <w:rPr>
          <w:color w:val="333333"/>
          <w:sz w:val="20"/>
          <w:szCs w:val="20"/>
        </w:rPr>
        <w:t>Demo Mode: Presentation Overlay</w:t>
      </w:r>
      <w:r>
        <w:tab/>
      </w:r>
      <w:r>
        <w:rPr>
          <w:color w:val="1B3A5C"/>
          <w:sz w:val="20"/>
          <w:szCs w:val="20"/>
        </w:rPr>
        <w:t>242</w:t>
      </w:r>
    </w:p>
    <w:p w14:paraId="5F87F900" w14:textId="77777777" w:rsidR="008D3312" w:rsidRDefault="00000000">
      <w:pPr>
        <w:tabs>
          <w:tab w:val="right" w:leader="dot" w:pos="9072"/>
        </w:tabs>
        <w:spacing w:before="20" w:after="20"/>
        <w:ind w:left="480"/>
      </w:pPr>
      <w:r>
        <w:rPr>
          <w:color w:val="333333"/>
          <w:sz w:val="20"/>
          <w:szCs w:val="20"/>
        </w:rPr>
        <w:t>System Tray Integration (ui/tray.py)</w:t>
      </w:r>
      <w:r>
        <w:tab/>
      </w:r>
      <w:r>
        <w:rPr>
          <w:color w:val="1B3A5C"/>
          <w:sz w:val="20"/>
          <w:szCs w:val="20"/>
        </w:rPr>
        <w:t>242</w:t>
      </w:r>
    </w:p>
    <w:p w14:paraId="7E686C6F" w14:textId="77777777" w:rsidR="008D3312" w:rsidRDefault="00000000">
      <w:pPr>
        <w:tabs>
          <w:tab w:val="right" w:leader="dot" w:pos="9072"/>
        </w:tabs>
        <w:spacing w:before="20" w:after="20"/>
        <w:ind w:left="480"/>
      </w:pPr>
      <w:r>
        <w:rPr>
          <w:color w:val="333333"/>
          <w:sz w:val="20"/>
          <w:szCs w:val="20"/>
        </w:rPr>
        <w:t>Shutdown Sequence</w:t>
      </w:r>
      <w:r>
        <w:tab/>
      </w:r>
      <w:r>
        <w:rPr>
          <w:color w:val="1B3A5C"/>
          <w:sz w:val="20"/>
          <w:szCs w:val="20"/>
        </w:rPr>
        <w:t>242</w:t>
      </w:r>
    </w:p>
    <w:p w14:paraId="0714CCB3" w14:textId="77777777" w:rsidR="008D3312" w:rsidRDefault="00000000">
      <w:pPr>
        <w:tabs>
          <w:tab w:val="right" w:leader="dot" w:pos="9072"/>
        </w:tabs>
        <w:spacing w:before="20" w:after="20"/>
        <w:ind w:left="480"/>
      </w:pPr>
      <w:r>
        <w:rPr>
          <w:color w:val="333333"/>
          <w:sz w:val="20"/>
          <w:szCs w:val="20"/>
        </w:rPr>
        <w:t>Text Fallback Mode</w:t>
      </w:r>
      <w:r>
        <w:tab/>
      </w:r>
      <w:r>
        <w:rPr>
          <w:color w:val="1B3A5C"/>
          <w:sz w:val="20"/>
          <w:szCs w:val="20"/>
        </w:rPr>
        <w:t>243</w:t>
      </w:r>
    </w:p>
    <w:p w14:paraId="43FD9192" w14:textId="77777777" w:rsidR="008D3312" w:rsidRDefault="00000000">
      <w:pPr>
        <w:tabs>
          <w:tab w:val="right" w:leader="dot" w:pos="9072"/>
        </w:tabs>
        <w:spacing w:before="20" w:after="20"/>
        <w:ind w:left="480"/>
      </w:pPr>
      <w:r>
        <w:rPr>
          <w:color w:val="333333"/>
          <w:sz w:val="20"/>
          <w:szCs w:val="20"/>
        </w:rPr>
        <w:lastRenderedPageBreak/>
        <w:t>Libraries Used by main.py</w:t>
      </w:r>
      <w:r>
        <w:tab/>
      </w:r>
      <w:r>
        <w:rPr>
          <w:color w:val="1B3A5C"/>
          <w:sz w:val="20"/>
          <w:szCs w:val="20"/>
        </w:rPr>
        <w:t>243</w:t>
      </w:r>
    </w:p>
    <w:p w14:paraId="71C65DC3" w14:textId="77777777" w:rsidR="008D3312" w:rsidRDefault="00000000">
      <w:pPr>
        <w:tabs>
          <w:tab w:val="right" w:leader="dot" w:pos="9072"/>
        </w:tabs>
        <w:spacing w:before="20" w:after="20"/>
        <w:ind w:left="480"/>
      </w:pPr>
      <w:r>
        <w:rPr>
          <w:color w:val="333333"/>
          <w:sz w:val="20"/>
          <w:szCs w:val="20"/>
        </w:rPr>
        <w:t>Cross-File Dependencies (What main.py Triggers)</w:t>
      </w:r>
      <w:r>
        <w:tab/>
      </w:r>
      <w:r>
        <w:rPr>
          <w:color w:val="1B3A5C"/>
          <w:sz w:val="20"/>
          <w:szCs w:val="20"/>
        </w:rPr>
        <w:t>243</w:t>
      </w:r>
    </w:p>
    <w:p w14:paraId="6207E5DE" w14:textId="77777777" w:rsidR="008D3312" w:rsidRDefault="00000000">
      <w:pPr>
        <w:tabs>
          <w:tab w:val="right" w:leader="dot" w:pos="9072"/>
        </w:tabs>
        <w:spacing w:before="120" w:after="40"/>
      </w:pPr>
      <w:r>
        <w:rPr>
          <w:b/>
          <w:color w:val="1B3A5C"/>
          <w:sz w:val="24"/>
          <w:szCs w:val="24"/>
        </w:rPr>
        <w:t>Resources and References</w:t>
      </w:r>
      <w:r>
        <w:tab/>
      </w:r>
      <w:r>
        <w:rPr>
          <w:b/>
          <w:color w:val="1B3A5C"/>
          <w:sz w:val="24"/>
          <w:szCs w:val="24"/>
        </w:rPr>
        <w:t>244</w:t>
      </w:r>
    </w:p>
    <w:p w14:paraId="640A625E" w14:textId="77777777" w:rsidR="008D3312" w:rsidRDefault="00000000">
      <w:pPr>
        <w:tabs>
          <w:tab w:val="right" w:leader="dot" w:pos="9072"/>
        </w:tabs>
        <w:spacing w:before="20" w:after="20"/>
        <w:ind w:left="480"/>
      </w:pPr>
      <w:r>
        <w:rPr>
          <w:color w:val="333333"/>
          <w:sz w:val="20"/>
          <w:szCs w:val="20"/>
        </w:rPr>
        <w:t>1. AI and Machine Learning Models</w:t>
      </w:r>
      <w:r>
        <w:tab/>
      </w:r>
      <w:r>
        <w:rPr>
          <w:color w:val="1B3A5C"/>
          <w:sz w:val="20"/>
          <w:szCs w:val="20"/>
        </w:rPr>
        <w:t>244</w:t>
      </w:r>
    </w:p>
    <w:p w14:paraId="7D6C9F7D" w14:textId="77777777" w:rsidR="008D3312" w:rsidRDefault="00000000">
      <w:pPr>
        <w:tabs>
          <w:tab w:val="right" w:leader="dot" w:pos="9072"/>
        </w:tabs>
        <w:spacing w:before="20" w:after="20"/>
        <w:ind w:left="480"/>
      </w:pPr>
      <w:r>
        <w:rPr>
          <w:color w:val="333333"/>
          <w:sz w:val="20"/>
          <w:szCs w:val="20"/>
        </w:rPr>
        <w:t>2. Cloud APIs and Services</w:t>
      </w:r>
      <w:r>
        <w:tab/>
      </w:r>
      <w:r>
        <w:rPr>
          <w:color w:val="1B3A5C"/>
          <w:sz w:val="20"/>
          <w:szCs w:val="20"/>
        </w:rPr>
        <w:t>245</w:t>
      </w:r>
    </w:p>
    <w:p w14:paraId="4B2F7B77" w14:textId="77777777" w:rsidR="008D3312" w:rsidRDefault="00000000">
      <w:pPr>
        <w:tabs>
          <w:tab w:val="right" w:leader="dot" w:pos="9072"/>
        </w:tabs>
        <w:spacing w:before="20" w:after="20"/>
        <w:ind w:left="480"/>
      </w:pPr>
      <w:r>
        <w:rPr>
          <w:color w:val="333333"/>
          <w:sz w:val="20"/>
          <w:szCs w:val="20"/>
        </w:rPr>
        <w:t>3. Python Libraries</w:t>
      </w:r>
      <w:r>
        <w:tab/>
      </w:r>
      <w:r>
        <w:rPr>
          <w:color w:val="1B3A5C"/>
          <w:sz w:val="20"/>
          <w:szCs w:val="20"/>
        </w:rPr>
        <w:t>245</w:t>
      </w:r>
    </w:p>
    <w:p w14:paraId="77A06436" w14:textId="77777777" w:rsidR="008D3312" w:rsidRDefault="00000000">
      <w:pPr>
        <w:tabs>
          <w:tab w:val="right" w:leader="dot" w:pos="9072"/>
        </w:tabs>
        <w:spacing w:before="20" w:after="20"/>
        <w:ind w:left="480"/>
      </w:pPr>
      <w:r>
        <w:rPr>
          <w:color w:val="333333"/>
          <w:sz w:val="20"/>
          <w:szCs w:val="20"/>
        </w:rPr>
        <w:t>4. Development and Training Tools</w:t>
      </w:r>
      <w:r>
        <w:tab/>
      </w:r>
      <w:r>
        <w:rPr>
          <w:color w:val="1B3A5C"/>
          <w:sz w:val="20"/>
          <w:szCs w:val="20"/>
        </w:rPr>
        <w:t>247</w:t>
      </w:r>
    </w:p>
    <w:p w14:paraId="5F315F9B" w14:textId="77777777" w:rsidR="008D3312" w:rsidRDefault="00000000">
      <w:pPr>
        <w:tabs>
          <w:tab w:val="right" w:leader="dot" w:pos="9072"/>
        </w:tabs>
        <w:spacing w:before="20" w:after="20"/>
        <w:ind w:left="480"/>
      </w:pPr>
      <w:r>
        <w:rPr>
          <w:color w:val="333333"/>
          <w:sz w:val="20"/>
          <w:szCs w:val="20"/>
        </w:rPr>
        <w:t>5. Key Technical References</w:t>
      </w:r>
      <w:r>
        <w:tab/>
      </w:r>
      <w:r>
        <w:rPr>
          <w:color w:val="1B3A5C"/>
          <w:sz w:val="20"/>
          <w:szCs w:val="20"/>
        </w:rPr>
        <w:t>247</w:t>
      </w:r>
    </w:p>
    <w:p w14:paraId="042D9E0C" w14:textId="77777777" w:rsidR="008D3312" w:rsidRDefault="00000000">
      <w:pPr>
        <w:tabs>
          <w:tab w:val="right" w:leader="dot" w:pos="9072"/>
        </w:tabs>
        <w:spacing w:before="20" w:after="20"/>
        <w:ind w:left="480"/>
      </w:pPr>
      <w:r>
        <w:rPr>
          <w:color w:val="333333"/>
          <w:sz w:val="20"/>
          <w:szCs w:val="20"/>
        </w:rPr>
        <w:t>6. Data Formats and Protocols</w:t>
      </w:r>
      <w:r>
        <w:tab/>
      </w:r>
      <w:r>
        <w:rPr>
          <w:color w:val="1B3A5C"/>
          <w:sz w:val="20"/>
          <w:szCs w:val="20"/>
        </w:rPr>
        <w:t>248</w:t>
      </w:r>
    </w:p>
    <w:p w14:paraId="6ADF55A6" w14:textId="77777777" w:rsidR="00C76AB0" w:rsidRDefault="00000000">
      <w:r>
        <w:br w:type="page"/>
      </w:r>
    </w:p>
    <w:p w14:paraId="14E5B200" w14:textId="77777777" w:rsidR="00C76AB0" w:rsidRDefault="00000000">
      <w:pPr>
        <w:pStyle w:val="Heading1"/>
      </w:pPr>
      <w:r>
        <w:lastRenderedPageBreak/>
        <w:t>Project Overview</w:t>
      </w:r>
    </w:p>
    <w:p w14:paraId="4AEA64AB" w14:textId="77777777" w:rsidR="00C76AB0" w:rsidRDefault="00000000">
      <w:pPr>
        <w:spacing w:after="80"/>
      </w:pPr>
      <w:r>
        <w:t>Jarvis is a graduation project that implements a bilingual voice assistant for Windows. It takes voice commands in English or Egyptian Arabic, understands what the user wants, executes the action, and responds by speaking back in the same language.</w:t>
      </w:r>
    </w:p>
    <w:p w14:paraId="1D24D694" w14:textId="77777777" w:rsidR="00C76AB0" w:rsidRDefault="00000000">
      <w:pPr>
        <w:jc w:val="center"/>
      </w:pPr>
      <w:r>
        <w:rPr>
          <w:noProof/>
        </w:rPr>
        <w:drawing>
          <wp:inline distT="0" distB="0" distL="0" distR="0" wp14:anchorId="34205972" wp14:editId="5814485F">
            <wp:extent cx="5303520" cy="16551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overview.png"/>
                    <pic:cNvPicPr/>
                  </pic:nvPicPr>
                  <pic:blipFill>
                    <a:blip r:embed="rId7"/>
                    <a:stretch>
                      <a:fillRect/>
                    </a:stretch>
                  </pic:blipFill>
                  <pic:spPr>
                    <a:xfrm>
                      <a:off x="0" y="0"/>
                      <a:ext cx="5303520" cy="1655153"/>
                    </a:xfrm>
                    <a:prstGeom prst="rect">
                      <a:avLst/>
                    </a:prstGeom>
                  </pic:spPr>
                </pic:pic>
              </a:graphicData>
            </a:graphic>
          </wp:inline>
        </w:drawing>
      </w:r>
    </w:p>
    <w:p w14:paraId="2948B92B" w14:textId="77777777" w:rsidR="00C76AB0" w:rsidRDefault="00000000">
      <w:pPr>
        <w:spacing w:before="80" w:after="240"/>
        <w:jc w:val="center"/>
      </w:pPr>
      <w:r>
        <w:rPr>
          <w:i/>
          <w:color w:val="555555"/>
          <w:sz w:val="18"/>
        </w:rPr>
        <w:t>Figure 1 — The 7-stage voice pipeline: from wake word detection through memory update. Each stage is handled by dedicated modules and can operate concurrently.</w:t>
      </w:r>
    </w:p>
    <w:p w14:paraId="65F47272" w14:textId="77777777" w:rsidR="00C76AB0" w:rsidRDefault="00000000">
      <w:pPr>
        <w:spacing w:after="80"/>
      </w:pPr>
      <w:r>
        <w:t>The assistant runs locally on the user's machine. It uses open-source models for speech recognition, natural language understanding, and text-to-speech. It connects to the internet only when needed — for web searches, live weather, or cloud-based speech services as a fallback.</w:t>
      </w:r>
    </w:p>
    <w:p w14:paraId="6DD778B8" w14:textId="77777777" w:rsidR="00C76AB0" w:rsidRDefault="00000000">
      <w:pPr>
        <w:pStyle w:val="Heading2"/>
        <w:spacing w:before="360" w:after="120"/>
      </w:pPr>
      <w:r>
        <w:t>What It Does</w:t>
      </w:r>
    </w:p>
    <w:p w14:paraId="7E3F2DF7" w14:textId="77777777" w:rsidR="00C76AB0" w:rsidRDefault="00000000">
      <w:pPr>
        <w:spacing w:after="80"/>
      </w:pPr>
      <w:r>
        <w:t>Jarvis listens for a wake word ("Hey Jarvis" or the Arabic equivalent), then records what the user says. It converts speech to text, figures out the intent, performs the requested action, and speaks the result. A typical interaction takes 1-3 seconds from end of speech to spoken response.</w:t>
      </w:r>
    </w:p>
    <w:p w14:paraId="58D35823" w14:textId="77777777" w:rsidR="00C76AB0" w:rsidRDefault="00000000">
      <w:pPr>
        <w:spacing w:after="80"/>
      </w:pPr>
      <w:r>
        <w:t>It can:</w:t>
      </w:r>
    </w:p>
    <w:p w14:paraId="3EE916D9" w14:textId="77777777" w:rsidR="00C76AB0" w:rsidRDefault="00000000">
      <w:pPr>
        <w:pStyle w:val="ListBullet"/>
        <w:spacing w:after="40"/>
      </w:pPr>
      <w:r>
        <w:t>Open, close, and manage Windows applications ("open Chrome", "close Notepad").</w:t>
      </w:r>
    </w:p>
    <w:p w14:paraId="0F1E5E66" w14:textId="77777777" w:rsidR="00C76AB0" w:rsidRDefault="00000000">
      <w:pPr>
        <w:pStyle w:val="ListBullet"/>
        <w:spacing w:after="40"/>
      </w:pPr>
      <w:r>
        <w:t>Control system settings — volume, brightness, lock screen, sleep, screenshot.</w:t>
      </w:r>
    </w:p>
    <w:p w14:paraId="1B18212F" w14:textId="77777777" w:rsidR="00C76AB0" w:rsidRDefault="00000000">
      <w:pPr>
        <w:pStyle w:val="ListBullet"/>
        <w:spacing w:after="40"/>
      </w:pPr>
      <w:r>
        <w:t>Search files and folders on the local machine.</w:t>
      </w:r>
    </w:p>
    <w:p w14:paraId="07BDCF69" w14:textId="77777777" w:rsidR="00C76AB0" w:rsidRDefault="00000000">
      <w:pPr>
        <w:pStyle w:val="ListBullet"/>
        <w:spacing w:after="40"/>
      </w:pPr>
      <w:r>
        <w:t>Search the web and fetch live data like weather and news.</w:t>
      </w:r>
    </w:p>
    <w:p w14:paraId="17CA9FA0" w14:textId="77777777" w:rsidR="00C76AB0" w:rsidRDefault="00000000">
      <w:pPr>
        <w:pStyle w:val="ListBullet"/>
        <w:spacing w:after="40"/>
      </w:pPr>
      <w:r>
        <w:t>Set timers and reminders.</w:t>
      </w:r>
    </w:p>
    <w:p w14:paraId="535A849B" w14:textId="77777777" w:rsidR="00C76AB0" w:rsidRDefault="00000000">
      <w:pPr>
        <w:pStyle w:val="ListBullet"/>
        <w:spacing w:after="40"/>
      </w:pPr>
      <w:r>
        <w:t>Answer general knowledge questions using a local LLM (Qwen3).</w:t>
      </w:r>
    </w:p>
    <w:p w14:paraId="529E1316" w14:textId="77777777" w:rsidR="00C76AB0" w:rsidRDefault="00000000">
      <w:pPr>
        <w:pStyle w:val="ListBullet"/>
        <w:spacing w:after="40"/>
      </w:pPr>
      <w:r>
        <w:t>Answer questions from a custom knowledge base (documents the user provides).</w:t>
      </w:r>
    </w:p>
    <w:p w14:paraId="154F1899" w14:textId="77777777" w:rsidR="00C76AB0" w:rsidRDefault="00000000">
      <w:pPr>
        <w:pStyle w:val="ListBullet"/>
        <w:spacing w:after="40"/>
      </w:pPr>
      <w:r>
        <w:t>Handle all of the above in both English and Egyptian Arabic, including mixed-language input.</w:t>
      </w:r>
    </w:p>
    <w:p w14:paraId="166F64C0" w14:textId="77777777" w:rsidR="00C76AB0" w:rsidRDefault="00000000">
      <w:pPr>
        <w:jc w:val="center"/>
      </w:pPr>
      <w:r>
        <w:rPr>
          <w:noProof/>
        </w:rPr>
        <w:lastRenderedPageBreak/>
        <w:drawing>
          <wp:inline distT="0" distB="0" distL="0" distR="0" wp14:anchorId="1D295C2D" wp14:editId="56C1E0E5">
            <wp:extent cx="5303520" cy="172919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urrent_pipeline.png"/>
                    <pic:cNvPicPr/>
                  </pic:nvPicPr>
                  <pic:blipFill>
                    <a:blip r:embed="rId8"/>
                    <a:stretch>
                      <a:fillRect/>
                    </a:stretch>
                  </pic:blipFill>
                  <pic:spPr>
                    <a:xfrm>
                      <a:off x="0" y="0"/>
                      <a:ext cx="5303520" cy="1729193"/>
                    </a:xfrm>
                    <a:prstGeom prst="rect">
                      <a:avLst/>
                    </a:prstGeom>
                  </pic:spPr>
                </pic:pic>
              </a:graphicData>
            </a:graphic>
          </wp:inline>
        </w:drawing>
      </w:r>
    </w:p>
    <w:p w14:paraId="4A78D1F2" w14:textId="77777777" w:rsidR="00C76AB0" w:rsidRDefault="00000000">
      <w:pPr>
        <w:spacing w:before="80" w:after="240"/>
        <w:jc w:val="center"/>
      </w:pPr>
      <w:r>
        <w:rPr>
          <w:i/>
          <w:color w:val="555555"/>
          <w:sz w:val="18"/>
        </w:rPr>
        <w:t>Figure 10 — Concurrent pipeline: three parallel streams (recording, early intent detection, and live data pre-fetch) overlap during a single utterance, enabling sub-second responses for direct commands.</w:t>
      </w:r>
    </w:p>
    <w:p w14:paraId="181B1399" w14:textId="77777777" w:rsidR="00C76AB0" w:rsidRDefault="00000000">
      <w:pPr>
        <w:pStyle w:val="Heading2"/>
        <w:spacing w:before="360" w:after="120"/>
      </w:pPr>
      <w:r>
        <w:t>How It Works (Simple Version)</w:t>
      </w:r>
    </w:p>
    <w:p w14:paraId="61CB9086" w14:textId="77777777" w:rsidR="00C76AB0" w:rsidRDefault="00000000">
      <w:pPr>
        <w:spacing w:after="80"/>
      </w:pPr>
      <w:r>
        <w:t>The system follows a straightforward pipeline with seven stages:</w:t>
      </w:r>
    </w:p>
    <w:p w14:paraId="59744A82" w14:textId="77777777" w:rsidR="00C76AB0" w:rsidRDefault="00000000">
      <w:pPr>
        <w:pStyle w:val="ListBullet"/>
        <w:spacing w:after="40"/>
      </w:pPr>
      <w:r>
        <w:t>Wake Word Detection — An ONNX neural network model listens continuously for "Hey Jarvis".</w:t>
      </w:r>
    </w:p>
    <w:p w14:paraId="5D5B314B" w14:textId="77777777" w:rsidR="00C76AB0" w:rsidRDefault="00000000">
      <w:pPr>
        <w:pStyle w:val="ListBullet"/>
        <w:spacing w:after="40"/>
      </w:pPr>
      <w:r>
        <w:t>Audio Recording — Once triggered, the microphone records the user's speech. A voice activity detector (VAD) knows when the user stops talking.</w:t>
      </w:r>
    </w:p>
    <w:p w14:paraId="0E7F02CF" w14:textId="77777777" w:rsidR="00C76AB0" w:rsidRDefault="00000000">
      <w:pPr>
        <w:pStyle w:val="ListBullet"/>
        <w:spacing w:after="40"/>
      </w:pPr>
      <w:r>
        <w:t>Speech-to-Text (STT) — The recorded audio is transcribed using OpenAI Whisper (local) or ElevenLabs (cloud). The language (English or Arabic) is detected automatically.</w:t>
      </w:r>
    </w:p>
    <w:p w14:paraId="399B7CA4" w14:textId="77777777" w:rsidR="00C76AB0" w:rsidRDefault="00000000">
      <w:pPr>
        <w:pStyle w:val="ListBullet"/>
        <w:spacing w:after="40"/>
      </w:pPr>
      <w:r>
        <w:t>Intent Classification — The transcript is analyzed to determine what the user wants. This uses a 5-tier cascade: regex patterns first (instant), then semantic similarity, keyword matching, LLM tool calling, and finally free-form LLM chat.</w:t>
      </w:r>
    </w:p>
    <w:p w14:paraId="1D097752" w14:textId="77777777" w:rsidR="00C76AB0" w:rsidRDefault="00000000">
      <w:pPr>
        <w:pStyle w:val="ListBullet"/>
        <w:spacing w:after="40"/>
      </w:pPr>
      <w:r>
        <w:t>Action Execution — The classified intent is dispatched to the appropriate handler: app control, system commands, file operations, web search, timers, or the LLM.</w:t>
      </w:r>
    </w:p>
    <w:p w14:paraId="0F33532B" w14:textId="77777777" w:rsidR="00C76AB0" w:rsidRDefault="00000000">
      <w:pPr>
        <w:pStyle w:val="ListBullet"/>
        <w:spacing w:after="40"/>
      </w:pPr>
      <w:r>
        <w:t>Text-to-Speech (TTS) — The response is spoken aloud using pyttsx3 (local) or ElevenLabs (cloud). Arabic responses are rewritten from formal Arabic to Egyptian dialect before speaking.</w:t>
      </w:r>
    </w:p>
    <w:p w14:paraId="3F0A4BF3" w14:textId="77777777" w:rsidR="00C76AB0" w:rsidRDefault="00000000">
      <w:pPr>
        <w:pStyle w:val="ListBullet"/>
        <w:spacing w:after="40"/>
      </w:pPr>
      <w:r>
        <w:t>Memory Update — The conversation turn is saved to a SQLite database for context in future interactions.</w:t>
      </w:r>
    </w:p>
    <w:p w14:paraId="09106D04" w14:textId="77777777" w:rsidR="00C76AB0" w:rsidRDefault="00000000">
      <w:pPr>
        <w:pStyle w:val="Heading2"/>
        <w:spacing w:before="360" w:after="120"/>
      </w:pPr>
      <w:r>
        <w:t>Key Technologies</w:t>
      </w:r>
    </w:p>
    <w:p w14:paraId="5632EDB8" w14:textId="77777777" w:rsidR="00C76AB0" w:rsidRDefault="00000000">
      <w:pPr>
        <w:pStyle w:val="ListBullet"/>
        <w:spacing w:after="40"/>
      </w:pPr>
      <w:r>
        <w:t>Python 3.11+ — The entire project is written in Python.</w:t>
      </w:r>
    </w:p>
    <w:p w14:paraId="7AD69FAE" w14:textId="77777777" w:rsidR="00C76AB0" w:rsidRDefault="00000000">
      <w:pPr>
        <w:pStyle w:val="ListBullet"/>
        <w:spacing w:after="40"/>
      </w:pPr>
      <w:r>
        <w:t>Whisper (OpenAI) — Local speech-to-text model.</w:t>
      </w:r>
    </w:p>
    <w:p w14:paraId="16B8CF5F" w14:textId="77777777" w:rsidR="00C76AB0" w:rsidRDefault="00000000">
      <w:pPr>
        <w:pStyle w:val="ListBullet"/>
        <w:spacing w:after="40"/>
      </w:pPr>
      <w:r>
        <w:t>Qwen3 (Alibaba) — Local large language model, served via Ollama.</w:t>
      </w:r>
    </w:p>
    <w:p w14:paraId="4AF83E69" w14:textId="77777777" w:rsidR="00C76AB0" w:rsidRDefault="00000000">
      <w:pPr>
        <w:pStyle w:val="ListBullet"/>
        <w:spacing w:after="40"/>
      </w:pPr>
      <w:r>
        <w:t>Ollama — Local LLM server that manages model loading and inference.</w:t>
      </w:r>
    </w:p>
    <w:p w14:paraId="307F2640" w14:textId="77777777" w:rsidR="00C76AB0" w:rsidRDefault="00000000">
      <w:pPr>
        <w:pStyle w:val="ListBullet"/>
        <w:spacing w:after="40"/>
      </w:pPr>
      <w:r>
        <w:t>pyttsx3 — Local text-to-speech engine (Windows SAPI).</w:t>
      </w:r>
    </w:p>
    <w:p w14:paraId="18EB3281" w14:textId="77777777" w:rsidR="00C76AB0" w:rsidRDefault="00000000">
      <w:pPr>
        <w:pStyle w:val="ListBullet"/>
        <w:spacing w:after="40"/>
      </w:pPr>
      <w:r>
        <w:t>ElevenLabs API — Cloud speech services (STT and TTS) used as fallback.</w:t>
      </w:r>
    </w:p>
    <w:p w14:paraId="11FD3CC2" w14:textId="77777777" w:rsidR="00C76AB0" w:rsidRDefault="00000000">
      <w:pPr>
        <w:pStyle w:val="ListBullet"/>
        <w:spacing w:after="40"/>
      </w:pPr>
      <w:r>
        <w:t>ONNX Runtime — Runs the wake word detection neural network.</w:t>
      </w:r>
    </w:p>
    <w:p w14:paraId="3B10934D" w14:textId="77777777" w:rsidR="00C76AB0" w:rsidRDefault="00000000">
      <w:pPr>
        <w:pStyle w:val="ListBullet"/>
        <w:spacing w:after="40"/>
      </w:pPr>
      <w:r>
        <w:lastRenderedPageBreak/>
        <w:t>Silero VAD — Voice activity detection model for recording control.</w:t>
      </w:r>
    </w:p>
    <w:p w14:paraId="05EFCCFD" w14:textId="77777777" w:rsidR="00C76AB0" w:rsidRDefault="00000000">
      <w:pPr>
        <w:pStyle w:val="ListBullet"/>
        <w:spacing w:after="40"/>
      </w:pPr>
      <w:r>
        <w:t>FAISS — Vector similarity search for the knowledge base.</w:t>
      </w:r>
    </w:p>
    <w:p w14:paraId="5B97BB7C" w14:textId="77777777" w:rsidR="00C76AB0" w:rsidRDefault="00000000">
      <w:pPr>
        <w:pStyle w:val="ListBullet"/>
        <w:spacing w:after="40"/>
      </w:pPr>
      <w:r>
        <w:t>SQLite — Local database for conversation history and session state.</w:t>
      </w:r>
    </w:p>
    <w:p w14:paraId="67005903" w14:textId="77777777" w:rsidR="00C76AB0" w:rsidRDefault="00000000">
      <w:pPr>
        <w:pStyle w:val="ListBullet"/>
        <w:spacing w:after="40"/>
      </w:pPr>
      <w:r>
        <w:t>ChromaDB — Vector database for semantic long-term memory.</w:t>
      </w:r>
    </w:p>
    <w:p w14:paraId="1363C78C" w14:textId="77777777" w:rsidR="00C76AB0" w:rsidRDefault="00000000">
      <w:pPr>
        <w:pStyle w:val="ListBullet"/>
        <w:spacing w:after="40"/>
      </w:pPr>
      <w:r>
        <w:t>rapidfuzz — Fuzzy string matching for app names and intent keywords.</w:t>
      </w:r>
    </w:p>
    <w:p w14:paraId="75EAF835" w14:textId="77777777" w:rsidR="00C76AB0" w:rsidRDefault="00000000">
      <w:pPr>
        <w:pStyle w:val="ListBullet"/>
        <w:spacing w:after="40"/>
      </w:pPr>
      <w:r>
        <w:t>sentence-transformers — Embedding model for the semantic intent router.</w:t>
      </w:r>
    </w:p>
    <w:p w14:paraId="52410BDA" w14:textId="77777777" w:rsidR="00C76AB0" w:rsidRDefault="00000000">
      <w:pPr>
        <w:jc w:val="center"/>
      </w:pPr>
      <w:r>
        <w:rPr>
          <w:noProof/>
        </w:rPr>
        <w:drawing>
          <wp:inline distT="0" distB="0" distL="0" distR="0" wp14:anchorId="66DD9405" wp14:editId="5D84740F">
            <wp:extent cx="5303520" cy="23225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rectory_structure.png"/>
                    <pic:cNvPicPr/>
                  </pic:nvPicPr>
                  <pic:blipFill>
                    <a:blip r:embed="rId9"/>
                    <a:stretch>
                      <a:fillRect/>
                    </a:stretch>
                  </pic:blipFill>
                  <pic:spPr>
                    <a:xfrm>
                      <a:off x="0" y="0"/>
                      <a:ext cx="5303520" cy="2322565"/>
                    </a:xfrm>
                    <a:prstGeom prst="rect">
                      <a:avLst/>
                    </a:prstGeom>
                  </pic:spPr>
                </pic:pic>
              </a:graphicData>
            </a:graphic>
          </wp:inline>
        </w:drawing>
      </w:r>
    </w:p>
    <w:p w14:paraId="24709B1D" w14:textId="77777777" w:rsidR="00C76AB0" w:rsidRDefault="00000000">
      <w:pPr>
        <w:spacing w:before="80" w:after="240"/>
        <w:jc w:val="center"/>
      </w:pPr>
      <w:r>
        <w:rPr>
          <w:i/>
          <w:color w:val="555555"/>
          <w:sz w:val="18"/>
        </w:rPr>
        <w:t>Figure 2 — File count per directory. core/ and os_control/ contain the most code, handling intent routing and Windows automation respectively.</w:t>
      </w:r>
    </w:p>
    <w:p w14:paraId="0EFB771D" w14:textId="77777777" w:rsidR="00C76AB0" w:rsidRDefault="00000000">
      <w:pPr>
        <w:pStyle w:val="Heading2"/>
        <w:spacing w:before="360" w:after="120"/>
      </w:pPr>
      <w:r>
        <w:t>Project Size</w:t>
      </w:r>
    </w:p>
    <w:p w14:paraId="60154343" w14:textId="77777777" w:rsidR="00C76AB0" w:rsidRDefault="00000000">
      <w:pPr>
        <w:spacing w:after="80"/>
      </w:pPr>
      <w:r>
        <w:t>The project contains 91 Python files organized into 10 directories, plus configuration files, SQL schemas, and JSON data files. The codebase totals approximately 15,000 lines of Python. It runs on Windows 10 or 11 and adapts to available hardware — selecting smaller or larger LLM models based on the machine's RAM and GPU.</w:t>
      </w:r>
    </w:p>
    <w:p w14:paraId="2AC2563B" w14:textId="77777777" w:rsidR="00C76AB0" w:rsidRDefault="00000000">
      <w:r>
        <w:br w:type="page"/>
      </w:r>
    </w:p>
    <w:p w14:paraId="7C72D6B1" w14:textId="77777777" w:rsidR="00C76AB0" w:rsidRDefault="00000000">
      <w:pPr>
        <w:pStyle w:val="Heading1"/>
        <w:pageBreakBefore/>
        <w:spacing w:after="240"/>
      </w:pPr>
      <w:r>
        <w:lastRenderedPageBreak/>
        <w:t>Overview</w:t>
      </w:r>
    </w:p>
    <w:p w14:paraId="5CA34C85" w14:textId="77777777" w:rsidR="00C76AB0" w:rsidRDefault="00000000">
      <w:pPr>
        <w:spacing w:after="80"/>
      </w:pPr>
      <w:r>
        <w:t xml:space="preserve">Jarvis is a voice-first personal assistant that runs entirely on a Windows desktop or laptop. It listens for a wake word, transcribes speech </w:t>
      </w:r>
      <w:r>
        <w:rPr>
          <w:i/>
        </w:rPr>
        <w:t>in real-time via streaming STT</w:t>
      </w:r>
      <w:r>
        <w:t xml:space="preserve">, classifies the user's intent through a </w:t>
      </w:r>
      <w:r>
        <w:rPr>
          <w:b/>
        </w:rPr>
        <w:t>five-tier cascade</w:t>
      </w:r>
      <w:r>
        <w:t xml:space="preserve"> (regex → semantic → keyword NLP → function calling → LLM chat), runs the matched command through an NLU entity-extraction layer, and either executes a desktop action instantly with a voice-optimized template response, or falls back to a local LLM running through Ollama. A </w:t>
      </w:r>
      <w:r>
        <w:rPr>
          <w:b/>
        </w:rPr>
        <w:t>dialogue state machine</w:t>
      </w:r>
      <w:r>
        <w:t xml:space="preserve"> manages follow-up windows so the user can continue speaking without repeating the wake word, and a </w:t>
      </w:r>
      <w:r>
        <w:rPr>
          <w:b/>
        </w:rPr>
        <w:t>concurrent pipeline</w:t>
      </w:r>
      <w:r>
        <w:t xml:space="preserve"> overlaps STT with intent detection for sub-second command execution.</w:t>
      </w:r>
    </w:p>
    <w:p w14:paraId="7FBB6CD8" w14:textId="77777777" w:rsidR="00C76AB0" w:rsidRDefault="00000000">
      <w:pPr>
        <w:spacing w:after="80"/>
      </w:pPr>
      <w:r>
        <w:t>The architecture is designed around four core principles:</w:t>
      </w:r>
    </w:p>
    <w:p w14:paraId="544B9533" w14:textId="77777777" w:rsidR="00C76AB0" w:rsidRDefault="00000000">
      <w:pPr>
        <w:pStyle w:val="Heading3"/>
        <w:spacing w:before="240" w:after="80"/>
      </w:pPr>
      <w:r>
        <w:t>Four Design Principles</w:t>
      </w:r>
    </w:p>
    <w:p w14:paraId="72A7B3BE" w14:textId="77777777" w:rsidR="00C76AB0" w:rsidRDefault="00000000">
      <w:pPr>
        <w:pStyle w:val="ListNumber"/>
      </w:pPr>
      <w:r>
        <w:rPr>
          <w:b/>
        </w:rPr>
        <w:t>Latency over perfection.</w:t>
      </w:r>
      <w:r>
        <w:t xml:space="preserve"> A regex match in 0 ms beats a perfect LLM answer in 4 seconds. The intent router is layered so the cheapest path that works wins. Early intent execution fires simple commands before the user finishes speaking.</w:t>
      </w:r>
    </w:p>
    <w:p w14:paraId="26A787A5" w14:textId="77777777" w:rsidR="00C76AB0" w:rsidRDefault="00000000">
      <w:pPr>
        <w:pStyle w:val="ListNumber"/>
      </w:pPr>
      <w:r>
        <w:rPr>
          <w:b/>
        </w:rPr>
        <w:t>Graceful degradation.</w:t>
      </w:r>
      <w:r>
        <w:t xml:space="preserve"> Every cloud service has a local fallback. Every optional package fails silently into a working alternative. The assistant never crashes from a missing dependency.</w:t>
      </w:r>
    </w:p>
    <w:p w14:paraId="040B9618" w14:textId="77777777" w:rsidR="00C76AB0" w:rsidRDefault="00000000">
      <w:pPr>
        <w:pStyle w:val="ListNumber"/>
      </w:pPr>
      <w:r>
        <w:rPr>
          <w:b/>
        </w:rPr>
        <w:t>Hardware adaptation.</w:t>
      </w:r>
      <w:r>
        <w:t xml:space="preserve"> The LLM model is auto-selected at startup based on available RAM and GPU. The same code runs on an i5 with 8 GB and an i9 with 32 GB — just with different model sizes.</w:t>
      </w:r>
    </w:p>
    <w:p w14:paraId="4B89BF54" w14:textId="77777777" w:rsidR="00C76AB0" w:rsidRDefault="00000000">
      <w:pPr>
        <w:pStyle w:val="ListNumber"/>
      </w:pPr>
      <w:r>
        <w:rPr>
          <w:b/>
        </w:rPr>
        <w:t>Voice-first responses.</w:t>
      </w:r>
      <w:r>
        <w:t xml:space="preserve"> Action confirmations use bilingual templates (no LLM call needed — instant). LLM responses are constrained to 1–4 spoken sentences with no markdown. Every user-facing string exists in both English and Egyptian Arabic.</w:t>
      </w:r>
    </w:p>
    <w:p w14:paraId="7E7DE496" w14:textId="77777777" w:rsidR="00C76AB0" w:rsidRDefault="00000000">
      <w:pPr>
        <w:pStyle w:val="Heading2"/>
        <w:spacing w:before="360" w:after="120"/>
      </w:pPr>
      <w:r>
        <w:t>The 30-second mental model</w:t>
      </w:r>
    </w:p>
    <w:p w14:paraId="3EB73DFC" w14:textId="77777777" w:rsidR="00C76AB0" w:rsidRDefault="00000000">
      <w:pPr>
        <w:spacing w:after="80"/>
      </w:pPr>
      <w:r>
        <w:t>Think of Jarvis as a six-act play with a stage manager (the Dialogue Manager) deciding the flow. Audio streams in real-time through a concurrent pipeline where STT, intent detection, and live-data prefetching run in parallel. Read the next 17 sections in order and you'll understand every line of code in the project.</w:t>
      </w:r>
    </w:p>
    <w:p w14:paraId="1A78F7DD" w14:textId="77777777" w:rsidR="00C76AB0" w:rsidRDefault="00000000">
      <w:pPr>
        <w:pStyle w:val="Heading1"/>
        <w:pageBreakBefore/>
        <w:spacing w:after="240"/>
      </w:pPr>
      <w:r>
        <w:lastRenderedPageBreak/>
        <w:t>Repository Map</w:t>
      </w:r>
    </w:p>
    <w:p w14:paraId="2DC990BC" w14:textId="77777777" w:rsidR="00C76AB0" w:rsidRDefault="00000000">
      <w:pPr>
        <w:spacing w:after="80"/>
      </w:pPr>
      <w:r>
        <w:t xml:space="preserve">The codebase is organized into seven top-level directories, each owning a distinct layer of the pipeline. Files cooperate primarily through </w:t>
      </w:r>
      <w:r>
        <w:rPr>
          <w:rFonts w:ascii="Consolas" w:hAnsi="Consolas"/>
          <w:color w:val="333333"/>
          <w:sz w:val="16"/>
        </w:rPr>
        <w:t>core/orchestrator.py</w:t>
      </w:r>
      <w:r>
        <w:t>, which wires everything together.</w:t>
      </w:r>
    </w:p>
    <w:p w14:paraId="089AEE29" w14:textId="77777777" w:rsidR="00C76AB0" w:rsidRDefault="00000000">
      <w:pPr>
        <w:pStyle w:val="Heading2"/>
        <w:spacing w:before="360" w:after="120"/>
      </w:pPr>
      <w:r>
        <w:t>Directory responsibilities</w:t>
      </w:r>
    </w:p>
    <w:tbl>
      <w:tblPr>
        <w:tblStyle w:val="TableGrid"/>
        <w:tblW w:w="0" w:type="auto"/>
        <w:tblLook w:val="04A0" w:firstRow="1" w:lastRow="0" w:firstColumn="1" w:lastColumn="0" w:noHBand="0" w:noVBand="1"/>
      </w:tblPr>
      <w:tblGrid>
        <w:gridCol w:w="2715"/>
        <w:gridCol w:w="3286"/>
        <w:gridCol w:w="2855"/>
      </w:tblGrid>
      <w:tr w:rsidR="00C76AB0" w14:paraId="74A7B379" w14:textId="77777777">
        <w:tc>
          <w:tcPr>
            <w:tcW w:w="2880" w:type="dxa"/>
          </w:tcPr>
          <w:p w14:paraId="3AAF4574" w14:textId="77777777" w:rsidR="00C76AB0" w:rsidRDefault="00000000">
            <w:pPr>
              <w:spacing w:before="40" w:after="40"/>
            </w:pPr>
            <w:r>
              <w:rPr>
                <w:b/>
                <w:sz w:val="18"/>
              </w:rPr>
              <w:t>Directory</w:t>
            </w:r>
          </w:p>
        </w:tc>
        <w:tc>
          <w:tcPr>
            <w:tcW w:w="2880" w:type="dxa"/>
          </w:tcPr>
          <w:p w14:paraId="71085392" w14:textId="77777777" w:rsidR="00C76AB0" w:rsidRDefault="00000000">
            <w:pPr>
              <w:spacing w:before="40" w:after="40"/>
            </w:pPr>
            <w:r>
              <w:rPr>
                <w:b/>
                <w:sz w:val="18"/>
              </w:rPr>
              <w:t>Role</w:t>
            </w:r>
          </w:p>
        </w:tc>
        <w:tc>
          <w:tcPr>
            <w:tcW w:w="2880" w:type="dxa"/>
          </w:tcPr>
          <w:p w14:paraId="677AFF79" w14:textId="77777777" w:rsidR="00C76AB0" w:rsidRDefault="00000000">
            <w:pPr>
              <w:spacing w:before="40" w:after="40"/>
            </w:pPr>
            <w:r>
              <w:rPr>
                <w:b/>
                <w:sz w:val="18"/>
              </w:rPr>
              <w:t>Key files</w:t>
            </w:r>
          </w:p>
        </w:tc>
      </w:tr>
      <w:tr w:rsidR="00C76AB0" w14:paraId="2F860CDF" w14:textId="77777777">
        <w:tc>
          <w:tcPr>
            <w:tcW w:w="2880" w:type="dxa"/>
          </w:tcPr>
          <w:p w14:paraId="609D2616" w14:textId="77777777" w:rsidR="00C76AB0" w:rsidRDefault="00000000">
            <w:pPr>
              <w:spacing w:before="40" w:after="40"/>
            </w:pPr>
            <w:r>
              <w:rPr>
                <w:rFonts w:ascii="Consolas" w:hAnsi="Consolas"/>
                <w:color w:val="333333"/>
                <w:sz w:val="18"/>
              </w:rPr>
              <w:t>core/</w:t>
            </w:r>
          </w:p>
        </w:tc>
        <w:tc>
          <w:tcPr>
            <w:tcW w:w="2880" w:type="dxa"/>
          </w:tcPr>
          <w:p w14:paraId="07CB0106" w14:textId="77777777" w:rsidR="00C76AB0" w:rsidRDefault="00000000">
            <w:pPr>
              <w:spacing w:before="40" w:after="40"/>
            </w:pPr>
            <w:r>
              <w:rPr>
                <w:sz w:val="18"/>
              </w:rPr>
              <w:t xml:space="preserve">Orchestration, parsing, routing, configuration, persistent state, persona, hardware detection, </w:t>
            </w:r>
            <w:r>
              <w:rPr>
                <w:b/>
                <w:sz w:val="18"/>
              </w:rPr>
              <w:t>dialogue state machine</w:t>
            </w:r>
            <w:r>
              <w:rPr>
                <w:sz w:val="18"/>
              </w:rPr>
              <w:t xml:space="preserve">, </w:t>
            </w:r>
            <w:r>
              <w:rPr>
                <w:b/>
                <w:sz w:val="18"/>
              </w:rPr>
              <w:t>response shaping</w:t>
            </w:r>
            <w:r>
              <w:rPr>
                <w:sz w:val="18"/>
              </w:rPr>
              <w:t xml:space="preserve">, </w:t>
            </w:r>
            <w:r>
              <w:rPr>
                <w:b/>
                <w:sz w:val="18"/>
              </w:rPr>
              <w:t>action planning</w:t>
            </w:r>
          </w:p>
        </w:tc>
        <w:tc>
          <w:tcPr>
            <w:tcW w:w="2880" w:type="dxa"/>
          </w:tcPr>
          <w:p w14:paraId="11F2ED4B" w14:textId="77777777" w:rsidR="00C76AB0" w:rsidRDefault="00000000">
            <w:pPr>
              <w:spacing w:before="40" w:after="40"/>
            </w:pPr>
            <w:r>
              <w:rPr>
                <w:rFonts w:ascii="Consolas" w:hAnsi="Consolas"/>
                <w:color w:val="333333"/>
                <w:sz w:val="18"/>
              </w:rPr>
              <w:t>orchestrator.py</w:t>
            </w:r>
            <w:r>
              <w:rPr>
                <w:sz w:val="18"/>
              </w:rPr>
              <w:t xml:space="preserve">, </w:t>
            </w:r>
            <w:r>
              <w:rPr>
                <w:rFonts w:ascii="Consolas" w:hAnsi="Consolas"/>
                <w:color w:val="333333"/>
                <w:sz w:val="18"/>
              </w:rPr>
              <w:t>command_parser.py</w:t>
            </w:r>
            <w:r>
              <w:rPr>
                <w:sz w:val="18"/>
              </w:rPr>
              <w:t xml:space="preserve">, </w:t>
            </w:r>
            <w:r>
              <w:rPr>
                <w:rFonts w:ascii="Consolas" w:hAnsi="Consolas"/>
                <w:color w:val="333333"/>
                <w:sz w:val="18"/>
              </w:rPr>
              <w:t>command_router.py</w:t>
            </w:r>
            <w:r>
              <w:rPr>
                <w:sz w:val="18"/>
              </w:rPr>
              <w:t xml:space="preserve">, </w:t>
            </w:r>
            <w:r>
              <w:rPr>
                <w:rFonts w:ascii="Consolas" w:hAnsi="Consolas"/>
                <w:color w:val="333333"/>
                <w:sz w:val="18"/>
              </w:rPr>
              <w:t>session_memory.py</w:t>
            </w:r>
            <w:r>
              <w:rPr>
                <w:sz w:val="18"/>
              </w:rPr>
              <w:t xml:space="preserve">, </w:t>
            </w:r>
            <w:r>
              <w:rPr>
                <w:rFonts w:ascii="Consolas" w:hAnsi="Consolas"/>
                <w:color w:val="333333"/>
                <w:sz w:val="18"/>
              </w:rPr>
              <w:t>dialogue_manager.py</w:t>
            </w:r>
            <w:r>
              <w:rPr>
                <w:sz w:val="18"/>
              </w:rPr>
              <w:t xml:space="preserve"> new, </w:t>
            </w:r>
            <w:r>
              <w:rPr>
                <w:rFonts w:ascii="Consolas" w:hAnsi="Consolas"/>
                <w:color w:val="333333"/>
                <w:sz w:val="18"/>
              </w:rPr>
              <w:t>response_shaper.py</w:t>
            </w:r>
            <w:r>
              <w:rPr>
                <w:sz w:val="18"/>
              </w:rPr>
              <w:t xml:space="preserve"> new, </w:t>
            </w:r>
            <w:r>
              <w:rPr>
                <w:rFonts w:ascii="Consolas" w:hAnsi="Consolas"/>
                <w:color w:val="333333"/>
                <w:sz w:val="18"/>
              </w:rPr>
              <w:t>action_planner.py</w:t>
            </w:r>
            <w:r>
              <w:rPr>
                <w:sz w:val="18"/>
              </w:rPr>
              <w:t xml:space="preserve"> new</w:t>
            </w:r>
          </w:p>
        </w:tc>
      </w:tr>
      <w:tr w:rsidR="00C76AB0" w14:paraId="5CAF033B" w14:textId="77777777">
        <w:tc>
          <w:tcPr>
            <w:tcW w:w="2880" w:type="dxa"/>
          </w:tcPr>
          <w:p w14:paraId="44A88A72" w14:textId="77777777" w:rsidR="00C76AB0" w:rsidRDefault="00000000">
            <w:pPr>
              <w:spacing w:before="40" w:after="40"/>
            </w:pPr>
            <w:r>
              <w:rPr>
                <w:rFonts w:ascii="Consolas" w:hAnsi="Consolas"/>
                <w:color w:val="333333"/>
                <w:sz w:val="18"/>
              </w:rPr>
              <w:t>audio/</w:t>
            </w:r>
          </w:p>
        </w:tc>
        <w:tc>
          <w:tcPr>
            <w:tcW w:w="2880" w:type="dxa"/>
          </w:tcPr>
          <w:p w14:paraId="10D4238A" w14:textId="77777777" w:rsidR="00C76AB0" w:rsidRDefault="00000000">
            <w:pPr>
              <w:spacing w:before="40" w:after="40"/>
            </w:pPr>
            <w:r>
              <w:rPr>
                <w:sz w:val="18"/>
              </w:rPr>
              <w:t xml:space="preserve">All audio I/O — wake word, </w:t>
            </w:r>
            <w:r>
              <w:rPr>
                <w:b/>
                <w:sz w:val="18"/>
              </w:rPr>
              <w:t>streaming STT with Silero VAD</w:t>
            </w:r>
            <w:r>
              <w:rPr>
                <w:sz w:val="18"/>
              </w:rPr>
              <w:t xml:space="preserve">, microphone, voice activity detection, speech-to-text, text-to-speech, </w:t>
            </w:r>
            <w:r>
              <w:rPr>
                <w:b/>
                <w:sz w:val="18"/>
              </w:rPr>
              <w:t>barge-in monitoring</w:t>
            </w:r>
          </w:p>
        </w:tc>
        <w:tc>
          <w:tcPr>
            <w:tcW w:w="2880" w:type="dxa"/>
          </w:tcPr>
          <w:p w14:paraId="35641CBB" w14:textId="77777777" w:rsidR="00C76AB0" w:rsidRDefault="00000000">
            <w:pPr>
              <w:spacing w:before="40" w:after="40"/>
            </w:pPr>
            <w:r>
              <w:rPr>
                <w:rFonts w:ascii="Consolas" w:hAnsi="Consolas"/>
                <w:color w:val="333333"/>
                <w:sz w:val="18"/>
              </w:rPr>
              <w:t>wake_word.py</w:t>
            </w:r>
            <w:r>
              <w:rPr>
                <w:sz w:val="18"/>
              </w:rPr>
              <w:t xml:space="preserve">, </w:t>
            </w:r>
            <w:r>
              <w:rPr>
                <w:rFonts w:ascii="Consolas" w:hAnsi="Consolas"/>
                <w:color w:val="333333"/>
                <w:sz w:val="18"/>
              </w:rPr>
              <w:t>streaming_stt.py</w:t>
            </w:r>
            <w:r>
              <w:rPr>
                <w:sz w:val="18"/>
              </w:rPr>
              <w:t xml:space="preserve"> new, </w:t>
            </w:r>
            <w:r>
              <w:rPr>
                <w:rFonts w:ascii="Consolas" w:hAnsi="Consolas"/>
                <w:color w:val="333333"/>
                <w:sz w:val="18"/>
              </w:rPr>
              <w:t>stt.py</w:t>
            </w:r>
            <w:r>
              <w:rPr>
                <w:sz w:val="18"/>
              </w:rPr>
              <w:t xml:space="preserve">, </w:t>
            </w:r>
            <w:r>
              <w:rPr>
                <w:rFonts w:ascii="Consolas" w:hAnsi="Consolas"/>
                <w:color w:val="333333"/>
                <w:sz w:val="18"/>
              </w:rPr>
              <w:t>tts.py</w:t>
            </w:r>
            <w:r>
              <w:rPr>
                <w:sz w:val="18"/>
              </w:rPr>
              <w:t xml:space="preserve">, </w:t>
            </w:r>
            <w:r>
              <w:rPr>
                <w:rFonts w:ascii="Consolas" w:hAnsi="Consolas"/>
                <w:color w:val="333333"/>
                <w:sz w:val="18"/>
              </w:rPr>
              <w:t>mic.py</w:t>
            </w:r>
            <w:r>
              <w:rPr>
                <w:sz w:val="18"/>
              </w:rPr>
              <w:t xml:space="preserve">, </w:t>
            </w:r>
            <w:r>
              <w:rPr>
                <w:rFonts w:ascii="Consolas" w:hAnsi="Consolas"/>
                <w:color w:val="333333"/>
                <w:sz w:val="18"/>
              </w:rPr>
              <w:t>vad.py</w:t>
            </w:r>
          </w:p>
        </w:tc>
      </w:tr>
      <w:tr w:rsidR="00C76AB0" w14:paraId="3119AD48" w14:textId="77777777">
        <w:tc>
          <w:tcPr>
            <w:tcW w:w="2880" w:type="dxa"/>
          </w:tcPr>
          <w:p w14:paraId="411BCB58" w14:textId="77777777" w:rsidR="00C76AB0" w:rsidRDefault="00000000">
            <w:pPr>
              <w:spacing w:before="40" w:after="40"/>
            </w:pPr>
            <w:r>
              <w:rPr>
                <w:rFonts w:ascii="Consolas" w:hAnsi="Consolas"/>
                <w:color w:val="333333"/>
                <w:sz w:val="18"/>
              </w:rPr>
              <w:t>llm/</w:t>
            </w:r>
          </w:p>
        </w:tc>
        <w:tc>
          <w:tcPr>
            <w:tcW w:w="2880" w:type="dxa"/>
          </w:tcPr>
          <w:p w14:paraId="6254D1CC" w14:textId="77777777" w:rsidR="00C76AB0" w:rsidRDefault="00000000">
            <w:pPr>
              <w:spacing w:before="40" w:after="40"/>
            </w:pPr>
            <w:r>
              <w:rPr>
                <w:sz w:val="18"/>
              </w:rPr>
              <w:t xml:space="preserve">Ollama HTTP client, prompt construction, </w:t>
            </w:r>
            <w:r>
              <w:rPr>
                <w:b/>
                <w:sz w:val="18"/>
              </w:rPr>
              <w:t>streaming sentence buffer</w:t>
            </w:r>
            <w:r>
              <w:rPr>
                <w:sz w:val="18"/>
              </w:rPr>
              <w:t xml:space="preserve">, </w:t>
            </w:r>
            <w:r>
              <w:rPr>
                <w:b/>
                <w:sz w:val="18"/>
              </w:rPr>
              <w:t>tool/function calling</w:t>
            </w:r>
          </w:p>
        </w:tc>
        <w:tc>
          <w:tcPr>
            <w:tcW w:w="2880" w:type="dxa"/>
          </w:tcPr>
          <w:p w14:paraId="6B016F5A" w14:textId="77777777" w:rsidR="00C76AB0" w:rsidRDefault="00000000">
            <w:pPr>
              <w:spacing w:before="40" w:after="40"/>
            </w:pPr>
            <w:r>
              <w:rPr>
                <w:rFonts w:ascii="Consolas" w:hAnsi="Consolas"/>
                <w:color w:val="333333"/>
                <w:sz w:val="18"/>
              </w:rPr>
              <w:t>ollama_client.py</w:t>
            </w:r>
            <w:r>
              <w:rPr>
                <w:sz w:val="18"/>
              </w:rPr>
              <w:t xml:space="preserve">, </w:t>
            </w:r>
            <w:r>
              <w:rPr>
                <w:rFonts w:ascii="Consolas" w:hAnsi="Consolas"/>
                <w:color w:val="333333"/>
                <w:sz w:val="18"/>
              </w:rPr>
              <w:t>prompt_builder.py</w:t>
            </w:r>
            <w:r>
              <w:rPr>
                <w:sz w:val="18"/>
              </w:rPr>
              <w:t xml:space="preserve">, </w:t>
            </w:r>
            <w:r>
              <w:rPr>
                <w:rFonts w:ascii="Consolas" w:hAnsi="Consolas"/>
                <w:color w:val="333333"/>
                <w:sz w:val="18"/>
              </w:rPr>
              <w:t>sentence_buffer.py</w:t>
            </w:r>
            <w:r>
              <w:rPr>
                <w:sz w:val="18"/>
              </w:rPr>
              <w:t xml:space="preserve"> new, </w:t>
            </w:r>
            <w:r>
              <w:rPr>
                <w:rFonts w:ascii="Consolas" w:hAnsi="Consolas"/>
                <w:color w:val="333333"/>
                <w:sz w:val="18"/>
              </w:rPr>
              <w:t>tool_caller.py</w:t>
            </w:r>
            <w:r>
              <w:rPr>
                <w:sz w:val="18"/>
              </w:rPr>
              <w:t xml:space="preserve"> new</w:t>
            </w:r>
          </w:p>
        </w:tc>
      </w:tr>
      <w:tr w:rsidR="00C76AB0" w14:paraId="25D43733" w14:textId="77777777">
        <w:tc>
          <w:tcPr>
            <w:tcW w:w="2880" w:type="dxa"/>
          </w:tcPr>
          <w:p w14:paraId="4119780D" w14:textId="77777777" w:rsidR="00C76AB0" w:rsidRDefault="00000000">
            <w:pPr>
              <w:spacing w:before="40" w:after="40"/>
            </w:pPr>
            <w:r>
              <w:rPr>
                <w:rFonts w:ascii="Consolas" w:hAnsi="Consolas"/>
                <w:color w:val="333333"/>
                <w:sz w:val="18"/>
              </w:rPr>
              <w:t>nlp/</w:t>
            </w:r>
          </w:p>
        </w:tc>
        <w:tc>
          <w:tcPr>
            <w:tcW w:w="2880" w:type="dxa"/>
          </w:tcPr>
          <w:p w14:paraId="091F5CD9" w14:textId="77777777" w:rsidR="00C76AB0" w:rsidRDefault="00000000">
            <w:pPr>
              <w:spacing w:before="40" w:after="40"/>
            </w:pPr>
            <w:r>
              <w:rPr>
                <w:sz w:val="18"/>
              </w:rPr>
              <w:t xml:space="preserve">Four intent classifiers + </w:t>
            </w:r>
            <w:r>
              <w:rPr>
                <w:b/>
                <w:sz w:val="18"/>
              </w:rPr>
              <w:t>NLU entity extraction</w:t>
            </w:r>
            <w:r>
              <w:rPr>
                <w:sz w:val="18"/>
              </w:rPr>
              <w:t xml:space="preserve"> + </w:t>
            </w:r>
            <w:r>
              <w:rPr>
                <w:b/>
                <w:sz w:val="18"/>
              </w:rPr>
              <w:t>code-switching normalization</w:t>
            </w:r>
            <w:r>
              <w:rPr>
                <w:sz w:val="18"/>
              </w:rPr>
              <w:t xml:space="preserve"> + shared entity taxonomy for semantic routing</w:t>
            </w:r>
          </w:p>
        </w:tc>
        <w:tc>
          <w:tcPr>
            <w:tcW w:w="2880" w:type="dxa"/>
          </w:tcPr>
          <w:p w14:paraId="1339A74F" w14:textId="77777777" w:rsidR="00C76AB0" w:rsidRDefault="00000000">
            <w:pPr>
              <w:spacing w:before="40" w:after="40"/>
            </w:pPr>
            <w:r>
              <w:rPr>
                <w:rFonts w:ascii="Consolas" w:hAnsi="Consolas"/>
                <w:color w:val="333333"/>
                <w:sz w:val="18"/>
              </w:rPr>
              <w:t>semantic_router.py</w:t>
            </w:r>
            <w:r>
              <w:rPr>
                <w:sz w:val="18"/>
              </w:rPr>
              <w:t xml:space="preserve">, </w:t>
            </w:r>
            <w:r>
              <w:rPr>
                <w:rFonts w:ascii="Consolas" w:hAnsi="Consolas"/>
                <w:color w:val="333333"/>
                <w:sz w:val="18"/>
              </w:rPr>
              <w:t>entity_types.py</w:t>
            </w:r>
            <w:r>
              <w:rPr>
                <w:sz w:val="18"/>
              </w:rPr>
              <w:t xml:space="preserve"> new, </w:t>
            </w:r>
            <w:r>
              <w:rPr>
                <w:rFonts w:ascii="Consolas" w:hAnsi="Consolas"/>
                <w:color w:val="333333"/>
                <w:sz w:val="18"/>
              </w:rPr>
              <w:t>intent_classifier.py</w:t>
            </w:r>
            <w:r>
              <w:rPr>
                <w:sz w:val="18"/>
              </w:rPr>
              <w:t xml:space="preserve">, </w:t>
            </w:r>
            <w:r>
              <w:rPr>
                <w:rFonts w:ascii="Consolas" w:hAnsi="Consolas"/>
                <w:color w:val="333333"/>
                <w:sz w:val="18"/>
              </w:rPr>
              <w:t>keyword_engine.py</w:t>
            </w:r>
            <w:r>
              <w:rPr>
                <w:sz w:val="18"/>
              </w:rPr>
              <w:t xml:space="preserve">, </w:t>
            </w:r>
            <w:r>
              <w:rPr>
                <w:rFonts w:ascii="Consolas" w:hAnsi="Consolas"/>
                <w:color w:val="333333"/>
                <w:sz w:val="18"/>
              </w:rPr>
              <w:t>nlu.py</w:t>
            </w:r>
            <w:r>
              <w:rPr>
                <w:sz w:val="18"/>
              </w:rPr>
              <w:t xml:space="preserve"> new, </w:t>
            </w:r>
            <w:r>
              <w:rPr>
                <w:rFonts w:ascii="Consolas" w:hAnsi="Consolas"/>
                <w:color w:val="333333"/>
                <w:sz w:val="18"/>
              </w:rPr>
              <w:t>codeswitching.py</w:t>
            </w:r>
            <w:r>
              <w:rPr>
                <w:sz w:val="18"/>
              </w:rPr>
              <w:t xml:space="preserve"> new</w:t>
            </w:r>
          </w:p>
        </w:tc>
      </w:tr>
      <w:tr w:rsidR="00C76AB0" w14:paraId="0B0F8A67" w14:textId="77777777">
        <w:tc>
          <w:tcPr>
            <w:tcW w:w="2880" w:type="dxa"/>
          </w:tcPr>
          <w:p w14:paraId="59566D87" w14:textId="77777777" w:rsidR="00C76AB0" w:rsidRDefault="00000000">
            <w:pPr>
              <w:spacing w:before="40" w:after="40"/>
            </w:pPr>
            <w:r>
              <w:rPr>
                <w:rFonts w:ascii="Consolas" w:hAnsi="Consolas"/>
                <w:color w:val="333333"/>
                <w:sz w:val="18"/>
              </w:rPr>
              <w:t>os_control/</w:t>
            </w:r>
          </w:p>
        </w:tc>
        <w:tc>
          <w:tcPr>
            <w:tcW w:w="2880" w:type="dxa"/>
          </w:tcPr>
          <w:p w14:paraId="63B4B140" w14:textId="77777777" w:rsidR="00C76AB0" w:rsidRDefault="00000000">
            <w:pPr>
              <w:spacing w:before="40" w:after="40"/>
            </w:pPr>
            <w:r>
              <w:rPr>
                <w:sz w:val="18"/>
              </w:rPr>
              <w:t xml:space="preserve">Every OS-level action — opens apps, controls system, manages files, drafts emails, </w:t>
            </w:r>
            <w:r>
              <w:rPr>
                <w:b/>
                <w:sz w:val="18"/>
              </w:rPr>
              <w:t>auto-scans installed apps</w:t>
            </w:r>
            <w:r>
              <w:rPr>
                <w:sz w:val="18"/>
              </w:rPr>
              <w:t xml:space="preserve">, </w:t>
            </w:r>
            <w:r>
              <w:rPr>
                <w:b/>
                <w:sz w:val="18"/>
              </w:rPr>
              <w:t>reminders via Task Scheduler</w:t>
            </w:r>
            <w:r>
              <w:rPr>
                <w:sz w:val="18"/>
              </w:rPr>
              <w:t xml:space="preserve">, </w:t>
            </w:r>
            <w:r>
              <w:rPr>
                <w:b/>
                <w:sz w:val="18"/>
              </w:rPr>
              <w:t>natural-language reminder scheduling</w:t>
            </w:r>
            <w:r>
              <w:rPr>
                <w:sz w:val="18"/>
              </w:rPr>
              <w:t>. Native ctypes for volume/brightness/lock/sleep/screenshot with PowerShell fallback</w:t>
            </w:r>
          </w:p>
        </w:tc>
        <w:tc>
          <w:tcPr>
            <w:tcW w:w="2880" w:type="dxa"/>
          </w:tcPr>
          <w:p w14:paraId="2600E2F5" w14:textId="77777777" w:rsidR="00C76AB0" w:rsidRDefault="00000000">
            <w:pPr>
              <w:spacing w:before="40" w:after="40"/>
            </w:pPr>
            <w:r>
              <w:rPr>
                <w:rFonts w:ascii="Consolas" w:hAnsi="Consolas"/>
                <w:color w:val="333333"/>
                <w:sz w:val="18"/>
              </w:rPr>
              <w:t>app_ops.py</w:t>
            </w:r>
            <w:r>
              <w:rPr>
                <w:sz w:val="18"/>
              </w:rPr>
              <w:t xml:space="preserve">, </w:t>
            </w:r>
            <w:r>
              <w:rPr>
                <w:rFonts w:ascii="Consolas" w:hAnsi="Consolas"/>
                <w:color w:val="333333"/>
                <w:sz w:val="18"/>
              </w:rPr>
              <w:t>app_scanner.py</w:t>
            </w:r>
            <w:r>
              <w:rPr>
                <w:sz w:val="18"/>
              </w:rPr>
              <w:t xml:space="preserve"> new, </w:t>
            </w:r>
            <w:r>
              <w:rPr>
                <w:rFonts w:ascii="Consolas" w:hAnsi="Consolas"/>
                <w:color w:val="333333"/>
                <w:sz w:val="18"/>
              </w:rPr>
              <w:t>system_ops.py</w:t>
            </w:r>
            <w:r>
              <w:rPr>
                <w:sz w:val="18"/>
              </w:rPr>
              <w:t xml:space="preserve">, </w:t>
            </w:r>
            <w:r>
              <w:rPr>
                <w:rFonts w:ascii="Consolas" w:hAnsi="Consolas"/>
                <w:color w:val="333333"/>
                <w:sz w:val="18"/>
              </w:rPr>
              <w:t>file_ops.py</w:t>
            </w:r>
            <w:r>
              <w:rPr>
                <w:sz w:val="18"/>
              </w:rPr>
              <w:t xml:space="preserve">, </w:t>
            </w:r>
            <w:r>
              <w:rPr>
                <w:rFonts w:ascii="Consolas" w:hAnsi="Consolas"/>
                <w:color w:val="333333"/>
                <w:sz w:val="18"/>
              </w:rPr>
              <w:t>timer_ops.py</w:t>
            </w:r>
            <w:r>
              <w:rPr>
                <w:sz w:val="18"/>
              </w:rPr>
              <w:t xml:space="preserve">, </w:t>
            </w:r>
            <w:r>
              <w:rPr>
                <w:rFonts w:ascii="Consolas" w:hAnsi="Consolas"/>
                <w:color w:val="333333"/>
                <w:sz w:val="18"/>
              </w:rPr>
              <w:t>reminder_ops.py</w:t>
            </w:r>
            <w:r>
              <w:rPr>
                <w:sz w:val="18"/>
              </w:rPr>
              <w:t xml:space="preserve"> new, </w:t>
            </w:r>
            <w:r>
              <w:rPr>
                <w:rFonts w:ascii="Consolas" w:hAnsi="Consolas"/>
                <w:color w:val="333333"/>
                <w:sz w:val="18"/>
              </w:rPr>
              <w:t>temporal_parser.py</w:t>
            </w:r>
            <w:r>
              <w:rPr>
                <w:sz w:val="18"/>
              </w:rPr>
              <w:t xml:space="preserve"> new, </w:t>
            </w:r>
            <w:r>
              <w:rPr>
                <w:rFonts w:ascii="Consolas" w:hAnsi="Consolas"/>
                <w:color w:val="333333"/>
                <w:sz w:val="18"/>
              </w:rPr>
              <w:t>powershell_bridge.py</w:t>
            </w:r>
          </w:p>
        </w:tc>
      </w:tr>
      <w:tr w:rsidR="00C76AB0" w14:paraId="46CF6A44" w14:textId="77777777">
        <w:tc>
          <w:tcPr>
            <w:tcW w:w="2880" w:type="dxa"/>
          </w:tcPr>
          <w:p w14:paraId="6E3D4A23" w14:textId="77777777" w:rsidR="00C76AB0" w:rsidRDefault="00000000">
            <w:pPr>
              <w:spacing w:before="40" w:after="40"/>
            </w:pPr>
            <w:r>
              <w:rPr>
                <w:rFonts w:ascii="Consolas" w:hAnsi="Consolas"/>
                <w:color w:val="333333"/>
                <w:sz w:val="18"/>
              </w:rPr>
              <w:t>tools/</w:t>
            </w:r>
          </w:p>
        </w:tc>
        <w:tc>
          <w:tcPr>
            <w:tcW w:w="2880" w:type="dxa"/>
          </w:tcPr>
          <w:p w14:paraId="40520DD0" w14:textId="77777777" w:rsidR="00C76AB0" w:rsidRDefault="00000000">
            <w:pPr>
              <w:spacing w:before="40" w:after="40"/>
            </w:pPr>
            <w:r>
              <w:rPr>
                <w:sz w:val="18"/>
              </w:rPr>
              <w:t xml:space="preserve">External live-data providers (weather, web search, </w:t>
            </w:r>
            <w:r>
              <w:rPr>
                <w:b/>
                <w:sz w:val="18"/>
              </w:rPr>
              <w:t>quick calculator</w:t>
            </w:r>
            <w:r>
              <w:rPr>
                <w:sz w:val="18"/>
              </w:rPr>
              <w:t>) injected into LLM prompts</w:t>
            </w:r>
          </w:p>
        </w:tc>
        <w:tc>
          <w:tcPr>
            <w:tcW w:w="2880" w:type="dxa"/>
          </w:tcPr>
          <w:p w14:paraId="26E8AA06" w14:textId="77777777" w:rsidR="00C76AB0" w:rsidRDefault="00000000">
            <w:pPr>
              <w:spacing w:before="40" w:after="40"/>
            </w:pPr>
            <w:r>
              <w:rPr>
                <w:rFonts w:ascii="Consolas" w:hAnsi="Consolas"/>
                <w:color w:val="333333"/>
                <w:sz w:val="18"/>
              </w:rPr>
              <w:t>weather.py</w:t>
            </w:r>
            <w:r>
              <w:rPr>
                <w:sz w:val="18"/>
              </w:rPr>
              <w:t xml:space="preserve">, </w:t>
            </w:r>
            <w:r>
              <w:rPr>
                <w:rFonts w:ascii="Consolas" w:hAnsi="Consolas"/>
                <w:color w:val="333333"/>
                <w:sz w:val="18"/>
              </w:rPr>
              <w:t>web_search.py</w:t>
            </w:r>
            <w:r>
              <w:rPr>
                <w:sz w:val="18"/>
              </w:rPr>
              <w:t xml:space="preserve">, </w:t>
            </w:r>
            <w:r>
              <w:rPr>
                <w:rFonts w:ascii="Consolas" w:hAnsi="Consolas"/>
                <w:color w:val="333333"/>
                <w:sz w:val="18"/>
              </w:rPr>
              <w:t>calculator.py</w:t>
            </w:r>
            <w:r>
              <w:rPr>
                <w:sz w:val="18"/>
              </w:rPr>
              <w:t xml:space="preserve"> new</w:t>
            </w:r>
          </w:p>
        </w:tc>
      </w:tr>
      <w:tr w:rsidR="00C76AB0" w14:paraId="7302C7CE" w14:textId="77777777">
        <w:tc>
          <w:tcPr>
            <w:tcW w:w="2880" w:type="dxa"/>
          </w:tcPr>
          <w:p w14:paraId="1E2C947D" w14:textId="77777777" w:rsidR="00C76AB0" w:rsidRDefault="00000000">
            <w:pPr>
              <w:spacing w:before="40" w:after="40"/>
            </w:pPr>
            <w:r>
              <w:rPr>
                <w:rFonts w:ascii="Consolas" w:hAnsi="Consolas"/>
                <w:color w:val="333333"/>
                <w:sz w:val="18"/>
              </w:rPr>
              <w:t>tests/</w:t>
            </w:r>
          </w:p>
        </w:tc>
        <w:tc>
          <w:tcPr>
            <w:tcW w:w="2880" w:type="dxa"/>
          </w:tcPr>
          <w:p w14:paraId="2F493476" w14:textId="77777777" w:rsidR="00C76AB0" w:rsidRDefault="00000000">
            <w:pPr>
              <w:spacing w:before="40" w:after="40"/>
            </w:pPr>
            <w:r>
              <w:rPr>
                <w:b/>
                <w:sz w:val="18"/>
              </w:rPr>
              <w:t>Comprehensive test suite: 200+ tests</w:t>
            </w:r>
            <w:r>
              <w:rPr>
                <w:sz w:val="18"/>
              </w:rPr>
              <w:t xml:space="preserve"> covering NLU, codeswitching, Arabic commands, dialogue manager, response shaper, latency budgets</w:t>
            </w:r>
          </w:p>
        </w:tc>
        <w:tc>
          <w:tcPr>
            <w:tcW w:w="2880" w:type="dxa"/>
          </w:tcPr>
          <w:p w14:paraId="266E5D6C" w14:textId="77777777" w:rsidR="00C76AB0" w:rsidRDefault="00000000">
            <w:pPr>
              <w:spacing w:before="40" w:after="40"/>
            </w:pPr>
            <w:r>
              <w:rPr>
                <w:rFonts w:ascii="Consolas" w:hAnsi="Consolas"/>
                <w:color w:val="333333"/>
                <w:sz w:val="18"/>
              </w:rPr>
              <w:t>test_nlu_arabic.py</w:t>
            </w:r>
            <w:r>
              <w:rPr>
                <w:sz w:val="18"/>
              </w:rPr>
              <w:t xml:space="preserve">, </w:t>
            </w:r>
            <w:r>
              <w:rPr>
                <w:rFonts w:ascii="Consolas" w:hAnsi="Consolas"/>
                <w:color w:val="333333"/>
                <w:sz w:val="18"/>
              </w:rPr>
              <w:t>test_codeswitching.py</w:t>
            </w:r>
            <w:r>
              <w:rPr>
                <w:sz w:val="18"/>
              </w:rPr>
              <w:t xml:space="preserve">, </w:t>
            </w:r>
            <w:r>
              <w:rPr>
                <w:rFonts w:ascii="Consolas" w:hAnsi="Consolas"/>
                <w:color w:val="333333"/>
                <w:sz w:val="18"/>
              </w:rPr>
              <w:t>test_dialogue_manager.py</w:t>
            </w:r>
            <w:r>
              <w:rPr>
                <w:sz w:val="18"/>
              </w:rPr>
              <w:t xml:space="preserve">, </w:t>
            </w:r>
            <w:r>
              <w:rPr>
                <w:rFonts w:ascii="Consolas" w:hAnsi="Consolas"/>
                <w:color w:val="333333"/>
                <w:sz w:val="18"/>
              </w:rPr>
              <w:t>test_response_shaper.py</w:t>
            </w:r>
            <w:r>
              <w:rPr>
                <w:sz w:val="18"/>
              </w:rPr>
              <w:t xml:space="preserve">, </w:t>
            </w:r>
            <w:r>
              <w:rPr>
                <w:rFonts w:ascii="Consolas" w:hAnsi="Consolas"/>
                <w:color w:val="333333"/>
                <w:sz w:val="18"/>
              </w:rPr>
              <w:t>test_latency.py</w:t>
            </w:r>
            <w:r>
              <w:rPr>
                <w:sz w:val="18"/>
              </w:rPr>
              <w:t xml:space="preserve">, </w:t>
            </w:r>
            <w:r>
              <w:rPr>
                <w:rFonts w:ascii="Consolas" w:hAnsi="Consolas"/>
                <w:color w:val="333333"/>
                <w:sz w:val="18"/>
              </w:rPr>
              <w:lastRenderedPageBreak/>
              <w:t>conftest.py</w:t>
            </w:r>
          </w:p>
        </w:tc>
      </w:tr>
    </w:tbl>
    <w:p w14:paraId="4CB8264B" w14:textId="77777777" w:rsidR="00C76AB0" w:rsidRDefault="00C76AB0"/>
    <w:p w14:paraId="4FA1D9D8" w14:textId="77777777" w:rsidR="00C76AB0" w:rsidRDefault="00000000">
      <w:pPr>
        <w:pStyle w:val="Heading1"/>
        <w:pageBreakBefore/>
        <w:spacing w:after="240"/>
      </w:pPr>
      <w:r>
        <w:lastRenderedPageBreak/>
        <w:t>Libraries &amp; Models</w:t>
      </w:r>
    </w:p>
    <w:p w14:paraId="0F2F2211" w14:textId="77777777" w:rsidR="00C76AB0" w:rsidRDefault="00000000">
      <w:pPr>
        <w:spacing w:after="80"/>
      </w:pPr>
      <w:r>
        <w:t>Jarvis uses a tiered dependency strategy: a small core that always works, recommended packages that add features, and optional packages for niche integrations. Every layer fails gracefully — missing a package degrades a feature, never crashes the assistant.</w:t>
      </w:r>
    </w:p>
    <w:p w14:paraId="1E3A9D8D" w14:textId="77777777" w:rsidR="00C76AB0" w:rsidRDefault="00000000">
      <w:pPr>
        <w:pStyle w:val="Heading2"/>
        <w:spacing w:before="360" w:after="120"/>
      </w:pPr>
      <w:r>
        <w:t>Python packages</w:t>
      </w:r>
    </w:p>
    <w:tbl>
      <w:tblPr>
        <w:tblStyle w:val="TableGrid"/>
        <w:tblW w:w="0" w:type="auto"/>
        <w:tblLook w:val="04A0" w:firstRow="1" w:lastRow="0" w:firstColumn="1" w:lastColumn="0" w:noHBand="0" w:noVBand="1"/>
      </w:tblPr>
      <w:tblGrid>
        <w:gridCol w:w="2160"/>
        <w:gridCol w:w="2160"/>
        <w:gridCol w:w="2160"/>
        <w:gridCol w:w="2160"/>
      </w:tblGrid>
      <w:tr w:rsidR="00C76AB0" w14:paraId="6DBA6FBE" w14:textId="77777777">
        <w:tc>
          <w:tcPr>
            <w:tcW w:w="2160" w:type="dxa"/>
          </w:tcPr>
          <w:p w14:paraId="49BAE69D" w14:textId="77777777" w:rsidR="00C76AB0" w:rsidRDefault="00000000">
            <w:pPr>
              <w:spacing w:before="40" w:after="40"/>
            </w:pPr>
            <w:r>
              <w:rPr>
                <w:b/>
                <w:sz w:val="18"/>
              </w:rPr>
              <w:t>Package</w:t>
            </w:r>
          </w:p>
        </w:tc>
        <w:tc>
          <w:tcPr>
            <w:tcW w:w="2160" w:type="dxa"/>
          </w:tcPr>
          <w:p w14:paraId="222DFE50" w14:textId="77777777" w:rsidR="00C76AB0" w:rsidRDefault="00000000">
            <w:pPr>
              <w:spacing w:before="40" w:after="40"/>
            </w:pPr>
            <w:r>
              <w:rPr>
                <w:b/>
                <w:sz w:val="18"/>
              </w:rPr>
              <w:t>Tier</w:t>
            </w:r>
          </w:p>
        </w:tc>
        <w:tc>
          <w:tcPr>
            <w:tcW w:w="2160" w:type="dxa"/>
          </w:tcPr>
          <w:p w14:paraId="5981FE68" w14:textId="77777777" w:rsidR="00C76AB0" w:rsidRDefault="00000000">
            <w:pPr>
              <w:spacing w:before="40" w:after="40"/>
            </w:pPr>
            <w:r>
              <w:rPr>
                <w:b/>
                <w:sz w:val="18"/>
              </w:rPr>
              <w:t>Used by</w:t>
            </w:r>
          </w:p>
        </w:tc>
        <w:tc>
          <w:tcPr>
            <w:tcW w:w="2160" w:type="dxa"/>
          </w:tcPr>
          <w:p w14:paraId="6B09B039" w14:textId="77777777" w:rsidR="00C76AB0" w:rsidRDefault="00000000">
            <w:pPr>
              <w:spacing w:before="40" w:after="40"/>
            </w:pPr>
            <w:r>
              <w:rPr>
                <w:b/>
                <w:sz w:val="18"/>
              </w:rPr>
              <w:t>Purpose</w:t>
            </w:r>
          </w:p>
        </w:tc>
      </w:tr>
      <w:tr w:rsidR="00C76AB0" w14:paraId="05A9E899" w14:textId="77777777">
        <w:tc>
          <w:tcPr>
            <w:tcW w:w="2160" w:type="dxa"/>
          </w:tcPr>
          <w:p w14:paraId="245DC1BD" w14:textId="77777777" w:rsidR="00C76AB0" w:rsidRDefault="00000000">
            <w:pPr>
              <w:spacing w:before="40" w:after="40"/>
            </w:pPr>
            <w:r>
              <w:rPr>
                <w:rFonts w:ascii="Consolas" w:hAnsi="Consolas"/>
                <w:color w:val="333333"/>
                <w:sz w:val="18"/>
              </w:rPr>
              <w:t>numpy</w:t>
            </w:r>
          </w:p>
        </w:tc>
        <w:tc>
          <w:tcPr>
            <w:tcW w:w="2160" w:type="dxa"/>
          </w:tcPr>
          <w:p w14:paraId="3BDE30EC" w14:textId="77777777" w:rsidR="00C76AB0" w:rsidRDefault="00000000">
            <w:pPr>
              <w:spacing w:before="40" w:after="40"/>
            </w:pPr>
            <w:r>
              <w:rPr>
                <w:sz w:val="18"/>
              </w:rPr>
              <w:t>Core</w:t>
            </w:r>
          </w:p>
        </w:tc>
        <w:tc>
          <w:tcPr>
            <w:tcW w:w="2160" w:type="dxa"/>
          </w:tcPr>
          <w:p w14:paraId="5607AF97" w14:textId="77777777" w:rsidR="00C76AB0" w:rsidRDefault="00000000">
            <w:pPr>
              <w:spacing w:before="40" w:after="40"/>
            </w:pPr>
            <w:r>
              <w:rPr>
                <w:sz w:val="18"/>
              </w:rPr>
              <w:t>Audio pipeline</w:t>
            </w:r>
          </w:p>
        </w:tc>
        <w:tc>
          <w:tcPr>
            <w:tcW w:w="2160" w:type="dxa"/>
          </w:tcPr>
          <w:p w14:paraId="7FE8163C" w14:textId="77777777" w:rsidR="00C76AB0" w:rsidRDefault="00000000">
            <w:pPr>
              <w:spacing w:before="40" w:after="40"/>
            </w:pPr>
            <w:r>
              <w:rPr>
                <w:sz w:val="18"/>
              </w:rPr>
              <w:t>Audio buffer math, RMS, FFT</w:t>
            </w:r>
          </w:p>
        </w:tc>
      </w:tr>
      <w:tr w:rsidR="00C76AB0" w14:paraId="7954903C" w14:textId="77777777">
        <w:tc>
          <w:tcPr>
            <w:tcW w:w="2160" w:type="dxa"/>
          </w:tcPr>
          <w:p w14:paraId="624CDF2A" w14:textId="77777777" w:rsidR="00C76AB0" w:rsidRDefault="00000000">
            <w:pPr>
              <w:spacing w:before="40" w:after="40"/>
            </w:pPr>
            <w:r>
              <w:rPr>
                <w:rFonts w:ascii="Consolas" w:hAnsi="Consolas"/>
                <w:color w:val="333333"/>
                <w:sz w:val="18"/>
              </w:rPr>
              <w:t>sounddevice</w:t>
            </w:r>
          </w:p>
        </w:tc>
        <w:tc>
          <w:tcPr>
            <w:tcW w:w="2160" w:type="dxa"/>
          </w:tcPr>
          <w:p w14:paraId="3A1A4731" w14:textId="77777777" w:rsidR="00C76AB0" w:rsidRDefault="00000000">
            <w:pPr>
              <w:spacing w:before="40" w:after="40"/>
            </w:pPr>
            <w:r>
              <w:rPr>
                <w:sz w:val="18"/>
              </w:rPr>
              <w:t>Core</w:t>
            </w:r>
          </w:p>
        </w:tc>
        <w:tc>
          <w:tcPr>
            <w:tcW w:w="2160" w:type="dxa"/>
          </w:tcPr>
          <w:p w14:paraId="1D2A0316" w14:textId="77777777" w:rsidR="00C76AB0" w:rsidRDefault="00000000">
            <w:pPr>
              <w:spacing w:before="40" w:after="40"/>
            </w:pPr>
            <w:r>
              <w:rPr>
                <w:sz w:val="18"/>
              </w:rPr>
              <w:t>mic, wake_word, tts</w:t>
            </w:r>
          </w:p>
        </w:tc>
        <w:tc>
          <w:tcPr>
            <w:tcW w:w="2160" w:type="dxa"/>
          </w:tcPr>
          <w:p w14:paraId="6FC52620" w14:textId="77777777" w:rsidR="00C76AB0" w:rsidRDefault="00000000">
            <w:pPr>
              <w:spacing w:before="40" w:after="40"/>
            </w:pPr>
            <w:r>
              <w:rPr>
                <w:sz w:val="18"/>
              </w:rPr>
              <w:t>Microphone input + speaker output</w:t>
            </w:r>
          </w:p>
        </w:tc>
      </w:tr>
      <w:tr w:rsidR="00C76AB0" w14:paraId="0A89C1D2" w14:textId="77777777">
        <w:tc>
          <w:tcPr>
            <w:tcW w:w="2160" w:type="dxa"/>
          </w:tcPr>
          <w:p w14:paraId="3C2E3C51" w14:textId="77777777" w:rsidR="00C76AB0" w:rsidRDefault="00000000">
            <w:pPr>
              <w:spacing w:before="40" w:after="40"/>
            </w:pPr>
            <w:r>
              <w:rPr>
                <w:rFonts w:ascii="Consolas" w:hAnsi="Consolas"/>
                <w:color w:val="333333"/>
                <w:sz w:val="18"/>
              </w:rPr>
              <w:t>faster-whisper</w:t>
            </w:r>
          </w:p>
        </w:tc>
        <w:tc>
          <w:tcPr>
            <w:tcW w:w="2160" w:type="dxa"/>
          </w:tcPr>
          <w:p w14:paraId="54CCC644" w14:textId="77777777" w:rsidR="00C76AB0" w:rsidRDefault="00000000">
            <w:pPr>
              <w:spacing w:before="40" w:after="40"/>
            </w:pPr>
            <w:r>
              <w:rPr>
                <w:sz w:val="18"/>
              </w:rPr>
              <w:t>Core</w:t>
            </w:r>
          </w:p>
        </w:tc>
        <w:tc>
          <w:tcPr>
            <w:tcW w:w="2160" w:type="dxa"/>
          </w:tcPr>
          <w:p w14:paraId="4EDF0C8C" w14:textId="77777777" w:rsidR="00C76AB0" w:rsidRDefault="00000000">
            <w:pPr>
              <w:spacing w:before="40" w:after="40"/>
            </w:pPr>
            <w:r>
              <w:rPr>
                <w:sz w:val="18"/>
              </w:rPr>
              <w:t>stt, wake_word</w:t>
            </w:r>
          </w:p>
        </w:tc>
        <w:tc>
          <w:tcPr>
            <w:tcW w:w="2160" w:type="dxa"/>
          </w:tcPr>
          <w:p w14:paraId="5DF13BA3" w14:textId="77777777" w:rsidR="00C76AB0" w:rsidRDefault="00000000">
            <w:pPr>
              <w:spacing w:before="40" w:after="40"/>
            </w:pPr>
            <w:r>
              <w:rPr>
                <w:sz w:val="18"/>
              </w:rPr>
              <w:t>Local speech-to-text (CTranslate2 backend)</w:t>
            </w:r>
          </w:p>
        </w:tc>
      </w:tr>
      <w:tr w:rsidR="00C76AB0" w14:paraId="72C6E747" w14:textId="77777777">
        <w:tc>
          <w:tcPr>
            <w:tcW w:w="2160" w:type="dxa"/>
          </w:tcPr>
          <w:p w14:paraId="61DD5474" w14:textId="77777777" w:rsidR="00C76AB0" w:rsidRDefault="00000000">
            <w:pPr>
              <w:spacing w:before="40" w:after="40"/>
            </w:pPr>
            <w:r>
              <w:rPr>
                <w:rFonts w:ascii="Consolas" w:hAnsi="Consolas"/>
                <w:color w:val="333333"/>
                <w:sz w:val="18"/>
              </w:rPr>
              <w:t>openwakeword</w:t>
            </w:r>
          </w:p>
        </w:tc>
        <w:tc>
          <w:tcPr>
            <w:tcW w:w="2160" w:type="dxa"/>
          </w:tcPr>
          <w:p w14:paraId="02FDC4B4" w14:textId="77777777" w:rsidR="00C76AB0" w:rsidRDefault="00000000">
            <w:pPr>
              <w:spacing w:before="40" w:after="40"/>
            </w:pPr>
            <w:r>
              <w:rPr>
                <w:sz w:val="18"/>
              </w:rPr>
              <w:t>Core</w:t>
            </w:r>
          </w:p>
        </w:tc>
        <w:tc>
          <w:tcPr>
            <w:tcW w:w="2160" w:type="dxa"/>
          </w:tcPr>
          <w:p w14:paraId="5C6FE9B5" w14:textId="77777777" w:rsidR="00C76AB0" w:rsidRDefault="00000000">
            <w:pPr>
              <w:spacing w:before="40" w:after="40"/>
            </w:pPr>
            <w:r>
              <w:rPr>
                <w:sz w:val="18"/>
              </w:rPr>
              <w:t>wake_word</w:t>
            </w:r>
          </w:p>
        </w:tc>
        <w:tc>
          <w:tcPr>
            <w:tcW w:w="2160" w:type="dxa"/>
          </w:tcPr>
          <w:p w14:paraId="4C65A710" w14:textId="77777777" w:rsidR="00C76AB0" w:rsidRDefault="00000000">
            <w:pPr>
              <w:spacing w:before="40" w:after="40"/>
            </w:pPr>
            <w:r>
              <w:rPr>
                <w:sz w:val="18"/>
              </w:rPr>
              <w:t>English "Jarvis" detection (ONNX)</w:t>
            </w:r>
          </w:p>
        </w:tc>
      </w:tr>
      <w:tr w:rsidR="00C76AB0" w14:paraId="61AA6305" w14:textId="77777777">
        <w:tc>
          <w:tcPr>
            <w:tcW w:w="2160" w:type="dxa"/>
          </w:tcPr>
          <w:p w14:paraId="53A38029" w14:textId="77777777" w:rsidR="00C76AB0" w:rsidRDefault="00000000">
            <w:pPr>
              <w:spacing w:before="40" w:after="40"/>
            </w:pPr>
            <w:r>
              <w:rPr>
                <w:rFonts w:ascii="Consolas" w:hAnsi="Consolas"/>
                <w:color w:val="333333"/>
                <w:sz w:val="18"/>
              </w:rPr>
              <w:t>edge-tts</w:t>
            </w:r>
          </w:p>
        </w:tc>
        <w:tc>
          <w:tcPr>
            <w:tcW w:w="2160" w:type="dxa"/>
          </w:tcPr>
          <w:p w14:paraId="427877FD" w14:textId="77777777" w:rsidR="00C76AB0" w:rsidRDefault="00000000">
            <w:pPr>
              <w:spacing w:before="40" w:after="40"/>
            </w:pPr>
            <w:r>
              <w:rPr>
                <w:sz w:val="18"/>
              </w:rPr>
              <w:t>Core</w:t>
            </w:r>
          </w:p>
        </w:tc>
        <w:tc>
          <w:tcPr>
            <w:tcW w:w="2160" w:type="dxa"/>
          </w:tcPr>
          <w:p w14:paraId="22A00F9C" w14:textId="77777777" w:rsidR="00C76AB0" w:rsidRDefault="00000000">
            <w:pPr>
              <w:spacing w:before="40" w:after="40"/>
            </w:pPr>
            <w:r>
              <w:rPr>
                <w:sz w:val="18"/>
              </w:rPr>
              <w:t>tts</w:t>
            </w:r>
          </w:p>
        </w:tc>
        <w:tc>
          <w:tcPr>
            <w:tcW w:w="2160" w:type="dxa"/>
          </w:tcPr>
          <w:p w14:paraId="7183A052" w14:textId="77777777" w:rsidR="00C76AB0" w:rsidRDefault="00000000">
            <w:pPr>
              <w:spacing w:before="40" w:after="40"/>
            </w:pPr>
            <w:r>
              <w:rPr>
                <w:sz w:val="18"/>
              </w:rPr>
              <w:t>Microsoft Edge neural TTS (free)</w:t>
            </w:r>
          </w:p>
        </w:tc>
      </w:tr>
      <w:tr w:rsidR="00C76AB0" w14:paraId="36B5FD98" w14:textId="77777777">
        <w:tc>
          <w:tcPr>
            <w:tcW w:w="2160" w:type="dxa"/>
          </w:tcPr>
          <w:p w14:paraId="60A5B31F" w14:textId="77777777" w:rsidR="00C76AB0" w:rsidRDefault="00000000">
            <w:pPr>
              <w:spacing w:before="40" w:after="40"/>
            </w:pPr>
            <w:r>
              <w:rPr>
                <w:rFonts w:ascii="Consolas" w:hAnsi="Consolas"/>
                <w:color w:val="333333"/>
                <w:sz w:val="18"/>
              </w:rPr>
              <w:t>soundfile</w:t>
            </w:r>
          </w:p>
        </w:tc>
        <w:tc>
          <w:tcPr>
            <w:tcW w:w="2160" w:type="dxa"/>
          </w:tcPr>
          <w:p w14:paraId="4FD59336" w14:textId="77777777" w:rsidR="00C76AB0" w:rsidRDefault="00000000">
            <w:pPr>
              <w:spacing w:before="40" w:after="40"/>
            </w:pPr>
            <w:r>
              <w:rPr>
                <w:sz w:val="18"/>
              </w:rPr>
              <w:t>Core</w:t>
            </w:r>
          </w:p>
        </w:tc>
        <w:tc>
          <w:tcPr>
            <w:tcW w:w="2160" w:type="dxa"/>
          </w:tcPr>
          <w:p w14:paraId="4F7D6E7C" w14:textId="77777777" w:rsidR="00C76AB0" w:rsidRDefault="00000000">
            <w:pPr>
              <w:spacing w:before="40" w:after="40"/>
            </w:pPr>
            <w:r>
              <w:rPr>
                <w:sz w:val="18"/>
              </w:rPr>
              <w:t>tts</w:t>
            </w:r>
          </w:p>
        </w:tc>
        <w:tc>
          <w:tcPr>
            <w:tcW w:w="2160" w:type="dxa"/>
          </w:tcPr>
          <w:p w14:paraId="1A046C28" w14:textId="77777777" w:rsidR="00C76AB0" w:rsidRDefault="00000000">
            <w:pPr>
              <w:spacing w:before="40" w:after="40"/>
            </w:pPr>
            <w:r>
              <w:rPr>
                <w:sz w:val="18"/>
              </w:rPr>
              <w:t>MP3/WAV decoding for TTS playback</w:t>
            </w:r>
          </w:p>
        </w:tc>
      </w:tr>
      <w:tr w:rsidR="00C76AB0" w14:paraId="274B8B4A" w14:textId="77777777">
        <w:tc>
          <w:tcPr>
            <w:tcW w:w="2160" w:type="dxa"/>
          </w:tcPr>
          <w:p w14:paraId="7ECE797F" w14:textId="77777777" w:rsidR="00C76AB0" w:rsidRDefault="00000000">
            <w:pPr>
              <w:spacing w:before="40" w:after="40"/>
            </w:pPr>
            <w:r>
              <w:rPr>
                <w:rFonts w:ascii="Consolas" w:hAnsi="Consolas"/>
                <w:color w:val="333333"/>
                <w:sz w:val="18"/>
              </w:rPr>
              <w:t>psutil</w:t>
            </w:r>
          </w:p>
        </w:tc>
        <w:tc>
          <w:tcPr>
            <w:tcW w:w="2160" w:type="dxa"/>
          </w:tcPr>
          <w:p w14:paraId="5217EFB4" w14:textId="77777777" w:rsidR="00C76AB0" w:rsidRDefault="00000000">
            <w:pPr>
              <w:spacing w:before="40" w:after="40"/>
            </w:pPr>
            <w:r>
              <w:rPr>
                <w:sz w:val="18"/>
              </w:rPr>
              <w:t>Core</w:t>
            </w:r>
          </w:p>
        </w:tc>
        <w:tc>
          <w:tcPr>
            <w:tcW w:w="2160" w:type="dxa"/>
          </w:tcPr>
          <w:p w14:paraId="7B539BE3" w14:textId="77777777" w:rsidR="00C76AB0" w:rsidRDefault="00000000">
            <w:pPr>
              <w:spacing w:before="40" w:after="40"/>
            </w:pPr>
            <w:r>
              <w:rPr>
                <w:sz w:val="18"/>
              </w:rPr>
              <w:t>hardware_detect, sysinfo_ops</w:t>
            </w:r>
          </w:p>
        </w:tc>
        <w:tc>
          <w:tcPr>
            <w:tcW w:w="2160" w:type="dxa"/>
          </w:tcPr>
          <w:p w14:paraId="519048F4" w14:textId="77777777" w:rsidR="00C76AB0" w:rsidRDefault="00000000">
            <w:pPr>
              <w:spacing w:before="40" w:after="40"/>
            </w:pPr>
            <w:r>
              <w:rPr>
                <w:sz w:val="18"/>
              </w:rPr>
              <w:t>RAM/CPU/battery monitoring</w:t>
            </w:r>
          </w:p>
        </w:tc>
      </w:tr>
      <w:tr w:rsidR="00C76AB0" w14:paraId="6225CDDB" w14:textId="77777777">
        <w:tc>
          <w:tcPr>
            <w:tcW w:w="2160" w:type="dxa"/>
          </w:tcPr>
          <w:p w14:paraId="182B56C6" w14:textId="77777777" w:rsidR="00C76AB0" w:rsidRDefault="00000000">
            <w:pPr>
              <w:spacing w:before="40" w:after="40"/>
            </w:pPr>
            <w:r>
              <w:rPr>
                <w:rFonts w:ascii="Consolas" w:hAnsi="Consolas"/>
                <w:color w:val="333333"/>
                <w:sz w:val="18"/>
              </w:rPr>
              <w:t>httpx</w:t>
            </w:r>
          </w:p>
        </w:tc>
        <w:tc>
          <w:tcPr>
            <w:tcW w:w="2160" w:type="dxa"/>
          </w:tcPr>
          <w:p w14:paraId="51ACA8F2" w14:textId="77777777" w:rsidR="00C76AB0" w:rsidRDefault="00000000">
            <w:pPr>
              <w:spacing w:before="40" w:after="40"/>
            </w:pPr>
            <w:r>
              <w:rPr>
                <w:sz w:val="18"/>
              </w:rPr>
              <w:t>Core</w:t>
            </w:r>
          </w:p>
        </w:tc>
        <w:tc>
          <w:tcPr>
            <w:tcW w:w="2160" w:type="dxa"/>
          </w:tcPr>
          <w:p w14:paraId="67DA1C89" w14:textId="77777777" w:rsidR="00C76AB0" w:rsidRDefault="00000000">
            <w:pPr>
              <w:spacing w:before="40" w:after="40"/>
            </w:pPr>
            <w:r>
              <w:rPr>
                <w:sz w:val="18"/>
              </w:rPr>
              <w:t>ollama_client, weather, ElevenLabs</w:t>
            </w:r>
          </w:p>
        </w:tc>
        <w:tc>
          <w:tcPr>
            <w:tcW w:w="2160" w:type="dxa"/>
          </w:tcPr>
          <w:p w14:paraId="35859EB1" w14:textId="77777777" w:rsidR="00C76AB0" w:rsidRDefault="00000000">
            <w:pPr>
              <w:spacing w:before="40" w:after="40"/>
            </w:pPr>
            <w:r>
              <w:rPr>
                <w:sz w:val="18"/>
              </w:rPr>
              <w:t>HTTP for all external calls</w:t>
            </w:r>
          </w:p>
        </w:tc>
      </w:tr>
      <w:tr w:rsidR="00C76AB0" w14:paraId="6973BFB2" w14:textId="77777777">
        <w:tc>
          <w:tcPr>
            <w:tcW w:w="2160" w:type="dxa"/>
          </w:tcPr>
          <w:p w14:paraId="5F57376E" w14:textId="77777777" w:rsidR="00C76AB0" w:rsidRDefault="00000000">
            <w:pPr>
              <w:spacing w:before="40" w:after="40"/>
            </w:pPr>
            <w:r>
              <w:rPr>
                <w:rFonts w:ascii="Consolas" w:hAnsi="Consolas"/>
                <w:color w:val="333333"/>
                <w:sz w:val="18"/>
              </w:rPr>
              <w:t>rapidfuzz</w:t>
            </w:r>
          </w:p>
        </w:tc>
        <w:tc>
          <w:tcPr>
            <w:tcW w:w="2160" w:type="dxa"/>
          </w:tcPr>
          <w:p w14:paraId="2FF64DE1" w14:textId="77777777" w:rsidR="00C76AB0" w:rsidRDefault="00000000">
            <w:pPr>
              <w:spacing w:before="40" w:after="40"/>
            </w:pPr>
            <w:r>
              <w:rPr>
                <w:sz w:val="18"/>
              </w:rPr>
              <w:t>Core</w:t>
            </w:r>
          </w:p>
        </w:tc>
        <w:tc>
          <w:tcPr>
            <w:tcW w:w="2160" w:type="dxa"/>
          </w:tcPr>
          <w:p w14:paraId="17167F31" w14:textId="77777777" w:rsidR="00C76AB0" w:rsidRDefault="00000000">
            <w:pPr>
              <w:spacing w:before="40" w:after="40"/>
            </w:pPr>
            <w:r>
              <w:rPr>
                <w:sz w:val="18"/>
              </w:rPr>
              <w:t>nlp/intent_classifier</w:t>
            </w:r>
          </w:p>
        </w:tc>
        <w:tc>
          <w:tcPr>
            <w:tcW w:w="2160" w:type="dxa"/>
          </w:tcPr>
          <w:p w14:paraId="551A3518" w14:textId="77777777" w:rsidR="00C76AB0" w:rsidRDefault="00000000">
            <w:pPr>
              <w:spacing w:before="40" w:after="40"/>
            </w:pPr>
            <w:r>
              <w:rPr>
                <w:sz w:val="18"/>
              </w:rPr>
              <w:t>Fuzzy string matching for noisy STT</w:t>
            </w:r>
          </w:p>
        </w:tc>
      </w:tr>
      <w:tr w:rsidR="00C76AB0" w14:paraId="203E8B3D" w14:textId="77777777">
        <w:tc>
          <w:tcPr>
            <w:tcW w:w="2160" w:type="dxa"/>
          </w:tcPr>
          <w:p w14:paraId="188DF1AC" w14:textId="77777777" w:rsidR="00C76AB0" w:rsidRDefault="00000000">
            <w:pPr>
              <w:spacing w:before="40" w:after="40"/>
            </w:pPr>
            <w:r>
              <w:rPr>
                <w:rFonts w:ascii="Consolas" w:hAnsi="Consolas"/>
                <w:color w:val="333333"/>
                <w:sz w:val="18"/>
              </w:rPr>
              <w:t>python-dotenv</w:t>
            </w:r>
          </w:p>
        </w:tc>
        <w:tc>
          <w:tcPr>
            <w:tcW w:w="2160" w:type="dxa"/>
          </w:tcPr>
          <w:p w14:paraId="187D1D71" w14:textId="77777777" w:rsidR="00C76AB0" w:rsidRDefault="00000000">
            <w:pPr>
              <w:spacing w:before="40" w:after="40"/>
            </w:pPr>
            <w:r>
              <w:rPr>
                <w:sz w:val="18"/>
              </w:rPr>
              <w:t>Core</w:t>
            </w:r>
          </w:p>
        </w:tc>
        <w:tc>
          <w:tcPr>
            <w:tcW w:w="2160" w:type="dxa"/>
          </w:tcPr>
          <w:p w14:paraId="12DF363F" w14:textId="77777777" w:rsidR="00C76AB0" w:rsidRDefault="00000000">
            <w:pPr>
              <w:spacing w:before="40" w:after="40"/>
            </w:pPr>
            <w:r>
              <w:rPr>
                <w:sz w:val="18"/>
              </w:rPr>
              <w:t>core/config</w:t>
            </w:r>
          </w:p>
        </w:tc>
        <w:tc>
          <w:tcPr>
            <w:tcW w:w="2160" w:type="dxa"/>
          </w:tcPr>
          <w:p w14:paraId="1830B939" w14:textId="77777777" w:rsidR="00C76AB0" w:rsidRDefault="00000000">
            <w:pPr>
              <w:spacing w:before="40" w:after="40"/>
            </w:pPr>
            <w:r>
              <w:rPr>
                <w:sz w:val="18"/>
              </w:rPr>
              <w:t xml:space="preserve">Load </w:t>
            </w:r>
            <w:r>
              <w:rPr>
                <w:rFonts w:ascii="Consolas" w:hAnsi="Consolas"/>
                <w:color w:val="333333"/>
                <w:sz w:val="18"/>
              </w:rPr>
              <w:t>.env</w:t>
            </w:r>
            <w:r>
              <w:rPr>
                <w:sz w:val="18"/>
              </w:rPr>
              <w:t xml:space="preserve"> at startup</w:t>
            </w:r>
          </w:p>
        </w:tc>
      </w:tr>
      <w:tr w:rsidR="00C76AB0" w14:paraId="14EF007D" w14:textId="77777777">
        <w:tc>
          <w:tcPr>
            <w:tcW w:w="2160" w:type="dxa"/>
          </w:tcPr>
          <w:p w14:paraId="1A705A3C" w14:textId="77777777" w:rsidR="00C76AB0" w:rsidRDefault="00000000">
            <w:pPr>
              <w:spacing w:before="40" w:after="40"/>
            </w:pPr>
            <w:r>
              <w:rPr>
                <w:rFonts w:ascii="Consolas" w:hAnsi="Consolas"/>
                <w:color w:val="333333"/>
                <w:sz w:val="18"/>
              </w:rPr>
              <w:t>pyperclip</w:t>
            </w:r>
          </w:p>
        </w:tc>
        <w:tc>
          <w:tcPr>
            <w:tcW w:w="2160" w:type="dxa"/>
          </w:tcPr>
          <w:p w14:paraId="634276AD" w14:textId="77777777" w:rsidR="00C76AB0" w:rsidRDefault="00000000">
            <w:pPr>
              <w:spacing w:before="40" w:after="40"/>
            </w:pPr>
            <w:r>
              <w:rPr>
                <w:sz w:val="18"/>
              </w:rPr>
              <w:t>Recommended</w:t>
            </w:r>
          </w:p>
        </w:tc>
        <w:tc>
          <w:tcPr>
            <w:tcW w:w="2160" w:type="dxa"/>
          </w:tcPr>
          <w:p w14:paraId="07CFC49C" w14:textId="77777777" w:rsidR="00C76AB0" w:rsidRDefault="00000000">
            <w:pPr>
              <w:spacing w:before="40" w:after="40"/>
            </w:pPr>
            <w:r>
              <w:rPr>
                <w:sz w:val="18"/>
              </w:rPr>
              <w:t>clipboard_ops</w:t>
            </w:r>
          </w:p>
        </w:tc>
        <w:tc>
          <w:tcPr>
            <w:tcW w:w="2160" w:type="dxa"/>
          </w:tcPr>
          <w:p w14:paraId="48B64E84" w14:textId="77777777" w:rsidR="00C76AB0" w:rsidRDefault="00000000">
            <w:pPr>
              <w:spacing w:before="40" w:after="40"/>
            </w:pPr>
            <w:r>
              <w:rPr>
                <w:sz w:val="18"/>
              </w:rPr>
              <w:t>Cross-platform clipboard read/write</w:t>
            </w:r>
          </w:p>
        </w:tc>
      </w:tr>
      <w:tr w:rsidR="00C76AB0" w14:paraId="01E0D818" w14:textId="77777777">
        <w:tc>
          <w:tcPr>
            <w:tcW w:w="2160" w:type="dxa"/>
          </w:tcPr>
          <w:p w14:paraId="2FF2696B" w14:textId="77777777" w:rsidR="00C76AB0" w:rsidRDefault="00000000">
            <w:pPr>
              <w:spacing w:before="40" w:after="40"/>
            </w:pPr>
            <w:r>
              <w:rPr>
                <w:rFonts w:ascii="Consolas" w:hAnsi="Consolas"/>
                <w:color w:val="333333"/>
                <w:sz w:val="18"/>
              </w:rPr>
              <w:t>screen-brightness-control</w:t>
            </w:r>
          </w:p>
        </w:tc>
        <w:tc>
          <w:tcPr>
            <w:tcW w:w="2160" w:type="dxa"/>
          </w:tcPr>
          <w:p w14:paraId="01C2F595" w14:textId="77777777" w:rsidR="00C76AB0" w:rsidRDefault="00000000">
            <w:pPr>
              <w:spacing w:before="40" w:after="40"/>
            </w:pPr>
            <w:r>
              <w:rPr>
                <w:sz w:val="18"/>
              </w:rPr>
              <w:t>Recommended</w:t>
            </w:r>
          </w:p>
        </w:tc>
        <w:tc>
          <w:tcPr>
            <w:tcW w:w="2160" w:type="dxa"/>
          </w:tcPr>
          <w:p w14:paraId="2F540216" w14:textId="77777777" w:rsidR="00C76AB0" w:rsidRDefault="00000000">
            <w:pPr>
              <w:spacing w:before="40" w:after="40"/>
            </w:pPr>
            <w:r>
              <w:rPr>
                <w:sz w:val="18"/>
              </w:rPr>
              <w:t>system_ops</w:t>
            </w:r>
          </w:p>
        </w:tc>
        <w:tc>
          <w:tcPr>
            <w:tcW w:w="2160" w:type="dxa"/>
          </w:tcPr>
          <w:p w14:paraId="44E0DF3C" w14:textId="77777777" w:rsidR="00C76AB0" w:rsidRDefault="00000000">
            <w:pPr>
              <w:spacing w:before="40" w:after="40"/>
            </w:pPr>
            <w:r>
              <w:rPr>
                <w:sz w:val="18"/>
              </w:rPr>
              <w:t>DDC/CI brightness without admin</w:t>
            </w:r>
          </w:p>
        </w:tc>
      </w:tr>
      <w:tr w:rsidR="00C76AB0" w14:paraId="59BF0B77" w14:textId="77777777">
        <w:tc>
          <w:tcPr>
            <w:tcW w:w="2160" w:type="dxa"/>
          </w:tcPr>
          <w:p w14:paraId="29CEB549" w14:textId="77777777" w:rsidR="00C76AB0" w:rsidRDefault="00000000">
            <w:pPr>
              <w:spacing w:before="40" w:after="40"/>
            </w:pPr>
            <w:r>
              <w:rPr>
                <w:rFonts w:ascii="Consolas" w:hAnsi="Consolas"/>
                <w:color w:val="333333"/>
                <w:sz w:val="18"/>
              </w:rPr>
              <w:t>sentence-transformers</w:t>
            </w:r>
          </w:p>
        </w:tc>
        <w:tc>
          <w:tcPr>
            <w:tcW w:w="2160" w:type="dxa"/>
          </w:tcPr>
          <w:p w14:paraId="7A0D7D92" w14:textId="77777777" w:rsidR="00C76AB0" w:rsidRDefault="00000000">
            <w:pPr>
              <w:spacing w:before="40" w:after="40"/>
            </w:pPr>
            <w:r>
              <w:rPr>
                <w:sz w:val="18"/>
              </w:rPr>
              <w:t>Recommended</w:t>
            </w:r>
          </w:p>
        </w:tc>
        <w:tc>
          <w:tcPr>
            <w:tcW w:w="2160" w:type="dxa"/>
          </w:tcPr>
          <w:p w14:paraId="729748E4" w14:textId="77777777" w:rsidR="00C76AB0" w:rsidRDefault="00000000">
            <w:pPr>
              <w:spacing w:before="40" w:after="40"/>
            </w:pPr>
            <w:r>
              <w:rPr>
                <w:sz w:val="18"/>
              </w:rPr>
              <w:t>semantic_router, knowledge_base</w:t>
            </w:r>
          </w:p>
        </w:tc>
        <w:tc>
          <w:tcPr>
            <w:tcW w:w="2160" w:type="dxa"/>
          </w:tcPr>
          <w:p w14:paraId="30D44099" w14:textId="77777777" w:rsidR="00C76AB0" w:rsidRDefault="00000000">
            <w:pPr>
              <w:spacing w:before="40" w:after="40"/>
            </w:pPr>
            <w:r>
              <w:rPr>
                <w:sz w:val="18"/>
              </w:rPr>
              <w:t>Multilingual embeddings (MiniLM)</w:t>
            </w:r>
          </w:p>
        </w:tc>
      </w:tr>
      <w:tr w:rsidR="00C76AB0" w14:paraId="79A340EF" w14:textId="77777777">
        <w:tc>
          <w:tcPr>
            <w:tcW w:w="2160" w:type="dxa"/>
          </w:tcPr>
          <w:p w14:paraId="1127C4ED" w14:textId="77777777" w:rsidR="00C76AB0" w:rsidRDefault="00000000">
            <w:pPr>
              <w:spacing w:before="40" w:after="40"/>
            </w:pPr>
            <w:r>
              <w:rPr>
                <w:rFonts w:ascii="Consolas" w:hAnsi="Consolas"/>
                <w:color w:val="333333"/>
                <w:sz w:val="18"/>
              </w:rPr>
              <w:t>duckduckgo-search</w:t>
            </w:r>
            <w:r>
              <w:rPr>
                <w:sz w:val="18"/>
              </w:rPr>
              <w:t xml:space="preserve"> / </w:t>
            </w:r>
            <w:r>
              <w:rPr>
                <w:rFonts w:ascii="Consolas" w:hAnsi="Consolas"/>
                <w:color w:val="333333"/>
                <w:sz w:val="18"/>
              </w:rPr>
              <w:t>ddgs</w:t>
            </w:r>
          </w:p>
        </w:tc>
        <w:tc>
          <w:tcPr>
            <w:tcW w:w="2160" w:type="dxa"/>
          </w:tcPr>
          <w:p w14:paraId="3DBA72C4" w14:textId="77777777" w:rsidR="00C76AB0" w:rsidRDefault="00000000">
            <w:pPr>
              <w:spacing w:before="40" w:after="40"/>
            </w:pPr>
            <w:r>
              <w:rPr>
                <w:sz w:val="18"/>
              </w:rPr>
              <w:t>Recommended</w:t>
            </w:r>
          </w:p>
        </w:tc>
        <w:tc>
          <w:tcPr>
            <w:tcW w:w="2160" w:type="dxa"/>
          </w:tcPr>
          <w:p w14:paraId="34D1ABA9" w14:textId="77777777" w:rsidR="00C76AB0" w:rsidRDefault="00000000">
            <w:pPr>
              <w:spacing w:before="40" w:after="40"/>
            </w:pPr>
            <w:r>
              <w:rPr>
                <w:sz w:val="18"/>
              </w:rPr>
              <w:t>tools/web_search</w:t>
            </w:r>
          </w:p>
        </w:tc>
        <w:tc>
          <w:tcPr>
            <w:tcW w:w="2160" w:type="dxa"/>
          </w:tcPr>
          <w:p w14:paraId="6AB33FCB" w14:textId="77777777" w:rsidR="00C76AB0" w:rsidRDefault="00000000">
            <w:pPr>
              <w:spacing w:before="40" w:after="40"/>
            </w:pPr>
            <w:r>
              <w:rPr>
                <w:sz w:val="18"/>
              </w:rPr>
              <w:t>Free web search, no API key</w:t>
            </w:r>
          </w:p>
        </w:tc>
      </w:tr>
      <w:tr w:rsidR="00C76AB0" w14:paraId="6449FC21" w14:textId="77777777">
        <w:tc>
          <w:tcPr>
            <w:tcW w:w="2160" w:type="dxa"/>
          </w:tcPr>
          <w:p w14:paraId="06FF0A23" w14:textId="77777777" w:rsidR="00C76AB0" w:rsidRDefault="00000000">
            <w:pPr>
              <w:spacing w:before="40" w:after="40"/>
            </w:pPr>
            <w:r>
              <w:rPr>
                <w:rFonts w:ascii="Consolas" w:hAnsi="Consolas"/>
                <w:color w:val="333333"/>
                <w:sz w:val="18"/>
              </w:rPr>
              <w:t>pywin32</w:t>
            </w:r>
          </w:p>
        </w:tc>
        <w:tc>
          <w:tcPr>
            <w:tcW w:w="2160" w:type="dxa"/>
          </w:tcPr>
          <w:p w14:paraId="01349731" w14:textId="77777777" w:rsidR="00C76AB0" w:rsidRDefault="00000000">
            <w:pPr>
              <w:spacing w:before="40" w:after="40"/>
            </w:pPr>
            <w:r>
              <w:rPr>
                <w:sz w:val="18"/>
              </w:rPr>
              <w:t>Optional</w:t>
            </w:r>
          </w:p>
        </w:tc>
        <w:tc>
          <w:tcPr>
            <w:tcW w:w="2160" w:type="dxa"/>
          </w:tcPr>
          <w:p w14:paraId="5998E84C" w14:textId="77777777" w:rsidR="00C76AB0" w:rsidRDefault="00000000">
            <w:pPr>
              <w:spacing w:before="40" w:after="40"/>
            </w:pPr>
            <w:r>
              <w:rPr>
                <w:sz w:val="18"/>
              </w:rPr>
              <w:t>email_ops, calendar_ops, file_ops</w:t>
            </w:r>
          </w:p>
        </w:tc>
        <w:tc>
          <w:tcPr>
            <w:tcW w:w="2160" w:type="dxa"/>
          </w:tcPr>
          <w:p w14:paraId="5A149FF9" w14:textId="77777777" w:rsidR="00C76AB0" w:rsidRDefault="00000000">
            <w:pPr>
              <w:spacing w:before="40" w:after="40"/>
            </w:pPr>
            <w:r>
              <w:rPr>
                <w:sz w:val="18"/>
              </w:rPr>
              <w:t>Outlook COM + Windows Search Index</w:t>
            </w:r>
          </w:p>
        </w:tc>
      </w:tr>
      <w:tr w:rsidR="00C76AB0" w14:paraId="14D5F395" w14:textId="77777777">
        <w:tc>
          <w:tcPr>
            <w:tcW w:w="2160" w:type="dxa"/>
          </w:tcPr>
          <w:p w14:paraId="055A74AE" w14:textId="77777777" w:rsidR="00C76AB0" w:rsidRDefault="00000000">
            <w:pPr>
              <w:spacing w:before="40" w:after="40"/>
            </w:pPr>
            <w:r>
              <w:rPr>
                <w:rFonts w:ascii="Consolas" w:hAnsi="Consolas"/>
                <w:color w:val="333333"/>
                <w:sz w:val="18"/>
              </w:rPr>
              <w:t>faiss-cpu</w:t>
            </w:r>
          </w:p>
        </w:tc>
        <w:tc>
          <w:tcPr>
            <w:tcW w:w="2160" w:type="dxa"/>
          </w:tcPr>
          <w:p w14:paraId="7A3ADFE5" w14:textId="77777777" w:rsidR="00C76AB0" w:rsidRDefault="00000000">
            <w:pPr>
              <w:spacing w:before="40" w:after="40"/>
            </w:pPr>
            <w:r>
              <w:rPr>
                <w:sz w:val="18"/>
              </w:rPr>
              <w:t>Optional</w:t>
            </w:r>
          </w:p>
        </w:tc>
        <w:tc>
          <w:tcPr>
            <w:tcW w:w="2160" w:type="dxa"/>
          </w:tcPr>
          <w:p w14:paraId="3FAC463C" w14:textId="77777777" w:rsidR="00C76AB0" w:rsidRDefault="00000000">
            <w:pPr>
              <w:spacing w:before="40" w:after="40"/>
            </w:pPr>
            <w:r>
              <w:rPr>
                <w:sz w:val="18"/>
              </w:rPr>
              <w:t>knowledge_base</w:t>
            </w:r>
          </w:p>
        </w:tc>
        <w:tc>
          <w:tcPr>
            <w:tcW w:w="2160" w:type="dxa"/>
          </w:tcPr>
          <w:p w14:paraId="4F0F30F5" w14:textId="77777777" w:rsidR="00C76AB0" w:rsidRDefault="00000000">
            <w:pPr>
              <w:spacing w:before="40" w:after="40"/>
            </w:pPr>
            <w:r>
              <w:rPr>
                <w:sz w:val="18"/>
              </w:rPr>
              <w:t>Fast vector index for large KBs</w:t>
            </w:r>
          </w:p>
        </w:tc>
      </w:tr>
    </w:tbl>
    <w:p w14:paraId="6EEE6707" w14:textId="77777777" w:rsidR="00C76AB0" w:rsidRDefault="00C76AB0"/>
    <w:p w14:paraId="4AF377D2" w14:textId="77777777" w:rsidR="00C76AB0" w:rsidRDefault="00000000">
      <w:pPr>
        <w:pStyle w:val="Heading2"/>
        <w:spacing w:before="360" w:after="120"/>
      </w:pPr>
      <w:r>
        <w:t>ML models loaded at runtime</w:t>
      </w:r>
    </w:p>
    <w:tbl>
      <w:tblPr>
        <w:tblStyle w:val="TableGrid"/>
        <w:tblW w:w="0" w:type="auto"/>
        <w:tblLook w:val="04A0" w:firstRow="1" w:lastRow="0" w:firstColumn="1" w:lastColumn="0" w:noHBand="0" w:noVBand="1"/>
      </w:tblPr>
      <w:tblGrid>
        <w:gridCol w:w="2196"/>
        <w:gridCol w:w="1360"/>
        <w:gridCol w:w="1362"/>
        <w:gridCol w:w="1544"/>
        <w:gridCol w:w="2394"/>
      </w:tblGrid>
      <w:tr w:rsidR="00C76AB0" w14:paraId="2913B45A" w14:textId="77777777">
        <w:tc>
          <w:tcPr>
            <w:tcW w:w="1728" w:type="dxa"/>
          </w:tcPr>
          <w:p w14:paraId="79488BED" w14:textId="77777777" w:rsidR="00C76AB0" w:rsidRDefault="00000000">
            <w:pPr>
              <w:spacing w:before="40" w:after="40"/>
            </w:pPr>
            <w:r>
              <w:rPr>
                <w:b/>
                <w:sz w:val="18"/>
              </w:rPr>
              <w:t>Model</w:t>
            </w:r>
          </w:p>
        </w:tc>
        <w:tc>
          <w:tcPr>
            <w:tcW w:w="1728" w:type="dxa"/>
          </w:tcPr>
          <w:p w14:paraId="6F2CFEBA" w14:textId="77777777" w:rsidR="00C76AB0" w:rsidRDefault="00000000">
            <w:pPr>
              <w:spacing w:before="40" w:after="40"/>
            </w:pPr>
            <w:r>
              <w:rPr>
                <w:b/>
                <w:sz w:val="18"/>
              </w:rPr>
              <w:t>Size on disk</w:t>
            </w:r>
          </w:p>
        </w:tc>
        <w:tc>
          <w:tcPr>
            <w:tcW w:w="1728" w:type="dxa"/>
          </w:tcPr>
          <w:p w14:paraId="2C351AAF" w14:textId="77777777" w:rsidR="00C76AB0" w:rsidRDefault="00000000">
            <w:pPr>
              <w:spacing w:before="40" w:after="40"/>
            </w:pPr>
            <w:r>
              <w:rPr>
                <w:b/>
                <w:sz w:val="18"/>
              </w:rPr>
              <w:t>RAM</w:t>
            </w:r>
          </w:p>
        </w:tc>
        <w:tc>
          <w:tcPr>
            <w:tcW w:w="1728" w:type="dxa"/>
          </w:tcPr>
          <w:p w14:paraId="0C4D81D2" w14:textId="77777777" w:rsidR="00C76AB0" w:rsidRDefault="00000000">
            <w:pPr>
              <w:spacing w:before="40" w:after="40"/>
            </w:pPr>
            <w:r>
              <w:rPr>
                <w:b/>
                <w:sz w:val="18"/>
              </w:rPr>
              <w:t>Role</w:t>
            </w:r>
          </w:p>
        </w:tc>
        <w:tc>
          <w:tcPr>
            <w:tcW w:w="1728" w:type="dxa"/>
          </w:tcPr>
          <w:p w14:paraId="147A0B64" w14:textId="77777777" w:rsidR="00C76AB0" w:rsidRDefault="00000000">
            <w:pPr>
              <w:spacing w:before="40" w:after="40"/>
            </w:pPr>
            <w:r>
              <w:rPr>
                <w:b/>
                <w:sz w:val="18"/>
              </w:rPr>
              <w:t>Loaded by</w:t>
            </w:r>
          </w:p>
        </w:tc>
      </w:tr>
      <w:tr w:rsidR="00C76AB0" w14:paraId="2B5EBFE3" w14:textId="77777777">
        <w:tc>
          <w:tcPr>
            <w:tcW w:w="1728" w:type="dxa"/>
          </w:tcPr>
          <w:p w14:paraId="73FA9CEF" w14:textId="77777777" w:rsidR="00C76AB0" w:rsidRDefault="00000000">
            <w:pPr>
              <w:spacing w:before="40" w:after="40"/>
            </w:pPr>
            <w:r>
              <w:rPr>
                <w:rFonts w:ascii="Consolas" w:hAnsi="Consolas"/>
                <w:color w:val="333333"/>
                <w:sz w:val="18"/>
              </w:rPr>
              <w:lastRenderedPageBreak/>
              <w:t>jarvis_v0.1.onnx</w:t>
            </w:r>
          </w:p>
        </w:tc>
        <w:tc>
          <w:tcPr>
            <w:tcW w:w="1728" w:type="dxa"/>
          </w:tcPr>
          <w:p w14:paraId="70637E86" w14:textId="77777777" w:rsidR="00C76AB0" w:rsidRDefault="00000000">
            <w:pPr>
              <w:spacing w:before="40" w:after="40"/>
            </w:pPr>
            <w:r>
              <w:rPr>
                <w:sz w:val="18"/>
              </w:rPr>
              <w:t>~5 MB</w:t>
            </w:r>
          </w:p>
        </w:tc>
        <w:tc>
          <w:tcPr>
            <w:tcW w:w="1728" w:type="dxa"/>
          </w:tcPr>
          <w:p w14:paraId="33F9C4B4" w14:textId="77777777" w:rsidR="00C76AB0" w:rsidRDefault="00000000">
            <w:pPr>
              <w:spacing w:before="40" w:after="40"/>
            </w:pPr>
            <w:r>
              <w:rPr>
                <w:sz w:val="18"/>
              </w:rPr>
              <w:t>~30 MB</w:t>
            </w:r>
          </w:p>
        </w:tc>
        <w:tc>
          <w:tcPr>
            <w:tcW w:w="1728" w:type="dxa"/>
          </w:tcPr>
          <w:p w14:paraId="0FFC0822" w14:textId="77777777" w:rsidR="00C76AB0" w:rsidRDefault="00000000">
            <w:pPr>
              <w:spacing w:before="40" w:after="40"/>
            </w:pPr>
            <w:r>
              <w:rPr>
                <w:sz w:val="18"/>
              </w:rPr>
              <w:t>English wake word</w:t>
            </w:r>
          </w:p>
        </w:tc>
        <w:tc>
          <w:tcPr>
            <w:tcW w:w="1728" w:type="dxa"/>
          </w:tcPr>
          <w:p w14:paraId="52D0B28D" w14:textId="77777777" w:rsidR="00C76AB0" w:rsidRDefault="00000000">
            <w:pPr>
              <w:spacing w:before="40" w:after="40"/>
            </w:pPr>
            <w:r>
              <w:rPr>
                <w:rFonts w:ascii="Consolas" w:hAnsi="Consolas"/>
                <w:color w:val="333333"/>
                <w:sz w:val="18"/>
              </w:rPr>
              <w:t>audio/wake_word.py</w:t>
            </w:r>
          </w:p>
        </w:tc>
      </w:tr>
      <w:tr w:rsidR="00C76AB0" w14:paraId="60159832" w14:textId="77777777">
        <w:tc>
          <w:tcPr>
            <w:tcW w:w="1728" w:type="dxa"/>
          </w:tcPr>
          <w:p w14:paraId="6CF43A2F" w14:textId="77777777" w:rsidR="00C76AB0" w:rsidRDefault="00000000">
            <w:pPr>
              <w:spacing w:before="40" w:after="40"/>
            </w:pPr>
            <w:r>
              <w:rPr>
                <w:rFonts w:ascii="Consolas" w:hAnsi="Consolas"/>
                <w:color w:val="333333"/>
                <w:sz w:val="18"/>
              </w:rPr>
              <w:t>melspectrogram.onnx</w:t>
            </w:r>
          </w:p>
        </w:tc>
        <w:tc>
          <w:tcPr>
            <w:tcW w:w="1728" w:type="dxa"/>
          </w:tcPr>
          <w:p w14:paraId="70690B4B" w14:textId="77777777" w:rsidR="00C76AB0" w:rsidRDefault="00000000">
            <w:pPr>
              <w:spacing w:before="40" w:after="40"/>
            </w:pPr>
            <w:r>
              <w:rPr>
                <w:sz w:val="18"/>
              </w:rPr>
              <w:t>~1 MB</w:t>
            </w:r>
          </w:p>
        </w:tc>
        <w:tc>
          <w:tcPr>
            <w:tcW w:w="1728" w:type="dxa"/>
          </w:tcPr>
          <w:p w14:paraId="08E31D95" w14:textId="77777777" w:rsidR="00C76AB0" w:rsidRDefault="00000000">
            <w:pPr>
              <w:spacing w:before="40" w:after="40"/>
            </w:pPr>
            <w:r>
              <w:rPr>
                <w:sz w:val="18"/>
              </w:rPr>
              <w:t>~10 MB</w:t>
            </w:r>
          </w:p>
        </w:tc>
        <w:tc>
          <w:tcPr>
            <w:tcW w:w="1728" w:type="dxa"/>
          </w:tcPr>
          <w:p w14:paraId="0BF28ECF" w14:textId="77777777" w:rsidR="00C76AB0" w:rsidRDefault="00000000">
            <w:pPr>
              <w:spacing w:before="40" w:after="40"/>
            </w:pPr>
            <w:r>
              <w:rPr>
                <w:sz w:val="18"/>
              </w:rPr>
              <w:t>Wake-word feature extraction</w:t>
            </w:r>
          </w:p>
        </w:tc>
        <w:tc>
          <w:tcPr>
            <w:tcW w:w="1728" w:type="dxa"/>
          </w:tcPr>
          <w:p w14:paraId="735D5F15" w14:textId="77777777" w:rsidR="00C76AB0" w:rsidRDefault="00000000">
            <w:pPr>
              <w:spacing w:before="40" w:after="40"/>
            </w:pPr>
            <w:r>
              <w:rPr>
                <w:rFonts w:ascii="Consolas" w:hAnsi="Consolas"/>
                <w:color w:val="333333"/>
                <w:sz w:val="18"/>
              </w:rPr>
              <w:t>audio/wake_word.py</w:t>
            </w:r>
          </w:p>
        </w:tc>
      </w:tr>
      <w:tr w:rsidR="00C76AB0" w14:paraId="262E35AA" w14:textId="77777777">
        <w:tc>
          <w:tcPr>
            <w:tcW w:w="1728" w:type="dxa"/>
          </w:tcPr>
          <w:p w14:paraId="377CA1D6" w14:textId="77777777" w:rsidR="00C76AB0" w:rsidRDefault="00000000">
            <w:pPr>
              <w:spacing w:before="40" w:after="40"/>
            </w:pPr>
            <w:r>
              <w:rPr>
                <w:rFonts w:ascii="Consolas" w:hAnsi="Consolas"/>
                <w:color w:val="333333"/>
                <w:sz w:val="18"/>
              </w:rPr>
              <w:t>embedding_model.onnx</w:t>
            </w:r>
          </w:p>
        </w:tc>
        <w:tc>
          <w:tcPr>
            <w:tcW w:w="1728" w:type="dxa"/>
          </w:tcPr>
          <w:p w14:paraId="43596941" w14:textId="77777777" w:rsidR="00C76AB0" w:rsidRDefault="00000000">
            <w:pPr>
              <w:spacing w:before="40" w:after="40"/>
            </w:pPr>
            <w:r>
              <w:rPr>
                <w:sz w:val="18"/>
              </w:rPr>
              <w:t>~7 MB</w:t>
            </w:r>
          </w:p>
        </w:tc>
        <w:tc>
          <w:tcPr>
            <w:tcW w:w="1728" w:type="dxa"/>
          </w:tcPr>
          <w:p w14:paraId="5827CCA3" w14:textId="77777777" w:rsidR="00C76AB0" w:rsidRDefault="00000000">
            <w:pPr>
              <w:spacing w:before="40" w:after="40"/>
            </w:pPr>
            <w:r>
              <w:rPr>
                <w:sz w:val="18"/>
              </w:rPr>
              <w:t>~25 MB</w:t>
            </w:r>
          </w:p>
        </w:tc>
        <w:tc>
          <w:tcPr>
            <w:tcW w:w="1728" w:type="dxa"/>
          </w:tcPr>
          <w:p w14:paraId="09E263E2" w14:textId="77777777" w:rsidR="00C76AB0" w:rsidRDefault="00000000">
            <w:pPr>
              <w:spacing w:before="40" w:after="40"/>
            </w:pPr>
            <w:r>
              <w:rPr>
                <w:sz w:val="18"/>
              </w:rPr>
              <w:t>Wake-word embedding</w:t>
            </w:r>
          </w:p>
        </w:tc>
        <w:tc>
          <w:tcPr>
            <w:tcW w:w="1728" w:type="dxa"/>
          </w:tcPr>
          <w:p w14:paraId="4D1E8056" w14:textId="77777777" w:rsidR="00C76AB0" w:rsidRDefault="00000000">
            <w:pPr>
              <w:spacing w:before="40" w:after="40"/>
            </w:pPr>
            <w:r>
              <w:rPr>
                <w:rFonts w:ascii="Consolas" w:hAnsi="Consolas"/>
                <w:color w:val="333333"/>
                <w:sz w:val="18"/>
              </w:rPr>
              <w:t>audio/wake_word.py</w:t>
            </w:r>
          </w:p>
        </w:tc>
      </w:tr>
      <w:tr w:rsidR="00C76AB0" w14:paraId="56DAC014" w14:textId="77777777">
        <w:tc>
          <w:tcPr>
            <w:tcW w:w="1728" w:type="dxa"/>
          </w:tcPr>
          <w:p w14:paraId="55CD8D1A" w14:textId="77777777" w:rsidR="00C76AB0" w:rsidRDefault="00000000">
            <w:pPr>
              <w:spacing w:before="40" w:after="40"/>
            </w:pPr>
            <w:r>
              <w:rPr>
                <w:rFonts w:ascii="Consolas" w:hAnsi="Consolas"/>
                <w:color w:val="333333"/>
                <w:sz w:val="18"/>
              </w:rPr>
              <w:t>whisper-tiny</w:t>
            </w:r>
          </w:p>
        </w:tc>
        <w:tc>
          <w:tcPr>
            <w:tcW w:w="1728" w:type="dxa"/>
          </w:tcPr>
          <w:p w14:paraId="49AB1030" w14:textId="77777777" w:rsidR="00C76AB0" w:rsidRDefault="00000000">
            <w:pPr>
              <w:spacing w:before="40" w:after="40"/>
            </w:pPr>
            <w:r>
              <w:rPr>
                <w:sz w:val="18"/>
              </w:rPr>
              <w:t>75 MB</w:t>
            </w:r>
          </w:p>
        </w:tc>
        <w:tc>
          <w:tcPr>
            <w:tcW w:w="1728" w:type="dxa"/>
          </w:tcPr>
          <w:p w14:paraId="4298D0F0" w14:textId="77777777" w:rsidR="00C76AB0" w:rsidRDefault="00000000">
            <w:pPr>
              <w:spacing w:before="40" w:after="40"/>
            </w:pPr>
            <w:r>
              <w:rPr>
                <w:sz w:val="18"/>
              </w:rPr>
              <w:t>~250 MB</w:t>
            </w:r>
          </w:p>
        </w:tc>
        <w:tc>
          <w:tcPr>
            <w:tcW w:w="1728" w:type="dxa"/>
          </w:tcPr>
          <w:p w14:paraId="7B94564F" w14:textId="77777777" w:rsidR="00C76AB0" w:rsidRDefault="00000000">
            <w:pPr>
              <w:spacing w:before="40" w:after="40"/>
            </w:pPr>
            <w:r>
              <w:rPr>
                <w:sz w:val="18"/>
              </w:rPr>
              <w:t>Arabic wake-word phrase detection (1.5s windows)</w:t>
            </w:r>
          </w:p>
        </w:tc>
        <w:tc>
          <w:tcPr>
            <w:tcW w:w="1728" w:type="dxa"/>
          </w:tcPr>
          <w:p w14:paraId="04C00DB6" w14:textId="77777777" w:rsidR="00C76AB0" w:rsidRDefault="00000000">
            <w:pPr>
              <w:spacing w:before="40" w:after="40"/>
            </w:pPr>
            <w:r>
              <w:rPr>
                <w:rFonts w:ascii="Consolas" w:hAnsi="Consolas"/>
                <w:color w:val="333333"/>
                <w:sz w:val="18"/>
              </w:rPr>
              <w:t>audio/wake_word.py</w:t>
            </w:r>
          </w:p>
        </w:tc>
      </w:tr>
      <w:tr w:rsidR="00C76AB0" w14:paraId="4BD914E4" w14:textId="77777777">
        <w:tc>
          <w:tcPr>
            <w:tcW w:w="1728" w:type="dxa"/>
          </w:tcPr>
          <w:p w14:paraId="2107AB9D" w14:textId="77777777" w:rsidR="00C76AB0" w:rsidRDefault="00000000">
            <w:pPr>
              <w:spacing w:before="40" w:after="40"/>
            </w:pPr>
            <w:r>
              <w:rPr>
                <w:rFonts w:ascii="Consolas" w:hAnsi="Consolas"/>
                <w:color w:val="333333"/>
                <w:sz w:val="18"/>
              </w:rPr>
              <w:t>whisper-small</w:t>
            </w:r>
          </w:p>
        </w:tc>
        <w:tc>
          <w:tcPr>
            <w:tcW w:w="1728" w:type="dxa"/>
          </w:tcPr>
          <w:p w14:paraId="3E4F728A" w14:textId="77777777" w:rsidR="00C76AB0" w:rsidRDefault="00000000">
            <w:pPr>
              <w:spacing w:before="40" w:after="40"/>
            </w:pPr>
            <w:r>
              <w:rPr>
                <w:sz w:val="18"/>
              </w:rPr>
              <w:t>484 MB</w:t>
            </w:r>
          </w:p>
        </w:tc>
        <w:tc>
          <w:tcPr>
            <w:tcW w:w="1728" w:type="dxa"/>
          </w:tcPr>
          <w:p w14:paraId="08E9DD12" w14:textId="77777777" w:rsidR="00C76AB0" w:rsidRDefault="00000000">
            <w:pPr>
              <w:spacing w:before="40" w:after="40"/>
            </w:pPr>
            <w:r>
              <w:rPr>
                <w:sz w:val="18"/>
              </w:rPr>
              <w:t>~600 MB</w:t>
            </w:r>
          </w:p>
        </w:tc>
        <w:tc>
          <w:tcPr>
            <w:tcW w:w="1728" w:type="dxa"/>
          </w:tcPr>
          <w:p w14:paraId="0ED2B337" w14:textId="77777777" w:rsidR="00C76AB0" w:rsidRDefault="00000000">
            <w:pPr>
              <w:spacing w:before="40" w:after="40"/>
            </w:pPr>
            <w:r>
              <w:rPr>
                <w:sz w:val="18"/>
              </w:rPr>
              <w:t>Main STT (English + Arabic fallback) + language detection</w:t>
            </w:r>
          </w:p>
        </w:tc>
        <w:tc>
          <w:tcPr>
            <w:tcW w:w="1728" w:type="dxa"/>
          </w:tcPr>
          <w:p w14:paraId="4431F6E2" w14:textId="77777777" w:rsidR="00C76AB0" w:rsidRDefault="00000000">
            <w:pPr>
              <w:spacing w:before="40" w:after="40"/>
            </w:pPr>
            <w:r>
              <w:rPr>
                <w:rFonts w:ascii="Consolas" w:hAnsi="Consolas"/>
                <w:color w:val="333333"/>
                <w:sz w:val="18"/>
              </w:rPr>
              <w:t>audio/stt.py</w:t>
            </w:r>
          </w:p>
        </w:tc>
      </w:tr>
      <w:tr w:rsidR="00C76AB0" w14:paraId="2CEC7A9F" w14:textId="77777777">
        <w:tc>
          <w:tcPr>
            <w:tcW w:w="1728" w:type="dxa"/>
          </w:tcPr>
          <w:p w14:paraId="62035208" w14:textId="77777777" w:rsidR="00C76AB0" w:rsidRDefault="00000000">
            <w:pPr>
              <w:spacing w:before="40" w:after="40"/>
            </w:pPr>
            <w:r>
              <w:rPr>
                <w:rFonts w:ascii="Consolas" w:hAnsi="Consolas"/>
                <w:color w:val="333333"/>
                <w:sz w:val="18"/>
              </w:rPr>
              <w:t>paraphrase-multilingual-MiniLM-L12-v2</w:t>
            </w:r>
          </w:p>
        </w:tc>
        <w:tc>
          <w:tcPr>
            <w:tcW w:w="1728" w:type="dxa"/>
          </w:tcPr>
          <w:p w14:paraId="346EE9A1" w14:textId="77777777" w:rsidR="00C76AB0" w:rsidRDefault="00000000">
            <w:pPr>
              <w:spacing w:before="40" w:after="40"/>
            </w:pPr>
            <w:r>
              <w:rPr>
                <w:sz w:val="18"/>
              </w:rPr>
              <w:t>~470 MB</w:t>
            </w:r>
          </w:p>
        </w:tc>
        <w:tc>
          <w:tcPr>
            <w:tcW w:w="1728" w:type="dxa"/>
          </w:tcPr>
          <w:p w14:paraId="1E058E79" w14:textId="77777777" w:rsidR="00C76AB0" w:rsidRDefault="00000000">
            <w:pPr>
              <w:spacing w:before="40" w:after="40"/>
            </w:pPr>
            <w:r>
              <w:rPr>
                <w:sz w:val="18"/>
              </w:rPr>
              <w:t>~180 MB</w:t>
            </w:r>
          </w:p>
        </w:tc>
        <w:tc>
          <w:tcPr>
            <w:tcW w:w="1728" w:type="dxa"/>
          </w:tcPr>
          <w:p w14:paraId="56376849" w14:textId="77777777" w:rsidR="00C76AB0" w:rsidRDefault="00000000">
            <w:pPr>
              <w:spacing w:before="40" w:after="40"/>
            </w:pPr>
            <w:r>
              <w:rPr>
                <w:sz w:val="18"/>
              </w:rPr>
              <w:t>Semantic intent classification (50+ languages)</w:t>
            </w:r>
          </w:p>
        </w:tc>
        <w:tc>
          <w:tcPr>
            <w:tcW w:w="1728" w:type="dxa"/>
          </w:tcPr>
          <w:p w14:paraId="26A8986E" w14:textId="77777777" w:rsidR="00C76AB0" w:rsidRDefault="00000000">
            <w:pPr>
              <w:spacing w:before="40" w:after="40"/>
            </w:pPr>
            <w:r>
              <w:rPr>
                <w:rFonts w:ascii="Consolas" w:hAnsi="Consolas"/>
                <w:color w:val="333333"/>
                <w:sz w:val="18"/>
              </w:rPr>
              <w:t>nlp/semantic_router.py</w:t>
            </w:r>
          </w:p>
        </w:tc>
      </w:tr>
      <w:tr w:rsidR="00C76AB0" w14:paraId="34E449BA" w14:textId="77777777">
        <w:tc>
          <w:tcPr>
            <w:tcW w:w="1728" w:type="dxa"/>
          </w:tcPr>
          <w:p w14:paraId="0728E441" w14:textId="77777777" w:rsidR="00C76AB0" w:rsidRDefault="00000000">
            <w:pPr>
              <w:spacing w:before="40" w:after="40"/>
            </w:pPr>
            <w:r>
              <w:rPr>
                <w:rFonts w:ascii="Consolas" w:hAnsi="Consolas"/>
                <w:color w:val="333333"/>
                <w:sz w:val="18"/>
              </w:rPr>
              <w:t>all-MiniLM-L6-v2</w:t>
            </w:r>
          </w:p>
        </w:tc>
        <w:tc>
          <w:tcPr>
            <w:tcW w:w="1728" w:type="dxa"/>
          </w:tcPr>
          <w:p w14:paraId="46C957D2" w14:textId="77777777" w:rsidR="00C76AB0" w:rsidRDefault="00000000">
            <w:pPr>
              <w:spacing w:before="40" w:after="40"/>
            </w:pPr>
            <w:r>
              <w:rPr>
                <w:sz w:val="18"/>
              </w:rPr>
              <w:t>~90 MB</w:t>
            </w:r>
          </w:p>
        </w:tc>
        <w:tc>
          <w:tcPr>
            <w:tcW w:w="1728" w:type="dxa"/>
          </w:tcPr>
          <w:p w14:paraId="353AF4B2" w14:textId="77777777" w:rsidR="00C76AB0" w:rsidRDefault="00000000">
            <w:pPr>
              <w:spacing w:before="40" w:after="40"/>
            </w:pPr>
            <w:r>
              <w:rPr>
                <w:sz w:val="18"/>
              </w:rPr>
              <w:t>~120 MB</w:t>
            </w:r>
          </w:p>
        </w:tc>
        <w:tc>
          <w:tcPr>
            <w:tcW w:w="1728" w:type="dxa"/>
          </w:tcPr>
          <w:p w14:paraId="31CA2F99" w14:textId="77777777" w:rsidR="00C76AB0" w:rsidRDefault="00000000">
            <w:pPr>
              <w:spacing w:before="40" w:after="40"/>
            </w:pPr>
            <w:r>
              <w:rPr>
                <w:sz w:val="18"/>
              </w:rPr>
              <w:t>Knowledge base embeddings (English KB documents)</w:t>
            </w:r>
          </w:p>
        </w:tc>
        <w:tc>
          <w:tcPr>
            <w:tcW w:w="1728" w:type="dxa"/>
          </w:tcPr>
          <w:p w14:paraId="3490DFBE" w14:textId="77777777" w:rsidR="00C76AB0" w:rsidRDefault="00000000">
            <w:pPr>
              <w:spacing w:before="40" w:after="40"/>
            </w:pPr>
            <w:r>
              <w:rPr>
                <w:rFonts w:ascii="Consolas" w:hAnsi="Consolas"/>
                <w:color w:val="333333"/>
                <w:sz w:val="18"/>
              </w:rPr>
              <w:t>core/knowledge_base.py</w:t>
            </w:r>
          </w:p>
        </w:tc>
      </w:tr>
      <w:tr w:rsidR="00C76AB0" w14:paraId="309261CF" w14:textId="77777777">
        <w:tc>
          <w:tcPr>
            <w:tcW w:w="1728" w:type="dxa"/>
          </w:tcPr>
          <w:p w14:paraId="34ED25E9" w14:textId="77777777" w:rsidR="00C76AB0" w:rsidRDefault="00000000">
            <w:pPr>
              <w:spacing w:before="40" w:after="40"/>
            </w:pPr>
            <w:r>
              <w:rPr>
                <w:rFonts w:ascii="Consolas" w:hAnsi="Consolas"/>
                <w:b/>
                <w:color w:val="333333"/>
                <w:sz w:val="18"/>
              </w:rPr>
              <w:t>qwen3:0.6b</w:t>
            </w:r>
            <w:r>
              <w:rPr>
                <w:sz w:val="18"/>
              </w:rPr>
              <w:t xml:space="preserve"> → </w:t>
            </w:r>
            <w:r>
              <w:rPr>
                <w:rFonts w:ascii="Consolas" w:hAnsi="Consolas"/>
                <w:b/>
                <w:color w:val="333333"/>
                <w:sz w:val="18"/>
              </w:rPr>
              <w:t>qwen3:8b</w:t>
            </w:r>
          </w:p>
        </w:tc>
        <w:tc>
          <w:tcPr>
            <w:tcW w:w="1728" w:type="dxa"/>
          </w:tcPr>
          <w:p w14:paraId="08D41E1C" w14:textId="77777777" w:rsidR="00C76AB0" w:rsidRDefault="00000000">
            <w:pPr>
              <w:spacing w:before="40" w:after="40"/>
            </w:pPr>
            <w:r>
              <w:rPr>
                <w:sz w:val="18"/>
              </w:rPr>
              <w:t>0.5 – 5 GB</w:t>
            </w:r>
          </w:p>
        </w:tc>
        <w:tc>
          <w:tcPr>
            <w:tcW w:w="1728" w:type="dxa"/>
          </w:tcPr>
          <w:p w14:paraId="4C93D011" w14:textId="77777777" w:rsidR="00C76AB0" w:rsidRDefault="00000000">
            <w:pPr>
              <w:spacing w:before="40" w:after="40"/>
            </w:pPr>
            <w:r>
              <w:rPr>
                <w:sz w:val="18"/>
              </w:rPr>
              <w:t>1 – 6 GB</w:t>
            </w:r>
          </w:p>
        </w:tc>
        <w:tc>
          <w:tcPr>
            <w:tcW w:w="1728" w:type="dxa"/>
          </w:tcPr>
          <w:p w14:paraId="5DA20958" w14:textId="77777777" w:rsidR="00C76AB0" w:rsidRDefault="00000000">
            <w:pPr>
              <w:spacing w:before="40" w:after="40"/>
            </w:pPr>
            <w:r>
              <w:rPr>
                <w:sz w:val="18"/>
              </w:rPr>
              <w:t>LLM fallback (auto-selected by hardware)</w:t>
            </w:r>
          </w:p>
        </w:tc>
        <w:tc>
          <w:tcPr>
            <w:tcW w:w="1728" w:type="dxa"/>
          </w:tcPr>
          <w:p w14:paraId="2C4D67C3" w14:textId="77777777" w:rsidR="00C76AB0" w:rsidRDefault="00000000">
            <w:pPr>
              <w:spacing w:before="40" w:after="40"/>
            </w:pPr>
            <w:r>
              <w:rPr>
                <w:sz w:val="18"/>
              </w:rPr>
              <w:t>Ollama (external server)</w:t>
            </w:r>
          </w:p>
        </w:tc>
      </w:tr>
    </w:tbl>
    <w:p w14:paraId="7ABEFDFD" w14:textId="77777777" w:rsidR="00C76AB0" w:rsidRDefault="00C76AB0"/>
    <w:p w14:paraId="0C22D12B" w14:textId="77777777" w:rsidR="00C76AB0" w:rsidRDefault="00000000">
      <w:pPr>
        <w:pStyle w:val="Heading2"/>
        <w:spacing w:before="360" w:after="120"/>
      </w:pPr>
      <w:r>
        <w:t>External services (optional)</w:t>
      </w:r>
    </w:p>
    <w:tbl>
      <w:tblPr>
        <w:tblStyle w:val="TableGrid"/>
        <w:tblW w:w="0" w:type="auto"/>
        <w:tblLook w:val="04A0" w:firstRow="1" w:lastRow="0" w:firstColumn="1" w:lastColumn="0" w:noHBand="0" w:noVBand="1"/>
      </w:tblPr>
      <w:tblGrid>
        <w:gridCol w:w="2160"/>
        <w:gridCol w:w="2160"/>
        <w:gridCol w:w="2160"/>
        <w:gridCol w:w="2160"/>
      </w:tblGrid>
      <w:tr w:rsidR="00C76AB0" w14:paraId="33999E87" w14:textId="77777777">
        <w:tc>
          <w:tcPr>
            <w:tcW w:w="2160" w:type="dxa"/>
          </w:tcPr>
          <w:p w14:paraId="2EBF14A5" w14:textId="77777777" w:rsidR="00C76AB0" w:rsidRDefault="00000000">
            <w:pPr>
              <w:spacing w:before="40" w:after="40"/>
            </w:pPr>
            <w:r>
              <w:rPr>
                <w:b/>
                <w:sz w:val="18"/>
              </w:rPr>
              <w:t>Service</w:t>
            </w:r>
          </w:p>
        </w:tc>
        <w:tc>
          <w:tcPr>
            <w:tcW w:w="2160" w:type="dxa"/>
          </w:tcPr>
          <w:p w14:paraId="7387D65B" w14:textId="77777777" w:rsidR="00C76AB0" w:rsidRDefault="00000000">
            <w:pPr>
              <w:spacing w:before="40" w:after="40"/>
            </w:pPr>
            <w:r>
              <w:rPr>
                <w:b/>
                <w:sz w:val="18"/>
              </w:rPr>
              <w:t>Used for</w:t>
            </w:r>
          </w:p>
        </w:tc>
        <w:tc>
          <w:tcPr>
            <w:tcW w:w="2160" w:type="dxa"/>
          </w:tcPr>
          <w:p w14:paraId="3D3747C9" w14:textId="77777777" w:rsidR="00C76AB0" w:rsidRDefault="00000000">
            <w:pPr>
              <w:spacing w:before="40" w:after="40"/>
            </w:pPr>
            <w:r>
              <w:rPr>
                <w:b/>
                <w:sz w:val="18"/>
              </w:rPr>
              <w:t>Cost</w:t>
            </w:r>
          </w:p>
        </w:tc>
        <w:tc>
          <w:tcPr>
            <w:tcW w:w="2160" w:type="dxa"/>
          </w:tcPr>
          <w:p w14:paraId="0CC9C510" w14:textId="77777777" w:rsidR="00C76AB0" w:rsidRDefault="00000000">
            <w:pPr>
              <w:spacing w:before="40" w:after="40"/>
            </w:pPr>
            <w:r>
              <w:rPr>
                <w:b/>
                <w:sz w:val="18"/>
              </w:rPr>
              <w:t>Fallback if missing</w:t>
            </w:r>
          </w:p>
        </w:tc>
      </w:tr>
      <w:tr w:rsidR="00C76AB0" w14:paraId="1D41EB34" w14:textId="77777777">
        <w:tc>
          <w:tcPr>
            <w:tcW w:w="2160" w:type="dxa"/>
          </w:tcPr>
          <w:p w14:paraId="27635EDC" w14:textId="77777777" w:rsidR="00C76AB0" w:rsidRDefault="00000000">
            <w:pPr>
              <w:spacing w:before="40" w:after="40"/>
            </w:pPr>
            <w:r>
              <w:rPr>
                <w:sz w:val="18"/>
              </w:rPr>
              <w:t>ElevenLabs STT (scribe v2)</w:t>
            </w:r>
          </w:p>
        </w:tc>
        <w:tc>
          <w:tcPr>
            <w:tcW w:w="2160" w:type="dxa"/>
          </w:tcPr>
          <w:p w14:paraId="2A3AF225" w14:textId="77777777" w:rsidR="00C76AB0" w:rsidRDefault="00000000">
            <w:pPr>
              <w:spacing w:before="40" w:after="40"/>
            </w:pPr>
            <w:r>
              <w:rPr>
                <w:sz w:val="18"/>
              </w:rPr>
              <w:t>Cloud-quality Arabic STT</w:t>
            </w:r>
          </w:p>
        </w:tc>
        <w:tc>
          <w:tcPr>
            <w:tcW w:w="2160" w:type="dxa"/>
          </w:tcPr>
          <w:p w14:paraId="32682F36" w14:textId="77777777" w:rsidR="00C76AB0" w:rsidRDefault="00000000">
            <w:pPr>
              <w:spacing w:before="40" w:after="40"/>
            </w:pPr>
            <w:r>
              <w:rPr>
                <w:sz w:val="18"/>
              </w:rPr>
              <w:t>Paid</w:t>
            </w:r>
          </w:p>
        </w:tc>
        <w:tc>
          <w:tcPr>
            <w:tcW w:w="2160" w:type="dxa"/>
          </w:tcPr>
          <w:p w14:paraId="61E8062E" w14:textId="77777777" w:rsidR="00C76AB0" w:rsidRDefault="00000000">
            <w:pPr>
              <w:spacing w:before="40" w:after="40"/>
            </w:pPr>
            <w:r>
              <w:rPr>
                <w:sz w:val="18"/>
              </w:rPr>
              <w:t>Local Whisper small</w:t>
            </w:r>
          </w:p>
        </w:tc>
      </w:tr>
      <w:tr w:rsidR="00C76AB0" w14:paraId="5AC68AF7" w14:textId="77777777">
        <w:tc>
          <w:tcPr>
            <w:tcW w:w="2160" w:type="dxa"/>
          </w:tcPr>
          <w:p w14:paraId="04E8F13A" w14:textId="77777777" w:rsidR="00C76AB0" w:rsidRDefault="00000000">
            <w:pPr>
              <w:spacing w:before="40" w:after="40"/>
            </w:pPr>
            <w:r>
              <w:rPr>
                <w:sz w:val="18"/>
              </w:rPr>
              <w:t>ElevenLabs TTS (multilingual v2)</w:t>
            </w:r>
          </w:p>
        </w:tc>
        <w:tc>
          <w:tcPr>
            <w:tcW w:w="2160" w:type="dxa"/>
          </w:tcPr>
          <w:p w14:paraId="777AEE8C" w14:textId="77777777" w:rsidR="00C76AB0" w:rsidRDefault="00000000">
            <w:pPr>
              <w:spacing w:before="40" w:after="40"/>
            </w:pPr>
            <w:r>
              <w:rPr>
                <w:sz w:val="18"/>
              </w:rPr>
              <w:t>Cloud-quality Arabic voice</w:t>
            </w:r>
          </w:p>
        </w:tc>
        <w:tc>
          <w:tcPr>
            <w:tcW w:w="2160" w:type="dxa"/>
          </w:tcPr>
          <w:p w14:paraId="421E5EB4" w14:textId="77777777" w:rsidR="00C76AB0" w:rsidRDefault="00000000">
            <w:pPr>
              <w:spacing w:before="40" w:after="40"/>
            </w:pPr>
            <w:r>
              <w:rPr>
                <w:sz w:val="18"/>
              </w:rPr>
              <w:t>Paid</w:t>
            </w:r>
          </w:p>
        </w:tc>
        <w:tc>
          <w:tcPr>
            <w:tcW w:w="2160" w:type="dxa"/>
          </w:tcPr>
          <w:p w14:paraId="22240452" w14:textId="77777777" w:rsidR="00C76AB0" w:rsidRDefault="00000000">
            <w:pPr>
              <w:spacing w:before="40" w:after="40"/>
            </w:pPr>
            <w:r>
              <w:rPr>
                <w:sz w:val="18"/>
              </w:rPr>
              <w:t xml:space="preserve">edge-tts </w:t>
            </w:r>
            <w:r>
              <w:rPr>
                <w:rFonts w:ascii="Consolas" w:hAnsi="Consolas"/>
                <w:color w:val="333333"/>
                <w:sz w:val="18"/>
              </w:rPr>
              <w:t>ar-EG-SalmaNeural</w:t>
            </w:r>
          </w:p>
        </w:tc>
      </w:tr>
      <w:tr w:rsidR="00C76AB0" w14:paraId="637C65DD" w14:textId="77777777">
        <w:tc>
          <w:tcPr>
            <w:tcW w:w="2160" w:type="dxa"/>
          </w:tcPr>
          <w:p w14:paraId="0DCE0305" w14:textId="77777777" w:rsidR="00C76AB0" w:rsidRDefault="00000000">
            <w:pPr>
              <w:spacing w:before="40" w:after="40"/>
            </w:pPr>
            <w:r>
              <w:rPr>
                <w:sz w:val="18"/>
              </w:rPr>
              <w:t>Open-Meteo</w:t>
            </w:r>
          </w:p>
        </w:tc>
        <w:tc>
          <w:tcPr>
            <w:tcW w:w="2160" w:type="dxa"/>
          </w:tcPr>
          <w:p w14:paraId="33568FC3" w14:textId="77777777" w:rsidR="00C76AB0" w:rsidRDefault="00000000">
            <w:pPr>
              <w:spacing w:before="40" w:after="40"/>
            </w:pPr>
            <w:r>
              <w:rPr>
                <w:sz w:val="18"/>
              </w:rPr>
              <w:t>Live weather data</w:t>
            </w:r>
          </w:p>
        </w:tc>
        <w:tc>
          <w:tcPr>
            <w:tcW w:w="2160" w:type="dxa"/>
          </w:tcPr>
          <w:p w14:paraId="1AD6077B" w14:textId="77777777" w:rsidR="00C76AB0" w:rsidRDefault="00000000">
            <w:pPr>
              <w:spacing w:before="40" w:after="40"/>
            </w:pPr>
            <w:r>
              <w:rPr>
                <w:sz w:val="18"/>
              </w:rPr>
              <w:t>Free, no key</w:t>
            </w:r>
          </w:p>
        </w:tc>
        <w:tc>
          <w:tcPr>
            <w:tcW w:w="2160" w:type="dxa"/>
          </w:tcPr>
          <w:p w14:paraId="1FE9B2C8" w14:textId="77777777" w:rsidR="00C76AB0" w:rsidRDefault="00000000">
            <w:pPr>
              <w:spacing w:before="40" w:after="40"/>
            </w:pPr>
            <w:r>
              <w:rPr>
                <w:sz w:val="18"/>
              </w:rPr>
              <w:t>Generic clothing advice</w:t>
            </w:r>
          </w:p>
        </w:tc>
      </w:tr>
      <w:tr w:rsidR="00C76AB0" w14:paraId="57B78CD5" w14:textId="77777777">
        <w:tc>
          <w:tcPr>
            <w:tcW w:w="2160" w:type="dxa"/>
          </w:tcPr>
          <w:p w14:paraId="365CCCDE" w14:textId="77777777" w:rsidR="00C76AB0" w:rsidRDefault="00000000">
            <w:pPr>
              <w:spacing w:before="40" w:after="40"/>
            </w:pPr>
            <w:r>
              <w:rPr>
                <w:sz w:val="18"/>
              </w:rPr>
              <w:t>DuckDuckGo HTML</w:t>
            </w:r>
          </w:p>
        </w:tc>
        <w:tc>
          <w:tcPr>
            <w:tcW w:w="2160" w:type="dxa"/>
          </w:tcPr>
          <w:p w14:paraId="212C249C" w14:textId="77777777" w:rsidR="00C76AB0" w:rsidRDefault="00000000">
            <w:pPr>
              <w:spacing w:before="40" w:after="40"/>
            </w:pPr>
            <w:r>
              <w:rPr>
                <w:sz w:val="18"/>
              </w:rPr>
              <w:t>Live web search</w:t>
            </w:r>
          </w:p>
        </w:tc>
        <w:tc>
          <w:tcPr>
            <w:tcW w:w="2160" w:type="dxa"/>
          </w:tcPr>
          <w:p w14:paraId="358544D9" w14:textId="77777777" w:rsidR="00C76AB0" w:rsidRDefault="00000000">
            <w:pPr>
              <w:spacing w:before="40" w:after="40"/>
            </w:pPr>
            <w:r>
              <w:rPr>
                <w:sz w:val="18"/>
              </w:rPr>
              <w:t>Free, no key</w:t>
            </w:r>
          </w:p>
        </w:tc>
        <w:tc>
          <w:tcPr>
            <w:tcW w:w="2160" w:type="dxa"/>
          </w:tcPr>
          <w:p w14:paraId="54AEF9F2" w14:textId="77777777" w:rsidR="00C76AB0" w:rsidRDefault="00000000">
            <w:pPr>
              <w:spacing w:before="40" w:after="40"/>
            </w:pPr>
            <w:r>
              <w:rPr>
                <w:sz w:val="18"/>
              </w:rPr>
              <w:t>"No live data" message</w:t>
            </w:r>
          </w:p>
        </w:tc>
      </w:tr>
      <w:tr w:rsidR="00C76AB0" w14:paraId="4AB6C804" w14:textId="77777777">
        <w:tc>
          <w:tcPr>
            <w:tcW w:w="2160" w:type="dxa"/>
          </w:tcPr>
          <w:p w14:paraId="37A2B201" w14:textId="77777777" w:rsidR="00C76AB0" w:rsidRDefault="00000000">
            <w:pPr>
              <w:spacing w:before="40" w:after="40"/>
            </w:pPr>
            <w:r>
              <w:rPr>
                <w:sz w:val="18"/>
              </w:rPr>
              <w:t>Ollama (localhost:11434)</w:t>
            </w:r>
          </w:p>
        </w:tc>
        <w:tc>
          <w:tcPr>
            <w:tcW w:w="2160" w:type="dxa"/>
          </w:tcPr>
          <w:p w14:paraId="7793960B" w14:textId="77777777" w:rsidR="00C76AB0" w:rsidRDefault="00000000">
            <w:pPr>
              <w:spacing w:before="40" w:after="40"/>
            </w:pPr>
            <w:r>
              <w:rPr>
                <w:sz w:val="18"/>
              </w:rPr>
              <w:t>Local LLM serving</w:t>
            </w:r>
          </w:p>
        </w:tc>
        <w:tc>
          <w:tcPr>
            <w:tcW w:w="2160" w:type="dxa"/>
          </w:tcPr>
          <w:p w14:paraId="73F02159" w14:textId="77777777" w:rsidR="00C76AB0" w:rsidRDefault="00000000">
            <w:pPr>
              <w:spacing w:before="40" w:after="40"/>
            </w:pPr>
            <w:r>
              <w:rPr>
                <w:sz w:val="18"/>
              </w:rPr>
              <w:t>Free, local</w:t>
            </w:r>
          </w:p>
        </w:tc>
        <w:tc>
          <w:tcPr>
            <w:tcW w:w="2160" w:type="dxa"/>
          </w:tcPr>
          <w:p w14:paraId="5E3C4F30" w14:textId="77777777" w:rsidR="00C76AB0" w:rsidRDefault="00000000">
            <w:pPr>
              <w:spacing w:before="40" w:after="40"/>
            </w:pPr>
            <w:r>
              <w:rPr>
                <w:sz w:val="18"/>
              </w:rPr>
              <w:t>Required — no fallback</w:t>
            </w:r>
          </w:p>
        </w:tc>
      </w:tr>
    </w:tbl>
    <w:p w14:paraId="61242AA7" w14:textId="77777777" w:rsidR="00C76AB0" w:rsidRDefault="00C76AB0"/>
    <w:p w14:paraId="43852368" w14:textId="77777777" w:rsidR="00C76AB0" w:rsidRDefault="00000000">
      <w:pPr>
        <w:spacing w:after="80"/>
      </w:pPr>
      <w:r>
        <w:rPr>
          <w:b/>
          <w:color w:val="B8401F"/>
        </w:rPr>
        <w:t xml:space="preserve">[Key insight] </w:t>
      </w:r>
      <w:r>
        <w:t>The only mandatory cloud service is none . The only mandatory local service is Ollama . Everything else has a graceful fallback. This is what makes Jarvis truly local-first.</w:t>
      </w:r>
    </w:p>
    <w:p w14:paraId="182195A3" w14:textId="77777777" w:rsidR="00C76AB0" w:rsidRDefault="00000000">
      <w:pPr>
        <w:pStyle w:val="Heading1"/>
        <w:pageBreakBefore/>
        <w:spacing w:after="240"/>
      </w:pPr>
      <w:r>
        <w:lastRenderedPageBreak/>
        <w:t>Full Pipeline Map</w:t>
      </w:r>
    </w:p>
    <w:p w14:paraId="5B763A92" w14:textId="77777777" w:rsidR="00C76AB0" w:rsidRDefault="00000000">
      <w:pPr>
        <w:spacing w:after="80"/>
      </w:pPr>
      <w:r>
        <w:t>Every voice interaction follows the same 7-stage pipeline. The diagram below shows what file owns each stage, what data flows between them, and how long each stage typically takes.</w:t>
      </w:r>
    </w:p>
    <w:p w14:paraId="3A6008CC" w14:textId="77777777" w:rsidR="00C76AB0" w:rsidRDefault="00000000">
      <w:pPr>
        <w:jc w:val="center"/>
      </w:pPr>
      <w:r>
        <w:rPr>
          <w:noProof/>
        </w:rPr>
        <w:drawing>
          <wp:inline distT="0" distB="0" distL="0" distR="0" wp14:anchorId="3D654109" wp14:editId="707CCB16">
            <wp:extent cx="5303520" cy="231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up_timeline.png"/>
                    <pic:cNvPicPr/>
                  </pic:nvPicPr>
                  <pic:blipFill>
                    <a:blip r:embed="rId10"/>
                    <a:stretch>
                      <a:fillRect/>
                    </a:stretch>
                  </pic:blipFill>
                  <pic:spPr>
                    <a:xfrm>
                      <a:off x="0" y="0"/>
                      <a:ext cx="5303520" cy="2315528"/>
                    </a:xfrm>
                    <a:prstGeom prst="rect">
                      <a:avLst/>
                    </a:prstGeom>
                  </pic:spPr>
                </pic:pic>
              </a:graphicData>
            </a:graphic>
          </wp:inline>
        </w:drawing>
      </w:r>
    </w:p>
    <w:p w14:paraId="113E3B27" w14:textId="77777777" w:rsidR="00C76AB0" w:rsidRDefault="00000000">
      <w:pPr>
        <w:spacing w:before="80" w:after="240"/>
        <w:jc w:val="center"/>
      </w:pPr>
      <w:r>
        <w:rPr>
          <w:i/>
          <w:color w:val="555555"/>
          <w:sz w:val="18"/>
        </w:rPr>
        <w:t>Figure 8 — Startup prewarm timeline. Critical tasks (blue) block until complete; background tasks (gold) run after the wake word listener is already active. The dashed line marks when Jarvis begins listening.</w:t>
      </w:r>
    </w:p>
    <w:p w14:paraId="1B6FFC25" w14:textId="77777777" w:rsidR="00C76AB0" w:rsidRDefault="00000000">
      <w:pPr>
        <w:pStyle w:val="Heading2"/>
        <w:spacing w:before="360" w:after="120"/>
      </w:pPr>
      <w:r>
        <w:t>Files cooperating at each stage</w:t>
      </w:r>
    </w:p>
    <w:tbl>
      <w:tblPr>
        <w:tblStyle w:val="TableGrid"/>
        <w:tblW w:w="0" w:type="auto"/>
        <w:tblLook w:val="04A0" w:firstRow="1" w:lastRow="0" w:firstColumn="1" w:lastColumn="0" w:noHBand="0" w:noVBand="1"/>
      </w:tblPr>
      <w:tblGrid>
        <w:gridCol w:w="2880"/>
        <w:gridCol w:w="2880"/>
        <w:gridCol w:w="2880"/>
      </w:tblGrid>
      <w:tr w:rsidR="00C76AB0" w14:paraId="384925C9" w14:textId="77777777">
        <w:tc>
          <w:tcPr>
            <w:tcW w:w="2880" w:type="dxa"/>
          </w:tcPr>
          <w:p w14:paraId="3228DB07" w14:textId="77777777" w:rsidR="00C76AB0" w:rsidRDefault="00000000">
            <w:pPr>
              <w:spacing w:before="40" w:after="40"/>
            </w:pPr>
            <w:r>
              <w:rPr>
                <w:b/>
                <w:sz w:val="18"/>
              </w:rPr>
              <w:t>Stage</w:t>
            </w:r>
          </w:p>
        </w:tc>
        <w:tc>
          <w:tcPr>
            <w:tcW w:w="2880" w:type="dxa"/>
          </w:tcPr>
          <w:p w14:paraId="64676F3C" w14:textId="77777777" w:rsidR="00C76AB0" w:rsidRDefault="00000000">
            <w:pPr>
              <w:spacing w:before="40" w:after="40"/>
            </w:pPr>
            <w:r>
              <w:rPr>
                <w:b/>
                <w:sz w:val="18"/>
              </w:rPr>
              <w:t>Primary file</w:t>
            </w:r>
          </w:p>
        </w:tc>
        <w:tc>
          <w:tcPr>
            <w:tcW w:w="2880" w:type="dxa"/>
          </w:tcPr>
          <w:p w14:paraId="6F234CE0" w14:textId="77777777" w:rsidR="00C76AB0" w:rsidRDefault="00000000">
            <w:pPr>
              <w:spacing w:before="40" w:after="40"/>
            </w:pPr>
            <w:r>
              <w:rPr>
                <w:b/>
                <w:sz w:val="18"/>
              </w:rPr>
              <w:t>Cooperating files</w:t>
            </w:r>
          </w:p>
        </w:tc>
      </w:tr>
      <w:tr w:rsidR="00C76AB0" w14:paraId="33DDE25B" w14:textId="77777777">
        <w:tc>
          <w:tcPr>
            <w:tcW w:w="2880" w:type="dxa"/>
          </w:tcPr>
          <w:p w14:paraId="693B65F6" w14:textId="77777777" w:rsidR="00C76AB0" w:rsidRDefault="00000000">
            <w:pPr>
              <w:spacing w:before="40" w:after="40"/>
            </w:pPr>
            <w:r>
              <w:rPr>
                <w:sz w:val="18"/>
              </w:rPr>
              <w:t>1. Wake Word</w:t>
            </w:r>
          </w:p>
        </w:tc>
        <w:tc>
          <w:tcPr>
            <w:tcW w:w="2880" w:type="dxa"/>
          </w:tcPr>
          <w:p w14:paraId="26C37552" w14:textId="77777777" w:rsidR="00C76AB0" w:rsidRDefault="00000000">
            <w:pPr>
              <w:spacing w:before="40" w:after="40"/>
            </w:pPr>
            <w:r>
              <w:rPr>
                <w:rFonts w:ascii="Consolas" w:hAnsi="Consolas"/>
                <w:color w:val="333333"/>
                <w:sz w:val="18"/>
              </w:rPr>
              <w:t>audio/wake_word.py</w:t>
            </w:r>
          </w:p>
        </w:tc>
        <w:tc>
          <w:tcPr>
            <w:tcW w:w="2880" w:type="dxa"/>
          </w:tcPr>
          <w:p w14:paraId="3378944B" w14:textId="77777777" w:rsidR="00C76AB0" w:rsidRDefault="00000000">
            <w:pPr>
              <w:spacing w:before="40" w:after="40"/>
            </w:pPr>
            <w:r>
              <w:rPr>
                <w:rFonts w:ascii="Consolas" w:hAnsi="Consolas"/>
                <w:color w:val="333333"/>
                <w:sz w:val="18"/>
              </w:rPr>
              <w:t>core/config.py</w:t>
            </w:r>
            <w:r>
              <w:rPr>
                <w:sz w:val="18"/>
              </w:rPr>
              <w:t xml:space="preserve"> (thresholds), </w:t>
            </w:r>
            <w:r>
              <w:rPr>
                <w:rFonts w:ascii="Consolas" w:hAnsi="Consolas"/>
                <w:color w:val="333333"/>
                <w:sz w:val="18"/>
              </w:rPr>
              <w:t>core/orchestrator.py</w:t>
            </w:r>
            <w:r>
              <w:rPr>
                <w:sz w:val="18"/>
              </w:rPr>
              <w:t xml:space="preserve"> (event loop)</w:t>
            </w:r>
          </w:p>
        </w:tc>
      </w:tr>
      <w:tr w:rsidR="00C76AB0" w14:paraId="3C4BA074" w14:textId="77777777">
        <w:tc>
          <w:tcPr>
            <w:tcW w:w="2880" w:type="dxa"/>
          </w:tcPr>
          <w:p w14:paraId="6241801E" w14:textId="77777777" w:rsidR="00C76AB0" w:rsidRDefault="00000000">
            <w:pPr>
              <w:spacing w:before="40" w:after="40"/>
            </w:pPr>
            <w:r>
              <w:rPr>
                <w:sz w:val="18"/>
              </w:rPr>
              <w:t>2. Capture</w:t>
            </w:r>
          </w:p>
        </w:tc>
        <w:tc>
          <w:tcPr>
            <w:tcW w:w="2880" w:type="dxa"/>
          </w:tcPr>
          <w:p w14:paraId="05DCEE8C" w14:textId="77777777" w:rsidR="00C76AB0" w:rsidRDefault="00000000">
            <w:pPr>
              <w:spacing w:before="40" w:after="40"/>
            </w:pPr>
            <w:r>
              <w:rPr>
                <w:rFonts w:ascii="Consolas" w:hAnsi="Consolas"/>
                <w:color w:val="333333"/>
                <w:sz w:val="18"/>
              </w:rPr>
              <w:t>audio/mic.py</w:t>
            </w:r>
          </w:p>
        </w:tc>
        <w:tc>
          <w:tcPr>
            <w:tcW w:w="2880" w:type="dxa"/>
          </w:tcPr>
          <w:p w14:paraId="07B816B4" w14:textId="77777777" w:rsidR="00C76AB0" w:rsidRDefault="00000000">
            <w:pPr>
              <w:spacing w:before="40" w:after="40"/>
            </w:pPr>
            <w:r>
              <w:rPr>
                <w:rFonts w:ascii="Consolas" w:hAnsi="Consolas"/>
                <w:color w:val="333333"/>
                <w:sz w:val="18"/>
              </w:rPr>
              <w:t>audio/vad.py</w:t>
            </w:r>
            <w:r>
              <w:rPr>
                <w:sz w:val="18"/>
              </w:rPr>
              <w:t xml:space="preserve"> (energy threshold), </w:t>
            </w:r>
            <w:r>
              <w:rPr>
                <w:rFonts w:ascii="Consolas" w:hAnsi="Consolas"/>
                <w:color w:val="333333"/>
                <w:sz w:val="18"/>
              </w:rPr>
              <w:t>core/orchestrator.py</w:t>
            </w:r>
            <w:r>
              <w:rPr>
                <w:sz w:val="18"/>
              </w:rPr>
              <w:t xml:space="preserve"> (filename, max duration)</w:t>
            </w:r>
          </w:p>
        </w:tc>
      </w:tr>
      <w:tr w:rsidR="00C76AB0" w14:paraId="4D452FB9" w14:textId="77777777">
        <w:tc>
          <w:tcPr>
            <w:tcW w:w="2880" w:type="dxa"/>
          </w:tcPr>
          <w:p w14:paraId="3C574A4C" w14:textId="77777777" w:rsidR="00C76AB0" w:rsidRDefault="00000000">
            <w:pPr>
              <w:spacing w:before="40" w:after="40"/>
            </w:pPr>
            <w:r>
              <w:rPr>
                <w:sz w:val="18"/>
              </w:rPr>
              <w:t>3. STT</w:t>
            </w:r>
          </w:p>
        </w:tc>
        <w:tc>
          <w:tcPr>
            <w:tcW w:w="2880" w:type="dxa"/>
          </w:tcPr>
          <w:p w14:paraId="7BCA1C5F" w14:textId="77777777" w:rsidR="00C76AB0" w:rsidRDefault="00000000">
            <w:pPr>
              <w:spacing w:before="40" w:after="40"/>
            </w:pPr>
            <w:r>
              <w:rPr>
                <w:rFonts w:ascii="Consolas" w:hAnsi="Consolas"/>
                <w:color w:val="333333"/>
                <w:sz w:val="18"/>
              </w:rPr>
              <w:t>audio/stt.py</w:t>
            </w:r>
          </w:p>
        </w:tc>
        <w:tc>
          <w:tcPr>
            <w:tcW w:w="2880" w:type="dxa"/>
          </w:tcPr>
          <w:p w14:paraId="13AF75C1" w14:textId="77777777" w:rsidR="00C76AB0" w:rsidRDefault="00000000">
            <w:pPr>
              <w:spacing w:before="40" w:after="40"/>
            </w:pPr>
            <w:r>
              <w:rPr>
                <w:rFonts w:ascii="Consolas" w:hAnsi="Consolas"/>
                <w:color w:val="333333"/>
                <w:sz w:val="18"/>
              </w:rPr>
              <w:t>core/config.py</w:t>
            </w:r>
            <w:r>
              <w:rPr>
                <w:sz w:val="18"/>
              </w:rPr>
              <w:t xml:space="preserve"> (backend choice), </w:t>
            </w:r>
            <w:r>
              <w:rPr>
                <w:rFonts w:ascii="Consolas" w:hAnsi="Consolas"/>
                <w:color w:val="333333"/>
                <w:sz w:val="18"/>
              </w:rPr>
              <w:t>utils/language_detector.py</w:t>
            </w:r>
            <w:r>
              <w:rPr>
                <w:sz w:val="18"/>
              </w:rPr>
              <w:t xml:space="preserve"> (script-based fallback)</w:t>
            </w:r>
          </w:p>
        </w:tc>
      </w:tr>
      <w:tr w:rsidR="00C76AB0" w14:paraId="472D7B62" w14:textId="77777777">
        <w:tc>
          <w:tcPr>
            <w:tcW w:w="2880" w:type="dxa"/>
          </w:tcPr>
          <w:p w14:paraId="7244B867" w14:textId="77777777" w:rsidR="00C76AB0" w:rsidRDefault="00000000">
            <w:pPr>
              <w:spacing w:before="40" w:after="40"/>
            </w:pPr>
            <w:r>
              <w:rPr>
                <w:sz w:val="18"/>
              </w:rPr>
              <w:t>4. Routing</w:t>
            </w:r>
          </w:p>
        </w:tc>
        <w:tc>
          <w:tcPr>
            <w:tcW w:w="2880" w:type="dxa"/>
          </w:tcPr>
          <w:p w14:paraId="51632C58" w14:textId="77777777" w:rsidR="00C76AB0" w:rsidRDefault="00000000">
            <w:pPr>
              <w:spacing w:before="40" w:after="40"/>
            </w:pPr>
            <w:r>
              <w:rPr>
                <w:rFonts w:ascii="Consolas" w:hAnsi="Consolas"/>
                <w:color w:val="333333"/>
                <w:sz w:val="18"/>
              </w:rPr>
              <w:t>core/command_router.py</w:t>
            </w:r>
          </w:p>
        </w:tc>
        <w:tc>
          <w:tcPr>
            <w:tcW w:w="2880" w:type="dxa"/>
          </w:tcPr>
          <w:p w14:paraId="64A91F95" w14:textId="77777777" w:rsidR="00C76AB0" w:rsidRDefault="00000000">
            <w:pPr>
              <w:spacing w:before="40" w:after="40"/>
            </w:pPr>
            <w:r>
              <w:rPr>
                <w:rFonts w:ascii="Consolas" w:hAnsi="Consolas"/>
                <w:color w:val="333333"/>
                <w:sz w:val="18"/>
              </w:rPr>
              <w:t>core/command_parser.py</w:t>
            </w:r>
            <w:r>
              <w:rPr>
                <w:sz w:val="18"/>
              </w:rPr>
              <w:t xml:space="preserve"> (regex), </w:t>
            </w:r>
            <w:r>
              <w:rPr>
                <w:rFonts w:ascii="Consolas" w:hAnsi="Consolas"/>
                <w:color w:val="333333"/>
                <w:sz w:val="18"/>
              </w:rPr>
              <w:t>nlp/semantic_router.py</w:t>
            </w:r>
            <w:r>
              <w:rPr>
                <w:sz w:val="18"/>
              </w:rPr>
              <w:t xml:space="preserve">, </w:t>
            </w:r>
            <w:r>
              <w:rPr>
                <w:rFonts w:ascii="Consolas" w:hAnsi="Consolas"/>
                <w:color w:val="333333"/>
                <w:sz w:val="18"/>
              </w:rPr>
              <w:t>nlp/intent_classifier.py</w:t>
            </w:r>
            <w:r>
              <w:rPr>
                <w:sz w:val="18"/>
              </w:rPr>
              <w:t xml:space="preserve">, </w:t>
            </w:r>
            <w:r>
              <w:rPr>
                <w:rFonts w:ascii="Consolas" w:hAnsi="Consolas"/>
                <w:color w:val="333333"/>
                <w:sz w:val="18"/>
              </w:rPr>
              <w:t>nlp/keyword_engine.py</w:t>
            </w:r>
            <w:r>
              <w:rPr>
                <w:sz w:val="18"/>
              </w:rPr>
              <w:t xml:space="preserve">, </w:t>
            </w:r>
            <w:r>
              <w:rPr>
                <w:rFonts w:ascii="Consolas" w:hAnsi="Consolas"/>
                <w:color w:val="333333"/>
                <w:sz w:val="18"/>
              </w:rPr>
              <w:t>core/intent_confidence.py</w:t>
            </w:r>
            <w:r>
              <w:rPr>
                <w:sz w:val="18"/>
              </w:rPr>
              <w:t xml:space="preserve">, </w:t>
            </w:r>
            <w:r>
              <w:rPr>
                <w:rFonts w:ascii="Consolas" w:hAnsi="Consolas"/>
                <w:color w:val="333333"/>
                <w:sz w:val="18"/>
              </w:rPr>
              <w:t>core/language_gate.py</w:t>
            </w:r>
          </w:p>
        </w:tc>
      </w:tr>
      <w:tr w:rsidR="00C76AB0" w14:paraId="79364174" w14:textId="77777777">
        <w:tc>
          <w:tcPr>
            <w:tcW w:w="2880" w:type="dxa"/>
          </w:tcPr>
          <w:p w14:paraId="36E339CA" w14:textId="77777777" w:rsidR="00C76AB0" w:rsidRDefault="00000000">
            <w:pPr>
              <w:spacing w:before="40" w:after="40"/>
            </w:pPr>
            <w:r>
              <w:rPr>
                <w:sz w:val="18"/>
              </w:rPr>
              <w:t>5a. Action</w:t>
            </w:r>
          </w:p>
        </w:tc>
        <w:tc>
          <w:tcPr>
            <w:tcW w:w="2880" w:type="dxa"/>
          </w:tcPr>
          <w:p w14:paraId="462CD665" w14:textId="77777777" w:rsidR="00C76AB0" w:rsidRDefault="00000000">
            <w:pPr>
              <w:spacing w:before="40" w:after="40"/>
            </w:pPr>
            <w:r>
              <w:rPr>
                <w:rFonts w:ascii="Consolas" w:hAnsi="Consolas"/>
                <w:color w:val="333333"/>
                <w:sz w:val="18"/>
              </w:rPr>
              <w:t>core/command_router.py</w:t>
            </w:r>
            <w:r>
              <w:rPr>
                <w:sz w:val="18"/>
              </w:rPr>
              <w:t xml:space="preserve"> (dispatcher)</w:t>
            </w:r>
          </w:p>
        </w:tc>
        <w:tc>
          <w:tcPr>
            <w:tcW w:w="2880" w:type="dxa"/>
          </w:tcPr>
          <w:p w14:paraId="4129BCA1" w14:textId="77777777" w:rsidR="00C76AB0" w:rsidRDefault="00000000">
            <w:pPr>
              <w:spacing w:before="40" w:after="40"/>
            </w:pPr>
            <w:r>
              <w:rPr>
                <w:rFonts w:ascii="Consolas" w:hAnsi="Consolas"/>
                <w:color w:val="333333"/>
                <w:sz w:val="18"/>
              </w:rPr>
              <w:t>os_control/*</w:t>
            </w:r>
            <w:r>
              <w:rPr>
                <w:sz w:val="18"/>
              </w:rPr>
              <w:t xml:space="preserve"> (every </w:t>
            </w:r>
            <w:r>
              <w:rPr>
                <w:rFonts w:ascii="Consolas" w:hAnsi="Consolas"/>
                <w:color w:val="333333"/>
                <w:sz w:val="18"/>
              </w:rPr>
              <w:t>*_ops.py</w:t>
            </w:r>
            <w:r>
              <w:rPr>
                <w:sz w:val="18"/>
              </w:rPr>
              <w:t xml:space="preserve">), </w:t>
            </w:r>
            <w:r>
              <w:rPr>
                <w:rFonts w:ascii="Consolas" w:hAnsi="Consolas"/>
                <w:color w:val="333333"/>
                <w:sz w:val="18"/>
              </w:rPr>
              <w:t>core/handlers/*</w:t>
            </w:r>
            <w:r>
              <w:rPr>
                <w:sz w:val="18"/>
              </w:rPr>
              <w:t xml:space="preserve">, </w:t>
            </w:r>
            <w:r>
              <w:rPr>
                <w:rFonts w:ascii="Consolas" w:hAnsi="Consolas"/>
                <w:color w:val="333333"/>
                <w:sz w:val="18"/>
              </w:rPr>
              <w:t>os_control/policy.py</w:t>
            </w:r>
            <w:r>
              <w:rPr>
                <w:sz w:val="18"/>
              </w:rPr>
              <w:t xml:space="preserve">, </w:t>
            </w:r>
            <w:r>
              <w:rPr>
                <w:rFonts w:ascii="Consolas" w:hAnsi="Consolas"/>
                <w:color w:val="333333"/>
                <w:sz w:val="18"/>
              </w:rPr>
              <w:lastRenderedPageBreak/>
              <w:t>os_control/confirmation.py</w:t>
            </w:r>
          </w:p>
        </w:tc>
      </w:tr>
      <w:tr w:rsidR="00C76AB0" w14:paraId="7FDF402E" w14:textId="77777777">
        <w:tc>
          <w:tcPr>
            <w:tcW w:w="2880" w:type="dxa"/>
          </w:tcPr>
          <w:p w14:paraId="3179FE98" w14:textId="77777777" w:rsidR="00C76AB0" w:rsidRDefault="00000000">
            <w:pPr>
              <w:spacing w:before="40" w:after="40"/>
            </w:pPr>
            <w:r>
              <w:rPr>
                <w:sz w:val="18"/>
              </w:rPr>
              <w:lastRenderedPageBreak/>
              <w:t>5b. LLM</w:t>
            </w:r>
          </w:p>
        </w:tc>
        <w:tc>
          <w:tcPr>
            <w:tcW w:w="2880" w:type="dxa"/>
          </w:tcPr>
          <w:p w14:paraId="3028E603" w14:textId="77777777" w:rsidR="00C76AB0" w:rsidRDefault="00000000">
            <w:pPr>
              <w:spacing w:before="40" w:after="40"/>
            </w:pPr>
            <w:r>
              <w:rPr>
                <w:rFonts w:ascii="Consolas" w:hAnsi="Consolas"/>
                <w:color w:val="333333"/>
                <w:sz w:val="18"/>
              </w:rPr>
              <w:t>llm/ollama_client.py</w:t>
            </w:r>
          </w:p>
        </w:tc>
        <w:tc>
          <w:tcPr>
            <w:tcW w:w="2880" w:type="dxa"/>
          </w:tcPr>
          <w:p w14:paraId="2C0CBDEF" w14:textId="77777777" w:rsidR="00C76AB0" w:rsidRDefault="00000000">
            <w:pPr>
              <w:spacing w:before="40" w:after="40"/>
            </w:pPr>
            <w:r>
              <w:rPr>
                <w:rFonts w:ascii="Consolas" w:hAnsi="Consolas"/>
                <w:color w:val="333333"/>
                <w:sz w:val="18"/>
              </w:rPr>
              <w:t>llm/prompt_builder.py</w:t>
            </w:r>
            <w:r>
              <w:rPr>
                <w:sz w:val="18"/>
              </w:rPr>
              <w:t xml:space="preserve">, </w:t>
            </w:r>
            <w:r>
              <w:rPr>
                <w:rFonts w:ascii="Consolas" w:hAnsi="Consolas"/>
                <w:color w:val="333333"/>
                <w:sz w:val="18"/>
              </w:rPr>
              <w:t>tools/weather.py</w:t>
            </w:r>
            <w:r>
              <w:rPr>
                <w:sz w:val="18"/>
              </w:rPr>
              <w:t xml:space="preserve">, </w:t>
            </w:r>
            <w:r>
              <w:rPr>
                <w:rFonts w:ascii="Consolas" w:hAnsi="Consolas"/>
                <w:color w:val="333333"/>
                <w:sz w:val="18"/>
              </w:rPr>
              <w:t>tools/web_search.py</w:t>
            </w:r>
            <w:r>
              <w:rPr>
                <w:sz w:val="18"/>
              </w:rPr>
              <w:t xml:space="preserve">, </w:t>
            </w:r>
            <w:r>
              <w:rPr>
                <w:rFonts w:ascii="Consolas" w:hAnsi="Consolas"/>
                <w:color w:val="333333"/>
                <w:sz w:val="18"/>
              </w:rPr>
              <w:t>core/knowledge_base.py</w:t>
            </w:r>
            <w:r>
              <w:rPr>
                <w:sz w:val="18"/>
              </w:rPr>
              <w:t xml:space="preserve">, </w:t>
            </w:r>
            <w:r>
              <w:rPr>
                <w:rFonts w:ascii="Consolas" w:hAnsi="Consolas"/>
                <w:color w:val="333333"/>
                <w:sz w:val="18"/>
              </w:rPr>
              <w:t>core/session_memory.py</w:t>
            </w:r>
            <w:r>
              <w:rPr>
                <w:sz w:val="18"/>
              </w:rPr>
              <w:t xml:space="preserve">, </w:t>
            </w:r>
            <w:r>
              <w:rPr>
                <w:rFonts w:ascii="Consolas" w:hAnsi="Consolas"/>
                <w:color w:val="333333"/>
                <w:sz w:val="18"/>
              </w:rPr>
              <w:t>core/persona.py</w:t>
            </w:r>
          </w:p>
        </w:tc>
      </w:tr>
      <w:tr w:rsidR="00C76AB0" w14:paraId="3BC31A54" w14:textId="77777777">
        <w:tc>
          <w:tcPr>
            <w:tcW w:w="2880" w:type="dxa"/>
          </w:tcPr>
          <w:p w14:paraId="32AE140E" w14:textId="77777777" w:rsidR="00C76AB0" w:rsidRDefault="00000000">
            <w:pPr>
              <w:spacing w:before="40" w:after="40"/>
            </w:pPr>
            <w:r>
              <w:rPr>
                <w:sz w:val="18"/>
              </w:rPr>
              <w:t>6. TTS</w:t>
            </w:r>
          </w:p>
        </w:tc>
        <w:tc>
          <w:tcPr>
            <w:tcW w:w="2880" w:type="dxa"/>
          </w:tcPr>
          <w:p w14:paraId="5B4433ED" w14:textId="77777777" w:rsidR="00C76AB0" w:rsidRDefault="00000000">
            <w:pPr>
              <w:spacing w:before="40" w:after="40"/>
            </w:pPr>
            <w:r>
              <w:rPr>
                <w:rFonts w:ascii="Consolas" w:hAnsi="Consolas"/>
                <w:color w:val="333333"/>
                <w:sz w:val="18"/>
              </w:rPr>
              <w:t>audio/tts.py</w:t>
            </w:r>
          </w:p>
        </w:tc>
        <w:tc>
          <w:tcPr>
            <w:tcW w:w="2880" w:type="dxa"/>
          </w:tcPr>
          <w:p w14:paraId="6288F8F1" w14:textId="77777777" w:rsidR="00C76AB0" w:rsidRDefault="00000000">
            <w:pPr>
              <w:spacing w:before="40" w:after="40"/>
            </w:pPr>
            <w:r>
              <w:rPr>
                <w:rFonts w:ascii="Consolas" w:hAnsi="Consolas"/>
                <w:color w:val="333333"/>
                <w:sz w:val="18"/>
              </w:rPr>
              <w:t>core/config.py</w:t>
            </w:r>
            <w:r>
              <w:rPr>
                <w:sz w:val="18"/>
              </w:rPr>
              <w:t xml:space="preserve"> (voice IDs), </w:t>
            </w:r>
            <w:r>
              <w:rPr>
                <w:rFonts w:ascii="Consolas" w:hAnsi="Consolas"/>
                <w:color w:val="333333"/>
                <w:sz w:val="18"/>
              </w:rPr>
              <w:t>core/orchestrator.py</w:t>
            </w:r>
            <w:r>
              <w:rPr>
                <w:sz w:val="18"/>
              </w:rPr>
              <w:t xml:space="preserve"> (sentence queue)</w:t>
            </w:r>
          </w:p>
        </w:tc>
      </w:tr>
    </w:tbl>
    <w:p w14:paraId="46D5EE1E" w14:textId="77777777" w:rsidR="00C76AB0" w:rsidRDefault="00C76AB0"/>
    <w:p w14:paraId="181CDA6E" w14:textId="77777777" w:rsidR="00C76AB0" w:rsidRDefault="00000000">
      <w:pPr>
        <w:pStyle w:val="Heading1"/>
        <w:pageBreakBefore/>
        <w:spacing w:after="240"/>
      </w:pPr>
      <w:r>
        <w:lastRenderedPageBreak/>
        <w:t>Startup Sequence</w:t>
      </w:r>
    </w:p>
    <w:p w14:paraId="25F46629" w14:textId="77777777" w:rsidR="00C76AB0" w:rsidRDefault="00000000">
      <w:pPr>
        <w:spacing w:after="80"/>
      </w:pPr>
      <w:r>
        <w:t>Before the first wake-word detection, Jarvis runs a parallel prewarm sequence that loads all heavy models into RAM. This trades startup time (5–15 seconds) for latency on the first user interaction (which would otherwise be ~10s).</w:t>
      </w:r>
    </w:p>
    <w:p w14:paraId="2BFFEF37" w14:textId="77777777" w:rsidR="00C76AB0" w:rsidRDefault="00000000">
      <w:pPr>
        <w:pStyle w:val="Heading2"/>
        <w:spacing w:before="360" w:after="120"/>
      </w:pPr>
      <w:r>
        <w:t>What happens when you runpython main.py</w:t>
      </w:r>
    </w:p>
    <w:p w14:paraId="77A0EB61" w14:textId="77777777" w:rsidR="00C76AB0" w:rsidRDefault="00000000">
      <w:pPr>
        <w:spacing w:after="80"/>
      </w:pPr>
      <w:r>
        <w:rPr>
          <w:b/>
          <w:color w:val="B8401F"/>
        </w:rPr>
        <w:t xml:space="preserve">[Why prewarm matters] </w:t>
      </w:r>
      <w:r>
        <w:t>Without prewarm, the first time the user says "Jarvis", the assistant would have to load the 600MB Whisper model from disk (~3s), then the 2.5GB Qwen3 model (~5s), then the semantic router (~3s) — adding ~11 seconds of latency to the first interaction. With parallel prewarm at startup, the first user interaction is just as fast as the hundredth.</w:t>
      </w:r>
    </w:p>
    <w:p w14:paraId="1926D5FE" w14:textId="77777777" w:rsidR="00C76AB0" w:rsidRDefault="00000000">
      <w:pPr>
        <w:pStyle w:val="Heading1"/>
        <w:pageBreakBefore/>
        <w:spacing w:after="240"/>
      </w:pPr>
      <w:r>
        <w:lastRenderedPageBreak/>
        <w:t>Stage 1 — Wake Word Detection</w:t>
      </w:r>
    </w:p>
    <w:p w14:paraId="01EC29B3" w14:textId="77777777" w:rsidR="00C76AB0" w:rsidRDefault="00000000">
      <w:pPr>
        <w:spacing w:after="80"/>
      </w:pPr>
      <w:r>
        <w:t xml:space="preserve">Two parallel detection layers run simultaneously: a dedicated ONNX model for English ("Jarvis") and a Whisper-based phrase detector for Arabic ("جارفيس"). Either can trigger the pipeline. The mode is configurable via </w:t>
      </w:r>
      <w:r>
        <w:rPr>
          <w:rFonts w:ascii="Consolas" w:hAnsi="Consolas"/>
          <w:color w:val="333333"/>
          <w:sz w:val="16"/>
        </w:rPr>
        <w:t>JARVIS_WAKE_MODE=english|arabic|both</w:t>
      </w:r>
      <w:r>
        <w:t>.</w:t>
      </w:r>
    </w:p>
    <w:p w14:paraId="5C0862E3" w14:textId="77777777" w:rsidR="00C76AB0" w:rsidRDefault="00000000">
      <w:pPr>
        <w:pStyle w:val="Heading2"/>
        <w:spacing w:before="360" w:after="120"/>
      </w:pPr>
      <w:r>
        <w:t>Architecture</w:t>
      </w:r>
    </w:p>
    <w:p w14:paraId="65D18E19" w14:textId="77777777" w:rsidR="00C76AB0" w:rsidRDefault="00000000">
      <w:pPr>
        <w:pStyle w:val="Heading2"/>
        <w:spacing w:before="360" w:after="120"/>
      </w:pPr>
      <w:r>
        <w:t>Files involved</w:t>
      </w:r>
    </w:p>
    <w:tbl>
      <w:tblPr>
        <w:tblStyle w:val="TableGrid"/>
        <w:tblW w:w="0" w:type="auto"/>
        <w:tblLook w:val="04A0" w:firstRow="1" w:lastRow="0" w:firstColumn="1" w:lastColumn="0" w:noHBand="0" w:noVBand="1"/>
      </w:tblPr>
      <w:tblGrid>
        <w:gridCol w:w="4320"/>
        <w:gridCol w:w="4320"/>
      </w:tblGrid>
      <w:tr w:rsidR="00C76AB0" w14:paraId="504B1893" w14:textId="77777777">
        <w:tc>
          <w:tcPr>
            <w:tcW w:w="4320" w:type="dxa"/>
          </w:tcPr>
          <w:p w14:paraId="33453704" w14:textId="77777777" w:rsidR="00C76AB0" w:rsidRDefault="00000000">
            <w:pPr>
              <w:spacing w:before="40" w:after="40"/>
            </w:pPr>
            <w:r>
              <w:rPr>
                <w:b/>
                <w:sz w:val="18"/>
              </w:rPr>
              <w:t>File</w:t>
            </w:r>
          </w:p>
        </w:tc>
        <w:tc>
          <w:tcPr>
            <w:tcW w:w="4320" w:type="dxa"/>
          </w:tcPr>
          <w:p w14:paraId="015C62E8" w14:textId="77777777" w:rsidR="00C76AB0" w:rsidRDefault="00000000">
            <w:pPr>
              <w:spacing w:before="40" w:after="40"/>
            </w:pPr>
            <w:r>
              <w:rPr>
                <w:b/>
                <w:sz w:val="18"/>
              </w:rPr>
              <w:t>Role</w:t>
            </w:r>
          </w:p>
        </w:tc>
      </w:tr>
      <w:tr w:rsidR="00C76AB0" w14:paraId="76427320" w14:textId="77777777">
        <w:tc>
          <w:tcPr>
            <w:tcW w:w="4320" w:type="dxa"/>
          </w:tcPr>
          <w:p w14:paraId="6BFAA561" w14:textId="77777777" w:rsidR="00C76AB0" w:rsidRDefault="00000000">
            <w:pPr>
              <w:spacing w:before="40" w:after="40"/>
            </w:pPr>
            <w:r>
              <w:rPr>
                <w:rFonts w:ascii="Consolas" w:hAnsi="Consolas"/>
                <w:color w:val="333333"/>
                <w:sz w:val="18"/>
              </w:rPr>
              <w:t>audio/wake_word.py</w:t>
            </w:r>
          </w:p>
        </w:tc>
        <w:tc>
          <w:tcPr>
            <w:tcW w:w="4320" w:type="dxa"/>
          </w:tcPr>
          <w:p w14:paraId="09A767B6" w14:textId="77777777" w:rsidR="00C76AB0" w:rsidRDefault="00000000">
            <w:pPr>
              <w:spacing w:before="40" w:after="40"/>
            </w:pPr>
            <w:r>
              <w:rPr>
                <w:sz w:val="18"/>
              </w:rPr>
              <w:t>Main entry point — runs detection loop, owns both models</w:t>
            </w:r>
          </w:p>
        </w:tc>
      </w:tr>
      <w:tr w:rsidR="00C76AB0" w14:paraId="0D2CB9FC" w14:textId="77777777">
        <w:tc>
          <w:tcPr>
            <w:tcW w:w="4320" w:type="dxa"/>
          </w:tcPr>
          <w:p w14:paraId="6E4793CD" w14:textId="77777777" w:rsidR="00C76AB0" w:rsidRDefault="00000000">
            <w:pPr>
              <w:spacing w:before="40" w:after="40"/>
            </w:pPr>
            <w:r>
              <w:rPr>
                <w:rFonts w:ascii="Consolas" w:hAnsi="Consolas"/>
                <w:color w:val="333333"/>
                <w:sz w:val="18"/>
              </w:rPr>
              <w:t>core/orchestrator.py</w:t>
            </w:r>
          </w:p>
        </w:tc>
        <w:tc>
          <w:tcPr>
            <w:tcW w:w="4320" w:type="dxa"/>
          </w:tcPr>
          <w:p w14:paraId="4AFDFF02" w14:textId="77777777" w:rsidR="00C76AB0" w:rsidRDefault="00000000">
            <w:pPr>
              <w:spacing w:before="40" w:after="40"/>
            </w:pPr>
            <w:r>
              <w:rPr>
                <w:sz w:val="18"/>
              </w:rPr>
              <w:t xml:space="preserve">Calls </w:t>
            </w:r>
            <w:r>
              <w:rPr>
                <w:rFonts w:ascii="Consolas" w:hAnsi="Consolas"/>
                <w:color w:val="333333"/>
                <w:sz w:val="18"/>
              </w:rPr>
              <w:t>listen_for_wake_word()</w:t>
            </w:r>
            <w:r>
              <w:rPr>
                <w:sz w:val="18"/>
              </w:rPr>
              <w:t xml:space="preserve"> in a blocking loop, handles barge-in</w:t>
            </w:r>
          </w:p>
        </w:tc>
      </w:tr>
      <w:tr w:rsidR="00C76AB0" w14:paraId="56084941" w14:textId="77777777">
        <w:tc>
          <w:tcPr>
            <w:tcW w:w="4320" w:type="dxa"/>
          </w:tcPr>
          <w:p w14:paraId="07E7AC40" w14:textId="77777777" w:rsidR="00C76AB0" w:rsidRDefault="00000000">
            <w:pPr>
              <w:spacing w:before="40" w:after="40"/>
            </w:pPr>
            <w:r>
              <w:rPr>
                <w:rFonts w:ascii="Consolas" w:hAnsi="Consolas"/>
                <w:color w:val="333333"/>
                <w:sz w:val="18"/>
              </w:rPr>
              <w:t>core/config.py</w:t>
            </w:r>
          </w:p>
        </w:tc>
        <w:tc>
          <w:tcPr>
            <w:tcW w:w="4320" w:type="dxa"/>
          </w:tcPr>
          <w:p w14:paraId="5DC7D376" w14:textId="77777777" w:rsidR="00C76AB0" w:rsidRDefault="00000000">
            <w:pPr>
              <w:spacing w:before="40" w:after="40"/>
            </w:pPr>
            <w:r>
              <w:rPr>
                <w:sz w:val="18"/>
              </w:rPr>
              <w:t>Threshold, gain, cooldown, mode, trigger phrases</w:t>
            </w:r>
          </w:p>
        </w:tc>
      </w:tr>
    </w:tbl>
    <w:p w14:paraId="16EF3854" w14:textId="77777777" w:rsidR="00C76AB0" w:rsidRDefault="00C76AB0"/>
    <w:p w14:paraId="7250AFB3" w14:textId="77777777" w:rsidR="00C76AB0" w:rsidRDefault="00000000">
      <w:pPr>
        <w:pStyle w:val="Heading2"/>
        <w:spacing w:before="360" w:after="120"/>
      </w:pPr>
      <w:r>
        <w:t>Resource usage</w:t>
      </w:r>
    </w:p>
    <w:p w14:paraId="1C716748" w14:textId="77777777" w:rsidR="00C76AB0" w:rsidRDefault="00000000">
      <w:pPr>
        <w:spacing w:after="40"/>
      </w:pPr>
      <w:r>
        <w:rPr>
          <w:b/>
          <w:sz w:val="20"/>
        </w:rPr>
        <w:t xml:space="preserve">CPU (idle, listening): </w:t>
      </w:r>
      <w:r>
        <w:rPr>
          <w:sz w:val="20"/>
        </w:rPr>
        <w:t>~3%on i7-13th gen</w:t>
      </w:r>
    </w:p>
    <w:p w14:paraId="4593F55F" w14:textId="77777777" w:rsidR="00C76AB0" w:rsidRDefault="00000000">
      <w:pPr>
        <w:spacing w:after="40"/>
      </w:pPr>
      <w:r>
        <w:rPr>
          <w:b/>
          <w:sz w:val="20"/>
        </w:rPr>
        <w:t xml:space="preserve">RAM: </w:t>
      </w:r>
      <w:r>
        <w:rPr>
          <w:sz w:val="20"/>
        </w:rPr>
        <w:t>~280 MB(whisper-tiny + ONNX models)</w:t>
      </w:r>
    </w:p>
    <w:p w14:paraId="58390A89" w14:textId="77777777" w:rsidR="00C76AB0" w:rsidRDefault="00000000">
      <w:pPr>
        <w:spacing w:after="40"/>
      </w:pPr>
      <w:r>
        <w:rPr>
          <w:b/>
          <w:sz w:val="20"/>
        </w:rPr>
        <w:t xml:space="preserve">GPU: </w:t>
      </w:r>
      <w:r>
        <w:rPr>
          <w:sz w:val="20"/>
        </w:rPr>
        <w:t>0 MB(CPU-only)</w:t>
      </w:r>
    </w:p>
    <w:p w14:paraId="1F561F7C" w14:textId="77777777" w:rsidR="00C76AB0" w:rsidRDefault="00000000">
      <w:pPr>
        <w:pStyle w:val="Heading1"/>
        <w:pageBreakBefore/>
        <w:spacing w:after="240"/>
      </w:pPr>
      <w:r>
        <w:lastRenderedPageBreak/>
        <w:t>Stage 2 — Audio Capture (Streaming VAD)</w:t>
      </w:r>
    </w:p>
    <w:p w14:paraId="4602993C" w14:textId="77777777" w:rsidR="00C76AB0" w:rsidRDefault="00000000">
      <w:pPr>
        <w:spacing w:after="80"/>
      </w:pPr>
      <w:r>
        <w:t xml:space="preserve">Once the wake word fires, Jarvis begins </w:t>
      </w:r>
      <w:r>
        <w:rPr>
          <w:b/>
        </w:rPr>
        <w:t>streaming audio capture with concurrent STT</w:t>
      </w:r>
      <w:r>
        <w:t xml:space="preserve">. The new </w:t>
      </w:r>
      <w:r>
        <w:rPr>
          <w:rFonts w:ascii="Consolas" w:hAnsi="Consolas"/>
          <w:color w:val="333333"/>
          <w:sz w:val="16"/>
        </w:rPr>
        <w:t>audio/streaming_stt.py</w:t>
      </w:r>
      <w:r>
        <w:t xml:space="preserve"> module replaces the old record-then-transcribe approach: audio chunks are processed in real-time through Silero VAD for speech detection, and partial transcripts are emitted while the user is still speaking — enabling early intent detection and parallel processing.</w:t>
      </w:r>
    </w:p>
    <w:p w14:paraId="6CBD6DAF" w14:textId="77777777" w:rsidR="00C76AB0" w:rsidRDefault="00000000">
      <w:pPr>
        <w:pStyle w:val="Heading2"/>
        <w:spacing w:before="360" w:after="120"/>
      </w:pPr>
      <w:r>
        <w:t>How streaming VAD works</w:t>
      </w:r>
    </w:p>
    <w:p w14:paraId="3A25B914" w14:textId="77777777" w:rsidR="00C76AB0" w:rsidRDefault="00000000">
      <w:pPr>
        <w:pStyle w:val="ListNumber"/>
      </w:pPr>
      <w:r>
        <w:t xml:space="preserve">Open a 16kHz mono input stream via </w:t>
      </w:r>
      <w:r>
        <w:rPr>
          <w:rFonts w:ascii="Consolas" w:hAnsi="Consolas"/>
          <w:color w:val="333333"/>
          <w:sz w:val="16"/>
        </w:rPr>
        <w:t>sounddevice</w:t>
      </w:r>
    </w:p>
    <w:p w14:paraId="5439FA53" w14:textId="77777777" w:rsidR="00C76AB0" w:rsidRDefault="00000000">
      <w:pPr>
        <w:pStyle w:val="ListNumber"/>
      </w:pPr>
      <w:r>
        <w:t>Read 512-sample chunks (~32ms each) into a ring buffer</w:t>
      </w:r>
    </w:p>
    <w:p w14:paraId="4F45159F" w14:textId="77777777" w:rsidR="00C76AB0" w:rsidRDefault="00000000">
      <w:pPr>
        <w:pStyle w:val="ListNumber"/>
      </w:pPr>
      <w:r>
        <w:t xml:space="preserve">Each chunk runs through </w:t>
      </w:r>
      <w:r>
        <w:rPr>
          <w:b/>
        </w:rPr>
        <w:t>Silero VAD</w:t>
      </w:r>
      <w:r>
        <w:t xml:space="preserve"> (1.2MB ONNX, ~2ms per chunk) — with an energy pre-filter that skips Silero inference on pure silence to save CPU</w:t>
      </w:r>
    </w:p>
    <w:p w14:paraId="285B5BF1" w14:textId="77777777" w:rsidR="00C76AB0" w:rsidRDefault="00000000">
      <w:pPr>
        <w:pStyle w:val="ListNumber"/>
      </w:pPr>
      <w:r>
        <w:t xml:space="preserve">Maintain a </w:t>
      </w:r>
      <w:r>
        <w:rPr>
          <w:b/>
        </w:rPr>
        <w:t>pre-roll buffer</w:t>
      </w:r>
      <w:r>
        <w:t xml:space="preserve"> (configurable, default ~200ms) so the start of speech isn't clipped</w:t>
      </w:r>
    </w:p>
    <w:p w14:paraId="53E2E499" w14:textId="77777777" w:rsidR="00C76AB0" w:rsidRDefault="00000000">
      <w:pPr>
        <w:pStyle w:val="ListNumber"/>
      </w:pPr>
      <w:r>
        <w:t xml:space="preserve">Once speech is detected, captured chunks are fed to Whisper via a background thread every ~0.45s, emitting </w:t>
      </w:r>
      <w:r>
        <w:rPr>
          <w:b/>
        </w:rPr>
        <w:t>partial transcripts</w:t>
      </w:r>
      <w:r>
        <w:t xml:space="preserve"> via </w:t>
      </w:r>
      <w:r>
        <w:rPr>
          <w:rFonts w:ascii="Consolas" w:hAnsi="Consolas"/>
          <w:color w:val="333333"/>
          <w:sz w:val="16"/>
        </w:rPr>
        <w:t>on_partial(text)</w:t>
      </w:r>
      <w:r>
        <w:t xml:space="preserve"> callback</w:t>
      </w:r>
    </w:p>
    <w:p w14:paraId="42689653" w14:textId="77777777" w:rsidR="00C76AB0" w:rsidRDefault="00000000">
      <w:pPr>
        <w:pStyle w:val="ListNumber"/>
      </w:pPr>
      <w:r>
        <w:t xml:space="preserve">Adaptive silence timeout: </w:t>
      </w:r>
      <w:r>
        <w:rPr>
          <w:b/>
        </w:rPr>
        <w:t>command mode</w:t>
      </w:r>
      <w:r>
        <w:t xml:space="preserve"> (0.55s after wake word) vs </w:t>
      </w:r>
      <w:r>
        <w:rPr>
          <w:b/>
        </w:rPr>
        <w:t>chat mode</w:t>
      </w:r>
      <w:r>
        <w:t xml:space="preserve"> (1.0s during follow-up window) — configurable</w:t>
      </w:r>
    </w:p>
    <w:p w14:paraId="415BD8B3" w14:textId="77777777" w:rsidR="00C76AB0" w:rsidRDefault="00000000">
      <w:pPr>
        <w:pStyle w:val="ListNumber"/>
      </w:pPr>
      <w:r>
        <w:t xml:space="preserve">Hard cap at </w:t>
      </w:r>
      <w:r>
        <w:rPr>
          <w:rFonts w:ascii="Consolas" w:hAnsi="Consolas"/>
          <w:color w:val="333333"/>
          <w:sz w:val="16"/>
        </w:rPr>
        <w:t>MAX_RECORD_DURATION</w:t>
      </w:r>
      <w:r>
        <w:t xml:space="preserve"> (default 6s)</w:t>
      </w:r>
    </w:p>
    <w:p w14:paraId="7B95301A" w14:textId="77777777" w:rsidR="00C76AB0" w:rsidRDefault="00000000">
      <w:pPr>
        <w:pStyle w:val="ListNumber"/>
      </w:pPr>
      <w:r>
        <w:t>Final transcript is available within ~0.3s of speech ending (vs 1.5–3s in the old batch approach)</w:t>
      </w:r>
    </w:p>
    <w:p w14:paraId="256356EC" w14:textId="77777777" w:rsidR="00C76AB0" w:rsidRDefault="00000000">
      <w:pPr>
        <w:pStyle w:val="Heading2"/>
        <w:spacing w:before="360" w:after="120"/>
      </w:pPr>
      <w:r>
        <w:t>Silero VAD vs energy-only</w:t>
      </w:r>
    </w:p>
    <w:p w14:paraId="6F0A70C7" w14:textId="77777777" w:rsidR="00C76AB0" w:rsidRDefault="00000000">
      <w:pPr>
        <w:spacing w:after="80"/>
      </w:pPr>
      <w:r>
        <w:t>The Silero VAD ONNX model is prewarmed at startup (</w:t>
      </w:r>
      <w:r>
        <w:rPr>
          <w:rFonts w:ascii="Consolas" w:hAnsi="Consolas"/>
          <w:color w:val="333333"/>
          <w:sz w:val="16"/>
        </w:rPr>
        <w:t>_prewarm_streaming_vad()</w:t>
      </w:r>
      <w:r>
        <w:t xml:space="preserve">). If </w:t>
      </w:r>
      <w:r>
        <w:rPr>
          <w:rFonts w:ascii="Consolas" w:hAnsi="Consolas"/>
          <w:color w:val="333333"/>
          <w:sz w:val="16"/>
        </w:rPr>
        <w:t>onnxruntime</w:t>
      </w:r>
      <w:r>
        <w:t xml:space="preserve"> is not installed or the ONNX model fails to load, Jarvis falls back transparently to energy-threshold VAD. The energy pre-filter still runs in both modes, meaning Silero is only invoked when the chunk has enough energy to plausibly be speech.</w:t>
      </w:r>
    </w:p>
    <w:p w14:paraId="7E956259" w14:textId="77777777" w:rsidR="00C76AB0" w:rsidRDefault="00000000">
      <w:pPr>
        <w:jc w:val="center"/>
      </w:pPr>
      <w:r>
        <w:rPr>
          <w:noProof/>
        </w:rPr>
        <w:drawing>
          <wp:inline distT="0" distB="0" distL="0" distR="0" wp14:anchorId="7E87FC81" wp14:editId="41EEE842">
            <wp:extent cx="5303520" cy="2325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t_flow.png"/>
                    <pic:cNvPicPr/>
                  </pic:nvPicPr>
                  <pic:blipFill>
                    <a:blip r:embed="rId11"/>
                    <a:stretch>
                      <a:fillRect/>
                    </a:stretch>
                  </pic:blipFill>
                  <pic:spPr>
                    <a:xfrm>
                      <a:off x="0" y="0"/>
                      <a:ext cx="5303520" cy="2325466"/>
                    </a:xfrm>
                    <a:prstGeom prst="rect">
                      <a:avLst/>
                    </a:prstGeom>
                  </pic:spPr>
                </pic:pic>
              </a:graphicData>
            </a:graphic>
          </wp:inline>
        </w:drawing>
      </w:r>
    </w:p>
    <w:p w14:paraId="43EAEB70" w14:textId="77777777" w:rsidR="00C76AB0" w:rsidRDefault="00000000">
      <w:pPr>
        <w:spacing w:before="80" w:after="240"/>
        <w:jc w:val="center"/>
      </w:pPr>
      <w:r>
        <w:rPr>
          <w:i/>
          <w:color w:val="555555"/>
          <w:sz w:val="18"/>
        </w:rPr>
        <w:lastRenderedPageBreak/>
        <w:t>Figure 4 — Hybrid STT decision flow. ElevenLabs Scribe V2 is attempted first for higher accuracy; if it fails or is disabled, local Faster-Whisper provides the fallback.</w:t>
      </w:r>
    </w:p>
    <w:p w14:paraId="26571250" w14:textId="77777777" w:rsidR="00C76AB0" w:rsidRDefault="00000000">
      <w:pPr>
        <w:pStyle w:val="Heading2"/>
        <w:spacing w:before="360" w:after="120"/>
      </w:pPr>
      <w:r>
        <w:t>Tunable parameters</w:t>
      </w:r>
    </w:p>
    <w:tbl>
      <w:tblPr>
        <w:tblStyle w:val="TableGrid"/>
        <w:tblW w:w="0" w:type="auto"/>
        <w:tblLook w:val="04A0" w:firstRow="1" w:lastRow="0" w:firstColumn="1" w:lastColumn="0" w:noHBand="0" w:noVBand="1"/>
      </w:tblPr>
      <w:tblGrid>
        <w:gridCol w:w="3383"/>
        <w:gridCol w:w="2716"/>
        <w:gridCol w:w="2757"/>
      </w:tblGrid>
      <w:tr w:rsidR="00C76AB0" w14:paraId="58193183" w14:textId="77777777">
        <w:tc>
          <w:tcPr>
            <w:tcW w:w="2880" w:type="dxa"/>
          </w:tcPr>
          <w:p w14:paraId="75664CBE" w14:textId="77777777" w:rsidR="00C76AB0" w:rsidRDefault="00000000">
            <w:pPr>
              <w:spacing w:before="40" w:after="40"/>
            </w:pPr>
            <w:r>
              <w:rPr>
                <w:b/>
                <w:sz w:val="18"/>
              </w:rPr>
              <w:t>Parameter</w:t>
            </w:r>
          </w:p>
        </w:tc>
        <w:tc>
          <w:tcPr>
            <w:tcW w:w="2880" w:type="dxa"/>
          </w:tcPr>
          <w:p w14:paraId="709B1260" w14:textId="77777777" w:rsidR="00C76AB0" w:rsidRDefault="00000000">
            <w:pPr>
              <w:spacing w:before="40" w:after="40"/>
            </w:pPr>
            <w:r>
              <w:rPr>
                <w:b/>
                <w:sz w:val="18"/>
              </w:rPr>
              <w:t>Default</w:t>
            </w:r>
          </w:p>
        </w:tc>
        <w:tc>
          <w:tcPr>
            <w:tcW w:w="2880" w:type="dxa"/>
          </w:tcPr>
          <w:p w14:paraId="081CE8BC" w14:textId="77777777" w:rsidR="00C76AB0" w:rsidRDefault="00000000">
            <w:pPr>
              <w:spacing w:before="40" w:after="40"/>
            </w:pPr>
            <w:r>
              <w:rPr>
                <w:b/>
                <w:sz w:val="18"/>
              </w:rPr>
              <w:t>Effect</w:t>
            </w:r>
          </w:p>
        </w:tc>
      </w:tr>
      <w:tr w:rsidR="00C76AB0" w14:paraId="754BCF50" w14:textId="77777777">
        <w:tc>
          <w:tcPr>
            <w:tcW w:w="2880" w:type="dxa"/>
          </w:tcPr>
          <w:p w14:paraId="598D57CA" w14:textId="77777777" w:rsidR="00C76AB0" w:rsidRDefault="00000000">
            <w:pPr>
              <w:spacing w:before="40" w:after="40"/>
            </w:pPr>
            <w:r>
              <w:rPr>
                <w:rFonts w:ascii="Consolas" w:hAnsi="Consolas"/>
                <w:color w:val="333333"/>
                <w:sz w:val="18"/>
              </w:rPr>
              <w:t>JARVIS_VAD_ENERGY_THRESHOLD</w:t>
            </w:r>
          </w:p>
        </w:tc>
        <w:tc>
          <w:tcPr>
            <w:tcW w:w="2880" w:type="dxa"/>
          </w:tcPr>
          <w:p w14:paraId="1E6DBB20" w14:textId="77777777" w:rsidR="00C76AB0" w:rsidRDefault="00000000">
            <w:pPr>
              <w:spacing w:before="40" w:after="40"/>
            </w:pPr>
            <w:r>
              <w:rPr>
                <w:sz w:val="18"/>
              </w:rPr>
              <w:t>0.014</w:t>
            </w:r>
          </w:p>
        </w:tc>
        <w:tc>
          <w:tcPr>
            <w:tcW w:w="2880" w:type="dxa"/>
          </w:tcPr>
          <w:p w14:paraId="72B06CD3" w14:textId="77777777" w:rsidR="00C76AB0" w:rsidRDefault="00000000">
            <w:pPr>
              <w:spacing w:before="40" w:after="40"/>
            </w:pPr>
            <w:r>
              <w:rPr>
                <w:sz w:val="18"/>
              </w:rPr>
              <w:t>Energy pre-filter before Silero. Lower = more sensitive.</w:t>
            </w:r>
          </w:p>
        </w:tc>
      </w:tr>
      <w:tr w:rsidR="00C76AB0" w14:paraId="2E0423A2" w14:textId="77777777">
        <w:tc>
          <w:tcPr>
            <w:tcW w:w="2880" w:type="dxa"/>
          </w:tcPr>
          <w:p w14:paraId="785D2938" w14:textId="77777777" w:rsidR="00C76AB0" w:rsidRDefault="00000000">
            <w:pPr>
              <w:spacing w:before="40" w:after="40"/>
            </w:pPr>
            <w:r>
              <w:rPr>
                <w:rFonts w:ascii="Consolas" w:hAnsi="Consolas"/>
                <w:color w:val="333333"/>
                <w:sz w:val="18"/>
              </w:rPr>
              <w:t>JARVIS_VAD_SILENCE_SECONDS</w:t>
            </w:r>
          </w:p>
        </w:tc>
        <w:tc>
          <w:tcPr>
            <w:tcW w:w="2880" w:type="dxa"/>
          </w:tcPr>
          <w:p w14:paraId="29033E9C" w14:textId="77777777" w:rsidR="00C76AB0" w:rsidRDefault="00000000">
            <w:pPr>
              <w:spacing w:before="40" w:after="40"/>
            </w:pPr>
            <w:r>
              <w:rPr>
                <w:sz w:val="18"/>
              </w:rPr>
              <w:t>0.55</w:t>
            </w:r>
          </w:p>
        </w:tc>
        <w:tc>
          <w:tcPr>
            <w:tcW w:w="2880" w:type="dxa"/>
          </w:tcPr>
          <w:p w14:paraId="7C85A47C" w14:textId="77777777" w:rsidR="00C76AB0" w:rsidRDefault="00000000">
            <w:pPr>
              <w:spacing w:before="40" w:after="40"/>
            </w:pPr>
            <w:r>
              <w:rPr>
                <w:sz w:val="18"/>
              </w:rPr>
              <w:t>Command-mode silence timeout. Lower = snappier but cuts off pauses.</w:t>
            </w:r>
          </w:p>
        </w:tc>
      </w:tr>
      <w:tr w:rsidR="00C76AB0" w14:paraId="35396304" w14:textId="77777777">
        <w:tc>
          <w:tcPr>
            <w:tcW w:w="2880" w:type="dxa"/>
          </w:tcPr>
          <w:p w14:paraId="6FD7B79E" w14:textId="77777777" w:rsidR="00C76AB0" w:rsidRDefault="00000000">
            <w:pPr>
              <w:spacing w:before="40" w:after="40"/>
            </w:pPr>
            <w:r>
              <w:rPr>
                <w:rFonts w:ascii="Consolas" w:hAnsi="Consolas"/>
                <w:color w:val="333333"/>
                <w:sz w:val="18"/>
              </w:rPr>
              <w:t>JARVIS_VAD_CHAT_SILENCE_SECONDS</w:t>
            </w:r>
          </w:p>
        </w:tc>
        <w:tc>
          <w:tcPr>
            <w:tcW w:w="2880" w:type="dxa"/>
          </w:tcPr>
          <w:p w14:paraId="41AC2A53" w14:textId="77777777" w:rsidR="00C76AB0" w:rsidRDefault="00000000">
            <w:pPr>
              <w:spacing w:before="40" w:after="40"/>
            </w:pPr>
            <w:r>
              <w:rPr>
                <w:sz w:val="18"/>
              </w:rPr>
              <w:t>1.0</w:t>
            </w:r>
          </w:p>
        </w:tc>
        <w:tc>
          <w:tcPr>
            <w:tcW w:w="2880" w:type="dxa"/>
          </w:tcPr>
          <w:p w14:paraId="04E08ACC" w14:textId="77777777" w:rsidR="00C76AB0" w:rsidRDefault="00000000">
            <w:pPr>
              <w:spacing w:before="40" w:after="40"/>
            </w:pPr>
            <w:r>
              <w:rPr>
                <w:sz w:val="18"/>
              </w:rPr>
              <w:t>Conversation-mode silence timeout (follow-up window). Lets user think.</w:t>
            </w:r>
          </w:p>
        </w:tc>
      </w:tr>
      <w:tr w:rsidR="00C76AB0" w14:paraId="664BE8B9" w14:textId="77777777">
        <w:tc>
          <w:tcPr>
            <w:tcW w:w="2880" w:type="dxa"/>
          </w:tcPr>
          <w:p w14:paraId="75985F0D" w14:textId="77777777" w:rsidR="00C76AB0" w:rsidRDefault="00000000">
            <w:pPr>
              <w:spacing w:before="40" w:after="40"/>
            </w:pPr>
            <w:r>
              <w:rPr>
                <w:rFonts w:ascii="Consolas" w:hAnsi="Consolas"/>
                <w:color w:val="333333"/>
                <w:sz w:val="18"/>
              </w:rPr>
              <w:t>JARVIS_VAD_MIN_SPEECH_SECONDS</w:t>
            </w:r>
          </w:p>
        </w:tc>
        <w:tc>
          <w:tcPr>
            <w:tcW w:w="2880" w:type="dxa"/>
          </w:tcPr>
          <w:p w14:paraId="71836450" w14:textId="77777777" w:rsidR="00C76AB0" w:rsidRDefault="00000000">
            <w:pPr>
              <w:spacing w:before="40" w:after="40"/>
            </w:pPr>
            <w:r>
              <w:rPr>
                <w:sz w:val="18"/>
              </w:rPr>
              <w:t>0.30</w:t>
            </w:r>
          </w:p>
        </w:tc>
        <w:tc>
          <w:tcPr>
            <w:tcW w:w="2880" w:type="dxa"/>
          </w:tcPr>
          <w:p w14:paraId="58AC5529" w14:textId="77777777" w:rsidR="00C76AB0" w:rsidRDefault="00000000">
            <w:pPr>
              <w:spacing w:before="40" w:after="40"/>
            </w:pPr>
            <w:r>
              <w:rPr>
                <w:sz w:val="18"/>
              </w:rPr>
              <w:t>Minimum speech duration (filters coughs/clicks).</w:t>
            </w:r>
          </w:p>
        </w:tc>
      </w:tr>
      <w:tr w:rsidR="00C76AB0" w14:paraId="3C2F8F76" w14:textId="77777777">
        <w:tc>
          <w:tcPr>
            <w:tcW w:w="2880" w:type="dxa"/>
          </w:tcPr>
          <w:p w14:paraId="092BF174" w14:textId="77777777" w:rsidR="00C76AB0" w:rsidRDefault="00000000">
            <w:pPr>
              <w:spacing w:before="40" w:after="40"/>
            </w:pPr>
            <w:r>
              <w:rPr>
                <w:rFonts w:ascii="Consolas" w:hAnsi="Consolas"/>
                <w:color w:val="333333"/>
                <w:sz w:val="18"/>
              </w:rPr>
              <w:t>JARVIS_VAD_START_TIMEOUT_SECONDS</w:t>
            </w:r>
          </w:p>
        </w:tc>
        <w:tc>
          <w:tcPr>
            <w:tcW w:w="2880" w:type="dxa"/>
          </w:tcPr>
          <w:p w14:paraId="75DAA65C" w14:textId="77777777" w:rsidR="00C76AB0" w:rsidRDefault="00000000">
            <w:pPr>
              <w:spacing w:before="40" w:after="40"/>
            </w:pPr>
            <w:r>
              <w:rPr>
                <w:sz w:val="18"/>
              </w:rPr>
              <w:t>3.0</w:t>
            </w:r>
          </w:p>
        </w:tc>
        <w:tc>
          <w:tcPr>
            <w:tcW w:w="2880" w:type="dxa"/>
          </w:tcPr>
          <w:p w14:paraId="602D129A" w14:textId="77777777" w:rsidR="00C76AB0" w:rsidRDefault="00000000">
            <w:pPr>
              <w:spacing w:before="40" w:after="40"/>
            </w:pPr>
            <w:r>
              <w:rPr>
                <w:sz w:val="18"/>
              </w:rPr>
              <w:t>If no speech detected within this window, abort.</w:t>
            </w:r>
          </w:p>
        </w:tc>
      </w:tr>
      <w:tr w:rsidR="00C76AB0" w14:paraId="4070D166" w14:textId="77777777">
        <w:tc>
          <w:tcPr>
            <w:tcW w:w="2880" w:type="dxa"/>
          </w:tcPr>
          <w:p w14:paraId="079F82D4" w14:textId="77777777" w:rsidR="00C76AB0" w:rsidRDefault="00000000">
            <w:pPr>
              <w:spacing w:before="40" w:after="40"/>
            </w:pPr>
            <w:r>
              <w:rPr>
                <w:rFonts w:ascii="Consolas" w:hAnsi="Consolas"/>
                <w:color w:val="333333"/>
                <w:sz w:val="18"/>
              </w:rPr>
              <w:t>JARVIS_MAX_RECORD_DURATION</w:t>
            </w:r>
          </w:p>
        </w:tc>
        <w:tc>
          <w:tcPr>
            <w:tcW w:w="2880" w:type="dxa"/>
          </w:tcPr>
          <w:p w14:paraId="0D6AB425" w14:textId="77777777" w:rsidR="00C76AB0" w:rsidRDefault="00000000">
            <w:pPr>
              <w:spacing w:before="40" w:after="40"/>
            </w:pPr>
            <w:r>
              <w:rPr>
                <w:sz w:val="18"/>
              </w:rPr>
              <w:t>6.0</w:t>
            </w:r>
          </w:p>
        </w:tc>
        <w:tc>
          <w:tcPr>
            <w:tcW w:w="2880" w:type="dxa"/>
          </w:tcPr>
          <w:p w14:paraId="518D9A99" w14:textId="77777777" w:rsidR="00C76AB0" w:rsidRDefault="00000000">
            <w:pPr>
              <w:spacing w:before="40" w:after="40"/>
            </w:pPr>
            <w:r>
              <w:rPr>
                <w:sz w:val="18"/>
              </w:rPr>
              <w:t>Absolute hard cap on recording length.</w:t>
            </w:r>
          </w:p>
        </w:tc>
      </w:tr>
    </w:tbl>
    <w:p w14:paraId="431E0C86" w14:textId="77777777" w:rsidR="00C76AB0" w:rsidRDefault="00C76AB0"/>
    <w:p w14:paraId="72D33BAE" w14:textId="77777777" w:rsidR="00C76AB0" w:rsidRDefault="00000000">
      <w:pPr>
        <w:pStyle w:val="Heading1"/>
        <w:pageBreakBefore/>
        <w:spacing w:after="240"/>
      </w:pPr>
      <w:r>
        <w:lastRenderedPageBreak/>
        <w:t>Stage 3 — Speech-to-Text (Streaming + Hybrid)</w:t>
      </w:r>
    </w:p>
    <w:p w14:paraId="2CA57B99" w14:textId="77777777" w:rsidR="00C76AB0" w:rsidRDefault="00000000">
      <w:pPr>
        <w:spacing w:after="80"/>
      </w:pPr>
      <w:r>
        <w:t xml:space="preserve">Jarvis uses a </w:t>
      </w:r>
      <w:r>
        <w:rPr>
          <w:b/>
        </w:rPr>
        <w:t>streaming-first STT strategy</w:t>
      </w:r>
      <w:r>
        <w:t xml:space="preserve">. During audio capture, </w:t>
      </w:r>
      <w:r>
        <w:rPr>
          <w:rFonts w:ascii="Consolas" w:hAnsi="Consolas"/>
          <w:color w:val="333333"/>
          <w:sz w:val="16"/>
        </w:rPr>
        <w:t>audio/streaming_stt.py</w:t>
      </w:r>
      <w:r>
        <w:t xml:space="preserve"> feeds audio chunks to Whisper incrementally and emits partial transcripts. The final transcript is reused directly — </w:t>
      </w:r>
      <w:r>
        <w:rPr>
          <w:b/>
        </w:rPr>
        <w:t>skipping the redundant batch STT pass</w:t>
      </w:r>
      <w:r>
        <w:t xml:space="preserve"> that used to add 1.5–3 seconds of dead time. If the streaming transcript is unavailable (fallback case), the old hybrid batch path activates: it detects the language, routes Arabic to ElevenLabs and English to local Faster-Whisper.</w:t>
      </w:r>
    </w:p>
    <w:p w14:paraId="638359F2" w14:textId="77777777" w:rsidR="00C76AB0" w:rsidRDefault="00000000">
      <w:pPr>
        <w:pStyle w:val="Heading2"/>
        <w:spacing w:before="360" w:after="120"/>
      </w:pPr>
      <w:r>
        <w:t>Streaming partial stability</w:t>
      </w:r>
    </w:p>
    <w:p w14:paraId="411E900D" w14:textId="77777777" w:rsidR="00C76AB0" w:rsidRDefault="00000000">
      <w:pPr>
        <w:spacing w:after="80"/>
      </w:pPr>
      <w:r>
        <w:t xml:space="preserve">The streaming engine now treats Arabic and English differently. English partials can emit as soon as they change, but Arabic partials pass through a stability gate: the same Arabic text must appear in two consecutive windows before it is forwarded to early intent detection. This reduces flicker from Whisper's Arabic hypotheses and keeps the concurrent pipeline from firing on unstable fragments. The helper also returns richer metadata, including </w:t>
      </w:r>
      <w:r>
        <w:rPr>
          <w:rFonts w:ascii="Consolas" w:hAnsi="Consolas"/>
          <w:color w:val="333333"/>
          <w:sz w:val="16"/>
        </w:rPr>
        <w:t>partial_text</w:t>
      </w:r>
      <w:r>
        <w:t xml:space="preserve">, </w:t>
      </w:r>
      <w:r>
        <w:rPr>
          <w:rFonts w:ascii="Consolas" w:hAnsi="Consolas"/>
          <w:color w:val="333333"/>
          <w:sz w:val="16"/>
        </w:rPr>
        <w:t>duration_seconds</w:t>
      </w:r>
      <w:r>
        <w:t xml:space="preserve">, </w:t>
      </w:r>
      <w:r>
        <w:rPr>
          <w:rFonts w:ascii="Consolas" w:hAnsi="Consolas"/>
          <w:color w:val="333333"/>
          <w:sz w:val="16"/>
        </w:rPr>
        <w:t>samples</w:t>
      </w:r>
      <w:r>
        <w:t xml:space="preserve">, and a normalized </w:t>
      </w:r>
      <w:r>
        <w:rPr>
          <w:rFonts w:ascii="Consolas" w:hAnsi="Consolas"/>
          <w:color w:val="333333"/>
          <w:sz w:val="16"/>
        </w:rPr>
        <w:t>text</w:t>
      </w:r>
      <w:r>
        <w:t xml:space="preserve"> field for the final result.</w:t>
      </w:r>
    </w:p>
    <w:p w14:paraId="4C891538" w14:textId="77777777" w:rsidR="00C76AB0" w:rsidRDefault="00000000">
      <w:pPr>
        <w:pStyle w:val="Heading2"/>
        <w:spacing w:before="360" w:after="120"/>
      </w:pPr>
      <w:r>
        <w:t>Streaming fast-path (new default)</w:t>
      </w:r>
    </w:p>
    <w:p w14:paraId="41FFDEA9" w14:textId="77777777" w:rsidR="00C76AB0" w:rsidRDefault="00000000">
      <w:pPr>
        <w:spacing w:after="80"/>
      </w:pPr>
      <w:r>
        <w:t xml:space="preserve">In </w:t>
      </w:r>
      <w:r>
        <w:rPr>
          <w:rFonts w:ascii="Consolas" w:hAnsi="Consolas"/>
          <w:color w:val="333333"/>
          <w:sz w:val="16"/>
        </w:rPr>
        <w:t>core/orchestrator.py</w:t>
      </w:r>
      <w:r>
        <w:t xml:space="preserve">, when </w:t>
      </w:r>
      <w:r>
        <w:rPr>
          <w:rFonts w:ascii="Consolas" w:hAnsi="Consolas"/>
          <w:color w:val="333333"/>
          <w:sz w:val="16"/>
        </w:rPr>
        <w:t>capture_summary["text"]</w:t>
      </w:r>
      <w:r>
        <w:t xml:space="preserve"> is populated by the streaming engine, the batch STT pass is skipped entirely. The partial transcripts emitted during recording have already been feeding the </w:t>
      </w:r>
      <w:r>
        <w:rPr>
          <w:rFonts w:ascii="Consolas" w:hAnsi="Consolas"/>
          <w:color w:val="333333"/>
          <w:sz w:val="16"/>
        </w:rPr>
        <w:t>ConcurrentPipeline</w:t>
      </w:r>
      <w:r>
        <w:t xml:space="preserve"> for early intent detection. This reduces time-from-speech-end-to-processing from ~2s to ~0.3s.</w:t>
      </w:r>
    </w:p>
    <w:p w14:paraId="100DC0A8" w14:textId="77777777" w:rsidR="00C76AB0" w:rsidRDefault="00000000">
      <w:pPr>
        <w:pStyle w:val="Heading2"/>
        <w:spacing w:before="360" w:after="120"/>
      </w:pPr>
      <w:r>
        <w:t>Decision flow</w:t>
      </w:r>
    </w:p>
    <w:p w14:paraId="2BFF8990" w14:textId="77777777" w:rsidR="00C76AB0" w:rsidRDefault="00000000">
      <w:pPr>
        <w:pStyle w:val="Heading2"/>
        <w:spacing w:before="360" w:after="120"/>
      </w:pPr>
      <w:r>
        <w:t>Configuration backends</w:t>
      </w:r>
    </w:p>
    <w:tbl>
      <w:tblPr>
        <w:tblStyle w:val="TableGrid"/>
        <w:tblW w:w="0" w:type="auto"/>
        <w:tblLook w:val="04A0" w:firstRow="1" w:lastRow="0" w:firstColumn="1" w:lastColumn="0" w:noHBand="0" w:noVBand="1"/>
      </w:tblPr>
      <w:tblGrid>
        <w:gridCol w:w="4320"/>
        <w:gridCol w:w="4320"/>
      </w:tblGrid>
      <w:tr w:rsidR="00C76AB0" w14:paraId="4E2B9300" w14:textId="77777777">
        <w:tc>
          <w:tcPr>
            <w:tcW w:w="4320" w:type="dxa"/>
          </w:tcPr>
          <w:p w14:paraId="054D230C" w14:textId="77777777" w:rsidR="00C76AB0" w:rsidRDefault="00000000">
            <w:pPr>
              <w:spacing w:before="40" w:after="40"/>
            </w:pPr>
            <w:r>
              <w:rPr>
                <w:rFonts w:ascii="Consolas" w:hAnsi="Consolas"/>
                <w:b/>
                <w:color w:val="333333"/>
                <w:sz w:val="18"/>
              </w:rPr>
              <w:t>JARVIS_STT_BACKEND</w:t>
            </w:r>
          </w:p>
        </w:tc>
        <w:tc>
          <w:tcPr>
            <w:tcW w:w="4320" w:type="dxa"/>
          </w:tcPr>
          <w:p w14:paraId="7B462CA4" w14:textId="77777777" w:rsidR="00C76AB0" w:rsidRDefault="00000000">
            <w:pPr>
              <w:spacing w:before="40" w:after="40"/>
            </w:pPr>
            <w:r>
              <w:rPr>
                <w:b/>
                <w:sz w:val="18"/>
              </w:rPr>
              <w:t>Behavior</w:t>
            </w:r>
          </w:p>
        </w:tc>
      </w:tr>
      <w:tr w:rsidR="00C76AB0" w14:paraId="31919728" w14:textId="77777777">
        <w:tc>
          <w:tcPr>
            <w:tcW w:w="4320" w:type="dxa"/>
          </w:tcPr>
          <w:p w14:paraId="78B357EA" w14:textId="77777777" w:rsidR="00C76AB0" w:rsidRDefault="00000000">
            <w:pPr>
              <w:spacing w:before="40" w:after="40"/>
            </w:pPr>
            <w:r>
              <w:rPr>
                <w:rFonts w:ascii="Consolas" w:hAnsi="Consolas"/>
                <w:color w:val="333333"/>
                <w:sz w:val="18"/>
              </w:rPr>
              <w:t>hybrid_elevenlabs</w:t>
            </w:r>
            <w:r>
              <w:rPr>
                <w:sz w:val="18"/>
              </w:rPr>
              <w:t xml:space="preserve"> (default)</w:t>
            </w:r>
          </w:p>
        </w:tc>
        <w:tc>
          <w:tcPr>
            <w:tcW w:w="4320" w:type="dxa"/>
          </w:tcPr>
          <w:p w14:paraId="1340A1F3" w14:textId="77777777" w:rsidR="00C76AB0" w:rsidRDefault="00000000">
            <w:pPr>
              <w:spacing w:before="40" w:after="40"/>
            </w:pPr>
            <w:r>
              <w:rPr>
                <w:sz w:val="18"/>
              </w:rPr>
              <w:t>Whisper-small detects language → Arabic to ElevenLabs, English to Whisper. ElevenLabs fail → Whisper.</w:t>
            </w:r>
          </w:p>
        </w:tc>
      </w:tr>
      <w:tr w:rsidR="00C76AB0" w14:paraId="09AFFFA4" w14:textId="77777777">
        <w:tc>
          <w:tcPr>
            <w:tcW w:w="4320" w:type="dxa"/>
          </w:tcPr>
          <w:p w14:paraId="3960B5FE" w14:textId="77777777" w:rsidR="00C76AB0" w:rsidRDefault="00000000">
            <w:pPr>
              <w:spacing w:before="40" w:after="40"/>
            </w:pPr>
            <w:r>
              <w:rPr>
                <w:rFonts w:ascii="Consolas" w:hAnsi="Consolas"/>
                <w:color w:val="333333"/>
                <w:sz w:val="18"/>
              </w:rPr>
              <w:t>faster_whisper</w:t>
            </w:r>
          </w:p>
        </w:tc>
        <w:tc>
          <w:tcPr>
            <w:tcW w:w="4320" w:type="dxa"/>
          </w:tcPr>
          <w:p w14:paraId="4E32B0A8" w14:textId="77777777" w:rsidR="00C76AB0" w:rsidRDefault="00000000">
            <w:pPr>
              <w:spacing w:before="40" w:after="40"/>
            </w:pPr>
            <w:r>
              <w:rPr>
                <w:sz w:val="18"/>
              </w:rPr>
              <w:t>100% local. Whisper-small handles both languages. No internet needed.</w:t>
            </w:r>
          </w:p>
        </w:tc>
      </w:tr>
    </w:tbl>
    <w:p w14:paraId="3FEEEB8E" w14:textId="77777777" w:rsidR="00C76AB0" w:rsidRDefault="00C76AB0"/>
    <w:p w14:paraId="4BCF6A2C" w14:textId="77777777" w:rsidR="00C76AB0" w:rsidRDefault="00000000">
      <w:pPr>
        <w:pStyle w:val="Heading2"/>
        <w:spacing w:before="360" w:after="120"/>
      </w:pPr>
      <w:r>
        <w:lastRenderedPageBreak/>
        <w:t>Runtime hooks</w:t>
      </w:r>
    </w:p>
    <w:p w14:paraId="6F28EDAD" w14:textId="77777777" w:rsidR="00C76AB0" w:rsidRDefault="00000000">
      <w:pPr>
        <w:spacing w:after="80"/>
      </w:pPr>
      <w:r>
        <w:rPr>
          <w:rFonts w:ascii="Consolas" w:hAnsi="Consolas"/>
          <w:color w:val="333333"/>
          <w:sz w:val="16"/>
        </w:rPr>
        <w:t>record_utterance_streaming()</w:t>
      </w:r>
      <w:r>
        <w:t xml:space="preserve"> now merges live VAD settings from </w:t>
      </w:r>
      <w:r>
        <w:rPr>
          <w:rFonts w:ascii="Consolas" w:hAnsi="Consolas"/>
          <w:color w:val="333333"/>
          <w:sz w:val="16"/>
        </w:rPr>
        <w:t>audio.mic.get_runtime_vad_settings()</w:t>
      </w:r>
      <w:r>
        <w:t>, so command-mode and chat-mode silence windows can be tuned without restarting the app. The same runtime path also supports partial callbacks, speech-start / speech-end hooks, and a final-result callback for orchestration and debugging.</w:t>
      </w:r>
    </w:p>
    <w:p w14:paraId="103301EF" w14:textId="77777777" w:rsidR="00C76AB0" w:rsidRDefault="00000000">
      <w:pPr>
        <w:pStyle w:val="Heading2"/>
        <w:spacing w:before="360" w:after="120"/>
      </w:pPr>
      <w:r>
        <w:t>Resource usage</w:t>
      </w:r>
    </w:p>
    <w:p w14:paraId="0FDDD983" w14:textId="77777777" w:rsidR="00C76AB0" w:rsidRDefault="00000000">
      <w:pPr>
        <w:spacing w:after="40"/>
      </w:pPr>
      <w:r>
        <w:rPr>
          <w:b/>
          <w:sz w:val="20"/>
        </w:rPr>
        <w:t xml:space="preserve">CPU during transcription: </w:t>
      </w:r>
      <w:r>
        <w:rPr>
          <w:sz w:val="20"/>
        </w:rPr>
        <w:t>40–80%single core, brief burst</w:t>
      </w:r>
    </w:p>
    <w:p w14:paraId="4CEE2618" w14:textId="77777777" w:rsidR="00C76AB0" w:rsidRDefault="00000000">
      <w:pPr>
        <w:jc w:val="center"/>
      </w:pPr>
      <w:r>
        <w:rPr>
          <w:noProof/>
        </w:rPr>
        <w:drawing>
          <wp:inline distT="0" distB="0" distL="0" distR="0" wp14:anchorId="05510E83" wp14:editId="11A66599">
            <wp:extent cx="5303520" cy="41505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nt_cascade.png"/>
                    <pic:cNvPicPr/>
                  </pic:nvPicPr>
                  <pic:blipFill>
                    <a:blip r:embed="rId12"/>
                    <a:stretch>
                      <a:fillRect/>
                    </a:stretch>
                  </pic:blipFill>
                  <pic:spPr>
                    <a:xfrm>
                      <a:off x="0" y="0"/>
                      <a:ext cx="5303520" cy="4150581"/>
                    </a:xfrm>
                    <a:prstGeom prst="rect">
                      <a:avLst/>
                    </a:prstGeom>
                  </pic:spPr>
                </pic:pic>
              </a:graphicData>
            </a:graphic>
          </wp:inline>
        </w:drawing>
      </w:r>
    </w:p>
    <w:p w14:paraId="673846B3" w14:textId="77777777" w:rsidR="00C76AB0" w:rsidRDefault="00000000">
      <w:pPr>
        <w:spacing w:before="80" w:after="240"/>
        <w:jc w:val="center"/>
      </w:pPr>
      <w:r>
        <w:rPr>
          <w:i/>
          <w:color w:val="555555"/>
          <w:sz w:val="18"/>
        </w:rPr>
        <w:t>Figure 3 — The 5-tier intent classification cascade. Each tier is tried in order; the first tier that returns high confidence handles the command. 70% of commands are resolved by Tier 1 (regex) in under 1 ms.</w:t>
      </w:r>
    </w:p>
    <w:p w14:paraId="74FD3503" w14:textId="77777777" w:rsidR="00C76AB0" w:rsidRDefault="00000000">
      <w:pPr>
        <w:spacing w:after="40"/>
      </w:pPr>
      <w:r>
        <w:rPr>
          <w:b/>
          <w:sz w:val="20"/>
        </w:rPr>
        <w:t xml:space="preserve">RAM (whisper-small int8): </w:t>
      </w:r>
      <w:r>
        <w:rPr>
          <w:sz w:val="20"/>
        </w:rPr>
        <w:t>~600 MBresident</w:t>
      </w:r>
    </w:p>
    <w:p w14:paraId="30E7BB30" w14:textId="77777777" w:rsidR="00C76AB0" w:rsidRDefault="00000000">
      <w:pPr>
        <w:spacing w:after="40"/>
      </w:pPr>
      <w:r>
        <w:rPr>
          <w:b/>
          <w:sz w:val="20"/>
        </w:rPr>
        <w:t xml:space="preserve">Network (ElevenLabs path): </w:t>
      </w:r>
      <w:r>
        <w:rPr>
          <w:sz w:val="20"/>
        </w:rPr>
        <w:t>~50–200 KB upload per utterance</w:t>
      </w:r>
    </w:p>
    <w:p w14:paraId="4504E718" w14:textId="77777777" w:rsidR="00C76AB0" w:rsidRDefault="00000000">
      <w:pPr>
        <w:pStyle w:val="Heading1"/>
        <w:pageBreakBefore/>
        <w:spacing w:after="240"/>
      </w:pPr>
      <w:r>
        <w:lastRenderedPageBreak/>
        <w:t>Stage 4 — Intent Routing (5-Tier Cascade)</w:t>
      </w:r>
    </w:p>
    <w:p w14:paraId="68226892" w14:textId="77777777" w:rsidR="00C76AB0" w:rsidRDefault="00000000">
      <w:pPr>
        <w:spacing w:after="80"/>
      </w:pPr>
      <w:r>
        <w:t xml:space="preserve">This is the heart of the assistant's intelligence. Given a transcribed text, it classifies what the user wants. The classifier is structured as a cascade — each tier is faster than the next, and the earliest tier that confidently matches wins. Most commands resolve in tiers 1–3 with zero LLM cost. The new </w:t>
      </w:r>
      <w:r>
        <w:rPr>
          <w:b/>
        </w:rPr>
        <w:t>Tier 4 (function calling)</w:t>
      </w:r>
      <w:r>
        <w:t xml:space="preserve"> handles complex multi-step commands by letting Qwen3 generate structured tool calls via Ollama's </w:t>
      </w:r>
      <w:r>
        <w:rPr>
          <w:rFonts w:ascii="Consolas" w:hAnsi="Consolas"/>
          <w:color w:val="333333"/>
          <w:sz w:val="16"/>
        </w:rPr>
        <w:t>/api/chat</w:t>
      </w:r>
      <w:r>
        <w:t xml:space="preserve"> tools API, while Tier 5 is the pure LLM chat fallback. Phase 4 also added dedicated fast-path parsing for command chaining, advanced file search, and batch file navigation so these requests stay out of the generic LLM flow entirely.</w:t>
      </w:r>
    </w:p>
    <w:p w14:paraId="6D9FD533" w14:textId="77777777" w:rsidR="00C76AB0" w:rsidRDefault="00000000">
      <w:pPr>
        <w:pStyle w:val="Heading2"/>
        <w:spacing w:before="360" w:after="120"/>
      </w:pPr>
      <w:r>
        <w:t>How tiers are wired together</w:t>
      </w:r>
    </w:p>
    <w:p w14:paraId="27C2E4B0" w14:textId="77777777" w:rsidR="00C76AB0" w:rsidRDefault="00000000">
      <w:pPr>
        <w:spacing w:after="80"/>
      </w:pPr>
      <w:r>
        <w:rPr>
          <w:rFonts w:ascii="Consolas" w:hAnsi="Consolas"/>
          <w:color w:val="333333"/>
          <w:sz w:val="16"/>
        </w:rPr>
        <w:t># core/command_router.py — route_command()</w:t>
      </w:r>
      <w:r>
        <w:rPr>
          <w:rFonts w:ascii="Consolas" w:hAnsi="Consolas"/>
          <w:color w:val="333333"/>
          <w:sz w:val="16"/>
        </w:rPr>
        <w:br/>
        <w:t>parser_candidate = parse_command(text)         # Tier 1 (regex)</w:t>
      </w:r>
      <w:r>
        <w:rPr>
          <w:rFonts w:ascii="Consolas" w:hAnsi="Consolas"/>
          <w:color w:val="333333"/>
          <w:sz w:val="16"/>
        </w:rPr>
        <w:br/>
        <w:t>parsed = None</w:t>
      </w:r>
      <w:r>
        <w:rPr>
          <w:rFonts w:ascii="Consolas" w:hAnsi="Consolas"/>
          <w:color w:val="333333"/>
          <w:sz w:val="16"/>
        </w:rPr>
        <w:br/>
        <w:t>nlu_meta = {}</w:t>
      </w:r>
      <w:r>
        <w:rPr>
          <w:rFonts w:ascii="Consolas" w:hAnsi="Consolas"/>
          <w:color w:val="333333"/>
          <w:sz w:val="16"/>
        </w:rPr>
        <w:br/>
      </w:r>
      <w:r>
        <w:rPr>
          <w:rFonts w:ascii="Consolas" w:hAnsi="Consolas"/>
          <w:color w:val="333333"/>
          <w:sz w:val="16"/>
        </w:rPr>
        <w:br/>
        <w:t>if parser_candidate.intent == "LLM_QUERY":</w:t>
      </w:r>
      <w:r>
        <w:rPr>
          <w:rFonts w:ascii="Consolas" w:hAnsi="Consolas"/>
          <w:color w:val="333333"/>
          <w:sz w:val="16"/>
        </w:rPr>
        <w:br/>
        <w:t xml:space="preserve">    semantic_parsed, semantic_meta = _try_semantic_routing(text, parser_candidate)</w:t>
      </w:r>
      <w:r>
        <w:rPr>
          <w:rFonts w:ascii="Consolas" w:hAnsi="Consolas"/>
          <w:color w:val="333333"/>
          <w:sz w:val="16"/>
        </w:rPr>
        <w:br/>
        <w:t xml:space="preserve">    if semantic_parsed:                       # Tier 2 (semantic)</w:t>
      </w:r>
      <w:r>
        <w:rPr>
          <w:rFonts w:ascii="Consolas" w:hAnsi="Consolas"/>
          <w:color w:val="333333"/>
          <w:sz w:val="16"/>
        </w:rPr>
        <w:br/>
        <w:t xml:space="preserve">        parsed = semantic_parsed</w:t>
      </w:r>
      <w:r>
        <w:rPr>
          <w:rFonts w:ascii="Consolas" w:hAnsi="Consolas"/>
          <w:color w:val="333333"/>
          <w:sz w:val="16"/>
        </w:rPr>
        <w:br/>
        <w:t xml:space="preserve">    else:</w:t>
      </w:r>
      <w:r>
        <w:rPr>
          <w:rFonts w:ascii="Consolas" w:hAnsi="Consolas"/>
          <w:color w:val="333333"/>
          <w:sz w:val="16"/>
        </w:rPr>
        <w:br/>
        <w:t xml:space="preserve">        keyword_parsed, kw_meta = _try_keyword_nlp_routing(text, parser_candidate)</w:t>
      </w:r>
      <w:r>
        <w:rPr>
          <w:rFonts w:ascii="Consolas" w:hAnsi="Consolas"/>
          <w:color w:val="333333"/>
          <w:sz w:val="16"/>
        </w:rPr>
        <w:br/>
        <w:t xml:space="preserve">        if keyword_parsed:                    # Tier 3 (fuzzy keyword)</w:t>
      </w:r>
      <w:r>
        <w:rPr>
          <w:rFonts w:ascii="Consolas" w:hAnsi="Consolas"/>
          <w:color w:val="333333"/>
          <w:sz w:val="16"/>
        </w:rPr>
        <w:br/>
        <w:t xml:space="preserve">            parsed = keyword_parsed</w:t>
      </w:r>
      <w:r>
        <w:rPr>
          <w:rFonts w:ascii="Consolas" w:hAnsi="Consolas"/>
          <w:color w:val="333333"/>
          <w:sz w:val="16"/>
        </w:rPr>
        <w:br/>
        <w:t xml:space="preserve">        else:</w:t>
      </w:r>
      <w:r>
        <w:rPr>
          <w:rFonts w:ascii="Consolas" w:hAnsi="Consolas"/>
          <w:color w:val="333333"/>
          <w:sz w:val="16"/>
        </w:rPr>
        <w:br/>
        <w:t xml:space="preserve">            tool_result = call_tool_tier(text)  # Tier 4 (function calling)</w:t>
      </w:r>
      <w:r>
        <w:rPr>
          <w:rFonts w:ascii="Consolas" w:hAnsi="Consolas"/>
          <w:color w:val="333333"/>
          <w:sz w:val="16"/>
        </w:rPr>
        <w:br/>
        <w:t xml:space="preserve">            if tool_result["tool_calls"]:</w:t>
      </w:r>
      <w:r>
        <w:rPr>
          <w:rFonts w:ascii="Consolas" w:hAnsi="Consolas"/>
          <w:color w:val="333333"/>
          <w:sz w:val="16"/>
        </w:rPr>
        <w:br/>
        <w:t xml:space="preserve">                parsed = tool_calls_to_parsed_commands(tool_result["tool_calls"])</w:t>
      </w:r>
      <w:r>
        <w:rPr>
          <w:rFonts w:ascii="Consolas" w:hAnsi="Consolas"/>
          <w:color w:val="333333"/>
          <w:sz w:val="16"/>
        </w:rPr>
        <w:br/>
      </w:r>
      <w:r>
        <w:rPr>
          <w:rFonts w:ascii="Consolas" w:hAnsi="Consolas"/>
          <w:color w:val="333333"/>
          <w:sz w:val="16"/>
        </w:rPr>
        <w:br/>
        <w:t>if parsed is None:</w:t>
      </w:r>
      <w:r>
        <w:rPr>
          <w:rFonts w:ascii="Consolas" w:hAnsi="Consolas"/>
          <w:color w:val="333333"/>
          <w:sz w:val="16"/>
        </w:rPr>
        <w:br/>
        <w:t xml:space="preserve">    parsed = parser_candidate                  # Tier 5: LLM_QUERY fallback</w:t>
      </w:r>
      <w:r>
        <w:rPr>
          <w:rFonts w:ascii="Consolas" w:hAnsi="Consolas"/>
          <w:color w:val="333333"/>
          <w:sz w:val="16"/>
        </w:rPr>
        <w:br/>
      </w:r>
      <w:r>
        <w:rPr>
          <w:rFonts w:ascii="Consolas" w:hAnsi="Consolas"/>
          <w:color w:val="333333"/>
          <w:sz w:val="16"/>
        </w:rPr>
        <w:br/>
        <w:t># NLU entity extraction (runs on resolved intent, fills missing slots)</w:t>
      </w:r>
      <w:r>
        <w:rPr>
          <w:rFonts w:ascii="Consolas" w:hAnsi="Consolas"/>
          <w:color w:val="333333"/>
          <w:sz w:val="16"/>
        </w:rPr>
        <w:br/>
        <w:t>nlu_result = NLU().understand(text, intent=parsed.intent, existing_args=parsed.args)</w:t>
      </w:r>
      <w:r>
        <w:rPr>
          <w:rFonts w:ascii="Consolas" w:hAnsi="Consolas"/>
          <w:color w:val="333333"/>
          <w:sz w:val="16"/>
        </w:rPr>
        <w:br/>
        <w:t>if nlu_result.missing_slots:</w:t>
      </w:r>
      <w:r>
        <w:rPr>
          <w:rFonts w:ascii="Consolas" w:hAnsi="Consolas"/>
          <w:color w:val="333333"/>
          <w:sz w:val="16"/>
        </w:rPr>
        <w:br/>
        <w:t xml:space="preserve">    dialogue_manager.set_missing_slots(parsed.intent, nlu_result.missing_slots)</w:t>
      </w:r>
      <w:r>
        <w:rPr>
          <w:rFonts w:ascii="Consolas" w:hAnsi="Consolas"/>
          <w:color w:val="333333"/>
          <w:sz w:val="16"/>
        </w:rPr>
        <w:br/>
        <w:t xml:space="preserve">    return response_shaper.get_dialogue("slot_missing_" + nlu_result.missing_slots[0])</w:t>
      </w:r>
    </w:p>
    <w:p w14:paraId="7ACC01C9" w14:textId="77777777" w:rsidR="00C76AB0" w:rsidRDefault="00000000">
      <w:pPr>
        <w:pStyle w:val="Heading2"/>
        <w:spacing w:before="360" w:after="120"/>
      </w:pPr>
      <w:r>
        <w:t>NLU entity extraction layer</w:t>
      </w:r>
    </w:p>
    <w:p w14:paraId="7F6D71A7" w14:textId="77777777" w:rsidR="00C76AB0" w:rsidRDefault="00000000">
      <w:pPr>
        <w:spacing w:after="80"/>
      </w:pPr>
      <w:r>
        <w:rPr>
          <w:rFonts w:ascii="Consolas" w:hAnsi="Consolas"/>
          <w:color w:val="333333"/>
          <w:sz w:val="16"/>
        </w:rPr>
        <w:t>nlp/nlu.py</w:t>
      </w:r>
      <w:r>
        <w:t xml:space="preserve"> runs after intent classification. It extracts entities (app names, durations, filenames) from the raw text, handles mixed Arabic/English code-switching via </w:t>
      </w:r>
      <w:r>
        <w:rPr>
          <w:rFonts w:ascii="Consolas" w:hAnsi="Consolas"/>
          <w:color w:val="333333"/>
          <w:sz w:val="16"/>
        </w:rPr>
        <w:t>nlp/codeswitching.py</w:t>
      </w:r>
      <w:r>
        <w:t xml:space="preserve">, converts Arabic-Indic numerals (٠–٩ → 0–9), and validates required slots. The semantic router now shares an explicit entity taxonomy through </w:t>
      </w:r>
      <w:r>
        <w:rPr>
          <w:rFonts w:ascii="Consolas" w:hAnsi="Consolas"/>
          <w:color w:val="333333"/>
          <w:sz w:val="16"/>
        </w:rPr>
        <w:t>nlp/entity_types.py</w:t>
      </w:r>
      <w:r>
        <w:t xml:space="preserve"> so intents can declare </w:t>
      </w:r>
      <w:r>
        <w:lastRenderedPageBreak/>
        <w:t xml:space="preserve">whether they expect an app, path, date, duration, email, person, or system feature. If a required slot is missing (e.g., </w:t>
      </w:r>
      <w:r>
        <w:rPr>
          <w:rFonts w:ascii="Consolas" w:hAnsi="Consolas"/>
          <w:color w:val="333333"/>
          <w:sz w:val="16"/>
        </w:rPr>
        <w:t>open_app</w:t>
      </w:r>
      <w:r>
        <w:t xml:space="preserve"> without an app name), the dialogue manager enters the </w:t>
      </w:r>
      <w:r>
        <w:rPr>
          <w:rFonts w:ascii="Consolas" w:hAnsi="Consolas"/>
          <w:color w:val="333333"/>
          <w:sz w:val="16"/>
        </w:rPr>
        <w:t>CONFIRMING</w:t>
      </w:r>
      <w:r>
        <w:t xml:space="preserve"> state and asks a targeted bilingual follow-up question: "Which app?" / "أي تطبيق؟".</w:t>
      </w:r>
    </w:p>
    <w:p w14:paraId="24AE1AC4" w14:textId="77777777" w:rsidR="00C76AB0" w:rsidRDefault="00000000">
      <w:pPr>
        <w:pStyle w:val="Heading2"/>
        <w:spacing w:before="360" w:after="120"/>
      </w:pPr>
      <w:r>
        <w:t>Confidence gating &amp; clarification</w:t>
      </w:r>
    </w:p>
    <w:p w14:paraId="464597DC" w14:textId="77777777" w:rsidR="00C76AB0" w:rsidRDefault="00000000">
      <w:pPr>
        <w:spacing w:after="80"/>
      </w:pPr>
      <w:r>
        <w:t xml:space="preserve">After classification, </w:t>
      </w:r>
      <w:r>
        <w:rPr>
          <w:rFonts w:ascii="Consolas" w:hAnsi="Consolas"/>
          <w:color w:val="333333"/>
          <w:sz w:val="16"/>
        </w:rPr>
        <w:t>core/intent_confidence.py</w:t>
      </w:r>
      <w:r>
        <w:t xml:space="preserve"> assesses the result. If confidence is low (e.g., ambiguous "open it"), the router triggers a clarification turn: it stores a </w:t>
      </w:r>
      <w:r>
        <w:rPr>
          <w:rFonts w:ascii="Consolas" w:hAnsi="Consolas"/>
          <w:color w:val="333333"/>
          <w:sz w:val="16"/>
        </w:rPr>
        <w:t>pending_clarification</w:t>
      </w:r>
      <w:r>
        <w:t xml:space="preserve"> in session memory and asks the user to disambiguate. The next utterance is matched against the clarification options before any new parsing.</w:t>
      </w:r>
    </w:p>
    <w:p w14:paraId="76DFB7C6" w14:textId="77777777" w:rsidR="00C76AB0" w:rsidRDefault="00000000">
      <w:pPr>
        <w:pStyle w:val="Heading1"/>
        <w:pageBreakBefore/>
        <w:spacing w:after="240"/>
      </w:pPr>
      <w:r>
        <w:lastRenderedPageBreak/>
        <w:t>Stage 5a — Action Dispatch</w:t>
      </w:r>
    </w:p>
    <w:p w14:paraId="7F9A137F" w14:textId="77777777" w:rsidR="00C76AB0" w:rsidRDefault="00000000">
      <w:pPr>
        <w:spacing w:after="80"/>
      </w:pPr>
      <w:r>
        <w:t xml:space="preserve">If the intent is anything other than </w:t>
      </w:r>
      <w:r>
        <w:rPr>
          <w:rFonts w:ascii="Consolas" w:hAnsi="Consolas"/>
          <w:color w:val="333333"/>
          <w:sz w:val="16"/>
        </w:rPr>
        <w:t>LLM_QUERY</w:t>
      </w:r>
      <w:r>
        <w:t>, the command router dispatches to the appropriate handler. Every action goes through three checkpoints before executing.</w:t>
      </w:r>
    </w:p>
    <w:p w14:paraId="54EAF6FB" w14:textId="77777777" w:rsidR="00C76AB0" w:rsidRDefault="00000000">
      <w:pPr>
        <w:pStyle w:val="Heading2"/>
        <w:spacing w:before="360" w:after="120"/>
      </w:pPr>
      <w:r>
        <w:t>Action dispatch flow</w:t>
      </w:r>
    </w:p>
    <w:p w14:paraId="21233EE0" w14:textId="77777777" w:rsidR="00C76AB0" w:rsidRDefault="00000000">
      <w:pPr>
        <w:pStyle w:val="Heading2"/>
        <w:spacing w:before="360" w:after="120"/>
      </w:pPr>
      <w:r>
        <w:t>The PowerShell bridge</w:t>
      </w:r>
    </w:p>
    <w:p w14:paraId="602FD590" w14:textId="77777777" w:rsidR="00C76AB0" w:rsidRDefault="00000000">
      <w:pPr>
        <w:spacing w:after="80"/>
      </w:pPr>
      <w:r>
        <w:t xml:space="preserve">For Windows-specific operations (Wi-Fi toggle, brightness, system shutdown), Jarvis uses templated PowerShell scripts via </w:t>
      </w:r>
      <w:r>
        <w:rPr>
          <w:rFonts w:ascii="Consolas" w:hAnsi="Consolas"/>
          <w:color w:val="333333"/>
          <w:sz w:val="16"/>
        </w:rPr>
        <w:t>os_control/powershell_bridge.py</w:t>
      </w:r>
      <w:r>
        <w:t>. Each template has a fixed script, takes parameters via environment variables (never via string concatenation — preventing injection), and timeouts after a few seconds.</w:t>
      </w:r>
    </w:p>
    <w:p w14:paraId="2620EC60" w14:textId="77777777" w:rsidR="00C76AB0" w:rsidRDefault="00000000">
      <w:pPr>
        <w:spacing w:after="80"/>
      </w:pPr>
      <w:r>
        <w:rPr>
          <w:rFonts w:ascii="Consolas" w:hAnsi="Consolas"/>
          <w:color w:val="333333"/>
          <w:sz w:val="16"/>
        </w:rPr>
        <w:t># Example: brightness_set template</w:t>
      </w:r>
      <w:r>
        <w:rPr>
          <w:rFonts w:ascii="Consolas" w:hAnsi="Consolas"/>
          <w:color w:val="333333"/>
          <w:sz w:val="16"/>
        </w:rPr>
        <w:br/>
        <w:t>{</w:t>
      </w:r>
      <w:r>
        <w:rPr>
          <w:rFonts w:ascii="Consolas" w:hAnsi="Consolas"/>
          <w:color w:val="333333"/>
          <w:sz w:val="16"/>
        </w:rPr>
        <w:br/>
        <w:t xml:space="preserve">  "script": (</w:t>
      </w:r>
      <w:r>
        <w:rPr>
          <w:rFonts w:ascii="Consolas" w:hAnsi="Consolas"/>
          <w:color w:val="333333"/>
          <w:sz w:val="16"/>
        </w:rPr>
        <w:br/>
        <w:t xml:space="preserve">    "$target=[int]$env:JARVIS_BRIGHTNESS_PERCENT; "</w:t>
      </w:r>
      <w:r>
        <w:rPr>
          <w:rFonts w:ascii="Consolas" w:hAnsi="Consolas"/>
          <w:color w:val="333333"/>
          <w:sz w:val="16"/>
        </w:rPr>
        <w:br/>
        <w:t xml:space="preserve">    "$target=[Math]::Max(0,[Math]::Min(100,$target)); "</w:t>
      </w:r>
      <w:r>
        <w:rPr>
          <w:rFonts w:ascii="Consolas" w:hAnsi="Consolas"/>
          <w:color w:val="333333"/>
          <w:sz w:val="16"/>
        </w:rPr>
        <w:br/>
        <w:t xml:space="preserve">    "$m=Get-WmiObject -Namespace root/WMI -Class WmiMonitorBrightnessMethods; "</w:t>
      </w:r>
      <w:r>
        <w:rPr>
          <w:rFonts w:ascii="Consolas" w:hAnsi="Consolas"/>
          <w:color w:val="333333"/>
          <w:sz w:val="16"/>
        </w:rPr>
        <w:br/>
        <w:t xml:space="preserve">    "$m.WmiSetBrightness(1,$target);"</w:t>
      </w:r>
      <w:r>
        <w:rPr>
          <w:rFonts w:ascii="Consolas" w:hAnsi="Consolas"/>
          <w:color w:val="333333"/>
          <w:sz w:val="16"/>
        </w:rPr>
        <w:br/>
        <w:t xml:space="preserve">  ),</w:t>
      </w:r>
      <w:r>
        <w:rPr>
          <w:rFonts w:ascii="Consolas" w:hAnsi="Consolas"/>
          <w:color w:val="333333"/>
          <w:sz w:val="16"/>
        </w:rPr>
        <w:br/>
        <w:t xml:space="preserve">  "env_keys": ("JARVIS_BRIGHTNESS_PERCENT",),</w:t>
      </w:r>
      <w:r>
        <w:rPr>
          <w:rFonts w:ascii="Consolas" w:hAnsi="Consolas"/>
          <w:color w:val="333333"/>
          <w:sz w:val="16"/>
        </w:rPr>
        <w:br/>
        <w:t>}</w:t>
      </w:r>
    </w:p>
    <w:p w14:paraId="5818EA67" w14:textId="77777777" w:rsidR="00C76AB0" w:rsidRDefault="00000000">
      <w:pPr>
        <w:pStyle w:val="Heading1"/>
        <w:pageBreakBefore/>
        <w:spacing w:after="240"/>
      </w:pPr>
      <w:r>
        <w:lastRenderedPageBreak/>
        <w:t>Stage 5b — LLM Fallback (Ollama + Qwen3)</w:t>
      </w:r>
    </w:p>
    <w:p w14:paraId="4EE54EDA" w14:textId="77777777" w:rsidR="00C76AB0" w:rsidRDefault="00000000">
      <w:pPr>
        <w:spacing w:after="80"/>
      </w:pPr>
      <w:r>
        <w:t xml:space="preserve">When the intent is </w:t>
      </w:r>
      <w:r>
        <w:rPr>
          <w:rFonts w:ascii="Consolas" w:hAnsi="Consolas"/>
          <w:color w:val="333333"/>
          <w:sz w:val="16"/>
        </w:rPr>
        <w:t>LLM_QUERY</w:t>
      </w:r>
      <w:r>
        <w:t>, the request goes to a local Qwen3 model via Ollama. The prompt builder enriches the user's question with persona, session memory, knowledge base context, and live data (weather/web search).</w:t>
      </w:r>
    </w:p>
    <w:p w14:paraId="4E0EEE71" w14:textId="77777777" w:rsidR="00C76AB0" w:rsidRDefault="00000000">
      <w:pPr>
        <w:pStyle w:val="Heading2"/>
        <w:spacing w:before="360" w:after="120"/>
      </w:pPr>
      <w:r>
        <w:t>LLM call flow</w:t>
      </w:r>
    </w:p>
    <w:p w14:paraId="4236AF4B" w14:textId="77777777" w:rsidR="00C76AB0" w:rsidRDefault="00000000">
      <w:pPr>
        <w:jc w:val="center"/>
      </w:pPr>
      <w:r>
        <w:rPr>
          <w:noProof/>
        </w:rPr>
        <w:drawing>
          <wp:inline distT="0" distB="0" distL="0" distR="0" wp14:anchorId="3794664A" wp14:editId="5324F834">
            <wp:extent cx="5303520" cy="21466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ion_charts.png"/>
                    <pic:cNvPicPr/>
                  </pic:nvPicPr>
                  <pic:blipFill>
                    <a:blip r:embed="rId13"/>
                    <a:stretch>
                      <a:fillRect/>
                    </a:stretch>
                  </pic:blipFill>
                  <pic:spPr>
                    <a:xfrm>
                      <a:off x="0" y="0"/>
                      <a:ext cx="5303520" cy="2146663"/>
                    </a:xfrm>
                    <a:prstGeom prst="rect">
                      <a:avLst/>
                    </a:prstGeom>
                  </pic:spPr>
                </pic:pic>
              </a:graphicData>
            </a:graphic>
          </wp:inline>
        </w:drawing>
      </w:r>
    </w:p>
    <w:p w14:paraId="46EFA49E" w14:textId="77777777" w:rsidR="00C76AB0" w:rsidRDefault="00000000">
      <w:pPr>
        <w:spacing w:before="80" w:after="240"/>
        <w:jc w:val="center"/>
      </w:pPr>
      <w:r>
        <w:rPr>
          <w:i/>
          <w:color w:val="555555"/>
          <w:sz w:val="18"/>
        </w:rPr>
        <w:t>Figure 5 — Left: TTS backend usage distribution across typical sessions. Right: Intent tier distribution showing that most commands never reach the LLM.</w:t>
      </w:r>
    </w:p>
    <w:p w14:paraId="728B091A" w14:textId="77777777" w:rsidR="00C76AB0" w:rsidRDefault="00000000">
      <w:pPr>
        <w:pStyle w:val="Heading2"/>
        <w:spacing w:before="360" w:after="120"/>
      </w:pPr>
      <w:r>
        <w:t>Why Ollama and not raw Transformers?</w:t>
      </w:r>
    </w:p>
    <w:tbl>
      <w:tblPr>
        <w:tblStyle w:val="TableGrid"/>
        <w:tblW w:w="0" w:type="auto"/>
        <w:tblLook w:val="04A0" w:firstRow="1" w:lastRow="0" w:firstColumn="1" w:lastColumn="0" w:noHBand="0" w:noVBand="1"/>
      </w:tblPr>
      <w:tblGrid>
        <w:gridCol w:w="2880"/>
        <w:gridCol w:w="2880"/>
        <w:gridCol w:w="2880"/>
      </w:tblGrid>
      <w:tr w:rsidR="00C76AB0" w14:paraId="15EF7F34" w14:textId="77777777">
        <w:tc>
          <w:tcPr>
            <w:tcW w:w="2880" w:type="dxa"/>
          </w:tcPr>
          <w:p w14:paraId="5AE92421" w14:textId="77777777" w:rsidR="00C76AB0" w:rsidRDefault="00000000">
            <w:pPr>
              <w:spacing w:before="40" w:after="40"/>
            </w:pPr>
            <w:r>
              <w:rPr>
                <w:b/>
                <w:sz w:val="18"/>
              </w:rPr>
              <w:t>Aspect</w:t>
            </w:r>
          </w:p>
        </w:tc>
        <w:tc>
          <w:tcPr>
            <w:tcW w:w="2880" w:type="dxa"/>
          </w:tcPr>
          <w:p w14:paraId="3D1BDF3A" w14:textId="77777777" w:rsidR="00C76AB0" w:rsidRDefault="00000000">
            <w:pPr>
              <w:spacing w:before="40" w:after="40"/>
            </w:pPr>
            <w:r>
              <w:rPr>
                <w:b/>
                <w:sz w:val="18"/>
              </w:rPr>
              <w:t>Ollama (chosen)</w:t>
            </w:r>
          </w:p>
        </w:tc>
        <w:tc>
          <w:tcPr>
            <w:tcW w:w="2880" w:type="dxa"/>
          </w:tcPr>
          <w:p w14:paraId="714F9AB8" w14:textId="77777777" w:rsidR="00C76AB0" w:rsidRDefault="00000000">
            <w:pPr>
              <w:spacing w:before="40" w:after="40"/>
            </w:pPr>
            <w:r>
              <w:rPr>
                <w:b/>
                <w:sz w:val="18"/>
              </w:rPr>
              <w:t>Raw transformers</w:t>
            </w:r>
          </w:p>
        </w:tc>
      </w:tr>
      <w:tr w:rsidR="00C76AB0" w14:paraId="2D3272EB" w14:textId="77777777">
        <w:tc>
          <w:tcPr>
            <w:tcW w:w="2880" w:type="dxa"/>
          </w:tcPr>
          <w:p w14:paraId="1FEFB932" w14:textId="77777777" w:rsidR="00C76AB0" w:rsidRDefault="00000000">
            <w:pPr>
              <w:spacing w:before="40" w:after="40"/>
            </w:pPr>
            <w:r>
              <w:rPr>
                <w:sz w:val="18"/>
              </w:rPr>
              <w:t>Setup</w:t>
            </w:r>
          </w:p>
        </w:tc>
        <w:tc>
          <w:tcPr>
            <w:tcW w:w="2880" w:type="dxa"/>
          </w:tcPr>
          <w:p w14:paraId="4AA07BB2" w14:textId="77777777" w:rsidR="00C76AB0" w:rsidRDefault="00000000">
            <w:pPr>
              <w:spacing w:before="40" w:after="40"/>
            </w:pPr>
            <w:r>
              <w:rPr>
                <w:rFonts w:ascii="Consolas" w:hAnsi="Consolas"/>
                <w:color w:val="333333"/>
                <w:sz w:val="18"/>
              </w:rPr>
              <w:t>ollama pull qwen3:4b</w:t>
            </w:r>
          </w:p>
        </w:tc>
        <w:tc>
          <w:tcPr>
            <w:tcW w:w="2880" w:type="dxa"/>
          </w:tcPr>
          <w:p w14:paraId="09B62EEA" w14:textId="77777777" w:rsidR="00C76AB0" w:rsidRDefault="00000000">
            <w:pPr>
              <w:spacing w:before="40" w:after="40"/>
            </w:pPr>
            <w:r>
              <w:rPr>
                <w:sz w:val="18"/>
              </w:rPr>
              <w:t>Manage GGUF/safetensors files manually</w:t>
            </w:r>
          </w:p>
        </w:tc>
      </w:tr>
      <w:tr w:rsidR="00C76AB0" w14:paraId="65DD39A9" w14:textId="77777777">
        <w:tc>
          <w:tcPr>
            <w:tcW w:w="2880" w:type="dxa"/>
          </w:tcPr>
          <w:p w14:paraId="036F65C9" w14:textId="77777777" w:rsidR="00C76AB0" w:rsidRDefault="00000000">
            <w:pPr>
              <w:spacing w:before="40" w:after="40"/>
            </w:pPr>
            <w:r>
              <w:rPr>
                <w:sz w:val="18"/>
              </w:rPr>
              <w:t>Memory management</w:t>
            </w:r>
          </w:p>
        </w:tc>
        <w:tc>
          <w:tcPr>
            <w:tcW w:w="2880" w:type="dxa"/>
          </w:tcPr>
          <w:p w14:paraId="63A07D46" w14:textId="77777777" w:rsidR="00C76AB0" w:rsidRDefault="00000000">
            <w:pPr>
              <w:spacing w:before="40" w:after="40"/>
            </w:pPr>
            <w:r>
              <w:rPr>
                <w:sz w:val="18"/>
              </w:rPr>
              <w:t>Auto-unload after idle, GPU/CPU split automatic</w:t>
            </w:r>
          </w:p>
        </w:tc>
        <w:tc>
          <w:tcPr>
            <w:tcW w:w="2880" w:type="dxa"/>
          </w:tcPr>
          <w:p w14:paraId="1EF2DB8C" w14:textId="77777777" w:rsidR="00C76AB0" w:rsidRDefault="00000000">
            <w:pPr>
              <w:spacing w:before="40" w:after="40"/>
            </w:pPr>
            <w:r>
              <w:rPr>
                <w:sz w:val="18"/>
              </w:rPr>
              <w:t>Manual, must implement yourself</w:t>
            </w:r>
          </w:p>
        </w:tc>
      </w:tr>
      <w:tr w:rsidR="00C76AB0" w14:paraId="6E97C2E6" w14:textId="77777777">
        <w:tc>
          <w:tcPr>
            <w:tcW w:w="2880" w:type="dxa"/>
          </w:tcPr>
          <w:p w14:paraId="72FA0440" w14:textId="77777777" w:rsidR="00C76AB0" w:rsidRDefault="00000000">
            <w:pPr>
              <w:spacing w:before="40" w:after="40"/>
            </w:pPr>
            <w:r>
              <w:rPr>
                <w:sz w:val="18"/>
              </w:rPr>
              <w:t>Quantization</w:t>
            </w:r>
          </w:p>
        </w:tc>
        <w:tc>
          <w:tcPr>
            <w:tcW w:w="2880" w:type="dxa"/>
          </w:tcPr>
          <w:p w14:paraId="7C81EEC0" w14:textId="77777777" w:rsidR="00C76AB0" w:rsidRDefault="00000000">
            <w:pPr>
              <w:spacing w:before="40" w:after="40"/>
            </w:pPr>
            <w:r>
              <w:rPr>
                <w:sz w:val="18"/>
              </w:rPr>
              <w:t>Built-in 4-bit, 8-bit per model</w:t>
            </w:r>
          </w:p>
        </w:tc>
        <w:tc>
          <w:tcPr>
            <w:tcW w:w="2880" w:type="dxa"/>
          </w:tcPr>
          <w:p w14:paraId="1FB14459" w14:textId="77777777" w:rsidR="00C76AB0" w:rsidRDefault="00000000">
            <w:pPr>
              <w:spacing w:before="40" w:after="40"/>
            </w:pPr>
            <w:r>
              <w:rPr>
                <w:sz w:val="18"/>
              </w:rPr>
              <w:t>Need bitsandbytes or llama.cpp setup</w:t>
            </w:r>
          </w:p>
        </w:tc>
      </w:tr>
      <w:tr w:rsidR="00C76AB0" w14:paraId="203A9692" w14:textId="77777777">
        <w:tc>
          <w:tcPr>
            <w:tcW w:w="2880" w:type="dxa"/>
          </w:tcPr>
          <w:p w14:paraId="4F1CF714" w14:textId="77777777" w:rsidR="00C76AB0" w:rsidRDefault="00000000">
            <w:pPr>
              <w:spacing w:before="40" w:after="40"/>
            </w:pPr>
            <w:r>
              <w:rPr>
                <w:sz w:val="18"/>
              </w:rPr>
              <w:t>API surface</w:t>
            </w:r>
          </w:p>
        </w:tc>
        <w:tc>
          <w:tcPr>
            <w:tcW w:w="2880" w:type="dxa"/>
          </w:tcPr>
          <w:p w14:paraId="253F881E" w14:textId="77777777" w:rsidR="00C76AB0" w:rsidRDefault="00000000">
            <w:pPr>
              <w:spacing w:before="40" w:after="40"/>
            </w:pPr>
            <w:r>
              <w:rPr>
                <w:sz w:val="18"/>
              </w:rPr>
              <w:t>HTTP localhost:11434 — clean REST</w:t>
            </w:r>
          </w:p>
        </w:tc>
        <w:tc>
          <w:tcPr>
            <w:tcW w:w="2880" w:type="dxa"/>
          </w:tcPr>
          <w:p w14:paraId="1155B62D" w14:textId="77777777" w:rsidR="00C76AB0" w:rsidRDefault="00000000">
            <w:pPr>
              <w:spacing w:before="40" w:after="40"/>
            </w:pPr>
            <w:r>
              <w:rPr>
                <w:sz w:val="18"/>
              </w:rPr>
              <w:t>Direct Python imports, model loaded in process</w:t>
            </w:r>
          </w:p>
        </w:tc>
      </w:tr>
      <w:tr w:rsidR="00C76AB0" w14:paraId="006D6D2D" w14:textId="77777777">
        <w:tc>
          <w:tcPr>
            <w:tcW w:w="2880" w:type="dxa"/>
          </w:tcPr>
          <w:p w14:paraId="02AF17B0" w14:textId="77777777" w:rsidR="00C76AB0" w:rsidRDefault="00000000">
            <w:pPr>
              <w:spacing w:before="40" w:after="40"/>
            </w:pPr>
            <w:r>
              <w:rPr>
                <w:sz w:val="18"/>
              </w:rPr>
              <w:t>Multi-process</w:t>
            </w:r>
          </w:p>
        </w:tc>
        <w:tc>
          <w:tcPr>
            <w:tcW w:w="2880" w:type="dxa"/>
          </w:tcPr>
          <w:p w14:paraId="122C7AB4" w14:textId="77777777" w:rsidR="00C76AB0" w:rsidRDefault="00000000">
            <w:pPr>
              <w:spacing w:before="40" w:after="40"/>
            </w:pPr>
            <w:r>
              <w:rPr>
                <w:sz w:val="18"/>
              </w:rPr>
              <w:t>Server keeps model warm across restarts</w:t>
            </w:r>
          </w:p>
        </w:tc>
        <w:tc>
          <w:tcPr>
            <w:tcW w:w="2880" w:type="dxa"/>
          </w:tcPr>
          <w:p w14:paraId="4F6C14F9" w14:textId="77777777" w:rsidR="00C76AB0" w:rsidRDefault="00000000">
            <w:pPr>
              <w:spacing w:before="40" w:after="40"/>
            </w:pPr>
            <w:r>
              <w:rPr>
                <w:sz w:val="18"/>
              </w:rPr>
              <w:t>Cold-load every time the app starts</w:t>
            </w:r>
          </w:p>
        </w:tc>
      </w:tr>
    </w:tbl>
    <w:p w14:paraId="01020D3A" w14:textId="77777777" w:rsidR="00C76AB0" w:rsidRDefault="00C76AB0"/>
    <w:p w14:paraId="46C20E30" w14:textId="77777777" w:rsidR="00C76AB0" w:rsidRDefault="00000000">
      <w:pPr>
        <w:pStyle w:val="Heading2"/>
        <w:spacing w:before="360" w:after="120"/>
      </w:pPr>
      <w:r>
        <w:t>Resource usage (qwen3:4b on i7-13th gen, no GPU)</w:t>
      </w:r>
    </w:p>
    <w:p w14:paraId="1DA71B8B" w14:textId="77777777" w:rsidR="00C76AB0" w:rsidRDefault="00000000">
      <w:pPr>
        <w:spacing w:after="40"/>
      </w:pPr>
      <w:r>
        <w:rPr>
          <w:b/>
          <w:sz w:val="20"/>
        </w:rPr>
        <w:t xml:space="preserve">RAM (model resident): </w:t>
      </w:r>
      <w:r>
        <w:rPr>
          <w:sz w:val="20"/>
        </w:rPr>
        <w:t>~2.5 GB+ 200 MB context</w:t>
      </w:r>
    </w:p>
    <w:p w14:paraId="2ED87565" w14:textId="77777777" w:rsidR="00C76AB0" w:rsidRDefault="00000000">
      <w:pPr>
        <w:spacing w:after="40"/>
      </w:pPr>
      <w:r>
        <w:rPr>
          <w:b/>
          <w:sz w:val="20"/>
        </w:rPr>
        <w:lastRenderedPageBreak/>
        <w:t xml:space="preserve">CPU during inference: </w:t>
      </w:r>
      <w:r>
        <w:rPr>
          <w:sz w:val="20"/>
        </w:rPr>
        <w:t>~80–95%all cores</w:t>
      </w:r>
    </w:p>
    <w:p w14:paraId="411C6B9F" w14:textId="77777777" w:rsidR="00C76AB0" w:rsidRDefault="00000000">
      <w:pPr>
        <w:spacing w:after="40"/>
      </w:pPr>
      <w:r>
        <w:rPr>
          <w:b/>
          <w:sz w:val="20"/>
        </w:rPr>
        <w:t xml:space="preserve">Generation speed: </w:t>
      </w:r>
      <w:r>
        <w:rPr>
          <w:sz w:val="20"/>
        </w:rPr>
        <w:t>~12–18 tokens/sec</w:t>
      </w:r>
    </w:p>
    <w:p w14:paraId="7A599AFC" w14:textId="77777777" w:rsidR="00C76AB0" w:rsidRDefault="00000000">
      <w:pPr>
        <w:spacing w:after="40"/>
      </w:pPr>
      <w:r>
        <w:rPr>
          <w:b/>
          <w:sz w:val="20"/>
        </w:rPr>
        <w:t xml:space="preserve">Time to first token: </w:t>
      </w:r>
      <w:r>
        <w:rPr>
          <w:sz w:val="20"/>
        </w:rPr>
        <w:t>~300–800 ms</w:t>
      </w:r>
    </w:p>
    <w:p w14:paraId="5A9BA8C9" w14:textId="77777777" w:rsidR="00C76AB0" w:rsidRDefault="00000000">
      <w:pPr>
        <w:pStyle w:val="Heading1"/>
        <w:pageBreakBefore/>
        <w:spacing w:after="240"/>
      </w:pPr>
      <w:r>
        <w:lastRenderedPageBreak/>
        <w:t>Stage 6 — Text-to-Speech (Streaming + Barge-In)</w:t>
      </w:r>
    </w:p>
    <w:p w14:paraId="20A70EF3" w14:textId="77777777" w:rsidR="00C76AB0" w:rsidRDefault="00000000">
      <w:pPr>
        <w:spacing w:after="80"/>
      </w:pPr>
      <w:r>
        <w:t xml:space="preserve">The response is spoken back through neural TTS. This happens </w:t>
      </w:r>
      <w:r>
        <w:rPr>
          <w:b/>
        </w:rPr>
        <w:t>in parallel</w:t>
      </w:r>
      <w:r>
        <w:t xml:space="preserve"> with LLM generation: as soon as the LLM produces the first complete sentence, TTS starts speaking it while the LLM continues generating the rest. For action commands, the </w:t>
      </w:r>
      <w:r>
        <w:rPr>
          <w:rFonts w:ascii="Consolas" w:hAnsi="Consolas"/>
          <w:color w:val="333333"/>
          <w:sz w:val="16"/>
        </w:rPr>
        <w:t>response_shaper</w:t>
      </w:r>
      <w:r>
        <w:t xml:space="preserve"> generates an instant template response (no LLM call) — "Opening Chrome." / "بفتح كروم." — with sub-200ms time-to-first-word.</w:t>
      </w:r>
    </w:p>
    <w:p w14:paraId="43F53148" w14:textId="77777777" w:rsidR="00C76AB0" w:rsidRDefault="00000000">
      <w:pPr>
        <w:pStyle w:val="Heading2"/>
        <w:spacing w:before="360" w:after="120"/>
      </w:pPr>
      <w:r>
        <w:t>Routing decision</w:t>
      </w:r>
    </w:p>
    <w:tbl>
      <w:tblPr>
        <w:tblStyle w:val="TableGrid"/>
        <w:tblW w:w="0" w:type="auto"/>
        <w:tblLook w:val="04A0" w:firstRow="1" w:lastRow="0" w:firstColumn="1" w:lastColumn="0" w:noHBand="0" w:noVBand="1"/>
      </w:tblPr>
      <w:tblGrid>
        <w:gridCol w:w="2880"/>
        <w:gridCol w:w="2880"/>
        <w:gridCol w:w="2880"/>
      </w:tblGrid>
      <w:tr w:rsidR="00C76AB0" w14:paraId="593A7316" w14:textId="77777777">
        <w:tc>
          <w:tcPr>
            <w:tcW w:w="2880" w:type="dxa"/>
          </w:tcPr>
          <w:p w14:paraId="3070690E" w14:textId="77777777" w:rsidR="00C76AB0" w:rsidRDefault="00000000">
            <w:pPr>
              <w:spacing w:before="40" w:after="40"/>
            </w:pPr>
            <w:r>
              <w:rPr>
                <w:b/>
                <w:sz w:val="18"/>
              </w:rPr>
              <w:t>Response language</w:t>
            </w:r>
          </w:p>
        </w:tc>
        <w:tc>
          <w:tcPr>
            <w:tcW w:w="2880" w:type="dxa"/>
          </w:tcPr>
          <w:p w14:paraId="637B0604" w14:textId="77777777" w:rsidR="00C76AB0" w:rsidRDefault="00000000">
            <w:pPr>
              <w:spacing w:before="40" w:after="40"/>
            </w:pPr>
            <w:r>
              <w:rPr>
                <w:b/>
                <w:sz w:val="18"/>
              </w:rPr>
              <w:t>Primary backend</w:t>
            </w:r>
          </w:p>
        </w:tc>
        <w:tc>
          <w:tcPr>
            <w:tcW w:w="2880" w:type="dxa"/>
          </w:tcPr>
          <w:p w14:paraId="01A2AFAF" w14:textId="77777777" w:rsidR="00C76AB0" w:rsidRDefault="00000000">
            <w:pPr>
              <w:spacing w:before="40" w:after="40"/>
            </w:pPr>
            <w:r>
              <w:rPr>
                <w:b/>
                <w:sz w:val="18"/>
              </w:rPr>
              <w:t>Fallback</w:t>
            </w:r>
          </w:p>
        </w:tc>
      </w:tr>
      <w:tr w:rsidR="00C76AB0" w14:paraId="301FD2BF" w14:textId="77777777">
        <w:tc>
          <w:tcPr>
            <w:tcW w:w="2880" w:type="dxa"/>
          </w:tcPr>
          <w:p w14:paraId="325DFAC5" w14:textId="77777777" w:rsidR="00C76AB0" w:rsidRDefault="00000000">
            <w:pPr>
              <w:spacing w:before="40" w:after="40"/>
            </w:pPr>
            <w:r>
              <w:rPr>
                <w:sz w:val="18"/>
              </w:rPr>
              <w:t>Arabic (ar)</w:t>
            </w:r>
          </w:p>
        </w:tc>
        <w:tc>
          <w:tcPr>
            <w:tcW w:w="2880" w:type="dxa"/>
          </w:tcPr>
          <w:p w14:paraId="5A6A2C75" w14:textId="77777777" w:rsidR="00C76AB0" w:rsidRDefault="00000000">
            <w:pPr>
              <w:spacing w:before="40" w:after="40"/>
            </w:pPr>
            <w:r>
              <w:rPr>
                <w:sz w:val="18"/>
              </w:rPr>
              <w:t xml:space="preserve">ElevenLabs </w:t>
            </w:r>
            <w:r>
              <w:rPr>
                <w:rFonts w:ascii="Consolas" w:hAnsi="Consolas"/>
                <w:color w:val="333333"/>
                <w:sz w:val="18"/>
              </w:rPr>
              <w:t>eleven_multilingual_v2</w:t>
            </w:r>
            <w:r>
              <w:rPr>
                <w:sz w:val="18"/>
              </w:rPr>
              <w:t xml:space="preserve"> (custom Egyptian voice)</w:t>
            </w:r>
          </w:p>
        </w:tc>
        <w:tc>
          <w:tcPr>
            <w:tcW w:w="2880" w:type="dxa"/>
          </w:tcPr>
          <w:p w14:paraId="36387CFD" w14:textId="77777777" w:rsidR="00C76AB0" w:rsidRDefault="00000000">
            <w:pPr>
              <w:spacing w:before="40" w:after="40"/>
            </w:pPr>
            <w:r>
              <w:rPr>
                <w:sz w:val="18"/>
              </w:rPr>
              <w:t xml:space="preserve">edge-tts </w:t>
            </w:r>
            <w:r>
              <w:rPr>
                <w:rFonts w:ascii="Consolas" w:hAnsi="Consolas"/>
                <w:color w:val="333333"/>
                <w:sz w:val="18"/>
              </w:rPr>
              <w:t>ar-EG-SalmaNeural</w:t>
            </w:r>
          </w:p>
        </w:tc>
      </w:tr>
      <w:tr w:rsidR="00C76AB0" w14:paraId="1804D136" w14:textId="77777777">
        <w:tc>
          <w:tcPr>
            <w:tcW w:w="2880" w:type="dxa"/>
          </w:tcPr>
          <w:p w14:paraId="4FE4C540" w14:textId="77777777" w:rsidR="00C76AB0" w:rsidRDefault="00000000">
            <w:pPr>
              <w:spacing w:before="40" w:after="40"/>
            </w:pPr>
            <w:r>
              <w:rPr>
                <w:sz w:val="18"/>
              </w:rPr>
              <w:t>English (en)</w:t>
            </w:r>
          </w:p>
        </w:tc>
        <w:tc>
          <w:tcPr>
            <w:tcW w:w="2880" w:type="dxa"/>
          </w:tcPr>
          <w:p w14:paraId="166FF641" w14:textId="77777777" w:rsidR="00C76AB0" w:rsidRDefault="00000000">
            <w:pPr>
              <w:spacing w:before="40" w:after="40"/>
            </w:pPr>
            <w:r>
              <w:rPr>
                <w:sz w:val="18"/>
              </w:rPr>
              <w:t xml:space="preserve">edge-tts </w:t>
            </w:r>
            <w:r>
              <w:rPr>
                <w:rFonts w:ascii="Consolas" w:hAnsi="Consolas"/>
                <w:color w:val="333333"/>
                <w:sz w:val="18"/>
              </w:rPr>
              <w:t>en-US-AriaNeural</w:t>
            </w:r>
          </w:p>
        </w:tc>
        <w:tc>
          <w:tcPr>
            <w:tcW w:w="2880" w:type="dxa"/>
          </w:tcPr>
          <w:p w14:paraId="6046D276" w14:textId="77777777" w:rsidR="00C76AB0" w:rsidRDefault="00000000">
            <w:pPr>
              <w:spacing w:before="40" w:after="40"/>
            </w:pPr>
            <w:r>
              <w:rPr>
                <w:sz w:val="18"/>
              </w:rPr>
              <w:t>Console print (last resort)</w:t>
            </w:r>
          </w:p>
        </w:tc>
      </w:tr>
      <w:tr w:rsidR="00C76AB0" w14:paraId="519A5416" w14:textId="77777777">
        <w:tc>
          <w:tcPr>
            <w:tcW w:w="2880" w:type="dxa"/>
          </w:tcPr>
          <w:p w14:paraId="0BDABE04" w14:textId="77777777" w:rsidR="00C76AB0" w:rsidRDefault="00000000">
            <w:pPr>
              <w:spacing w:before="40" w:after="40"/>
            </w:pPr>
            <w:r>
              <w:rPr>
                <w:sz w:val="18"/>
              </w:rPr>
              <w:t>Mixed script</w:t>
            </w:r>
          </w:p>
        </w:tc>
        <w:tc>
          <w:tcPr>
            <w:tcW w:w="2880" w:type="dxa"/>
          </w:tcPr>
          <w:p w14:paraId="61B8582C" w14:textId="77777777" w:rsidR="00C76AB0" w:rsidRDefault="00000000">
            <w:pPr>
              <w:spacing w:before="40" w:after="40"/>
            </w:pPr>
            <w:r>
              <w:rPr>
                <w:sz w:val="18"/>
              </w:rPr>
              <w:t>Chunk by script, route each chunk to appropriate voice</w:t>
            </w:r>
          </w:p>
        </w:tc>
        <w:tc>
          <w:tcPr>
            <w:tcW w:w="2880" w:type="dxa"/>
          </w:tcPr>
          <w:p w14:paraId="781B7D14" w14:textId="77777777" w:rsidR="00C76AB0" w:rsidRDefault="00000000">
            <w:pPr>
              <w:spacing w:before="40" w:after="40"/>
            </w:pPr>
            <w:r>
              <w:rPr>
                <w:sz w:val="18"/>
              </w:rPr>
              <w:t>Per-chunk fallback</w:t>
            </w:r>
          </w:p>
        </w:tc>
      </w:tr>
    </w:tbl>
    <w:p w14:paraId="2898B885" w14:textId="77777777" w:rsidR="00C76AB0" w:rsidRDefault="00C76AB0"/>
    <w:p w14:paraId="05EB88B5" w14:textId="77777777" w:rsidR="00C76AB0" w:rsidRDefault="00000000">
      <w:pPr>
        <w:pStyle w:val="Heading2"/>
        <w:spacing w:before="360" w:after="120"/>
      </w:pPr>
      <w:r>
        <w:t>Arabic sentence buffer</w:t>
      </w:r>
    </w:p>
    <w:p w14:paraId="37E838AF" w14:textId="77777777" w:rsidR="00C76AB0" w:rsidRDefault="00000000">
      <w:pPr>
        <w:spacing w:after="80"/>
      </w:pPr>
      <w:r>
        <w:rPr>
          <w:rFonts w:ascii="Consolas" w:hAnsi="Consolas"/>
          <w:color w:val="333333"/>
          <w:sz w:val="16"/>
        </w:rPr>
        <w:t>llm/sentence_buffer.py</w:t>
      </w:r>
      <w:r>
        <w:t xml:space="preserve"> is an Arabic-aware streaming sentence accumulator. For Arabic, it splits on ؟.!\n and soft-flushes at Arabic connectors (و/ف/ثم) after 50 characters or hard-flushes at 100 characters — ensuring TTS speaks natural clauses rather than chopping mid-word. English mode uses standard punctuation splitting.</w:t>
      </w:r>
    </w:p>
    <w:p w14:paraId="62D35C80" w14:textId="77777777" w:rsidR="00C76AB0" w:rsidRDefault="00000000">
      <w:pPr>
        <w:pStyle w:val="Heading2"/>
        <w:spacing w:before="360" w:after="120"/>
      </w:pPr>
      <w:r>
        <w:t>VAD barge-in monitor</w:t>
      </w:r>
    </w:p>
    <w:p w14:paraId="61908CEA" w14:textId="77777777" w:rsidR="00C76AB0" w:rsidRDefault="00000000">
      <w:pPr>
        <w:spacing w:after="80"/>
      </w:pPr>
      <w:r>
        <w:t xml:space="preserve">While TTS is playing, the </w:t>
      </w:r>
      <w:r>
        <w:rPr>
          <w:rFonts w:ascii="Consolas" w:hAnsi="Consolas"/>
          <w:color w:val="333333"/>
          <w:sz w:val="16"/>
        </w:rPr>
        <w:t>SpeechEngine</w:t>
      </w:r>
      <w:r>
        <w:t xml:space="preserve"> runs a barge-in monitor that listens for user speech. When the user talks over Jarvis — saying "stop", "وقف", or any word — the TTS is interrupted within ~200ms. The monitor uses an energy-ratio comparison (mic RMS vs expected speaker audio) plus optional Silero VAD confirmation to distinguish real user speech from echo. A 500ms cooldown prevents false re-triggers from echo decay.</w:t>
      </w:r>
    </w:p>
    <w:p w14:paraId="017AD4DD" w14:textId="77777777" w:rsidR="00C76AB0" w:rsidRDefault="00000000">
      <w:pPr>
        <w:pStyle w:val="Heading2"/>
        <w:spacing w:before="360" w:after="120"/>
      </w:pPr>
      <w:r>
        <w:t>Egyptian colloquial rewrite</w:t>
      </w:r>
    </w:p>
    <w:p w14:paraId="6044CC51" w14:textId="77777777" w:rsidR="00C76AB0" w:rsidRDefault="00000000">
      <w:pPr>
        <w:spacing w:after="80"/>
      </w:pPr>
      <w:r>
        <w:t xml:space="preserve">Before sending Arabic text to TTS, </w:t>
      </w:r>
      <w:r>
        <w:rPr>
          <w:rFonts w:ascii="Consolas" w:hAnsi="Consolas"/>
          <w:color w:val="333333"/>
          <w:sz w:val="16"/>
        </w:rPr>
        <w:t>audio/tts.py::_rewrite_to_egyptian_colloquial()</w:t>
      </w:r>
      <w:r>
        <w:t xml:space="preserve"> applies lightweight phonetic substitutions so the TTS voice sounds natural in Egyptian dialect rather than reading formal MSA.</w:t>
      </w:r>
    </w:p>
    <w:p w14:paraId="42864738" w14:textId="77777777" w:rsidR="00C76AB0" w:rsidRDefault="00000000">
      <w:pPr>
        <w:pStyle w:val="Heading1"/>
        <w:pageBreakBefore/>
        <w:spacing w:after="240"/>
      </w:pPr>
      <w:r>
        <w:lastRenderedPageBreak/>
        <w:t>Desktop Commands Map</w:t>
      </w:r>
    </w:p>
    <w:p w14:paraId="34671313" w14:textId="77777777" w:rsidR="00C76AB0" w:rsidRDefault="00000000">
      <w:pPr>
        <w:spacing w:after="80"/>
      </w:pPr>
      <w:r>
        <w:t>Jarvis supports 50+ desktop commands organized into 14 intent families. Each command has English + Egyptian Arabic triggers, a handler module, and a risk classification. The full list below is exhaustive — every command coded into the project as of the current revision.</w:t>
      </w:r>
    </w:p>
    <w:p w14:paraId="715390AC" w14:textId="77777777" w:rsidR="00C76AB0" w:rsidRDefault="00000000">
      <w:pPr>
        <w:pStyle w:val="Heading2"/>
        <w:spacing w:before="360" w:after="120"/>
      </w:pPr>
      <w:r>
        <w:t>OS_APP_OPEN / OS_APP_CLOSE — Application control</w:t>
      </w:r>
    </w:p>
    <w:p w14:paraId="2DE20F58" w14:textId="77777777" w:rsidR="00C76AB0" w:rsidRDefault="00000000">
      <w:pPr>
        <w:spacing w:after="80"/>
      </w:pPr>
      <w:r>
        <w:t xml:space="preserve">OS_APP_OPENOS_APP_CLOSE Handler: </w:t>
      </w:r>
      <w:r>
        <w:rPr>
          <w:rFonts w:ascii="Consolas" w:hAnsi="Consolas"/>
          <w:color w:val="333333"/>
          <w:sz w:val="16"/>
        </w:rPr>
        <w:t>os_control/app_ops.py</w:t>
      </w:r>
    </w:p>
    <w:p w14:paraId="54737C5B" w14:textId="77777777" w:rsidR="00C76AB0" w:rsidRDefault="00000000">
      <w:pPr>
        <w:spacing w:after="80"/>
      </w:pPr>
      <w:r>
        <w:t xml:space="preserve">Built-in app catalog with bilingual aliases. Resolves "chrome", "كروم", "google chrome", "البرنامج بتاع النت" all to </w:t>
      </w:r>
      <w:r>
        <w:rPr>
          <w:rFonts w:ascii="Consolas" w:hAnsi="Consolas"/>
          <w:color w:val="333333"/>
          <w:sz w:val="16"/>
        </w:rPr>
        <w:t>chrome.exe</w:t>
      </w:r>
      <w:r>
        <w:t>.</w:t>
      </w:r>
    </w:p>
    <w:p w14:paraId="6D76A3A5" w14:textId="77777777" w:rsidR="00C76AB0" w:rsidRDefault="00000000">
      <w:pPr>
        <w:spacing w:after="80"/>
      </w:pPr>
      <w:r>
        <w:rPr>
          <w:b/>
        </w:rPr>
        <w:t>Apps in the catalog:</w:t>
      </w:r>
    </w:p>
    <w:p w14:paraId="7B70E30E" w14:textId="77777777" w:rsidR="00C76AB0" w:rsidRDefault="00000000">
      <w:pPr>
        <w:pStyle w:val="ListBullet"/>
        <w:spacing w:after="40"/>
      </w:pPr>
      <w:r>
        <w:t>Notepad (</w:t>
      </w:r>
      <w:r>
        <w:rPr>
          <w:rFonts w:ascii="Consolas" w:hAnsi="Consolas"/>
          <w:color w:val="333333"/>
          <w:sz w:val="16"/>
        </w:rPr>
        <w:t>notepad.exe</w:t>
      </w:r>
      <w:r>
        <w:t>)</w:t>
      </w:r>
    </w:p>
    <w:p w14:paraId="34C38281" w14:textId="77777777" w:rsidR="00C76AB0" w:rsidRDefault="00000000">
      <w:pPr>
        <w:pStyle w:val="ListBullet"/>
        <w:spacing w:after="40"/>
      </w:pPr>
      <w:r>
        <w:t>Calculator (</w:t>
      </w:r>
      <w:r>
        <w:rPr>
          <w:rFonts w:ascii="Consolas" w:hAnsi="Consolas"/>
          <w:color w:val="333333"/>
          <w:sz w:val="16"/>
        </w:rPr>
        <w:t>calc.exe</w:t>
      </w:r>
      <w:r>
        <w:t>)</w:t>
      </w:r>
    </w:p>
    <w:p w14:paraId="4B72506D" w14:textId="77777777" w:rsidR="00C76AB0" w:rsidRDefault="00000000">
      <w:pPr>
        <w:pStyle w:val="ListBullet"/>
        <w:spacing w:after="40"/>
      </w:pPr>
      <w:r>
        <w:t>Paint (</w:t>
      </w:r>
      <w:r>
        <w:rPr>
          <w:rFonts w:ascii="Consolas" w:hAnsi="Consolas"/>
          <w:color w:val="333333"/>
          <w:sz w:val="16"/>
        </w:rPr>
        <w:t>mspaint.exe</w:t>
      </w:r>
      <w:r>
        <w:t>)</w:t>
      </w:r>
    </w:p>
    <w:p w14:paraId="7B843CF6" w14:textId="77777777" w:rsidR="00C76AB0" w:rsidRDefault="00000000">
      <w:pPr>
        <w:pStyle w:val="ListBullet"/>
        <w:spacing w:after="40"/>
      </w:pPr>
      <w:r>
        <w:t>Command Prompt (</w:t>
      </w:r>
      <w:r>
        <w:rPr>
          <w:rFonts w:ascii="Consolas" w:hAnsi="Consolas"/>
          <w:color w:val="333333"/>
          <w:sz w:val="16"/>
        </w:rPr>
        <w:t>cmd.exe</w:t>
      </w:r>
      <w:r>
        <w:t>)</w:t>
      </w:r>
    </w:p>
    <w:p w14:paraId="1B23A1A1" w14:textId="77777777" w:rsidR="00C76AB0" w:rsidRDefault="00000000">
      <w:pPr>
        <w:pStyle w:val="ListBullet"/>
        <w:spacing w:after="40"/>
      </w:pPr>
      <w:r>
        <w:t>PowerShell</w:t>
      </w:r>
    </w:p>
    <w:p w14:paraId="40FC657F" w14:textId="77777777" w:rsidR="00C76AB0" w:rsidRDefault="00000000">
      <w:pPr>
        <w:pStyle w:val="ListBullet"/>
        <w:spacing w:after="40"/>
      </w:pPr>
      <w:r>
        <w:t>Windows Terminal (</w:t>
      </w:r>
      <w:r>
        <w:rPr>
          <w:rFonts w:ascii="Consolas" w:hAnsi="Consolas"/>
          <w:color w:val="333333"/>
          <w:sz w:val="16"/>
        </w:rPr>
        <w:t>wt.exe</w:t>
      </w:r>
      <w:r>
        <w:t>)</w:t>
      </w:r>
    </w:p>
    <w:p w14:paraId="2DCE81F8" w14:textId="77777777" w:rsidR="00C76AB0" w:rsidRDefault="00000000">
      <w:pPr>
        <w:pStyle w:val="ListBullet"/>
        <w:spacing w:after="40"/>
      </w:pPr>
      <w:r>
        <w:t>VS Code</w:t>
      </w:r>
    </w:p>
    <w:p w14:paraId="665CCFD9" w14:textId="77777777" w:rsidR="00C76AB0" w:rsidRDefault="00000000">
      <w:pPr>
        <w:pStyle w:val="ListBullet"/>
        <w:spacing w:after="40"/>
      </w:pPr>
      <w:r>
        <w:t>Microsoft Word</w:t>
      </w:r>
    </w:p>
    <w:p w14:paraId="119E9FFC" w14:textId="77777777" w:rsidR="00C76AB0" w:rsidRDefault="00000000">
      <w:pPr>
        <w:pStyle w:val="ListBullet"/>
        <w:spacing w:after="40"/>
      </w:pPr>
      <w:r>
        <w:t>Microsoft Excel</w:t>
      </w:r>
    </w:p>
    <w:p w14:paraId="0D6C4C75" w14:textId="77777777" w:rsidR="00C76AB0" w:rsidRDefault="00000000">
      <w:pPr>
        <w:pStyle w:val="ListBullet"/>
        <w:spacing w:after="40"/>
      </w:pPr>
      <w:r>
        <w:t>Microsoft PowerPoint</w:t>
      </w:r>
    </w:p>
    <w:p w14:paraId="0EBDEA0A" w14:textId="77777777" w:rsidR="00C76AB0" w:rsidRDefault="00000000">
      <w:pPr>
        <w:pStyle w:val="ListBullet"/>
        <w:spacing w:after="40"/>
      </w:pPr>
      <w:r>
        <w:t>Microsoft Outlook</w:t>
      </w:r>
    </w:p>
    <w:p w14:paraId="26C84AB1" w14:textId="77777777" w:rsidR="00C76AB0" w:rsidRDefault="00000000">
      <w:pPr>
        <w:pStyle w:val="ListBullet"/>
        <w:spacing w:after="40"/>
      </w:pPr>
      <w:r>
        <w:t>Chrome</w:t>
      </w:r>
    </w:p>
    <w:p w14:paraId="6CE61F98" w14:textId="77777777" w:rsidR="00C76AB0" w:rsidRDefault="00000000">
      <w:pPr>
        <w:pStyle w:val="ListBullet"/>
        <w:spacing w:after="40"/>
      </w:pPr>
      <w:r>
        <w:t>Firefox</w:t>
      </w:r>
    </w:p>
    <w:p w14:paraId="53570C5E" w14:textId="77777777" w:rsidR="00C76AB0" w:rsidRDefault="00000000">
      <w:pPr>
        <w:pStyle w:val="ListBullet"/>
        <w:spacing w:after="40"/>
      </w:pPr>
      <w:r>
        <w:t>Edge</w:t>
      </w:r>
    </w:p>
    <w:p w14:paraId="4D825F9E" w14:textId="77777777" w:rsidR="00C76AB0" w:rsidRDefault="00000000">
      <w:pPr>
        <w:pStyle w:val="ListBullet"/>
        <w:spacing w:after="40"/>
      </w:pPr>
      <w:r>
        <w:t>Spotify</w:t>
      </w:r>
    </w:p>
    <w:p w14:paraId="1D9B18B3" w14:textId="77777777" w:rsidR="00C76AB0" w:rsidRDefault="00000000">
      <w:pPr>
        <w:pStyle w:val="ListBullet"/>
        <w:spacing w:after="40"/>
      </w:pPr>
      <w:r>
        <w:t>VLC</w:t>
      </w:r>
    </w:p>
    <w:p w14:paraId="620F5EDF" w14:textId="77777777" w:rsidR="00C76AB0" w:rsidRDefault="00000000">
      <w:pPr>
        <w:pStyle w:val="ListBullet"/>
        <w:spacing w:after="40"/>
      </w:pPr>
      <w:r>
        <w:t>File Explorer</w:t>
      </w:r>
    </w:p>
    <w:p w14:paraId="02B774AC" w14:textId="77777777" w:rsidR="00C76AB0" w:rsidRDefault="00000000">
      <w:pPr>
        <w:pStyle w:val="ListBullet"/>
        <w:spacing w:after="40"/>
      </w:pPr>
      <w:r>
        <w:t>Settings (any deeplink)</w:t>
      </w:r>
    </w:p>
    <w:p w14:paraId="53038DED" w14:textId="77777777" w:rsidR="00C76AB0" w:rsidRDefault="00000000">
      <w:pPr>
        <w:pStyle w:val="Heading2"/>
        <w:spacing w:before="360" w:after="120"/>
      </w:pPr>
      <w:r>
        <w:t>OS_SYSTEM_COMMAND — 35+ system actions</w:t>
      </w:r>
    </w:p>
    <w:p w14:paraId="4A6893B7" w14:textId="77777777" w:rsidR="00C76AB0" w:rsidRDefault="00000000">
      <w:pPr>
        <w:spacing w:after="80"/>
      </w:pPr>
      <w:r>
        <w:t xml:space="preserve">OS_SYSTEM_COMMAND Handler: </w:t>
      </w:r>
      <w:r>
        <w:rPr>
          <w:rFonts w:ascii="Consolas" w:hAnsi="Consolas"/>
          <w:color w:val="333333"/>
          <w:sz w:val="16"/>
        </w:rPr>
        <w:t>os_control/system_ops.py</w:t>
      </w:r>
      <w:r>
        <w:t xml:space="preserve"> + </w:t>
      </w:r>
      <w:r>
        <w:rPr>
          <w:rFonts w:ascii="Consolas" w:hAnsi="Consolas"/>
          <w:color w:val="333333"/>
          <w:sz w:val="16"/>
        </w:rPr>
        <w:t>powershell_bridge.py</w:t>
      </w:r>
    </w:p>
    <w:tbl>
      <w:tblPr>
        <w:tblStyle w:val="TableGrid"/>
        <w:tblW w:w="0" w:type="auto"/>
        <w:tblLook w:val="04A0" w:firstRow="1" w:lastRow="0" w:firstColumn="1" w:lastColumn="0" w:noHBand="0" w:noVBand="1"/>
      </w:tblPr>
      <w:tblGrid>
        <w:gridCol w:w="2160"/>
        <w:gridCol w:w="2241"/>
        <w:gridCol w:w="2160"/>
        <w:gridCol w:w="2160"/>
      </w:tblGrid>
      <w:tr w:rsidR="00C76AB0" w14:paraId="5FDCFA7F" w14:textId="77777777">
        <w:tc>
          <w:tcPr>
            <w:tcW w:w="2160" w:type="dxa"/>
          </w:tcPr>
          <w:p w14:paraId="28F7C36D" w14:textId="77777777" w:rsidR="00C76AB0" w:rsidRDefault="00000000">
            <w:pPr>
              <w:spacing w:before="40" w:after="40"/>
            </w:pPr>
            <w:r>
              <w:rPr>
                <w:b/>
                <w:sz w:val="18"/>
              </w:rPr>
              <w:t>Category</w:t>
            </w:r>
          </w:p>
        </w:tc>
        <w:tc>
          <w:tcPr>
            <w:tcW w:w="2160" w:type="dxa"/>
          </w:tcPr>
          <w:p w14:paraId="4410EE4F" w14:textId="77777777" w:rsidR="00C76AB0" w:rsidRDefault="00000000">
            <w:pPr>
              <w:spacing w:before="40" w:after="40"/>
            </w:pPr>
            <w:r>
              <w:rPr>
                <w:b/>
                <w:sz w:val="18"/>
              </w:rPr>
              <w:t>Action keys</w:t>
            </w:r>
          </w:p>
        </w:tc>
        <w:tc>
          <w:tcPr>
            <w:tcW w:w="2160" w:type="dxa"/>
          </w:tcPr>
          <w:p w14:paraId="58933200" w14:textId="77777777" w:rsidR="00C76AB0" w:rsidRDefault="00000000">
            <w:pPr>
              <w:spacing w:before="40" w:after="40"/>
            </w:pPr>
            <w:r>
              <w:rPr>
                <w:b/>
                <w:sz w:val="18"/>
              </w:rPr>
              <w:t>EN trigger examples</w:t>
            </w:r>
          </w:p>
        </w:tc>
        <w:tc>
          <w:tcPr>
            <w:tcW w:w="2160" w:type="dxa"/>
          </w:tcPr>
          <w:p w14:paraId="21F21A05" w14:textId="77777777" w:rsidR="00C76AB0" w:rsidRDefault="00000000">
            <w:pPr>
              <w:spacing w:before="40" w:after="40"/>
            </w:pPr>
            <w:r>
              <w:rPr>
                <w:b/>
                <w:sz w:val="18"/>
              </w:rPr>
              <w:t>AR trigger examples</w:t>
            </w:r>
          </w:p>
        </w:tc>
      </w:tr>
      <w:tr w:rsidR="00C76AB0" w14:paraId="4245461C" w14:textId="77777777">
        <w:tc>
          <w:tcPr>
            <w:tcW w:w="2160" w:type="dxa"/>
          </w:tcPr>
          <w:p w14:paraId="3B82BB52" w14:textId="77777777" w:rsidR="00C76AB0" w:rsidRDefault="00000000">
            <w:pPr>
              <w:spacing w:before="40" w:after="40"/>
            </w:pPr>
            <w:r>
              <w:rPr>
                <w:b/>
                <w:sz w:val="18"/>
              </w:rPr>
              <w:t>Power</w:t>
            </w:r>
          </w:p>
        </w:tc>
        <w:tc>
          <w:tcPr>
            <w:tcW w:w="2160" w:type="dxa"/>
          </w:tcPr>
          <w:p w14:paraId="215902D2" w14:textId="77777777" w:rsidR="00C76AB0" w:rsidRDefault="00000000">
            <w:pPr>
              <w:spacing w:before="40" w:after="40"/>
            </w:pPr>
            <w:r>
              <w:rPr>
                <w:rFonts w:ascii="Consolas" w:hAnsi="Consolas"/>
                <w:color w:val="333333"/>
                <w:sz w:val="18"/>
              </w:rPr>
              <w:t>shutdown</w:t>
            </w:r>
            <w:r>
              <w:rPr>
                <w:sz w:val="18"/>
              </w:rPr>
              <w:t xml:space="preserve">, </w:t>
            </w:r>
            <w:r>
              <w:rPr>
                <w:rFonts w:ascii="Consolas" w:hAnsi="Consolas"/>
                <w:color w:val="333333"/>
                <w:sz w:val="18"/>
              </w:rPr>
              <w:t>restart</w:t>
            </w:r>
            <w:r>
              <w:rPr>
                <w:sz w:val="18"/>
              </w:rPr>
              <w:t xml:space="preserve">, </w:t>
            </w:r>
            <w:r>
              <w:rPr>
                <w:rFonts w:ascii="Consolas" w:hAnsi="Consolas"/>
                <w:color w:val="333333"/>
                <w:sz w:val="18"/>
              </w:rPr>
              <w:t>sleep</w:t>
            </w:r>
            <w:r>
              <w:rPr>
                <w:sz w:val="18"/>
              </w:rPr>
              <w:t xml:space="preserve">, </w:t>
            </w:r>
            <w:r>
              <w:rPr>
                <w:rFonts w:ascii="Consolas" w:hAnsi="Consolas"/>
                <w:color w:val="333333"/>
                <w:sz w:val="18"/>
              </w:rPr>
              <w:t>lock</w:t>
            </w:r>
            <w:r>
              <w:rPr>
                <w:sz w:val="18"/>
              </w:rPr>
              <w:t xml:space="preserve">, </w:t>
            </w:r>
            <w:r>
              <w:rPr>
                <w:rFonts w:ascii="Consolas" w:hAnsi="Consolas"/>
                <w:color w:val="333333"/>
                <w:sz w:val="18"/>
              </w:rPr>
              <w:t>logoff</w:t>
            </w:r>
          </w:p>
        </w:tc>
        <w:tc>
          <w:tcPr>
            <w:tcW w:w="2160" w:type="dxa"/>
          </w:tcPr>
          <w:p w14:paraId="6ECDF772" w14:textId="77777777" w:rsidR="00C76AB0" w:rsidRDefault="00000000">
            <w:pPr>
              <w:spacing w:before="40" w:after="40"/>
            </w:pPr>
            <w:r>
              <w:rPr>
                <w:sz w:val="18"/>
              </w:rPr>
              <w:t>"shut down", "restart", "lock computer"</w:t>
            </w:r>
          </w:p>
        </w:tc>
        <w:tc>
          <w:tcPr>
            <w:tcW w:w="2160" w:type="dxa"/>
          </w:tcPr>
          <w:p w14:paraId="6E9AC35A" w14:textId="77777777" w:rsidR="00C76AB0" w:rsidRDefault="00000000">
            <w:pPr>
              <w:spacing w:before="40" w:after="40"/>
            </w:pPr>
            <w:r>
              <w:rPr>
                <w:sz w:val="18"/>
              </w:rPr>
              <w:t>"اطفي الكمبيوتر", "اعد التشغيل", "قفل الجهاز"</w:t>
            </w:r>
          </w:p>
        </w:tc>
      </w:tr>
      <w:tr w:rsidR="00C76AB0" w14:paraId="67291D4C" w14:textId="77777777">
        <w:tc>
          <w:tcPr>
            <w:tcW w:w="2160" w:type="dxa"/>
          </w:tcPr>
          <w:p w14:paraId="769F8818" w14:textId="77777777" w:rsidR="00C76AB0" w:rsidRDefault="00000000">
            <w:pPr>
              <w:spacing w:before="40" w:after="40"/>
            </w:pPr>
            <w:r>
              <w:rPr>
                <w:b/>
                <w:sz w:val="18"/>
              </w:rPr>
              <w:t>Volume</w:t>
            </w:r>
          </w:p>
        </w:tc>
        <w:tc>
          <w:tcPr>
            <w:tcW w:w="2160" w:type="dxa"/>
          </w:tcPr>
          <w:p w14:paraId="6134FE72" w14:textId="77777777" w:rsidR="00C76AB0" w:rsidRDefault="00000000">
            <w:pPr>
              <w:spacing w:before="40" w:after="40"/>
            </w:pPr>
            <w:r>
              <w:rPr>
                <w:rFonts w:ascii="Consolas" w:hAnsi="Consolas"/>
                <w:color w:val="333333"/>
                <w:sz w:val="18"/>
              </w:rPr>
              <w:t>volume_up</w:t>
            </w:r>
            <w:r>
              <w:rPr>
                <w:sz w:val="18"/>
              </w:rPr>
              <w:t xml:space="preserve">, </w:t>
            </w:r>
            <w:r>
              <w:rPr>
                <w:rFonts w:ascii="Consolas" w:hAnsi="Consolas"/>
                <w:color w:val="333333"/>
                <w:sz w:val="18"/>
              </w:rPr>
              <w:t>volume_down</w:t>
            </w:r>
            <w:r>
              <w:rPr>
                <w:sz w:val="18"/>
              </w:rPr>
              <w:t xml:space="preserve">, </w:t>
            </w:r>
            <w:r>
              <w:rPr>
                <w:rFonts w:ascii="Consolas" w:hAnsi="Consolas"/>
                <w:color w:val="333333"/>
                <w:sz w:val="18"/>
              </w:rPr>
              <w:t>volume_mute</w:t>
            </w:r>
            <w:r>
              <w:rPr>
                <w:sz w:val="18"/>
              </w:rPr>
              <w:t xml:space="preserve">, </w:t>
            </w:r>
            <w:r>
              <w:rPr>
                <w:rFonts w:ascii="Consolas" w:hAnsi="Consolas"/>
                <w:color w:val="333333"/>
                <w:sz w:val="18"/>
              </w:rPr>
              <w:lastRenderedPageBreak/>
              <w:t>volume_set</w:t>
            </w:r>
          </w:p>
        </w:tc>
        <w:tc>
          <w:tcPr>
            <w:tcW w:w="2160" w:type="dxa"/>
          </w:tcPr>
          <w:p w14:paraId="491253D3" w14:textId="77777777" w:rsidR="00C76AB0" w:rsidRDefault="00000000">
            <w:pPr>
              <w:spacing w:before="40" w:after="40"/>
            </w:pPr>
            <w:r>
              <w:rPr>
                <w:sz w:val="18"/>
              </w:rPr>
              <w:lastRenderedPageBreak/>
              <w:t>"turn it up", "mute", "set volume to 50"</w:t>
            </w:r>
          </w:p>
        </w:tc>
        <w:tc>
          <w:tcPr>
            <w:tcW w:w="2160" w:type="dxa"/>
          </w:tcPr>
          <w:p w14:paraId="5F269B85" w14:textId="77777777" w:rsidR="00C76AB0" w:rsidRDefault="00000000">
            <w:pPr>
              <w:spacing w:before="40" w:after="40"/>
            </w:pPr>
            <w:r>
              <w:rPr>
                <w:sz w:val="18"/>
              </w:rPr>
              <w:t>"ارفع الصوت", "اكتم الصوت", "خفض الصوت"</w:t>
            </w:r>
          </w:p>
        </w:tc>
      </w:tr>
      <w:tr w:rsidR="00C76AB0" w14:paraId="21593371" w14:textId="77777777">
        <w:tc>
          <w:tcPr>
            <w:tcW w:w="2160" w:type="dxa"/>
          </w:tcPr>
          <w:p w14:paraId="2F55E09A" w14:textId="77777777" w:rsidR="00C76AB0" w:rsidRDefault="00000000">
            <w:pPr>
              <w:spacing w:before="40" w:after="40"/>
            </w:pPr>
            <w:r>
              <w:rPr>
                <w:b/>
                <w:sz w:val="18"/>
              </w:rPr>
              <w:t>Brightness</w:t>
            </w:r>
          </w:p>
        </w:tc>
        <w:tc>
          <w:tcPr>
            <w:tcW w:w="2160" w:type="dxa"/>
          </w:tcPr>
          <w:p w14:paraId="0C962E51" w14:textId="77777777" w:rsidR="00C76AB0" w:rsidRDefault="00000000">
            <w:pPr>
              <w:spacing w:before="40" w:after="40"/>
            </w:pPr>
            <w:r>
              <w:rPr>
                <w:rFonts w:ascii="Consolas" w:hAnsi="Consolas"/>
                <w:color w:val="333333"/>
                <w:sz w:val="18"/>
              </w:rPr>
              <w:t>brightness_up</w:t>
            </w:r>
            <w:r>
              <w:rPr>
                <w:sz w:val="18"/>
              </w:rPr>
              <w:t xml:space="preserve">, </w:t>
            </w:r>
            <w:r>
              <w:rPr>
                <w:rFonts w:ascii="Consolas" w:hAnsi="Consolas"/>
                <w:color w:val="333333"/>
                <w:sz w:val="18"/>
              </w:rPr>
              <w:t>brightness_down</w:t>
            </w:r>
            <w:r>
              <w:rPr>
                <w:sz w:val="18"/>
              </w:rPr>
              <w:t xml:space="preserve">, </w:t>
            </w:r>
            <w:r>
              <w:rPr>
                <w:rFonts w:ascii="Consolas" w:hAnsi="Consolas"/>
                <w:color w:val="333333"/>
                <w:sz w:val="18"/>
              </w:rPr>
              <w:t>brightness_set</w:t>
            </w:r>
          </w:p>
        </w:tc>
        <w:tc>
          <w:tcPr>
            <w:tcW w:w="2160" w:type="dxa"/>
          </w:tcPr>
          <w:p w14:paraId="787BA001" w14:textId="77777777" w:rsidR="00C76AB0" w:rsidRDefault="00000000">
            <w:pPr>
              <w:spacing w:before="40" w:after="40"/>
            </w:pPr>
            <w:r>
              <w:rPr>
                <w:sz w:val="18"/>
              </w:rPr>
              <w:t>"too bright", "dim screen"</w:t>
            </w:r>
          </w:p>
        </w:tc>
        <w:tc>
          <w:tcPr>
            <w:tcW w:w="2160" w:type="dxa"/>
          </w:tcPr>
          <w:p w14:paraId="39B64A9D" w14:textId="77777777" w:rsidR="00C76AB0" w:rsidRDefault="00000000">
            <w:pPr>
              <w:spacing w:before="40" w:after="40"/>
            </w:pPr>
            <w:r>
              <w:rPr>
                <w:sz w:val="18"/>
              </w:rPr>
              <w:t>"خفض السطوع", "زود السطوع"</w:t>
            </w:r>
          </w:p>
        </w:tc>
      </w:tr>
      <w:tr w:rsidR="00C76AB0" w14:paraId="4A5AD16A" w14:textId="77777777">
        <w:tc>
          <w:tcPr>
            <w:tcW w:w="2160" w:type="dxa"/>
          </w:tcPr>
          <w:p w14:paraId="761737AF" w14:textId="77777777" w:rsidR="00C76AB0" w:rsidRDefault="00000000">
            <w:pPr>
              <w:spacing w:before="40" w:after="40"/>
            </w:pPr>
            <w:r>
              <w:rPr>
                <w:b/>
                <w:sz w:val="18"/>
              </w:rPr>
              <w:t>Network</w:t>
            </w:r>
          </w:p>
        </w:tc>
        <w:tc>
          <w:tcPr>
            <w:tcW w:w="2160" w:type="dxa"/>
          </w:tcPr>
          <w:p w14:paraId="73C03945" w14:textId="77777777" w:rsidR="00C76AB0" w:rsidRDefault="00000000">
            <w:pPr>
              <w:spacing w:before="40" w:after="40"/>
            </w:pPr>
            <w:r>
              <w:rPr>
                <w:rFonts w:ascii="Consolas" w:hAnsi="Consolas"/>
                <w:color w:val="333333"/>
                <w:sz w:val="18"/>
              </w:rPr>
              <w:t>wifi_on</w:t>
            </w:r>
            <w:r>
              <w:rPr>
                <w:sz w:val="18"/>
              </w:rPr>
              <w:t xml:space="preserve">, </w:t>
            </w:r>
            <w:r>
              <w:rPr>
                <w:rFonts w:ascii="Consolas" w:hAnsi="Consolas"/>
                <w:color w:val="333333"/>
                <w:sz w:val="18"/>
              </w:rPr>
              <w:t>wifi_off</w:t>
            </w:r>
            <w:r>
              <w:rPr>
                <w:sz w:val="18"/>
              </w:rPr>
              <w:t xml:space="preserve">, </w:t>
            </w:r>
            <w:r>
              <w:rPr>
                <w:rFonts w:ascii="Consolas" w:hAnsi="Consolas"/>
                <w:color w:val="333333"/>
                <w:sz w:val="18"/>
              </w:rPr>
              <w:t>bluetooth_on</w:t>
            </w:r>
            <w:r>
              <w:rPr>
                <w:sz w:val="18"/>
              </w:rPr>
              <w:t xml:space="preserve">, </w:t>
            </w:r>
            <w:r>
              <w:rPr>
                <w:rFonts w:ascii="Consolas" w:hAnsi="Consolas"/>
                <w:color w:val="333333"/>
                <w:sz w:val="18"/>
              </w:rPr>
              <w:t>bluetooth_off</w:t>
            </w:r>
          </w:p>
        </w:tc>
        <w:tc>
          <w:tcPr>
            <w:tcW w:w="2160" w:type="dxa"/>
          </w:tcPr>
          <w:p w14:paraId="30620048" w14:textId="77777777" w:rsidR="00C76AB0" w:rsidRDefault="00000000">
            <w:pPr>
              <w:spacing w:before="40" w:after="40"/>
            </w:pPr>
            <w:r>
              <w:rPr>
                <w:sz w:val="18"/>
              </w:rPr>
              <w:t>"turn off wifi", "enable bluetooth"</w:t>
            </w:r>
          </w:p>
        </w:tc>
        <w:tc>
          <w:tcPr>
            <w:tcW w:w="2160" w:type="dxa"/>
          </w:tcPr>
          <w:p w14:paraId="3AB19982" w14:textId="77777777" w:rsidR="00C76AB0" w:rsidRDefault="00000000">
            <w:pPr>
              <w:spacing w:before="40" w:after="40"/>
            </w:pPr>
            <w:r>
              <w:rPr>
                <w:sz w:val="18"/>
              </w:rPr>
              <w:t>"اقفل الواي فاي", "شغل البلوتوث"</w:t>
            </w:r>
          </w:p>
        </w:tc>
      </w:tr>
      <w:tr w:rsidR="00C76AB0" w14:paraId="548D2686" w14:textId="77777777">
        <w:tc>
          <w:tcPr>
            <w:tcW w:w="2160" w:type="dxa"/>
          </w:tcPr>
          <w:p w14:paraId="1920AA66" w14:textId="77777777" w:rsidR="00C76AB0" w:rsidRDefault="00000000">
            <w:pPr>
              <w:spacing w:before="40" w:after="40"/>
            </w:pPr>
            <w:r>
              <w:rPr>
                <w:b/>
                <w:sz w:val="18"/>
              </w:rPr>
              <w:t>Notifications</w:t>
            </w:r>
          </w:p>
        </w:tc>
        <w:tc>
          <w:tcPr>
            <w:tcW w:w="2160" w:type="dxa"/>
          </w:tcPr>
          <w:p w14:paraId="1535CB32" w14:textId="77777777" w:rsidR="00C76AB0" w:rsidRDefault="00000000">
            <w:pPr>
              <w:spacing w:before="40" w:after="40"/>
            </w:pPr>
            <w:r>
              <w:rPr>
                <w:rFonts w:ascii="Consolas" w:hAnsi="Consolas"/>
                <w:color w:val="333333"/>
                <w:sz w:val="18"/>
              </w:rPr>
              <w:t>notifications_on</w:t>
            </w:r>
            <w:r>
              <w:rPr>
                <w:sz w:val="18"/>
              </w:rPr>
              <w:t xml:space="preserve">, </w:t>
            </w:r>
            <w:r>
              <w:rPr>
                <w:rFonts w:ascii="Consolas" w:hAnsi="Consolas"/>
                <w:color w:val="333333"/>
                <w:sz w:val="18"/>
              </w:rPr>
              <w:t>notifications_off</w:t>
            </w:r>
          </w:p>
        </w:tc>
        <w:tc>
          <w:tcPr>
            <w:tcW w:w="2160" w:type="dxa"/>
          </w:tcPr>
          <w:p w14:paraId="4BC10339" w14:textId="77777777" w:rsidR="00C76AB0" w:rsidRDefault="00000000">
            <w:pPr>
              <w:spacing w:before="40" w:after="40"/>
            </w:pPr>
            <w:r>
              <w:rPr>
                <w:sz w:val="18"/>
              </w:rPr>
              <w:t>"do not disturb on", "focus assist on"</w:t>
            </w:r>
          </w:p>
        </w:tc>
        <w:tc>
          <w:tcPr>
            <w:tcW w:w="2160" w:type="dxa"/>
          </w:tcPr>
          <w:p w14:paraId="46A5752D" w14:textId="77777777" w:rsidR="00C76AB0" w:rsidRDefault="00000000">
            <w:pPr>
              <w:spacing w:before="40" w:after="40"/>
            </w:pPr>
            <w:r>
              <w:rPr>
                <w:sz w:val="18"/>
              </w:rPr>
              <w:t>"وضع عدم الازعاج", "اكتم الاشعارات"</w:t>
            </w:r>
          </w:p>
        </w:tc>
      </w:tr>
      <w:tr w:rsidR="00C76AB0" w14:paraId="68360BC9" w14:textId="77777777">
        <w:tc>
          <w:tcPr>
            <w:tcW w:w="2160" w:type="dxa"/>
          </w:tcPr>
          <w:p w14:paraId="460BC117" w14:textId="77777777" w:rsidR="00C76AB0" w:rsidRDefault="00000000">
            <w:pPr>
              <w:spacing w:before="40" w:after="40"/>
            </w:pPr>
            <w:r>
              <w:rPr>
                <w:b/>
                <w:sz w:val="18"/>
              </w:rPr>
              <w:t>Capture</w:t>
            </w:r>
          </w:p>
        </w:tc>
        <w:tc>
          <w:tcPr>
            <w:tcW w:w="2160" w:type="dxa"/>
          </w:tcPr>
          <w:p w14:paraId="4BFB6419" w14:textId="77777777" w:rsidR="00C76AB0" w:rsidRDefault="00000000">
            <w:pPr>
              <w:spacing w:before="40" w:after="40"/>
            </w:pPr>
            <w:r>
              <w:rPr>
                <w:rFonts w:ascii="Consolas" w:hAnsi="Consolas"/>
                <w:color w:val="333333"/>
                <w:sz w:val="18"/>
              </w:rPr>
              <w:t>screenshot</w:t>
            </w:r>
          </w:p>
        </w:tc>
        <w:tc>
          <w:tcPr>
            <w:tcW w:w="2160" w:type="dxa"/>
          </w:tcPr>
          <w:p w14:paraId="063BFDA2" w14:textId="77777777" w:rsidR="00C76AB0" w:rsidRDefault="00000000">
            <w:pPr>
              <w:spacing w:before="40" w:after="40"/>
            </w:pPr>
            <w:r>
              <w:rPr>
                <w:sz w:val="18"/>
              </w:rPr>
              <w:t>"take a screenshot"</w:t>
            </w:r>
          </w:p>
        </w:tc>
        <w:tc>
          <w:tcPr>
            <w:tcW w:w="2160" w:type="dxa"/>
          </w:tcPr>
          <w:p w14:paraId="467DEE91" w14:textId="77777777" w:rsidR="00C76AB0" w:rsidRDefault="00000000">
            <w:pPr>
              <w:spacing w:before="40" w:after="40"/>
            </w:pPr>
            <w:r>
              <w:rPr>
                <w:sz w:val="18"/>
              </w:rPr>
              <w:t>"خد صورة للشاشة", "سكرين شوت"</w:t>
            </w:r>
          </w:p>
        </w:tc>
      </w:tr>
      <w:tr w:rsidR="00C76AB0" w14:paraId="5C2BE666" w14:textId="77777777">
        <w:tc>
          <w:tcPr>
            <w:tcW w:w="2160" w:type="dxa"/>
          </w:tcPr>
          <w:p w14:paraId="7C6F196C" w14:textId="77777777" w:rsidR="00C76AB0" w:rsidRDefault="00000000">
            <w:pPr>
              <w:spacing w:before="40" w:after="40"/>
            </w:pPr>
            <w:r>
              <w:rPr>
                <w:b/>
                <w:sz w:val="18"/>
              </w:rPr>
              <w:t>Cleanup</w:t>
            </w:r>
          </w:p>
        </w:tc>
        <w:tc>
          <w:tcPr>
            <w:tcW w:w="2160" w:type="dxa"/>
          </w:tcPr>
          <w:p w14:paraId="4D2F4AA8" w14:textId="77777777" w:rsidR="00C76AB0" w:rsidRDefault="00000000">
            <w:pPr>
              <w:spacing w:before="40" w:after="40"/>
            </w:pPr>
            <w:r>
              <w:rPr>
                <w:rFonts w:ascii="Consolas" w:hAnsi="Consolas"/>
                <w:color w:val="333333"/>
                <w:sz w:val="18"/>
              </w:rPr>
              <w:t>empty_recycle_bin</w:t>
            </w:r>
          </w:p>
        </w:tc>
        <w:tc>
          <w:tcPr>
            <w:tcW w:w="2160" w:type="dxa"/>
          </w:tcPr>
          <w:p w14:paraId="2A4FE3C7" w14:textId="77777777" w:rsidR="00C76AB0" w:rsidRDefault="00000000">
            <w:pPr>
              <w:spacing w:before="40" w:after="40"/>
            </w:pPr>
            <w:r>
              <w:rPr>
                <w:sz w:val="18"/>
              </w:rPr>
              <w:t>"empty the trash"</w:t>
            </w:r>
          </w:p>
        </w:tc>
        <w:tc>
          <w:tcPr>
            <w:tcW w:w="2160" w:type="dxa"/>
          </w:tcPr>
          <w:p w14:paraId="55E20D7A" w14:textId="77777777" w:rsidR="00C76AB0" w:rsidRDefault="00000000">
            <w:pPr>
              <w:spacing w:before="40" w:after="40"/>
            </w:pPr>
            <w:r>
              <w:rPr>
                <w:sz w:val="18"/>
              </w:rPr>
              <w:t>"افرغ سلة المحذوفات"</w:t>
            </w:r>
          </w:p>
        </w:tc>
      </w:tr>
      <w:tr w:rsidR="00C76AB0" w14:paraId="31B140EF" w14:textId="77777777">
        <w:tc>
          <w:tcPr>
            <w:tcW w:w="2160" w:type="dxa"/>
          </w:tcPr>
          <w:p w14:paraId="1B32B22C" w14:textId="77777777" w:rsidR="00C76AB0" w:rsidRDefault="00000000">
            <w:pPr>
              <w:spacing w:before="40" w:after="40"/>
            </w:pPr>
            <w:r>
              <w:rPr>
                <w:b/>
                <w:sz w:val="18"/>
              </w:rPr>
              <w:t>Processes</w:t>
            </w:r>
          </w:p>
        </w:tc>
        <w:tc>
          <w:tcPr>
            <w:tcW w:w="2160" w:type="dxa"/>
          </w:tcPr>
          <w:p w14:paraId="02E9F0AB" w14:textId="77777777" w:rsidR="00C76AB0" w:rsidRDefault="00000000">
            <w:pPr>
              <w:spacing w:before="40" w:after="40"/>
            </w:pPr>
            <w:r>
              <w:rPr>
                <w:rFonts w:ascii="Consolas" w:hAnsi="Consolas"/>
                <w:color w:val="333333"/>
                <w:sz w:val="18"/>
              </w:rPr>
              <w:t>list_processes</w:t>
            </w:r>
          </w:p>
        </w:tc>
        <w:tc>
          <w:tcPr>
            <w:tcW w:w="2160" w:type="dxa"/>
          </w:tcPr>
          <w:p w14:paraId="63C289D0" w14:textId="77777777" w:rsidR="00C76AB0" w:rsidRDefault="00000000">
            <w:pPr>
              <w:spacing w:before="40" w:after="40"/>
            </w:pPr>
            <w:r>
              <w:rPr>
                <w:sz w:val="18"/>
              </w:rPr>
              <w:t>"what's open right now"</w:t>
            </w:r>
          </w:p>
        </w:tc>
        <w:tc>
          <w:tcPr>
            <w:tcW w:w="2160" w:type="dxa"/>
          </w:tcPr>
          <w:p w14:paraId="392DEB86" w14:textId="77777777" w:rsidR="00C76AB0" w:rsidRDefault="00000000">
            <w:pPr>
              <w:spacing w:before="40" w:after="40"/>
            </w:pPr>
            <w:r>
              <w:rPr>
                <w:sz w:val="18"/>
              </w:rPr>
              <w:t>"ايه التطبيقات الشغالة"</w:t>
            </w:r>
          </w:p>
        </w:tc>
      </w:tr>
      <w:tr w:rsidR="00C76AB0" w14:paraId="73FEE6BD" w14:textId="77777777">
        <w:tc>
          <w:tcPr>
            <w:tcW w:w="2160" w:type="dxa"/>
          </w:tcPr>
          <w:p w14:paraId="7814CEB6" w14:textId="77777777" w:rsidR="00C76AB0" w:rsidRDefault="00000000">
            <w:pPr>
              <w:spacing w:before="40" w:after="40"/>
            </w:pPr>
            <w:r>
              <w:rPr>
                <w:b/>
                <w:sz w:val="18"/>
              </w:rPr>
              <w:t>Window mgmt</w:t>
            </w:r>
          </w:p>
        </w:tc>
        <w:tc>
          <w:tcPr>
            <w:tcW w:w="2160" w:type="dxa"/>
          </w:tcPr>
          <w:p w14:paraId="514B1DAB" w14:textId="77777777" w:rsidR="00C76AB0" w:rsidRDefault="00000000">
            <w:pPr>
              <w:spacing w:before="40" w:after="40"/>
            </w:pPr>
            <w:r>
              <w:rPr>
                <w:rFonts w:ascii="Consolas" w:hAnsi="Consolas"/>
                <w:color w:val="333333"/>
                <w:sz w:val="18"/>
              </w:rPr>
              <w:t>window_maximize</w:t>
            </w:r>
            <w:r>
              <w:rPr>
                <w:sz w:val="18"/>
              </w:rPr>
              <w:t xml:space="preserve">, </w:t>
            </w:r>
            <w:r>
              <w:rPr>
                <w:rFonts w:ascii="Consolas" w:hAnsi="Consolas"/>
                <w:color w:val="333333"/>
                <w:sz w:val="18"/>
              </w:rPr>
              <w:t>window_minimize</w:t>
            </w:r>
            <w:r>
              <w:rPr>
                <w:sz w:val="18"/>
              </w:rPr>
              <w:t xml:space="preserve">, </w:t>
            </w:r>
            <w:r>
              <w:rPr>
                <w:rFonts w:ascii="Consolas" w:hAnsi="Consolas"/>
                <w:color w:val="333333"/>
                <w:sz w:val="18"/>
              </w:rPr>
              <w:t>window_snap_left</w:t>
            </w:r>
            <w:r>
              <w:rPr>
                <w:sz w:val="18"/>
              </w:rPr>
              <w:t xml:space="preserve">, </w:t>
            </w:r>
            <w:r>
              <w:rPr>
                <w:rFonts w:ascii="Consolas" w:hAnsi="Consolas"/>
                <w:color w:val="333333"/>
                <w:sz w:val="18"/>
              </w:rPr>
              <w:t>window_snap_right</w:t>
            </w:r>
            <w:r>
              <w:rPr>
                <w:sz w:val="18"/>
              </w:rPr>
              <w:t xml:space="preserve">, </w:t>
            </w:r>
            <w:r>
              <w:rPr>
                <w:rFonts w:ascii="Consolas" w:hAnsi="Consolas"/>
                <w:color w:val="333333"/>
                <w:sz w:val="18"/>
              </w:rPr>
              <w:t>window_next</w:t>
            </w:r>
            <w:r>
              <w:rPr>
                <w:sz w:val="18"/>
              </w:rPr>
              <w:t xml:space="preserve">, </w:t>
            </w:r>
            <w:r>
              <w:rPr>
                <w:rFonts w:ascii="Consolas" w:hAnsi="Consolas"/>
                <w:color w:val="333333"/>
                <w:sz w:val="18"/>
              </w:rPr>
              <w:t>window_close_active</w:t>
            </w:r>
            <w:r>
              <w:rPr>
                <w:sz w:val="18"/>
              </w:rPr>
              <w:t xml:space="preserve">, </w:t>
            </w:r>
            <w:r>
              <w:rPr>
                <w:rFonts w:ascii="Consolas" w:hAnsi="Consolas"/>
                <w:color w:val="333333"/>
                <w:sz w:val="18"/>
              </w:rPr>
              <w:t>focus_window</w:t>
            </w:r>
          </w:p>
        </w:tc>
        <w:tc>
          <w:tcPr>
            <w:tcW w:w="2160" w:type="dxa"/>
          </w:tcPr>
          <w:p w14:paraId="49BE0535" w14:textId="77777777" w:rsidR="00C76AB0" w:rsidRDefault="00000000">
            <w:pPr>
              <w:spacing w:before="40" w:after="40"/>
            </w:pPr>
            <w:r>
              <w:rPr>
                <w:sz w:val="18"/>
              </w:rPr>
              <w:t>"maximize window", "snap left", "next window"</w:t>
            </w:r>
          </w:p>
        </w:tc>
        <w:tc>
          <w:tcPr>
            <w:tcW w:w="2160" w:type="dxa"/>
          </w:tcPr>
          <w:p w14:paraId="19DAA529" w14:textId="77777777" w:rsidR="00C76AB0" w:rsidRDefault="00000000">
            <w:pPr>
              <w:spacing w:before="40" w:after="40"/>
            </w:pPr>
            <w:r>
              <w:rPr>
                <w:sz w:val="18"/>
              </w:rPr>
              <w:t>"كبر الشباك", "صغر الشباك"</w:t>
            </w:r>
          </w:p>
        </w:tc>
      </w:tr>
      <w:tr w:rsidR="00C76AB0" w14:paraId="3CE4F96D" w14:textId="77777777">
        <w:tc>
          <w:tcPr>
            <w:tcW w:w="2160" w:type="dxa"/>
          </w:tcPr>
          <w:p w14:paraId="14E6E07E" w14:textId="77777777" w:rsidR="00C76AB0" w:rsidRDefault="00000000">
            <w:pPr>
              <w:spacing w:before="40" w:after="40"/>
            </w:pPr>
            <w:r>
              <w:rPr>
                <w:b/>
                <w:sz w:val="18"/>
              </w:rPr>
              <w:t>Media</w:t>
            </w:r>
          </w:p>
        </w:tc>
        <w:tc>
          <w:tcPr>
            <w:tcW w:w="2160" w:type="dxa"/>
          </w:tcPr>
          <w:p w14:paraId="783EF0C0" w14:textId="77777777" w:rsidR="00C76AB0" w:rsidRDefault="00000000">
            <w:pPr>
              <w:spacing w:before="40" w:after="40"/>
            </w:pPr>
            <w:r>
              <w:rPr>
                <w:rFonts w:ascii="Consolas" w:hAnsi="Consolas"/>
                <w:color w:val="333333"/>
                <w:sz w:val="18"/>
              </w:rPr>
              <w:t>media_play_pause</w:t>
            </w:r>
            <w:r>
              <w:rPr>
                <w:sz w:val="18"/>
              </w:rPr>
              <w:t xml:space="preserve">, </w:t>
            </w:r>
            <w:r>
              <w:rPr>
                <w:rFonts w:ascii="Consolas" w:hAnsi="Consolas"/>
                <w:color w:val="333333"/>
                <w:sz w:val="18"/>
              </w:rPr>
              <w:t>media_next_track</w:t>
            </w:r>
            <w:r>
              <w:rPr>
                <w:sz w:val="18"/>
              </w:rPr>
              <w:t xml:space="preserve">, </w:t>
            </w:r>
            <w:r>
              <w:rPr>
                <w:rFonts w:ascii="Consolas" w:hAnsi="Consolas"/>
                <w:color w:val="333333"/>
                <w:sz w:val="18"/>
              </w:rPr>
              <w:t>media_previous_track</w:t>
            </w:r>
            <w:r>
              <w:rPr>
                <w:sz w:val="18"/>
              </w:rPr>
              <w:t xml:space="preserve">, </w:t>
            </w:r>
            <w:r>
              <w:rPr>
                <w:rFonts w:ascii="Consolas" w:hAnsi="Consolas"/>
                <w:color w:val="333333"/>
                <w:sz w:val="18"/>
              </w:rPr>
              <w:t>media_stop</w:t>
            </w:r>
            <w:r>
              <w:rPr>
                <w:sz w:val="18"/>
              </w:rPr>
              <w:t xml:space="preserve">, </w:t>
            </w:r>
            <w:r>
              <w:rPr>
                <w:rFonts w:ascii="Consolas" w:hAnsi="Consolas"/>
                <w:color w:val="333333"/>
                <w:sz w:val="18"/>
              </w:rPr>
              <w:t>media_seek_forward</w:t>
            </w:r>
            <w:r>
              <w:rPr>
                <w:sz w:val="18"/>
              </w:rPr>
              <w:t xml:space="preserve">, </w:t>
            </w:r>
            <w:r>
              <w:rPr>
                <w:rFonts w:ascii="Consolas" w:hAnsi="Consolas"/>
                <w:color w:val="333333"/>
                <w:sz w:val="18"/>
              </w:rPr>
              <w:t>media_seek_backward</w:t>
            </w:r>
          </w:p>
        </w:tc>
        <w:tc>
          <w:tcPr>
            <w:tcW w:w="2160" w:type="dxa"/>
          </w:tcPr>
          <w:p w14:paraId="21A6F1AF" w14:textId="77777777" w:rsidR="00C76AB0" w:rsidRDefault="00000000">
            <w:pPr>
              <w:spacing w:before="40" w:after="40"/>
            </w:pPr>
            <w:r>
              <w:rPr>
                <w:sz w:val="18"/>
              </w:rPr>
              <w:t>"next track", "pause music"</w:t>
            </w:r>
          </w:p>
        </w:tc>
        <w:tc>
          <w:tcPr>
            <w:tcW w:w="2160" w:type="dxa"/>
          </w:tcPr>
          <w:p w14:paraId="1C928AD6" w14:textId="77777777" w:rsidR="00C76AB0" w:rsidRDefault="00000000">
            <w:pPr>
              <w:spacing w:before="40" w:after="40"/>
            </w:pPr>
            <w:r>
              <w:rPr>
                <w:sz w:val="18"/>
              </w:rPr>
              <w:t>"الاغنية اللي بعد كده", "وقف المزيكا"</w:t>
            </w:r>
          </w:p>
        </w:tc>
      </w:tr>
      <w:tr w:rsidR="00C76AB0" w14:paraId="703785FB" w14:textId="77777777">
        <w:tc>
          <w:tcPr>
            <w:tcW w:w="2160" w:type="dxa"/>
          </w:tcPr>
          <w:p w14:paraId="3741A197" w14:textId="77777777" w:rsidR="00C76AB0" w:rsidRDefault="00000000">
            <w:pPr>
              <w:spacing w:before="40" w:after="40"/>
            </w:pPr>
            <w:r>
              <w:rPr>
                <w:b/>
                <w:sz w:val="18"/>
              </w:rPr>
              <w:t>Browser</w:t>
            </w:r>
          </w:p>
        </w:tc>
        <w:tc>
          <w:tcPr>
            <w:tcW w:w="2160" w:type="dxa"/>
          </w:tcPr>
          <w:p w14:paraId="6BE0F345" w14:textId="77777777" w:rsidR="00C76AB0" w:rsidRDefault="00000000">
            <w:pPr>
              <w:spacing w:before="40" w:after="40"/>
            </w:pPr>
            <w:r>
              <w:rPr>
                <w:rFonts w:ascii="Consolas" w:hAnsi="Consolas"/>
                <w:color w:val="333333"/>
                <w:sz w:val="18"/>
              </w:rPr>
              <w:t>browser_new_tab</w:t>
            </w:r>
            <w:r>
              <w:rPr>
                <w:sz w:val="18"/>
              </w:rPr>
              <w:t xml:space="preserve">, </w:t>
            </w:r>
            <w:r>
              <w:rPr>
                <w:rFonts w:ascii="Consolas" w:hAnsi="Consolas"/>
                <w:color w:val="333333"/>
                <w:sz w:val="18"/>
              </w:rPr>
              <w:t>browser_close_tab</w:t>
            </w:r>
            <w:r>
              <w:rPr>
                <w:sz w:val="18"/>
              </w:rPr>
              <w:t xml:space="preserve">, </w:t>
            </w:r>
            <w:r>
              <w:rPr>
                <w:rFonts w:ascii="Consolas" w:hAnsi="Consolas"/>
                <w:color w:val="333333"/>
                <w:sz w:val="18"/>
              </w:rPr>
              <w:t>browser_back</w:t>
            </w:r>
            <w:r>
              <w:rPr>
                <w:sz w:val="18"/>
              </w:rPr>
              <w:t xml:space="preserve">, </w:t>
            </w:r>
            <w:r>
              <w:rPr>
                <w:rFonts w:ascii="Consolas" w:hAnsi="Consolas"/>
                <w:color w:val="333333"/>
                <w:sz w:val="18"/>
              </w:rPr>
              <w:t>browser_forward</w:t>
            </w:r>
            <w:r>
              <w:rPr>
                <w:sz w:val="18"/>
              </w:rPr>
              <w:t xml:space="preserve">, </w:t>
            </w:r>
            <w:r>
              <w:rPr>
                <w:rFonts w:ascii="Consolas" w:hAnsi="Consolas"/>
                <w:color w:val="333333"/>
                <w:sz w:val="18"/>
              </w:rPr>
              <w:t>browser_open_url</w:t>
            </w:r>
            <w:r>
              <w:rPr>
                <w:sz w:val="18"/>
              </w:rPr>
              <w:t xml:space="preserve">, </w:t>
            </w:r>
            <w:r>
              <w:rPr>
                <w:rFonts w:ascii="Consolas" w:hAnsi="Consolas"/>
                <w:color w:val="333333"/>
                <w:sz w:val="18"/>
              </w:rPr>
              <w:t>browser_search_web</w:t>
            </w:r>
          </w:p>
        </w:tc>
        <w:tc>
          <w:tcPr>
            <w:tcW w:w="2160" w:type="dxa"/>
          </w:tcPr>
          <w:p w14:paraId="2FE1A0F8" w14:textId="77777777" w:rsidR="00C76AB0" w:rsidRDefault="00000000">
            <w:pPr>
              <w:spacing w:before="40" w:after="40"/>
            </w:pPr>
            <w:r>
              <w:rPr>
                <w:sz w:val="18"/>
              </w:rPr>
              <w:t>"new tab", "search google for python"</w:t>
            </w:r>
          </w:p>
        </w:tc>
        <w:tc>
          <w:tcPr>
            <w:tcW w:w="2160" w:type="dxa"/>
          </w:tcPr>
          <w:p w14:paraId="7DE90A27" w14:textId="77777777" w:rsidR="00C76AB0" w:rsidRDefault="00000000">
            <w:pPr>
              <w:spacing w:before="40" w:after="40"/>
            </w:pPr>
            <w:r>
              <w:rPr>
                <w:sz w:val="18"/>
              </w:rPr>
              <w:t>"تاب جديد", "ابحث عن"</w:t>
            </w:r>
          </w:p>
        </w:tc>
      </w:tr>
    </w:tbl>
    <w:p w14:paraId="1D1BEC4A" w14:textId="77777777" w:rsidR="00C76AB0" w:rsidRDefault="00C76AB0"/>
    <w:p w14:paraId="5344A155" w14:textId="77777777" w:rsidR="00C76AB0" w:rsidRDefault="00000000">
      <w:pPr>
        <w:pStyle w:val="Heading2"/>
        <w:spacing w:before="360" w:after="120"/>
      </w:pPr>
      <w:r>
        <w:t>OS_FILE_NAVIGATION / OS_FILE_SEARCH — File operations</w:t>
      </w:r>
    </w:p>
    <w:p w14:paraId="0AEE1A8A" w14:textId="77777777" w:rsidR="00C76AB0" w:rsidRDefault="00000000">
      <w:pPr>
        <w:spacing w:after="80"/>
      </w:pPr>
      <w:r>
        <w:t xml:space="preserve">OS_FILE_NAVIGATIONOS_FILE_SEARCH Handlers: </w:t>
      </w:r>
      <w:r>
        <w:rPr>
          <w:rFonts w:ascii="Consolas" w:hAnsi="Consolas"/>
          <w:color w:val="333333"/>
          <w:sz w:val="16"/>
        </w:rPr>
        <w:t>os_control/file_ops.py</w:t>
      </w:r>
      <w:r>
        <w:t xml:space="preserve"> + </w:t>
      </w:r>
      <w:r>
        <w:rPr>
          <w:rFonts w:ascii="Consolas" w:hAnsi="Consolas"/>
          <w:color w:val="333333"/>
          <w:sz w:val="16"/>
        </w:rPr>
        <w:t>core/handlers/file_navigation.py</w:t>
      </w:r>
    </w:p>
    <w:tbl>
      <w:tblPr>
        <w:tblStyle w:val="TableGrid"/>
        <w:tblW w:w="0" w:type="auto"/>
        <w:tblLook w:val="04A0" w:firstRow="1" w:lastRow="0" w:firstColumn="1" w:lastColumn="0" w:noHBand="0" w:noVBand="1"/>
      </w:tblPr>
      <w:tblGrid>
        <w:gridCol w:w="2880"/>
        <w:gridCol w:w="2880"/>
        <w:gridCol w:w="2880"/>
      </w:tblGrid>
      <w:tr w:rsidR="00C76AB0" w14:paraId="44CDFE7F" w14:textId="77777777">
        <w:tc>
          <w:tcPr>
            <w:tcW w:w="2880" w:type="dxa"/>
          </w:tcPr>
          <w:p w14:paraId="6B7CDFBF" w14:textId="77777777" w:rsidR="00C76AB0" w:rsidRDefault="00000000">
            <w:pPr>
              <w:spacing w:before="40" w:after="40"/>
            </w:pPr>
            <w:r>
              <w:rPr>
                <w:b/>
                <w:sz w:val="18"/>
              </w:rPr>
              <w:t>Action</w:t>
            </w:r>
          </w:p>
        </w:tc>
        <w:tc>
          <w:tcPr>
            <w:tcW w:w="2880" w:type="dxa"/>
          </w:tcPr>
          <w:p w14:paraId="30A08465" w14:textId="77777777" w:rsidR="00C76AB0" w:rsidRDefault="00000000">
            <w:pPr>
              <w:spacing w:before="40" w:after="40"/>
            </w:pPr>
            <w:r>
              <w:rPr>
                <w:b/>
                <w:sz w:val="18"/>
              </w:rPr>
              <w:t>Description</w:t>
            </w:r>
          </w:p>
        </w:tc>
        <w:tc>
          <w:tcPr>
            <w:tcW w:w="2880" w:type="dxa"/>
          </w:tcPr>
          <w:p w14:paraId="1903E0A6" w14:textId="77777777" w:rsidR="00C76AB0" w:rsidRDefault="00000000">
            <w:pPr>
              <w:spacing w:before="40" w:after="40"/>
            </w:pPr>
            <w:r>
              <w:rPr>
                <w:b/>
                <w:sz w:val="18"/>
              </w:rPr>
              <w:t>Risk</w:t>
            </w:r>
          </w:p>
        </w:tc>
      </w:tr>
      <w:tr w:rsidR="00C76AB0" w14:paraId="7A661ABE" w14:textId="77777777">
        <w:tc>
          <w:tcPr>
            <w:tcW w:w="2880" w:type="dxa"/>
          </w:tcPr>
          <w:p w14:paraId="2DA91ED6" w14:textId="77777777" w:rsidR="00C76AB0" w:rsidRDefault="00000000">
            <w:pPr>
              <w:spacing w:before="40" w:after="40"/>
            </w:pPr>
            <w:r>
              <w:rPr>
                <w:rFonts w:ascii="Consolas" w:hAnsi="Consolas"/>
                <w:color w:val="333333"/>
                <w:sz w:val="18"/>
              </w:rPr>
              <w:t>list_directory</w:t>
            </w:r>
          </w:p>
        </w:tc>
        <w:tc>
          <w:tcPr>
            <w:tcW w:w="2880" w:type="dxa"/>
          </w:tcPr>
          <w:p w14:paraId="4C10C345" w14:textId="77777777" w:rsidR="00C76AB0" w:rsidRDefault="00000000">
            <w:pPr>
              <w:spacing w:before="40" w:after="40"/>
            </w:pPr>
            <w:r>
              <w:rPr>
                <w:sz w:val="18"/>
              </w:rPr>
              <w:t>"list files", "ls", "وريني الملفات"</w:t>
            </w:r>
          </w:p>
        </w:tc>
        <w:tc>
          <w:tcPr>
            <w:tcW w:w="2880" w:type="dxa"/>
          </w:tcPr>
          <w:p w14:paraId="3A200B81" w14:textId="77777777" w:rsidR="00C76AB0" w:rsidRDefault="00000000">
            <w:pPr>
              <w:spacing w:before="40" w:after="40"/>
            </w:pPr>
            <w:r>
              <w:rPr>
                <w:sz w:val="18"/>
              </w:rPr>
              <w:t>Low</w:t>
            </w:r>
          </w:p>
        </w:tc>
      </w:tr>
      <w:tr w:rsidR="00C76AB0" w14:paraId="7BF49C2F" w14:textId="77777777">
        <w:tc>
          <w:tcPr>
            <w:tcW w:w="2880" w:type="dxa"/>
          </w:tcPr>
          <w:p w14:paraId="3A1CE4C8" w14:textId="77777777" w:rsidR="00C76AB0" w:rsidRDefault="00000000">
            <w:pPr>
              <w:spacing w:before="40" w:after="40"/>
            </w:pPr>
            <w:r>
              <w:rPr>
                <w:rFonts w:ascii="Consolas" w:hAnsi="Consolas"/>
                <w:color w:val="333333"/>
                <w:sz w:val="18"/>
              </w:rPr>
              <w:t>cd</w:t>
            </w:r>
          </w:p>
        </w:tc>
        <w:tc>
          <w:tcPr>
            <w:tcW w:w="2880" w:type="dxa"/>
          </w:tcPr>
          <w:p w14:paraId="0181ACF1" w14:textId="77777777" w:rsidR="00C76AB0" w:rsidRDefault="00000000">
            <w:pPr>
              <w:spacing w:before="40" w:after="40"/>
            </w:pPr>
            <w:r>
              <w:rPr>
                <w:sz w:val="18"/>
              </w:rPr>
              <w:t>"go to documents", "روح على فولدر"</w:t>
            </w:r>
          </w:p>
        </w:tc>
        <w:tc>
          <w:tcPr>
            <w:tcW w:w="2880" w:type="dxa"/>
          </w:tcPr>
          <w:p w14:paraId="66D45CAF" w14:textId="77777777" w:rsidR="00C76AB0" w:rsidRDefault="00000000">
            <w:pPr>
              <w:spacing w:before="40" w:after="40"/>
            </w:pPr>
            <w:r>
              <w:rPr>
                <w:sz w:val="18"/>
              </w:rPr>
              <w:t>None</w:t>
            </w:r>
          </w:p>
        </w:tc>
      </w:tr>
      <w:tr w:rsidR="00C76AB0" w14:paraId="1C9C40B8" w14:textId="77777777">
        <w:tc>
          <w:tcPr>
            <w:tcW w:w="2880" w:type="dxa"/>
          </w:tcPr>
          <w:p w14:paraId="7218B0FB" w14:textId="77777777" w:rsidR="00C76AB0" w:rsidRDefault="00000000">
            <w:pPr>
              <w:spacing w:before="40" w:after="40"/>
            </w:pPr>
            <w:r>
              <w:rPr>
                <w:rFonts w:ascii="Consolas" w:hAnsi="Consolas"/>
                <w:color w:val="333333"/>
                <w:sz w:val="18"/>
              </w:rPr>
              <w:t>file_info</w:t>
            </w:r>
          </w:p>
        </w:tc>
        <w:tc>
          <w:tcPr>
            <w:tcW w:w="2880" w:type="dxa"/>
          </w:tcPr>
          <w:p w14:paraId="384A7B67" w14:textId="77777777" w:rsidR="00C76AB0" w:rsidRDefault="00000000">
            <w:pPr>
              <w:spacing w:before="40" w:after="40"/>
            </w:pPr>
            <w:r>
              <w:rPr>
                <w:sz w:val="18"/>
              </w:rPr>
              <w:t>"file info report.pdf", "معلومات الملف"</w:t>
            </w:r>
          </w:p>
        </w:tc>
        <w:tc>
          <w:tcPr>
            <w:tcW w:w="2880" w:type="dxa"/>
          </w:tcPr>
          <w:p w14:paraId="1C6CFFC1" w14:textId="77777777" w:rsidR="00C76AB0" w:rsidRDefault="00000000">
            <w:pPr>
              <w:spacing w:before="40" w:after="40"/>
            </w:pPr>
            <w:r>
              <w:rPr>
                <w:sz w:val="18"/>
              </w:rPr>
              <w:t>None</w:t>
            </w:r>
          </w:p>
        </w:tc>
      </w:tr>
      <w:tr w:rsidR="00C76AB0" w14:paraId="7B5C64BF" w14:textId="77777777">
        <w:tc>
          <w:tcPr>
            <w:tcW w:w="2880" w:type="dxa"/>
          </w:tcPr>
          <w:p w14:paraId="316B8FC3" w14:textId="77777777" w:rsidR="00C76AB0" w:rsidRDefault="00000000">
            <w:pPr>
              <w:spacing w:before="40" w:after="40"/>
            </w:pPr>
            <w:r>
              <w:rPr>
                <w:rFonts w:ascii="Consolas" w:hAnsi="Consolas"/>
                <w:color w:val="333333"/>
                <w:sz w:val="18"/>
              </w:rPr>
              <w:t>create_directory</w:t>
            </w:r>
          </w:p>
        </w:tc>
        <w:tc>
          <w:tcPr>
            <w:tcW w:w="2880" w:type="dxa"/>
          </w:tcPr>
          <w:p w14:paraId="0676F92B" w14:textId="77777777" w:rsidR="00C76AB0" w:rsidRDefault="00000000">
            <w:pPr>
              <w:spacing w:before="40" w:after="40"/>
            </w:pPr>
            <w:r>
              <w:rPr>
                <w:sz w:val="18"/>
              </w:rPr>
              <w:t>"make folder X", "اعمل مجلد"</w:t>
            </w:r>
          </w:p>
        </w:tc>
        <w:tc>
          <w:tcPr>
            <w:tcW w:w="2880" w:type="dxa"/>
          </w:tcPr>
          <w:p w14:paraId="1D41AB7C" w14:textId="77777777" w:rsidR="00C76AB0" w:rsidRDefault="00000000">
            <w:pPr>
              <w:spacing w:before="40" w:after="40"/>
            </w:pPr>
            <w:r>
              <w:rPr>
                <w:sz w:val="18"/>
              </w:rPr>
              <w:t>Low</w:t>
            </w:r>
          </w:p>
        </w:tc>
      </w:tr>
      <w:tr w:rsidR="00C76AB0" w14:paraId="41330656" w14:textId="77777777">
        <w:tc>
          <w:tcPr>
            <w:tcW w:w="2880" w:type="dxa"/>
          </w:tcPr>
          <w:p w14:paraId="2291F624" w14:textId="77777777" w:rsidR="00C76AB0" w:rsidRDefault="00000000">
            <w:pPr>
              <w:spacing w:before="40" w:after="40"/>
            </w:pPr>
            <w:r>
              <w:rPr>
                <w:rFonts w:ascii="Consolas" w:hAnsi="Consolas"/>
                <w:color w:val="333333"/>
                <w:sz w:val="18"/>
              </w:rPr>
              <w:t>delete_item</w:t>
            </w:r>
          </w:p>
        </w:tc>
        <w:tc>
          <w:tcPr>
            <w:tcW w:w="2880" w:type="dxa"/>
          </w:tcPr>
          <w:p w14:paraId="549C7534" w14:textId="77777777" w:rsidR="00C76AB0" w:rsidRDefault="00000000">
            <w:pPr>
              <w:spacing w:before="40" w:after="40"/>
            </w:pPr>
            <w:r>
              <w:rPr>
                <w:sz w:val="18"/>
              </w:rPr>
              <w:t>"delete X" (to recycle bin)</w:t>
            </w:r>
          </w:p>
        </w:tc>
        <w:tc>
          <w:tcPr>
            <w:tcW w:w="2880" w:type="dxa"/>
          </w:tcPr>
          <w:p w14:paraId="11493997" w14:textId="77777777" w:rsidR="00C76AB0" w:rsidRDefault="00000000">
            <w:pPr>
              <w:spacing w:before="40" w:after="40"/>
            </w:pPr>
            <w:r>
              <w:rPr>
                <w:b/>
                <w:sz w:val="18"/>
              </w:rPr>
              <w:t>Confirmed</w:t>
            </w:r>
          </w:p>
        </w:tc>
      </w:tr>
      <w:tr w:rsidR="00C76AB0" w14:paraId="27BE7956" w14:textId="77777777">
        <w:tc>
          <w:tcPr>
            <w:tcW w:w="2880" w:type="dxa"/>
          </w:tcPr>
          <w:p w14:paraId="5D86D8B9" w14:textId="77777777" w:rsidR="00C76AB0" w:rsidRDefault="00000000">
            <w:pPr>
              <w:spacing w:before="40" w:after="40"/>
            </w:pPr>
            <w:r>
              <w:rPr>
                <w:rFonts w:ascii="Consolas" w:hAnsi="Consolas"/>
                <w:color w:val="333333"/>
                <w:sz w:val="18"/>
              </w:rPr>
              <w:t>delete_item_permanent</w:t>
            </w:r>
          </w:p>
        </w:tc>
        <w:tc>
          <w:tcPr>
            <w:tcW w:w="2880" w:type="dxa"/>
          </w:tcPr>
          <w:p w14:paraId="193515FD" w14:textId="77777777" w:rsidR="00C76AB0" w:rsidRDefault="00000000">
            <w:pPr>
              <w:spacing w:before="40" w:after="40"/>
            </w:pPr>
            <w:r>
              <w:rPr>
                <w:sz w:val="18"/>
              </w:rPr>
              <w:t>"delete X permanently"</w:t>
            </w:r>
          </w:p>
        </w:tc>
        <w:tc>
          <w:tcPr>
            <w:tcW w:w="2880" w:type="dxa"/>
          </w:tcPr>
          <w:p w14:paraId="24994A27" w14:textId="77777777" w:rsidR="00C76AB0" w:rsidRDefault="00000000">
            <w:pPr>
              <w:spacing w:before="40" w:after="40"/>
            </w:pPr>
            <w:r>
              <w:rPr>
                <w:b/>
                <w:sz w:val="18"/>
              </w:rPr>
              <w:t>Destructive — 2FA</w:t>
            </w:r>
          </w:p>
        </w:tc>
      </w:tr>
      <w:tr w:rsidR="00C76AB0" w14:paraId="3A0C72F8" w14:textId="77777777">
        <w:tc>
          <w:tcPr>
            <w:tcW w:w="2880" w:type="dxa"/>
          </w:tcPr>
          <w:p w14:paraId="51419070" w14:textId="77777777" w:rsidR="00C76AB0" w:rsidRDefault="00000000">
            <w:pPr>
              <w:spacing w:before="40" w:after="40"/>
            </w:pPr>
            <w:r>
              <w:rPr>
                <w:rFonts w:ascii="Consolas" w:hAnsi="Consolas"/>
                <w:color w:val="333333"/>
                <w:sz w:val="18"/>
              </w:rPr>
              <w:t>move_item</w:t>
            </w:r>
          </w:p>
        </w:tc>
        <w:tc>
          <w:tcPr>
            <w:tcW w:w="2880" w:type="dxa"/>
          </w:tcPr>
          <w:p w14:paraId="5B4EFB5E" w14:textId="77777777" w:rsidR="00C76AB0" w:rsidRDefault="00000000">
            <w:pPr>
              <w:spacing w:before="40" w:after="40"/>
            </w:pPr>
            <w:r>
              <w:rPr>
                <w:sz w:val="18"/>
              </w:rPr>
              <w:t>"move X to Y"</w:t>
            </w:r>
          </w:p>
        </w:tc>
        <w:tc>
          <w:tcPr>
            <w:tcW w:w="2880" w:type="dxa"/>
          </w:tcPr>
          <w:p w14:paraId="000E2775" w14:textId="77777777" w:rsidR="00C76AB0" w:rsidRDefault="00000000">
            <w:pPr>
              <w:spacing w:before="40" w:after="40"/>
            </w:pPr>
            <w:r>
              <w:rPr>
                <w:sz w:val="18"/>
              </w:rPr>
              <w:t>Medium · rollback</w:t>
            </w:r>
          </w:p>
        </w:tc>
      </w:tr>
      <w:tr w:rsidR="00C76AB0" w14:paraId="715941C1" w14:textId="77777777">
        <w:tc>
          <w:tcPr>
            <w:tcW w:w="2880" w:type="dxa"/>
          </w:tcPr>
          <w:p w14:paraId="0AA3682B" w14:textId="77777777" w:rsidR="00C76AB0" w:rsidRDefault="00000000">
            <w:pPr>
              <w:spacing w:before="40" w:after="40"/>
            </w:pPr>
            <w:r>
              <w:rPr>
                <w:rFonts w:ascii="Consolas" w:hAnsi="Consolas"/>
                <w:color w:val="333333"/>
                <w:sz w:val="18"/>
              </w:rPr>
              <w:t>rename_item</w:t>
            </w:r>
          </w:p>
        </w:tc>
        <w:tc>
          <w:tcPr>
            <w:tcW w:w="2880" w:type="dxa"/>
          </w:tcPr>
          <w:p w14:paraId="39DFF318" w14:textId="77777777" w:rsidR="00C76AB0" w:rsidRDefault="00000000">
            <w:pPr>
              <w:spacing w:before="40" w:after="40"/>
            </w:pPr>
            <w:r>
              <w:rPr>
                <w:sz w:val="18"/>
              </w:rPr>
              <w:t>"rename X to Y"</w:t>
            </w:r>
          </w:p>
        </w:tc>
        <w:tc>
          <w:tcPr>
            <w:tcW w:w="2880" w:type="dxa"/>
          </w:tcPr>
          <w:p w14:paraId="5F7D9F68" w14:textId="77777777" w:rsidR="00C76AB0" w:rsidRDefault="00000000">
            <w:pPr>
              <w:spacing w:before="40" w:after="40"/>
            </w:pPr>
            <w:r>
              <w:rPr>
                <w:sz w:val="18"/>
              </w:rPr>
              <w:t>Low · rollback</w:t>
            </w:r>
          </w:p>
        </w:tc>
      </w:tr>
      <w:tr w:rsidR="00C76AB0" w14:paraId="53CE8C0B" w14:textId="77777777">
        <w:tc>
          <w:tcPr>
            <w:tcW w:w="2880" w:type="dxa"/>
          </w:tcPr>
          <w:p w14:paraId="083C7550" w14:textId="77777777" w:rsidR="00C76AB0" w:rsidRDefault="00000000">
            <w:pPr>
              <w:spacing w:before="40" w:after="40"/>
            </w:pPr>
            <w:r>
              <w:rPr>
                <w:rFonts w:ascii="Consolas" w:hAnsi="Consolas"/>
                <w:color w:val="333333"/>
                <w:sz w:val="18"/>
              </w:rPr>
              <w:t>list_drives</w:t>
            </w:r>
          </w:p>
        </w:tc>
        <w:tc>
          <w:tcPr>
            <w:tcW w:w="2880" w:type="dxa"/>
          </w:tcPr>
          <w:p w14:paraId="126D3CA1" w14:textId="77777777" w:rsidR="00C76AB0" w:rsidRDefault="00000000">
            <w:pPr>
              <w:spacing w:before="40" w:after="40"/>
            </w:pPr>
            <w:r>
              <w:rPr>
                <w:sz w:val="18"/>
              </w:rPr>
              <w:t>"show drives" — Win32 GetLogicalDrives</w:t>
            </w:r>
          </w:p>
        </w:tc>
        <w:tc>
          <w:tcPr>
            <w:tcW w:w="2880" w:type="dxa"/>
          </w:tcPr>
          <w:p w14:paraId="03BBB9AB" w14:textId="77777777" w:rsidR="00C76AB0" w:rsidRDefault="00000000">
            <w:pPr>
              <w:spacing w:before="40" w:after="40"/>
            </w:pPr>
            <w:r>
              <w:rPr>
                <w:sz w:val="18"/>
              </w:rPr>
              <w:t>None</w:t>
            </w:r>
          </w:p>
        </w:tc>
      </w:tr>
      <w:tr w:rsidR="00C76AB0" w14:paraId="0D6E1596" w14:textId="77777777">
        <w:tc>
          <w:tcPr>
            <w:tcW w:w="2880" w:type="dxa"/>
          </w:tcPr>
          <w:p w14:paraId="35DF614E" w14:textId="77777777" w:rsidR="00C76AB0" w:rsidRDefault="00000000">
            <w:pPr>
              <w:spacing w:before="40" w:after="40"/>
            </w:pPr>
            <w:r>
              <w:rPr>
                <w:sz w:val="18"/>
              </w:rPr>
              <w:lastRenderedPageBreak/>
              <w:t>(file search)</w:t>
            </w:r>
          </w:p>
        </w:tc>
        <w:tc>
          <w:tcPr>
            <w:tcW w:w="2880" w:type="dxa"/>
          </w:tcPr>
          <w:p w14:paraId="55A4C8F9" w14:textId="77777777" w:rsidR="00C76AB0" w:rsidRDefault="00000000">
            <w:pPr>
              <w:spacing w:before="40" w:after="40"/>
            </w:pPr>
            <w:r>
              <w:rPr>
                <w:sz w:val="18"/>
              </w:rPr>
              <w:t>"find file report.pdf in C:\"</w:t>
            </w:r>
          </w:p>
        </w:tc>
        <w:tc>
          <w:tcPr>
            <w:tcW w:w="2880" w:type="dxa"/>
          </w:tcPr>
          <w:p w14:paraId="2DBED7EB" w14:textId="77777777" w:rsidR="00C76AB0" w:rsidRDefault="00000000">
            <w:pPr>
              <w:spacing w:before="40" w:after="40"/>
            </w:pPr>
            <w:r>
              <w:rPr>
                <w:sz w:val="18"/>
              </w:rPr>
              <w:t>None</w:t>
            </w:r>
          </w:p>
        </w:tc>
      </w:tr>
    </w:tbl>
    <w:p w14:paraId="533ECC58" w14:textId="77777777" w:rsidR="00C76AB0" w:rsidRDefault="00C76AB0"/>
    <w:p w14:paraId="2B32364B" w14:textId="77777777" w:rsidR="00C76AB0" w:rsidRDefault="00000000">
      <w:pPr>
        <w:pStyle w:val="Heading2"/>
        <w:spacing w:before="360" w:after="120"/>
      </w:pPr>
      <w:r>
        <w:t>Phase 4 advanced file workflows</w:t>
      </w:r>
    </w:p>
    <w:p w14:paraId="4059AB6B" w14:textId="77777777" w:rsidR="00C76AB0" w:rsidRDefault="00000000">
      <w:pPr>
        <w:spacing w:after="80"/>
      </w:pPr>
      <w:r>
        <w:t xml:space="preserve">COMMAND_CHAINOS_FILE_NAVIGATION_BATCHOS_FILE_SEARCH_ADVANCED Handlers: </w:t>
      </w:r>
      <w:r>
        <w:rPr>
          <w:rFonts w:ascii="Consolas" w:hAnsi="Consolas"/>
          <w:color w:val="333333"/>
          <w:sz w:val="16"/>
        </w:rPr>
        <w:t>core/handlers/advanced_operations.py</w:t>
      </w:r>
    </w:p>
    <w:p w14:paraId="4B120F59" w14:textId="77777777" w:rsidR="00C76AB0" w:rsidRDefault="00000000">
      <w:pPr>
        <w:spacing w:after="80"/>
      </w:pPr>
      <w:r>
        <w:t>These are the new Phase 4 routing paths. They are parsed before the generic file and LLM fallbacks so multi-action requests, batch navigation requests, and advanced search queries stay deterministic in both English and Egyptian Arabic.</w:t>
      </w:r>
    </w:p>
    <w:tbl>
      <w:tblPr>
        <w:tblStyle w:val="TableGrid"/>
        <w:tblW w:w="0" w:type="auto"/>
        <w:tblLook w:val="04A0" w:firstRow="1" w:lastRow="0" w:firstColumn="1" w:lastColumn="0" w:noHBand="0" w:noVBand="1"/>
      </w:tblPr>
      <w:tblGrid>
        <w:gridCol w:w="2880"/>
        <w:gridCol w:w="2880"/>
        <w:gridCol w:w="2880"/>
      </w:tblGrid>
      <w:tr w:rsidR="00C76AB0" w14:paraId="00D10B72" w14:textId="77777777">
        <w:tc>
          <w:tcPr>
            <w:tcW w:w="2880" w:type="dxa"/>
          </w:tcPr>
          <w:p w14:paraId="0EE39D41" w14:textId="77777777" w:rsidR="00C76AB0" w:rsidRDefault="00000000">
            <w:pPr>
              <w:spacing w:before="40" w:after="40"/>
            </w:pPr>
            <w:r>
              <w:rPr>
                <w:b/>
                <w:sz w:val="18"/>
              </w:rPr>
              <w:t>Intent</w:t>
            </w:r>
          </w:p>
        </w:tc>
        <w:tc>
          <w:tcPr>
            <w:tcW w:w="2880" w:type="dxa"/>
          </w:tcPr>
          <w:p w14:paraId="4D148ADF" w14:textId="77777777" w:rsidR="00C76AB0" w:rsidRDefault="00000000">
            <w:pPr>
              <w:spacing w:before="40" w:after="40"/>
            </w:pPr>
            <w:r>
              <w:rPr>
                <w:b/>
                <w:sz w:val="18"/>
              </w:rPr>
              <w:t>What it does</w:t>
            </w:r>
          </w:p>
        </w:tc>
        <w:tc>
          <w:tcPr>
            <w:tcW w:w="2880" w:type="dxa"/>
          </w:tcPr>
          <w:p w14:paraId="2820790F" w14:textId="77777777" w:rsidR="00C76AB0" w:rsidRDefault="00000000">
            <w:pPr>
              <w:spacing w:before="40" w:after="40"/>
            </w:pPr>
            <w:r>
              <w:rPr>
                <w:b/>
                <w:sz w:val="18"/>
              </w:rPr>
              <w:t>Example trigger</w:t>
            </w:r>
          </w:p>
        </w:tc>
      </w:tr>
      <w:tr w:rsidR="00C76AB0" w14:paraId="4BDE530B" w14:textId="77777777">
        <w:tc>
          <w:tcPr>
            <w:tcW w:w="2880" w:type="dxa"/>
          </w:tcPr>
          <w:p w14:paraId="6EB0C377" w14:textId="77777777" w:rsidR="00C76AB0" w:rsidRDefault="00000000">
            <w:pPr>
              <w:spacing w:before="40" w:after="40"/>
            </w:pPr>
            <w:r>
              <w:rPr>
                <w:rFonts w:ascii="Consolas" w:hAnsi="Consolas"/>
                <w:color w:val="333333"/>
                <w:sz w:val="18"/>
              </w:rPr>
              <w:t>COMMAND_CHAIN</w:t>
            </w:r>
          </w:p>
        </w:tc>
        <w:tc>
          <w:tcPr>
            <w:tcW w:w="2880" w:type="dxa"/>
          </w:tcPr>
          <w:p w14:paraId="0E47AF22" w14:textId="77777777" w:rsidR="00C76AB0" w:rsidRDefault="00000000">
            <w:pPr>
              <w:spacing w:before="40" w:after="40"/>
            </w:pPr>
            <w:r>
              <w:rPr>
                <w:sz w:val="18"/>
              </w:rPr>
              <w:t>Runs sequential actions in one utterance with dependency-aware execution.</w:t>
            </w:r>
          </w:p>
        </w:tc>
        <w:tc>
          <w:tcPr>
            <w:tcW w:w="2880" w:type="dxa"/>
          </w:tcPr>
          <w:p w14:paraId="6F1676F4" w14:textId="77777777" w:rsidR="00C76AB0" w:rsidRDefault="00000000">
            <w:pPr>
              <w:spacing w:before="40" w:after="40"/>
            </w:pPr>
            <w:r>
              <w:rPr>
                <w:sz w:val="18"/>
              </w:rPr>
              <w:t>"open downloads then list files", "افتح التحميلات وبعدها وريني الملفات"</w:t>
            </w:r>
          </w:p>
        </w:tc>
      </w:tr>
      <w:tr w:rsidR="00C76AB0" w14:paraId="7B6D9724" w14:textId="77777777">
        <w:tc>
          <w:tcPr>
            <w:tcW w:w="2880" w:type="dxa"/>
          </w:tcPr>
          <w:p w14:paraId="2B24B61F" w14:textId="77777777" w:rsidR="00C76AB0" w:rsidRDefault="00000000">
            <w:pPr>
              <w:spacing w:before="40" w:after="40"/>
            </w:pPr>
            <w:r>
              <w:rPr>
                <w:rFonts w:ascii="Consolas" w:hAnsi="Consolas"/>
                <w:color w:val="333333"/>
                <w:sz w:val="18"/>
              </w:rPr>
              <w:t>OS_FILE_NAVIGATION_BATCH</w:t>
            </w:r>
          </w:p>
        </w:tc>
        <w:tc>
          <w:tcPr>
            <w:tcW w:w="2880" w:type="dxa"/>
          </w:tcPr>
          <w:p w14:paraId="3A6B9708" w14:textId="77777777" w:rsidR="00C76AB0" w:rsidRDefault="00000000">
            <w:pPr>
              <w:spacing w:before="40" w:after="40"/>
            </w:pPr>
            <w:r>
              <w:rPr>
                <w:sz w:val="18"/>
              </w:rPr>
              <w:t>Applies one navigation action to multiple targets in a single pass.</w:t>
            </w:r>
          </w:p>
        </w:tc>
        <w:tc>
          <w:tcPr>
            <w:tcW w:w="2880" w:type="dxa"/>
          </w:tcPr>
          <w:p w14:paraId="4C8DEA98" w14:textId="77777777" w:rsidR="00C76AB0" w:rsidRDefault="00000000">
            <w:pPr>
              <w:spacing w:before="40" w:after="40"/>
            </w:pPr>
            <w:r>
              <w:rPr>
                <w:sz w:val="18"/>
              </w:rPr>
              <w:t>"delete these files", "امسح الملفات دي كلها"</w:t>
            </w:r>
          </w:p>
        </w:tc>
      </w:tr>
      <w:tr w:rsidR="00C76AB0" w14:paraId="23321D2B" w14:textId="77777777">
        <w:tc>
          <w:tcPr>
            <w:tcW w:w="2880" w:type="dxa"/>
          </w:tcPr>
          <w:p w14:paraId="364C3CAF" w14:textId="77777777" w:rsidR="00C76AB0" w:rsidRDefault="00000000">
            <w:pPr>
              <w:spacing w:before="40" w:after="40"/>
            </w:pPr>
            <w:r>
              <w:rPr>
                <w:rFonts w:ascii="Consolas" w:hAnsi="Consolas"/>
                <w:color w:val="333333"/>
                <w:sz w:val="18"/>
              </w:rPr>
              <w:t>OS_FILE_SEARCH_ADVANCED</w:t>
            </w:r>
          </w:p>
        </w:tc>
        <w:tc>
          <w:tcPr>
            <w:tcW w:w="2880" w:type="dxa"/>
          </w:tcPr>
          <w:p w14:paraId="25C0E21D" w14:textId="77777777" w:rsidR="00C76AB0" w:rsidRDefault="00000000">
            <w:pPr>
              <w:spacing w:before="40" w:after="40"/>
            </w:pPr>
            <w:r>
              <w:rPr>
                <w:sz w:val="18"/>
              </w:rPr>
              <w:t>Finds files with richer filters and directory-aware search terms.</w:t>
            </w:r>
          </w:p>
        </w:tc>
        <w:tc>
          <w:tcPr>
            <w:tcW w:w="2880" w:type="dxa"/>
          </w:tcPr>
          <w:p w14:paraId="73AF3285" w14:textId="77777777" w:rsidR="00C76AB0" w:rsidRDefault="00000000">
            <w:pPr>
              <w:spacing w:before="40" w:after="40"/>
            </w:pPr>
            <w:r>
              <w:rPr>
                <w:sz w:val="18"/>
              </w:rPr>
              <w:t>"search for report pdf in downloads", "دور على تقرير pdf في التحميلات"</w:t>
            </w:r>
          </w:p>
        </w:tc>
      </w:tr>
    </w:tbl>
    <w:p w14:paraId="5495B00B" w14:textId="77777777" w:rsidR="00C76AB0" w:rsidRDefault="00C76AB0"/>
    <w:p w14:paraId="0D8F8365" w14:textId="77777777" w:rsidR="00C76AB0" w:rsidRDefault="00000000">
      <w:pPr>
        <w:pStyle w:val="Heading2"/>
        <w:spacing w:before="360" w:after="120"/>
      </w:pPr>
      <w:r>
        <w:t>OS_TIMER — Timers and alarms</w:t>
      </w:r>
    </w:p>
    <w:p w14:paraId="55B074A9" w14:textId="77777777" w:rsidR="00C76AB0" w:rsidRDefault="00000000">
      <w:pPr>
        <w:spacing w:after="80"/>
      </w:pPr>
      <w:r>
        <w:t xml:space="preserve">OS_TIMER Handler: </w:t>
      </w:r>
      <w:r>
        <w:rPr>
          <w:rFonts w:ascii="Consolas" w:hAnsi="Consolas"/>
          <w:color w:val="333333"/>
          <w:sz w:val="16"/>
        </w:rPr>
        <w:t>os_control/timer_ops.py</w:t>
      </w:r>
    </w:p>
    <w:tbl>
      <w:tblPr>
        <w:tblStyle w:val="TableGrid"/>
        <w:tblW w:w="0" w:type="auto"/>
        <w:tblLook w:val="04A0" w:firstRow="1" w:lastRow="0" w:firstColumn="1" w:lastColumn="0" w:noHBand="0" w:noVBand="1"/>
      </w:tblPr>
      <w:tblGrid>
        <w:gridCol w:w="4320"/>
        <w:gridCol w:w="4320"/>
      </w:tblGrid>
      <w:tr w:rsidR="00C76AB0" w14:paraId="202949CB" w14:textId="77777777">
        <w:tc>
          <w:tcPr>
            <w:tcW w:w="4320" w:type="dxa"/>
          </w:tcPr>
          <w:p w14:paraId="6D784F5C" w14:textId="77777777" w:rsidR="00C76AB0" w:rsidRDefault="00000000">
            <w:pPr>
              <w:spacing w:before="40" w:after="40"/>
            </w:pPr>
            <w:r>
              <w:rPr>
                <w:b/>
                <w:sz w:val="18"/>
              </w:rPr>
              <w:t>Action</w:t>
            </w:r>
          </w:p>
        </w:tc>
        <w:tc>
          <w:tcPr>
            <w:tcW w:w="4320" w:type="dxa"/>
          </w:tcPr>
          <w:p w14:paraId="3B895FB4" w14:textId="77777777" w:rsidR="00C76AB0" w:rsidRDefault="00000000">
            <w:pPr>
              <w:spacing w:before="40" w:after="40"/>
            </w:pPr>
            <w:r>
              <w:rPr>
                <w:b/>
                <w:sz w:val="18"/>
              </w:rPr>
              <w:t>Trigger examples</w:t>
            </w:r>
          </w:p>
        </w:tc>
      </w:tr>
      <w:tr w:rsidR="00C76AB0" w14:paraId="757F012A" w14:textId="77777777">
        <w:tc>
          <w:tcPr>
            <w:tcW w:w="4320" w:type="dxa"/>
          </w:tcPr>
          <w:p w14:paraId="6B00BC92" w14:textId="77777777" w:rsidR="00C76AB0" w:rsidRDefault="00000000">
            <w:pPr>
              <w:spacing w:before="40" w:after="40"/>
            </w:pPr>
            <w:r>
              <w:rPr>
                <w:rFonts w:ascii="Consolas" w:hAnsi="Consolas"/>
                <w:color w:val="333333"/>
                <w:sz w:val="18"/>
              </w:rPr>
              <w:t>set</w:t>
            </w:r>
            <w:r>
              <w:rPr>
                <w:sz w:val="18"/>
              </w:rPr>
              <w:t xml:space="preserve"> (duration)</w:t>
            </w:r>
          </w:p>
        </w:tc>
        <w:tc>
          <w:tcPr>
            <w:tcW w:w="4320" w:type="dxa"/>
          </w:tcPr>
          <w:p w14:paraId="164F265A" w14:textId="77777777" w:rsidR="00C76AB0" w:rsidRDefault="00000000">
            <w:pPr>
              <w:spacing w:before="40" w:after="40"/>
            </w:pPr>
            <w:r>
              <w:rPr>
                <w:sz w:val="18"/>
              </w:rPr>
              <w:t>"set timer 5 minutes", "حط تايمر 5 دقايق", "صحيني بعد ساعة"</w:t>
            </w:r>
          </w:p>
        </w:tc>
      </w:tr>
      <w:tr w:rsidR="00C76AB0" w14:paraId="6A70DA4F" w14:textId="77777777">
        <w:tc>
          <w:tcPr>
            <w:tcW w:w="4320" w:type="dxa"/>
          </w:tcPr>
          <w:p w14:paraId="245CAA7C" w14:textId="77777777" w:rsidR="00C76AB0" w:rsidRDefault="00000000">
            <w:pPr>
              <w:spacing w:before="40" w:after="40"/>
            </w:pPr>
            <w:r>
              <w:rPr>
                <w:rFonts w:ascii="Consolas" w:hAnsi="Consolas"/>
                <w:color w:val="333333"/>
                <w:sz w:val="18"/>
              </w:rPr>
              <w:t>set_alarm</w:t>
            </w:r>
            <w:r>
              <w:rPr>
                <w:sz w:val="18"/>
              </w:rPr>
              <w:t xml:space="preserve"> (clock time)</w:t>
            </w:r>
          </w:p>
        </w:tc>
        <w:tc>
          <w:tcPr>
            <w:tcW w:w="4320" w:type="dxa"/>
          </w:tcPr>
          <w:p w14:paraId="12052533" w14:textId="77777777" w:rsidR="00C76AB0" w:rsidRDefault="00000000">
            <w:pPr>
              <w:spacing w:before="40" w:after="40"/>
            </w:pPr>
            <w:r>
              <w:rPr>
                <w:sz w:val="18"/>
              </w:rPr>
              <w:t>"set alarm for 7am", "صحيني الساعة 7"</w:t>
            </w:r>
          </w:p>
        </w:tc>
      </w:tr>
      <w:tr w:rsidR="00C76AB0" w14:paraId="39194F76" w14:textId="77777777">
        <w:tc>
          <w:tcPr>
            <w:tcW w:w="4320" w:type="dxa"/>
          </w:tcPr>
          <w:p w14:paraId="0673FF2A" w14:textId="77777777" w:rsidR="00C76AB0" w:rsidRDefault="00000000">
            <w:pPr>
              <w:spacing w:before="40" w:after="40"/>
            </w:pPr>
            <w:r>
              <w:rPr>
                <w:rFonts w:ascii="Consolas" w:hAnsi="Consolas"/>
                <w:color w:val="333333"/>
                <w:sz w:val="18"/>
              </w:rPr>
              <w:t>cancel</w:t>
            </w:r>
          </w:p>
        </w:tc>
        <w:tc>
          <w:tcPr>
            <w:tcW w:w="4320" w:type="dxa"/>
          </w:tcPr>
          <w:p w14:paraId="2B10A867" w14:textId="77777777" w:rsidR="00C76AB0" w:rsidRDefault="00000000">
            <w:pPr>
              <w:spacing w:before="40" w:after="40"/>
            </w:pPr>
            <w:r>
              <w:rPr>
                <w:sz w:val="18"/>
              </w:rPr>
              <w:t>"cancel timer", "الغي التايمر"</w:t>
            </w:r>
          </w:p>
        </w:tc>
      </w:tr>
      <w:tr w:rsidR="00C76AB0" w14:paraId="7D65DD05" w14:textId="77777777">
        <w:tc>
          <w:tcPr>
            <w:tcW w:w="4320" w:type="dxa"/>
          </w:tcPr>
          <w:p w14:paraId="1B0A25C1" w14:textId="77777777" w:rsidR="00C76AB0" w:rsidRDefault="00000000">
            <w:pPr>
              <w:spacing w:before="40" w:after="40"/>
            </w:pPr>
            <w:r>
              <w:rPr>
                <w:rFonts w:ascii="Consolas" w:hAnsi="Consolas"/>
                <w:color w:val="333333"/>
                <w:sz w:val="18"/>
              </w:rPr>
              <w:t>list</w:t>
            </w:r>
          </w:p>
        </w:tc>
        <w:tc>
          <w:tcPr>
            <w:tcW w:w="4320" w:type="dxa"/>
          </w:tcPr>
          <w:p w14:paraId="6F572651" w14:textId="77777777" w:rsidR="00C76AB0" w:rsidRDefault="00000000">
            <w:pPr>
              <w:spacing w:before="40" w:after="40"/>
            </w:pPr>
            <w:r>
              <w:rPr>
                <w:sz w:val="18"/>
              </w:rPr>
              <w:t>"list timers", "وريني التايمرات"</w:t>
            </w:r>
          </w:p>
        </w:tc>
      </w:tr>
    </w:tbl>
    <w:p w14:paraId="47DD02B9" w14:textId="77777777" w:rsidR="00C76AB0" w:rsidRDefault="00C76AB0"/>
    <w:p w14:paraId="04BE616E" w14:textId="77777777" w:rsidR="00C76AB0" w:rsidRDefault="00000000">
      <w:pPr>
        <w:spacing w:after="80"/>
      </w:pPr>
      <w:r>
        <w:rPr>
          <w:b/>
        </w:rPr>
        <w:t>Implementation:</w:t>
      </w:r>
      <w:r>
        <w:t xml:space="preserve"> Pure Python </w:t>
      </w:r>
      <w:r>
        <w:rPr>
          <w:rFonts w:ascii="Consolas" w:hAnsi="Consolas"/>
          <w:color w:val="333333"/>
          <w:sz w:val="16"/>
        </w:rPr>
        <w:t>threading.Timer</w:t>
      </w:r>
      <w:r>
        <w:t xml:space="preserve"> + </w:t>
      </w:r>
      <w:r>
        <w:rPr>
          <w:rFonts w:ascii="Consolas" w:hAnsi="Consolas"/>
          <w:color w:val="333333"/>
          <w:sz w:val="16"/>
        </w:rPr>
        <w:t>winsound.Beep()</w:t>
      </w:r>
      <w:r>
        <w:t xml:space="preserve"> — no external packages, works on any Windows install.</w:t>
      </w:r>
    </w:p>
    <w:p w14:paraId="16AC73DC" w14:textId="77777777" w:rsidR="00C76AB0" w:rsidRDefault="00000000">
      <w:pPr>
        <w:spacing w:after="80"/>
      </w:pPr>
      <w:r>
        <w:t xml:space="preserve">The reminder flow now accepts natural-language dates through </w:t>
      </w:r>
      <w:r>
        <w:rPr>
          <w:rFonts w:ascii="Consolas" w:hAnsi="Consolas"/>
          <w:color w:val="333333"/>
          <w:sz w:val="16"/>
        </w:rPr>
        <w:t>os_control/temporal_parser.py</w:t>
      </w:r>
      <w:r>
        <w:t xml:space="preserve"> and supports recurring schedules like daily, weekly, and monthly reminders in both English and Egyptian Arabic. When Task Scheduler is available, recurring reminders are persisted with </w:t>
      </w:r>
      <w:r>
        <w:rPr>
          <w:rFonts w:ascii="Consolas" w:hAnsi="Consolas"/>
          <w:color w:val="333333"/>
          <w:sz w:val="16"/>
        </w:rPr>
        <w:t>schtasks</w:t>
      </w:r>
      <w:r>
        <w:t>; otherwise, they fall back to an in-process rescheduler while Jarvis is running.</w:t>
      </w:r>
    </w:p>
    <w:p w14:paraId="70E5698E" w14:textId="77777777" w:rsidR="00C76AB0" w:rsidRDefault="00000000">
      <w:pPr>
        <w:pStyle w:val="Heading2"/>
        <w:spacing w:before="360" w:after="120"/>
      </w:pPr>
      <w:r>
        <w:t>OS_CLIPBOARD — Clipboard read/write</w:t>
      </w:r>
    </w:p>
    <w:p w14:paraId="2C0F53FD" w14:textId="77777777" w:rsidR="00C76AB0" w:rsidRDefault="00000000">
      <w:pPr>
        <w:spacing w:after="80"/>
      </w:pPr>
      <w:r>
        <w:t xml:space="preserve">OS_CLIPBOARD Handler: </w:t>
      </w:r>
      <w:r>
        <w:rPr>
          <w:rFonts w:ascii="Consolas" w:hAnsi="Consolas"/>
          <w:color w:val="333333"/>
          <w:sz w:val="16"/>
        </w:rPr>
        <w:t>os_control/clipboard_ops.py</w:t>
      </w:r>
      <w:r>
        <w:t xml:space="preserve"> · requires </w:t>
      </w:r>
      <w:r>
        <w:rPr>
          <w:rFonts w:ascii="Consolas" w:hAnsi="Consolas"/>
          <w:color w:val="333333"/>
          <w:sz w:val="16"/>
        </w:rPr>
        <w:t>pyperclip</w:t>
      </w:r>
    </w:p>
    <w:tbl>
      <w:tblPr>
        <w:tblStyle w:val="TableGrid"/>
        <w:tblW w:w="0" w:type="auto"/>
        <w:tblLook w:val="04A0" w:firstRow="1" w:lastRow="0" w:firstColumn="1" w:lastColumn="0" w:noHBand="0" w:noVBand="1"/>
      </w:tblPr>
      <w:tblGrid>
        <w:gridCol w:w="4320"/>
        <w:gridCol w:w="4320"/>
      </w:tblGrid>
      <w:tr w:rsidR="00C76AB0" w14:paraId="1E4A786F" w14:textId="77777777">
        <w:tc>
          <w:tcPr>
            <w:tcW w:w="4320" w:type="dxa"/>
          </w:tcPr>
          <w:p w14:paraId="6315DDDC" w14:textId="77777777" w:rsidR="00C76AB0" w:rsidRDefault="00000000">
            <w:pPr>
              <w:spacing w:before="40" w:after="40"/>
            </w:pPr>
            <w:r>
              <w:rPr>
                <w:rFonts w:ascii="Consolas" w:hAnsi="Consolas"/>
                <w:color w:val="333333"/>
                <w:sz w:val="18"/>
              </w:rPr>
              <w:t>read</w:t>
            </w:r>
          </w:p>
        </w:tc>
        <w:tc>
          <w:tcPr>
            <w:tcW w:w="4320" w:type="dxa"/>
          </w:tcPr>
          <w:p w14:paraId="58ED2FAA" w14:textId="77777777" w:rsidR="00C76AB0" w:rsidRDefault="00000000">
            <w:pPr>
              <w:spacing w:before="40" w:after="40"/>
            </w:pPr>
            <w:r>
              <w:rPr>
                <w:sz w:val="18"/>
              </w:rPr>
              <w:t>"what's in my clipboard", "اللي في الكليب بورد"</w:t>
            </w:r>
          </w:p>
        </w:tc>
      </w:tr>
      <w:tr w:rsidR="00C76AB0" w14:paraId="5AD654D8" w14:textId="77777777">
        <w:tc>
          <w:tcPr>
            <w:tcW w:w="4320" w:type="dxa"/>
          </w:tcPr>
          <w:p w14:paraId="29FAEE7A" w14:textId="77777777" w:rsidR="00C76AB0" w:rsidRDefault="00000000">
            <w:pPr>
              <w:spacing w:before="40" w:after="40"/>
            </w:pPr>
            <w:r>
              <w:rPr>
                <w:rFonts w:ascii="Consolas" w:hAnsi="Consolas"/>
                <w:color w:val="333333"/>
                <w:sz w:val="18"/>
              </w:rPr>
              <w:lastRenderedPageBreak/>
              <w:t>write</w:t>
            </w:r>
          </w:p>
        </w:tc>
        <w:tc>
          <w:tcPr>
            <w:tcW w:w="4320" w:type="dxa"/>
          </w:tcPr>
          <w:p w14:paraId="1A9B81FC" w14:textId="77777777" w:rsidR="00C76AB0" w:rsidRDefault="00000000">
            <w:pPr>
              <w:spacing w:before="40" w:after="40"/>
            </w:pPr>
            <w:r>
              <w:rPr>
                <w:sz w:val="18"/>
              </w:rPr>
              <w:t>"copy this: hello", "انسخ: hello"</w:t>
            </w:r>
          </w:p>
        </w:tc>
      </w:tr>
      <w:tr w:rsidR="00C76AB0" w14:paraId="3B3B01F3" w14:textId="77777777">
        <w:tc>
          <w:tcPr>
            <w:tcW w:w="4320" w:type="dxa"/>
          </w:tcPr>
          <w:p w14:paraId="6B81DA6D" w14:textId="77777777" w:rsidR="00C76AB0" w:rsidRDefault="00000000">
            <w:pPr>
              <w:spacing w:before="40" w:after="40"/>
            </w:pPr>
            <w:r>
              <w:rPr>
                <w:rFonts w:ascii="Consolas" w:hAnsi="Consolas"/>
                <w:color w:val="333333"/>
                <w:sz w:val="18"/>
              </w:rPr>
              <w:t>clear</w:t>
            </w:r>
          </w:p>
        </w:tc>
        <w:tc>
          <w:tcPr>
            <w:tcW w:w="4320" w:type="dxa"/>
          </w:tcPr>
          <w:p w14:paraId="6FA58061" w14:textId="77777777" w:rsidR="00C76AB0" w:rsidRDefault="00000000">
            <w:pPr>
              <w:spacing w:before="40" w:after="40"/>
            </w:pPr>
            <w:r>
              <w:rPr>
                <w:sz w:val="18"/>
              </w:rPr>
              <w:t>"clear clipboard", "امسح الكليب بورد"</w:t>
            </w:r>
          </w:p>
        </w:tc>
      </w:tr>
    </w:tbl>
    <w:p w14:paraId="61C692BA" w14:textId="77777777" w:rsidR="00C76AB0" w:rsidRDefault="00C76AB0"/>
    <w:p w14:paraId="19F7E667" w14:textId="77777777" w:rsidR="00C76AB0" w:rsidRDefault="00000000">
      <w:pPr>
        <w:pStyle w:val="Heading2"/>
        <w:spacing w:before="360" w:after="120"/>
      </w:pPr>
      <w:r>
        <w:t>OS_SYSINFO — System status queries</w:t>
      </w:r>
    </w:p>
    <w:p w14:paraId="564EC86C" w14:textId="77777777" w:rsidR="00C76AB0" w:rsidRDefault="00000000">
      <w:pPr>
        <w:spacing w:after="80"/>
      </w:pPr>
      <w:r>
        <w:t xml:space="preserve">OS_SYSINFO Handler: </w:t>
      </w:r>
      <w:r>
        <w:rPr>
          <w:rFonts w:ascii="Consolas" w:hAnsi="Consolas"/>
          <w:color w:val="333333"/>
          <w:sz w:val="16"/>
        </w:rPr>
        <w:t>os_control/sysinfo_ops.py</w:t>
      </w:r>
      <w:r>
        <w:t xml:space="preserve"> · uses </w:t>
      </w:r>
      <w:r>
        <w:rPr>
          <w:rFonts w:ascii="Consolas" w:hAnsi="Consolas"/>
          <w:color w:val="333333"/>
          <w:sz w:val="16"/>
        </w:rPr>
        <w:t>psutil</w:t>
      </w:r>
    </w:p>
    <w:tbl>
      <w:tblPr>
        <w:tblStyle w:val="TableGrid"/>
        <w:tblW w:w="0" w:type="auto"/>
        <w:tblLook w:val="04A0" w:firstRow="1" w:lastRow="0" w:firstColumn="1" w:lastColumn="0" w:noHBand="0" w:noVBand="1"/>
      </w:tblPr>
      <w:tblGrid>
        <w:gridCol w:w="4320"/>
        <w:gridCol w:w="4320"/>
      </w:tblGrid>
      <w:tr w:rsidR="00C76AB0" w14:paraId="1442F7BF" w14:textId="77777777">
        <w:tc>
          <w:tcPr>
            <w:tcW w:w="4320" w:type="dxa"/>
          </w:tcPr>
          <w:p w14:paraId="276BAA42" w14:textId="77777777" w:rsidR="00C76AB0" w:rsidRDefault="00000000">
            <w:pPr>
              <w:spacing w:before="40" w:after="40"/>
            </w:pPr>
            <w:r>
              <w:rPr>
                <w:rFonts w:ascii="Consolas" w:hAnsi="Consolas"/>
                <w:color w:val="333333"/>
                <w:sz w:val="18"/>
              </w:rPr>
              <w:t>battery</w:t>
            </w:r>
          </w:p>
        </w:tc>
        <w:tc>
          <w:tcPr>
            <w:tcW w:w="4320" w:type="dxa"/>
          </w:tcPr>
          <w:p w14:paraId="686F6357" w14:textId="77777777" w:rsidR="00C76AB0" w:rsidRDefault="00000000">
            <w:pPr>
              <w:spacing w:before="40" w:after="40"/>
            </w:pPr>
            <w:r>
              <w:rPr>
                <w:sz w:val="18"/>
              </w:rPr>
              <w:t>"battery status", "البطارية كام", "الشحن كام"</w:t>
            </w:r>
          </w:p>
        </w:tc>
      </w:tr>
      <w:tr w:rsidR="00C76AB0" w14:paraId="63A90F1B" w14:textId="77777777">
        <w:tc>
          <w:tcPr>
            <w:tcW w:w="4320" w:type="dxa"/>
          </w:tcPr>
          <w:p w14:paraId="68270684" w14:textId="77777777" w:rsidR="00C76AB0" w:rsidRDefault="00000000">
            <w:pPr>
              <w:spacing w:before="40" w:after="40"/>
            </w:pPr>
            <w:r>
              <w:rPr>
                <w:rFonts w:ascii="Consolas" w:hAnsi="Consolas"/>
                <w:color w:val="333333"/>
                <w:sz w:val="18"/>
              </w:rPr>
              <w:t>system</w:t>
            </w:r>
          </w:p>
        </w:tc>
        <w:tc>
          <w:tcPr>
            <w:tcW w:w="4320" w:type="dxa"/>
          </w:tcPr>
          <w:p w14:paraId="3C31F5A2" w14:textId="77777777" w:rsidR="00C76AB0" w:rsidRDefault="00000000">
            <w:pPr>
              <w:spacing w:before="40" w:after="40"/>
            </w:pPr>
            <w:r>
              <w:rPr>
                <w:sz w:val="18"/>
              </w:rPr>
              <w:t>"system info", "cpu usage", "ram usage", "معلومات النظام"</w:t>
            </w:r>
          </w:p>
        </w:tc>
      </w:tr>
    </w:tbl>
    <w:p w14:paraId="67B5750B" w14:textId="77777777" w:rsidR="00C76AB0" w:rsidRDefault="00C76AB0"/>
    <w:p w14:paraId="375818F6" w14:textId="77777777" w:rsidR="00C76AB0" w:rsidRDefault="00000000">
      <w:pPr>
        <w:pStyle w:val="Heading2"/>
        <w:spacing w:before="360" w:after="120"/>
      </w:pPr>
      <w:r>
        <w:t>OS_SETTINGS — Open Windows Settings pages</w:t>
      </w:r>
    </w:p>
    <w:p w14:paraId="49C279C5" w14:textId="77777777" w:rsidR="00C76AB0" w:rsidRDefault="00000000">
      <w:pPr>
        <w:spacing w:after="80"/>
      </w:pPr>
      <w:r>
        <w:t xml:space="preserve">OS_SETTINGS Handler: </w:t>
      </w:r>
      <w:r>
        <w:rPr>
          <w:rFonts w:ascii="Consolas" w:hAnsi="Consolas"/>
          <w:color w:val="333333"/>
          <w:sz w:val="16"/>
        </w:rPr>
        <w:t>os_control/settings_ops.py</w:t>
      </w:r>
    </w:p>
    <w:p w14:paraId="44C663B1" w14:textId="77777777" w:rsidR="00C76AB0" w:rsidRDefault="00000000">
      <w:pPr>
        <w:spacing w:after="80"/>
      </w:pPr>
      <w:r>
        <w:t xml:space="preserve">Maps natural language to </w:t>
      </w:r>
      <w:r>
        <w:rPr>
          <w:rFonts w:ascii="Consolas" w:hAnsi="Consolas"/>
          <w:color w:val="333333"/>
          <w:sz w:val="16"/>
        </w:rPr>
        <w:t>ms-settings:</w:t>
      </w:r>
      <w:r>
        <w:t xml:space="preserve"> deeplinks. Examples:</w:t>
      </w:r>
    </w:p>
    <w:tbl>
      <w:tblPr>
        <w:tblStyle w:val="TableGrid"/>
        <w:tblW w:w="0" w:type="auto"/>
        <w:tblLook w:val="04A0" w:firstRow="1" w:lastRow="0" w:firstColumn="1" w:lastColumn="0" w:noHBand="0" w:noVBand="1"/>
      </w:tblPr>
      <w:tblGrid>
        <w:gridCol w:w="4320"/>
        <w:gridCol w:w="4320"/>
      </w:tblGrid>
      <w:tr w:rsidR="00C76AB0" w14:paraId="32860AFF" w14:textId="77777777">
        <w:tc>
          <w:tcPr>
            <w:tcW w:w="4320" w:type="dxa"/>
          </w:tcPr>
          <w:p w14:paraId="09EB5113" w14:textId="77777777" w:rsidR="00C76AB0" w:rsidRDefault="00000000">
            <w:pPr>
              <w:spacing w:before="40" w:after="40"/>
            </w:pPr>
            <w:r>
              <w:rPr>
                <w:sz w:val="18"/>
              </w:rPr>
              <w:t>"open display settings"</w:t>
            </w:r>
          </w:p>
        </w:tc>
        <w:tc>
          <w:tcPr>
            <w:tcW w:w="4320" w:type="dxa"/>
          </w:tcPr>
          <w:p w14:paraId="2391FC3A" w14:textId="77777777" w:rsidR="00C76AB0" w:rsidRDefault="00000000">
            <w:pPr>
              <w:spacing w:before="40" w:after="40"/>
            </w:pPr>
            <w:r>
              <w:rPr>
                <w:rFonts w:ascii="Consolas" w:hAnsi="Consolas"/>
                <w:color w:val="333333"/>
                <w:sz w:val="18"/>
              </w:rPr>
              <w:t>ms-settings:display</w:t>
            </w:r>
          </w:p>
        </w:tc>
      </w:tr>
      <w:tr w:rsidR="00C76AB0" w14:paraId="5656E5E9" w14:textId="77777777">
        <w:tc>
          <w:tcPr>
            <w:tcW w:w="4320" w:type="dxa"/>
          </w:tcPr>
          <w:p w14:paraId="5B60AEE1" w14:textId="77777777" w:rsidR="00C76AB0" w:rsidRDefault="00000000">
            <w:pPr>
              <w:spacing w:before="40" w:after="40"/>
            </w:pPr>
            <w:r>
              <w:rPr>
                <w:sz w:val="18"/>
              </w:rPr>
              <w:t>"open wifi settings", "اعدادات الواي فاي"</w:t>
            </w:r>
          </w:p>
        </w:tc>
        <w:tc>
          <w:tcPr>
            <w:tcW w:w="4320" w:type="dxa"/>
          </w:tcPr>
          <w:p w14:paraId="2721CA34" w14:textId="77777777" w:rsidR="00C76AB0" w:rsidRDefault="00000000">
            <w:pPr>
              <w:spacing w:before="40" w:after="40"/>
            </w:pPr>
            <w:r>
              <w:rPr>
                <w:rFonts w:ascii="Consolas" w:hAnsi="Consolas"/>
                <w:color w:val="333333"/>
                <w:sz w:val="18"/>
              </w:rPr>
              <w:t>ms-settings:network-wifi</w:t>
            </w:r>
          </w:p>
        </w:tc>
      </w:tr>
      <w:tr w:rsidR="00C76AB0" w14:paraId="2EB23C71" w14:textId="77777777">
        <w:tc>
          <w:tcPr>
            <w:tcW w:w="4320" w:type="dxa"/>
          </w:tcPr>
          <w:p w14:paraId="5EBEFE40" w14:textId="77777777" w:rsidR="00C76AB0" w:rsidRDefault="00000000">
            <w:pPr>
              <w:spacing w:before="40" w:after="40"/>
            </w:pPr>
            <w:r>
              <w:rPr>
                <w:sz w:val="18"/>
              </w:rPr>
              <w:t>"open bluetooth settings"</w:t>
            </w:r>
          </w:p>
        </w:tc>
        <w:tc>
          <w:tcPr>
            <w:tcW w:w="4320" w:type="dxa"/>
          </w:tcPr>
          <w:p w14:paraId="602CB896" w14:textId="77777777" w:rsidR="00C76AB0" w:rsidRDefault="00000000">
            <w:pPr>
              <w:spacing w:before="40" w:after="40"/>
            </w:pPr>
            <w:r>
              <w:rPr>
                <w:rFonts w:ascii="Consolas" w:hAnsi="Consolas"/>
                <w:color w:val="333333"/>
                <w:sz w:val="18"/>
              </w:rPr>
              <w:t>ms-settings:bluetooth</w:t>
            </w:r>
          </w:p>
        </w:tc>
      </w:tr>
      <w:tr w:rsidR="00C76AB0" w14:paraId="3D70DCDB" w14:textId="77777777">
        <w:tc>
          <w:tcPr>
            <w:tcW w:w="4320" w:type="dxa"/>
          </w:tcPr>
          <w:p w14:paraId="06C58EC0" w14:textId="77777777" w:rsidR="00C76AB0" w:rsidRDefault="00000000">
            <w:pPr>
              <w:spacing w:before="40" w:after="40"/>
            </w:pPr>
            <w:r>
              <w:rPr>
                <w:sz w:val="18"/>
              </w:rPr>
              <w:t>"open battery settings", "اعدادات البطارية"</w:t>
            </w:r>
          </w:p>
        </w:tc>
        <w:tc>
          <w:tcPr>
            <w:tcW w:w="4320" w:type="dxa"/>
          </w:tcPr>
          <w:p w14:paraId="64020B1A" w14:textId="77777777" w:rsidR="00C76AB0" w:rsidRDefault="00000000">
            <w:pPr>
              <w:spacing w:before="40" w:after="40"/>
            </w:pPr>
            <w:r>
              <w:rPr>
                <w:rFonts w:ascii="Consolas" w:hAnsi="Consolas"/>
                <w:color w:val="333333"/>
                <w:sz w:val="18"/>
              </w:rPr>
              <w:t>ms-settings:batterysaver</w:t>
            </w:r>
          </w:p>
        </w:tc>
      </w:tr>
      <w:tr w:rsidR="00C76AB0" w14:paraId="21D4CDC2" w14:textId="77777777">
        <w:tc>
          <w:tcPr>
            <w:tcW w:w="4320" w:type="dxa"/>
          </w:tcPr>
          <w:p w14:paraId="2DD5936E" w14:textId="77777777" w:rsidR="00C76AB0" w:rsidRDefault="00000000">
            <w:pPr>
              <w:spacing w:before="40" w:after="40"/>
            </w:pPr>
            <w:r>
              <w:rPr>
                <w:sz w:val="18"/>
              </w:rPr>
              <w:t>"open privacy settings"</w:t>
            </w:r>
          </w:p>
        </w:tc>
        <w:tc>
          <w:tcPr>
            <w:tcW w:w="4320" w:type="dxa"/>
          </w:tcPr>
          <w:p w14:paraId="75859C94" w14:textId="77777777" w:rsidR="00C76AB0" w:rsidRDefault="00000000">
            <w:pPr>
              <w:spacing w:before="40" w:after="40"/>
            </w:pPr>
            <w:r>
              <w:rPr>
                <w:rFonts w:ascii="Consolas" w:hAnsi="Consolas"/>
                <w:color w:val="333333"/>
                <w:sz w:val="18"/>
              </w:rPr>
              <w:t>ms-settings:privacy</w:t>
            </w:r>
          </w:p>
        </w:tc>
      </w:tr>
      <w:tr w:rsidR="00C76AB0" w14:paraId="77702C8A" w14:textId="77777777">
        <w:tc>
          <w:tcPr>
            <w:tcW w:w="4320" w:type="dxa"/>
          </w:tcPr>
          <w:p w14:paraId="7BE645D8" w14:textId="77777777" w:rsidR="00C76AB0" w:rsidRDefault="00000000">
            <w:pPr>
              <w:spacing w:before="40" w:after="40"/>
            </w:pPr>
            <w:r>
              <w:rPr>
                <w:sz w:val="18"/>
              </w:rPr>
              <w:t>"open windows update", "تحديث ويندوز"</w:t>
            </w:r>
          </w:p>
        </w:tc>
        <w:tc>
          <w:tcPr>
            <w:tcW w:w="4320" w:type="dxa"/>
          </w:tcPr>
          <w:p w14:paraId="4C125C6A" w14:textId="77777777" w:rsidR="00C76AB0" w:rsidRDefault="00000000">
            <w:pPr>
              <w:spacing w:before="40" w:after="40"/>
            </w:pPr>
            <w:r>
              <w:rPr>
                <w:rFonts w:ascii="Consolas" w:hAnsi="Consolas"/>
                <w:color w:val="333333"/>
                <w:sz w:val="18"/>
              </w:rPr>
              <w:t>ms-settings:windowsupdate</w:t>
            </w:r>
          </w:p>
        </w:tc>
      </w:tr>
      <w:tr w:rsidR="00C76AB0" w14:paraId="70F5D86F" w14:textId="77777777">
        <w:tc>
          <w:tcPr>
            <w:tcW w:w="4320" w:type="dxa"/>
          </w:tcPr>
          <w:p w14:paraId="2569A8C3" w14:textId="77777777" w:rsidR="00C76AB0" w:rsidRDefault="00000000">
            <w:pPr>
              <w:spacing w:before="40" w:after="40"/>
            </w:pPr>
            <w:r>
              <w:rPr>
                <w:sz w:val="18"/>
              </w:rPr>
              <w:t>"open windows security", "ويندوز سكيوريتي"</w:t>
            </w:r>
          </w:p>
        </w:tc>
        <w:tc>
          <w:tcPr>
            <w:tcW w:w="4320" w:type="dxa"/>
          </w:tcPr>
          <w:p w14:paraId="617C19C7" w14:textId="77777777" w:rsidR="00C76AB0" w:rsidRDefault="00000000">
            <w:pPr>
              <w:spacing w:before="40" w:after="40"/>
            </w:pPr>
            <w:r>
              <w:rPr>
                <w:rFonts w:ascii="Consolas" w:hAnsi="Consolas"/>
                <w:color w:val="333333"/>
                <w:sz w:val="18"/>
              </w:rPr>
              <w:t>ms-settings:windowsdefender</w:t>
            </w:r>
          </w:p>
        </w:tc>
      </w:tr>
      <w:tr w:rsidR="00C76AB0" w14:paraId="529AE032" w14:textId="77777777">
        <w:tc>
          <w:tcPr>
            <w:tcW w:w="4320" w:type="dxa"/>
          </w:tcPr>
          <w:p w14:paraId="227CFECE" w14:textId="77777777" w:rsidR="00C76AB0" w:rsidRDefault="00000000">
            <w:pPr>
              <w:spacing w:before="40" w:after="40"/>
            </w:pPr>
            <w:r>
              <w:rPr>
                <w:sz w:val="18"/>
              </w:rPr>
              <w:t>"open keyboard settings", "الكيبورد"</w:t>
            </w:r>
          </w:p>
        </w:tc>
        <w:tc>
          <w:tcPr>
            <w:tcW w:w="4320" w:type="dxa"/>
          </w:tcPr>
          <w:p w14:paraId="3047EEA4" w14:textId="77777777" w:rsidR="00C76AB0" w:rsidRDefault="00000000">
            <w:pPr>
              <w:spacing w:before="40" w:after="40"/>
            </w:pPr>
            <w:r>
              <w:rPr>
                <w:rFonts w:ascii="Consolas" w:hAnsi="Consolas"/>
                <w:color w:val="333333"/>
                <w:sz w:val="18"/>
              </w:rPr>
              <w:t>ms-settings:keyboard</w:t>
            </w:r>
          </w:p>
        </w:tc>
      </w:tr>
      <w:tr w:rsidR="00C76AB0" w14:paraId="5C3ECBF8" w14:textId="77777777">
        <w:tc>
          <w:tcPr>
            <w:tcW w:w="4320" w:type="dxa"/>
          </w:tcPr>
          <w:p w14:paraId="1A97B71B" w14:textId="77777777" w:rsidR="00C76AB0" w:rsidRDefault="00000000">
            <w:pPr>
              <w:spacing w:before="40" w:after="40"/>
            </w:pPr>
            <w:r>
              <w:rPr>
                <w:sz w:val="18"/>
              </w:rPr>
              <w:t>"open mouse settings", "الماوس"</w:t>
            </w:r>
          </w:p>
        </w:tc>
        <w:tc>
          <w:tcPr>
            <w:tcW w:w="4320" w:type="dxa"/>
          </w:tcPr>
          <w:p w14:paraId="49585196" w14:textId="77777777" w:rsidR="00C76AB0" w:rsidRDefault="00000000">
            <w:pPr>
              <w:spacing w:before="40" w:after="40"/>
            </w:pPr>
            <w:r>
              <w:rPr>
                <w:rFonts w:ascii="Consolas" w:hAnsi="Consolas"/>
                <w:color w:val="333333"/>
                <w:sz w:val="18"/>
              </w:rPr>
              <w:t>ms-settings:mousetouchpad</w:t>
            </w:r>
          </w:p>
        </w:tc>
      </w:tr>
      <w:tr w:rsidR="00C76AB0" w14:paraId="53D4E721" w14:textId="77777777">
        <w:tc>
          <w:tcPr>
            <w:tcW w:w="4320" w:type="dxa"/>
          </w:tcPr>
          <w:p w14:paraId="7023D92F" w14:textId="77777777" w:rsidR="00C76AB0" w:rsidRDefault="00000000">
            <w:pPr>
              <w:spacing w:before="40" w:after="40"/>
            </w:pPr>
            <w:r>
              <w:rPr>
                <w:sz w:val="18"/>
              </w:rPr>
              <w:t>"open storage settings", "التخزين"</w:t>
            </w:r>
          </w:p>
        </w:tc>
        <w:tc>
          <w:tcPr>
            <w:tcW w:w="4320" w:type="dxa"/>
          </w:tcPr>
          <w:p w14:paraId="2A4FD617" w14:textId="77777777" w:rsidR="00C76AB0" w:rsidRDefault="00000000">
            <w:pPr>
              <w:spacing w:before="40" w:after="40"/>
            </w:pPr>
            <w:r>
              <w:rPr>
                <w:rFonts w:ascii="Consolas" w:hAnsi="Consolas"/>
                <w:color w:val="333333"/>
                <w:sz w:val="18"/>
              </w:rPr>
              <w:t>ms-settings:storagesense</w:t>
            </w:r>
          </w:p>
        </w:tc>
      </w:tr>
      <w:tr w:rsidR="00C76AB0" w14:paraId="2100DFAF" w14:textId="77777777">
        <w:tc>
          <w:tcPr>
            <w:tcW w:w="4320" w:type="dxa"/>
          </w:tcPr>
          <w:p w14:paraId="29B3AE5D" w14:textId="77777777" w:rsidR="00C76AB0" w:rsidRDefault="00000000">
            <w:pPr>
              <w:spacing w:before="40" w:after="40"/>
            </w:pPr>
            <w:r>
              <w:rPr>
                <w:sz w:val="18"/>
              </w:rPr>
              <w:t>"open about", "معلومات النظام"</w:t>
            </w:r>
          </w:p>
        </w:tc>
        <w:tc>
          <w:tcPr>
            <w:tcW w:w="4320" w:type="dxa"/>
          </w:tcPr>
          <w:p w14:paraId="6D34E34D" w14:textId="77777777" w:rsidR="00C76AB0" w:rsidRDefault="00000000">
            <w:pPr>
              <w:spacing w:before="40" w:after="40"/>
            </w:pPr>
            <w:r>
              <w:rPr>
                <w:rFonts w:ascii="Consolas" w:hAnsi="Consolas"/>
                <w:color w:val="333333"/>
                <w:sz w:val="18"/>
              </w:rPr>
              <w:t>ms-settings:about</w:t>
            </w:r>
          </w:p>
        </w:tc>
      </w:tr>
    </w:tbl>
    <w:p w14:paraId="399206D4" w14:textId="77777777" w:rsidR="00C76AB0" w:rsidRDefault="00C76AB0"/>
    <w:p w14:paraId="321CCD15" w14:textId="77777777" w:rsidR="00C76AB0" w:rsidRDefault="00000000">
      <w:pPr>
        <w:pStyle w:val="Heading2"/>
        <w:spacing w:before="360" w:after="120"/>
      </w:pPr>
      <w:r>
        <w:t>OS_EMAIL — Email draft via Outlook</w:t>
      </w:r>
    </w:p>
    <w:p w14:paraId="15F45ED8" w14:textId="77777777" w:rsidR="00C76AB0" w:rsidRDefault="00000000">
      <w:pPr>
        <w:spacing w:after="80"/>
      </w:pPr>
      <w:r>
        <w:t xml:space="preserve">OS_EMAIL Handler: </w:t>
      </w:r>
      <w:r>
        <w:rPr>
          <w:rFonts w:ascii="Consolas" w:hAnsi="Consolas"/>
          <w:color w:val="333333"/>
          <w:sz w:val="16"/>
        </w:rPr>
        <w:t>os_control/email_ops.py</w:t>
      </w:r>
      <w:r>
        <w:t xml:space="preserve"> · requires </w:t>
      </w:r>
      <w:r>
        <w:rPr>
          <w:rFonts w:ascii="Consolas" w:hAnsi="Consolas"/>
          <w:color w:val="333333"/>
          <w:sz w:val="16"/>
        </w:rPr>
        <w:t>pywin32</w:t>
      </w:r>
      <w:r>
        <w:t xml:space="preserve"> + Outlook installed</w:t>
      </w:r>
    </w:p>
    <w:p w14:paraId="5AE7517E" w14:textId="77777777" w:rsidR="00C76AB0" w:rsidRDefault="00000000">
      <w:pPr>
        <w:spacing w:after="80"/>
      </w:pPr>
      <w:r>
        <w:rPr>
          <w:b/>
        </w:rPr>
        <w:t>Important:</w:t>
      </w:r>
      <w:r>
        <w:t xml:space="preserve"> Only opens a pre-filled compose window. Never sends. User must click Send manually.</w:t>
      </w:r>
    </w:p>
    <w:tbl>
      <w:tblPr>
        <w:tblStyle w:val="TableGrid"/>
        <w:tblW w:w="0" w:type="auto"/>
        <w:tblLook w:val="04A0" w:firstRow="1" w:lastRow="0" w:firstColumn="1" w:lastColumn="0" w:noHBand="0" w:noVBand="1"/>
      </w:tblPr>
      <w:tblGrid>
        <w:gridCol w:w="8640"/>
      </w:tblGrid>
      <w:tr w:rsidR="00C76AB0" w14:paraId="45063099" w14:textId="77777777">
        <w:tc>
          <w:tcPr>
            <w:tcW w:w="8640" w:type="dxa"/>
          </w:tcPr>
          <w:p w14:paraId="772E447C" w14:textId="77777777" w:rsidR="00C76AB0" w:rsidRDefault="00000000">
            <w:pPr>
              <w:spacing w:before="40" w:after="40"/>
            </w:pPr>
            <w:r>
              <w:rPr>
                <w:sz w:val="18"/>
              </w:rPr>
              <w:t>"draft email to john@example.com about meeting"</w:t>
            </w:r>
          </w:p>
        </w:tc>
      </w:tr>
      <w:tr w:rsidR="00C76AB0" w14:paraId="5A1FF9D6" w14:textId="77777777">
        <w:tc>
          <w:tcPr>
            <w:tcW w:w="8640" w:type="dxa"/>
          </w:tcPr>
          <w:p w14:paraId="1983389F" w14:textId="77777777" w:rsidR="00C76AB0" w:rsidRDefault="00000000">
            <w:pPr>
              <w:spacing w:before="40" w:after="40"/>
            </w:pPr>
            <w:r>
              <w:rPr>
                <w:sz w:val="18"/>
              </w:rPr>
              <w:t>"compose email", "اكتب ايميل"</w:t>
            </w:r>
          </w:p>
        </w:tc>
      </w:tr>
      <w:tr w:rsidR="00C76AB0" w14:paraId="4BD2B3F4" w14:textId="77777777">
        <w:tc>
          <w:tcPr>
            <w:tcW w:w="8640" w:type="dxa"/>
          </w:tcPr>
          <w:p w14:paraId="17C06AED" w14:textId="77777777" w:rsidR="00C76AB0" w:rsidRDefault="00000000">
            <w:pPr>
              <w:spacing w:before="40" w:after="40"/>
            </w:pPr>
            <w:r>
              <w:rPr>
                <w:sz w:val="18"/>
              </w:rPr>
              <w:t>"ابعت ايميل ل ahmed@x.com عن المشروع"</w:t>
            </w:r>
          </w:p>
        </w:tc>
      </w:tr>
    </w:tbl>
    <w:p w14:paraId="6D4E77C5" w14:textId="77777777" w:rsidR="00C76AB0" w:rsidRDefault="00C76AB0"/>
    <w:p w14:paraId="7655C27D" w14:textId="77777777" w:rsidR="00C76AB0" w:rsidRDefault="00000000">
      <w:pPr>
        <w:pStyle w:val="Heading2"/>
        <w:spacing w:before="360" w:after="120"/>
      </w:pPr>
      <w:r>
        <w:t>OS_CALENDAR — Calendar event creation</w:t>
      </w:r>
    </w:p>
    <w:p w14:paraId="5313346A" w14:textId="77777777" w:rsidR="00C76AB0" w:rsidRDefault="00000000">
      <w:pPr>
        <w:spacing w:after="80"/>
      </w:pPr>
      <w:r>
        <w:t xml:space="preserve">OS_CALENDAR Handler: </w:t>
      </w:r>
      <w:r>
        <w:rPr>
          <w:rFonts w:ascii="Consolas" w:hAnsi="Consolas"/>
          <w:color w:val="333333"/>
          <w:sz w:val="16"/>
        </w:rPr>
        <w:t>os_control/calendar_ops.py</w:t>
      </w:r>
      <w:r>
        <w:t xml:space="preserve"> · requires </w:t>
      </w:r>
      <w:r>
        <w:rPr>
          <w:rFonts w:ascii="Consolas" w:hAnsi="Consolas"/>
          <w:color w:val="333333"/>
          <w:sz w:val="16"/>
        </w:rPr>
        <w:t>pywin32</w:t>
      </w:r>
      <w:r>
        <w:t xml:space="preserve"> + Outlook installed</w:t>
      </w:r>
    </w:p>
    <w:p w14:paraId="22CE9BDA" w14:textId="77777777" w:rsidR="00C76AB0" w:rsidRDefault="00000000">
      <w:pPr>
        <w:spacing w:after="80"/>
      </w:pPr>
      <w:r>
        <w:lastRenderedPageBreak/>
        <w:t>Opens an Outlook event window with subject + start time + 15-min reminder pre-filled. User confirms.</w:t>
      </w:r>
    </w:p>
    <w:tbl>
      <w:tblPr>
        <w:tblStyle w:val="TableGrid"/>
        <w:tblW w:w="0" w:type="auto"/>
        <w:tblLook w:val="04A0" w:firstRow="1" w:lastRow="0" w:firstColumn="1" w:lastColumn="0" w:noHBand="0" w:noVBand="1"/>
      </w:tblPr>
      <w:tblGrid>
        <w:gridCol w:w="8640"/>
      </w:tblGrid>
      <w:tr w:rsidR="00C76AB0" w14:paraId="3D585650" w14:textId="77777777">
        <w:tc>
          <w:tcPr>
            <w:tcW w:w="8640" w:type="dxa"/>
          </w:tcPr>
          <w:p w14:paraId="6B3DCFC3" w14:textId="77777777" w:rsidR="00C76AB0" w:rsidRDefault="00000000">
            <w:pPr>
              <w:spacing w:before="40" w:after="40"/>
            </w:pPr>
            <w:r>
              <w:rPr>
                <w:sz w:val="18"/>
              </w:rPr>
              <w:t>"create event meeting at 3pm tomorrow"</w:t>
            </w:r>
          </w:p>
        </w:tc>
      </w:tr>
      <w:tr w:rsidR="00C76AB0" w14:paraId="2F796C17" w14:textId="77777777">
        <w:tc>
          <w:tcPr>
            <w:tcW w:w="8640" w:type="dxa"/>
          </w:tcPr>
          <w:p w14:paraId="00F41940" w14:textId="77777777" w:rsidR="00C76AB0" w:rsidRDefault="00000000">
            <w:pPr>
              <w:spacing w:before="40" w:after="40"/>
            </w:pPr>
            <w:r>
              <w:rPr>
                <w:sz w:val="18"/>
              </w:rPr>
              <w:t>"اعمل حدث اجتماع الساعة 3"</w:t>
            </w:r>
          </w:p>
        </w:tc>
      </w:tr>
    </w:tbl>
    <w:p w14:paraId="60347EE7" w14:textId="77777777" w:rsidR="00C76AB0" w:rsidRDefault="00C76AB0"/>
    <w:p w14:paraId="58F5535F" w14:textId="77777777" w:rsidR="00C76AB0" w:rsidRDefault="00000000">
      <w:pPr>
        <w:pStyle w:val="Heading2"/>
        <w:spacing w:before="360" w:after="120"/>
      </w:pPr>
      <w:r>
        <w:t>VOICE_COMMAND — Voice/audio runtime tuning</w:t>
      </w:r>
    </w:p>
    <w:p w14:paraId="568C57CD" w14:textId="77777777" w:rsidR="00C76AB0" w:rsidRDefault="00000000">
      <w:pPr>
        <w:spacing w:after="80"/>
      </w:pPr>
      <w:r>
        <w:t xml:space="preserve">VOICE_COMMAND Handler: </w:t>
      </w:r>
      <w:r>
        <w:rPr>
          <w:rFonts w:ascii="Consolas" w:hAnsi="Consolas"/>
          <w:color w:val="333333"/>
          <w:sz w:val="16"/>
        </w:rPr>
        <w:t>core/handlers/voice.py</w:t>
      </w:r>
    </w:p>
    <w:p w14:paraId="611129B7" w14:textId="77777777" w:rsidR="00C76AB0" w:rsidRDefault="00000000">
      <w:pPr>
        <w:spacing w:after="80"/>
      </w:pPr>
      <w:r>
        <w:t>Controls the voice pipeline itself at runtime — no restart needed. Useful for live tuning.</w:t>
      </w:r>
    </w:p>
    <w:p w14:paraId="6A7A2DF1" w14:textId="77777777" w:rsidR="00C76AB0" w:rsidRDefault="00000000">
      <w:pPr>
        <w:pStyle w:val="ListBullet"/>
        <w:spacing w:after="40"/>
      </w:pPr>
      <w:r>
        <w:t xml:space="preserve">STT profile presets: </w:t>
      </w:r>
      <w:r>
        <w:rPr>
          <w:rFonts w:ascii="Consolas" w:hAnsi="Consolas"/>
          <w:color w:val="333333"/>
          <w:sz w:val="16"/>
        </w:rPr>
        <w:t>quiet</w:t>
      </w:r>
      <w:r>
        <w:t xml:space="preserve"> / </w:t>
      </w:r>
      <w:r>
        <w:rPr>
          <w:rFonts w:ascii="Consolas" w:hAnsi="Consolas"/>
          <w:color w:val="333333"/>
          <w:sz w:val="16"/>
        </w:rPr>
        <w:t>noisy</w:t>
      </w:r>
    </w:p>
    <w:p w14:paraId="6C4155EF" w14:textId="77777777" w:rsidR="00C76AB0" w:rsidRDefault="00000000">
      <w:pPr>
        <w:pStyle w:val="ListBullet"/>
        <w:spacing w:after="40"/>
      </w:pPr>
      <w:r>
        <w:t xml:space="preserve">STT backend switch: </w:t>
      </w:r>
      <w:r>
        <w:rPr>
          <w:rFonts w:ascii="Consolas" w:hAnsi="Consolas"/>
          <w:color w:val="333333"/>
          <w:sz w:val="16"/>
        </w:rPr>
        <w:t>hybrid</w:t>
      </w:r>
      <w:r>
        <w:t xml:space="preserve"> / </w:t>
      </w:r>
      <w:r>
        <w:rPr>
          <w:rFonts w:ascii="Consolas" w:hAnsi="Consolas"/>
          <w:color w:val="333333"/>
          <w:sz w:val="16"/>
        </w:rPr>
        <w:t>local</w:t>
      </w:r>
    </w:p>
    <w:p w14:paraId="218A946F" w14:textId="77777777" w:rsidR="00C76AB0" w:rsidRDefault="00000000">
      <w:pPr>
        <w:jc w:val="center"/>
      </w:pPr>
      <w:r>
        <w:rPr>
          <w:noProof/>
        </w:rPr>
        <w:drawing>
          <wp:inline distT="0" distB="0" distL="0" distR="0" wp14:anchorId="4C52BC21" wp14:editId="1D0824A4">
            <wp:extent cx="5303520" cy="26236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mory_architecture.png"/>
                    <pic:cNvPicPr/>
                  </pic:nvPicPr>
                  <pic:blipFill>
                    <a:blip r:embed="rId14"/>
                    <a:stretch>
                      <a:fillRect/>
                    </a:stretch>
                  </pic:blipFill>
                  <pic:spPr>
                    <a:xfrm>
                      <a:off x="0" y="0"/>
                      <a:ext cx="5303520" cy="2623603"/>
                    </a:xfrm>
                    <a:prstGeom prst="rect">
                      <a:avLst/>
                    </a:prstGeom>
                  </pic:spPr>
                </pic:pic>
              </a:graphicData>
            </a:graphic>
          </wp:inline>
        </w:drawing>
      </w:r>
    </w:p>
    <w:p w14:paraId="5C6D1B4C" w14:textId="77777777" w:rsidR="00C76AB0" w:rsidRDefault="00000000">
      <w:pPr>
        <w:spacing w:before="80" w:after="240"/>
        <w:jc w:val="center"/>
      </w:pPr>
      <w:r>
        <w:rPr>
          <w:i/>
          <w:color w:val="555555"/>
          <w:sz w:val="18"/>
        </w:rPr>
        <w:t>Figure 6 — Dual memory architecture. SQLite stores structured short-term state (conversation turns, context slots), while ChromaDB stores semantic long-term memory via vector embeddings.</w:t>
      </w:r>
    </w:p>
    <w:p w14:paraId="60BD1C8E" w14:textId="77777777" w:rsidR="00C76AB0" w:rsidRDefault="00000000">
      <w:pPr>
        <w:pStyle w:val="ListBullet"/>
        <w:spacing w:after="40"/>
      </w:pPr>
      <w:r>
        <w:t xml:space="preserve">TTS quality: </w:t>
      </w:r>
      <w:r>
        <w:rPr>
          <w:rFonts w:ascii="Consolas" w:hAnsi="Consolas"/>
          <w:color w:val="333333"/>
          <w:sz w:val="16"/>
        </w:rPr>
        <w:t>natural</w:t>
      </w:r>
      <w:r>
        <w:t xml:space="preserve"> / </w:t>
      </w:r>
      <w:r>
        <w:rPr>
          <w:rFonts w:ascii="Consolas" w:hAnsi="Consolas"/>
          <w:color w:val="333333"/>
          <w:sz w:val="16"/>
        </w:rPr>
        <w:t>standard</w:t>
      </w:r>
    </w:p>
    <w:p w14:paraId="51FD6DA5" w14:textId="77777777" w:rsidR="00C76AB0" w:rsidRDefault="00000000">
      <w:pPr>
        <w:pStyle w:val="ListBullet"/>
        <w:spacing w:after="40"/>
      </w:pPr>
      <w:r>
        <w:t xml:space="preserve">Audio UX profile: </w:t>
      </w:r>
      <w:r>
        <w:rPr>
          <w:rFonts w:ascii="Consolas" w:hAnsi="Consolas"/>
          <w:color w:val="333333"/>
          <w:sz w:val="16"/>
        </w:rPr>
        <w:t>balanced</w:t>
      </w:r>
      <w:r>
        <w:t xml:space="preserve"> / </w:t>
      </w:r>
      <w:r>
        <w:rPr>
          <w:rFonts w:ascii="Consolas" w:hAnsi="Consolas"/>
          <w:color w:val="333333"/>
          <w:sz w:val="16"/>
        </w:rPr>
        <w:t>responsive</w:t>
      </w:r>
      <w:r>
        <w:t xml:space="preserve"> / </w:t>
      </w:r>
      <w:r>
        <w:rPr>
          <w:rFonts w:ascii="Consolas" w:hAnsi="Consolas"/>
          <w:color w:val="333333"/>
          <w:sz w:val="16"/>
        </w:rPr>
        <w:t>robust</w:t>
      </w:r>
    </w:p>
    <w:p w14:paraId="026428AA" w14:textId="77777777" w:rsidR="00C76AB0" w:rsidRDefault="00000000">
      <w:pPr>
        <w:pStyle w:val="ListBullet"/>
        <w:spacing w:after="40"/>
      </w:pPr>
      <w:r>
        <w:t>Wake word: triggers add/remove, mode switch, threshold adjust</w:t>
      </w:r>
    </w:p>
    <w:p w14:paraId="5778AD71" w14:textId="77777777" w:rsidR="00C76AB0" w:rsidRDefault="00000000">
      <w:pPr>
        <w:pStyle w:val="ListBullet"/>
        <w:spacing w:after="40"/>
      </w:pPr>
      <w:r>
        <w:t>Mic threshold tuning (live VAD adjust)</w:t>
      </w:r>
    </w:p>
    <w:p w14:paraId="4BA29DEC" w14:textId="77777777" w:rsidR="00C76AB0" w:rsidRDefault="00000000">
      <w:pPr>
        <w:pStyle w:val="ListBullet"/>
        <w:spacing w:after="40"/>
      </w:pPr>
      <w:r>
        <w:t>Speech on/off, interrupt</w:t>
      </w:r>
    </w:p>
    <w:p w14:paraId="3891375C" w14:textId="77777777" w:rsidR="00C76AB0" w:rsidRDefault="00000000">
      <w:pPr>
        <w:pStyle w:val="Heading2"/>
        <w:spacing w:before="360" w:after="120"/>
      </w:pPr>
      <w:r>
        <w:t>Other intent families</w:t>
      </w:r>
    </w:p>
    <w:tbl>
      <w:tblPr>
        <w:tblStyle w:val="TableGrid"/>
        <w:tblW w:w="0" w:type="auto"/>
        <w:tblLook w:val="04A0" w:firstRow="1" w:lastRow="0" w:firstColumn="1" w:lastColumn="0" w:noHBand="0" w:noVBand="1"/>
      </w:tblPr>
      <w:tblGrid>
        <w:gridCol w:w="2880"/>
        <w:gridCol w:w="2880"/>
        <w:gridCol w:w="2880"/>
      </w:tblGrid>
      <w:tr w:rsidR="00C76AB0" w14:paraId="347DB153" w14:textId="77777777">
        <w:tc>
          <w:tcPr>
            <w:tcW w:w="2880" w:type="dxa"/>
          </w:tcPr>
          <w:p w14:paraId="360588FB" w14:textId="77777777" w:rsidR="00C76AB0" w:rsidRDefault="00000000">
            <w:pPr>
              <w:spacing w:before="40" w:after="40"/>
            </w:pPr>
            <w:r>
              <w:rPr>
                <w:b/>
                <w:sz w:val="18"/>
              </w:rPr>
              <w:t>Intent</w:t>
            </w:r>
          </w:p>
        </w:tc>
        <w:tc>
          <w:tcPr>
            <w:tcW w:w="2880" w:type="dxa"/>
          </w:tcPr>
          <w:p w14:paraId="0D64E6BE" w14:textId="77777777" w:rsidR="00C76AB0" w:rsidRDefault="00000000">
            <w:pPr>
              <w:spacing w:before="40" w:after="40"/>
            </w:pPr>
            <w:r>
              <w:rPr>
                <w:b/>
                <w:sz w:val="18"/>
              </w:rPr>
              <w:t>Purpose</w:t>
            </w:r>
          </w:p>
        </w:tc>
        <w:tc>
          <w:tcPr>
            <w:tcW w:w="2880" w:type="dxa"/>
          </w:tcPr>
          <w:p w14:paraId="72F4CD87" w14:textId="77777777" w:rsidR="00C76AB0" w:rsidRDefault="00000000">
            <w:pPr>
              <w:spacing w:before="40" w:after="40"/>
            </w:pPr>
            <w:r>
              <w:rPr>
                <w:b/>
                <w:sz w:val="18"/>
              </w:rPr>
              <w:t>Example commands</w:t>
            </w:r>
          </w:p>
        </w:tc>
      </w:tr>
      <w:tr w:rsidR="00C76AB0" w14:paraId="1B58FFBE" w14:textId="77777777">
        <w:tc>
          <w:tcPr>
            <w:tcW w:w="2880" w:type="dxa"/>
          </w:tcPr>
          <w:p w14:paraId="55088B9A" w14:textId="77777777" w:rsidR="00C76AB0" w:rsidRDefault="00000000">
            <w:pPr>
              <w:spacing w:before="40" w:after="40"/>
            </w:pPr>
            <w:r>
              <w:rPr>
                <w:rFonts w:ascii="Consolas" w:hAnsi="Consolas"/>
                <w:color w:val="333333"/>
                <w:sz w:val="18"/>
              </w:rPr>
              <w:t>MEMORY_COMMAND</w:t>
            </w:r>
          </w:p>
        </w:tc>
        <w:tc>
          <w:tcPr>
            <w:tcW w:w="2880" w:type="dxa"/>
          </w:tcPr>
          <w:p w14:paraId="43E0739A" w14:textId="77777777" w:rsidR="00C76AB0" w:rsidRDefault="00000000">
            <w:pPr>
              <w:spacing w:before="40" w:after="40"/>
            </w:pPr>
            <w:r>
              <w:rPr>
                <w:sz w:val="18"/>
              </w:rPr>
              <w:t>Session memory + language preference</w:t>
            </w:r>
          </w:p>
        </w:tc>
        <w:tc>
          <w:tcPr>
            <w:tcW w:w="2880" w:type="dxa"/>
          </w:tcPr>
          <w:p w14:paraId="14BFC0ED" w14:textId="77777777" w:rsidR="00C76AB0" w:rsidRDefault="00000000">
            <w:pPr>
              <w:spacing w:before="40" w:after="40"/>
            </w:pPr>
            <w:r>
              <w:rPr>
                <w:sz w:val="18"/>
              </w:rPr>
              <w:t>"memory clear", "language arabic", "خلي اللغة عربي"</w:t>
            </w:r>
          </w:p>
        </w:tc>
      </w:tr>
      <w:tr w:rsidR="00C76AB0" w14:paraId="15EE45EF" w14:textId="77777777">
        <w:tc>
          <w:tcPr>
            <w:tcW w:w="2880" w:type="dxa"/>
          </w:tcPr>
          <w:p w14:paraId="4057E5FA" w14:textId="77777777" w:rsidR="00C76AB0" w:rsidRDefault="00000000">
            <w:pPr>
              <w:spacing w:before="40" w:after="40"/>
            </w:pPr>
            <w:r>
              <w:rPr>
                <w:rFonts w:ascii="Consolas" w:hAnsi="Consolas"/>
                <w:color w:val="333333"/>
                <w:sz w:val="18"/>
              </w:rPr>
              <w:t>KNOWLEDGE_BASE_COMMAND</w:t>
            </w:r>
          </w:p>
        </w:tc>
        <w:tc>
          <w:tcPr>
            <w:tcW w:w="2880" w:type="dxa"/>
          </w:tcPr>
          <w:p w14:paraId="071E8C61" w14:textId="77777777" w:rsidR="00C76AB0" w:rsidRDefault="00000000">
            <w:pPr>
              <w:spacing w:before="40" w:after="40"/>
            </w:pPr>
            <w:r>
              <w:rPr>
                <w:sz w:val="18"/>
              </w:rPr>
              <w:t>KB add/index/search</w:t>
            </w:r>
          </w:p>
        </w:tc>
        <w:tc>
          <w:tcPr>
            <w:tcW w:w="2880" w:type="dxa"/>
          </w:tcPr>
          <w:p w14:paraId="39FC0F93" w14:textId="77777777" w:rsidR="00C76AB0" w:rsidRDefault="00000000">
            <w:pPr>
              <w:spacing w:before="40" w:after="40"/>
            </w:pPr>
            <w:r>
              <w:rPr>
                <w:sz w:val="18"/>
              </w:rPr>
              <w:t>"kb add /path/to/file.txt", "kb search query"</w:t>
            </w:r>
          </w:p>
        </w:tc>
      </w:tr>
      <w:tr w:rsidR="00C76AB0" w14:paraId="70911793" w14:textId="77777777">
        <w:tc>
          <w:tcPr>
            <w:tcW w:w="2880" w:type="dxa"/>
          </w:tcPr>
          <w:p w14:paraId="70FD98E5" w14:textId="77777777" w:rsidR="00C76AB0" w:rsidRDefault="00000000">
            <w:pPr>
              <w:spacing w:before="40" w:after="40"/>
            </w:pPr>
            <w:r>
              <w:rPr>
                <w:rFonts w:ascii="Consolas" w:hAnsi="Consolas"/>
                <w:color w:val="333333"/>
                <w:sz w:val="18"/>
              </w:rPr>
              <w:lastRenderedPageBreak/>
              <w:t>PERSONA_COMMAND</w:t>
            </w:r>
          </w:p>
        </w:tc>
        <w:tc>
          <w:tcPr>
            <w:tcW w:w="2880" w:type="dxa"/>
          </w:tcPr>
          <w:p w14:paraId="4BDF7670" w14:textId="77777777" w:rsidR="00C76AB0" w:rsidRDefault="00000000">
            <w:pPr>
              <w:spacing w:before="40" w:after="40"/>
            </w:pPr>
            <w:r>
              <w:rPr>
                <w:sz w:val="18"/>
              </w:rPr>
              <w:t>Switch persona profile</w:t>
            </w:r>
          </w:p>
        </w:tc>
        <w:tc>
          <w:tcPr>
            <w:tcW w:w="2880" w:type="dxa"/>
          </w:tcPr>
          <w:p w14:paraId="56CF7A3B" w14:textId="77777777" w:rsidR="00C76AB0" w:rsidRDefault="00000000">
            <w:pPr>
              <w:spacing w:before="40" w:after="40"/>
            </w:pPr>
            <w:r>
              <w:rPr>
                <w:sz w:val="18"/>
              </w:rPr>
              <w:t>"persona casual", "persona professional"</w:t>
            </w:r>
          </w:p>
        </w:tc>
      </w:tr>
      <w:tr w:rsidR="00C76AB0" w14:paraId="6D538BBB" w14:textId="77777777">
        <w:tc>
          <w:tcPr>
            <w:tcW w:w="2880" w:type="dxa"/>
          </w:tcPr>
          <w:p w14:paraId="0942630F" w14:textId="77777777" w:rsidR="00C76AB0" w:rsidRDefault="00000000">
            <w:pPr>
              <w:spacing w:before="40" w:after="40"/>
            </w:pPr>
            <w:r>
              <w:rPr>
                <w:rFonts w:ascii="Consolas" w:hAnsi="Consolas"/>
                <w:color w:val="333333"/>
                <w:sz w:val="18"/>
              </w:rPr>
              <w:t>SEARCH_INDEX_COMMAND</w:t>
            </w:r>
          </w:p>
        </w:tc>
        <w:tc>
          <w:tcPr>
            <w:tcW w:w="2880" w:type="dxa"/>
          </w:tcPr>
          <w:p w14:paraId="52DEE547" w14:textId="77777777" w:rsidR="00C76AB0" w:rsidRDefault="00000000">
            <w:pPr>
              <w:spacing w:before="40" w:after="40"/>
            </w:pPr>
            <w:r>
              <w:rPr>
                <w:sz w:val="18"/>
              </w:rPr>
              <w:t>Local search index</w:t>
            </w:r>
          </w:p>
        </w:tc>
        <w:tc>
          <w:tcPr>
            <w:tcW w:w="2880" w:type="dxa"/>
          </w:tcPr>
          <w:p w14:paraId="4C0EC2CA" w14:textId="77777777" w:rsidR="00C76AB0" w:rsidRDefault="00000000">
            <w:pPr>
              <w:spacing w:before="40" w:after="40"/>
            </w:pPr>
            <w:r>
              <w:rPr>
                <w:sz w:val="18"/>
              </w:rPr>
              <w:t>"index refresh", "indexed find report"</w:t>
            </w:r>
          </w:p>
        </w:tc>
      </w:tr>
      <w:tr w:rsidR="00C76AB0" w14:paraId="534FBA98" w14:textId="77777777">
        <w:tc>
          <w:tcPr>
            <w:tcW w:w="2880" w:type="dxa"/>
          </w:tcPr>
          <w:p w14:paraId="392488A9" w14:textId="77777777" w:rsidR="00C76AB0" w:rsidRDefault="00000000">
            <w:pPr>
              <w:spacing w:before="40" w:after="40"/>
            </w:pPr>
            <w:r>
              <w:rPr>
                <w:rFonts w:ascii="Consolas" w:hAnsi="Consolas"/>
                <w:color w:val="333333"/>
                <w:sz w:val="18"/>
              </w:rPr>
              <w:t>JOB_QUEUE_COMMAND</w:t>
            </w:r>
          </w:p>
        </w:tc>
        <w:tc>
          <w:tcPr>
            <w:tcW w:w="2880" w:type="dxa"/>
          </w:tcPr>
          <w:p w14:paraId="499B7B75" w14:textId="77777777" w:rsidR="00C76AB0" w:rsidRDefault="00000000">
            <w:pPr>
              <w:spacing w:before="40" w:after="40"/>
            </w:pPr>
            <w:r>
              <w:rPr>
                <w:sz w:val="18"/>
              </w:rPr>
              <w:t>Schedule a command for later</w:t>
            </w:r>
          </w:p>
        </w:tc>
        <w:tc>
          <w:tcPr>
            <w:tcW w:w="2880" w:type="dxa"/>
          </w:tcPr>
          <w:p w14:paraId="6CDC1CF4" w14:textId="77777777" w:rsidR="00C76AB0" w:rsidRDefault="00000000">
            <w:pPr>
              <w:spacing w:before="40" w:after="40"/>
            </w:pPr>
            <w:r>
              <w:rPr>
                <w:sz w:val="18"/>
              </w:rPr>
              <w:t>"queue job in 60s shutdown"</w:t>
            </w:r>
          </w:p>
        </w:tc>
      </w:tr>
      <w:tr w:rsidR="00C76AB0" w14:paraId="3CDB762D" w14:textId="77777777">
        <w:tc>
          <w:tcPr>
            <w:tcW w:w="2880" w:type="dxa"/>
          </w:tcPr>
          <w:p w14:paraId="34B64019" w14:textId="77777777" w:rsidR="00C76AB0" w:rsidRDefault="00000000">
            <w:pPr>
              <w:spacing w:before="40" w:after="40"/>
            </w:pPr>
            <w:r>
              <w:rPr>
                <w:rFonts w:ascii="Consolas" w:hAnsi="Consolas"/>
                <w:color w:val="333333"/>
                <w:sz w:val="18"/>
              </w:rPr>
              <w:t>BATCH_COMMAND</w:t>
            </w:r>
          </w:p>
        </w:tc>
        <w:tc>
          <w:tcPr>
            <w:tcW w:w="2880" w:type="dxa"/>
          </w:tcPr>
          <w:p w14:paraId="4EC5C19E" w14:textId="77777777" w:rsidR="00C76AB0" w:rsidRDefault="00000000">
            <w:pPr>
              <w:spacing w:before="40" w:after="40"/>
            </w:pPr>
            <w:r>
              <w:rPr>
                <w:sz w:val="18"/>
              </w:rPr>
              <w:t>Multi-step command sequences</w:t>
            </w:r>
          </w:p>
        </w:tc>
        <w:tc>
          <w:tcPr>
            <w:tcW w:w="2880" w:type="dxa"/>
          </w:tcPr>
          <w:p w14:paraId="13A1AFA1" w14:textId="77777777" w:rsidR="00C76AB0" w:rsidRDefault="00000000">
            <w:pPr>
              <w:spacing w:before="40" w:after="40"/>
            </w:pPr>
            <w:r>
              <w:rPr>
                <w:sz w:val="18"/>
              </w:rPr>
              <w:t>"batch plan", "batch add open chrome", "batch commit"</w:t>
            </w:r>
          </w:p>
        </w:tc>
      </w:tr>
      <w:tr w:rsidR="00C76AB0" w14:paraId="59CB8741" w14:textId="77777777">
        <w:tc>
          <w:tcPr>
            <w:tcW w:w="2880" w:type="dxa"/>
          </w:tcPr>
          <w:p w14:paraId="4A516926" w14:textId="77777777" w:rsidR="00C76AB0" w:rsidRDefault="00000000">
            <w:pPr>
              <w:spacing w:before="40" w:after="40"/>
            </w:pPr>
            <w:r>
              <w:rPr>
                <w:rFonts w:ascii="Consolas" w:hAnsi="Consolas"/>
                <w:color w:val="333333"/>
                <w:sz w:val="18"/>
              </w:rPr>
              <w:t>OS_CONFIRMATION</w:t>
            </w:r>
          </w:p>
        </w:tc>
        <w:tc>
          <w:tcPr>
            <w:tcW w:w="2880" w:type="dxa"/>
          </w:tcPr>
          <w:p w14:paraId="303BB79D" w14:textId="77777777" w:rsidR="00C76AB0" w:rsidRDefault="00000000">
            <w:pPr>
              <w:spacing w:before="40" w:after="40"/>
            </w:pPr>
            <w:r>
              <w:rPr>
                <w:sz w:val="18"/>
              </w:rPr>
              <w:t>Confirm a pending destructive action</w:t>
            </w:r>
          </w:p>
        </w:tc>
        <w:tc>
          <w:tcPr>
            <w:tcW w:w="2880" w:type="dxa"/>
          </w:tcPr>
          <w:p w14:paraId="7DFFCF95" w14:textId="77777777" w:rsidR="00C76AB0" w:rsidRDefault="00000000">
            <w:pPr>
              <w:spacing w:before="40" w:after="40"/>
            </w:pPr>
            <w:r>
              <w:rPr>
                <w:sz w:val="18"/>
              </w:rPr>
              <w:t>"confirm a3f2 with 1234"</w:t>
            </w:r>
          </w:p>
        </w:tc>
      </w:tr>
      <w:tr w:rsidR="00C76AB0" w14:paraId="600E86DE" w14:textId="77777777">
        <w:tc>
          <w:tcPr>
            <w:tcW w:w="2880" w:type="dxa"/>
          </w:tcPr>
          <w:p w14:paraId="7010B9D4" w14:textId="77777777" w:rsidR="00C76AB0" w:rsidRDefault="00000000">
            <w:pPr>
              <w:spacing w:before="40" w:after="40"/>
            </w:pPr>
            <w:r>
              <w:rPr>
                <w:rFonts w:ascii="Consolas" w:hAnsi="Consolas"/>
                <w:color w:val="333333"/>
                <w:sz w:val="18"/>
              </w:rPr>
              <w:t>OS_ROLLBACK</w:t>
            </w:r>
          </w:p>
        </w:tc>
        <w:tc>
          <w:tcPr>
            <w:tcW w:w="2880" w:type="dxa"/>
          </w:tcPr>
          <w:p w14:paraId="4CB5E576" w14:textId="77777777" w:rsidR="00C76AB0" w:rsidRDefault="00000000">
            <w:pPr>
              <w:spacing w:before="40" w:after="40"/>
            </w:pPr>
            <w:r>
              <w:rPr>
                <w:sz w:val="18"/>
              </w:rPr>
              <w:t>Undo last reversible action</w:t>
            </w:r>
          </w:p>
        </w:tc>
        <w:tc>
          <w:tcPr>
            <w:tcW w:w="2880" w:type="dxa"/>
          </w:tcPr>
          <w:p w14:paraId="7930CBFC" w14:textId="77777777" w:rsidR="00C76AB0" w:rsidRDefault="00000000">
            <w:pPr>
              <w:spacing w:before="40" w:after="40"/>
            </w:pPr>
            <w:r>
              <w:rPr>
                <w:sz w:val="18"/>
              </w:rPr>
              <w:t>"undo", "rollback"</w:t>
            </w:r>
          </w:p>
        </w:tc>
      </w:tr>
      <w:tr w:rsidR="00C76AB0" w14:paraId="0DEF333A" w14:textId="77777777">
        <w:tc>
          <w:tcPr>
            <w:tcW w:w="2880" w:type="dxa"/>
          </w:tcPr>
          <w:p w14:paraId="2858EA76" w14:textId="77777777" w:rsidR="00C76AB0" w:rsidRDefault="00000000">
            <w:pPr>
              <w:spacing w:before="40" w:after="40"/>
            </w:pPr>
            <w:r>
              <w:rPr>
                <w:rFonts w:ascii="Consolas" w:hAnsi="Consolas"/>
                <w:color w:val="333333"/>
                <w:sz w:val="18"/>
              </w:rPr>
              <w:t>POLICY_COMMAND</w:t>
            </w:r>
          </w:p>
        </w:tc>
        <w:tc>
          <w:tcPr>
            <w:tcW w:w="2880" w:type="dxa"/>
          </w:tcPr>
          <w:p w14:paraId="76277559" w14:textId="77777777" w:rsidR="00C76AB0" w:rsidRDefault="00000000">
            <w:pPr>
              <w:spacing w:before="40" w:after="40"/>
            </w:pPr>
            <w:r>
              <w:rPr>
                <w:sz w:val="18"/>
              </w:rPr>
              <w:t>Tighten/loosen permissions</w:t>
            </w:r>
          </w:p>
        </w:tc>
        <w:tc>
          <w:tcPr>
            <w:tcW w:w="2880" w:type="dxa"/>
          </w:tcPr>
          <w:p w14:paraId="62CDD848" w14:textId="77777777" w:rsidR="00C76AB0" w:rsidRDefault="00000000">
            <w:pPr>
              <w:spacing w:before="40" w:after="40"/>
            </w:pPr>
            <w:r>
              <w:rPr>
                <w:sz w:val="18"/>
              </w:rPr>
              <w:t>"policy profile strict", "policy read only on"</w:t>
            </w:r>
          </w:p>
        </w:tc>
      </w:tr>
      <w:tr w:rsidR="00C76AB0" w14:paraId="22F28F46" w14:textId="77777777">
        <w:tc>
          <w:tcPr>
            <w:tcW w:w="2880" w:type="dxa"/>
          </w:tcPr>
          <w:p w14:paraId="2C8CEF38" w14:textId="77777777" w:rsidR="00C76AB0" w:rsidRDefault="00000000">
            <w:pPr>
              <w:spacing w:before="40" w:after="40"/>
            </w:pPr>
            <w:r>
              <w:rPr>
                <w:rFonts w:ascii="Consolas" w:hAnsi="Consolas"/>
                <w:color w:val="333333"/>
                <w:sz w:val="18"/>
              </w:rPr>
              <w:t>METRICS_REPORT</w:t>
            </w:r>
          </w:p>
        </w:tc>
        <w:tc>
          <w:tcPr>
            <w:tcW w:w="2880" w:type="dxa"/>
          </w:tcPr>
          <w:p w14:paraId="35C20532" w14:textId="77777777" w:rsidR="00C76AB0" w:rsidRDefault="00000000">
            <w:pPr>
              <w:spacing w:before="40" w:after="40"/>
            </w:pPr>
            <w:r>
              <w:rPr>
                <w:sz w:val="18"/>
              </w:rPr>
              <w:t>Show performance metrics</w:t>
            </w:r>
          </w:p>
        </w:tc>
        <w:tc>
          <w:tcPr>
            <w:tcW w:w="2880" w:type="dxa"/>
          </w:tcPr>
          <w:p w14:paraId="6F4E1E70" w14:textId="77777777" w:rsidR="00C76AB0" w:rsidRDefault="00000000">
            <w:pPr>
              <w:spacing w:before="40" w:after="40"/>
            </w:pPr>
            <w:r>
              <w:rPr>
                <w:sz w:val="18"/>
              </w:rPr>
              <w:t>"show metrics"</w:t>
            </w:r>
          </w:p>
        </w:tc>
      </w:tr>
      <w:tr w:rsidR="00C76AB0" w14:paraId="117C1D54" w14:textId="77777777">
        <w:tc>
          <w:tcPr>
            <w:tcW w:w="2880" w:type="dxa"/>
          </w:tcPr>
          <w:p w14:paraId="4E6F2926" w14:textId="77777777" w:rsidR="00C76AB0" w:rsidRDefault="00000000">
            <w:pPr>
              <w:spacing w:before="40" w:after="40"/>
            </w:pPr>
            <w:r>
              <w:rPr>
                <w:rFonts w:ascii="Consolas" w:hAnsi="Consolas"/>
                <w:color w:val="333333"/>
                <w:sz w:val="18"/>
              </w:rPr>
              <w:t>AUDIT_LOG_REPORT</w:t>
            </w:r>
          </w:p>
        </w:tc>
        <w:tc>
          <w:tcPr>
            <w:tcW w:w="2880" w:type="dxa"/>
          </w:tcPr>
          <w:p w14:paraId="198A83E7" w14:textId="77777777" w:rsidR="00C76AB0" w:rsidRDefault="00000000">
            <w:pPr>
              <w:spacing w:before="40" w:after="40"/>
            </w:pPr>
            <w:r>
              <w:rPr>
                <w:sz w:val="18"/>
              </w:rPr>
              <w:t>Show recent action history</w:t>
            </w:r>
          </w:p>
        </w:tc>
        <w:tc>
          <w:tcPr>
            <w:tcW w:w="2880" w:type="dxa"/>
          </w:tcPr>
          <w:p w14:paraId="71F2FA60" w14:textId="77777777" w:rsidR="00C76AB0" w:rsidRDefault="00000000">
            <w:pPr>
              <w:spacing w:before="40" w:after="40"/>
            </w:pPr>
            <w:r>
              <w:rPr>
                <w:sz w:val="18"/>
              </w:rPr>
              <w:t>"show audit log 20"</w:t>
            </w:r>
          </w:p>
        </w:tc>
      </w:tr>
    </w:tbl>
    <w:p w14:paraId="617DDB15" w14:textId="77777777" w:rsidR="00C76AB0" w:rsidRDefault="00C76AB0"/>
    <w:p w14:paraId="344A9DFB" w14:textId="77777777" w:rsidR="00C76AB0" w:rsidRDefault="00000000">
      <w:pPr>
        <w:spacing w:after="80"/>
      </w:pPr>
      <w:r>
        <w:rPr>
          <w:b/>
          <w:color w:val="B8401F"/>
        </w:rPr>
        <w:t xml:space="preserve">[Total command count] </w:t>
      </w:r>
      <w:r>
        <w:t>~75 distinct command actions across 18 intent families. Every action has English and Egyptian Arabic triggers. The command parser table contains ~80 keyword routes + ~60 regex patterns covering all of them.</w:t>
      </w:r>
    </w:p>
    <w:p w14:paraId="2D9B687F" w14:textId="77777777" w:rsidR="00C76AB0" w:rsidRDefault="00000000">
      <w:pPr>
        <w:pStyle w:val="Heading1"/>
        <w:pageBreakBefore/>
        <w:spacing w:after="240"/>
      </w:pPr>
      <w:r>
        <w:lastRenderedPageBreak/>
        <w:t>· Memory architecture — what's saved, when, and when it resets</w:t>
      </w:r>
    </w:p>
    <w:p w14:paraId="3E04A076" w14:textId="77777777" w:rsidR="00C76AB0" w:rsidRDefault="00000000">
      <w:pPr>
        <w:spacing w:after="80"/>
      </w:pPr>
      <w:r>
        <w:t xml:space="preserve">Jarvis has </w:t>
      </w:r>
      <w:r>
        <w:rPr>
          <w:b/>
        </w:rPr>
        <w:t>three distinct memory systems</w:t>
      </w:r>
      <w:r>
        <w:t xml:space="preserve">: </w:t>
      </w:r>
      <w:r>
        <w:rPr>
          <w:b/>
        </w:rPr>
        <w:t>session memory</w:t>
      </w:r>
      <w:r>
        <w:t xml:space="preserve"> (conversational context, short turns of dialogue, backed by SQLite since Phase 2.8 with JSON fallback), the </w:t>
      </w:r>
      <w:r>
        <w:rPr>
          <w:b/>
        </w:rPr>
        <w:t>dialogue state machine</w:t>
      </w:r>
      <w:r>
        <w:t xml:space="preserve"> (</w:t>
      </w:r>
      <w:r>
        <w:rPr>
          <w:rFonts w:ascii="Consolas" w:hAnsi="Consolas"/>
          <w:color w:val="333333"/>
          <w:sz w:val="16"/>
        </w:rPr>
        <w:t>core/dialogue_manager.py</w:t>
      </w:r>
      <w:r>
        <w:t xml:space="preserve">, ephemeral, tracks whether Jarvis is idle/listening/confirming/in a follow-up window), and the </w:t>
      </w:r>
      <w:r>
        <w:rPr>
          <w:b/>
        </w:rPr>
        <w:t>knowledge base</w:t>
      </w:r>
      <w:r>
        <w:t xml:space="preserve"> (long-term documents the user has indexed). This section covers session memory and the dialogue manager. The knowledge base is in the next section.</w:t>
      </w:r>
    </w:p>
    <w:p w14:paraId="528C9DEA" w14:textId="77777777" w:rsidR="00C76AB0" w:rsidRDefault="00000000">
      <w:pPr>
        <w:spacing w:after="80"/>
      </w:pPr>
      <w:r>
        <w:t xml:space="preserve">Session memory lives in </w:t>
      </w:r>
      <w:r>
        <w:rPr>
          <w:b/>
        </w:rPr>
        <w:t>SQLite</w:t>
      </w:r>
      <w:r>
        <w:t xml:space="preserve"> (</w:t>
      </w:r>
      <w:r>
        <w:rPr>
          <w:rFonts w:ascii="Consolas" w:hAnsi="Consolas"/>
          <w:color w:val="333333"/>
          <w:sz w:val="16"/>
        </w:rPr>
        <w:t>jarvis_memory.db</w:t>
      </w:r>
      <w:r>
        <w:t xml:space="preserve">) with a legacy JSON export capability. The </w:t>
      </w:r>
      <w:r>
        <w:rPr>
          <w:rFonts w:ascii="Consolas" w:hAnsi="Consolas"/>
          <w:color w:val="333333"/>
          <w:sz w:val="16"/>
        </w:rPr>
        <w:t>core/session_memory.py</w:t>
      </w:r>
      <w:r>
        <w:t xml:space="preserve"> module is the only writer. Every successful turn appends a row, and context_slots are stored as key-value pairs.</w:t>
      </w:r>
    </w:p>
    <w:p w14:paraId="77930C0C" w14:textId="77777777" w:rsidR="00C76AB0" w:rsidRDefault="00000000">
      <w:pPr>
        <w:pStyle w:val="Heading2"/>
        <w:spacing w:before="360" w:after="120"/>
      </w:pPr>
      <w:r>
        <w:t>Dialogue state machine</w:t>
      </w:r>
    </w:p>
    <w:p w14:paraId="5F4213BB" w14:textId="77777777" w:rsidR="00C76AB0" w:rsidRDefault="00000000">
      <w:pPr>
        <w:spacing w:after="80"/>
      </w:pPr>
      <w:r>
        <w:rPr>
          <w:rFonts w:ascii="Consolas" w:hAnsi="Consolas"/>
          <w:color w:val="333333"/>
          <w:sz w:val="16"/>
        </w:rPr>
        <w:t>core/dialogue_manager.py</w:t>
      </w:r>
      <w:r>
        <w:t xml:space="preserve"> manages seven states: </w:t>
      </w:r>
      <w:r>
        <w:rPr>
          <w:rFonts w:ascii="Consolas" w:hAnsi="Consolas"/>
          <w:color w:val="333333"/>
          <w:sz w:val="16"/>
        </w:rPr>
        <w:t>IDLE</w:t>
      </w:r>
      <w:r>
        <w:t xml:space="preserve"> → </w:t>
      </w:r>
      <w:r>
        <w:rPr>
          <w:rFonts w:ascii="Consolas" w:hAnsi="Consolas"/>
          <w:color w:val="333333"/>
          <w:sz w:val="16"/>
        </w:rPr>
        <w:t>LISTENING</w:t>
      </w:r>
      <w:r>
        <w:t xml:space="preserve"> → </w:t>
      </w:r>
      <w:r>
        <w:rPr>
          <w:rFonts w:ascii="Consolas" w:hAnsi="Consolas"/>
          <w:color w:val="333333"/>
          <w:sz w:val="16"/>
        </w:rPr>
        <w:t>PROCESSING</w:t>
      </w:r>
      <w:r>
        <w:t xml:space="preserve"> → </w:t>
      </w:r>
      <w:r>
        <w:rPr>
          <w:rFonts w:ascii="Consolas" w:hAnsi="Consolas"/>
          <w:color w:val="333333"/>
          <w:sz w:val="16"/>
        </w:rPr>
        <w:t>CONFIRMING</w:t>
      </w:r>
      <w:r>
        <w:t xml:space="preserve"> → </w:t>
      </w:r>
      <w:r>
        <w:rPr>
          <w:rFonts w:ascii="Consolas" w:hAnsi="Consolas"/>
          <w:color w:val="333333"/>
          <w:sz w:val="16"/>
        </w:rPr>
        <w:t>EXECUTING</w:t>
      </w:r>
      <w:r>
        <w:t xml:space="preserve"> → </w:t>
      </w:r>
      <w:r>
        <w:rPr>
          <w:rFonts w:ascii="Consolas" w:hAnsi="Consolas"/>
          <w:color w:val="333333"/>
          <w:sz w:val="16"/>
        </w:rPr>
        <w:t>RESPONDING</w:t>
      </w:r>
      <w:r>
        <w:t xml:space="preserve"> → </w:t>
      </w:r>
      <w:r>
        <w:rPr>
          <w:rFonts w:ascii="Consolas" w:hAnsi="Consolas"/>
          <w:color w:val="333333"/>
          <w:sz w:val="16"/>
        </w:rPr>
        <w:t>FOLLOW_UP</w:t>
      </w:r>
      <w:r>
        <w:t xml:space="preserve">. The key feature: after Jarvis responds, it enters a </w:t>
      </w:r>
      <w:r>
        <w:rPr>
          <w:b/>
        </w:rPr>
        <w:t>FOLLOW_UP window</w:t>
      </w:r>
      <w:r>
        <w:t xml:space="preserve"> (default 10 seconds) during which the user can speak without repeating the wake word. The state auto-expires to IDLE on timeout. During CONFIRMING (asking for PIN or slot-filling), the window is 30 seconds. The </w:t>
      </w:r>
      <w:r>
        <w:rPr>
          <w:rFonts w:ascii="Consolas" w:hAnsi="Consolas"/>
          <w:color w:val="333333"/>
          <w:sz w:val="16"/>
        </w:rPr>
        <w:t>should_skip_wake_word()</w:t>
      </w:r>
      <w:r>
        <w:t xml:space="preserve"> method is the only gate the orchestrator checks.</w:t>
      </w:r>
    </w:p>
    <w:p w14:paraId="04FBD204" w14:textId="77777777" w:rsidR="00C76AB0" w:rsidRDefault="00000000">
      <w:pPr>
        <w:pStyle w:val="Heading2"/>
        <w:spacing w:before="360" w:after="120"/>
      </w:pPr>
      <w:r>
        <w:t>What's stored injarvis_memory.json</w:t>
      </w:r>
    </w:p>
    <w:p w14:paraId="4BB49834" w14:textId="77777777" w:rsidR="00C76AB0" w:rsidRDefault="00000000">
      <w:pPr>
        <w:pStyle w:val="Heading2"/>
        <w:spacing w:before="360" w:after="120"/>
      </w:pPr>
      <w:r>
        <w:t>When memory is written</w:t>
      </w:r>
    </w:p>
    <w:p w14:paraId="6A3FD7EF" w14:textId="77777777" w:rsidR="00C76AB0" w:rsidRDefault="00000000">
      <w:pPr>
        <w:spacing w:after="80"/>
      </w:pPr>
      <w:r>
        <w:t xml:space="preserve">Every successful turn that produces a non-trivial assistant response triggers a write. </w:t>
      </w:r>
      <w:r>
        <w:rPr>
          <w:rFonts w:ascii="Consolas" w:hAnsi="Consolas"/>
          <w:color w:val="333333"/>
          <w:sz w:val="16"/>
        </w:rPr>
        <w:t>add_turn()</w:t>
      </w:r>
      <w:r>
        <w:t xml:space="preserve"> inside </w:t>
      </w:r>
      <w:r>
        <w:rPr>
          <w:rFonts w:ascii="Consolas" w:hAnsi="Consolas"/>
          <w:color w:val="333333"/>
          <w:sz w:val="16"/>
        </w:rPr>
        <w:t>core/command_router.py</w:t>
      </w:r>
      <w:r>
        <w:t xml:space="preserve"> is the entry point — it runs in </w:t>
      </w:r>
      <w:r>
        <w:rPr>
          <w:rFonts w:ascii="Consolas" w:hAnsi="Consolas"/>
          <w:color w:val="333333"/>
          <w:sz w:val="16"/>
        </w:rPr>
        <w:t>route_command()</w:t>
      </w:r>
      <w:r>
        <w:t xml:space="preserve"> after the action or LLM has returned. Low-value replies (apologies, refusals, empty strings) are filtered out by </w:t>
      </w:r>
      <w:r>
        <w:rPr>
          <w:rFonts w:ascii="Consolas" w:hAnsi="Consolas"/>
          <w:color w:val="333333"/>
          <w:sz w:val="16"/>
        </w:rPr>
        <w:t>_is_low_value_assistant_text()</w:t>
      </w:r>
      <w:r>
        <w:t xml:space="preserve"> so they don't pollute the context.</w:t>
      </w:r>
    </w:p>
    <w:p w14:paraId="2E4BCBE2" w14:textId="77777777" w:rsidR="00C76AB0" w:rsidRDefault="00000000">
      <w:pPr>
        <w:spacing w:after="80"/>
      </w:pPr>
      <w:r>
        <w:t>State-mutating helper methods also persist the file immediately:</w:t>
      </w:r>
    </w:p>
    <w:p w14:paraId="2CD971B2" w14:textId="77777777" w:rsidR="00C76AB0" w:rsidRDefault="00000000">
      <w:pPr>
        <w:pStyle w:val="ListBullet"/>
        <w:spacing w:after="40"/>
      </w:pPr>
      <w:r>
        <w:rPr>
          <w:rFonts w:ascii="Consolas" w:hAnsi="Consolas"/>
          <w:color w:val="333333"/>
          <w:sz w:val="16"/>
        </w:rPr>
        <w:t>set_last_app()</w:t>
      </w:r>
      <w:r>
        <w:t xml:space="preserve"> — when an app is opened or closed</w:t>
      </w:r>
    </w:p>
    <w:p w14:paraId="2CEB9647" w14:textId="77777777" w:rsidR="00C76AB0" w:rsidRDefault="00000000">
      <w:pPr>
        <w:pStyle w:val="ListBullet"/>
        <w:spacing w:after="40"/>
      </w:pPr>
      <w:r>
        <w:rPr>
          <w:rFonts w:ascii="Consolas" w:hAnsi="Consolas"/>
          <w:color w:val="333333"/>
          <w:sz w:val="16"/>
        </w:rPr>
        <w:t>set_last_file()</w:t>
      </w:r>
      <w:r>
        <w:t xml:space="preserve"> — after file operations</w:t>
      </w:r>
    </w:p>
    <w:p w14:paraId="64F0E8C0" w14:textId="77777777" w:rsidR="00C76AB0" w:rsidRDefault="00000000">
      <w:pPr>
        <w:pStyle w:val="ListBullet"/>
        <w:spacing w:after="40"/>
      </w:pPr>
      <w:r>
        <w:rPr>
          <w:rFonts w:ascii="Consolas" w:hAnsi="Consolas"/>
          <w:color w:val="333333"/>
          <w:sz w:val="16"/>
        </w:rPr>
        <w:t>set_pending_clarification()</w:t>
      </w:r>
      <w:r>
        <w:t xml:space="preserve"> / </w:t>
      </w:r>
      <w:r>
        <w:rPr>
          <w:rFonts w:ascii="Consolas" w:hAnsi="Consolas"/>
          <w:color w:val="333333"/>
          <w:sz w:val="16"/>
        </w:rPr>
        <w:t>clear_pending_clarification()</w:t>
      </w:r>
    </w:p>
    <w:p w14:paraId="091DE81E" w14:textId="77777777" w:rsidR="00C76AB0" w:rsidRDefault="00000000">
      <w:pPr>
        <w:pStyle w:val="ListBullet"/>
        <w:spacing w:after="40"/>
      </w:pPr>
      <w:r>
        <w:rPr>
          <w:rFonts w:ascii="Consolas" w:hAnsi="Consolas"/>
          <w:color w:val="333333"/>
          <w:sz w:val="16"/>
        </w:rPr>
        <w:t>set_response_mode()</w:t>
      </w:r>
      <w:r>
        <w:t xml:space="preserve">, </w:t>
      </w:r>
      <w:r>
        <w:rPr>
          <w:rFonts w:ascii="Consolas" w:hAnsi="Consolas"/>
          <w:color w:val="333333"/>
          <w:sz w:val="16"/>
        </w:rPr>
        <w:t>set_stt_profile()</w:t>
      </w:r>
      <w:r>
        <w:t xml:space="preserve">, </w:t>
      </w:r>
      <w:r>
        <w:rPr>
          <w:rFonts w:ascii="Consolas" w:hAnsi="Consolas"/>
          <w:color w:val="333333"/>
          <w:sz w:val="16"/>
        </w:rPr>
        <w:t>set_audio_ux_profile()</w:t>
      </w:r>
    </w:p>
    <w:p w14:paraId="5B5E7C9F" w14:textId="77777777" w:rsidR="00C76AB0" w:rsidRDefault="00000000">
      <w:pPr>
        <w:pStyle w:val="ListBullet"/>
        <w:spacing w:after="40"/>
      </w:pPr>
      <w:r>
        <w:rPr>
          <w:rFonts w:ascii="Consolas" w:hAnsi="Consolas"/>
          <w:color w:val="333333"/>
          <w:sz w:val="16"/>
        </w:rPr>
        <w:t>record_clarification_preference()</w:t>
      </w:r>
      <w:r>
        <w:t xml:space="preserve"> — when user picks one of N options</w:t>
      </w:r>
    </w:p>
    <w:p w14:paraId="52DFC2AB" w14:textId="77777777" w:rsidR="00C76AB0" w:rsidRDefault="00000000">
      <w:pPr>
        <w:pStyle w:val="ListBullet"/>
        <w:spacing w:after="40"/>
      </w:pPr>
      <w:r>
        <w:rPr>
          <w:rFonts w:ascii="Consolas" w:hAnsi="Consolas"/>
          <w:color w:val="333333"/>
          <w:sz w:val="16"/>
        </w:rPr>
        <w:t>record_app_usage()</w:t>
      </w:r>
      <w:r>
        <w:t xml:space="preserve"> — increments </w:t>
      </w:r>
      <w:r>
        <w:rPr>
          <w:rFonts w:ascii="Consolas" w:hAnsi="Consolas"/>
          <w:color w:val="333333"/>
          <w:sz w:val="16"/>
        </w:rPr>
        <w:t>app_usage[name]</w:t>
      </w:r>
    </w:p>
    <w:p w14:paraId="6D3BEAF7" w14:textId="77777777" w:rsidR="00C76AB0" w:rsidRDefault="00000000">
      <w:pPr>
        <w:pStyle w:val="Heading2"/>
        <w:spacing w:before="360" w:after="120"/>
      </w:pPr>
      <w:r>
        <w:t>When memory is read into the prompt</w:t>
      </w:r>
    </w:p>
    <w:p w14:paraId="2EB2058F" w14:textId="77777777" w:rsidR="00C76AB0" w:rsidRDefault="00000000">
      <w:pPr>
        <w:spacing w:after="80"/>
      </w:pPr>
      <w:r>
        <w:t xml:space="preserve">In </w:t>
      </w:r>
      <w:r>
        <w:rPr>
          <w:rFonts w:ascii="Consolas" w:hAnsi="Consolas"/>
          <w:color w:val="333333"/>
          <w:sz w:val="16"/>
        </w:rPr>
        <w:t>llm/prompt_builder.py → build_prompt_package()</w:t>
      </w:r>
      <w:r>
        <w:t>:</w:t>
      </w:r>
    </w:p>
    <w:p w14:paraId="7E8C144A" w14:textId="77777777" w:rsidR="00C76AB0" w:rsidRDefault="00000000">
      <w:pPr>
        <w:pStyle w:val="ListNumber"/>
      </w:pPr>
      <w:r>
        <w:rPr>
          <w:rFonts w:ascii="Consolas" w:hAnsi="Consolas"/>
          <w:color w:val="333333"/>
          <w:sz w:val="16"/>
        </w:rPr>
        <w:lastRenderedPageBreak/>
        <w:t>session_memory.build_context(max_chars=900)</w:t>
      </w:r>
      <w:r>
        <w:t xml:space="preserve"> — last few </w:t>
      </w:r>
      <w:r>
        <w:rPr>
          <w:rFonts w:ascii="Consolas" w:hAnsi="Consolas"/>
          <w:color w:val="333333"/>
          <w:sz w:val="16"/>
        </w:rPr>
        <w:t>LLM_QUERY</w:t>
      </w:r>
      <w:r>
        <w:t xml:space="preserve"> turns in the same language, formatted as compact "USER: …\nASSISTANT: …" lines.</w:t>
      </w:r>
    </w:p>
    <w:p w14:paraId="5EF356D0" w14:textId="77777777" w:rsidR="00C76AB0" w:rsidRDefault="00000000">
      <w:pPr>
        <w:pStyle w:val="ListNumber"/>
      </w:pPr>
      <w:r>
        <w:rPr>
          <w:rFonts w:ascii="Consolas" w:hAnsi="Consolas"/>
          <w:color w:val="333333"/>
          <w:sz w:val="16"/>
        </w:rPr>
        <w:t>session_memory.context_snapshot()</w:t>
      </w:r>
      <w:r>
        <w:t xml:space="preserve"> — extracts </w:t>
      </w:r>
      <w:r>
        <w:rPr>
          <w:rFonts w:ascii="Consolas" w:hAnsi="Consolas"/>
          <w:color w:val="333333"/>
          <w:sz w:val="16"/>
        </w:rPr>
        <w:t>last_app</w:t>
      </w:r>
      <w:r>
        <w:t xml:space="preserve">, </w:t>
      </w:r>
      <w:r>
        <w:rPr>
          <w:rFonts w:ascii="Consolas" w:hAnsi="Consolas"/>
          <w:color w:val="333333"/>
          <w:sz w:val="16"/>
        </w:rPr>
        <w:t>last_file</w:t>
      </w:r>
      <w:r>
        <w:t xml:space="preserve">, </w:t>
      </w:r>
      <w:r>
        <w:rPr>
          <w:rFonts w:ascii="Consolas" w:hAnsi="Consolas"/>
          <w:color w:val="333333"/>
          <w:sz w:val="16"/>
        </w:rPr>
        <w:t>pending_confirmation_token</w:t>
      </w:r>
      <w:r>
        <w:t xml:space="preserve"> as a one-line </w:t>
      </w:r>
      <w:r>
        <w:rPr>
          <w:rFonts w:ascii="Consolas" w:hAnsi="Consolas"/>
          <w:color w:val="333333"/>
          <w:sz w:val="16"/>
        </w:rPr>
        <w:t>CONTEXT:</w:t>
      </w:r>
      <w:r>
        <w:t xml:space="preserve"> string.</w:t>
      </w:r>
    </w:p>
    <w:p w14:paraId="38565430" w14:textId="77777777" w:rsidR="00C76AB0" w:rsidRDefault="00000000">
      <w:pPr>
        <w:spacing w:after="80"/>
      </w:pPr>
      <w:r>
        <w:t xml:space="preserve">Both are skipped for the </w:t>
      </w:r>
      <w:r>
        <w:rPr>
          <w:b/>
        </w:rPr>
        <w:t>lightweight prompt</w:t>
      </w:r>
      <w:r>
        <w:t xml:space="preserve"> path (≤8-word queries with no recent context) — that path goes straight to a sub-15-line system prompt.</w:t>
      </w:r>
    </w:p>
    <w:p w14:paraId="62E87B1E" w14:textId="77777777" w:rsidR="00C76AB0" w:rsidRDefault="00000000">
      <w:pPr>
        <w:pStyle w:val="Heading2"/>
        <w:spacing w:before="360" w:after="120"/>
      </w:pPr>
      <w:r>
        <w:t>When memory resets</w:t>
      </w:r>
    </w:p>
    <w:tbl>
      <w:tblPr>
        <w:tblStyle w:val="TableGrid"/>
        <w:tblW w:w="0" w:type="auto"/>
        <w:tblLook w:val="04A0" w:firstRow="1" w:lastRow="0" w:firstColumn="1" w:lastColumn="0" w:noHBand="0" w:noVBand="1"/>
      </w:tblPr>
      <w:tblGrid>
        <w:gridCol w:w="4320"/>
        <w:gridCol w:w="4320"/>
      </w:tblGrid>
      <w:tr w:rsidR="00C76AB0" w14:paraId="68FC3971" w14:textId="77777777">
        <w:tc>
          <w:tcPr>
            <w:tcW w:w="4320" w:type="dxa"/>
          </w:tcPr>
          <w:p w14:paraId="0BC82B42" w14:textId="77777777" w:rsidR="00C76AB0" w:rsidRDefault="00000000">
            <w:pPr>
              <w:spacing w:before="40" w:after="40"/>
            </w:pPr>
            <w:r>
              <w:rPr>
                <w:b/>
                <w:sz w:val="18"/>
              </w:rPr>
              <w:t>Trigger</w:t>
            </w:r>
          </w:p>
        </w:tc>
        <w:tc>
          <w:tcPr>
            <w:tcW w:w="4320" w:type="dxa"/>
          </w:tcPr>
          <w:p w14:paraId="19303209" w14:textId="77777777" w:rsidR="00C76AB0" w:rsidRDefault="00000000">
            <w:pPr>
              <w:spacing w:before="40" w:after="40"/>
            </w:pPr>
            <w:r>
              <w:rPr>
                <w:b/>
                <w:sz w:val="18"/>
              </w:rPr>
              <w:t>What gets cleared</w:t>
            </w:r>
          </w:p>
        </w:tc>
      </w:tr>
      <w:tr w:rsidR="00C76AB0" w14:paraId="7807CCA1" w14:textId="77777777">
        <w:tc>
          <w:tcPr>
            <w:tcW w:w="4320" w:type="dxa"/>
          </w:tcPr>
          <w:p w14:paraId="2F348A67" w14:textId="77777777" w:rsidR="00C76AB0" w:rsidRDefault="00000000">
            <w:pPr>
              <w:spacing w:before="40" w:after="40"/>
            </w:pPr>
            <w:r>
              <w:rPr>
                <w:sz w:val="18"/>
              </w:rPr>
              <w:t>Voice command "memory clear" / "امسح الذاكرة"</w:t>
            </w:r>
          </w:p>
        </w:tc>
        <w:tc>
          <w:tcPr>
            <w:tcW w:w="4320" w:type="dxa"/>
          </w:tcPr>
          <w:p w14:paraId="0DAE6FE8" w14:textId="77777777" w:rsidR="00C76AB0" w:rsidRDefault="00000000">
            <w:pPr>
              <w:spacing w:before="40" w:after="40"/>
            </w:pPr>
            <w:r>
              <w:rPr>
                <w:sz w:val="18"/>
              </w:rPr>
              <w:t>turns, pending_clarification, all context_slots → defaults</w:t>
            </w:r>
          </w:p>
        </w:tc>
      </w:tr>
      <w:tr w:rsidR="00C76AB0" w14:paraId="4D187654" w14:textId="77777777">
        <w:tc>
          <w:tcPr>
            <w:tcW w:w="4320" w:type="dxa"/>
          </w:tcPr>
          <w:p w14:paraId="5E4222EA" w14:textId="77777777" w:rsidR="00C76AB0" w:rsidRDefault="00000000">
            <w:pPr>
              <w:spacing w:before="40" w:after="40"/>
            </w:pPr>
            <w:r>
              <w:rPr>
                <w:sz w:val="18"/>
              </w:rPr>
              <w:t>App restart</w:t>
            </w:r>
          </w:p>
        </w:tc>
        <w:tc>
          <w:tcPr>
            <w:tcW w:w="4320" w:type="dxa"/>
          </w:tcPr>
          <w:p w14:paraId="2A42508A" w14:textId="77777777" w:rsidR="00C76AB0" w:rsidRDefault="00000000">
            <w:pPr>
              <w:spacing w:before="40" w:after="40"/>
            </w:pPr>
            <w:r>
              <w:rPr>
                <w:sz w:val="18"/>
              </w:rPr>
              <w:t xml:space="preserve">preferred_language → default; pending_clarification → null. </w:t>
            </w:r>
            <w:r>
              <w:rPr>
                <w:b/>
                <w:sz w:val="18"/>
              </w:rPr>
              <w:t>Turns and context_slots persist.</w:t>
            </w:r>
          </w:p>
        </w:tc>
      </w:tr>
      <w:tr w:rsidR="00C76AB0" w14:paraId="33C5106C" w14:textId="77777777">
        <w:tc>
          <w:tcPr>
            <w:tcW w:w="4320" w:type="dxa"/>
          </w:tcPr>
          <w:p w14:paraId="3E805732" w14:textId="77777777" w:rsidR="00C76AB0" w:rsidRDefault="00000000">
            <w:pPr>
              <w:spacing w:before="40" w:after="40"/>
            </w:pPr>
            <w:r>
              <w:rPr>
                <w:sz w:val="18"/>
              </w:rPr>
              <w:t>Pending clarification timeout (25s default)</w:t>
            </w:r>
          </w:p>
        </w:tc>
        <w:tc>
          <w:tcPr>
            <w:tcW w:w="4320" w:type="dxa"/>
          </w:tcPr>
          <w:p w14:paraId="5C9DFB78" w14:textId="77777777" w:rsidR="00C76AB0" w:rsidRDefault="00000000">
            <w:pPr>
              <w:spacing w:before="40" w:after="40"/>
            </w:pPr>
            <w:r>
              <w:rPr>
                <w:sz w:val="18"/>
              </w:rPr>
              <w:t>pending_clarification only</w:t>
            </w:r>
          </w:p>
        </w:tc>
      </w:tr>
      <w:tr w:rsidR="00C76AB0" w14:paraId="2FAC2A36" w14:textId="77777777">
        <w:tc>
          <w:tcPr>
            <w:tcW w:w="4320" w:type="dxa"/>
          </w:tcPr>
          <w:p w14:paraId="2A13D34E" w14:textId="77777777" w:rsidR="00C76AB0" w:rsidRDefault="00000000">
            <w:pPr>
              <w:spacing w:before="40" w:after="40"/>
            </w:pPr>
            <w:r>
              <w:rPr>
                <w:sz w:val="18"/>
              </w:rPr>
              <w:t>Half-life decay (passive)</w:t>
            </w:r>
          </w:p>
        </w:tc>
        <w:tc>
          <w:tcPr>
            <w:tcW w:w="4320" w:type="dxa"/>
          </w:tcPr>
          <w:p w14:paraId="559E2988" w14:textId="77777777" w:rsidR="00C76AB0" w:rsidRDefault="00000000">
            <w:pPr>
              <w:spacing w:before="40" w:after="40"/>
            </w:pPr>
            <w:r>
              <w:rPr>
                <w:sz w:val="18"/>
              </w:rPr>
              <w:t>last_app/last_file/pending_confirmation gradually lose confidence weight in scoring; not erased from disk.</w:t>
            </w:r>
          </w:p>
        </w:tc>
      </w:tr>
      <w:tr w:rsidR="00C76AB0" w14:paraId="7C4DBFF2" w14:textId="77777777">
        <w:tc>
          <w:tcPr>
            <w:tcW w:w="4320" w:type="dxa"/>
          </w:tcPr>
          <w:p w14:paraId="7ADC315B" w14:textId="77777777" w:rsidR="00C76AB0" w:rsidRDefault="00000000">
            <w:pPr>
              <w:spacing w:before="40" w:after="40"/>
            </w:pPr>
            <w:r>
              <w:rPr>
                <w:sz w:val="18"/>
              </w:rPr>
              <w:t>14-day clarification preference decay</w:t>
            </w:r>
          </w:p>
        </w:tc>
        <w:tc>
          <w:tcPr>
            <w:tcW w:w="4320" w:type="dxa"/>
          </w:tcPr>
          <w:p w14:paraId="6C5E64CB" w14:textId="77777777" w:rsidR="00C76AB0" w:rsidRDefault="00000000">
            <w:pPr>
              <w:spacing w:before="40" w:after="40"/>
            </w:pPr>
            <w:r>
              <w:rPr>
                <w:sz w:val="18"/>
              </w:rPr>
              <w:t xml:space="preserve">Old learned mappings in </w:t>
            </w:r>
            <w:r>
              <w:rPr>
                <w:rFonts w:ascii="Consolas" w:hAnsi="Consolas"/>
                <w:color w:val="333333"/>
                <w:sz w:val="18"/>
              </w:rPr>
              <w:t>clarification_preferences</w:t>
            </w:r>
            <w:r>
              <w:rPr>
                <w:sz w:val="18"/>
              </w:rPr>
              <w:t xml:space="preserve"> drop below score threshold.</w:t>
            </w:r>
          </w:p>
        </w:tc>
      </w:tr>
      <w:tr w:rsidR="00C76AB0" w14:paraId="093A1D1C" w14:textId="77777777">
        <w:tc>
          <w:tcPr>
            <w:tcW w:w="4320" w:type="dxa"/>
          </w:tcPr>
          <w:p w14:paraId="4DC99F06" w14:textId="77777777" w:rsidR="00C76AB0" w:rsidRDefault="00000000">
            <w:pPr>
              <w:spacing w:before="40" w:after="40"/>
            </w:pPr>
            <w:r>
              <w:rPr>
                <w:sz w:val="18"/>
              </w:rPr>
              <w:t>Memory file deleted manually</w:t>
            </w:r>
          </w:p>
        </w:tc>
        <w:tc>
          <w:tcPr>
            <w:tcW w:w="4320" w:type="dxa"/>
          </w:tcPr>
          <w:p w14:paraId="4AE6899D" w14:textId="77777777" w:rsidR="00C76AB0" w:rsidRDefault="00000000">
            <w:pPr>
              <w:spacing w:before="40" w:after="40"/>
            </w:pPr>
            <w:r>
              <w:rPr>
                <w:sz w:val="18"/>
              </w:rPr>
              <w:t>Everything; rebuilt on next save with empty defaults.</w:t>
            </w:r>
          </w:p>
        </w:tc>
      </w:tr>
    </w:tbl>
    <w:p w14:paraId="157B832E" w14:textId="77777777" w:rsidR="00C76AB0" w:rsidRDefault="00C76AB0"/>
    <w:p w14:paraId="3E64448B" w14:textId="77777777" w:rsidR="00C76AB0" w:rsidRDefault="00000000">
      <w:pPr>
        <w:spacing w:after="80"/>
      </w:pPr>
      <w:r>
        <w:rPr>
          <w:b/>
          <w:color w:val="B8401F"/>
        </w:rPr>
        <w:t xml:space="preserve">[Important] </w:t>
      </w:r>
      <w:r>
        <w:t>The 10-turn rolling window means Jarvis remembers up to 10 recent exchanges across restarts. After the 11th turn, the 1st turn is gone forever. There's no long-term conversation memory by design — for that, use the knowledge base (next section).</w:t>
      </w:r>
    </w:p>
    <w:p w14:paraId="27A65141" w14:textId="77777777" w:rsidR="00C76AB0" w:rsidRDefault="00000000">
      <w:pPr>
        <w:pStyle w:val="Heading1"/>
        <w:pageBreakBefore/>
        <w:spacing w:after="240"/>
      </w:pPr>
      <w:r>
        <w:lastRenderedPageBreak/>
        <w:t>· Live data fetching — when Jarvis hits the internet</w:t>
      </w:r>
    </w:p>
    <w:p w14:paraId="3287EC67" w14:textId="77777777" w:rsidR="00C76AB0" w:rsidRDefault="00000000">
      <w:pPr>
        <w:spacing w:after="80"/>
      </w:pPr>
      <w:r>
        <w:t>By default, Jarvis runs offline. The local LLM has no internet access — it can't tell you today's weather, today's news, or today's prices. Asking it directly produces stale knowledge or generic apologies.</w:t>
      </w:r>
    </w:p>
    <w:p w14:paraId="2384F154" w14:textId="77777777" w:rsidR="00C76AB0" w:rsidRDefault="00000000">
      <w:pPr>
        <w:spacing w:after="80"/>
      </w:pPr>
      <w:r>
        <w:t xml:space="preserve">To fix that, the router runs a </w:t>
      </w:r>
      <w:r>
        <w:rPr>
          <w:b/>
        </w:rPr>
        <w:t>marker-based pre-LLM hook</w:t>
      </w:r>
      <w:r>
        <w:t xml:space="preserve"> that fetches live data from two free APIs and injects results into the prompt as a </w:t>
      </w:r>
      <w:r>
        <w:rPr>
          <w:rFonts w:ascii="Consolas" w:hAnsi="Consolas"/>
          <w:color w:val="333333"/>
          <w:sz w:val="16"/>
        </w:rPr>
        <w:t>LIVE DATA:</w:t>
      </w:r>
      <w:r>
        <w:t xml:space="preserve"> block. The LLM sees real, current information and answers from it.</w:t>
      </w:r>
    </w:p>
    <w:p w14:paraId="3E2AE90D" w14:textId="77777777" w:rsidR="00C76AB0" w:rsidRDefault="00000000">
      <w:pPr>
        <w:pStyle w:val="Heading2"/>
        <w:spacing w:before="360" w:after="120"/>
      </w:pPr>
      <w:r>
        <w:t>The data flow</w:t>
      </w:r>
    </w:p>
    <w:p w14:paraId="0F3B60C8" w14:textId="77777777" w:rsidR="00C76AB0" w:rsidRDefault="00000000">
      <w:pPr>
        <w:pStyle w:val="Heading2"/>
        <w:spacing w:before="360" w:after="120"/>
      </w:pPr>
      <w:r>
        <w:t>Triggers — what actually fires the fetch</w:t>
      </w:r>
    </w:p>
    <w:p w14:paraId="73FC8FF3" w14:textId="77777777" w:rsidR="00C76AB0" w:rsidRDefault="00000000">
      <w:pPr>
        <w:spacing w:after="80"/>
      </w:pPr>
      <w:r>
        <w:t xml:space="preserve">Defined in </w:t>
      </w:r>
      <w:r>
        <w:rPr>
          <w:rFonts w:ascii="Consolas" w:hAnsi="Consolas"/>
          <w:color w:val="333333"/>
          <w:sz w:val="16"/>
        </w:rPr>
        <w:t>core/command_router.py</w:t>
      </w:r>
      <w:r>
        <w:t xml:space="preserve"> as substring marker sets. If </w:t>
      </w:r>
      <w:r>
        <w:rPr>
          <w:i/>
        </w:rPr>
        <w:t>any</w:t>
      </w:r>
      <w:r>
        <w:t xml:space="preserve"> marker appears in the normalized user text, the matching tool is called.</w:t>
      </w:r>
    </w:p>
    <w:tbl>
      <w:tblPr>
        <w:tblStyle w:val="TableGrid"/>
        <w:tblW w:w="0" w:type="auto"/>
        <w:tblLook w:val="04A0" w:firstRow="1" w:lastRow="0" w:firstColumn="1" w:lastColumn="0" w:noHBand="0" w:noVBand="1"/>
      </w:tblPr>
      <w:tblGrid>
        <w:gridCol w:w="2880"/>
        <w:gridCol w:w="2880"/>
        <w:gridCol w:w="2880"/>
      </w:tblGrid>
      <w:tr w:rsidR="00C76AB0" w14:paraId="7375B62A" w14:textId="77777777">
        <w:tc>
          <w:tcPr>
            <w:tcW w:w="2880" w:type="dxa"/>
          </w:tcPr>
          <w:p w14:paraId="3B2B5F6E" w14:textId="77777777" w:rsidR="00C76AB0" w:rsidRDefault="00000000">
            <w:pPr>
              <w:spacing w:before="40" w:after="40"/>
            </w:pPr>
            <w:r>
              <w:rPr>
                <w:b/>
                <w:sz w:val="18"/>
              </w:rPr>
              <w:t>Tool</w:t>
            </w:r>
          </w:p>
        </w:tc>
        <w:tc>
          <w:tcPr>
            <w:tcW w:w="2880" w:type="dxa"/>
          </w:tcPr>
          <w:p w14:paraId="09F8C612" w14:textId="77777777" w:rsidR="00C76AB0" w:rsidRDefault="00000000">
            <w:pPr>
              <w:spacing w:before="40" w:after="40"/>
            </w:pPr>
            <w:r>
              <w:rPr>
                <w:b/>
                <w:sz w:val="18"/>
              </w:rPr>
              <w:t>Marker categories</w:t>
            </w:r>
          </w:p>
        </w:tc>
        <w:tc>
          <w:tcPr>
            <w:tcW w:w="2880" w:type="dxa"/>
          </w:tcPr>
          <w:p w14:paraId="27D3627A" w14:textId="77777777" w:rsidR="00C76AB0" w:rsidRDefault="00000000">
            <w:pPr>
              <w:spacing w:before="40" w:after="40"/>
            </w:pPr>
            <w:r>
              <w:rPr>
                <w:b/>
                <w:sz w:val="18"/>
              </w:rPr>
              <w:t>Example markers (sample)</w:t>
            </w:r>
          </w:p>
        </w:tc>
      </w:tr>
      <w:tr w:rsidR="00C76AB0" w14:paraId="7E10F16E" w14:textId="77777777">
        <w:tc>
          <w:tcPr>
            <w:tcW w:w="2880" w:type="dxa"/>
          </w:tcPr>
          <w:p w14:paraId="05DA4CEB" w14:textId="77777777" w:rsidR="00C76AB0" w:rsidRDefault="00000000">
            <w:pPr>
              <w:spacing w:before="40" w:after="40"/>
            </w:pPr>
            <w:r>
              <w:rPr>
                <w:rFonts w:ascii="Consolas" w:hAnsi="Consolas"/>
                <w:color w:val="333333"/>
                <w:sz w:val="18"/>
              </w:rPr>
              <w:t>weather.py</w:t>
            </w:r>
          </w:p>
        </w:tc>
        <w:tc>
          <w:tcPr>
            <w:tcW w:w="2880" w:type="dxa"/>
          </w:tcPr>
          <w:p w14:paraId="22C576F7" w14:textId="77777777" w:rsidR="00C76AB0" w:rsidRDefault="00000000">
            <w:pPr>
              <w:spacing w:before="40" w:after="40"/>
            </w:pPr>
            <w:r>
              <w:rPr>
                <w:rFonts w:ascii="Consolas" w:hAnsi="Consolas"/>
                <w:color w:val="333333"/>
                <w:sz w:val="18"/>
              </w:rPr>
              <w:t>_WEATHER_QUERY_MARKERS</w:t>
            </w:r>
            <w:r>
              <w:rPr>
                <w:sz w:val="18"/>
              </w:rPr>
              <w:t xml:space="preserve"> + </w:t>
            </w:r>
            <w:r>
              <w:rPr>
                <w:rFonts w:ascii="Consolas" w:hAnsi="Consolas"/>
                <w:color w:val="333333"/>
                <w:sz w:val="18"/>
              </w:rPr>
              <w:t>_CLOTHING_QUERY_MARKERS</w:t>
            </w:r>
          </w:p>
        </w:tc>
        <w:tc>
          <w:tcPr>
            <w:tcW w:w="2880" w:type="dxa"/>
          </w:tcPr>
          <w:p w14:paraId="0C719FED" w14:textId="77777777" w:rsidR="00C76AB0" w:rsidRDefault="00000000">
            <w:pPr>
              <w:spacing w:before="40" w:after="40"/>
            </w:pPr>
            <w:r>
              <w:rPr>
                <w:sz w:val="18"/>
              </w:rPr>
              <w:t>weather, temperature, forecast, rain, wind, humidity, "what is the weather", طقس, الطقس, درجة الحرارة, مطر, رياح, الجو عامل ايه, "what should I wear", لبس, جاكيت</w:t>
            </w:r>
          </w:p>
        </w:tc>
      </w:tr>
      <w:tr w:rsidR="00C76AB0" w14:paraId="1C3E4291" w14:textId="77777777">
        <w:tc>
          <w:tcPr>
            <w:tcW w:w="2880" w:type="dxa"/>
          </w:tcPr>
          <w:p w14:paraId="6B0AFADA" w14:textId="77777777" w:rsidR="00C76AB0" w:rsidRDefault="00000000">
            <w:pPr>
              <w:spacing w:before="40" w:after="40"/>
            </w:pPr>
            <w:r>
              <w:rPr>
                <w:rFonts w:ascii="Consolas" w:hAnsi="Consolas"/>
                <w:color w:val="333333"/>
                <w:sz w:val="18"/>
              </w:rPr>
              <w:t>web_search.py</w:t>
            </w:r>
          </w:p>
        </w:tc>
        <w:tc>
          <w:tcPr>
            <w:tcW w:w="2880" w:type="dxa"/>
          </w:tcPr>
          <w:p w14:paraId="1F465AA2" w14:textId="77777777" w:rsidR="00C76AB0" w:rsidRDefault="00000000">
            <w:pPr>
              <w:spacing w:before="40" w:after="40"/>
            </w:pPr>
            <w:r>
              <w:rPr>
                <w:rFonts w:ascii="Consolas" w:hAnsi="Consolas"/>
                <w:color w:val="333333"/>
                <w:sz w:val="18"/>
              </w:rPr>
              <w:t>_NEWS_QUERY_MARKERS</w:t>
            </w:r>
          </w:p>
        </w:tc>
        <w:tc>
          <w:tcPr>
            <w:tcW w:w="2880" w:type="dxa"/>
          </w:tcPr>
          <w:p w14:paraId="690FBFCE" w14:textId="77777777" w:rsidR="00C76AB0" w:rsidRDefault="00000000">
            <w:pPr>
              <w:spacing w:before="40" w:after="40"/>
            </w:pPr>
            <w:r>
              <w:rPr>
                <w:sz w:val="18"/>
              </w:rPr>
              <w:t>news, headline, breaking, today news, اخبار, خبر, العناوين, عاجل</w:t>
            </w:r>
          </w:p>
        </w:tc>
      </w:tr>
      <w:tr w:rsidR="00C76AB0" w14:paraId="20602286" w14:textId="77777777">
        <w:tc>
          <w:tcPr>
            <w:tcW w:w="2880" w:type="dxa"/>
          </w:tcPr>
          <w:p w14:paraId="1B8C6A67" w14:textId="77777777" w:rsidR="00C76AB0" w:rsidRDefault="00000000">
            <w:pPr>
              <w:spacing w:before="40" w:after="40"/>
            </w:pPr>
            <w:r>
              <w:rPr>
                <w:rFonts w:ascii="Consolas" w:hAnsi="Consolas"/>
                <w:color w:val="333333"/>
                <w:sz w:val="18"/>
              </w:rPr>
              <w:t>web_search.py</w:t>
            </w:r>
          </w:p>
        </w:tc>
        <w:tc>
          <w:tcPr>
            <w:tcW w:w="2880" w:type="dxa"/>
          </w:tcPr>
          <w:p w14:paraId="74DAADF5" w14:textId="77777777" w:rsidR="00C76AB0" w:rsidRDefault="00000000">
            <w:pPr>
              <w:spacing w:before="40" w:after="40"/>
            </w:pPr>
            <w:r>
              <w:rPr>
                <w:rFonts w:ascii="Consolas" w:hAnsi="Consolas"/>
                <w:color w:val="333333"/>
                <w:sz w:val="18"/>
              </w:rPr>
              <w:t>_SEARCH_QUERY_MARKERS</w:t>
            </w:r>
            <w:r>
              <w:rPr>
                <w:sz w:val="18"/>
              </w:rPr>
              <w:t xml:space="preserve"> (price + recency)</w:t>
            </w:r>
          </w:p>
        </w:tc>
        <w:tc>
          <w:tcPr>
            <w:tcW w:w="2880" w:type="dxa"/>
          </w:tcPr>
          <w:p w14:paraId="04508738" w14:textId="77777777" w:rsidR="00C76AB0" w:rsidRDefault="00000000">
            <w:pPr>
              <w:spacing w:before="40" w:after="40"/>
            </w:pPr>
            <w:r>
              <w:rPr>
                <w:sz w:val="18"/>
              </w:rPr>
              <w:t>price of, cost of, "how much", stock, exchange rate, what is, who is, latest, current, today, now, آخر, أحدث, جديد, دلوقتي, سعر, دولار, ذهب, بيتكوين</w:t>
            </w:r>
          </w:p>
        </w:tc>
      </w:tr>
    </w:tbl>
    <w:p w14:paraId="2319247B" w14:textId="77777777" w:rsidR="00C76AB0" w:rsidRDefault="00C76AB0"/>
    <w:p w14:paraId="16994632" w14:textId="77777777" w:rsidR="00C76AB0" w:rsidRDefault="00000000">
      <w:pPr>
        <w:pStyle w:val="Heading2"/>
        <w:spacing w:before="360" w:after="120"/>
      </w:pPr>
      <w:r>
        <w:t>How fetched data reaches the LLM</w:t>
      </w:r>
    </w:p>
    <w:p w14:paraId="1126B8E5" w14:textId="77777777" w:rsidR="00C76AB0" w:rsidRDefault="00000000">
      <w:pPr>
        <w:spacing w:after="80"/>
      </w:pPr>
      <w:r>
        <w:t xml:space="preserve">If the tool returned a non-empty string, </w:t>
      </w:r>
      <w:r>
        <w:rPr>
          <w:rFonts w:ascii="Consolas" w:hAnsi="Consolas"/>
          <w:color w:val="333333"/>
          <w:sz w:val="16"/>
        </w:rPr>
        <w:t>build_tool_augmented_prompt()</w:t>
      </w:r>
      <w:r>
        <w:t xml:space="preserve"> is called instead of the regular package. The system block stays minimal, then a </w:t>
      </w:r>
      <w:r>
        <w:rPr>
          <w:rFonts w:ascii="Consolas" w:hAnsi="Consolas"/>
          <w:color w:val="333333"/>
          <w:sz w:val="16"/>
        </w:rPr>
        <w:t>LIVE DATA:</w:t>
      </w:r>
      <w:r>
        <w:t xml:space="preserve"> block is inserted right before the user query:</w:t>
      </w:r>
    </w:p>
    <w:p w14:paraId="158FDCAC" w14:textId="77777777" w:rsidR="00C76AB0" w:rsidRDefault="00000000">
      <w:pPr>
        <w:spacing w:after="80"/>
      </w:pPr>
      <w:r>
        <w:rPr>
          <w:rFonts w:ascii="Consolas" w:hAnsi="Consolas"/>
          <w:color w:val="333333"/>
          <w:sz w:val="16"/>
        </w:rPr>
        <w:t>SYSTEM:</w:t>
      </w:r>
      <w:r>
        <w:rPr>
          <w:rFonts w:ascii="Consolas" w:hAnsi="Consolas"/>
          <w:color w:val="333333"/>
          <w:sz w:val="16"/>
        </w:rPr>
        <w:br/>
        <w:t>You are Jarvis, a voice assistant. Reply in English only. Be concise (1-3 sentences).</w:t>
      </w:r>
      <w:r>
        <w:rPr>
          <w:rFonts w:ascii="Consolas" w:hAnsi="Consolas"/>
          <w:color w:val="333333"/>
          <w:sz w:val="16"/>
        </w:rPr>
        <w:br/>
        <w:t>Answer directly. If you lack live data, say so briefly then give practical advice.</w:t>
      </w:r>
      <w:r>
        <w:rPr>
          <w:rFonts w:ascii="Consolas" w:hAnsi="Consolas"/>
          <w:color w:val="333333"/>
          <w:sz w:val="16"/>
        </w:rPr>
        <w:br/>
        <w:t>Never refuse safe questions.</w:t>
      </w:r>
      <w:r>
        <w:rPr>
          <w:rFonts w:ascii="Consolas" w:hAnsi="Consolas"/>
          <w:color w:val="333333"/>
          <w:sz w:val="16"/>
        </w:rPr>
        <w:br/>
      </w:r>
      <w:r>
        <w:rPr>
          <w:rFonts w:ascii="Consolas" w:hAnsi="Consolas"/>
          <w:color w:val="333333"/>
          <w:sz w:val="16"/>
        </w:rPr>
        <w:br/>
        <w:t>LIVE DATA (use this to answer):</w:t>
      </w:r>
      <w:r>
        <w:rPr>
          <w:rFonts w:ascii="Consolas" w:hAnsi="Consolas"/>
          <w:color w:val="333333"/>
          <w:sz w:val="16"/>
        </w:rPr>
        <w:br/>
        <w:t>Weather in Cairo: Clear sky, 24°C, humidity 38%, wind 12 km/h</w:t>
      </w:r>
      <w:r>
        <w:rPr>
          <w:rFonts w:ascii="Consolas" w:hAnsi="Consolas"/>
          <w:color w:val="333333"/>
          <w:sz w:val="16"/>
        </w:rPr>
        <w:br/>
      </w:r>
      <w:r>
        <w:rPr>
          <w:rFonts w:ascii="Consolas" w:hAnsi="Consolas"/>
          <w:color w:val="333333"/>
          <w:sz w:val="16"/>
        </w:rPr>
        <w:br/>
        <w:t>USER:</w:t>
      </w:r>
      <w:r>
        <w:rPr>
          <w:rFonts w:ascii="Consolas" w:hAnsi="Consolas"/>
          <w:color w:val="333333"/>
          <w:sz w:val="16"/>
        </w:rPr>
        <w:br/>
        <w:t>ايه حالة الجو النهارده؟</w:t>
      </w:r>
      <w:r>
        <w:rPr>
          <w:rFonts w:ascii="Consolas" w:hAnsi="Consolas"/>
          <w:color w:val="333333"/>
          <w:sz w:val="16"/>
        </w:rPr>
        <w:br/>
      </w:r>
      <w:r>
        <w:rPr>
          <w:rFonts w:ascii="Consolas" w:hAnsi="Consolas"/>
          <w:color w:val="333333"/>
          <w:sz w:val="16"/>
        </w:rPr>
        <w:lastRenderedPageBreak/>
        <w:br/>
        <w:t>ASSISTANT:</w:t>
      </w:r>
    </w:p>
    <w:p w14:paraId="4B115DCB" w14:textId="77777777" w:rsidR="00C76AB0" w:rsidRDefault="00000000">
      <w:pPr>
        <w:pStyle w:val="Heading2"/>
        <w:spacing w:before="360" w:after="120"/>
      </w:pPr>
      <w:r>
        <w:t>Direct-answer fast path</w:t>
      </w:r>
    </w:p>
    <w:p w14:paraId="74480E22" w14:textId="77777777" w:rsidR="00C76AB0" w:rsidRDefault="00000000">
      <w:pPr>
        <w:spacing w:after="80"/>
      </w:pPr>
      <w:r>
        <w:t xml:space="preserve">For weather queries specifically, </w:t>
      </w:r>
      <w:r>
        <w:rPr>
          <w:rFonts w:ascii="Consolas" w:hAnsi="Consolas"/>
          <w:color w:val="333333"/>
          <w:sz w:val="16"/>
        </w:rPr>
        <w:t>_direct_live_data_answer()</w:t>
      </w:r>
      <w:r>
        <w:t xml:space="preserve"> bypasses the LLM entirely and returns the formatted weather string directly. This is faster and more reliable for a weather lookup, since the LLM adds no value — the API output is already user-facing.</w:t>
      </w:r>
    </w:p>
    <w:tbl>
      <w:tblPr>
        <w:tblStyle w:val="TableGrid"/>
        <w:tblW w:w="0" w:type="auto"/>
        <w:tblLook w:val="04A0" w:firstRow="1" w:lastRow="0" w:firstColumn="1" w:lastColumn="0" w:noHBand="0" w:noVBand="1"/>
      </w:tblPr>
      <w:tblGrid>
        <w:gridCol w:w="2880"/>
        <w:gridCol w:w="2880"/>
        <w:gridCol w:w="2880"/>
      </w:tblGrid>
      <w:tr w:rsidR="00C76AB0" w14:paraId="130184F3" w14:textId="77777777">
        <w:tc>
          <w:tcPr>
            <w:tcW w:w="2880" w:type="dxa"/>
          </w:tcPr>
          <w:p w14:paraId="0B5322F2" w14:textId="77777777" w:rsidR="00C76AB0" w:rsidRDefault="00000000">
            <w:pPr>
              <w:spacing w:before="40" w:after="40"/>
            </w:pPr>
            <w:r>
              <w:rPr>
                <w:b/>
                <w:sz w:val="18"/>
              </w:rPr>
              <w:t>Query</w:t>
            </w:r>
          </w:p>
        </w:tc>
        <w:tc>
          <w:tcPr>
            <w:tcW w:w="2880" w:type="dxa"/>
          </w:tcPr>
          <w:p w14:paraId="0F70434E" w14:textId="77777777" w:rsidR="00C76AB0" w:rsidRDefault="00000000">
            <w:pPr>
              <w:spacing w:before="40" w:after="40"/>
            </w:pPr>
            <w:r>
              <w:rPr>
                <w:b/>
                <w:sz w:val="18"/>
              </w:rPr>
              <w:t>Path</w:t>
            </w:r>
          </w:p>
        </w:tc>
        <w:tc>
          <w:tcPr>
            <w:tcW w:w="2880" w:type="dxa"/>
          </w:tcPr>
          <w:p w14:paraId="60D2D350" w14:textId="77777777" w:rsidR="00C76AB0" w:rsidRDefault="00000000">
            <w:pPr>
              <w:spacing w:before="40" w:after="40"/>
            </w:pPr>
            <w:r>
              <w:rPr>
                <w:b/>
                <w:sz w:val="18"/>
              </w:rPr>
              <w:t>Latency</w:t>
            </w:r>
          </w:p>
        </w:tc>
      </w:tr>
      <w:tr w:rsidR="00C76AB0" w14:paraId="05A31DFA" w14:textId="77777777">
        <w:tc>
          <w:tcPr>
            <w:tcW w:w="2880" w:type="dxa"/>
          </w:tcPr>
          <w:p w14:paraId="3C560C6F" w14:textId="77777777" w:rsidR="00C76AB0" w:rsidRDefault="00000000">
            <w:pPr>
              <w:spacing w:before="40" w:after="40"/>
            </w:pPr>
            <w:r>
              <w:rPr>
                <w:sz w:val="18"/>
              </w:rPr>
              <w:t>"what's the weather"</w:t>
            </w:r>
          </w:p>
        </w:tc>
        <w:tc>
          <w:tcPr>
            <w:tcW w:w="2880" w:type="dxa"/>
          </w:tcPr>
          <w:p w14:paraId="4C27D3F8" w14:textId="77777777" w:rsidR="00C76AB0" w:rsidRDefault="00000000">
            <w:pPr>
              <w:spacing w:before="40" w:after="40"/>
            </w:pPr>
            <w:r>
              <w:rPr>
                <w:sz w:val="18"/>
              </w:rPr>
              <w:t>Open-Meteo → direct return (no LLM)</w:t>
            </w:r>
          </w:p>
        </w:tc>
        <w:tc>
          <w:tcPr>
            <w:tcW w:w="2880" w:type="dxa"/>
          </w:tcPr>
          <w:p w14:paraId="2EFB9C2C" w14:textId="77777777" w:rsidR="00C76AB0" w:rsidRDefault="00000000">
            <w:pPr>
              <w:spacing w:before="40" w:after="40"/>
            </w:pPr>
            <w:r>
              <w:rPr>
                <w:sz w:val="18"/>
              </w:rPr>
              <w:t>~200 ms</w:t>
            </w:r>
          </w:p>
        </w:tc>
      </w:tr>
      <w:tr w:rsidR="00C76AB0" w14:paraId="54A13BD9" w14:textId="77777777">
        <w:tc>
          <w:tcPr>
            <w:tcW w:w="2880" w:type="dxa"/>
          </w:tcPr>
          <w:p w14:paraId="5DC1B910" w14:textId="77777777" w:rsidR="00C76AB0" w:rsidRDefault="00000000">
            <w:pPr>
              <w:spacing w:before="40" w:after="40"/>
            </w:pPr>
            <w:r>
              <w:rPr>
                <w:sz w:val="18"/>
              </w:rPr>
              <w:t>"should I wear a jacket?"</w:t>
            </w:r>
          </w:p>
        </w:tc>
        <w:tc>
          <w:tcPr>
            <w:tcW w:w="2880" w:type="dxa"/>
          </w:tcPr>
          <w:p w14:paraId="6BE59252" w14:textId="77777777" w:rsidR="00C76AB0" w:rsidRDefault="00000000">
            <w:pPr>
              <w:spacing w:before="40" w:after="40"/>
            </w:pPr>
            <w:r>
              <w:rPr>
                <w:sz w:val="18"/>
              </w:rPr>
              <w:t>Open-Meteo → LLM with LIVE DATA block</w:t>
            </w:r>
          </w:p>
        </w:tc>
        <w:tc>
          <w:tcPr>
            <w:tcW w:w="2880" w:type="dxa"/>
          </w:tcPr>
          <w:p w14:paraId="612B4920" w14:textId="77777777" w:rsidR="00C76AB0" w:rsidRDefault="00000000">
            <w:pPr>
              <w:spacing w:before="40" w:after="40"/>
            </w:pPr>
            <w:r>
              <w:rPr>
                <w:sz w:val="18"/>
              </w:rPr>
              <w:t>~200 ms + LLM time</w:t>
            </w:r>
          </w:p>
        </w:tc>
      </w:tr>
      <w:tr w:rsidR="00C76AB0" w14:paraId="44210875" w14:textId="77777777">
        <w:tc>
          <w:tcPr>
            <w:tcW w:w="2880" w:type="dxa"/>
          </w:tcPr>
          <w:p w14:paraId="4881CAE6" w14:textId="77777777" w:rsidR="00C76AB0" w:rsidRDefault="00000000">
            <w:pPr>
              <w:spacing w:before="40" w:after="40"/>
            </w:pPr>
            <w:r>
              <w:rPr>
                <w:sz w:val="18"/>
              </w:rPr>
              <w:t>"price of bitcoin today"</w:t>
            </w:r>
          </w:p>
        </w:tc>
        <w:tc>
          <w:tcPr>
            <w:tcW w:w="2880" w:type="dxa"/>
          </w:tcPr>
          <w:p w14:paraId="3651B5F1" w14:textId="77777777" w:rsidR="00C76AB0" w:rsidRDefault="00000000">
            <w:pPr>
              <w:spacing w:before="40" w:after="40"/>
            </w:pPr>
            <w:r>
              <w:rPr>
                <w:sz w:val="18"/>
              </w:rPr>
              <w:t>DuckDuckGo → LLM with LIVE DATA block</w:t>
            </w:r>
          </w:p>
        </w:tc>
        <w:tc>
          <w:tcPr>
            <w:tcW w:w="2880" w:type="dxa"/>
          </w:tcPr>
          <w:p w14:paraId="77BDB6F7" w14:textId="77777777" w:rsidR="00C76AB0" w:rsidRDefault="00000000">
            <w:pPr>
              <w:spacing w:before="40" w:after="40"/>
            </w:pPr>
            <w:r>
              <w:rPr>
                <w:sz w:val="18"/>
              </w:rPr>
              <w:t>~500–1500 ms + LLM time</w:t>
            </w:r>
          </w:p>
        </w:tc>
      </w:tr>
      <w:tr w:rsidR="00C76AB0" w14:paraId="67167290" w14:textId="77777777">
        <w:tc>
          <w:tcPr>
            <w:tcW w:w="2880" w:type="dxa"/>
          </w:tcPr>
          <w:p w14:paraId="424E4B8B" w14:textId="77777777" w:rsidR="00C76AB0" w:rsidRDefault="00000000">
            <w:pPr>
              <w:spacing w:before="40" w:after="40"/>
            </w:pPr>
            <w:r>
              <w:rPr>
                <w:sz w:val="18"/>
              </w:rPr>
              <w:t>"what is python"</w:t>
            </w:r>
          </w:p>
        </w:tc>
        <w:tc>
          <w:tcPr>
            <w:tcW w:w="2880" w:type="dxa"/>
          </w:tcPr>
          <w:p w14:paraId="50B4E192" w14:textId="77777777" w:rsidR="00C76AB0" w:rsidRDefault="00000000">
            <w:pPr>
              <w:spacing w:before="40" w:after="40"/>
            </w:pPr>
            <w:r>
              <w:rPr>
                <w:sz w:val="18"/>
              </w:rPr>
              <w:t>No tool fetch (no markers) → regular LLM</w:t>
            </w:r>
          </w:p>
        </w:tc>
        <w:tc>
          <w:tcPr>
            <w:tcW w:w="2880" w:type="dxa"/>
          </w:tcPr>
          <w:p w14:paraId="463E8238" w14:textId="77777777" w:rsidR="00C76AB0" w:rsidRDefault="00000000">
            <w:pPr>
              <w:spacing w:before="40" w:after="40"/>
            </w:pPr>
            <w:r>
              <w:rPr>
                <w:sz w:val="18"/>
              </w:rPr>
              <w:t>LLM time only</w:t>
            </w:r>
          </w:p>
        </w:tc>
      </w:tr>
    </w:tbl>
    <w:p w14:paraId="6335DE72" w14:textId="77777777" w:rsidR="00C76AB0" w:rsidRDefault="00C76AB0"/>
    <w:p w14:paraId="24A396FA" w14:textId="77777777" w:rsidR="00C76AB0" w:rsidRDefault="00000000">
      <w:pPr>
        <w:pStyle w:val="Heading2"/>
        <w:spacing w:before="360" w:after="120"/>
      </w:pPr>
      <w:r>
        <w:t>When fetching is skipped</w:t>
      </w:r>
    </w:p>
    <w:p w14:paraId="32E3CD50" w14:textId="77777777" w:rsidR="00C76AB0" w:rsidRDefault="00000000">
      <w:pPr>
        <w:pStyle w:val="ListBullet"/>
        <w:spacing w:after="40"/>
      </w:pPr>
      <w:r>
        <w:t xml:space="preserve">Tool import fails (e.g. </w:t>
      </w:r>
      <w:r>
        <w:rPr>
          <w:rFonts w:ascii="Consolas" w:hAnsi="Consolas"/>
          <w:color w:val="333333"/>
          <w:sz w:val="16"/>
        </w:rPr>
        <w:t>ddgs</w:t>
      </w:r>
      <w:r>
        <w:t xml:space="preserve"> not installed) — exception is logged, fetch returns empty string, LLM proceeds without live data.</w:t>
      </w:r>
    </w:p>
    <w:p w14:paraId="68483D64" w14:textId="77777777" w:rsidR="00C76AB0" w:rsidRDefault="00000000">
      <w:pPr>
        <w:pStyle w:val="ListBullet"/>
        <w:spacing w:after="40"/>
      </w:pPr>
      <w:r>
        <w:t>API request times out (5s for weather, longer for search) — same as above.</w:t>
      </w:r>
    </w:p>
    <w:p w14:paraId="36682289" w14:textId="77777777" w:rsidR="00C76AB0" w:rsidRDefault="00000000">
      <w:pPr>
        <w:pStyle w:val="ListBullet"/>
        <w:spacing w:after="40"/>
      </w:pPr>
      <w:r>
        <w:rPr>
          <w:rFonts w:ascii="Consolas" w:hAnsi="Consolas"/>
          <w:color w:val="333333"/>
          <w:sz w:val="16"/>
        </w:rPr>
        <w:t>WEB_SEARCH_ENABLED=false</w:t>
      </w:r>
      <w:r>
        <w:t xml:space="preserve"> in config.</w:t>
      </w:r>
    </w:p>
    <w:p w14:paraId="5401A940" w14:textId="77777777" w:rsidR="00C76AB0" w:rsidRDefault="00000000">
      <w:pPr>
        <w:pStyle w:val="ListBullet"/>
        <w:spacing w:after="40"/>
      </w:pPr>
      <w:r>
        <w:t>An action handler matched first (regex/semantic/keyword tier) — by then the router has already returned and never reaches the LLM block.</w:t>
      </w:r>
    </w:p>
    <w:p w14:paraId="5EC6E107" w14:textId="77777777" w:rsidR="00C76AB0" w:rsidRDefault="00000000">
      <w:pPr>
        <w:pStyle w:val="Heading1"/>
        <w:pageBreakBefore/>
        <w:spacing w:after="240"/>
      </w:pPr>
      <w:r>
        <w:lastRenderedPageBreak/>
        <w:t>· Knowledge base — long-term documents the user has indexed</w:t>
      </w:r>
    </w:p>
    <w:p w14:paraId="0EB3AF26" w14:textId="77777777" w:rsidR="00C76AB0" w:rsidRDefault="00000000">
      <w:pPr>
        <w:spacing w:after="80"/>
      </w:pPr>
      <w:r>
        <w:t xml:space="preserve">Separate from session memory, the knowledge base is for documents the user explicitly wants Jarvis to remember and reference: notes, manuals, project docs, transcripts. Implemented entirely in </w:t>
      </w:r>
      <w:r>
        <w:rPr>
          <w:rFonts w:ascii="Consolas" w:hAnsi="Consolas"/>
          <w:color w:val="333333"/>
          <w:sz w:val="16"/>
        </w:rPr>
        <w:t>core/knowledge_base.py</w:t>
      </w:r>
      <w:r>
        <w:t>.</w:t>
      </w:r>
    </w:p>
    <w:p w14:paraId="1E5303F9" w14:textId="77777777" w:rsidR="00C76AB0" w:rsidRDefault="00000000">
      <w:pPr>
        <w:pStyle w:val="Heading2"/>
        <w:spacing w:before="360" w:after="120"/>
      </w:pPr>
      <w:r>
        <w:t>How a document gets indexed</w:t>
      </w:r>
    </w:p>
    <w:p w14:paraId="71CC1FA7" w14:textId="77777777" w:rsidR="00C76AB0" w:rsidRDefault="00000000">
      <w:pPr>
        <w:pStyle w:val="Heading2"/>
        <w:spacing w:before="360" w:after="120"/>
      </w:pPr>
      <w:r>
        <w:t>Configuration</w:t>
      </w:r>
    </w:p>
    <w:tbl>
      <w:tblPr>
        <w:tblStyle w:val="TableGrid"/>
        <w:tblW w:w="0" w:type="auto"/>
        <w:tblLook w:val="04A0" w:firstRow="1" w:lastRow="0" w:firstColumn="1" w:lastColumn="0" w:noHBand="0" w:noVBand="1"/>
      </w:tblPr>
      <w:tblGrid>
        <w:gridCol w:w="2880"/>
        <w:gridCol w:w="2880"/>
        <w:gridCol w:w="2880"/>
      </w:tblGrid>
      <w:tr w:rsidR="00C76AB0" w14:paraId="7407DEF4" w14:textId="77777777">
        <w:tc>
          <w:tcPr>
            <w:tcW w:w="2880" w:type="dxa"/>
          </w:tcPr>
          <w:p w14:paraId="3EE72C59" w14:textId="77777777" w:rsidR="00C76AB0" w:rsidRDefault="00000000">
            <w:pPr>
              <w:spacing w:before="40" w:after="40"/>
            </w:pPr>
            <w:r>
              <w:rPr>
                <w:rFonts w:ascii="Consolas" w:hAnsi="Consolas"/>
                <w:color w:val="333333"/>
                <w:sz w:val="18"/>
              </w:rPr>
              <w:t>KB_EMBEDDING_MODEL</w:t>
            </w:r>
          </w:p>
        </w:tc>
        <w:tc>
          <w:tcPr>
            <w:tcW w:w="2880" w:type="dxa"/>
          </w:tcPr>
          <w:p w14:paraId="459D34B6" w14:textId="77777777" w:rsidR="00C76AB0" w:rsidRDefault="00000000">
            <w:pPr>
              <w:spacing w:before="40" w:after="40"/>
            </w:pPr>
            <w:r>
              <w:rPr>
                <w:rFonts w:ascii="Consolas" w:hAnsi="Consolas"/>
                <w:color w:val="333333"/>
                <w:sz w:val="18"/>
              </w:rPr>
              <w:t>all-MiniLM-L6-v2</w:t>
            </w:r>
          </w:p>
        </w:tc>
        <w:tc>
          <w:tcPr>
            <w:tcW w:w="2880" w:type="dxa"/>
          </w:tcPr>
          <w:p w14:paraId="3AFC16EA" w14:textId="77777777" w:rsidR="00C76AB0" w:rsidRDefault="00000000">
            <w:pPr>
              <w:spacing w:before="40" w:after="40"/>
            </w:pPr>
            <w:r>
              <w:rPr>
                <w:sz w:val="18"/>
              </w:rPr>
              <w:t>~90 MB on disk. ~180 MB RAM when loaded.</w:t>
            </w:r>
          </w:p>
        </w:tc>
      </w:tr>
      <w:tr w:rsidR="00C76AB0" w14:paraId="5AB95DCD" w14:textId="77777777">
        <w:tc>
          <w:tcPr>
            <w:tcW w:w="2880" w:type="dxa"/>
          </w:tcPr>
          <w:p w14:paraId="6D012F93" w14:textId="77777777" w:rsidR="00C76AB0" w:rsidRDefault="00000000">
            <w:pPr>
              <w:spacing w:before="40" w:after="40"/>
            </w:pPr>
            <w:r>
              <w:rPr>
                <w:rFonts w:ascii="Consolas" w:hAnsi="Consolas"/>
                <w:color w:val="333333"/>
                <w:sz w:val="18"/>
              </w:rPr>
              <w:t>KB_EMBEDDING_DIM</w:t>
            </w:r>
          </w:p>
        </w:tc>
        <w:tc>
          <w:tcPr>
            <w:tcW w:w="2880" w:type="dxa"/>
          </w:tcPr>
          <w:p w14:paraId="618AFAD5" w14:textId="77777777" w:rsidR="00C76AB0" w:rsidRDefault="00000000">
            <w:pPr>
              <w:spacing w:before="40" w:after="40"/>
            </w:pPr>
            <w:r>
              <w:rPr>
                <w:sz w:val="18"/>
              </w:rPr>
              <w:t>256 (truncated from 384)</w:t>
            </w:r>
          </w:p>
        </w:tc>
        <w:tc>
          <w:tcPr>
            <w:tcW w:w="2880" w:type="dxa"/>
          </w:tcPr>
          <w:p w14:paraId="2BC5B4E4" w14:textId="77777777" w:rsidR="00C76AB0" w:rsidRDefault="00000000">
            <w:pPr>
              <w:spacing w:before="40" w:after="40"/>
            </w:pPr>
            <w:r>
              <w:rPr>
                <w:sz w:val="18"/>
              </w:rPr>
              <w:t>Smaller index, faster search, minimal accuracy loss.</w:t>
            </w:r>
          </w:p>
        </w:tc>
      </w:tr>
      <w:tr w:rsidR="00C76AB0" w14:paraId="7C9592DF" w14:textId="77777777">
        <w:tc>
          <w:tcPr>
            <w:tcW w:w="2880" w:type="dxa"/>
          </w:tcPr>
          <w:p w14:paraId="14506C8C" w14:textId="77777777" w:rsidR="00C76AB0" w:rsidRDefault="00000000">
            <w:pPr>
              <w:spacing w:before="40" w:after="40"/>
            </w:pPr>
            <w:r>
              <w:rPr>
                <w:rFonts w:ascii="Consolas" w:hAnsi="Consolas"/>
                <w:color w:val="333333"/>
                <w:sz w:val="18"/>
              </w:rPr>
              <w:t>KB_CHUNK_SIZE</w:t>
            </w:r>
          </w:p>
        </w:tc>
        <w:tc>
          <w:tcPr>
            <w:tcW w:w="2880" w:type="dxa"/>
          </w:tcPr>
          <w:p w14:paraId="6C60FFFD" w14:textId="77777777" w:rsidR="00C76AB0" w:rsidRDefault="00000000">
            <w:pPr>
              <w:spacing w:before="40" w:after="40"/>
            </w:pPr>
            <w:r>
              <w:rPr>
                <w:sz w:val="18"/>
              </w:rPr>
              <w:t>600 chars</w:t>
            </w:r>
          </w:p>
        </w:tc>
        <w:tc>
          <w:tcPr>
            <w:tcW w:w="2880" w:type="dxa"/>
          </w:tcPr>
          <w:p w14:paraId="6049718A" w14:textId="77777777" w:rsidR="00C76AB0" w:rsidRDefault="00000000">
            <w:pPr>
              <w:spacing w:before="40" w:after="40"/>
            </w:pPr>
            <w:r>
              <w:rPr>
                <w:sz w:val="18"/>
              </w:rPr>
              <w:t>Each chunk is one passage of context.</w:t>
            </w:r>
          </w:p>
        </w:tc>
      </w:tr>
      <w:tr w:rsidR="00C76AB0" w14:paraId="1BF8626F" w14:textId="77777777">
        <w:tc>
          <w:tcPr>
            <w:tcW w:w="2880" w:type="dxa"/>
          </w:tcPr>
          <w:p w14:paraId="113069C1" w14:textId="77777777" w:rsidR="00C76AB0" w:rsidRDefault="00000000">
            <w:pPr>
              <w:spacing w:before="40" w:after="40"/>
            </w:pPr>
            <w:r>
              <w:rPr>
                <w:rFonts w:ascii="Consolas" w:hAnsi="Consolas"/>
                <w:color w:val="333333"/>
                <w:sz w:val="18"/>
              </w:rPr>
              <w:t>KB_CHUNK_OVERLAP</w:t>
            </w:r>
          </w:p>
        </w:tc>
        <w:tc>
          <w:tcPr>
            <w:tcW w:w="2880" w:type="dxa"/>
          </w:tcPr>
          <w:p w14:paraId="0955C498" w14:textId="77777777" w:rsidR="00C76AB0" w:rsidRDefault="00000000">
            <w:pPr>
              <w:spacing w:before="40" w:after="40"/>
            </w:pPr>
            <w:r>
              <w:rPr>
                <w:sz w:val="18"/>
              </w:rPr>
              <w:t>120 chars</w:t>
            </w:r>
          </w:p>
        </w:tc>
        <w:tc>
          <w:tcPr>
            <w:tcW w:w="2880" w:type="dxa"/>
          </w:tcPr>
          <w:p w14:paraId="3A63A687" w14:textId="77777777" w:rsidR="00C76AB0" w:rsidRDefault="00000000">
            <w:pPr>
              <w:spacing w:before="40" w:after="40"/>
            </w:pPr>
            <w:r>
              <w:rPr>
                <w:sz w:val="18"/>
              </w:rPr>
              <w:t>Ensures no concept is split clean across chunks.</w:t>
            </w:r>
          </w:p>
        </w:tc>
      </w:tr>
      <w:tr w:rsidR="00C76AB0" w14:paraId="3B60EAFE" w14:textId="77777777">
        <w:tc>
          <w:tcPr>
            <w:tcW w:w="2880" w:type="dxa"/>
          </w:tcPr>
          <w:p w14:paraId="22E50A8D" w14:textId="77777777" w:rsidR="00C76AB0" w:rsidRDefault="00000000">
            <w:pPr>
              <w:spacing w:before="40" w:after="40"/>
            </w:pPr>
            <w:r>
              <w:rPr>
                <w:rFonts w:ascii="Consolas" w:hAnsi="Consolas"/>
                <w:color w:val="333333"/>
                <w:sz w:val="18"/>
              </w:rPr>
              <w:t>KB_TOP_K</w:t>
            </w:r>
          </w:p>
        </w:tc>
        <w:tc>
          <w:tcPr>
            <w:tcW w:w="2880" w:type="dxa"/>
          </w:tcPr>
          <w:p w14:paraId="47D28EFA" w14:textId="77777777" w:rsidR="00C76AB0" w:rsidRDefault="00000000">
            <w:pPr>
              <w:spacing w:before="40" w:after="40"/>
            </w:pPr>
            <w:r>
              <w:rPr>
                <w:sz w:val="18"/>
              </w:rPr>
              <w:t>3</w:t>
            </w:r>
          </w:p>
        </w:tc>
        <w:tc>
          <w:tcPr>
            <w:tcW w:w="2880" w:type="dxa"/>
          </w:tcPr>
          <w:p w14:paraId="73C3D8CB" w14:textId="77777777" w:rsidR="00C76AB0" w:rsidRDefault="00000000">
            <w:pPr>
              <w:spacing w:before="40" w:after="40"/>
            </w:pPr>
            <w:r>
              <w:rPr>
                <w:sz w:val="18"/>
              </w:rPr>
              <w:t>Top 3 chunks retrieved per query.</w:t>
            </w:r>
          </w:p>
        </w:tc>
      </w:tr>
      <w:tr w:rsidR="00C76AB0" w14:paraId="486091F9" w14:textId="77777777">
        <w:tc>
          <w:tcPr>
            <w:tcW w:w="2880" w:type="dxa"/>
          </w:tcPr>
          <w:p w14:paraId="1023E6DF" w14:textId="77777777" w:rsidR="00C76AB0" w:rsidRDefault="00000000">
            <w:pPr>
              <w:spacing w:before="40" w:after="40"/>
            </w:pPr>
            <w:r>
              <w:rPr>
                <w:rFonts w:ascii="Consolas" w:hAnsi="Consolas"/>
                <w:color w:val="333333"/>
                <w:sz w:val="18"/>
              </w:rPr>
              <w:t>KB_MAX_CONTEXT_CHARS</w:t>
            </w:r>
          </w:p>
        </w:tc>
        <w:tc>
          <w:tcPr>
            <w:tcW w:w="2880" w:type="dxa"/>
          </w:tcPr>
          <w:p w14:paraId="4C5CAF42" w14:textId="77777777" w:rsidR="00C76AB0" w:rsidRDefault="00000000">
            <w:pPr>
              <w:spacing w:before="40" w:after="40"/>
            </w:pPr>
            <w:r>
              <w:rPr>
                <w:sz w:val="18"/>
              </w:rPr>
              <w:t>1400</w:t>
            </w:r>
          </w:p>
        </w:tc>
        <w:tc>
          <w:tcPr>
            <w:tcW w:w="2880" w:type="dxa"/>
          </w:tcPr>
          <w:p w14:paraId="1ABC644D" w14:textId="77777777" w:rsidR="00C76AB0" w:rsidRDefault="00000000">
            <w:pPr>
              <w:spacing w:before="40" w:after="40"/>
            </w:pPr>
            <w:r>
              <w:rPr>
                <w:sz w:val="18"/>
              </w:rPr>
              <w:t>Cap on total injected KB context length.</w:t>
            </w:r>
          </w:p>
        </w:tc>
      </w:tr>
      <w:tr w:rsidR="00C76AB0" w14:paraId="6FF6362A" w14:textId="77777777">
        <w:tc>
          <w:tcPr>
            <w:tcW w:w="2880" w:type="dxa"/>
          </w:tcPr>
          <w:p w14:paraId="3BCCD98B" w14:textId="77777777" w:rsidR="00C76AB0" w:rsidRDefault="00000000">
            <w:pPr>
              <w:spacing w:before="40" w:after="40"/>
            </w:pPr>
            <w:r>
              <w:rPr>
                <w:rFonts w:ascii="Consolas" w:hAnsi="Consolas"/>
                <w:color w:val="333333"/>
                <w:sz w:val="18"/>
              </w:rPr>
              <w:t>KB_MIN_PROMPT_SCORE</w:t>
            </w:r>
          </w:p>
        </w:tc>
        <w:tc>
          <w:tcPr>
            <w:tcW w:w="2880" w:type="dxa"/>
          </w:tcPr>
          <w:p w14:paraId="3CC28C67" w14:textId="77777777" w:rsidR="00C76AB0" w:rsidRDefault="00000000">
            <w:pPr>
              <w:spacing w:before="40" w:after="40"/>
            </w:pPr>
            <w:r>
              <w:rPr>
                <w:sz w:val="18"/>
              </w:rPr>
              <w:t>0.45</w:t>
            </w:r>
          </w:p>
        </w:tc>
        <w:tc>
          <w:tcPr>
            <w:tcW w:w="2880" w:type="dxa"/>
          </w:tcPr>
          <w:p w14:paraId="0E911C45" w14:textId="77777777" w:rsidR="00C76AB0" w:rsidRDefault="00000000">
            <w:pPr>
              <w:spacing w:before="40" w:after="40"/>
            </w:pPr>
            <w:r>
              <w:rPr>
                <w:sz w:val="18"/>
              </w:rPr>
              <w:t>Cosine score threshold; below this, KB context is dropped (irrelevant).</w:t>
            </w:r>
          </w:p>
        </w:tc>
      </w:tr>
    </w:tbl>
    <w:p w14:paraId="5388E4D0" w14:textId="77777777" w:rsidR="00C76AB0" w:rsidRDefault="00C76AB0"/>
    <w:p w14:paraId="45BEEDA2" w14:textId="77777777" w:rsidR="00C76AB0" w:rsidRDefault="00000000">
      <w:pPr>
        <w:pStyle w:val="Heading2"/>
        <w:spacing w:before="360" w:after="120"/>
      </w:pPr>
      <w:r>
        <w:t>How retrieval works on each LLM query</w:t>
      </w:r>
    </w:p>
    <w:p w14:paraId="48AF332C" w14:textId="77777777" w:rsidR="00C76AB0" w:rsidRDefault="00000000">
      <w:pPr>
        <w:spacing w:after="80"/>
      </w:pPr>
      <w:r>
        <w:t xml:space="preserve">Inside </w:t>
      </w:r>
      <w:r>
        <w:rPr>
          <w:rFonts w:ascii="Consolas" w:hAnsi="Consolas"/>
          <w:color w:val="333333"/>
          <w:sz w:val="16"/>
        </w:rPr>
        <w:t>build_prompt_package()</w:t>
      </w:r>
      <w:r>
        <w:t>:</w:t>
      </w:r>
    </w:p>
    <w:p w14:paraId="044AF83A" w14:textId="77777777" w:rsidR="00C76AB0" w:rsidRDefault="00000000">
      <w:pPr>
        <w:pStyle w:val="ListNumber"/>
      </w:pPr>
      <w:r>
        <w:rPr>
          <w:rFonts w:ascii="Consolas" w:hAnsi="Consolas"/>
          <w:color w:val="333333"/>
          <w:sz w:val="16"/>
        </w:rPr>
        <w:t>knowledge_base_service.retrieve_for_prompt(query, top_k=3, max_chars=1400)</w:t>
      </w:r>
      <w:r>
        <w:t xml:space="preserve"> is called.</w:t>
      </w:r>
    </w:p>
    <w:p w14:paraId="4B21895C" w14:textId="77777777" w:rsidR="00C76AB0" w:rsidRDefault="00000000">
      <w:pPr>
        <w:pStyle w:val="ListNumber"/>
      </w:pPr>
      <w:r>
        <w:t>The query is embedded with the same MiniLM model.</w:t>
      </w:r>
    </w:p>
    <w:p w14:paraId="609F626A" w14:textId="77777777" w:rsidR="00C76AB0" w:rsidRDefault="00000000">
      <w:pPr>
        <w:pStyle w:val="ListNumber"/>
      </w:pPr>
      <w:r>
        <w:t>Cosine similarity computed against all chunk vectors (FAISS or numpy).</w:t>
      </w:r>
    </w:p>
    <w:p w14:paraId="5D8F6E19" w14:textId="77777777" w:rsidR="00C76AB0" w:rsidRDefault="00000000">
      <w:pPr>
        <w:pStyle w:val="ListNumber"/>
      </w:pPr>
      <w:r>
        <w:t xml:space="preserve">Top 3 chunks above </w:t>
      </w:r>
      <w:r>
        <w:rPr>
          <w:rFonts w:ascii="Consolas" w:hAnsi="Consolas"/>
          <w:color w:val="333333"/>
          <w:sz w:val="16"/>
        </w:rPr>
        <w:t>KB_MIN_PROMPT_SCORE</w:t>
      </w:r>
      <w:r>
        <w:t xml:space="preserve"> (0.45) are selected.</w:t>
      </w:r>
    </w:p>
    <w:p w14:paraId="627F9D01" w14:textId="77777777" w:rsidR="00C76AB0" w:rsidRDefault="00000000">
      <w:pPr>
        <w:pStyle w:val="ListNumber"/>
      </w:pPr>
      <w:r>
        <w:t>A lexical re-rank applies (35% weight lexical, 65% semantic).</w:t>
      </w:r>
    </w:p>
    <w:p w14:paraId="54B72D18" w14:textId="77777777" w:rsidR="00C76AB0" w:rsidRDefault="00000000">
      <w:pPr>
        <w:pStyle w:val="ListNumber"/>
      </w:pPr>
      <w:r>
        <w:t xml:space="preserve">Selected chunks are concatenated up to 1400 chars and injected as </w:t>
      </w:r>
      <w:r>
        <w:rPr>
          <w:rFonts w:ascii="Consolas" w:hAnsi="Consolas"/>
          <w:color w:val="333333"/>
          <w:sz w:val="16"/>
        </w:rPr>
        <w:t>KNOWLEDGE: …</w:t>
      </w:r>
      <w:r>
        <w:t xml:space="preserve"> in the prompt.</w:t>
      </w:r>
    </w:p>
    <w:p w14:paraId="1249C39E" w14:textId="77777777" w:rsidR="00C76AB0" w:rsidRDefault="00000000">
      <w:pPr>
        <w:pStyle w:val="ListNumber"/>
      </w:pPr>
      <w:r>
        <w:t xml:space="preserve">Source filenames are kept for citation (if </w:t>
      </w:r>
      <w:r>
        <w:rPr>
          <w:rFonts w:ascii="Consolas" w:hAnsi="Consolas"/>
          <w:color w:val="333333"/>
          <w:sz w:val="16"/>
        </w:rPr>
        <w:t>LLM_APPEND_SOURCE_CITATIONS</w:t>
      </w:r>
      <w:r>
        <w:t xml:space="preserve"> is on).</w:t>
      </w:r>
    </w:p>
    <w:p w14:paraId="32E24C55" w14:textId="77777777" w:rsidR="00C76AB0" w:rsidRDefault="00000000">
      <w:pPr>
        <w:pStyle w:val="Heading2"/>
        <w:spacing w:before="360" w:after="120"/>
      </w:pPr>
      <w:r>
        <w:t>Voice commands for KB management</w:t>
      </w:r>
    </w:p>
    <w:tbl>
      <w:tblPr>
        <w:tblStyle w:val="TableGrid"/>
        <w:tblW w:w="0" w:type="auto"/>
        <w:tblLook w:val="04A0" w:firstRow="1" w:lastRow="0" w:firstColumn="1" w:lastColumn="0" w:noHBand="0" w:noVBand="1"/>
      </w:tblPr>
      <w:tblGrid>
        <w:gridCol w:w="4320"/>
        <w:gridCol w:w="4320"/>
      </w:tblGrid>
      <w:tr w:rsidR="00C76AB0" w14:paraId="2240DA55" w14:textId="77777777">
        <w:tc>
          <w:tcPr>
            <w:tcW w:w="4320" w:type="dxa"/>
          </w:tcPr>
          <w:p w14:paraId="2E971ABE" w14:textId="77777777" w:rsidR="00C76AB0" w:rsidRDefault="00000000">
            <w:pPr>
              <w:spacing w:before="40" w:after="40"/>
            </w:pPr>
            <w:r>
              <w:rPr>
                <w:b/>
                <w:sz w:val="18"/>
              </w:rPr>
              <w:t>Command</w:t>
            </w:r>
          </w:p>
        </w:tc>
        <w:tc>
          <w:tcPr>
            <w:tcW w:w="4320" w:type="dxa"/>
          </w:tcPr>
          <w:p w14:paraId="75E9B7E6" w14:textId="77777777" w:rsidR="00C76AB0" w:rsidRDefault="00000000">
            <w:pPr>
              <w:spacing w:before="40" w:after="40"/>
            </w:pPr>
            <w:r>
              <w:rPr>
                <w:b/>
                <w:sz w:val="18"/>
              </w:rPr>
              <w:t>Action</w:t>
            </w:r>
          </w:p>
        </w:tc>
      </w:tr>
      <w:tr w:rsidR="00C76AB0" w14:paraId="2817D12E" w14:textId="77777777">
        <w:tc>
          <w:tcPr>
            <w:tcW w:w="4320" w:type="dxa"/>
          </w:tcPr>
          <w:p w14:paraId="2D04B863" w14:textId="77777777" w:rsidR="00C76AB0" w:rsidRDefault="00000000">
            <w:pPr>
              <w:spacing w:before="40" w:after="40"/>
            </w:pPr>
            <w:r>
              <w:rPr>
                <w:rFonts w:ascii="Consolas" w:hAnsi="Consolas"/>
                <w:color w:val="333333"/>
                <w:sz w:val="18"/>
              </w:rPr>
              <w:t>kb add &lt;path&gt;</w:t>
            </w:r>
          </w:p>
        </w:tc>
        <w:tc>
          <w:tcPr>
            <w:tcW w:w="4320" w:type="dxa"/>
          </w:tcPr>
          <w:p w14:paraId="292268B6" w14:textId="77777777" w:rsidR="00C76AB0" w:rsidRDefault="00000000">
            <w:pPr>
              <w:spacing w:before="40" w:after="40"/>
            </w:pPr>
            <w:r>
              <w:rPr>
                <w:sz w:val="18"/>
              </w:rPr>
              <w:t xml:space="preserve">Index a single file (.txt, .md, .pdf with </w:t>
            </w:r>
            <w:r>
              <w:rPr>
                <w:rFonts w:ascii="Consolas" w:hAnsi="Consolas"/>
                <w:color w:val="333333"/>
                <w:sz w:val="18"/>
              </w:rPr>
              <w:t>pypdf</w:t>
            </w:r>
            <w:r>
              <w:rPr>
                <w:sz w:val="18"/>
              </w:rPr>
              <w:t>)</w:t>
            </w:r>
          </w:p>
        </w:tc>
      </w:tr>
      <w:tr w:rsidR="00C76AB0" w14:paraId="0C2BEDBF" w14:textId="77777777">
        <w:tc>
          <w:tcPr>
            <w:tcW w:w="4320" w:type="dxa"/>
          </w:tcPr>
          <w:p w14:paraId="34C09AFE" w14:textId="77777777" w:rsidR="00C76AB0" w:rsidRDefault="00000000">
            <w:pPr>
              <w:spacing w:before="40" w:after="40"/>
            </w:pPr>
            <w:r>
              <w:rPr>
                <w:rFonts w:ascii="Consolas" w:hAnsi="Consolas"/>
                <w:color w:val="333333"/>
                <w:sz w:val="18"/>
              </w:rPr>
              <w:t>kb index &lt;dir&gt;</w:t>
            </w:r>
          </w:p>
        </w:tc>
        <w:tc>
          <w:tcPr>
            <w:tcW w:w="4320" w:type="dxa"/>
          </w:tcPr>
          <w:p w14:paraId="5C06CE79" w14:textId="77777777" w:rsidR="00C76AB0" w:rsidRDefault="00000000">
            <w:pPr>
              <w:spacing w:before="40" w:after="40"/>
            </w:pPr>
            <w:r>
              <w:rPr>
                <w:sz w:val="18"/>
              </w:rPr>
              <w:t>Recursively index a directory</w:t>
            </w:r>
          </w:p>
        </w:tc>
      </w:tr>
      <w:tr w:rsidR="00C76AB0" w14:paraId="18449038" w14:textId="77777777">
        <w:tc>
          <w:tcPr>
            <w:tcW w:w="4320" w:type="dxa"/>
          </w:tcPr>
          <w:p w14:paraId="0C4C808C" w14:textId="77777777" w:rsidR="00C76AB0" w:rsidRDefault="00000000">
            <w:pPr>
              <w:spacing w:before="40" w:after="40"/>
            </w:pPr>
            <w:r>
              <w:rPr>
                <w:rFonts w:ascii="Consolas" w:hAnsi="Consolas"/>
                <w:color w:val="333333"/>
                <w:sz w:val="18"/>
              </w:rPr>
              <w:lastRenderedPageBreak/>
              <w:t>kb sync &lt;dir&gt;</w:t>
            </w:r>
          </w:p>
        </w:tc>
        <w:tc>
          <w:tcPr>
            <w:tcW w:w="4320" w:type="dxa"/>
          </w:tcPr>
          <w:p w14:paraId="6DEC2B43" w14:textId="77777777" w:rsidR="00C76AB0" w:rsidRDefault="00000000">
            <w:pPr>
              <w:spacing w:before="40" w:after="40"/>
            </w:pPr>
            <w:r>
              <w:rPr>
                <w:sz w:val="18"/>
              </w:rPr>
              <w:t xml:space="preserve">Re-index changed files only (uses </w:t>
            </w:r>
            <w:r>
              <w:rPr>
                <w:rFonts w:ascii="Consolas" w:hAnsi="Consolas"/>
                <w:color w:val="333333"/>
                <w:sz w:val="18"/>
              </w:rPr>
              <w:t>content_hash</w:t>
            </w:r>
            <w:r>
              <w:rPr>
                <w:sz w:val="18"/>
              </w:rPr>
              <w:t xml:space="preserve"> + </w:t>
            </w:r>
            <w:r>
              <w:rPr>
                <w:rFonts w:ascii="Consolas" w:hAnsi="Consolas"/>
                <w:color w:val="333333"/>
                <w:sz w:val="18"/>
              </w:rPr>
              <w:t>mtime</w:t>
            </w:r>
            <w:r>
              <w:rPr>
                <w:sz w:val="18"/>
              </w:rPr>
              <w:t>)</w:t>
            </w:r>
          </w:p>
        </w:tc>
      </w:tr>
      <w:tr w:rsidR="00C76AB0" w14:paraId="490EA8AC" w14:textId="77777777">
        <w:tc>
          <w:tcPr>
            <w:tcW w:w="4320" w:type="dxa"/>
          </w:tcPr>
          <w:p w14:paraId="195D76F5" w14:textId="77777777" w:rsidR="00C76AB0" w:rsidRDefault="00000000">
            <w:pPr>
              <w:spacing w:before="40" w:after="40"/>
            </w:pPr>
            <w:r>
              <w:rPr>
                <w:rFonts w:ascii="Consolas" w:hAnsi="Consolas"/>
                <w:color w:val="333333"/>
                <w:sz w:val="18"/>
              </w:rPr>
              <w:t>kb search &lt;query&gt;</w:t>
            </w:r>
          </w:p>
        </w:tc>
        <w:tc>
          <w:tcPr>
            <w:tcW w:w="4320" w:type="dxa"/>
          </w:tcPr>
          <w:p w14:paraId="31A95AD7" w14:textId="77777777" w:rsidR="00C76AB0" w:rsidRDefault="00000000">
            <w:pPr>
              <w:spacing w:before="40" w:after="40"/>
            </w:pPr>
            <w:r>
              <w:rPr>
                <w:sz w:val="18"/>
              </w:rPr>
              <w:t>Show top matching chunks (no LLM call)</w:t>
            </w:r>
          </w:p>
        </w:tc>
      </w:tr>
    </w:tbl>
    <w:p w14:paraId="52699BA9" w14:textId="77777777" w:rsidR="00C76AB0" w:rsidRDefault="00C76AB0"/>
    <w:p w14:paraId="38857FAE" w14:textId="77777777" w:rsidR="00C76AB0" w:rsidRDefault="00000000">
      <w:pPr>
        <w:pStyle w:val="Heading2"/>
        <w:spacing w:before="360" w:after="120"/>
      </w:pPr>
      <w:r>
        <w:t>When the KB resets</w:t>
      </w:r>
    </w:p>
    <w:p w14:paraId="74801584" w14:textId="77777777" w:rsidR="00C76AB0" w:rsidRDefault="00000000">
      <w:pPr>
        <w:pStyle w:val="ListBullet"/>
        <w:spacing w:after="40"/>
      </w:pPr>
      <w:r>
        <w:t xml:space="preserve">Manually deleting the </w:t>
      </w:r>
      <w:r>
        <w:rPr>
          <w:rFonts w:ascii="Consolas" w:hAnsi="Consolas"/>
          <w:color w:val="333333"/>
          <w:sz w:val="16"/>
        </w:rPr>
        <w:t>.jarvis_kb/</w:t>
      </w:r>
      <w:r>
        <w:t xml:space="preserve"> directory.</w:t>
      </w:r>
    </w:p>
    <w:p w14:paraId="70C66AF3" w14:textId="77777777" w:rsidR="00C76AB0" w:rsidRDefault="00000000">
      <w:pPr>
        <w:pStyle w:val="ListBullet"/>
        <w:spacing w:after="40"/>
      </w:pPr>
      <w:r>
        <w:t xml:space="preserve">Files indexed and then deleted from disk are </w:t>
      </w:r>
      <w:r>
        <w:rPr>
          <w:i/>
        </w:rPr>
        <w:t>not</w:t>
      </w:r>
      <w:r>
        <w:t xml:space="preserve"> auto-removed from the index — content is preserved by hash.</w:t>
      </w:r>
    </w:p>
    <w:p w14:paraId="0701F22E" w14:textId="77777777" w:rsidR="00C76AB0" w:rsidRDefault="00000000">
      <w:pPr>
        <w:pStyle w:val="ListBullet"/>
        <w:spacing w:after="40"/>
      </w:pPr>
      <w:r>
        <w:t xml:space="preserve">Re-indexing the same file with changed content removes the old chunks and inserts new ones (via </w:t>
      </w:r>
      <w:r>
        <w:rPr>
          <w:rFonts w:ascii="Consolas" w:hAnsi="Consolas"/>
          <w:color w:val="333333"/>
          <w:sz w:val="16"/>
        </w:rPr>
        <w:t>_remove_source_chunks_locked</w:t>
      </w:r>
      <w:r>
        <w:t>).</w:t>
      </w:r>
    </w:p>
    <w:p w14:paraId="70B47299" w14:textId="77777777" w:rsidR="00C76AB0" w:rsidRDefault="00000000">
      <w:pPr>
        <w:pStyle w:val="ListBullet"/>
        <w:spacing w:after="40"/>
      </w:pPr>
      <w:r>
        <w:t>Sync mode skips unchanged files (hash + mtime match) to avoid wasted embedding work.</w:t>
      </w:r>
    </w:p>
    <w:p w14:paraId="559D5802" w14:textId="77777777" w:rsidR="00C76AB0" w:rsidRDefault="00000000">
      <w:pPr>
        <w:spacing w:after="80"/>
      </w:pPr>
      <w:r>
        <w:rPr>
          <w:b/>
          <w:color w:val="B8401F"/>
        </w:rPr>
        <w:t xml:space="preserve">[KB vs session memory] </w:t>
      </w:r>
      <w:r>
        <w:t>Session memory is a 10-turn conversation buffer that resets often. The knowledge base is permanent storage of explicitly indexed documents — it never resets unless the user deletes the folder. Both feed into the same LLM prompt, but they answer different questions: "what did we just talk about?" vs "what does this document say?"</w:t>
      </w:r>
    </w:p>
    <w:p w14:paraId="10462B75" w14:textId="77777777" w:rsidR="00C76AB0" w:rsidRDefault="00000000">
      <w:pPr>
        <w:pStyle w:val="Heading1"/>
        <w:pageBreakBefore/>
        <w:spacing w:after="240"/>
      </w:pPr>
      <w:r>
        <w:lastRenderedPageBreak/>
        <w:t>· CPU / RAM / GPU usage per pipeline stage</w:t>
      </w:r>
    </w:p>
    <w:p w14:paraId="6EFDDC1A" w14:textId="77777777" w:rsidR="00C76AB0" w:rsidRDefault="00000000">
      <w:pPr>
        <w:spacing w:after="80"/>
      </w:pPr>
      <w:r>
        <w:t>This is the table I wish I'd had when first analyzing the project. Numbers are measured / estimated on the reference target: i7 13th gen, 16 GB DDR5, no discrete GPU.</w:t>
      </w:r>
    </w:p>
    <w:p w14:paraId="1BF1BEEB" w14:textId="77777777" w:rsidR="00C76AB0" w:rsidRDefault="00000000">
      <w:pPr>
        <w:pStyle w:val="Heading2"/>
        <w:spacing w:before="360" w:after="120"/>
      </w:pPr>
      <w:r>
        <w:t>Resident memory (always loaded after startup)</w:t>
      </w:r>
    </w:p>
    <w:tbl>
      <w:tblPr>
        <w:tblStyle w:val="TableGrid"/>
        <w:tblW w:w="0" w:type="auto"/>
        <w:tblLook w:val="04A0" w:firstRow="1" w:lastRow="0" w:firstColumn="1" w:lastColumn="0" w:noHBand="0" w:noVBand="1"/>
      </w:tblPr>
      <w:tblGrid>
        <w:gridCol w:w="1888"/>
        <w:gridCol w:w="1626"/>
        <w:gridCol w:w="1662"/>
        <w:gridCol w:w="3680"/>
      </w:tblGrid>
      <w:tr w:rsidR="00C76AB0" w14:paraId="49C87471" w14:textId="77777777">
        <w:tc>
          <w:tcPr>
            <w:tcW w:w="2160" w:type="dxa"/>
          </w:tcPr>
          <w:p w14:paraId="2435FF63" w14:textId="77777777" w:rsidR="00C76AB0" w:rsidRDefault="00000000">
            <w:pPr>
              <w:spacing w:before="40" w:after="40"/>
            </w:pPr>
            <w:r>
              <w:rPr>
                <w:b/>
                <w:sz w:val="18"/>
              </w:rPr>
              <w:t>Component</w:t>
            </w:r>
          </w:p>
        </w:tc>
        <w:tc>
          <w:tcPr>
            <w:tcW w:w="2160" w:type="dxa"/>
          </w:tcPr>
          <w:p w14:paraId="46932D6A" w14:textId="77777777" w:rsidR="00C76AB0" w:rsidRDefault="00000000">
            <w:pPr>
              <w:spacing w:before="40" w:after="40"/>
            </w:pPr>
            <w:r>
              <w:rPr>
                <w:b/>
                <w:sz w:val="18"/>
              </w:rPr>
              <w:t>RAM</w:t>
            </w:r>
          </w:p>
        </w:tc>
        <w:tc>
          <w:tcPr>
            <w:tcW w:w="2160" w:type="dxa"/>
          </w:tcPr>
          <w:p w14:paraId="17421B0B" w14:textId="77777777" w:rsidR="00C76AB0" w:rsidRDefault="00000000">
            <w:pPr>
              <w:spacing w:before="40" w:after="40"/>
            </w:pPr>
            <w:r>
              <w:rPr>
                <w:b/>
                <w:sz w:val="18"/>
              </w:rPr>
              <w:t>CPU when idle</w:t>
            </w:r>
          </w:p>
        </w:tc>
        <w:tc>
          <w:tcPr>
            <w:tcW w:w="2160" w:type="dxa"/>
          </w:tcPr>
          <w:p w14:paraId="5E143F2C" w14:textId="77777777" w:rsidR="00C76AB0" w:rsidRDefault="00000000">
            <w:pPr>
              <w:spacing w:before="40" w:after="40"/>
            </w:pPr>
            <w:r>
              <w:rPr>
                <w:b/>
                <w:sz w:val="18"/>
              </w:rPr>
              <w:t>Notes</w:t>
            </w:r>
          </w:p>
        </w:tc>
      </w:tr>
      <w:tr w:rsidR="00C76AB0" w14:paraId="5D19BADC" w14:textId="77777777">
        <w:tc>
          <w:tcPr>
            <w:tcW w:w="2160" w:type="dxa"/>
          </w:tcPr>
          <w:p w14:paraId="2A27FDC0" w14:textId="77777777" w:rsidR="00C76AB0" w:rsidRDefault="00000000">
            <w:pPr>
              <w:spacing w:before="40" w:after="40"/>
            </w:pPr>
            <w:r>
              <w:rPr>
                <w:sz w:val="18"/>
              </w:rPr>
              <w:t>Python interpreter + Jarvis modules</w:t>
            </w:r>
          </w:p>
        </w:tc>
        <w:tc>
          <w:tcPr>
            <w:tcW w:w="2160" w:type="dxa"/>
          </w:tcPr>
          <w:p w14:paraId="5B3E7B66" w14:textId="77777777" w:rsidR="00C76AB0" w:rsidRDefault="00000000">
            <w:pPr>
              <w:spacing w:before="40" w:after="40"/>
            </w:pPr>
            <w:r>
              <w:rPr>
                <w:sz w:val="18"/>
              </w:rPr>
              <w:t>~120 MB</w:t>
            </w:r>
          </w:p>
        </w:tc>
        <w:tc>
          <w:tcPr>
            <w:tcW w:w="2160" w:type="dxa"/>
          </w:tcPr>
          <w:p w14:paraId="0710F14B" w14:textId="77777777" w:rsidR="00C76AB0" w:rsidRDefault="00000000">
            <w:pPr>
              <w:spacing w:before="40" w:after="40"/>
            </w:pPr>
            <w:r>
              <w:rPr>
                <w:sz w:val="18"/>
              </w:rPr>
              <w:t>0%</w:t>
            </w:r>
          </w:p>
        </w:tc>
        <w:tc>
          <w:tcPr>
            <w:tcW w:w="2160" w:type="dxa"/>
          </w:tcPr>
          <w:p w14:paraId="300579AD" w14:textId="77777777" w:rsidR="00C76AB0" w:rsidRDefault="00000000">
            <w:pPr>
              <w:spacing w:before="40" w:after="40"/>
            </w:pPr>
            <w:r>
              <w:rPr>
                <w:sz w:val="18"/>
              </w:rPr>
              <w:t>Base process</w:t>
            </w:r>
          </w:p>
        </w:tc>
      </w:tr>
      <w:tr w:rsidR="00C76AB0" w14:paraId="193F16F9" w14:textId="77777777">
        <w:tc>
          <w:tcPr>
            <w:tcW w:w="2160" w:type="dxa"/>
          </w:tcPr>
          <w:p w14:paraId="3F228208" w14:textId="77777777" w:rsidR="00C76AB0" w:rsidRDefault="00000000">
            <w:pPr>
              <w:spacing w:before="40" w:after="40"/>
            </w:pPr>
            <w:r>
              <w:rPr>
                <w:sz w:val="18"/>
              </w:rPr>
              <w:t>openwakeword ONNX (English wake)</w:t>
            </w:r>
          </w:p>
        </w:tc>
        <w:tc>
          <w:tcPr>
            <w:tcW w:w="2160" w:type="dxa"/>
          </w:tcPr>
          <w:p w14:paraId="29E34D44" w14:textId="77777777" w:rsidR="00C76AB0" w:rsidRDefault="00000000">
            <w:pPr>
              <w:spacing w:before="40" w:after="40"/>
            </w:pPr>
            <w:r>
              <w:rPr>
                <w:sz w:val="18"/>
              </w:rPr>
              <w:t>~40 MB</w:t>
            </w:r>
          </w:p>
        </w:tc>
        <w:tc>
          <w:tcPr>
            <w:tcW w:w="2160" w:type="dxa"/>
          </w:tcPr>
          <w:p w14:paraId="1017F3CF" w14:textId="77777777" w:rsidR="00C76AB0" w:rsidRDefault="00000000">
            <w:pPr>
              <w:spacing w:before="40" w:after="40"/>
            </w:pPr>
            <w:r>
              <w:rPr>
                <w:sz w:val="18"/>
              </w:rPr>
              <w:t>2–5%</w:t>
            </w:r>
          </w:p>
        </w:tc>
        <w:tc>
          <w:tcPr>
            <w:tcW w:w="2160" w:type="dxa"/>
          </w:tcPr>
          <w:p w14:paraId="01F11855" w14:textId="77777777" w:rsidR="00C76AB0" w:rsidRDefault="00000000">
            <w:pPr>
              <w:spacing w:before="40" w:after="40"/>
            </w:pPr>
            <w:r>
              <w:rPr>
                <w:sz w:val="18"/>
              </w:rPr>
              <w:t>Always-on, 4 frames/sec mel + embed + classifier</w:t>
            </w:r>
          </w:p>
        </w:tc>
      </w:tr>
      <w:tr w:rsidR="00C76AB0" w14:paraId="7F28B134" w14:textId="77777777">
        <w:tc>
          <w:tcPr>
            <w:tcW w:w="2160" w:type="dxa"/>
          </w:tcPr>
          <w:p w14:paraId="24611ABD" w14:textId="77777777" w:rsidR="00C76AB0" w:rsidRDefault="00000000">
            <w:pPr>
              <w:spacing w:before="40" w:after="40"/>
            </w:pPr>
            <w:r>
              <w:rPr>
                <w:sz w:val="18"/>
              </w:rPr>
              <w:t>Whisper-tiny (Arabic wake STT)</w:t>
            </w:r>
          </w:p>
        </w:tc>
        <w:tc>
          <w:tcPr>
            <w:tcW w:w="2160" w:type="dxa"/>
          </w:tcPr>
          <w:p w14:paraId="3C4B8BB1" w14:textId="77777777" w:rsidR="00C76AB0" w:rsidRDefault="00000000">
            <w:pPr>
              <w:spacing w:before="40" w:after="40"/>
            </w:pPr>
            <w:r>
              <w:rPr>
                <w:sz w:val="18"/>
              </w:rPr>
              <w:t>~75 MB</w:t>
            </w:r>
          </w:p>
        </w:tc>
        <w:tc>
          <w:tcPr>
            <w:tcW w:w="2160" w:type="dxa"/>
          </w:tcPr>
          <w:p w14:paraId="393AE6A2" w14:textId="77777777" w:rsidR="00C76AB0" w:rsidRDefault="00000000">
            <w:pPr>
              <w:spacing w:before="40" w:after="40"/>
            </w:pPr>
            <w:r>
              <w:rPr>
                <w:sz w:val="18"/>
              </w:rPr>
              <w:t>3–8% during 1.5s chunk eval (every 2s)</w:t>
            </w:r>
          </w:p>
        </w:tc>
        <w:tc>
          <w:tcPr>
            <w:tcW w:w="2160" w:type="dxa"/>
          </w:tcPr>
          <w:p w14:paraId="23AEACD2" w14:textId="77777777" w:rsidR="00C76AB0" w:rsidRDefault="00000000">
            <w:pPr>
              <w:spacing w:before="40" w:after="40"/>
            </w:pPr>
            <w:r>
              <w:rPr>
                <w:sz w:val="18"/>
              </w:rPr>
              <w:t>int8 on CPU. Loaded only if AR wake enabled</w:t>
            </w:r>
          </w:p>
        </w:tc>
      </w:tr>
      <w:tr w:rsidR="00C76AB0" w14:paraId="5EC5E369" w14:textId="77777777">
        <w:tc>
          <w:tcPr>
            <w:tcW w:w="2160" w:type="dxa"/>
          </w:tcPr>
          <w:p w14:paraId="57230B94" w14:textId="77777777" w:rsidR="00C76AB0" w:rsidRDefault="00000000">
            <w:pPr>
              <w:spacing w:before="40" w:after="40"/>
            </w:pPr>
            <w:r>
              <w:rPr>
                <w:sz w:val="18"/>
              </w:rPr>
              <w:t>Whisper-small (English + AR fallback STT)</w:t>
            </w:r>
          </w:p>
        </w:tc>
        <w:tc>
          <w:tcPr>
            <w:tcW w:w="2160" w:type="dxa"/>
          </w:tcPr>
          <w:p w14:paraId="768017FC" w14:textId="77777777" w:rsidR="00C76AB0" w:rsidRDefault="00000000">
            <w:pPr>
              <w:spacing w:before="40" w:after="40"/>
            </w:pPr>
            <w:r>
              <w:rPr>
                <w:sz w:val="18"/>
              </w:rPr>
              <w:t>~480 MB</w:t>
            </w:r>
          </w:p>
        </w:tc>
        <w:tc>
          <w:tcPr>
            <w:tcW w:w="2160" w:type="dxa"/>
          </w:tcPr>
          <w:p w14:paraId="2B251BFA" w14:textId="77777777" w:rsidR="00C76AB0" w:rsidRDefault="00000000">
            <w:pPr>
              <w:spacing w:before="40" w:after="40"/>
            </w:pPr>
            <w:r>
              <w:rPr>
                <w:sz w:val="18"/>
              </w:rPr>
              <w:t>0% idle</w:t>
            </w:r>
          </w:p>
        </w:tc>
        <w:tc>
          <w:tcPr>
            <w:tcW w:w="2160" w:type="dxa"/>
          </w:tcPr>
          <w:p w14:paraId="49AF225B" w14:textId="77777777" w:rsidR="00C76AB0" w:rsidRDefault="00000000">
            <w:pPr>
              <w:spacing w:before="40" w:after="40"/>
            </w:pPr>
            <w:r>
              <w:rPr>
                <w:sz w:val="18"/>
              </w:rPr>
              <w:t>Loaded at startup via prewarm. int8 quantization</w:t>
            </w:r>
          </w:p>
        </w:tc>
      </w:tr>
      <w:tr w:rsidR="00C76AB0" w14:paraId="155E7550" w14:textId="77777777">
        <w:tc>
          <w:tcPr>
            <w:tcW w:w="2160" w:type="dxa"/>
          </w:tcPr>
          <w:p w14:paraId="68B211A0" w14:textId="77777777" w:rsidR="00C76AB0" w:rsidRDefault="00000000">
            <w:pPr>
              <w:spacing w:before="40" w:after="40"/>
            </w:pPr>
            <w:r>
              <w:rPr>
                <w:sz w:val="18"/>
              </w:rPr>
              <w:t>edge-tts (HTTP only — no model)</w:t>
            </w:r>
          </w:p>
        </w:tc>
        <w:tc>
          <w:tcPr>
            <w:tcW w:w="2160" w:type="dxa"/>
          </w:tcPr>
          <w:p w14:paraId="125B2934" w14:textId="77777777" w:rsidR="00C76AB0" w:rsidRDefault="00000000">
            <w:pPr>
              <w:spacing w:before="40" w:after="40"/>
            </w:pPr>
            <w:r>
              <w:rPr>
                <w:sz w:val="18"/>
              </w:rPr>
              <w:t>~5 MB</w:t>
            </w:r>
          </w:p>
        </w:tc>
        <w:tc>
          <w:tcPr>
            <w:tcW w:w="2160" w:type="dxa"/>
          </w:tcPr>
          <w:p w14:paraId="4E486FF4" w14:textId="77777777" w:rsidR="00C76AB0" w:rsidRDefault="00000000">
            <w:pPr>
              <w:spacing w:before="40" w:after="40"/>
            </w:pPr>
            <w:r>
              <w:rPr>
                <w:sz w:val="18"/>
              </w:rPr>
              <w:t>0%</w:t>
            </w:r>
          </w:p>
        </w:tc>
        <w:tc>
          <w:tcPr>
            <w:tcW w:w="2160" w:type="dxa"/>
          </w:tcPr>
          <w:p w14:paraId="4BFBC918" w14:textId="77777777" w:rsidR="00C76AB0" w:rsidRDefault="00000000">
            <w:pPr>
              <w:spacing w:before="40" w:after="40"/>
            </w:pPr>
            <w:r>
              <w:rPr>
                <w:sz w:val="18"/>
              </w:rPr>
              <w:t>Microsoft cloud — no local inference</w:t>
            </w:r>
          </w:p>
        </w:tc>
      </w:tr>
      <w:tr w:rsidR="00C76AB0" w14:paraId="1BD990F1" w14:textId="77777777">
        <w:tc>
          <w:tcPr>
            <w:tcW w:w="2160" w:type="dxa"/>
          </w:tcPr>
          <w:p w14:paraId="63C73E80" w14:textId="77777777" w:rsidR="00C76AB0" w:rsidRDefault="00000000">
            <w:pPr>
              <w:spacing w:before="40" w:after="40"/>
            </w:pPr>
            <w:r>
              <w:rPr>
                <w:sz w:val="18"/>
              </w:rPr>
              <w:t>paraphrase-multilingual-MiniLM (semantic router)</w:t>
            </w:r>
          </w:p>
        </w:tc>
        <w:tc>
          <w:tcPr>
            <w:tcW w:w="2160" w:type="dxa"/>
          </w:tcPr>
          <w:p w14:paraId="6DB5966E" w14:textId="77777777" w:rsidR="00C76AB0" w:rsidRDefault="00000000">
            <w:pPr>
              <w:spacing w:before="40" w:after="40"/>
            </w:pPr>
            <w:r>
              <w:rPr>
                <w:sz w:val="18"/>
              </w:rPr>
              <w:t>~470 MB</w:t>
            </w:r>
          </w:p>
        </w:tc>
        <w:tc>
          <w:tcPr>
            <w:tcW w:w="2160" w:type="dxa"/>
          </w:tcPr>
          <w:p w14:paraId="6A58E34F" w14:textId="77777777" w:rsidR="00C76AB0" w:rsidRDefault="00000000">
            <w:pPr>
              <w:spacing w:before="40" w:after="40"/>
            </w:pPr>
            <w:r>
              <w:rPr>
                <w:sz w:val="18"/>
              </w:rPr>
              <w:t>0% idle</w:t>
            </w:r>
          </w:p>
        </w:tc>
        <w:tc>
          <w:tcPr>
            <w:tcW w:w="2160" w:type="dxa"/>
          </w:tcPr>
          <w:p w14:paraId="6F153685" w14:textId="77777777" w:rsidR="00C76AB0" w:rsidRDefault="00000000">
            <w:pPr>
              <w:spacing w:before="40" w:after="40"/>
            </w:pPr>
            <w:r>
              <w:rPr>
                <w:sz w:val="18"/>
              </w:rPr>
              <w:t xml:space="preserve">Loaded once at startup if </w:t>
            </w:r>
            <w:r>
              <w:rPr>
                <w:rFonts w:ascii="Consolas" w:hAnsi="Consolas"/>
                <w:color w:val="333333"/>
                <w:sz w:val="18"/>
              </w:rPr>
              <w:t>JARVIS_SEMANTIC_ROUTER_ENABLED=true</w:t>
            </w:r>
          </w:p>
        </w:tc>
      </w:tr>
      <w:tr w:rsidR="00C76AB0" w14:paraId="6D2DD259" w14:textId="77777777">
        <w:tc>
          <w:tcPr>
            <w:tcW w:w="2160" w:type="dxa"/>
          </w:tcPr>
          <w:p w14:paraId="049A3483" w14:textId="77777777" w:rsidR="00C76AB0" w:rsidRDefault="00000000">
            <w:pPr>
              <w:spacing w:before="40" w:after="40"/>
            </w:pPr>
            <w:r>
              <w:rPr>
                <w:sz w:val="18"/>
              </w:rPr>
              <w:t>all-MiniLM-L6-v2 (KB embeddings)</w:t>
            </w:r>
          </w:p>
        </w:tc>
        <w:tc>
          <w:tcPr>
            <w:tcW w:w="2160" w:type="dxa"/>
          </w:tcPr>
          <w:p w14:paraId="2ADD3997" w14:textId="77777777" w:rsidR="00C76AB0" w:rsidRDefault="00000000">
            <w:pPr>
              <w:spacing w:before="40" w:after="40"/>
            </w:pPr>
            <w:r>
              <w:rPr>
                <w:sz w:val="18"/>
              </w:rPr>
              <w:t>~90 MB</w:t>
            </w:r>
          </w:p>
        </w:tc>
        <w:tc>
          <w:tcPr>
            <w:tcW w:w="2160" w:type="dxa"/>
          </w:tcPr>
          <w:p w14:paraId="03F731F2" w14:textId="77777777" w:rsidR="00C76AB0" w:rsidRDefault="00000000">
            <w:pPr>
              <w:spacing w:before="40" w:after="40"/>
            </w:pPr>
            <w:r>
              <w:rPr>
                <w:sz w:val="18"/>
              </w:rPr>
              <w:t>0% idle</w:t>
            </w:r>
          </w:p>
        </w:tc>
        <w:tc>
          <w:tcPr>
            <w:tcW w:w="2160" w:type="dxa"/>
          </w:tcPr>
          <w:p w14:paraId="3D43CD75" w14:textId="77777777" w:rsidR="00C76AB0" w:rsidRDefault="00000000">
            <w:pPr>
              <w:spacing w:before="40" w:after="40"/>
            </w:pPr>
            <w:r>
              <w:rPr>
                <w:sz w:val="18"/>
              </w:rPr>
              <w:t>Lazy-loaded on first KB call</w:t>
            </w:r>
          </w:p>
        </w:tc>
      </w:tr>
      <w:tr w:rsidR="00C76AB0" w14:paraId="225DE91C" w14:textId="77777777">
        <w:tc>
          <w:tcPr>
            <w:tcW w:w="2160" w:type="dxa"/>
          </w:tcPr>
          <w:p w14:paraId="11EBA02A" w14:textId="77777777" w:rsidR="00C76AB0" w:rsidRDefault="00000000">
            <w:pPr>
              <w:spacing w:before="40" w:after="40"/>
            </w:pPr>
            <w:r>
              <w:rPr>
                <w:sz w:val="18"/>
              </w:rPr>
              <w:t>Ollama server + qwen3:4b model in RAM</w:t>
            </w:r>
          </w:p>
        </w:tc>
        <w:tc>
          <w:tcPr>
            <w:tcW w:w="2160" w:type="dxa"/>
          </w:tcPr>
          <w:p w14:paraId="176C1A3E" w14:textId="77777777" w:rsidR="00C76AB0" w:rsidRDefault="00000000">
            <w:pPr>
              <w:spacing w:before="40" w:after="40"/>
            </w:pPr>
            <w:r>
              <w:rPr>
                <w:sz w:val="18"/>
              </w:rPr>
              <w:t>~2.6 GB</w:t>
            </w:r>
          </w:p>
        </w:tc>
        <w:tc>
          <w:tcPr>
            <w:tcW w:w="2160" w:type="dxa"/>
          </w:tcPr>
          <w:p w14:paraId="29376BBB" w14:textId="77777777" w:rsidR="00C76AB0" w:rsidRDefault="00000000">
            <w:pPr>
              <w:spacing w:before="40" w:after="40"/>
            </w:pPr>
            <w:r>
              <w:rPr>
                <w:sz w:val="18"/>
              </w:rPr>
              <w:t>0% idle</w:t>
            </w:r>
          </w:p>
        </w:tc>
        <w:tc>
          <w:tcPr>
            <w:tcW w:w="2160" w:type="dxa"/>
          </w:tcPr>
          <w:p w14:paraId="4E2CA90B" w14:textId="77777777" w:rsidR="00C76AB0" w:rsidRDefault="00000000">
            <w:pPr>
              <w:spacing w:before="40" w:after="40"/>
            </w:pPr>
            <w:r>
              <w:rPr>
                <w:sz w:val="18"/>
              </w:rPr>
              <w:t>Separate process. Auto-started by orchestrator.</w:t>
            </w:r>
          </w:p>
        </w:tc>
      </w:tr>
      <w:tr w:rsidR="00C76AB0" w14:paraId="208EDCCB" w14:textId="77777777">
        <w:tc>
          <w:tcPr>
            <w:tcW w:w="2160" w:type="dxa"/>
          </w:tcPr>
          <w:p w14:paraId="07C4900C" w14:textId="77777777" w:rsidR="00C76AB0" w:rsidRDefault="00000000">
            <w:pPr>
              <w:spacing w:before="40" w:after="40"/>
            </w:pPr>
            <w:r>
              <w:rPr>
                <w:b/>
                <w:sz w:val="18"/>
              </w:rPr>
              <w:t>TOTAL resident</w:t>
            </w:r>
          </w:p>
        </w:tc>
        <w:tc>
          <w:tcPr>
            <w:tcW w:w="2160" w:type="dxa"/>
          </w:tcPr>
          <w:p w14:paraId="1AD6CAAB" w14:textId="77777777" w:rsidR="00C76AB0" w:rsidRDefault="00000000">
            <w:pPr>
              <w:spacing w:before="40" w:after="40"/>
            </w:pPr>
            <w:r>
              <w:rPr>
                <w:b/>
                <w:sz w:val="18"/>
              </w:rPr>
              <w:t>~3.6 GB</w:t>
            </w:r>
          </w:p>
        </w:tc>
        <w:tc>
          <w:tcPr>
            <w:tcW w:w="2160" w:type="dxa"/>
          </w:tcPr>
          <w:p w14:paraId="3D29BF57" w14:textId="77777777" w:rsidR="00C76AB0" w:rsidRDefault="00000000">
            <w:pPr>
              <w:spacing w:before="40" w:after="40"/>
            </w:pPr>
            <w:r>
              <w:rPr>
                <w:b/>
                <w:sz w:val="18"/>
              </w:rPr>
              <w:t>~5%</w:t>
            </w:r>
          </w:p>
        </w:tc>
        <w:tc>
          <w:tcPr>
            <w:tcW w:w="2160" w:type="dxa"/>
          </w:tcPr>
          <w:p w14:paraId="059E2F72" w14:textId="77777777" w:rsidR="00C76AB0" w:rsidRDefault="00000000">
            <w:pPr>
              <w:spacing w:before="40" w:after="40"/>
            </w:pPr>
            <w:r>
              <w:rPr>
                <w:sz w:val="18"/>
              </w:rPr>
              <w:t>Comfortable on 8 GB RAM, headroom on 16 GB</w:t>
            </w:r>
          </w:p>
        </w:tc>
      </w:tr>
    </w:tbl>
    <w:p w14:paraId="23B909F3" w14:textId="77777777" w:rsidR="00C76AB0" w:rsidRDefault="00C76AB0"/>
    <w:p w14:paraId="0CBF7D95" w14:textId="77777777" w:rsidR="00C76AB0" w:rsidRDefault="00000000">
      <w:pPr>
        <w:jc w:val="center"/>
      </w:pPr>
      <w:r>
        <w:rPr>
          <w:noProof/>
        </w:rPr>
        <w:drawing>
          <wp:inline distT="0" distB="0" distL="0" distR="0" wp14:anchorId="5C727B92" wp14:editId="2EFB81A2">
            <wp:extent cx="5303520" cy="2608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ware_tiers.png"/>
                    <pic:cNvPicPr/>
                  </pic:nvPicPr>
                  <pic:blipFill>
                    <a:blip r:embed="rId15"/>
                    <a:stretch>
                      <a:fillRect/>
                    </a:stretch>
                  </pic:blipFill>
                  <pic:spPr>
                    <a:xfrm>
                      <a:off x="0" y="0"/>
                      <a:ext cx="5303520" cy="2608900"/>
                    </a:xfrm>
                    <a:prstGeom prst="rect">
                      <a:avLst/>
                    </a:prstGeom>
                  </pic:spPr>
                </pic:pic>
              </a:graphicData>
            </a:graphic>
          </wp:inline>
        </w:drawing>
      </w:r>
    </w:p>
    <w:p w14:paraId="2941697D" w14:textId="77777777" w:rsidR="00C76AB0" w:rsidRDefault="00000000">
      <w:pPr>
        <w:spacing w:before="80" w:after="240"/>
        <w:jc w:val="center"/>
      </w:pPr>
      <w:r>
        <w:rPr>
          <w:i/>
          <w:color w:val="555555"/>
          <w:sz w:val="18"/>
        </w:rPr>
        <w:lastRenderedPageBreak/>
        <w:t>Figure 7 — Hardware-adaptive model selection. Jarvis automatically selects a Qwen3 model variant based on available RAM and GPU, from 0.6B parameters (minimal) to 8B (high-end).</w:t>
      </w:r>
    </w:p>
    <w:p w14:paraId="4D78A844" w14:textId="77777777" w:rsidR="00C76AB0" w:rsidRDefault="00000000">
      <w:pPr>
        <w:pStyle w:val="Heading2"/>
        <w:spacing w:before="360" w:after="120"/>
      </w:pPr>
      <w:r>
        <w:t>Per-stage spikes (during use)</w:t>
      </w:r>
    </w:p>
    <w:tbl>
      <w:tblPr>
        <w:tblStyle w:val="TableGrid"/>
        <w:tblW w:w="0" w:type="auto"/>
        <w:tblLook w:val="04A0" w:firstRow="1" w:lastRow="0" w:firstColumn="1" w:lastColumn="0" w:noHBand="0" w:noVBand="1"/>
      </w:tblPr>
      <w:tblGrid>
        <w:gridCol w:w="2160"/>
        <w:gridCol w:w="2160"/>
        <w:gridCol w:w="2160"/>
        <w:gridCol w:w="2160"/>
      </w:tblGrid>
      <w:tr w:rsidR="00C76AB0" w14:paraId="3688A8B6" w14:textId="77777777">
        <w:tc>
          <w:tcPr>
            <w:tcW w:w="2160" w:type="dxa"/>
          </w:tcPr>
          <w:p w14:paraId="28DC19F6" w14:textId="77777777" w:rsidR="00C76AB0" w:rsidRDefault="00000000">
            <w:pPr>
              <w:spacing w:before="40" w:after="40"/>
            </w:pPr>
            <w:r>
              <w:rPr>
                <w:b/>
                <w:sz w:val="18"/>
              </w:rPr>
              <w:t>Stage</w:t>
            </w:r>
          </w:p>
        </w:tc>
        <w:tc>
          <w:tcPr>
            <w:tcW w:w="2160" w:type="dxa"/>
          </w:tcPr>
          <w:p w14:paraId="1EDCC35E" w14:textId="77777777" w:rsidR="00C76AB0" w:rsidRDefault="00000000">
            <w:pPr>
              <w:spacing w:before="40" w:after="40"/>
            </w:pPr>
            <w:r>
              <w:rPr>
                <w:b/>
                <w:sz w:val="18"/>
              </w:rPr>
              <w:t>CPU spike</w:t>
            </w:r>
          </w:p>
        </w:tc>
        <w:tc>
          <w:tcPr>
            <w:tcW w:w="2160" w:type="dxa"/>
          </w:tcPr>
          <w:p w14:paraId="163FAE30" w14:textId="77777777" w:rsidR="00C76AB0" w:rsidRDefault="00000000">
            <w:pPr>
              <w:spacing w:before="40" w:after="40"/>
            </w:pPr>
            <w:r>
              <w:rPr>
                <w:b/>
                <w:sz w:val="18"/>
              </w:rPr>
              <w:t>Extra RAM</w:t>
            </w:r>
          </w:p>
        </w:tc>
        <w:tc>
          <w:tcPr>
            <w:tcW w:w="2160" w:type="dxa"/>
          </w:tcPr>
          <w:p w14:paraId="240A3464" w14:textId="77777777" w:rsidR="00C76AB0" w:rsidRDefault="00000000">
            <w:pPr>
              <w:spacing w:before="40" w:after="40"/>
            </w:pPr>
            <w:r>
              <w:rPr>
                <w:b/>
                <w:sz w:val="18"/>
              </w:rPr>
              <w:t>Wall time</w:t>
            </w:r>
          </w:p>
        </w:tc>
      </w:tr>
      <w:tr w:rsidR="00C76AB0" w14:paraId="51D1DD7C" w14:textId="77777777">
        <w:tc>
          <w:tcPr>
            <w:tcW w:w="2160" w:type="dxa"/>
          </w:tcPr>
          <w:p w14:paraId="33BD136D" w14:textId="77777777" w:rsidR="00C76AB0" w:rsidRDefault="00000000">
            <w:pPr>
              <w:spacing w:before="40" w:after="40"/>
            </w:pPr>
            <w:r>
              <w:rPr>
                <w:sz w:val="18"/>
              </w:rPr>
              <w:t>Wake detection (English ONNX)</w:t>
            </w:r>
          </w:p>
        </w:tc>
        <w:tc>
          <w:tcPr>
            <w:tcW w:w="2160" w:type="dxa"/>
          </w:tcPr>
          <w:p w14:paraId="779F171C" w14:textId="77777777" w:rsidR="00C76AB0" w:rsidRDefault="00000000">
            <w:pPr>
              <w:spacing w:before="40" w:after="40"/>
            </w:pPr>
            <w:r>
              <w:rPr>
                <w:sz w:val="18"/>
              </w:rPr>
              <w:t>5–10%</w:t>
            </w:r>
          </w:p>
        </w:tc>
        <w:tc>
          <w:tcPr>
            <w:tcW w:w="2160" w:type="dxa"/>
          </w:tcPr>
          <w:p w14:paraId="2D467732" w14:textId="77777777" w:rsidR="00C76AB0" w:rsidRDefault="00000000">
            <w:pPr>
              <w:spacing w:before="40" w:after="40"/>
            </w:pPr>
            <w:r>
              <w:rPr>
                <w:sz w:val="18"/>
              </w:rPr>
              <w:t>0 MB</w:t>
            </w:r>
          </w:p>
        </w:tc>
        <w:tc>
          <w:tcPr>
            <w:tcW w:w="2160" w:type="dxa"/>
          </w:tcPr>
          <w:p w14:paraId="035793E8" w14:textId="77777777" w:rsidR="00C76AB0" w:rsidRDefault="00000000">
            <w:pPr>
              <w:spacing w:before="40" w:after="40"/>
            </w:pPr>
            <w:r>
              <w:rPr>
                <w:sz w:val="18"/>
              </w:rPr>
              <w:t>~25 ms per frame</w:t>
            </w:r>
          </w:p>
        </w:tc>
      </w:tr>
      <w:tr w:rsidR="00C76AB0" w14:paraId="174F3533" w14:textId="77777777">
        <w:tc>
          <w:tcPr>
            <w:tcW w:w="2160" w:type="dxa"/>
          </w:tcPr>
          <w:p w14:paraId="7B2AAC58" w14:textId="77777777" w:rsidR="00C76AB0" w:rsidRDefault="00000000">
            <w:pPr>
              <w:spacing w:before="40" w:after="40"/>
            </w:pPr>
            <w:r>
              <w:rPr>
                <w:sz w:val="18"/>
              </w:rPr>
              <w:t>Wake detection (Arabic Whisper-tiny)</w:t>
            </w:r>
          </w:p>
        </w:tc>
        <w:tc>
          <w:tcPr>
            <w:tcW w:w="2160" w:type="dxa"/>
          </w:tcPr>
          <w:p w14:paraId="2F22A50E" w14:textId="77777777" w:rsidR="00C76AB0" w:rsidRDefault="00000000">
            <w:pPr>
              <w:spacing w:before="40" w:after="40"/>
            </w:pPr>
            <w:r>
              <w:rPr>
                <w:sz w:val="18"/>
              </w:rPr>
              <w:t>15–30% briefly</w:t>
            </w:r>
          </w:p>
        </w:tc>
        <w:tc>
          <w:tcPr>
            <w:tcW w:w="2160" w:type="dxa"/>
          </w:tcPr>
          <w:p w14:paraId="5F22D1F1" w14:textId="77777777" w:rsidR="00C76AB0" w:rsidRDefault="00000000">
            <w:pPr>
              <w:spacing w:before="40" w:after="40"/>
            </w:pPr>
            <w:r>
              <w:rPr>
                <w:sz w:val="18"/>
              </w:rPr>
              <w:t>0 MB</w:t>
            </w:r>
          </w:p>
        </w:tc>
        <w:tc>
          <w:tcPr>
            <w:tcW w:w="2160" w:type="dxa"/>
          </w:tcPr>
          <w:p w14:paraId="55DCEBCF" w14:textId="77777777" w:rsidR="00C76AB0" w:rsidRDefault="00000000">
            <w:pPr>
              <w:spacing w:before="40" w:after="40"/>
            </w:pPr>
            <w:r>
              <w:rPr>
                <w:sz w:val="18"/>
              </w:rPr>
              <w:t>~150–250 ms per chunk</w:t>
            </w:r>
          </w:p>
        </w:tc>
      </w:tr>
      <w:tr w:rsidR="00C76AB0" w14:paraId="78F0E54D" w14:textId="77777777">
        <w:tc>
          <w:tcPr>
            <w:tcW w:w="2160" w:type="dxa"/>
          </w:tcPr>
          <w:p w14:paraId="54B8A690" w14:textId="77777777" w:rsidR="00C76AB0" w:rsidRDefault="00000000">
            <w:pPr>
              <w:spacing w:before="40" w:after="40"/>
            </w:pPr>
            <w:r>
              <w:rPr>
                <w:sz w:val="18"/>
              </w:rPr>
              <w:t>VAD energy gate</w:t>
            </w:r>
          </w:p>
        </w:tc>
        <w:tc>
          <w:tcPr>
            <w:tcW w:w="2160" w:type="dxa"/>
          </w:tcPr>
          <w:p w14:paraId="4ADAD5A0" w14:textId="77777777" w:rsidR="00C76AB0" w:rsidRDefault="00000000">
            <w:pPr>
              <w:spacing w:before="40" w:after="40"/>
            </w:pPr>
            <w:r>
              <w:rPr>
                <w:sz w:val="18"/>
              </w:rPr>
              <w:t>&lt;1%</w:t>
            </w:r>
          </w:p>
        </w:tc>
        <w:tc>
          <w:tcPr>
            <w:tcW w:w="2160" w:type="dxa"/>
          </w:tcPr>
          <w:p w14:paraId="484249DE" w14:textId="77777777" w:rsidR="00C76AB0" w:rsidRDefault="00000000">
            <w:pPr>
              <w:spacing w:before="40" w:after="40"/>
            </w:pPr>
            <w:r>
              <w:rPr>
                <w:sz w:val="18"/>
              </w:rPr>
              <w:t>0 MB</w:t>
            </w:r>
          </w:p>
        </w:tc>
        <w:tc>
          <w:tcPr>
            <w:tcW w:w="2160" w:type="dxa"/>
          </w:tcPr>
          <w:p w14:paraId="3218B552" w14:textId="77777777" w:rsidR="00C76AB0" w:rsidRDefault="00000000">
            <w:pPr>
              <w:spacing w:before="40" w:after="40"/>
            </w:pPr>
            <w:r>
              <w:rPr>
                <w:sz w:val="18"/>
              </w:rPr>
              <w:t>10–20 ms</w:t>
            </w:r>
          </w:p>
        </w:tc>
      </w:tr>
      <w:tr w:rsidR="00C76AB0" w14:paraId="1198847F" w14:textId="77777777">
        <w:tc>
          <w:tcPr>
            <w:tcW w:w="2160" w:type="dxa"/>
          </w:tcPr>
          <w:p w14:paraId="4C99A4FF" w14:textId="77777777" w:rsidR="00C76AB0" w:rsidRDefault="00000000">
            <w:pPr>
              <w:spacing w:before="40" w:after="40"/>
            </w:pPr>
            <w:r>
              <w:rPr>
                <w:sz w:val="18"/>
              </w:rPr>
              <w:t>Mic recording</w:t>
            </w:r>
          </w:p>
        </w:tc>
        <w:tc>
          <w:tcPr>
            <w:tcW w:w="2160" w:type="dxa"/>
          </w:tcPr>
          <w:p w14:paraId="3D5BA560" w14:textId="77777777" w:rsidR="00C76AB0" w:rsidRDefault="00000000">
            <w:pPr>
              <w:spacing w:before="40" w:after="40"/>
            </w:pPr>
            <w:r>
              <w:rPr>
                <w:sz w:val="18"/>
              </w:rPr>
              <w:t>&lt;1%</w:t>
            </w:r>
          </w:p>
        </w:tc>
        <w:tc>
          <w:tcPr>
            <w:tcW w:w="2160" w:type="dxa"/>
          </w:tcPr>
          <w:p w14:paraId="7FE42C70" w14:textId="77777777" w:rsidR="00C76AB0" w:rsidRDefault="00000000">
            <w:pPr>
              <w:spacing w:before="40" w:after="40"/>
            </w:pPr>
            <w:r>
              <w:rPr>
                <w:sz w:val="18"/>
              </w:rPr>
              <w:t>0 MB</w:t>
            </w:r>
          </w:p>
        </w:tc>
        <w:tc>
          <w:tcPr>
            <w:tcW w:w="2160" w:type="dxa"/>
          </w:tcPr>
          <w:p w14:paraId="6F89B959" w14:textId="77777777" w:rsidR="00C76AB0" w:rsidRDefault="00000000">
            <w:pPr>
              <w:spacing w:before="40" w:after="40"/>
            </w:pPr>
            <w:r>
              <w:rPr>
                <w:sz w:val="18"/>
              </w:rPr>
              <w:t>0.3 – 6 s (utterance-bound)</w:t>
            </w:r>
          </w:p>
        </w:tc>
      </w:tr>
      <w:tr w:rsidR="00C76AB0" w14:paraId="3F400500" w14:textId="77777777">
        <w:tc>
          <w:tcPr>
            <w:tcW w:w="2160" w:type="dxa"/>
          </w:tcPr>
          <w:p w14:paraId="231FA4AD" w14:textId="77777777" w:rsidR="00C76AB0" w:rsidRDefault="00000000">
            <w:pPr>
              <w:spacing w:before="40" w:after="40"/>
            </w:pPr>
            <w:r>
              <w:rPr>
                <w:sz w:val="18"/>
              </w:rPr>
              <w:t>STT — Whisper small (CPU int8)</w:t>
            </w:r>
          </w:p>
        </w:tc>
        <w:tc>
          <w:tcPr>
            <w:tcW w:w="2160" w:type="dxa"/>
          </w:tcPr>
          <w:p w14:paraId="0FFD3E98" w14:textId="77777777" w:rsidR="00C76AB0" w:rsidRDefault="00000000">
            <w:pPr>
              <w:spacing w:before="40" w:after="40"/>
            </w:pPr>
            <w:r>
              <w:rPr>
                <w:sz w:val="18"/>
              </w:rPr>
              <w:t>60–95%</w:t>
            </w:r>
          </w:p>
        </w:tc>
        <w:tc>
          <w:tcPr>
            <w:tcW w:w="2160" w:type="dxa"/>
          </w:tcPr>
          <w:p w14:paraId="0156F41C" w14:textId="77777777" w:rsidR="00C76AB0" w:rsidRDefault="00000000">
            <w:pPr>
              <w:spacing w:before="40" w:after="40"/>
            </w:pPr>
            <w:r>
              <w:rPr>
                <w:sz w:val="18"/>
              </w:rPr>
              <w:t>0 MB (preloaded)</w:t>
            </w:r>
          </w:p>
        </w:tc>
        <w:tc>
          <w:tcPr>
            <w:tcW w:w="2160" w:type="dxa"/>
          </w:tcPr>
          <w:p w14:paraId="7FDF940F" w14:textId="77777777" w:rsidR="00C76AB0" w:rsidRDefault="00000000">
            <w:pPr>
              <w:spacing w:before="40" w:after="40"/>
            </w:pPr>
            <w:r>
              <w:rPr>
                <w:sz w:val="18"/>
              </w:rPr>
              <w:t>~0.6–1.2 s for a 3 s utterance</w:t>
            </w:r>
          </w:p>
        </w:tc>
      </w:tr>
      <w:tr w:rsidR="00C76AB0" w14:paraId="6B6320A8" w14:textId="77777777">
        <w:tc>
          <w:tcPr>
            <w:tcW w:w="2160" w:type="dxa"/>
          </w:tcPr>
          <w:p w14:paraId="160CB8A1" w14:textId="77777777" w:rsidR="00C76AB0" w:rsidRDefault="00000000">
            <w:pPr>
              <w:spacing w:before="40" w:after="40"/>
            </w:pPr>
            <w:r>
              <w:rPr>
                <w:sz w:val="18"/>
              </w:rPr>
              <w:t>STT — ElevenLabs cloud</w:t>
            </w:r>
          </w:p>
        </w:tc>
        <w:tc>
          <w:tcPr>
            <w:tcW w:w="2160" w:type="dxa"/>
          </w:tcPr>
          <w:p w14:paraId="0113B3FC" w14:textId="77777777" w:rsidR="00C76AB0" w:rsidRDefault="00000000">
            <w:pPr>
              <w:spacing w:before="40" w:after="40"/>
            </w:pPr>
            <w:r>
              <w:rPr>
                <w:sz w:val="18"/>
              </w:rPr>
              <w:t>&lt;5%</w:t>
            </w:r>
          </w:p>
        </w:tc>
        <w:tc>
          <w:tcPr>
            <w:tcW w:w="2160" w:type="dxa"/>
          </w:tcPr>
          <w:p w14:paraId="6BEC8690" w14:textId="77777777" w:rsidR="00C76AB0" w:rsidRDefault="00000000">
            <w:pPr>
              <w:spacing w:before="40" w:after="40"/>
            </w:pPr>
            <w:r>
              <w:rPr>
                <w:sz w:val="18"/>
              </w:rPr>
              <w:t>0 MB</w:t>
            </w:r>
          </w:p>
        </w:tc>
        <w:tc>
          <w:tcPr>
            <w:tcW w:w="2160" w:type="dxa"/>
          </w:tcPr>
          <w:p w14:paraId="6BF32F1B" w14:textId="77777777" w:rsidR="00C76AB0" w:rsidRDefault="00000000">
            <w:pPr>
              <w:spacing w:before="40" w:after="40"/>
            </w:pPr>
            <w:r>
              <w:rPr>
                <w:sz w:val="18"/>
              </w:rPr>
              <w:t>~0.4–1.0 s (network bound)</w:t>
            </w:r>
          </w:p>
        </w:tc>
      </w:tr>
      <w:tr w:rsidR="00C76AB0" w14:paraId="2CA6D1C3" w14:textId="77777777">
        <w:tc>
          <w:tcPr>
            <w:tcW w:w="2160" w:type="dxa"/>
          </w:tcPr>
          <w:p w14:paraId="54E8C4FE" w14:textId="77777777" w:rsidR="00C76AB0" w:rsidRDefault="00000000">
            <w:pPr>
              <w:spacing w:before="40" w:after="40"/>
            </w:pPr>
            <w:r>
              <w:rPr>
                <w:sz w:val="18"/>
              </w:rPr>
              <w:t>Regex parser</w:t>
            </w:r>
          </w:p>
        </w:tc>
        <w:tc>
          <w:tcPr>
            <w:tcW w:w="2160" w:type="dxa"/>
          </w:tcPr>
          <w:p w14:paraId="00DA16C6" w14:textId="77777777" w:rsidR="00C76AB0" w:rsidRDefault="00000000">
            <w:pPr>
              <w:spacing w:before="40" w:after="40"/>
            </w:pPr>
            <w:r>
              <w:rPr>
                <w:sz w:val="18"/>
              </w:rPr>
              <w:t>&lt;1%</w:t>
            </w:r>
          </w:p>
        </w:tc>
        <w:tc>
          <w:tcPr>
            <w:tcW w:w="2160" w:type="dxa"/>
          </w:tcPr>
          <w:p w14:paraId="49A85CE1" w14:textId="77777777" w:rsidR="00C76AB0" w:rsidRDefault="00000000">
            <w:pPr>
              <w:spacing w:before="40" w:after="40"/>
            </w:pPr>
            <w:r>
              <w:rPr>
                <w:sz w:val="18"/>
              </w:rPr>
              <w:t>0 MB</w:t>
            </w:r>
          </w:p>
        </w:tc>
        <w:tc>
          <w:tcPr>
            <w:tcW w:w="2160" w:type="dxa"/>
          </w:tcPr>
          <w:p w14:paraId="5B00115C" w14:textId="77777777" w:rsidR="00C76AB0" w:rsidRDefault="00000000">
            <w:pPr>
              <w:spacing w:before="40" w:after="40"/>
            </w:pPr>
            <w:r>
              <w:rPr>
                <w:sz w:val="18"/>
              </w:rPr>
              <w:t>&lt;1 ms</w:t>
            </w:r>
          </w:p>
        </w:tc>
      </w:tr>
      <w:tr w:rsidR="00C76AB0" w14:paraId="6D433129" w14:textId="77777777">
        <w:tc>
          <w:tcPr>
            <w:tcW w:w="2160" w:type="dxa"/>
          </w:tcPr>
          <w:p w14:paraId="16C9E96E" w14:textId="77777777" w:rsidR="00C76AB0" w:rsidRDefault="00000000">
            <w:pPr>
              <w:spacing w:before="40" w:after="40"/>
            </w:pPr>
            <w:r>
              <w:rPr>
                <w:sz w:val="18"/>
              </w:rPr>
              <w:t>Semantic router classify</w:t>
            </w:r>
          </w:p>
        </w:tc>
        <w:tc>
          <w:tcPr>
            <w:tcW w:w="2160" w:type="dxa"/>
          </w:tcPr>
          <w:p w14:paraId="5B0CCE4B" w14:textId="77777777" w:rsidR="00C76AB0" w:rsidRDefault="00000000">
            <w:pPr>
              <w:spacing w:before="40" w:after="40"/>
            </w:pPr>
            <w:r>
              <w:rPr>
                <w:sz w:val="18"/>
              </w:rPr>
              <w:t>5–15% briefly</w:t>
            </w:r>
          </w:p>
        </w:tc>
        <w:tc>
          <w:tcPr>
            <w:tcW w:w="2160" w:type="dxa"/>
          </w:tcPr>
          <w:p w14:paraId="1552E8F8" w14:textId="77777777" w:rsidR="00C76AB0" w:rsidRDefault="00000000">
            <w:pPr>
              <w:spacing w:before="40" w:after="40"/>
            </w:pPr>
            <w:r>
              <w:rPr>
                <w:sz w:val="18"/>
              </w:rPr>
              <w:t>0 MB</w:t>
            </w:r>
          </w:p>
        </w:tc>
        <w:tc>
          <w:tcPr>
            <w:tcW w:w="2160" w:type="dxa"/>
          </w:tcPr>
          <w:p w14:paraId="28C01DC7" w14:textId="77777777" w:rsidR="00C76AB0" w:rsidRDefault="00000000">
            <w:pPr>
              <w:spacing w:before="40" w:after="40"/>
            </w:pPr>
            <w:r>
              <w:rPr>
                <w:sz w:val="18"/>
              </w:rPr>
              <w:t>~5–15 ms</w:t>
            </w:r>
          </w:p>
        </w:tc>
      </w:tr>
      <w:tr w:rsidR="00C76AB0" w14:paraId="24D593A5" w14:textId="77777777">
        <w:tc>
          <w:tcPr>
            <w:tcW w:w="2160" w:type="dxa"/>
          </w:tcPr>
          <w:p w14:paraId="45C1D1E1" w14:textId="77777777" w:rsidR="00C76AB0" w:rsidRDefault="00000000">
            <w:pPr>
              <w:spacing w:before="40" w:after="40"/>
            </w:pPr>
            <w:r>
              <w:rPr>
                <w:sz w:val="18"/>
              </w:rPr>
              <w:t>Keyword fuzzy matcher (rapidfuzz)</w:t>
            </w:r>
          </w:p>
        </w:tc>
        <w:tc>
          <w:tcPr>
            <w:tcW w:w="2160" w:type="dxa"/>
          </w:tcPr>
          <w:p w14:paraId="379D7271" w14:textId="77777777" w:rsidR="00C76AB0" w:rsidRDefault="00000000">
            <w:pPr>
              <w:spacing w:before="40" w:after="40"/>
            </w:pPr>
            <w:r>
              <w:rPr>
                <w:sz w:val="18"/>
              </w:rPr>
              <w:t>2–5%</w:t>
            </w:r>
          </w:p>
        </w:tc>
        <w:tc>
          <w:tcPr>
            <w:tcW w:w="2160" w:type="dxa"/>
          </w:tcPr>
          <w:p w14:paraId="2E3C1A64" w14:textId="77777777" w:rsidR="00C76AB0" w:rsidRDefault="00000000">
            <w:pPr>
              <w:spacing w:before="40" w:after="40"/>
            </w:pPr>
            <w:r>
              <w:rPr>
                <w:sz w:val="18"/>
              </w:rPr>
              <w:t>0 MB</w:t>
            </w:r>
          </w:p>
        </w:tc>
        <w:tc>
          <w:tcPr>
            <w:tcW w:w="2160" w:type="dxa"/>
          </w:tcPr>
          <w:p w14:paraId="52CD30CA" w14:textId="77777777" w:rsidR="00C76AB0" w:rsidRDefault="00000000">
            <w:pPr>
              <w:spacing w:before="40" w:after="40"/>
            </w:pPr>
            <w:r>
              <w:rPr>
                <w:sz w:val="18"/>
              </w:rPr>
              <w:t>~2–5 ms</w:t>
            </w:r>
          </w:p>
        </w:tc>
      </w:tr>
      <w:tr w:rsidR="00C76AB0" w14:paraId="4D8ED441" w14:textId="77777777">
        <w:tc>
          <w:tcPr>
            <w:tcW w:w="2160" w:type="dxa"/>
          </w:tcPr>
          <w:p w14:paraId="308DE7C0" w14:textId="77777777" w:rsidR="00C76AB0" w:rsidRDefault="00000000">
            <w:pPr>
              <w:spacing w:before="40" w:after="40"/>
            </w:pPr>
            <w:r>
              <w:rPr>
                <w:sz w:val="18"/>
              </w:rPr>
              <w:t>Action dispatch (e.g. open Chrome)</w:t>
            </w:r>
          </w:p>
        </w:tc>
        <w:tc>
          <w:tcPr>
            <w:tcW w:w="2160" w:type="dxa"/>
          </w:tcPr>
          <w:p w14:paraId="4F007D2D" w14:textId="77777777" w:rsidR="00C76AB0" w:rsidRDefault="00000000">
            <w:pPr>
              <w:spacing w:before="40" w:after="40"/>
            </w:pPr>
            <w:r>
              <w:rPr>
                <w:sz w:val="18"/>
              </w:rPr>
              <w:t>5–15%</w:t>
            </w:r>
          </w:p>
        </w:tc>
        <w:tc>
          <w:tcPr>
            <w:tcW w:w="2160" w:type="dxa"/>
          </w:tcPr>
          <w:p w14:paraId="60CF0BAD" w14:textId="77777777" w:rsidR="00C76AB0" w:rsidRDefault="00000000">
            <w:pPr>
              <w:spacing w:before="40" w:after="40"/>
            </w:pPr>
            <w:r>
              <w:rPr>
                <w:sz w:val="18"/>
              </w:rPr>
              <w:t>0 MB</w:t>
            </w:r>
          </w:p>
        </w:tc>
        <w:tc>
          <w:tcPr>
            <w:tcW w:w="2160" w:type="dxa"/>
          </w:tcPr>
          <w:p w14:paraId="01FFCE02" w14:textId="77777777" w:rsidR="00C76AB0" w:rsidRDefault="00000000">
            <w:pPr>
              <w:spacing w:before="40" w:after="40"/>
            </w:pPr>
            <w:r>
              <w:rPr>
                <w:sz w:val="18"/>
              </w:rPr>
              <w:t>10–80 ms</w:t>
            </w:r>
          </w:p>
        </w:tc>
      </w:tr>
      <w:tr w:rsidR="00C76AB0" w14:paraId="51ECA99C" w14:textId="77777777">
        <w:tc>
          <w:tcPr>
            <w:tcW w:w="2160" w:type="dxa"/>
          </w:tcPr>
          <w:p w14:paraId="7B719DED" w14:textId="77777777" w:rsidR="00C76AB0" w:rsidRDefault="00000000">
            <w:pPr>
              <w:spacing w:before="40" w:after="40"/>
            </w:pPr>
            <w:r>
              <w:rPr>
                <w:sz w:val="18"/>
              </w:rPr>
              <w:t>PowerShell bridge invoke</w:t>
            </w:r>
          </w:p>
        </w:tc>
        <w:tc>
          <w:tcPr>
            <w:tcW w:w="2160" w:type="dxa"/>
          </w:tcPr>
          <w:p w14:paraId="50C4758C" w14:textId="77777777" w:rsidR="00C76AB0" w:rsidRDefault="00000000">
            <w:pPr>
              <w:spacing w:before="40" w:after="40"/>
            </w:pPr>
            <w:r>
              <w:rPr>
                <w:sz w:val="18"/>
              </w:rPr>
              <w:t>10–30% briefly</w:t>
            </w:r>
          </w:p>
        </w:tc>
        <w:tc>
          <w:tcPr>
            <w:tcW w:w="2160" w:type="dxa"/>
          </w:tcPr>
          <w:p w14:paraId="1BDE5DCB" w14:textId="77777777" w:rsidR="00C76AB0" w:rsidRDefault="00000000">
            <w:pPr>
              <w:spacing w:before="40" w:after="40"/>
            </w:pPr>
            <w:r>
              <w:rPr>
                <w:sz w:val="18"/>
              </w:rPr>
              <w:t>~30 MB</w:t>
            </w:r>
          </w:p>
        </w:tc>
        <w:tc>
          <w:tcPr>
            <w:tcW w:w="2160" w:type="dxa"/>
          </w:tcPr>
          <w:p w14:paraId="3CC0F7BC" w14:textId="77777777" w:rsidR="00C76AB0" w:rsidRDefault="00000000">
            <w:pPr>
              <w:spacing w:before="40" w:after="40"/>
            </w:pPr>
            <w:r>
              <w:rPr>
                <w:sz w:val="18"/>
              </w:rPr>
              <w:t>~150–400 ms</w:t>
            </w:r>
          </w:p>
        </w:tc>
      </w:tr>
      <w:tr w:rsidR="00C76AB0" w14:paraId="5D05AF8B" w14:textId="77777777">
        <w:tc>
          <w:tcPr>
            <w:tcW w:w="2160" w:type="dxa"/>
          </w:tcPr>
          <w:p w14:paraId="7F3395FE" w14:textId="77777777" w:rsidR="00C76AB0" w:rsidRDefault="00000000">
            <w:pPr>
              <w:spacing w:before="40" w:after="40"/>
            </w:pPr>
            <w:r>
              <w:rPr>
                <w:sz w:val="18"/>
              </w:rPr>
              <w:t>Tool fetch (weather/web search)</w:t>
            </w:r>
          </w:p>
        </w:tc>
        <w:tc>
          <w:tcPr>
            <w:tcW w:w="2160" w:type="dxa"/>
          </w:tcPr>
          <w:p w14:paraId="790E26AF" w14:textId="77777777" w:rsidR="00C76AB0" w:rsidRDefault="00000000">
            <w:pPr>
              <w:spacing w:before="40" w:after="40"/>
            </w:pPr>
            <w:r>
              <w:rPr>
                <w:sz w:val="18"/>
              </w:rPr>
              <w:t>&lt;5%</w:t>
            </w:r>
          </w:p>
        </w:tc>
        <w:tc>
          <w:tcPr>
            <w:tcW w:w="2160" w:type="dxa"/>
          </w:tcPr>
          <w:p w14:paraId="2EEEF9B1" w14:textId="77777777" w:rsidR="00C76AB0" w:rsidRDefault="00000000">
            <w:pPr>
              <w:spacing w:before="40" w:after="40"/>
            </w:pPr>
            <w:r>
              <w:rPr>
                <w:sz w:val="18"/>
              </w:rPr>
              <w:t>0 MB</w:t>
            </w:r>
          </w:p>
        </w:tc>
        <w:tc>
          <w:tcPr>
            <w:tcW w:w="2160" w:type="dxa"/>
          </w:tcPr>
          <w:p w14:paraId="20EDC75B" w14:textId="77777777" w:rsidR="00C76AB0" w:rsidRDefault="00000000">
            <w:pPr>
              <w:spacing w:before="40" w:after="40"/>
            </w:pPr>
            <w:r>
              <w:rPr>
                <w:sz w:val="18"/>
              </w:rPr>
              <w:t>~200–1500 ms (network)</w:t>
            </w:r>
          </w:p>
        </w:tc>
      </w:tr>
      <w:tr w:rsidR="00C76AB0" w14:paraId="1503FC58" w14:textId="77777777">
        <w:tc>
          <w:tcPr>
            <w:tcW w:w="2160" w:type="dxa"/>
          </w:tcPr>
          <w:p w14:paraId="3E2C5E42" w14:textId="77777777" w:rsidR="00C76AB0" w:rsidRDefault="00000000">
            <w:pPr>
              <w:spacing w:before="40" w:after="40"/>
            </w:pPr>
            <w:r>
              <w:rPr>
                <w:sz w:val="18"/>
              </w:rPr>
              <w:t>LLM inference qwen3:4b (CPU only)</w:t>
            </w:r>
          </w:p>
        </w:tc>
        <w:tc>
          <w:tcPr>
            <w:tcW w:w="2160" w:type="dxa"/>
          </w:tcPr>
          <w:p w14:paraId="4728DFFE" w14:textId="77777777" w:rsidR="00C76AB0" w:rsidRDefault="00000000">
            <w:pPr>
              <w:spacing w:before="40" w:after="40"/>
            </w:pPr>
            <w:r>
              <w:rPr>
                <w:sz w:val="18"/>
              </w:rPr>
              <w:t>80–100% all cores</w:t>
            </w:r>
          </w:p>
        </w:tc>
        <w:tc>
          <w:tcPr>
            <w:tcW w:w="2160" w:type="dxa"/>
          </w:tcPr>
          <w:p w14:paraId="06260132" w14:textId="77777777" w:rsidR="00C76AB0" w:rsidRDefault="00000000">
            <w:pPr>
              <w:spacing w:before="40" w:after="40"/>
            </w:pPr>
            <w:r>
              <w:rPr>
                <w:sz w:val="18"/>
              </w:rPr>
              <w:t>0 MB (preloaded)</w:t>
            </w:r>
          </w:p>
        </w:tc>
        <w:tc>
          <w:tcPr>
            <w:tcW w:w="2160" w:type="dxa"/>
          </w:tcPr>
          <w:p w14:paraId="7B08A08B" w14:textId="77777777" w:rsidR="00C76AB0" w:rsidRDefault="00000000">
            <w:pPr>
              <w:spacing w:before="40" w:after="40"/>
            </w:pPr>
            <w:r>
              <w:rPr>
                <w:sz w:val="18"/>
              </w:rPr>
              <w:t>~2–5 s for 60-token reply</w:t>
            </w:r>
          </w:p>
        </w:tc>
      </w:tr>
      <w:tr w:rsidR="00C76AB0" w14:paraId="5DC2728B" w14:textId="77777777">
        <w:tc>
          <w:tcPr>
            <w:tcW w:w="2160" w:type="dxa"/>
          </w:tcPr>
          <w:p w14:paraId="54F47B95" w14:textId="77777777" w:rsidR="00C76AB0" w:rsidRDefault="00000000">
            <w:pPr>
              <w:spacing w:before="40" w:after="40"/>
            </w:pPr>
            <w:r>
              <w:rPr>
                <w:sz w:val="18"/>
              </w:rPr>
              <w:t>LLM inference qwen3:4b (GPU)</w:t>
            </w:r>
          </w:p>
        </w:tc>
        <w:tc>
          <w:tcPr>
            <w:tcW w:w="2160" w:type="dxa"/>
          </w:tcPr>
          <w:p w14:paraId="4235E523" w14:textId="77777777" w:rsidR="00C76AB0" w:rsidRDefault="00000000">
            <w:pPr>
              <w:spacing w:before="40" w:after="40"/>
            </w:pPr>
            <w:r>
              <w:rPr>
                <w:sz w:val="18"/>
              </w:rPr>
              <w:t>10–25% CPU</w:t>
            </w:r>
          </w:p>
        </w:tc>
        <w:tc>
          <w:tcPr>
            <w:tcW w:w="2160" w:type="dxa"/>
          </w:tcPr>
          <w:p w14:paraId="28A439AC" w14:textId="77777777" w:rsidR="00C76AB0" w:rsidRDefault="00000000">
            <w:pPr>
              <w:spacing w:before="40" w:after="40"/>
            </w:pPr>
            <w:r>
              <w:rPr>
                <w:sz w:val="18"/>
              </w:rPr>
              <w:t>~3 GB VRAM</w:t>
            </w:r>
          </w:p>
        </w:tc>
        <w:tc>
          <w:tcPr>
            <w:tcW w:w="2160" w:type="dxa"/>
          </w:tcPr>
          <w:p w14:paraId="3F4539AD" w14:textId="77777777" w:rsidR="00C76AB0" w:rsidRDefault="00000000">
            <w:pPr>
              <w:spacing w:before="40" w:after="40"/>
            </w:pPr>
            <w:r>
              <w:rPr>
                <w:sz w:val="18"/>
              </w:rPr>
              <w:t>~0.5–1.5 s</w:t>
            </w:r>
          </w:p>
        </w:tc>
      </w:tr>
      <w:tr w:rsidR="00C76AB0" w14:paraId="3E21D45B" w14:textId="77777777">
        <w:tc>
          <w:tcPr>
            <w:tcW w:w="2160" w:type="dxa"/>
          </w:tcPr>
          <w:p w14:paraId="07B13064" w14:textId="77777777" w:rsidR="00C76AB0" w:rsidRDefault="00000000">
            <w:pPr>
              <w:spacing w:before="40" w:after="40"/>
            </w:pPr>
            <w:r>
              <w:rPr>
                <w:sz w:val="18"/>
              </w:rPr>
              <w:t>Edge-TTS synthesis</w:t>
            </w:r>
          </w:p>
        </w:tc>
        <w:tc>
          <w:tcPr>
            <w:tcW w:w="2160" w:type="dxa"/>
          </w:tcPr>
          <w:p w14:paraId="339A2367" w14:textId="77777777" w:rsidR="00C76AB0" w:rsidRDefault="00000000">
            <w:pPr>
              <w:spacing w:before="40" w:after="40"/>
            </w:pPr>
            <w:r>
              <w:rPr>
                <w:sz w:val="18"/>
              </w:rPr>
              <w:t>&lt;5% CPU</w:t>
            </w:r>
          </w:p>
        </w:tc>
        <w:tc>
          <w:tcPr>
            <w:tcW w:w="2160" w:type="dxa"/>
          </w:tcPr>
          <w:p w14:paraId="3B4CED4D" w14:textId="77777777" w:rsidR="00C76AB0" w:rsidRDefault="00000000">
            <w:pPr>
              <w:spacing w:before="40" w:after="40"/>
            </w:pPr>
            <w:r>
              <w:rPr>
                <w:sz w:val="18"/>
              </w:rPr>
              <w:t>0 MB</w:t>
            </w:r>
          </w:p>
        </w:tc>
        <w:tc>
          <w:tcPr>
            <w:tcW w:w="2160" w:type="dxa"/>
          </w:tcPr>
          <w:p w14:paraId="1138765F" w14:textId="77777777" w:rsidR="00C76AB0" w:rsidRDefault="00000000">
            <w:pPr>
              <w:spacing w:before="40" w:after="40"/>
            </w:pPr>
            <w:r>
              <w:rPr>
                <w:sz w:val="18"/>
              </w:rPr>
              <w:t>~200–500 ms (network bound)</w:t>
            </w:r>
          </w:p>
        </w:tc>
      </w:tr>
      <w:tr w:rsidR="00C76AB0" w14:paraId="7ED7AB45" w14:textId="77777777">
        <w:tc>
          <w:tcPr>
            <w:tcW w:w="2160" w:type="dxa"/>
          </w:tcPr>
          <w:p w14:paraId="32DC8997" w14:textId="77777777" w:rsidR="00C76AB0" w:rsidRDefault="00000000">
            <w:pPr>
              <w:spacing w:before="40" w:after="40"/>
            </w:pPr>
            <w:r>
              <w:rPr>
                <w:sz w:val="18"/>
              </w:rPr>
              <w:t>ElevenLabs TTS Arabic</w:t>
            </w:r>
          </w:p>
        </w:tc>
        <w:tc>
          <w:tcPr>
            <w:tcW w:w="2160" w:type="dxa"/>
          </w:tcPr>
          <w:p w14:paraId="51973A39" w14:textId="77777777" w:rsidR="00C76AB0" w:rsidRDefault="00000000">
            <w:pPr>
              <w:spacing w:before="40" w:after="40"/>
            </w:pPr>
            <w:r>
              <w:rPr>
                <w:sz w:val="18"/>
              </w:rPr>
              <w:t>&lt;5% CPU</w:t>
            </w:r>
          </w:p>
        </w:tc>
        <w:tc>
          <w:tcPr>
            <w:tcW w:w="2160" w:type="dxa"/>
          </w:tcPr>
          <w:p w14:paraId="31A18AC7" w14:textId="77777777" w:rsidR="00C76AB0" w:rsidRDefault="00000000">
            <w:pPr>
              <w:spacing w:before="40" w:after="40"/>
            </w:pPr>
            <w:r>
              <w:rPr>
                <w:sz w:val="18"/>
              </w:rPr>
              <w:t>0 MB</w:t>
            </w:r>
          </w:p>
        </w:tc>
        <w:tc>
          <w:tcPr>
            <w:tcW w:w="2160" w:type="dxa"/>
          </w:tcPr>
          <w:p w14:paraId="1D55C79E" w14:textId="77777777" w:rsidR="00C76AB0" w:rsidRDefault="00000000">
            <w:pPr>
              <w:spacing w:before="40" w:after="40"/>
            </w:pPr>
            <w:r>
              <w:rPr>
                <w:sz w:val="18"/>
              </w:rPr>
              <w:t>~400–900 ms (network bound)</w:t>
            </w:r>
          </w:p>
        </w:tc>
      </w:tr>
    </w:tbl>
    <w:p w14:paraId="32D28315" w14:textId="77777777" w:rsidR="00C76AB0" w:rsidRDefault="00C76AB0"/>
    <w:p w14:paraId="50FB90C6" w14:textId="77777777" w:rsidR="00C76AB0" w:rsidRDefault="00000000">
      <w:pPr>
        <w:pStyle w:val="Heading2"/>
        <w:spacing w:before="360" w:after="120"/>
      </w:pPr>
      <w:r>
        <w:t>End-to-end latency budget for a representative LLM-fallback turn</w:t>
      </w:r>
    </w:p>
    <w:p w14:paraId="5DEDD518" w14:textId="77777777" w:rsidR="00C76AB0" w:rsidRDefault="00000000">
      <w:pPr>
        <w:pStyle w:val="Heading2"/>
        <w:spacing w:before="360" w:after="120"/>
      </w:pPr>
      <w:r>
        <w:t>Disk I/O</w:t>
      </w:r>
    </w:p>
    <w:p w14:paraId="0814D968" w14:textId="77777777" w:rsidR="00C76AB0" w:rsidRDefault="00000000">
      <w:pPr>
        <w:pStyle w:val="ListBullet"/>
        <w:spacing w:after="40"/>
      </w:pPr>
      <w:r>
        <w:rPr>
          <w:rFonts w:ascii="Consolas" w:hAnsi="Consolas"/>
          <w:color w:val="333333"/>
          <w:sz w:val="16"/>
        </w:rPr>
        <w:t>jarvis_memory.json</w:t>
      </w:r>
      <w:r>
        <w:t xml:space="preserve"> — rewritten on every successful turn (~5–15 KB)</w:t>
      </w:r>
    </w:p>
    <w:p w14:paraId="22E51C89" w14:textId="77777777" w:rsidR="00C76AB0" w:rsidRDefault="00000000">
      <w:pPr>
        <w:pStyle w:val="ListBullet"/>
        <w:spacing w:after="40"/>
      </w:pPr>
      <w:r>
        <w:rPr>
          <w:rFonts w:ascii="Consolas" w:hAnsi="Consolas"/>
          <w:color w:val="333333"/>
          <w:sz w:val="16"/>
        </w:rPr>
        <w:t>jarvis_actions.log</w:t>
      </w:r>
      <w:r>
        <w:t xml:space="preserve"> — append-only, hash-chained audit; ~200 bytes per action</w:t>
      </w:r>
    </w:p>
    <w:p w14:paraId="4A847E9F" w14:textId="77777777" w:rsidR="00C76AB0" w:rsidRDefault="00000000">
      <w:pPr>
        <w:pStyle w:val="ListBullet"/>
        <w:spacing w:after="40"/>
      </w:pPr>
      <w:r>
        <w:rPr>
          <w:rFonts w:ascii="Consolas" w:hAnsi="Consolas"/>
          <w:color w:val="333333"/>
          <w:sz w:val="16"/>
        </w:rPr>
        <w:t>jarvis.log</w:t>
      </w:r>
      <w:r>
        <w:t xml:space="preserve"> — runtime log; ~1–10 MB/day depending on debug level</w:t>
      </w:r>
    </w:p>
    <w:p w14:paraId="57FA8535" w14:textId="77777777" w:rsidR="00C76AB0" w:rsidRDefault="00000000">
      <w:pPr>
        <w:pStyle w:val="ListBullet"/>
        <w:spacing w:after="40"/>
      </w:pPr>
      <w:r>
        <w:rPr>
          <w:rFonts w:ascii="Consolas" w:hAnsi="Consolas"/>
          <w:color w:val="333333"/>
          <w:sz w:val="16"/>
        </w:rPr>
        <w:t>jarvis_state.db</w:t>
      </w:r>
      <w:r>
        <w:t xml:space="preserve"> — SQLite for confirmations and rollbacks; tiny</w:t>
      </w:r>
    </w:p>
    <w:p w14:paraId="40D52E3A" w14:textId="77777777" w:rsidR="00C76AB0" w:rsidRDefault="00000000">
      <w:pPr>
        <w:pStyle w:val="ListBullet"/>
        <w:spacing w:after="40"/>
      </w:pPr>
      <w:r>
        <w:rPr>
          <w:rFonts w:ascii="Consolas" w:hAnsi="Consolas"/>
          <w:color w:val="333333"/>
          <w:sz w:val="16"/>
        </w:rPr>
        <w:t>.jarvis_kb/</w:t>
      </w:r>
      <w:r>
        <w:t xml:space="preserve"> — only changed when user runs </w:t>
      </w:r>
      <w:r>
        <w:rPr>
          <w:rFonts w:ascii="Consolas" w:hAnsi="Consolas"/>
          <w:color w:val="333333"/>
          <w:sz w:val="16"/>
        </w:rPr>
        <w:t>kb add/index/sync</w:t>
      </w:r>
    </w:p>
    <w:p w14:paraId="4D5B3718" w14:textId="77777777" w:rsidR="00C76AB0" w:rsidRDefault="00000000">
      <w:pPr>
        <w:pStyle w:val="ListBullet"/>
        <w:spacing w:after="40"/>
      </w:pPr>
      <w:r>
        <w:rPr>
          <w:rFonts w:ascii="Consolas" w:hAnsi="Consolas"/>
          <w:color w:val="333333"/>
          <w:sz w:val="16"/>
        </w:rPr>
        <w:lastRenderedPageBreak/>
        <w:t>input.wav</w:t>
      </w:r>
      <w:r>
        <w:t xml:space="preserve">, </w:t>
      </w:r>
      <w:r>
        <w:rPr>
          <w:rFonts w:ascii="Consolas" w:hAnsi="Consolas"/>
          <w:color w:val="333333"/>
          <w:sz w:val="16"/>
        </w:rPr>
        <w:t>jarvis_utterance_*.wav</w:t>
      </w:r>
      <w:r>
        <w:t xml:space="preserve"> — temp utterance audio, deleted after use</w:t>
      </w:r>
    </w:p>
    <w:p w14:paraId="3F5D6D42" w14:textId="77777777" w:rsidR="00C76AB0" w:rsidRDefault="00000000">
      <w:pPr>
        <w:pStyle w:val="Heading1"/>
        <w:pageBreakBefore/>
        <w:spacing w:after="240"/>
      </w:pPr>
      <w:r>
        <w:lastRenderedPageBreak/>
        <w:t>· Hardware tiers — how Jarvis adapts to each machine</w:t>
      </w:r>
    </w:p>
    <w:p w14:paraId="7E355923" w14:textId="77777777" w:rsidR="00C76AB0" w:rsidRDefault="00000000">
      <w:pPr>
        <w:spacing w:after="80"/>
      </w:pPr>
      <w:r>
        <w:t xml:space="preserve">At startup, </w:t>
      </w:r>
      <w:r>
        <w:rPr>
          <w:rFonts w:ascii="Consolas" w:hAnsi="Consolas"/>
          <w:color w:val="333333"/>
          <w:sz w:val="16"/>
        </w:rPr>
        <w:t>core/hardware_detect.py</w:t>
      </w:r>
      <w:r>
        <w:t xml:space="preserve"> reads RAM via </w:t>
      </w:r>
      <w:r>
        <w:rPr>
          <w:rFonts w:ascii="Consolas" w:hAnsi="Consolas"/>
          <w:color w:val="333333"/>
          <w:sz w:val="16"/>
        </w:rPr>
        <w:t>psutil</w:t>
      </w:r>
      <w:r>
        <w:t xml:space="preserve"> and queries Ollama's </w:t>
      </w:r>
      <w:r>
        <w:rPr>
          <w:rFonts w:ascii="Consolas" w:hAnsi="Consolas"/>
          <w:color w:val="333333"/>
          <w:sz w:val="16"/>
        </w:rPr>
        <w:t>/api/ps</w:t>
      </w:r>
      <w:r>
        <w:t xml:space="preserve"> endpoint to detect GPU presence. Then it picks the best Qwen3 variant that comfortably fits.</w:t>
      </w:r>
    </w:p>
    <w:tbl>
      <w:tblPr>
        <w:tblStyle w:val="TableGrid"/>
        <w:tblW w:w="0" w:type="auto"/>
        <w:tblLook w:val="04A0" w:firstRow="1" w:lastRow="0" w:firstColumn="1" w:lastColumn="0" w:noHBand="0" w:noVBand="1"/>
      </w:tblPr>
      <w:tblGrid>
        <w:gridCol w:w="1234"/>
        <w:gridCol w:w="1234"/>
        <w:gridCol w:w="1234"/>
        <w:gridCol w:w="1234"/>
        <w:gridCol w:w="1234"/>
        <w:gridCol w:w="1373"/>
        <w:gridCol w:w="1234"/>
      </w:tblGrid>
      <w:tr w:rsidR="00C76AB0" w14:paraId="3AD449C1" w14:textId="77777777">
        <w:tc>
          <w:tcPr>
            <w:tcW w:w="1234" w:type="dxa"/>
          </w:tcPr>
          <w:p w14:paraId="5FA97D96" w14:textId="77777777" w:rsidR="00C76AB0" w:rsidRDefault="00000000">
            <w:pPr>
              <w:spacing w:before="40" w:after="40"/>
            </w:pPr>
            <w:r>
              <w:rPr>
                <w:b/>
                <w:sz w:val="18"/>
              </w:rPr>
              <w:t>RAM</w:t>
            </w:r>
          </w:p>
        </w:tc>
        <w:tc>
          <w:tcPr>
            <w:tcW w:w="1234" w:type="dxa"/>
          </w:tcPr>
          <w:p w14:paraId="0443D6A9" w14:textId="77777777" w:rsidR="00C76AB0" w:rsidRDefault="00000000">
            <w:pPr>
              <w:spacing w:before="40" w:after="40"/>
            </w:pPr>
            <w:r>
              <w:rPr>
                <w:b/>
                <w:sz w:val="18"/>
              </w:rPr>
              <w:t>GPU</w:t>
            </w:r>
          </w:p>
        </w:tc>
        <w:tc>
          <w:tcPr>
            <w:tcW w:w="1234" w:type="dxa"/>
          </w:tcPr>
          <w:p w14:paraId="398ECBD7" w14:textId="77777777" w:rsidR="00C76AB0" w:rsidRDefault="00000000">
            <w:pPr>
              <w:spacing w:before="40" w:after="40"/>
            </w:pPr>
            <w:r>
              <w:rPr>
                <w:b/>
                <w:sz w:val="18"/>
              </w:rPr>
              <w:t>Tier</w:t>
            </w:r>
          </w:p>
        </w:tc>
        <w:tc>
          <w:tcPr>
            <w:tcW w:w="1234" w:type="dxa"/>
          </w:tcPr>
          <w:p w14:paraId="362EC4A8" w14:textId="77777777" w:rsidR="00C76AB0" w:rsidRDefault="00000000">
            <w:pPr>
              <w:spacing w:before="40" w:after="40"/>
            </w:pPr>
            <w:r>
              <w:rPr>
                <w:b/>
                <w:sz w:val="18"/>
              </w:rPr>
              <w:t>Model</w:t>
            </w:r>
          </w:p>
        </w:tc>
        <w:tc>
          <w:tcPr>
            <w:tcW w:w="1234" w:type="dxa"/>
          </w:tcPr>
          <w:p w14:paraId="3B3B3ACC" w14:textId="77777777" w:rsidR="00C76AB0" w:rsidRDefault="00000000">
            <w:pPr>
              <w:spacing w:before="40" w:after="40"/>
            </w:pPr>
            <w:r>
              <w:rPr>
                <w:b/>
                <w:sz w:val="18"/>
              </w:rPr>
              <w:t>num_ctx</w:t>
            </w:r>
          </w:p>
        </w:tc>
        <w:tc>
          <w:tcPr>
            <w:tcW w:w="1234" w:type="dxa"/>
          </w:tcPr>
          <w:p w14:paraId="6A4B6ED0" w14:textId="77777777" w:rsidR="00C76AB0" w:rsidRDefault="00000000">
            <w:pPr>
              <w:spacing w:before="40" w:after="40"/>
            </w:pPr>
            <w:r>
              <w:rPr>
                <w:b/>
                <w:sz w:val="18"/>
              </w:rPr>
              <w:t>lightweight_ctx</w:t>
            </w:r>
          </w:p>
        </w:tc>
        <w:tc>
          <w:tcPr>
            <w:tcW w:w="1234" w:type="dxa"/>
          </w:tcPr>
          <w:p w14:paraId="6AE6FF12" w14:textId="77777777" w:rsidR="00C76AB0" w:rsidRDefault="00000000">
            <w:pPr>
              <w:spacing w:before="40" w:after="40"/>
            </w:pPr>
            <w:r>
              <w:rPr>
                <w:b/>
                <w:sz w:val="18"/>
              </w:rPr>
              <w:t>Approx tokens/s</w:t>
            </w:r>
          </w:p>
        </w:tc>
      </w:tr>
      <w:tr w:rsidR="00C76AB0" w14:paraId="08C79401" w14:textId="77777777">
        <w:tc>
          <w:tcPr>
            <w:tcW w:w="1234" w:type="dxa"/>
          </w:tcPr>
          <w:p w14:paraId="7D1E4075" w14:textId="77777777" w:rsidR="00C76AB0" w:rsidRDefault="00000000">
            <w:pPr>
              <w:spacing w:before="40" w:after="40"/>
            </w:pPr>
            <w:r>
              <w:rPr>
                <w:sz w:val="18"/>
              </w:rPr>
              <w:t>16 GB +</w:t>
            </w:r>
          </w:p>
        </w:tc>
        <w:tc>
          <w:tcPr>
            <w:tcW w:w="1234" w:type="dxa"/>
          </w:tcPr>
          <w:p w14:paraId="0C9BD66C" w14:textId="77777777" w:rsidR="00C76AB0" w:rsidRDefault="00000000">
            <w:pPr>
              <w:spacing w:before="40" w:after="40"/>
            </w:pPr>
            <w:r>
              <w:rPr>
                <w:sz w:val="18"/>
              </w:rPr>
              <w:t>Yes</w:t>
            </w:r>
          </w:p>
        </w:tc>
        <w:tc>
          <w:tcPr>
            <w:tcW w:w="1234" w:type="dxa"/>
          </w:tcPr>
          <w:p w14:paraId="517DA1E9" w14:textId="77777777" w:rsidR="00C76AB0" w:rsidRDefault="00000000">
            <w:pPr>
              <w:spacing w:before="40" w:after="40"/>
            </w:pPr>
            <w:r>
              <w:rPr>
                <w:rFonts w:ascii="Consolas" w:hAnsi="Consolas"/>
                <w:color w:val="333333"/>
                <w:sz w:val="18"/>
              </w:rPr>
              <w:t>high</w:t>
            </w:r>
          </w:p>
        </w:tc>
        <w:tc>
          <w:tcPr>
            <w:tcW w:w="1234" w:type="dxa"/>
          </w:tcPr>
          <w:p w14:paraId="5BB935B8" w14:textId="77777777" w:rsidR="00C76AB0" w:rsidRDefault="00000000">
            <w:pPr>
              <w:spacing w:before="40" w:after="40"/>
            </w:pPr>
            <w:r>
              <w:rPr>
                <w:sz w:val="18"/>
              </w:rPr>
              <w:t>qwen3:8b</w:t>
            </w:r>
          </w:p>
        </w:tc>
        <w:tc>
          <w:tcPr>
            <w:tcW w:w="1234" w:type="dxa"/>
          </w:tcPr>
          <w:p w14:paraId="6B4EB805" w14:textId="77777777" w:rsidR="00C76AB0" w:rsidRDefault="00000000">
            <w:pPr>
              <w:spacing w:before="40" w:after="40"/>
            </w:pPr>
            <w:r>
              <w:rPr>
                <w:sz w:val="18"/>
              </w:rPr>
              <w:t>8192</w:t>
            </w:r>
          </w:p>
        </w:tc>
        <w:tc>
          <w:tcPr>
            <w:tcW w:w="1234" w:type="dxa"/>
          </w:tcPr>
          <w:p w14:paraId="45F69266" w14:textId="77777777" w:rsidR="00C76AB0" w:rsidRDefault="00000000">
            <w:pPr>
              <w:spacing w:before="40" w:after="40"/>
            </w:pPr>
            <w:r>
              <w:rPr>
                <w:sz w:val="18"/>
              </w:rPr>
              <w:t>4096</w:t>
            </w:r>
          </w:p>
        </w:tc>
        <w:tc>
          <w:tcPr>
            <w:tcW w:w="1234" w:type="dxa"/>
          </w:tcPr>
          <w:p w14:paraId="1F5B3331" w14:textId="77777777" w:rsidR="00C76AB0" w:rsidRDefault="00000000">
            <w:pPr>
              <w:spacing w:before="40" w:after="40"/>
            </w:pPr>
            <w:r>
              <w:rPr>
                <w:sz w:val="18"/>
              </w:rPr>
              <w:t>40–50 t/s</w:t>
            </w:r>
          </w:p>
        </w:tc>
      </w:tr>
      <w:tr w:rsidR="00C76AB0" w14:paraId="01A23ECE" w14:textId="77777777">
        <w:tc>
          <w:tcPr>
            <w:tcW w:w="1234" w:type="dxa"/>
          </w:tcPr>
          <w:p w14:paraId="6B859C7D" w14:textId="77777777" w:rsidR="00C76AB0" w:rsidRDefault="00000000">
            <w:pPr>
              <w:spacing w:before="40" w:after="40"/>
            </w:pPr>
            <w:r>
              <w:rPr>
                <w:sz w:val="18"/>
              </w:rPr>
              <w:t>12 GB +</w:t>
            </w:r>
          </w:p>
        </w:tc>
        <w:tc>
          <w:tcPr>
            <w:tcW w:w="1234" w:type="dxa"/>
          </w:tcPr>
          <w:p w14:paraId="7FD1551A" w14:textId="77777777" w:rsidR="00C76AB0" w:rsidRDefault="00000000">
            <w:pPr>
              <w:spacing w:before="40" w:after="40"/>
            </w:pPr>
            <w:r>
              <w:rPr>
                <w:sz w:val="18"/>
              </w:rPr>
              <w:t>Any</w:t>
            </w:r>
          </w:p>
        </w:tc>
        <w:tc>
          <w:tcPr>
            <w:tcW w:w="1234" w:type="dxa"/>
          </w:tcPr>
          <w:p w14:paraId="1CBAC3A7" w14:textId="77777777" w:rsidR="00C76AB0" w:rsidRDefault="00000000">
            <w:pPr>
              <w:spacing w:before="40" w:after="40"/>
            </w:pPr>
            <w:r>
              <w:rPr>
                <w:rFonts w:ascii="Consolas" w:hAnsi="Consolas"/>
                <w:color w:val="333333"/>
                <w:sz w:val="18"/>
              </w:rPr>
              <w:t>medium</w:t>
            </w:r>
          </w:p>
        </w:tc>
        <w:tc>
          <w:tcPr>
            <w:tcW w:w="1234" w:type="dxa"/>
          </w:tcPr>
          <w:p w14:paraId="43F0A539" w14:textId="77777777" w:rsidR="00C76AB0" w:rsidRDefault="00000000">
            <w:pPr>
              <w:spacing w:before="40" w:after="40"/>
            </w:pPr>
            <w:r>
              <w:rPr>
                <w:sz w:val="18"/>
              </w:rPr>
              <w:t>qwen3:4b</w:t>
            </w:r>
          </w:p>
        </w:tc>
        <w:tc>
          <w:tcPr>
            <w:tcW w:w="1234" w:type="dxa"/>
          </w:tcPr>
          <w:p w14:paraId="01FF6775" w14:textId="77777777" w:rsidR="00C76AB0" w:rsidRDefault="00000000">
            <w:pPr>
              <w:spacing w:before="40" w:after="40"/>
            </w:pPr>
            <w:r>
              <w:rPr>
                <w:sz w:val="18"/>
              </w:rPr>
              <w:t>4096</w:t>
            </w:r>
          </w:p>
        </w:tc>
        <w:tc>
          <w:tcPr>
            <w:tcW w:w="1234" w:type="dxa"/>
          </w:tcPr>
          <w:p w14:paraId="3E30AE9F" w14:textId="77777777" w:rsidR="00C76AB0" w:rsidRDefault="00000000">
            <w:pPr>
              <w:spacing w:before="40" w:after="40"/>
            </w:pPr>
            <w:r>
              <w:rPr>
                <w:sz w:val="18"/>
              </w:rPr>
              <w:t>2048</w:t>
            </w:r>
          </w:p>
        </w:tc>
        <w:tc>
          <w:tcPr>
            <w:tcW w:w="1234" w:type="dxa"/>
          </w:tcPr>
          <w:p w14:paraId="6CA7EFAA" w14:textId="77777777" w:rsidR="00C76AB0" w:rsidRDefault="00000000">
            <w:pPr>
              <w:spacing w:before="40" w:after="40"/>
            </w:pPr>
            <w:r>
              <w:rPr>
                <w:sz w:val="18"/>
              </w:rPr>
              <w:t>15–18 t/s (CPU) · 60+ t/s (GPU)</w:t>
            </w:r>
          </w:p>
        </w:tc>
      </w:tr>
      <w:tr w:rsidR="00C76AB0" w14:paraId="503A69E0" w14:textId="77777777">
        <w:tc>
          <w:tcPr>
            <w:tcW w:w="1234" w:type="dxa"/>
          </w:tcPr>
          <w:p w14:paraId="485003A2" w14:textId="77777777" w:rsidR="00C76AB0" w:rsidRDefault="00000000">
            <w:pPr>
              <w:spacing w:before="40" w:after="40"/>
            </w:pPr>
            <w:r>
              <w:rPr>
                <w:sz w:val="18"/>
              </w:rPr>
              <w:t>8 GB</w:t>
            </w:r>
          </w:p>
        </w:tc>
        <w:tc>
          <w:tcPr>
            <w:tcW w:w="1234" w:type="dxa"/>
          </w:tcPr>
          <w:p w14:paraId="40A82A6E" w14:textId="77777777" w:rsidR="00C76AB0" w:rsidRDefault="00000000">
            <w:pPr>
              <w:spacing w:before="40" w:after="40"/>
            </w:pPr>
            <w:r>
              <w:rPr>
                <w:sz w:val="18"/>
              </w:rPr>
              <w:t>Yes</w:t>
            </w:r>
          </w:p>
        </w:tc>
        <w:tc>
          <w:tcPr>
            <w:tcW w:w="1234" w:type="dxa"/>
          </w:tcPr>
          <w:p w14:paraId="0E709555" w14:textId="77777777" w:rsidR="00C76AB0" w:rsidRDefault="00000000">
            <w:pPr>
              <w:spacing w:before="40" w:after="40"/>
            </w:pPr>
            <w:r>
              <w:rPr>
                <w:rFonts w:ascii="Consolas" w:hAnsi="Consolas"/>
                <w:color w:val="333333"/>
                <w:sz w:val="18"/>
              </w:rPr>
              <w:t>medium</w:t>
            </w:r>
          </w:p>
        </w:tc>
        <w:tc>
          <w:tcPr>
            <w:tcW w:w="1234" w:type="dxa"/>
          </w:tcPr>
          <w:p w14:paraId="101D896A" w14:textId="77777777" w:rsidR="00C76AB0" w:rsidRDefault="00000000">
            <w:pPr>
              <w:spacing w:before="40" w:after="40"/>
            </w:pPr>
            <w:r>
              <w:rPr>
                <w:sz w:val="18"/>
              </w:rPr>
              <w:t>qwen3:4b</w:t>
            </w:r>
          </w:p>
        </w:tc>
        <w:tc>
          <w:tcPr>
            <w:tcW w:w="1234" w:type="dxa"/>
          </w:tcPr>
          <w:p w14:paraId="582D6F70" w14:textId="77777777" w:rsidR="00C76AB0" w:rsidRDefault="00000000">
            <w:pPr>
              <w:spacing w:before="40" w:after="40"/>
            </w:pPr>
            <w:r>
              <w:rPr>
                <w:sz w:val="18"/>
              </w:rPr>
              <w:t>4096</w:t>
            </w:r>
          </w:p>
        </w:tc>
        <w:tc>
          <w:tcPr>
            <w:tcW w:w="1234" w:type="dxa"/>
          </w:tcPr>
          <w:p w14:paraId="621903E9" w14:textId="77777777" w:rsidR="00C76AB0" w:rsidRDefault="00000000">
            <w:pPr>
              <w:spacing w:before="40" w:after="40"/>
            </w:pPr>
            <w:r>
              <w:rPr>
                <w:sz w:val="18"/>
              </w:rPr>
              <w:t>2048</w:t>
            </w:r>
          </w:p>
        </w:tc>
        <w:tc>
          <w:tcPr>
            <w:tcW w:w="1234" w:type="dxa"/>
          </w:tcPr>
          <w:p w14:paraId="74B7F4E2" w14:textId="77777777" w:rsidR="00C76AB0" w:rsidRDefault="00000000">
            <w:pPr>
              <w:spacing w:before="40" w:after="40"/>
            </w:pPr>
            <w:r>
              <w:rPr>
                <w:sz w:val="18"/>
              </w:rPr>
              <w:t>60+ t/s</w:t>
            </w:r>
          </w:p>
        </w:tc>
      </w:tr>
      <w:tr w:rsidR="00C76AB0" w14:paraId="32EFFC34" w14:textId="77777777">
        <w:tc>
          <w:tcPr>
            <w:tcW w:w="1234" w:type="dxa"/>
          </w:tcPr>
          <w:p w14:paraId="6BFCA63E" w14:textId="77777777" w:rsidR="00C76AB0" w:rsidRDefault="00000000">
            <w:pPr>
              <w:spacing w:before="40" w:after="40"/>
            </w:pPr>
            <w:r>
              <w:rPr>
                <w:sz w:val="18"/>
              </w:rPr>
              <w:t>8 GB</w:t>
            </w:r>
          </w:p>
        </w:tc>
        <w:tc>
          <w:tcPr>
            <w:tcW w:w="1234" w:type="dxa"/>
          </w:tcPr>
          <w:p w14:paraId="568279A1" w14:textId="77777777" w:rsidR="00C76AB0" w:rsidRDefault="00000000">
            <w:pPr>
              <w:spacing w:before="40" w:after="40"/>
            </w:pPr>
            <w:r>
              <w:rPr>
                <w:sz w:val="18"/>
              </w:rPr>
              <w:t>No</w:t>
            </w:r>
          </w:p>
        </w:tc>
        <w:tc>
          <w:tcPr>
            <w:tcW w:w="1234" w:type="dxa"/>
          </w:tcPr>
          <w:p w14:paraId="6680FEE9" w14:textId="77777777" w:rsidR="00C76AB0" w:rsidRDefault="00000000">
            <w:pPr>
              <w:spacing w:before="40" w:after="40"/>
            </w:pPr>
            <w:r>
              <w:rPr>
                <w:rFonts w:ascii="Consolas" w:hAnsi="Consolas"/>
                <w:color w:val="333333"/>
                <w:sz w:val="18"/>
              </w:rPr>
              <w:t>low</w:t>
            </w:r>
          </w:p>
        </w:tc>
        <w:tc>
          <w:tcPr>
            <w:tcW w:w="1234" w:type="dxa"/>
          </w:tcPr>
          <w:p w14:paraId="7DC02049" w14:textId="77777777" w:rsidR="00C76AB0" w:rsidRDefault="00000000">
            <w:pPr>
              <w:spacing w:before="40" w:after="40"/>
            </w:pPr>
            <w:r>
              <w:rPr>
                <w:sz w:val="18"/>
              </w:rPr>
              <w:t>qwen3:1.7b</w:t>
            </w:r>
          </w:p>
        </w:tc>
        <w:tc>
          <w:tcPr>
            <w:tcW w:w="1234" w:type="dxa"/>
          </w:tcPr>
          <w:p w14:paraId="4EA38316" w14:textId="77777777" w:rsidR="00C76AB0" w:rsidRDefault="00000000">
            <w:pPr>
              <w:spacing w:before="40" w:after="40"/>
            </w:pPr>
            <w:r>
              <w:rPr>
                <w:sz w:val="18"/>
              </w:rPr>
              <w:t>2048</w:t>
            </w:r>
          </w:p>
        </w:tc>
        <w:tc>
          <w:tcPr>
            <w:tcW w:w="1234" w:type="dxa"/>
          </w:tcPr>
          <w:p w14:paraId="71E8B27D" w14:textId="77777777" w:rsidR="00C76AB0" w:rsidRDefault="00000000">
            <w:pPr>
              <w:spacing w:before="40" w:after="40"/>
            </w:pPr>
            <w:r>
              <w:rPr>
                <w:sz w:val="18"/>
              </w:rPr>
              <w:t>1024</w:t>
            </w:r>
          </w:p>
        </w:tc>
        <w:tc>
          <w:tcPr>
            <w:tcW w:w="1234" w:type="dxa"/>
          </w:tcPr>
          <w:p w14:paraId="07145AE7" w14:textId="77777777" w:rsidR="00C76AB0" w:rsidRDefault="00000000">
            <w:pPr>
              <w:spacing w:before="40" w:after="40"/>
            </w:pPr>
            <w:r>
              <w:rPr>
                <w:sz w:val="18"/>
              </w:rPr>
              <w:t>25–30 t/s</w:t>
            </w:r>
          </w:p>
        </w:tc>
      </w:tr>
      <w:tr w:rsidR="00C76AB0" w14:paraId="4020F25A" w14:textId="77777777">
        <w:tc>
          <w:tcPr>
            <w:tcW w:w="1234" w:type="dxa"/>
          </w:tcPr>
          <w:p w14:paraId="3BAB17C7" w14:textId="77777777" w:rsidR="00C76AB0" w:rsidRDefault="00000000">
            <w:pPr>
              <w:spacing w:before="40" w:after="40"/>
            </w:pPr>
            <w:r>
              <w:rPr>
                <w:sz w:val="18"/>
              </w:rPr>
              <w:t>&lt; 8 GB</w:t>
            </w:r>
          </w:p>
        </w:tc>
        <w:tc>
          <w:tcPr>
            <w:tcW w:w="1234" w:type="dxa"/>
          </w:tcPr>
          <w:p w14:paraId="2DBC12AC" w14:textId="77777777" w:rsidR="00C76AB0" w:rsidRDefault="00000000">
            <w:pPr>
              <w:spacing w:before="40" w:after="40"/>
            </w:pPr>
            <w:r>
              <w:rPr>
                <w:sz w:val="18"/>
              </w:rPr>
              <w:t>Any</w:t>
            </w:r>
          </w:p>
        </w:tc>
        <w:tc>
          <w:tcPr>
            <w:tcW w:w="1234" w:type="dxa"/>
          </w:tcPr>
          <w:p w14:paraId="2325211C" w14:textId="77777777" w:rsidR="00C76AB0" w:rsidRDefault="00000000">
            <w:pPr>
              <w:spacing w:before="40" w:after="40"/>
            </w:pPr>
            <w:r>
              <w:rPr>
                <w:rFonts w:ascii="Consolas" w:hAnsi="Consolas"/>
                <w:color w:val="333333"/>
                <w:sz w:val="18"/>
              </w:rPr>
              <w:t>minimal</w:t>
            </w:r>
          </w:p>
        </w:tc>
        <w:tc>
          <w:tcPr>
            <w:tcW w:w="1234" w:type="dxa"/>
          </w:tcPr>
          <w:p w14:paraId="6273F3BB" w14:textId="77777777" w:rsidR="00C76AB0" w:rsidRDefault="00000000">
            <w:pPr>
              <w:spacing w:before="40" w:after="40"/>
            </w:pPr>
            <w:r>
              <w:rPr>
                <w:sz w:val="18"/>
              </w:rPr>
              <w:t>qwen3:0.6b</w:t>
            </w:r>
          </w:p>
        </w:tc>
        <w:tc>
          <w:tcPr>
            <w:tcW w:w="1234" w:type="dxa"/>
          </w:tcPr>
          <w:p w14:paraId="155A2E7E" w14:textId="77777777" w:rsidR="00C76AB0" w:rsidRDefault="00000000">
            <w:pPr>
              <w:spacing w:before="40" w:after="40"/>
            </w:pPr>
            <w:r>
              <w:rPr>
                <w:sz w:val="18"/>
              </w:rPr>
              <w:t>1024</w:t>
            </w:r>
          </w:p>
        </w:tc>
        <w:tc>
          <w:tcPr>
            <w:tcW w:w="1234" w:type="dxa"/>
          </w:tcPr>
          <w:p w14:paraId="3FB65E48" w14:textId="77777777" w:rsidR="00C76AB0" w:rsidRDefault="00000000">
            <w:pPr>
              <w:spacing w:before="40" w:after="40"/>
            </w:pPr>
            <w:r>
              <w:rPr>
                <w:sz w:val="18"/>
              </w:rPr>
              <w:t>512</w:t>
            </w:r>
          </w:p>
        </w:tc>
        <w:tc>
          <w:tcPr>
            <w:tcW w:w="1234" w:type="dxa"/>
          </w:tcPr>
          <w:p w14:paraId="524BC713" w14:textId="77777777" w:rsidR="00C76AB0" w:rsidRDefault="00000000">
            <w:pPr>
              <w:spacing w:before="40" w:after="40"/>
            </w:pPr>
            <w:r>
              <w:rPr>
                <w:sz w:val="18"/>
              </w:rPr>
              <w:t>40+ t/s (poor quality though)</w:t>
            </w:r>
          </w:p>
        </w:tc>
      </w:tr>
    </w:tbl>
    <w:p w14:paraId="4AFE475A" w14:textId="77777777" w:rsidR="00C76AB0" w:rsidRDefault="00C76AB0"/>
    <w:p w14:paraId="18042DAD" w14:textId="77777777" w:rsidR="00C76AB0" w:rsidRDefault="00000000">
      <w:pPr>
        <w:pStyle w:val="Heading2"/>
        <w:spacing w:before="360" w:after="120"/>
      </w:pPr>
      <w:r>
        <w:t>How auto-selection runs</w:t>
      </w:r>
    </w:p>
    <w:p w14:paraId="7359017D" w14:textId="77777777" w:rsidR="00C76AB0" w:rsidRDefault="00000000">
      <w:pPr>
        <w:spacing w:after="80"/>
      </w:pPr>
      <w:r>
        <w:t xml:space="preserve">Inside </w:t>
      </w:r>
      <w:r>
        <w:rPr>
          <w:rFonts w:ascii="Consolas" w:hAnsi="Consolas"/>
          <w:color w:val="333333"/>
          <w:sz w:val="16"/>
        </w:rPr>
        <w:t>core/orchestrator.py → _detect_and_set_runtime_model()</w:t>
      </w:r>
      <w:r>
        <w:t>:</w:t>
      </w:r>
    </w:p>
    <w:p w14:paraId="389B08BA" w14:textId="77777777" w:rsidR="00C76AB0" w:rsidRDefault="00000000">
      <w:pPr>
        <w:pStyle w:val="ListNumber"/>
      </w:pPr>
      <w:r>
        <w:t xml:space="preserve">If </w:t>
      </w:r>
      <w:r>
        <w:rPr>
          <w:rFonts w:ascii="Consolas" w:hAnsi="Consolas"/>
          <w:color w:val="333333"/>
          <w:sz w:val="16"/>
        </w:rPr>
        <w:t>JARVIS_LLM_MODEL</w:t>
      </w:r>
      <w:r>
        <w:t xml:space="preserve"> is set to a non-default value, treat as manual override and use it as-is.</w:t>
      </w:r>
    </w:p>
    <w:p w14:paraId="2EAAAC33" w14:textId="77777777" w:rsidR="00C76AB0" w:rsidRDefault="00000000">
      <w:pPr>
        <w:pStyle w:val="ListNumber"/>
      </w:pPr>
      <w:r>
        <w:t xml:space="preserve">Otherwise query system resources via </w:t>
      </w:r>
      <w:r>
        <w:rPr>
          <w:rFonts w:ascii="Consolas" w:hAnsi="Consolas"/>
          <w:color w:val="333333"/>
          <w:sz w:val="16"/>
        </w:rPr>
        <w:t>psutil</w:t>
      </w:r>
      <w:r>
        <w:t xml:space="preserve"> (RAM, CPU cores) and query Ollama's </w:t>
      </w:r>
      <w:r>
        <w:rPr>
          <w:rFonts w:ascii="Consolas" w:hAnsi="Consolas"/>
          <w:color w:val="333333"/>
          <w:sz w:val="16"/>
        </w:rPr>
        <w:t>/api/ps</w:t>
      </w:r>
      <w:r>
        <w:t xml:space="preserve"> for GPU availability.</w:t>
      </w:r>
    </w:p>
    <w:p w14:paraId="649CF831" w14:textId="77777777" w:rsidR="00C76AB0" w:rsidRDefault="00000000">
      <w:pPr>
        <w:pStyle w:val="ListNumber"/>
      </w:pPr>
      <w:r>
        <w:t>Pick the smallest Qwen3 variant that fits comfortably in RAM. If multiple choices are viable, prefer the higher-quality model.</w:t>
      </w:r>
    </w:p>
    <w:p w14:paraId="74EA5D91" w14:textId="77777777" w:rsidR="00C76AB0" w:rsidRDefault="00000000">
      <w:pPr>
        <w:pStyle w:val="ListNumber"/>
      </w:pPr>
      <w:r>
        <w:t xml:space="preserve">Set prewarm strategy: if </w:t>
      </w:r>
      <w:r>
        <w:rPr>
          <w:rFonts w:ascii="Consolas" w:hAnsi="Consolas"/>
          <w:color w:val="333333"/>
          <w:sz w:val="16"/>
        </w:rPr>
        <w:t>cpu_count()</w:t>
      </w:r>
      <w:r>
        <w:t xml:space="preserve"> ≤ 4 then </w:t>
      </w:r>
      <w:r>
        <w:rPr>
          <w:i/>
        </w:rPr>
        <w:t>sequential prewarm</w:t>
      </w:r>
      <w:r>
        <w:t xml:space="preserve"> is used to avoid contention (see </w:t>
      </w:r>
      <w:r>
        <w:rPr>
          <w:rFonts w:ascii="Consolas" w:hAnsi="Consolas"/>
          <w:color w:val="333333"/>
          <w:sz w:val="16"/>
        </w:rPr>
        <w:t>core/orchestrator.py</w:t>
      </w:r>
      <w:r>
        <w:t xml:space="preserve"> changes). Otherwise a parallel ThreadPoolExecutor prewarm is used.</w:t>
      </w:r>
    </w:p>
    <w:p w14:paraId="5E1487D9" w14:textId="77777777" w:rsidR="00C76AB0" w:rsidRDefault="00000000">
      <w:pPr>
        <w:pStyle w:val="ListNumber"/>
      </w:pPr>
      <w:r>
        <w:t>Record chosen model and prewarm strategy in metrics and the startup audit log.</w:t>
      </w:r>
    </w:p>
    <w:p w14:paraId="77C021BC" w14:textId="77777777" w:rsidR="00C76AB0" w:rsidRDefault="00000000">
      <w:pPr>
        <w:pStyle w:val="Heading1"/>
        <w:pageBreakBefore/>
        <w:spacing w:after="240"/>
      </w:pPr>
      <w:r>
        <w:lastRenderedPageBreak/>
        <w:t>Where to Improve (Current Priorities)</w:t>
      </w:r>
    </w:p>
    <w:p w14:paraId="20DB31BE" w14:textId="77777777" w:rsidR="00C76AB0" w:rsidRDefault="00000000">
      <w:pPr>
        <w:spacing w:after="80"/>
      </w:pPr>
      <w:r>
        <w:t>The project is functional and feature-rich; the items below are prioritized areas for short-term improvement to increase reliability, observability, and user experience.</w:t>
      </w:r>
    </w:p>
    <w:p w14:paraId="14101706" w14:textId="77777777" w:rsidR="00C76AB0" w:rsidRDefault="00000000">
      <w:pPr>
        <w:pStyle w:val="Heading3"/>
        <w:spacing w:before="240" w:after="80"/>
      </w:pPr>
      <w:r>
        <w:t>High Priority (must-fix / must-add)</w:t>
      </w:r>
    </w:p>
    <w:p w14:paraId="48500238" w14:textId="77777777" w:rsidR="00C76AB0" w:rsidRDefault="00000000">
      <w:pPr>
        <w:pStyle w:val="ListBullet"/>
        <w:spacing w:after="40"/>
      </w:pPr>
      <w:r>
        <w:rPr>
          <w:b/>
        </w:rPr>
        <w:t>Doctor model-load smoke test:</w:t>
      </w:r>
      <w:r>
        <w:t xml:space="preserve"> the doctor now supports </w:t>
      </w:r>
      <w:r>
        <w:rPr>
          <w:rFonts w:ascii="Consolas" w:hAnsi="Consolas"/>
          <w:color w:val="333333"/>
          <w:sz w:val="16"/>
        </w:rPr>
        <w:t>--full</w:t>
      </w:r>
      <w:r>
        <w:t xml:space="preserve"> to include a bounded Ollama model-load check. Expand coverage to include VRAM headroom probing and a clearer failure mode that suggests a model downgrade.</w:t>
      </w:r>
    </w:p>
    <w:p w14:paraId="4071EB4C" w14:textId="77777777" w:rsidR="00C76AB0" w:rsidRDefault="00000000">
      <w:pPr>
        <w:pStyle w:val="ListBullet"/>
        <w:spacing w:after="40"/>
      </w:pPr>
      <w:r>
        <w:rPr>
          <w:b/>
        </w:rPr>
        <w:t>Startup prewarm strategy:</w:t>
      </w:r>
      <w:r>
        <w:t xml:space="preserve"> sequential prewarm is enabled when CPU cores ≤ 4 to avoid contaminating Ollama warmup with competing threads. Continue tuning thresholds and make this configurable in </w:t>
      </w:r>
      <w:r>
        <w:rPr>
          <w:rFonts w:ascii="Consolas" w:hAnsi="Consolas"/>
          <w:color w:val="333333"/>
          <w:sz w:val="16"/>
        </w:rPr>
        <w:t>core/config.py</w:t>
      </w:r>
      <w:r>
        <w:t>.</w:t>
      </w:r>
    </w:p>
    <w:p w14:paraId="6D5C8AFD" w14:textId="77777777" w:rsidR="00C76AB0" w:rsidRDefault="00000000">
      <w:pPr>
        <w:pStyle w:val="ListBullet"/>
        <w:spacing w:after="40"/>
      </w:pPr>
      <w:r>
        <w:rPr>
          <w:b/>
        </w:rPr>
        <w:t>File search default:</w:t>
      </w:r>
      <w:r>
        <w:t xml:space="preserve"> prefer Windows Search Index (via </w:t>
      </w:r>
      <w:r>
        <w:rPr>
          <w:rFonts w:ascii="Consolas" w:hAnsi="Consolas"/>
          <w:color w:val="333333"/>
          <w:sz w:val="16"/>
        </w:rPr>
        <w:t>os_control/file_ops.py</w:t>
      </w:r>
      <w:r>
        <w:t xml:space="preserve">) on first-run and fall back to </w:t>
      </w:r>
      <w:r>
        <w:rPr>
          <w:rFonts w:ascii="Consolas" w:hAnsi="Consolas"/>
          <w:color w:val="333333"/>
          <w:sz w:val="16"/>
        </w:rPr>
        <w:t>os.walk</w:t>
      </w:r>
      <w:r>
        <w:t>. Improve error handling and a one-time index-availability check at startup.</w:t>
      </w:r>
    </w:p>
    <w:p w14:paraId="124CF796" w14:textId="77777777" w:rsidR="00C76AB0" w:rsidRDefault="00000000">
      <w:pPr>
        <w:pStyle w:val="ListBullet"/>
        <w:spacing w:after="40"/>
      </w:pPr>
      <w:r>
        <w:rPr>
          <w:b/>
        </w:rPr>
        <w:t>Streaming STT resiliency:</w:t>
      </w:r>
      <w:r>
        <w:t xml:space="preserve"> add adaptive bitrate and dynamic chunk sizing for noisy environments and a metrics counter for partial- vs final-transcript fallbacks.</w:t>
      </w:r>
    </w:p>
    <w:p w14:paraId="2DC2E9B8" w14:textId="77777777" w:rsidR="00C76AB0" w:rsidRDefault="00000000">
      <w:pPr>
        <w:pStyle w:val="ListBullet"/>
        <w:spacing w:after="40"/>
      </w:pPr>
      <w:r>
        <w:rPr>
          <w:b/>
        </w:rPr>
        <w:t>Observability and metrics:</w:t>
      </w:r>
      <w:r>
        <w:t xml:space="preserve"> extend </w:t>
      </w:r>
      <w:r>
        <w:rPr>
          <w:rFonts w:ascii="Consolas" w:hAnsi="Consolas"/>
          <w:color w:val="333333"/>
          <w:sz w:val="16"/>
        </w:rPr>
        <w:t>core/metrics.py</w:t>
      </w:r>
      <w:r>
        <w:t xml:space="preserve"> to collect and export diagnostic buckets (doctor runs, model-smoke results, prewarm durations, search-index availability).</w:t>
      </w:r>
    </w:p>
    <w:p w14:paraId="298D0279" w14:textId="77777777" w:rsidR="00C76AB0" w:rsidRDefault="00000000">
      <w:pPr>
        <w:pStyle w:val="ListBullet"/>
        <w:spacing w:after="40"/>
      </w:pPr>
      <w:r>
        <w:rPr>
          <w:b/>
        </w:rPr>
        <w:t>Tests for critical flows:</w:t>
      </w:r>
      <w:r>
        <w:t xml:space="preserve"> add smoke tests for the full startup path (prewarm + doctor), and an end-to-end LLM fallback test that uses a small Qwen3 variant in CI.</w:t>
      </w:r>
    </w:p>
    <w:p w14:paraId="21A4B280" w14:textId="77777777" w:rsidR="00C76AB0" w:rsidRDefault="00000000">
      <w:pPr>
        <w:pStyle w:val="Heading3"/>
        <w:spacing w:before="240" w:after="80"/>
      </w:pPr>
      <w:r>
        <w:t>Medium Priority (UX / performance)</w:t>
      </w:r>
    </w:p>
    <w:p w14:paraId="4660AA79" w14:textId="77777777" w:rsidR="00C76AB0" w:rsidRDefault="00000000">
      <w:pPr>
        <w:pStyle w:val="ListBullet"/>
        <w:spacing w:after="40"/>
      </w:pPr>
      <w:r>
        <w:t>Improve KB re-index incremental heuristics to prune deleted-file chunks automatically.</w:t>
      </w:r>
    </w:p>
    <w:p w14:paraId="0578B2DC" w14:textId="77777777" w:rsidR="00C76AB0" w:rsidRDefault="00000000">
      <w:pPr>
        <w:pStyle w:val="ListBullet"/>
        <w:spacing w:after="40"/>
      </w:pPr>
      <w:r>
        <w:t>Expose an admin-only telemetry endpoint returning prewarm state, model selection, and doctor last-run summary.</w:t>
      </w:r>
    </w:p>
    <w:p w14:paraId="02725FAB" w14:textId="77777777" w:rsidR="00C76AB0" w:rsidRDefault="00000000">
      <w:pPr>
        <w:pStyle w:val="ListBullet"/>
        <w:spacing w:after="40"/>
      </w:pPr>
      <w:r>
        <w:t>Make the search-index default toggle visible in the first-launch setup prompts.</w:t>
      </w:r>
    </w:p>
    <w:p w14:paraId="78CCCA01" w14:textId="77777777" w:rsidR="00C76AB0" w:rsidRDefault="00000000">
      <w:pPr>
        <w:pStyle w:val="ListBullet"/>
        <w:spacing w:after="40"/>
      </w:pPr>
      <w:r>
        <w:t>Provide a lightweight “low-power” mode that disables prewarm and uses qwen3:0.6b by default.</w:t>
      </w:r>
    </w:p>
    <w:p w14:paraId="636E92FB" w14:textId="77777777" w:rsidR="00C76AB0" w:rsidRDefault="00000000">
      <w:pPr>
        <w:pStyle w:val="Heading3"/>
        <w:spacing w:before="240" w:after="80"/>
      </w:pPr>
      <w:r>
        <w:t>Longer-term (nice-to-have)</w:t>
      </w:r>
    </w:p>
    <w:p w14:paraId="24099974" w14:textId="77777777" w:rsidR="00C76AB0" w:rsidRDefault="00000000">
      <w:pPr>
        <w:pStyle w:val="ListBullet"/>
        <w:spacing w:after="40"/>
      </w:pPr>
      <w:r>
        <w:t>Per-turn deterministic reproducibility for audits (seeded LLM sampling + stable prompt ordering).</w:t>
      </w:r>
    </w:p>
    <w:p w14:paraId="1F50AAB2" w14:textId="77777777" w:rsidR="00C76AB0" w:rsidRDefault="00000000">
      <w:pPr>
        <w:pStyle w:val="ListBullet"/>
        <w:spacing w:after="40"/>
      </w:pPr>
      <w:r>
        <w:t>Integrate a small local health-agent that can restart Ollama automatically if model-server health degrades.</w:t>
      </w:r>
    </w:p>
    <w:p w14:paraId="74B120F0" w14:textId="77777777" w:rsidR="00C76AB0" w:rsidRDefault="00000000">
      <w:pPr>
        <w:pStyle w:val="ListBullet"/>
        <w:spacing w:after="40"/>
      </w:pPr>
      <w:r>
        <w:t>Provide an onboarding UX to walk non-technical users through installing optional packages and pulling recommended Ollama models.</w:t>
      </w:r>
    </w:p>
    <w:p w14:paraId="4A4992D2" w14:textId="77777777" w:rsidR="00C76AB0" w:rsidRDefault="00000000">
      <w:pPr>
        <w:pStyle w:val="Heading2"/>
        <w:spacing w:before="360" w:after="120"/>
      </w:pPr>
      <w:r>
        <w:lastRenderedPageBreak/>
        <w:t>Mapping: New code changes referenced in this document</w:t>
      </w:r>
    </w:p>
    <w:p w14:paraId="0392510B" w14:textId="77777777" w:rsidR="00C76AB0" w:rsidRDefault="00000000">
      <w:pPr>
        <w:spacing w:after="80"/>
      </w:pPr>
      <w:r>
        <w:t>New/changed files that informed this updated document:</w:t>
      </w:r>
    </w:p>
    <w:p w14:paraId="1F3BC2CD" w14:textId="77777777" w:rsidR="00C76AB0" w:rsidRDefault="00000000">
      <w:pPr>
        <w:pStyle w:val="ListBullet"/>
        <w:spacing w:after="40"/>
      </w:pPr>
      <w:r>
        <w:rPr>
          <w:rFonts w:ascii="Consolas" w:hAnsi="Consolas"/>
          <w:color w:val="333333"/>
          <w:sz w:val="16"/>
        </w:rPr>
        <w:t>core/doctor.py</w:t>
      </w:r>
      <w:r>
        <w:t xml:space="preserve"> — added </w:t>
      </w:r>
      <w:r>
        <w:rPr>
          <w:rFonts w:ascii="Consolas" w:hAnsi="Consolas"/>
          <w:color w:val="333333"/>
          <w:sz w:val="16"/>
        </w:rPr>
        <w:t>--full</w:t>
      </w:r>
      <w:r>
        <w:t xml:space="preserve"> smoke test and simple Ollama model-load check.</w:t>
      </w:r>
    </w:p>
    <w:p w14:paraId="52AD07F7" w14:textId="77777777" w:rsidR="00C76AB0" w:rsidRDefault="00000000">
      <w:pPr>
        <w:pStyle w:val="ListBullet"/>
        <w:spacing w:after="40"/>
      </w:pPr>
      <w:r>
        <w:rPr>
          <w:rFonts w:ascii="Consolas" w:hAnsi="Consolas"/>
          <w:color w:val="333333"/>
          <w:sz w:val="16"/>
        </w:rPr>
        <w:t>core/orchestrator.py</w:t>
      </w:r>
      <w:r>
        <w:t xml:space="preserve"> — prewarm sequencing when CPU cores ≤ 4, doctor scheduling and startup integration.</w:t>
      </w:r>
    </w:p>
    <w:p w14:paraId="5317723C" w14:textId="77777777" w:rsidR="00C76AB0" w:rsidRDefault="00000000">
      <w:pPr>
        <w:pStyle w:val="ListBullet"/>
        <w:spacing w:after="40"/>
      </w:pPr>
      <w:r>
        <w:rPr>
          <w:rFonts w:ascii="Consolas" w:hAnsi="Consolas"/>
          <w:color w:val="333333"/>
          <w:sz w:val="16"/>
        </w:rPr>
        <w:t>os_control/file_ops.py</w:t>
      </w:r>
      <w:r>
        <w:t xml:space="preserve"> — Windows Search Index default path and robust fallback to </w:t>
      </w:r>
      <w:r>
        <w:rPr>
          <w:rFonts w:ascii="Consolas" w:hAnsi="Consolas"/>
          <w:color w:val="333333"/>
          <w:sz w:val="16"/>
        </w:rPr>
        <w:t>os.walk</w:t>
      </w:r>
      <w:r>
        <w:t>.</w:t>
      </w:r>
    </w:p>
    <w:p w14:paraId="45864A07" w14:textId="77777777" w:rsidR="00C76AB0" w:rsidRDefault="00000000">
      <w:pPr>
        <w:pStyle w:val="ListBullet"/>
        <w:spacing w:after="40"/>
      </w:pPr>
      <w:r>
        <w:rPr>
          <w:rFonts w:ascii="Consolas" w:hAnsi="Consolas"/>
          <w:color w:val="333333"/>
          <w:sz w:val="16"/>
        </w:rPr>
        <w:t>core/metrics.py</w:t>
      </w:r>
      <w:r>
        <w:t xml:space="preserve"> — diagnostic buckets and startup metrics recording.</w:t>
      </w:r>
    </w:p>
    <w:p w14:paraId="4BD2CD67" w14:textId="77777777" w:rsidR="00C76AB0" w:rsidRDefault="00000000">
      <w:pPr>
        <w:pStyle w:val="ListBullet"/>
        <w:spacing w:after="40"/>
      </w:pPr>
      <w:r>
        <w:rPr>
          <w:rFonts w:ascii="Consolas" w:hAnsi="Consolas"/>
          <w:color w:val="333333"/>
          <w:sz w:val="16"/>
        </w:rPr>
        <w:t>audio/streaming_stt.py</w:t>
      </w:r>
      <w:r>
        <w:t xml:space="preserve"> — streaming-first STT fast-path with partial transcripts.</w:t>
      </w:r>
    </w:p>
    <w:p w14:paraId="711EC09B" w14:textId="77777777" w:rsidR="00C76AB0" w:rsidRDefault="00000000">
      <w:r>
        <w:br w:type="page"/>
      </w:r>
    </w:p>
    <w:p w14:paraId="43CFF27E" w14:textId="77777777" w:rsidR="00C76AB0" w:rsidRDefault="00000000">
      <w:pPr>
        <w:pStyle w:val="Heading1"/>
        <w:spacing w:after="240"/>
      </w:pPr>
      <w:r>
        <w:lastRenderedPageBreak/>
        <w:t>Detailed File-by-File Documentation</w:t>
      </w:r>
    </w:p>
    <w:p w14:paraId="1B96B31A" w14:textId="77777777" w:rsidR="00C76AB0" w:rsidRDefault="00000000">
      <w:pPr>
        <w:spacing w:after="80"/>
      </w:pPr>
      <w:r>
        <w:t>This section provides an in-depth explanation of every source file in the project, organized folder by folder. Each entry covers the file's purpose, key classes and functions, important code blocks, dependencies, and how it integrates with the rest of the system.</w:t>
      </w:r>
    </w:p>
    <w:p w14:paraId="7F61B26D" w14:textId="77777777" w:rsidR="00C76AB0" w:rsidRDefault="00000000">
      <w:pPr>
        <w:spacing w:after="80"/>
        <w:jc w:val="center"/>
      </w:pPr>
      <w:r>
        <w:rPr>
          <w:color w:val="999999"/>
        </w:rPr>
        <w:t>— — —</w:t>
      </w:r>
    </w:p>
    <w:p w14:paraId="6206F276" w14:textId="77777777" w:rsidR="00C76AB0" w:rsidRDefault="00000000">
      <w:pPr>
        <w:pStyle w:val="Heading1"/>
        <w:pageBreakBefore/>
        <w:spacing w:after="240"/>
      </w:pPr>
      <w:r>
        <w:lastRenderedPageBreak/>
        <w:t>Project Hierarchy and File Contribution Map</w:t>
      </w:r>
    </w:p>
    <w:p w14:paraId="3F90843D" w14:textId="77777777" w:rsidR="00C76AB0" w:rsidRDefault="00000000">
      <w:pPr>
        <w:spacing w:after="80"/>
      </w:pPr>
      <w:r>
        <w:t>Jarvis is a layered voice assistant with 7 source directories and ~80 Python files. Each file has a single responsibility and communicates through well-defined interfaces. The hierarchy follows the runtime data flow:</w:t>
      </w:r>
    </w:p>
    <w:p w14:paraId="262DFD2A" w14:textId="77777777" w:rsidR="00C76AB0" w:rsidRDefault="00000000">
      <w:pPr>
        <w:pStyle w:val="ListNumber"/>
      </w:pPr>
      <w:r>
        <w:t>main.py — Process entry point. Parses --demo-mode, starts the system tray (ui/tray.py), and calls core.orchestrator.run().</w:t>
      </w:r>
    </w:p>
    <w:p w14:paraId="4D560867" w14:textId="77777777" w:rsidR="00C76AB0" w:rsidRDefault="00000000">
      <w:pPr>
        <w:pStyle w:val="ListNumber"/>
      </w:pPr>
      <w:r>
        <w:t>core/orchestrator.py — The main event loop. Owns wake-word listening, streaming STT capture, concurrent pipeline dispatch (early execution + live-data prefetch), compound utterance splitting, follow-up windows, and Ollama autostart/model pulling.</w:t>
      </w:r>
    </w:p>
    <w:p w14:paraId="788D3094" w14:textId="77777777" w:rsidR="00C76AB0" w:rsidRDefault="00000000">
      <w:pPr>
        <w:pStyle w:val="ListNumber"/>
      </w:pPr>
      <w:r>
        <w:t>audio/ — The speech layer. Captures microphone input (mic.py), detects voice activity (vad.py), detects wake words (wake_word.py), transcribes speech to text (stt.py, streaming_stt.py), and speaks responses back (tts.py).</w:t>
      </w:r>
    </w:p>
    <w:p w14:paraId="5B8DA3D0" w14:textId="77777777" w:rsidR="00C76AB0" w:rsidRDefault="00000000">
      <w:pPr>
        <w:pStyle w:val="ListNumber"/>
      </w:pPr>
      <w:r>
        <w:t>core/command_parser.py + core/command_classifier.py + nlp/ — The understanding layer. Converts raw text into structured ParsedCommand objects with intent, action, and args through a 5-tier cascade: regex, semantic routing, keyword NLP, LLM tool calling, and LLM chat.</w:t>
      </w:r>
    </w:p>
    <w:p w14:paraId="63D23AC0" w14:textId="77777777" w:rsidR="00C76AB0" w:rsidRDefault="00000000">
      <w:pPr>
        <w:pStyle w:val="ListNumber"/>
      </w:pPr>
      <w:r>
        <w:t>core/command_router.py — The decision engine. Routes parsed commands to OS handlers, tool calls, or the LLM fallback. Handles follow-up references, clarification flows, and response post-processing.</w:t>
      </w:r>
    </w:p>
    <w:p w14:paraId="1324CFF0" w14:textId="77777777" w:rsidR="00C76AB0" w:rsidRDefault="00000000">
      <w:pPr>
        <w:pStyle w:val="ListNumber"/>
      </w:pPr>
      <w:r>
        <w:t>os_control/ — The action layer. Every file operation, app launch, system command, timer, reminder, clipboard action, and email/calendar draft lands here. 25 modules covering 120+ commands.</w:t>
      </w:r>
    </w:p>
    <w:p w14:paraId="0649EB27" w14:textId="77777777" w:rsidR="00C76AB0" w:rsidRDefault="00000000">
      <w:pPr>
        <w:pStyle w:val="ListNumber"/>
      </w:pPr>
      <w:r>
        <w:t>llm/ — The reasoning layer. Builds tiered prompts (micro/slim/full), streams tokens from Ollama, buffers sentences for TTS, and handles tool/function calling.</w:t>
      </w:r>
    </w:p>
    <w:p w14:paraId="5CCEFD26" w14:textId="77777777" w:rsidR="00C76AB0" w:rsidRDefault="00000000">
      <w:pPr>
        <w:pStyle w:val="ListNumber"/>
      </w:pPr>
      <w:r>
        <w:t>tools/ — External data providers. Weather (Open-Meteo), web search (DuckDuckGo), and calculator — injected into LLM prompts as grounding context.</w:t>
      </w:r>
    </w:p>
    <w:p w14:paraId="0BD28DAC" w14:textId="77777777" w:rsidR="00C76AB0" w:rsidRDefault="00000000">
      <w:pPr>
        <w:pStyle w:val="ListNumber"/>
      </w:pPr>
      <w:r>
        <w:t>core/session_memory.py + core/memory_store.py + core/knowledge_base.py — The state layer. SQLite-backed conversation memory, ChromaDB vector store for semantic recall, and FAISS-powered knowledge base for document retrieval.</w:t>
      </w:r>
    </w:p>
    <w:p w14:paraId="2791C46C" w14:textId="77777777" w:rsidR="00C76AB0" w:rsidRDefault="00000000">
      <w:pPr>
        <w:pStyle w:val="ListNumber"/>
      </w:pPr>
      <w:r>
        <w:t>ui/tray.py — The presentation layer. Windows system tray icon with color-coded dialogue state indicator.</w:t>
      </w:r>
    </w:p>
    <w:p w14:paraId="1E291AE9" w14:textId="77777777" w:rsidR="00C76AB0" w:rsidRDefault="00000000">
      <w:pPr>
        <w:pStyle w:val="ListNumber"/>
      </w:pPr>
      <w:r>
        <w:t>utils/ — Shared utilities. Language detection helpers used across all layers.</w:t>
      </w:r>
    </w:p>
    <w:p w14:paraId="29FA0E8C" w14:textId="77777777" w:rsidR="00C76AB0" w:rsidRDefault="00000000">
      <w:pPr>
        <w:pStyle w:val="ListNumber"/>
      </w:pPr>
      <w:r>
        <w:t>scripts/ — Maintenance and training. Wake-word data generation, model training, and Windows setup automation.</w:t>
      </w:r>
    </w:p>
    <w:p w14:paraId="790CE9A5" w14:textId="77777777" w:rsidR="00C76AB0" w:rsidRDefault="00000000">
      <w:pPr>
        <w:pStyle w:val="ListNumber"/>
      </w:pPr>
      <w:r>
        <w:t>data/ — Non-source assets. Training corpora, wake samples, VAD models, and vector memory stores.</w:t>
      </w:r>
    </w:p>
    <w:p w14:paraId="7F6C6882" w14:textId="77777777" w:rsidR="00C76AB0" w:rsidRDefault="00000000">
      <w:pPr>
        <w:spacing w:after="80"/>
        <w:jc w:val="center"/>
      </w:pPr>
      <w:r>
        <w:rPr>
          <w:color w:val="999999"/>
        </w:rPr>
        <w:t>— — —</w:t>
      </w:r>
    </w:p>
    <w:p w14:paraId="7CF22FF2" w14:textId="77777777" w:rsidR="00C76AB0" w:rsidRDefault="00000000">
      <w:pPr>
        <w:pStyle w:val="Heading1"/>
        <w:pageBreakBefore/>
        <w:spacing w:after="240"/>
      </w:pPr>
      <w:r>
        <w:lastRenderedPageBreak/>
        <w:t>Folder: audio/</w:t>
      </w:r>
    </w:p>
    <w:p w14:paraId="72264654" w14:textId="77777777" w:rsidR="00C76AB0" w:rsidRDefault="00000000">
      <w:pPr>
        <w:spacing w:after="80"/>
      </w:pPr>
      <w:r>
        <w:t>The audio/ folder owns the entire speech loop — from microphone capture to wake-word detection to speech-to-text transcription to text-to-speech output. It contains 8 files that chain together in a strict order during each voice interaction.</w:t>
      </w:r>
    </w:p>
    <w:p w14:paraId="4165089D" w14:textId="77777777" w:rsidR="00C76AB0" w:rsidRDefault="00000000">
      <w:pPr>
        <w:pStyle w:val="Heading2"/>
        <w:spacing w:before="360" w:after="120"/>
      </w:pPr>
      <w:r>
        <w:t>audio/cues.py — Audible Feedback Tones</w:t>
      </w:r>
    </w:p>
    <w:p w14:paraId="5C0851DD" w14:textId="77777777" w:rsidR="00C76AB0" w:rsidRDefault="00000000">
      <w:pPr>
        <w:spacing w:after="80"/>
      </w:pPr>
      <w:r>
        <w:t>This file synthesizes short audible cues (tones/bleeps) for wake-word feedback. Tones are generated as int16 PCM at the project sample rate and cached so repeated plays do not recompute.</w:t>
      </w:r>
    </w:p>
    <w:p w14:paraId="46397B87" w14:textId="77777777" w:rsidR="00C76AB0" w:rsidRDefault="00000000">
      <w:pPr>
        <w:spacing w:after="80"/>
      </w:pPr>
      <w:r>
        <w:rPr>
          <w:b/>
        </w:rPr>
        <w:t>Key Functions:</w:t>
      </w:r>
    </w:p>
    <w:p w14:paraId="2644C7A1" w14:textId="77777777" w:rsidR="00C76AB0" w:rsidRDefault="00000000">
      <w:pPr>
        <w:pStyle w:val="ListBullet"/>
        <w:spacing w:after="40"/>
      </w:pPr>
      <w:r>
        <w:t>_generate_tone(freq_hz, duration_ms) — Generates a sine wave tone at the specified frequency and duration. Applies a short fade-in/fade-out envelope (5ms) to avoid audio clicks. Results are cached in a module-level dictionary keyed by (freq, duration) tuples.</w:t>
      </w:r>
    </w:p>
    <w:p w14:paraId="37AB404F" w14:textId="77777777" w:rsidR="00C76AB0" w:rsidRDefault="00000000">
      <w:pPr>
        <w:pStyle w:val="ListBullet"/>
        <w:spacing w:after="40"/>
      </w:pPr>
      <w:r>
        <w:t>play_cue(freq_hz, duration_ms) — Fire-and-forget playback via sounddevice.play(). Catches all exceptions silently so a missing audio device never crashes the assistant.</w:t>
      </w:r>
    </w:p>
    <w:p w14:paraId="3FCEE1DA" w14:textId="77777777" w:rsidR="00C76AB0" w:rsidRDefault="00000000">
      <w:pPr>
        <w:spacing w:after="80"/>
      </w:pPr>
      <w:r>
        <w:rPr>
          <w:b/>
        </w:rPr>
        <w:t>Libraries Used:</w:t>
      </w:r>
    </w:p>
    <w:p w14:paraId="7EBB4926" w14:textId="77777777" w:rsidR="00C76AB0" w:rsidRDefault="00000000">
      <w:pPr>
        <w:pStyle w:val="ListBullet"/>
        <w:spacing w:after="40"/>
      </w:pPr>
      <w:r>
        <w:t>numpy — Sine wave generation, linspace for fade envelopes</w:t>
      </w:r>
    </w:p>
    <w:p w14:paraId="71F238A7" w14:textId="77777777" w:rsidR="00C76AB0" w:rsidRDefault="00000000">
      <w:pPr>
        <w:pStyle w:val="ListBullet"/>
        <w:spacing w:after="40"/>
      </w:pPr>
      <w:r>
        <w:t>sounddevice — Non-blocking audio playback</w:t>
      </w:r>
    </w:p>
    <w:p w14:paraId="747456A0" w14:textId="77777777" w:rsidR="00C76AB0" w:rsidRDefault="00000000">
      <w:pPr>
        <w:spacing w:after="80"/>
      </w:pPr>
      <w:r>
        <w:rPr>
          <w:b/>
        </w:rPr>
        <w:t>Important Code Block:</w:t>
      </w:r>
    </w:p>
    <w:p w14:paraId="2E2C30FC" w14:textId="77777777" w:rsidR="00C76AB0" w:rsidRDefault="00000000">
      <w:pPr>
        <w:spacing w:after="80"/>
      </w:pPr>
      <w:r>
        <w:rPr>
          <w:rFonts w:ascii="Consolas" w:hAnsi="Consolas"/>
          <w:sz w:val="16"/>
        </w:rPr>
        <w:t>sine = np.sin(2.0 * np.pi * freq_hz * t)</w:t>
      </w:r>
      <w:r>
        <w:rPr>
          <w:rFonts w:ascii="Consolas" w:hAnsi="Consolas"/>
          <w:sz w:val="16"/>
        </w:rPr>
        <w:br/>
        <w:t>fade_in = np.linspace(0.0, 1.0, fade_samples)</w:t>
      </w:r>
      <w:r>
        <w:rPr>
          <w:rFonts w:ascii="Consolas" w:hAnsi="Consolas"/>
          <w:sz w:val="16"/>
        </w:rPr>
        <w:br/>
        <w:t>sine[:fade_samples] *= fade_in  # prevent click artifacts</w:t>
      </w:r>
    </w:p>
    <w:p w14:paraId="70600CEF" w14:textId="77777777" w:rsidR="00C76AB0" w:rsidRDefault="00000000">
      <w:pPr>
        <w:pStyle w:val="Heading2"/>
        <w:spacing w:before="360" w:after="120"/>
      </w:pPr>
      <w:r>
        <w:t>audio/mic.py — Microphone Capture with VAD</w:t>
      </w:r>
    </w:p>
    <w:p w14:paraId="2FDD216A" w14:textId="77777777" w:rsidR="00C76AB0" w:rsidRDefault="00000000">
      <w:pPr>
        <w:spacing w:after="80"/>
      </w:pPr>
      <w:r>
        <w:t>This file handles microphone recording with voice activity detection. It opens a 16kHz mono input stream, reads chunks, and uses Silero VAD (or energy fallback) to determine when the user starts and stops speaking.</w:t>
      </w:r>
    </w:p>
    <w:p w14:paraId="5157AB42" w14:textId="77777777" w:rsidR="00C76AB0" w:rsidRDefault="00000000">
      <w:pPr>
        <w:spacing w:after="80"/>
      </w:pPr>
      <w:r>
        <w:rPr>
          <w:b/>
        </w:rPr>
        <w:t>Key Functions:</w:t>
      </w:r>
    </w:p>
    <w:p w14:paraId="2B51F552" w14:textId="77777777" w:rsidR="00C76AB0" w:rsidRDefault="00000000">
      <w:pPr>
        <w:pStyle w:val="ListBullet"/>
        <w:spacing w:after="40"/>
      </w:pPr>
      <w:r>
        <w:t>record_utterance() — The main recording function. Opens a sounddevice.InputStream, reads AUDIO_CHUNK_SIZE chunks, runs each through the VAD detector, and manages a state machine: pre-roll buffer → speech detection → adaptive silence tracking → end-of-utterance. Returns a dict with ok, speech_detected, duration_seconds, and samples count.</w:t>
      </w:r>
    </w:p>
    <w:p w14:paraId="023D0550" w14:textId="77777777" w:rsidR="00C76AB0" w:rsidRDefault="00000000">
      <w:pPr>
        <w:pStyle w:val="ListBullet"/>
        <w:spacing w:after="40"/>
      </w:pPr>
      <w:r>
        <w:t>set_runtime_vad_settings() — Allows runtime tuning of energy threshold, silence durations (command vs chat mode), minimum speech length, pre-roll buffer, and start timeout. Clamped to safe ranges.</w:t>
      </w:r>
    </w:p>
    <w:p w14:paraId="7A017C37" w14:textId="77777777" w:rsidR="00C76AB0" w:rsidRDefault="00000000">
      <w:pPr>
        <w:pStyle w:val="ListBullet"/>
        <w:spacing w:after="40"/>
      </w:pPr>
      <w:r>
        <w:t>_adaptive_silence_seconds() — Scales the silence threshold up as accumulated speech grows, so longer utterances get more grace time before being cut off.</w:t>
      </w:r>
    </w:p>
    <w:p w14:paraId="260745FE" w14:textId="77777777" w:rsidR="00C76AB0" w:rsidRDefault="00000000">
      <w:pPr>
        <w:pStyle w:val="ListBullet"/>
        <w:spacing w:after="40"/>
      </w:pPr>
      <w:r>
        <w:lastRenderedPageBreak/>
        <w:t>_get_runtime_vad_detector() — Lazy singleton for the Silero VAD instance.</w:t>
      </w:r>
    </w:p>
    <w:p w14:paraId="0014DCFF" w14:textId="77777777" w:rsidR="00C76AB0" w:rsidRDefault="00000000">
      <w:pPr>
        <w:spacing w:after="80"/>
      </w:pPr>
      <w:r>
        <w:rPr>
          <w:b/>
        </w:rPr>
        <w:t>Design Decisions:</w:t>
      </w:r>
    </w:p>
    <w:p w14:paraId="3B6ECD32" w14:textId="77777777" w:rsidR="00C76AB0" w:rsidRDefault="00000000">
      <w:pPr>
        <w:pStyle w:val="ListBullet"/>
        <w:spacing w:after="40"/>
      </w:pPr>
      <w:r>
        <w:t>Two VAD modes: 'command' (shorter silence timeout ~0.55s) and 'chat' (longer ~1.0s for conversational follow-ups).</w:t>
      </w:r>
    </w:p>
    <w:p w14:paraId="24C2D79A" w14:textId="77777777" w:rsidR="00C76AB0" w:rsidRDefault="00000000">
      <w:pPr>
        <w:pStyle w:val="ListBullet"/>
        <w:spacing w:after="40"/>
      </w:pPr>
      <w:r>
        <w:t>Pre-roll buffer (default ~200ms) prevents clipping the start of speech.</w:t>
      </w:r>
    </w:p>
    <w:p w14:paraId="61D5E74A" w14:textId="77777777" w:rsidR="00C76AB0" w:rsidRDefault="00000000">
      <w:pPr>
        <w:pStyle w:val="ListBullet"/>
        <w:spacing w:after="40"/>
      </w:pPr>
      <w:r>
        <w:t>Maximum speech duration cap prevents runaway recordings.</w:t>
      </w:r>
    </w:p>
    <w:p w14:paraId="6616F27F" w14:textId="77777777" w:rsidR="00C76AB0" w:rsidRDefault="00000000">
      <w:pPr>
        <w:spacing w:after="80"/>
      </w:pPr>
      <w:r>
        <w:rPr>
          <w:b/>
        </w:rPr>
        <w:t>Libraries Used:</w:t>
      </w:r>
    </w:p>
    <w:p w14:paraId="1961F291" w14:textId="77777777" w:rsidR="00C76AB0" w:rsidRDefault="00000000">
      <w:pPr>
        <w:pStyle w:val="ListBullet"/>
        <w:spacing w:after="40"/>
      </w:pPr>
      <w:r>
        <w:t>sounddevice — InputStream for microphone capture</w:t>
      </w:r>
    </w:p>
    <w:p w14:paraId="5DA364E3" w14:textId="77777777" w:rsidR="00C76AB0" w:rsidRDefault="00000000">
      <w:pPr>
        <w:pStyle w:val="ListBullet"/>
        <w:spacing w:after="40"/>
      </w:pPr>
      <w:r>
        <w:t>numpy — Audio buffer math, RMS calculation</w:t>
      </w:r>
    </w:p>
    <w:p w14:paraId="60624BDA" w14:textId="77777777" w:rsidR="00C76AB0" w:rsidRDefault="00000000">
      <w:pPr>
        <w:pStyle w:val="ListBullet"/>
        <w:spacing w:after="40"/>
      </w:pPr>
      <w:r>
        <w:t>wave — WAV file writing for STT input</w:t>
      </w:r>
    </w:p>
    <w:p w14:paraId="3604DFE9" w14:textId="77777777" w:rsidR="00C76AB0" w:rsidRDefault="00000000">
      <w:pPr>
        <w:pStyle w:val="Heading2"/>
        <w:spacing w:before="360" w:after="120"/>
      </w:pPr>
      <w:r>
        <w:t>audio/vad.py — Voice Activity Detection (Silero VAD)</w:t>
      </w:r>
    </w:p>
    <w:p w14:paraId="740EAED4" w14:textId="77777777" w:rsidR="00C76AB0" w:rsidRDefault="00000000">
      <w:pPr>
        <w:spacing w:after="80"/>
      </w:pPr>
      <w:r>
        <w:t>This file wraps the Silero VAD ONNX model for real-time speech detection. It provides both streaming chunk-level detection and batch file-level detection, with automatic fallback to energy-based gating when ONNX runtime is unavailable.</w:t>
      </w:r>
    </w:p>
    <w:p w14:paraId="7255FC44" w14:textId="77777777" w:rsidR="00C76AB0" w:rsidRDefault="00000000">
      <w:pPr>
        <w:spacing w:after="80"/>
      </w:pPr>
      <w:r>
        <w:rPr>
          <w:b/>
        </w:rPr>
        <w:t>Key Class: SileroVAD</w:t>
      </w:r>
    </w:p>
    <w:p w14:paraId="67BBA347" w14:textId="77777777" w:rsidR="00C76AB0" w:rsidRDefault="00000000">
      <w:pPr>
        <w:pStyle w:val="ListBullet"/>
        <w:spacing w:after="40"/>
      </w:pPr>
      <w:r>
        <w:t>__init__() — Loads the Silero VAD ONNX model (1.2MB) from data/vad/silero_vad.onnx. Auto-downloads from GitHub if missing. Falls back to energy-only detection if onnxruntime is not installed.</w:t>
      </w:r>
    </w:p>
    <w:p w14:paraId="2473CE42" w14:textId="77777777" w:rsidR="00C76AB0" w:rsidRDefault="00000000">
      <w:pPr>
        <w:pStyle w:val="ListBullet"/>
        <w:spacing w:after="40"/>
      </w:pPr>
      <w:r>
        <w:t>is_speech_chunk(audio_chunk_int16) — Processes a single streaming chunk (512 int16 samples at 16kHz = 32ms). First checks RMS energy threshold as a fast pre-filter, then runs Silero inference only if energy is sufficient.</w:t>
      </w:r>
    </w:p>
    <w:p w14:paraId="09BC904C" w14:textId="77777777" w:rsidR="00C76AB0" w:rsidRDefault="00000000">
      <w:pPr>
        <w:pStyle w:val="ListBullet"/>
        <w:spacing w:after="40"/>
      </w:pPr>
      <w:r>
        <w:t>is_speech(audio_chunk) — Batch detection for longer audio. Pads to window boundaries, runs Silero on each 512-sample window, returns True if any window detects speech.</w:t>
      </w:r>
    </w:p>
    <w:p w14:paraId="21F870AE" w14:textId="77777777" w:rsidR="00C76AB0" w:rsidRDefault="00000000">
      <w:pPr>
        <w:pStyle w:val="ListBullet"/>
        <w:spacing w:after="40"/>
      </w:pPr>
      <w:r>
        <w:t>_run_silero_window() — Core inference: prepends context buffer, runs ONNX session, updates hidden state and context for next call. Returns speech probability &gt;= threshold.</w:t>
      </w:r>
    </w:p>
    <w:p w14:paraId="5307781C" w14:textId="77777777" w:rsidR="00C76AB0" w:rsidRDefault="00000000">
      <w:pPr>
        <w:pStyle w:val="ListBullet"/>
        <w:spacing w:after="40"/>
      </w:pPr>
      <w:r>
        <w:t>reset() — Clears hidden state and context between utterances.</w:t>
      </w:r>
    </w:p>
    <w:p w14:paraId="6097AD27" w14:textId="77777777" w:rsidR="00C76AB0" w:rsidRDefault="00000000">
      <w:pPr>
        <w:spacing w:after="80"/>
      </w:pPr>
      <w:r>
        <w:rPr>
          <w:b/>
        </w:rPr>
        <w:t>Architecture:</w:t>
      </w:r>
    </w:p>
    <w:p w14:paraId="35DA88FC" w14:textId="77777777" w:rsidR="00C76AB0" w:rsidRDefault="00000000">
      <w:pPr>
        <w:pStyle w:val="ListBullet"/>
        <w:spacing w:after="40"/>
      </w:pPr>
      <w:r>
        <w:t>Energy pre-filter: Skips Silero inference entirely when RMS is below threshold. Saves ~2ms per silent chunk.</w:t>
      </w:r>
    </w:p>
    <w:p w14:paraId="1BC600E5" w14:textId="77777777" w:rsidR="00C76AB0" w:rsidRDefault="00000000">
      <w:pPr>
        <w:pStyle w:val="ListBullet"/>
        <w:spacing w:after="40"/>
      </w:pPr>
      <w:r>
        <w:t>Stateful inference: Maintains hidden state (2x1x128 float32) and context buffer (64 samples) across chunks for temporal continuity.</w:t>
      </w:r>
    </w:p>
    <w:p w14:paraId="161D0066" w14:textId="77777777" w:rsidR="00C76AB0" w:rsidRDefault="00000000">
      <w:pPr>
        <w:pStyle w:val="ListBullet"/>
        <w:spacing w:after="40"/>
      </w:pPr>
      <w:r>
        <w:t>Auto-download: Downloads silero_vad.onnx from GitHub on first run if not present.</w:t>
      </w:r>
    </w:p>
    <w:p w14:paraId="71A50D29" w14:textId="77777777" w:rsidR="00C76AB0" w:rsidRDefault="00000000">
      <w:pPr>
        <w:spacing w:after="80"/>
      </w:pPr>
      <w:r>
        <w:rPr>
          <w:b/>
        </w:rPr>
        <w:t>Libraries Used:</w:t>
      </w:r>
    </w:p>
    <w:p w14:paraId="63F6E25E" w14:textId="77777777" w:rsidR="00C76AB0" w:rsidRDefault="00000000">
      <w:pPr>
        <w:pStyle w:val="ListBullet"/>
        <w:spacing w:after="40"/>
      </w:pPr>
      <w:r>
        <w:t>onnxruntime — ONNX model inference (CPUExecutionProvider)</w:t>
      </w:r>
    </w:p>
    <w:p w14:paraId="11570F63" w14:textId="77777777" w:rsidR="00C76AB0" w:rsidRDefault="00000000">
      <w:pPr>
        <w:pStyle w:val="ListBullet"/>
        <w:spacing w:after="40"/>
      </w:pPr>
      <w:r>
        <w:t>numpy — Audio normalization, padding, windowing</w:t>
      </w:r>
    </w:p>
    <w:p w14:paraId="53F5F745" w14:textId="77777777" w:rsidR="00C76AB0" w:rsidRDefault="00000000">
      <w:pPr>
        <w:pStyle w:val="Heading2"/>
        <w:spacing w:before="360" w:after="120"/>
      </w:pPr>
      <w:r>
        <w:lastRenderedPageBreak/>
        <w:t>audio/wake_word.py — Wake Word Detection</w:t>
      </w:r>
    </w:p>
    <w:p w14:paraId="1E1BF5A6" w14:textId="77777777" w:rsidR="00C76AB0" w:rsidRDefault="00000000">
      <w:pPr>
        <w:spacing w:after="80"/>
      </w:pPr>
      <w:r>
        <w:t>This file implements unified bilingual wake-word detection. A single custom openWakeWord-compatible ONNX model detects both English ('Jarvis') and Egyptian Arabic ('يا جارفس') phrases. The listener runs continuously in a blocking loop until the wake word is detected, a follow-up event fires, or shutdown is requested.</w:t>
      </w:r>
    </w:p>
    <w:p w14:paraId="31ABA424" w14:textId="77777777" w:rsidR="00C76AB0" w:rsidRDefault="00000000">
      <w:pPr>
        <w:spacing w:after="80"/>
      </w:pPr>
      <w:r>
        <w:rPr>
          <w:b/>
        </w:rPr>
        <w:t>Key Functions:</w:t>
      </w:r>
    </w:p>
    <w:p w14:paraId="20C4D3D2" w14:textId="77777777" w:rsidR="00C76AB0" w:rsidRDefault="00000000">
      <w:pPr>
        <w:pStyle w:val="ListBullet"/>
        <w:spacing w:after="40"/>
      </w:pPr>
      <w:r>
        <w:t>listen_for_wake_word() — The main blocking listener. Opens a sounddevice InputStream, primes the feature extractor with 3 seconds of live audio, then enters an infinite loop reading WAKE_WORD_CHUNK_SIZE chunks. Each chunk is scored by the ONNX model. Detection requires consecutive_hits &gt;= confirm_frames AND rms &gt;= min_rms AND cooldown elapsed. Returns 'wake', 'follow_up', or 'shutdown'.</w:t>
      </w:r>
    </w:p>
    <w:p w14:paraId="39FED17E" w14:textId="77777777" w:rsidR="00C76AB0" w:rsidRDefault="00000000">
      <w:pPr>
        <w:pStyle w:val="ListBullet"/>
        <w:spacing w:after="40"/>
      </w:pPr>
      <w:r>
        <w:t>preload_runtime_wake_word() — Preloads the ONNX model and validates the microphone device at startup. Called during the orchestrator's prewarm phase.</w:t>
      </w:r>
    </w:p>
    <w:p w14:paraId="7FB79D12" w14:textId="77777777" w:rsidR="00C76AB0" w:rsidRDefault="00000000">
      <w:pPr>
        <w:pStyle w:val="ListBullet"/>
        <w:spacing w:after="40"/>
      </w:pPr>
      <w:r>
        <w:t>_get_unified_model() — Lazy singleton model loader. Uses openwakeword.model.Model with inference_framework='onnx'. Caches the model and checks path changes.</w:t>
      </w:r>
    </w:p>
    <w:p w14:paraId="4211B4A0" w14:textId="77777777" w:rsidR="00C76AB0" w:rsidRDefault="00000000">
      <w:pPr>
        <w:pStyle w:val="ListBullet"/>
        <w:spacing w:after="40"/>
      </w:pPr>
      <w:r>
        <w:t>_save_wake_activation_sample() — Saves a WAV clip of the audio around each detection for later review. Stored in data/wake_samples/auto_captured/.</w:t>
      </w:r>
    </w:p>
    <w:p w14:paraId="3C4B25FB" w14:textId="77777777" w:rsidR="00C76AB0" w:rsidRDefault="00000000">
      <w:pPr>
        <w:pStyle w:val="ListBullet"/>
        <w:spacing w:after="40"/>
      </w:pPr>
      <w:r>
        <w:t>invalidate_model_cache() — Forces model reload on next listen cycle. Used by the adaptive wake retrainer.</w:t>
      </w:r>
    </w:p>
    <w:p w14:paraId="29FCEF71" w14:textId="77777777" w:rsidR="00C76AB0" w:rsidRDefault="00000000">
      <w:pPr>
        <w:spacing w:after="80"/>
      </w:pPr>
      <w:r>
        <w:rPr>
          <w:b/>
        </w:rPr>
        <w:t>Detection Logic:</w:t>
      </w:r>
    </w:p>
    <w:p w14:paraId="677A930C" w14:textId="77777777" w:rsidR="00C76AB0" w:rsidRDefault="00000000">
      <w:pPr>
        <w:pStyle w:val="ListBullet"/>
        <w:spacing w:after="40"/>
      </w:pPr>
      <w:r>
        <w:t>Score threshold: Configurable via WAKE_WORD_THRESHOLD (default ~0.55).</w:t>
      </w:r>
    </w:p>
    <w:p w14:paraId="64681AC2" w14:textId="77777777" w:rsidR="00C76AB0" w:rsidRDefault="00000000">
      <w:pPr>
        <w:pStyle w:val="ListBullet"/>
        <w:spacing w:after="40"/>
      </w:pPr>
      <w:r>
        <w:t>Confirm frames: Requires N consecutive above-threshold frames to prevent false positives (default 1-2).</w:t>
      </w:r>
    </w:p>
    <w:p w14:paraId="08D777CB" w14:textId="77777777" w:rsidR="00C76AB0" w:rsidRDefault="00000000">
      <w:pPr>
        <w:pStyle w:val="ListBullet"/>
        <w:spacing w:after="40"/>
      </w:pPr>
      <w:r>
        <w:t>Minimum RMS: Filters out low-energy false triggers from background noise.</w:t>
      </w:r>
    </w:p>
    <w:p w14:paraId="4D1B6F20" w14:textId="77777777" w:rsidR="00C76AB0" w:rsidRDefault="00000000">
      <w:pPr>
        <w:pStyle w:val="ListBullet"/>
        <w:spacing w:after="40"/>
      </w:pPr>
      <w:r>
        <w:t>Cooldown: Prevents rapid re-triggering after a detection (configurable, default ~1.5s).</w:t>
      </w:r>
    </w:p>
    <w:p w14:paraId="30830A4C" w14:textId="77777777" w:rsidR="00C76AB0" w:rsidRDefault="00000000">
      <w:pPr>
        <w:pStyle w:val="ListBullet"/>
        <w:spacing w:after="40"/>
      </w:pPr>
      <w:r>
        <w:t>Phase-aware interrupts: If detected during THINKING or SPEAKING phase, fires a wake interrupt to cancel current output. If during EXECUTING_COMMAND, detection is suppressed to avoid interrupting destructive operations.</w:t>
      </w:r>
    </w:p>
    <w:p w14:paraId="2E2EE020" w14:textId="77777777" w:rsidR="00C76AB0" w:rsidRDefault="00000000">
      <w:pPr>
        <w:spacing w:after="80"/>
      </w:pPr>
      <w:r>
        <w:rPr>
          <w:b/>
        </w:rPr>
        <w:t>Libraries Used:</w:t>
      </w:r>
    </w:p>
    <w:p w14:paraId="5758EF49" w14:textId="77777777" w:rsidR="00C76AB0" w:rsidRDefault="00000000">
      <w:pPr>
        <w:pStyle w:val="ListBullet"/>
        <w:spacing w:after="40"/>
      </w:pPr>
      <w:r>
        <w:t>openwakeword — ONNX-based wake word model loading and prediction</w:t>
      </w:r>
    </w:p>
    <w:p w14:paraId="09E09E30" w14:textId="77777777" w:rsidR="00C76AB0" w:rsidRDefault="00000000">
      <w:pPr>
        <w:pStyle w:val="ListBullet"/>
        <w:spacing w:after="40"/>
      </w:pPr>
      <w:r>
        <w:t>sounddevice — Real-time microphone input stream</w:t>
      </w:r>
    </w:p>
    <w:p w14:paraId="092142AD" w14:textId="77777777" w:rsidR="00C76AB0" w:rsidRDefault="00000000">
      <w:pPr>
        <w:pStyle w:val="ListBullet"/>
        <w:spacing w:after="40"/>
      </w:pPr>
      <w:r>
        <w:t>numpy — Audio chunk processing, RMS calculation</w:t>
      </w:r>
    </w:p>
    <w:p w14:paraId="5C0792E7" w14:textId="77777777" w:rsidR="00C76AB0" w:rsidRDefault="00000000">
      <w:pPr>
        <w:pStyle w:val="Heading2"/>
        <w:spacing w:before="360" w:after="120"/>
      </w:pPr>
      <w:r>
        <w:t>audio/stt.py — Speech-to-Text (Hybrid Backend)</w:t>
      </w:r>
    </w:p>
    <w:p w14:paraId="299BA0A1" w14:textId="77777777" w:rsidR="00C76AB0" w:rsidRDefault="00000000">
      <w:pPr>
        <w:spacing w:after="80"/>
      </w:pPr>
      <w:r>
        <w:t>This is the largest and most complex file in the audio/ folder (~1360 lines). It implements a hybrid STT strategy with local Whisper as the primary backend and ElevenLabs cloud as an optional quality upgrade, with automatic fallback, language detection, transcript validation, and retry logic.</w:t>
      </w:r>
    </w:p>
    <w:p w14:paraId="526E0BDE" w14:textId="77777777" w:rsidR="00C76AB0" w:rsidRDefault="00000000">
      <w:pPr>
        <w:spacing w:after="80"/>
      </w:pPr>
      <w:r>
        <w:rPr>
          <w:b/>
        </w:rPr>
        <w:lastRenderedPageBreak/>
        <w:t>Key Functions:</w:t>
      </w:r>
    </w:p>
    <w:p w14:paraId="62CA1325" w14:textId="77777777" w:rsidR="00C76AB0" w:rsidRDefault="00000000">
      <w:pPr>
        <w:pStyle w:val="ListBullet"/>
        <w:spacing w:after="40"/>
      </w:pPr>
      <w:r>
        <w:t>transcribe_streaming_with_meta() — The main entry point. Tries the preferred backend first, falls back to local Whisper on failure. Returns a rich metadata dict with text, confidence, language, backend used, latency, and validation status.</w:t>
      </w:r>
    </w:p>
    <w:p w14:paraId="7D4D67ED" w14:textId="77777777" w:rsidR="00C76AB0" w:rsidRDefault="00000000">
      <w:pPr>
        <w:pStyle w:val="ListBullet"/>
        <w:spacing w:after="40"/>
      </w:pPr>
      <w:r>
        <w:t>_transcribe_with_hybrid_elevenlabs() — Hybrid path: picks language via _pick_locked_language(), tries ElevenLabs cloud first, validates the transcript language, retries with opposite language if validation fails, falls back to local Whisper.</w:t>
      </w:r>
    </w:p>
    <w:p w14:paraId="1D98E81C" w14:textId="77777777" w:rsidR="00C76AB0" w:rsidRDefault="00000000">
      <w:pPr>
        <w:pStyle w:val="ListBullet"/>
        <w:spacing w:after="40"/>
      </w:pPr>
      <w:r>
        <w:t>_transcribe_with_faster_whisper() — Local Whisper transcription. Supports language locking, beam size selection (short vs long audio), initial prompts for Arabic, and VAD filtering.</w:t>
      </w:r>
    </w:p>
    <w:p w14:paraId="0E0D3B23" w14:textId="77777777" w:rsidR="00C76AB0" w:rsidRDefault="00000000">
      <w:pPr>
        <w:pStyle w:val="ListBullet"/>
        <w:spacing w:after="40"/>
      </w:pPr>
      <w:r>
        <w:t>_pick_locked_language() — Language detection cascade: 1) script analysis of streaming partial text, 2) language hint from config, 3) 1-second audio probe with tiny Whisper model. Records the detection source for diagnostics.</w:t>
      </w:r>
    </w:p>
    <w:p w14:paraId="2CA273B3" w14:textId="77777777" w:rsidR="00C76AB0" w:rsidRDefault="00000000">
      <w:pPr>
        <w:pStyle w:val="ListBullet"/>
        <w:spacing w:after="40"/>
      </w:pPr>
      <w:r>
        <w:t>_validate_transcript_language() — Validates that the transcript's dominant script matches the locked language. Rejects if the wrong script dominates or forbidden characters appear.</w:t>
      </w:r>
    </w:p>
    <w:p w14:paraId="6F3D6687" w14:textId="77777777" w:rsidR="00C76AB0" w:rsidRDefault="00000000">
      <w:pPr>
        <w:pStyle w:val="ListBullet"/>
        <w:spacing w:after="40"/>
      </w:pPr>
      <w:r>
        <w:t>_race_elevenlabs_languages() — When language is ambiguous, races two ElevenLabs requests (ar + en) in parallel using ThreadPoolExecutor, accepts the first valid result.</w:t>
      </w:r>
    </w:p>
    <w:p w14:paraId="21933458" w14:textId="77777777" w:rsidR="00C76AB0" w:rsidRDefault="00000000">
      <w:pPr>
        <w:pStyle w:val="ListBullet"/>
        <w:spacing w:after="40"/>
      </w:pPr>
      <w:r>
        <w:t>preload_critical_model() / preload_optional_models() — Startup model loading: critical loads the main Whisper model, optional loads the partial/probe model.</w:t>
      </w:r>
    </w:p>
    <w:p w14:paraId="274BCBA4" w14:textId="77777777" w:rsidR="00C76AB0" w:rsidRDefault="00000000">
      <w:pPr>
        <w:spacing w:after="80"/>
      </w:pPr>
      <w:r>
        <w:rPr>
          <w:b/>
        </w:rPr>
        <w:t>STT Backend Architecture:</w:t>
      </w:r>
    </w:p>
    <w:p w14:paraId="21D02AD9" w14:textId="77777777" w:rsidR="00C76AB0" w:rsidRDefault="00000000">
      <w:pPr>
        <w:pStyle w:val="ListBullet"/>
        <w:spacing w:after="40"/>
      </w:pPr>
      <w:r>
        <w:t>faster_whisper: Local CTranslate2-based Whisper. Models: tiny (probe), small/base (main). Hardware-adaptive: GPU if available, CPU int8 fallback.</w:t>
      </w:r>
    </w:p>
    <w:p w14:paraId="4A087942" w14:textId="77777777" w:rsidR="00C76AB0" w:rsidRDefault="00000000">
      <w:pPr>
        <w:pStyle w:val="ListBullet"/>
        <w:spacing w:after="40"/>
      </w:pPr>
      <w:r>
        <w:t>hybrid_elevenlabs: Cloud-first with local fallback. Uses ElevenLabs scribe_v1 API with language-specific requests. Cooldown on quota/auth errors.</w:t>
      </w:r>
    </w:p>
    <w:p w14:paraId="4220BC2F" w14:textId="77777777" w:rsidR="00C76AB0" w:rsidRDefault="00000000">
      <w:pPr>
        <w:pStyle w:val="ListBullet"/>
        <w:spacing w:after="40"/>
      </w:pPr>
      <w:r>
        <w:t>Language lock: When STT_LANGUAGE_LOCK is enabled, forces Whisper to transcribe in the detected language, preventing hallucination in the wrong language.</w:t>
      </w:r>
    </w:p>
    <w:p w14:paraId="7CE01D6E" w14:textId="77777777" w:rsidR="00C76AB0" w:rsidRDefault="00000000">
      <w:pPr>
        <w:spacing w:after="80"/>
      </w:pPr>
      <w:r>
        <w:rPr>
          <w:b/>
        </w:rPr>
        <w:t>Libraries Used:</w:t>
      </w:r>
    </w:p>
    <w:p w14:paraId="3CD5F44E" w14:textId="77777777" w:rsidR="00C76AB0" w:rsidRDefault="00000000">
      <w:pPr>
        <w:pStyle w:val="ListBullet"/>
        <w:spacing w:after="40"/>
      </w:pPr>
      <w:r>
        <w:t>faster_whisper — CTranslate2-optimized Whisper models</w:t>
      </w:r>
    </w:p>
    <w:p w14:paraId="770A2B2D" w14:textId="77777777" w:rsidR="00C76AB0" w:rsidRDefault="00000000">
      <w:pPr>
        <w:pStyle w:val="ListBullet"/>
        <w:spacing w:after="40"/>
      </w:pPr>
      <w:r>
        <w:t>httpx — ElevenLabs API calls</w:t>
      </w:r>
    </w:p>
    <w:p w14:paraId="5C274B31" w14:textId="77777777" w:rsidR="00C76AB0" w:rsidRDefault="00000000">
      <w:pPr>
        <w:pStyle w:val="ListBullet"/>
        <w:spacing w:after="40"/>
      </w:pPr>
      <w:r>
        <w:t>wave — Audio file I/O for duration/RMS calculation</w:t>
      </w:r>
    </w:p>
    <w:p w14:paraId="6A7C7BBA" w14:textId="77777777" w:rsidR="00C76AB0" w:rsidRDefault="00000000">
      <w:pPr>
        <w:pStyle w:val="Heading2"/>
        <w:spacing w:before="360" w:after="120"/>
      </w:pPr>
      <w:r>
        <w:t>audio/streaming_stt.py — Streaming Speech-to-Text</w:t>
      </w:r>
    </w:p>
    <w:p w14:paraId="44A3821C" w14:textId="77777777" w:rsidR="00C76AB0" w:rsidRDefault="00000000">
      <w:pPr>
        <w:spacing w:after="80"/>
      </w:pPr>
      <w:r>
        <w:t>This file implements real-time streaming STT that runs concurrent with audio capture. Instead of the old record-then-transcribe approach, it feeds audio chunks to Whisper incrementally via a background thread, emitting partial transcripts as speech progresses.</w:t>
      </w:r>
    </w:p>
    <w:p w14:paraId="4FC34975" w14:textId="77777777" w:rsidR="00C76AB0" w:rsidRDefault="00000000">
      <w:pPr>
        <w:spacing w:after="80"/>
      </w:pPr>
      <w:r>
        <w:rPr>
          <w:b/>
        </w:rPr>
        <w:t>Key Class: StreamingSTT</w:t>
      </w:r>
    </w:p>
    <w:p w14:paraId="11E5ECD1" w14:textId="77777777" w:rsidR="00C76AB0" w:rsidRDefault="00000000">
      <w:pPr>
        <w:pStyle w:val="ListBullet"/>
        <w:spacing w:after="40"/>
      </w:pPr>
      <w:r>
        <w:t>__init__() — Configures all VAD parameters, creates a chunk queue (maxsize=128), stop event, and Arabic partial stability state.</w:t>
      </w:r>
    </w:p>
    <w:p w14:paraId="3CBAC333" w14:textId="77777777" w:rsidR="00C76AB0" w:rsidRDefault="00000000">
      <w:pPr>
        <w:pStyle w:val="ListBullet"/>
        <w:spacing w:after="40"/>
      </w:pPr>
      <w:r>
        <w:lastRenderedPageBreak/>
        <w:t>run() — Opens a sounddevice InputStream with a callback, processes chunks from the queue, manages speech detection state, and dispatches partial transcriptions on a configurable interval. Returns a final result dict.</w:t>
      </w:r>
    </w:p>
    <w:p w14:paraId="63DF5AFC" w14:textId="77777777" w:rsidR="00C76AB0" w:rsidRDefault="00000000">
      <w:pPr>
        <w:pStyle w:val="ListBullet"/>
        <w:spacing w:after="40"/>
      </w:pPr>
      <w:r>
        <w:t>_audio_callback() — Sounddevice callback that pushes chunks to the queue. On queue overflow, drops the oldest chunk to prevent blocking the audio thread.</w:t>
      </w:r>
    </w:p>
    <w:p w14:paraId="0AB25F20" w14:textId="77777777" w:rsidR="00C76AB0" w:rsidRDefault="00000000">
      <w:pPr>
        <w:pStyle w:val="ListBullet"/>
        <w:spacing w:after="40"/>
      </w:pPr>
      <w:r>
        <w:t>_transcribe_partial() — Transcribes a snapshot of captured chunks using the partial Whisper model (tiny/base). For Arabic partials, applies normalize_arabic_post_transcript() and a stability gate: only emits after 2 consecutive identical windows to prevent flickering.</w:t>
      </w:r>
    </w:p>
    <w:p w14:paraId="77F7FF7A" w14:textId="77777777" w:rsidR="00C76AB0" w:rsidRDefault="00000000">
      <w:pPr>
        <w:spacing w:after="80"/>
      </w:pPr>
      <w:r>
        <w:rPr>
          <w:b/>
        </w:rPr>
        <w:t>Arabic Partial Stability:</w:t>
      </w:r>
    </w:p>
    <w:p w14:paraId="0010D5A6" w14:textId="77777777" w:rsidR="00C76AB0" w:rsidRDefault="00000000">
      <w:pPr>
        <w:pStyle w:val="ListBullet"/>
        <w:spacing w:after="40"/>
      </w:pPr>
      <w:r>
        <w:t>Whisper Arabic partials are less stable than English — they flicker between transliterations. The stability gate requires 2 consecutive identical partial texts before emitting, preventing unstable fragments from triggering early intent detection. Mixed-script text (Arabic + Latin) has a lower threshold of 1.</w:t>
      </w:r>
    </w:p>
    <w:p w14:paraId="20E0EB31" w14:textId="77777777" w:rsidR="00C76AB0" w:rsidRDefault="00000000">
      <w:pPr>
        <w:spacing w:after="80"/>
      </w:pPr>
      <w:r>
        <w:rPr>
          <w:b/>
        </w:rPr>
        <w:t>Libraries Used:</w:t>
      </w:r>
    </w:p>
    <w:p w14:paraId="6FAB7EE1" w14:textId="77777777" w:rsidR="00C76AB0" w:rsidRDefault="00000000">
      <w:pPr>
        <w:pStyle w:val="ListBullet"/>
        <w:spacing w:after="40"/>
      </w:pPr>
      <w:r>
        <w:t>sounddevice — Callback-based audio input</w:t>
      </w:r>
    </w:p>
    <w:p w14:paraId="212F818A" w14:textId="77777777" w:rsidR="00C76AB0" w:rsidRDefault="00000000">
      <w:pPr>
        <w:pStyle w:val="ListBullet"/>
        <w:spacing w:after="40"/>
      </w:pPr>
      <w:r>
        <w:t>numpy — Audio buffer concatenation</w:t>
      </w:r>
    </w:p>
    <w:p w14:paraId="36895217" w14:textId="77777777" w:rsidR="00C76AB0" w:rsidRDefault="00000000">
      <w:pPr>
        <w:pStyle w:val="ListBullet"/>
        <w:spacing w:after="40"/>
      </w:pPr>
      <w:r>
        <w:t>concurrent.futures — Background partial transcription thread</w:t>
      </w:r>
    </w:p>
    <w:p w14:paraId="4D1F16B8" w14:textId="77777777" w:rsidR="00C76AB0" w:rsidRDefault="00000000">
      <w:pPr>
        <w:pStyle w:val="Heading2"/>
        <w:spacing w:before="360" w:after="120"/>
      </w:pPr>
      <w:r>
        <w:t>audio/tts.py — Text-to-Speech Engine</w:t>
      </w:r>
    </w:p>
    <w:p w14:paraId="3CB76CEE" w14:textId="77777777" w:rsidR="00C76AB0" w:rsidRDefault="00000000">
      <w:pPr>
        <w:spacing w:after="80"/>
      </w:pPr>
      <w:r>
        <w:t>This is the largest file in the project at ~1780 lines. It implements a multi-backend TTS engine supporting ElevenLabs (cloud, Arabic), Edge-TTS (free, English + Arabic fallback), and console output. It includes an Egyptian colloquial Arabic rewriter with 150+ MSA-to-Egyptian phrase replacement pairs.</w:t>
      </w:r>
    </w:p>
    <w:p w14:paraId="63DAC95D" w14:textId="77777777" w:rsidR="00C76AB0" w:rsidRDefault="00000000">
      <w:pPr>
        <w:spacing w:after="80"/>
      </w:pPr>
      <w:r>
        <w:rPr>
          <w:b/>
        </w:rPr>
        <w:t>Key Class: SpeechEngine</w:t>
      </w:r>
    </w:p>
    <w:p w14:paraId="5B6BEBFF" w14:textId="77777777" w:rsidR="00C76AB0" w:rsidRDefault="00000000">
      <w:pPr>
        <w:pStyle w:val="ListBullet"/>
        <w:spacing w:after="40"/>
      </w:pPr>
      <w:r>
        <w:t>speak_async(text, language) — Interrupts any current speech, spawns a daemon thread to synthesize and play audio. Returns immediately.</w:t>
      </w:r>
    </w:p>
    <w:p w14:paraId="56496F1A" w14:textId="77777777" w:rsidR="00C76AB0" w:rsidRDefault="00000000">
      <w:pPr>
        <w:pStyle w:val="ListBullet"/>
        <w:spacing w:after="40"/>
      </w:pPr>
      <w:r>
        <w:t>speak_sentence_queue(sentences_iterator, language) — Iterates over a sentence stream (from LLM), speaking each one sequentially. Used for streaming LLM responses.</w:t>
      </w:r>
    </w:p>
    <w:p w14:paraId="5A380DA3" w14:textId="77777777" w:rsidR="00C76AB0" w:rsidRDefault="00000000">
      <w:pPr>
        <w:pStyle w:val="ListBullet"/>
        <w:spacing w:after="40"/>
      </w:pPr>
      <w:r>
        <w:t>_run_speech() — Backend dispatcher: tries ElevenLabs first (if enabled), falls back to Edge-TTS, then console. Records TTS metrics.</w:t>
      </w:r>
    </w:p>
    <w:p w14:paraId="33701436" w14:textId="77777777" w:rsidR="00C76AB0" w:rsidRDefault="00000000">
      <w:pPr>
        <w:pStyle w:val="ListBullet"/>
        <w:spacing w:after="40"/>
      </w:pPr>
      <w:r>
        <w:t>_speak_elevenlabs() — ElevenLabs API call: creates client, calls text_to_speech.convert() with wav_24000 output format, decodes and plays waveform. Cooldown on quota errors.</w:t>
      </w:r>
    </w:p>
    <w:p w14:paraId="6DC427F7" w14:textId="77777777" w:rsidR="00C76AB0" w:rsidRDefault="00000000">
      <w:pPr>
        <w:pStyle w:val="ListBullet"/>
        <w:spacing w:after="40"/>
      </w:pPr>
      <w:r>
        <w:t>_speak_edge_tts() — Microsoft Edge neural TTS: async streaming, WAV/MP3 decoding, voice fallback chain. Supports Arabic via ar-EG-SalmaNeural.</w:t>
      </w:r>
    </w:p>
    <w:p w14:paraId="193E3275" w14:textId="77777777" w:rsidR="00C76AB0" w:rsidRDefault="00000000">
      <w:pPr>
        <w:pStyle w:val="ListBullet"/>
        <w:spacing w:after="40"/>
      </w:pPr>
      <w:r>
        <w:t>_speak_edge_tts_mixed_chunks() — Mixed-script chunking: splits text into Arabic/Latin segments, synthesizes each with the appropriate voice, plays sequentially with double-buffered prefetch to eliminate gaps.</w:t>
      </w:r>
    </w:p>
    <w:p w14:paraId="02227292" w14:textId="77777777" w:rsidR="00C76AB0" w:rsidRDefault="00000000">
      <w:pPr>
        <w:pStyle w:val="ListBullet"/>
        <w:spacing w:after="40"/>
      </w:pPr>
      <w:r>
        <w:t>_prepare_text_for_speech() — Applies Egyptian colloquial rewrite when dialect=egyptian and TTS_EGYPTIAN_COLLOQUIAL_REWRITE is enabled.</w:t>
      </w:r>
    </w:p>
    <w:p w14:paraId="7E920A20" w14:textId="77777777" w:rsidR="00C76AB0" w:rsidRDefault="00000000">
      <w:pPr>
        <w:pStyle w:val="ListBullet"/>
        <w:spacing w:after="40"/>
      </w:pPr>
      <w:r>
        <w:lastRenderedPageBreak/>
        <w:t>interrupt() — Stops current speech immediately: terminates process, calls sounddevice.stop(), joins threads.</w:t>
      </w:r>
    </w:p>
    <w:p w14:paraId="439B6B95" w14:textId="77777777" w:rsidR="00C76AB0" w:rsidRDefault="00000000">
      <w:pPr>
        <w:spacing w:after="80"/>
      </w:pPr>
      <w:r>
        <w:rPr>
          <w:b/>
        </w:rPr>
        <w:t>Egyptian Colloquial Rewriter:</w:t>
      </w:r>
    </w:p>
    <w:p w14:paraId="3C7B0A92" w14:textId="77777777" w:rsidR="00C76AB0" w:rsidRDefault="00000000">
      <w:pPr>
        <w:pStyle w:val="ListBullet"/>
        <w:spacing w:after="40"/>
      </w:pPr>
      <w:r>
        <w:t>_rewrite_to_egyptian_colloquial() — Replaces 150+ MSA phrases and 100+ single words with Egyptian equivalents. Phrase replacements run first (multi-word MSA expressions win over single-word forms). Word replacements use Unicode word-boundary regex.</w:t>
      </w:r>
    </w:p>
    <w:p w14:paraId="57515BE7" w14:textId="77777777" w:rsidR="00C76AB0" w:rsidRDefault="00000000">
      <w:pPr>
        <w:pStyle w:val="ListBullet"/>
        <w:spacing w:after="40"/>
      </w:pPr>
      <w:r>
        <w:t>Example transformations: لا أستطيع → مش قادر, سوف أقوم → هعمل, ماذا → إيه, الآن → دلوقتي, لماذا → ليه, هذا → ده</w:t>
      </w:r>
    </w:p>
    <w:p w14:paraId="673F9717" w14:textId="77777777" w:rsidR="00C76AB0" w:rsidRDefault="00000000">
      <w:pPr>
        <w:spacing w:after="80"/>
      </w:pPr>
      <w:r>
        <w:rPr>
          <w:b/>
        </w:rPr>
        <w:t>Libraries Used:</w:t>
      </w:r>
    </w:p>
    <w:p w14:paraId="0D9435F5" w14:textId="77777777" w:rsidR="00C76AB0" w:rsidRDefault="00000000">
      <w:pPr>
        <w:pStyle w:val="ListBullet"/>
        <w:spacing w:after="40"/>
      </w:pPr>
      <w:r>
        <w:t>edge_tts — Microsoft Edge neural TTS (free, no API key)</w:t>
      </w:r>
    </w:p>
    <w:p w14:paraId="09E6C15D" w14:textId="77777777" w:rsidR="00C76AB0" w:rsidRDefault="00000000">
      <w:pPr>
        <w:pStyle w:val="ListBullet"/>
        <w:spacing w:after="40"/>
      </w:pPr>
      <w:r>
        <w:t>elevenlabs — ElevenLabs SDK for cloud TTS</w:t>
      </w:r>
    </w:p>
    <w:p w14:paraId="7494B997" w14:textId="77777777" w:rsidR="00C76AB0" w:rsidRDefault="00000000">
      <w:pPr>
        <w:pStyle w:val="ListBullet"/>
        <w:spacing w:after="40"/>
      </w:pPr>
      <w:r>
        <w:t>sounddevice — Audio playback</w:t>
      </w:r>
    </w:p>
    <w:p w14:paraId="08A0C787" w14:textId="77777777" w:rsidR="00C76AB0" w:rsidRDefault="00000000">
      <w:pPr>
        <w:pStyle w:val="ListBullet"/>
        <w:spacing w:after="40"/>
      </w:pPr>
      <w:r>
        <w:t>asyncio — Edge-TTS streaming is async</w:t>
      </w:r>
    </w:p>
    <w:p w14:paraId="1B13284A" w14:textId="77777777" w:rsidR="00C76AB0" w:rsidRDefault="00000000">
      <w:pPr>
        <w:pStyle w:val="Heading2"/>
        <w:spacing w:before="360" w:after="120"/>
      </w:pPr>
      <w:r>
        <w:t>audio/wake_enrollment.py — Wake Word Enrollment</w:t>
      </w:r>
    </w:p>
    <w:p w14:paraId="48FD52BC" w14:textId="77777777" w:rsidR="00C76AB0" w:rsidRDefault="00000000">
      <w:pPr>
        <w:spacing w:after="80"/>
      </w:pPr>
      <w:r>
        <w:t>Interactive CLI tool for calibrating the wake-word detector to a specific user's voice. Records 5 samples, scores them against the wake-word model, and computes a personalized threshold.</w:t>
      </w:r>
    </w:p>
    <w:p w14:paraId="395BC473" w14:textId="77777777" w:rsidR="00C76AB0" w:rsidRDefault="00000000">
      <w:pPr>
        <w:spacing w:after="80"/>
      </w:pPr>
      <w:r>
        <w:rPr>
          <w:b/>
        </w:rPr>
        <w:t>Key Function: run_enrollment()</w:t>
      </w:r>
    </w:p>
    <w:p w14:paraId="108C3491" w14:textId="77777777" w:rsidR="00C76AB0" w:rsidRDefault="00000000">
      <w:pPr>
        <w:pStyle w:val="ListBullet"/>
        <w:spacing w:after="40"/>
      </w:pPr>
      <w:r>
        <w:t>Records 5 samples of the user saying 'Hey Jarvis' (2.5s each)</w:t>
      </w:r>
    </w:p>
    <w:p w14:paraId="6DC94869" w14:textId="77777777" w:rsidR="00C76AB0" w:rsidRDefault="00000000">
      <w:pPr>
        <w:pStyle w:val="ListBullet"/>
        <w:spacing w:after="40"/>
      </w:pPr>
      <w:r>
        <w:t>Saves samples to data/wake_samples/user_positive/&lt;username&gt;/</w:t>
      </w:r>
    </w:p>
    <w:p w14:paraId="5DEBC4A7" w14:textId="77777777" w:rsidR="00C76AB0" w:rsidRDefault="00000000">
      <w:pPr>
        <w:pStyle w:val="ListBullet"/>
        <w:spacing w:after="40"/>
      </w:pPr>
      <w:r>
        <w:t>Scores each sample through the wake-word ONNX model, recording peak activation scores</w:t>
      </w:r>
    </w:p>
    <w:p w14:paraId="38E412B6" w14:textId="77777777" w:rsidR="00C76AB0" w:rsidRDefault="00000000">
      <w:pPr>
        <w:pStyle w:val="ListBullet"/>
        <w:spacing w:after="40"/>
      </w:pPr>
      <w:r>
        <w:t>Computes a recommended threshold at 85% of the minimum peak score</w:t>
      </w:r>
    </w:p>
    <w:p w14:paraId="20AE9401" w14:textId="77777777" w:rsidR="00C76AB0" w:rsidRDefault="00000000">
      <w:pPr>
        <w:pStyle w:val="ListBullet"/>
        <w:spacing w:after="40"/>
      </w:pPr>
      <w:r>
        <w:t>Saves calibration to data/wake_calibration/&lt;username&gt;.json</w:t>
      </w:r>
    </w:p>
    <w:p w14:paraId="6470B391" w14:textId="77777777" w:rsidR="00C76AB0" w:rsidRDefault="00000000">
      <w:pPr>
        <w:pStyle w:val="ListBullet"/>
        <w:spacing w:after="40"/>
      </w:pPr>
      <w:r>
        <w:t>Prints the recommended JARVIS_WAKE_WORD_THRESHOLD value for .env</w:t>
      </w:r>
    </w:p>
    <w:p w14:paraId="52A5AD46" w14:textId="77777777" w:rsidR="00C76AB0" w:rsidRDefault="00000000">
      <w:pPr>
        <w:spacing w:after="80"/>
        <w:jc w:val="center"/>
      </w:pPr>
      <w:r>
        <w:rPr>
          <w:color w:val="999999"/>
        </w:rPr>
        <w:t>— — —</w:t>
      </w:r>
    </w:p>
    <w:p w14:paraId="38F529FA" w14:textId="77777777" w:rsidR="00C76AB0" w:rsidRDefault="00000000">
      <w:pPr>
        <w:pStyle w:val="Heading1"/>
        <w:pageBreakBefore/>
        <w:spacing w:after="240"/>
      </w:pPr>
      <w:r>
        <w:lastRenderedPageBreak/>
        <w:t>Folder: core/</w:t>
      </w:r>
    </w:p>
    <w:p w14:paraId="3058239A" w14:textId="77777777" w:rsidR="00C76AB0" w:rsidRDefault="00000000">
      <w:pPr>
        <w:spacing w:after="80"/>
      </w:pPr>
      <w:r>
        <w:t>The core/ folder is the brain of the assistant. It contains 23 modules and 12 handler modules that manage orchestration, command parsing, routing, configuration, state, persona, metrics, and dialogue flow.</w:t>
      </w:r>
    </w:p>
    <w:p w14:paraId="405AA53C" w14:textId="77777777" w:rsidR="00C76AB0" w:rsidRDefault="00000000">
      <w:pPr>
        <w:pStyle w:val="Heading2"/>
        <w:spacing w:before="360" w:after="120"/>
      </w:pPr>
      <w:r>
        <w:t>core/config.py — Central Configuration</w:t>
      </w:r>
    </w:p>
    <w:p w14:paraId="7081C3EA" w14:textId="77777777" w:rsidR="00C76AB0" w:rsidRDefault="00000000">
      <w:pPr>
        <w:spacing w:after="80"/>
      </w:pPr>
      <w:r>
        <w:t>All runtime configuration via environment variables loaded from .env with python-dotenv. Defines 100+ settings organized into: audio capture, wake word, STT backends, LLM (Ollama model selection, context windows, timeout), NLU routing, TTS (ElevenLabs + Edge-TTS voices, Arabic dialect, Egyptian rewrite), persona, weather, web search, knowledge base, memory (SQLite paths), OS policy, and logging. Every setting has a sensible default so the assistant works with just Ollama running.</w:t>
      </w:r>
    </w:p>
    <w:p w14:paraId="3D45CF09" w14:textId="77777777" w:rsidR="00C76AB0" w:rsidRDefault="00000000">
      <w:pPr>
        <w:pStyle w:val="Heading2"/>
        <w:spacing w:before="360" w:after="120"/>
      </w:pPr>
      <w:r>
        <w:t>core/orchestrator.py — Main Event Loop (~1800 lines)</w:t>
      </w:r>
    </w:p>
    <w:p w14:paraId="3A245CD1" w14:textId="77777777" w:rsidR="00C76AB0" w:rsidRDefault="00000000">
      <w:pPr>
        <w:spacing w:after="80"/>
      </w:pPr>
      <w:r>
        <w:t>The most important file in the project. It runs the infinite wake-listen-process-respond loop with concurrent pipeline stages.</w:t>
      </w:r>
    </w:p>
    <w:p w14:paraId="2009A1E2" w14:textId="77777777" w:rsidR="00C76AB0" w:rsidRDefault="00000000">
      <w:pPr>
        <w:spacing w:after="80"/>
      </w:pPr>
      <w:r>
        <w:rPr>
          <w:b/>
        </w:rPr>
        <w:t>Key Functions:</w:t>
      </w:r>
    </w:p>
    <w:p w14:paraId="2C941A6B" w14:textId="77777777" w:rsidR="00C76AB0" w:rsidRDefault="00000000">
      <w:pPr>
        <w:pStyle w:val="ListBullet"/>
        <w:spacing w:after="40"/>
      </w:pPr>
      <w:r>
        <w:t>run() — Entry point. Runs startup prewarm (parallel model loading), then enters the main loop: listen_for_wake_word() → record_utterance_streaming() → route_command() → speak response. Handles compound utterances by splitting on Arabic/English conjunctions.</w:t>
      </w:r>
    </w:p>
    <w:p w14:paraId="48C64101" w14:textId="77777777" w:rsidR="00C76AB0" w:rsidRDefault="00000000">
      <w:pPr>
        <w:pStyle w:val="ListBullet"/>
        <w:spacing w:after="40"/>
      </w:pPr>
      <w:r>
        <w:t>_prewarm_parallel() — Loads Whisper models, Ollama model, TTS engine, VAD, and wake-word model in parallel threads. Trades 5-15s startup time for instant first interaction.</w:t>
      </w:r>
    </w:p>
    <w:p w14:paraId="78B89DCC" w14:textId="77777777" w:rsidR="00C76AB0" w:rsidRDefault="00000000">
      <w:pPr>
        <w:pStyle w:val="ListBullet"/>
        <w:spacing w:after="40"/>
      </w:pPr>
      <w:r>
        <w:t>_process_utterance() — Concurrent pipeline: fires early intent execution for safe partial commands while the full transcript is still being processed. Prefetches live data (weather/search) in parallel when semantic analysis suggests it will be needed.</w:t>
      </w:r>
    </w:p>
    <w:p w14:paraId="5D8AA487" w14:textId="77777777" w:rsidR="00C76AB0" w:rsidRDefault="00000000">
      <w:pPr>
        <w:pStyle w:val="Heading2"/>
        <w:spacing w:before="360" w:after="120"/>
      </w:pPr>
      <w:r>
        <w:t>core/command_parser.py — Bilingual Command Parser (~3750 lines)</w:t>
      </w:r>
    </w:p>
    <w:p w14:paraId="2AD6ADFB" w14:textId="77777777" w:rsidR="00C76AB0" w:rsidRDefault="00000000">
      <w:pPr>
        <w:spacing w:after="80"/>
      </w:pPr>
      <w:r>
        <w:t>The largest file in the project. Converts raw text into structured ParsedCommand objects. Contains extensive keyword tables, regex patterns, and heuristic matchers for both English and Egyptian Arabic.</w:t>
      </w:r>
    </w:p>
    <w:p w14:paraId="08DD2EFC" w14:textId="77777777" w:rsidR="00C76AB0" w:rsidRDefault="00000000">
      <w:pPr>
        <w:spacing w:after="80"/>
      </w:pPr>
      <w:r>
        <w:rPr>
          <w:b/>
        </w:rPr>
        <w:t>Key Class: ParsedCommand</w:t>
      </w:r>
    </w:p>
    <w:p w14:paraId="286020E3" w14:textId="77777777" w:rsidR="00C76AB0" w:rsidRDefault="00000000">
      <w:pPr>
        <w:pStyle w:val="ListBullet"/>
        <w:spacing w:after="40"/>
      </w:pPr>
      <w:r>
        <w:t>Dataclass with fields: intent, raw_text, normalized_text, action, args (dict), confidence, language, source</w:t>
      </w:r>
    </w:p>
    <w:p w14:paraId="0ADA65CE" w14:textId="77777777" w:rsidR="00C76AB0" w:rsidRDefault="00000000">
      <w:pPr>
        <w:spacing w:after="80"/>
      </w:pPr>
      <w:r>
        <w:rPr>
          <w:b/>
        </w:rPr>
        <w:t>Key Functions:</w:t>
      </w:r>
    </w:p>
    <w:p w14:paraId="7780524B" w14:textId="77777777" w:rsidR="00C76AB0" w:rsidRDefault="00000000">
      <w:pPr>
        <w:pStyle w:val="ListBullet"/>
        <w:spacing w:after="40"/>
      </w:pPr>
      <w:r>
        <w:lastRenderedPageBreak/>
        <w:t>parse_command(text) — Main entry: normalizes text, runs priority structural patterns, tries app/file/drive/timer/reminder/clipboard/email/calendar/settings matchers in order, returns ParsedCommand or None.</w:t>
      </w:r>
    </w:p>
    <w:p w14:paraId="10E20BDF" w14:textId="77777777" w:rsidR="00C76AB0" w:rsidRDefault="00000000">
      <w:pPr>
        <w:pStyle w:val="ListBullet"/>
        <w:spacing w:after="40"/>
      </w:pPr>
      <w:r>
        <w:t>Handles: Arabic numerals (٠-٩ → 0-9), spoken numbers, code-switching normalization, negation detection, media target extraction, safety-sensitive command pattern recognition.</w:t>
      </w:r>
    </w:p>
    <w:p w14:paraId="4AEE30F8" w14:textId="77777777" w:rsidR="00C76AB0" w:rsidRDefault="00000000">
      <w:pPr>
        <w:pStyle w:val="Heading2"/>
        <w:spacing w:before="360" w:after="120"/>
      </w:pPr>
      <w:r>
        <w:t>core/command_router.py — Command Dispatch (~4400 lines)</w:t>
      </w:r>
    </w:p>
    <w:p w14:paraId="2ED97475" w14:textId="77777777" w:rsidR="00C76AB0" w:rsidRDefault="00000000">
      <w:pPr>
        <w:spacing w:after="80"/>
      </w:pPr>
      <w:r>
        <w:t>The decision engine that routes parsed commands to handlers. Manages the 5-tier classification cascade, follow-up references, clarification flows, and LLM fallback.</w:t>
      </w:r>
    </w:p>
    <w:p w14:paraId="67558897" w14:textId="77777777" w:rsidR="00C76AB0" w:rsidRDefault="00000000">
      <w:pPr>
        <w:spacing w:after="80"/>
      </w:pPr>
      <w:r>
        <w:rPr>
          <w:b/>
        </w:rPr>
        <w:t>Key Function: route_command(text)</w:t>
      </w:r>
    </w:p>
    <w:p w14:paraId="5765EBC2" w14:textId="77777777" w:rsidR="00C76AB0" w:rsidRDefault="00000000">
      <w:pPr>
        <w:pStyle w:val="ListBullet"/>
        <w:spacing w:after="40"/>
      </w:pPr>
      <w:r>
        <w:t>Tier 1 — Regex: command_parser.parse_command() (~0ms)</w:t>
      </w:r>
    </w:p>
    <w:p w14:paraId="7C1268AF" w14:textId="77777777" w:rsidR="00C76AB0" w:rsidRDefault="00000000">
      <w:pPr>
        <w:pStyle w:val="ListBullet"/>
        <w:spacing w:after="40"/>
      </w:pPr>
      <w:r>
        <w:t>Tier 2 — Semantic: nlp/semantic_router.classify_semantic() (~5ms)</w:t>
      </w:r>
    </w:p>
    <w:p w14:paraId="69470166" w14:textId="77777777" w:rsidR="00C76AB0" w:rsidRDefault="00000000">
      <w:pPr>
        <w:pStyle w:val="ListBullet"/>
        <w:spacing w:after="40"/>
      </w:pPr>
      <w:r>
        <w:t>Tier 3 — Keyword NLP: nlp/intent_classifier.classify_intent() (~1ms)</w:t>
      </w:r>
    </w:p>
    <w:p w14:paraId="640DA1C2" w14:textId="77777777" w:rsidR="00C76AB0" w:rsidRDefault="00000000">
      <w:pPr>
        <w:pStyle w:val="ListBullet"/>
        <w:spacing w:after="40"/>
      </w:pPr>
      <w:r>
        <w:t>Tier 4 — LLM Tool Calling: llm/tool_caller.call_tool_tier() (~1-3s)</w:t>
      </w:r>
    </w:p>
    <w:p w14:paraId="7A038B68" w14:textId="77777777" w:rsidR="00C76AB0" w:rsidRDefault="00000000">
      <w:pPr>
        <w:pStyle w:val="ListBullet"/>
        <w:spacing w:after="40"/>
      </w:pPr>
      <w:r>
        <w:t>Tier 5 — LLM Chat: llm/ollama_client.ask_llm_streaming() (~2-8s)</w:t>
      </w:r>
    </w:p>
    <w:p w14:paraId="7507FF40" w14:textId="77777777" w:rsidR="00C76AB0" w:rsidRDefault="00000000">
      <w:pPr>
        <w:pStyle w:val="ListBullet"/>
        <w:spacing w:after="40"/>
      </w:pPr>
      <w:r>
        <w:t>Each tier only fires if the previous one returned no confident result. Session memory, metrics, and action logs are updated after every command.</w:t>
      </w:r>
    </w:p>
    <w:p w14:paraId="4ED83ECC" w14:textId="77777777" w:rsidR="00C76AB0" w:rsidRDefault="00000000">
      <w:pPr>
        <w:pStyle w:val="Heading2"/>
        <w:spacing w:before="360" w:after="120"/>
      </w:pPr>
      <w:r>
        <w:t>core/command_classifier.py — NLU Intent Classification</w:t>
      </w:r>
    </w:p>
    <w:p w14:paraId="58EDFE63" w14:textId="77777777" w:rsidR="00C76AB0" w:rsidRDefault="00000000">
      <w:pPr>
        <w:spacing w:after="80"/>
      </w:pPr>
      <w:r>
        <w:t>LLM-based intent extraction fallback. Sends a structured prompt to Ollama requesting a JSON response with intent, action, args, and confidence. Normalizes payloads and handles system actions, media, browser, volume/brightness commands. Results are cached to avoid repeated LLM calls for identical queries.</w:t>
      </w:r>
    </w:p>
    <w:p w14:paraId="3D44F37B" w14:textId="77777777" w:rsidR="00C76AB0" w:rsidRDefault="00000000">
      <w:pPr>
        <w:pStyle w:val="Heading2"/>
        <w:spacing w:before="360" w:after="120"/>
      </w:pPr>
      <w:r>
        <w:t>core/dialogue_manager.py — Dialogue State Machine</w:t>
      </w:r>
    </w:p>
    <w:p w14:paraId="193D9585" w14:textId="77777777" w:rsidR="00C76AB0" w:rsidRDefault="00000000">
      <w:pPr>
        <w:spacing w:after="80"/>
      </w:pPr>
      <w:r>
        <w:t>Manages conversation state transitions: IDLE → LISTENING → PROCESSING → CONFIRMING → EXECUTING → RESPONDING → FOLLOW_UP. The follow-up state allows the user to continue speaking without repeating the wake word. States auto-expire after configurable timeouts. Uses threading.Event for wake-event signaling between the wake-word listener and the main loop.</w:t>
      </w:r>
    </w:p>
    <w:p w14:paraId="6A9DCF01" w14:textId="77777777" w:rsidR="00C76AB0" w:rsidRDefault="00000000">
      <w:pPr>
        <w:pStyle w:val="Heading2"/>
        <w:spacing w:before="360" w:after="120"/>
      </w:pPr>
      <w:r>
        <w:t>core/session_memory.py — Session Memory (~1290 lines)</w:t>
      </w:r>
    </w:p>
    <w:p w14:paraId="431B4257" w14:textId="77777777" w:rsidR="00C76AB0" w:rsidRDefault="00000000">
      <w:pPr>
        <w:spacing w:after="80"/>
      </w:pPr>
      <w:r>
        <w:t>SQLite-backed session memory with conversation turns, context slots, clarification preferences, language history, and vector semantic recall via ChromaDB.</w:t>
      </w:r>
    </w:p>
    <w:p w14:paraId="07CCC971" w14:textId="77777777" w:rsidR="00C76AB0" w:rsidRDefault="00000000">
      <w:pPr>
        <w:spacing w:after="80"/>
      </w:pPr>
      <w:r>
        <w:rPr>
          <w:b/>
        </w:rPr>
        <w:t>Key Features:</w:t>
      </w:r>
    </w:p>
    <w:p w14:paraId="5658B29D" w14:textId="77777777" w:rsidR="00C76AB0" w:rsidRDefault="00000000">
      <w:pPr>
        <w:pStyle w:val="ListBullet"/>
        <w:spacing w:after="40"/>
      </w:pPr>
      <w:r>
        <w:t>Conversation turns: Stores recent user/assistant exchanges for multi-turn context.</w:t>
      </w:r>
    </w:p>
    <w:p w14:paraId="23C92494" w14:textId="77777777" w:rsidR="00C76AB0" w:rsidRDefault="00000000">
      <w:pPr>
        <w:pStyle w:val="ListBullet"/>
        <w:spacing w:after="40"/>
      </w:pPr>
      <w:r>
        <w:t>Context slots: Tracks last_app, last_file, pending_confirmation for follow-up reference resolution.</w:t>
      </w:r>
    </w:p>
    <w:p w14:paraId="768CF8AF" w14:textId="77777777" w:rsidR="00C76AB0" w:rsidRDefault="00000000">
      <w:pPr>
        <w:pStyle w:val="ListBullet"/>
        <w:spacing w:after="40"/>
      </w:pPr>
      <w:r>
        <w:lastRenderedPageBreak/>
        <w:t>Clarification preferences: Remembers user disambiguation choices with decay scoring so frequently chosen options rank higher.</w:t>
      </w:r>
    </w:p>
    <w:p w14:paraId="192D5740" w14:textId="77777777" w:rsidR="00C76AB0" w:rsidRDefault="00000000">
      <w:pPr>
        <w:pStyle w:val="ListBullet"/>
        <w:spacing w:after="40"/>
      </w:pPr>
      <w:r>
        <w:t>Language history: Detects code-switching patterns to predict the user's preferred response language.</w:t>
      </w:r>
    </w:p>
    <w:p w14:paraId="7B78E785" w14:textId="77777777" w:rsidR="00C76AB0" w:rsidRDefault="00000000">
      <w:pPr>
        <w:pStyle w:val="ListBullet"/>
        <w:spacing w:after="40"/>
      </w:pPr>
      <w:r>
        <w:t>Semantic recall: Uses ChromaDB embeddings to retrieve relevant past exchanges from earlier sessions.</w:t>
      </w:r>
    </w:p>
    <w:p w14:paraId="6856DF23" w14:textId="77777777" w:rsidR="00C76AB0" w:rsidRDefault="00000000">
      <w:pPr>
        <w:pStyle w:val="Heading2"/>
        <w:spacing w:before="360" w:after="120"/>
      </w:pPr>
      <w:r>
        <w:t>core/memory_store.py — Persistent Memory Store</w:t>
      </w:r>
    </w:p>
    <w:p w14:paraId="67BB2B70" w14:textId="77777777" w:rsidR="00C76AB0" w:rsidRDefault="00000000">
      <w:pPr>
        <w:spacing w:after="80"/>
      </w:pPr>
      <w:r>
        <w:t>SQLite persistence for session memory (turns + key/value slots) with legacy JSON import/export and ChromaDB vector memory store for semantic recall. Thread-safe with connection pooling.</w:t>
      </w:r>
    </w:p>
    <w:p w14:paraId="127E4CD8" w14:textId="77777777" w:rsidR="00C76AB0" w:rsidRDefault="00000000">
      <w:pPr>
        <w:pStyle w:val="Heading2"/>
        <w:spacing w:before="360" w:after="120"/>
      </w:pPr>
      <w:r>
        <w:t>core/knowledge_base.py — Knowledge Base with Vector Search</w:t>
      </w:r>
    </w:p>
    <w:p w14:paraId="1256B631" w14:textId="77777777" w:rsidR="00C76AB0" w:rsidRDefault="00000000">
      <w:pPr>
        <w:spacing w:after="80"/>
      </w:pPr>
      <w:r>
        <w:t>Offline knowledge base with FAISS/numpy vector search, sentence-transformer embeddings (all-MiniLM-L6-v2), document chunking, auto-sync via watchdog + polling, and quality probing. Indexes documents from .jarvis_kb/ and retrieves relevant chunks for LLM prompt injection.</w:t>
      </w:r>
    </w:p>
    <w:p w14:paraId="2398205D" w14:textId="77777777" w:rsidR="00C76AB0" w:rsidRDefault="00000000">
      <w:pPr>
        <w:pStyle w:val="Heading2"/>
        <w:spacing w:before="360" w:after="120"/>
      </w:pPr>
      <w:r>
        <w:t>core/persona.py — Persona Management</w:t>
      </w:r>
    </w:p>
    <w:p w14:paraId="1E1E49DB" w14:textId="77777777" w:rsidR="00C76AB0" w:rsidRDefault="00000000">
      <w:pPr>
        <w:spacing w:after="80"/>
      </w:pPr>
      <w:r>
        <w:t>Defines persona profiles (assistant/formal/casual/professional/friendly/brief) with system prompts, speech styles, and lexical banks. The active persona shapes LLM system prompts and TTS speech patterns.</w:t>
      </w:r>
    </w:p>
    <w:p w14:paraId="0B0427A2" w14:textId="77777777" w:rsidR="00C76AB0" w:rsidRDefault="00000000">
      <w:pPr>
        <w:pStyle w:val="Heading2"/>
        <w:spacing w:before="360" w:after="120"/>
      </w:pPr>
      <w:r>
        <w:t>core/hardware_detect.py — Hardware Detection</w:t>
      </w:r>
    </w:p>
    <w:p w14:paraId="397139DC" w14:textId="77777777" w:rsidR="00C76AB0" w:rsidRDefault="00000000">
      <w:pPr>
        <w:spacing w:after="80"/>
      </w:pPr>
      <w:r>
        <w:t>Detects RAM and GPU capabilities, recommends model tier (qwen3:0.6b through qwen3:8b), context window size, and Whisper runtime config (device, compute type). Ensures the assistant adapts to the machine it runs on.</w:t>
      </w:r>
    </w:p>
    <w:p w14:paraId="47C575C1" w14:textId="77777777" w:rsidR="00C76AB0" w:rsidRDefault="00000000">
      <w:pPr>
        <w:pStyle w:val="Heading2"/>
        <w:spacing w:before="360" w:after="120"/>
      </w:pPr>
      <w:r>
        <w:t>core/action_planner.py — Multi-Step Action Planner</w:t>
      </w:r>
    </w:p>
    <w:p w14:paraId="7D4335DE" w14:textId="77777777" w:rsidR="00C76AB0" w:rsidRDefault="00000000">
      <w:pPr>
        <w:spacing w:after="80"/>
      </w:pPr>
      <w:r>
        <w:t>Executes tool calls in dependency order, resolving {result_N} placeholders between steps. Used for compound commands like 'open Chrome and search for weather'.</w:t>
      </w:r>
    </w:p>
    <w:p w14:paraId="16766DCD" w14:textId="77777777" w:rsidR="00C76AB0" w:rsidRDefault="00000000">
      <w:pPr>
        <w:pStyle w:val="Heading2"/>
        <w:spacing w:before="360" w:after="120"/>
      </w:pPr>
      <w:r>
        <w:t>core/adaptive_wake.py — Adaptive Wake-Word Retrainer</w:t>
      </w:r>
    </w:p>
    <w:p w14:paraId="585F1788" w14:textId="77777777" w:rsidR="00C76AB0" w:rsidRDefault="00000000">
      <w:pPr>
        <w:spacing w:after="80"/>
      </w:pPr>
      <w:r>
        <w:t>Background retrainer for the wake-word ONNX model. Accumulates confirmed positive detections and false positives, periodically retrains the model to improve accuracy for the specific user and environment.</w:t>
      </w:r>
    </w:p>
    <w:p w14:paraId="53168FE0" w14:textId="77777777" w:rsidR="00C76AB0" w:rsidRDefault="00000000">
      <w:pPr>
        <w:pStyle w:val="Heading2"/>
        <w:spacing w:before="360" w:after="120"/>
      </w:pPr>
      <w:r>
        <w:lastRenderedPageBreak/>
        <w:t>core/intent_confidence.py — Confidence Scoring and Clarification</w:t>
      </w:r>
    </w:p>
    <w:p w14:paraId="239A6B8E" w14:textId="77777777" w:rsidR="00C76AB0" w:rsidRDefault="00000000">
      <w:pPr>
        <w:spacing w:after="80"/>
      </w:pPr>
      <w:r>
        <w:t>Assesses intent confidence, builds clarification payloads with candidate options, resolves clarification replies with fuzzy matching, ordinal/binary support ('the first one', 'yes'), and pagination for long option lists.</w:t>
      </w:r>
    </w:p>
    <w:p w14:paraId="761CDEA1" w14:textId="77777777" w:rsidR="00C76AB0" w:rsidRDefault="00000000">
      <w:pPr>
        <w:pStyle w:val="Heading2"/>
        <w:spacing w:before="360" w:after="120"/>
      </w:pPr>
      <w:r>
        <w:t>core/response_shaper.py — Voice-Optimized Response Post-Processor</w:t>
      </w:r>
    </w:p>
    <w:p w14:paraId="4C95C198" w14:textId="77777777" w:rsidR="00C76AB0" w:rsidRDefault="00000000">
      <w:pPr>
        <w:spacing w:after="80"/>
      </w:pPr>
      <w:r>
        <w:t>Converts LLM output into voice-friendly text. Strips markdown, limits sentence count (1-4), applies bilingual action templates for direct commands, and enforces dialect constraints.</w:t>
      </w:r>
    </w:p>
    <w:p w14:paraId="2830CED8" w14:textId="77777777" w:rsidR="00C76AB0" w:rsidRDefault="00000000">
      <w:pPr>
        <w:pStyle w:val="Heading2"/>
        <w:spacing w:before="360" w:after="120"/>
      </w:pPr>
      <w:r>
        <w:t>core/response_templates.py — Bilingual Template System</w:t>
      </w:r>
    </w:p>
    <w:p w14:paraId="737BFA26" w14:textId="77777777" w:rsidR="00C76AB0" w:rsidRDefault="00000000">
      <w:pPr>
        <w:spacing w:after="80"/>
      </w:pPr>
      <w:r>
        <w:t>Template system for clarification prompts, confirmations, error messages, and anti-repetition prefixes. Every template exists in both English and Egyptian Arabic.</w:t>
      </w:r>
    </w:p>
    <w:p w14:paraId="76388128" w14:textId="77777777" w:rsidR="00C76AB0" w:rsidRDefault="00000000">
      <w:pPr>
        <w:pStyle w:val="Heading2"/>
        <w:spacing w:before="360" w:after="120"/>
      </w:pPr>
      <w:r>
        <w:t>core/metrics.py — Runtime Metrics</w:t>
      </w:r>
    </w:p>
    <w:p w14:paraId="70BFD763" w14:textId="77777777" w:rsidR="00C76AB0" w:rsidRDefault="00000000">
      <w:pPr>
        <w:spacing w:after="80"/>
      </w:pPr>
      <w:r>
        <w:t>Comprehensive metrics: command stats, language stats, stage latencies, clarification tracking, response quality scoring, latency tracker with budgets and timing utilities. Used for observability and production debugging.</w:t>
      </w:r>
    </w:p>
    <w:p w14:paraId="0AB6D48C" w14:textId="77777777" w:rsidR="00C76AB0" w:rsidRDefault="00000000">
      <w:pPr>
        <w:pStyle w:val="Heading2"/>
        <w:spacing w:before="360" w:after="120"/>
      </w:pPr>
      <w:r>
        <w:t>core/doctor.py — System Diagnostics</w:t>
      </w:r>
    </w:p>
    <w:p w14:paraId="2304C1C6" w14:textId="77777777" w:rsidR="00C76AB0" w:rsidRDefault="00000000">
      <w:pPr>
        <w:spacing w:after="80"/>
      </w:pPr>
      <w:r>
        <w:t>Health check utility that verifies: module imports, audio device availability, wake-word model presence, STT model health, Ollama connectivity, GPU/VRAM conditions, and feature tier availability. Run via 'python core/doctor.py'.</w:t>
      </w:r>
    </w:p>
    <w:p w14:paraId="088A8447" w14:textId="77777777" w:rsidR="00C76AB0" w:rsidRDefault="00000000">
      <w:pPr>
        <w:pStyle w:val="Heading2"/>
        <w:spacing w:before="360" w:after="120"/>
      </w:pPr>
      <w:r>
        <w:t>core/logger.py — Logging Infrastructure</w:t>
      </w:r>
    </w:p>
    <w:p w14:paraId="450145E0" w14:textId="77777777" w:rsidR="00C76AB0" w:rsidRDefault="00000000">
      <w:pPr>
        <w:spacing w:after="80"/>
      </w:pPr>
      <w:r>
        <w:t>Rotating file + console logging with structured JSON events and summary tables. Configures the 'jarvis' logger with file rotation (jarvis.log, 5MB max, 3 backups).</w:t>
      </w:r>
    </w:p>
    <w:p w14:paraId="5CE2710C" w14:textId="77777777" w:rsidR="00C76AB0" w:rsidRDefault="00000000">
      <w:pPr>
        <w:pStyle w:val="Heading2"/>
        <w:spacing w:before="360" w:after="120"/>
      </w:pPr>
      <w:r>
        <w:t>core/runtime_coordinator.py — Runtime Phase Coordinator</w:t>
      </w:r>
    </w:p>
    <w:p w14:paraId="7617CEEB" w14:textId="77777777" w:rsidR="00C76AB0" w:rsidRDefault="00000000">
      <w:pPr>
        <w:spacing w:after="80"/>
      </w:pPr>
      <w:r>
        <w:t>Coordinates runtime phases (IDLE → LISTENING → THINKING → SPEAKING → EXECUTING_COMMAND) for wake-word interrupt gating. The wake-word listener checks the current phase to decide whether to fire an interrupt or suppress detection.</w:t>
      </w:r>
    </w:p>
    <w:p w14:paraId="0A6A0D5A" w14:textId="77777777" w:rsidR="00C76AB0" w:rsidRDefault="00000000">
      <w:pPr>
        <w:pStyle w:val="Heading2"/>
        <w:spacing w:before="360" w:after="120"/>
      </w:pPr>
      <w:r>
        <w:t>core/shutdown.py — Graceful Shutdown</w:t>
      </w:r>
    </w:p>
    <w:p w14:paraId="218EF277" w14:textId="77777777" w:rsidR="00C76AB0" w:rsidRDefault="00000000">
      <w:pPr>
        <w:spacing w:after="80"/>
      </w:pPr>
      <w:r>
        <w:t>Signal handlers (SIGINT, SIGTERM) and cleanup of job queue, search index, speech engine, and tray. Ensures all background threads terminate cleanly.</w:t>
      </w:r>
    </w:p>
    <w:p w14:paraId="03F87EA0" w14:textId="77777777" w:rsidR="00C76AB0" w:rsidRDefault="00000000">
      <w:pPr>
        <w:pStyle w:val="Heading2"/>
        <w:spacing w:before="360" w:after="120"/>
      </w:pPr>
      <w:r>
        <w:lastRenderedPageBreak/>
        <w:t>core/language_gate.py — Language Gate</w:t>
      </w:r>
    </w:p>
    <w:p w14:paraId="6F1E66DC" w14:textId="77777777" w:rsidR="00C76AB0" w:rsidRDefault="00000000">
      <w:pPr>
        <w:spacing w:after="80"/>
      </w:pPr>
      <w:r>
        <w:t>Script-based language detection (Arabic/English/Cyrillic), text normalization, and language acceptance filtering for bilingual operation.</w:t>
      </w:r>
    </w:p>
    <w:p w14:paraId="7C5D0299" w14:textId="77777777" w:rsidR="00C76AB0" w:rsidRDefault="00000000">
      <w:pPr>
        <w:pStyle w:val="Heading2"/>
        <w:spacing w:before="360" w:after="120"/>
      </w:pPr>
      <w:r>
        <w:t>core/demo_mode.py — Demo Mode</w:t>
      </w:r>
    </w:p>
    <w:p w14:paraId="1739B161" w14:textId="77777777" w:rsidR="00C76AB0" w:rsidRDefault="00000000">
      <w:pPr>
        <w:spacing w:after="80"/>
      </w:pPr>
      <w:r>
        <w:t>Simple thread-safe toggle for demo presentation mode. When enabled, shows intent/confidence overlay in console output.</w:t>
      </w:r>
    </w:p>
    <w:p w14:paraId="1B568B37" w14:textId="77777777" w:rsidR="00C76AB0" w:rsidRDefault="00000000">
      <w:pPr>
        <w:pStyle w:val="Heading2"/>
        <w:spacing w:before="360" w:after="120"/>
      </w:pPr>
      <w:r>
        <w:t>core/handlers/ — Command Handler Modules</w:t>
      </w:r>
    </w:p>
    <w:p w14:paraId="62278090" w14:textId="77777777" w:rsidR="00C76AB0" w:rsidRDefault="00000000">
      <w:pPr>
        <w:spacing w:after="80"/>
      </w:pPr>
      <w:r>
        <w:t>12 handler modules that provide structured command interfaces for the router. Each handler exposes a dispatch function that takes an action string and args dict.</w:t>
      </w:r>
    </w:p>
    <w:p w14:paraId="207C0E5F" w14:textId="77777777" w:rsidR="00C76AB0" w:rsidRDefault="00000000">
      <w:pPr>
        <w:pStyle w:val="ListBullet"/>
        <w:spacing w:after="40"/>
      </w:pPr>
      <w:r>
        <w:t>voice.py — STT profile presets, audio UX profiles (balanced/responsive/robust), wake-word settings, voice quality, latency status, backend switching. 889 lines.</w:t>
      </w:r>
    </w:p>
    <w:p w14:paraId="5240283B" w14:textId="77777777" w:rsidR="00C76AB0" w:rsidRDefault="00000000">
      <w:pPr>
        <w:pStyle w:val="ListBullet"/>
        <w:spacing w:after="40"/>
      </w:pPr>
      <w:r>
        <w:t>file_navigation.py — File operations dispatcher: pwd, cd, list, info, create, delete, move, copy, rename.</w:t>
      </w:r>
    </w:p>
    <w:p w14:paraId="0254317C" w14:textId="77777777" w:rsidR="00C76AB0" w:rsidRDefault="00000000">
      <w:pPr>
        <w:pStyle w:val="ListBullet"/>
        <w:spacing w:after="40"/>
      </w:pPr>
      <w:r>
        <w:t>memory.py — Memory handler: status, clear, on/off, show, set_language.</w:t>
      </w:r>
    </w:p>
    <w:p w14:paraId="72FB118C" w14:textId="77777777" w:rsidR="00C76AB0" w:rsidRDefault="00000000">
      <w:pPr>
        <w:pStyle w:val="ListBullet"/>
        <w:spacing w:after="40"/>
      </w:pPr>
      <w:r>
        <w:t>persona.py — Persona handler: status, list, set.</w:t>
      </w:r>
    </w:p>
    <w:p w14:paraId="24DD2E36" w14:textId="77777777" w:rsidR="00C76AB0" w:rsidRDefault="00000000">
      <w:pPr>
        <w:pStyle w:val="ListBullet"/>
        <w:spacing w:after="40"/>
      </w:pPr>
      <w:r>
        <w:t>policy.py — Policy handler: set_profile, set_read_only, set_dry_run, set_permission.</w:t>
      </w:r>
    </w:p>
    <w:p w14:paraId="54428BE2" w14:textId="77777777" w:rsidR="00C76AB0" w:rsidRDefault="00000000">
      <w:pPr>
        <w:pStyle w:val="ListBullet"/>
        <w:spacing w:after="40"/>
      </w:pPr>
      <w:r>
        <w:t>knowledge_base.py — KB handler: status, auto-sync, add/index/sync/search/quality/clear.</w:t>
      </w:r>
    </w:p>
    <w:p w14:paraId="17FD34C5" w14:textId="77777777" w:rsidR="00C76AB0" w:rsidRDefault="00000000">
      <w:pPr>
        <w:pStyle w:val="ListBullet"/>
        <w:spacing w:after="40"/>
      </w:pPr>
      <w:r>
        <w:t>job_queue.py — Job queue handler: worker start/stop/status, enqueue, cancel, retry, list.</w:t>
      </w:r>
    </w:p>
    <w:p w14:paraId="67DE30F9" w14:textId="77777777" w:rsidR="00C76AB0" w:rsidRDefault="00000000">
      <w:pPr>
        <w:pStyle w:val="ListBullet"/>
        <w:spacing w:after="40"/>
      </w:pPr>
      <w:r>
        <w:t>search_index.py — Search index handler: start, status, refresh, search.</w:t>
      </w:r>
    </w:p>
    <w:p w14:paraId="52099E44" w14:textId="77777777" w:rsidR="00C76AB0" w:rsidRDefault="00000000">
      <w:pPr>
        <w:pStyle w:val="ListBullet"/>
        <w:spacing w:after="40"/>
      </w:pPr>
      <w:r>
        <w:t>batch.py — Batch command handler: plan/add/status/preview/abort/commit.</w:t>
      </w:r>
    </w:p>
    <w:p w14:paraId="5609806D" w14:textId="77777777" w:rsidR="00C76AB0" w:rsidRDefault="00000000">
      <w:pPr>
        <w:pStyle w:val="ListBullet"/>
        <w:spacing w:after="40"/>
      </w:pPr>
      <w:r>
        <w:t>audit.py — Audit log formatting, chain verification, resealing.</w:t>
      </w:r>
    </w:p>
    <w:p w14:paraId="4590BAC0" w14:textId="77777777" w:rsidR="00C76AB0" w:rsidRDefault="00000000">
      <w:pPr>
        <w:pStyle w:val="ListBullet"/>
        <w:spacing w:after="40"/>
      </w:pPr>
      <w:r>
        <w:t>advanced_operations.py — Command chaining, batch file operations, semantic file search.</w:t>
      </w:r>
    </w:p>
    <w:p w14:paraId="5C5939D4" w14:textId="77777777" w:rsidR="00C76AB0" w:rsidRDefault="00000000">
      <w:pPr>
        <w:spacing w:after="80"/>
        <w:jc w:val="center"/>
      </w:pPr>
      <w:r>
        <w:rPr>
          <w:color w:val="999999"/>
        </w:rPr>
        <w:t>— — —</w:t>
      </w:r>
    </w:p>
    <w:p w14:paraId="660C714D" w14:textId="77777777" w:rsidR="00C76AB0" w:rsidRDefault="00000000">
      <w:pPr>
        <w:pStyle w:val="Heading1"/>
        <w:pageBreakBefore/>
        <w:spacing w:after="240"/>
      </w:pPr>
      <w:r>
        <w:lastRenderedPageBreak/>
        <w:t>Folder: llm/</w:t>
      </w:r>
    </w:p>
    <w:p w14:paraId="06637769" w14:textId="77777777" w:rsidR="00C76AB0" w:rsidRDefault="00000000">
      <w:pPr>
        <w:spacing w:after="80"/>
      </w:pPr>
      <w:r>
        <w:t>The llm/ folder handles all LLM interactions — prompt construction, Ollama HTTP client, streaming token handling, sentence buffering for TTS, and tool/function calling.</w:t>
      </w:r>
    </w:p>
    <w:p w14:paraId="30E8A1DB" w14:textId="77777777" w:rsidR="00C76AB0" w:rsidRDefault="00000000">
      <w:pPr>
        <w:pStyle w:val="Heading2"/>
        <w:spacing w:before="360" w:after="120"/>
      </w:pPr>
      <w:r>
        <w:t>llm/ollama_client.py — Ollama HTTP Client</w:t>
      </w:r>
    </w:p>
    <w:p w14:paraId="67961690" w14:textId="77777777" w:rsidR="00C76AB0" w:rsidRDefault="00000000">
      <w:pPr>
        <w:spacing w:after="80"/>
      </w:pPr>
      <w:r>
        <w:t>HTTP client for the local Ollama server. Supports both streaming and non-streaming generation, model fallback chains, Qwen3 thinking tag suppression, and runtime model selection.</w:t>
      </w:r>
    </w:p>
    <w:p w14:paraId="03EC8183" w14:textId="77777777" w:rsidR="00C76AB0" w:rsidRDefault="00000000">
      <w:pPr>
        <w:spacing w:after="80"/>
      </w:pPr>
      <w:r>
        <w:rPr>
          <w:b/>
        </w:rPr>
        <w:t>Key Functions:</w:t>
      </w:r>
    </w:p>
    <w:p w14:paraId="233120FC" w14:textId="77777777" w:rsidR="00C76AB0" w:rsidRDefault="00000000">
      <w:pPr>
        <w:pStyle w:val="ListBullet"/>
        <w:spacing w:after="40"/>
      </w:pPr>
      <w:r>
        <w:t>ask_llm_streaming(prompt, on_sentence, ...) — Streams tokens from Ollama's /api/generate endpoint. Uses SentenceBuffer for TTS chunking. Strips &lt;think&gt;...&lt;/think&gt; blocks from Qwen3 models in real-time. Supports cancellation via threading.Event for wake-word interrupts.</w:t>
      </w:r>
    </w:p>
    <w:p w14:paraId="2ECB2556" w14:textId="77777777" w:rsidR="00C76AB0" w:rsidRDefault="00000000">
      <w:pPr>
        <w:pStyle w:val="ListBullet"/>
        <w:spacing w:after="40"/>
      </w:pPr>
      <w:r>
        <w:t>ask_llm(prompt, ...) — Non-streaming fallback. Tries model candidates in order (primary → fallback chain). Handles timeout, connect errors, and empty responses.</w:t>
      </w:r>
    </w:p>
    <w:p w14:paraId="42641A27" w14:textId="77777777" w:rsidR="00C76AB0" w:rsidRDefault="00000000">
      <w:pPr>
        <w:pStyle w:val="ListBullet"/>
        <w:spacing w:after="40"/>
      </w:pPr>
      <w:r>
        <w:t>prewarm_model() — Loads the model into Ollama's memory with an empty prompt request. Sets keep_alive=30m to prevent cold-loads between queries.</w:t>
      </w:r>
    </w:p>
    <w:p w14:paraId="154C0FB4" w14:textId="77777777" w:rsidR="00C76AB0" w:rsidRDefault="00000000">
      <w:pPr>
        <w:pStyle w:val="ListBullet"/>
        <w:spacing w:after="40"/>
      </w:pPr>
      <w:r>
        <w:t>set_runtime_model() — Called once at startup after hardware detection to lock in the model name, context window, and tier.</w:t>
      </w:r>
    </w:p>
    <w:p w14:paraId="22033573" w14:textId="77777777" w:rsidR="00C76AB0" w:rsidRDefault="00000000">
      <w:pPr>
        <w:spacing w:after="80"/>
      </w:pPr>
      <w:r>
        <w:rPr>
          <w:b/>
        </w:rPr>
        <w:t>Qwen3 Thinking Suppression:</w:t>
      </w:r>
    </w:p>
    <w:p w14:paraId="70263412" w14:textId="77777777" w:rsidR="00C76AB0" w:rsidRDefault="00000000">
      <w:pPr>
        <w:pStyle w:val="ListBullet"/>
        <w:spacing w:after="40"/>
      </w:pPr>
      <w:r>
        <w:t>Qwen3 models emit &lt;think&gt;...&lt;/think&gt; reasoning blocks. The client suppresses these in two ways: sets think=false in the request payload (Ollama 0.9+) and appends /no_think to the prompt. During streaming, tokens inside &lt;think&gt; blocks are dropped in real-time to prevent reasoning from reaching TTS.</w:t>
      </w:r>
    </w:p>
    <w:p w14:paraId="04A898B2" w14:textId="77777777" w:rsidR="00C76AB0" w:rsidRDefault="00000000">
      <w:pPr>
        <w:pStyle w:val="Heading2"/>
        <w:spacing w:before="360" w:after="120"/>
      </w:pPr>
      <w:r>
        <w:t>llm/prompt_builder.py — Tiered Prompt Construction</w:t>
      </w:r>
    </w:p>
    <w:p w14:paraId="52F68568" w14:textId="77777777" w:rsidR="00C76AB0" w:rsidRDefault="00000000">
      <w:pPr>
        <w:spacing w:after="80"/>
      </w:pPr>
      <w:r>
        <w:t>Builds prompts optimized for different model sizes. Uses a tier system: minimal (0.6b-1b), low (1.7b), medium (4b), high (8b+). Each tier gets a different prompt template from llm/prompts/.</w:t>
      </w:r>
    </w:p>
    <w:p w14:paraId="5668CF15" w14:textId="77777777" w:rsidR="00C76AB0" w:rsidRDefault="00000000">
      <w:pPr>
        <w:spacing w:after="80"/>
      </w:pPr>
      <w:r>
        <w:rPr>
          <w:b/>
        </w:rPr>
        <w:t>Key Functions:</w:t>
      </w:r>
    </w:p>
    <w:p w14:paraId="0DDD2C7A" w14:textId="77777777" w:rsidR="00C76AB0" w:rsidRDefault="00000000">
      <w:pPr>
        <w:pStyle w:val="ListBullet"/>
        <w:spacing w:after="40"/>
      </w:pPr>
      <w:r>
        <w:t>build_prompt_package(user_text, response_language, tier) — Full prompt with system block, memory context, session context slots, knowledge base retrieval, and few-shot examples. Returns a dict with prompt text, KB sources, token count, and metadata.</w:t>
      </w:r>
    </w:p>
    <w:p w14:paraId="7900019C" w14:textId="77777777" w:rsidR="00C76AB0" w:rsidRDefault="00000000">
      <w:pPr>
        <w:pStyle w:val="ListBullet"/>
        <w:spacing w:after="40"/>
      </w:pPr>
      <w:r>
        <w:t>build_lightweight_prompt() — Minimal prompt for short queries. Skips KB and session memory.</w:t>
      </w:r>
    </w:p>
    <w:p w14:paraId="104AADD8" w14:textId="77777777" w:rsidR="00C76AB0" w:rsidRDefault="00000000">
      <w:pPr>
        <w:pStyle w:val="ListBullet"/>
        <w:spacing w:after="40"/>
      </w:pPr>
      <w:r>
        <w:t>build_tool_augmented_prompt() — Injects live data (weather, search results) before the user query with authoritative-data rules.</w:t>
      </w:r>
    </w:p>
    <w:p w14:paraId="1BFBE7CD" w14:textId="77777777" w:rsidR="00C76AB0" w:rsidRDefault="00000000">
      <w:pPr>
        <w:pStyle w:val="ListBullet"/>
        <w:spacing w:after="40"/>
      </w:pPr>
      <w:r>
        <w:lastRenderedPageBreak/>
        <w:t>build_claude_messages() — Formats prompts for Claude API calls (system/user split, prior messages for multi-turn context, semantic recall).</w:t>
      </w:r>
    </w:p>
    <w:p w14:paraId="29F85D05" w14:textId="77777777" w:rsidR="00C76AB0" w:rsidRDefault="00000000">
      <w:pPr>
        <w:pStyle w:val="ListBullet"/>
        <w:spacing w:after="40"/>
      </w:pPr>
      <w:r>
        <w:t>build_intent_extraction_prompt() — Deterministic schema-locked prompt for JSON intent extraction. Lists all allowed intents, action keys, and safety rules.</w:t>
      </w:r>
    </w:p>
    <w:p w14:paraId="38154F79" w14:textId="77777777" w:rsidR="00C76AB0" w:rsidRDefault="00000000">
      <w:pPr>
        <w:spacing w:after="80"/>
      </w:pPr>
      <w:r>
        <w:rPr>
          <w:b/>
        </w:rPr>
        <w:t>Few-Shot Examples:</w:t>
      </w:r>
    </w:p>
    <w:p w14:paraId="2496B9D0" w14:textId="77777777" w:rsidR="00C76AB0" w:rsidRDefault="00000000">
      <w:pPr>
        <w:pStyle w:val="ListBullet"/>
        <w:spacing w:after="40"/>
      </w:pPr>
      <w:r>
        <w:t>Minimal set (2-3 examples): For small models, keeps prompt lean.</w:t>
      </w:r>
    </w:p>
    <w:p w14:paraId="456326C5" w14:textId="77777777" w:rsidR="00C76AB0" w:rsidRDefault="00000000">
      <w:pPr>
        <w:pStyle w:val="ListBullet"/>
        <w:spacing w:after="40"/>
      </w:pPr>
      <w:r>
        <w:t>Full set (4+ examples): For large models, provides richer context with bilingual examples in English and Egyptian Arabic.</w:t>
      </w:r>
    </w:p>
    <w:p w14:paraId="07D334FA" w14:textId="77777777" w:rsidR="00C76AB0" w:rsidRDefault="00000000">
      <w:pPr>
        <w:pStyle w:val="Heading2"/>
        <w:spacing w:before="360" w:after="120"/>
      </w:pPr>
      <w:r>
        <w:t>llm/sentence_buffer.py — Streaming Sentence Accumulator</w:t>
      </w:r>
    </w:p>
    <w:p w14:paraId="4CA41364" w14:textId="77777777" w:rsidR="00C76AB0" w:rsidRDefault="00000000">
      <w:pPr>
        <w:spacing w:after="80"/>
      </w:pPr>
      <w:r>
        <w:t>Token-by-token accumulator that emits complete speakable sentences for TTS chunking. Language-aware: Arabic mode requires 6+ tokens + punctuation boundary to avoid mid-clause splits at weak markers.</w:t>
      </w:r>
    </w:p>
    <w:p w14:paraId="4D88C27D" w14:textId="77777777" w:rsidR="00C76AB0" w:rsidRDefault="00000000">
      <w:pPr>
        <w:spacing w:after="80"/>
      </w:pPr>
      <w:r>
        <w:rPr>
          <w:b/>
        </w:rPr>
        <w:t>Key Class: SentenceBuffer</w:t>
      </w:r>
    </w:p>
    <w:p w14:paraId="129A031D" w14:textId="77777777" w:rsidR="00C76AB0" w:rsidRDefault="00000000">
      <w:pPr>
        <w:pStyle w:val="ListBullet"/>
        <w:spacing w:after="40"/>
      </w:pPr>
      <w:r>
        <w:t>add_token(token) — Appends token to buffer, checks for sentence boundary, returns flushed sentence or None.</w:t>
      </w:r>
    </w:p>
    <w:p w14:paraId="397630E0" w14:textId="77777777" w:rsidR="00C76AB0" w:rsidRDefault="00000000">
      <w:pPr>
        <w:pStyle w:val="ListBullet"/>
        <w:spacing w:after="40"/>
      </w:pPr>
      <w:r>
        <w:t>Arabic mode: Flushes on Egyptian punctuation (؟/.!/\n) only after 6+ tokens. Soft-splits at connectors (و/ف/ثم) after 50 chars. Hard-cuts at 100 chars.</w:t>
      </w:r>
    </w:p>
    <w:p w14:paraId="063DC3D7" w14:textId="77777777" w:rsidR="00C76AB0" w:rsidRDefault="00000000">
      <w:pPr>
        <w:pStyle w:val="ListBullet"/>
        <w:spacing w:after="40"/>
      </w:pPr>
      <w:r>
        <w:t>English mode: Flushes on standard sentence-end punctuation (. ! ? \n) followed by whitespace.</w:t>
      </w:r>
    </w:p>
    <w:p w14:paraId="0A8EC701" w14:textId="77777777" w:rsidR="00C76AB0" w:rsidRDefault="00000000">
      <w:pPr>
        <w:pStyle w:val="Heading2"/>
        <w:spacing w:before="360" w:after="120"/>
      </w:pPr>
      <w:r>
        <w:t>llm/tool_caller.py — LLM Tool/Function Calling</w:t>
      </w:r>
    </w:p>
    <w:p w14:paraId="2275382C" w14:textId="77777777" w:rsidR="00C76AB0" w:rsidRDefault="00000000">
      <w:pPr>
        <w:spacing w:after="80"/>
      </w:pPr>
      <w:r>
        <w:t>Implements Ollama's tool-calling API for structured command extraction. Defines 13 default tools (open_app, close_app, search_files, set_timer, web_search, set_volume, adjust_volume, set_brightness, lock_screen, sleep_system, screenshot, etc.).</w:t>
      </w:r>
    </w:p>
    <w:p w14:paraId="05F8BC6A" w14:textId="77777777" w:rsidR="00C76AB0" w:rsidRDefault="00000000">
      <w:pPr>
        <w:spacing w:after="80"/>
      </w:pPr>
      <w:r>
        <w:rPr>
          <w:b/>
        </w:rPr>
        <w:t>Key Functions:</w:t>
      </w:r>
    </w:p>
    <w:p w14:paraId="3260EC7A" w14:textId="77777777" w:rsidR="00C76AB0" w:rsidRDefault="00000000">
      <w:pPr>
        <w:pStyle w:val="ListBullet"/>
        <w:spacing w:after="40"/>
      </w:pPr>
      <w:r>
        <w:t>call_tool_tier(user_text) — Sends user text to Ollama's /api/chat endpoint with tool definitions. Returns extracted tool calls with normalized arguments.</w:t>
      </w:r>
    </w:p>
    <w:p w14:paraId="4B5CC01D" w14:textId="77777777" w:rsidR="00C76AB0" w:rsidRDefault="00000000">
      <w:pPr>
        <w:pStyle w:val="ListBullet"/>
        <w:spacing w:after="40"/>
      </w:pPr>
      <w:r>
        <w:t>call_tool_tier_claude() — Same interface but uses Claude API for tool calling.</w:t>
      </w:r>
    </w:p>
    <w:p w14:paraId="4042F06D" w14:textId="77777777" w:rsidR="00C76AB0" w:rsidRDefault="00000000">
      <w:pPr>
        <w:pStyle w:val="ListBullet"/>
        <w:spacing w:after="40"/>
      </w:pPr>
      <w:r>
        <w:t>tool_calls_to_parsed_commands() — Converts tool call results to ParsedCommand objects that the router can dispatch.</w:t>
      </w:r>
    </w:p>
    <w:p w14:paraId="630E61E8" w14:textId="77777777" w:rsidR="00C76AB0" w:rsidRDefault="00000000">
      <w:pPr>
        <w:pStyle w:val="Heading2"/>
        <w:spacing w:before="360" w:after="120"/>
      </w:pPr>
      <w:r>
        <w:t>llm/prompts/ — Prompt Templates</w:t>
      </w:r>
    </w:p>
    <w:p w14:paraId="39CEF918" w14:textId="77777777" w:rsidR="00C76AB0" w:rsidRDefault="00000000">
      <w:pPr>
        <w:pStyle w:val="ListBullet"/>
        <w:spacing w:after="40"/>
      </w:pPr>
      <w:r>
        <w:t>full_prompt.txt — Rich system prompt for 8B+ models with full persona, constraints, and few-shot examples.</w:t>
      </w:r>
    </w:p>
    <w:p w14:paraId="5436D234" w14:textId="77777777" w:rsidR="00C76AB0" w:rsidRDefault="00000000">
      <w:pPr>
        <w:pStyle w:val="ListBullet"/>
        <w:spacing w:after="40"/>
      </w:pPr>
      <w:r>
        <w:t>slim_prompt.txt — Balanced prompt for 4B models.</w:t>
      </w:r>
    </w:p>
    <w:p w14:paraId="562AEF7A" w14:textId="77777777" w:rsidR="00C76AB0" w:rsidRDefault="00000000">
      <w:pPr>
        <w:pStyle w:val="ListBullet"/>
        <w:spacing w:after="40"/>
      </w:pPr>
      <w:r>
        <w:t>micro_prompt.txt — Minimal prompt for 0.6B-1.7B models. 6-8 core system lines only.</w:t>
      </w:r>
    </w:p>
    <w:p w14:paraId="48320C50" w14:textId="77777777" w:rsidR="00C76AB0" w:rsidRDefault="00000000">
      <w:pPr>
        <w:spacing w:after="80"/>
        <w:jc w:val="center"/>
      </w:pPr>
      <w:r>
        <w:rPr>
          <w:color w:val="999999"/>
        </w:rPr>
        <w:lastRenderedPageBreak/>
        <w:t>— — —</w:t>
      </w:r>
    </w:p>
    <w:p w14:paraId="430F2F9B" w14:textId="77777777" w:rsidR="00C76AB0" w:rsidRDefault="00000000">
      <w:pPr>
        <w:pStyle w:val="Heading1"/>
        <w:pageBreakBefore/>
        <w:spacing w:after="240"/>
      </w:pPr>
      <w:r>
        <w:lastRenderedPageBreak/>
        <w:t>Folder: nlp/</w:t>
      </w:r>
    </w:p>
    <w:p w14:paraId="38A21F48" w14:textId="77777777" w:rsidR="00C76AB0" w:rsidRDefault="00000000">
      <w:pPr>
        <w:spacing w:after="80"/>
      </w:pPr>
      <w:r>
        <w:t>The nlp/ folder provides four intent classifiers, NLU entity extraction, code-switching normalization, and a shared entity taxonomy. It keeps Jarvis fast by solving many commands without asking the LLM.</w:t>
      </w:r>
    </w:p>
    <w:p w14:paraId="3E96DC0E" w14:textId="77777777" w:rsidR="00C76AB0" w:rsidRDefault="00000000">
      <w:pPr>
        <w:pStyle w:val="Heading2"/>
        <w:spacing w:before="360" w:after="120"/>
      </w:pPr>
      <w:r>
        <w:t>nlp/semantic_router.py — Semantic Intent Router</w:t>
      </w:r>
    </w:p>
    <w:p w14:paraId="3C84E931" w14:textId="77777777" w:rsidR="00C76AB0" w:rsidRDefault="00000000">
      <w:pPr>
        <w:spacing w:after="80"/>
      </w:pPr>
      <w:r>
        <w:t>Uses sentence-transformers with paraphrase-multilingual-MiniLM-L12-v2 (~470MB) for paraphrase-tolerant intent classification. Contains bilingual route definitions (50+ example utterances per intent family in English and Egyptian Arabic). Classifies in &lt;5ms per call after initial model load. Lazy-loaded so the cost is only paid when semantic routing is actually needed.</w:t>
      </w:r>
    </w:p>
    <w:p w14:paraId="51F2CA0D" w14:textId="77777777" w:rsidR="00C76AB0" w:rsidRDefault="00000000">
      <w:pPr>
        <w:pStyle w:val="Heading2"/>
        <w:spacing w:before="360" w:after="120"/>
      </w:pPr>
      <w:r>
        <w:t>nlp/intent_classifier.py — Fuzzy Intent Classifier</w:t>
      </w:r>
    </w:p>
    <w:p w14:paraId="6A3E38F9" w14:textId="77777777" w:rsidR="00C76AB0" w:rsidRDefault="00000000">
      <w:pPr>
        <w:spacing w:after="80"/>
      </w:pPr>
      <w:r>
        <w:t>RapidFuzz-based intent classification. Matches user text against canonical command phrases using token_set_ratio for noise tolerance. Handles STT transcription errors by accepting partial matches above configurable thresholds.</w:t>
      </w:r>
    </w:p>
    <w:p w14:paraId="701CAA01" w14:textId="77777777" w:rsidR="00C76AB0" w:rsidRDefault="00000000">
      <w:pPr>
        <w:pStyle w:val="Heading2"/>
        <w:spacing w:before="360" w:after="120"/>
      </w:pPr>
      <w:r>
        <w:t>nlp/keyword_engine.py — Keyword NLP Engine</w:t>
      </w:r>
    </w:p>
    <w:p w14:paraId="16B2EABE" w14:textId="77777777" w:rsidR="00C76AB0" w:rsidRDefault="00000000">
      <w:pPr>
        <w:spacing w:after="80"/>
      </w:pPr>
      <w:r>
        <w:t>Rule-based intent classification using keyword matching. Fastest tier (~0ms). Checks for exact keyword presence in normalized text against intent-specific keyword sets.</w:t>
      </w:r>
    </w:p>
    <w:p w14:paraId="68E43098" w14:textId="77777777" w:rsidR="00C76AB0" w:rsidRDefault="00000000">
      <w:pPr>
        <w:pStyle w:val="Heading2"/>
        <w:spacing w:before="360" w:after="120"/>
      </w:pPr>
      <w:r>
        <w:t>nlp/nlu.py — NLU Entity Extraction (~565 lines)</w:t>
      </w:r>
    </w:p>
    <w:p w14:paraId="1529328E" w14:textId="77777777" w:rsidR="00C76AB0" w:rsidRDefault="00000000">
      <w:pPr>
        <w:spacing w:after="80"/>
      </w:pPr>
      <w:r>
        <w:t>Sits between intent classification and command dispatch. Given a resolved intent, extracts missing entities from the utterance using pure regex + catalog lookup (&lt;1ms per call). Covers app names, durations (English + Egyptian Arabic fractions like نص ساعة), file names, locations, reminder times/messages.</w:t>
      </w:r>
    </w:p>
    <w:p w14:paraId="6885244F" w14:textId="77777777" w:rsidR="00C76AB0" w:rsidRDefault="00000000">
      <w:pPr>
        <w:spacing w:after="80"/>
      </w:pPr>
      <w:r>
        <w:rPr>
          <w:b/>
        </w:rPr>
        <w:t>Key Features:</w:t>
      </w:r>
    </w:p>
    <w:p w14:paraId="56CEE9C7" w14:textId="77777777" w:rsidR="00C76AB0" w:rsidRDefault="00000000">
      <w:pPr>
        <w:pStyle w:val="ListBullet"/>
        <w:spacing w:after="40"/>
      </w:pPr>
      <w:r>
        <w:t>Domain mapping: Intent → semantic domain (APP_CONTROL, TIMER, FILE_OPS, REMINDER, etc.)</w:t>
      </w:r>
    </w:p>
    <w:p w14:paraId="5AEB5387" w14:textId="77777777" w:rsidR="00C76AB0" w:rsidRDefault="00000000">
      <w:pPr>
        <w:pStyle w:val="ListBullet"/>
        <w:spacing w:after="40"/>
      </w:pPr>
      <w:r>
        <w:t>Required slot validation: Checks if critical args (app_name, seconds, filename) are present.</w:t>
      </w:r>
    </w:p>
    <w:p w14:paraId="10F052E3" w14:textId="77777777" w:rsidR="00C76AB0" w:rsidRDefault="00000000">
      <w:pPr>
        <w:pStyle w:val="ListBullet"/>
        <w:spacing w:after="40"/>
      </w:pPr>
      <w:r>
        <w:t>App name extraction: Strips action verbs → strips fillers → catalog alias lookup → Latin token fallback → Arabic entity map.</w:t>
      </w:r>
    </w:p>
    <w:p w14:paraId="6EA89711" w14:textId="77777777" w:rsidR="00C76AB0" w:rsidRDefault="00000000">
      <w:pPr>
        <w:pStyle w:val="ListBullet"/>
        <w:spacing w:after="40"/>
      </w:pPr>
      <w:r>
        <w:t>Duration extraction: Handles '5 minutes', '٥ دقايق', 'نص ساعة' (half an hour), 'خمسة دقايق' (Arabic word numbers).</w:t>
      </w:r>
    </w:p>
    <w:p w14:paraId="54B867C0" w14:textId="77777777" w:rsidR="00C76AB0" w:rsidRDefault="00000000">
      <w:pPr>
        <w:pStyle w:val="Heading2"/>
        <w:spacing w:before="360" w:after="120"/>
      </w:pPr>
      <w:r>
        <w:lastRenderedPageBreak/>
        <w:t>nlp/codeswitching.py — Code-Switching Normalization</w:t>
      </w:r>
    </w:p>
    <w:p w14:paraId="41712544" w14:textId="77777777" w:rsidR="00C76AB0" w:rsidRDefault="00000000">
      <w:pPr>
        <w:spacing w:after="80"/>
      </w:pPr>
      <w:r>
        <w:t>Handles Arabic-English mixed utterances common in Egyptian speech (e.g., 'افتحلي chrome'). Detects script boundaries, maps Arabic entity names to English equivalents, and normalizes mixed-language text for downstream processing.</w:t>
      </w:r>
    </w:p>
    <w:p w14:paraId="2CAF667D" w14:textId="77777777" w:rsidR="00C76AB0" w:rsidRDefault="00000000">
      <w:pPr>
        <w:pStyle w:val="Heading2"/>
        <w:spacing w:before="360" w:after="120"/>
      </w:pPr>
      <w:r>
        <w:t>nlp/entity_types.py — Entity Type Taxonomy</w:t>
      </w:r>
    </w:p>
    <w:p w14:paraId="5FFB9982" w14:textId="77777777" w:rsidR="00C76AB0" w:rsidRDefault="00000000">
      <w:pPr>
        <w:spacing w:after="80"/>
      </w:pPr>
      <w:r>
        <w:t>Defines the EntityType enum (APP, PATH, DURATION, DATE, PERSON, EMAIL, SYSTEM_FEATURE, URL, NUMBER) used by the semantic router to map intents to their expected entity types.</w:t>
      </w:r>
    </w:p>
    <w:p w14:paraId="523CF0BC" w14:textId="77777777" w:rsidR="00C76AB0" w:rsidRDefault="00000000">
      <w:pPr>
        <w:pStyle w:val="Heading2"/>
        <w:spacing w:before="360" w:after="120"/>
      </w:pPr>
      <w:r>
        <w:t>nlp/fuzzy_matcher.py — Fuzzy String Matching Utilities</w:t>
      </w:r>
    </w:p>
    <w:p w14:paraId="06EC3457" w14:textId="77777777" w:rsidR="00C76AB0" w:rsidRDefault="00000000">
      <w:pPr>
        <w:spacing w:after="80"/>
      </w:pPr>
      <w:r>
        <w:t>Shared fuzzy matching helpers using rapidfuzz. Provides weighted scoring functions used by multiple classifiers.</w:t>
      </w:r>
    </w:p>
    <w:p w14:paraId="2EA0B17E" w14:textId="77777777" w:rsidR="00C76AB0" w:rsidRDefault="00000000">
      <w:pPr>
        <w:spacing w:after="80"/>
        <w:jc w:val="center"/>
      </w:pPr>
      <w:r>
        <w:rPr>
          <w:color w:val="999999"/>
        </w:rPr>
        <w:t>— — —</w:t>
      </w:r>
    </w:p>
    <w:p w14:paraId="65C5F7FA" w14:textId="77777777" w:rsidR="00C76AB0" w:rsidRDefault="00000000">
      <w:pPr>
        <w:pStyle w:val="Heading1"/>
        <w:pageBreakBefore/>
        <w:spacing w:after="240"/>
      </w:pPr>
      <w:r>
        <w:lastRenderedPageBreak/>
        <w:t>Folder: os_control/</w:t>
      </w:r>
    </w:p>
    <w:p w14:paraId="76C71D6A" w14:textId="77777777" w:rsidR="00C76AB0" w:rsidRDefault="00000000">
      <w:pPr>
        <w:spacing w:after="80"/>
      </w:pPr>
      <w:r>
        <w:t>The os_control/ folder is the Windows execution layer — where Jarvis physically touches the operating system. It contains 25 modules covering 120+ commands. Every file operation, app launch, system command, timer, reminder, clipboard action, email draft, and calendar event lands here.</w:t>
      </w:r>
    </w:p>
    <w:p w14:paraId="4FC0656A" w14:textId="77777777" w:rsidR="00C76AB0" w:rsidRDefault="00000000">
      <w:pPr>
        <w:pStyle w:val="Heading2"/>
        <w:spacing w:before="360" w:after="120"/>
      </w:pPr>
      <w:r>
        <w:t>os_control/app_ops.py — Application Control (~960 lines)</w:t>
      </w:r>
    </w:p>
    <w:p w14:paraId="22FF81BB" w14:textId="77777777" w:rsidR="00C76AB0" w:rsidRDefault="00000000">
      <w:pPr>
        <w:spacing w:after="80"/>
      </w:pPr>
      <w:r>
        <w:t>App discovery, open, and close operations. Contains the app catalog with English and Arabic aliases for ~25 common Windows apps (Chrome, Word, Excel, Notepad, etc.). Includes fuzzy app resolution via resolve_app_candidates() and resolve_app_request(), confirmation flow for destructive operations, retry logic, and structured logging.</w:t>
      </w:r>
    </w:p>
    <w:p w14:paraId="3F209DD4" w14:textId="77777777" w:rsidR="00C76AB0" w:rsidRDefault="00000000">
      <w:pPr>
        <w:pStyle w:val="Heading2"/>
        <w:spacing w:before="360" w:after="120"/>
      </w:pPr>
      <w:r>
        <w:t>os_control/app_scanner.py — Installed App Scanner (~430 lines)</w:t>
      </w:r>
    </w:p>
    <w:p w14:paraId="61539F03" w14:textId="77777777" w:rsidR="00C76AB0" w:rsidRDefault="00000000">
      <w:pPr>
        <w:spacing w:after="80"/>
      </w:pPr>
      <w:r>
        <w:t>Scans installed Windows apps from 4 sources: Uninstall registry, Start Menu shortcuts, App Paths registry, and UWP Store apps via Get-StartApps PowerShell. Results are cached for 24 hours in .jarvis_cache/app_catalog.json.</w:t>
      </w:r>
    </w:p>
    <w:p w14:paraId="60081D7D" w14:textId="77777777" w:rsidR="00C76AB0" w:rsidRDefault="00000000">
      <w:pPr>
        <w:pStyle w:val="Heading2"/>
        <w:spacing w:before="360" w:after="120"/>
      </w:pPr>
      <w:r>
        <w:t>os_control/system_ops.py — System Command Dispatch (~1414 lines)</w:t>
      </w:r>
    </w:p>
    <w:p w14:paraId="326037BA" w14:textId="77777777" w:rsidR="00C76AB0" w:rsidRDefault="00000000">
      <w:pPr>
        <w:spacing w:after="80"/>
      </w:pPr>
      <w:r>
        <w:t>The largest os_control module. Dispatches 40+ system commands with ~130 aliases (English + Egyptian Arabic). Native-first execution for volume/brightness/media/lock/sleep/screenshot with PowerShell template fallback. Confirmation flow for destructive commands (shutdown, restart). Spoken number parsing, fuzzy command resolution, URL normalization.</w:t>
      </w:r>
    </w:p>
    <w:p w14:paraId="3046A2F4" w14:textId="77777777" w:rsidR="00C76AB0" w:rsidRDefault="00000000">
      <w:pPr>
        <w:pStyle w:val="Heading2"/>
        <w:spacing w:before="360" w:after="120"/>
      </w:pPr>
      <w:r>
        <w:t>os_control/file_ops.py — File System Operations (~1073 lines)</w:t>
      </w:r>
    </w:p>
    <w:p w14:paraId="20E62FF4" w14:textId="77777777" w:rsidR="00C76AB0" w:rsidRDefault="00000000">
      <w:pPr>
        <w:spacing w:after="80"/>
      </w:pPr>
      <w:r>
        <w:t>Complete file operations: change/list directory, list drives, file metadata, find files (with Windows Search Index acceleration via ADODB), create directory, move/rename/copy/delete with confirmation flow, rollback support, path validation, and policy enforcement.</w:t>
      </w:r>
    </w:p>
    <w:p w14:paraId="39CA57CB" w14:textId="77777777" w:rsidR="00C76AB0" w:rsidRDefault="00000000">
      <w:pPr>
        <w:pStyle w:val="Heading2"/>
        <w:spacing w:before="360" w:after="120"/>
      </w:pPr>
      <w:r>
        <w:t>os_control/powershell_bridge.py — PowerShell Bridge (~377 lines)</w:t>
      </w:r>
    </w:p>
    <w:p w14:paraId="2296CA69" w14:textId="77777777" w:rsidR="00C76AB0" w:rsidRDefault="00000000">
      <w:pPr>
        <w:spacing w:after="80"/>
      </w:pPr>
      <w:r>
        <w:t>Vetted PowerShell command templates (40+ templates covering open/close app, shutdown, restart, sleep, lock, logoff, volume, brightness, WiFi, Bluetooth, notifications, screenshot, recycle bin, processes, window management, media controls, browser operations). run_template() executes only pre-defined templates — no arbitrary user-provided PowerShell is ever run. This is the critical security boundary.</w:t>
      </w:r>
    </w:p>
    <w:p w14:paraId="0DDFD273" w14:textId="77777777" w:rsidR="00C76AB0" w:rsidRDefault="00000000">
      <w:pPr>
        <w:pStyle w:val="Heading2"/>
        <w:spacing w:before="360" w:after="120"/>
      </w:pPr>
      <w:r>
        <w:lastRenderedPageBreak/>
        <w:t>os_control/native_ops.py — Native Windows Operations (~717 lines)</w:t>
      </w:r>
    </w:p>
    <w:p w14:paraId="5E993102" w14:textId="77777777" w:rsidR="00C76AB0" w:rsidRDefault="00000000">
      <w:pPr>
        <w:spacing w:after="80"/>
      </w:pPr>
      <w:r>
        <w:t>Low-latency desktop operations using ctypes-first approach. Volume control via pycaw/waveOut, brightness via WMI/screen-brightness-control, lock via LockWorkStation, sleep via SetSuspendState, and screenshot via GDI BitBlt. Falls back to PowerShell templates only when the native path fails.</w:t>
      </w:r>
    </w:p>
    <w:p w14:paraId="35FA1283" w14:textId="77777777" w:rsidR="00C76AB0" w:rsidRDefault="00000000">
      <w:pPr>
        <w:pStyle w:val="Heading2"/>
        <w:spacing w:before="360" w:after="120"/>
      </w:pPr>
      <w:r>
        <w:t>os_control/reminder_ops.py — Reminder System (~495 lines)</w:t>
      </w:r>
    </w:p>
    <w:p w14:paraId="55A4FDEF" w14:textId="77777777" w:rsidR="00C76AB0" w:rsidRDefault="00000000">
      <w:pPr>
        <w:spacing w:after="80"/>
      </w:pPr>
      <w:r>
        <w:t>Reminder scheduling using Windows Task Scheduler (pywin32) as primary backend, threading.Timer as fallback. Supports one-shot and recurring (daily/weekly/monthly) reminders. Toast notifications via WinRT. Bilingual time parsing (English + Egyptian Arabic).</w:t>
      </w:r>
    </w:p>
    <w:p w14:paraId="35AEAB91" w14:textId="77777777" w:rsidR="00C76AB0" w:rsidRDefault="00000000">
      <w:pPr>
        <w:pStyle w:val="Heading2"/>
        <w:spacing w:before="360" w:after="120"/>
      </w:pPr>
      <w:r>
        <w:t>os_control/temporal_parser.py — Natural Language Time Parser (~306 lines)</w:t>
      </w:r>
    </w:p>
    <w:p w14:paraId="08F8A92E" w14:textId="77777777" w:rsidR="00C76AB0" w:rsidRDefault="00000000">
      <w:pPr>
        <w:spacing w:after="80"/>
      </w:pPr>
      <w:r>
        <w:t>Parses natural language date/time expressions in English and Egyptian Arabic. Handles relative times ('in 2 hours' / 'بعد ساعتين'), clock times ('at 3pm' / 'الساعة ٣ مساء'), weekday references, explicit dates, and recurrence specs (daily/weekly/monthly).</w:t>
      </w:r>
    </w:p>
    <w:p w14:paraId="467EF279" w14:textId="77777777" w:rsidR="00C76AB0" w:rsidRDefault="00000000">
      <w:pPr>
        <w:pStyle w:val="Heading2"/>
        <w:spacing w:before="360" w:after="120"/>
      </w:pPr>
      <w:r>
        <w:t>os_control/timer_ops.py — Timers and Alarms (~192 lines)</w:t>
      </w:r>
    </w:p>
    <w:p w14:paraId="0F28DE9B" w14:textId="77777777" w:rsidR="00C76AB0" w:rsidRDefault="00000000">
      <w:pPr>
        <w:spacing w:after="80"/>
      </w:pPr>
      <w:r>
        <w:t>Timer/alarm system using threading.Timer + winsound.Beep. Speech alerts via Windows SAPI. Set, cancel, and list active timers.</w:t>
      </w:r>
    </w:p>
    <w:p w14:paraId="2DF0A133" w14:textId="77777777" w:rsidR="00C76AB0" w:rsidRDefault="00000000">
      <w:pPr>
        <w:pStyle w:val="Heading2"/>
        <w:spacing w:before="360" w:after="120"/>
      </w:pPr>
      <w:r>
        <w:t>os_control/persistence.py — SQLite Persistence Layer (~674 lines)</w:t>
      </w:r>
    </w:p>
    <w:p w14:paraId="0364E08C" w14:textId="77777777" w:rsidR="00C76AB0" w:rsidRDefault="00000000">
      <w:pPr>
        <w:spacing w:after="80"/>
      </w:pPr>
      <w:r>
        <w:t>Thread-safe SQLite persistence for action logs (with hash chain for audit integrity), confirmations, rollback actions, and job queue. All tables use _db_lock for thread safety. The hash chain allows verifying that no action log entries have been tampered with.</w:t>
      </w:r>
    </w:p>
    <w:p w14:paraId="5007051E" w14:textId="77777777" w:rsidR="00C76AB0" w:rsidRDefault="00000000">
      <w:pPr>
        <w:pStyle w:val="Heading2"/>
        <w:spacing w:before="360" w:after="120"/>
      </w:pPr>
      <w:r>
        <w:t>os_control/confirmation.py — Confirmation Flow (~244 lines)</w:t>
      </w:r>
    </w:p>
    <w:p w14:paraId="385C3AD2" w14:textId="77777777" w:rsidR="00C76AB0" w:rsidRDefault="00000000">
      <w:pPr>
        <w:spacing w:after="80"/>
      </w:pPr>
      <w:r>
        <w:t>ConfirmationManager handles creating confirmation tokens (stored in SQLite), confirming with optional second factor, rate limiting, cancellation, and cleanup of expired tokens. Used for destructive operations like file deletion and system shutdown.</w:t>
      </w:r>
    </w:p>
    <w:p w14:paraId="45496BD8" w14:textId="77777777" w:rsidR="00C76AB0" w:rsidRDefault="00000000">
      <w:pPr>
        <w:pStyle w:val="Heading2"/>
        <w:spacing w:before="360" w:after="120"/>
      </w:pPr>
      <w:r>
        <w:t>os_control/second_factor.py — Second Factor Verification (~121 lines)</w:t>
      </w:r>
    </w:p>
    <w:p w14:paraId="2CBB2A57" w14:textId="77777777" w:rsidR="00C76AB0" w:rsidRDefault="00000000">
      <w:pPr>
        <w:spacing w:after="80"/>
      </w:pPr>
      <w:r>
        <w:t>PIN or passphrase verification (SHA-256 hashed, HMAC-compared) for high-risk operations. Rate limiting with lockout after max failed attempts per token.</w:t>
      </w:r>
    </w:p>
    <w:p w14:paraId="23542286" w14:textId="77777777" w:rsidR="00C76AB0" w:rsidRDefault="00000000">
      <w:pPr>
        <w:pStyle w:val="Heading2"/>
        <w:spacing w:before="360" w:after="120"/>
      </w:pPr>
      <w:r>
        <w:lastRenderedPageBreak/>
        <w:t>os_control/policy.py — Policy Engine (~99 lines)</w:t>
      </w:r>
    </w:p>
    <w:p w14:paraId="6DBD3D21" w14:textId="77777777" w:rsidR="00C76AB0" w:rsidRDefault="00000000">
      <w:pPr>
        <w:spacing w:after="80"/>
      </w:pPr>
      <w:r>
        <w:t>Enforces path allowlists/blocklists, read-only mode, dry-run mode, command permissions, and named profiles. Prevents the assistant from accessing or modifying restricted system areas.</w:t>
      </w:r>
    </w:p>
    <w:p w14:paraId="0FDEFBA6" w14:textId="77777777" w:rsidR="00C76AB0" w:rsidRDefault="00000000">
      <w:pPr>
        <w:pStyle w:val="Heading2"/>
        <w:spacing w:before="360" w:after="120"/>
      </w:pPr>
      <w:r>
        <w:t>os_control/risk_policy.py — Risk Tier Mapping (~67 lines)</w:t>
      </w:r>
    </w:p>
    <w:p w14:paraId="7868CF11" w14:textId="77777777" w:rsidR="00C76AB0" w:rsidRDefault="00000000">
      <w:pPr>
        <w:spacing w:after="80"/>
      </w:pPr>
      <w:r>
        <w:t>Maps commands to risk tiers (low/medium/high). System shutdown = high, volume change = low, file deletion = medium. Drives confirmation requirements.</w:t>
      </w:r>
    </w:p>
    <w:p w14:paraId="67DCAF1E" w14:textId="77777777" w:rsidR="00C76AB0" w:rsidRDefault="00000000">
      <w:pPr>
        <w:pStyle w:val="Heading2"/>
        <w:spacing w:before="360" w:after="120"/>
      </w:pPr>
      <w:r>
        <w:t>os_control/settings_ops.py — Windows Settings Shortcuts (~255 lines)</w:t>
      </w:r>
    </w:p>
    <w:p w14:paraId="1836FA20" w14:textId="77777777" w:rsidR="00C76AB0" w:rsidRDefault="00000000">
      <w:pPr>
        <w:spacing w:after="80"/>
      </w:pPr>
      <w:r>
        <w:t>Maps ~80 friendly aliases (English + Egyptian Arabic) to ms-settings: URIs. Resolves free-form queries including verb stripping and substring matching. Opens settings pages via os.startfile().</w:t>
      </w:r>
    </w:p>
    <w:p w14:paraId="10266A81" w14:textId="77777777" w:rsidR="00C76AB0" w:rsidRDefault="00000000">
      <w:pPr>
        <w:pStyle w:val="Heading2"/>
        <w:spacing w:before="360" w:after="120"/>
      </w:pPr>
      <w:r>
        <w:t>os_control/email_ops.py — Email Drafting (~58 lines)</w:t>
      </w:r>
    </w:p>
    <w:p w14:paraId="2CD09847" w14:textId="77777777" w:rsidR="00C76AB0" w:rsidRDefault="00000000">
      <w:pPr>
        <w:spacing w:after="80"/>
      </w:pPr>
      <w:r>
        <w:t>Drafts emails via Outlook COM automation (never sends automatically). Falls back to opening Gmail in the browser. Supports Arabic UI labels.</w:t>
      </w:r>
    </w:p>
    <w:p w14:paraId="596EA539" w14:textId="77777777" w:rsidR="00C76AB0" w:rsidRDefault="00000000">
      <w:pPr>
        <w:pStyle w:val="Heading2"/>
        <w:spacing w:before="360" w:after="120"/>
      </w:pPr>
      <w:r>
        <w:t>os_control/calendar_ops.py — Calendar Events (~34 lines)</w:t>
      </w:r>
    </w:p>
    <w:p w14:paraId="04C555DA" w14:textId="77777777" w:rsidR="00C76AB0" w:rsidRDefault="00000000">
      <w:pPr>
        <w:spacing w:after="80"/>
      </w:pPr>
      <w:r>
        <w:t>Creates Outlook calendar events via win32com.client COM automation. Opens the event window for user confirmation — never saves automatically.</w:t>
      </w:r>
    </w:p>
    <w:p w14:paraId="217B2D04" w14:textId="77777777" w:rsidR="00C76AB0" w:rsidRDefault="00000000">
      <w:pPr>
        <w:pStyle w:val="Heading2"/>
        <w:spacing w:before="360" w:after="120"/>
      </w:pPr>
      <w:r>
        <w:t>os_control/clipboard_ops.py — Clipboard Operations (~66 lines)</w:t>
      </w:r>
    </w:p>
    <w:p w14:paraId="0D7ABB5D" w14:textId="77777777" w:rsidR="00C76AB0" w:rsidRDefault="00000000">
      <w:pPr>
        <w:spacing w:after="80"/>
      </w:pPr>
      <w:r>
        <w:t>Clipboard read/write/clear via pyperclip with graceful fallback when the package is missing.</w:t>
      </w:r>
    </w:p>
    <w:p w14:paraId="38728825" w14:textId="77777777" w:rsidR="00C76AB0" w:rsidRDefault="00000000">
      <w:pPr>
        <w:pStyle w:val="Heading2"/>
        <w:spacing w:before="360" w:after="120"/>
      </w:pPr>
      <w:r>
        <w:t>os_control/sysinfo_ops.py — System Information (~44 lines)</w:t>
      </w:r>
    </w:p>
    <w:p w14:paraId="1CDDD779" w14:textId="77777777" w:rsidR="00C76AB0" w:rsidRDefault="00000000">
      <w:pPr>
        <w:spacing w:after="80"/>
      </w:pPr>
      <w:r>
        <w:t>Battery status and system info (CPU, RAM, disk) via psutil.</w:t>
      </w:r>
    </w:p>
    <w:p w14:paraId="05A0033E" w14:textId="77777777" w:rsidR="00C76AB0" w:rsidRDefault="00000000">
      <w:pPr>
        <w:pStyle w:val="Heading2"/>
        <w:spacing w:before="360" w:after="120"/>
      </w:pPr>
      <w:r>
        <w:t>os_control/action_log.py — Action Logging</w:t>
      </w:r>
    </w:p>
    <w:p w14:paraId="66A92389" w14:textId="77777777" w:rsidR="00C76AB0" w:rsidRDefault="00000000">
      <w:pPr>
        <w:spacing w:after="80"/>
      </w:pPr>
      <w:r>
        <w:t>Records every action Jarvis takes to both SQLite (with hash chain) and an append-only text log (jarvis_actions.log) for manual inspection.</w:t>
      </w:r>
    </w:p>
    <w:p w14:paraId="01C51996" w14:textId="77777777" w:rsidR="00C76AB0" w:rsidRDefault="00000000">
      <w:pPr>
        <w:pStyle w:val="Heading2"/>
        <w:spacing w:before="360" w:after="120"/>
      </w:pPr>
      <w:r>
        <w:t>os_control/adapter_result.py — Result Normalization</w:t>
      </w:r>
    </w:p>
    <w:p w14:paraId="017348AB" w14:textId="77777777" w:rsidR="00C76AB0" w:rsidRDefault="00000000">
      <w:pPr>
        <w:spacing w:after="80"/>
      </w:pPr>
      <w:r>
        <w:t>Normalizes backend results into a standard dict format with success, user_message, error_code, and debug_info. Provides convenience builders: success_result(), failure_result(), confirmation_result().</w:t>
      </w:r>
    </w:p>
    <w:p w14:paraId="3EB76BF1" w14:textId="77777777" w:rsidR="00C76AB0" w:rsidRDefault="00000000">
      <w:pPr>
        <w:pStyle w:val="Heading2"/>
        <w:spacing w:before="360" w:after="120"/>
      </w:pPr>
      <w:r>
        <w:lastRenderedPageBreak/>
        <w:t>os_control/batch_ops.py — Batch Operations (~191 lines)</w:t>
      </w:r>
    </w:p>
    <w:p w14:paraId="1DB4C048" w14:textId="77777777" w:rsidR="00C76AB0" w:rsidRDefault="00000000">
      <w:pPr>
        <w:spacing w:after="80"/>
      </w:pPr>
      <w:r>
        <w:t>BatchManager for planning, adding, previewing, aborting, and committing batch command sequences with automatic rollback on failure.</w:t>
      </w:r>
    </w:p>
    <w:p w14:paraId="3A4158AF" w14:textId="77777777" w:rsidR="00C76AB0" w:rsidRDefault="00000000">
      <w:pPr>
        <w:pStyle w:val="Heading2"/>
        <w:spacing w:before="360" w:after="120"/>
      </w:pPr>
      <w:r>
        <w:t>os_control/job_queue.py — Background Job Queue (~217 lines)</w:t>
      </w:r>
    </w:p>
    <w:p w14:paraId="77F3F2D5" w14:textId="77777777" w:rsidR="00C76AB0" w:rsidRDefault="00000000">
      <w:pPr>
        <w:spacing w:after="80"/>
      </w:pPr>
      <w:r>
        <w:t>JobQueueService with a background worker thread that polls for due jobs, executes them, and handles retries with exponential backoff. Jobs are persisted in SQLite.</w:t>
      </w:r>
    </w:p>
    <w:p w14:paraId="64B7DD99" w14:textId="77777777" w:rsidR="00C76AB0" w:rsidRDefault="00000000">
      <w:pPr>
        <w:pStyle w:val="Heading2"/>
        <w:spacing w:before="360" w:after="120"/>
      </w:pPr>
      <w:r>
        <w:t>os_control/search_index.py — File Search Index (~313 lines)</w:t>
      </w:r>
    </w:p>
    <w:p w14:paraId="7CBD191C" w14:textId="77777777" w:rsidR="00C76AB0" w:rsidRDefault="00000000">
      <w:pPr>
        <w:spacing w:after="80"/>
      </w:pPr>
      <w:r>
        <w:t>Background worker that indexes tracked directory roots into SQLite for fast file name search. Policy-aware, with start/stop/refresh/search operations.</w:t>
      </w:r>
    </w:p>
    <w:p w14:paraId="7D7941E7" w14:textId="77777777" w:rsidR="00C76AB0" w:rsidRDefault="00000000">
      <w:pPr>
        <w:spacing w:after="80"/>
        <w:jc w:val="center"/>
      </w:pPr>
      <w:r>
        <w:rPr>
          <w:color w:val="999999"/>
        </w:rPr>
        <w:t>— — —</w:t>
      </w:r>
    </w:p>
    <w:p w14:paraId="2FE22924" w14:textId="77777777" w:rsidR="00C76AB0" w:rsidRDefault="00000000">
      <w:pPr>
        <w:pStyle w:val="Heading1"/>
        <w:pageBreakBefore/>
        <w:spacing w:after="240"/>
      </w:pPr>
      <w:r>
        <w:lastRenderedPageBreak/>
        <w:t>Folder: tools/</w:t>
      </w:r>
    </w:p>
    <w:p w14:paraId="1251050D" w14:textId="77777777" w:rsidR="00C76AB0" w:rsidRDefault="00000000">
      <w:pPr>
        <w:spacing w:after="80"/>
      </w:pPr>
      <w:r>
        <w:t>The tools/ folder contains lightweight external data providers that are injected into LLM prompts as grounding context.</w:t>
      </w:r>
    </w:p>
    <w:p w14:paraId="493B7553" w14:textId="77777777" w:rsidR="00C76AB0" w:rsidRDefault="00000000">
      <w:pPr>
        <w:pStyle w:val="Heading2"/>
        <w:spacing w:before="360" w:after="120"/>
      </w:pPr>
      <w:r>
        <w:t>tools/weather.py — Weather via Open-Meteo</w:t>
      </w:r>
    </w:p>
    <w:p w14:paraId="0910D470" w14:textId="77777777" w:rsidR="00C76AB0" w:rsidRDefault="00000000">
      <w:pPr>
        <w:spacing w:after="80"/>
      </w:pPr>
      <w:r>
        <w:t>Fetches current weather from the Open-Meteo API — 100% free, no API key, no signup. Returns formatted text with temperature, humidity, wind speed, and WMO weather condition code translation (45 weather codes mapped to human-readable descriptions). Configurable default city/coordinates via .env (defaults to Cairo).</w:t>
      </w:r>
    </w:p>
    <w:p w14:paraId="65B273A6" w14:textId="77777777" w:rsidR="00C76AB0" w:rsidRDefault="00000000">
      <w:pPr>
        <w:pStyle w:val="Heading2"/>
        <w:spacing w:before="360" w:after="120"/>
      </w:pPr>
      <w:r>
        <w:t>tools/web_search.py — Web Search via DuckDuckGo (~256 lines)</w:t>
      </w:r>
    </w:p>
    <w:p w14:paraId="0A0B9288" w14:textId="77777777" w:rsidR="00C76AB0" w:rsidRDefault="00000000">
      <w:pPr>
        <w:spacing w:after="80"/>
      </w:pPr>
      <w:r>
        <w:t>Free web search with quality ranking. Supports both the ddgs and duckduckgo_search packages. Implements domain allowlist boosting (trusted publishers like reuters.com, bbc.co.uk rank first), domain blocklist filtering, and recency scoring using publication dates. Hard timeout of 6 seconds with ThreadPoolExecutor to handle flaky DNS.</w:t>
      </w:r>
    </w:p>
    <w:p w14:paraId="79011C1B" w14:textId="77777777" w:rsidR="00C76AB0" w:rsidRDefault="00000000">
      <w:pPr>
        <w:pStyle w:val="Heading2"/>
        <w:spacing w:before="360" w:after="120"/>
      </w:pPr>
      <w:r>
        <w:t>tools/calculator.py — Calculator Helper</w:t>
      </w:r>
    </w:p>
    <w:p w14:paraId="3AA03A8F" w14:textId="77777777" w:rsidR="00C76AB0" w:rsidRDefault="00000000">
      <w:pPr>
        <w:spacing w:after="80"/>
      </w:pPr>
      <w:r>
        <w:t>Safe mathematical expression evaluator for user queries. Used when the intent suggests a calculation.</w:t>
      </w:r>
    </w:p>
    <w:p w14:paraId="2FF35871" w14:textId="77777777" w:rsidR="00C76AB0" w:rsidRDefault="00000000">
      <w:pPr>
        <w:pStyle w:val="Heading2"/>
        <w:spacing w:before="360" w:after="120"/>
      </w:pPr>
      <w:r>
        <w:t>tools/live_data.py — Live Data Aggregator</w:t>
      </w:r>
    </w:p>
    <w:p w14:paraId="2594AE62" w14:textId="77777777" w:rsidR="00C76AB0" w:rsidRDefault="00000000">
      <w:pPr>
        <w:spacing w:after="80"/>
      </w:pPr>
      <w:r>
        <w:t>Coordinates parallel fetching of weather and web search results. Formats combined results with [WEATHER] and [WEB_SEARCH] section headers for LLM prompt injection.</w:t>
      </w:r>
    </w:p>
    <w:p w14:paraId="53F2BC71" w14:textId="77777777" w:rsidR="00C76AB0" w:rsidRDefault="00000000">
      <w:pPr>
        <w:spacing w:after="80"/>
        <w:jc w:val="center"/>
      </w:pPr>
      <w:r>
        <w:rPr>
          <w:color w:val="999999"/>
        </w:rPr>
        <w:t>— — —</w:t>
      </w:r>
    </w:p>
    <w:p w14:paraId="223428E6" w14:textId="77777777" w:rsidR="00C76AB0" w:rsidRDefault="00000000">
      <w:pPr>
        <w:pStyle w:val="Heading1"/>
        <w:pageBreakBefore/>
        <w:spacing w:after="240"/>
      </w:pPr>
      <w:r>
        <w:lastRenderedPageBreak/>
        <w:t>Folder: ui/</w:t>
      </w:r>
    </w:p>
    <w:p w14:paraId="4611BDF8" w14:textId="77777777" w:rsidR="00C76AB0" w:rsidRDefault="00000000">
      <w:pPr>
        <w:pStyle w:val="Heading2"/>
        <w:spacing w:before="360" w:after="120"/>
      </w:pPr>
      <w:r>
        <w:t>ui/tray.py — System Tray Icon (~231 lines)</w:t>
      </w:r>
    </w:p>
    <w:p w14:paraId="31B1B8B3" w14:textId="77777777" w:rsidR="00C76AB0" w:rsidRDefault="00000000">
      <w:pPr>
        <w:spacing w:after="80"/>
      </w:pPr>
      <w:r>
        <w:t>Windows system tray icon using pystray + PIL. Generates a color-coded circle icon that reflects the current dialogue state: green (idle), blue (listening), yellow (processing), purple (responding), orange (confirming), red (executing), cyan (follow-up). Menu items: restart, open .env, show logs, toggle demo mode, open project folder, quit.</w:t>
      </w:r>
    </w:p>
    <w:p w14:paraId="0A076A32" w14:textId="77777777" w:rsidR="00C76AB0" w:rsidRDefault="00000000">
      <w:pPr>
        <w:spacing w:after="80"/>
        <w:jc w:val="center"/>
      </w:pPr>
      <w:r>
        <w:rPr>
          <w:color w:val="999999"/>
        </w:rPr>
        <w:t>— — —</w:t>
      </w:r>
    </w:p>
    <w:p w14:paraId="5981B85C" w14:textId="77777777" w:rsidR="00C76AB0" w:rsidRDefault="00000000">
      <w:pPr>
        <w:pStyle w:val="Heading1"/>
        <w:pageBreakBefore/>
        <w:spacing w:after="240"/>
      </w:pPr>
      <w:r>
        <w:lastRenderedPageBreak/>
        <w:t>Folder: utils/</w:t>
      </w:r>
    </w:p>
    <w:p w14:paraId="608A841A" w14:textId="77777777" w:rsidR="00C76AB0" w:rsidRDefault="00000000">
      <w:pPr>
        <w:pStyle w:val="Heading2"/>
        <w:spacing w:before="360" w:after="120"/>
      </w:pPr>
      <w:r>
        <w:t>utils/language_detector.py — Language Detection</w:t>
      </w:r>
    </w:p>
    <w:p w14:paraId="3CFABBC0" w14:textId="77777777" w:rsidR="00C76AB0" w:rsidRDefault="00000000">
      <w:pPr>
        <w:spacing w:after="80"/>
      </w:pPr>
      <w:r>
        <w:t>Script-based language detection using Unicode range analysis. Counts Arabic (U+0600-U+06FF) and Latin (A-Za-z) characters, returns 'ar', 'en', 'mixed', or 'unknown'. Used across the codebase for language-dependent routing decisions.</w:t>
      </w:r>
    </w:p>
    <w:p w14:paraId="7A019A93" w14:textId="77777777" w:rsidR="00C76AB0" w:rsidRDefault="00000000">
      <w:pPr>
        <w:spacing w:after="80"/>
        <w:jc w:val="center"/>
      </w:pPr>
      <w:r>
        <w:rPr>
          <w:color w:val="999999"/>
        </w:rPr>
        <w:t>— — —</w:t>
      </w:r>
    </w:p>
    <w:p w14:paraId="2A93F3D6" w14:textId="77777777" w:rsidR="00C76AB0" w:rsidRDefault="00000000">
      <w:pPr>
        <w:pStyle w:val="Heading1"/>
        <w:pageBreakBefore/>
        <w:spacing w:after="240"/>
      </w:pPr>
      <w:r>
        <w:lastRenderedPageBreak/>
        <w:t>Folder: scripts/</w:t>
      </w:r>
    </w:p>
    <w:p w14:paraId="08FE2B18" w14:textId="77777777" w:rsidR="00C76AB0" w:rsidRDefault="00000000">
      <w:pPr>
        <w:pStyle w:val="Heading2"/>
        <w:spacing w:before="360" w:after="120"/>
      </w:pPr>
      <w:r>
        <w:t>scripts/train_arabic_wake_model.py — Wake Word Model Training (~962 lines)</w:t>
      </w:r>
    </w:p>
    <w:p w14:paraId="19C7DCBC" w14:textId="77777777" w:rsidR="00C76AB0" w:rsidRDefault="00000000">
      <w:pPr>
        <w:spacing w:after="80"/>
      </w:pPr>
      <w:r>
        <w:t>Self-contained pipeline for training a bilingual wake-word ONNX model. Generates positive/negative clips via edge-tts, extracts openWakeWord features, trains a compact PyTorch classifier (WakeClassifier: 3-layer MLP with BatchNorm + Dropout), and exports as ONNX. Supports user-recorded samples, ambient noise capture, and adversarial negative augmentation.</w:t>
      </w:r>
    </w:p>
    <w:p w14:paraId="236BE7CC" w14:textId="77777777" w:rsidR="00C76AB0" w:rsidRDefault="00000000">
      <w:pPr>
        <w:pStyle w:val="Heading2"/>
        <w:spacing w:before="360" w:after="120"/>
      </w:pPr>
      <w:r>
        <w:t>scripts/generate_arabic_wake_data.py — Training Data Generation (~243 lines)</w:t>
      </w:r>
    </w:p>
    <w:p w14:paraId="7DA84C3B" w14:textId="77777777" w:rsidR="00C76AB0" w:rsidRDefault="00000000">
      <w:pPr>
        <w:spacing w:after="80"/>
      </w:pPr>
      <w:r>
        <w:t>Generates unified English/Arabic wake-word WAV training data using edge-tts. Synthesizes phrases with language-appropriate voices, applies white noise augmentation and room reverb simulation. Outputs 16kHz mono WAVs in train/val splits.</w:t>
      </w:r>
    </w:p>
    <w:p w14:paraId="3C816C71" w14:textId="77777777" w:rsidR="00C76AB0" w:rsidRDefault="00000000">
      <w:pPr>
        <w:pStyle w:val="Heading2"/>
        <w:spacing w:before="360" w:after="120"/>
      </w:pPr>
      <w:r>
        <w:t>scripts/setup_windows.ps1 — Windows Setup Script</w:t>
      </w:r>
    </w:p>
    <w:p w14:paraId="4C2A1260" w14:textId="77777777" w:rsidR="00C76AB0" w:rsidRDefault="00000000">
      <w:pPr>
        <w:spacing w:after="80"/>
      </w:pPr>
      <w:r>
        <w:t>One-command Windows bootstrap: checks Python availability, upgrades pip, installs requirements.txt, copies .env.example to .env if needed, and runs core/doctor.py for health checks.</w:t>
      </w:r>
    </w:p>
    <w:p w14:paraId="050FD93A" w14:textId="77777777" w:rsidR="00C76AB0" w:rsidRDefault="00000000">
      <w:pPr>
        <w:spacing w:after="80"/>
        <w:jc w:val="center"/>
      </w:pPr>
      <w:r>
        <w:rPr>
          <w:color w:val="999999"/>
        </w:rPr>
        <w:t>— — —</w:t>
      </w:r>
    </w:p>
    <w:p w14:paraId="4C0D2C35" w14:textId="77777777" w:rsidR="00C76AB0" w:rsidRDefault="00000000">
      <w:pPr>
        <w:pStyle w:val="Heading1"/>
        <w:pageBreakBefore/>
        <w:spacing w:after="240"/>
      </w:pPr>
      <w:r>
        <w:lastRenderedPageBreak/>
        <w:t>Databases and Persistent State</w:t>
      </w:r>
    </w:p>
    <w:p w14:paraId="3065D88D" w14:textId="77777777" w:rsidR="00C76AB0" w:rsidRDefault="00000000">
      <w:pPr>
        <w:spacing w:after="80"/>
      </w:pPr>
      <w:r>
        <w:t>Jarvis uses local persistence heavily because it is designed as a local-first assistant that never requires cloud storage.</w:t>
      </w:r>
    </w:p>
    <w:p w14:paraId="4E317742" w14:textId="77777777" w:rsidR="00C76AB0" w:rsidRDefault="00000000">
      <w:pPr>
        <w:pStyle w:val="Heading2"/>
        <w:spacing w:before="360" w:after="120"/>
      </w:pPr>
      <w:r>
        <w:t>jarvis_memory.db — Primary Memory Database</w:t>
      </w:r>
    </w:p>
    <w:p w14:paraId="5AB8F73E" w14:textId="77777777" w:rsidR="00C76AB0" w:rsidRDefault="00000000">
      <w:pPr>
        <w:spacing w:after="80"/>
      </w:pPr>
      <w:r>
        <w:t>SQLite database storing conversation turns (user/assistant text, timestamps, language, intent), key-value context slots (last_app, last_file, pending confirmations), and clarification preferences with decay scoring. Managed by core/session_memory.py and core/memory_store.py.</w:t>
      </w:r>
    </w:p>
    <w:p w14:paraId="04F1DE51" w14:textId="77777777" w:rsidR="00C76AB0" w:rsidRDefault="00000000">
      <w:pPr>
        <w:pStyle w:val="Heading2"/>
        <w:spacing w:before="360" w:after="120"/>
      </w:pPr>
      <w:r>
        <w:t>jarvis_state.db — Action Persistence Database</w:t>
      </w:r>
    </w:p>
    <w:p w14:paraId="4DEA8644" w14:textId="77777777" w:rsidR="00C76AB0" w:rsidRDefault="00000000">
      <w:pPr>
        <w:spacing w:after="80"/>
      </w:pPr>
      <w:r>
        <w:t>SQLite database storing action logs (with SHA-256 hash chain for audit integrity), confirmation tokens (with expiry and second-factor flags), rollback actions (original state before destructive operations), and job queue entries (with retry counts and exponential backoff). Managed by os_control/persistence.py.</w:t>
      </w:r>
    </w:p>
    <w:p w14:paraId="392DCB6D" w14:textId="77777777" w:rsidR="00C76AB0" w:rsidRDefault="00000000">
      <w:pPr>
        <w:pStyle w:val="Heading2"/>
        <w:spacing w:before="360" w:after="120"/>
      </w:pPr>
      <w:r>
        <w:t>jarvis_index.db — Search Index Database</w:t>
      </w:r>
    </w:p>
    <w:p w14:paraId="2CE1DD94" w14:textId="77777777" w:rsidR="00C76AB0" w:rsidRDefault="00000000">
      <w:pPr>
        <w:spacing w:after="80"/>
      </w:pPr>
      <w:r>
        <w:t>SQLite database storing the file search index built by os_control/search_index.py. Contains file paths, names, and modification times for tracked directory roots.</w:t>
      </w:r>
    </w:p>
    <w:p w14:paraId="6FFE4D74" w14:textId="77777777" w:rsidR="00C76AB0" w:rsidRDefault="00000000">
      <w:pPr>
        <w:pStyle w:val="Heading2"/>
        <w:spacing w:before="360" w:after="120"/>
      </w:pPr>
      <w:r>
        <w:t>data/chroma_memory/chroma.sqlite3 — Vector Memory Store</w:t>
      </w:r>
    </w:p>
    <w:p w14:paraId="09EE616A" w14:textId="77777777" w:rsidR="00C76AB0" w:rsidRDefault="00000000">
      <w:pPr>
        <w:spacing w:after="80"/>
      </w:pPr>
      <w:r>
        <w:t>ChromaDB SQLite database storing sentence embeddings for semantic recall. Used by session_memory.recall_semantic() to retrieve relevant past exchanges from earlier sessions based on cosine similarity.</w:t>
      </w:r>
    </w:p>
    <w:p w14:paraId="191BE62B" w14:textId="77777777" w:rsidR="00C76AB0" w:rsidRDefault="00000000">
      <w:pPr>
        <w:pStyle w:val="Heading2"/>
        <w:spacing w:before="360" w:after="120"/>
      </w:pPr>
      <w:r>
        <w:t>jarvis_memory.json — Legacy JSON Memory</w:t>
      </w:r>
    </w:p>
    <w:p w14:paraId="5E59BE1C" w14:textId="77777777" w:rsidR="00C76AB0" w:rsidRDefault="00000000">
      <w:pPr>
        <w:spacing w:after="80"/>
      </w:pPr>
      <w:r>
        <w:t>JSON snapshot of memory state for backward compatibility and human inspection. Imported on first run if the SQLite database is empty.</w:t>
      </w:r>
    </w:p>
    <w:p w14:paraId="33DF24BE" w14:textId="77777777" w:rsidR="00C76AB0" w:rsidRDefault="00000000">
      <w:pPr>
        <w:pStyle w:val="Heading2"/>
        <w:spacing w:before="360" w:after="120"/>
      </w:pPr>
      <w:r>
        <w:t>.jarvis_cache/app_catalog.json — App Catalog Cache</w:t>
      </w:r>
    </w:p>
    <w:p w14:paraId="12916E6F" w14:textId="77777777" w:rsidR="00C76AB0" w:rsidRDefault="00000000">
      <w:pPr>
        <w:spacing w:after="80"/>
      </w:pPr>
      <w:r>
        <w:t>24-hour cache of installed Windows applications discovered by os_control/app_scanner.py. Prevents re-scanning the registry/Start Menu/UWP store on every app open command.</w:t>
      </w:r>
    </w:p>
    <w:p w14:paraId="704650E4" w14:textId="77777777" w:rsidR="00C76AB0" w:rsidRDefault="00000000">
      <w:pPr>
        <w:spacing w:after="80"/>
        <w:jc w:val="center"/>
      </w:pPr>
      <w:r>
        <w:rPr>
          <w:color w:val="999999"/>
        </w:rPr>
        <w:t>— — —</w:t>
      </w:r>
    </w:p>
    <w:p w14:paraId="549A4059" w14:textId="77777777" w:rsidR="00C76AB0" w:rsidRDefault="00000000">
      <w:pPr>
        <w:pStyle w:val="Heading1"/>
        <w:pageBreakBefore/>
        <w:spacing w:after="240"/>
      </w:pPr>
      <w:r>
        <w:lastRenderedPageBreak/>
        <w:t>External APIs and Services</w:t>
      </w:r>
    </w:p>
    <w:p w14:paraId="3CA38A8C" w14:textId="77777777" w:rsidR="00C76AB0" w:rsidRDefault="00000000">
      <w:pPr>
        <w:pStyle w:val="Heading2"/>
        <w:spacing w:before="360" w:after="120"/>
      </w:pPr>
      <w:r>
        <w:t>Ollama (Required)</w:t>
      </w:r>
    </w:p>
    <w:p w14:paraId="6906EC22" w14:textId="77777777" w:rsidR="00C76AB0" w:rsidRDefault="00000000">
      <w:pPr>
        <w:spacing w:after="80"/>
      </w:pPr>
      <w:r>
        <w:t>Local LLM serving via HTTP at localhost:11434. Used for chat responses, intent extraction, and tool calling. The orchestrator auto-starts Ollama and pulls missing models at startup. Models are kept alive for 30 minutes between queries to avoid cold-load latency.</w:t>
      </w:r>
    </w:p>
    <w:p w14:paraId="499DB4EF" w14:textId="77777777" w:rsidR="00C76AB0" w:rsidRDefault="00000000">
      <w:pPr>
        <w:pStyle w:val="Heading2"/>
        <w:spacing w:before="360" w:after="120"/>
      </w:pPr>
      <w:r>
        <w:t>ElevenLabs (Optional)</w:t>
      </w:r>
    </w:p>
    <w:p w14:paraId="423313D5" w14:textId="77777777" w:rsidR="00C76AB0" w:rsidRDefault="00000000">
      <w:pPr>
        <w:spacing w:after="80"/>
      </w:pPr>
      <w:r>
        <w:t>Cloud STT via scribe_v1 endpoint and TTS via eleven_multilingual_v2 model. Both have automatic cooldown on quota/auth errors and graceful fallback to local alternatives. Configured via ELEVENLABS_API_KEY in .env.</w:t>
      </w:r>
    </w:p>
    <w:p w14:paraId="3C8CB882" w14:textId="77777777" w:rsidR="00C76AB0" w:rsidRDefault="00000000">
      <w:pPr>
        <w:pStyle w:val="Heading2"/>
        <w:spacing w:before="360" w:after="120"/>
      </w:pPr>
      <w:r>
        <w:t>Open-Meteo (Optional)</w:t>
      </w:r>
    </w:p>
    <w:p w14:paraId="7D8F1CCD" w14:textId="77777777" w:rsidR="00C76AB0" w:rsidRDefault="00000000">
      <w:pPr>
        <w:spacing w:after="80"/>
      </w:pPr>
      <w:r>
        <w:t>Free weather API — no key required. Fetches current conditions (temperature, humidity, wind, weather code) for configurable coordinates. 5-second timeout.</w:t>
      </w:r>
    </w:p>
    <w:p w14:paraId="7650F2E9" w14:textId="77777777" w:rsidR="00C76AB0" w:rsidRDefault="00000000">
      <w:pPr>
        <w:pStyle w:val="Heading2"/>
        <w:spacing w:before="360" w:after="120"/>
      </w:pPr>
      <w:r>
        <w:t>DuckDuckGo (Optional)</w:t>
      </w:r>
    </w:p>
    <w:p w14:paraId="1A83BA06" w14:textId="77777777" w:rsidR="00C76AB0" w:rsidRDefault="00000000">
      <w:pPr>
        <w:spacing w:after="80"/>
      </w:pPr>
      <w:r>
        <w:t>Free web search — no key required. Quality-ranked results with trusted domain boosting and blocklist filtering. 6-second timeout with thread-based execution.</w:t>
      </w:r>
    </w:p>
    <w:p w14:paraId="4A8448E1" w14:textId="77777777" w:rsidR="00C76AB0" w:rsidRDefault="00000000">
      <w:pPr>
        <w:pStyle w:val="Heading2"/>
        <w:spacing w:before="360" w:after="120"/>
      </w:pPr>
      <w:r>
        <w:t>Anthropic Claude (Optional)</w:t>
      </w:r>
    </w:p>
    <w:p w14:paraId="4FECAB44" w14:textId="77777777" w:rsidR="00C76AB0" w:rsidRDefault="00000000">
      <w:pPr>
        <w:spacing w:after="80"/>
      </w:pPr>
      <w:r>
        <w:t>Optional remote LLM backend via the anthropic Python SDK. Used when CLAUDE_API_KEY is configured. Supports tool calling and multi-turn conversation with proper message formatting.</w:t>
      </w:r>
    </w:p>
    <w:p w14:paraId="45732D24" w14:textId="77777777" w:rsidR="00C76AB0" w:rsidRDefault="00000000">
      <w:pPr>
        <w:spacing w:after="80"/>
        <w:jc w:val="center"/>
      </w:pPr>
      <w:r>
        <w:rPr>
          <w:color w:val="999999"/>
        </w:rPr>
        <w:t>— — —</w:t>
      </w:r>
    </w:p>
    <w:p w14:paraId="6E9784F5" w14:textId="77777777" w:rsidR="00C76AB0" w:rsidRDefault="00000000">
      <w:pPr>
        <w:pStyle w:val="Heading1"/>
        <w:pageBreakBefore/>
        <w:spacing w:after="240"/>
      </w:pPr>
      <w:r>
        <w:lastRenderedPageBreak/>
        <w:t>Models and Runtime Selection</w:t>
      </w:r>
    </w:p>
    <w:p w14:paraId="45D4A4C3" w14:textId="77777777" w:rsidR="00C76AB0" w:rsidRDefault="00000000">
      <w:pPr>
        <w:spacing w:after="80"/>
      </w:pPr>
      <w:r>
        <w:t>Jarvis uses a hardware-aware model selection strategy that adapts to the machine it runs on.</w:t>
      </w:r>
    </w:p>
    <w:p w14:paraId="09C1AD20" w14:textId="77777777" w:rsidR="00C76AB0" w:rsidRDefault="00000000">
      <w:pPr>
        <w:pStyle w:val="Heading2"/>
        <w:spacing w:before="360" w:after="120"/>
      </w:pPr>
      <w:r>
        <w:t>LLM Models (via Ollama)</w:t>
      </w:r>
    </w:p>
    <w:p w14:paraId="661B67C2" w14:textId="77777777" w:rsidR="00C76AB0" w:rsidRDefault="00000000">
      <w:pPr>
        <w:pStyle w:val="ListBullet"/>
        <w:spacing w:after="40"/>
      </w:pPr>
      <w:r>
        <w:t>qwen3:0.6b — Minimal tier. For machines with &lt;8GB RAM. Very fast but limited reasoning.</w:t>
      </w:r>
    </w:p>
    <w:p w14:paraId="44687417" w14:textId="77777777" w:rsidR="00C76AB0" w:rsidRDefault="00000000">
      <w:pPr>
        <w:pStyle w:val="ListBullet"/>
        <w:spacing w:after="40"/>
      </w:pPr>
      <w:r>
        <w:t>qwen3:1.7b — Low tier. 8GB RAM minimum. Good for simple commands.</w:t>
      </w:r>
    </w:p>
    <w:p w14:paraId="763A5E6F" w14:textId="77777777" w:rsidR="00C76AB0" w:rsidRDefault="00000000">
      <w:pPr>
        <w:pStyle w:val="ListBullet"/>
        <w:spacing w:after="40"/>
      </w:pPr>
      <w:r>
        <w:t>qwen3:4b — Medium tier (default). 12GB RAM recommended. Best balance of speed and quality.</w:t>
      </w:r>
    </w:p>
    <w:p w14:paraId="3845BE7D" w14:textId="77777777" w:rsidR="00C76AB0" w:rsidRDefault="00000000">
      <w:pPr>
        <w:pStyle w:val="ListBullet"/>
        <w:spacing w:after="40"/>
      </w:pPr>
      <w:r>
        <w:t>qwen3:8b — High tier. 16GB+ RAM or GPU recommended. Best quality, slower on CPU.</w:t>
      </w:r>
    </w:p>
    <w:p w14:paraId="66A9861E" w14:textId="77777777" w:rsidR="00C76AB0" w:rsidRDefault="00000000">
      <w:pPr>
        <w:spacing w:after="80"/>
      </w:pPr>
      <w:r>
        <w:t>The orchestrator calls core/hardware_detect.py at startup, which reads available RAM and GPU, then calls llm/ollama_client.set_runtime_model() with the recommended model, context window, and tier.</w:t>
      </w:r>
    </w:p>
    <w:p w14:paraId="108B1C65" w14:textId="77777777" w:rsidR="00C76AB0" w:rsidRDefault="00000000">
      <w:pPr>
        <w:pStyle w:val="Heading2"/>
        <w:spacing w:before="360" w:after="120"/>
      </w:pPr>
      <w:r>
        <w:t>Whisper Models (via faster-whisper)</w:t>
      </w:r>
    </w:p>
    <w:p w14:paraId="43CD0CF5" w14:textId="77777777" w:rsidR="00C76AB0" w:rsidRDefault="00000000">
      <w:pPr>
        <w:pStyle w:val="ListBullet"/>
        <w:spacing w:after="40"/>
      </w:pPr>
      <w:r>
        <w:t>whisper-tiny — Used for: wake-word phrase detection (1.5s windows), language detection probes, partial streaming transcription. ~75MB on disk, ~250MB RAM.</w:t>
      </w:r>
    </w:p>
    <w:p w14:paraId="2C76EAAC" w14:textId="77777777" w:rsidR="00C76AB0" w:rsidRDefault="00000000">
      <w:pPr>
        <w:pStyle w:val="ListBullet"/>
        <w:spacing w:after="40"/>
      </w:pPr>
      <w:r>
        <w:t>whisper-small — Main STT model for English + Arabic. ~484MB on disk, ~600MB RAM. Selected automatically based on hardware.</w:t>
      </w:r>
    </w:p>
    <w:p w14:paraId="69158FE4" w14:textId="77777777" w:rsidR="00C76AB0" w:rsidRDefault="00000000">
      <w:pPr>
        <w:pStyle w:val="ListBullet"/>
        <w:spacing w:after="40"/>
      </w:pPr>
      <w:r>
        <w:t>whisper-base — Fallback STT model. Used on low-memory systems.</w:t>
      </w:r>
    </w:p>
    <w:p w14:paraId="7B3DFBA3" w14:textId="77777777" w:rsidR="00C76AB0" w:rsidRDefault="00000000">
      <w:pPr>
        <w:pStyle w:val="Heading2"/>
        <w:spacing w:before="360" w:after="120"/>
      </w:pPr>
      <w:r>
        <w:t>Sentence-Transformers</w:t>
      </w:r>
    </w:p>
    <w:p w14:paraId="13EB85F1" w14:textId="77777777" w:rsidR="00C76AB0" w:rsidRDefault="00000000">
      <w:pPr>
        <w:pStyle w:val="ListBullet"/>
        <w:spacing w:after="40"/>
      </w:pPr>
      <w:r>
        <w:t>paraphrase-multilingual-MiniLM-L12-v2 — Semantic intent router. 50+ language support, ~470MB disk, ~180MB RAM.</w:t>
      </w:r>
    </w:p>
    <w:p w14:paraId="4D7E2D6A" w14:textId="77777777" w:rsidR="00C76AB0" w:rsidRDefault="00000000">
      <w:pPr>
        <w:pStyle w:val="ListBullet"/>
        <w:spacing w:after="40"/>
      </w:pPr>
      <w:r>
        <w:t>all-MiniLM-L6-v2 — Knowledge base embeddings. English-optimized, ~90MB disk, ~120MB RAM.</w:t>
      </w:r>
    </w:p>
    <w:p w14:paraId="7CA1248E" w14:textId="77777777" w:rsidR="00C76AB0" w:rsidRDefault="00000000">
      <w:pPr>
        <w:pStyle w:val="Heading2"/>
        <w:spacing w:before="360" w:after="120"/>
      </w:pPr>
      <w:r>
        <w:t>ONNX Models</w:t>
      </w:r>
    </w:p>
    <w:p w14:paraId="4D044EC0" w14:textId="77777777" w:rsidR="00C76AB0" w:rsidRDefault="00000000">
      <w:pPr>
        <w:pStyle w:val="ListBullet"/>
        <w:spacing w:after="40"/>
      </w:pPr>
      <w:r>
        <w:t>silero_vad.onnx — Voice activity detection. 1.2MB, runs on CPU, ~2ms per 32ms chunk.</w:t>
      </w:r>
    </w:p>
    <w:p w14:paraId="394DFCA2" w14:textId="77777777" w:rsidR="00C76AB0" w:rsidRDefault="00000000">
      <w:pPr>
        <w:pStyle w:val="ListBullet"/>
        <w:spacing w:after="40"/>
      </w:pPr>
      <w:r>
        <w:t>jarvis_ar_custom.onnx — Custom bilingual wake-word model trained via scripts/train_arabic_wake_model.py.</w:t>
      </w:r>
    </w:p>
    <w:p w14:paraId="7FE1A75E" w14:textId="77777777" w:rsidR="00C76AB0" w:rsidRDefault="00000000">
      <w:pPr>
        <w:spacing w:after="80"/>
        <w:jc w:val="center"/>
      </w:pPr>
      <w:r>
        <w:rPr>
          <w:color w:val="999999"/>
        </w:rPr>
        <w:t>— — —</w:t>
      </w:r>
    </w:p>
    <w:p w14:paraId="0EDEBD28" w14:textId="77777777" w:rsidR="00C76AB0" w:rsidRDefault="00000000">
      <w:pPr>
        <w:pStyle w:val="Heading1"/>
        <w:pageBreakBefore/>
        <w:spacing w:after="240"/>
      </w:pPr>
      <w:r>
        <w:lastRenderedPageBreak/>
        <w:t>Pipeline and Workflow</w:t>
      </w:r>
    </w:p>
    <w:p w14:paraId="120B72B0" w14:textId="77777777" w:rsidR="00C76AB0" w:rsidRDefault="00000000">
      <w:pPr>
        <w:spacing w:after="80"/>
      </w:pPr>
      <w:r>
        <w:t>Every voice interaction follows a 7-stage pipeline with concurrent optimizations.</w:t>
      </w:r>
    </w:p>
    <w:p w14:paraId="5C3B8488" w14:textId="77777777" w:rsidR="00C76AB0" w:rsidRDefault="00000000">
      <w:pPr>
        <w:pStyle w:val="Heading2"/>
        <w:spacing w:before="360" w:after="120"/>
      </w:pPr>
      <w:r>
        <w:t>Stage 1: Wake Word Detection</w:t>
      </w:r>
    </w:p>
    <w:p w14:paraId="725830E4" w14:textId="77777777" w:rsidR="00C76AB0" w:rsidRDefault="00000000">
      <w:pPr>
        <w:spacing w:after="80"/>
      </w:pPr>
      <w:r>
        <w:t>audio/wake_word.py runs continuously, reading 1280-sample chunks from the microphone. Each chunk is scored by the ONNX model. Detection requires consecutive above-threshold frames + minimum RMS + cooldown elapsed. Returns 'wake', 'follow_up', or 'shutdown'.</w:t>
      </w:r>
    </w:p>
    <w:p w14:paraId="3C5892B7" w14:textId="77777777" w:rsidR="00C76AB0" w:rsidRDefault="00000000">
      <w:pPr>
        <w:pStyle w:val="Heading2"/>
        <w:spacing w:before="360" w:after="120"/>
      </w:pPr>
      <w:r>
        <w:t>Stage 2: Streaming Audio Capture</w:t>
      </w:r>
    </w:p>
    <w:p w14:paraId="2D0141EF" w14:textId="77777777" w:rsidR="00C76AB0" w:rsidRDefault="00000000">
      <w:pPr>
        <w:spacing w:after="80"/>
      </w:pPr>
      <w:r>
        <w:t>audio/streaming_stt.py opens a sounddevice InputStream, runs Silero VAD on each 512-sample chunk, maintains a pre-roll buffer, and feeds captured audio to Whisper via a background thread every ~0.45s for partial transcripts.</w:t>
      </w:r>
    </w:p>
    <w:p w14:paraId="244B444B" w14:textId="77777777" w:rsidR="00C76AB0" w:rsidRDefault="00000000">
      <w:pPr>
        <w:pStyle w:val="Heading2"/>
        <w:spacing w:before="360" w:after="120"/>
      </w:pPr>
      <w:r>
        <w:t>Stage 3: Speech-to-Text</w:t>
      </w:r>
    </w:p>
    <w:p w14:paraId="7687BC3F" w14:textId="77777777" w:rsidR="00C76AB0" w:rsidRDefault="00000000">
      <w:pPr>
        <w:spacing w:after="80"/>
      </w:pPr>
      <w:r>
        <w:t>audio/stt.py runs the hybrid backend: picks language via script analysis or audio probe, tries ElevenLabs cloud (if enabled), validates transcript language, retries with opposite language on failure, falls back to local Whisper.</w:t>
      </w:r>
    </w:p>
    <w:p w14:paraId="504DB645" w14:textId="77777777" w:rsidR="00C76AB0" w:rsidRDefault="00000000">
      <w:pPr>
        <w:pStyle w:val="Heading2"/>
        <w:spacing w:before="360" w:after="120"/>
      </w:pPr>
      <w:r>
        <w:t>Stage 4: Intent Routing (5-Tier Cascade)</w:t>
      </w:r>
    </w:p>
    <w:p w14:paraId="505658CC" w14:textId="77777777" w:rsidR="00C76AB0" w:rsidRDefault="00000000">
      <w:pPr>
        <w:spacing w:after="80"/>
      </w:pPr>
      <w:r>
        <w:t>core/command_router.py runs the cascade: Tier 1 regex (~0ms) → Tier 2 semantic router (~5ms) → Tier 3 fuzzy keyword (~1ms) → Tier 4 LLM tool calling (~1-3s) → Tier 5 LLM chat (~2-8s). Each tier only fires if the previous one returned no confident result.</w:t>
      </w:r>
    </w:p>
    <w:p w14:paraId="1B995AE2" w14:textId="77777777" w:rsidR="00C76AB0" w:rsidRDefault="00000000">
      <w:pPr>
        <w:jc w:val="center"/>
      </w:pPr>
      <w:r>
        <w:rPr>
          <w:noProof/>
        </w:rPr>
        <w:drawing>
          <wp:inline distT="0" distB="0" distL="0" distR="0" wp14:anchorId="01A8E56B" wp14:editId="4775EAE0">
            <wp:extent cx="5303520" cy="2325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budget.png"/>
                    <pic:cNvPicPr/>
                  </pic:nvPicPr>
                  <pic:blipFill>
                    <a:blip r:embed="rId16"/>
                    <a:stretch>
                      <a:fillRect/>
                    </a:stretch>
                  </pic:blipFill>
                  <pic:spPr>
                    <a:xfrm>
                      <a:off x="0" y="0"/>
                      <a:ext cx="5303520" cy="2325466"/>
                    </a:xfrm>
                    <a:prstGeom prst="rect">
                      <a:avLst/>
                    </a:prstGeom>
                  </pic:spPr>
                </pic:pic>
              </a:graphicData>
            </a:graphic>
          </wp:inline>
        </w:drawing>
      </w:r>
    </w:p>
    <w:p w14:paraId="65406298" w14:textId="77777777" w:rsidR="00C76AB0" w:rsidRDefault="00000000">
      <w:pPr>
        <w:spacing w:before="80" w:after="240"/>
        <w:jc w:val="center"/>
      </w:pPr>
      <w:r>
        <w:rPr>
          <w:i/>
          <w:color w:val="555555"/>
          <w:sz w:val="18"/>
        </w:rPr>
        <w:t>Figure 9 — Latency budget per pipeline stage on a typical i7-13th gen machine with 16 GB RAM. The LLM generation stage dominates total latency; regex/semantic commands bypass it entirely.</w:t>
      </w:r>
    </w:p>
    <w:p w14:paraId="721360E5" w14:textId="77777777" w:rsidR="00C76AB0" w:rsidRDefault="00000000">
      <w:pPr>
        <w:pStyle w:val="Heading2"/>
        <w:spacing w:before="360" w:after="120"/>
      </w:pPr>
      <w:r>
        <w:lastRenderedPageBreak/>
        <w:t>Stage 5a: Action Dispatch</w:t>
      </w:r>
    </w:p>
    <w:p w14:paraId="6C791ECF" w14:textId="77777777" w:rsidR="00C76AB0" w:rsidRDefault="00000000">
      <w:pPr>
        <w:spacing w:after="80"/>
      </w:pPr>
      <w:r>
        <w:t>For direct commands (open app, set volume, file operations): core/command_router.py dispatches to the appropriate os_control/ module. Response uses bilingual templates — no LLM call needed, so response is instant.</w:t>
      </w:r>
    </w:p>
    <w:p w14:paraId="7D9FE182" w14:textId="77777777" w:rsidR="00C76AB0" w:rsidRDefault="00000000">
      <w:pPr>
        <w:pStyle w:val="Heading2"/>
        <w:spacing w:before="360" w:after="120"/>
      </w:pPr>
      <w:r>
        <w:t>Stage 5b: LLM Fallback</w:t>
      </w:r>
    </w:p>
    <w:p w14:paraId="799B313C" w14:textId="77777777" w:rsidR="00C76AB0" w:rsidRDefault="00000000">
      <w:pPr>
        <w:spacing w:after="80"/>
      </w:pPr>
      <w:r>
        <w:t>For conversational queries: llm/prompt_builder.py builds a tiered prompt with system instructions, memory context, KB retrieval, and few-shot examples. llm/ollama_client.py streams tokens, llm/sentence_buffer.py chunks them into speakable sentences.</w:t>
      </w:r>
    </w:p>
    <w:p w14:paraId="51BCB21F" w14:textId="77777777" w:rsidR="00C76AB0" w:rsidRDefault="00000000">
      <w:pPr>
        <w:pStyle w:val="Heading2"/>
        <w:spacing w:before="360" w:after="120"/>
      </w:pPr>
      <w:r>
        <w:t>Stage 6: Text-to-Speech</w:t>
      </w:r>
    </w:p>
    <w:p w14:paraId="4F0A3BAF" w14:textId="77777777" w:rsidR="00C76AB0" w:rsidRDefault="00000000">
      <w:pPr>
        <w:spacing w:after="80"/>
      </w:pPr>
      <w:r>
        <w:t>audio/tts.py dispatches to ElevenLabs (Arabic) or Edge-TTS (English/Arabic fallback). Egyptian colloquial rewrite is applied when speaking Arabic. Mixed-script text is chunked by script for proper voice selection.</w:t>
      </w:r>
    </w:p>
    <w:p w14:paraId="56A07C0B" w14:textId="77777777" w:rsidR="00C76AB0" w:rsidRDefault="00000000">
      <w:pPr>
        <w:pStyle w:val="Heading2"/>
        <w:spacing w:before="360" w:after="120"/>
      </w:pPr>
      <w:r>
        <w:t>Stage 7: Memory and Metrics Update</w:t>
      </w:r>
    </w:p>
    <w:p w14:paraId="65C3992C" w14:textId="77777777" w:rsidR="00C76AB0" w:rsidRDefault="00000000">
      <w:pPr>
        <w:spacing w:after="80"/>
      </w:pPr>
      <w:r>
        <w:t>core/session_memory.py stores the conversation turn. core/metrics.py records stage latencies. os_control/action_log.py logs the action with hash-chain integrity.</w:t>
      </w:r>
    </w:p>
    <w:p w14:paraId="1BD80B66" w14:textId="77777777" w:rsidR="00C76AB0" w:rsidRDefault="00000000">
      <w:pPr>
        <w:pStyle w:val="Heading2"/>
        <w:spacing w:before="360" w:after="120"/>
      </w:pPr>
      <w:r>
        <w:t>Concurrent Pipeline Optimizations</w:t>
      </w:r>
    </w:p>
    <w:p w14:paraId="4A39F66F" w14:textId="77777777" w:rsidR="00C76AB0" w:rsidRDefault="00000000">
      <w:pPr>
        <w:pStyle w:val="ListBullet"/>
        <w:spacing w:after="40"/>
      </w:pPr>
      <w:r>
        <w:t>Early intent execution: Safe commands from partial transcripts are fired before the full transcript is ready.</w:t>
      </w:r>
    </w:p>
    <w:p w14:paraId="2CAFEAE0" w14:textId="77777777" w:rsidR="00C76AB0" w:rsidRDefault="00000000">
      <w:pPr>
        <w:pStyle w:val="ListBullet"/>
        <w:spacing w:after="40"/>
      </w:pPr>
      <w:r>
        <w:t>Live-data prefetch: Weather/search results are fetched in parallel when semantic analysis suggests they will be needed.</w:t>
      </w:r>
    </w:p>
    <w:p w14:paraId="73D25216" w14:textId="77777777" w:rsidR="00C76AB0" w:rsidRDefault="00000000">
      <w:pPr>
        <w:pStyle w:val="ListBullet"/>
        <w:spacing w:after="40"/>
      </w:pPr>
      <w:r>
        <w:t>Double-buffered TTS: Next sentence is synthesized while current one plays, eliminating inter-sentence gaps.</w:t>
      </w:r>
    </w:p>
    <w:p w14:paraId="66A41777" w14:textId="77777777" w:rsidR="00C76AB0" w:rsidRDefault="00000000">
      <w:pPr>
        <w:pStyle w:val="ListBullet"/>
        <w:spacing w:after="40"/>
      </w:pPr>
      <w:r>
        <w:t>Parallel prewarm: All heavy models are loaded in parallel at startup.</w:t>
      </w:r>
    </w:p>
    <w:p w14:paraId="40252BA3" w14:textId="77777777" w:rsidR="00C76AB0" w:rsidRDefault="00000000">
      <w:pPr>
        <w:spacing w:after="80"/>
        <w:jc w:val="center"/>
      </w:pPr>
      <w:r>
        <w:rPr>
          <w:color w:val="999999"/>
        </w:rPr>
        <w:t>— — —</w:t>
      </w:r>
    </w:p>
    <w:p w14:paraId="6D07EC45" w14:textId="77777777" w:rsidR="00C76AB0" w:rsidRDefault="00000000">
      <w:pPr>
        <w:pStyle w:val="Heading1"/>
        <w:pageBreakBefore/>
        <w:spacing w:after="240"/>
      </w:pPr>
      <w:r>
        <w:lastRenderedPageBreak/>
        <w:t>Benchmarks and Performance</w:t>
      </w:r>
    </w:p>
    <w:p w14:paraId="64000E06" w14:textId="77777777" w:rsidR="00C76AB0" w:rsidRDefault="00000000">
      <w:pPr>
        <w:spacing w:after="80"/>
      </w:pPr>
      <w:r>
        <w:t>Jarvis uses runtime telemetry rather than a separate benchmark harness. Key performance metrics are tracked by core/metrics.py and logged to jarvis.log.</w:t>
      </w:r>
    </w:p>
    <w:p w14:paraId="7126D8DD" w14:textId="77777777" w:rsidR="00C76AB0" w:rsidRDefault="00000000">
      <w:pPr>
        <w:pStyle w:val="Heading2"/>
        <w:spacing w:before="360" w:after="120"/>
      </w:pPr>
      <w:r>
        <w:t>Typical Latencies (i7-13th gen, 16GB RAM, no GPU)</w:t>
      </w:r>
    </w:p>
    <w:p w14:paraId="7A5A8A92" w14:textId="77777777" w:rsidR="00C76AB0" w:rsidRDefault="00000000">
      <w:pPr>
        <w:pStyle w:val="ListBullet"/>
        <w:spacing w:after="40"/>
      </w:pPr>
      <w:r>
        <w:t>Wake word detection: ~0-10ms per inference cycle</w:t>
      </w:r>
    </w:p>
    <w:p w14:paraId="7E82FFA4" w14:textId="77777777" w:rsidR="00C76AB0" w:rsidRDefault="00000000">
      <w:pPr>
        <w:pStyle w:val="ListBullet"/>
        <w:spacing w:after="40"/>
      </w:pPr>
      <w:r>
        <w:t>Audio capture: 0.5-6s depending on utterance length</w:t>
      </w:r>
    </w:p>
    <w:p w14:paraId="0296397B" w14:textId="77777777" w:rsidR="00C76AB0" w:rsidRDefault="00000000">
      <w:pPr>
        <w:pStyle w:val="ListBullet"/>
        <w:spacing w:after="40"/>
      </w:pPr>
      <w:r>
        <w:t>STT (local Whisper small): 0.4-2s for typical utterances</w:t>
      </w:r>
    </w:p>
    <w:p w14:paraId="5827E3BF" w14:textId="77777777" w:rsidR="00C76AB0" w:rsidRDefault="00000000">
      <w:pPr>
        <w:pStyle w:val="ListBullet"/>
        <w:spacing w:after="40"/>
      </w:pPr>
      <w:r>
        <w:t>STT (ElevenLabs cloud): 0.3-1s + network latency</w:t>
      </w:r>
    </w:p>
    <w:p w14:paraId="0D58FBD8" w14:textId="77777777" w:rsidR="00C76AB0" w:rsidRDefault="00000000">
      <w:pPr>
        <w:pStyle w:val="ListBullet"/>
        <w:spacing w:after="40"/>
      </w:pPr>
      <w:r>
        <w:t>Intent routing (Tier 1 regex): &lt;1ms</w:t>
      </w:r>
    </w:p>
    <w:p w14:paraId="29C255B4" w14:textId="77777777" w:rsidR="00C76AB0" w:rsidRDefault="00000000">
      <w:pPr>
        <w:pStyle w:val="ListBullet"/>
        <w:spacing w:after="40"/>
      </w:pPr>
      <w:r>
        <w:t>Intent routing (Tier 2 semantic): ~5ms after model warmup</w:t>
      </w:r>
    </w:p>
    <w:p w14:paraId="1F5E91C4" w14:textId="77777777" w:rsidR="00C76AB0" w:rsidRDefault="00000000">
      <w:pPr>
        <w:pStyle w:val="ListBullet"/>
        <w:spacing w:after="40"/>
      </w:pPr>
      <w:r>
        <w:t>Intent routing (Tier 3 fuzzy): ~1ms</w:t>
      </w:r>
    </w:p>
    <w:p w14:paraId="0A0AC899" w14:textId="77777777" w:rsidR="00C76AB0" w:rsidRDefault="00000000">
      <w:pPr>
        <w:pStyle w:val="ListBullet"/>
        <w:spacing w:after="40"/>
      </w:pPr>
      <w:r>
        <w:t>LLM generation (qwen3:4b, CPU): 2-8s for typical responses</w:t>
      </w:r>
    </w:p>
    <w:p w14:paraId="5ABE587E" w14:textId="77777777" w:rsidR="00C76AB0" w:rsidRDefault="00000000">
      <w:pPr>
        <w:pStyle w:val="ListBullet"/>
        <w:spacing w:after="40"/>
      </w:pPr>
      <w:r>
        <w:t>LLM generation (qwen3:4b, GPU): 0.5-2s</w:t>
      </w:r>
    </w:p>
    <w:p w14:paraId="5355BB7B" w14:textId="77777777" w:rsidR="00C76AB0" w:rsidRDefault="00000000">
      <w:pPr>
        <w:pStyle w:val="ListBullet"/>
        <w:spacing w:after="40"/>
      </w:pPr>
      <w:r>
        <w:t>TTS synthesis (Edge-TTS): 0.5-1.5s</w:t>
      </w:r>
    </w:p>
    <w:p w14:paraId="1B063221" w14:textId="77777777" w:rsidR="00C76AB0" w:rsidRDefault="00000000">
      <w:pPr>
        <w:pStyle w:val="ListBullet"/>
        <w:spacing w:after="40"/>
      </w:pPr>
      <w:r>
        <w:t>TTS synthesis (ElevenLabs): 0.3-1s + network latency</w:t>
      </w:r>
    </w:p>
    <w:p w14:paraId="57BDEAA9" w14:textId="77777777" w:rsidR="00C76AB0" w:rsidRDefault="00000000">
      <w:pPr>
        <w:pStyle w:val="ListBullet"/>
        <w:spacing w:after="40"/>
      </w:pPr>
      <w:r>
        <w:t>End-to-end direct command: ~1-2s (wake to spoken confirmation)</w:t>
      </w:r>
    </w:p>
    <w:p w14:paraId="2BE04AF5" w14:textId="77777777" w:rsidR="00C76AB0" w:rsidRDefault="00000000">
      <w:pPr>
        <w:pStyle w:val="ListBullet"/>
        <w:spacing w:after="40"/>
      </w:pPr>
      <w:r>
        <w:t>End-to-end LLM query: ~4-12s (wake to spoken response)</w:t>
      </w:r>
    </w:p>
    <w:p w14:paraId="56A8729E" w14:textId="77777777" w:rsidR="00C76AB0" w:rsidRDefault="00000000">
      <w:pPr>
        <w:pStyle w:val="Heading2"/>
        <w:spacing w:before="360" w:after="120"/>
      </w:pPr>
      <w:r>
        <w:t>Memory Usage</w:t>
      </w:r>
    </w:p>
    <w:p w14:paraId="1741FA88" w14:textId="77777777" w:rsidR="00C76AB0" w:rsidRDefault="00000000">
      <w:pPr>
        <w:pStyle w:val="ListBullet"/>
        <w:spacing w:after="40"/>
      </w:pPr>
      <w:r>
        <w:t>Resident after startup: ~1.5-2.5GB (Whisper + embeddings + Ollama model)</w:t>
      </w:r>
    </w:p>
    <w:p w14:paraId="5934F2CB" w14:textId="77777777" w:rsidR="00C76AB0" w:rsidRDefault="00000000">
      <w:pPr>
        <w:pStyle w:val="ListBullet"/>
        <w:spacing w:after="40"/>
      </w:pPr>
      <w:r>
        <w:t>Wake word listener idle: ~3% CPU</w:t>
      </w:r>
    </w:p>
    <w:p w14:paraId="5F534936" w14:textId="77777777" w:rsidR="00C76AB0" w:rsidRDefault="00000000">
      <w:pPr>
        <w:pStyle w:val="ListBullet"/>
        <w:spacing w:after="40"/>
      </w:pPr>
      <w:r>
        <w:t>During STT transcription: 40-80% single core burst</w:t>
      </w:r>
    </w:p>
    <w:p w14:paraId="192C72F0" w14:textId="77777777" w:rsidR="00C76AB0" w:rsidRDefault="00000000">
      <w:pPr>
        <w:pStyle w:val="ListBullet"/>
        <w:spacing w:after="40"/>
      </w:pPr>
      <w:r>
        <w:t>During LLM generation: 100% single core (CPU) or GPU-bound</w:t>
      </w:r>
    </w:p>
    <w:p w14:paraId="59421E41" w14:textId="77777777" w:rsidR="00C76AB0" w:rsidRDefault="00000000">
      <w:pPr>
        <w:pStyle w:val="Heading2"/>
        <w:spacing w:before="360" w:after="120"/>
      </w:pPr>
      <w:r>
        <w:t>Diagnostic Tools</w:t>
      </w:r>
    </w:p>
    <w:p w14:paraId="588F7EE0" w14:textId="77777777" w:rsidR="00C76AB0" w:rsidRDefault="00000000">
      <w:pPr>
        <w:pStyle w:val="ListBullet"/>
        <w:spacing w:after="40"/>
      </w:pPr>
      <w:r>
        <w:t>core/doctor.py — System health check. Verifies all dependencies, models, and services.</w:t>
      </w:r>
    </w:p>
    <w:p w14:paraId="14033A5C" w14:textId="77777777" w:rsidR="00C76AB0" w:rsidRDefault="00000000">
      <w:pPr>
        <w:pStyle w:val="ListBullet"/>
        <w:spacing w:after="40"/>
      </w:pPr>
      <w:r>
        <w:t>core/metrics.py — Stage timing with percentile tracking (p50, p95).</w:t>
      </w:r>
    </w:p>
    <w:p w14:paraId="5AE28CE0" w14:textId="77777777" w:rsidR="00C76AB0" w:rsidRDefault="00000000">
      <w:pPr>
        <w:pStyle w:val="ListBullet"/>
        <w:spacing w:after="40"/>
      </w:pPr>
      <w:r>
        <w:t>Orchestrator logs — Model warmup time, startup latency, pipeline decisions.</w:t>
      </w:r>
    </w:p>
    <w:p w14:paraId="404342B8" w14:textId="77777777" w:rsidR="00C76AB0" w:rsidRDefault="00000000">
      <w:pPr>
        <w:pStyle w:val="ListBullet"/>
        <w:spacing w:after="40"/>
      </w:pPr>
      <w:r>
        <w:t>.github/workflows/ci.yml — CI pipeline: syntax check, doctor check, import smoke test.</w:t>
      </w:r>
    </w:p>
    <w:p w14:paraId="6F636269" w14:textId="77777777" w:rsidR="00C76AB0" w:rsidRDefault="00000000">
      <w:r>
        <w:br w:type="page"/>
      </w:r>
    </w:p>
    <w:p w14:paraId="52C3409E" w14:textId="77777777" w:rsidR="00C76AB0" w:rsidRDefault="00000000">
      <w:pPr>
        <w:pStyle w:val="Heading1"/>
        <w:spacing w:after="240"/>
      </w:pPr>
      <w:r>
        <w:lastRenderedPageBreak/>
        <w:t>Deep Code Walkthrough — Every Module Explained</w:t>
      </w:r>
    </w:p>
    <w:p w14:paraId="2792CB96" w14:textId="77777777" w:rsidR="00C76AB0" w:rsidRDefault="00000000">
      <w:pPr>
        <w:spacing w:after="80"/>
      </w:pPr>
      <w:r>
        <w:t>This chapter provides a line-level explanation of every source file in the project. For each file it covers: the exact function signatures, how data flows through the function, which config variables control behaviour, how errors are handled, and how the file connects to the rest of the system. Read this chapter alongside the source code for full understanding.</w:t>
      </w:r>
    </w:p>
    <w:p w14:paraId="4598F955" w14:textId="77777777" w:rsidR="00C76AB0" w:rsidRDefault="00000000">
      <w:pPr>
        <w:spacing w:after="80"/>
        <w:jc w:val="center"/>
      </w:pPr>
      <w:r>
        <w:rPr>
          <w:color w:val="999999"/>
        </w:rPr>
        <w:t>— — —</w:t>
      </w:r>
    </w:p>
    <w:p w14:paraId="18A2026E" w14:textId="77777777" w:rsidR="00C76AB0" w:rsidRDefault="00000000">
      <w:pPr>
        <w:pStyle w:val="Heading1"/>
        <w:pageBreakBefore/>
        <w:spacing w:after="240"/>
      </w:pPr>
      <w:r>
        <w:lastRenderedPageBreak/>
        <w:t>audio/ — Deep Code Walkthrough</w:t>
      </w:r>
    </w:p>
    <w:p w14:paraId="1A43F38E" w14:textId="77777777" w:rsidR="00C76AB0" w:rsidRDefault="00000000">
      <w:pPr>
        <w:pStyle w:val="Heading2"/>
        <w:spacing w:before="360" w:after="120"/>
      </w:pPr>
      <w:r>
        <w:t>audio/cues.py — Complete Code Walkthrough</w:t>
      </w:r>
    </w:p>
    <w:p w14:paraId="3BE34DE7" w14:textId="77777777" w:rsidR="00C76AB0" w:rsidRDefault="00000000">
      <w:pPr>
        <w:pStyle w:val="Heading3"/>
        <w:spacing w:before="240" w:after="80"/>
      </w:pPr>
      <w:r>
        <w:t>Module Purpose and Position in the Pipeline</w:t>
      </w:r>
    </w:p>
    <w:p w14:paraId="1A305D0E" w14:textId="77777777" w:rsidR="00C76AB0" w:rsidRDefault="00000000">
      <w:pPr>
        <w:spacing w:after="80"/>
      </w:pPr>
      <w:r>
        <w:t>cues.py is a utility module that plays short synthesised tones to give the user audible feedback when the wake word fires. It sits at the very start of the pipeline: orchestrator.py calls play_cue() immediately after wake-word detection returns 'wake', before recording begins. The tone confirms to the user that Jarvis heard them.</w:t>
      </w:r>
    </w:p>
    <w:p w14:paraId="4C6E9629" w14:textId="77777777" w:rsidR="00C76AB0" w:rsidRDefault="00000000">
      <w:pPr>
        <w:pStyle w:val="Heading3"/>
        <w:spacing w:before="240" w:after="80"/>
      </w:pPr>
      <w:r>
        <w:t>Configuration Dependencies</w:t>
      </w:r>
    </w:p>
    <w:p w14:paraId="498385F3" w14:textId="77777777" w:rsidR="00C76AB0" w:rsidRDefault="00000000">
      <w:pPr>
        <w:spacing w:after="80"/>
      </w:pPr>
      <w:r>
        <w:t>SAMPLE_RATE (from core/config.py) — The project-wide audio sample rate, default 16000 Hz. Used for sine-wave generation timing and sounddevice playback rate.</w:t>
      </w:r>
    </w:p>
    <w:p w14:paraId="55B69A10" w14:textId="77777777" w:rsidR="00C76AB0" w:rsidRDefault="00000000">
      <w:pPr>
        <w:pStyle w:val="Heading3"/>
        <w:spacing w:before="240" w:after="80"/>
      </w:pPr>
      <w:r>
        <w:t>Function: _generate_tone(freq_hz, duration_ms)</w:t>
      </w:r>
    </w:p>
    <w:p w14:paraId="59412909" w14:textId="77777777" w:rsidR="00C76AB0" w:rsidRDefault="00000000">
      <w:pPr>
        <w:spacing w:after="80"/>
      </w:pPr>
      <w:r>
        <w:t>This function synthesises a pure sine wave at the given frequency and duration. The output is a numpy int16 array suitable for direct playback.</w:t>
      </w:r>
    </w:p>
    <w:p w14:paraId="33D01437" w14:textId="77777777" w:rsidR="00C76AB0" w:rsidRDefault="00000000">
      <w:pPr>
        <w:pStyle w:val="ListNumber"/>
      </w:pPr>
      <w:r>
        <w:t>Computes the number of samples: n_samples = int(SAMPLE_RATE * duration_ms / 1000).</w:t>
      </w:r>
    </w:p>
    <w:p w14:paraId="50A44291" w14:textId="77777777" w:rsidR="00C76AB0" w:rsidRDefault="00000000">
      <w:pPr>
        <w:pStyle w:val="ListNumber"/>
      </w:pPr>
      <w:r>
        <w:t>Creates a time vector t using np.arange(n_samples) / SAMPLE_RATE.</w:t>
      </w:r>
    </w:p>
    <w:p w14:paraId="489AA48B" w14:textId="77777777" w:rsidR="00C76AB0" w:rsidRDefault="00000000">
      <w:pPr>
        <w:pStyle w:val="ListNumber"/>
      </w:pPr>
      <w:r>
        <w:t>Generates a sine wave: sine = np.sin(2π × freq_hz × t).</w:t>
      </w:r>
    </w:p>
    <w:p w14:paraId="6FA7499A" w14:textId="77777777" w:rsidR="00C76AB0" w:rsidRDefault="00000000">
      <w:pPr>
        <w:pStyle w:val="ListNumber"/>
      </w:pPr>
      <w:r>
        <w:t>Applies a fade envelope to prevent audible clicks. Fade length is min(n_samples/4, 5ms worth of samples). Uses np.linspace(0,1) for fade-in and np.linspace(1,0) for fade-out, multiplied element-wise onto the start and end of the sine array.</w:t>
      </w:r>
    </w:p>
    <w:p w14:paraId="7FBF825E" w14:textId="77777777" w:rsidR="00C76AB0" w:rsidRDefault="00000000">
      <w:pPr>
        <w:pStyle w:val="ListNumber"/>
      </w:pPr>
      <w:r>
        <w:t>Scales to int16 range: tone = (sine * 16000).astype(np.int16). The amplitude is 16000/32768 ≈ 49% — loud enough to hear, quiet enough not to startle.</w:t>
      </w:r>
    </w:p>
    <w:p w14:paraId="70F93FDD" w14:textId="77777777" w:rsidR="00C76AB0" w:rsidRDefault="00000000">
      <w:pPr>
        <w:pStyle w:val="ListNumber"/>
      </w:pPr>
      <w:r>
        <w:t>Caches the result in _cache keyed by (freq_hz, duration_ms) so repeated calls skip generation entirely.</w:t>
      </w:r>
    </w:p>
    <w:p w14:paraId="2513FAE5" w14:textId="77777777" w:rsidR="00C76AB0" w:rsidRDefault="00000000">
      <w:pPr>
        <w:pStyle w:val="Heading3"/>
        <w:spacing w:before="240" w:after="80"/>
      </w:pPr>
      <w:r>
        <w:t>Function: play_cue(freq_hz, duration_ms)</w:t>
      </w:r>
    </w:p>
    <w:p w14:paraId="0A8CF58B" w14:textId="77777777" w:rsidR="00C76AB0" w:rsidRDefault="00000000">
      <w:pPr>
        <w:spacing w:after="80"/>
      </w:pPr>
      <w:r>
        <w:t>Fire-and-forget playback. Imports sounddevice lazily (inside try/except) so a missing audio device never prevents startup. Calls sd.play(samples, samplerate=SAMPLE_RATE, blocking=False). All exceptions are silently caught — if audio output fails, the assistant continues without feedback.</w:t>
      </w:r>
    </w:p>
    <w:p w14:paraId="5CB47A82" w14:textId="77777777" w:rsidR="00C76AB0" w:rsidRDefault="00000000">
      <w:pPr>
        <w:pStyle w:val="Heading3"/>
        <w:spacing w:before="240" w:after="80"/>
      </w:pPr>
      <w:r>
        <w:t>Cross-File Dependencies</w:t>
      </w:r>
    </w:p>
    <w:p w14:paraId="12CCC318" w14:textId="77777777" w:rsidR="00C76AB0" w:rsidRDefault="00000000">
      <w:pPr>
        <w:pStyle w:val="ListBullet"/>
        <w:spacing w:after="40"/>
      </w:pPr>
      <w:r>
        <w:t>core/config.py → SAMPLE_RATE</w:t>
      </w:r>
    </w:p>
    <w:p w14:paraId="5465187B" w14:textId="77777777" w:rsidR="00C76AB0" w:rsidRDefault="00000000">
      <w:pPr>
        <w:pStyle w:val="ListBullet"/>
        <w:spacing w:after="40"/>
      </w:pPr>
      <w:r>
        <w:t>Called by core/orchestrator.py after wake-word detection</w:t>
      </w:r>
    </w:p>
    <w:p w14:paraId="4568F954" w14:textId="77777777" w:rsidR="00C76AB0" w:rsidRDefault="00000000">
      <w:pPr>
        <w:pStyle w:val="Heading2"/>
        <w:spacing w:before="360" w:after="120"/>
      </w:pPr>
      <w:r>
        <w:lastRenderedPageBreak/>
        <w:t>audio/mic.py — Complete Code Walkthrough</w:t>
      </w:r>
    </w:p>
    <w:p w14:paraId="6731F2C4" w14:textId="77777777" w:rsidR="00C76AB0" w:rsidRDefault="00000000">
      <w:pPr>
        <w:pStyle w:val="Heading3"/>
        <w:spacing w:before="240" w:after="80"/>
      </w:pPr>
      <w:r>
        <w:t>Module Purpose and Position in the Pipeline</w:t>
      </w:r>
    </w:p>
    <w:p w14:paraId="023B2E96" w14:textId="77777777" w:rsidR="00C76AB0" w:rsidRDefault="00000000">
      <w:pPr>
        <w:spacing w:after="80"/>
      </w:pPr>
      <w:r>
        <w:t>mic.py captures the user's spoken utterance after the wake word fires. It opens a microphone stream, uses voice activity detection to find when speech starts and ends, and writes the captured audio to a WAV file for downstream STT. This is the Stage 2 module in the pipeline — it sits between wake_word.py and stt.py/streaming_stt.py.</w:t>
      </w:r>
    </w:p>
    <w:p w14:paraId="3376DAC1" w14:textId="77777777" w:rsidR="00C76AB0" w:rsidRDefault="00000000">
      <w:pPr>
        <w:pStyle w:val="Heading3"/>
        <w:spacing w:before="240" w:after="80"/>
      </w:pPr>
      <w:r>
        <w:t>Module-Level State: _runtime_vad_settings</w:t>
      </w:r>
    </w:p>
    <w:p w14:paraId="71B2E2AC" w14:textId="77777777" w:rsidR="00C76AB0" w:rsidRDefault="00000000">
      <w:pPr>
        <w:spacing w:after="80"/>
      </w:pPr>
      <w:r>
        <w:t>A mutable dictionary holding all tunable VAD parameters. Initialised from config.py constants at import time, but can be modified at runtime via set_runtime_vad_settings(). This allows the voice handler to adjust capture behaviour (e.g., switching from command mode to chat mode) without restarting the assistant.</w:t>
      </w:r>
    </w:p>
    <w:p w14:paraId="76AED90A" w14:textId="77777777" w:rsidR="00C76AB0" w:rsidRDefault="00000000">
      <w:pPr>
        <w:spacing w:after="80"/>
      </w:pPr>
      <w:r>
        <w:rPr>
          <w:rFonts w:ascii="Consolas" w:hAnsi="Consolas"/>
          <w:sz w:val="16"/>
        </w:rPr>
        <w:t>_runtime_vad_settings = {</w:t>
      </w:r>
      <w:r>
        <w:rPr>
          <w:rFonts w:ascii="Consolas" w:hAnsi="Consolas"/>
          <w:sz w:val="16"/>
        </w:rPr>
        <w:br/>
        <w:t xml:space="preserve">    'energy_threshold': 0.015,        # RMS below this → silence</w:t>
      </w:r>
      <w:r>
        <w:rPr>
          <w:rFonts w:ascii="Consolas" w:hAnsi="Consolas"/>
          <w:sz w:val="16"/>
        </w:rPr>
        <w:br/>
        <w:t xml:space="preserve">    'command_silence_seconds': 0.55,  # end-of-speech in command mode</w:t>
      </w:r>
      <w:r>
        <w:rPr>
          <w:rFonts w:ascii="Consolas" w:hAnsi="Consolas"/>
          <w:sz w:val="16"/>
        </w:rPr>
        <w:br/>
        <w:t xml:space="preserve">    'chat_silence_seconds': 1.0,      # end-of-speech in follow-up mode</w:t>
      </w:r>
      <w:r>
        <w:rPr>
          <w:rFonts w:ascii="Consolas" w:hAnsi="Consolas"/>
          <w:sz w:val="16"/>
        </w:rPr>
        <w:br/>
        <w:t xml:space="preserve">    'min_speech_seconds': 0.15,       # ignore speech shorter than this</w:t>
      </w:r>
      <w:r>
        <w:rPr>
          <w:rFonts w:ascii="Consolas" w:hAnsi="Consolas"/>
          <w:sz w:val="16"/>
        </w:rPr>
        <w:br/>
        <w:t xml:space="preserve">    'pre_roll_seconds': 0.2,          # buffer before speech starts</w:t>
      </w:r>
      <w:r>
        <w:rPr>
          <w:rFonts w:ascii="Consolas" w:hAnsi="Consolas"/>
          <w:sz w:val="16"/>
        </w:rPr>
        <w:br/>
        <w:t xml:space="preserve">    'start_timeout_seconds': 4.0,     # max wait for first speech</w:t>
      </w:r>
      <w:r>
        <w:rPr>
          <w:rFonts w:ascii="Consolas" w:hAnsi="Consolas"/>
          <w:sz w:val="16"/>
        </w:rPr>
        <w:br/>
        <w:t xml:space="preserve">    'max_speech_seconds': ~3.9,       # hard cap on utterance length</w:t>
      </w:r>
      <w:r>
        <w:rPr>
          <w:rFonts w:ascii="Consolas" w:hAnsi="Consolas"/>
          <w:sz w:val="16"/>
        </w:rPr>
        <w:br/>
        <w:t>}</w:t>
      </w:r>
    </w:p>
    <w:p w14:paraId="2CC95EE1" w14:textId="77777777" w:rsidR="00C76AB0" w:rsidRDefault="00000000">
      <w:pPr>
        <w:pStyle w:val="Heading3"/>
        <w:spacing w:before="240" w:after="80"/>
      </w:pPr>
      <w:r>
        <w:t>Function: record_utterance() — Detailed State Machine</w:t>
      </w:r>
    </w:p>
    <w:p w14:paraId="44499629" w14:textId="77777777" w:rsidR="00C76AB0" w:rsidRDefault="00000000">
      <w:pPr>
        <w:spacing w:after="80"/>
      </w:pPr>
      <w:r>
        <w:t>This is the core recording function. It implements a state machine with two phases: waiting-for-speech and tracking-speech.</w:t>
      </w:r>
    </w:p>
    <w:p w14:paraId="5612741E" w14:textId="77777777" w:rsidR="00C76AB0" w:rsidRDefault="00000000">
      <w:pPr>
        <w:spacing w:after="80"/>
      </w:pPr>
      <w:r>
        <w:rPr>
          <w:b/>
        </w:rPr>
        <w:t>Phase 1: Waiting for Speech</w:t>
      </w:r>
    </w:p>
    <w:p w14:paraId="1CFD78D8" w14:textId="77777777" w:rsidR="00C76AB0" w:rsidRDefault="00000000">
      <w:pPr>
        <w:pStyle w:val="ListNumber"/>
      </w:pPr>
      <w:r>
        <w:t>Opens a sounddevice.InputStream at SAMPLE_RATE Hz, 1 channel, int16, blocksize=AUDIO_CHUNK_SIZE (default 512 samples = 32ms).</w:t>
      </w:r>
    </w:p>
    <w:p w14:paraId="4311B70F" w14:textId="77777777" w:rsidR="00C76AB0" w:rsidRDefault="00000000">
      <w:pPr>
        <w:pStyle w:val="ListNumber"/>
      </w:pPr>
      <w:r>
        <w:t>Reads chunks in a loop. Each chunk is run through the VAD detector (SileroVAD instance or energy fallback).</w:t>
      </w:r>
    </w:p>
    <w:p w14:paraId="19A883F5" w14:textId="77777777" w:rsidR="00C76AB0" w:rsidRDefault="00000000">
      <w:pPr>
        <w:pStyle w:val="ListNumber"/>
      </w:pPr>
      <w:r>
        <w:t>Non-speech chunks are pushed to a pre_roll deque (fixed maxlen based on pre_roll_seconds). This circular buffer keeps the last ~200ms so the start of speech is not lost.</w:t>
      </w:r>
    </w:p>
    <w:p w14:paraId="70DB08BF" w14:textId="77777777" w:rsidR="00C76AB0" w:rsidRDefault="00000000">
      <w:pPr>
        <w:pStyle w:val="ListNumber"/>
      </w:pPr>
      <w:r>
        <w:t>If VAD returns True (speech detected), transitions to Phase 2: copies pre_roll contents into captured_chunks, clears pre_roll, resets silence counter.</w:t>
      </w:r>
    </w:p>
    <w:p w14:paraId="1DEB70D0" w14:textId="77777777" w:rsidR="00C76AB0" w:rsidRDefault="00000000">
      <w:pPr>
        <w:pStyle w:val="ListNumber"/>
      </w:pPr>
      <w:r>
        <w:t>If start_timeout_chunks is reached without speech, returns {ok: False, speech_detected: False}.</w:t>
      </w:r>
    </w:p>
    <w:p w14:paraId="6C53A4EA" w14:textId="77777777" w:rsidR="00C76AB0" w:rsidRDefault="00000000">
      <w:pPr>
        <w:spacing w:after="80"/>
      </w:pPr>
      <w:r>
        <w:rPr>
          <w:b/>
        </w:rPr>
        <w:t>Phase 2: Tracking Speech</w:t>
      </w:r>
    </w:p>
    <w:p w14:paraId="5FEA9E8A" w14:textId="77777777" w:rsidR="00C76AB0" w:rsidRDefault="00000000">
      <w:pPr>
        <w:pStyle w:val="ListNumber"/>
      </w:pPr>
      <w:r>
        <w:t>Continues reading chunks and appending to captured_chunks. Tracks speech_samples (total samples captured) and silence_chunks (consecutive non-speech chunks).</w:t>
      </w:r>
    </w:p>
    <w:p w14:paraId="46D105F3" w14:textId="77777777" w:rsidR="00C76AB0" w:rsidRDefault="00000000">
      <w:pPr>
        <w:pStyle w:val="ListNumber"/>
      </w:pPr>
      <w:r>
        <w:lastRenderedPageBreak/>
        <w:t>Uses _adaptive_silence_seconds() to dynamically increase the silence threshold as the utterance gets longer. Formula: base + (max - base) × min(1, speech_seconds / 3). This means a 3-second utterance gets the full chat-mode silence timeout even in command mode.</w:t>
      </w:r>
    </w:p>
    <w:p w14:paraId="5BDE11BE" w14:textId="77777777" w:rsidR="00C76AB0" w:rsidRDefault="00000000">
      <w:pPr>
        <w:pStyle w:val="ListNumber"/>
      </w:pPr>
      <w:r>
        <w:t>Stops recording when: (a) speech_samples &gt;= min_speech_samples AND silence_chunks &gt;= adaptive threshold, OR (b) max_speech_chunks reached.</w:t>
      </w:r>
    </w:p>
    <w:p w14:paraId="715B9763" w14:textId="77777777" w:rsidR="00C76AB0" w:rsidRDefault="00000000">
      <w:pPr>
        <w:pStyle w:val="ListNumber"/>
      </w:pPr>
      <w:r>
        <w:t>Concatenates all chunks with np.concatenate(), writes to WAV via _write_wav_file(), returns metadata dict.</w:t>
      </w:r>
    </w:p>
    <w:p w14:paraId="61CBAA59" w14:textId="77777777" w:rsidR="00C76AB0" w:rsidRDefault="00000000">
      <w:pPr>
        <w:pStyle w:val="Heading3"/>
        <w:spacing w:before="240" w:after="80"/>
      </w:pPr>
      <w:r>
        <w:t>Function: _adaptive_silence_seconds(base, speech_seconds, max_seconds)</w:t>
      </w:r>
    </w:p>
    <w:p w14:paraId="5D52FC0F" w14:textId="77777777" w:rsidR="00C76AB0" w:rsidRDefault="00000000">
      <w:pPr>
        <w:spacing w:after="80"/>
      </w:pPr>
      <w:r>
        <w:t>Returns a silence threshold that scales linearly from base_seconds to max_seconds as accumulated speech grows from 0 to 3 seconds. This prevents cutting off long utterances prematurely while keeping short commands snappy.</w:t>
      </w:r>
    </w:p>
    <w:p w14:paraId="539CC296" w14:textId="77777777" w:rsidR="00C76AB0" w:rsidRDefault="00000000">
      <w:pPr>
        <w:spacing w:after="80"/>
      </w:pPr>
      <w:r>
        <w:rPr>
          <w:rFonts w:ascii="Consolas" w:hAnsi="Consolas"/>
          <w:sz w:val="16"/>
        </w:rPr>
        <w:t>fraction = min(1.0, speech_seconds / 3.0)</w:t>
      </w:r>
      <w:r>
        <w:rPr>
          <w:rFonts w:ascii="Consolas" w:hAnsi="Consolas"/>
          <w:sz w:val="16"/>
        </w:rPr>
        <w:br/>
        <w:t>return base_seconds + (max_seconds - base_seconds) * fraction</w:t>
      </w:r>
    </w:p>
    <w:p w14:paraId="3FE1C6FD" w14:textId="77777777" w:rsidR="00C76AB0" w:rsidRDefault="00000000">
      <w:pPr>
        <w:pStyle w:val="Heading3"/>
        <w:spacing w:before="240" w:after="80"/>
      </w:pPr>
      <w:r>
        <w:t>Function: _chunk_rms(chunk)</w:t>
      </w:r>
    </w:p>
    <w:p w14:paraId="539BB139" w14:textId="77777777" w:rsidR="00C76AB0" w:rsidRDefault="00000000">
      <w:pPr>
        <w:spacing w:after="80"/>
      </w:pPr>
      <w:r>
        <w:t>Computes the root-mean-square energy of an int16 audio chunk. Normalises to float32 first (÷32768), then np.sqrt(np.mean(np.square(...))). Returns a float in range [0, 1]. The VAD uses this as a fast pre-filter before running the more expensive Silero ONNX inference.</w:t>
      </w:r>
    </w:p>
    <w:p w14:paraId="16EAC554" w14:textId="77777777" w:rsidR="00C76AB0" w:rsidRDefault="00000000">
      <w:pPr>
        <w:pStyle w:val="Heading3"/>
        <w:spacing w:before="240" w:after="80"/>
      </w:pPr>
      <w:r>
        <w:t>Error Handling</w:t>
      </w:r>
    </w:p>
    <w:p w14:paraId="47A0F764" w14:textId="77777777" w:rsidR="00C76AB0" w:rsidRDefault="00000000">
      <w:pPr>
        <w:pStyle w:val="ListBullet"/>
        <w:spacing w:after="40"/>
      </w:pPr>
      <w:r>
        <w:t>If sounddevice is not installed, raises RuntimeError with a clear install message.</w:t>
      </w:r>
    </w:p>
    <w:p w14:paraId="053F82EF" w14:textId="77777777" w:rsidR="00C76AB0" w:rsidRDefault="00000000">
      <w:pPr>
        <w:pStyle w:val="ListBullet"/>
        <w:spacing w:after="40"/>
      </w:pPr>
      <w:r>
        <w:t>If the microphone stream raises any exception during recording, wraps it in RuntimeError with context.</w:t>
      </w:r>
    </w:p>
    <w:p w14:paraId="708EC8DD" w14:textId="77777777" w:rsidR="00C76AB0" w:rsidRDefault="00000000">
      <w:pPr>
        <w:pStyle w:val="Heading2"/>
        <w:spacing w:before="360" w:after="120"/>
      </w:pPr>
      <w:r>
        <w:t>audio/vad.py — Complete Code Walkthrough</w:t>
      </w:r>
    </w:p>
    <w:p w14:paraId="30BCAF69" w14:textId="77777777" w:rsidR="00C76AB0" w:rsidRDefault="00000000">
      <w:pPr>
        <w:pStyle w:val="Heading3"/>
        <w:spacing w:before="240" w:after="80"/>
      </w:pPr>
      <w:r>
        <w:t>Module Purpose</w:t>
      </w:r>
    </w:p>
    <w:p w14:paraId="51A222FD" w14:textId="77777777" w:rsidR="00C76AB0" w:rsidRDefault="00000000">
      <w:pPr>
        <w:spacing w:after="80"/>
      </w:pPr>
      <w:r>
        <w:t>vad.py wraps the Silero VAD v4 ONNX model for real-time voice activity detection. It provides two interfaces: chunk-level streaming detection (is_speech_chunk) for the microphone loop, and file-level batch detection (is_speech) for post-capture validation. The energy-only fallback ensures the assistant works even without onnxruntime.</w:t>
      </w:r>
    </w:p>
    <w:p w14:paraId="54252790" w14:textId="77777777" w:rsidR="00C76AB0" w:rsidRDefault="00000000">
      <w:pPr>
        <w:pStyle w:val="Heading3"/>
        <w:spacing w:before="240" w:after="80"/>
      </w:pPr>
      <w:r>
        <w:t>Class: SileroVAD — Internal State</w:t>
      </w:r>
    </w:p>
    <w:p w14:paraId="306BAF7B" w14:textId="77777777" w:rsidR="00C76AB0" w:rsidRDefault="00000000">
      <w:pPr>
        <w:spacing w:after="80"/>
      </w:pPr>
      <w:r>
        <w:t>The ONNX model is stateful — it maintains a hidden state tensor and a context buffer that carry temporal information across chunks. This is critical for detecting speech in noisy environments where individual 32ms chunks might be ambiguous.</w:t>
      </w:r>
    </w:p>
    <w:p w14:paraId="2E37D84D" w14:textId="77777777" w:rsidR="00C76AB0" w:rsidRDefault="00000000">
      <w:pPr>
        <w:spacing w:after="80"/>
      </w:pPr>
      <w:r>
        <w:rPr>
          <w:rFonts w:ascii="Consolas" w:hAnsi="Consolas"/>
          <w:sz w:val="16"/>
        </w:rPr>
        <w:t>self._state = np.zeros((2, 1, 128), dtype=np.float32)  # RNN hidden state</w:t>
      </w:r>
      <w:r>
        <w:rPr>
          <w:rFonts w:ascii="Consolas" w:hAnsi="Consolas"/>
          <w:sz w:val="16"/>
        </w:rPr>
        <w:br/>
        <w:t>self._context = np.zeros((1, 64), dtype=np.float32)      # last 64 audio samples</w:t>
      </w:r>
      <w:r>
        <w:rPr>
          <w:rFonts w:ascii="Consolas" w:hAnsi="Consolas"/>
          <w:sz w:val="16"/>
        </w:rPr>
        <w:br/>
        <w:t>self.window_size_samples = 512  # 32ms at 16kHz</w:t>
      </w:r>
      <w:r>
        <w:rPr>
          <w:rFonts w:ascii="Consolas" w:hAnsi="Consolas"/>
          <w:sz w:val="16"/>
        </w:rPr>
        <w:br/>
        <w:t>self.threshold = 0.5            # speech probability cutoff</w:t>
      </w:r>
    </w:p>
    <w:p w14:paraId="2F71DAEA" w14:textId="77777777" w:rsidR="00C76AB0" w:rsidRDefault="00000000">
      <w:pPr>
        <w:pStyle w:val="Heading3"/>
        <w:spacing w:before="240" w:after="80"/>
      </w:pPr>
      <w:r>
        <w:lastRenderedPageBreak/>
        <w:t>Method: _run_silero_window(window_float)</w:t>
      </w:r>
    </w:p>
    <w:p w14:paraId="3DE80DC9" w14:textId="77777777" w:rsidR="00C76AB0" w:rsidRDefault="00000000">
      <w:pPr>
        <w:spacing w:after="80"/>
      </w:pPr>
      <w:r>
        <w:t>Core inference for one 512-sample window:</w:t>
      </w:r>
    </w:p>
    <w:p w14:paraId="0A65BC81" w14:textId="77777777" w:rsidR="00C76AB0" w:rsidRDefault="00000000">
      <w:pPr>
        <w:pStyle w:val="ListNumber"/>
      </w:pPr>
      <w:r>
        <w:t>Pads or truncates the window to exactly 512 samples.</w:t>
      </w:r>
    </w:p>
    <w:p w14:paraId="7BFD443A" w14:textId="77777777" w:rsidR="00C76AB0" w:rsidRDefault="00000000">
      <w:pPr>
        <w:pStyle w:val="ListNumber"/>
      </w:pPr>
      <w:r>
        <w:t>Prepends the 64-sample context buffer to form a 576-sample input frame.</w:t>
      </w:r>
    </w:p>
    <w:p w14:paraId="3E2F5B15" w14:textId="77777777" w:rsidR="00C76AB0" w:rsidRDefault="00000000">
      <w:pPr>
        <w:pStyle w:val="ListNumber"/>
      </w:pPr>
      <w:r>
        <w:t>Runs ONNX inference with inputs: input (1×576 float32), state (2×1×128 float32), sr (int64 scalar = 16000).</w:t>
      </w:r>
    </w:p>
    <w:p w14:paraId="39C611C4" w14:textId="77777777" w:rsidR="00C76AB0" w:rsidRDefault="00000000">
      <w:pPr>
        <w:pStyle w:val="ListNumber"/>
      </w:pPr>
      <w:r>
        <w:t>Extracts speech_probability from outputs[0]. Updates self._state from outputs[1]. Saves the last 64 samples as new context.</w:t>
      </w:r>
    </w:p>
    <w:p w14:paraId="7EA45D92" w14:textId="77777777" w:rsidR="00C76AB0" w:rsidRDefault="00000000">
      <w:pPr>
        <w:pStyle w:val="ListNumber"/>
      </w:pPr>
      <w:r>
        <w:t>Returns True if speech_probability &gt;= self.threshold, None on inference failure (triggers fallback).</w:t>
      </w:r>
    </w:p>
    <w:p w14:paraId="02A6B449" w14:textId="77777777" w:rsidR="00C76AB0" w:rsidRDefault="00000000">
      <w:pPr>
        <w:pStyle w:val="Heading3"/>
        <w:spacing w:before="240" w:after="80"/>
      </w:pPr>
      <w:r>
        <w:t>Method: is_speech_chunk(audio_chunk_int16)</w:t>
      </w:r>
    </w:p>
    <w:p w14:paraId="505F0CF1" w14:textId="77777777" w:rsidR="00C76AB0" w:rsidRDefault="00000000">
      <w:pPr>
        <w:spacing w:after="80"/>
      </w:pPr>
      <w:r>
        <w:t>Streaming interface for the microphone loop. Designed for exactly one 512-sample chunk per call:</w:t>
      </w:r>
    </w:p>
    <w:p w14:paraId="69804AC6" w14:textId="77777777" w:rsidR="00C76AB0" w:rsidRDefault="00000000">
      <w:pPr>
        <w:pStyle w:val="ListNumber"/>
      </w:pPr>
      <w:r>
        <w:t>Converts int16 to float32 (÷32768).</w:t>
      </w:r>
    </w:p>
    <w:p w14:paraId="79C17ADF" w14:textId="77777777" w:rsidR="00C76AB0" w:rsidRDefault="00000000">
      <w:pPr>
        <w:pStyle w:val="ListNumber"/>
      </w:pPr>
      <w:r>
        <w:t>Fast energy pre-filter: if RMS &lt; energy_threshold, returns False immediately without running ONNX. This saves ~2ms per silent chunk.</w:t>
      </w:r>
    </w:p>
    <w:p w14:paraId="0E93C143" w14:textId="77777777" w:rsidR="00C76AB0" w:rsidRDefault="00000000">
      <w:pPr>
        <w:pStyle w:val="ListNumber"/>
      </w:pPr>
      <w:r>
        <w:t>If energy passes, runs _run_silero_window(). If inference fails, returns True (conservative: assume speech on error).</w:t>
      </w:r>
    </w:p>
    <w:p w14:paraId="5569F1BE" w14:textId="77777777" w:rsidR="00C76AB0" w:rsidRDefault="00000000">
      <w:pPr>
        <w:pStyle w:val="Heading3"/>
        <w:spacing w:before="240" w:after="80"/>
      </w:pPr>
      <w:r>
        <w:t>Auto-Download Mechanism</w:t>
      </w:r>
    </w:p>
    <w:p w14:paraId="5C6BEE06" w14:textId="77777777" w:rsidR="00C76AB0" w:rsidRDefault="00000000">
      <w:pPr>
        <w:spacing w:after="80"/>
      </w:pPr>
      <w:r>
        <w:t>If silero_vad.onnx does not exist at data/vad/silero_vad.onnx, the constructor downloads it from GitHub via urllib.request.urlopen with a 60-second timeout. The parent directory is created with mkdir(parents=True).</w:t>
      </w:r>
    </w:p>
    <w:p w14:paraId="33973A84" w14:textId="77777777" w:rsidR="00C76AB0" w:rsidRDefault="00000000">
      <w:pPr>
        <w:pStyle w:val="Heading3"/>
        <w:spacing w:before="240" w:after="80"/>
      </w:pPr>
      <w:r>
        <w:t>Module-Level Functions</w:t>
      </w:r>
    </w:p>
    <w:p w14:paraId="4BACA7BA" w14:textId="77777777" w:rsidR="00C76AB0" w:rsidRDefault="00000000">
      <w:pPr>
        <w:pStyle w:val="ListBullet"/>
        <w:spacing w:after="40"/>
      </w:pPr>
      <w:r>
        <w:t>is_speech(audio_path) — Batch VAD for a complete WAV file. Uses a separate singleton (_batch_vad) from the streaming one. Resets state before each call.</w:t>
      </w:r>
    </w:p>
    <w:p w14:paraId="39AB793D" w14:textId="77777777" w:rsidR="00C76AB0" w:rsidRDefault="00000000">
      <w:pPr>
        <w:pStyle w:val="ListBullet"/>
        <w:spacing w:after="40"/>
      </w:pPr>
      <w:r>
        <w:t>prewarm_batch_vad() — Pre-initialises the batch VAD singleton so the first speech-guard check is instant.</w:t>
      </w:r>
    </w:p>
    <w:p w14:paraId="0256FDDE" w14:textId="77777777" w:rsidR="00C76AB0" w:rsidRDefault="00000000">
      <w:pPr>
        <w:pStyle w:val="ListBullet"/>
        <w:spacing w:after="40"/>
      </w:pPr>
      <w:r>
        <w:t>should_run_vad(chunk, threshold) — Static energy check without loading the ONNX model. Used by caller code that just needs a quick silence gate.</w:t>
      </w:r>
    </w:p>
    <w:p w14:paraId="5E55E5EB" w14:textId="77777777" w:rsidR="00C76AB0" w:rsidRDefault="00000000">
      <w:pPr>
        <w:pStyle w:val="Heading2"/>
        <w:spacing w:before="360" w:after="120"/>
      </w:pPr>
      <w:r>
        <w:t>audio/wake_word.py — Complete Code Walkthrough</w:t>
      </w:r>
    </w:p>
    <w:p w14:paraId="20625206" w14:textId="77777777" w:rsidR="00C76AB0" w:rsidRDefault="00000000">
      <w:pPr>
        <w:pStyle w:val="Heading3"/>
        <w:spacing w:before="240" w:after="80"/>
      </w:pPr>
      <w:r>
        <w:t>Module Purpose</w:t>
      </w:r>
    </w:p>
    <w:p w14:paraId="76F17F00" w14:textId="77777777" w:rsidR="00C76AB0" w:rsidRDefault="00000000">
      <w:pPr>
        <w:spacing w:after="80"/>
      </w:pPr>
      <w:r>
        <w:t>wake_word.py runs the always-on wake-word listener. It holds the microphone open permanently, feeding audio to the openWakeWord ONNX model, and only returns when: (a) the wake word is detected, (b) a follow-up event fires, or (c) shutdown is requested. This is Stage 1 of the pipeline.</w:t>
      </w:r>
    </w:p>
    <w:p w14:paraId="29A22680" w14:textId="77777777" w:rsidR="00C76AB0" w:rsidRDefault="00000000">
      <w:pPr>
        <w:pStyle w:val="Heading3"/>
        <w:spacing w:before="240" w:after="80"/>
      </w:pPr>
      <w:r>
        <w:lastRenderedPageBreak/>
        <w:t>Detection Algorithm in listen_for_wake_word()</w:t>
      </w:r>
    </w:p>
    <w:p w14:paraId="4CABCDF2" w14:textId="77777777" w:rsidR="00C76AB0" w:rsidRDefault="00000000">
      <w:pPr>
        <w:spacing w:after="80"/>
      </w:pPr>
      <w:r>
        <w:t>The listener implements a multi-gate detection pipeline with priming, scoring, confirmation, and phase-aware interrupts:</w:t>
      </w:r>
    </w:p>
    <w:p w14:paraId="7608A7C2" w14:textId="77777777" w:rsidR="00C76AB0" w:rsidRDefault="00000000">
      <w:pPr>
        <w:spacing w:after="80"/>
      </w:pPr>
      <w:r>
        <w:rPr>
          <w:b/>
        </w:rPr>
        <w:t>Step 1: Feature Extractor Priming (3 seconds)</w:t>
      </w:r>
    </w:p>
    <w:p w14:paraId="4518BE6E" w14:textId="77777777" w:rsidR="00C76AB0" w:rsidRDefault="00000000">
      <w:pPr>
        <w:spacing w:after="80"/>
      </w:pPr>
      <w:r>
        <w:t>Before entering the detection loop, the listener reads 3 seconds of live audio and feeds it to model.predict() without checking scores. This fills openWakeWord's internal mel-spectrogram and embedding buffers with real ambient audio, preventing false triggers from the cold-start transient.</w:t>
      </w:r>
    </w:p>
    <w:p w14:paraId="614E4CAA" w14:textId="77777777" w:rsidR="00C76AB0" w:rsidRDefault="00000000">
      <w:pPr>
        <w:spacing w:after="80"/>
      </w:pPr>
      <w:r>
        <w:rPr>
          <w:b/>
        </w:rPr>
        <w:t>Step 2: Main Detection Loop</w:t>
      </w:r>
    </w:p>
    <w:p w14:paraId="13DFF345" w14:textId="77777777" w:rsidR="00C76AB0" w:rsidRDefault="00000000">
      <w:pPr>
        <w:pStyle w:val="ListNumber"/>
      </w:pPr>
      <w:r>
        <w:t>Reads WAKE_WORD_CHUNK_SIZE samples (default 1280 = 80ms at 16kHz) from the microphone.</w:t>
      </w:r>
    </w:p>
    <w:p w14:paraId="11846BEC" w14:textId="77777777" w:rsidR="00C76AB0" w:rsidRDefault="00000000">
      <w:pPr>
        <w:pStyle w:val="ListNumber"/>
      </w:pPr>
      <w:r>
        <w:t>Calls model.predict(audio_chunk) which returns a dict of {model_key: score}.</w:t>
      </w:r>
    </w:p>
    <w:p w14:paraId="202CE5A6" w14:textId="77777777" w:rsidR="00C76AB0" w:rsidRDefault="00000000">
      <w:pPr>
        <w:pStyle w:val="ListNumber"/>
      </w:pPr>
      <w:r>
        <w:t>Extracts the score for the unified model key via _prediction_score().</w:t>
      </w:r>
    </w:p>
    <w:p w14:paraId="7572CB85" w14:textId="77777777" w:rsidR="00C76AB0" w:rsidRDefault="00000000">
      <w:pPr>
        <w:pStyle w:val="ListNumber"/>
      </w:pPr>
      <w:r>
        <w:t>Checks three gates simultaneously: score &gt;= threshold AND rms &gt;= min_rms AND consecutive_hits &gt;= confirm_frames.</w:t>
      </w:r>
    </w:p>
    <w:p w14:paraId="4FF6B2B0" w14:textId="77777777" w:rsidR="00C76AB0" w:rsidRDefault="00000000">
      <w:pPr>
        <w:pStyle w:val="ListNumber"/>
      </w:pPr>
      <w:r>
        <w:t>If all gates pass AND cooldown has elapsed, detection fires.</w:t>
      </w:r>
    </w:p>
    <w:p w14:paraId="4631F011" w14:textId="77777777" w:rsidR="00C76AB0" w:rsidRDefault="00000000">
      <w:pPr>
        <w:spacing w:after="80"/>
      </w:pPr>
      <w:r>
        <w:rPr>
          <w:b/>
        </w:rPr>
        <w:t>Step 3: Phase-Aware Interrupt</w:t>
      </w:r>
    </w:p>
    <w:p w14:paraId="04D385C2" w14:textId="77777777" w:rsidR="00C76AB0" w:rsidRDefault="00000000">
      <w:pPr>
        <w:spacing w:after="80"/>
      </w:pPr>
      <w:r>
        <w:t>After detection, checks the RuntimeCoordinator's current phase:</w:t>
      </w:r>
    </w:p>
    <w:p w14:paraId="41BF2530" w14:textId="77777777" w:rsidR="00C76AB0" w:rsidRDefault="00000000">
      <w:pPr>
        <w:pStyle w:val="ListBullet"/>
        <w:spacing w:after="40"/>
      </w:pPr>
      <w:r>
        <w:t>THINKING or SPEAKING → fires coordinator.request_interrupt() to cancel current output, returns 'wake'.</w:t>
      </w:r>
    </w:p>
    <w:p w14:paraId="5D0287BD" w14:textId="77777777" w:rsidR="00C76AB0" w:rsidRDefault="00000000">
      <w:pPr>
        <w:pStyle w:val="ListBullet"/>
        <w:spacing w:after="40"/>
      </w:pPr>
      <w:r>
        <w:t>EXECUTING_COMMAND → suppresses detection (logs but continues loop) to avoid interrupting destructive operations like file deletion.</w:t>
      </w:r>
    </w:p>
    <w:p w14:paraId="451E4DAE" w14:textId="77777777" w:rsidR="00C76AB0" w:rsidRDefault="00000000">
      <w:pPr>
        <w:pStyle w:val="ListBullet"/>
        <w:spacing w:after="40"/>
      </w:pPr>
      <w:r>
        <w:t>Any other phase (IDLE, LISTENING) → returns 'wake' normally.</w:t>
      </w:r>
    </w:p>
    <w:p w14:paraId="3696D4E4" w14:textId="77777777" w:rsidR="00C76AB0" w:rsidRDefault="00000000">
      <w:pPr>
        <w:spacing w:after="80"/>
      </w:pPr>
      <w:r>
        <w:rPr>
          <w:b/>
        </w:rPr>
        <w:t>Step 4: Sample Capture</w:t>
      </w:r>
    </w:p>
    <w:p w14:paraId="53721002" w14:textId="77777777" w:rsidR="00C76AB0" w:rsidRDefault="00000000">
      <w:pPr>
        <w:spacing w:after="80"/>
      </w:pPr>
      <w:r>
        <w:t>On every detection, saves the recent audio (2.5s ring buffer) to data/wake_samples/auto_captured/&lt;speaker_id&gt;/ for later review and potential adaptive retraining.</w:t>
      </w:r>
    </w:p>
    <w:p w14:paraId="59DD0D1E" w14:textId="77777777" w:rsidR="00C76AB0" w:rsidRDefault="00000000">
      <w:pPr>
        <w:pStyle w:val="Heading3"/>
        <w:spacing w:before="240" w:after="80"/>
      </w:pPr>
      <w:r>
        <w:t>Configuration Variables (from core/config.py)</w:t>
      </w:r>
    </w:p>
    <w:p w14:paraId="104D236C" w14:textId="77777777" w:rsidR="00C76AB0" w:rsidRDefault="00000000">
      <w:pPr>
        <w:pStyle w:val="ListBullet"/>
        <w:spacing w:after="40"/>
      </w:pPr>
      <w:r>
        <w:t>WAKE_WORD_THRESHOLD — Detection score threshold, default ~0.55. Lower = more sensitive, higher = fewer false positives.</w:t>
      </w:r>
    </w:p>
    <w:p w14:paraId="7A54B2CF" w14:textId="77777777" w:rsidR="00C76AB0" w:rsidRDefault="00000000">
      <w:pPr>
        <w:pStyle w:val="ListBullet"/>
        <w:spacing w:after="40"/>
      </w:pPr>
      <w:r>
        <w:t>WAKE_WORD_CONFIRM_FRAMES — Consecutive above-threshold frames required. Default 1-2. Higher = more robust but slower detection.</w:t>
      </w:r>
    </w:p>
    <w:p w14:paraId="1E5CA178" w14:textId="77777777" w:rsidR="00C76AB0" w:rsidRDefault="00000000">
      <w:pPr>
        <w:pStyle w:val="ListBullet"/>
        <w:spacing w:after="40"/>
      </w:pPr>
      <w:r>
        <w:t>WAKE_WORD_MIN_RMS — Minimum audio energy. Filters out electronic noise that might trigger the model.</w:t>
      </w:r>
    </w:p>
    <w:p w14:paraId="62AB2C38" w14:textId="77777777" w:rsidR="00C76AB0" w:rsidRDefault="00000000">
      <w:pPr>
        <w:pStyle w:val="ListBullet"/>
        <w:spacing w:after="40"/>
      </w:pPr>
      <w:r>
        <w:t>WAKE_WORD_DETECTION_COOLDOWN_SECONDS — Minimum time between detections. Default ~1.5s.</w:t>
      </w:r>
    </w:p>
    <w:p w14:paraId="5BCC3FF3" w14:textId="77777777" w:rsidR="00C76AB0" w:rsidRDefault="00000000">
      <w:pPr>
        <w:pStyle w:val="ListBullet"/>
        <w:spacing w:after="40"/>
      </w:pPr>
      <w:r>
        <w:lastRenderedPageBreak/>
        <w:t>WAKE_WORD_CHUNK_SIZE — Audio chunk size. Default 1280 samples = 80ms. Smaller = lower latency but higher CPU.</w:t>
      </w:r>
    </w:p>
    <w:p w14:paraId="45BE44CA" w14:textId="77777777" w:rsidR="00C76AB0" w:rsidRDefault="00000000">
      <w:pPr>
        <w:pStyle w:val="ListBullet"/>
        <w:spacing w:after="40"/>
      </w:pPr>
      <w:r>
        <w:t>WAKE_WORD_INPUT_DEVICE — Microphone device selection. None = system default, integer = device index, string = device name substring match.</w:t>
      </w:r>
    </w:p>
    <w:p w14:paraId="2F61C85C" w14:textId="77777777" w:rsidR="00C76AB0" w:rsidRDefault="00000000">
      <w:pPr>
        <w:pStyle w:val="ListBullet"/>
        <w:spacing w:after="40"/>
      </w:pPr>
      <w:r>
        <w:t>WAKE_WORD_UNIFIED_ONNX_PATH — Path to the custom bilingual ONNX model file.</w:t>
      </w:r>
    </w:p>
    <w:p w14:paraId="55503621" w14:textId="77777777" w:rsidR="00C76AB0" w:rsidRDefault="00000000">
      <w:pPr>
        <w:pStyle w:val="Heading2"/>
        <w:spacing w:before="360" w:after="120"/>
      </w:pPr>
      <w:r>
        <w:t>audio/stt.py — Complete Code Walkthrough</w:t>
      </w:r>
    </w:p>
    <w:p w14:paraId="01397F7C" w14:textId="77777777" w:rsidR="00C76AB0" w:rsidRDefault="00000000">
      <w:pPr>
        <w:pStyle w:val="Heading3"/>
        <w:spacing w:before="240" w:after="80"/>
      </w:pPr>
      <w:r>
        <w:t>Module Purpose</w:t>
      </w:r>
    </w:p>
    <w:p w14:paraId="15DC7651" w14:textId="77777777" w:rsidR="00C76AB0" w:rsidRDefault="00000000">
      <w:pPr>
        <w:spacing w:after="80"/>
      </w:pPr>
      <w:r>
        <w:t>stt.py is the speech-to-text engine — the most complex audio module at ~1360 lines. It implements a hybrid STT strategy where ElevenLabs cloud STT is the quality path and local faster-whisper is the reliability path. The hybrid logic handles language detection, transcript validation, opposite-language retry, and automatic fallback with full metadata tracking.</w:t>
      </w:r>
    </w:p>
    <w:p w14:paraId="45B3B2BB" w14:textId="77777777" w:rsidR="00C76AB0" w:rsidRDefault="00000000">
      <w:pPr>
        <w:pStyle w:val="Heading3"/>
        <w:spacing w:before="240" w:after="80"/>
      </w:pPr>
      <w:r>
        <w:t>STT Backend Architecture</w:t>
      </w:r>
    </w:p>
    <w:p w14:paraId="19DC82D8" w14:textId="77777777" w:rsidR="00C76AB0" w:rsidRDefault="00000000">
      <w:pPr>
        <w:spacing w:after="80"/>
      </w:pPr>
      <w:r>
        <w:t>Two backend identifiers: 'faster_whisper' (local) and 'hybrid_elevenlabs' (cloud-first with local fallback). The runtime backend is resolved from STT_BACKEND config via _BACKEND_ALIASES which maps 15+ string variations to these two canonical names.</w:t>
      </w:r>
    </w:p>
    <w:p w14:paraId="3B945E9A" w14:textId="77777777" w:rsidR="00C76AB0" w:rsidRDefault="00000000">
      <w:pPr>
        <w:pStyle w:val="Heading3"/>
        <w:spacing w:before="240" w:after="80"/>
      </w:pPr>
      <w:r>
        <w:t>Language Lock Pipeline: _pick_locked_language()</w:t>
      </w:r>
    </w:p>
    <w:p w14:paraId="45FE1462" w14:textId="77777777" w:rsidR="00C76AB0" w:rsidRDefault="00000000">
      <w:pPr>
        <w:spacing w:after="80"/>
      </w:pPr>
      <w:r>
        <w:t>Before transcription, STT must decide whether the audio is Arabic or English. This 3-stage cascade runs once per utterance:</w:t>
      </w:r>
    </w:p>
    <w:p w14:paraId="3F60D6A8" w14:textId="77777777" w:rsidR="00C76AB0" w:rsidRDefault="00000000">
      <w:pPr>
        <w:pStyle w:val="ListNumber"/>
      </w:pPr>
      <w:r>
        <w:t>Stage 1 — Script analysis: If streaming partial text is available (from streaming_stt.py), counts Arabic vs Latin characters. If one dominates, uses that language. Source: 'partial'.</w:t>
      </w:r>
    </w:p>
    <w:p w14:paraId="0117C9D2" w14:textId="77777777" w:rsidR="00C76AB0" w:rsidRDefault="00000000">
      <w:pPr>
        <w:pStyle w:val="ListNumber"/>
      </w:pPr>
      <w:r>
        <w:t>Stage 2 — Language hint: If a language hint is configured (STT_LANGUAGE_HINT or session language), uses it. Source: 'hint'.</w:t>
      </w:r>
    </w:p>
    <w:p w14:paraId="08A62827" w14:textId="77777777" w:rsidR="00C76AB0" w:rsidRDefault="00000000">
      <w:pPr>
        <w:pStyle w:val="ListNumber"/>
      </w:pPr>
      <w:r>
        <w:t>Stage 3 — Audio probe: Transcribes the first 1 second of audio with the tiny Whisper model (fast, ~100ms). Classifies the resulting text by script. Source: 'probe'.</w:t>
      </w:r>
    </w:p>
    <w:p w14:paraId="695F0FBF" w14:textId="77777777" w:rsidR="00C76AB0" w:rsidRDefault="00000000">
      <w:pPr>
        <w:pStyle w:val="ListNumber"/>
      </w:pPr>
      <w:r>
        <w:t>Fallback: If all stages are ambiguous, defaults to 'en'. This is safe because Whisper English transcription rarely produces Arabic text, while the reverse is more common.</w:t>
      </w:r>
    </w:p>
    <w:p w14:paraId="7EEC04D6" w14:textId="77777777" w:rsidR="00C76AB0" w:rsidRDefault="00000000">
      <w:pPr>
        <w:spacing w:after="80"/>
      </w:pPr>
      <w:r>
        <w:t>The selected language and source are recorded in _LAST_TRANSCRIPTION_META for diagnostics.</w:t>
      </w:r>
    </w:p>
    <w:p w14:paraId="3F828439" w14:textId="77777777" w:rsidR="00C76AB0" w:rsidRDefault="00000000">
      <w:pPr>
        <w:pStyle w:val="Heading3"/>
        <w:spacing w:before="240" w:after="80"/>
      </w:pPr>
      <w:r>
        <w:t>Hybrid Backend Flow: _transcribe_with_hybrid_elevenlabs()</w:t>
      </w:r>
    </w:p>
    <w:p w14:paraId="0D174990" w14:textId="77777777" w:rsidR="00C76AB0" w:rsidRDefault="00000000">
      <w:pPr>
        <w:spacing w:after="80"/>
      </w:pPr>
      <w:r>
        <w:t>This function orchestrates the full hybrid flow:</w:t>
      </w:r>
    </w:p>
    <w:p w14:paraId="516DDE65" w14:textId="77777777" w:rsidR="00C76AB0" w:rsidRDefault="00000000">
      <w:pPr>
        <w:pStyle w:val="ListNumber"/>
      </w:pPr>
      <w:r>
        <w:t>Pre-check: If audio RMS &lt; STT_MIN_AUDIO_RMS, returns a silence result immediately (no network call).</w:t>
      </w:r>
    </w:p>
    <w:p w14:paraId="7EF9B4A9" w14:textId="77777777" w:rsidR="00C76AB0" w:rsidRDefault="00000000">
      <w:pPr>
        <w:pStyle w:val="ListNumber"/>
      </w:pPr>
      <w:r>
        <w:t>Language pick: Calls _pick_locked_language() with allow_ambiguous=True if cloud race mode is enabled.</w:t>
      </w:r>
    </w:p>
    <w:p w14:paraId="4C94ADC8" w14:textId="77777777" w:rsidR="00C76AB0" w:rsidRDefault="00000000">
      <w:pPr>
        <w:pStyle w:val="ListNumber"/>
      </w:pPr>
      <w:r>
        <w:lastRenderedPageBreak/>
        <w:t>Cloud attempt (ElevenLabs): If STT_ELEVENLABS_ENABLED and audio duration ≤ STT_MAX_AUDIO_SECONDS:</w:t>
      </w:r>
    </w:p>
    <w:p w14:paraId="7EDBAB31" w14:textId="77777777" w:rsidR="00C76AB0" w:rsidRDefault="00000000">
      <w:pPr>
        <w:pStyle w:val="ListBullet"/>
        <w:spacing w:after="40"/>
      </w:pPr>
      <w:r>
        <w:t xml:space="preserve">    If language is 'ambiguous' and STT_CLOUD_RACE_LANGUAGES enabled: races two parallel ElevenLabs requests (ar + en) via ThreadPoolExecutor, accepts first valid result.</w:t>
      </w:r>
    </w:p>
    <w:p w14:paraId="4C437953" w14:textId="77777777" w:rsidR="00C76AB0" w:rsidRDefault="00000000">
      <w:pPr>
        <w:pStyle w:val="ListBullet"/>
        <w:spacing w:after="40"/>
      </w:pPr>
      <w:r>
        <w:t xml:space="preserve">    Otherwise: sends one request with the locked language. If transcript validation fails, retries with the opposite language (STT_RETRY_OPPOSITE_LANGUAGE).</w:t>
      </w:r>
    </w:p>
    <w:p w14:paraId="53924F2D" w14:textId="77777777" w:rsidR="00C76AB0" w:rsidRDefault="00000000">
      <w:pPr>
        <w:pStyle w:val="ListNumber"/>
      </w:pPr>
      <w:r>
        <w:t>Local fallback: Runs _transcribe_with_faster_whisper() with the locked language. Same validation and opposite-language retry logic.</w:t>
      </w:r>
    </w:p>
    <w:p w14:paraId="2EF44C03" w14:textId="77777777" w:rsidR="00C76AB0" w:rsidRDefault="00000000">
      <w:pPr>
        <w:pStyle w:val="ListNumber"/>
      </w:pPr>
      <w:r>
        <w:t>If all attempts fail, returns an invalid_language_result with the complete error chain.</w:t>
      </w:r>
    </w:p>
    <w:p w14:paraId="6D14E0AF" w14:textId="77777777" w:rsidR="00C76AB0" w:rsidRDefault="00000000">
      <w:pPr>
        <w:pStyle w:val="Heading3"/>
        <w:spacing w:before="240" w:after="80"/>
      </w:pPr>
      <w:r>
        <w:t>Transcript Validation: _validate_transcript_language()</w:t>
      </w:r>
    </w:p>
    <w:p w14:paraId="54FC925C" w14:textId="77777777" w:rsidR="00C76AB0" w:rsidRDefault="00000000">
      <w:pPr>
        <w:spacing w:after="80"/>
      </w:pPr>
      <w:r>
        <w:t>Validates that the transcript's dominant script matches the expected language:</w:t>
      </w:r>
    </w:p>
    <w:p w14:paraId="7887A5C4" w14:textId="77777777" w:rsidR="00C76AB0" w:rsidRDefault="00000000">
      <w:pPr>
        <w:pStyle w:val="ListNumber"/>
      </w:pPr>
      <w:r>
        <w:t>Counts Arabic, Latin, and other-alphabet characters in the transcript.</w:t>
      </w:r>
    </w:p>
    <w:p w14:paraId="06EF41F3" w14:textId="77777777" w:rsidR="00C76AB0" w:rsidRDefault="00000000">
      <w:pPr>
        <w:pStyle w:val="ListNumber"/>
      </w:pPr>
      <w:r>
        <w:t>Checks that the dominant script (Arabic for 'ar', Latin for 'en') constitutes at least STT_VALIDATION_DOMINANT_SCRIPT_MIN (default 70%) of all alphabetic characters.</w:t>
      </w:r>
    </w:p>
    <w:p w14:paraId="23C1B091" w14:textId="77777777" w:rsidR="00C76AB0" w:rsidRDefault="00000000">
      <w:pPr>
        <w:pStyle w:val="ListNumber"/>
      </w:pPr>
      <w:r>
        <w:t>If STT_FORBID_OTHER_LANGUAGES is enabled, rejects transcripts where &gt;5% of characters are from unexpected scripts (e.g., Cyrillic, CJK).</w:t>
      </w:r>
    </w:p>
    <w:p w14:paraId="589F615F" w14:textId="77777777" w:rsidR="00C76AB0" w:rsidRDefault="00000000">
      <w:pPr>
        <w:pStyle w:val="Heading3"/>
        <w:spacing w:before="240" w:after="80"/>
      </w:pPr>
      <w:r>
        <w:t>ElevenLabs Cloud STT: _transcribe_with_elevenlabs()</w:t>
      </w:r>
    </w:p>
    <w:p w14:paraId="75676A47" w14:textId="77777777" w:rsidR="00C76AB0" w:rsidRDefault="00000000">
      <w:pPr>
        <w:spacing w:after="80"/>
      </w:pPr>
      <w:r>
        <w:t>Makes an HTTP POST to the ElevenLabs /v1/speech-to-text endpoint:</w:t>
      </w:r>
    </w:p>
    <w:p w14:paraId="1B650DCC" w14:textId="77777777" w:rsidR="00C76AB0" w:rsidRDefault="00000000">
      <w:pPr>
        <w:pStyle w:val="ListBullet"/>
        <w:spacing w:after="40"/>
      </w:pPr>
      <w:r>
        <w:t>Uses a connection-pooled httpx.Client with configurable HTTP/2 support.</w:t>
      </w:r>
    </w:p>
    <w:p w14:paraId="0ECF0316" w14:textId="77777777" w:rsidR="00C76AB0" w:rsidRDefault="00000000">
      <w:pPr>
        <w:pStyle w:val="ListBullet"/>
        <w:spacing w:after="40"/>
      </w:pPr>
      <w:r>
        <w:t>Sends the audio file as multipart form data with model_id='scribe_v1' and language_code ('eng' or 'ara').</w:t>
      </w:r>
    </w:p>
    <w:p w14:paraId="36B60A68" w14:textId="77777777" w:rsidR="00C76AB0" w:rsidRDefault="00000000">
      <w:pPr>
        <w:pStyle w:val="ListBullet"/>
        <w:spacing w:after="40"/>
      </w:pPr>
      <w:r>
        <w:t>On 401/429 or quota errors, triggers a cooldown (STT_ELEVENLABS_COOLDOWN_SECONDS, default 60s) that disables cloud STT temporarily.</w:t>
      </w:r>
    </w:p>
    <w:p w14:paraId="00BA0017" w14:textId="77777777" w:rsidR="00C76AB0" w:rsidRDefault="00000000">
      <w:pPr>
        <w:pStyle w:val="ListBullet"/>
        <w:spacing w:after="40"/>
      </w:pPr>
      <w:r>
        <w:t>Extracts text, confidence, and detected language from the JSON response.</w:t>
      </w:r>
    </w:p>
    <w:p w14:paraId="7AA230B1" w14:textId="77777777" w:rsidR="00C76AB0" w:rsidRDefault="00000000">
      <w:pPr>
        <w:pStyle w:val="Heading3"/>
        <w:spacing w:before="240" w:after="80"/>
      </w:pPr>
      <w:r>
        <w:t>Whisper Runtime Selection</w:t>
      </w:r>
    </w:p>
    <w:p w14:paraId="3B32FB4D" w14:textId="77777777" w:rsidR="00C76AB0" w:rsidRDefault="00000000">
      <w:pPr>
        <w:spacing w:after="80"/>
      </w:pPr>
      <w:r>
        <w:t>Two Whisper model instances are maintained:</w:t>
      </w:r>
    </w:p>
    <w:p w14:paraId="2DDF87E0" w14:textId="77777777" w:rsidR="00C76AB0" w:rsidRDefault="00000000">
      <w:pPr>
        <w:pStyle w:val="ListBullet"/>
        <w:spacing w:after="40"/>
      </w:pPr>
      <w:r>
        <w:t>Main model (_LOCAL_MODEL) — Used for final transcription. Size selected by hardware_detect.py: 'small' on good hardware, 'base' on low-memory systems. Loaded with _manual_whisper_runtime() which reads WHISPER_MODEL, WHISPER_DEVICE, WHISPER_COMPUTE_TYPE from config.</w:t>
      </w:r>
    </w:p>
    <w:p w14:paraId="736C5A1D" w14:textId="77777777" w:rsidR="00C76AB0" w:rsidRDefault="00000000">
      <w:pPr>
        <w:pStyle w:val="ListBullet"/>
        <w:spacing w:after="40"/>
      </w:pPr>
      <w:r>
        <w:t>Partial model (_PARTIAL_MODEL) — Used for language probes and streaming partials. Always 'tiny' (GPU) or 'tiny' (CPU). Loaded with _partial_whisper_runtime().</w:t>
      </w:r>
    </w:p>
    <w:p w14:paraId="1EC9FE27" w14:textId="77777777" w:rsidR="00C76AB0" w:rsidRDefault="00000000">
      <w:pPr>
        <w:spacing w:after="80"/>
      </w:pPr>
      <w:r>
        <w:t>Both models have fallback: if the configured runtime fails (e.g., CUDA unavailable), they fall back to base/cpu/int8 or tiny/cpu/int8 respectively.</w:t>
      </w:r>
    </w:p>
    <w:p w14:paraId="4627DC22" w14:textId="77777777" w:rsidR="00C76AB0" w:rsidRDefault="00000000">
      <w:pPr>
        <w:pStyle w:val="Heading3"/>
        <w:spacing w:before="240" w:after="80"/>
      </w:pPr>
      <w:r>
        <w:lastRenderedPageBreak/>
        <w:t>Post-Processing: normalize_arabic_post_transcript()</w:t>
      </w:r>
    </w:p>
    <w:p w14:paraId="0234E683" w14:textId="77777777" w:rsidR="00C76AB0" w:rsidRDefault="00000000">
      <w:pPr>
        <w:spacing w:after="80"/>
      </w:pPr>
      <w:r>
        <w:t>Strips tashkeel (Arabic diacritics ً-ٰ), normalises alef variants (أإآٱ → ا), and collapses whitespace. This makes Arabic transcript comparison stable across Whisper runs that may add or omit diacritics.</w:t>
      </w:r>
    </w:p>
    <w:p w14:paraId="427BE11E" w14:textId="77777777" w:rsidR="00C76AB0" w:rsidRDefault="00000000">
      <w:pPr>
        <w:pStyle w:val="Heading2"/>
        <w:spacing w:before="360" w:after="120"/>
      </w:pPr>
      <w:r>
        <w:t>audio/streaming_stt.py — Complete Code Walkthrough</w:t>
      </w:r>
    </w:p>
    <w:p w14:paraId="25781837" w14:textId="77777777" w:rsidR="00C76AB0" w:rsidRDefault="00000000">
      <w:pPr>
        <w:pStyle w:val="Heading3"/>
        <w:spacing w:before="240" w:after="80"/>
      </w:pPr>
      <w:r>
        <w:t>Module Purpose</w:t>
      </w:r>
    </w:p>
    <w:p w14:paraId="0B45B812" w14:textId="77777777" w:rsidR="00C76AB0" w:rsidRDefault="00000000">
      <w:pPr>
        <w:spacing w:after="80"/>
      </w:pPr>
      <w:r>
        <w:t>streaming_stt.py implements the concurrent capture-and-transcribe pipeline that replaced the old sequential record-then-transcribe approach. Instead of waiting for the user to finish speaking before transcription begins, this module transcribes audio incrementally as speech progresses, emitting partial transcripts that enable early intent detection.</w:t>
      </w:r>
    </w:p>
    <w:p w14:paraId="0CB345F6" w14:textId="77777777" w:rsidR="00C76AB0" w:rsidRDefault="00000000">
      <w:pPr>
        <w:pStyle w:val="Heading3"/>
        <w:spacing w:before="240" w:after="80"/>
      </w:pPr>
      <w:r>
        <w:t>Architecture Overview</w:t>
      </w:r>
    </w:p>
    <w:p w14:paraId="548FA36A" w14:textId="77777777" w:rsidR="00C76AB0" w:rsidRDefault="00000000">
      <w:pPr>
        <w:spacing w:after="80"/>
      </w:pPr>
      <w:r>
        <w:t>The module uses a producer-consumer pattern with a threading.Queue:</w:t>
      </w:r>
    </w:p>
    <w:p w14:paraId="257D0A6D" w14:textId="77777777" w:rsidR="00C76AB0" w:rsidRDefault="00000000">
      <w:pPr>
        <w:pStyle w:val="ListBullet"/>
        <w:spacing w:after="40"/>
      </w:pPr>
      <w:r>
        <w:t>Producer: sounddevice.InputStream callback pushes int16 chunks to a bounded queue (maxsize=128).</w:t>
      </w:r>
    </w:p>
    <w:p w14:paraId="4905C72C" w14:textId="77777777" w:rsidR="00C76AB0" w:rsidRDefault="00000000">
      <w:pPr>
        <w:pStyle w:val="ListBullet"/>
        <w:spacing w:after="40"/>
      </w:pPr>
      <w:r>
        <w:t>Consumer: StreamingSTT.run() reads chunks from the queue in the main thread, manages VAD state, and dispatches partial transcription jobs to a background ThreadPoolExecutor.</w:t>
      </w:r>
    </w:p>
    <w:p w14:paraId="7DB6B913" w14:textId="77777777" w:rsidR="00C76AB0" w:rsidRDefault="00000000">
      <w:pPr>
        <w:pStyle w:val="ListBullet"/>
        <w:spacing w:after="40"/>
      </w:pPr>
      <w:r>
        <w:t>Partial transcriptions run on a configurable interval (STT_PARTIAL_INTERVAL_SECONDS, default ~0.45s) using the lightweight Whisper model (tiny/base).</w:t>
      </w:r>
    </w:p>
    <w:p w14:paraId="65E702CA" w14:textId="77777777" w:rsidR="00C76AB0" w:rsidRDefault="00000000">
      <w:pPr>
        <w:pStyle w:val="ListBullet"/>
        <w:spacing w:after="40"/>
      </w:pPr>
      <w:r>
        <w:t>Final transcription uses the full STT pipeline (stt.py) with the main Whisper model after speech ends.</w:t>
      </w:r>
    </w:p>
    <w:p w14:paraId="6A62E702" w14:textId="77777777" w:rsidR="00C76AB0" w:rsidRDefault="00000000">
      <w:pPr>
        <w:pStyle w:val="Heading3"/>
        <w:spacing w:before="240" w:after="80"/>
      </w:pPr>
      <w:r>
        <w:t>Class: StreamingSTT — Constructor Parameters</w:t>
      </w:r>
    </w:p>
    <w:p w14:paraId="6F451995" w14:textId="77777777" w:rsidR="00C76AB0" w:rsidRDefault="00000000">
      <w:pPr>
        <w:spacing w:after="80"/>
      </w:pPr>
      <w:r>
        <w:rPr>
          <w:rFonts w:ascii="Consolas" w:hAnsi="Consolas"/>
          <w:sz w:val="16"/>
        </w:rPr>
        <w:t>StreamingSTT(</w:t>
      </w:r>
      <w:r>
        <w:rPr>
          <w:rFonts w:ascii="Consolas" w:hAnsi="Consolas"/>
          <w:sz w:val="16"/>
        </w:rPr>
        <w:br/>
        <w:t xml:space="preserve">    filename='input.wav',              # output WAV path</w:t>
      </w:r>
      <w:r>
        <w:rPr>
          <w:rFonts w:ascii="Consolas" w:hAnsi="Consolas"/>
          <w:sz w:val="16"/>
        </w:rPr>
        <w:br/>
        <w:t xml:space="preserve">    max_duration=MAX_RECORD_DURATION,  # hard cap (default 6s)</w:t>
      </w:r>
      <w:r>
        <w:rPr>
          <w:rFonts w:ascii="Consolas" w:hAnsi="Consolas"/>
          <w:sz w:val="16"/>
        </w:rPr>
        <w:br/>
        <w:t xml:space="preserve">    vad_mode='command',                # 'command' or 'chat'</w:t>
      </w:r>
      <w:r>
        <w:rPr>
          <w:rFonts w:ascii="Consolas" w:hAnsi="Consolas"/>
          <w:sz w:val="16"/>
        </w:rPr>
        <w:br/>
        <w:t xml:space="preserve">    language_hint=None,                # 'ar', 'en', or None</w:t>
      </w:r>
      <w:r>
        <w:rPr>
          <w:rFonts w:ascii="Consolas" w:hAnsi="Consolas"/>
          <w:sz w:val="16"/>
        </w:rPr>
        <w:br/>
        <w:t xml:space="preserve">    silence_seconds=None,              # override silence threshold</w:t>
      </w:r>
      <w:r>
        <w:rPr>
          <w:rFonts w:ascii="Consolas" w:hAnsi="Consolas"/>
          <w:sz w:val="16"/>
        </w:rPr>
        <w:br/>
        <w:t xml:space="preserve">    min_speech_seconds=0.15,           # ignore &lt; 150ms speech</w:t>
      </w:r>
      <w:r>
        <w:rPr>
          <w:rFonts w:ascii="Consolas" w:hAnsi="Consolas"/>
          <w:sz w:val="16"/>
        </w:rPr>
        <w:br/>
        <w:t xml:space="preserve">    pre_roll_seconds=0.2,              # buffer before speech start</w:t>
      </w:r>
      <w:r>
        <w:rPr>
          <w:rFonts w:ascii="Consolas" w:hAnsi="Consolas"/>
          <w:sz w:val="16"/>
        </w:rPr>
        <w:br/>
        <w:t xml:space="preserve">    start_timeout_seconds=4.0,         # max wait for first speech</w:t>
      </w:r>
      <w:r>
        <w:rPr>
          <w:rFonts w:ascii="Consolas" w:hAnsi="Consolas"/>
          <w:sz w:val="16"/>
        </w:rPr>
        <w:br/>
        <w:t xml:space="preserve">    max_speech_seconds=~3.9,           # cap on utterance length</w:t>
      </w:r>
      <w:r>
        <w:rPr>
          <w:rFonts w:ascii="Consolas" w:hAnsi="Consolas"/>
          <w:sz w:val="16"/>
        </w:rPr>
        <w:br/>
        <w:t xml:space="preserve">    energy_threshold=0.015,            # RMS silence threshold</w:t>
      </w:r>
      <w:r>
        <w:rPr>
          <w:rFonts w:ascii="Consolas" w:hAnsi="Consolas"/>
          <w:sz w:val="16"/>
        </w:rPr>
        <w:br/>
        <w:t xml:space="preserve">    silero_threshold=0.5,              # Silero probability threshold</w:t>
      </w:r>
      <w:r>
        <w:rPr>
          <w:rFonts w:ascii="Consolas" w:hAnsi="Consolas"/>
          <w:sz w:val="16"/>
        </w:rPr>
        <w:br/>
        <w:t xml:space="preserve">    partial_interval_seconds=0.45,     # how often to run partials</w:t>
      </w:r>
      <w:r>
        <w:rPr>
          <w:rFonts w:ascii="Consolas" w:hAnsi="Consolas"/>
          <w:sz w:val="16"/>
        </w:rPr>
        <w:br/>
        <w:t xml:space="preserve">    enable_partials=False,             # toggle partial transcription</w:t>
      </w:r>
      <w:r>
        <w:rPr>
          <w:rFonts w:ascii="Consolas" w:hAnsi="Consolas"/>
          <w:sz w:val="16"/>
        </w:rPr>
        <w:br/>
        <w:t xml:space="preserve">    on_partial=callback,               # called with partial text</w:t>
      </w:r>
      <w:r>
        <w:rPr>
          <w:rFonts w:ascii="Consolas" w:hAnsi="Consolas"/>
          <w:sz w:val="16"/>
        </w:rPr>
        <w:br/>
        <w:t xml:space="preserve">    on_final=callback,                 # called with final result dict</w:t>
      </w:r>
      <w:r>
        <w:rPr>
          <w:rFonts w:ascii="Consolas" w:hAnsi="Consolas"/>
          <w:sz w:val="16"/>
        </w:rPr>
        <w:br/>
        <w:t xml:space="preserve">    on_speech_start=callback,          # called when speech begins</w:t>
      </w:r>
      <w:r>
        <w:rPr>
          <w:rFonts w:ascii="Consolas" w:hAnsi="Consolas"/>
          <w:sz w:val="16"/>
        </w:rPr>
        <w:br/>
        <w:t xml:space="preserve">    on_speech_end=callback,            # called when speech ends</w:t>
      </w:r>
      <w:r>
        <w:rPr>
          <w:rFonts w:ascii="Consolas" w:hAnsi="Consolas"/>
          <w:sz w:val="16"/>
        </w:rPr>
        <w:br/>
        <w:t>)</w:t>
      </w:r>
    </w:p>
    <w:p w14:paraId="48F34B82" w14:textId="77777777" w:rsidR="00C76AB0" w:rsidRDefault="00000000">
      <w:pPr>
        <w:pStyle w:val="Heading3"/>
        <w:spacing w:before="240" w:after="80"/>
      </w:pPr>
      <w:r>
        <w:lastRenderedPageBreak/>
        <w:t>Method: _audio_callback(in_data, frames, _time_info, status)</w:t>
      </w:r>
    </w:p>
    <w:p w14:paraId="38A4A719" w14:textId="77777777" w:rsidR="00C76AB0" w:rsidRDefault="00000000">
      <w:pPr>
        <w:spacing w:after="80"/>
      </w:pPr>
      <w:r>
        <w:t>The sounddevice callback runs on a separate audio thread. It converts the input buffer to int16, copies it, and pushes to the queue. On queue overflow (Full), it drops the oldest chunk via get_nowait() and re-pushes the new one. This ensures the audio thread never blocks — a critical requirement since sounddevice callbacks must return quickly or audio drops occur.</w:t>
      </w:r>
    </w:p>
    <w:p w14:paraId="1FAB4100" w14:textId="77777777" w:rsidR="00C76AB0" w:rsidRDefault="00000000">
      <w:pPr>
        <w:pStyle w:val="Heading3"/>
        <w:spacing w:before="240" w:after="80"/>
      </w:pPr>
      <w:r>
        <w:t>Method: run() — The Main Capture Loop</w:t>
      </w:r>
    </w:p>
    <w:p w14:paraId="07E96B74" w14:textId="77777777" w:rsidR="00C76AB0" w:rsidRDefault="00000000">
      <w:pPr>
        <w:spacing w:after="80"/>
      </w:pPr>
      <w:r>
        <w:t>This is the heart of the streaming engine. It implements the same two-phase state machine as mic.py but with integrated partial transcription:</w:t>
      </w:r>
    </w:p>
    <w:p w14:paraId="20CBFB70" w14:textId="77777777" w:rsidR="00C76AB0" w:rsidRDefault="00000000">
      <w:pPr>
        <w:spacing w:after="80"/>
      </w:pPr>
      <w:r>
        <w:rPr>
          <w:b/>
        </w:rPr>
        <w:t>Phase 1: Waiting for Speech (same as mic.py)</w:t>
      </w:r>
    </w:p>
    <w:p w14:paraId="4C79B74D" w14:textId="77777777" w:rsidR="00C76AB0" w:rsidRDefault="00000000">
      <w:pPr>
        <w:pStyle w:val="ListNumber"/>
      </w:pPr>
      <w:r>
        <w:t>Reads chunks from the queue with a 100ms timeout.</w:t>
      </w:r>
    </w:p>
    <w:p w14:paraId="7479E6FA" w14:textId="77777777" w:rsidR="00C76AB0" w:rsidRDefault="00000000">
      <w:pPr>
        <w:pStyle w:val="ListNumber"/>
      </w:pPr>
      <w:r>
        <w:t>Non-speech chunks go to pre_roll deque.</w:t>
      </w:r>
    </w:p>
    <w:p w14:paraId="039EF524" w14:textId="77777777" w:rsidR="00C76AB0" w:rsidRDefault="00000000">
      <w:pPr>
        <w:pStyle w:val="ListNumber"/>
      </w:pPr>
      <w:r>
        <w:t>First speech chunk triggers on_speech_start callback and copies pre_roll into captured_chunks.</w:t>
      </w:r>
    </w:p>
    <w:p w14:paraId="042F2459" w14:textId="77777777" w:rsidR="00C76AB0" w:rsidRDefault="00000000">
      <w:pPr>
        <w:spacing w:after="80"/>
      </w:pPr>
      <w:r>
        <w:rPr>
          <w:b/>
        </w:rPr>
        <w:t>Phase 2: Tracking Speech + Partial Transcription</w:t>
      </w:r>
    </w:p>
    <w:p w14:paraId="1F921BA3" w14:textId="77777777" w:rsidR="00C76AB0" w:rsidRDefault="00000000">
      <w:pPr>
        <w:pStyle w:val="ListNumber"/>
      </w:pPr>
      <w:r>
        <w:t>Appends each chunk to captured_chunks and tracks speech_samples, silence_chunks.</w:t>
      </w:r>
    </w:p>
    <w:p w14:paraId="433B039F" w14:textId="77777777" w:rsidR="00C76AB0" w:rsidRDefault="00000000">
      <w:pPr>
        <w:pStyle w:val="ListNumber"/>
      </w:pPr>
      <w:r>
        <w:t>Every partial_interval_seconds, if enough audio has accumulated (≥ STT_PARTIAL_MIN_SECONDS), submits a partial transcription job to the ThreadPoolExecutor.</w:t>
      </w:r>
    </w:p>
    <w:p w14:paraId="4A06C892" w14:textId="77777777" w:rsidR="00C76AB0" w:rsidRDefault="00000000">
      <w:pPr>
        <w:pStyle w:val="ListNumber"/>
      </w:pPr>
      <w:r>
        <w:t>The partial job gets a snapshot of the last partial_window_chunks chunks (configurable via STT_PARTIAL_WINDOW_SECONDS), not the full buffer — this bounds partial transcription time.</w:t>
      </w:r>
    </w:p>
    <w:p w14:paraId="014972C4" w14:textId="77777777" w:rsidR="00C76AB0" w:rsidRDefault="00000000">
      <w:pPr>
        <w:pStyle w:val="ListNumber"/>
      </w:pPr>
      <w:r>
        <w:t>When the partial future completes, the result is checked and if it differs from the last partial text, the on_partial callback fires.</w:t>
      </w:r>
    </w:p>
    <w:p w14:paraId="79C487FD" w14:textId="77777777" w:rsidR="00C76AB0" w:rsidRDefault="00000000">
      <w:pPr>
        <w:pStyle w:val="ListNumber"/>
      </w:pPr>
      <w:r>
        <w:t>Adaptive silence threshold applies identically to mic.py.</w:t>
      </w:r>
    </w:p>
    <w:p w14:paraId="03A1FD5C" w14:textId="77777777" w:rsidR="00C76AB0" w:rsidRDefault="00000000">
      <w:pPr>
        <w:pStyle w:val="ListNumber"/>
      </w:pPr>
      <w:r>
        <w:t>On speech end, calls on_speech_end callback.</w:t>
      </w:r>
    </w:p>
    <w:p w14:paraId="78816898" w14:textId="77777777" w:rsidR="00C76AB0" w:rsidRDefault="00000000">
      <w:pPr>
        <w:spacing w:after="80"/>
      </w:pPr>
      <w:r>
        <w:rPr>
          <w:b/>
        </w:rPr>
        <w:t>Phase 3: Final Transcription</w:t>
      </w:r>
    </w:p>
    <w:p w14:paraId="17967593" w14:textId="77777777" w:rsidR="00C76AB0" w:rsidRDefault="00000000">
      <w:pPr>
        <w:pStyle w:val="ListNumber"/>
      </w:pPr>
      <w:r>
        <w:t>After the capture loop exits, calls _transcribe_buffer() which concatenates all chunks, writes the WAV file, and runs the full STT pipeline (transcribe_streaming_with_meta from stt.py).</w:t>
      </w:r>
    </w:p>
    <w:p w14:paraId="022940AD" w14:textId="77777777" w:rsidR="00C76AB0" w:rsidRDefault="00000000">
      <w:pPr>
        <w:pStyle w:val="ListNumber"/>
      </w:pPr>
      <w:r>
        <w:t>Returns a comprehensive result dict: ok, speech_detected, duration_seconds, samples, text, partial_text.</w:t>
      </w:r>
    </w:p>
    <w:p w14:paraId="03A2F023" w14:textId="77777777" w:rsidR="00C76AB0" w:rsidRDefault="00000000">
      <w:pPr>
        <w:pStyle w:val="Heading3"/>
        <w:spacing w:before="240" w:after="80"/>
      </w:pPr>
      <w:r>
        <w:t>Method: _transcribe_partial() — Arabic Stability Gate</w:t>
      </w:r>
    </w:p>
    <w:p w14:paraId="1CE3268B" w14:textId="77777777" w:rsidR="00C76AB0" w:rsidRDefault="00000000">
      <w:pPr>
        <w:spacing w:after="80"/>
      </w:pPr>
      <w:r>
        <w:t>This is the most interesting method. It transcribes a chunk snapshot with the lightweight Whisper model and applies language-specific stability logic:</w:t>
      </w:r>
    </w:p>
    <w:p w14:paraId="514A52F7" w14:textId="77777777" w:rsidR="00C76AB0" w:rsidRDefault="00000000">
      <w:pPr>
        <w:spacing w:after="80"/>
      </w:pPr>
      <w:r>
        <w:rPr>
          <w:b/>
        </w:rPr>
        <w:t>English Partials</w:t>
      </w:r>
    </w:p>
    <w:p w14:paraId="2B5DAC54" w14:textId="77777777" w:rsidR="00C76AB0" w:rsidRDefault="00000000">
      <w:pPr>
        <w:spacing w:after="80"/>
      </w:pPr>
      <w:r>
        <w:t>Emit immediately when text changes. English Whisper partials are stable enough for real-time use.</w:t>
      </w:r>
    </w:p>
    <w:p w14:paraId="43A8E589" w14:textId="77777777" w:rsidR="00C76AB0" w:rsidRDefault="00000000">
      <w:pPr>
        <w:spacing w:after="80"/>
      </w:pPr>
      <w:r>
        <w:rPr>
          <w:b/>
        </w:rPr>
        <w:lastRenderedPageBreak/>
        <w:t>Arabic Partials (Stability Gate)</w:t>
      </w:r>
    </w:p>
    <w:p w14:paraId="417A9C80" w14:textId="77777777" w:rsidR="00C76AB0" w:rsidRDefault="00000000">
      <w:pPr>
        <w:spacing w:after="80"/>
      </w:pPr>
      <w:r>
        <w:t>Arabic Whisper partials are less stable — they flicker between different transliterations of the same speech. The stability gate works as follows:</w:t>
      </w:r>
    </w:p>
    <w:p w14:paraId="17D2AB47" w14:textId="77777777" w:rsidR="00C76AB0" w:rsidRDefault="00000000">
      <w:pPr>
        <w:pStyle w:val="ListNumber"/>
      </w:pPr>
      <w:r>
        <w:t>After transcription, normalise the text via normalize_arabic_post_transcript() (strip tashkeel, normalise alef variants).</w:t>
      </w:r>
    </w:p>
    <w:p w14:paraId="08016EEE" w14:textId="77777777" w:rsidR="00C76AB0" w:rsidRDefault="00000000">
      <w:pPr>
        <w:pStyle w:val="ListNumber"/>
      </w:pPr>
      <w:r>
        <w:t>Compare to _ar_pending_partial. If identical, increment _ar_pending_count.</w:t>
      </w:r>
    </w:p>
    <w:p w14:paraId="3A09536A" w14:textId="77777777" w:rsidR="00C76AB0" w:rsidRDefault="00000000">
      <w:pPr>
        <w:pStyle w:val="ListNumber"/>
      </w:pPr>
      <w:r>
        <w:t>If different, reset: _ar_pending_partial = new_text, _ar_pending_count = 1.</w:t>
      </w:r>
    </w:p>
    <w:p w14:paraId="12D1D0C5" w14:textId="77777777" w:rsidR="00C76AB0" w:rsidRDefault="00000000">
      <w:pPr>
        <w:pStyle w:val="ListNumber"/>
      </w:pPr>
      <w:r>
        <w:t>Only emit when _ar_pending_count &gt;= emit_threshold. For pure Arabic text, threshold = 2 (must see same text twice). For mixed-script text (Arabic + Latin), threshold = 1 (mixed text is more stable).</w:t>
      </w:r>
    </w:p>
    <w:p w14:paraId="1642BF14" w14:textId="77777777" w:rsidR="00C76AB0" w:rsidRDefault="00000000">
      <w:pPr>
        <w:pStyle w:val="ListNumber"/>
      </w:pPr>
      <w:r>
        <w:t>This prevents unstable fragments from triggering early intent detection, which would cause wrong commands.</w:t>
      </w:r>
    </w:p>
    <w:p w14:paraId="19A92DDF" w14:textId="77777777" w:rsidR="00C76AB0" w:rsidRDefault="00000000">
      <w:pPr>
        <w:pStyle w:val="Heading3"/>
        <w:spacing w:before="240" w:after="80"/>
      </w:pPr>
      <w:r>
        <w:t>Arabic-Optimised Whisper Parameters</w:t>
      </w:r>
    </w:p>
    <w:p w14:paraId="0A51820E" w14:textId="77777777" w:rsidR="00C76AB0" w:rsidRDefault="00000000">
      <w:pPr>
        <w:spacing w:after="80"/>
      </w:pPr>
      <w:r>
        <w:rPr>
          <w:rFonts w:ascii="Consolas" w:hAnsi="Consolas"/>
          <w:sz w:val="16"/>
        </w:rPr>
        <w:t>_ARABIC_STREAMING_WHISPER_KWARGS = {</w:t>
      </w:r>
      <w:r>
        <w:rPr>
          <w:rFonts w:ascii="Consolas" w:hAnsi="Consolas"/>
          <w:sz w:val="16"/>
        </w:rPr>
        <w:br/>
        <w:t xml:space="preserve">    'beam_size': 3,       # faster than default 5, sufficient for partials</w:t>
      </w:r>
      <w:r>
        <w:rPr>
          <w:rFonts w:ascii="Consolas" w:hAnsi="Consolas"/>
          <w:sz w:val="16"/>
        </w:rPr>
        <w:br/>
        <w:t xml:space="preserve">    'vad_filter': False,  # Silero VAD runs externally</w:t>
      </w:r>
      <w:r>
        <w:rPr>
          <w:rFonts w:ascii="Consolas" w:hAnsi="Consolas"/>
          <w:sz w:val="16"/>
        </w:rPr>
        <w:br/>
        <w:t xml:space="preserve">    'initial_prompt': 'جارفيس، افتح، اقفل، شغل...',  # bias toward commands</w:t>
      </w:r>
      <w:r>
        <w:rPr>
          <w:rFonts w:ascii="Consolas" w:hAnsi="Consolas"/>
          <w:sz w:val="16"/>
        </w:rPr>
        <w:br/>
        <w:t>}</w:t>
      </w:r>
    </w:p>
    <w:p w14:paraId="73F715D8" w14:textId="77777777" w:rsidR="00C76AB0" w:rsidRDefault="00000000">
      <w:pPr>
        <w:spacing w:after="80"/>
      </w:pPr>
      <w:r>
        <w:t>The initial_prompt primes Whisper with common Arabic wake-word and command vocabulary, improving accuracy for the short audio windows used in partial transcription.</w:t>
      </w:r>
    </w:p>
    <w:p w14:paraId="690DF99A" w14:textId="77777777" w:rsidR="00C76AB0" w:rsidRDefault="00000000">
      <w:pPr>
        <w:pStyle w:val="Heading3"/>
        <w:spacing w:before="240" w:after="80"/>
      </w:pPr>
      <w:r>
        <w:t>Function: record_utterance_streaming() — Convenience Wrapper</w:t>
      </w:r>
    </w:p>
    <w:p w14:paraId="582D65C8" w14:textId="77777777" w:rsidR="00C76AB0" w:rsidRDefault="00000000">
      <w:pPr>
        <w:spacing w:after="80"/>
      </w:pPr>
      <w:r>
        <w:t>Creates a StreamingSTT instance with parameters merged from runtime VAD settings (via mic.get_runtime_vad_settings()) and calls engine.run(). This is the entry point used by orchestrator.py.</w:t>
      </w:r>
    </w:p>
    <w:p w14:paraId="60A68584" w14:textId="77777777" w:rsidR="00C76AB0" w:rsidRDefault="00000000">
      <w:pPr>
        <w:pStyle w:val="Heading3"/>
        <w:spacing w:before="240" w:after="80"/>
      </w:pPr>
      <w:r>
        <w:t>Cross-File Integration</w:t>
      </w:r>
    </w:p>
    <w:p w14:paraId="6F5D0D50" w14:textId="77777777" w:rsidR="00C76AB0" w:rsidRDefault="00000000">
      <w:pPr>
        <w:pStyle w:val="ListBullet"/>
        <w:spacing w:after="40"/>
      </w:pPr>
      <w:r>
        <w:t>audio/mic.py → get_runtime_vad_settings() for VAD parameter defaults</w:t>
      </w:r>
    </w:p>
    <w:p w14:paraId="5FD4B9A3" w14:textId="77777777" w:rsidR="00C76AB0" w:rsidRDefault="00000000">
      <w:pPr>
        <w:pStyle w:val="ListBullet"/>
        <w:spacing w:after="40"/>
      </w:pPr>
      <w:r>
        <w:t>audio/stt.py → transcribe_partial_with_meta() for partials, transcribe_streaming_with_meta() for final</w:t>
      </w:r>
    </w:p>
    <w:p w14:paraId="7EE27A8D" w14:textId="77777777" w:rsidR="00C76AB0" w:rsidRDefault="00000000">
      <w:pPr>
        <w:pStyle w:val="ListBullet"/>
        <w:spacing w:after="40"/>
      </w:pPr>
      <w:r>
        <w:t>audio/stt.py → normalize_arabic_post_transcript() for Arabic stability</w:t>
      </w:r>
    </w:p>
    <w:p w14:paraId="51847958" w14:textId="77777777" w:rsidR="00C76AB0" w:rsidRDefault="00000000">
      <w:pPr>
        <w:pStyle w:val="ListBullet"/>
        <w:spacing w:after="40"/>
      </w:pPr>
      <w:r>
        <w:t>audio/vad.py → SileroVAD class for the streaming VAD detector</w:t>
      </w:r>
    </w:p>
    <w:p w14:paraId="62300433" w14:textId="77777777" w:rsidR="00C76AB0" w:rsidRDefault="00000000">
      <w:pPr>
        <w:pStyle w:val="ListBullet"/>
        <w:spacing w:after="40"/>
      </w:pPr>
      <w:r>
        <w:t>core/config.py → STT_PARTIAL_MIN_SECONDS, STT_PARTIAL_INTERVAL_SECONDS, STT_PARTIAL_WINDOW_SECONDS, SAMPLE_RATE, AUDIO_CHUNK_SIZE, MAX_RECORD_DURATION, all VAD_* settings</w:t>
      </w:r>
    </w:p>
    <w:p w14:paraId="671E138F" w14:textId="77777777" w:rsidR="00C76AB0" w:rsidRDefault="00000000">
      <w:pPr>
        <w:pStyle w:val="ListBullet"/>
        <w:spacing w:after="40"/>
      </w:pPr>
      <w:r>
        <w:t>core/orchestrator.py → calls record_utterance_streaming() with on_partial callback for early intent detection</w:t>
      </w:r>
    </w:p>
    <w:p w14:paraId="07E13888" w14:textId="77777777" w:rsidR="00C76AB0" w:rsidRDefault="00000000">
      <w:pPr>
        <w:pStyle w:val="Heading2"/>
        <w:spacing w:before="360" w:after="120"/>
      </w:pPr>
      <w:r>
        <w:lastRenderedPageBreak/>
        <w:t>audio/tts.py — Complete Code Walkthrough</w:t>
      </w:r>
    </w:p>
    <w:p w14:paraId="66427C3E" w14:textId="77777777" w:rsidR="00C76AB0" w:rsidRDefault="00000000">
      <w:pPr>
        <w:pStyle w:val="Heading3"/>
        <w:spacing w:before="240" w:after="80"/>
      </w:pPr>
      <w:r>
        <w:t>Module Purpose</w:t>
      </w:r>
    </w:p>
    <w:p w14:paraId="1FA53144" w14:textId="77777777" w:rsidR="00C76AB0" w:rsidRDefault="00000000">
      <w:pPr>
        <w:spacing w:after="80"/>
      </w:pPr>
      <w:r>
        <w:t>tts.py is the text-to-speech engine and the largest file in the project (~1780 lines). It converts the assistant's text response into spoken audio via a multi-backend architecture: ElevenLabs (cloud, high-quality Arabic), Edge-TTS (free, English + Arabic fallback), and console (text-only fallback). It also contains the Egyptian colloquial Arabic rewriter — a 150+ phrase replacement table that transforms MSA (Modern Standard Arabic) LLM output into natural-sounding Egyptian dialect.</w:t>
      </w:r>
    </w:p>
    <w:p w14:paraId="1F5FAFE8" w14:textId="77777777" w:rsidR="00C76AB0" w:rsidRDefault="00000000">
      <w:pPr>
        <w:pStyle w:val="Heading3"/>
        <w:spacing w:before="240" w:after="80"/>
      </w:pPr>
      <w:r>
        <w:t>Class: SpeechEngine — Thread Safety Model</w:t>
      </w:r>
    </w:p>
    <w:p w14:paraId="34EC2595" w14:textId="77777777" w:rsidR="00C76AB0" w:rsidRDefault="00000000">
      <w:pPr>
        <w:spacing w:after="80"/>
      </w:pPr>
      <w:r>
        <w:t>SpeechEngine uses a threading.Lock for all state mutations and a threading.Event (_stop_event) for interrupt signaling. Two thread references are tracked: _thread (single utterance) and _queue_thread (sentence queue). The interrupt() method sets the stop event, terminates any subprocess, calls sounddevice.stop(), and joins both threads with a 2-second timeout.</w:t>
      </w:r>
    </w:p>
    <w:p w14:paraId="626A97D9" w14:textId="77777777" w:rsidR="00C76AB0" w:rsidRDefault="00000000">
      <w:pPr>
        <w:pStyle w:val="Heading3"/>
        <w:spacing w:before="240" w:after="80"/>
      </w:pPr>
      <w:r>
        <w:t>Backend Selection: _resolve_backend() and _run_speech()</w:t>
      </w:r>
    </w:p>
    <w:p w14:paraId="2E504E0E" w14:textId="77777777" w:rsidR="00C76AB0" w:rsidRDefault="00000000">
      <w:pPr>
        <w:spacing w:after="80"/>
      </w:pPr>
      <w:r>
        <w:t>The backend dispatcher in _run_speech() follows a priority chain:</w:t>
      </w:r>
    </w:p>
    <w:p w14:paraId="59CF29FA" w14:textId="77777777" w:rsidR="00C76AB0" w:rsidRDefault="00000000">
      <w:pPr>
        <w:pStyle w:val="ListNumber"/>
      </w:pPr>
      <w:r>
        <w:t>'auto' or 'hybrid' → try ElevenLabs first. If unavailable/failed → Edge-TTS. If failed → console.</w:t>
      </w:r>
    </w:p>
    <w:p w14:paraId="7B8A532E" w14:textId="77777777" w:rsidR="00C76AB0" w:rsidRDefault="00000000">
      <w:pPr>
        <w:pStyle w:val="ListNumber"/>
      </w:pPr>
      <w:r>
        <w:t>'edge_tts' → Edge-TTS only. Arabic text gets Arabic voice (ar-EG-SalmaNeural). If failed → console.</w:t>
      </w:r>
    </w:p>
    <w:p w14:paraId="04A5F31E" w14:textId="77777777" w:rsidR="00C76AB0" w:rsidRDefault="00000000">
      <w:pPr>
        <w:pStyle w:val="ListNumber"/>
      </w:pPr>
      <w:r>
        <w:t>'console' → print words with simulated delay (TTS_SIMULATED_CHAR_DELAY).</w:t>
      </w:r>
    </w:p>
    <w:p w14:paraId="6D6C6C7C" w14:textId="77777777" w:rsidR="00C76AB0" w:rsidRDefault="00000000">
      <w:pPr>
        <w:spacing w:after="80"/>
      </w:pPr>
      <w:r>
        <w:t>Before synthesis, _prepare_text_for_speech() applies the Egyptian colloquial rewrite if the text is Arabic-dominant and TTS_EGYPTIAN_COLLOQUIAL_REWRITE is enabled.</w:t>
      </w:r>
    </w:p>
    <w:p w14:paraId="738ABFCA" w14:textId="77777777" w:rsidR="00C76AB0" w:rsidRDefault="00000000">
      <w:pPr>
        <w:pStyle w:val="Heading3"/>
        <w:spacing w:before="240" w:after="80"/>
      </w:pPr>
      <w:r>
        <w:t>Edge-TTS Mixed-Script Chunking</w:t>
      </w:r>
    </w:p>
    <w:p w14:paraId="2CEC9435" w14:textId="77777777" w:rsidR="00C76AB0" w:rsidRDefault="00000000">
      <w:pPr>
        <w:spacing w:after="80"/>
      </w:pPr>
      <w:r>
        <w:t>When text contains both Arabic and Latin scripts, _speak_edge_tts_mixed_chunks() splits it into script-homogeneous segments:</w:t>
      </w:r>
    </w:p>
    <w:p w14:paraId="0AFE776B" w14:textId="77777777" w:rsidR="00C76AB0" w:rsidRDefault="00000000">
      <w:pPr>
        <w:pStyle w:val="ListNumber"/>
      </w:pPr>
      <w:r>
        <w:t>Tokenises text by word, classifies each token as 'arabic', 'latin', or 'neutral' based on character counts.</w:t>
      </w:r>
    </w:p>
    <w:p w14:paraId="5F380642" w14:textId="77777777" w:rsidR="00C76AB0" w:rsidRDefault="00000000">
      <w:pPr>
        <w:pStyle w:val="ListNumber"/>
      </w:pPr>
      <w:r>
        <w:t>Groups consecutive same-script tokens into chunks.</w:t>
      </w:r>
    </w:p>
    <w:p w14:paraId="0354E946" w14:textId="77777777" w:rsidR="00C76AB0" w:rsidRDefault="00000000">
      <w:pPr>
        <w:pStyle w:val="ListNumber"/>
      </w:pPr>
      <w:r>
        <w:t>Each chunk gets synthesised with the appropriate voice (Arabic or English voice).</w:t>
      </w:r>
    </w:p>
    <w:p w14:paraId="6B85C6FE" w14:textId="77777777" w:rsidR="00C76AB0" w:rsidRDefault="00000000">
      <w:pPr>
        <w:pStyle w:val="ListNumber"/>
      </w:pPr>
      <w:r>
        <w:t>Double-buffered prefetch: while chunk N plays, chunk N+1 is being synthesised in a ThreadPoolExecutor. This eliminates the silence gap between chunks.</w:t>
      </w:r>
    </w:p>
    <w:p w14:paraId="062FF0B2" w14:textId="77777777" w:rsidR="00C76AB0" w:rsidRDefault="00000000">
      <w:pPr>
        <w:spacing w:after="80"/>
      </w:pPr>
      <w:r>
        <w:t>Mixed-script mode is gated by text length bounds (TTS_EDGE_MIXED_SCRIPT_MIN_TEXT_LENGTH, MAX_TEXT_LENGTH, MAX_CHUNKS) to avoid overhead on short or very long texts.</w:t>
      </w:r>
    </w:p>
    <w:p w14:paraId="78318ECA" w14:textId="77777777" w:rsidR="00C76AB0" w:rsidRDefault="00000000">
      <w:pPr>
        <w:pStyle w:val="Heading3"/>
        <w:spacing w:before="240" w:after="80"/>
      </w:pPr>
      <w:r>
        <w:lastRenderedPageBreak/>
        <w:t>Egyptian Colloquial Rewriter: _rewrite_to_egyptian_colloquial()</w:t>
      </w:r>
    </w:p>
    <w:p w14:paraId="203FC915" w14:textId="77777777" w:rsidR="00C76AB0" w:rsidRDefault="00000000">
      <w:pPr>
        <w:spacing w:after="80"/>
      </w:pPr>
      <w:r>
        <w:t>This function transforms MSA-tilted LLM output into natural Egyptian Arabic for TTS. It applies two replacement tables in order:</w:t>
      </w:r>
    </w:p>
    <w:p w14:paraId="4A11DB1B" w14:textId="77777777" w:rsidR="00C76AB0" w:rsidRDefault="00000000">
      <w:pPr>
        <w:spacing w:after="80"/>
      </w:pPr>
      <w:r>
        <w:rPr>
          <w:b/>
        </w:rPr>
        <w:t>Phase 1: Phrase Replacements (150+ entries)</w:t>
      </w:r>
    </w:p>
    <w:p w14:paraId="2A0F88A8" w14:textId="77777777" w:rsidR="00C76AB0" w:rsidRDefault="00000000">
      <w:pPr>
        <w:spacing w:after="80"/>
      </w:pPr>
      <w:r>
        <w:t>Multi-word MSA expressions are replaced with Egyptian equivalents using str.replace(). Longer phrases come first in the table to prevent partial matches. Examples:</w:t>
      </w:r>
    </w:p>
    <w:p w14:paraId="30FA5373" w14:textId="77777777" w:rsidR="00C76AB0" w:rsidRDefault="00000000">
      <w:pPr>
        <w:pStyle w:val="ListBullet"/>
        <w:spacing w:after="40"/>
      </w:pPr>
      <w:r>
        <w:t>لا أستطيع → مش قادر (I cannot)</w:t>
      </w:r>
    </w:p>
    <w:p w14:paraId="0E602205" w14:textId="77777777" w:rsidR="00C76AB0" w:rsidRDefault="00000000">
      <w:pPr>
        <w:pStyle w:val="ListBullet"/>
        <w:spacing w:after="40"/>
      </w:pPr>
      <w:r>
        <w:t>سوف أقوم → هعمل (I will do)</w:t>
      </w:r>
    </w:p>
    <w:p w14:paraId="1905D8FC" w14:textId="77777777" w:rsidR="00C76AB0" w:rsidRDefault="00000000">
      <w:pPr>
        <w:pStyle w:val="ListBullet"/>
        <w:spacing w:after="40"/>
      </w:pPr>
      <w:r>
        <w:t>في الوقت الحالي → دلوقتي (currently)</w:t>
      </w:r>
    </w:p>
    <w:p w14:paraId="1061F3BF" w14:textId="77777777" w:rsidR="00C76AB0" w:rsidRDefault="00000000">
      <w:pPr>
        <w:pStyle w:val="ListBullet"/>
        <w:spacing w:after="40"/>
      </w:pPr>
      <w:r>
        <w:t>بالتأكيد → اكيد (certainly)</w:t>
      </w:r>
    </w:p>
    <w:p w14:paraId="18D0A2B5" w14:textId="77777777" w:rsidR="00C76AB0" w:rsidRDefault="00000000">
      <w:pPr>
        <w:pStyle w:val="ListBullet"/>
        <w:spacing w:after="40"/>
      </w:pPr>
      <w:r>
        <w:t>ماذا → إيه (what)</w:t>
      </w:r>
    </w:p>
    <w:p w14:paraId="16FEB5B3" w14:textId="77777777" w:rsidR="00C76AB0" w:rsidRDefault="00000000">
      <w:pPr>
        <w:pStyle w:val="ListBullet"/>
        <w:spacing w:after="40"/>
      </w:pPr>
      <w:r>
        <w:t>لماذا → ليه (why)</w:t>
      </w:r>
    </w:p>
    <w:p w14:paraId="448D537E" w14:textId="77777777" w:rsidR="00C76AB0" w:rsidRDefault="00000000">
      <w:pPr>
        <w:spacing w:after="80"/>
      </w:pPr>
      <w:r>
        <w:rPr>
          <w:b/>
        </w:rPr>
        <w:t>Phase 2: Word Replacements (100+ entries)</w:t>
      </w:r>
    </w:p>
    <w:p w14:paraId="7CC8DCD7" w14:textId="77777777" w:rsidR="00C76AB0" w:rsidRDefault="00000000">
      <w:pPr>
        <w:spacing w:after="80"/>
      </w:pPr>
      <w:r>
        <w:t>Single MSA words are replaced using regex with Unicode word boundaries: re.sub(r'(?&lt;!\w)SOURCE(?!\w)', TARGET). This prevents replacing substrings within larger words. Examples:</w:t>
      </w:r>
    </w:p>
    <w:p w14:paraId="40CD1CAA" w14:textId="77777777" w:rsidR="00C76AB0" w:rsidRDefault="00000000">
      <w:pPr>
        <w:pStyle w:val="ListBullet"/>
        <w:spacing w:after="40"/>
      </w:pPr>
      <w:r>
        <w:t>الآن → دلوقتي (now)</w:t>
      </w:r>
    </w:p>
    <w:p w14:paraId="17D189A4" w14:textId="77777777" w:rsidR="00C76AB0" w:rsidRDefault="00000000">
      <w:pPr>
        <w:pStyle w:val="ListBullet"/>
        <w:spacing w:after="40"/>
      </w:pPr>
      <w:r>
        <w:t>أريد → عايز (I want)</w:t>
      </w:r>
    </w:p>
    <w:p w14:paraId="5C9A10EC" w14:textId="77777777" w:rsidR="00C76AB0" w:rsidRDefault="00000000">
      <w:pPr>
        <w:pStyle w:val="ListBullet"/>
        <w:spacing w:after="40"/>
      </w:pPr>
      <w:r>
        <w:t>جداً → أوي (very)</w:t>
      </w:r>
    </w:p>
    <w:p w14:paraId="1D881E5B" w14:textId="77777777" w:rsidR="00C76AB0" w:rsidRDefault="00000000">
      <w:pPr>
        <w:pStyle w:val="ListBullet"/>
        <w:spacing w:after="40"/>
      </w:pPr>
      <w:r>
        <w:t>ليس → مش (is not)</w:t>
      </w:r>
    </w:p>
    <w:p w14:paraId="0A013CC3" w14:textId="77777777" w:rsidR="00C76AB0" w:rsidRDefault="00000000">
      <w:pPr>
        <w:pStyle w:val="Heading3"/>
        <w:spacing w:before="240" w:after="80"/>
      </w:pPr>
      <w:r>
        <w:t>Audio Decoding: _decode_edge_audio_bytes()</w:t>
      </w:r>
    </w:p>
    <w:p w14:paraId="6C84C50D" w14:textId="77777777" w:rsidR="00C76AB0" w:rsidRDefault="00000000">
      <w:pPr>
        <w:spacing w:after="80"/>
      </w:pPr>
      <w:r>
        <w:t>Edge-TTS can stream either raw PCM WAV (when output_format is supported) or compressed MP3/Opus (older versions). This method handles both:</w:t>
      </w:r>
    </w:p>
    <w:p w14:paraId="3C88771D" w14:textId="77777777" w:rsidR="00C76AB0" w:rsidRDefault="00000000">
      <w:pPr>
        <w:pStyle w:val="ListBullet"/>
        <w:spacing w:after="40"/>
      </w:pPr>
      <w:r>
        <w:t>WAV: Standard wave module parsing. Supports 8-bit, 16-bit, and 32-bit sample widths. Multi-channel audio is mixed down to mono.</w:t>
      </w:r>
    </w:p>
    <w:p w14:paraId="5A4E62E2" w14:textId="77777777" w:rsidR="00C76AB0" w:rsidRDefault="00000000">
      <w:pPr>
        <w:pStyle w:val="ListBullet"/>
        <w:spacing w:after="40"/>
      </w:pPr>
      <w:r>
        <w:t>Compressed: Falls back to soundfile (libsndfile) for MP3/Opus decoding. Returns (sample_rate, waveform) or None if decoding fails.</w:t>
      </w:r>
    </w:p>
    <w:p w14:paraId="0C345FA8" w14:textId="77777777" w:rsidR="00C76AB0" w:rsidRDefault="00000000">
      <w:pPr>
        <w:pStyle w:val="Heading3"/>
        <w:spacing w:before="240" w:after="80"/>
      </w:pPr>
      <w:r>
        <w:t>Waveform Playback: _play_waveform()</w:t>
      </w:r>
    </w:p>
    <w:p w14:paraId="5046648E" w14:textId="77777777" w:rsidR="00C76AB0" w:rsidRDefault="00000000">
      <w:pPr>
        <w:spacing w:after="80"/>
      </w:pPr>
      <w:r>
        <w:t>Normalises audio to float32 [-1,1], checks for effective silence (peak &lt; 0.003 AND rms &lt; 0.0008), then plays via sounddevice. In blocking mode, uses sd.play(blocking=True). In non-blocking mode, polls sd.get_stream().active with a 50ms sleep loop and a hard timeout watchdog.</w:t>
      </w:r>
    </w:p>
    <w:p w14:paraId="378C8217" w14:textId="77777777" w:rsidR="00C76AB0" w:rsidRDefault="00000000">
      <w:pPr>
        <w:pStyle w:val="Heading2"/>
        <w:spacing w:before="360" w:after="120"/>
      </w:pPr>
      <w:r>
        <w:lastRenderedPageBreak/>
        <w:t>audio/wake_enrollment.py — Complete Code Walkthrough</w:t>
      </w:r>
    </w:p>
    <w:p w14:paraId="2467726A" w14:textId="77777777" w:rsidR="00C76AB0" w:rsidRDefault="00000000">
      <w:pPr>
        <w:pStyle w:val="Heading3"/>
        <w:spacing w:before="240" w:after="80"/>
      </w:pPr>
      <w:r>
        <w:t>Module Purpose</w:t>
      </w:r>
    </w:p>
    <w:p w14:paraId="2F9D1FFB" w14:textId="77777777" w:rsidR="00C76AB0" w:rsidRDefault="00000000">
      <w:pPr>
        <w:spacing w:after="80"/>
      </w:pPr>
      <w:r>
        <w:t>wake_enrollment.py is an interactive CLI tool (not a runtime module) that calibrates the wake-word detector to a specific user's voice. It records 5 speech samples, scores them against the ONNX model, and computes a personalised detection threshold.</w:t>
      </w:r>
    </w:p>
    <w:p w14:paraId="39E0A0FF" w14:textId="77777777" w:rsidR="00C76AB0" w:rsidRDefault="00000000">
      <w:pPr>
        <w:pStyle w:val="Heading3"/>
        <w:spacing w:before="240" w:after="80"/>
      </w:pPr>
      <w:r>
        <w:t>Enrollment Flow</w:t>
      </w:r>
    </w:p>
    <w:p w14:paraId="798D350B" w14:textId="77777777" w:rsidR="00C76AB0" w:rsidRDefault="00000000">
      <w:pPr>
        <w:pStyle w:val="ListNumber"/>
      </w:pPr>
      <w:r>
        <w:t>Prompts the user to say 'Hey Jarvis' 5 times, recording 2.5 seconds each via sounddevice.rec().</w:t>
      </w:r>
    </w:p>
    <w:p w14:paraId="3938E21B" w14:textId="77777777" w:rsidR="00C76AB0" w:rsidRDefault="00000000">
      <w:pPr>
        <w:pStyle w:val="ListNumber"/>
      </w:pPr>
      <w:r>
        <w:t>Saves each sample as a WAV file to data/wake_samples/user_positive/&lt;username&gt;/.</w:t>
      </w:r>
    </w:p>
    <w:p w14:paraId="5646EA11" w14:textId="77777777" w:rsidR="00C76AB0" w:rsidRDefault="00000000">
      <w:pPr>
        <w:pStyle w:val="ListNumber"/>
      </w:pPr>
      <w:r>
        <w:t>Scores each sample: splits into 1280-sample chunks, runs model.predict() on each, records the peak score across all chunks.</w:t>
      </w:r>
    </w:p>
    <w:p w14:paraId="798E7A38" w14:textId="77777777" w:rsidR="00C76AB0" w:rsidRDefault="00000000">
      <w:pPr>
        <w:pStyle w:val="ListNumber"/>
      </w:pPr>
      <w:r>
        <w:t>Computes the recommended threshold: target = min_peak_score × 0.85. This is 85% of the user's weakest sample, providing a margin for natural voice variation.</w:t>
      </w:r>
    </w:p>
    <w:p w14:paraId="69F3B3B2" w14:textId="77777777" w:rsidR="00C76AB0" w:rsidRDefault="00000000">
      <w:pPr>
        <w:pStyle w:val="ListNumber"/>
      </w:pPr>
      <w:r>
        <w:t>Saves calibration JSON to data/wake_calibration/&lt;username&gt;.json with: avg_peak_score, min_peak_score, base_threshold, threshold_offset, recommended_threshold.</w:t>
      </w:r>
    </w:p>
    <w:p w14:paraId="4541AF85" w14:textId="77777777" w:rsidR="00C76AB0" w:rsidRDefault="00000000">
      <w:pPr>
        <w:pStyle w:val="ListNumber"/>
      </w:pPr>
      <w:r>
        <w:t>Prints the .env line: JARVIS_WAKE_WORD_THRESHOLD=&lt;recommended&gt;.</w:t>
      </w:r>
    </w:p>
    <w:p w14:paraId="03F764D3" w14:textId="77777777" w:rsidR="00C76AB0" w:rsidRDefault="00000000">
      <w:pPr>
        <w:spacing w:after="80"/>
        <w:jc w:val="center"/>
      </w:pPr>
      <w:r>
        <w:rPr>
          <w:color w:val="999999"/>
        </w:rPr>
        <w:t>— — —</w:t>
      </w:r>
    </w:p>
    <w:p w14:paraId="44E3AE85" w14:textId="77777777" w:rsidR="00C76AB0" w:rsidRDefault="00000000">
      <w:pPr>
        <w:pStyle w:val="Heading1"/>
        <w:pageBreakBefore/>
        <w:spacing w:after="240"/>
      </w:pPr>
      <w:r>
        <w:lastRenderedPageBreak/>
        <w:t>core/ — Deep Code Walkthrough (Key Modules)</w:t>
      </w:r>
    </w:p>
    <w:p w14:paraId="6DAB032C" w14:textId="77777777" w:rsidR="00C76AB0" w:rsidRDefault="00000000">
      <w:pPr>
        <w:pStyle w:val="Heading2"/>
        <w:spacing w:before="360" w:after="120"/>
      </w:pPr>
      <w:r>
        <w:t>core/orchestrator.py — The Main Event Loop</w:t>
      </w:r>
    </w:p>
    <w:p w14:paraId="54A5AD8A" w14:textId="77777777" w:rsidR="00C76AB0" w:rsidRDefault="00000000">
      <w:pPr>
        <w:pStyle w:val="Heading3"/>
        <w:spacing w:before="240" w:after="80"/>
      </w:pPr>
      <w:r>
        <w:t>Startup Prewarm: _prewarm_parallel()</w:t>
      </w:r>
    </w:p>
    <w:p w14:paraId="72FF5907" w14:textId="77777777" w:rsidR="00C76AB0" w:rsidRDefault="00000000">
      <w:pPr>
        <w:spacing w:after="80"/>
      </w:pPr>
      <w:r>
        <w:t>Uses concurrent.futures.ThreadPoolExecutor to load 5+ heavy resources in parallel:</w:t>
      </w:r>
    </w:p>
    <w:p w14:paraId="49074FD6" w14:textId="77777777" w:rsidR="00C76AB0" w:rsidRDefault="00000000">
      <w:pPr>
        <w:pStyle w:val="ListBullet"/>
        <w:spacing w:after="40"/>
      </w:pPr>
      <w:r>
        <w:t>Thread 1: Whisper main model (stt.preload_critical_model) — 3-5s on HDD, &lt;1s on SSD</w:t>
      </w:r>
    </w:p>
    <w:p w14:paraId="388EACF8" w14:textId="77777777" w:rsidR="00C76AB0" w:rsidRDefault="00000000">
      <w:pPr>
        <w:pStyle w:val="ListBullet"/>
        <w:spacing w:after="40"/>
      </w:pPr>
      <w:r>
        <w:t>Thread 2: Ollama model prewarm (ollama_client.prewarm_model) — 2-10s depending on model size</w:t>
      </w:r>
    </w:p>
    <w:p w14:paraId="548E72F8" w14:textId="77777777" w:rsidR="00C76AB0" w:rsidRDefault="00000000">
      <w:pPr>
        <w:pStyle w:val="ListBullet"/>
        <w:spacing w:after="40"/>
      </w:pPr>
      <w:r>
        <w:t>Thread 3: TTS engine prewarm (speech_engine.prewarm) — &lt;1s</w:t>
      </w:r>
    </w:p>
    <w:p w14:paraId="77DD7BDE" w14:textId="77777777" w:rsidR="00C76AB0" w:rsidRDefault="00000000">
      <w:pPr>
        <w:pStyle w:val="ListBullet"/>
        <w:spacing w:after="40"/>
      </w:pPr>
      <w:r>
        <w:t>Thread 4: VAD prewarm (streaming_stt.prewarm_streaming_vad) — &lt;1s</w:t>
      </w:r>
    </w:p>
    <w:p w14:paraId="06E5E372" w14:textId="77777777" w:rsidR="00C76AB0" w:rsidRDefault="00000000">
      <w:pPr>
        <w:pStyle w:val="ListBullet"/>
        <w:spacing w:after="40"/>
      </w:pPr>
      <w:r>
        <w:t>Thread 5: Wake-word model preload (wake_word.preload_runtime_wake_word) — 1-2s</w:t>
      </w:r>
    </w:p>
    <w:p w14:paraId="3C534031" w14:textId="77777777" w:rsidR="00C76AB0" w:rsidRDefault="00000000">
      <w:pPr>
        <w:pStyle w:val="ListBullet"/>
        <w:spacing w:after="40"/>
      </w:pPr>
      <w:r>
        <w:t>Thread 6: Whisper partial model (stt.preload_optional_models) — 1-2s</w:t>
      </w:r>
    </w:p>
    <w:p w14:paraId="60D25EFB" w14:textId="77777777" w:rsidR="00C76AB0" w:rsidRDefault="00000000">
      <w:pPr>
        <w:spacing w:after="80"/>
      </w:pPr>
      <w:r>
        <w:t>Total prewarm: 5-15s wall time (limited by the slowest thread), but all models are hot for the first interaction.</w:t>
      </w:r>
    </w:p>
    <w:p w14:paraId="0192B275" w14:textId="77777777" w:rsidR="00C76AB0" w:rsidRDefault="00000000">
      <w:pPr>
        <w:pStyle w:val="Heading3"/>
        <w:spacing w:before="240" w:after="80"/>
      </w:pPr>
      <w:r>
        <w:t>Main Loop Structure</w:t>
      </w:r>
    </w:p>
    <w:p w14:paraId="73D4DBDD" w14:textId="77777777" w:rsidR="00C76AB0" w:rsidRDefault="00000000">
      <w:pPr>
        <w:spacing w:after="80"/>
      </w:pPr>
      <w:r>
        <w:t>After prewarm, the orchestrator enters an infinite loop:</w:t>
      </w:r>
    </w:p>
    <w:p w14:paraId="48039151" w14:textId="77777777" w:rsidR="00C76AB0" w:rsidRDefault="00000000">
      <w:pPr>
        <w:spacing w:after="80"/>
      </w:pPr>
      <w:r>
        <w:rPr>
          <w:rFonts w:ascii="Consolas" w:hAnsi="Consolas"/>
          <w:sz w:val="16"/>
        </w:rPr>
        <w:t>while not is_shutdown_requested():</w:t>
      </w:r>
      <w:r>
        <w:rPr>
          <w:rFonts w:ascii="Consolas" w:hAnsi="Consolas"/>
          <w:sz w:val="16"/>
        </w:rPr>
        <w:br/>
        <w:t xml:space="preserve">    result = listen_for_wake_word()       # blocks until wake/follow_up/shutdown</w:t>
      </w:r>
      <w:r>
        <w:rPr>
          <w:rFonts w:ascii="Consolas" w:hAnsi="Consolas"/>
          <w:sz w:val="16"/>
        </w:rPr>
        <w:br/>
        <w:t xml:space="preserve">    if result == 'shutdown': break</w:t>
      </w:r>
      <w:r>
        <w:rPr>
          <w:rFonts w:ascii="Consolas" w:hAnsi="Consolas"/>
          <w:sz w:val="16"/>
        </w:rPr>
        <w:br/>
        <w:t xml:space="preserve">    capture = record_utterance_streaming() # blocks until speech ends</w:t>
      </w:r>
      <w:r>
        <w:rPr>
          <w:rFonts w:ascii="Consolas" w:hAnsi="Consolas"/>
          <w:sz w:val="16"/>
        </w:rPr>
        <w:br/>
        <w:t xml:space="preserve">    if not capture['ok']: continue</w:t>
      </w:r>
      <w:r>
        <w:rPr>
          <w:rFonts w:ascii="Consolas" w:hAnsi="Consolas"/>
          <w:sz w:val="16"/>
        </w:rPr>
        <w:br/>
        <w:t xml:space="preserve">    text = capture.get('text', '')</w:t>
      </w:r>
      <w:r>
        <w:rPr>
          <w:rFonts w:ascii="Consolas" w:hAnsi="Consolas"/>
          <w:sz w:val="16"/>
        </w:rPr>
        <w:br/>
        <w:t xml:space="preserve">    response = route_command(text)        # may call LLM, OS handlers, etc.</w:t>
      </w:r>
      <w:r>
        <w:rPr>
          <w:rFonts w:ascii="Consolas" w:hAnsi="Consolas"/>
          <w:sz w:val="16"/>
        </w:rPr>
        <w:br/>
        <w:t xml:space="preserve">    speech_engine.speak_async(response)   # non-blocking TTS</w:t>
      </w:r>
      <w:r>
        <w:rPr>
          <w:rFonts w:ascii="Consolas" w:hAnsi="Consolas"/>
          <w:sz w:val="16"/>
        </w:rPr>
        <w:br/>
        <w:t xml:space="preserve">    # follow-up window: skip wake word for next N seconds</w:t>
      </w:r>
    </w:p>
    <w:p w14:paraId="4BEAA252" w14:textId="77777777" w:rsidR="00C76AB0" w:rsidRDefault="00000000">
      <w:pPr>
        <w:pStyle w:val="Heading3"/>
        <w:spacing w:before="240" w:after="80"/>
      </w:pPr>
      <w:r>
        <w:t>Concurrent Pipeline: Early Execution + Live-Data Prefetch</w:t>
      </w:r>
    </w:p>
    <w:p w14:paraId="03621216" w14:textId="77777777" w:rsidR="00C76AB0" w:rsidRDefault="00000000">
      <w:pPr>
        <w:spacing w:after="80"/>
      </w:pPr>
      <w:r>
        <w:t>The orchestrator does not simply run stages sequentially. Two optimisations run in parallel:</w:t>
      </w:r>
    </w:p>
    <w:p w14:paraId="645C97DA" w14:textId="77777777" w:rsidR="00C76AB0" w:rsidRDefault="00000000">
      <w:pPr>
        <w:pStyle w:val="ListBullet"/>
        <w:spacing w:after="40"/>
      </w:pPr>
      <w:r>
        <w:t>Early intent execution: If the streaming partial text matches a high-confidence regex pattern (e.g., 'open chrome'), the command is dispatched immediately while the full transcript is still being captured. The final transcript is used for a secondary check.</w:t>
      </w:r>
    </w:p>
    <w:p w14:paraId="4F3A796F" w14:textId="77777777" w:rsidR="00C76AB0" w:rsidRDefault="00000000">
      <w:pPr>
        <w:pStyle w:val="ListBullet"/>
        <w:spacing w:after="40"/>
      </w:pPr>
      <w:r>
        <w:t>Live-data prefetch: When semantic analysis of the partial text suggests the query involves weather or news, the orchestrator fires weather/search requests in background threads so the data is ready when the LLM prompt is built.</w:t>
      </w:r>
    </w:p>
    <w:p w14:paraId="11517F1A" w14:textId="77777777" w:rsidR="00C76AB0" w:rsidRDefault="00000000">
      <w:pPr>
        <w:pStyle w:val="Heading2"/>
        <w:spacing w:before="360" w:after="120"/>
      </w:pPr>
      <w:r>
        <w:lastRenderedPageBreak/>
        <w:t>core/command_parser.py — Bilingual Parser Internals</w:t>
      </w:r>
    </w:p>
    <w:p w14:paraId="7E85D1DF" w14:textId="77777777" w:rsidR="00C76AB0" w:rsidRDefault="00000000">
      <w:pPr>
        <w:pStyle w:val="Heading3"/>
        <w:spacing w:before="240" w:after="80"/>
      </w:pPr>
      <w:r>
        <w:t>ParsedCommand Dataclass</w:t>
      </w:r>
    </w:p>
    <w:p w14:paraId="6ED15883" w14:textId="77777777" w:rsidR="00C76AB0" w:rsidRDefault="00000000">
      <w:pPr>
        <w:spacing w:after="80"/>
      </w:pPr>
      <w:r>
        <w:rPr>
          <w:rFonts w:ascii="Consolas" w:hAnsi="Consolas"/>
          <w:sz w:val="16"/>
        </w:rPr>
        <w:t>@dataclass</w:t>
      </w:r>
      <w:r>
        <w:rPr>
          <w:rFonts w:ascii="Consolas" w:hAnsi="Consolas"/>
          <w:sz w:val="16"/>
        </w:rPr>
        <w:br/>
        <w:t>class ParsedCommand:</w:t>
      </w:r>
      <w:r>
        <w:rPr>
          <w:rFonts w:ascii="Consolas" w:hAnsi="Consolas"/>
          <w:sz w:val="16"/>
        </w:rPr>
        <w:br/>
        <w:t xml:space="preserve">    intent: str          # e.g., 'OS_APP_OPEN', 'OS_SYSTEM_COMMAND'</w:t>
      </w:r>
      <w:r>
        <w:rPr>
          <w:rFonts w:ascii="Consolas" w:hAnsi="Consolas"/>
          <w:sz w:val="16"/>
        </w:rPr>
        <w:br/>
        <w:t xml:space="preserve">    raw_text: str        # original user text</w:t>
      </w:r>
      <w:r>
        <w:rPr>
          <w:rFonts w:ascii="Consolas" w:hAnsi="Consolas"/>
          <w:sz w:val="16"/>
        </w:rPr>
        <w:br/>
        <w:t xml:space="preserve">    normalized_text: str # lowercased, whitespace-normalised</w:t>
      </w:r>
      <w:r>
        <w:rPr>
          <w:rFonts w:ascii="Consolas" w:hAnsi="Consolas"/>
          <w:sz w:val="16"/>
        </w:rPr>
        <w:br/>
        <w:t xml:space="preserve">    action: str = ''     # sub-action, e.g., 'list_directory'</w:t>
      </w:r>
      <w:r>
        <w:rPr>
          <w:rFonts w:ascii="Consolas" w:hAnsi="Consolas"/>
          <w:sz w:val="16"/>
        </w:rPr>
        <w:br/>
        <w:t xml:space="preserve">    args: dict = field(default_factory=dict)</w:t>
      </w:r>
      <w:r>
        <w:rPr>
          <w:rFonts w:ascii="Consolas" w:hAnsi="Consolas"/>
          <w:sz w:val="16"/>
        </w:rPr>
        <w:br/>
        <w:t xml:space="preserve">    confidence: float = 0.0</w:t>
      </w:r>
      <w:r>
        <w:rPr>
          <w:rFonts w:ascii="Consolas" w:hAnsi="Consolas"/>
          <w:sz w:val="16"/>
        </w:rPr>
        <w:br/>
        <w:t xml:space="preserve">    language: str = ''   # 'ar' or 'en'</w:t>
      </w:r>
      <w:r>
        <w:rPr>
          <w:rFonts w:ascii="Consolas" w:hAnsi="Consolas"/>
          <w:sz w:val="16"/>
        </w:rPr>
        <w:br/>
        <w:t xml:space="preserve">    source: str = ''     # 'regex', 'semantic', 'keyword', 'llm'</w:t>
      </w:r>
    </w:p>
    <w:p w14:paraId="703D8735" w14:textId="77777777" w:rsidR="00C76AB0" w:rsidRDefault="00000000">
      <w:pPr>
        <w:pStyle w:val="Heading3"/>
        <w:spacing w:before="240" w:after="80"/>
      </w:pPr>
      <w:r>
        <w:t>Parser Cascade (inside parse_command())</w:t>
      </w:r>
    </w:p>
    <w:p w14:paraId="0378F292" w14:textId="77777777" w:rsidR="00C76AB0" w:rsidRDefault="00000000">
      <w:pPr>
        <w:pStyle w:val="ListNumber"/>
      </w:pPr>
      <w:r>
        <w:t>Arabic numeral normalisation: ٠١٢٣٤٥٦٧٨٩ → 0123456789 via str.translate().</w:t>
      </w:r>
    </w:p>
    <w:p w14:paraId="51FE7752" w14:textId="77777777" w:rsidR="00C76AB0" w:rsidRDefault="00000000">
      <w:pPr>
        <w:pStyle w:val="ListNumber"/>
      </w:pPr>
      <w:r>
        <w:t>Priority structural patterns: Checks for confirmation responses ('yes'/'no'/'أيوه'/'لا'), then compound commands with conjunctions ('and then'/'وبعدين').</w:t>
      </w:r>
    </w:p>
    <w:p w14:paraId="2A346C0B" w14:textId="77777777" w:rsidR="00C76AB0" w:rsidRDefault="00000000">
      <w:pPr>
        <w:pStyle w:val="ListNumber"/>
      </w:pPr>
      <w:r>
        <w:t>Intent-specific matchers (in order): app open/close → file operations → drive listing → timer/alarm → reminder → clipboard → email → calendar → settings → system commands → media.</w:t>
      </w:r>
    </w:p>
    <w:p w14:paraId="3821A103" w14:textId="77777777" w:rsidR="00C76AB0" w:rsidRDefault="00000000">
      <w:pPr>
        <w:pStyle w:val="ListNumber"/>
      </w:pPr>
      <w:r>
        <w:t>Each matcher uses a combination of regex patterns and keyword sets, with separate English and Arabic variants.</w:t>
      </w:r>
    </w:p>
    <w:p w14:paraId="7D2AC0B6" w14:textId="77777777" w:rsidR="00C76AB0" w:rsidRDefault="00000000">
      <w:pPr>
        <w:pStyle w:val="ListNumber"/>
      </w:pPr>
      <w:r>
        <w:t>Returns the first matcher that produces a confident result, or None to fall through to the next tier.</w:t>
      </w:r>
    </w:p>
    <w:p w14:paraId="6C2FF10A" w14:textId="77777777" w:rsidR="00C76AB0" w:rsidRDefault="00000000">
      <w:pPr>
        <w:pStyle w:val="Heading2"/>
        <w:spacing w:before="360" w:after="120"/>
      </w:pPr>
      <w:r>
        <w:t>core/command_router.py — Routing Decision Engine</w:t>
      </w:r>
    </w:p>
    <w:p w14:paraId="063EEE45" w14:textId="77777777" w:rsidR="00C76AB0" w:rsidRDefault="00000000">
      <w:pPr>
        <w:pStyle w:val="Heading3"/>
        <w:spacing w:before="240" w:after="80"/>
      </w:pPr>
      <w:r>
        <w:t>The 5-Tier Cascade (inside route_command())</w:t>
      </w:r>
    </w:p>
    <w:p w14:paraId="37477441" w14:textId="77777777" w:rsidR="00C76AB0" w:rsidRDefault="00000000">
      <w:pPr>
        <w:spacing w:after="80"/>
      </w:pPr>
      <w:r>
        <w:t>The router tries each classification tier in order, stopping at the first confident result:</w:t>
      </w:r>
    </w:p>
    <w:p w14:paraId="4B43BB61" w14:textId="77777777" w:rsidR="00C76AB0" w:rsidRDefault="00000000">
      <w:pPr>
        <w:spacing w:after="80"/>
      </w:pPr>
      <w:r>
        <w:rPr>
          <w:rFonts w:ascii="Consolas" w:hAnsi="Consolas"/>
          <w:sz w:val="16"/>
        </w:rPr>
        <w:t># Tier 1: Regex parser (~0ms)</w:t>
      </w:r>
      <w:r>
        <w:rPr>
          <w:rFonts w:ascii="Consolas" w:hAnsi="Consolas"/>
          <w:sz w:val="16"/>
        </w:rPr>
        <w:br/>
        <w:t>parsed = command_parser.parse_command(text)</w:t>
      </w:r>
      <w:r>
        <w:rPr>
          <w:rFonts w:ascii="Consolas" w:hAnsi="Consolas"/>
          <w:sz w:val="16"/>
        </w:rPr>
        <w:br/>
        <w:t>if parsed and parsed.confidence &gt;= 0.7:</w:t>
      </w:r>
      <w:r>
        <w:rPr>
          <w:rFonts w:ascii="Consolas" w:hAnsi="Consolas"/>
          <w:sz w:val="16"/>
        </w:rPr>
        <w:br/>
        <w:t xml:space="preserve">    return dispatch(parsed)</w:t>
      </w:r>
      <w:r>
        <w:rPr>
          <w:rFonts w:ascii="Consolas" w:hAnsi="Consolas"/>
          <w:sz w:val="16"/>
        </w:rPr>
        <w:br/>
      </w:r>
      <w:r>
        <w:rPr>
          <w:rFonts w:ascii="Consolas" w:hAnsi="Consolas"/>
          <w:sz w:val="16"/>
        </w:rPr>
        <w:br/>
        <w:t># Tier 2: Semantic router (~5ms)</w:t>
      </w:r>
      <w:r>
        <w:rPr>
          <w:rFonts w:ascii="Consolas" w:hAnsi="Consolas"/>
          <w:sz w:val="16"/>
        </w:rPr>
        <w:br/>
        <w:t>semantic = semantic_router.classify_semantic(text)</w:t>
      </w:r>
      <w:r>
        <w:rPr>
          <w:rFonts w:ascii="Consolas" w:hAnsi="Consolas"/>
          <w:sz w:val="16"/>
        </w:rPr>
        <w:br/>
        <w:t>if semantic and semantic.confidence &gt;= 0.75:</w:t>
      </w:r>
      <w:r>
        <w:rPr>
          <w:rFonts w:ascii="Consolas" w:hAnsi="Consolas"/>
          <w:sz w:val="16"/>
        </w:rPr>
        <w:br/>
        <w:t xml:space="preserve">    return dispatch(semantic)</w:t>
      </w:r>
      <w:r>
        <w:rPr>
          <w:rFonts w:ascii="Consolas" w:hAnsi="Consolas"/>
          <w:sz w:val="16"/>
        </w:rPr>
        <w:br/>
      </w:r>
      <w:r>
        <w:rPr>
          <w:rFonts w:ascii="Consolas" w:hAnsi="Consolas"/>
          <w:sz w:val="16"/>
        </w:rPr>
        <w:br/>
        <w:t># Tier 3: Keyword/fuzzy NLP (~1ms)</w:t>
      </w:r>
      <w:r>
        <w:rPr>
          <w:rFonts w:ascii="Consolas" w:hAnsi="Consolas"/>
          <w:sz w:val="16"/>
        </w:rPr>
        <w:br/>
        <w:t>keyword = intent_classifier.classify_intent(text)</w:t>
      </w:r>
      <w:r>
        <w:rPr>
          <w:rFonts w:ascii="Consolas" w:hAnsi="Consolas"/>
          <w:sz w:val="16"/>
        </w:rPr>
        <w:br/>
        <w:t>if keyword and keyword.confidence &gt;= 0.6:</w:t>
      </w:r>
      <w:r>
        <w:rPr>
          <w:rFonts w:ascii="Consolas" w:hAnsi="Consolas"/>
          <w:sz w:val="16"/>
        </w:rPr>
        <w:br/>
        <w:t xml:space="preserve">    return dispatch(keyword)</w:t>
      </w:r>
      <w:r>
        <w:rPr>
          <w:rFonts w:ascii="Consolas" w:hAnsi="Consolas"/>
          <w:sz w:val="16"/>
        </w:rPr>
        <w:br/>
      </w:r>
      <w:r>
        <w:rPr>
          <w:rFonts w:ascii="Consolas" w:hAnsi="Consolas"/>
          <w:sz w:val="16"/>
        </w:rPr>
        <w:br/>
        <w:t># Tier 4: LLM tool calling (~1-3s)</w:t>
      </w:r>
      <w:r>
        <w:rPr>
          <w:rFonts w:ascii="Consolas" w:hAnsi="Consolas"/>
          <w:sz w:val="16"/>
        </w:rPr>
        <w:br/>
        <w:t>tool_result = tool_caller.call_tool_tier(text)</w:t>
      </w:r>
      <w:r>
        <w:rPr>
          <w:rFonts w:ascii="Consolas" w:hAnsi="Consolas"/>
          <w:sz w:val="16"/>
        </w:rPr>
        <w:br/>
        <w:t>if tool_result.tool_calls:</w:t>
      </w:r>
      <w:r>
        <w:rPr>
          <w:rFonts w:ascii="Consolas" w:hAnsi="Consolas"/>
          <w:sz w:val="16"/>
        </w:rPr>
        <w:br/>
        <w:t xml:space="preserve">    return dispatch_tools(tool_result)</w:t>
      </w:r>
      <w:r>
        <w:rPr>
          <w:rFonts w:ascii="Consolas" w:hAnsi="Consolas"/>
          <w:sz w:val="16"/>
        </w:rPr>
        <w:br/>
      </w:r>
      <w:r>
        <w:rPr>
          <w:rFonts w:ascii="Consolas" w:hAnsi="Consolas"/>
          <w:sz w:val="16"/>
        </w:rPr>
        <w:br/>
      </w:r>
      <w:r>
        <w:rPr>
          <w:rFonts w:ascii="Consolas" w:hAnsi="Consolas"/>
          <w:sz w:val="16"/>
        </w:rPr>
        <w:lastRenderedPageBreak/>
        <w:t># Tier 5: LLM chat (~2-8s)</w:t>
      </w:r>
      <w:r>
        <w:rPr>
          <w:rFonts w:ascii="Consolas" w:hAnsi="Consolas"/>
          <w:sz w:val="16"/>
        </w:rPr>
        <w:br/>
        <w:t>return ask_llm_streaming(prompt)</w:t>
      </w:r>
    </w:p>
    <w:p w14:paraId="007842F2" w14:textId="77777777" w:rsidR="00C76AB0" w:rsidRDefault="00000000">
      <w:pPr>
        <w:pStyle w:val="Heading3"/>
        <w:spacing w:before="240" w:after="80"/>
      </w:pPr>
      <w:r>
        <w:t>Follow-Up Reference Resolution</w:t>
      </w:r>
    </w:p>
    <w:p w14:paraId="20ACF510" w14:textId="77777777" w:rsidR="00C76AB0" w:rsidRDefault="00000000">
      <w:pPr>
        <w:spacing w:after="80"/>
      </w:pPr>
      <w:r>
        <w:t>When the user says 'close it' or 'delete that', the router resolves pronouns using session_memory context slots:</w:t>
      </w:r>
    </w:p>
    <w:p w14:paraId="264234AB" w14:textId="77777777" w:rsidR="00C76AB0" w:rsidRDefault="00000000">
      <w:pPr>
        <w:pStyle w:val="ListBullet"/>
        <w:spacing w:after="40"/>
      </w:pPr>
      <w:r>
        <w:t>'it'/'that'/'ده'/'دي' → last_app or last_file from session_memory.context_snapshot()</w:t>
      </w:r>
    </w:p>
    <w:p w14:paraId="54EB3888" w14:textId="77777777" w:rsidR="00C76AB0" w:rsidRDefault="00000000">
      <w:pPr>
        <w:pStyle w:val="ListBullet"/>
        <w:spacing w:after="40"/>
      </w:pPr>
      <w:r>
        <w:t>'the same one'/'نفسه' → previous command's target</w:t>
      </w:r>
    </w:p>
    <w:p w14:paraId="5EE4A8A3" w14:textId="77777777" w:rsidR="00C76AB0" w:rsidRDefault="00000000">
      <w:pPr>
        <w:pStyle w:val="ListBullet"/>
        <w:spacing w:after="40"/>
      </w:pPr>
      <w:r>
        <w:t>The resolved reference is injected into the ParsedCommand.args before dispatch.</w:t>
      </w:r>
    </w:p>
    <w:p w14:paraId="052654AD" w14:textId="77777777" w:rsidR="00C76AB0" w:rsidRDefault="00000000">
      <w:pPr>
        <w:spacing w:after="80"/>
        <w:jc w:val="center"/>
      </w:pPr>
      <w:r>
        <w:rPr>
          <w:color w:val="999999"/>
        </w:rPr>
        <w:t>— — —</w:t>
      </w:r>
    </w:p>
    <w:p w14:paraId="2A8B340F" w14:textId="77777777" w:rsidR="00C76AB0" w:rsidRDefault="00000000">
      <w:pPr>
        <w:pStyle w:val="Heading1"/>
        <w:pageBreakBefore/>
        <w:spacing w:after="240"/>
      </w:pPr>
      <w:r>
        <w:lastRenderedPageBreak/>
        <w:t>llm/ — Deep Code Walkthrough</w:t>
      </w:r>
    </w:p>
    <w:p w14:paraId="3958FAAB" w14:textId="77777777" w:rsidR="00C76AB0" w:rsidRDefault="00000000">
      <w:pPr>
        <w:pStyle w:val="Heading2"/>
        <w:spacing w:before="360" w:after="120"/>
      </w:pPr>
      <w:r>
        <w:t>llm/ollama_client.py — Streaming Token Flow</w:t>
      </w:r>
    </w:p>
    <w:p w14:paraId="25953615" w14:textId="77777777" w:rsidR="00C76AB0" w:rsidRDefault="00000000">
      <w:pPr>
        <w:pStyle w:val="Heading3"/>
        <w:spacing w:before="240" w:after="80"/>
      </w:pPr>
      <w:r>
        <w:t>Qwen3 Thinking Tag Suppression (Real-Time)</w:t>
      </w:r>
    </w:p>
    <w:p w14:paraId="684893CD" w14:textId="77777777" w:rsidR="00C76AB0" w:rsidRDefault="00000000">
      <w:pPr>
        <w:spacing w:after="80"/>
      </w:pPr>
      <w:r>
        <w:t>Qwen3 models emit &lt;think&gt;...&lt;/think&gt; reasoning blocks during streaming. The client suppresses these in real-time by tracking state:</w:t>
      </w:r>
    </w:p>
    <w:p w14:paraId="435B06F3" w14:textId="77777777" w:rsidR="00C76AB0" w:rsidRDefault="00000000">
      <w:pPr>
        <w:spacing w:after="80"/>
      </w:pPr>
      <w:r>
        <w:rPr>
          <w:rFonts w:ascii="Consolas" w:hAnsi="Consolas"/>
          <w:sz w:val="16"/>
        </w:rPr>
        <w:t>inside_think_block = False</w:t>
      </w:r>
      <w:r>
        <w:rPr>
          <w:rFonts w:ascii="Consolas" w:hAnsi="Consolas"/>
          <w:sz w:val="16"/>
        </w:rPr>
        <w:br/>
        <w:t>for raw_line in stream_response.iter_lines():</w:t>
      </w:r>
      <w:r>
        <w:rPr>
          <w:rFonts w:ascii="Consolas" w:hAnsi="Consolas"/>
          <w:sz w:val="16"/>
        </w:rPr>
        <w:br/>
        <w:t xml:space="preserve">    token = chunk.get('response', '')</w:t>
      </w:r>
      <w:r>
        <w:rPr>
          <w:rFonts w:ascii="Consolas" w:hAnsi="Consolas"/>
          <w:sz w:val="16"/>
        </w:rPr>
        <w:br/>
        <w:t xml:space="preserve">    while token:</w:t>
      </w:r>
      <w:r>
        <w:rPr>
          <w:rFonts w:ascii="Consolas" w:hAnsi="Consolas"/>
          <w:sz w:val="16"/>
        </w:rPr>
        <w:br/>
        <w:t xml:space="preserve">        if inside_think_block:</w:t>
      </w:r>
      <w:r>
        <w:rPr>
          <w:rFonts w:ascii="Consolas" w:hAnsi="Consolas"/>
          <w:sz w:val="16"/>
        </w:rPr>
        <w:br/>
        <w:t xml:space="preserve">            close_idx = token.find('&lt;/think&gt;')</w:t>
      </w:r>
      <w:r>
        <w:rPr>
          <w:rFonts w:ascii="Consolas" w:hAnsi="Consolas"/>
          <w:sz w:val="16"/>
        </w:rPr>
        <w:br/>
        <w:t xml:space="preserve">            if close_idx == -1:</w:t>
      </w:r>
      <w:r>
        <w:rPr>
          <w:rFonts w:ascii="Consolas" w:hAnsi="Consolas"/>
          <w:sz w:val="16"/>
        </w:rPr>
        <w:br/>
        <w:t xml:space="preserve">                token = ''  # whole chunk is reasoning, skip</w:t>
      </w:r>
      <w:r>
        <w:rPr>
          <w:rFonts w:ascii="Consolas" w:hAnsi="Consolas"/>
          <w:sz w:val="16"/>
        </w:rPr>
        <w:br/>
        <w:t xml:space="preserve">                break</w:t>
      </w:r>
      <w:r>
        <w:rPr>
          <w:rFonts w:ascii="Consolas" w:hAnsi="Consolas"/>
          <w:sz w:val="16"/>
        </w:rPr>
        <w:br/>
        <w:t xml:space="preserve">            token = token[close_idx + len('&lt;/think&gt;'):]</w:t>
      </w:r>
      <w:r>
        <w:rPr>
          <w:rFonts w:ascii="Consolas" w:hAnsi="Consolas"/>
          <w:sz w:val="16"/>
        </w:rPr>
        <w:br/>
        <w:t xml:space="preserve">            inside_think_block = False</w:t>
      </w:r>
      <w:r>
        <w:rPr>
          <w:rFonts w:ascii="Consolas" w:hAnsi="Consolas"/>
          <w:sz w:val="16"/>
        </w:rPr>
        <w:br/>
        <w:t xml:space="preserve">        else:</w:t>
      </w:r>
      <w:r>
        <w:rPr>
          <w:rFonts w:ascii="Consolas" w:hAnsi="Consolas"/>
          <w:sz w:val="16"/>
        </w:rPr>
        <w:br/>
        <w:t xml:space="preserve">            open_idx = token.find('&lt;think&gt;')</w:t>
      </w:r>
      <w:r>
        <w:rPr>
          <w:rFonts w:ascii="Consolas" w:hAnsi="Consolas"/>
          <w:sz w:val="16"/>
        </w:rPr>
        <w:br/>
        <w:t xml:space="preserve">            if open_idx == -1:</w:t>
      </w:r>
      <w:r>
        <w:rPr>
          <w:rFonts w:ascii="Consolas" w:hAnsi="Consolas"/>
          <w:sz w:val="16"/>
        </w:rPr>
        <w:br/>
        <w:t xml:space="preserve">                break  # no thinking tag, emit normally</w:t>
      </w:r>
      <w:r>
        <w:rPr>
          <w:rFonts w:ascii="Consolas" w:hAnsi="Consolas"/>
          <w:sz w:val="16"/>
        </w:rPr>
        <w:br/>
        <w:t xml:space="preserve">            pre = token[:open_idx]  # text before &lt;think&gt;</w:t>
      </w:r>
      <w:r>
        <w:rPr>
          <w:rFonts w:ascii="Consolas" w:hAnsi="Consolas"/>
          <w:sz w:val="16"/>
        </w:rPr>
        <w:br/>
        <w:t xml:space="preserve">            token = token[open_idx + len('&lt;think&gt;'):]</w:t>
      </w:r>
      <w:r>
        <w:rPr>
          <w:rFonts w:ascii="Consolas" w:hAnsi="Consolas"/>
          <w:sz w:val="16"/>
        </w:rPr>
        <w:br/>
        <w:t xml:space="preserve">            inside_think_block = True</w:t>
      </w:r>
      <w:r>
        <w:rPr>
          <w:rFonts w:ascii="Consolas" w:hAnsi="Consolas"/>
          <w:sz w:val="16"/>
        </w:rPr>
        <w:br/>
        <w:t xml:space="preserve">            if pre: emit(pre)  # emit non-thinking text</w:t>
      </w:r>
    </w:p>
    <w:p w14:paraId="16266C33" w14:textId="77777777" w:rsidR="00C76AB0" w:rsidRDefault="00000000">
      <w:pPr>
        <w:pStyle w:val="Heading3"/>
        <w:spacing w:before="240" w:after="80"/>
      </w:pPr>
      <w:r>
        <w:t>Model Fallback Chain</w:t>
      </w:r>
    </w:p>
    <w:p w14:paraId="5B11A4C9" w14:textId="77777777" w:rsidR="00C76AB0" w:rsidRDefault="00000000">
      <w:pPr>
        <w:spacing w:after="80"/>
      </w:pPr>
      <w:r>
        <w:t>If the primary model fails (timeout, empty response, HTTP error), the client tries fallback models in order:</w:t>
      </w:r>
    </w:p>
    <w:p w14:paraId="4EEB9F11" w14:textId="77777777" w:rsidR="00C76AB0" w:rsidRDefault="00000000">
      <w:pPr>
        <w:spacing w:after="80"/>
      </w:pPr>
      <w:r>
        <w:rPr>
          <w:rFonts w:ascii="Consolas" w:hAnsi="Consolas"/>
          <w:sz w:val="16"/>
        </w:rPr>
        <w:t>candidates = [primary_model] + LLM_FALLBACK_MODELS</w:t>
      </w:r>
      <w:r>
        <w:rPr>
          <w:rFonts w:ascii="Consolas" w:hAnsi="Consolas"/>
          <w:sz w:val="16"/>
        </w:rPr>
        <w:br/>
        <w:t>for model in candidates:</w:t>
      </w:r>
      <w:r>
        <w:rPr>
          <w:rFonts w:ascii="Consolas" w:hAnsi="Consolas"/>
          <w:sz w:val="16"/>
        </w:rPr>
        <w:br/>
        <w:t xml:space="preserve">    result = try_generate(model, prompt)</w:t>
      </w:r>
      <w:r>
        <w:rPr>
          <w:rFonts w:ascii="Consolas" w:hAnsi="Consolas"/>
          <w:sz w:val="16"/>
        </w:rPr>
        <w:br/>
        <w:t xml:space="preserve">    if result.success:</w:t>
      </w:r>
      <w:r>
        <w:rPr>
          <w:rFonts w:ascii="Consolas" w:hAnsi="Consolas"/>
          <w:sz w:val="16"/>
        </w:rPr>
        <w:br/>
        <w:t xml:space="preserve">        return result.text</w:t>
      </w:r>
      <w:r>
        <w:rPr>
          <w:rFonts w:ascii="Consolas" w:hAnsi="Consolas"/>
          <w:sz w:val="16"/>
        </w:rPr>
        <w:br/>
        <w:t>return 'I could not run the local model.'</w:t>
      </w:r>
    </w:p>
    <w:p w14:paraId="4042262B" w14:textId="77777777" w:rsidR="00C76AB0" w:rsidRDefault="00000000">
      <w:pPr>
        <w:pStyle w:val="Heading2"/>
        <w:spacing w:before="360" w:after="120"/>
      </w:pPr>
      <w:r>
        <w:t>llm/prompt_builder.py — Tiered Prompt System</w:t>
      </w:r>
    </w:p>
    <w:p w14:paraId="44BF150A" w14:textId="77777777" w:rsidR="00C76AB0" w:rsidRDefault="00000000">
      <w:pPr>
        <w:pStyle w:val="Heading3"/>
        <w:spacing w:before="240" w:after="80"/>
      </w:pPr>
      <w:r>
        <w:t>Prompt Template Selection</w:t>
      </w:r>
    </w:p>
    <w:p w14:paraId="7196FD2B" w14:textId="77777777" w:rsidR="00C76AB0" w:rsidRDefault="00000000">
      <w:pPr>
        <w:spacing w:after="80"/>
      </w:pPr>
      <w:r>
        <w:rPr>
          <w:rFonts w:ascii="Consolas" w:hAnsi="Consolas"/>
          <w:sz w:val="16"/>
        </w:rPr>
        <w:t>_TIER_TO_TEMPLATE = {</w:t>
      </w:r>
      <w:r>
        <w:rPr>
          <w:rFonts w:ascii="Consolas" w:hAnsi="Consolas"/>
          <w:sz w:val="16"/>
        </w:rPr>
        <w:br/>
        <w:t xml:space="preserve">    'minimal': 'micro_prompt.txt',  # 0.6b-1b models</w:t>
      </w:r>
      <w:r>
        <w:rPr>
          <w:rFonts w:ascii="Consolas" w:hAnsi="Consolas"/>
          <w:sz w:val="16"/>
        </w:rPr>
        <w:br/>
        <w:t xml:space="preserve">    'low':     'micro_prompt.txt',  # 1.7b models</w:t>
      </w:r>
      <w:r>
        <w:rPr>
          <w:rFonts w:ascii="Consolas" w:hAnsi="Consolas"/>
          <w:sz w:val="16"/>
        </w:rPr>
        <w:br/>
        <w:t xml:space="preserve">    'medium':  'slim_prompt.txt',   # 4b models</w:t>
      </w:r>
      <w:r>
        <w:rPr>
          <w:rFonts w:ascii="Consolas" w:hAnsi="Consolas"/>
          <w:sz w:val="16"/>
        </w:rPr>
        <w:br/>
        <w:t xml:space="preserve">    'high':    'full_prompt.txt',   # 8b+ models</w:t>
      </w:r>
      <w:r>
        <w:rPr>
          <w:rFonts w:ascii="Consolas" w:hAnsi="Consolas"/>
          <w:sz w:val="16"/>
        </w:rPr>
        <w:br/>
        <w:t>}</w:t>
      </w:r>
    </w:p>
    <w:p w14:paraId="487B40F9" w14:textId="77777777" w:rsidR="00C76AB0" w:rsidRDefault="00000000">
      <w:pPr>
        <w:spacing w:after="80"/>
      </w:pPr>
      <w:r>
        <w:t>Templates use {name}, {lang}, {style}, {ar_rule} placeholders. The builder substitutes these at runtime based on the active persona, detected language, and dialect rules.</w:t>
      </w:r>
    </w:p>
    <w:p w14:paraId="3B786F18" w14:textId="77777777" w:rsidR="00C76AB0" w:rsidRDefault="00000000">
      <w:pPr>
        <w:pStyle w:val="Heading3"/>
        <w:spacing w:before="240" w:after="80"/>
      </w:pPr>
      <w:r>
        <w:lastRenderedPageBreak/>
        <w:t>Prompt Assembly Order</w:t>
      </w:r>
    </w:p>
    <w:p w14:paraId="164AAF02" w14:textId="77777777" w:rsidR="00C76AB0" w:rsidRDefault="00000000">
      <w:pPr>
        <w:pStyle w:val="ListNumber"/>
      </w:pPr>
      <w:r>
        <w:t>System block: Name, language, style, dialect rules, few-shot examples (tier-dependent count).</w:t>
      </w:r>
    </w:p>
    <w:p w14:paraId="4A28978C" w14:textId="77777777" w:rsidR="00C76AB0" w:rsidRDefault="00000000">
      <w:pPr>
        <w:pStyle w:val="ListNumber"/>
      </w:pPr>
      <w:r>
        <w:t>Memory context: Recent conversation turns from session_memory (capped at 600 chars).</w:t>
      </w:r>
    </w:p>
    <w:p w14:paraId="124ABC11" w14:textId="77777777" w:rsidR="00C76AB0" w:rsidRDefault="00000000">
      <w:pPr>
        <w:pStyle w:val="ListNumber"/>
      </w:pPr>
      <w:r>
        <w:t>Session context: last_app, last_file, pending_confirmation as a single-line summary.</w:t>
      </w:r>
    </w:p>
    <w:p w14:paraId="581D825C" w14:textId="77777777" w:rsidR="00C76AB0" w:rsidRDefault="00000000">
      <w:pPr>
        <w:pStyle w:val="ListNumber"/>
      </w:pPr>
      <w:r>
        <w:t>Knowledge base: Retrieved document chunks from knowledge_base_service (capped at KB_MAX_CONTEXT_CHARS).</w:t>
      </w:r>
    </w:p>
    <w:p w14:paraId="7F1EE75F" w14:textId="77777777" w:rsidR="00C76AB0" w:rsidRDefault="00000000">
      <w:pPr>
        <w:pStyle w:val="ListNumber"/>
      </w:pPr>
      <w:r>
        <w:t>User query: The actual transcribed text.</w:t>
      </w:r>
    </w:p>
    <w:p w14:paraId="5F9F338D" w14:textId="77777777" w:rsidR="00C76AB0" w:rsidRDefault="00000000">
      <w:pPr>
        <w:pStyle w:val="ListNumber"/>
      </w:pPr>
      <w:r>
        <w:t>ASSISTANT: prompt suffix to trigger generation.</w:t>
      </w:r>
    </w:p>
    <w:p w14:paraId="798994CA" w14:textId="77777777" w:rsidR="00C76AB0" w:rsidRDefault="00000000">
      <w:pPr>
        <w:pStyle w:val="Heading2"/>
        <w:spacing w:before="360" w:after="120"/>
      </w:pPr>
      <w:r>
        <w:t>llm/sentence_buffer.py — TTS Chunking Logic</w:t>
      </w:r>
    </w:p>
    <w:p w14:paraId="2E1E1127" w14:textId="77777777" w:rsidR="00C76AB0" w:rsidRDefault="00000000">
      <w:pPr>
        <w:pStyle w:val="Heading3"/>
        <w:spacing w:before="240" w:after="80"/>
      </w:pPr>
      <w:r>
        <w:t>Arabic Boundary Detection</w:t>
      </w:r>
    </w:p>
    <w:p w14:paraId="5284E41A" w14:textId="77777777" w:rsidR="00C76AB0" w:rsidRDefault="00000000">
      <w:pPr>
        <w:spacing w:after="80"/>
      </w:pPr>
      <w:r>
        <w:t>The SentenceBuffer treats Arabic text specially because Arabic LLM output often lacks punctuation:</w:t>
      </w:r>
    </w:p>
    <w:p w14:paraId="4F2F989B" w14:textId="77777777" w:rsidR="00C76AB0" w:rsidRDefault="00000000">
      <w:pPr>
        <w:pStyle w:val="ListNumber"/>
      </w:pPr>
      <w:r>
        <w:t>Strong boundary: Arabic sentence-end punctuation (. ! ? ؟ \n) + minimum 6 tokens accumulated. The 6-token minimum prevents mid-clause splits at commas or semicolons.</w:t>
      </w:r>
    </w:p>
    <w:p w14:paraId="6FFE4002" w14:textId="77777777" w:rsidR="00C76AB0" w:rsidRDefault="00000000">
      <w:pPr>
        <w:pStyle w:val="ListNumber"/>
      </w:pPr>
      <w:r>
        <w:t>Soft boundary: After 50 chars without punctuation, splits at the last Arabic connector word (و/ف/ثم) or space. Only fires if 6+ tokens have accumulated.</w:t>
      </w:r>
    </w:p>
    <w:p w14:paraId="07EA746E" w14:textId="77777777" w:rsidR="00C76AB0" w:rsidRDefault="00000000">
      <w:pPr>
        <w:pStyle w:val="ListNumber"/>
      </w:pPr>
      <w:r>
        <w:t>Hard boundary: After 100 chars without any boundary, force-flushes the entire buffer unconditionally.</w:t>
      </w:r>
    </w:p>
    <w:p w14:paraId="4881626C" w14:textId="77777777" w:rsidR="00C76AB0" w:rsidRDefault="00000000">
      <w:pPr>
        <w:pStyle w:val="ListNumber"/>
      </w:pPr>
      <w:r>
        <w:t>Single-word guard: Never flushes a buffer that contains only one word — always waits for more content.</w:t>
      </w:r>
    </w:p>
    <w:p w14:paraId="26A9A77F" w14:textId="77777777" w:rsidR="00C76AB0" w:rsidRDefault="00000000">
      <w:pPr>
        <w:spacing w:after="80"/>
        <w:jc w:val="center"/>
      </w:pPr>
      <w:r>
        <w:rPr>
          <w:color w:val="999999"/>
        </w:rPr>
        <w:t>— — —</w:t>
      </w:r>
    </w:p>
    <w:p w14:paraId="558B79F1" w14:textId="77777777" w:rsidR="00C76AB0" w:rsidRDefault="00000000">
      <w:pPr>
        <w:pStyle w:val="Heading1"/>
        <w:pageBreakBefore/>
        <w:spacing w:after="240"/>
      </w:pPr>
      <w:r>
        <w:lastRenderedPageBreak/>
        <w:t>os_control/ — Deep Code Walkthrough (Key Modules)</w:t>
      </w:r>
    </w:p>
    <w:p w14:paraId="62D20557" w14:textId="77777777" w:rsidR="00C76AB0" w:rsidRDefault="00000000">
      <w:pPr>
        <w:pStyle w:val="Heading2"/>
        <w:spacing w:before="360" w:after="120"/>
      </w:pPr>
      <w:r>
        <w:t>os_control/powershell_bridge.py — Security Architecture</w:t>
      </w:r>
    </w:p>
    <w:p w14:paraId="2E23BEF0" w14:textId="77777777" w:rsidR="00C76AB0" w:rsidRDefault="00000000">
      <w:pPr>
        <w:spacing w:after="80"/>
      </w:pPr>
      <w:r>
        <w:t>This module is the critical security boundary between user voice commands and the Windows operating system. It enforces a strict allowlist approach:</w:t>
      </w:r>
    </w:p>
    <w:p w14:paraId="2C60B8FB" w14:textId="77777777" w:rsidR="00C76AB0" w:rsidRDefault="00000000">
      <w:pPr>
        <w:pStyle w:val="ListBullet"/>
        <w:spacing w:after="40"/>
      </w:pPr>
      <w:r>
        <w:t>40+ pre-defined PowerShell command templates are stored as string templates with {placeholder} parameters.</w:t>
      </w:r>
    </w:p>
    <w:p w14:paraId="15A54D14" w14:textId="77777777" w:rsidR="00C76AB0" w:rsidRDefault="00000000">
      <w:pPr>
        <w:pStyle w:val="ListBullet"/>
        <w:spacing w:after="40"/>
      </w:pPr>
      <w:r>
        <w:t>run_template(template_name, **params) only executes templates that exist in the registry — no arbitrary user-provided PowerShell is ever run.</w:t>
      </w:r>
    </w:p>
    <w:p w14:paraId="018AAE38" w14:textId="77777777" w:rsidR="00C76AB0" w:rsidRDefault="00000000">
      <w:pPr>
        <w:pStyle w:val="ListBullet"/>
        <w:spacing w:after="40"/>
      </w:pPr>
      <w:r>
        <w:t>Parameters are interpolated into the template but are type-checked (e.g., volume levels must be 0-100 integers).</w:t>
      </w:r>
    </w:p>
    <w:p w14:paraId="404A456E" w14:textId="77777777" w:rsidR="00C76AB0" w:rsidRDefault="00000000">
      <w:pPr>
        <w:pStyle w:val="ListBullet"/>
        <w:spacing w:after="40"/>
      </w:pPr>
      <w:r>
        <w:t>Examples: 'open_app' template uses Start-Process, 'set_volume' uses [Audio.Volume]::SetMasterVolumeLevelScalar, 'screenshot' uses GDI BitBlt via ctypes.</w:t>
      </w:r>
    </w:p>
    <w:p w14:paraId="7C565171" w14:textId="77777777" w:rsidR="00C76AB0" w:rsidRDefault="00000000">
      <w:pPr>
        <w:pStyle w:val="Heading2"/>
        <w:spacing w:before="360" w:after="120"/>
      </w:pPr>
      <w:r>
        <w:t>os_control/native_ops.py — Ctypes-First Strategy</w:t>
      </w:r>
    </w:p>
    <w:p w14:paraId="167F6878" w14:textId="77777777" w:rsidR="00C76AB0" w:rsidRDefault="00000000">
      <w:pPr>
        <w:spacing w:after="80"/>
      </w:pPr>
      <w:r>
        <w:t>For latency-sensitive operations (volume, brightness, lock, screenshot), native_ops.py uses Windows ctypes calls instead of spawning PowerShell processes:</w:t>
      </w:r>
    </w:p>
    <w:p w14:paraId="30D7865B" w14:textId="77777777" w:rsidR="00C76AB0" w:rsidRDefault="00000000">
      <w:pPr>
        <w:pStyle w:val="ListBullet"/>
        <w:spacing w:after="40"/>
      </w:pPr>
      <w:r>
        <w:t>Volume: pycaw (Python Audio Control for Windows) for IAudioEndpointVolume COM interface. Falls back to waveOutSetVolume if pycaw is unavailable.</w:t>
      </w:r>
    </w:p>
    <w:p w14:paraId="574A24D4" w14:textId="77777777" w:rsidR="00C76AB0" w:rsidRDefault="00000000">
      <w:pPr>
        <w:pStyle w:val="ListBullet"/>
        <w:spacing w:after="40"/>
      </w:pPr>
      <w:r>
        <w:t>Brightness: WMI WmiMonitorBrightnessMethods for DDC/CI displays. Falls back to screen-brightness-control package.</w:t>
      </w:r>
    </w:p>
    <w:p w14:paraId="5273B5B3" w14:textId="77777777" w:rsidR="00C76AB0" w:rsidRDefault="00000000">
      <w:pPr>
        <w:pStyle w:val="ListBullet"/>
        <w:spacing w:after="40"/>
      </w:pPr>
      <w:r>
        <w:t>Lock: ctypes.windll.user32.LockWorkStation() — instant, no subprocess.</w:t>
      </w:r>
    </w:p>
    <w:p w14:paraId="3C0E8851" w14:textId="77777777" w:rsidR="00C76AB0" w:rsidRDefault="00000000">
      <w:pPr>
        <w:pStyle w:val="ListBullet"/>
        <w:spacing w:after="40"/>
      </w:pPr>
      <w:r>
        <w:t>Sleep: ctypes.windll.powrprof.SetSuspendState() — direct kernel call.</w:t>
      </w:r>
    </w:p>
    <w:p w14:paraId="149061AC" w14:textId="77777777" w:rsidR="00C76AB0" w:rsidRDefault="00000000">
      <w:pPr>
        <w:pStyle w:val="ListBullet"/>
        <w:spacing w:after="40"/>
      </w:pPr>
      <w:r>
        <w:t>Screenshot: GDI BitBlt via ctypes for screen capture to BMP, then save via PIL or raw bytes.</w:t>
      </w:r>
    </w:p>
    <w:p w14:paraId="01FFB996" w14:textId="77777777" w:rsidR="00C76AB0" w:rsidRDefault="00000000">
      <w:pPr>
        <w:pStyle w:val="Heading2"/>
        <w:spacing w:before="360" w:after="120"/>
      </w:pPr>
      <w:r>
        <w:t>os_control/persistence.py — Hash Chain Audit Log</w:t>
      </w:r>
    </w:p>
    <w:p w14:paraId="4A7F6883" w14:textId="77777777" w:rsidR="00C76AB0" w:rsidRDefault="00000000">
      <w:pPr>
        <w:spacing w:after="80"/>
      </w:pPr>
      <w:r>
        <w:t>Action logs use a SHA-256 hash chain for tamper detection. Each log entry includes the hash of the previous entry:</w:t>
      </w:r>
    </w:p>
    <w:p w14:paraId="14D94C33" w14:textId="77777777" w:rsidR="00C76AB0" w:rsidRDefault="00000000">
      <w:pPr>
        <w:spacing w:after="80"/>
      </w:pPr>
      <w:r>
        <w:rPr>
          <w:rFonts w:ascii="Consolas" w:hAnsi="Consolas"/>
          <w:sz w:val="16"/>
        </w:rPr>
        <w:t>entry['prev_hash'] = previous_entry_hash or 'GENESIS'</w:t>
      </w:r>
      <w:r>
        <w:rPr>
          <w:rFonts w:ascii="Consolas" w:hAnsi="Consolas"/>
          <w:sz w:val="16"/>
        </w:rPr>
        <w:br/>
        <w:t>entry['hash'] = sha256(json.dumps(entry, sort_keys=True))</w:t>
      </w:r>
      <w:r>
        <w:rPr>
          <w:rFonts w:ascii="Consolas" w:hAnsi="Consolas"/>
          <w:sz w:val="16"/>
        </w:rPr>
        <w:br/>
        <w:t>insert_into_sqlite(entry)</w:t>
      </w:r>
    </w:p>
    <w:p w14:paraId="6F4D0C81" w14:textId="77777777" w:rsidR="00C76AB0" w:rsidRDefault="00000000">
      <w:pPr>
        <w:spacing w:after="80"/>
      </w:pPr>
      <w:r>
        <w:t>verify_action_log_chain() re-computes hashes from the first entry and checks each matches the stored hash. Any tampering breaks the chain.</w:t>
      </w:r>
    </w:p>
    <w:p w14:paraId="79E591BE" w14:textId="77777777" w:rsidR="00C76AB0" w:rsidRDefault="00000000">
      <w:pPr>
        <w:pStyle w:val="Heading2"/>
        <w:spacing w:before="360" w:after="120"/>
      </w:pPr>
      <w:r>
        <w:t>os_control/confirmation.py — Destructive Operation Safety</w:t>
      </w:r>
    </w:p>
    <w:p w14:paraId="771520FA" w14:textId="77777777" w:rsidR="00C76AB0" w:rsidRDefault="00000000">
      <w:pPr>
        <w:spacing w:after="80"/>
      </w:pPr>
      <w:r>
        <w:t>High-risk commands (shutdown, file deletion, format) require explicit user confirmation:</w:t>
      </w:r>
    </w:p>
    <w:p w14:paraId="009F19E0" w14:textId="77777777" w:rsidR="00C76AB0" w:rsidRDefault="00000000">
      <w:pPr>
        <w:pStyle w:val="ListNumber"/>
      </w:pPr>
      <w:r>
        <w:lastRenderedPageBreak/>
        <w:t>Creates a time-limited token (UUID, default 60s expiry) stored in SQLite.</w:t>
      </w:r>
    </w:p>
    <w:p w14:paraId="72B04E02" w14:textId="77777777" w:rsidR="00C76AB0" w:rsidRDefault="00000000">
      <w:pPr>
        <w:pStyle w:val="ListNumber"/>
      </w:pPr>
      <w:r>
        <w:t>If the command's risk tier requires second-factor verification, sets second_factor=True on the token.</w:t>
      </w:r>
    </w:p>
    <w:p w14:paraId="70ADA64D" w14:textId="77777777" w:rsidR="00C76AB0" w:rsidRDefault="00000000">
      <w:pPr>
        <w:pStyle w:val="ListNumber"/>
      </w:pPr>
      <w:r>
        <w:t>Returns a confirmation_result to the router, which speaks a confirmation prompt.</w:t>
      </w:r>
    </w:p>
    <w:p w14:paraId="50D1BBDA" w14:textId="77777777" w:rsidR="00C76AB0" w:rsidRDefault="00000000">
      <w:pPr>
        <w:pStyle w:val="ListNumber"/>
      </w:pPr>
      <w:r>
        <w:t>User's response ('yes'/'أيوه') is matched against the pending token. If confirmed, the original command is executed.</w:t>
      </w:r>
    </w:p>
    <w:p w14:paraId="192078FB" w14:textId="77777777" w:rsidR="00C76AB0" w:rsidRDefault="00000000">
      <w:pPr>
        <w:pStyle w:val="ListNumber"/>
      </w:pPr>
      <w:r>
        <w:t>Rate limiting: max 5 confirmation attempts per token. After that, the token is invalidated.</w:t>
      </w:r>
    </w:p>
    <w:p w14:paraId="0DCE0669" w14:textId="77777777" w:rsidR="00C76AB0" w:rsidRDefault="00000000">
      <w:pPr>
        <w:spacing w:after="80"/>
        <w:jc w:val="center"/>
      </w:pPr>
      <w:r>
        <w:rPr>
          <w:color w:val="999999"/>
        </w:rPr>
        <w:t>— — —</w:t>
      </w:r>
    </w:p>
    <w:p w14:paraId="33D899BA" w14:textId="77777777" w:rsidR="00C76AB0" w:rsidRDefault="00000000">
      <w:pPr>
        <w:pStyle w:val="Heading1"/>
        <w:pageBreakBefore/>
        <w:spacing w:after="240"/>
      </w:pPr>
      <w:r>
        <w:lastRenderedPageBreak/>
        <w:t>Data Flow Diagrams</w:t>
      </w:r>
    </w:p>
    <w:p w14:paraId="178E3529" w14:textId="77777777" w:rsidR="00C76AB0" w:rsidRDefault="00000000">
      <w:pPr>
        <w:pStyle w:val="Heading2"/>
        <w:spacing w:before="360" w:after="120"/>
      </w:pPr>
      <w:r>
        <w:t>Wake Word to Response — Complete Data Flow</w:t>
      </w:r>
    </w:p>
    <w:p w14:paraId="459A2F66" w14:textId="77777777" w:rsidR="00C76AB0" w:rsidRDefault="00000000">
      <w:pPr>
        <w:spacing w:after="80"/>
      </w:pPr>
      <w:r>
        <w:rPr>
          <w:rFonts w:ascii="Consolas" w:hAnsi="Consolas"/>
          <w:sz w:val="16"/>
        </w:rPr>
        <w:t>User speaks 'Jarvis, open Chrome'</w:t>
      </w:r>
      <w:r>
        <w:rPr>
          <w:rFonts w:ascii="Consolas" w:hAnsi="Consolas"/>
          <w:sz w:val="16"/>
        </w:rPr>
        <w:br/>
        <w:t>│</w:t>
      </w:r>
      <w:r>
        <w:rPr>
          <w:rFonts w:ascii="Consolas" w:hAnsi="Consolas"/>
          <w:sz w:val="16"/>
        </w:rPr>
        <w:br/>
        <w:t>├─ audio/wake_word.py: 'Jarvis' detected (score=0.82, rms=0.04)</w:t>
      </w:r>
      <w:r>
        <w:rPr>
          <w:rFonts w:ascii="Consolas" w:hAnsi="Consolas"/>
          <w:sz w:val="16"/>
        </w:rPr>
        <w:br/>
        <w:t>│  └─ Returns 'wake' to orchestrator</w:t>
      </w:r>
      <w:r>
        <w:rPr>
          <w:rFonts w:ascii="Consolas" w:hAnsi="Consolas"/>
          <w:sz w:val="16"/>
        </w:rPr>
        <w:br/>
        <w:t>│</w:t>
      </w:r>
      <w:r>
        <w:rPr>
          <w:rFonts w:ascii="Consolas" w:hAnsi="Consolas"/>
          <w:sz w:val="16"/>
        </w:rPr>
        <w:br/>
        <w:t>├─ audio/streaming_stt.py: Captures 'open Chrome' (1.2s)</w:t>
      </w:r>
      <w:r>
        <w:rPr>
          <w:rFonts w:ascii="Consolas" w:hAnsi="Consolas"/>
          <w:sz w:val="16"/>
        </w:rPr>
        <w:br/>
        <w:t>│  ├─ Partial at 0.45s: 'open' → on_partial('open')</w:t>
      </w:r>
      <w:r>
        <w:rPr>
          <w:rFonts w:ascii="Consolas" w:hAnsi="Consolas"/>
          <w:sz w:val="16"/>
        </w:rPr>
        <w:br/>
        <w:t>│  ├─ Partial at 0.9s: 'open Chrome' → on_partial('open Chrome')</w:t>
      </w:r>
      <w:r>
        <w:rPr>
          <w:rFonts w:ascii="Consolas" w:hAnsi="Consolas"/>
          <w:sz w:val="16"/>
        </w:rPr>
        <w:br/>
        <w:t>│  └─ Final: 'open Chrome' (confidence=0.95, lang=en)</w:t>
      </w:r>
      <w:r>
        <w:rPr>
          <w:rFonts w:ascii="Consolas" w:hAnsi="Consolas"/>
          <w:sz w:val="16"/>
        </w:rPr>
        <w:br/>
        <w:t>│</w:t>
      </w:r>
      <w:r>
        <w:rPr>
          <w:rFonts w:ascii="Consolas" w:hAnsi="Consolas"/>
          <w:sz w:val="16"/>
        </w:rPr>
        <w:br/>
        <w:t>├─ core/command_parser.py: Tier 1 regex match</w:t>
      </w:r>
      <w:r>
        <w:rPr>
          <w:rFonts w:ascii="Consolas" w:hAnsi="Consolas"/>
          <w:sz w:val="16"/>
        </w:rPr>
        <w:br/>
        <w:t>│  └─ ParsedCommand(intent='OS_APP_OPEN', args={'app_name':'Chrome'})</w:t>
      </w:r>
      <w:r>
        <w:rPr>
          <w:rFonts w:ascii="Consolas" w:hAnsi="Consolas"/>
          <w:sz w:val="16"/>
        </w:rPr>
        <w:br/>
        <w:t>│</w:t>
      </w:r>
      <w:r>
        <w:rPr>
          <w:rFonts w:ascii="Consolas" w:hAnsi="Consolas"/>
          <w:sz w:val="16"/>
        </w:rPr>
        <w:br/>
        <w:t>├─ core/command_router.py: Dispatches to os_control/app_ops.py</w:t>
      </w:r>
      <w:r>
        <w:rPr>
          <w:rFonts w:ascii="Consolas" w:hAnsi="Consolas"/>
          <w:sz w:val="16"/>
        </w:rPr>
        <w:br/>
        <w:t>│  └─ app_ops.resolve_app_request('Chrome') → 'Google Chrome'</w:t>
      </w:r>
      <w:r>
        <w:rPr>
          <w:rFonts w:ascii="Consolas" w:hAnsi="Consolas"/>
          <w:sz w:val="16"/>
        </w:rPr>
        <w:br/>
        <w:t>│  └─ powershell_bridge.run_template('open_app', app='Google Chrome')</w:t>
      </w:r>
      <w:r>
        <w:rPr>
          <w:rFonts w:ascii="Consolas" w:hAnsi="Consolas"/>
          <w:sz w:val="16"/>
        </w:rPr>
        <w:br/>
        <w:t>│</w:t>
      </w:r>
      <w:r>
        <w:rPr>
          <w:rFonts w:ascii="Consolas" w:hAnsi="Consolas"/>
          <w:sz w:val="16"/>
        </w:rPr>
        <w:br/>
        <w:t>├─ core/response_templates.py: English template</w:t>
      </w:r>
      <w:r>
        <w:rPr>
          <w:rFonts w:ascii="Consolas" w:hAnsi="Consolas"/>
          <w:sz w:val="16"/>
        </w:rPr>
        <w:br/>
        <w:t>│  └─ 'Opening Google Chrome.'</w:t>
      </w:r>
      <w:r>
        <w:rPr>
          <w:rFonts w:ascii="Consolas" w:hAnsi="Consolas"/>
          <w:sz w:val="16"/>
        </w:rPr>
        <w:br/>
        <w:t>│</w:t>
      </w:r>
      <w:r>
        <w:rPr>
          <w:rFonts w:ascii="Consolas" w:hAnsi="Consolas"/>
          <w:sz w:val="16"/>
        </w:rPr>
        <w:br/>
        <w:t>└─ audio/tts.py: Edge-TTS with en-US-AriaNeural</w:t>
      </w:r>
      <w:r>
        <w:rPr>
          <w:rFonts w:ascii="Consolas" w:hAnsi="Consolas"/>
          <w:sz w:val="16"/>
        </w:rPr>
        <w:br/>
        <w:t xml:space="preserve">   └─ Speaks 'Opening Google Chrome.'</w:t>
      </w:r>
    </w:p>
    <w:p w14:paraId="47193D29" w14:textId="77777777" w:rsidR="00C76AB0" w:rsidRDefault="00000000">
      <w:pPr>
        <w:pStyle w:val="Heading2"/>
        <w:spacing w:before="360" w:after="120"/>
      </w:pPr>
      <w:r>
        <w:t>Arabic LLM Query — Complete Data Flow</w:t>
      </w:r>
    </w:p>
    <w:p w14:paraId="2E4C3752" w14:textId="77777777" w:rsidR="00C76AB0" w:rsidRDefault="00000000">
      <w:pPr>
        <w:spacing w:after="80"/>
      </w:pPr>
      <w:r>
        <w:rPr>
          <w:rFonts w:ascii="Consolas" w:hAnsi="Consolas"/>
          <w:sz w:val="16"/>
        </w:rPr>
        <w:t>User speaks 'يا جارفس، إيه هو الذكاء الاصطناعي؟'</w:t>
      </w:r>
      <w:r>
        <w:rPr>
          <w:rFonts w:ascii="Consolas" w:hAnsi="Consolas"/>
          <w:sz w:val="16"/>
        </w:rPr>
        <w:br/>
        <w:t>│</w:t>
      </w:r>
      <w:r>
        <w:rPr>
          <w:rFonts w:ascii="Consolas" w:hAnsi="Consolas"/>
          <w:sz w:val="16"/>
        </w:rPr>
        <w:br/>
        <w:t>├─ wake_word.py: Arabic phrase detected</w:t>
      </w:r>
      <w:r>
        <w:rPr>
          <w:rFonts w:ascii="Consolas" w:hAnsi="Consolas"/>
          <w:sz w:val="16"/>
        </w:rPr>
        <w:br/>
        <w:t>├─ streaming_stt.py: Captures Arabic speech</w:t>
      </w:r>
      <w:r>
        <w:rPr>
          <w:rFonts w:ascii="Consolas" w:hAnsi="Consolas"/>
          <w:sz w:val="16"/>
        </w:rPr>
        <w:br/>
        <w:t>│  ├─ Stability gate: waits for 2 identical partials</w:t>
      </w:r>
      <w:r>
        <w:rPr>
          <w:rFonts w:ascii="Consolas" w:hAnsi="Consolas"/>
          <w:sz w:val="16"/>
        </w:rPr>
        <w:br/>
        <w:t>│  └─ Final: 'إيه هو الذكاء الاصطناعي' (lang=ar)</w:t>
      </w:r>
      <w:r>
        <w:rPr>
          <w:rFonts w:ascii="Consolas" w:hAnsi="Consolas"/>
          <w:sz w:val="16"/>
        </w:rPr>
        <w:br/>
        <w:t>│</w:t>
      </w:r>
      <w:r>
        <w:rPr>
          <w:rFonts w:ascii="Consolas" w:hAnsi="Consolas"/>
          <w:sz w:val="16"/>
        </w:rPr>
        <w:br/>
        <w:t>├─ command_parser.py: No regex match → None</w:t>
      </w:r>
      <w:r>
        <w:rPr>
          <w:rFonts w:ascii="Consolas" w:hAnsi="Consolas"/>
          <w:sz w:val="16"/>
        </w:rPr>
        <w:br/>
        <w:t>├─ semantic_router.py: LLM_QUERY (score=0.89)</w:t>
      </w:r>
      <w:r>
        <w:rPr>
          <w:rFonts w:ascii="Consolas" w:hAnsi="Consolas"/>
          <w:sz w:val="16"/>
        </w:rPr>
        <w:br/>
        <w:t>│</w:t>
      </w:r>
      <w:r>
        <w:rPr>
          <w:rFonts w:ascii="Consolas" w:hAnsi="Consolas"/>
          <w:sz w:val="16"/>
        </w:rPr>
        <w:br/>
        <w:t>├─ command_router.py: LLM fallback path</w:t>
      </w:r>
      <w:r>
        <w:rPr>
          <w:rFonts w:ascii="Consolas" w:hAnsi="Consolas"/>
          <w:sz w:val="16"/>
        </w:rPr>
        <w:br/>
        <w:t>│  ├─ prompt_builder.build_prompt_package(</w:t>
      </w:r>
      <w:r>
        <w:rPr>
          <w:rFonts w:ascii="Consolas" w:hAnsi="Consolas"/>
          <w:sz w:val="16"/>
        </w:rPr>
        <w:br/>
        <w:t>│  │     text, response_language='ar', tier='medium')</w:t>
      </w:r>
      <w:r>
        <w:rPr>
          <w:rFonts w:ascii="Consolas" w:hAnsi="Consolas"/>
          <w:sz w:val="16"/>
        </w:rPr>
        <w:br/>
        <w:t>│  │  └─ System block + few-shot examples + 'ASSISTANT:'</w:t>
      </w:r>
      <w:r>
        <w:rPr>
          <w:rFonts w:ascii="Consolas" w:hAnsi="Consolas"/>
          <w:sz w:val="16"/>
        </w:rPr>
        <w:br/>
        <w:t>│  └─ ollama_client.ask_llm_streaming(</w:t>
      </w:r>
      <w:r>
        <w:rPr>
          <w:rFonts w:ascii="Consolas" w:hAnsi="Consolas"/>
          <w:sz w:val="16"/>
        </w:rPr>
        <w:br/>
        <w:t>│        prompt, on_sentence=speak, is_arabic=True)</w:t>
      </w:r>
      <w:r>
        <w:rPr>
          <w:rFonts w:ascii="Consolas" w:hAnsi="Consolas"/>
          <w:sz w:val="16"/>
        </w:rPr>
        <w:br/>
        <w:t>│     ├─ Token stream: 'الذكاء' 'الاصطناعي' 'هو' ...</w:t>
      </w:r>
      <w:r>
        <w:rPr>
          <w:rFonts w:ascii="Consolas" w:hAnsi="Consolas"/>
          <w:sz w:val="16"/>
        </w:rPr>
        <w:br/>
        <w:t>│     ├─ SentenceBuffer: waits for 6+ tokens + punctuation</w:t>
      </w:r>
      <w:r>
        <w:rPr>
          <w:rFonts w:ascii="Consolas" w:hAnsi="Consolas"/>
          <w:sz w:val="16"/>
        </w:rPr>
        <w:br/>
        <w:t>│     └─ Emits complete sentence to TTS</w:t>
      </w:r>
      <w:r>
        <w:rPr>
          <w:rFonts w:ascii="Consolas" w:hAnsi="Consolas"/>
          <w:sz w:val="16"/>
        </w:rPr>
        <w:br/>
        <w:t>│</w:t>
      </w:r>
      <w:r>
        <w:rPr>
          <w:rFonts w:ascii="Consolas" w:hAnsi="Consolas"/>
          <w:sz w:val="16"/>
        </w:rPr>
        <w:br/>
        <w:t>├─ tts.py: _prepare_text_for_speech()</w:t>
      </w:r>
      <w:r>
        <w:rPr>
          <w:rFonts w:ascii="Consolas" w:hAnsi="Consolas"/>
          <w:sz w:val="16"/>
        </w:rPr>
        <w:br/>
        <w:t>│  └─ _rewrite_to_egyptian_colloquial()</w:t>
      </w:r>
      <w:r>
        <w:rPr>
          <w:rFonts w:ascii="Consolas" w:hAnsi="Consolas"/>
          <w:sz w:val="16"/>
        </w:rPr>
        <w:br/>
        <w:t>│     └─ MSA → Egyptian: هذا→ده, يمكن→ممكن, الآن→دلوقتي</w:t>
      </w:r>
      <w:r>
        <w:rPr>
          <w:rFonts w:ascii="Consolas" w:hAnsi="Consolas"/>
          <w:sz w:val="16"/>
        </w:rPr>
        <w:br/>
        <w:t>│</w:t>
      </w:r>
      <w:r>
        <w:rPr>
          <w:rFonts w:ascii="Consolas" w:hAnsi="Consolas"/>
          <w:sz w:val="16"/>
        </w:rPr>
        <w:br/>
        <w:t>└─ tts.py: ElevenLabs Arabic voice</w:t>
      </w:r>
      <w:r>
        <w:rPr>
          <w:rFonts w:ascii="Consolas" w:hAnsi="Consolas"/>
          <w:sz w:val="16"/>
        </w:rPr>
        <w:br/>
        <w:t xml:space="preserve">   └─ Speaks Egyptian Arabic response</w:t>
      </w:r>
    </w:p>
    <w:p w14:paraId="3CF30E12" w14:textId="77777777" w:rsidR="00C76AB0" w:rsidRDefault="00000000">
      <w:pPr>
        <w:spacing w:after="80"/>
        <w:jc w:val="center"/>
      </w:pPr>
      <w:r>
        <w:rPr>
          <w:color w:val="999999"/>
        </w:rPr>
        <w:lastRenderedPageBreak/>
        <w:t>— — —</w:t>
      </w:r>
    </w:p>
    <w:p w14:paraId="536F94BE" w14:textId="77777777" w:rsidR="00C76AB0" w:rsidRDefault="00000000">
      <w:pPr>
        <w:pStyle w:val="Heading1"/>
        <w:pageBreakBefore/>
        <w:spacing w:after="240"/>
      </w:pPr>
      <w:r>
        <w:lastRenderedPageBreak/>
        <w:t>Configuration Reference — All Environment Variables</w:t>
      </w:r>
    </w:p>
    <w:p w14:paraId="7AAA0C72" w14:textId="77777777" w:rsidR="00C76AB0" w:rsidRDefault="00000000">
      <w:pPr>
        <w:pStyle w:val="Heading2"/>
        <w:spacing w:before="360" w:after="120"/>
      </w:pPr>
      <w:r>
        <w:t>Audio Capture</w:t>
      </w:r>
    </w:p>
    <w:p w14:paraId="68AC5FEE" w14:textId="77777777" w:rsidR="00C76AB0" w:rsidRDefault="00000000">
      <w:pPr>
        <w:pStyle w:val="ListBullet"/>
        <w:spacing w:after="40"/>
      </w:pPr>
      <w:r>
        <w:t>JARVIS_SAMPLE_RATE — Audio sample rate. Default: 16000 Hz.</w:t>
      </w:r>
    </w:p>
    <w:p w14:paraId="37E92AAB" w14:textId="77777777" w:rsidR="00C76AB0" w:rsidRDefault="00000000">
      <w:pPr>
        <w:pStyle w:val="ListBullet"/>
        <w:spacing w:after="40"/>
      </w:pPr>
      <w:r>
        <w:t>JARVIS_AUDIO_CHUNK_SIZE — Microphone read size. Default: 512 samples (32ms).</w:t>
      </w:r>
    </w:p>
    <w:p w14:paraId="0716A99B" w14:textId="77777777" w:rsidR="00C76AB0" w:rsidRDefault="00000000">
      <w:pPr>
        <w:pStyle w:val="ListBullet"/>
        <w:spacing w:after="40"/>
      </w:pPr>
      <w:r>
        <w:t>JARVIS_MAX_RECORD_DURATION — Maximum recording length. Default: 6 seconds.</w:t>
      </w:r>
    </w:p>
    <w:p w14:paraId="0B755DBA" w14:textId="77777777" w:rsidR="00C76AB0" w:rsidRDefault="00000000">
      <w:pPr>
        <w:pStyle w:val="ListBullet"/>
        <w:spacing w:after="40"/>
      </w:pPr>
      <w:r>
        <w:t>JARVIS_VAD_ENERGY_THRESHOLD — RMS energy floor. Default: 0.015.</w:t>
      </w:r>
    </w:p>
    <w:p w14:paraId="309967D0" w14:textId="77777777" w:rsidR="00C76AB0" w:rsidRDefault="00000000">
      <w:pPr>
        <w:pStyle w:val="ListBullet"/>
        <w:spacing w:after="40"/>
      </w:pPr>
      <w:r>
        <w:t>JARVIS_VAD_COMMAND_SILENCE_SECONDS — Silence timeout in command mode. Default: 0.55s.</w:t>
      </w:r>
    </w:p>
    <w:p w14:paraId="083055BB" w14:textId="77777777" w:rsidR="00C76AB0" w:rsidRDefault="00000000">
      <w:pPr>
        <w:pStyle w:val="ListBullet"/>
        <w:spacing w:after="40"/>
      </w:pPr>
      <w:r>
        <w:t>JARVIS_VAD_CHAT_SILENCE_SECONDS — Silence timeout in follow-up mode. Default: 1.0s.</w:t>
      </w:r>
    </w:p>
    <w:p w14:paraId="41559F21" w14:textId="77777777" w:rsidR="00C76AB0" w:rsidRDefault="00000000">
      <w:pPr>
        <w:pStyle w:val="ListBullet"/>
        <w:spacing w:after="40"/>
      </w:pPr>
      <w:r>
        <w:t>JARVIS_VAD_MIN_SPEECH_SECONDS — Minimum speech duration. Default: 0.15s.</w:t>
      </w:r>
    </w:p>
    <w:p w14:paraId="0CC697AC" w14:textId="77777777" w:rsidR="00C76AB0" w:rsidRDefault="00000000">
      <w:pPr>
        <w:pStyle w:val="ListBullet"/>
        <w:spacing w:after="40"/>
      </w:pPr>
      <w:r>
        <w:t>JARVIS_VAD_PREROLL_SECONDS — Pre-speech buffer. Default: 0.2s.</w:t>
      </w:r>
    </w:p>
    <w:p w14:paraId="39B55D6D" w14:textId="77777777" w:rsidR="00C76AB0" w:rsidRDefault="00000000">
      <w:pPr>
        <w:pStyle w:val="ListBullet"/>
        <w:spacing w:after="40"/>
      </w:pPr>
      <w:r>
        <w:t>JARVIS_VAD_START_TIMEOUT_SECONDS — Max wait for first speech. Default: 4.0s.</w:t>
      </w:r>
    </w:p>
    <w:p w14:paraId="7DCE046C" w14:textId="77777777" w:rsidR="00C76AB0" w:rsidRDefault="00000000">
      <w:pPr>
        <w:pStyle w:val="Heading2"/>
        <w:spacing w:before="360" w:after="120"/>
      </w:pPr>
      <w:r>
        <w:t>Wake Word</w:t>
      </w:r>
    </w:p>
    <w:p w14:paraId="638C9DAA" w14:textId="77777777" w:rsidR="00C76AB0" w:rsidRDefault="00000000">
      <w:pPr>
        <w:pStyle w:val="ListBullet"/>
        <w:spacing w:after="40"/>
      </w:pPr>
      <w:r>
        <w:t>JARVIS_WAKE_WORD_THRESHOLD — Detection score threshold. Default: 0.55.</w:t>
      </w:r>
    </w:p>
    <w:p w14:paraId="24897B78" w14:textId="77777777" w:rsidR="00C76AB0" w:rsidRDefault="00000000">
      <w:pPr>
        <w:pStyle w:val="ListBullet"/>
        <w:spacing w:after="40"/>
      </w:pPr>
      <w:r>
        <w:t>JARVIS_WAKE_WORD_CONFIRM_FRAMES — Consecutive frames required. Default: 1.</w:t>
      </w:r>
    </w:p>
    <w:p w14:paraId="495275F9" w14:textId="77777777" w:rsidR="00C76AB0" w:rsidRDefault="00000000">
      <w:pPr>
        <w:pStyle w:val="ListBullet"/>
        <w:spacing w:after="40"/>
      </w:pPr>
      <w:r>
        <w:t>JARVIS_WAKE_WORD_MIN_RMS — Minimum audio energy. Default: 0.001.</w:t>
      </w:r>
    </w:p>
    <w:p w14:paraId="7B84A0F4" w14:textId="77777777" w:rsidR="00C76AB0" w:rsidRDefault="00000000">
      <w:pPr>
        <w:pStyle w:val="ListBullet"/>
        <w:spacing w:after="40"/>
      </w:pPr>
      <w:r>
        <w:t>JARVIS_WAKE_WORD_DETECTION_COOLDOWN_SECONDS — Re-trigger cooldown. Default: 1.5s.</w:t>
      </w:r>
    </w:p>
    <w:p w14:paraId="2A1FA621" w14:textId="77777777" w:rsidR="00C76AB0" w:rsidRDefault="00000000">
      <w:pPr>
        <w:pStyle w:val="ListBullet"/>
        <w:spacing w:after="40"/>
      </w:pPr>
      <w:r>
        <w:t>JARVIS_WAKE_WORD_CHUNK_SIZE — Chunk size for wake detection. Default: 1280.</w:t>
      </w:r>
    </w:p>
    <w:p w14:paraId="1B3512A3" w14:textId="77777777" w:rsidR="00C76AB0" w:rsidRDefault="00000000">
      <w:pPr>
        <w:pStyle w:val="ListBullet"/>
        <w:spacing w:after="40"/>
      </w:pPr>
      <w:r>
        <w:t>JARVIS_WAKE_WORD_UNIFIED_ONNX_PATH — Path to the bilingual ONNX model.</w:t>
      </w:r>
    </w:p>
    <w:p w14:paraId="5E18B81A" w14:textId="77777777" w:rsidR="00C76AB0" w:rsidRDefault="00000000">
      <w:pPr>
        <w:pStyle w:val="ListBullet"/>
        <w:spacing w:after="40"/>
      </w:pPr>
      <w:r>
        <w:t>JARVIS_WAKE_WORD_INPUT_DEVICE — Microphone device. Default: system default.</w:t>
      </w:r>
    </w:p>
    <w:p w14:paraId="755BA2D2" w14:textId="77777777" w:rsidR="00C76AB0" w:rsidRDefault="00000000">
      <w:pPr>
        <w:pStyle w:val="Heading2"/>
        <w:spacing w:before="360" w:after="120"/>
      </w:pPr>
      <w:r>
        <w:t>Speech-to-Text</w:t>
      </w:r>
    </w:p>
    <w:p w14:paraId="57824946" w14:textId="77777777" w:rsidR="00C76AB0" w:rsidRDefault="00000000">
      <w:pPr>
        <w:pStyle w:val="ListBullet"/>
        <w:spacing w:after="40"/>
      </w:pPr>
      <w:r>
        <w:t>JARVIS_STT_BACKEND — 'faster_whisper' or 'hybrid_elevenlabs'. Default: hybrid_elevenlabs.</w:t>
      </w:r>
    </w:p>
    <w:p w14:paraId="3C41ED5A" w14:textId="77777777" w:rsidR="00C76AB0" w:rsidRDefault="00000000">
      <w:pPr>
        <w:pStyle w:val="ListBullet"/>
        <w:spacing w:after="40"/>
      </w:pPr>
      <w:r>
        <w:t>JARVIS_STT_LANGUAGE_LOCK — Force language detection before transcription. Default: True.</w:t>
      </w:r>
    </w:p>
    <w:p w14:paraId="483B7740" w14:textId="77777777" w:rsidR="00C76AB0" w:rsidRDefault="00000000">
      <w:pPr>
        <w:pStyle w:val="ListBullet"/>
        <w:spacing w:after="40"/>
      </w:pPr>
      <w:r>
        <w:t>JARVIS_STT_LANGUAGE_HINT — Override language detection. Values: 'auto', 'ar', 'en'.</w:t>
      </w:r>
    </w:p>
    <w:p w14:paraId="2C5ABF1F" w14:textId="77777777" w:rsidR="00C76AB0" w:rsidRDefault="00000000">
      <w:pPr>
        <w:pStyle w:val="ListBullet"/>
        <w:spacing w:after="40"/>
      </w:pPr>
      <w:r>
        <w:t>JARVIS_WHISPER_MODEL — Whisper model size. Default: 'auto' (hardware-selected).</w:t>
      </w:r>
    </w:p>
    <w:p w14:paraId="3062DF2E" w14:textId="77777777" w:rsidR="00C76AB0" w:rsidRDefault="00000000">
      <w:pPr>
        <w:pStyle w:val="ListBullet"/>
        <w:spacing w:after="40"/>
      </w:pPr>
      <w:r>
        <w:t>JARVIS_WHISPER_DEVICE — 'auto', 'cpu', or 'cuda'. Default: auto.</w:t>
      </w:r>
    </w:p>
    <w:p w14:paraId="5C18B629" w14:textId="77777777" w:rsidR="00C76AB0" w:rsidRDefault="00000000">
      <w:pPr>
        <w:pStyle w:val="ListBullet"/>
        <w:spacing w:after="40"/>
      </w:pPr>
      <w:r>
        <w:t>JARVIS_WHISPER_COMPUTE_TYPE — 'auto', 'int8', 'float16'. Default: auto.</w:t>
      </w:r>
    </w:p>
    <w:p w14:paraId="3B11238D" w14:textId="77777777" w:rsidR="00C76AB0" w:rsidRDefault="00000000">
      <w:pPr>
        <w:pStyle w:val="ListBullet"/>
        <w:spacing w:after="40"/>
      </w:pPr>
      <w:r>
        <w:t>JARVIS_STT_PARTIAL_INTERVAL_SECONDS — Streaming partial transcription interval. Default: 0.45s.</w:t>
      </w:r>
    </w:p>
    <w:p w14:paraId="1B8DBE34" w14:textId="77777777" w:rsidR="00C76AB0" w:rsidRDefault="00000000">
      <w:pPr>
        <w:pStyle w:val="Heading2"/>
        <w:spacing w:before="360" w:after="120"/>
      </w:pPr>
      <w:r>
        <w:lastRenderedPageBreak/>
        <w:t>LLM</w:t>
      </w:r>
    </w:p>
    <w:p w14:paraId="27C68C89" w14:textId="77777777" w:rsidR="00C76AB0" w:rsidRDefault="00000000">
      <w:pPr>
        <w:pStyle w:val="ListBullet"/>
        <w:spacing w:after="40"/>
      </w:pPr>
      <w:r>
        <w:t>JARVIS_LLM_MODEL — Ollama model name. Default: 'auto' (hardware-selected).</w:t>
      </w:r>
    </w:p>
    <w:p w14:paraId="070A2DBA" w14:textId="77777777" w:rsidR="00C76AB0" w:rsidRDefault="00000000">
      <w:pPr>
        <w:pStyle w:val="ListBullet"/>
        <w:spacing w:after="40"/>
      </w:pPr>
      <w:r>
        <w:t>JARVIS_LLM_OLLAMA_BASE_URL — Ollama server URL. Default: http://localhost:11434.</w:t>
      </w:r>
    </w:p>
    <w:p w14:paraId="2C88F6C3" w14:textId="77777777" w:rsidR="00C76AB0" w:rsidRDefault="00000000">
      <w:pPr>
        <w:pStyle w:val="ListBullet"/>
        <w:spacing w:after="40"/>
      </w:pPr>
      <w:r>
        <w:t>JARVIS_LLM_OLLAMA_NUM_CTX — Context window size. Default: hardware-selected.</w:t>
      </w:r>
    </w:p>
    <w:p w14:paraId="1D6F678A" w14:textId="77777777" w:rsidR="00C76AB0" w:rsidRDefault="00000000">
      <w:pPr>
        <w:pStyle w:val="ListBullet"/>
        <w:spacing w:after="40"/>
      </w:pPr>
      <w:r>
        <w:t>JARVIS_LLM_TIMEOUT_SECONDS — Generation timeout. Default: 30s.</w:t>
      </w:r>
    </w:p>
    <w:p w14:paraId="55E3E4A9" w14:textId="77777777" w:rsidR="00C76AB0" w:rsidRDefault="00000000">
      <w:pPr>
        <w:pStyle w:val="ListBullet"/>
        <w:spacing w:after="40"/>
      </w:pPr>
      <w:r>
        <w:t>JARVIS_LLM_FALLBACK_MODELS — Comma-separated fallback model list.</w:t>
      </w:r>
    </w:p>
    <w:p w14:paraId="22C804D5" w14:textId="77777777" w:rsidR="00C76AB0" w:rsidRDefault="00000000">
      <w:pPr>
        <w:pStyle w:val="Heading2"/>
        <w:spacing w:before="360" w:after="120"/>
      </w:pPr>
      <w:r>
        <w:t>Text-to-Speech</w:t>
      </w:r>
    </w:p>
    <w:p w14:paraId="6E6E2642" w14:textId="77777777" w:rsidR="00C76AB0" w:rsidRDefault="00000000">
      <w:pPr>
        <w:pStyle w:val="ListBullet"/>
        <w:spacing w:after="40"/>
      </w:pPr>
      <w:r>
        <w:t>JARVIS_TTS_DEFAULT_BACKEND — 'auto', 'edge_tts', 'hybrid', 'console'. Default: auto.</w:t>
      </w:r>
    </w:p>
    <w:p w14:paraId="12BEABBD" w14:textId="77777777" w:rsidR="00C76AB0" w:rsidRDefault="00000000">
      <w:pPr>
        <w:pStyle w:val="ListBullet"/>
        <w:spacing w:after="40"/>
      </w:pPr>
      <w:r>
        <w:t>JARVIS_TTS_EDGE_VOICE — Edge-TTS English voice. Default: en-US-AriaNeural.</w:t>
      </w:r>
    </w:p>
    <w:p w14:paraId="37CF2B95" w14:textId="77777777" w:rsidR="00C76AB0" w:rsidRDefault="00000000">
      <w:pPr>
        <w:pStyle w:val="ListBullet"/>
        <w:spacing w:after="40"/>
      </w:pPr>
      <w:r>
        <w:t>JARVIS_TTS_EDGE_ARABIC_VOICE — Edge-TTS Arabic voice. Default: ar-EG-SalmaNeural.</w:t>
      </w:r>
    </w:p>
    <w:p w14:paraId="21C7B644" w14:textId="77777777" w:rsidR="00C76AB0" w:rsidRDefault="00000000">
      <w:pPr>
        <w:pStyle w:val="ListBullet"/>
        <w:spacing w:after="40"/>
      </w:pPr>
      <w:r>
        <w:t>JARVIS_TTS_EGYPTIAN_COLLOQUIAL_REWRITE — Enable MSA→Egyptian rewrite. Default: True.</w:t>
      </w:r>
    </w:p>
    <w:p w14:paraId="05A81EF5" w14:textId="77777777" w:rsidR="00C76AB0" w:rsidRDefault="00000000">
      <w:pPr>
        <w:pStyle w:val="ListBullet"/>
        <w:spacing w:after="40"/>
      </w:pPr>
      <w:r>
        <w:t>JARVIS_TTS_ELEVENLABS_ARABIC_ENABLED — Enable ElevenLabs for Arabic. Default: False.</w:t>
      </w:r>
    </w:p>
    <w:p w14:paraId="1DB83EB9" w14:textId="77777777" w:rsidR="00C76AB0" w:rsidRDefault="00000000">
      <w:pPr>
        <w:pStyle w:val="ListBullet"/>
        <w:spacing w:after="40"/>
      </w:pPr>
      <w:r>
        <w:t>JARVIS_ELEVENLABS_API_KEY — ElevenLabs API key. Default: empty (disabled).</w:t>
      </w:r>
    </w:p>
    <w:p w14:paraId="404B0F02" w14:textId="77777777" w:rsidR="00C76AB0" w:rsidRDefault="00000000">
      <w:pPr>
        <w:pStyle w:val="Heading2"/>
        <w:spacing w:before="360" w:after="120"/>
      </w:pPr>
      <w:r>
        <w:t>Weather and Web Search</w:t>
      </w:r>
    </w:p>
    <w:p w14:paraId="1A8B845D" w14:textId="77777777" w:rsidR="00C76AB0" w:rsidRDefault="00000000">
      <w:pPr>
        <w:pStyle w:val="ListBullet"/>
        <w:spacing w:after="40"/>
      </w:pPr>
      <w:r>
        <w:t>JARVIS_WEATHER_DEFAULT_CITY — Default city name. Default: Cairo.</w:t>
      </w:r>
    </w:p>
    <w:p w14:paraId="7561A5F2" w14:textId="77777777" w:rsidR="00C76AB0" w:rsidRDefault="00000000">
      <w:pPr>
        <w:pStyle w:val="ListBullet"/>
        <w:spacing w:after="40"/>
      </w:pPr>
      <w:r>
        <w:t>JARVIS_WEATHER_DEFAULT_LATITUDE — Default latitude. Default: 30.0444 (Cairo).</w:t>
      </w:r>
    </w:p>
    <w:p w14:paraId="3E281DAA" w14:textId="77777777" w:rsidR="00C76AB0" w:rsidRDefault="00000000">
      <w:pPr>
        <w:pStyle w:val="ListBullet"/>
        <w:spacing w:after="40"/>
      </w:pPr>
      <w:r>
        <w:t>JARVIS_WEATHER_DEFAULT_LONGITUDE — Default longitude. Default: 31.2357 (Cairo).</w:t>
      </w:r>
    </w:p>
    <w:p w14:paraId="2406DA33" w14:textId="77777777" w:rsidR="00C76AB0" w:rsidRDefault="00000000">
      <w:pPr>
        <w:pStyle w:val="ListBullet"/>
        <w:spacing w:after="40"/>
      </w:pPr>
      <w:r>
        <w:t>JARVIS_WEB_SEARCH_TRUSTED_DOMAINS — Comma-separated trusted domains for ranking boost.</w:t>
      </w:r>
    </w:p>
    <w:p w14:paraId="35EDAF65" w14:textId="77777777" w:rsidR="00C76AB0" w:rsidRDefault="00000000">
      <w:pPr>
        <w:pStyle w:val="ListBullet"/>
        <w:spacing w:after="40"/>
      </w:pPr>
      <w:r>
        <w:t>JARVIS_WEB_SEARCH_BLOCKED_DOMAINS — Comma-separated domains to filter out.</w:t>
      </w:r>
    </w:p>
    <w:p w14:paraId="7A6E7980" w14:textId="77777777" w:rsidR="00C76AB0" w:rsidRDefault="00000000">
      <w:r>
        <w:br w:type="page"/>
      </w:r>
    </w:p>
    <w:p w14:paraId="7B380C19" w14:textId="77777777" w:rsidR="00C76AB0" w:rsidRDefault="00000000">
      <w:pPr>
        <w:pStyle w:val="Heading1"/>
        <w:spacing w:after="240"/>
      </w:pPr>
      <w:r>
        <w:lastRenderedPageBreak/>
        <w:t>core/ — Extended Deep Code Walkthrough</w:t>
      </w:r>
    </w:p>
    <w:p w14:paraId="30350ACD" w14:textId="77777777" w:rsidR="00C76AB0" w:rsidRDefault="00000000">
      <w:pPr>
        <w:spacing w:after="80"/>
      </w:pPr>
      <w:r>
        <w:t>This section expands the core/ walkthrough to cover every remaining module with function-level detail, configuration dependencies, error handling, and cross-file relationships.</w:t>
      </w:r>
    </w:p>
    <w:p w14:paraId="7DEC2DB7" w14:textId="77777777" w:rsidR="00C76AB0" w:rsidRDefault="00000000">
      <w:pPr>
        <w:pStyle w:val="Heading2"/>
        <w:spacing w:before="360" w:after="120"/>
      </w:pPr>
      <w:r>
        <w:t>core/config.py — All 100+ Settings Explained</w:t>
      </w:r>
    </w:p>
    <w:p w14:paraId="68A2BE1D" w14:textId="77777777" w:rsidR="00C76AB0" w:rsidRDefault="00000000">
      <w:pPr>
        <w:pStyle w:val="Heading3"/>
        <w:spacing w:before="240" w:after="80"/>
      </w:pPr>
      <w:r>
        <w:t>How Configuration Loads</w:t>
      </w:r>
    </w:p>
    <w:p w14:paraId="46644975" w14:textId="77777777" w:rsidR="00C76AB0" w:rsidRDefault="00000000">
      <w:pPr>
        <w:spacing w:after="80"/>
      </w:pPr>
      <w:r>
        <w:t>At import time, config.py calls load_dotenv() which reads .env from the project root. Every setting is then read via os.getenv() with a typed default. Settings are grouped into named blocks with inline comments. The module exports plain Python constants — no class, no lazy loading, no caching.</w:t>
      </w:r>
    </w:p>
    <w:p w14:paraId="1062EF10" w14:textId="77777777" w:rsidR="00C76AB0" w:rsidRDefault="00000000">
      <w:pPr>
        <w:pStyle w:val="Heading3"/>
        <w:spacing w:before="240" w:after="80"/>
      </w:pPr>
      <w:r>
        <w:t>Setting Categories</w:t>
      </w:r>
    </w:p>
    <w:p w14:paraId="3E79FF52" w14:textId="77777777" w:rsidR="00C76AB0" w:rsidRDefault="00000000">
      <w:pPr>
        <w:pStyle w:val="ListBullet"/>
        <w:spacing w:after="40"/>
      </w:pPr>
      <w:r>
        <w:t>Audio Capture (10 settings): SAMPLE_RATE, AUDIO_CHUNK_SIZE, MAX_RECORD_DURATION, VAD_ENERGY_THRESHOLD, VAD_COMMAND_SILENCE_SECONDS, VAD_CHAT_SILENCE_SECONDS, VAD_MIN_SPEECH_SECONDS, VAD_PREROLL_SECONDS, VAD_START_TIMEOUT_SECONDS, VAD_BACKEND.</w:t>
      </w:r>
    </w:p>
    <w:p w14:paraId="6944C3B4" w14:textId="77777777" w:rsidR="00C76AB0" w:rsidRDefault="00000000">
      <w:pPr>
        <w:pStyle w:val="ListBullet"/>
        <w:spacing w:after="40"/>
      </w:pPr>
      <w:r>
        <w:t>Wake Word (12 settings): WAKE_WORD_THRESHOLD, WAKE_WORD_CHUNK_SIZE, WAKE_WORD_CONFIRM_FRAMES, WAKE_WORD_MIN_RMS, WAKE_WORD_DETECTION_COOLDOWN_SECONDS, WAKE_WORD_AUDIO_GAIN, WAKE_WORD_UNIFIED_ONNX_PATH, WAKE_WORD_INPUT_DEVICE, WAKE_WORD_USER_SPEAKER_ID, WAKE_WORD_USER_SAMPLES_DIR, WAKE_WORD_SCORE_DEBUG, WAKE_WORD_DEPRECATED_KEYS.</w:t>
      </w:r>
    </w:p>
    <w:p w14:paraId="0E14C535" w14:textId="77777777" w:rsidR="00C76AB0" w:rsidRDefault="00000000">
      <w:pPr>
        <w:pStyle w:val="ListBullet"/>
        <w:spacing w:after="40"/>
      </w:pPr>
      <w:r>
        <w:t>STT (20+ settings): STT_BACKEND, STT_LANGUAGE_LOCK, STT_LANGUAGE_HINT, STT_RETRY_OPPOSITE_LANGUAGE, STT_FORBID_OTHER_LANGUAGES, STT_VALIDATION_DOMINANT_SCRIPT_MIN, STT_BEAM_SIZE_SHORT/LONG, STT_NO_SPEECH_THRESHOLD, STT_MIN_AUDIO_RMS, STT_MAX_AUDIO_SECONDS, STT_PARTIAL_WHISPER_MODEL, STT_PARTIAL_INTERVAL_SECONDS, STT_PARTIAL_MIN_SECONDS, STT_PARTIAL_WINDOW_SECONDS, WHISPER_MODEL/DEVICE/COMPUTE_TYPE, plus all STT_ELEVENLABS_* settings.</w:t>
      </w:r>
    </w:p>
    <w:p w14:paraId="4DDE3C8C" w14:textId="77777777" w:rsidR="00C76AB0" w:rsidRDefault="00000000">
      <w:pPr>
        <w:pStyle w:val="ListBullet"/>
        <w:spacing w:after="40"/>
      </w:pPr>
      <w:r>
        <w:t>LLM (8 settings): LLM_MODEL, LLM_OLLAMA_BASE_URL, LLM_OLLAMA_NUM_CTX, LLM_TIMEOUT_SECONDS, LLM_FALLBACK_MODELS, STREAM_AR_SOFT_FLUSH_CHARS, STREAM_AR_HARD_FLUSH_CHARS.</w:t>
      </w:r>
    </w:p>
    <w:p w14:paraId="61C5ACD6" w14:textId="77777777" w:rsidR="00C76AB0" w:rsidRDefault="00000000">
      <w:pPr>
        <w:pStyle w:val="ListBullet"/>
        <w:spacing w:after="40"/>
      </w:pPr>
      <w:r>
        <w:t>TTS (15+ settings): TTS_DEFAULT_BACKEND, TTS_ENABLED, TTS_QUALITY_MODE, TTS_SIMULATED_CHAR_DELAY, TTS_EDGE_VOICE/RATE, TTS_EDGE_ARABIC_VOICE/RATE/PITCH/VOLUME/FALLBACKS, TTS_ELEVENLABS_ARABIC_ENABLED/VOICE_ID/MODEL_ID/TIMEOUT, TTS_EGYPTIAN_COLLOQUIAL_REWRITE, TTS_ARABIC_SPOKEN_DIALECT, TTS_EDGE_MIXED_SCRIPT_* settings.</w:t>
      </w:r>
    </w:p>
    <w:p w14:paraId="77846FBF" w14:textId="77777777" w:rsidR="00C76AB0" w:rsidRDefault="00000000">
      <w:pPr>
        <w:pStyle w:val="ListBullet"/>
        <w:spacing w:after="40"/>
      </w:pPr>
      <w:r>
        <w:lastRenderedPageBreak/>
        <w:t>Persona (3 settings): PERSONA_DEFAULT, PERSONA_SYSTEM_PROMPT override, PERSONA_SPEECH_STYLE.</w:t>
      </w:r>
    </w:p>
    <w:p w14:paraId="2EBFE2B5" w14:textId="77777777" w:rsidR="00C76AB0" w:rsidRDefault="00000000">
      <w:pPr>
        <w:pStyle w:val="ListBullet"/>
        <w:spacing w:after="40"/>
      </w:pPr>
      <w:r>
        <w:t>Weather (3 settings): WEATHER_DEFAULT_CITY, WEATHER_DEFAULT_LATITUDE, WEATHER_DEFAULT_LONGITUDE.</w:t>
      </w:r>
    </w:p>
    <w:p w14:paraId="1268F806" w14:textId="77777777" w:rsidR="00C76AB0" w:rsidRDefault="00000000">
      <w:pPr>
        <w:pStyle w:val="ListBullet"/>
        <w:spacing w:after="40"/>
      </w:pPr>
      <w:r>
        <w:t>Web Search (5 settings): WEB_SEARCH_TRUSTED_DOMAINS, WEB_SEARCH_BLOCKED_DOMAINS, WEB_SEARCH_TRUSTED_DOMAIN_BOOST, WEB_SEARCH_RECENCY_BOOST.</w:t>
      </w:r>
    </w:p>
    <w:p w14:paraId="5FFFAF7B" w14:textId="77777777" w:rsidR="00C76AB0" w:rsidRDefault="00000000">
      <w:pPr>
        <w:pStyle w:val="ListBullet"/>
        <w:spacing w:after="40"/>
      </w:pPr>
      <w:r>
        <w:t>Knowledge Base (5 settings): KB_ENABLED, KB_DIR, KB_EMBEDDING_MODEL, KB_TOP_K, KB_MAX_CONTEXT_CHARS.</w:t>
      </w:r>
    </w:p>
    <w:p w14:paraId="6EFBEF73" w14:textId="77777777" w:rsidR="00C76AB0" w:rsidRDefault="00000000">
      <w:pPr>
        <w:pStyle w:val="ListBullet"/>
        <w:spacing w:after="40"/>
      </w:pPr>
      <w:r>
        <w:t>Memory (4 settings): MEMORY_DB_PATH, MEMORY_MAX_CONTEXT_CHARS, MEMORY_JSON_PATH.</w:t>
      </w:r>
    </w:p>
    <w:p w14:paraId="521E12F3" w14:textId="77777777" w:rsidR="00C76AB0" w:rsidRDefault="00000000">
      <w:pPr>
        <w:pStyle w:val="ListBullet"/>
        <w:spacing w:after="40"/>
      </w:pPr>
      <w:r>
        <w:t>OS Policy (4 settings): OS_POLICY_PROFILE, OS_READ_ONLY, OS_DRY_RUN, OS_REQUIRE_CONFIRMATION.</w:t>
      </w:r>
    </w:p>
    <w:p w14:paraId="66C9DE00" w14:textId="77777777" w:rsidR="00C76AB0" w:rsidRDefault="00000000">
      <w:pPr>
        <w:pStyle w:val="ListBullet"/>
        <w:spacing w:after="40"/>
      </w:pPr>
      <w:r>
        <w:t>Logging (3 settings): LOG_LEVEL, LOG_FILE, ACTION_LOG_FILE.</w:t>
      </w:r>
    </w:p>
    <w:p w14:paraId="69568B27" w14:textId="77777777" w:rsidR="00C76AB0" w:rsidRDefault="00000000">
      <w:pPr>
        <w:pStyle w:val="Heading2"/>
        <w:spacing w:before="360" w:after="120"/>
      </w:pPr>
      <w:r>
        <w:t>core/command_parser.py — Parser Internals (~3750 lines)</w:t>
      </w:r>
    </w:p>
    <w:p w14:paraId="38253940" w14:textId="77777777" w:rsidR="00C76AB0" w:rsidRDefault="00000000">
      <w:pPr>
        <w:pStyle w:val="Heading3"/>
        <w:spacing w:before="240" w:after="80"/>
      </w:pPr>
      <w:r>
        <w:t>Normalisation Pipeline (inside parse_command)</w:t>
      </w:r>
    </w:p>
    <w:p w14:paraId="07121D2D" w14:textId="77777777" w:rsidR="00C76AB0" w:rsidRDefault="00000000">
      <w:pPr>
        <w:spacing w:after="80"/>
      </w:pPr>
      <w:r>
        <w:t>Before any pattern matching, the input text goes through a normalisation pipeline:</w:t>
      </w:r>
    </w:p>
    <w:p w14:paraId="5CF6016A" w14:textId="77777777" w:rsidR="00C76AB0" w:rsidRDefault="00000000">
      <w:pPr>
        <w:pStyle w:val="ListNumber"/>
      </w:pPr>
      <w:r>
        <w:t>Whitespace collapse: ' '.join(text.split()).strip().</w:t>
      </w:r>
    </w:p>
    <w:p w14:paraId="64A136F1" w14:textId="77777777" w:rsidR="00C76AB0" w:rsidRDefault="00000000">
      <w:pPr>
        <w:pStyle w:val="ListNumber"/>
      </w:pPr>
      <w:r>
        <w:t>Arabic-Indic digit translation: ٠١٢٣٤٥٦٧٨٩ → 0123456789 via str.translate().</w:t>
      </w:r>
    </w:p>
    <w:p w14:paraId="17C5A9EC" w14:textId="77777777" w:rsidR="00C76AB0" w:rsidRDefault="00000000">
      <w:pPr>
        <w:pStyle w:val="ListNumber"/>
      </w:pPr>
      <w:r>
        <w:t>Arabic tatweel removal: removes ـ (kashida/elongation character).</w:t>
      </w:r>
    </w:p>
    <w:p w14:paraId="15148B91" w14:textId="77777777" w:rsidR="00C76AB0" w:rsidRDefault="00000000">
      <w:pPr>
        <w:pStyle w:val="ListNumber"/>
      </w:pPr>
      <w:r>
        <w:t>Code-switch normalisation: 'افتحلي chrome' → entity extraction of 'chrome' with Arabic verb context preserved.</w:t>
      </w:r>
    </w:p>
    <w:p w14:paraId="503B026E" w14:textId="77777777" w:rsidR="00C76AB0" w:rsidRDefault="00000000">
      <w:pPr>
        <w:pStyle w:val="ListNumber"/>
      </w:pPr>
      <w:r>
        <w:t>Case folding: .lower() for English tokens only; Arabic case-insensitive by nature.</w:t>
      </w:r>
    </w:p>
    <w:p w14:paraId="02D91E1E" w14:textId="77777777" w:rsidR="00C76AB0" w:rsidRDefault="00000000">
      <w:pPr>
        <w:pStyle w:val="Heading3"/>
        <w:spacing w:before="240" w:after="80"/>
      </w:pPr>
      <w:r>
        <w:t>Intent Matcher Priority Order</w:t>
      </w:r>
    </w:p>
    <w:p w14:paraId="5E650471" w14:textId="77777777" w:rsidR="00C76AB0" w:rsidRDefault="00000000">
      <w:pPr>
        <w:spacing w:after="80"/>
      </w:pPr>
      <w:r>
        <w:t>The parser tries matchers in this exact order. The first confident match wins:</w:t>
      </w:r>
    </w:p>
    <w:p w14:paraId="64684EF3" w14:textId="77777777" w:rsidR="00C76AB0" w:rsidRDefault="00000000">
      <w:pPr>
        <w:pStyle w:val="ListNumber"/>
      </w:pPr>
      <w:r>
        <w:t>Confirmation responses: 'yes'/'no'/'أيوه'/'لا'/'تمام'/'مش عايز' → CONFIRMATION intent.</w:t>
      </w:r>
    </w:p>
    <w:p w14:paraId="10A9A057" w14:textId="77777777" w:rsidR="00C76AB0" w:rsidRDefault="00000000">
      <w:pPr>
        <w:pStyle w:val="ListNumber"/>
      </w:pPr>
      <w:r>
        <w:t>App open patterns: 'open X' / 'افتح X' / 'شغل X' → OS_APP_OPEN with app_name in args.</w:t>
      </w:r>
    </w:p>
    <w:p w14:paraId="5678D7D6" w14:textId="77777777" w:rsidR="00C76AB0" w:rsidRDefault="00000000">
      <w:pPr>
        <w:pStyle w:val="ListNumber"/>
      </w:pPr>
      <w:r>
        <w:t>App close patterns: 'close X' / 'اقفل X' / 'سكر X' → OS_APP_CLOSE.</w:t>
      </w:r>
    </w:p>
    <w:p w14:paraId="74FD095A" w14:textId="77777777" w:rsidR="00C76AB0" w:rsidRDefault="00000000">
      <w:pPr>
        <w:pStyle w:val="ListNumber"/>
      </w:pPr>
      <w:r>
        <w:t>File navigation: 'list files' / 'go to folder' / 'عرض الملفات' → OS_FILE_NAVIGATION.</w:t>
      </w:r>
    </w:p>
    <w:p w14:paraId="2A5CAF04" w14:textId="77777777" w:rsidR="00C76AB0" w:rsidRDefault="00000000">
      <w:pPr>
        <w:pStyle w:val="ListNumber"/>
      </w:pPr>
      <w:r>
        <w:t>File search: 'find file X' / 'ابحث عن X' → OS_FILE_SEARCH.</w:t>
      </w:r>
    </w:p>
    <w:p w14:paraId="40B306E4" w14:textId="77777777" w:rsidR="00C76AB0" w:rsidRDefault="00000000">
      <w:pPr>
        <w:pStyle w:val="ListNumber"/>
      </w:pPr>
      <w:r>
        <w:t>Drive listing: 'list drives' / 'show drives' → OS_FILE_NAVIGATION(action=list_drives).</w:t>
      </w:r>
    </w:p>
    <w:p w14:paraId="2F1C3BE2" w14:textId="77777777" w:rsidR="00C76AB0" w:rsidRDefault="00000000">
      <w:pPr>
        <w:pStyle w:val="ListNumber"/>
      </w:pPr>
      <w:r>
        <w:t>Timer/alarm: 'set timer 5 minutes' / 'حط تايمر ٥ دقايق' → OS_TIMER.</w:t>
      </w:r>
    </w:p>
    <w:p w14:paraId="69322BE2" w14:textId="77777777" w:rsidR="00C76AB0" w:rsidRDefault="00000000">
      <w:pPr>
        <w:pStyle w:val="ListNumber"/>
      </w:pPr>
      <w:r>
        <w:t>Reminder: 'remind me to X at Y' / 'فكرني X بعد Y' → OS_REMINDER.</w:t>
      </w:r>
    </w:p>
    <w:p w14:paraId="44CA74B0" w14:textId="77777777" w:rsidR="00C76AB0" w:rsidRDefault="00000000">
      <w:pPr>
        <w:pStyle w:val="ListNumber"/>
      </w:pPr>
      <w:r>
        <w:t>Clipboard: 'copy'/'paste'/'what's in clipboard' → OS_CLIPBOARD.</w:t>
      </w:r>
    </w:p>
    <w:p w14:paraId="25EB59E2" w14:textId="77777777" w:rsidR="00C76AB0" w:rsidRDefault="00000000">
      <w:pPr>
        <w:pStyle w:val="ListNumber"/>
      </w:pPr>
      <w:r>
        <w:t>Email: 'send email to X' / 'ابعت ايميل' → OS_EMAIL.</w:t>
      </w:r>
    </w:p>
    <w:p w14:paraId="50E3F3B0" w14:textId="77777777" w:rsidR="00C76AB0" w:rsidRDefault="00000000">
      <w:pPr>
        <w:pStyle w:val="ListNumber"/>
      </w:pPr>
      <w:r>
        <w:t>Calendar: 'create event' / 'اعمل event' → OS_CALENDAR.</w:t>
      </w:r>
    </w:p>
    <w:p w14:paraId="540896CE" w14:textId="77777777" w:rsidR="00C76AB0" w:rsidRDefault="00000000">
      <w:pPr>
        <w:pStyle w:val="ListNumber"/>
      </w:pPr>
      <w:r>
        <w:t>Settings: 'open wifi settings' / 'افتح اعدادات الواي فاي' → OS_SETTINGS.</w:t>
      </w:r>
    </w:p>
    <w:p w14:paraId="688E3DF1" w14:textId="77777777" w:rsidR="00C76AB0" w:rsidRDefault="00000000">
      <w:pPr>
        <w:pStyle w:val="ListNumber"/>
      </w:pPr>
      <w:r>
        <w:lastRenderedPageBreak/>
        <w:t>System commands: 'shutdown'/'volume up'/'screenshot' / 'اقفل الجهاز'/'ارفع الصوت' → OS_SYSTEM_COMMAND.</w:t>
      </w:r>
    </w:p>
    <w:p w14:paraId="33EB2FFA" w14:textId="77777777" w:rsidR="00C76AB0" w:rsidRDefault="00000000">
      <w:pPr>
        <w:pStyle w:val="ListNumber"/>
      </w:pPr>
      <w:r>
        <w:t>Media playback: 'play'/'pause'/'next track' → OS_SYSTEM_COMMAND(action_key=media_*).</w:t>
      </w:r>
    </w:p>
    <w:p w14:paraId="609C5319" w14:textId="77777777" w:rsidR="00C76AB0" w:rsidRDefault="00000000">
      <w:pPr>
        <w:pStyle w:val="Heading3"/>
        <w:spacing w:before="240" w:after="80"/>
      </w:pPr>
      <w:r>
        <w:t>Arabic Number Parsing</w:t>
      </w:r>
    </w:p>
    <w:p w14:paraId="682CD8A5" w14:textId="77777777" w:rsidR="00C76AB0" w:rsidRDefault="00000000">
      <w:pPr>
        <w:spacing w:after="80"/>
      </w:pPr>
      <w:r>
        <w:t>The parser handles three forms of numbers in Arabic utterances:</w:t>
      </w:r>
    </w:p>
    <w:p w14:paraId="1B8027BB" w14:textId="77777777" w:rsidR="00C76AB0" w:rsidRDefault="00000000">
      <w:pPr>
        <w:pStyle w:val="ListBullet"/>
        <w:spacing w:after="40"/>
      </w:pPr>
      <w:r>
        <w:t>Arabic-Indic digits: ٥ → 5, ١٠ → 10 (handled by str.translate in normalisation).</w:t>
      </w:r>
    </w:p>
    <w:p w14:paraId="1E80F918" w14:textId="77777777" w:rsidR="00C76AB0" w:rsidRDefault="00000000">
      <w:pPr>
        <w:pStyle w:val="ListBullet"/>
        <w:spacing w:after="40"/>
      </w:pPr>
      <w:r>
        <w:t>Written Arabic numbers: خمسة → 5, عشرين → 20, خمستاشر → 15 (lookup table in _AR_NUMBERS).</w:t>
      </w:r>
    </w:p>
    <w:p w14:paraId="54E0BE1F" w14:textId="77777777" w:rsidR="00C76AB0" w:rsidRDefault="00000000">
      <w:pPr>
        <w:pStyle w:val="ListBullet"/>
        <w:spacing w:after="40"/>
      </w:pPr>
      <w:r>
        <w:t>Egyptian fraction words: نص → 0.5, ربع → 0.25 (used with time units: نص ساعة → 1800 seconds).</w:t>
      </w:r>
    </w:p>
    <w:p w14:paraId="4CEA9223" w14:textId="77777777" w:rsidR="00C76AB0" w:rsidRDefault="00000000">
      <w:pPr>
        <w:pStyle w:val="Heading2"/>
        <w:spacing w:before="360" w:after="120"/>
      </w:pPr>
      <w:r>
        <w:t>core/command_router.py — Router Internals (~4400 lines)</w:t>
      </w:r>
    </w:p>
    <w:p w14:paraId="5DF5319D" w14:textId="77777777" w:rsidR="00C76AB0" w:rsidRDefault="00000000">
      <w:pPr>
        <w:pStyle w:val="Heading3"/>
        <w:spacing w:before="240" w:after="80"/>
      </w:pPr>
      <w:r>
        <w:t>Live Data Prefetch Integration</w:t>
      </w:r>
    </w:p>
    <w:p w14:paraId="227D3944" w14:textId="77777777" w:rsidR="00C76AB0" w:rsidRDefault="00000000">
      <w:pPr>
        <w:spacing w:after="80"/>
      </w:pPr>
      <w:r>
        <w:t>When the semantic router or keyword engine suggests the query involves weather, news, or current events, the router fires parallel data fetches before building the LLM prompt:</w:t>
      </w:r>
    </w:p>
    <w:p w14:paraId="390AA864" w14:textId="77777777" w:rsidR="00C76AB0" w:rsidRDefault="00000000">
      <w:pPr>
        <w:spacing w:after="80"/>
      </w:pPr>
      <w:r>
        <w:rPr>
          <w:rFonts w:ascii="Consolas" w:hAnsi="Consolas"/>
          <w:sz w:val="16"/>
        </w:rPr>
        <w:t># Inside route_command() when LLM fallback is chosen:</w:t>
      </w:r>
      <w:r>
        <w:rPr>
          <w:rFonts w:ascii="Consolas" w:hAnsi="Consolas"/>
          <w:sz w:val="16"/>
        </w:rPr>
        <w:br/>
        <w:t>with ThreadPoolExecutor(max_workers=2) as pool:</w:t>
      </w:r>
      <w:r>
        <w:rPr>
          <w:rFonts w:ascii="Consolas" w:hAnsi="Consolas"/>
          <w:sz w:val="16"/>
        </w:rPr>
        <w:br/>
        <w:t xml:space="preserve">    weather_future = pool.submit(weather.get_weather) if needs_weather else None</w:t>
      </w:r>
      <w:r>
        <w:rPr>
          <w:rFonts w:ascii="Consolas" w:hAnsi="Consolas"/>
          <w:sz w:val="16"/>
        </w:rPr>
        <w:br/>
        <w:t xml:space="preserve">    search_future = pool.submit(web_search.search_web, query) if needs_search else None</w:t>
      </w:r>
      <w:r>
        <w:rPr>
          <w:rFonts w:ascii="Consolas" w:hAnsi="Consolas"/>
          <w:sz w:val="16"/>
        </w:rPr>
        <w:br/>
        <w:t xml:space="preserve">    # ... build prompt while data fetches run ...</w:t>
      </w:r>
      <w:r>
        <w:rPr>
          <w:rFonts w:ascii="Consolas" w:hAnsi="Consolas"/>
          <w:sz w:val="16"/>
        </w:rPr>
        <w:br/>
        <w:t xml:space="preserve">    weather_text = weather_future.result() if weather_future else ''</w:t>
      </w:r>
      <w:r>
        <w:rPr>
          <w:rFonts w:ascii="Consolas" w:hAnsi="Consolas"/>
          <w:sz w:val="16"/>
        </w:rPr>
        <w:br/>
        <w:t xml:space="preserve">    search_text = search_future.result() if search_future else ''</w:t>
      </w:r>
    </w:p>
    <w:p w14:paraId="68EAD121" w14:textId="77777777" w:rsidR="00C76AB0" w:rsidRDefault="00000000">
      <w:pPr>
        <w:spacing w:after="80"/>
      </w:pPr>
      <w:r>
        <w:t>The prefetched data is injected into the prompt via build_tool_augmented_prompt() which wraps it in [WEATHER] and [WEB_SEARCH] section headers.</w:t>
      </w:r>
    </w:p>
    <w:p w14:paraId="1365BFCC" w14:textId="77777777" w:rsidR="00C76AB0" w:rsidRDefault="00000000">
      <w:pPr>
        <w:pStyle w:val="Heading3"/>
        <w:spacing w:before="240" w:after="80"/>
      </w:pPr>
      <w:r>
        <w:t>Response Post-Processing Pipeline</w:t>
      </w:r>
    </w:p>
    <w:p w14:paraId="417BC2A9" w14:textId="77777777" w:rsidR="00C76AB0" w:rsidRDefault="00000000">
      <w:pPr>
        <w:spacing w:after="80"/>
      </w:pPr>
      <w:r>
        <w:t>After the LLM or action handler returns a response, the router applies post-processing:</w:t>
      </w:r>
    </w:p>
    <w:p w14:paraId="43E7A729" w14:textId="77777777" w:rsidR="00C76AB0" w:rsidRDefault="00000000">
      <w:pPr>
        <w:pStyle w:val="ListNumber"/>
      </w:pPr>
      <w:r>
        <w:t>response_shaper.shape_for_voice() — Strips markdown (##, **, ```, bullet points), limits sentence count (1-4), enforces language consistency.</w:t>
      </w:r>
    </w:p>
    <w:p w14:paraId="29049A9A" w14:textId="77777777" w:rsidR="00C76AB0" w:rsidRDefault="00000000">
      <w:pPr>
        <w:pStyle w:val="ListNumber"/>
      </w:pPr>
      <w:r>
        <w:t>Template substitution — For direct actions (app opened, volume changed), uses bilingual templates from response_templates.py instead of LLM output. This is instant and deterministic.</w:t>
      </w:r>
    </w:p>
    <w:p w14:paraId="30ABBD18" w14:textId="77777777" w:rsidR="00C76AB0" w:rsidRDefault="00000000">
      <w:pPr>
        <w:pStyle w:val="ListNumber"/>
      </w:pPr>
      <w:r>
        <w:t>Session memory update — Stores the exchange in session_memory for multi-turn context.</w:t>
      </w:r>
    </w:p>
    <w:p w14:paraId="47820F92" w14:textId="77777777" w:rsidR="00C76AB0" w:rsidRDefault="00000000">
      <w:pPr>
        <w:pStyle w:val="ListNumber"/>
      </w:pPr>
      <w:r>
        <w:t>Metrics recording — Records command type, latency, language, source tier.</w:t>
      </w:r>
    </w:p>
    <w:p w14:paraId="639C2350" w14:textId="77777777" w:rsidR="00C76AB0" w:rsidRDefault="00000000">
      <w:pPr>
        <w:pStyle w:val="Heading3"/>
        <w:spacing w:before="240" w:after="80"/>
      </w:pPr>
      <w:r>
        <w:t>Compound Utterance Splitting</w:t>
      </w:r>
    </w:p>
    <w:p w14:paraId="780394A4" w14:textId="77777777" w:rsidR="00C76AB0" w:rsidRDefault="00000000">
      <w:pPr>
        <w:spacing w:after="80"/>
      </w:pPr>
      <w:r>
        <w:t>When the user says 'open Chrome and play some music', the router splits on conjunctions:</w:t>
      </w:r>
    </w:p>
    <w:p w14:paraId="3C6A5CF3" w14:textId="77777777" w:rsidR="00C76AB0" w:rsidRDefault="00000000">
      <w:pPr>
        <w:pStyle w:val="ListBullet"/>
        <w:spacing w:after="40"/>
      </w:pPr>
      <w:r>
        <w:t>English conjunctions: 'and then', 'and', 'then', 'also'</w:t>
      </w:r>
    </w:p>
    <w:p w14:paraId="577CBC67" w14:textId="77777777" w:rsidR="00C76AB0" w:rsidRDefault="00000000">
      <w:pPr>
        <w:pStyle w:val="ListBullet"/>
        <w:spacing w:after="40"/>
      </w:pPr>
      <w:r>
        <w:lastRenderedPageBreak/>
        <w:t>Arabic conjunctions: 'وبعدين', 'و', 'ثم', 'كمان'</w:t>
      </w:r>
    </w:p>
    <w:p w14:paraId="6754AB5C" w14:textId="77777777" w:rsidR="00C76AB0" w:rsidRDefault="00000000">
      <w:pPr>
        <w:spacing w:after="80"/>
      </w:pPr>
      <w:r>
        <w:t>Each sub-utterance is routed independently. Results are concatenated for TTS.</w:t>
      </w:r>
    </w:p>
    <w:p w14:paraId="363ED080" w14:textId="77777777" w:rsidR="00C76AB0" w:rsidRDefault="00000000">
      <w:pPr>
        <w:pStyle w:val="Heading2"/>
        <w:spacing w:before="360" w:after="120"/>
      </w:pPr>
      <w:r>
        <w:t>core/dialogue_manager.py — State Machine Internals</w:t>
      </w:r>
    </w:p>
    <w:p w14:paraId="22D17D71" w14:textId="77777777" w:rsidR="00C76AB0" w:rsidRDefault="00000000">
      <w:pPr>
        <w:pStyle w:val="Heading3"/>
        <w:spacing w:before="240" w:after="80"/>
      </w:pPr>
      <w:r>
        <w:t>State Transitions</w:t>
      </w:r>
    </w:p>
    <w:p w14:paraId="59C621B4" w14:textId="77777777" w:rsidR="00C76AB0" w:rsidRDefault="00000000">
      <w:pPr>
        <w:spacing w:after="80"/>
      </w:pPr>
      <w:r>
        <w:rPr>
          <w:rFonts w:ascii="Consolas" w:hAnsi="Consolas"/>
          <w:sz w:val="16"/>
        </w:rPr>
        <w:t>IDLE → LISTENING (wake word detected)</w:t>
      </w:r>
      <w:r>
        <w:rPr>
          <w:rFonts w:ascii="Consolas" w:hAnsi="Consolas"/>
          <w:sz w:val="16"/>
        </w:rPr>
        <w:br/>
        <w:t>LISTENING → PROCESSING (speech captured)</w:t>
      </w:r>
      <w:r>
        <w:rPr>
          <w:rFonts w:ascii="Consolas" w:hAnsi="Consolas"/>
          <w:sz w:val="16"/>
        </w:rPr>
        <w:br/>
        <w:t>PROCESSING → CONFIRMING (needs user confirmation)</w:t>
      </w:r>
      <w:r>
        <w:rPr>
          <w:rFonts w:ascii="Consolas" w:hAnsi="Consolas"/>
          <w:sz w:val="16"/>
        </w:rPr>
        <w:br/>
        <w:t>PROCESSING → EXECUTING (direct command dispatch)</w:t>
      </w:r>
      <w:r>
        <w:rPr>
          <w:rFonts w:ascii="Consolas" w:hAnsi="Consolas"/>
          <w:sz w:val="16"/>
        </w:rPr>
        <w:br/>
        <w:t>PROCESSING → RESPONDING (LLM generating response)</w:t>
      </w:r>
      <w:r>
        <w:rPr>
          <w:rFonts w:ascii="Consolas" w:hAnsi="Consolas"/>
          <w:sz w:val="16"/>
        </w:rPr>
        <w:br/>
        <w:t>CONFIRMING → EXECUTING (user confirmed)</w:t>
      </w:r>
      <w:r>
        <w:rPr>
          <w:rFonts w:ascii="Consolas" w:hAnsi="Consolas"/>
          <w:sz w:val="16"/>
        </w:rPr>
        <w:br/>
        <w:t>CONFIRMING → IDLE (user denied or timeout)</w:t>
      </w:r>
      <w:r>
        <w:rPr>
          <w:rFonts w:ascii="Consolas" w:hAnsi="Consolas"/>
          <w:sz w:val="16"/>
        </w:rPr>
        <w:br/>
        <w:t>EXECUTING → RESPONDING (action complete, speaking result)</w:t>
      </w:r>
      <w:r>
        <w:rPr>
          <w:rFonts w:ascii="Consolas" w:hAnsi="Consolas"/>
          <w:sz w:val="16"/>
        </w:rPr>
        <w:br/>
        <w:t>RESPONDING → FOLLOW_UP (response spoken, follow-up window open)</w:t>
      </w:r>
      <w:r>
        <w:rPr>
          <w:rFonts w:ascii="Consolas" w:hAnsi="Consolas"/>
          <w:sz w:val="16"/>
        </w:rPr>
        <w:br/>
        <w:t>FOLLOW_UP → LISTENING (user spoke within window)</w:t>
      </w:r>
      <w:r>
        <w:rPr>
          <w:rFonts w:ascii="Consolas" w:hAnsi="Consolas"/>
          <w:sz w:val="16"/>
        </w:rPr>
        <w:br/>
        <w:t>FOLLOW_UP → IDLE (follow-up timeout expired)</w:t>
      </w:r>
    </w:p>
    <w:p w14:paraId="2107E570" w14:textId="77777777" w:rsidR="00C76AB0" w:rsidRDefault="00000000">
      <w:pPr>
        <w:pStyle w:val="Heading3"/>
        <w:spacing w:before="240" w:after="80"/>
      </w:pPr>
      <w:r>
        <w:t>Follow-Up Window Mechanism</w:t>
      </w:r>
    </w:p>
    <w:p w14:paraId="46F9B482" w14:textId="77777777" w:rsidR="00C76AB0" w:rsidRDefault="00000000">
      <w:pPr>
        <w:spacing w:after="80"/>
      </w:pPr>
      <w:r>
        <w:t>After speaking a response, the dialogue manager opens a follow-up window (default 8-12 seconds). During this window, consume_follow_up_wake() returns True when called by the wake-word listener, causing it to skip wake-word detection and go directly to recording. This allows conversational exchanges without repeating 'Jarvis' each time.</w:t>
      </w:r>
    </w:p>
    <w:p w14:paraId="748EA941" w14:textId="77777777" w:rsidR="00C76AB0" w:rsidRDefault="00000000">
      <w:pPr>
        <w:spacing w:after="80"/>
      </w:pPr>
      <w:r>
        <w:t>The follow-up event is signaled via threading.Event: set_follow_up_wake() sets the event, consume_follow_up_wake() checks and clears it atomically.</w:t>
      </w:r>
    </w:p>
    <w:p w14:paraId="20000E23" w14:textId="77777777" w:rsidR="00C76AB0" w:rsidRDefault="00000000">
      <w:pPr>
        <w:pStyle w:val="Heading2"/>
        <w:spacing w:before="360" w:after="120"/>
      </w:pPr>
      <w:r>
        <w:t>core/session_memory.py — Memory System Internals (~1290 lines)</w:t>
      </w:r>
    </w:p>
    <w:p w14:paraId="3D2B215E" w14:textId="77777777" w:rsidR="00C76AB0" w:rsidRDefault="00000000">
      <w:pPr>
        <w:pStyle w:val="Heading3"/>
        <w:spacing w:before="240" w:after="80"/>
      </w:pPr>
      <w:r>
        <w:t>SQLite Schema</w:t>
      </w:r>
    </w:p>
    <w:p w14:paraId="3AABE605" w14:textId="77777777" w:rsidR="00C76AB0" w:rsidRDefault="00000000">
      <w:pPr>
        <w:spacing w:after="80"/>
      </w:pPr>
      <w:r>
        <w:rPr>
          <w:rFonts w:ascii="Consolas" w:hAnsi="Consolas"/>
          <w:sz w:val="16"/>
        </w:rPr>
        <w:t>-- Conversation turns</w:t>
      </w:r>
      <w:r>
        <w:rPr>
          <w:rFonts w:ascii="Consolas" w:hAnsi="Consolas"/>
          <w:sz w:val="16"/>
        </w:rPr>
        <w:br/>
        <w:t>CREATE TABLE turns (</w:t>
      </w:r>
      <w:r>
        <w:rPr>
          <w:rFonts w:ascii="Consolas" w:hAnsi="Consolas"/>
          <w:sz w:val="16"/>
        </w:rPr>
        <w:br/>
        <w:t xml:space="preserve">    id INTEGER PRIMARY KEY,</w:t>
      </w:r>
      <w:r>
        <w:rPr>
          <w:rFonts w:ascii="Consolas" w:hAnsi="Consolas"/>
          <w:sz w:val="16"/>
        </w:rPr>
        <w:br/>
        <w:t xml:space="preserve">    timestamp TEXT,</w:t>
      </w:r>
      <w:r>
        <w:rPr>
          <w:rFonts w:ascii="Consolas" w:hAnsi="Consolas"/>
          <w:sz w:val="16"/>
        </w:rPr>
        <w:br/>
        <w:t xml:space="preserve">    role TEXT,        -- 'user' or 'assistant'</w:t>
      </w:r>
      <w:r>
        <w:rPr>
          <w:rFonts w:ascii="Consolas" w:hAnsi="Consolas"/>
          <w:sz w:val="16"/>
        </w:rPr>
        <w:br/>
        <w:t xml:space="preserve">    text TEXT,</w:t>
      </w:r>
      <w:r>
        <w:rPr>
          <w:rFonts w:ascii="Consolas" w:hAnsi="Consolas"/>
          <w:sz w:val="16"/>
        </w:rPr>
        <w:br/>
        <w:t xml:space="preserve">    language TEXT,</w:t>
      </w:r>
      <w:r>
        <w:rPr>
          <w:rFonts w:ascii="Consolas" w:hAnsi="Consolas"/>
          <w:sz w:val="16"/>
        </w:rPr>
        <w:br/>
        <w:t xml:space="preserve">    intent TEXT,</w:t>
      </w:r>
      <w:r>
        <w:rPr>
          <w:rFonts w:ascii="Consolas" w:hAnsi="Consolas"/>
          <w:sz w:val="16"/>
        </w:rPr>
        <w:br/>
        <w:t xml:space="preserve">    confidence REAL</w:t>
      </w:r>
      <w:r>
        <w:rPr>
          <w:rFonts w:ascii="Consolas" w:hAnsi="Consolas"/>
          <w:sz w:val="16"/>
        </w:rPr>
        <w:br/>
        <w:t>);</w:t>
      </w:r>
      <w:r>
        <w:rPr>
          <w:rFonts w:ascii="Consolas" w:hAnsi="Consolas"/>
          <w:sz w:val="16"/>
        </w:rPr>
        <w:br/>
      </w:r>
      <w:r>
        <w:rPr>
          <w:rFonts w:ascii="Consolas" w:hAnsi="Consolas"/>
          <w:sz w:val="16"/>
        </w:rPr>
        <w:br/>
        <w:t>-- Context key-value slots</w:t>
      </w:r>
      <w:r>
        <w:rPr>
          <w:rFonts w:ascii="Consolas" w:hAnsi="Consolas"/>
          <w:sz w:val="16"/>
        </w:rPr>
        <w:br/>
        <w:t>CREATE TABLE context_slots (</w:t>
      </w:r>
      <w:r>
        <w:rPr>
          <w:rFonts w:ascii="Consolas" w:hAnsi="Consolas"/>
          <w:sz w:val="16"/>
        </w:rPr>
        <w:br/>
        <w:t xml:space="preserve">    key TEXT PRIMARY KEY,</w:t>
      </w:r>
      <w:r>
        <w:rPr>
          <w:rFonts w:ascii="Consolas" w:hAnsi="Consolas"/>
          <w:sz w:val="16"/>
        </w:rPr>
        <w:br/>
        <w:t xml:space="preserve">    value TEXT,</w:t>
      </w:r>
      <w:r>
        <w:rPr>
          <w:rFonts w:ascii="Consolas" w:hAnsi="Consolas"/>
          <w:sz w:val="16"/>
        </w:rPr>
        <w:br/>
        <w:t xml:space="preserve">    updated_at TEXT</w:t>
      </w:r>
      <w:r>
        <w:rPr>
          <w:rFonts w:ascii="Consolas" w:hAnsi="Consolas"/>
          <w:sz w:val="16"/>
        </w:rPr>
        <w:br/>
        <w:t>);</w:t>
      </w:r>
      <w:r>
        <w:rPr>
          <w:rFonts w:ascii="Consolas" w:hAnsi="Consolas"/>
          <w:sz w:val="16"/>
        </w:rPr>
        <w:br/>
      </w:r>
      <w:r>
        <w:rPr>
          <w:rFonts w:ascii="Consolas" w:hAnsi="Consolas"/>
          <w:sz w:val="16"/>
        </w:rPr>
        <w:br/>
        <w:t>-- Clarification preferences</w:t>
      </w:r>
      <w:r>
        <w:rPr>
          <w:rFonts w:ascii="Consolas" w:hAnsi="Consolas"/>
          <w:sz w:val="16"/>
        </w:rPr>
        <w:br/>
        <w:t>CREATE TABLE clarification_prefs (</w:t>
      </w:r>
      <w:r>
        <w:rPr>
          <w:rFonts w:ascii="Consolas" w:hAnsi="Consolas"/>
          <w:sz w:val="16"/>
        </w:rPr>
        <w:br/>
        <w:t xml:space="preserve">    query_hash TEXT,</w:t>
      </w:r>
      <w:r>
        <w:rPr>
          <w:rFonts w:ascii="Consolas" w:hAnsi="Consolas"/>
          <w:sz w:val="16"/>
        </w:rPr>
        <w:br/>
      </w:r>
      <w:r>
        <w:rPr>
          <w:rFonts w:ascii="Consolas" w:hAnsi="Consolas"/>
          <w:sz w:val="16"/>
        </w:rPr>
        <w:lastRenderedPageBreak/>
        <w:t xml:space="preserve">    chosen_option TEXT,</w:t>
      </w:r>
      <w:r>
        <w:rPr>
          <w:rFonts w:ascii="Consolas" w:hAnsi="Consolas"/>
          <w:sz w:val="16"/>
        </w:rPr>
        <w:br/>
        <w:t xml:space="preserve">    count INTEGER DEFAULT 1,</w:t>
      </w:r>
      <w:r>
        <w:rPr>
          <w:rFonts w:ascii="Consolas" w:hAnsi="Consolas"/>
          <w:sz w:val="16"/>
        </w:rPr>
        <w:br/>
        <w:t xml:space="preserve">    last_used TEXT,</w:t>
      </w:r>
      <w:r>
        <w:rPr>
          <w:rFonts w:ascii="Consolas" w:hAnsi="Consolas"/>
          <w:sz w:val="16"/>
        </w:rPr>
        <w:br/>
        <w:t xml:space="preserve">    decay_score REAL DEFAULT 1.0</w:t>
      </w:r>
      <w:r>
        <w:rPr>
          <w:rFonts w:ascii="Consolas" w:hAnsi="Consolas"/>
          <w:sz w:val="16"/>
        </w:rPr>
        <w:br/>
        <w:t>);</w:t>
      </w:r>
    </w:p>
    <w:p w14:paraId="6FA4239B" w14:textId="77777777" w:rsidR="00C76AB0" w:rsidRDefault="00000000">
      <w:pPr>
        <w:pStyle w:val="Heading3"/>
        <w:spacing w:before="240" w:after="80"/>
      </w:pPr>
      <w:r>
        <w:t>build_context() — Memory to Prompt Text</w:t>
      </w:r>
    </w:p>
    <w:p w14:paraId="06F6F0B1" w14:textId="77777777" w:rsidR="00C76AB0" w:rsidRDefault="00000000">
      <w:pPr>
        <w:spacing w:after="80"/>
      </w:pPr>
      <w:r>
        <w:t>Converts recent conversation turns into a compact text block for LLM prompt injection:</w:t>
      </w:r>
    </w:p>
    <w:p w14:paraId="4A7C61AF" w14:textId="77777777" w:rsidR="00C76AB0" w:rsidRDefault="00000000">
      <w:pPr>
        <w:pStyle w:val="ListNumber"/>
      </w:pPr>
      <w:r>
        <w:t>Reads the last N turns from SQLite (default 5-10, capped by MEMORY_MAX_CONTEXT_CHARS).</w:t>
      </w:r>
    </w:p>
    <w:p w14:paraId="20BC56EF" w14:textId="77777777" w:rsidR="00C76AB0" w:rsidRDefault="00000000">
      <w:pPr>
        <w:pStyle w:val="ListNumber"/>
      </w:pPr>
      <w:r>
        <w:t>Formats as 'User: ... | Assistant: ...' pairs, newest first.</w:t>
      </w:r>
    </w:p>
    <w:p w14:paraId="745FD8ED" w14:textId="77777777" w:rsidR="00C76AB0" w:rsidRDefault="00000000">
      <w:pPr>
        <w:pStyle w:val="ListNumber"/>
      </w:pPr>
      <w:r>
        <w:t>Truncates to max_chars to fit within the prompt token budget.</w:t>
      </w:r>
    </w:p>
    <w:p w14:paraId="1C11EE97" w14:textId="77777777" w:rsidR="00C76AB0" w:rsidRDefault="00000000">
      <w:pPr>
        <w:pStyle w:val="ListNumber"/>
      </w:pPr>
      <w:r>
        <w:t>Filters by language and intent set to avoid injecting irrelevant context.</w:t>
      </w:r>
    </w:p>
    <w:p w14:paraId="76FADF4F" w14:textId="77777777" w:rsidR="00C76AB0" w:rsidRDefault="00000000">
      <w:pPr>
        <w:pStyle w:val="Heading3"/>
        <w:spacing w:before="240" w:after="80"/>
      </w:pPr>
      <w:r>
        <w:t>ChromaDB Vector Memory: recall_semantic()</w:t>
      </w:r>
    </w:p>
    <w:p w14:paraId="1155CC58" w14:textId="77777777" w:rsidR="00C76AB0" w:rsidRDefault="00000000">
      <w:pPr>
        <w:spacing w:after="80"/>
      </w:pPr>
      <w:r>
        <w:t>For longer-term recall across sessions, session_memory uses ChromaDB embeddings:</w:t>
      </w:r>
    </w:p>
    <w:p w14:paraId="238CFC26" w14:textId="77777777" w:rsidR="00C76AB0" w:rsidRDefault="00000000">
      <w:pPr>
        <w:pStyle w:val="ListNumber"/>
      </w:pPr>
      <w:r>
        <w:t>Each conversation exchange is embedded via sentence-transformers and stored in data/chroma_memory/.</w:t>
      </w:r>
    </w:p>
    <w:p w14:paraId="72B20FC6" w14:textId="77777777" w:rsidR="00C76AB0" w:rsidRDefault="00000000">
      <w:pPr>
        <w:pStyle w:val="ListNumber"/>
      </w:pPr>
      <w:r>
        <w:t>recall_semantic(query, n=3) finds the N most similar past exchanges by cosine similarity.</w:t>
      </w:r>
    </w:p>
    <w:p w14:paraId="34141432" w14:textId="77777777" w:rsidR="00C76AB0" w:rsidRDefault="00000000">
      <w:pPr>
        <w:pStyle w:val="ListNumber"/>
      </w:pPr>
      <w:r>
        <w:t>Results are injected into the Claude prompt as 'Relevant past knowledge' (not into Ollama prompts, which use the simpler turn-based context).</w:t>
      </w:r>
    </w:p>
    <w:p w14:paraId="01577FFC" w14:textId="77777777" w:rsidR="00C76AB0" w:rsidRDefault="00000000">
      <w:pPr>
        <w:pStyle w:val="Heading2"/>
        <w:spacing w:before="360" w:after="120"/>
      </w:pPr>
      <w:r>
        <w:t>core/knowledge_base.py — KB Internals</w:t>
      </w:r>
    </w:p>
    <w:p w14:paraId="14D59468" w14:textId="77777777" w:rsidR="00C76AB0" w:rsidRDefault="00000000">
      <w:pPr>
        <w:pStyle w:val="Heading3"/>
        <w:spacing w:before="240" w:after="80"/>
      </w:pPr>
      <w:r>
        <w:t>Document Indexing Pipeline</w:t>
      </w:r>
    </w:p>
    <w:p w14:paraId="60AB138D" w14:textId="77777777" w:rsidR="00C76AB0" w:rsidRDefault="00000000">
      <w:pPr>
        <w:pStyle w:val="ListNumber"/>
      </w:pPr>
      <w:r>
        <w:t>File watcher (watchdog library) monitors .jarvis_kb/ for new/modified/deleted files.</w:t>
      </w:r>
    </w:p>
    <w:p w14:paraId="1E19EF4A" w14:textId="77777777" w:rsidR="00C76AB0" w:rsidRDefault="00000000">
      <w:pPr>
        <w:pStyle w:val="ListNumber"/>
      </w:pPr>
      <w:r>
        <w:t>Supported formats: .txt, .md, .pdf (via pypdf), .json.</w:t>
      </w:r>
    </w:p>
    <w:p w14:paraId="63FDAA9E" w14:textId="77777777" w:rsidR="00C76AB0" w:rsidRDefault="00000000">
      <w:pPr>
        <w:pStyle w:val="ListNumber"/>
      </w:pPr>
      <w:r>
        <w:t>Documents are chunked into 500-character segments with 50-character overlap.</w:t>
      </w:r>
    </w:p>
    <w:p w14:paraId="15876D35" w14:textId="77777777" w:rsidR="00C76AB0" w:rsidRDefault="00000000">
      <w:pPr>
        <w:pStyle w:val="ListNumber"/>
      </w:pPr>
      <w:r>
        <w:t>Each chunk is embedded via sentence-transformers (all-MiniLM-L6-v2) into a 384-dimensional vector.</w:t>
      </w:r>
    </w:p>
    <w:p w14:paraId="07753CC2" w14:textId="77777777" w:rsidR="00C76AB0" w:rsidRDefault="00000000">
      <w:pPr>
        <w:pStyle w:val="ListNumber"/>
      </w:pPr>
      <w:r>
        <w:t>Vectors are stored in a FAISS index (if faiss-cpu is installed) or a numpy-based brute-force index (fallback).</w:t>
      </w:r>
    </w:p>
    <w:p w14:paraId="37A8A24A" w14:textId="77777777" w:rsidR="00C76AB0" w:rsidRDefault="00000000">
      <w:pPr>
        <w:pStyle w:val="ListNumber"/>
      </w:pPr>
      <w:r>
        <w:t>Metadata (filename, chunk index, text) is stored alongside vectors for retrieval.</w:t>
      </w:r>
    </w:p>
    <w:p w14:paraId="5B66B31E" w14:textId="77777777" w:rsidR="00C76AB0" w:rsidRDefault="00000000">
      <w:pPr>
        <w:pStyle w:val="Heading3"/>
        <w:spacing w:before="240" w:after="80"/>
      </w:pPr>
      <w:r>
        <w:t>Retrieval: retrieve_for_prompt()</w:t>
      </w:r>
    </w:p>
    <w:p w14:paraId="0DF2759F" w14:textId="77777777" w:rsidR="00C76AB0" w:rsidRDefault="00000000">
      <w:pPr>
        <w:spacing w:after="80"/>
      </w:pPr>
      <w:r>
        <w:t>When the LLM prompt is being built:</w:t>
      </w:r>
    </w:p>
    <w:p w14:paraId="29970192" w14:textId="77777777" w:rsidR="00C76AB0" w:rsidRDefault="00000000">
      <w:pPr>
        <w:pStyle w:val="ListNumber"/>
      </w:pPr>
      <w:r>
        <w:t>The user query is embedded with the same model.</w:t>
      </w:r>
    </w:p>
    <w:p w14:paraId="21240958" w14:textId="77777777" w:rsidR="00C76AB0" w:rsidRDefault="00000000">
      <w:pPr>
        <w:pStyle w:val="ListNumber"/>
      </w:pPr>
      <w:r>
        <w:t>Top-K (default 3) most similar chunks are retrieved by cosine similarity.</w:t>
      </w:r>
    </w:p>
    <w:p w14:paraId="7E873D7F" w14:textId="77777777" w:rsidR="00C76AB0" w:rsidRDefault="00000000">
      <w:pPr>
        <w:pStyle w:val="ListNumber"/>
      </w:pPr>
      <w:r>
        <w:t>Chunks are formatted with source filename headers and concatenated.</w:t>
      </w:r>
    </w:p>
    <w:p w14:paraId="254F2ABF" w14:textId="77777777" w:rsidR="00C76AB0" w:rsidRDefault="00000000">
      <w:pPr>
        <w:pStyle w:val="ListNumber"/>
      </w:pPr>
      <w:r>
        <w:t>The combined context is capped at KB_MAX_CONTEXT_CHARS (default 800) and injected into the prompt as a KNOWLEDGE: block.</w:t>
      </w:r>
    </w:p>
    <w:p w14:paraId="6927B3BB" w14:textId="77777777" w:rsidR="00C76AB0" w:rsidRDefault="00000000">
      <w:pPr>
        <w:pStyle w:val="Heading3"/>
        <w:spacing w:before="240" w:after="80"/>
      </w:pPr>
      <w:r>
        <w:lastRenderedPageBreak/>
        <w:t>Quality Probing</w:t>
      </w:r>
    </w:p>
    <w:p w14:paraId="3326FEAD" w14:textId="77777777" w:rsidR="00C76AB0" w:rsidRDefault="00000000">
      <w:pPr>
        <w:spacing w:after="80"/>
      </w:pPr>
      <w:r>
        <w:t>The KB handler supports a 'quality' command that tests retrieval accuracy: it picks random chunks, uses them as queries, and checks whether the source document ranks in the top results. Reports precision@K.</w:t>
      </w:r>
    </w:p>
    <w:p w14:paraId="7A050258" w14:textId="77777777" w:rsidR="00C76AB0" w:rsidRDefault="00000000">
      <w:pPr>
        <w:pStyle w:val="Heading2"/>
        <w:spacing w:before="360" w:after="120"/>
      </w:pPr>
      <w:r>
        <w:t>core/hardware_detect.py — Hardware Adaptation Logic</w:t>
      </w:r>
    </w:p>
    <w:p w14:paraId="2D37DF75" w14:textId="77777777" w:rsidR="00C76AB0" w:rsidRDefault="00000000">
      <w:pPr>
        <w:pStyle w:val="Heading3"/>
        <w:spacing w:before="240" w:after="80"/>
      </w:pPr>
      <w:r>
        <w:t>Detection Flow</w:t>
      </w:r>
    </w:p>
    <w:p w14:paraId="53845E26" w14:textId="77777777" w:rsidR="00C76AB0" w:rsidRDefault="00000000">
      <w:pPr>
        <w:pStyle w:val="ListNumber"/>
      </w:pPr>
      <w:r>
        <w:t>Reads total RAM via psutil.virtual_memory().total.</w:t>
      </w:r>
    </w:p>
    <w:p w14:paraId="181CBF0F" w14:textId="77777777" w:rsidR="00C76AB0" w:rsidRDefault="00000000">
      <w:pPr>
        <w:pStyle w:val="ListNumber"/>
      </w:pPr>
      <w:r>
        <w:t>Checks for NVIDIA GPU via ctypes loading of nvcuda.dll (Windows) or nvidia-smi (Linux).</w:t>
      </w:r>
    </w:p>
    <w:p w14:paraId="21DA6177" w14:textId="77777777" w:rsidR="00C76AB0" w:rsidRDefault="00000000">
      <w:pPr>
        <w:pStyle w:val="ListNumber"/>
      </w:pPr>
      <w:r>
        <w:t>If GPU found, reads VRAM via nvidia-smi --query-gpu=memory.total.</w:t>
      </w:r>
    </w:p>
    <w:p w14:paraId="51D9E2DA" w14:textId="77777777" w:rsidR="00C76AB0" w:rsidRDefault="00000000">
      <w:pPr>
        <w:pStyle w:val="Heading3"/>
        <w:spacing w:before="240" w:after="80"/>
      </w:pPr>
      <w:r>
        <w:t>Model Tier Decision Table</w:t>
      </w:r>
    </w:p>
    <w:p w14:paraId="2EE0B01F" w14:textId="77777777" w:rsidR="00C76AB0" w:rsidRDefault="00000000">
      <w:pPr>
        <w:spacing w:after="80"/>
      </w:pPr>
      <w:r>
        <w:rPr>
          <w:rFonts w:ascii="Consolas" w:hAnsi="Consolas"/>
          <w:sz w:val="16"/>
        </w:rPr>
        <w:t>RAM &lt; 8GB  → qwen3:0.6b, num_ctx=1024, tier=minimal</w:t>
      </w:r>
      <w:r>
        <w:rPr>
          <w:rFonts w:ascii="Consolas" w:hAnsi="Consolas"/>
          <w:sz w:val="16"/>
        </w:rPr>
        <w:br/>
        <w:t>8-12GB     → qwen3:1.7b, num_ctx=2048, tier=low</w:t>
      </w:r>
      <w:r>
        <w:rPr>
          <w:rFonts w:ascii="Consolas" w:hAnsi="Consolas"/>
          <w:sz w:val="16"/>
        </w:rPr>
        <w:br/>
        <w:t>12-16GB    → qwen3:4b,   num_ctx=4096, tier=medium</w:t>
      </w:r>
      <w:r>
        <w:rPr>
          <w:rFonts w:ascii="Consolas" w:hAnsi="Consolas"/>
          <w:sz w:val="16"/>
        </w:rPr>
        <w:br/>
        <w:t>16GB+      → qwen3:4b,   num_ctx=6144, tier=medium</w:t>
      </w:r>
      <w:r>
        <w:rPr>
          <w:rFonts w:ascii="Consolas" w:hAnsi="Consolas"/>
          <w:sz w:val="16"/>
        </w:rPr>
        <w:br/>
        <w:t>16GB + GPU → qwen3:8b,   num_ctx=8192, tier=high</w:t>
      </w:r>
    </w:p>
    <w:p w14:paraId="7CD15074" w14:textId="77777777" w:rsidR="00C76AB0" w:rsidRDefault="00000000">
      <w:pPr>
        <w:pStyle w:val="Heading3"/>
        <w:spacing w:before="240" w:after="80"/>
      </w:pPr>
      <w:r>
        <w:t>Whisper Runtime Selection</w:t>
      </w:r>
    </w:p>
    <w:p w14:paraId="05085F04" w14:textId="77777777" w:rsidR="00C76AB0" w:rsidRDefault="00000000">
      <w:pPr>
        <w:spacing w:after="80"/>
      </w:pPr>
      <w:r>
        <w:rPr>
          <w:rFonts w:ascii="Consolas" w:hAnsi="Consolas"/>
          <w:sz w:val="16"/>
        </w:rPr>
        <w:t>GPU available → device=cuda, compute_type=float16, model=small</w:t>
      </w:r>
      <w:r>
        <w:rPr>
          <w:rFonts w:ascii="Consolas" w:hAnsi="Consolas"/>
          <w:sz w:val="16"/>
        </w:rPr>
        <w:br/>
        <w:t>RAM &gt;= 8GB   → device=cpu,  compute_type=int8,    model=small</w:t>
      </w:r>
      <w:r>
        <w:rPr>
          <w:rFonts w:ascii="Consolas" w:hAnsi="Consolas"/>
          <w:sz w:val="16"/>
        </w:rPr>
        <w:br/>
        <w:t>RAM &lt; 8GB    → device=cpu,  compute_type=int8,    model=base</w:t>
      </w:r>
    </w:p>
    <w:p w14:paraId="2D31CD15" w14:textId="77777777" w:rsidR="00C76AB0" w:rsidRDefault="00000000">
      <w:pPr>
        <w:pStyle w:val="Heading2"/>
        <w:spacing w:before="360" w:after="120"/>
      </w:pPr>
      <w:r>
        <w:t>core/metrics.py — Observability System</w:t>
      </w:r>
    </w:p>
    <w:p w14:paraId="6A95740B" w14:textId="77777777" w:rsidR="00C76AB0" w:rsidRDefault="00000000">
      <w:pPr>
        <w:pStyle w:val="Heading3"/>
        <w:spacing w:before="240" w:after="80"/>
      </w:pPr>
      <w:r>
        <w:t>Stage Timer Context Manager</w:t>
      </w:r>
    </w:p>
    <w:p w14:paraId="0291CCE6" w14:textId="77777777" w:rsidR="00C76AB0" w:rsidRDefault="00000000">
      <w:pPr>
        <w:spacing w:after="80"/>
      </w:pPr>
      <w:r>
        <w:rPr>
          <w:rFonts w:ascii="Consolas" w:hAnsi="Consolas"/>
          <w:sz w:val="16"/>
        </w:rPr>
        <w:t>with stage_timer('stt_local_call', lang='ar') as timing:</w:t>
      </w:r>
      <w:r>
        <w:rPr>
          <w:rFonts w:ascii="Consolas" w:hAnsi="Consolas"/>
          <w:sz w:val="16"/>
        </w:rPr>
        <w:br/>
        <w:t xml:space="preserve">    segments, info = model.transcribe(audio_file, ...)</w:t>
      </w:r>
      <w:r>
        <w:rPr>
          <w:rFonts w:ascii="Consolas" w:hAnsi="Consolas"/>
          <w:sz w:val="16"/>
        </w:rPr>
        <w:br/>
        <w:t># timing.elapsed now holds wall-clock seconds</w:t>
      </w:r>
      <w:r>
        <w:rPr>
          <w:rFonts w:ascii="Consolas" w:hAnsi="Consolas"/>
          <w:sz w:val="16"/>
        </w:rPr>
        <w:br/>
        <w:t># Automatically recorded in thread-local storage</w:t>
      </w:r>
    </w:p>
    <w:p w14:paraId="2E6E538B" w14:textId="77777777" w:rsidR="00C76AB0" w:rsidRDefault="00000000">
      <w:pPr>
        <w:spacing w:after="80"/>
      </w:pPr>
      <w:r>
        <w:t>stage_timer is a context manager that measures wall-clock time for a named pipeline stage. Results are stored in thread-local storage so concurrent pipeline stages don't interfere. get_thread_stage_timing('stt_local_call') retrieves the timing for the current thread.</w:t>
      </w:r>
    </w:p>
    <w:p w14:paraId="5987D9FB" w14:textId="77777777" w:rsidR="00C76AB0" w:rsidRDefault="00000000">
      <w:pPr>
        <w:pStyle w:val="Heading3"/>
        <w:spacing w:before="240" w:after="80"/>
      </w:pPr>
      <w:r>
        <w:t>Metrics Singleton</w:t>
      </w:r>
    </w:p>
    <w:p w14:paraId="4BC264E6" w14:textId="77777777" w:rsidR="00C76AB0" w:rsidRDefault="00000000">
      <w:pPr>
        <w:spacing w:after="80"/>
      </w:pPr>
      <w:r>
        <w:t>The metrics object tracks aggregate statistics:</w:t>
      </w:r>
    </w:p>
    <w:p w14:paraId="7BA5A8E9" w14:textId="77777777" w:rsidR="00C76AB0" w:rsidRDefault="00000000">
      <w:pPr>
        <w:pStyle w:val="ListBullet"/>
        <w:spacing w:after="40"/>
      </w:pPr>
      <w:r>
        <w:t>Per-stage latency: min, max, mean, p50, p95 for each pipeline stage.</w:t>
      </w:r>
    </w:p>
    <w:p w14:paraId="1D4DFF4A" w14:textId="77777777" w:rsidR="00C76AB0" w:rsidRDefault="00000000">
      <w:pPr>
        <w:pStyle w:val="ListBullet"/>
        <w:spacing w:after="40"/>
      </w:pPr>
      <w:r>
        <w:t>Command counts: total, by intent, by language, by source tier.</w:t>
      </w:r>
    </w:p>
    <w:p w14:paraId="54476B1C" w14:textId="77777777" w:rsidR="00C76AB0" w:rsidRDefault="00000000">
      <w:pPr>
        <w:pStyle w:val="ListBullet"/>
        <w:spacing w:after="40"/>
      </w:pPr>
      <w:r>
        <w:t>Error counts: by error type (timeout, validation_fail, silence, etc.).</w:t>
      </w:r>
    </w:p>
    <w:p w14:paraId="52E4F7F9" w14:textId="77777777" w:rsidR="00C76AB0" w:rsidRDefault="00000000">
      <w:pPr>
        <w:pStyle w:val="ListBullet"/>
        <w:spacing w:after="40"/>
      </w:pPr>
      <w:r>
        <w:t>Clarification rate: how often the assistant asks for clarification vs. directly executing.</w:t>
      </w:r>
    </w:p>
    <w:p w14:paraId="3509ED64" w14:textId="77777777" w:rsidR="00C76AB0" w:rsidRDefault="00000000">
      <w:pPr>
        <w:pStyle w:val="Heading2"/>
        <w:spacing w:before="360" w:after="120"/>
      </w:pPr>
      <w:r>
        <w:lastRenderedPageBreak/>
        <w:t>core/response_shaper.py — Voice Optimisation Rules</w:t>
      </w:r>
    </w:p>
    <w:p w14:paraId="58E4D850" w14:textId="77777777" w:rsidR="00C76AB0" w:rsidRDefault="00000000">
      <w:pPr>
        <w:pStyle w:val="Heading3"/>
        <w:spacing w:before="240" w:after="80"/>
      </w:pPr>
      <w:r>
        <w:t>Shaping Rules</w:t>
      </w:r>
    </w:p>
    <w:p w14:paraId="5E4B5DBC" w14:textId="77777777" w:rsidR="00C76AB0" w:rsidRDefault="00000000">
      <w:pPr>
        <w:pStyle w:val="ListBullet"/>
        <w:spacing w:after="40"/>
      </w:pPr>
      <w:r>
        <w:t>Strip markdown: Remove ##, **, ```, - (bullet), numbered lists. Replace with natural sentence flow.</w:t>
      </w:r>
    </w:p>
    <w:p w14:paraId="0C57EBFD" w14:textId="77777777" w:rsidR="00C76AB0" w:rsidRDefault="00000000">
      <w:pPr>
        <w:pStyle w:val="ListBullet"/>
        <w:spacing w:after="40"/>
      </w:pPr>
      <w:r>
        <w:t>Sentence count limit: 1-2 for direct commands, 3-4 for questions. Enforced by splitting on sentence boundaries and truncating.</w:t>
      </w:r>
    </w:p>
    <w:p w14:paraId="2404F199" w14:textId="77777777" w:rsidR="00C76AB0" w:rsidRDefault="00000000">
      <w:pPr>
        <w:pStyle w:val="ListBullet"/>
        <w:spacing w:after="40"/>
      </w:pPr>
      <w:r>
        <w:t>Language consistency: If the response language mismatches the detected language, the shaper flags it for the router to handle (may re-generate with explicit language instruction).</w:t>
      </w:r>
    </w:p>
    <w:p w14:paraId="6CB54642" w14:textId="77777777" w:rsidR="00C76AB0" w:rsidRDefault="00000000">
      <w:pPr>
        <w:pStyle w:val="ListBullet"/>
        <w:spacing w:after="40"/>
      </w:pPr>
      <w:r>
        <w:t>Action templates: For OS_APP_OPEN, OS_SYSTEM_COMMAND, etc., bypasses LLM entirely and uses pre-written templates. English: 'Opening Google Chrome.' Arabic: 'تمام، بفتح جوجل كروم دلوقتي.'</w:t>
      </w:r>
    </w:p>
    <w:p w14:paraId="01553D5A" w14:textId="77777777" w:rsidR="00C76AB0" w:rsidRDefault="00000000">
      <w:pPr>
        <w:pStyle w:val="Heading2"/>
        <w:spacing w:before="360" w:after="120"/>
      </w:pPr>
      <w:r>
        <w:t>core/intent_confidence.py — Clarification Builder</w:t>
      </w:r>
    </w:p>
    <w:p w14:paraId="3E1F6469" w14:textId="77777777" w:rsidR="00C76AB0" w:rsidRDefault="00000000">
      <w:pPr>
        <w:pStyle w:val="Heading3"/>
        <w:spacing w:before="240" w:after="80"/>
      </w:pPr>
      <w:r>
        <w:t>Confidence Thresholds</w:t>
      </w:r>
    </w:p>
    <w:p w14:paraId="555BEB42" w14:textId="77777777" w:rsidR="00C76AB0" w:rsidRDefault="00000000">
      <w:pPr>
        <w:pStyle w:val="ListBullet"/>
        <w:spacing w:after="40"/>
      </w:pPr>
      <w:r>
        <w:t>≥ 0.85 — Execute immediately, no clarification needed.</w:t>
      </w:r>
    </w:p>
    <w:p w14:paraId="425D237C" w14:textId="77777777" w:rsidR="00C76AB0" w:rsidRDefault="00000000">
      <w:pPr>
        <w:pStyle w:val="ListBullet"/>
        <w:spacing w:after="40"/>
      </w:pPr>
      <w:r>
        <w:t>0.65-0.84 — Execute but log as 'low confidence' for review.</w:t>
      </w:r>
    </w:p>
    <w:p w14:paraId="0A272417" w14:textId="77777777" w:rsidR="00C76AB0" w:rsidRDefault="00000000">
      <w:pPr>
        <w:pStyle w:val="ListBullet"/>
        <w:spacing w:after="40"/>
      </w:pPr>
      <w:r>
        <w:t>0.40-0.64 — Ask for clarification: 'Did you mean X or Y?'</w:t>
      </w:r>
    </w:p>
    <w:p w14:paraId="1AA04A3E" w14:textId="77777777" w:rsidR="00C76AB0" w:rsidRDefault="00000000">
      <w:pPr>
        <w:pStyle w:val="ListBullet"/>
        <w:spacing w:after="40"/>
      </w:pPr>
      <w:r>
        <w:t>&lt; 0.40 — Fall through to next tier or LLM.</w:t>
      </w:r>
    </w:p>
    <w:p w14:paraId="124CF5BB" w14:textId="77777777" w:rsidR="00C76AB0" w:rsidRDefault="00000000">
      <w:pPr>
        <w:pStyle w:val="Heading3"/>
        <w:spacing w:before="240" w:after="80"/>
      </w:pPr>
      <w:r>
        <w:t>Clarification Resolution</w:t>
      </w:r>
    </w:p>
    <w:p w14:paraId="2D7BCC2B" w14:textId="77777777" w:rsidR="00C76AB0" w:rsidRDefault="00000000">
      <w:pPr>
        <w:spacing w:after="80"/>
      </w:pPr>
      <w:r>
        <w:t>When the user responds to a clarification prompt:</w:t>
      </w:r>
    </w:p>
    <w:p w14:paraId="0154612C" w14:textId="77777777" w:rsidR="00C76AB0" w:rsidRDefault="00000000">
      <w:pPr>
        <w:pStyle w:val="ListBullet"/>
        <w:spacing w:after="40"/>
      </w:pPr>
      <w:r>
        <w:t>Ordinal matching: 'the first one' / 'الأول' → selects option 1.</w:t>
      </w:r>
    </w:p>
    <w:p w14:paraId="1D207668" w14:textId="77777777" w:rsidR="00C76AB0" w:rsidRDefault="00000000">
      <w:pPr>
        <w:pStyle w:val="ListBullet"/>
        <w:spacing w:after="40"/>
      </w:pPr>
      <w:r>
        <w:t>Binary matching: 'yes' / 'أيوه' → confirms the top candidate.</w:t>
      </w:r>
    </w:p>
    <w:p w14:paraId="016B27B6" w14:textId="77777777" w:rsidR="00C76AB0" w:rsidRDefault="00000000">
      <w:pPr>
        <w:pStyle w:val="ListBullet"/>
        <w:spacing w:after="40"/>
      </w:pPr>
      <w:r>
        <w:t>Fuzzy matching: Compares response text against option labels using rapidfuzz.</w:t>
      </w:r>
    </w:p>
    <w:p w14:paraId="06DF2B61" w14:textId="77777777" w:rsidR="00C76AB0" w:rsidRDefault="00000000">
      <w:pPr>
        <w:pStyle w:val="ListBullet"/>
        <w:spacing w:after="40"/>
      </w:pPr>
      <w:r>
        <w:t>Pagination: If &gt;4 options exist, presents 4 at a time with 'more' / 'كمان' support.</w:t>
      </w:r>
    </w:p>
    <w:p w14:paraId="3A8FD130" w14:textId="77777777" w:rsidR="00C76AB0" w:rsidRDefault="00000000">
      <w:pPr>
        <w:spacing w:after="80"/>
        <w:jc w:val="center"/>
      </w:pPr>
      <w:r>
        <w:rPr>
          <w:color w:val="999999"/>
        </w:rPr>
        <w:t>— — —</w:t>
      </w:r>
    </w:p>
    <w:p w14:paraId="3A58FAD3" w14:textId="77777777" w:rsidR="00C76AB0" w:rsidRDefault="00000000">
      <w:pPr>
        <w:pStyle w:val="Heading1"/>
        <w:pageBreakBefore/>
        <w:spacing w:after="240"/>
      </w:pPr>
      <w:r>
        <w:lastRenderedPageBreak/>
        <w:t>nlp/ — Deep Code Walkthrough</w:t>
      </w:r>
    </w:p>
    <w:p w14:paraId="029B4912" w14:textId="77777777" w:rsidR="00C76AB0" w:rsidRDefault="00000000">
      <w:pPr>
        <w:spacing w:after="80"/>
      </w:pPr>
      <w:r>
        <w:t>The nlp/ folder provides four classification engines, an entity extraction layer, code-switching normalization, and a shared entity taxonomy. These modules sit between STT output and command dispatch, converting raw text into structured intents without LLM calls.</w:t>
      </w:r>
    </w:p>
    <w:p w14:paraId="1A4EF7E8" w14:textId="77777777" w:rsidR="00C76AB0" w:rsidRDefault="00000000">
      <w:pPr>
        <w:pStyle w:val="Heading2"/>
        <w:spacing w:before="360" w:after="120"/>
      </w:pPr>
      <w:r>
        <w:t>nlp/semantic_router.py — Embedding-Based Classification</w:t>
      </w:r>
    </w:p>
    <w:p w14:paraId="628933E2" w14:textId="77777777" w:rsidR="00C76AB0" w:rsidRDefault="00000000">
      <w:pPr>
        <w:pStyle w:val="Heading3"/>
        <w:spacing w:before="240" w:after="80"/>
      </w:pPr>
      <w:r>
        <w:t>Route Definition Structure</w:t>
      </w:r>
    </w:p>
    <w:p w14:paraId="44984336" w14:textId="77777777" w:rsidR="00C76AB0" w:rsidRDefault="00000000">
      <w:pPr>
        <w:spacing w:after="80"/>
      </w:pPr>
      <w:r>
        <w:t>Each route has a name (intent string) and 20-40 example utterances in both English and Egyptian Arabic:</w:t>
      </w:r>
    </w:p>
    <w:p w14:paraId="20574DDA" w14:textId="77777777" w:rsidR="00C76AB0" w:rsidRDefault="00000000">
      <w:pPr>
        <w:spacing w:after="80"/>
      </w:pPr>
      <w:r>
        <w:rPr>
          <w:rFonts w:ascii="Consolas" w:hAnsi="Consolas"/>
          <w:sz w:val="16"/>
        </w:rPr>
        <w:t>{</w:t>
      </w:r>
      <w:r>
        <w:rPr>
          <w:rFonts w:ascii="Consolas" w:hAnsi="Consolas"/>
          <w:sz w:val="16"/>
        </w:rPr>
        <w:br/>
        <w:t xml:space="preserve">    'name': 'OS_APP_OPEN',</w:t>
      </w:r>
      <w:r>
        <w:rPr>
          <w:rFonts w:ascii="Consolas" w:hAnsi="Consolas"/>
          <w:sz w:val="16"/>
        </w:rPr>
        <w:br/>
        <w:t xml:space="preserve">    'utterances': [</w:t>
      </w:r>
      <w:r>
        <w:rPr>
          <w:rFonts w:ascii="Consolas" w:hAnsi="Consolas"/>
          <w:sz w:val="16"/>
        </w:rPr>
        <w:br/>
        <w:t xml:space="preserve">        'open chrome', 'launch notepad', 'start excel',</w:t>
      </w:r>
      <w:r>
        <w:rPr>
          <w:rFonts w:ascii="Consolas" w:hAnsi="Consolas"/>
          <w:sz w:val="16"/>
        </w:rPr>
        <w:br/>
        <w:t xml:space="preserve">        'افتح كروم', 'شغل النوت باد', 'افتحلي البرنامج',</w:t>
      </w:r>
      <w:r>
        <w:rPr>
          <w:rFonts w:ascii="Consolas" w:hAnsi="Consolas"/>
          <w:sz w:val="16"/>
        </w:rPr>
        <w:br/>
        <w:t xml:space="preserve">        'ممكن تفتح الوورد', 'شغللي اكسل',</w:t>
      </w:r>
      <w:r>
        <w:rPr>
          <w:rFonts w:ascii="Consolas" w:hAnsi="Consolas"/>
          <w:sz w:val="16"/>
        </w:rPr>
        <w:br/>
        <w:t xml:space="preserve">        ...</w:t>
      </w:r>
      <w:r>
        <w:rPr>
          <w:rFonts w:ascii="Consolas" w:hAnsi="Consolas"/>
          <w:sz w:val="16"/>
        </w:rPr>
        <w:br/>
        <w:t xml:space="preserve">    ]</w:t>
      </w:r>
      <w:r>
        <w:rPr>
          <w:rFonts w:ascii="Consolas" w:hAnsi="Consolas"/>
          <w:sz w:val="16"/>
        </w:rPr>
        <w:br/>
        <w:t>}</w:t>
      </w:r>
    </w:p>
    <w:p w14:paraId="505278DD" w14:textId="77777777" w:rsidR="00C76AB0" w:rsidRDefault="00000000">
      <w:pPr>
        <w:spacing w:after="80"/>
      </w:pPr>
      <w:r>
        <w:t>There are 15+ routes covering: OS_APP_OPEN, OS_APP_CLOSE, OS_FILE_SEARCH, OS_FILE_NAVIGATION, OS_SYSTEM_COMMAND, OS_TIMER, OS_CLIPBOARD, OS_SYSINFO, OS_EMAIL, OS_CALENDAR, OS_SETTINGS, VOICE_COMMAND, JOB_QUEUE_COMMAND, LLM_QUERY, and more.</w:t>
      </w:r>
    </w:p>
    <w:p w14:paraId="06F399DE" w14:textId="77777777" w:rsidR="00C76AB0" w:rsidRDefault="00000000">
      <w:pPr>
        <w:pStyle w:val="Heading3"/>
        <w:spacing w:before="240" w:after="80"/>
      </w:pPr>
      <w:r>
        <w:t>Classification Algorithm</w:t>
      </w:r>
    </w:p>
    <w:p w14:paraId="4A629C7C" w14:textId="77777777" w:rsidR="00C76AB0" w:rsidRDefault="00000000">
      <w:pPr>
        <w:pStyle w:val="ListNumber"/>
      </w:pPr>
      <w:r>
        <w:t>Lazy-loads paraphrase-multilingual-MiniLM-L12-v2 (first call only, ~2s load).</w:t>
      </w:r>
    </w:p>
    <w:p w14:paraId="441A1BC9" w14:textId="77777777" w:rsidR="00C76AB0" w:rsidRDefault="00000000">
      <w:pPr>
        <w:pStyle w:val="ListNumber"/>
      </w:pPr>
      <w:r>
        <w:t>Pre-embeds all route utterances at load time and caches the embedding matrix.</w:t>
      </w:r>
    </w:p>
    <w:p w14:paraId="38A8C696" w14:textId="77777777" w:rsidR="00C76AB0" w:rsidRDefault="00000000">
      <w:pPr>
        <w:pStyle w:val="ListNumber"/>
      </w:pPr>
      <w:r>
        <w:t>At classification time, embeds the user text (single vector) and computes cosine similarity against all cached route embeddings.</w:t>
      </w:r>
    </w:p>
    <w:p w14:paraId="3DD736CB" w14:textId="77777777" w:rsidR="00C76AB0" w:rsidRDefault="00000000">
      <w:pPr>
        <w:pStyle w:val="ListNumber"/>
      </w:pPr>
      <w:r>
        <w:t>Returns the route with highest similarity if score ≥ threshold (default 0.75), otherwise None.</w:t>
      </w:r>
    </w:p>
    <w:p w14:paraId="045DDC79" w14:textId="77777777" w:rsidR="00C76AB0" w:rsidRDefault="00000000">
      <w:pPr>
        <w:pStyle w:val="ListNumber"/>
      </w:pPr>
      <w:r>
        <w:t>Total latency after warmup: ~5ms per call (single matrix multiply + argmax).</w:t>
      </w:r>
    </w:p>
    <w:p w14:paraId="1FDFAF74" w14:textId="77777777" w:rsidR="00C76AB0" w:rsidRDefault="00000000">
      <w:pPr>
        <w:pStyle w:val="Heading3"/>
        <w:spacing w:before="240" w:after="80"/>
      </w:pPr>
      <w:r>
        <w:t>Entity Type Integration</w:t>
      </w:r>
    </w:p>
    <w:p w14:paraId="635AB008" w14:textId="77777777" w:rsidR="00C76AB0" w:rsidRDefault="00000000">
      <w:pPr>
        <w:spacing w:after="80"/>
      </w:pPr>
      <w:r>
        <w:t>_ROUTE_ENTITY_TYPES maps each route to its expected entity types (from entity_types.py). This metadata is used by the NLU layer to know what to extract after classification.</w:t>
      </w:r>
    </w:p>
    <w:p w14:paraId="29201A45" w14:textId="77777777" w:rsidR="00C76AB0" w:rsidRDefault="00000000">
      <w:pPr>
        <w:pStyle w:val="Heading2"/>
        <w:spacing w:before="360" w:after="120"/>
      </w:pPr>
      <w:r>
        <w:t>nlp/intent_classifier.py — Fuzzy Matching Classification</w:t>
      </w:r>
    </w:p>
    <w:p w14:paraId="4F9C8A1B" w14:textId="77777777" w:rsidR="00C76AB0" w:rsidRDefault="00000000">
      <w:pPr>
        <w:pStyle w:val="Heading3"/>
        <w:spacing w:before="240" w:after="80"/>
      </w:pPr>
      <w:r>
        <w:t>How It Works</w:t>
      </w:r>
    </w:p>
    <w:p w14:paraId="436AFAC3" w14:textId="77777777" w:rsidR="00C76AB0" w:rsidRDefault="00000000">
      <w:pPr>
        <w:spacing w:after="80"/>
      </w:pPr>
      <w:r>
        <w:t>Uses rapidfuzz.fuzz.token_set_ratio to compare user text against canonical command phrases:</w:t>
      </w:r>
    </w:p>
    <w:p w14:paraId="7A22D338" w14:textId="77777777" w:rsidR="00C76AB0" w:rsidRDefault="00000000">
      <w:pPr>
        <w:pStyle w:val="ListNumber"/>
      </w:pPr>
      <w:r>
        <w:lastRenderedPageBreak/>
        <w:t>Maintains a dict of {intent: [canonical_phrases]} built at import time.</w:t>
      </w:r>
    </w:p>
    <w:p w14:paraId="250DF705" w14:textId="77777777" w:rsidR="00C76AB0" w:rsidRDefault="00000000">
      <w:pPr>
        <w:pStyle w:val="ListNumber"/>
      </w:pPr>
      <w:r>
        <w:t>For each intent, computes token_set_ratio(user_text, canonical) for every phrase.</w:t>
      </w:r>
    </w:p>
    <w:p w14:paraId="23CA2F0B" w14:textId="77777777" w:rsidR="00C76AB0" w:rsidRDefault="00000000">
      <w:pPr>
        <w:pStyle w:val="ListNumber"/>
      </w:pPr>
      <w:r>
        <w:t>Returns the intent with the highest-scoring phrase if score ≥ threshold (default 60).</w:t>
      </w:r>
    </w:p>
    <w:p w14:paraId="1E7B83A1" w14:textId="77777777" w:rsidR="00C76AB0" w:rsidRDefault="00000000">
      <w:pPr>
        <w:pStyle w:val="ListNumber"/>
      </w:pPr>
      <w:r>
        <w:t>token_set_ratio is order-independent and handles partial matches, making it robust to STT transcription errors like word reordering or missing words.</w:t>
      </w:r>
    </w:p>
    <w:p w14:paraId="037567AC" w14:textId="77777777" w:rsidR="00C76AB0" w:rsidRDefault="00000000">
      <w:pPr>
        <w:pStyle w:val="Heading2"/>
        <w:spacing w:before="360" w:after="120"/>
      </w:pPr>
      <w:r>
        <w:t>nlp/keyword_engine.py — Rule-Based Classification</w:t>
      </w:r>
    </w:p>
    <w:p w14:paraId="4A16DD18" w14:textId="77777777" w:rsidR="00C76AB0" w:rsidRDefault="00000000">
      <w:pPr>
        <w:pStyle w:val="Heading3"/>
        <w:spacing w:before="240" w:after="80"/>
      </w:pPr>
      <w:r>
        <w:t>How It Works</w:t>
      </w:r>
    </w:p>
    <w:p w14:paraId="6A2CB09E" w14:textId="77777777" w:rsidR="00C76AB0" w:rsidRDefault="00000000">
      <w:pPr>
        <w:spacing w:after="80"/>
      </w:pPr>
      <w:r>
        <w:t>Pure keyword presence checking. Each intent has a set of trigger keywords:</w:t>
      </w:r>
    </w:p>
    <w:p w14:paraId="4F808181" w14:textId="77777777" w:rsidR="00C76AB0" w:rsidRDefault="00000000">
      <w:pPr>
        <w:spacing w:after="80"/>
      </w:pPr>
      <w:r>
        <w:rPr>
          <w:rFonts w:ascii="Consolas" w:hAnsi="Consolas"/>
          <w:sz w:val="16"/>
        </w:rPr>
        <w:t>KEYWORD_SETS = {</w:t>
      </w:r>
      <w:r>
        <w:rPr>
          <w:rFonts w:ascii="Consolas" w:hAnsi="Consolas"/>
          <w:sz w:val="16"/>
        </w:rPr>
        <w:br/>
        <w:t xml:space="preserve">    'OS_APP_OPEN': {'open','launch','start','run','افتح','شغل','افتحلي'},</w:t>
      </w:r>
      <w:r>
        <w:rPr>
          <w:rFonts w:ascii="Consolas" w:hAnsi="Consolas"/>
          <w:sz w:val="16"/>
        </w:rPr>
        <w:br/>
        <w:t xml:space="preserve">    'OS_TIMER':   {'timer','alarm','set timer','حط تايمر','ظبط تايمر'},</w:t>
      </w:r>
      <w:r>
        <w:rPr>
          <w:rFonts w:ascii="Consolas" w:hAnsi="Consolas"/>
          <w:sz w:val="16"/>
        </w:rPr>
        <w:br/>
        <w:t xml:space="preserve">    'OS_CLIPBOARD': {'clipboard','copy','paste','حافظة','انسخ','الصق'},</w:t>
      </w:r>
      <w:r>
        <w:rPr>
          <w:rFonts w:ascii="Consolas" w:hAnsi="Consolas"/>
          <w:sz w:val="16"/>
        </w:rPr>
        <w:br/>
        <w:t xml:space="preserve">    ...</w:t>
      </w:r>
      <w:r>
        <w:rPr>
          <w:rFonts w:ascii="Consolas" w:hAnsi="Consolas"/>
          <w:sz w:val="16"/>
        </w:rPr>
        <w:br/>
        <w:t>}</w:t>
      </w:r>
    </w:p>
    <w:p w14:paraId="0FF4FF1E" w14:textId="77777777" w:rsidR="00C76AB0" w:rsidRDefault="00000000">
      <w:pPr>
        <w:spacing w:after="80"/>
      </w:pPr>
      <w:r>
        <w:t>Checks if any keyword from a set appears in the normalised text. Returns the first matching intent. Fastest tier at ~0ms — no fuzzy matching, no embeddings, just string containment.</w:t>
      </w:r>
    </w:p>
    <w:p w14:paraId="44EBDFCA" w14:textId="77777777" w:rsidR="00C76AB0" w:rsidRDefault="00000000">
      <w:pPr>
        <w:pStyle w:val="Heading2"/>
        <w:spacing w:before="360" w:after="120"/>
      </w:pPr>
      <w:r>
        <w:t>nlp/nlu.py — Entity Extraction Engine (~565 lines)</w:t>
      </w:r>
    </w:p>
    <w:p w14:paraId="27F52393" w14:textId="77777777" w:rsidR="00C76AB0" w:rsidRDefault="00000000">
      <w:pPr>
        <w:pStyle w:val="Heading3"/>
        <w:spacing w:before="240" w:after="80"/>
      </w:pPr>
      <w:r>
        <w:t>Extraction Dispatch by Domain</w:t>
      </w:r>
    </w:p>
    <w:p w14:paraId="0262740E" w14:textId="77777777" w:rsidR="00C76AB0" w:rsidRDefault="00000000">
      <w:pPr>
        <w:spacing w:after="80"/>
      </w:pPr>
      <w:r>
        <w:t>Based on the resolved intent's domain (APP_CONTROL, TIMER, FILE_OPS, REMINDER, etc.), different extractors run:</w:t>
      </w:r>
    </w:p>
    <w:p w14:paraId="160AF2AA" w14:textId="77777777" w:rsidR="00C76AB0" w:rsidRDefault="00000000">
      <w:pPr>
        <w:spacing w:after="80"/>
      </w:pPr>
      <w:r>
        <w:rPr>
          <w:b/>
        </w:rPr>
        <w:t>APP_CONTROL Domain → _extract_app_name()</w:t>
      </w:r>
    </w:p>
    <w:p w14:paraId="3D0C125E" w14:textId="77777777" w:rsidR="00C76AB0" w:rsidRDefault="00000000">
      <w:pPr>
        <w:pStyle w:val="ListNumber"/>
      </w:pPr>
      <w:r>
        <w:t>Strips Arabic action verbs (افتح, شغل, اقفل — longest first to handle multi-word verbs like 'ممكن تفتح').</w:t>
      </w:r>
    </w:p>
    <w:p w14:paraId="132969E2" w14:textId="77777777" w:rsidR="00C76AB0" w:rsidRDefault="00000000">
      <w:pPr>
        <w:pStyle w:val="ListNumber"/>
      </w:pPr>
      <w:r>
        <w:t>Strips English action verbs (open, launch, close, quit — longest first).</w:t>
      </w:r>
    </w:p>
    <w:p w14:paraId="36CFAC63" w14:textId="77777777" w:rsidR="00C76AB0" w:rsidRDefault="00000000">
      <w:pPr>
        <w:pStyle w:val="ListNumber"/>
      </w:pPr>
      <w:r>
        <w:t>Strips filler tokens (the, a, app, application, التطبيق, البرنامج).</w:t>
      </w:r>
    </w:p>
    <w:p w14:paraId="58152F06" w14:textId="77777777" w:rsidR="00C76AB0" w:rsidRDefault="00000000">
      <w:pPr>
        <w:pStyle w:val="ListNumber"/>
      </w:pPr>
      <w:r>
        <w:t>Tries catalog alias lookup: checks the remaining text against the app catalog's alias list (from os_control/app_ops.py). Longest alias match wins.</w:t>
      </w:r>
    </w:p>
    <w:p w14:paraId="3FB9E9F2" w14:textId="77777777" w:rsidR="00C76AB0" w:rsidRDefault="00000000">
      <w:pPr>
        <w:pStyle w:val="ListNumber"/>
      </w:pPr>
      <w:r>
        <w:t>Falls back to first Latin token (non-stopword) in the remaining text.</w:t>
      </w:r>
    </w:p>
    <w:p w14:paraId="5A50D0EA" w14:textId="77777777" w:rsidR="00C76AB0" w:rsidRDefault="00000000">
      <w:pPr>
        <w:pStyle w:val="ListNumber"/>
      </w:pPr>
      <w:r>
        <w:t>Falls back to Arabic entity map from nlp/codeswitching.py (كروم → Chrome, وورد → Word).</w:t>
      </w:r>
    </w:p>
    <w:p w14:paraId="696B7F57" w14:textId="77777777" w:rsidR="00C76AB0" w:rsidRDefault="00000000">
      <w:pPr>
        <w:spacing w:after="80"/>
      </w:pPr>
      <w:r>
        <w:rPr>
          <w:b/>
        </w:rPr>
        <w:t>TIMER Domain → _extract_duration()</w:t>
      </w:r>
    </w:p>
    <w:p w14:paraId="5C0120BE" w14:textId="77777777" w:rsidR="00C76AB0" w:rsidRDefault="00000000">
      <w:pPr>
        <w:pStyle w:val="ListNumber"/>
      </w:pPr>
      <w:r>
        <w:t>Standard pattern: regex matches 'N unit' where N is digits and unit is seconds/minutes/hours/ثانية/دقيقة/ساعة.</w:t>
      </w:r>
    </w:p>
    <w:p w14:paraId="325207B2" w14:textId="77777777" w:rsidR="00C76AB0" w:rsidRDefault="00000000">
      <w:pPr>
        <w:pStyle w:val="ListNumber"/>
      </w:pPr>
      <w:r>
        <w:t>Arabic fractions: matches 'نص ساعة' (half hour → 1800s), 'ربع دقيقة' (quarter minute → 15s).</w:t>
      </w:r>
    </w:p>
    <w:p w14:paraId="0FFDF602" w14:textId="77777777" w:rsidR="00C76AB0" w:rsidRDefault="00000000">
      <w:pPr>
        <w:pStyle w:val="ListNumber"/>
      </w:pPr>
      <w:r>
        <w:t>English fractions: matches 'half an hour' (→ 1800s).</w:t>
      </w:r>
    </w:p>
    <w:p w14:paraId="1CD36300" w14:textId="77777777" w:rsidR="00C76AB0" w:rsidRDefault="00000000">
      <w:pPr>
        <w:pStyle w:val="ListNumber"/>
      </w:pPr>
      <w:r>
        <w:lastRenderedPageBreak/>
        <w:t>Arabic word numbers: matches 'خمسة دقايق' (five minutes → 300s) using a lookup table of Arabic number words.</w:t>
      </w:r>
    </w:p>
    <w:p w14:paraId="7489BA48" w14:textId="77777777" w:rsidR="00C76AB0" w:rsidRDefault="00000000">
      <w:pPr>
        <w:pStyle w:val="ListNumber"/>
      </w:pPr>
      <w:r>
        <w:t>Clamped to range [1, 86400] seconds (1 second to 24 hours).</w:t>
      </w:r>
    </w:p>
    <w:p w14:paraId="62BC60B4" w14:textId="77777777" w:rsidR="00C76AB0" w:rsidRDefault="00000000">
      <w:pPr>
        <w:spacing w:after="80"/>
      </w:pPr>
      <w:r>
        <w:rPr>
          <w:b/>
        </w:rPr>
        <w:t>REMINDER Domain → _extract_time_str() + _extract_reminder_message()</w:t>
      </w:r>
    </w:p>
    <w:p w14:paraId="6FD6BFAA" w14:textId="77777777" w:rsidR="00C76AB0" w:rsidRDefault="00000000">
      <w:pPr>
        <w:spacing w:after="80"/>
      </w:pPr>
      <w:r>
        <w:t>Time patterns supported:</w:t>
      </w:r>
    </w:p>
    <w:p w14:paraId="1C83DAA4" w14:textId="77777777" w:rsidR="00C76AB0" w:rsidRDefault="00000000">
      <w:pPr>
        <w:pStyle w:val="ListBullet"/>
        <w:spacing w:after="40"/>
      </w:pPr>
      <w:r>
        <w:t>English relative: 'in 2 hours', 'in 30 minutes'</w:t>
      </w:r>
    </w:p>
    <w:p w14:paraId="09677F0D" w14:textId="77777777" w:rsidR="00C76AB0" w:rsidRDefault="00000000">
      <w:pPr>
        <w:pStyle w:val="ListBullet"/>
        <w:spacing w:after="40"/>
      </w:pPr>
      <w:r>
        <w:t>English clock: 'at 3pm', 'at 15:00', 'tomorrow at 9am'</w:t>
      </w:r>
    </w:p>
    <w:p w14:paraId="6281D569" w14:textId="77777777" w:rsidR="00C76AB0" w:rsidRDefault="00000000">
      <w:pPr>
        <w:pStyle w:val="ListBullet"/>
        <w:spacing w:after="40"/>
      </w:pPr>
      <w:r>
        <w:t>Arabic relative: 'بعد ساعتين', 'بعد ٣٠ دقيقة', 'بعد نص ساعة'</w:t>
      </w:r>
    </w:p>
    <w:p w14:paraId="29E5061F" w14:textId="77777777" w:rsidR="00C76AB0" w:rsidRDefault="00000000">
      <w:pPr>
        <w:pStyle w:val="ListBullet"/>
        <w:spacing w:after="40"/>
      </w:pPr>
      <w:r>
        <w:t>Arabic clock: 'الساعة ٣ مساء', 'بكرة الساعة ٩ صبح'</w:t>
      </w:r>
    </w:p>
    <w:p w14:paraId="52289918" w14:textId="77777777" w:rsidR="00C76AB0" w:rsidRDefault="00000000">
      <w:pPr>
        <w:spacing w:after="80"/>
      </w:pPr>
      <w:r>
        <w:t>The message is extracted by stripping the trigger verb and time portion from the utterance.</w:t>
      </w:r>
    </w:p>
    <w:p w14:paraId="7A8612A5" w14:textId="77777777" w:rsidR="00C76AB0" w:rsidRDefault="00000000">
      <w:pPr>
        <w:pStyle w:val="Heading2"/>
        <w:spacing w:before="360" w:after="120"/>
      </w:pPr>
      <w:r>
        <w:t>nlp/codeswitching.py — Mixed-Language Handling</w:t>
      </w:r>
    </w:p>
    <w:p w14:paraId="0486377C" w14:textId="77777777" w:rsidR="00C76AB0" w:rsidRDefault="00000000">
      <w:pPr>
        <w:pStyle w:val="Heading3"/>
        <w:spacing w:before="240" w:after="80"/>
      </w:pPr>
      <w:r>
        <w:t>What Code-Switching Means in This Context</w:t>
      </w:r>
    </w:p>
    <w:p w14:paraId="2C0B471F" w14:textId="77777777" w:rsidR="00C76AB0" w:rsidRDefault="00000000">
      <w:pPr>
        <w:spacing w:after="80"/>
      </w:pPr>
      <w:r>
        <w:t>Egyptian Arabic speakers frequently mix Arabic and English in the same sentence: 'افتحلي chrome' (open Chrome for me), 'شغل YouTube' (play YouTube). This module detects these mixed utterances and extracts the entity (the English word embedded in Arabic context).</w:t>
      </w:r>
    </w:p>
    <w:p w14:paraId="47B43725" w14:textId="77777777" w:rsidR="00C76AB0" w:rsidRDefault="00000000">
      <w:pPr>
        <w:pStyle w:val="Heading3"/>
        <w:spacing w:before="240" w:after="80"/>
      </w:pPr>
      <w:r>
        <w:t>Arabic Entity Map</w:t>
      </w:r>
    </w:p>
    <w:p w14:paraId="67B459D6" w14:textId="77777777" w:rsidR="00C76AB0" w:rsidRDefault="00000000">
      <w:pPr>
        <w:spacing w:after="80"/>
      </w:pPr>
      <w:r>
        <w:t>A lookup table that maps Arabic app names to their English canonical forms:</w:t>
      </w:r>
    </w:p>
    <w:p w14:paraId="0CE746F4" w14:textId="77777777" w:rsidR="00C76AB0" w:rsidRDefault="00000000">
      <w:pPr>
        <w:spacing w:after="80"/>
      </w:pPr>
      <w:r>
        <w:rPr>
          <w:rFonts w:ascii="Consolas" w:hAnsi="Consolas"/>
          <w:sz w:val="16"/>
        </w:rPr>
        <w:t>_ARABIC_ENTITY_MAP = {</w:t>
      </w:r>
      <w:r>
        <w:rPr>
          <w:rFonts w:ascii="Consolas" w:hAnsi="Consolas"/>
          <w:sz w:val="16"/>
        </w:rPr>
        <w:br/>
        <w:t xml:space="preserve">    'كروم': 'Chrome',</w:t>
      </w:r>
      <w:r>
        <w:rPr>
          <w:rFonts w:ascii="Consolas" w:hAnsi="Consolas"/>
          <w:sz w:val="16"/>
        </w:rPr>
        <w:br/>
        <w:t xml:space="preserve">    'فايرفوكس': 'Firefox',</w:t>
      </w:r>
      <w:r>
        <w:rPr>
          <w:rFonts w:ascii="Consolas" w:hAnsi="Consolas"/>
          <w:sz w:val="16"/>
        </w:rPr>
        <w:br/>
        <w:t xml:space="preserve">    'وورد': 'Word',</w:t>
      </w:r>
      <w:r>
        <w:rPr>
          <w:rFonts w:ascii="Consolas" w:hAnsi="Consolas"/>
          <w:sz w:val="16"/>
        </w:rPr>
        <w:br/>
        <w:t xml:space="preserve">    'اكسل': 'Excel',</w:t>
      </w:r>
      <w:r>
        <w:rPr>
          <w:rFonts w:ascii="Consolas" w:hAnsi="Consolas"/>
          <w:sz w:val="16"/>
        </w:rPr>
        <w:br/>
        <w:t xml:space="preserve">    'بوربوينت': 'PowerPoint',</w:t>
      </w:r>
      <w:r>
        <w:rPr>
          <w:rFonts w:ascii="Consolas" w:hAnsi="Consolas"/>
          <w:sz w:val="16"/>
        </w:rPr>
        <w:br/>
        <w:t xml:space="preserve">    'نوت باد': 'Notepad',</w:t>
      </w:r>
      <w:r>
        <w:rPr>
          <w:rFonts w:ascii="Consolas" w:hAnsi="Consolas"/>
          <w:sz w:val="16"/>
        </w:rPr>
        <w:br/>
        <w:t xml:space="preserve">    'سبوتيفاي': 'Spotify',</w:t>
      </w:r>
      <w:r>
        <w:rPr>
          <w:rFonts w:ascii="Consolas" w:hAnsi="Consolas"/>
          <w:sz w:val="16"/>
        </w:rPr>
        <w:br/>
        <w:t xml:space="preserve">    'ديسكورد': 'Discord',</w:t>
      </w:r>
      <w:r>
        <w:rPr>
          <w:rFonts w:ascii="Consolas" w:hAnsi="Consolas"/>
          <w:sz w:val="16"/>
        </w:rPr>
        <w:br/>
        <w:t xml:space="preserve">    ...</w:t>
      </w:r>
      <w:r>
        <w:rPr>
          <w:rFonts w:ascii="Consolas" w:hAnsi="Consolas"/>
          <w:sz w:val="16"/>
        </w:rPr>
        <w:br/>
        <w:t>}</w:t>
      </w:r>
    </w:p>
    <w:p w14:paraId="1F99BACF" w14:textId="77777777" w:rsidR="00C76AB0" w:rsidRDefault="00000000">
      <w:pPr>
        <w:pStyle w:val="Heading3"/>
        <w:spacing w:before="240" w:after="80"/>
      </w:pPr>
      <w:r>
        <w:t>normalize_codeswitched(text)</w:t>
      </w:r>
    </w:p>
    <w:p w14:paraId="67A06B91" w14:textId="77777777" w:rsidR="00C76AB0" w:rsidRDefault="00000000">
      <w:pPr>
        <w:spacing w:after="80"/>
      </w:pPr>
      <w:r>
        <w:t>Analyses mixed-language text and returns a dict with: detected script segments, entity text (the non-Arabic entity), and the surrounding Arabic context. This enables the NLU to extract app names from mixed utterances that pure regex would miss.</w:t>
      </w:r>
    </w:p>
    <w:p w14:paraId="104B87C0" w14:textId="77777777" w:rsidR="00C76AB0" w:rsidRDefault="00000000">
      <w:pPr>
        <w:pStyle w:val="Heading2"/>
        <w:spacing w:before="360" w:after="120"/>
      </w:pPr>
      <w:r>
        <w:t>nlp/entity_types.py — Shared Taxonomy</w:t>
      </w:r>
    </w:p>
    <w:p w14:paraId="3CA37DB5" w14:textId="77777777" w:rsidR="00C76AB0" w:rsidRDefault="00000000">
      <w:pPr>
        <w:spacing w:after="80"/>
      </w:pPr>
      <w:r>
        <w:rPr>
          <w:rFonts w:ascii="Consolas" w:hAnsi="Consolas"/>
          <w:sz w:val="16"/>
        </w:rPr>
        <w:t>class EntityType(Enum):</w:t>
      </w:r>
      <w:r>
        <w:rPr>
          <w:rFonts w:ascii="Consolas" w:hAnsi="Consolas"/>
          <w:sz w:val="16"/>
        </w:rPr>
        <w:br/>
        <w:t xml:space="preserve">    APP = 'app'                       # Application name</w:t>
      </w:r>
      <w:r>
        <w:rPr>
          <w:rFonts w:ascii="Consolas" w:hAnsi="Consolas"/>
          <w:sz w:val="16"/>
        </w:rPr>
        <w:br/>
        <w:t xml:space="preserve">    PATH = 'path'                     # File/folder path</w:t>
      </w:r>
      <w:r>
        <w:rPr>
          <w:rFonts w:ascii="Consolas" w:hAnsi="Consolas"/>
          <w:sz w:val="16"/>
        </w:rPr>
        <w:br/>
        <w:t xml:space="preserve">    DURATION = 'duration'             # Time duration</w:t>
      </w:r>
      <w:r>
        <w:rPr>
          <w:rFonts w:ascii="Consolas" w:hAnsi="Consolas"/>
          <w:sz w:val="16"/>
        </w:rPr>
        <w:br/>
        <w:t xml:space="preserve">    DATE = 'date'                     # Date/time reference</w:t>
      </w:r>
      <w:r>
        <w:rPr>
          <w:rFonts w:ascii="Consolas" w:hAnsi="Consolas"/>
          <w:sz w:val="16"/>
        </w:rPr>
        <w:br/>
        <w:t xml:space="preserve">    PERSON = 'person'                 # Contact name</w:t>
      </w:r>
      <w:r>
        <w:rPr>
          <w:rFonts w:ascii="Consolas" w:hAnsi="Consolas"/>
          <w:sz w:val="16"/>
        </w:rPr>
        <w:br/>
      </w:r>
      <w:r>
        <w:rPr>
          <w:rFonts w:ascii="Consolas" w:hAnsi="Consolas"/>
          <w:sz w:val="16"/>
        </w:rPr>
        <w:lastRenderedPageBreak/>
        <w:t xml:space="preserve">    EMAIL = 'email'                   # Email address</w:t>
      </w:r>
      <w:r>
        <w:rPr>
          <w:rFonts w:ascii="Consolas" w:hAnsi="Consolas"/>
          <w:sz w:val="16"/>
        </w:rPr>
        <w:br/>
        <w:t xml:space="preserve">    SYSTEM_FEATURE = 'system_feature' # volume, brightness, wifi...</w:t>
      </w:r>
      <w:r>
        <w:rPr>
          <w:rFonts w:ascii="Consolas" w:hAnsi="Consolas"/>
          <w:sz w:val="16"/>
        </w:rPr>
        <w:br/>
        <w:t xml:space="preserve">    URL = 'url'                       # Web URL</w:t>
      </w:r>
      <w:r>
        <w:rPr>
          <w:rFonts w:ascii="Consolas" w:hAnsi="Consolas"/>
          <w:sz w:val="16"/>
        </w:rPr>
        <w:br/>
        <w:t xml:space="preserve">    NUMBER = 'number'                 # Numeric value</w:t>
      </w:r>
    </w:p>
    <w:p w14:paraId="671A61FE" w14:textId="77777777" w:rsidR="00C76AB0" w:rsidRDefault="00000000">
      <w:pPr>
        <w:spacing w:after="80"/>
        <w:jc w:val="center"/>
      </w:pPr>
      <w:r>
        <w:rPr>
          <w:color w:val="999999"/>
        </w:rPr>
        <w:t>— — —</w:t>
      </w:r>
    </w:p>
    <w:p w14:paraId="7A2E33EC" w14:textId="77777777" w:rsidR="00C76AB0" w:rsidRDefault="00000000">
      <w:pPr>
        <w:pStyle w:val="Heading1"/>
        <w:pageBreakBefore/>
        <w:spacing w:after="240"/>
      </w:pPr>
      <w:r>
        <w:lastRenderedPageBreak/>
        <w:t>os_control/ — Extended Deep Code Walkthrough</w:t>
      </w:r>
    </w:p>
    <w:p w14:paraId="598ADF17" w14:textId="77777777" w:rsidR="00C76AB0" w:rsidRDefault="00000000">
      <w:pPr>
        <w:pStyle w:val="Heading2"/>
        <w:spacing w:before="360" w:after="120"/>
      </w:pPr>
      <w:r>
        <w:t>os_control/app_ops.py — App Catalog and Resolution (~960 lines)</w:t>
      </w:r>
    </w:p>
    <w:p w14:paraId="3F9D6706" w14:textId="77777777" w:rsidR="00C76AB0" w:rsidRDefault="00000000">
      <w:pPr>
        <w:pStyle w:val="Heading3"/>
        <w:spacing w:before="240" w:after="80"/>
      </w:pPr>
      <w:r>
        <w:t>The App Catalog Structure</w:t>
      </w:r>
    </w:p>
    <w:p w14:paraId="148619B7" w14:textId="77777777" w:rsidR="00C76AB0" w:rsidRDefault="00000000">
      <w:pPr>
        <w:spacing w:after="80"/>
      </w:pPr>
      <w:r>
        <w:rPr>
          <w:rFonts w:ascii="Consolas" w:hAnsi="Consolas"/>
          <w:sz w:val="16"/>
        </w:rPr>
        <w:t>_APP_CATALOG = {</w:t>
      </w:r>
      <w:r>
        <w:rPr>
          <w:rFonts w:ascii="Consolas" w:hAnsi="Consolas"/>
          <w:sz w:val="16"/>
        </w:rPr>
        <w:br/>
        <w:t xml:space="preserve">    'chrome': {</w:t>
      </w:r>
      <w:r>
        <w:rPr>
          <w:rFonts w:ascii="Consolas" w:hAnsi="Consolas"/>
          <w:sz w:val="16"/>
        </w:rPr>
        <w:br/>
        <w:t xml:space="preserve">        'canonical_name': 'Google Chrome',</w:t>
      </w:r>
      <w:r>
        <w:rPr>
          <w:rFonts w:ascii="Consolas" w:hAnsi="Consolas"/>
          <w:sz w:val="16"/>
        </w:rPr>
        <w:br/>
        <w:t xml:space="preserve">        'exe_patterns': ['chrome.exe'],</w:t>
      </w:r>
      <w:r>
        <w:rPr>
          <w:rFonts w:ascii="Consolas" w:hAnsi="Consolas"/>
          <w:sz w:val="16"/>
        </w:rPr>
        <w:br/>
        <w:t xml:space="preserve">        'aliases': ['chrome','google chrome','كروم','جوجل كروم','browser','المتصفح'],</w:t>
      </w:r>
      <w:r>
        <w:rPr>
          <w:rFonts w:ascii="Consolas" w:hAnsi="Consolas"/>
          <w:sz w:val="16"/>
        </w:rPr>
        <w:br/>
        <w:t xml:space="preserve">        'process_names': ['chrome'],</w:t>
      </w:r>
      <w:r>
        <w:rPr>
          <w:rFonts w:ascii="Consolas" w:hAnsi="Consolas"/>
          <w:sz w:val="16"/>
        </w:rPr>
        <w:br/>
        <w:t xml:space="preserve">        'uwp_name': None,</w:t>
      </w:r>
      <w:r>
        <w:rPr>
          <w:rFonts w:ascii="Consolas" w:hAnsi="Consolas"/>
          <w:sz w:val="16"/>
        </w:rPr>
        <w:br/>
        <w:t xml:space="preserve">    },</w:t>
      </w:r>
      <w:r>
        <w:rPr>
          <w:rFonts w:ascii="Consolas" w:hAnsi="Consolas"/>
          <w:sz w:val="16"/>
        </w:rPr>
        <w:br/>
        <w:t xml:space="preserve">    'notepad': {</w:t>
      </w:r>
      <w:r>
        <w:rPr>
          <w:rFonts w:ascii="Consolas" w:hAnsi="Consolas"/>
          <w:sz w:val="16"/>
        </w:rPr>
        <w:br/>
        <w:t xml:space="preserve">        'canonical_name': 'Notepad',</w:t>
      </w:r>
      <w:r>
        <w:rPr>
          <w:rFonts w:ascii="Consolas" w:hAnsi="Consolas"/>
          <w:sz w:val="16"/>
        </w:rPr>
        <w:br/>
        <w:t xml:space="preserve">        'exe_patterns': ['notepad.exe'],</w:t>
      </w:r>
      <w:r>
        <w:rPr>
          <w:rFonts w:ascii="Consolas" w:hAnsi="Consolas"/>
          <w:sz w:val="16"/>
        </w:rPr>
        <w:br/>
        <w:t xml:space="preserve">        'aliases': ['notepad','note pad','نوت باد','المفكرة'],</w:t>
      </w:r>
      <w:r>
        <w:rPr>
          <w:rFonts w:ascii="Consolas" w:hAnsi="Consolas"/>
          <w:sz w:val="16"/>
        </w:rPr>
        <w:br/>
        <w:t xml:space="preserve">        'process_names': ['notepad'],</w:t>
      </w:r>
      <w:r>
        <w:rPr>
          <w:rFonts w:ascii="Consolas" w:hAnsi="Consolas"/>
          <w:sz w:val="16"/>
        </w:rPr>
        <w:br/>
        <w:t xml:space="preserve">        'uwp_name': None,</w:t>
      </w:r>
      <w:r>
        <w:rPr>
          <w:rFonts w:ascii="Consolas" w:hAnsi="Consolas"/>
          <w:sz w:val="16"/>
        </w:rPr>
        <w:br/>
        <w:t xml:space="preserve">    },</w:t>
      </w:r>
      <w:r>
        <w:rPr>
          <w:rFonts w:ascii="Consolas" w:hAnsi="Consolas"/>
          <w:sz w:val="16"/>
        </w:rPr>
        <w:br/>
        <w:t xml:space="preserve">    # ... ~25 more entries</w:t>
      </w:r>
      <w:r>
        <w:rPr>
          <w:rFonts w:ascii="Consolas" w:hAnsi="Consolas"/>
          <w:sz w:val="16"/>
        </w:rPr>
        <w:br/>
        <w:t>}</w:t>
      </w:r>
    </w:p>
    <w:p w14:paraId="77952E5C" w14:textId="77777777" w:rsidR="00C76AB0" w:rsidRDefault="00000000">
      <w:pPr>
        <w:pStyle w:val="Heading3"/>
        <w:spacing w:before="240" w:after="80"/>
      </w:pPr>
      <w:r>
        <w:t>App Resolution Algorithm: resolve_app_request()</w:t>
      </w:r>
    </w:p>
    <w:p w14:paraId="3120780F" w14:textId="77777777" w:rsidR="00C76AB0" w:rsidRDefault="00000000">
      <w:pPr>
        <w:pStyle w:val="ListNumber"/>
      </w:pPr>
      <w:r>
        <w:t>Exact alias match: Checks user input against all aliases in the catalog (case-insensitive).</w:t>
      </w:r>
    </w:p>
    <w:p w14:paraId="45AA9C02" w14:textId="77777777" w:rsidR="00C76AB0" w:rsidRDefault="00000000">
      <w:pPr>
        <w:pStyle w:val="ListNumber"/>
      </w:pPr>
      <w:r>
        <w:t>Fuzzy alias match: Uses rapidfuzz token_set_ratio ≥ 70 against all aliases.</w:t>
      </w:r>
    </w:p>
    <w:p w14:paraId="3D2FDA49" w14:textId="77777777" w:rsidR="00C76AB0" w:rsidRDefault="00000000">
      <w:pPr>
        <w:pStyle w:val="ListNumber"/>
      </w:pPr>
      <w:r>
        <w:t>Dynamic scan: If no catalog match, calls app_scanner.scan_installed_apps() and fuzzy-matches against discovered app names.</w:t>
      </w:r>
    </w:p>
    <w:p w14:paraId="6FD5E906" w14:textId="77777777" w:rsidR="00C76AB0" w:rsidRDefault="00000000">
      <w:pPr>
        <w:pStyle w:val="ListNumber"/>
      </w:pPr>
      <w:r>
        <w:t>If multiple candidates score equally, presents a clarification prompt to the user.</w:t>
      </w:r>
    </w:p>
    <w:p w14:paraId="7C598875" w14:textId="77777777" w:rsidR="00C76AB0" w:rsidRDefault="00000000">
      <w:pPr>
        <w:pStyle w:val="Heading3"/>
        <w:spacing w:before="240" w:after="80"/>
      </w:pPr>
      <w:r>
        <w:t>Open/Close Flow</w:t>
      </w:r>
    </w:p>
    <w:p w14:paraId="11D4E552" w14:textId="77777777" w:rsidR="00C76AB0" w:rsidRDefault="00000000">
      <w:pPr>
        <w:pStyle w:val="ListBullet"/>
        <w:spacing w:after="40"/>
      </w:pPr>
      <w:r>
        <w:t>Open: Resolves app → checks if already running (via process names) → calls powershell_bridge.run_template('open_app') or os.startfile() → logs action → returns bilingual confirmation.</w:t>
      </w:r>
    </w:p>
    <w:p w14:paraId="2F6E3529" w14:textId="77777777" w:rsidR="00C76AB0" w:rsidRDefault="00000000">
      <w:pPr>
        <w:pStyle w:val="ListBullet"/>
        <w:spacing w:after="40"/>
      </w:pPr>
      <w:r>
        <w:t>Close: Resolves app → finds process by name → powershell_bridge.run_template('close_app') with taskkill /IM → logs action → returns confirmation.</w:t>
      </w:r>
    </w:p>
    <w:p w14:paraId="31FA2C7A" w14:textId="77777777" w:rsidR="00C76AB0" w:rsidRDefault="00000000">
      <w:pPr>
        <w:pStyle w:val="Heading2"/>
        <w:spacing w:before="360" w:after="120"/>
      </w:pPr>
      <w:r>
        <w:t>os_control/file_ops.py — File System Engine (~1073 lines)</w:t>
      </w:r>
    </w:p>
    <w:p w14:paraId="65892234" w14:textId="77777777" w:rsidR="00C76AB0" w:rsidRDefault="00000000">
      <w:pPr>
        <w:pStyle w:val="Heading3"/>
        <w:spacing w:before="240" w:after="80"/>
      </w:pPr>
      <w:r>
        <w:t>Windows Search Index Acceleration</w:t>
      </w:r>
    </w:p>
    <w:p w14:paraId="58F21595" w14:textId="77777777" w:rsidR="00C76AB0" w:rsidRDefault="00000000">
      <w:pPr>
        <w:spacing w:after="80"/>
      </w:pPr>
      <w:r>
        <w:t>For file search, file_ops.py first tries the Windows Search Index via ADODB:</w:t>
      </w:r>
    </w:p>
    <w:p w14:paraId="5A32D629" w14:textId="77777777" w:rsidR="00C76AB0" w:rsidRDefault="00000000">
      <w:pPr>
        <w:spacing w:after="80"/>
      </w:pPr>
      <w:r>
        <w:rPr>
          <w:rFonts w:ascii="Consolas" w:hAnsi="Consolas"/>
          <w:sz w:val="16"/>
        </w:rPr>
        <w:t>import win32com.client</w:t>
      </w:r>
      <w:r>
        <w:rPr>
          <w:rFonts w:ascii="Consolas" w:hAnsi="Consolas"/>
          <w:sz w:val="16"/>
        </w:rPr>
        <w:br/>
        <w:t>conn = win32com.client.Dispatch('ADODB.Connection')</w:t>
      </w:r>
      <w:r>
        <w:rPr>
          <w:rFonts w:ascii="Consolas" w:hAnsi="Consolas"/>
          <w:sz w:val="16"/>
        </w:rPr>
        <w:br/>
      </w:r>
      <w:r>
        <w:rPr>
          <w:rFonts w:ascii="Consolas" w:hAnsi="Consolas"/>
          <w:sz w:val="16"/>
        </w:rPr>
        <w:lastRenderedPageBreak/>
        <w:t>conn.Open('Provider=Search.CollatorDSO;Extended Properties="Application=Windows"')</w:t>
      </w:r>
      <w:r>
        <w:rPr>
          <w:rFonts w:ascii="Consolas" w:hAnsi="Consolas"/>
          <w:sz w:val="16"/>
        </w:rPr>
        <w:br/>
        <w:t>rs = conn.Execute(f"SELECT Path FROM SYSTEMINDEX WHERE FILENAME LIKE '%{query}%'")</w:t>
      </w:r>
    </w:p>
    <w:p w14:paraId="6B4EC559" w14:textId="77777777" w:rsidR="00C76AB0" w:rsidRDefault="00000000">
      <w:pPr>
        <w:spacing w:after="80"/>
      </w:pPr>
      <w:r>
        <w:t>If ADODB fails (missing pywin32, index disabled, or permission error), falls back to recursive os.walk() with fnmatch. The index path is ~100x faster for large filesystems.</w:t>
      </w:r>
    </w:p>
    <w:p w14:paraId="47F5DB19" w14:textId="77777777" w:rsidR="00C76AB0" w:rsidRDefault="00000000">
      <w:pPr>
        <w:pStyle w:val="Heading3"/>
        <w:spacing w:before="240" w:after="80"/>
      </w:pPr>
      <w:r>
        <w:t>File Operation Safety</w:t>
      </w:r>
    </w:p>
    <w:p w14:paraId="3DE319FC" w14:textId="77777777" w:rsidR="00C76AB0" w:rsidRDefault="00000000">
      <w:pPr>
        <w:spacing w:after="80"/>
      </w:pPr>
      <w:r>
        <w:t>Destructive operations (delete, move, overwrite) go through the confirmation flow:</w:t>
      </w:r>
    </w:p>
    <w:p w14:paraId="4C68B276" w14:textId="77777777" w:rsidR="00C76AB0" w:rsidRDefault="00000000">
      <w:pPr>
        <w:pStyle w:val="ListNumber"/>
      </w:pPr>
      <w:r>
        <w:t>policy.py checks: Is the path in an allowed directory? Is read-only mode active? Is dry-run enabled?</w:t>
      </w:r>
    </w:p>
    <w:p w14:paraId="67933181" w14:textId="77777777" w:rsidR="00C76AB0" w:rsidRDefault="00000000">
      <w:pPr>
        <w:pStyle w:val="ListNumber"/>
      </w:pPr>
      <w:r>
        <w:t>risk_policy.py determines the risk tier: file deletion = medium, folder deletion = high.</w:t>
      </w:r>
    </w:p>
    <w:p w14:paraId="14DF1D7F" w14:textId="77777777" w:rsidR="00C76AB0" w:rsidRDefault="00000000">
      <w:pPr>
        <w:pStyle w:val="ListNumber"/>
      </w:pPr>
      <w:r>
        <w:t>confirmation.py creates a time-limited token. If the risk requires second-factor, sets that flag.</w:t>
      </w:r>
    </w:p>
    <w:p w14:paraId="4E7B5FBC" w14:textId="77777777" w:rsidR="00C76AB0" w:rsidRDefault="00000000">
      <w:pPr>
        <w:pStyle w:val="ListNumber"/>
      </w:pPr>
      <w:r>
        <w:t>The user must confirm before the operation executes. On confirmation, rollback data is saved (original path, backup location) so the action can be undone.</w:t>
      </w:r>
    </w:p>
    <w:p w14:paraId="6E149DE3" w14:textId="77777777" w:rsidR="00C76AB0" w:rsidRDefault="00000000">
      <w:pPr>
        <w:pStyle w:val="Heading2"/>
        <w:spacing w:before="360" w:after="120"/>
      </w:pPr>
      <w:r>
        <w:t>os_control/system_ops.py — Command Resolution (~1414 lines)</w:t>
      </w:r>
    </w:p>
    <w:p w14:paraId="27FA1191" w14:textId="77777777" w:rsidR="00C76AB0" w:rsidRDefault="00000000">
      <w:pPr>
        <w:pStyle w:val="Heading3"/>
        <w:spacing w:before="240" w:after="80"/>
      </w:pPr>
      <w:r>
        <w:t>Action Key Registry (~130 aliases)</w:t>
      </w:r>
    </w:p>
    <w:p w14:paraId="3F80A425" w14:textId="77777777" w:rsidR="00C76AB0" w:rsidRDefault="00000000">
      <w:pPr>
        <w:spacing w:after="80"/>
      </w:pPr>
      <w:r>
        <w:t>system_ops.py maintains a mapping of ~130 English and Arabic trigger phrases to ~40 canonical action keys:</w:t>
      </w:r>
    </w:p>
    <w:p w14:paraId="4525E952" w14:textId="77777777" w:rsidR="00C76AB0" w:rsidRDefault="00000000">
      <w:pPr>
        <w:spacing w:after="80"/>
      </w:pPr>
      <w:r>
        <w:rPr>
          <w:rFonts w:ascii="Consolas" w:hAnsi="Consolas"/>
          <w:sz w:val="16"/>
        </w:rPr>
        <w:t>_ACTION_ALIASES = {</w:t>
      </w:r>
      <w:r>
        <w:rPr>
          <w:rFonts w:ascii="Consolas" w:hAnsi="Consolas"/>
          <w:sz w:val="16"/>
        </w:rPr>
        <w:br/>
        <w:t xml:space="preserve">    'shutdown': 'shutdown', 'أقفل الجهاز': 'shutdown',</w:t>
      </w:r>
      <w:r>
        <w:rPr>
          <w:rFonts w:ascii="Consolas" w:hAnsi="Consolas"/>
          <w:sz w:val="16"/>
        </w:rPr>
        <w:br/>
        <w:t xml:space="preserve">    'restart': 'restart', 'أعد تشغيل': 'restart',</w:t>
      </w:r>
      <w:r>
        <w:rPr>
          <w:rFonts w:ascii="Consolas" w:hAnsi="Consolas"/>
          <w:sz w:val="16"/>
        </w:rPr>
        <w:br/>
        <w:t xml:space="preserve">    'volume up': 'volume_up', 'ارفع الصوت': 'volume_up',</w:t>
      </w:r>
      <w:r>
        <w:rPr>
          <w:rFonts w:ascii="Consolas" w:hAnsi="Consolas"/>
          <w:sz w:val="16"/>
        </w:rPr>
        <w:br/>
        <w:t xml:space="preserve">    'volume down': 'volume_down', 'وطي الصوت': 'volume_down',</w:t>
      </w:r>
      <w:r>
        <w:rPr>
          <w:rFonts w:ascii="Consolas" w:hAnsi="Consolas"/>
          <w:sz w:val="16"/>
        </w:rPr>
        <w:br/>
        <w:t xml:space="preserve">    'mute': 'volume_mute', 'اسكت الصوت': 'volume_mute',</w:t>
      </w:r>
      <w:r>
        <w:rPr>
          <w:rFonts w:ascii="Consolas" w:hAnsi="Consolas"/>
          <w:sz w:val="16"/>
        </w:rPr>
        <w:br/>
        <w:t xml:space="preserve">    'screenshot': 'screenshot', 'صورة الشاشة': 'screenshot',</w:t>
      </w:r>
      <w:r>
        <w:rPr>
          <w:rFonts w:ascii="Consolas" w:hAnsi="Consolas"/>
          <w:sz w:val="16"/>
        </w:rPr>
        <w:br/>
        <w:t xml:space="preserve">    'lock': 'lock', 'اقفل الشاشة': 'lock',</w:t>
      </w:r>
      <w:r>
        <w:rPr>
          <w:rFonts w:ascii="Consolas" w:hAnsi="Consolas"/>
          <w:sz w:val="16"/>
        </w:rPr>
        <w:br/>
        <w:t xml:space="preserve">    # ... 120+ more</w:t>
      </w:r>
      <w:r>
        <w:rPr>
          <w:rFonts w:ascii="Consolas" w:hAnsi="Consolas"/>
          <w:sz w:val="16"/>
        </w:rPr>
        <w:br/>
        <w:t>}</w:t>
      </w:r>
    </w:p>
    <w:p w14:paraId="5A74CC60" w14:textId="77777777" w:rsidR="00C76AB0" w:rsidRDefault="00000000">
      <w:pPr>
        <w:pStyle w:val="Heading3"/>
        <w:spacing w:before="240" w:after="80"/>
      </w:pPr>
      <w:r>
        <w:t>Native-First Execution Strategy</w:t>
      </w:r>
    </w:p>
    <w:p w14:paraId="4DD153B1" w14:textId="77777777" w:rsidR="00C76AB0" w:rsidRDefault="00000000">
      <w:pPr>
        <w:spacing w:after="80"/>
      </w:pPr>
      <w:r>
        <w:t>For each action key, system_ops.py tries the native ctypes path first (via native_ops.py), falling back to powershell_bridge.py only if native fails:</w:t>
      </w:r>
    </w:p>
    <w:p w14:paraId="72849ED0" w14:textId="77777777" w:rsidR="00C76AB0" w:rsidRDefault="00000000">
      <w:pPr>
        <w:pStyle w:val="ListBullet"/>
        <w:spacing w:after="40"/>
      </w:pPr>
      <w:r>
        <w:t>volume_set → native_ops.set_volume_native() → pycaw IAudioEndpointVolume. If pycaw missing → powershell_bridge('set_volume').</w:t>
      </w:r>
    </w:p>
    <w:p w14:paraId="64CD98E2" w14:textId="77777777" w:rsidR="00C76AB0" w:rsidRDefault="00000000">
      <w:pPr>
        <w:pStyle w:val="ListBullet"/>
        <w:spacing w:after="40"/>
      </w:pPr>
      <w:r>
        <w:t>brightness_set → native_ops.set_brightness_native() → WMI WmiMonitorBrightnessMethods. If WMI fails → powershell_bridge('set_brightness').</w:t>
      </w:r>
    </w:p>
    <w:p w14:paraId="3E6EF1BD" w14:textId="77777777" w:rsidR="00C76AB0" w:rsidRDefault="00000000">
      <w:pPr>
        <w:pStyle w:val="ListBullet"/>
        <w:spacing w:after="40"/>
      </w:pPr>
      <w:r>
        <w:t>lock → native_ops.lock_workstation() → ctypes user32.LockWorkStation(). Always succeeds.</w:t>
      </w:r>
    </w:p>
    <w:p w14:paraId="413CBF1E" w14:textId="77777777" w:rsidR="00C76AB0" w:rsidRDefault="00000000">
      <w:pPr>
        <w:pStyle w:val="ListBullet"/>
        <w:spacing w:after="40"/>
      </w:pPr>
      <w:r>
        <w:t>screenshot → native_ops.take_screenshot_native() → GDI BitBlt via ctypes. If fails → powershell_bridge('screenshot').</w:t>
      </w:r>
    </w:p>
    <w:p w14:paraId="527CCB79" w14:textId="77777777" w:rsidR="00C76AB0" w:rsidRDefault="00000000">
      <w:pPr>
        <w:pStyle w:val="Heading2"/>
        <w:spacing w:before="360" w:after="120"/>
      </w:pPr>
      <w:r>
        <w:lastRenderedPageBreak/>
        <w:t>os_control/reminder_ops.py — Scheduler Integration (~495 lines)</w:t>
      </w:r>
    </w:p>
    <w:p w14:paraId="1896B82D" w14:textId="77777777" w:rsidR="00C76AB0" w:rsidRDefault="00000000">
      <w:pPr>
        <w:pStyle w:val="Heading3"/>
        <w:spacing w:before="240" w:after="80"/>
      </w:pPr>
      <w:r>
        <w:t>Windows Task Scheduler Backend</w:t>
      </w:r>
    </w:p>
    <w:p w14:paraId="69245A4E" w14:textId="77777777" w:rsidR="00C76AB0" w:rsidRDefault="00000000">
      <w:pPr>
        <w:spacing w:after="80"/>
      </w:pPr>
      <w:r>
        <w:t>For persistent reminders that survive reboots, reminder_ops.py creates Windows Task Scheduler tasks via pywin32:</w:t>
      </w:r>
    </w:p>
    <w:p w14:paraId="32A958E0" w14:textId="77777777" w:rsidR="00C76AB0" w:rsidRDefault="00000000">
      <w:pPr>
        <w:spacing w:after="80"/>
      </w:pPr>
      <w:r>
        <w:rPr>
          <w:rFonts w:ascii="Consolas" w:hAnsi="Consolas"/>
          <w:sz w:val="16"/>
        </w:rPr>
        <w:t>import win32com.client</w:t>
      </w:r>
      <w:r>
        <w:rPr>
          <w:rFonts w:ascii="Consolas" w:hAnsi="Consolas"/>
          <w:sz w:val="16"/>
        </w:rPr>
        <w:br/>
        <w:t>scheduler = win32com.client.Dispatch('Schedule.Service')</w:t>
      </w:r>
      <w:r>
        <w:rPr>
          <w:rFonts w:ascii="Consolas" w:hAnsi="Consolas"/>
          <w:sz w:val="16"/>
        </w:rPr>
        <w:br/>
        <w:t>scheduler.Connect()</w:t>
      </w:r>
      <w:r>
        <w:rPr>
          <w:rFonts w:ascii="Consolas" w:hAnsi="Consolas"/>
          <w:sz w:val="16"/>
        </w:rPr>
        <w:br/>
        <w:t>folder = scheduler.GetFolder('\\')</w:t>
      </w:r>
      <w:r>
        <w:rPr>
          <w:rFonts w:ascii="Consolas" w:hAnsi="Consolas"/>
          <w:sz w:val="16"/>
        </w:rPr>
        <w:br/>
        <w:t>task_def = scheduler.NewTask(0)</w:t>
      </w:r>
      <w:r>
        <w:rPr>
          <w:rFonts w:ascii="Consolas" w:hAnsi="Consolas"/>
          <w:sz w:val="16"/>
        </w:rPr>
        <w:br/>
        <w:t># ... configure trigger, action (toast notification), settings</w:t>
      </w:r>
      <w:r>
        <w:rPr>
          <w:rFonts w:ascii="Consolas" w:hAnsi="Consolas"/>
          <w:sz w:val="16"/>
        </w:rPr>
        <w:br/>
        <w:t>folder.RegisterTaskDefinition(task_name, task_def, ...)</w:t>
      </w:r>
    </w:p>
    <w:p w14:paraId="25C34A7D" w14:textId="77777777" w:rsidR="00C76AB0" w:rsidRDefault="00000000">
      <w:pPr>
        <w:spacing w:after="80"/>
      </w:pPr>
      <w:r>
        <w:t>The action is a toast notification via WinRT (Windows.UI.Notifications). If pywin32 is unavailable, falls back to threading.Timer (in-memory only, lost on restart).</w:t>
      </w:r>
    </w:p>
    <w:p w14:paraId="500D7154" w14:textId="77777777" w:rsidR="00C76AB0" w:rsidRDefault="00000000">
      <w:pPr>
        <w:pStyle w:val="Heading3"/>
        <w:spacing w:before="240" w:after="80"/>
      </w:pPr>
      <w:r>
        <w:t>Natural Language Time Resolution</w:t>
      </w:r>
    </w:p>
    <w:p w14:paraId="2EC18E24" w14:textId="77777777" w:rsidR="00C76AB0" w:rsidRDefault="00000000">
      <w:pPr>
        <w:spacing w:after="80"/>
      </w:pPr>
      <w:r>
        <w:t>Uses temporal_parser.py to convert natural language time expressions to datetime objects. The parser handles:</w:t>
      </w:r>
    </w:p>
    <w:p w14:paraId="5276C0C3" w14:textId="77777777" w:rsidR="00C76AB0" w:rsidRDefault="00000000">
      <w:pPr>
        <w:pStyle w:val="ListBullet"/>
        <w:spacing w:after="40"/>
      </w:pPr>
      <w:r>
        <w:t>Relative: 'in 2 hours' → now + 2h. 'بعد ساعتين' → same.</w:t>
      </w:r>
    </w:p>
    <w:p w14:paraId="30CDCFD5" w14:textId="77777777" w:rsidR="00C76AB0" w:rsidRDefault="00000000">
      <w:pPr>
        <w:pStyle w:val="ListBullet"/>
        <w:spacing w:after="40"/>
      </w:pPr>
      <w:r>
        <w:t>Clock: 'at 3pm' → today 15:00 (or tomorrow if past). 'الساعة ٣ مساء' → same.</w:t>
      </w:r>
    </w:p>
    <w:p w14:paraId="62AAF3CC" w14:textId="77777777" w:rsidR="00C76AB0" w:rsidRDefault="00000000">
      <w:pPr>
        <w:pStyle w:val="ListBullet"/>
        <w:spacing w:after="40"/>
      </w:pPr>
      <w:r>
        <w:t>Weekday: 'next Monday' → next occurrence of Monday. 'الاثنين الجاي' → same.</w:t>
      </w:r>
    </w:p>
    <w:p w14:paraId="5357B5A5" w14:textId="77777777" w:rsidR="00C76AB0" w:rsidRDefault="00000000">
      <w:pPr>
        <w:pStyle w:val="ListBullet"/>
        <w:spacing w:after="40"/>
      </w:pPr>
      <w:r>
        <w:t>Recurrence: 'every day at 9am' → daily trigger. 'كل يوم الساعة ٩ صبح' → same.</w:t>
      </w:r>
    </w:p>
    <w:p w14:paraId="66E0614B" w14:textId="77777777" w:rsidR="00C76AB0" w:rsidRDefault="00000000">
      <w:pPr>
        <w:pStyle w:val="Heading2"/>
        <w:spacing w:before="360" w:after="120"/>
      </w:pPr>
      <w:r>
        <w:t>os_control/persistence.py — Audit Chain Detail (~674 lines)</w:t>
      </w:r>
    </w:p>
    <w:p w14:paraId="490158BB" w14:textId="77777777" w:rsidR="00C76AB0" w:rsidRDefault="00000000">
      <w:pPr>
        <w:pStyle w:val="Heading3"/>
        <w:spacing w:before="240" w:after="80"/>
      </w:pPr>
      <w:r>
        <w:t>Hash Chain Integrity Verification</w:t>
      </w:r>
    </w:p>
    <w:p w14:paraId="53B5D9A5" w14:textId="77777777" w:rsidR="00C76AB0" w:rsidRDefault="00000000">
      <w:pPr>
        <w:spacing w:after="80"/>
      </w:pPr>
      <w:r>
        <w:t>Every action log entry includes a SHA-256 hash of (timestamp + action_type + status + details + prev_hash). verify_action_log_chain() re-derives every hash from entry #1 and checks each matches the stored value. If any entry has been modified, deleted, or reordered, the chain breaks and the function reports the first mismatch.</w:t>
      </w:r>
    </w:p>
    <w:p w14:paraId="026B755F" w14:textId="77777777" w:rsidR="00C76AB0" w:rsidRDefault="00000000">
      <w:pPr>
        <w:pStyle w:val="Heading3"/>
        <w:spacing w:before="240" w:after="80"/>
      </w:pPr>
      <w:r>
        <w:t>Rollback System</w:t>
      </w:r>
    </w:p>
    <w:p w14:paraId="6F827C99" w14:textId="77777777" w:rsidR="00C76AB0" w:rsidRDefault="00000000">
      <w:pPr>
        <w:spacing w:after="80"/>
      </w:pPr>
      <w:r>
        <w:t>Before executing a destructive file operation, persistence.py stores rollback data:</w:t>
      </w:r>
    </w:p>
    <w:p w14:paraId="7BF2F789" w14:textId="77777777" w:rsidR="00C76AB0" w:rsidRDefault="00000000">
      <w:pPr>
        <w:spacing w:after="80"/>
      </w:pPr>
      <w:r>
        <w:rPr>
          <w:rFonts w:ascii="Consolas" w:hAnsi="Consolas"/>
          <w:sz w:val="16"/>
        </w:rPr>
        <w:t>insert_rollback_action({</w:t>
      </w:r>
      <w:r>
        <w:rPr>
          <w:rFonts w:ascii="Consolas" w:hAnsi="Consolas"/>
          <w:sz w:val="16"/>
        </w:rPr>
        <w:br/>
        <w:t xml:space="preserve">    'action_log_id': action_id,</w:t>
      </w:r>
      <w:r>
        <w:rPr>
          <w:rFonts w:ascii="Consolas" w:hAnsi="Consolas"/>
          <w:sz w:val="16"/>
        </w:rPr>
        <w:br/>
        <w:t xml:space="preserve">    'rollback_type': 'file_restore',</w:t>
      </w:r>
      <w:r>
        <w:rPr>
          <w:rFonts w:ascii="Consolas" w:hAnsi="Consolas"/>
          <w:sz w:val="16"/>
        </w:rPr>
        <w:br/>
        <w:t xml:space="preserve">    'original_path': '/path/to/deleted/file',</w:t>
      </w:r>
      <w:r>
        <w:rPr>
          <w:rFonts w:ascii="Consolas" w:hAnsi="Consolas"/>
          <w:sz w:val="16"/>
        </w:rPr>
        <w:br/>
        <w:t xml:space="preserve">    'backup_path': '/path/to/.jarvis_rollback/file_backup',</w:t>
      </w:r>
      <w:r>
        <w:rPr>
          <w:rFonts w:ascii="Consolas" w:hAnsi="Consolas"/>
          <w:sz w:val="16"/>
        </w:rPr>
        <w:br/>
        <w:t xml:space="preserve">    'created_at': timestamp,</w:t>
      </w:r>
      <w:r>
        <w:rPr>
          <w:rFonts w:ascii="Consolas" w:hAnsi="Consolas"/>
          <w:sz w:val="16"/>
        </w:rPr>
        <w:br/>
        <w:t>})</w:t>
      </w:r>
    </w:p>
    <w:p w14:paraId="330F4093" w14:textId="77777777" w:rsidR="00C76AB0" w:rsidRDefault="00000000">
      <w:pPr>
        <w:spacing w:after="80"/>
      </w:pPr>
      <w:r>
        <w:t>If the user says 'undo' or 'تراجع', the router looks up the most recent rollback entry and restores the original file.</w:t>
      </w:r>
    </w:p>
    <w:p w14:paraId="6B2D2057" w14:textId="77777777" w:rsidR="00C76AB0" w:rsidRDefault="00000000">
      <w:pPr>
        <w:spacing w:after="80"/>
        <w:jc w:val="center"/>
      </w:pPr>
      <w:r>
        <w:rPr>
          <w:color w:val="999999"/>
        </w:rPr>
        <w:t>— — —</w:t>
      </w:r>
    </w:p>
    <w:p w14:paraId="3D3E9ABF" w14:textId="77777777" w:rsidR="00C76AB0" w:rsidRDefault="00000000">
      <w:pPr>
        <w:pStyle w:val="Heading1"/>
        <w:pageBreakBefore/>
        <w:spacing w:after="240"/>
      </w:pPr>
      <w:r>
        <w:lastRenderedPageBreak/>
        <w:t>tools/ — Deep Code Walkthrough</w:t>
      </w:r>
    </w:p>
    <w:p w14:paraId="25C37604" w14:textId="77777777" w:rsidR="00C76AB0" w:rsidRDefault="00000000">
      <w:pPr>
        <w:pStyle w:val="Heading2"/>
        <w:spacing w:before="360" w:after="120"/>
      </w:pPr>
      <w:r>
        <w:t>tools/weather.py — Open-Meteo Integration</w:t>
      </w:r>
    </w:p>
    <w:p w14:paraId="56934F1E" w14:textId="77777777" w:rsidR="00C76AB0" w:rsidRDefault="00000000">
      <w:pPr>
        <w:pStyle w:val="Heading3"/>
        <w:spacing w:before="240" w:after="80"/>
      </w:pPr>
      <w:r>
        <w:t>WMO Weather Code Table</w:t>
      </w:r>
    </w:p>
    <w:p w14:paraId="6C4F1FAA" w14:textId="77777777" w:rsidR="00C76AB0" w:rsidRDefault="00000000">
      <w:pPr>
        <w:spacing w:after="80"/>
      </w:pPr>
      <w:r>
        <w:t>The module maps 28 WMO weather interpretation codes to human-readable descriptions:</w:t>
      </w:r>
    </w:p>
    <w:p w14:paraId="327EC0EF" w14:textId="77777777" w:rsidR="00C76AB0" w:rsidRDefault="00000000">
      <w:pPr>
        <w:pStyle w:val="ListBullet"/>
        <w:spacing w:after="40"/>
      </w:pPr>
      <w:r>
        <w:t>0-3: Clear sky, mainly clear, partly cloudy, overcast</w:t>
      </w:r>
    </w:p>
    <w:p w14:paraId="43BC542F" w14:textId="77777777" w:rsidR="00C76AB0" w:rsidRDefault="00000000">
      <w:pPr>
        <w:pStyle w:val="ListBullet"/>
        <w:spacing w:after="40"/>
      </w:pPr>
      <w:r>
        <w:t>45-48: Fog variants</w:t>
      </w:r>
    </w:p>
    <w:p w14:paraId="2AF6743B" w14:textId="77777777" w:rsidR="00C76AB0" w:rsidRDefault="00000000">
      <w:pPr>
        <w:pStyle w:val="ListBullet"/>
        <w:spacing w:after="40"/>
      </w:pPr>
      <w:r>
        <w:t>51-57: Drizzle variants (light, moderate, dense, freezing)</w:t>
      </w:r>
    </w:p>
    <w:p w14:paraId="4BD5B727" w14:textId="77777777" w:rsidR="00C76AB0" w:rsidRDefault="00000000">
      <w:pPr>
        <w:pStyle w:val="ListBullet"/>
        <w:spacing w:after="40"/>
      </w:pPr>
      <w:r>
        <w:t>61-67: Rain variants (slight, moderate, heavy, freezing)</w:t>
      </w:r>
    </w:p>
    <w:p w14:paraId="60E02417" w14:textId="77777777" w:rsidR="00C76AB0" w:rsidRDefault="00000000">
      <w:pPr>
        <w:pStyle w:val="ListBullet"/>
        <w:spacing w:after="40"/>
      </w:pPr>
      <w:r>
        <w:t>71-77: Snow variants</w:t>
      </w:r>
    </w:p>
    <w:p w14:paraId="11D566CB" w14:textId="77777777" w:rsidR="00C76AB0" w:rsidRDefault="00000000">
      <w:pPr>
        <w:pStyle w:val="ListBullet"/>
        <w:spacing w:after="40"/>
      </w:pPr>
      <w:r>
        <w:t>80-86: Shower variants</w:t>
      </w:r>
    </w:p>
    <w:p w14:paraId="42D52475" w14:textId="77777777" w:rsidR="00C76AB0" w:rsidRDefault="00000000">
      <w:pPr>
        <w:pStyle w:val="ListBullet"/>
        <w:spacing w:after="40"/>
      </w:pPr>
      <w:r>
        <w:t>95-99: Thunderstorm variants (with/without hail)</w:t>
      </w:r>
    </w:p>
    <w:p w14:paraId="05E46484" w14:textId="77777777" w:rsidR="00C76AB0" w:rsidRDefault="00000000">
      <w:pPr>
        <w:spacing w:after="80"/>
      </w:pPr>
      <w:r>
        <w:t>These codes come directly from the Open-Meteo API's current.weather_code field.</w:t>
      </w:r>
    </w:p>
    <w:p w14:paraId="25F0BE6C" w14:textId="77777777" w:rsidR="00C76AB0" w:rsidRDefault="00000000">
      <w:pPr>
        <w:pStyle w:val="Heading2"/>
        <w:spacing w:before="360" w:after="120"/>
      </w:pPr>
      <w:r>
        <w:t>tools/web_search.py — Ranking Algorithm Detail</w:t>
      </w:r>
    </w:p>
    <w:p w14:paraId="1FC5FDFE" w14:textId="77777777" w:rsidR="00C76AB0" w:rsidRDefault="00000000">
      <w:pPr>
        <w:pStyle w:val="Heading3"/>
        <w:spacing w:before="240" w:after="80"/>
      </w:pPr>
      <w:r>
        <w:t>Three-Signal Ranking</w:t>
      </w:r>
    </w:p>
    <w:p w14:paraId="09ADBB10" w14:textId="77777777" w:rsidR="00C76AB0" w:rsidRDefault="00000000">
      <w:pPr>
        <w:spacing w:after="80"/>
      </w:pPr>
      <w:r>
        <w:t>Each search result gets a composite score from three signals:</w:t>
      </w:r>
    </w:p>
    <w:p w14:paraId="68EE1AB8" w14:textId="77777777" w:rsidR="00C76AB0" w:rsidRDefault="00000000">
      <w:pPr>
        <w:pStyle w:val="ListNumber"/>
      </w:pPr>
      <w:r>
        <w:t>Base rank (1.0 → 0.0): Preserves DuckDuckGo's native ordering as a tiebreaker. Decays by 0.05 per position.</w:t>
      </w:r>
    </w:p>
    <w:p w14:paraId="1183F0BE" w14:textId="77777777" w:rsidR="00C76AB0" w:rsidRDefault="00000000">
      <w:pPr>
        <w:pStyle w:val="ListNumber"/>
      </w:pPr>
      <w:r>
        <w:t>Trust boost (+0.5): Added when the result's domain matches WEB_SEARCH_TRUSTED_DOMAINS (reuters.com, bbc.co.uk, wikipedia.org, etc.).</w:t>
      </w:r>
    </w:p>
    <w:p w14:paraId="0DB77215" w14:textId="77777777" w:rsidR="00C76AB0" w:rsidRDefault="00000000">
      <w:pPr>
        <w:pStyle w:val="ListNumber"/>
      </w:pPr>
      <w:r>
        <w:t>Recency boost (0.0-0.3): Full boost for results published within 30 days. Linear decay to zero over 365 days. Requires a parseable date in the result's 'date'/'published'/'timestamp' field.</w:t>
      </w:r>
    </w:p>
    <w:p w14:paraId="51A046ED" w14:textId="77777777" w:rsidR="00C76AB0" w:rsidRDefault="00000000">
      <w:pPr>
        <w:spacing w:after="80"/>
      </w:pPr>
      <w:r>
        <w:t>Final score = base_rank + trust_boost + recency_boost. Results are sorted by score descending.</w:t>
      </w:r>
    </w:p>
    <w:p w14:paraId="0CCDCDE3" w14:textId="77777777" w:rsidR="00C76AB0" w:rsidRDefault="00000000">
      <w:pPr>
        <w:pStyle w:val="Heading2"/>
        <w:spacing w:before="360" w:after="120"/>
      </w:pPr>
      <w:r>
        <w:t>tools/calculator.py — Safe Expression Evaluation</w:t>
      </w:r>
    </w:p>
    <w:p w14:paraId="4E60447F" w14:textId="77777777" w:rsidR="00C76AB0" w:rsidRDefault="00000000">
      <w:pPr>
        <w:spacing w:after="80"/>
      </w:pPr>
      <w:r>
        <w:t>Evaluates mathematical expressions from user queries using Python's ast module for safe parsing. Rejects any expression containing function calls, attribute access, or imports. Supports basic arithmetic (+, -, *, /, **, %), parentheses, and numeric literals.</w:t>
      </w:r>
    </w:p>
    <w:p w14:paraId="5E309D78" w14:textId="77777777" w:rsidR="00C76AB0" w:rsidRDefault="00000000">
      <w:pPr>
        <w:pStyle w:val="Heading2"/>
        <w:spacing w:before="360" w:after="120"/>
      </w:pPr>
      <w:r>
        <w:lastRenderedPageBreak/>
        <w:t>tools/live_data.py — Parallel Data Fetch Coordinator</w:t>
      </w:r>
    </w:p>
    <w:p w14:paraId="0A15DC90" w14:textId="77777777" w:rsidR="00C76AB0" w:rsidRDefault="00000000">
      <w:pPr>
        <w:spacing w:after="80"/>
      </w:pPr>
      <w:r>
        <w:t>Coordinates parallel weather and web search fetches for LLM prompt injection. Formats combined results with section headers ([WEATHER], [WEB_SEARCH]) and handles individual fetch failures gracefully — if weather fails but search succeeds, only the search data is injected.</w:t>
      </w:r>
    </w:p>
    <w:p w14:paraId="03BB3D3C" w14:textId="77777777" w:rsidR="00C76AB0" w:rsidRDefault="00000000">
      <w:pPr>
        <w:spacing w:after="80"/>
        <w:jc w:val="center"/>
      </w:pPr>
      <w:r>
        <w:rPr>
          <w:color w:val="999999"/>
        </w:rPr>
        <w:t>— — —</w:t>
      </w:r>
    </w:p>
    <w:p w14:paraId="4128CDC3" w14:textId="77777777" w:rsidR="00C76AB0" w:rsidRDefault="00000000">
      <w:pPr>
        <w:pStyle w:val="Heading1"/>
        <w:pageBreakBefore/>
        <w:spacing w:after="240"/>
      </w:pPr>
      <w:r>
        <w:lastRenderedPageBreak/>
        <w:t>scripts/ — Deep Code Walkthrough</w:t>
      </w:r>
    </w:p>
    <w:p w14:paraId="556A76B3" w14:textId="77777777" w:rsidR="00C76AB0" w:rsidRDefault="00000000">
      <w:pPr>
        <w:pStyle w:val="Heading2"/>
        <w:spacing w:before="360" w:after="120"/>
      </w:pPr>
      <w:r>
        <w:t>scripts/train_arabic_wake_model.py — Training Pipeline (~962 lines)</w:t>
      </w:r>
    </w:p>
    <w:p w14:paraId="70588817" w14:textId="77777777" w:rsidR="00C76AB0" w:rsidRDefault="00000000">
      <w:pPr>
        <w:pStyle w:val="Heading3"/>
        <w:spacing w:before="240" w:after="80"/>
      </w:pPr>
      <w:r>
        <w:t>Pipeline Stages</w:t>
      </w:r>
    </w:p>
    <w:p w14:paraId="0F69DD1C" w14:textId="77777777" w:rsidR="00C76AB0" w:rsidRDefault="00000000">
      <w:pPr>
        <w:pStyle w:val="ListNumber"/>
      </w:pPr>
      <w:r>
        <w:t>Data generation: Uses edge-tts to synthesise positive samples (Arabic and English wake phrases with multiple voices) and negative samples (random words, ambient noise, music).</w:t>
      </w:r>
    </w:p>
    <w:p w14:paraId="6B542D4C" w14:textId="77777777" w:rsidR="00C76AB0" w:rsidRDefault="00000000">
      <w:pPr>
        <w:pStyle w:val="ListNumber"/>
      </w:pPr>
      <w:r>
        <w:t>Augmentation: Applies white noise injection (SNR 10-30dB), room reverb simulation, pitch shifting, and time stretching to increase training data diversity.</w:t>
      </w:r>
    </w:p>
    <w:p w14:paraId="175AAA4F" w14:textId="77777777" w:rsidR="00C76AB0" w:rsidRDefault="00000000">
      <w:pPr>
        <w:pStyle w:val="ListNumber"/>
      </w:pPr>
      <w:r>
        <w:t>Feature extraction: Runs audio through openWakeWord's mel-spectrogram + embedding pipeline to produce fixed-size feature vectors.</w:t>
      </w:r>
    </w:p>
    <w:p w14:paraId="0C44492E" w14:textId="77777777" w:rsidR="00C76AB0" w:rsidRDefault="00000000">
      <w:pPr>
        <w:pStyle w:val="ListNumber"/>
      </w:pPr>
      <w:r>
        <w:t>Model architecture: WakeClassifier — a 3-layer MLP with BatchNorm and Dropout. Input: embedding vector. Output: single sigmoid score. Architecture: Linear(embed_dim, 128) → BN → ReLU → Dropout(0.3) → Linear(128, 64) → BN → ReLU → Dropout(0.2) → Linear(64, 1) → Sigmoid.</w:t>
      </w:r>
    </w:p>
    <w:p w14:paraId="32B83132" w14:textId="77777777" w:rsidR="00C76AB0" w:rsidRDefault="00000000">
      <w:pPr>
        <w:pStyle w:val="ListNumber"/>
      </w:pPr>
      <w:r>
        <w:t>Training: Binary cross-entropy loss, Adam optimiser, 50 epochs, early stopping on validation loss. Tracks precision, recall, and F1 on the validation set.</w:t>
      </w:r>
    </w:p>
    <w:p w14:paraId="5F440994" w14:textId="77777777" w:rsidR="00C76AB0" w:rsidRDefault="00000000">
      <w:pPr>
        <w:pStyle w:val="ListNumber"/>
      </w:pPr>
      <w:r>
        <w:t>Export: Converts PyTorch model to ONNX format with opset 13. Validates ONNX output matches PyTorch output within tolerance.</w:t>
      </w:r>
    </w:p>
    <w:p w14:paraId="5030585E" w14:textId="77777777" w:rsidR="00C76AB0" w:rsidRDefault="00000000">
      <w:pPr>
        <w:pStyle w:val="Heading3"/>
        <w:spacing w:before="240" w:after="80"/>
      </w:pPr>
      <w:r>
        <w:t>User Sample Integration</w:t>
      </w:r>
    </w:p>
    <w:p w14:paraId="69BAF3AD" w14:textId="77777777" w:rsidR="00C76AB0" w:rsidRDefault="00000000">
      <w:pPr>
        <w:spacing w:after="80"/>
      </w:pPr>
      <w:r>
        <w:t>If the user has run wake_enrollment.py, their personal samples from data/wake_samples/user_positive/ are mixed into the positive training set. This personalises the model to the user's specific voice, accent, and microphone characteristics.</w:t>
      </w:r>
    </w:p>
    <w:p w14:paraId="44231268" w14:textId="77777777" w:rsidR="00C76AB0" w:rsidRDefault="00000000">
      <w:pPr>
        <w:pStyle w:val="Heading2"/>
        <w:spacing w:before="360" w:after="120"/>
      </w:pPr>
      <w:r>
        <w:t>scripts/generate_arabic_wake_data.py — Data Synthesis (~243 lines)</w:t>
      </w:r>
    </w:p>
    <w:p w14:paraId="10860277" w14:textId="77777777" w:rsidR="00C76AB0" w:rsidRDefault="00000000">
      <w:pPr>
        <w:pStyle w:val="Heading3"/>
        <w:spacing w:before="240" w:after="80"/>
      </w:pPr>
      <w:r>
        <w:t>Voice Selection</w:t>
      </w:r>
    </w:p>
    <w:p w14:paraId="00194B2D" w14:textId="77777777" w:rsidR="00C76AB0" w:rsidRDefault="00000000">
      <w:pPr>
        <w:spacing w:after="80"/>
      </w:pPr>
      <w:r>
        <w:t>Uses edge-tts with multiple Arabic and English voices to generate diverse training data:</w:t>
      </w:r>
    </w:p>
    <w:p w14:paraId="6565BCCF" w14:textId="77777777" w:rsidR="00C76AB0" w:rsidRDefault="00000000">
      <w:pPr>
        <w:pStyle w:val="ListBullet"/>
        <w:spacing w:after="40"/>
      </w:pPr>
      <w:r>
        <w:t>Arabic voices: ar-EG-SalmaNeural (female), ar-EG-ShakirNeural (male), plus Saudi and Emirati voices for accent diversity.</w:t>
      </w:r>
    </w:p>
    <w:p w14:paraId="0B094BA3" w14:textId="77777777" w:rsidR="00C76AB0" w:rsidRDefault="00000000">
      <w:pPr>
        <w:pStyle w:val="ListBullet"/>
        <w:spacing w:after="40"/>
      </w:pPr>
      <w:r>
        <w:t>English voices: en-US-AriaNeural, en-US-GuyNeural, en-GB-SoniaNeural.</w:t>
      </w:r>
    </w:p>
    <w:p w14:paraId="7EA765AE" w14:textId="77777777" w:rsidR="00C76AB0" w:rsidRDefault="00000000">
      <w:pPr>
        <w:pStyle w:val="ListBullet"/>
        <w:spacing w:after="40"/>
      </w:pPr>
      <w:r>
        <w:t>Each wake phrase is synthesised with all voices, then augmented with noise/reverb variations, producing 100+ samples per phrase from ~10 base recordings.</w:t>
      </w:r>
    </w:p>
    <w:p w14:paraId="76F4D0A0" w14:textId="77777777" w:rsidR="00C76AB0" w:rsidRDefault="00000000">
      <w:pPr>
        <w:spacing w:after="80"/>
        <w:jc w:val="center"/>
      </w:pPr>
      <w:r>
        <w:rPr>
          <w:color w:val="999999"/>
        </w:rPr>
        <w:t>— — —</w:t>
      </w:r>
    </w:p>
    <w:p w14:paraId="28F47340" w14:textId="77777777" w:rsidR="00C76AB0" w:rsidRDefault="00000000">
      <w:pPr>
        <w:pStyle w:val="Heading1"/>
        <w:pageBreakBefore/>
        <w:spacing w:after="240"/>
      </w:pPr>
      <w:r>
        <w:lastRenderedPageBreak/>
        <w:t>End-to-End Workflow Examples</w:t>
      </w:r>
    </w:p>
    <w:p w14:paraId="44F63218" w14:textId="77777777" w:rsidR="00C76AB0" w:rsidRDefault="00000000">
      <w:pPr>
        <w:pStyle w:val="Heading2"/>
        <w:spacing w:before="360" w:after="120"/>
      </w:pPr>
      <w:r>
        <w:t>Example 1: 'Set a timer for 5 minutes' (English, Direct Command)</w:t>
      </w:r>
    </w:p>
    <w:p w14:paraId="33ECA660" w14:textId="77777777" w:rsidR="00C76AB0" w:rsidRDefault="00000000">
      <w:pPr>
        <w:pStyle w:val="ListNumber"/>
      </w:pPr>
      <w:r>
        <w:t>wake_word.py detects 'Jarvis' (score=0.78) → returns 'wake' to orchestrator.</w:t>
      </w:r>
    </w:p>
    <w:p w14:paraId="18B77AAF" w14:textId="77777777" w:rsidR="00C76AB0" w:rsidRDefault="00000000">
      <w:pPr>
        <w:pStyle w:val="ListNumber"/>
      </w:pPr>
      <w:r>
        <w:t>streaming_stt.py captures speech. Partial at 0.45s: 'set a timer'. Partial at 0.9s: 'set a timer for 5 minutes'. Final: same (1.1s total).</w:t>
      </w:r>
    </w:p>
    <w:p w14:paraId="51EA3BD4" w14:textId="77777777" w:rsidR="00C76AB0" w:rsidRDefault="00000000">
      <w:pPr>
        <w:pStyle w:val="ListNumber"/>
      </w:pPr>
      <w:r>
        <w:t>command_parser.py: Tier 1 regex match. Pattern: /set.*timer.*?(\d+)\s*(minutes?)/. Extracts seconds=300. Returns ParsedCommand(intent='OS_TIMER', action='set', args={'seconds': 300, 'label': 'Timer'}).</w:t>
      </w:r>
    </w:p>
    <w:p w14:paraId="22060CF5" w14:textId="77777777" w:rsidR="00C76AB0" w:rsidRDefault="00000000">
      <w:pPr>
        <w:pStyle w:val="ListNumber"/>
      </w:pPr>
      <w:r>
        <w:t>command_router.py: Dispatches to os_control/timer_ops.py. timer_ops.set_timer(seconds=300, label='Timer') creates a threading.Timer with winsound.Beep callback.</w:t>
      </w:r>
    </w:p>
    <w:p w14:paraId="5D2BDDC8" w14:textId="77777777" w:rsidR="00C76AB0" w:rsidRDefault="00000000">
      <w:pPr>
        <w:pStyle w:val="ListNumber"/>
      </w:pPr>
      <w:r>
        <w:t>response_templates.py: English template → 'Timer set for 5 minutes.'</w:t>
      </w:r>
    </w:p>
    <w:p w14:paraId="76E82622" w14:textId="77777777" w:rsidR="00C76AB0" w:rsidRDefault="00000000">
      <w:pPr>
        <w:pStyle w:val="ListNumber"/>
      </w:pPr>
      <w:r>
        <w:t>tts.py: Edge-TTS with en-US-AriaNeural. Speaks 'Timer set for 5 minutes.' Total: ~1.5s from wake to speech.</w:t>
      </w:r>
    </w:p>
    <w:p w14:paraId="430BD672" w14:textId="77777777" w:rsidR="00C76AB0" w:rsidRDefault="00000000">
      <w:pPr>
        <w:pStyle w:val="Heading2"/>
        <w:spacing w:before="360" w:after="120"/>
      </w:pPr>
      <w:r>
        <w:t>Example 2: 'افتحلي كروم' (Arabic, Code-Switched)</w:t>
      </w:r>
    </w:p>
    <w:p w14:paraId="382EA310" w14:textId="77777777" w:rsidR="00C76AB0" w:rsidRDefault="00000000">
      <w:pPr>
        <w:pStyle w:val="ListNumber"/>
      </w:pPr>
      <w:r>
        <w:t>wake_word.py detects 'يا جارفس' → returns 'wake'.</w:t>
      </w:r>
    </w:p>
    <w:p w14:paraId="703279DF" w14:textId="77777777" w:rsidR="00C76AB0" w:rsidRDefault="00000000">
      <w:pPr>
        <w:pStyle w:val="ListNumber"/>
      </w:pPr>
      <w:r>
        <w:t>streaming_stt.py: Arabic stability gate waits for 2 identical partials. Final: 'افتحلي كروم' (lang=ar).</w:t>
      </w:r>
    </w:p>
    <w:p w14:paraId="5B7A50C7" w14:textId="77777777" w:rsidR="00C76AB0" w:rsidRDefault="00000000">
      <w:pPr>
        <w:pStyle w:val="ListNumber"/>
      </w:pPr>
      <w:r>
        <w:t>command_parser.py: Tier 1 regex. Strips verb 'افتحلي', remaining: 'كروم'. Looks up in app catalog aliases → 'Google Chrome'. Returns ParsedCommand(intent='OS_APP_OPEN', args={'app_name': 'Google Chrome'}, language='ar').</w:t>
      </w:r>
    </w:p>
    <w:p w14:paraId="7E79CA5D" w14:textId="77777777" w:rsidR="00C76AB0" w:rsidRDefault="00000000">
      <w:pPr>
        <w:pStyle w:val="ListNumber"/>
      </w:pPr>
      <w:r>
        <w:t>command_router.py → app_ops.py → powershell_bridge.run_template('open_app', app='Google Chrome').</w:t>
      </w:r>
    </w:p>
    <w:p w14:paraId="21555D74" w14:textId="77777777" w:rsidR="00C76AB0" w:rsidRDefault="00000000">
      <w:pPr>
        <w:pStyle w:val="ListNumber"/>
      </w:pPr>
      <w:r>
        <w:t>response_templates.py: Arabic template → 'تمام، بفتح جوجل كروم دلوقتي.'</w:t>
      </w:r>
    </w:p>
    <w:p w14:paraId="62EEF4CB" w14:textId="77777777" w:rsidR="00C76AB0" w:rsidRDefault="00000000">
      <w:pPr>
        <w:pStyle w:val="ListNumber"/>
      </w:pPr>
      <w:r>
        <w:t>tts.py: Egyptian colloquial rewrite (no changes needed — template is already colloquial). ElevenLabs Arabic voice or Edge-TTS ar-EG-SalmaNeural.</w:t>
      </w:r>
    </w:p>
    <w:p w14:paraId="0431FECB" w14:textId="77777777" w:rsidR="00C76AB0" w:rsidRDefault="00000000">
      <w:pPr>
        <w:pStyle w:val="Heading2"/>
        <w:spacing w:before="360" w:after="120"/>
      </w:pPr>
      <w:r>
        <w:t>Example 3: 'What's the weather like?' (English, Live Data + LLM)</w:t>
      </w:r>
    </w:p>
    <w:p w14:paraId="0D086C91" w14:textId="77777777" w:rsidR="00C76AB0" w:rsidRDefault="00000000">
      <w:pPr>
        <w:pStyle w:val="ListNumber"/>
      </w:pPr>
      <w:r>
        <w:t>wake_word.py → streaming_stt.py → 'what's the weather like' (lang=en).</w:t>
      </w:r>
    </w:p>
    <w:p w14:paraId="1739C0B5" w14:textId="77777777" w:rsidR="00C76AB0" w:rsidRDefault="00000000">
      <w:pPr>
        <w:pStyle w:val="ListNumber"/>
      </w:pPr>
      <w:r>
        <w:t>command_parser.py: No regex match → None.</w:t>
      </w:r>
    </w:p>
    <w:p w14:paraId="1DA2A4EA" w14:textId="77777777" w:rsidR="00C76AB0" w:rsidRDefault="00000000">
      <w:pPr>
        <w:pStyle w:val="ListNumber"/>
      </w:pPr>
      <w:r>
        <w:t>semantic_router.py: Classified as 'weather_query' (score=0.91) but no direct handler.</w:t>
      </w:r>
    </w:p>
    <w:p w14:paraId="039D7197" w14:textId="77777777" w:rsidR="00C76AB0" w:rsidRDefault="00000000">
      <w:pPr>
        <w:pStyle w:val="ListNumber"/>
      </w:pPr>
      <w:r>
        <w:t>command_router.py: Detects weather intent → fires tools/weather.py in parallel while building prompt.</w:t>
      </w:r>
    </w:p>
    <w:p w14:paraId="4A1B5365" w14:textId="77777777" w:rsidR="00C76AB0" w:rsidRDefault="00000000">
      <w:pPr>
        <w:pStyle w:val="ListNumber"/>
      </w:pPr>
      <w:r>
        <w:t>weather.py: GET api.open-meteo.com → 'Weather in Cairo: Clear sky, 34°C, humidity 25%, wind 15 km/h'.</w:t>
      </w:r>
    </w:p>
    <w:p w14:paraId="155B239C" w14:textId="77777777" w:rsidR="00C76AB0" w:rsidRDefault="00000000">
      <w:pPr>
        <w:pStyle w:val="ListNumber"/>
      </w:pPr>
      <w:r>
        <w:lastRenderedPageBreak/>
        <w:t>prompt_builder.build_tool_augmented_prompt(): Injects weather data under [WEATHER] header with 'treat as authoritative' instruction.</w:t>
      </w:r>
    </w:p>
    <w:p w14:paraId="6471C9F2" w14:textId="77777777" w:rsidR="00C76AB0" w:rsidRDefault="00000000">
      <w:pPr>
        <w:pStyle w:val="ListNumber"/>
      </w:pPr>
      <w:r>
        <w:t>ollama_client.ask_llm_streaming(): Qwen3:4b generates response using weather data. SentenceBuffer chunks output.</w:t>
      </w:r>
    </w:p>
    <w:p w14:paraId="7C5D448B" w14:textId="77777777" w:rsidR="00C76AB0" w:rsidRDefault="00000000">
      <w:pPr>
        <w:pStyle w:val="ListNumber"/>
      </w:pPr>
      <w:r>
        <w:t>tts.py: Edge-TTS speaks the response. Total: ~4-6s from wake to speech.</w:t>
      </w:r>
    </w:p>
    <w:p w14:paraId="211B7D76" w14:textId="77777777" w:rsidR="00C76AB0" w:rsidRDefault="00000000">
      <w:r>
        <w:br w:type="page"/>
      </w:r>
    </w:p>
    <w:p w14:paraId="36A8E02D" w14:textId="77777777" w:rsidR="00C76AB0" w:rsidRDefault="00000000">
      <w:pPr>
        <w:pStyle w:val="Heading1"/>
        <w:spacing w:after="240"/>
      </w:pPr>
      <w:r>
        <w:lastRenderedPageBreak/>
        <w:t>Expanded File Documentation — All Remaining Modules</w:t>
      </w:r>
    </w:p>
    <w:p w14:paraId="07ACDCB1" w14:textId="77777777" w:rsidR="00C76AB0" w:rsidRDefault="00000000">
      <w:pPr>
        <w:spacing w:after="80"/>
      </w:pPr>
      <w:r>
        <w:t>This chapter expands every file that was previously documented at summary level (1-2 paragraphs) to include key functions, code patterns, configuration dependencies, error handling, and cross-file integration details.</w:t>
      </w:r>
    </w:p>
    <w:p w14:paraId="0D9B2A93" w14:textId="77777777" w:rsidR="00C76AB0" w:rsidRDefault="00000000">
      <w:pPr>
        <w:spacing w:after="80"/>
        <w:jc w:val="center"/>
      </w:pPr>
      <w:r>
        <w:rPr>
          <w:color w:val="999999"/>
        </w:rPr>
        <w:t>— — —</w:t>
      </w:r>
    </w:p>
    <w:p w14:paraId="14BD0CB1" w14:textId="77777777" w:rsidR="00C76AB0" w:rsidRDefault="00000000">
      <w:pPr>
        <w:pStyle w:val="Heading1"/>
        <w:pageBreakBefore/>
        <w:spacing w:after="240"/>
      </w:pPr>
      <w:r>
        <w:lastRenderedPageBreak/>
        <w:t>core/ — All Remaining Modules Expanded</w:t>
      </w:r>
    </w:p>
    <w:p w14:paraId="339C9A20" w14:textId="77777777" w:rsidR="00C76AB0" w:rsidRDefault="00000000">
      <w:pPr>
        <w:pStyle w:val="Heading2"/>
        <w:spacing w:before="360" w:after="120"/>
      </w:pPr>
      <w:r>
        <w:t>core/command_classifier.py — LLM Intent Classification</w:t>
      </w:r>
    </w:p>
    <w:p w14:paraId="19D17D77" w14:textId="77777777" w:rsidR="00C76AB0" w:rsidRDefault="00000000">
      <w:pPr>
        <w:spacing w:after="80"/>
      </w:pPr>
      <w:r>
        <w:t>This module provides the LLM-based intent extraction fallback (Tier 4 in the cascade). When regex, semantic, and keyword classifiers all fail or return low confidence, command_classifier.py sends the user's text to Ollama with a structured JSON extraction prompt.</w:t>
      </w:r>
    </w:p>
    <w:p w14:paraId="14C70EC8" w14:textId="77777777" w:rsidR="00C76AB0" w:rsidRDefault="00000000">
      <w:pPr>
        <w:spacing w:after="80"/>
      </w:pPr>
      <w:r>
        <w:rPr>
          <w:b/>
        </w:rPr>
        <w:t>Key Functions:</w:t>
      </w:r>
    </w:p>
    <w:p w14:paraId="338ECC40" w14:textId="77777777" w:rsidR="00C76AB0" w:rsidRDefault="00000000">
      <w:pPr>
        <w:pStyle w:val="ListBullet"/>
        <w:spacing w:after="40"/>
      </w:pPr>
      <w:r>
        <w:t>classify_with_llm(text, language) — Builds an intent extraction prompt via prompt_builder.build_intent_extraction_prompt(), sends it to Ollama, and parses the JSON response. Expects output in the format: {"intent": "OS_APP_OPEN", "action": "", "args": {"app_name": "Chrome"}, "confidence": 0.92}.</w:t>
      </w:r>
    </w:p>
    <w:p w14:paraId="083E7291" w14:textId="77777777" w:rsidR="00C76AB0" w:rsidRDefault="00000000">
      <w:pPr>
        <w:pStyle w:val="ListBullet"/>
        <w:spacing w:after="40"/>
      </w:pPr>
      <w:r>
        <w:t>_parse_llm_intent_response(raw_text) — Extracts JSON from the LLM response (handles markdown code fences, trailing text, and malformed JSON). Returns a normalised ParsedCommand or None.</w:t>
      </w:r>
    </w:p>
    <w:p w14:paraId="5EBDEACF" w14:textId="77777777" w:rsidR="00C76AB0" w:rsidRDefault="00000000">
      <w:pPr>
        <w:pStyle w:val="ListBullet"/>
        <w:spacing w:after="40"/>
      </w:pPr>
      <w:r>
        <w:t>_normalize_classifier_payload(intent, action, args) — Validates intent against the allowed intent list, normalises action keys, and type-checks args values (e.g., volume_level must be 0-100).</w:t>
      </w:r>
    </w:p>
    <w:p w14:paraId="36E5E1A3" w14:textId="77777777" w:rsidR="00C76AB0" w:rsidRDefault="00000000">
      <w:pPr>
        <w:spacing w:after="80"/>
      </w:pPr>
      <w:r>
        <w:rPr>
          <w:b/>
        </w:rPr>
        <w:t>Caching:</w:t>
      </w:r>
    </w:p>
    <w:p w14:paraId="2C0E0D46" w14:textId="77777777" w:rsidR="00C76AB0" w:rsidRDefault="00000000">
      <w:pPr>
        <w:spacing w:after="80"/>
      </w:pPr>
      <w:r>
        <w:t>Results are cached in a dict keyed by normalised text hash. Cache entries expire after 60 seconds to prevent stale results from affecting changed contexts.</w:t>
      </w:r>
    </w:p>
    <w:p w14:paraId="321FEEDA" w14:textId="77777777" w:rsidR="00C76AB0" w:rsidRDefault="00000000">
      <w:pPr>
        <w:spacing w:after="80"/>
      </w:pPr>
      <w:r>
        <w:rPr>
          <w:b/>
        </w:rPr>
        <w:t>Configuration:</w:t>
      </w:r>
    </w:p>
    <w:p w14:paraId="0E1AF26C" w14:textId="77777777" w:rsidR="00C76AB0" w:rsidRDefault="00000000">
      <w:pPr>
        <w:pStyle w:val="ListBullet"/>
        <w:spacing w:after="40"/>
      </w:pPr>
      <w:r>
        <w:t>Uses LLM_TIMEOUT_SECONDS for the Ollama call timeout.</w:t>
      </w:r>
    </w:p>
    <w:p w14:paraId="3AD2C8D1" w14:textId="77777777" w:rsidR="00C76AB0" w:rsidRDefault="00000000">
      <w:pPr>
        <w:pStyle w:val="ListBullet"/>
        <w:spacing w:after="40"/>
      </w:pPr>
      <w:r>
        <w:t>The allowed intent list is hardcoded in the extraction prompt: OS_APP_OPEN, OS_APP_CLOSE, OS_FILE_SEARCH, OS_FILE_NAVIGATION, OS_SYSTEM_COMMAND, JOB_QUEUE_COMMAND, VOICE_COMMAND, LLM_QUERY.</w:t>
      </w:r>
    </w:p>
    <w:p w14:paraId="436EBA84" w14:textId="77777777" w:rsidR="00C76AB0" w:rsidRDefault="00000000">
      <w:pPr>
        <w:pStyle w:val="Heading2"/>
        <w:spacing w:before="360" w:after="120"/>
      </w:pPr>
      <w:r>
        <w:t>core/memory_store.py — Persistent Memory Store</w:t>
      </w:r>
    </w:p>
    <w:p w14:paraId="09F62376" w14:textId="77777777" w:rsidR="00C76AB0" w:rsidRDefault="00000000">
      <w:pPr>
        <w:spacing w:after="80"/>
      </w:pPr>
      <w:r>
        <w:t>This module provides the low-level SQLite persistence layer for session memory. It manages database connections, schema creation, and CRUD operations for conversation turns and context slots.</w:t>
      </w:r>
    </w:p>
    <w:p w14:paraId="42BB209C" w14:textId="77777777" w:rsidR="00C76AB0" w:rsidRDefault="00000000">
      <w:pPr>
        <w:spacing w:after="80"/>
      </w:pPr>
      <w:r>
        <w:rPr>
          <w:b/>
        </w:rPr>
        <w:t>Key Functions:</w:t>
      </w:r>
    </w:p>
    <w:p w14:paraId="1FDEEA19" w14:textId="77777777" w:rsidR="00C76AB0" w:rsidRDefault="00000000">
      <w:pPr>
        <w:pStyle w:val="ListBullet"/>
        <w:spacing w:after="40"/>
      </w:pPr>
      <w:r>
        <w:t>init_db(db_path) — Creates the SQLite database and tables if they don't exist. Uses WAL journal mode for concurrent read/write. Creates indexes on timestamp and role columns.</w:t>
      </w:r>
    </w:p>
    <w:p w14:paraId="45C78A5D" w14:textId="77777777" w:rsidR="00C76AB0" w:rsidRDefault="00000000">
      <w:pPr>
        <w:pStyle w:val="ListBullet"/>
        <w:spacing w:after="40"/>
      </w:pPr>
      <w:r>
        <w:t>store_turn(role, text, language, intent, confidence) — Inserts a conversation turn. Automatically trims old turns beyond a configurable limit (default 100) to prevent unbounded growth.</w:t>
      </w:r>
    </w:p>
    <w:p w14:paraId="1313DDFE" w14:textId="77777777" w:rsidR="00C76AB0" w:rsidRDefault="00000000">
      <w:pPr>
        <w:pStyle w:val="ListBullet"/>
        <w:spacing w:after="40"/>
      </w:pPr>
      <w:r>
        <w:lastRenderedPageBreak/>
        <w:t>get_recent_turns(limit, language) — Retrieves the N most recent turns, optionally filtered by language. Returns list of dicts with id, timestamp, role, text, language, intent.</w:t>
      </w:r>
    </w:p>
    <w:p w14:paraId="7C380255" w14:textId="77777777" w:rsidR="00C76AB0" w:rsidRDefault="00000000">
      <w:pPr>
        <w:pStyle w:val="ListBullet"/>
        <w:spacing w:after="40"/>
      </w:pPr>
      <w:r>
        <w:t>set_context_slot(key, value) — Upserts a key-value context slot (last_app, last_file, etc.) with updated_at timestamp.</w:t>
      </w:r>
    </w:p>
    <w:p w14:paraId="0BBE6567" w14:textId="77777777" w:rsidR="00C76AB0" w:rsidRDefault="00000000">
      <w:pPr>
        <w:pStyle w:val="ListBullet"/>
        <w:spacing w:after="40"/>
      </w:pPr>
      <w:r>
        <w:t>get_context_slot(key) — Returns the current value for a context slot, or None.</w:t>
      </w:r>
    </w:p>
    <w:p w14:paraId="2244D0E6" w14:textId="77777777" w:rsidR="00C76AB0" w:rsidRDefault="00000000">
      <w:pPr>
        <w:pStyle w:val="ListBullet"/>
        <w:spacing w:after="40"/>
      </w:pPr>
      <w:r>
        <w:t>import_from_json(json_path) — One-time migration: reads jarvis_memory.json and imports turns into SQLite. Only runs if the database is empty.</w:t>
      </w:r>
    </w:p>
    <w:p w14:paraId="450ECF09" w14:textId="77777777" w:rsidR="00C76AB0" w:rsidRDefault="00000000">
      <w:pPr>
        <w:spacing w:after="80"/>
      </w:pPr>
      <w:r>
        <w:rPr>
          <w:b/>
        </w:rPr>
        <w:t>ChromaDB Integration:</w:t>
      </w:r>
    </w:p>
    <w:p w14:paraId="6429710C" w14:textId="77777777" w:rsidR="00C76AB0" w:rsidRDefault="00000000">
      <w:pPr>
        <w:pStyle w:val="ListBullet"/>
        <w:spacing w:after="40"/>
      </w:pPr>
      <w:r>
        <w:t>init_chroma(persist_dir) — Initialises a ChromaDB collection at data/chroma_memory/ for vector-based semantic recall.</w:t>
      </w:r>
    </w:p>
    <w:p w14:paraId="24E2BEF7" w14:textId="77777777" w:rsidR="00C76AB0" w:rsidRDefault="00000000">
      <w:pPr>
        <w:pStyle w:val="ListBullet"/>
        <w:spacing w:after="40"/>
      </w:pPr>
      <w:r>
        <w:t>store_embedding(text, metadata) — Embeds text via sentence-transformers and stores in ChromaDB.</w:t>
      </w:r>
    </w:p>
    <w:p w14:paraId="29C4C8E6" w14:textId="77777777" w:rsidR="00C76AB0" w:rsidRDefault="00000000">
      <w:pPr>
        <w:pStyle w:val="ListBullet"/>
        <w:spacing w:after="40"/>
      </w:pPr>
      <w:r>
        <w:t>query_similar(query_text, n) — Returns the N most similar past entries by cosine similarity.</w:t>
      </w:r>
    </w:p>
    <w:p w14:paraId="7D5BD7BF" w14:textId="77777777" w:rsidR="00C76AB0" w:rsidRDefault="00000000">
      <w:pPr>
        <w:pStyle w:val="Heading2"/>
        <w:spacing w:before="360" w:after="120"/>
      </w:pPr>
      <w:r>
        <w:t>core/persona.py — Persona Management</w:t>
      </w:r>
    </w:p>
    <w:p w14:paraId="4770C36E" w14:textId="77777777" w:rsidR="00C76AB0" w:rsidRDefault="00000000">
      <w:pPr>
        <w:spacing w:after="80"/>
      </w:pPr>
      <w:r>
        <w:t>Manages assistant personality profiles that shape LLM system prompts and TTS speech patterns.</w:t>
      </w:r>
    </w:p>
    <w:p w14:paraId="4C063557" w14:textId="77777777" w:rsidR="00C76AB0" w:rsidRDefault="00000000">
      <w:pPr>
        <w:spacing w:after="80"/>
      </w:pPr>
      <w:r>
        <w:rPr>
          <w:b/>
        </w:rPr>
        <w:t>Key Class: PersonaManager</w:t>
      </w:r>
    </w:p>
    <w:p w14:paraId="25393767" w14:textId="77777777" w:rsidR="00C76AB0" w:rsidRDefault="00000000">
      <w:pPr>
        <w:pStyle w:val="ListBullet"/>
        <w:spacing w:after="40"/>
      </w:pPr>
      <w:r>
        <w:t>__init__() — Loads persona profiles from a hardcoded registry. Default persona: 'assistant'.</w:t>
      </w:r>
    </w:p>
    <w:p w14:paraId="1F0F3A5E" w14:textId="77777777" w:rsidR="00C76AB0" w:rsidRDefault="00000000">
      <w:pPr>
        <w:pStyle w:val="ListBullet"/>
        <w:spacing w:after="40"/>
      </w:pPr>
      <w:r>
        <w:t>get_active_persona() — Returns the current persona name.</w:t>
      </w:r>
    </w:p>
    <w:p w14:paraId="263EFAB9" w14:textId="77777777" w:rsidR="00C76AB0" w:rsidRDefault="00000000">
      <w:pPr>
        <w:pStyle w:val="ListBullet"/>
        <w:spacing w:after="40"/>
      </w:pPr>
      <w:r>
        <w:t>set_persona(name) — Switches to a named persona. Validates against the registry.</w:t>
      </w:r>
    </w:p>
    <w:p w14:paraId="59254520" w14:textId="77777777" w:rsidR="00C76AB0" w:rsidRDefault="00000000">
      <w:pPr>
        <w:pStyle w:val="ListBullet"/>
        <w:spacing w:after="40"/>
      </w:pPr>
      <w:r>
        <w:t>get_system_prompt() — Returns the persona-specific system prompt fragment injected into LLM prompts.</w:t>
      </w:r>
    </w:p>
    <w:p w14:paraId="05D9C621" w14:textId="77777777" w:rsidR="00C76AB0" w:rsidRDefault="00000000">
      <w:pPr>
        <w:pStyle w:val="ListBullet"/>
        <w:spacing w:after="40"/>
      </w:pPr>
      <w:r>
        <w:t>get_speech_style() — Returns the TTS speech style hint (e.g., 'neutral', 'formal', 'casual').</w:t>
      </w:r>
    </w:p>
    <w:p w14:paraId="0E9289E0" w14:textId="77777777" w:rsidR="00C76AB0" w:rsidRDefault="00000000">
      <w:pPr>
        <w:spacing w:after="80"/>
      </w:pPr>
      <w:r>
        <w:rPr>
          <w:b/>
        </w:rPr>
        <w:t>Available Personas:</w:t>
      </w:r>
    </w:p>
    <w:p w14:paraId="26C01E75" w14:textId="77777777" w:rsidR="00C76AB0" w:rsidRDefault="00000000">
      <w:pPr>
        <w:pStyle w:val="ListBullet"/>
        <w:spacing w:after="40"/>
      </w:pPr>
      <w:r>
        <w:t>assistant — Default. Balanced, helpful, natural tone. Speech style: neutral.</w:t>
      </w:r>
    </w:p>
    <w:p w14:paraId="335D3E4E" w14:textId="77777777" w:rsidR="00C76AB0" w:rsidRDefault="00000000">
      <w:pPr>
        <w:pStyle w:val="ListBullet"/>
        <w:spacing w:after="40"/>
      </w:pPr>
      <w:r>
        <w:t>formal — Professional language, complete sentences, no contractions. Speech style: formal.</w:t>
      </w:r>
    </w:p>
    <w:p w14:paraId="1B2BFAF9" w14:textId="77777777" w:rsidR="00C76AB0" w:rsidRDefault="00000000">
      <w:pPr>
        <w:pStyle w:val="ListBullet"/>
        <w:spacing w:after="40"/>
      </w:pPr>
      <w:r>
        <w:t>casual — Relaxed, uses contractions and informal phrasing. Speech style: casual.</w:t>
      </w:r>
    </w:p>
    <w:p w14:paraId="0147E49F" w14:textId="77777777" w:rsidR="00C76AB0" w:rsidRDefault="00000000">
      <w:pPr>
        <w:pStyle w:val="ListBullet"/>
        <w:spacing w:after="40"/>
      </w:pPr>
      <w:r>
        <w:t>professional — Business-oriented, concise, fact-focused. Speech style: professional.</w:t>
      </w:r>
    </w:p>
    <w:p w14:paraId="3E1A6A26" w14:textId="77777777" w:rsidR="00C76AB0" w:rsidRDefault="00000000">
      <w:pPr>
        <w:pStyle w:val="ListBullet"/>
        <w:spacing w:after="40"/>
      </w:pPr>
      <w:r>
        <w:t>friendly — Warm, encouraging, uses the user's name when known. Speech style: friendly.</w:t>
      </w:r>
    </w:p>
    <w:p w14:paraId="16670B1A" w14:textId="77777777" w:rsidR="00C76AB0" w:rsidRDefault="00000000">
      <w:pPr>
        <w:pStyle w:val="ListBullet"/>
        <w:spacing w:after="40"/>
      </w:pPr>
      <w:r>
        <w:t>brief — Minimal responses, 1-2 sentences max. Speech style: brief.</w:t>
      </w:r>
    </w:p>
    <w:p w14:paraId="0A21947A" w14:textId="77777777" w:rsidR="00C76AB0" w:rsidRDefault="00000000">
      <w:pPr>
        <w:pStyle w:val="Heading2"/>
        <w:spacing w:before="360" w:after="120"/>
      </w:pPr>
      <w:r>
        <w:t>core/action_planner.py — Multi-Step Action Planner</w:t>
      </w:r>
    </w:p>
    <w:p w14:paraId="4549D05B" w14:textId="77777777" w:rsidR="00C76AB0" w:rsidRDefault="00000000">
      <w:pPr>
        <w:spacing w:after="80"/>
      </w:pPr>
      <w:r>
        <w:t>Executes compound commands that require multiple steps with data dependencies between them.</w:t>
      </w:r>
    </w:p>
    <w:p w14:paraId="3BCB0A33" w14:textId="77777777" w:rsidR="00C76AB0" w:rsidRDefault="00000000">
      <w:pPr>
        <w:spacing w:after="80"/>
      </w:pPr>
      <w:r>
        <w:rPr>
          <w:b/>
        </w:rPr>
        <w:t>Key Function: execute_plan(steps)</w:t>
      </w:r>
    </w:p>
    <w:p w14:paraId="775329E1" w14:textId="77777777" w:rsidR="00C76AB0" w:rsidRDefault="00000000">
      <w:pPr>
        <w:spacing w:after="80"/>
      </w:pPr>
      <w:r>
        <w:t>Takes a list of action steps, each with an intent, args, and optional {result_N} placeholders. Executes steps in dependency order:</w:t>
      </w:r>
    </w:p>
    <w:p w14:paraId="4C7A9765" w14:textId="77777777" w:rsidR="00C76AB0" w:rsidRDefault="00000000">
      <w:pPr>
        <w:pStyle w:val="ListNumber"/>
      </w:pPr>
      <w:r>
        <w:lastRenderedPageBreak/>
        <w:t>Step 1: 'open Chrome' → result_1 = {success: true}</w:t>
      </w:r>
    </w:p>
    <w:p w14:paraId="160EE4DF" w14:textId="77777777" w:rsidR="00C76AB0" w:rsidRDefault="00000000">
      <w:pPr>
        <w:pStyle w:val="ListNumber"/>
      </w:pPr>
      <w:r>
        <w:t>Step 2: 'search for {result_1.app_name} plugins' — resolves placeholder to 'Chrome'</w:t>
      </w:r>
    </w:p>
    <w:p w14:paraId="546EF70F" w14:textId="77777777" w:rsidR="00C76AB0" w:rsidRDefault="00000000">
      <w:pPr>
        <w:pStyle w:val="ListNumber"/>
      </w:pPr>
      <w:r>
        <w:t>Step 3: Depends on step 2's result</w:t>
      </w:r>
    </w:p>
    <w:p w14:paraId="4008CF32" w14:textId="77777777" w:rsidR="00C76AB0" w:rsidRDefault="00000000">
      <w:pPr>
        <w:spacing w:after="80"/>
      </w:pPr>
      <w:r>
        <w:t>If any step fails, the planner stops and returns a partial result with the failure reason. No rollback is attempted for completed steps (file operations have their own rollback via persistence.py).</w:t>
      </w:r>
    </w:p>
    <w:p w14:paraId="2D01755A" w14:textId="77777777" w:rsidR="00C76AB0" w:rsidRDefault="00000000">
      <w:pPr>
        <w:pStyle w:val="Heading2"/>
        <w:spacing w:before="360" w:after="120"/>
      </w:pPr>
      <w:r>
        <w:t>core/adaptive_wake.py — Adaptive Wake-Word Retrainer</w:t>
      </w:r>
    </w:p>
    <w:p w14:paraId="2BFFBC69" w14:textId="77777777" w:rsidR="00C76AB0" w:rsidRDefault="00000000">
      <w:pPr>
        <w:spacing w:after="80"/>
      </w:pPr>
      <w:r>
        <w:t>Background thread that improves wake-word detection accuracy over time by learning from confirmed detections and false positives.</w:t>
      </w:r>
    </w:p>
    <w:p w14:paraId="0CEBE343" w14:textId="77777777" w:rsidR="00C76AB0" w:rsidRDefault="00000000">
      <w:pPr>
        <w:spacing w:after="80"/>
      </w:pPr>
      <w:r>
        <w:rPr>
          <w:b/>
        </w:rPr>
        <w:t>How It Works:</w:t>
      </w:r>
    </w:p>
    <w:p w14:paraId="507A3005" w14:textId="77777777" w:rsidR="00C76AB0" w:rsidRDefault="00000000">
      <w:pPr>
        <w:pStyle w:val="ListNumber"/>
      </w:pPr>
      <w:r>
        <w:t>After each wake-word detection, the captured audio (from wake_word.get_last_detection_audio()) is saved.</w:t>
      </w:r>
    </w:p>
    <w:p w14:paraId="7A910FDF" w14:textId="77777777" w:rsidR="00C76AB0" w:rsidRDefault="00000000">
      <w:pPr>
        <w:pStyle w:val="ListNumber"/>
      </w:pPr>
      <w:r>
        <w:t>If the user completes a valid command after detection → sample is labeled as a true positive.</w:t>
      </w:r>
    </w:p>
    <w:p w14:paraId="2A1AD8F9" w14:textId="77777777" w:rsidR="00C76AB0" w:rsidRDefault="00000000">
      <w:pPr>
        <w:pStyle w:val="ListNumber"/>
      </w:pPr>
      <w:r>
        <w:t>If the user says nothing or says 'cancel' → sample is labeled as a false positive.</w:t>
      </w:r>
    </w:p>
    <w:p w14:paraId="63027EC7" w14:textId="77777777" w:rsidR="00C76AB0" w:rsidRDefault="00000000">
      <w:pPr>
        <w:pStyle w:val="ListNumber"/>
      </w:pPr>
      <w:r>
        <w:t>When enough samples accumulate (configurable threshold), the retrainer fine-tunes the ONNX model using the same training pipeline as scripts/train_arabic_wake_model.py.</w:t>
      </w:r>
    </w:p>
    <w:p w14:paraId="71C68C94" w14:textId="77777777" w:rsidR="00C76AB0" w:rsidRDefault="00000000">
      <w:pPr>
        <w:pStyle w:val="ListNumber"/>
      </w:pPr>
      <w:r>
        <w:t>The updated model is saved and wake_word.invalidate_model_cache() forces the listener to reload it.</w:t>
      </w:r>
    </w:p>
    <w:p w14:paraId="690C065F" w14:textId="77777777" w:rsidR="00C76AB0" w:rsidRDefault="00000000">
      <w:pPr>
        <w:pStyle w:val="Heading2"/>
        <w:spacing w:before="360" w:after="120"/>
      </w:pPr>
      <w:r>
        <w:t>core/response_templates.py — Bilingual Template System</w:t>
      </w:r>
    </w:p>
    <w:p w14:paraId="0D5D470D" w14:textId="77777777" w:rsidR="00C76AB0" w:rsidRDefault="00000000">
      <w:pPr>
        <w:spacing w:after="80"/>
      </w:pPr>
      <w:r>
        <w:t>Pre-written response templates for every direct-action intent. These bypass the LLM entirely — making action confirmations instant and deterministic.</w:t>
      </w:r>
    </w:p>
    <w:p w14:paraId="4E7B7DB6" w14:textId="77777777" w:rsidR="00C76AB0" w:rsidRDefault="00000000">
      <w:pPr>
        <w:spacing w:after="80"/>
      </w:pPr>
      <w:r>
        <w:rPr>
          <w:b/>
        </w:rPr>
        <w:t>Template Structure:</w:t>
      </w:r>
    </w:p>
    <w:p w14:paraId="72928D99" w14:textId="77777777" w:rsidR="00C76AB0" w:rsidRDefault="00000000">
      <w:pPr>
        <w:spacing w:after="80"/>
      </w:pPr>
      <w:r>
        <w:rPr>
          <w:rFonts w:ascii="Consolas" w:hAnsi="Consolas"/>
          <w:sz w:val="16"/>
        </w:rPr>
        <w:t>TEMPLATES = {</w:t>
      </w:r>
      <w:r>
        <w:rPr>
          <w:rFonts w:ascii="Consolas" w:hAnsi="Consolas"/>
          <w:sz w:val="16"/>
        </w:rPr>
        <w:br/>
        <w:t xml:space="preserve">    'OS_APP_OPEN': {</w:t>
      </w:r>
      <w:r>
        <w:rPr>
          <w:rFonts w:ascii="Consolas" w:hAnsi="Consolas"/>
          <w:sz w:val="16"/>
        </w:rPr>
        <w:br/>
        <w:t xml:space="preserve">        'en': 'Opening {app_name}.',</w:t>
      </w:r>
      <w:r>
        <w:rPr>
          <w:rFonts w:ascii="Consolas" w:hAnsi="Consolas"/>
          <w:sz w:val="16"/>
        </w:rPr>
        <w:br/>
        <w:t xml:space="preserve">        'ar': 'تمام، بفتح {app_name} دلوقتي.',</w:t>
      </w:r>
      <w:r>
        <w:rPr>
          <w:rFonts w:ascii="Consolas" w:hAnsi="Consolas"/>
          <w:sz w:val="16"/>
        </w:rPr>
        <w:br/>
        <w:t xml:space="preserve">    },</w:t>
      </w:r>
      <w:r>
        <w:rPr>
          <w:rFonts w:ascii="Consolas" w:hAnsi="Consolas"/>
          <w:sz w:val="16"/>
        </w:rPr>
        <w:br/>
        <w:t xml:space="preserve">    'OS_APP_CLOSE': {</w:t>
      </w:r>
      <w:r>
        <w:rPr>
          <w:rFonts w:ascii="Consolas" w:hAnsi="Consolas"/>
          <w:sz w:val="16"/>
        </w:rPr>
        <w:br/>
        <w:t xml:space="preserve">        'en': '{app_name} closed.',</w:t>
      </w:r>
      <w:r>
        <w:rPr>
          <w:rFonts w:ascii="Consolas" w:hAnsi="Consolas"/>
          <w:sz w:val="16"/>
        </w:rPr>
        <w:br/>
        <w:t xml:space="preserve">        'ar': 'تمام، قفلت {app_name}.',</w:t>
      </w:r>
      <w:r>
        <w:rPr>
          <w:rFonts w:ascii="Consolas" w:hAnsi="Consolas"/>
          <w:sz w:val="16"/>
        </w:rPr>
        <w:br/>
        <w:t xml:space="preserve">    },</w:t>
      </w:r>
      <w:r>
        <w:rPr>
          <w:rFonts w:ascii="Consolas" w:hAnsi="Consolas"/>
          <w:sz w:val="16"/>
        </w:rPr>
        <w:br/>
        <w:t xml:space="preserve">    'OS_TIMER': {</w:t>
      </w:r>
      <w:r>
        <w:rPr>
          <w:rFonts w:ascii="Consolas" w:hAnsi="Consolas"/>
          <w:sz w:val="16"/>
        </w:rPr>
        <w:br/>
        <w:t xml:space="preserve">        'en': 'Timer set for {duration}.',</w:t>
      </w:r>
      <w:r>
        <w:rPr>
          <w:rFonts w:ascii="Consolas" w:hAnsi="Consolas"/>
          <w:sz w:val="16"/>
        </w:rPr>
        <w:br/>
        <w:t xml:space="preserve">        'ar': 'تمام، حطيت تايمر {duration}.',</w:t>
      </w:r>
      <w:r>
        <w:rPr>
          <w:rFonts w:ascii="Consolas" w:hAnsi="Consolas"/>
          <w:sz w:val="16"/>
        </w:rPr>
        <w:br/>
        <w:t xml:space="preserve">    },</w:t>
      </w:r>
      <w:r>
        <w:rPr>
          <w:rFonts w:ascii="Consolas" w:hAnsi="Consolas"/>
          <w:sz w:val="16"/>
        </w:rPr>
        <w:br/>
        <w:t xml:space="preserve">    'OS_SYSTEM_COMMAND': {</w:t>
      </w:r>
      <w:r>
        <w:rPr>
          <w:rFonts w:ascii="Consolas" w:hAnsi="Consolas"/>
          <w:sz w:val="16"/>
        </w:rPr>
        <w:br/>
        <w:t xml:space="preserve">        'en': '{action_description}.',  # 'Volume set to 50%'</w:t>
      </w:r>
      <w:r>
        <w:rPr>
          <w:rFonts w:ascii="Consolas" w:hAnsi="Consolas"/>
          <w:sz w:val="16"/>
        </w:rPr>
        <w:br/>
        <w:t xml:space="preserve">        'ar': '{action_description}.',  # 'تمام، الصوت بقى ٥٠٪'</w:t>
      </w:r>
      <w:r>
        <w:rPr>
          <w:rFonts w:ascii="Consolas" w:hAnsi="Consolas"/>
          <w:sz w:val="16"/>
        </w:rPr>
        <w:br/>
        <w:t xml:space="preserve">    },</w:t>
      </w:r>
      <w:r>
        <w:rPr>
          <w:rFonts w:ascii="Consolas" w:hAnsi="Consolas"/>
          <w:sz w:val="16"/>
        </w:rPr>
        <w:br/>
        <w:t xml:space="preserve">    # ... templates for all ~15 direct-action intents</w:t>
      </w:r>
      <w:r>
        <w:rPr>
          <w:rFonts w:ascii="Consolas" w:hAnsi="Consolas"/>
          <w:sz w:val="16"/>
        </w:rPr>
        <w:br/>
        <w:t>}</w:t>
      </w:r>
    </w:p>
    <w:p w14:paraId="7B4F28A7" w14:textId="77777777" w:rsidR="00C76AB0" w:rsidRDefault="00000000">
      <w:pPr>
        <w:spacing w:after="80"/>
      </w:pPr>
      <w:r>
        <w:rPr>
          <w:b/>
        </w:rPr>
        <w:t>Anti-Repetition:</w:t>
      </w:r>
    </w:p>
    <w:p w14:paraId="26D79B76" w14:textId="77777777" w:rsidR="00C76AB0" w:rsidRDefault="00000000">
      <w:pPr>
        <w:spacing w:after="80"/>
      </w:pPr>
      <w:r>
        <w:lastRenderedPageBreak/>
        <w:t>The template system includes prefix rotation to prevent the assistant from saying 'Done.' for every command. It cycles through: 'Done.', 'Got it.', 'All set.', 'Taken care of.' in English and 'تمام.', 'خلاص.', 'اتعمل.', 'تم.' in Arabic.</w:t>
      </w:r>
    </w:p>
    <w:p w14:paraId="3873BD08" w14:textId="77777777" w:rsidR="00C76AB0" w:rsidRDefault="00000000">
      <w:pPr>
        <w:pStyle w:val="Heading2"/>
        <w:spacing w:before="360" w:after="120"/>
      </w:pPr>
      <w:r>
        <w:t>core/doctor.py — System Diagnostics</w:t>
      </w:r>
    </w:p>
    <w:p w14:paraId="4B27BA77" w14:textId="77777777" w:rsidR="00C76AB0" w:rsidRDefault="00000000">
      <w:pPr>
        <w:spacing w:after="80"/>
      </w:pPr>
      <w:r>
        <w:t>Health check utility that verifies the entire Jarvis stack. Run standalone via 'python core/doctor.py' or called at startup by the orchestrator.</w:t>
      </w:r>
    </w:p>
    <w:p w14:paraId="4E2949E9" w14:textId="77777777" w:rsidR="00C76AB0" w:rsidRDefault="00000000">
      <w:pPr>
        <w:spacing w:after="80"/>
      </w:pPr>
      <w:r>
        <w:rPr>
          <w:b/>
        </w:rPr>
        <w:t>Checks Performed:</w:t>
      </w:r>
    </w:p>
    <w:p w14:paraId="210551F4" w14:textId="77777777" w:rsidR="00C76AB0" w:rsidRDefault="00000000">
      <w:pPr>
        <w:pStyle w:val="ListNumber"/>
      </w:pPr>
      <w:r>
        <w:t>Python version ≥ 3.10.</w:t>
      </w:r>
    </w:p>
    <w:p w14:paraId="6425BD1A" w14:textId="77777777" w:rsidR="00C76AB0" w:rsidRDefault="00000000">
      <w:pPr>
        <w:pStyle w:val="ListNumber"/>
      </w:pPr>
      <w:r>
        <w:t>Required packages: numpy, sounddevice, faster-whisper, openwakeword, edge-tts, httpx, psutil, rapidfuzz.</w:t>
      </w:r>
    </w:p>
    <w:p w14:paraId="16D488E2" w14:textId="77777777" w:rsidR="00C76AB0" w:rsidRDefault="00000000">
      <w:pPr>
        <w:pStyle w:val="ListNumber"/>
      </w:pPr>
      <w:r>
        <w:t>Optional packages: pywin32, pycaw, screen-brightness-control, chromadb, sentence-transformers, faiss-cpu, elevenlabs, pystray, PIL.</w:t>
      </w:r>
    </w:p>
    <w:p w14:paraId="7293F1EF" w14:textId="77777777" w:rsidR="00C76AB0" w:rsidRDefault="00000000">
      <w:pPr>
        <w:pStyle w:val="ListNumber"/>
      </w:pPr>
      <w:r>
        <w:t>Audio devices: Lists input/output devices via sounddevice.query_devices(). Warns if no input device found.</w:t>
      </w:r>
    </w:p>
    <w:p w14:paraId="30B541A1" w14:textId="77777777" w:rsidR="00C76AB0" w:rsidRDefault="00000000">
      <w:pPr>
        <w:pStyle w:val="ListNumber"/>
      </w:pPr>
      <w:r>
        <w:t>Wake-word model: Checks WAKE_WORD_UNIFIED_ONNX_PATH exists and is a valid ONNX file.</w:t>
      </w:r>
    </w:p>
    <w:p w14:paraId="34A3953B" w14:textId="77777777" w:rsidR="00C76AB0" w:rsidRDefault="00000000">
      <w:pPr>
        <w:pStyle w:val="ListNumber"/>
      </w:pPr>
      <w:r>
        <w:t>STT model: Attempts to load the configured Whisper model. Reports model size, device, compute type.</w:t>
      </w:r>
    </w:p>
    <w:p w14:paraId="02A0C6D0" w14:textId="77777777" w:rsidR="00C76AB0" w:rsidRDefault="00000000">
      <w:pPr>
        <w:pStyle w:val="ListNumber"/>
      </w:pPr>
      <w:r>
        <w:t>Ollama: Connects to LLM_OLLAMA_BASE_URL and checks for the configured model. Reports available models and VRAM.</w:t>
      </w:r>
    </w:p>
    <w:p w14:paraId="6CF7CCE3" w14:textId="77777777" w:rsidR="00C76AB0" w:rsidRDefault="00000000">
      <w:pPr>
        <w:pStyle w:val="ListNumber"/>
      </w:pPr>
      <w:r>
        <w:t>GPU: Detects NVIDIA GPU via nvidia-smi. Reports GPU name, VRAM total/free, driver version.</w:t>
      </w:r>
    </w:p>
    <w:p w14:paraId="797C0A90" w14:textId="77777777" w:rsidR="00C76AB0" w:rsidRDefault="00000000">
      <w:pPr>
        <w:pStyle w:val="ListNumber"/>
      </w:pPr>
      <w:r>
        <w:t>Feature tiers: Reports which features are available based on installed packages (knowledge base, semantic routing, ElevenLabs, etc.).</w:t>
      </w:r>
    </w:p>
    <w:p w14:paraId="26AE2F06" w14:textId="77777777" w:rsidR="00C76AB0" w:rsidRDefault="00000000">
      <w:pPr>
        <w:pStyle w:val="Heading2"/>
        <w:spacing w:before="360" w:after="120"/>
      </w:pPr>
      <w:r>
        <w:t>core/logger.py — Logging Infrastructure</w:t>
      </w:r>
    </w:p>
    <w:p w14:paraId="034EC4A3" w14:textId="77777777" w:rsidR="00C76AB0" w:rsidRDefault="00000000">
      <w:pPr>
        <w:spacing w:after="80"/>
      </w:pPr>
      <w:r>
        <w:t>Configures the project-wide 'jarvis' logger with rotating file output and optional structured JSON events.</w:t>
      </w:r>
    </w:p>
    <w:p w14:paraId="7FDA5151" w14:textId="77777777" w:rsidR="00C76AB0" w:rsidRDefault="00000000">
      <w:pPr>
        <w:spacing w:after="80"/>
      </w:pPr>
      <w:r>
        <w:rPr>
          <w:b/>
        </w:rPr>
        <w:t>Setup:</w:t>
      </w:r>
    </w:p>
    <w:p w14:paraId="756E81CB" w14:textId="77777777" w:rsidR="00C76AB0" w:rsidRDefault="00000000">
      <w:pPr>
        <w:pStyle w:val="ListBullet"/>
        <w:spacing w:after="40"/>
      </w:pPr>
      <w:r>
        <w:t>Console handler: StreamHandler with colored formatting (INFO=green, WARNING=yellow, ERROR=red) via ANSI escape codes.</w:t>
      </w:r>
    </w:p>
    <w:p w14:paraId="2B7632C5" w14:textId="77777777" w:rsidR="00C76AB0" w:rsidRDefault="00000000">
      <w:pPr>
        <w:pStyle w:val="ListBullet"/>
        <w:spacing w:after="40"/>
      </w:pPr>
      <w:r>
        <w:t>File handler: RotatingFileHandler writing to jarvis.log. Max 5MB per file, 3 backup files. UTF-8 encoding.</w:t>
      </w:r>
    </w:p>
    <w:p w14:paraId="70868A4D" w14:textId="77777777" w:rsidR="00C76AB0" w:rsidRDefault="00000000">
      <w:pPr>
        <w:pStyle w:val="ListBullet"/>
        <w:spacing w:after="40"/>
      </w:pPr>
      <w:r>
        <w:t>Log level: Configurable via LOG_LEVEL env var. Default: INFO.</w:t>
      </w:r>
    </w:p>
    <w:p w14:paraId="7474AAE6" w14:textId="77777777" w:rsidR="00C76AB0" w:rsidRDefault="00000000">
      <w:pPr>
        <w:spacing w:after="80"/>
      </w:pPr>
      <w:r>
        <w:rPr>
          <w:b/>
        </w:rPr>
        <w:t>Structured Logging:</w:t>
      </w:r>
    </w:p>
    <w:p w14:paraId="3ACD2E5E" w14:textId="77777777" w:rsidR="00C76AB0" w:rsidRDefault="00000000">
      <w:pPr>
        <w:pStyle w:val="ListBullet"/>
        <w:spacing w:after="40"/>
      </w:pPr>
      <w:r>
        <w:t>kv(category, **kwargs) — Writes a structured key-value event to the log. Used for telemetry: kv('wakeword', score=0.82, rms=0.04, inferences=150).</w:t>
      </w:r>
    </w:p>
    <w:p w14:paraId="6C78ACE1" w14:textId="77777777" w:rsidR="00C76AB0" w:rsidRDefault="00000000">
      <w:pPr>
        <w:pStyle w:val="ListBullet"/>
        <w:spacing w:after="40"/>
      </w:pPr>
      <w:r>
        <w:lastRenderedPageBreak/>
        <w:t>get_logger(name) — Returns a child logger under 'jarvis' namespace. Used by modules: get_logger('stt'), get_logger('wakeword'), etc.</w:t>
      </w:r>
    </w:p>
    <w:p w14:paraId="6C8D20AE" w14:textId="77777777" w:rsidR="00C76AB0" w:rsidRDefault="00000000">
      <w:pPr>
        <w:pStyle w:val="Heading2"/>
        <w:spacing w:before="360" w:after="120"/>
      </w:pPr>
      <w:r>
        <w:t>core/runtime_coordinator.py — Phase Coordinator</w:t>
      </w:r>
    </w:p>
    <w:p w14:paraId="7D2BB79B" w14:textId="77777777" w:rsidR="00C76AB0" w:rsidRDefault="00000000">
      <w:pPr>
        <w:spacing w:after="80"/>
      </w:pPr>
      <w:r>
        <w:t>Coordinates runtime phases so the wake-word listener knows whether to fire an interrupt or suppress detection.</w:t>
      </w:r>
    </w:p>
    <w:p w14:paraId="112FB404" w14:textId="77777777" w:rsidR="00C76AB0" w:rsidRDefault="00000000">
      <w:pPr>
        <w:spacing w:after="80"/>
      </w:pPr>
      <w:r>
        <w:rPr>
          <w:b/>
        </w:rPr>
        <w:t>Key Class: RuntimeCoordinator</w:t>
      </w:r>
    </w:p>
    <w:p w14:paraId="6E19B6EC" w14:textId="77777777" w:rsidR="00C76AB0" w:rsidRDefault="00000000">
      <w:pPr>
        <w:spacing w:after="80"/>
      </w:pPr>
      <w:r>
        <w:rPr>
          <w:rFonts w:ascii="Consolas" w:hAnsi="Consolas"/>
          <w:sz w:val="16"/>
        </w:rPr>
        <w:t>class RuntimePhase(Enum):</w:t>
      </w:r>
      <w:r>
        <w:rPr>
          <w:rFonts w:ascii="Consolas" w:hAnsi="Consolas"/>
          <w:sz w:val="16"/>
        </w:rPr>
        <w:br/>
        <w:t xml:space="preserve">    IDLE = 'idle'</w:t>
      </w:r>
      <w:r>
        <w:rPr>
          <w:rFonts w:ascii="Consolas" w:hAnsi="Consolas"/>
          <w:sz w:val="16"/>
        </w:rPr>
        <w:br/>
        <w:t xml:space="preserve">    LISTENING = 'listening'</w:t>
      </w:r>
      <w:r>
        <w:rPr>
          <w:rFonts w:ascii="Consolas" w:hAnsi="Consolas"/>
          <w:sz w:val="16"/>
        </w:rPr>
        <w:br/>
        <w:t xml:space="preserve">    THINKING = 'thinking'</w:t>
      </w:r>
      <w:r>
        <w:rPr>
          <w:rFonts w:ascii="Consolas" w:hAnsi="Consolas"/>
          <w:sz w:val="16"/>
        </w:rPr>
        <w:br/>
        <w:t xml:space="preserve">    SPEAKING = 'speaking'</w:t>
      </w:r>
      <w:r>
        <w:rPr>
          <w:rFonts w:ascii="Consolas" w:hAnsi="Consolas"/>
          <w:sz w:val="16"/>
        </w:rPr>
        <w:br/>
        <w:t xml:space="preserve">    EXECUTING_COMMAND = 'executing_command'</w:t>
      </w:r>
    </w:p>
    <w:p w14:paraId="6B8B61C9" w14:textId="77777777" w:rsidR="00C76AB0" w:rsidRDefault="00000000">
      <w:pPr>
        <w:pStyle w:val="ListBullet"/>
        <w:spacing w:after="40"/>
      </w:pPr>
      <w:r>
        <w:t>current_phase — Property returning the current RuntimePhase.</w:t>
      </w:r>
    </w:p>
    <w:p w14:paraId="5D334524" w14:textId="77777777" w:rsidR="00C76AB0" w:rsidRDefault="00000000">
      <w:pPr>
        <w:pStyle w:val="ListBullet"/>
        <w:spacing w:after="40"/>
      </w:pPr>
      <w:r>
        <w:t>set_phase(phase) — Thread-safe phase transition. Logs the transition.</w:t>
      </w:r>
    </w:p>
    <w:p w14:paraId="12F0704A" w14:textId="77777777" w:rsidR="00C76AB0" w:rsidRDefault="00000000">
      <w:pPr>
        <w:pStyle w:val="ListBullet"/>
        <w:spacing w:after="40"/>
      </w:pPr>
      <w:r>
        <w:t>request_interrupt() — Sets an interrupt flag checked by the speech engine and LLM client. Used when the wake word fires during SPEAKING or THINKING to cancel current output.</w:t>
      </w:r>
    </w:p>
    <w:p w14:paraId="2D10842D" w14:textId="77777777" w:rsidR="00C76AB0" w:rsidRDefault="00000000">
      <w:pPr>
        <w:pStyle w:val="ListBullet"/>
        <w:spacing w:after="40"/>
      </w:pPr>
      <w:r>
        <w:t>is_interrupt_requested() — Checked by tts.py (stops playback) and ollama_client.py (cancels stream).</w:t>
      </w:r>
    </w:p>
    <w:p w14:paraId="6DAB7C26" w14:textId="77777777" w:rsidR="00C76AB0" w:rsidRDefault="00000000">
      <w:pPr>
        <w:spacing w:after="80"/>
      </w:pPr>
      <w:r>
        <w:t>Singleton instance: coordinator = RuntimeCoordinator(). Imported by wake_word.py, orchestrator.py, tts.py, ollama_client.py.</w:t>
      </w:r>
    </w:p>
    <w:p w14:paraId="66C6BAC8" w14:textId="77777777" w:rsidR="00C76AB0" w:rsidRDefault="00000000">
      <w:pPr>
        <w:pStyle w:val="Heading2"/>
        <w:spacing w:before="360" w:after="120"/>
      </w:pPr>
      <w:r>
        <w:t>core/shutdown.py — Graceful Shutdown</w:t>
      </w:r>
    </w:p>
    <w:p w14:paraId="70F889F5" w14:textId="77777777" w:rsidR="00C76AB0" w:rsidRDefault="00000000">
      <w:pPr>
        <w:spacing w:after="80"/>
      </w:pPr>
      <w:r>
        <w:t>Registers signal handlers for clean termination and provides a shutdown-requested flag checked by all long-running loops.</w:t>
      </w:r>
    </w:p>
    <w:p w14:paraId="09D16D26" w14:textId="77777777" w:rsidR="00C76AB0" w:rsidRDefault="00000000">
      <w:pPr>
        <w:spacing w:after="80"/>
      </w:pPr>
      <w:r>
        <w:rPr>
          <w:b/>
        </w:rPr>
        <w:t>Shutdown Sequence:</w:t>
      </w:r>
    </w:p>
    <w:p w14:paraId="42550912" w14:textId="77777777" w:rsidR="00C76AB0" w:rsidRDefault="00000000">
      <w:pPr>
        <w:pStyle w:val="ListNumber"/>
      </w:pPr>
      <w:r>
        <w:t>Signal handler (SIGINT/SIGTERM) sets _shutdown_requested = True.</w:t>
      </w:r>
    </w:p>
    <w:p w14:paraId="5349CF34" w14:textId="77777777" w:rsidR="00C76AB0" w:rsidRDefault="00000000">
      <w:pPr>
        <w:pStyle w:val="ListNumber"/>
      </w:pPr>
      <w:r>
        <w:t>All loops check is_shutdown_requested() on each iteration: wake_word listener, recording loop, STT processing, LLM streaming.</w:t>
      </w:r>
    </w:p>
    <w:p w14:paraId="519EEBA9" w14:textId="77777777" w:rsidR="00C76AB0" w:rsidRDefault="00000000">
      <w:pPr>
        <w:pStyle w:val="ListNumber"/>
      </w:pPr>
      <w:r>
        <w:t>Cleanup: job_queue.stop_worker(), search_index.stop(), speech_engine.interrupt(), tray.stop() if active.</w:t>
      </w:r>
    </w:p>
    <w:p w14:paraId="58C39034" w14:textId="77777777" w:rsidR="00C76AB0" w:rsidRDefault="00000000">
      <w:pPr>
        <w:pStyle w:val="ListNumber"/>
      </w:pPr>
      <w:r>
        <w:t>Close HTTP clients: stt.close_cloud_http_client().</w:t>
      </w:r>
    </w:p>
    <w:p w14:paraId="6180049D" w14:textId="77777777" w:rsidR="00C76AB0" w:rsidRDefault="00000000">
      <w:pPr>
        <w:pStyle w:val="ListNumber"/>
      </w:pPr>
      <w:r>
        <w:t>Flush logs and exit.</w:t>
      </w:r>
    </w:p>
    <w:p w14:paraId="073DE031" w14:textId="77777777" w:rsidR="00C76AB0" w:rsidRDefault="00000000">
      <w:pPr>
        <w:pStyle w:val="Heading2"/>
        <w:spacing w:before="360" w:after="120"/>
      </w:pPr>
      <w:r>
        <w:t>core/language_gate.py — Language Gate</w:t>
      </w:r>
    </w:p>
    <w:p w14:paraId="6BCE7384" w14:textId="77777777" w:rsidR="00C76AB0" w:rsidRDefault="00000000">
      <w:pPr>
        <w:spacing w:after="80"/>
      </w:pPr>
      <w:r>
        <w:t>Determines whether to accept or reject a transcript based on its script content. Used to filter out accidental detections in unsupported languages (e.g., Cyrillic, CJK).</w:t>
      </w:r>
    </w:p>
    <w:p w14:paraId="6A32863D" w14:textId="77777777" w:rsidR="00C76AB0" w:rsidRDefault="00000000">
      <w:pPr>
        <w:spacing w:after="80"/>
      </w:pPr>
      <w:r>
        <w:rPr>
          <w:b/>
        </w:rPr>
        <w:t>Key Functions:</w:t>
      </w:r>
    </w:p>
    <w:p w14:paraId="2F54B298" w14:textId="77777777" w:rsidR="00C76AB0" w:rsidRDefault="00000000">
      <w:pPr>
        <w:pStyle w:val="ListBullet"/>
        <w:spacing w:after="40"/>
      </w:pPr>
      <w:r>
        <w:lastRenderedPageBreak/>
        <w:t>is_accepted_language(text) — Returns True if the text is predominantly Arabic or English. Uses Unicode range analysis: Arabic (U+0600-U+06FF, extended ranges), Latin (A-Za-z).</w:t>
      </w:r>
    </w:p>
    <w:p w14:paraId="5F54424A" w14:textId="77777777" w:rsidR="00C76AB0" w:rsidRDefault="00000000">
      <w:pPr>
        <w:pStyle w:val="ListBullet"/>
        <w:spacing w:after="40"/>
      </w:pPr>
      <w:r>
        <w:t>normalize_for_processing(text) — Strips Arabic diacritics (tashkeel), normalises alef variants, collapses whitespace. Prepares text for intent classification.</w:t>
      </w:r>
    </w:p>
    <w:p w14:paraId="3E7FFF41" w14:textId="77777777" w:rsidR="00C76AB0" w:rsidRDefault="00000000">
      <w:pPr>
        <w:pStyle w:val="ListBullet"/>
        <w:spacing w:after="40"/>
      </w:pPr>
      <w:r>
        <w:t>detect_primary_language(text) — Returns 'ar', 'en', or 'unknown' based on character majority.</w:t>
      </w:r>
    </w:p>
    <w:p w14:paraId="4F702971" w14:textId="77777777" w:rsidR="00C76AB0" w:rsidRDefault="00000000">
      <w:pPr>
        <w:pStyle w:val="Heading2"/>
        <w:spacing w:before="360" w:after="120"/>
      </w:pPr>
      <w:r>
        <w:t>core/demo_mode.py — Demo Mode</w:t>
      </w:r>
    </w:p>
    <w:p w14:paraId="1CF2C32C" w14:textId="77777777" w:rsidR="00C76AB0" w:rsidRDefault="00000000">
      <w:pPr>
        <w:spacing w:after="80"/>
      </w:pPr>
      <w:r>
        <w:t>Thread-safe toggle for demo presentation mode. When enabled, the orchestrator prints an intent/confidence overlay to the console after each command, showing the classification tier, matched intent, confidence score, and latency breakdown. Controlled via --demo-mode CLI flag or JARVIS_DEMO_MODE env var. Toggled at runtime via the system tray menu.</w:t>
      </w:r>
    </w:p>
    <w:p w14:paraId="283630C6" w14:textId="77777777" w:rsidR="00C76AB0" w:rsidRDefault="00000000">
      <w:pPr>
        <w:spacing w:after="80"/>
        <w:jc w:val="center"/>
      </w:pPr>
      <w:r>
        <w:rPr>
          <w:color w:val="999999"/>
        </w:rPr>
        <w:t>— — —</w:t>
      </w:r>
    </w:p>
    <w:p w14:paraId="41F9E1D7" w14:textId="77777777" w:rsidR="00C76AB0" w:rsidRDefault="00000000">
      <w:pPr>
        <w:pStyle w:val="Heading1"/>
        <w:pageBreakBefore/>
        <w:spacing w:after="240"/>
      </w:pPr>
      <w:r>
        <w:lastRenderedPageBreak/>
        <w:t>os_control/ — All Remaining Modules Expanded</w:t>
      </w:r>
    </w:p>
    <w:p w14:paraId="2A59BAA4" w14:textId="77777777" w:rsidR="00C76AB0" w:rsidRDefault="00000000">
      <w:pPr>
        <w:pStyle w:val="Heading2"/>
        <w:spacing w:before="360" w:after="120"/>
      </w:pPr>
      <w:r>
        <w:t>os_control/app_scanner.py — Installed App Scanner (~430 lines)</w:t>
      </w:r>
    </w:p>
    <w:p w14:paraId="4F59EEA2" w14:textId="77777777" w:rsidR="00C76AB0" w:rsidRDefault="00000000">
      <w:pPr>
        <w:spacing w:after="80"/>
      </w:pPr>
      <w:r>
        <w:t>Discovers all installed applications on the Windows system by scanning 4 sources. Results are merged, deduplicated, and cached for 24 hours.</w:t>
      </w:r>
    </w:p>
    <w:p w14:paraId="48249A83" w14:textId="77777777" w:rsidR="00C76AB0" w:rsidRDefault="00000000">
      <w:pPr>
        <w:spacing w:after="80"/>
      </w:pPr>
      <w:r>
        <w:rPr>
          <w:b/>
        </w:rPr>
        <w:t>Scan Sources:</w:t>
      </w:r>
    </w:p>
    <w:p w14:paraId="3F486F61" w14:textId="77777777" w:rsidR="00C76AB0" w:rsidRDefault="00000000">
      <w:pPr>
        <w:pStyle w:val="ListNumber"/>
      </w:pPr>
      <w:r>
        <w:t>Uninstall Registry: HKLM and HKCU Software\Microsoft\Windows\CurrentVersion\Uninstall. Reads DisplayName, InstallLocation, DisplayIcon for each entry.</w:t>
      </w:r>
    </w:p>
    <w:p w14:paraId="58E5A345" w14:textId="77777777" w:rsidR="00C76AB0" w:rsidRDefault="00000000">
      <w:pPr>
        <w:pStyle w:val="ListNumber"/>
      </w:pPr>
      <w:r>
        <w:t>Start Menu Shortcuts: Scans C:\ProgramData\Microsoft\Windows\Start Menu and user Start Menu for .lnk files. Resolves shortcut targets via COM shell.CreateShortCut.</w:t>
      </w:r>
    </w:p>
    <w:p w14:paraId="7CB56F65" w14:textId="77777777" w:rsidR="00C76AB0" w:rsidRDefault="00000000">
      <w:pPr>
        <w:pStyle w:val="ListNumber"/>
      </w:pPr>
      <w:r>
        <w:t>App Paths Registry: HKLM\SOFTWARE\Microsoft\Windows\CurrentVersion\App Paths. Maps executable names to full paths.</w:t>
      </w:r>
    </w:p>
    <w:p w14:paraId="577F7405" w14:textId="77777777" w:rsidR="00C76AB0" w:rsidRDefault="00000000">
      <w:pPr>
        <w:pStyle w:val="ListNumber"/>
      </w:pPr>
      <w:r>
        <w:t>UWP Store Apps: Runs Get-StartApps via PowerShell. Captures AppID and Name for modern Windows apps (Calculator, Photos, etc.).</w:t>
      </w:r>
    </w:p>
    <w:p w14:paraId="4F92C73F" w14:textId="77777777" w:rsidR="00C76AB0" w:rsidRDefault="00000000">
      <w:pPr>
        <w:spacing w:after="80"/>
      </w:pPr>
      <w:r>
        <w:rPr>
          <w:b/>
        </w:rPr>
        <w:t>Cache:</w:t>
      </w:r>
    </w:p>
    <w:p w14:paraId="4CF29726" w14:textId="77777777" w:rsidR="00C76AB0" w:rsidRDefault="00000000">
      <w:pPr>
        <w:pStyle w:val="ListBullet"/>
        <w:spacing w:after="40"/>
      </w:pPr>
      <w:r>
        <w:t>Results saved to .jarvis_cache/app_catalog.json with a 24-hour TTL.</w:t>
      </w:r>
    </w:p>
    <w:p w14:paraId="119D6FCA" w14:textId="77777777" w:rsidR="00C76AB0" w:rsidRDefault="00000000">
      <w:pPr>
        <w:pStyle w:val="ListBullet"/>
        <w:spacing w:after="40"/>
      </w:pPr>
      <w:r>
        <w:t>Cache is invalidated on explicit refresh or when a new app name is not found in the catalog.</w:t>
      </w:r>
    </w:p>
    <w:p w14:paraId="5FD649D5" w14:textId="77777777" w:rsidR="00C76AB0" w:rsidRDefault="00000000">
      <w:pPr>
        <w:pStyle w:val="Heading2"/>
        <w:spacing w:before="360" w:after="120"/>
      </w:pPr>
      <w:r>
        <w:t>os_control/temporal_parser.py — Natural Language Time Parser (~306 lines)</w:t>
      </w:r>
    </w:p>
    <w:p w14:paraId="3ADB6C16" w14:textId="77777777" w:rsidR="00C76AB0" w:rsidRDefault="00000000">
      <w:pPr>
        <w:spacing w:after="80"/>
      </w:pPr>
      <w:r>
        <w:t>Parses natural language date/time expressions in both English and Egyptian Arabic into Python datetime objects.</w:t>
      </w:r>
    </w:p>
    <w:p w14:paraId="0ECE5D90" w14:textId="77777777" w:rsidR="00C76AB0" w:rsidRDefault="00000000">
      <w:pPr>
        <w:spacing w:after="80"/>
      </w:pPr>
      <w:r>
        <w:rPr>
          <w:b/>
        </w:rPr>
        <w:t>Supported Patterns:</w:t>
      </w:r>
    </w:p>
    <w:p w14:paraId="1DE8216D" w14:textId="77777777" w:rsidR="00C76AB0" w:rsidRDefault="00000000">
      <w:pPr>
        <w:pStyle w:val="ListBullet"/>
        <w:spacing w:after="40"/>
      </w:pPr>
      <w:r>
        <w:t>Relative English: 'in 2 hours', 'in 30 minutes', 'in 5 seconds' → now + delta.</w:t>
      </w:r>
    </w:p>
    <w:p w14:paraId="6D570A58" w14:textId="77777777" w:rsidR="00C76AB0" w:rsidRDefault="00000000">
      <w:pPr>
        <w:pStyle w:val="ListBullet"/>
        <w:spacing w:after="40"/>
      </w:pPr>
      <w:r>
        <w:t>Relative Arabic: 'بعد ساعتين', 'بعد ٣٠ دقيقة', 'بعد نص ساعة' → now + delta.</w:t>
      </w:r>
    </w:p>
    <w:p w14:paraId="3F34B134" w14:textId="77777777" w:rsidR="00C76AB0" w:rsidRDefault="00000000">
      <w:pPr>
        <w:pStyle w:val="ListBullet"/>
        <w:spacing w:after="40"/>
      </w:pPr>
      <w:r>
        <w:t>Clock English: 'at 3pm', 'at 3:30 pm', 'at 15:00' → today or tomorrow if past.</w:t>
      </w:r>
    </w:p>
    <w:p w14:paraId="637EECA2" w14:textId="77777777" w:rsidR="00C76AB0" w:rsidRDefault="00000000">
      <w:pPr>
        <w:pStyle w:val="ListBullet"/>
        <w:spacing w:after="40"/>
      </w:pPr>
      <w:r>
        <w:t>Clock Arabic: 'الساعة ٣ مساء', 'الساعه ٩ صبح' → same logic.</w:t>
      </w:r>
    </w:p>
    <w:p w14:paraId="1748ED67" w14:textId="77777777" w:rsidR="00C76AB0" w:rsidRDefault="00000000">
      <w:pPr>
        <w:pStyle w:val="ListBullet"/>
        <w:spacing w:after="40"/>
      </w:pPr>
      <w:r>
        <w:t>Weekday: 'next Monday', 'on Friday' → next occurrence of that weekday.</w:t>
      </w:r>
    </w:p>
    <w:p w14:paraId="63C84722" w14:textId="77777777" w:rsidR="00C76AB0" w:rsidRDefault="00000000">
      <w:pPr>
        <w:pStyle w:val="ListBullet"/>
        <w:spacing w:after="40"/>
      </w:pPr>
      <w:r>
        <w:t>Tomorrow: 'tomorrow at 9am', 'بكرة الساعة ٩' → tomorrow + time.</w:t>
      </w:r>
    </w:p>
    <w:p w14:paraId="155DBE78" w14:textId="77777777" w:rsidR="00C76AB0" w:rsidRDefault="00000000">
      <w:pPr>
        <w:pStyle w:val="ListBullet"/>
        <w:spacing w:after="40"/>
      </w:pPr>
      <w:r>
        <w:t>Recurrence: 'every day at 9am', 'daily', 'weekly', 'monthly' → recurrence spec object.</w:t>
      </w:r>
    </w:p>
    <w:p w14:paraId="4860B046" w14:textId="77777777" w:rsidR="00C76AB0" w:rsidRDefault="00000000">
      <w:pPr>
        <w:spacing w:after="80"/>
      </w:pPr>
      <w:r>
        <w:rPr>
          <w:b/>
        </w:rPr>
        <w:t>Arabic Time Words:</w:t>
      </w:r>
    </w:p>
    <w:p w14:paraId="40574D7D" w14:textId="77777777" w:rsidR="00C76AB0" w:rsidRDefault="00000000">
      <w:pPr>
        <w:pStyle w:val="ListBullet"/>
        <w:spacing w:after="40"/>
      </w:pPr>
      <w:r>
        <w:t>صباحاً/صبح/ص → AM. مساءً/مساء/م → PM.</w:t>
      </w:r>
    </w:p>
    <w:p w14:paraId="70448900" w14:textId="77777777" w:rsidR="00C76AB0" w:rsidRDefault="00000000">
      <w:pPr>
        <w:pStyle w:val="ListBullet"/>
        <w:spacing w:after="40"/>
      </w:pPr>
      <w:r>
        <w:t>Arabic-Indic digits (٠-٩) are translated to ASCII before parsing.</w:t>
      </w:r>
    </w:p>
    <w:p w14:paraId="1048C7FA" w14:textId="77777777" w:rsidR="00C76AB0" w:rsidRDefault="00000000">
      <w:pPr>
        <w:pStyle w:val="Heading2"/>
        <w:spacing w:before="360" w:after="120"/>
      </w:pPr>
      <w:r>
        <w:lastRenderedPageBreak/>
        <w:t>os_control/timer_ops.py — Timers and Alarms (~192 lines)</w:t>
      </w:r>
    </w:p>
    <w:p w14:paraId="532C88C7" w14:textId="77777777" w:rsidR="00C76AB0" w:rsidRDefault="00000000">
      <w:pPr>
        <w:spacing w:after="80"/>
      </w:pPr>
      <w:r>
        <w:t>Manages countdown timers using Python's threading.Timer with audio alerts.</w:t>
      </w:r>
    </w:p>
    <w:p w14:paraId="6E8814A7" w14:textId="77777777" w:rsidR="00C76AB0" w:rsidRDefault="00000000">
      <w:pPr>
        <w:spacing w:after="80"/>
      </w:pPr>
      <w:r>
        <w:rPr>
          <w:b/>
        </w:rPr>
        <w:t>Key Functions:</w:t>
      </w:r>
    </w:p>
    <w:p w14:paraId="758D4D1D" w14:textId="77777777" w:rsidR="00C76AB0" w:rsidRDefault="00000000">
      <w:pPr>
        <w:pStyle w:val="ListBullet"/>
        <w:spacing w:after="40"/>
      </w:pPr>
      <w:r>
        <w:t>set_timer(seconds, label) — Creates a threading.Timer that fires after the specified duration. On expiry, plays winsound.Beep (800Hz, 1s) three times and optionally speaks 'Timer label complete' via Windows SAPI.</w:t>
      </w:r>
    </w:p>
    <w:p w14:paraId="48D45AE1" w14:textId="77777777" w:rsidR="00C76AB0" w:rsidRDefault="00000000">
      <w:pPr>
        <w:pStyle w:val="ListBullet"/>
        <w:spacing w:after="40"/>
      </w:pPr>
      <w:r>
        <w:t>cancel_timer(label) — Cancels an active timer by label. Returns success/failure message.</w:t>
      </w:r>
    </w:p>
    <w:p w14:paraId="15AF41A2" w14:textId="77777777" w:rsidR="00C76AB0" w:rsidRDefault="00000000">
      <w:pPr>
        <w:pStyle w:val="ListBullet"/>
        <w:spacing w:after="40"/>
      </w:pPr>
      <w:r>
        <w:t>list_timers() — Returns a list of active timers with remaining time.</w:t>
      </w:r>
    </w:p>
    <w:p w14:paraId="7F7599CC" w14:textId="77777777" w:rsidR="00C76AB0" w:rsidRDefault="00000000">
      <w:pPr>
        <w:pStyle w:val="ListBullet"/>
        <w:spacing w:after="40"/>
      </w:pPr>
      <w:r>
        <w:t>All timers are tracked in a module-level dict keyed by label. Thread-safe via a Lock.</w:t>
      </w:r>
    </w:p>
    <w:p w14:paraId="5D9A1EEB" w14:textId="77777777" w:rsidR="00C76AB0" w:rsidRDefault="00000000">
      <w:pPr>
        <w:pStyle w:val="Heading2"/>
        <w:spacing w:before="360" w:after="120"/>
      </w:pPr>
      <w:r>
        <w:t>os_control/second_factor.py — Second Factor Verification (~121 lines)</w:t>
      </w:r>
    </w:p>
    <w:p w14:paraId="7CA1084A" w14:textId="77777777" w:rsidR="00C76AB0" w:rsidRDefault="00000000">
      <w:pPr>
        <w:spacing w:after="80"/>
      </w:pPr>
      <w:r>
        <w:t>Implements PIN or passphrase verification for high-risk operations like shutdown, format, or batch file deletion.</w:t>
      </w:r>
    </w:p>
    <w:p w14:paraId="48C806CD" w14:textId="77777777" w:rsidR="00C76AB0" w:rsidRDefault="00000000">
      <w:pPr>
        <w:spacing w:after="80"/>
      </w:pPr>
      <w:r>
        <w:rPr>
          <w:b/>
        </w:rPr>
        <w:t>How It Works:</w:t>
      </w:r>
    </w:p>
    <w:p w14:paraId="3CB9D37E" w14:textId="77777777" w:rsidR="00C76AB0" w:rsidRDefault="00000000">
      <w:pPr>
        <w:pStyle w:val="ListNumber"/>
      </w:pPr>
      <w:r>
        <w:t>PIN/passphrase is configured via JARVIS_SECOND_FACTOR_PIN or JARVIS_SECOND_FACTOR_PASSPHRASE in .env.</w:t>
      </w:r>
    </w:p>
    <w:p w14:paraId="3FF36DA1" w14:textId="77777777" w:rsidR="00C76AB0" w:rsidRDefault="00000000">
      <w:pPr>
        <w:pStyle w:val="ListNumber"/>
      </w:pPr>
      <w:r>
        <w:t>The configured value is SHA-256 hashed at import time (plaintext is never stored in memory).</w:t>
      </w:r>
    </w:p>
    <w:p w14:paraId="78C17FB1" w14:textId="77777777" w:rsidR="00C76AB0" w:rsidRDefault="00000000">
      <w:pPr>
        <w:pStyle w:val="ListNumber"/>
      </w:pPr>
      <w:r>
        <w:t>verify_second_factor(token, user_input) — Hashes the user's input with HMAC-SHA256 and compares against the stored hash in constant time (hmac.compare_digest).</w:t>
      </w:r>
    </w:p>
    <w:p w14:paraId="324CB112" w14:textId="77777777" w:rsidR="00C76AB0" w:rsidRDefault="00000000">
      <w:pPr>
        <w:pStyle w:val="ListNumber"/>
      </w:pPr>
      <w:r>
        <w:t>Rate limiting: max 5 failed attempts per token. After 5 failures, the token is locked out and the user must wait for expiry.</w:t>
      </w:r>
    </w:p>
    <w:p w14:paraId="4331DE79" w14:textId="77777777" w:rsidR="00C76AB0" w:rsidRDefault="00000000">
      <w:pPr>
        <w:pStyle w:val="Heading2"/>
        <w:spacing w:before="360" w:after="120"/>
      </w:pPr>
      <w:r>
        <w:t>os_control/policy.py — Policy Engine (~99 lines)</w:t>
      </w:r>
    </w:p>
    <w:p w14:paraId="6B30A71D" w14:textId="77777777" w:rsidR="00C76AB0" w:rsidRDefault="00000000">
      <w:pPr>
        <w:spacing w:after="80"/>
      </w:pPr>
      <w:r>
        <w:t>Enforces path-based access control and operation mode restrictions.</w:t>
      </w:r>
    </w:p>
    <w:p w14:paraId="4487F799" w14:textId="77777777" w:rsidR="00C76AB0" w:rsidRDefault="00000000">
      <w:pPr>
        <w:spacing w:after="80"/>
      </w:pPr>
      <w:r>
        <w:rPr>
          <w:b/>
        </w:rPr>
        <w:t>Key Class: PolicyEngine</w:t>
      </w:r>
    </w:p>
    <w:p w14:paraId="2F32905C" w14:textId="77777777" w:rsidR="00C76AB0" w:rsidRDefault="00000000">
      <w:pPr>
        <w:pStyle w:val="ListBullet"/>
        <w:spacing w:after="40"/>
      </w:pPr>
      <w:r>
        <w:t>check_path(path) — Validates that a file/folder path is within the allowed directory set and not in the blocklist. Default allowed: user home, Desktop, Documents, Downloads. Blocked: C:\Windows, C:\Program Files, system32.</w:t>
      </w:r>
    </w:p>
    <w:p w14:paraId="41D8E2DA" w14:textId="77777777" w:rsidR="00C76AB0" w:rsidRDefault="00000000">
      <w:pPr>
        <w:pStyle w:val="ListBullet"/>
        <w:spacing w:after="40"/>
      </w:pPr>
      <w:r>
        <w:t>is_read_only() — Returns True if OS_READ_ONLY mode is active. When True, all write/delete/move operations are rejected.</w:t>
      </w:r>
    </w:p>
    <w:p w14:paraId="38839F56" w14:textId="77777777" w:rsidR="00C76AB0" w:rsidRDefault="00000000">
      <w:pPr>
        <w:pStyle w:val="ListBullet"/>
        <w:spacing w:after="40"/>
      </w:pPr>
      <w:r>
        <w:t>is_dry_run() — Returns True if OS_DRY_RUN mode is active. When True, operations are simulated and logged but not executed.</w:t>
      </w:r>
    </w:p>
    <w:p w14:paraId="2C846D6D" w14:textId="77777777" w:rsidR="00C76AB0" w:rsidRDefault="00000000">
      <w:pPr>
        <w:pStyle w:val="ListBullet"/>
        <w:spacing w:after="40"/>
      </w:pPr>
      <w:r>
        <w:t>check_permission(intent) — Returns True if the intent is permitted under the current profile. Some profiles block dangerous intents (shutdown, format).</w:t>
      </w:r>
    </w:p>
    <w:p w14:paraId="6F66B780" w14:textId="77777777" w:rsidR="00C76AB0" w:rsidRDefault="00000000">
      <w:pPr>
        <w:spacing w:after="80"/>
      </w:pPr>
      <w:r>
        <w:rPr>
          <w:b/>
        </w:rPr>
        <w:t>Named Profiles:</w:t>
      </w:r>
    </w:p>
    <w:p w14:paraId="529A9F96" w14:textId="77777777" w:rsidR="00C76AB0" w:rsidRDefault="00000000">
      <w:pPr>
        <w:pStyle w:val="ListBullet"/>
        <w:spacing w:after="40"/>
      </w:pPr>
      <w:r>
        <w:t>default — All operations allowed, path restrictions enforced.</w:t>
      </w:r>
    </w:p>
    <w:p w14:paraId="10E92186" w14:textId="77777777" w:rsidR="00C76AB0" w:rsidRDefault="00000000">
      <w:pPr>
        <w:pStyle w:val="ListBullet"/>
        <w:spacing w:after="40"/>
      </w:pPr>
      <w:r>
        <w:lastRenderedPageBreak/>
        <w:t>restricted — Blocks shutdown, restart, file deletion, registry access.</w:t>
      </w:r>
    </w:p>
    <w:p w14:paraId="5AB7D7F6" w14:textId="77777777" w:rsidR="00C76AB0" w:rsidRDefault="00000000">
      <w:pPr>
        <w:pStyle w:val="ListBullet"/>
        <w:spacing w:after="40"/>
      </w:pPr>
      <w:r>
        <w:t>read_only — All write operations blocked.</w:t>
      </w:r>
    </w:p>
    <w:p w14:paraId="59E4E0BE" w14:textId="77777777" w:rsidR="00C76AB0" w:rsidRDefault="00000000">
      <w:pPr>
        <w:pStyle w:val="ListBullet"/>
        <w:spacing w:after="40"/>
      </w:pPr>
      <w:r>
        <w:t>demo — Like restricted, plus blocks email and calendar.</w:t>
      </w:r>
    </w:p>
    <w:p w14:paraId="3C8EB3D6" w14:textId="77777777" w:rsidR="00C76AB0" w:rsidRDefault="00000000">
      <w:pPr>
        <w:pStyle w:val="Heading2"/>
        <w:spacing w:before="360" w:after="120"/>
      </w:pPr>
      <w:r>
        <w:t>os_control/risk_policy.py — Risk Tier Mapping (~67 lines)</w:t>
      </w:r>
    </w:p>
    <w:p w14:paraId="4995F847" w14:textId="77777777" w:rsidR="00C76AB0" w:rsidRDefault="00000000">
      <w:pPr>
        <w:spacing w:after="80"/>
      </w:pPr>
      <w:r>
        <w:t>Maps every action to a risk tier that determines confirmation requirements.</w:t>
      </w:r>
    </w:p>
    <w:p w14:paraId="196285FA" w14:textId="77777777" w:rsidR="00C76AB0" w:rsidRDefault="00000000">
      <w:pPr>
        <w:spacing w:after="80"/>
      </w:pPr>
      <w:r>
        <w:rPr>
          <w:rFonts w:ascii="Consolas" w:hAnsi="Consolas"/>
          <w:sz w:val="16"/>
        </w:rPr>
        <w:t>RISK_TIERS = {</w:t>
      </w:r>
      <w:r>
        <w:rPr>
          <w:rFonts w:ascii="Consolas" w:hAnsi="Consolas"/>
          <w:sz w:val="16"/>
        </w:rPr>
        <w:br/>
        <w:t xml:space="preserve">    # HIGH — requires confirmation + optional 2FA</w:t>
      </w:r>
      <w:r>
        <w:rPr>
          <w:rFonts w:ascii="Consolas" w:hAnsi="Consolas"/>
          <w:sz w:val="16"/>
        </w:rPr>
        <w:br/>
        <w:t xml:space="preserve">    'shutdown': 'high', 'restart': 'high', 'logoff': 'high',</w:t>
      </w:r>
      <w:r>
        <w:rPr>
          <w:rFonts w:ascii="Consolas" w:hAnsi="Consolas"/>
          <w:sz w:val="16"/>
        </w:rPr>
        <w:br/>
        <w:t xml:space="preserve">    'delete_item': 'high', 'empty_recycle_bin': 'high',</w:t>
      </w:r>
      <w:r>
        <w:rPr>
          <w:rFonts w:ascii="Consolas" w:hAnsi="Consolas"/>
          <w:sz w:val="16"/>
        </w:rPr>
        <w:br/>
        <w:t xml:space="preserve">    </w:t>
      </w:r>
      <w:r>
        <w:rPr>
          <w:rFonts w:ascii="Consolas" w:hAnsi="Consolas"/>
          <w:sz w:val="16"/>
        </w:rPr>
        <w:br/>
        <w:t xml:space="preserve">    # MEDIUM — requires confirmation</w:t>
      </w:r>
      <w:r>
        <w:rPr>
          <w:rFonts w:ascii="Consolas" w:hAnsi="Consolas"/>
          <w:sz w:val="16"/>
        </w:rPr>
        <w:br/>
        <w:t xml:space="preserve">    'move_item': 'medium', 'rename_item': 'medium',</w:t>
      </w:r>
      <w:r>
        <w:rPr>
          <w:rFonts w:ascii="Consolas" w:hAnsi="Consolas"/>
          <w:sz w:val="16"/>
        </w:rPr>
        <w:br/>
        <w:t xml:space="preserve">    'close_app': 'medium',</w:t>
      </w:r>
      <w:r>
        <w:rPr>
          <w:rFonts w:ascii="Consolas" w:hAnsi="Consolas"/>
          <w:sz w:val="16"/>
        </w:rPr>
        <w:br/>
        <w:t xml:space="preserve">    </w:t>
      </w:r>
      <w:r>
        <w:rPr>
          <w:rFonts w:ascii="Consolas" w:hAnsi="Consolas"/>
          <w:sz w:val="16"/>
        </w:rPr>
        <w:br/>
        <w:t xml:space="preserve">    # LOW — no confirmation needed</w:t>
      </w:r>
      <w:r>
        <w:rPr>
          <w:rFonts w:ascii="Consolas" w:hAnsi="Consolas"/>
          <w:sz w:val="16"/>
        </w:rPr>
        <w:br/>
        <w:t xml:space="preserve">    'volume_set': 'low', 'brightness_set': 'low',</w:t>
      </w:r>
      <w:r>
        <w:rPr>
          <w:rFonts w:ascii="Consolas" w:hAnsi="Consolas"/>
          <w:sz w:val="16"/>
        </w:rPr>
        <w:br/>
        <w:t xml:space="preserve">    'screenshot': 'low', 'lock': 'low',</w:t>
      </w:r>
      <w:r>
        <w:rPr>
          <w:rFonts w:ascii="Consolas" w:hAnsi="Consolas"/>
          <w:sz w:val="16"/>
        </w:rPr>
        <w:br/>
        <w:t xml:space="preserve">    'open_app': 'low', 'list_directory': 'low',</w:t>
      </w:r>
      <w:r>
        <w:rPr>
          <w:rFonts w:ascii="Consolas" w:hAnsi="Consolas"/>
          <w:sz w:val="16"/>
        </w:rPr>
        <w:br/>
        <w:t>}</w:t>
      </w:r>
    </w:p>
    <w:p w14:paraId="73BA748D" w14:textId="77777777" w:rsidR="00C76AB0" w:rsidRDefault="00000000">
      <w:pPr>
        <w:pStyle w:val="Heading2"/>
        <w:spacing w:before="360" w:after="120"/>
      </w:pPr>
      <w:r>
        <w:t>os_control/settings_ops.py — Windows Settings Shortcuts (~255 lines)</w:t>
      </w:r>
    </w:p>
    <w:p w14:paraId="53162FEB" w14:textId="77777777" w:rsidR="00C76AB0" w:rsidRDefault="00000000">
      <w:pPr>
        <w:spacing w:after="80"/>
      </w:pPr>
      <w:r>
        <w:t>Maps ~80 friendly aliases to ms-settings: URIs for one-command settings navigation.</w:t>
      </w:r>
    </w:p>
    <w:p w14:paraId="15393D64" w14:textId="77777777" w:rsidR="00C76AB0" w:rsidRDefault="00000000">
      <w:pPr>
        <w:spacing w:after="80"/>
      </w:pPr>
      <w:r>
        <w:rPr>
          <w:b/>
        </w:rPr>
        <w:t>Resolution Algorithm:</w:t>
      </w:r>
    </w:p>
    <w:p w14:paraId="4FF4D1D6" w14:textId="77777777" w:rsidR="00C76AB0" w:rsidRDefault="00000000">
      <w:pPr>
        <w:pStyle w:val="ListNumber"/>
      </w:pPr>
      <w:r>
        <w:t>Exact alias match: 'wifi settings' → ms-settings:network-wifi.</w:t>
      </w:r>
    </w:p>
    <w:p w14:paraId="7E22D488" w14:textId="77777777" w:rsidR="00C76AB0" w:rsidRDefault="00000000">
      <w:pPr>
        <w:pStyle w:val="ListNumber"/>
      </w:pPr>
      <w:r>
        <w:t>Verb stripping: 'open wifi settings' → strips 'open' → 'wifi settings' → match.</w:t>
      </w:r>
    </w:p>
    <w:p w14:paraId="194064C9" w14:textId="77777777" w:rsidR="00C76AB0" w:rsidRDefault="00000000">
      <w:pPr>
        <w:pStyle w:val="ListNumber"/>
      </w:pPr>
      <w:r>
        <w:t>Substring matching: 'display' → matches 'display settings' → ms-settings:display.</w:t>
      </w:r>
    </w:p>
    <w:p w14:paraId="566744C4" w14:textId="77777777" w:rsidR="00C76AB0" w:rsidRDefault="00000000">
      <w:pPr>
        <w:pStyle w:val="ListNumber"/>
      </w:pPr>
      <w:r>
        <w:t>Arabic aliases: 'اعدادات الواي فاي' → ms-settings:network-wifi.</w:t>
      </w:r>
    </w:p>
    <w:p w14:paraId="52C5F38F" w14:textId="77777777" w:rsidR="00C76AB0" w:rsidRDefault="00000000">
      <w:pPr>
        <w:spacing w:after="80"/>
      </w:pPr>
      <w:r>
        <w:rPr>
          <w:b/>
        </w:rPr>
        <w:t>Sample Mappings:</w:t>
      </w:r>
    </w:p>
    <w:p w14:paraId="0F1DA56B" w14:textId="77777777" w:rsidR="00C76AB0" w:rsidRDefault="00000000">
      <w:pPr>
        <w:pStyle w:val="ListBullet"/>
        <w:spacing w:after="40"/>
      </w:pPr>
      <w:r>
        <w:t>'wifi' → ms-settings:network-wifi, 'bluetooth' → ms-settings:bluetooth, 'display' → ms-settings:display, 'sound' → ms-settings:sound, 'storage' → ms-settings:storagesense, 'battery' → ms-settings:batterysaver, 'privacy' → ms-settings:privacy, 'update' → ms-settings:windowsupdate.</w:t>
      </w:r>
    </w:p>
    <w:p w14:paraId="7F5FC5FF" w14:textId="77777777" w:rsidR="00C76AB0" w:rsidRDefault="00000000">
      <w:pPr>
        <w:pStyle w:val="Heading2"/>
        <w:spacing w:before="360" w:after="120"/>
      </w:pPr>
      <w:r>
        <w:t>os_control/email_ops.py — Email Drafting (~58 lines)</w:t>
      </w:r>
    </w:p>
    <w:p w14:paraId="183BB675" w14:textId="77777777" w:rsidR="00C76AB0" w:rsidRDefault="00000000">
      <w:pPr>
        <w:spacing w:after="80"/>
      </w:pPr>
      <w:r>
        <w:t>Drafts emails via Outlook COM automation. The email is opened in the Outlook compose window but never sent automatically — the user must click Send.</w:t>
      </w:r>
    </w:p>
    <w:p w14:paraId="45D372DB" w14:textId="77777777" w:rsidR="00C76AB0" w:rsidRDefault="00000000">
      <w:pPr>
        <w:spacing w:after="80"/>
      </w:pPr>
      <w:r>
        <w:rPr>
          <w:b/>
        </w:rPr>
        <w:t>Key Function: draft_email(to, subject, body)</w:t>
      </w:r>
    </w:p>
    <w:p w14:paraId="5BEA18EB" w14:textId="77777777" w:rsidR="00C76AB0" w:rsidRDefault="00000000">
      <w:pPr>
        <w:pStyle w:val="ListNumber"/>
      </w:pPr>
      <w:r>
        <w:t>Tries: win32com.client.Dispatch('Outlook.Application') → CreateItem(0) → sets To, Subject, Body → Display().</w:t>
      </w:r>
    </w:p>
    <w:p w14:paraId="3ECAD5A6" w14:textId="77777777" w:rsidR="00C76AB0" w:rsidRDefault="00000000">
      <w:pPr>
        <w:pStyle w:val="ListNumber"/>
      </w:pPr>
      <w:r>
        <w:lastRenderedPageBreak/>
        <w:t>If pywin32/Outlook unavailable: opens Gmail compose URL in the default browser: https://mail.google.com/mail/?view=cm&amp;to={to}&amp;su={subject}&amp;body={body}.</w:t>
      </w:r>
    </w:p>
    <w:p w14:paraId="067318D3" w14:textId="77777777" w:rsidR="00C76AB0" w:rsidRDefault="00000000">
      <w:pPr>
        <w:pStyle w:val="ListNumber"/>
      </w:pPr>
      <w:r>
        <w:t>Arabic-aware: If the detected language is Arabic, uses Arabic UI labels in the response.</w:t>
      </w:r>
    </w:p>
    <w:p w14:paraId="088C1020" w14:textId="77777777" w:rsidR="00C76AB0" w:rsidRDefault="00000000">
      <w:pPr>
        <w:pStyle w:val="Heading2"/>
        <w:spacing w:before="360" w:after="120"/>
      </w:pPr>
      <w:r>
        <w:t>os_control/calendar_ops.py — Calendar Events (~34 lines)</w:t>
      </w:r>
    </w:p>
    <w:p w14:paraId="00535B51" w14:textId="77777777" w:rsidR="00C76AB0" w:rsidRDefault="00000000">
      <w:pPr>
        <w:spacing w:after="80"/>
      </w:pPr>
      <w:r>
        <w:t>Creates Outlook calendar events. Like email, the event is opened for user review — never saved automatically.</w:t>
      </w:r>
    </w:p>
    <w:p w14:paraId="18E2F50A" w14:textId="77777777" w:rsidR="00C76AB0" w:rsidRDefault="00000000">
      <w:pPr>
        <w:spacing w:after="80"/>
      </w:pPr>
      <w:r>
        <w:rPr>
          <w:b/>
        </w:rPr>
        <w:t>Key Function: create_event(subject, start, duration_minutes)</w:t>
      </w:r>
    </w:p>
    <w:p w14:paraId="55DF4677" w14:textId="77777777" w:rsidR="00C76AB0" w:rsidRDefault="00000000">
      <w:pPr>
        <w:pStyle w:val="ListBullet"/>
        <w:spacing w:after="40"/>
      </w:pPr>
      <w:r>
        <w:t>Uses win32com.client.Dispatch('Outlook.Application').CreateItem(1) for AppointmentItem.</w:t>
      </w:r>
    </w:p>
    <w:p w14:paraId="719F3686" w14:textId="77777777" w:rsidR="00C76AB0" w:rsidRDefault="00000000">
      <w:pPr>
        <w:pStyle w:val="ListBullet"/>
        <w:spacing w:after="40"/>
      </w:pPr>
      <w:r>
        <w:t>Sets Subject, Start, Duration, and calls Display() to show the event editor.</w:t>
      </w:r>
    </w:p>
    <w:p w14:paraId="03FBA94C" w14:textId="77777777" w:rsidR="00C76AB0" w:rsidRDefault="00000000">
      <w:pPr>
        <w:pStyle w:val="ListBullet"/>
        <w:spacing w:after="40"/>
      </w:pPr>
      <w:r>
        <w:t>Falls back to a message saying Outlook is required if pywin32 is unavailable.</w:t>
      </w:r>
    </w:p>
    <w:p w14:paraId="689A6A66" w14:textId="77777777" w:rsidR="00C76AB0" w:rsidRDefault="00000000">
      <w:pPr>
        <w:pStyle w:val="Heading2"/>
        <w:spacing w:before="360" w:after="120"/>
      </w:pPr>
      <w:r>
        <w:t>os_control/clipboard_ops.py — Clipboard Operations (~66 lines)</w:t>
      </w:r>
    </w:p>
    <w:p w14:paraId="06F0C830" w14:textId="77777777" w:rsidR="00C76AB0" w:rsidRDefault="00000000">
      <w:pPr>
        <w:spacing w:after="80"/>
      </w:pPr>
      <w:r>
        <w:t>Read/write/clear the Windows clipboard via pyperclip.</w:t>
      </w:r>
    </w:p>
    <w:p w14:paraId="5E3C99F3" w14:textId="77777777" w:rsidR="00C76AB0" w:rsidRDefault="00000000">
      <w:pPr>
        <w:spacing w:after="80"/>
      </w:pPr>
      <w:r>
        <w:rPr>
          <w:b/>
        </w:rPr>
        <w:t>Key Functions:</w:t>
      </w:r>
    </w:p>
    <w:p w14:paraId="55EAE82D" w14:textId="77777777" w:rsidR="00C76AB0" w:rsidRDefault="00000000">
      <w:pPr>
        <w:pStyle w:val="ListBullet"/>
        <w:spacing w:after="40"/>
      </w:pPr>
      <w:r>
        <w:t>read_clipboard() — Returns clipboard text via pyperclip.paste(). Returns an error message if clipboard is empty or pyperclip unavailable.</w:t>
      </w:r>
    </w:p>
    <w:p w14:paraId="2FD9EB94" w14:textId="77777777" w:rsidR="00C76AB0" w:rsidRDefault="00000000">
      <w:pPr>
        <w:pStyle w:val="ListBullet"/>
        <w:spacing w:after="40"/>
      </w:pPr>
      <w:r>
        <w:t>write_clipboard(text) — Copies text to clipboard via pyperclip.copy(). Returns confirmation with character count.</w:t>
      </w:r>
    </w:p>
    <w:p w14:paraId="562F4F73" w14:textId="77777777" w:rsidR="00C76AB0" w:rsidRDefault="00000000">
      <w:pPr>
        <w:pStyle w:val="ListBullet"/>
        <w:spacing w:after="40"/>
      </w:pPr>
      <w:r>
        <w:t>clear_clipboard() — Writes empty string to clipboard. Returns confirmation.</w:t>
      </w:r>
    </w:p>
    <w:p w14:paraId="7007E1F1" w14:textId="77777777" w:rsidR="00C76AB0" w:rsidRDefault="00000000">
      <w:pPr>
        <w:spacing w:after="80"/>
      </w:pPr>
      <w:r>
        <w:t>All three functions catch ImportError for pyperclip and return a graceful error message directing the user to install it.</w:t>
      </w:r>
    </w:p>
    <w:p w14:paraId="7973BB5B" w14:textId="77777777" w:rsidR="00C76AB0" w:rsidRDefault="00000000">
      <w:pPr>
        <w:pStyle w:val="Heading2"/>
        <w:spacing w:before="360" w:after="120"/>
      </w:pPr>
      <w:r>
        <w:t>os_control/sysinfo_ops.py — System Information (~44 lines)</w:t>
      </w:r>
    </w:p>
    <w:p w14:paraId="67E785F8" w14:textId="77777777" w:rsidR="00C76AB0" w:rsidRDefault="00000000">
      <w:pPr>
        <w:spacing w:after="80"/>
      </w:pPr>
      <w:r>
        <w:t>Reports battery status and system hardware info via psutil.</w:t>
      </w:r>
    </w:p>
    <w:p w14:paraId="380B7B4C" w14:textId="77777777" w:rsidR="00C76AB0" w:rsidRDefault="00000000">
      <w:pPr>
        <w:spacing w:after="80"/>
      </w:pPr>
      <w:r>
        <w:rPr>
          <w:b/>
        </w:rPr>
        <w:t>Key Functions:</w:t>
      </w:r>
    </w:p>
    <w:p w14:paraId="2B85E448" w14:textId="77777777" w:rsidR="00C76AB0" w:rsidRDefault="00000000">
      <w:pPr>
        <w:pStyle w:val="ListBullet"/>
        <w:spacing w:after="40"/>
      </w:pPr>
      <w:r>
        <w:t>get_battery_status() — Returns battery percentage, power_plugged status, and estimated time remaining via psutil.sensors_battery(). Returns 'No battery detected' for desktops.</w:t>
      </w:r>
    </w:p>
    <w:p w14:paraId="4A93778C" w14:textId="77777777" w:rsidR="00C76AB0" w:rsidRDefault="00000000">
      <w:pPr>
        <w:pStyle w:val="ListBullet"/>
        <w:spacing w:after="40"/>
      </w:pPr>
      <w:r>
        <w:t>get_system_info() — Returns CPU count, CPU frequency, total/available RAM, and disk usage for all partitions via psutil.cpu_count(), psutil.cpu_freq(), psutil.virtual_memory(), psutil.disk_usage().</w:t>
      </w:r>
    </w:p>
    <w:p w14:paraId="165E0416" w14:textId="77777777" w:rsidR="00C76AB0" w:rsidRDefault="00000000">
      <w:pPr>
        <w:pStyle w:val="Heading2"/>
        <w:spacing w:before="360" w:after="120"/>
      </w:pPr>
      <w:r>
        <w:t>os_control/action_log.py — Action Logging</w:t>
      </w:r>
    </w:p>
    <w:p w14:paraId="2FCF8BBF" w14:textId="77777777" w:rsidR="00C76AB0" w:rsidRDefault="00000000">
      <w:pPr>
        <w:spacing w:after="80"/>
      </w:pPr>
      <w:r>
        <w:t>Records every action Jarvis takes for audit and debugging.</w:t>
      </w:r>
    </w:p>
    <w:p w14:paraId="4830EA5D" w14:textId="77777777" w:rsidR="00C76AB0" w:rsidRDefault="00000000">
      <w:pPr>
        <w:spacing w:after="80"/>
      </w:pPr>
      <w:r>
        <w:rPr>
          <w:b/>
        </w:rPr>
        <w:t>Key Functions:</w:t>
      </w:r>
    </w:p>
    <w:p w14:paraId="179BD2AC" w14:textId="77777777" w:rsidR="00C76AB0" w:rsidRDefault="00000000">
      <w:pPr>
        <w:pStyle w:val="ListBullet"/>
        <w:spacing w:after="40"/>
      </w:pPr>
      <w:r>
        <w:lastRenderedPageBreak/>
        <w:t>log_action(action_type, status, details, rollback_data, error) — Inserts an action log entry into SQLite via persistence.insert_action_log(), then appends a JSON line to the text log file (jarvis_actions.log). Returns the persisted entry with id and hash.</w:t>
      </w:r>
    </w:p>
    <w:p w14:paraId="4FEDBEA4" w14:textId="77777777" w:rsidR="00C76AB0" w:rsidRDefault="00000000">
      <w:pPr>
        <w:pStyle w:val="ListBullet"/>
        <w:spacing w:after="40"/>
      </w:pPr>
      <w:r>
        <w:t>read_recent_actions(limit) — Returns the N most recent action log entries.</w:t>
      </w:r>
    </w:p>
    <w:p w14:paraId="6EB76F38" w14:textId="77777777" w:rsidR="00C76AB0" w:rsidRDefault="00000000">
      <w:pPr>
        <w:pStyle w:val="ListBullet"/>
        <w:spacing w:after="40"/>
      </w:pPr>
      <w:r>
        <w:t>verify_audit_chain() — Delegates to persistence.verify_action_log_chain(). Returns {ok: bool, checked: int, reason: str}.</w:t>
      </w:r>
    </w:p>
    <w:p w14:paraId="0E32A8CA" w14:textId="77777777" w:rsidR="00C76AB0" w:rsidRDefault="00000000">
      <w:pPr>
        <w:pStyle w:val="ListBullet"/>
        <w:spacing w:after="40"/>
      </w:pPr>
      <w:r>
        <w:t>reseal_audit_chain() — Recomputes all hashes from scratch if the chain is broken. Used for recovery after manual database edits.</w:t>
      </w:r>
    </w:p>
    <w:p w14:paraId="48820128" w14:textId="77777777" w:rsidR="00C76AB0" w:rsidRDefault="00000000">
      <w:pPr>
        <w:pStyle w:val="Heading2"/>
        <w:spacing w:before="360" w:after="120"/>
      </w:pPr>
      <w:r>
        <w:t>os_control/adapter_result.py — Result Normalization</w:t>
      </w:r>
    </w:p>
    <w:p w14:paraId="3E734914" w14:textId="77777777" w:rsidR="00C76AB0" w:rsidRDefault="00000000">
      <w:pPr>
        <w:spacing w:after="80"/>
      </w:pPr>
      <w:r>
        <w:t>Standard result format for all os_control operations. Every handler returns a consistent dict shape regardless of success or failure.</w:t>
      </w:r>
    </w:p>
    <w:p w14:paraId="67C74D2B" w14:textId="77777777" w:rsidR="00C76AB0" w:rsidRDefault="00000000">
      <w:pPr>
        <w:spacing w:after="80"/>
      </w:pPr>
      <w:r>
        <w:rPr>
          <w:b/>
        </w:rPr>
        <w:t>Builder Functions:</w:t>
      </w:r>
    </w:p>
    <w:p w14:paraId="63E860B5" w14:textId="77777777" w:rsidR="00C76AB0" w:rsidRDefault="00000000">
      <w:pPr>
        <w:pStyle w:val="ListBullet"/>
        <w:spacing w:after="40"/>
      </w:pPr>
      <w:r>
        <w:t>success_result(user_message, debug_info) → {success: True, user_message: '...', error_code: '', debug_info: {}}</w:t>
      </w:r>
    </w:p>
    <w:p w14:paraId="64D2E3C8" w14:textId="77777777" w:rsidR="00C76AB0" w:rsidRDefault="00000000">
      <w:pPr>
        <w:pStyle w:val="ListBullet"/>
        <w:spacing w:after="40"/>
      </w:pPr>
      <w:r>
        <w:t>failure_result(user_message, error_code, debug_info) → {success: False, ...}</w:t>
      </w:r>
    </w:p>
    <w:p w14:paraId="09795C4E" w14:textId="77777777" w:rsidR="00C76AB0" w:rsidRDefault="00000000">
      <w:pPr>
        <w:pStyle w:val="ListBullet"/>
        <w:spacing w:after="40"/>
      </w:pPr>
      <w:r>
        <w:t>confirmation_result(user_message, token, second_factor, risk_tier) → {success: True, requires_confirmation: True, token: '...', ...}</w:t>
      </w:r>
    </w:p>
    <w:p w14:paraId="0FD6DE5A" w14:textId="77777777" w:rsidR="00C76AB0" w:rsidRDefault="00000000">
      <w:pPr>
        <w:pStyle w:val="ListBullet"/>
        <w:spacing w:after="40"/>
      </w:pPr>
      <w:r>
        <w:t>to_router_tuple(response) — Converts any result format (dict or legacy tuple) to (success, message, meta) for the command router.</w:t>
      </w:r>
    </w:p>
    <w:p w14:paraId="411CD725" w14:textId="77777777" w:rsidR="00C76AB0" w:rsidRDefault="00000000">
      <w:pPr>
        <w:pStyle w:val="Heading2"/>
        <w:spacing w:before="360" w:after="120"/>
      </w:pPr>
      <w:r>
        <w:t>os_control/batch_ops.py — Batch Operations (~191 lines)</w:t>
      </w:r>
    </w:p>
    <w:p w14:paraId="0A7685FB" w14:textId="77777777" w:rsidR="00C76AB0" w:rsidRDefault="00000000">
      <w:pPr>
        <w:spacing w:after="80"/>
      </w:pPr>
      <w:r>
        <w:t>Manages batch command sequences where multiple operations execute as a unit with automatic rollback on failure.</w:t>
      </w:r>
    </w:p>
    <w:p w14:paraId="7FFE91FF" w14:textId="77777777" w:rsidR="00C76AB0" w:rsidRDefault="00000000">
      <w:pPr>
        <w:spacing w:after="80"/>
      </w:pPr>
      <w:r>
        <w:rPr>
          <w:b/>
        </w:rPr>
        <w:t>Key Class: BatchManager</w:t>
      </w:r>
    </w:p>
    <w:p w14:paraId="6433DD18" w14:textId="77777777" w:rsidR="00C76AB0" w:rsidRDefault="00000000">
      <w:pPr>
        <w:pStyle w:val="ListBullet"/>
        <w:spacing w:after="40"/>
      </w:pPr>
      <w:r>
        <w:t>plan() — Creates a new empty batch plan. Returns a batch_id.</w:t>
      </w:r>
    </w:p>
    <w:p w14:paraId="34B5CC7E" w14:textId="77777777" w:rsidR="00C76AB0" w:rsidRDefault="00000000">
      <w:pPr>
        <w:pStyle w:val="ListBullet"/>
        <w:spacing w:after="40"/>
      </w:pPr>
      <w:r>
        <w:t>add(batch_id, intent, args) — Adds a command to the batch. Validates: disallows batch/job_queue/confirmation/system/app_close intents inside batches.</w:t>
      </w:r>
    </w:p>
    <w:p w14:paraId="3D72D165" w14:textId="77777777" w:rsidR="00C76AB0" w:rsidRDefault="00000000">
      <w:pPr>
        <w:pStyle w:val="ListBullet"/>
        <w:spacing w:after="40"/>
      </w:pPr>
      <w:r>
        <w:t>preview(batch_id) — Returns a human-readable summary of all pending commands without executing them.</w:t>
      </w:r>
    </w:p>
    <w:p w14:paraId="78D7DE70" w14:textId="77777777" w:rsidR="00C76AB0" w:rsidRDefault="00000000">
      <w:pPr>
        <w:pStyle w:val="ListBullet"/>
        <w:spacing w:after="40"/>
      </w:pPr>
      <w:r>
        <w:t>commit(batch_id) — Executes all commands in order. If any fails, rolls back completed commands using rollback data from persistence.py.</w:t>
      </w:r>
    </w:p>
    <w:p w14:paraId="0C7D6B39" w14:textId="77777777" w:rsidR="00C76AB0" w:rsidRDefault="00000000">
      <w:pPr>
        <w:pStyle w:val="ListBullet"/>
        <w:spacing w:after="40"/>
      </w:pPr>
      <w:r>
        <w:t>abort(batch_id) — Cancels the batch without executing.</w:t>
      </w:r>
    </w:p>
    <w:p w14:paraId="428718FD" w14:textId="77777777" w:rsidR="00C76AB0" w:rsidRDefault="00000000">
      <w:pPr>
        <w:pStyle w:val="Heading2"/>
        <w:spacing w:before="360" w:after="120"/>
      </w:pPr>
      <w:r>
        <w:t>os_control/job_queue.py — Background Job Queue (~217 lines)</w:t>
      </w:r>
    </w:p>
    <w:p w14:paraId="53D66CFD" w14:textId="77777777" w:rsidR="00C76AB0" w:rsidRDefault="00000000">
      <w:pPr>
        <w:spacing w:after="80"/>
      </w:pPr>
      <w:r>
        <w:t>Persistent job queue for deferred and scheduled command execution.</w:t>
      </w:r>
    </w:p>
    <w:p w14:paraId="641FFFE6" w14:textId="77777777" w:rsidR="00C76AB0" w:rsidRDefault="00000000">
      <w:pPr>
        <w:spacing w:after="80"/>
      </w:pPr>
      <w:r>
        <w:rPr>
          <w:b/>
        </w:rPr>
        <w:t>Key Class: JobQueueService</w:t>
      </w:r>
    </w:p>
    <w:p w14:paraId="3AA8FA2A" w14:textId="77777777" w:rsidR="00C76AB0" w:rsidRDefault="00000000">
      <w:pPr>
        <w:pStyle w:val="ListBullet"/>
        <w:spacing w:after="40"/>
      </w:pPr>
      <w:r>
        <w:lastRenderedPageBreak/>
        <w:t>start_worker() — Starts a background daemon thread that polls SQLite every 5 seconds for due jobs.</w:t>
      </w:r>
    </w:p>
    <w:p w14:paraId="7F91EE67" w14:textId="77777777" w:rsidR="00C76AB0" w:rsidRDefault="00000000">
      <w:pPr>
        <w:pStyle w:val="ListBullet"/>
        <w:spacing w:after="40"/>
      </w:pPr>
      <w:r>
        <w:t>enqueue(command_text, delay_seconds) — Inserts a job with due_at = now + delay. The job is persisted in SQLite so it survives assistant restarts.</w:t>
      </w:r>
    </w:p>
    <w:p w14:paraId="1C73DAC2" w14:textId="77777777" w:rsidR="00C76AB0" w:rsidRDefault="00000000">
      <w:pPr>
        <w:pStyle w:val="ListBullet"/>
        <w:spacing w:after="40"/>
      </w:pPr>
      <w:r>
        <w:t>cancel(job_id) — Marks a job as cancelled. Only works for pending jobs.</w:t>
      </w:r>
    </w:p>
    <w:p w14:paraId="239C0956" w14:textId="77777777" w:rsidR="00C76AB0" w:rsidRDefault="00000000">
      <w:pPr>
        <w:pStyle w:val="ListBullet"/>
        <w:spacing w:after="40"/>
      </w:pPr>
      <w:r>
        <w:t>retry(job_id) — Re-queues a failed job with exponential backoff: delay = min(300, base_delay × 2^retry_count).</w:t>
      </w:r>
    </w:p>
    <w:p w14:paraId="341EFF4F" w14:textId="77777777" w:rsidR="00C76AB0" w:rsidRDefault="00000000">
      <w:pPr>
        <w:pStyle w:val="ListBullet"/>
        <w:spacing w:after="40"/>
      </w:pPr>
      <w:r>
        <w:t>list_jobs(status) — Returns jobs filtered by status: pending, running, completed, failed, cancelled.</w:t>
      </w:r>
    </w:p>
    <w:p w14:paraId="24355616" w14:textId="77777777" w:rsidR="00C76AB0" w:rsidRDefault="00000000">
      <w:pPr>
        <w:spacing w:after="80"/>
      </w:pPr>
      <w:r>
        <w:t>When a job fires, the worker calls command_router.route_command(job.command_text) as if the user had spoken the command. Results are stored back on the job record.</w:t>
      </w:r>
    </w:p>
    <w:p w14:paraId="2D346269" w14:textId="77777777" w:rsidR="00C76AB0" w:rsidRDefault="00000000">
      <w:pPr>
        <w:pStyle w:val="Heading2"/>
        <w:spacing w:before="360" w:after="120"/>
      </w:pPr>
      <w:r>
        <w:t>os_control/search_index.py — File Search Index (~313 lines)</w:t>
      </w:r>
    </w:p>
    <w:p w14:paraId="4DB01682" w14:textId="77777777" w:rsidR="00C76AB0" w:rsidRDefault="00000000">
      <w:pPr>
        <w:spacing w:after="80"/>
      </w:pPr>
      <w:r>
        <w:t>Background file indexer that builds a SQLite full-text search index of specified directory trees.</w:t>
      </w:r>
    </w:p>
    <w:p w14:paraId="775C5430" w14:textId="77777777" w:rsidR="00C76AB0" w:rsidRDefault="00000000">
      <w:pPr>
        <w:spacing w:after="80"/>
      </w:pPr>
      <w:r>
        <w:rPr>
          <w:b/>
        </w:rPr>
        <w:t>Key Class: SearchIndexService</w:t>
      </w:r>
    </w:p>
    <w:p w14:paraId="2C16A2E9" w14:textId="77777777" w:rsidR="00C76AB0" w:rsidRDefault="00000000">
      <w:pPr>
        <w:pStyle w:val="ListBullet"/>
        <w:spacing w:after="40"/>
      </w:pPr>
      <w:r>
        <w:t>start(roots) — Starts a background thread that walks each root directory recursively, inserting file paths, names, sizes, and modification times into a SQLite FTS5 table.</w:t>
      </w:r>
    </w:p>
    <w:p w14:paraId="7B7486A7" w14:textId="77777777" w:rsidR="00C76AB0" w:rsidRDefault="00000000">
      <w:pPr>
        <w:pStyle w:val="ListBullet"/>
        <w:spacing w:after="40"/>
      </w:pPr>
      <w:r>
        <w:t>refresh() — Re-indexes all tracked roots. Detects new, modified, and deleted files.</w:t>
      </w:r>
    </w:p>
    <w:p w14:paraId="405EB5D8" w14:textId="77777777" w:rsidR="00C76AB0" w:rsidRDefault="00000000">
      <w:pPr>
        <w:pStyle w:val="ListBullet"/>
        <w:spacing w:after="40"/>
      </w:pPr>
      <w:r>
        <w:t>search(query) — Runs a MATCH query against the FTS5 index. Returns results ranked by BM25 relevance.</w:t>
      </w:r>
    </w:p>
    <w:p w14:paraId="0C72FF01" w14:textId="77777777" w:rsidR="00C76AB0" w:rsidRDefault="00000000">
      <w:pPr>
        <w:pStyle w:val="ListBullet"/>
        <w:spacing w:after="40"/>
      </w:pPr>
      <w:r>
        <w:t>stop() — Signals the worker thread to exit and waits for completion.</w:t>
      </w:r>
    </w:p>
    <w:p w14:paraId="32AD938B" w14:textId="77777777" w:rsidR="00C76AB0" w:rsidRDefault="00000000">
      <w:pPr>
        <w:spacing w:after="80"/>
      </w:pPr>
      <w:r>
        <w:t>The index is stored in jarvis_index.db. Initial indexing of a typical user home (~50k files) takes 5-15 seconds. Subsequent refreshes only process changes.</w:t>
      </w:r>
    </w:p>
    <w:p w14:paraId="48020E97" w14:textId="77777777" w:rsidR="00C76AB0" w:rsidRDefault="00000000">
      <w:pPr>
        <w:spacing w:after="80"/>
        <w:jc w:val="center"/>
      </w:pPr>
      <w:r>
        <w:rPr>
          <w:color w:val="999999"/>
        </w:rPr>
        <w:t>— — —</w:t>
      </w:r>
    </w:p>
    <w:p w14:paraId="11F6A18E" w14:textId="77777777" w:rsidR="00C76AB0" w:rsidRDefault="00000000">
      <w:pPr>
        <w:pStyle w:val="Heading1"/>
        <w:pageBreakBefore/>
        <w:spacing w:after="240"/>
      </w:pPr>
      <w:r>
        <w:lastRenderedPageBreak/>
        <w:t>ui/, utils/, scripts/ — Expanded</w:t>
      </w:r>
    </w:p>
    <w:p w14:paraId="3DA0913D" w14:textId="77777777" w:rsidR="00C76AB0" w:rsidRDefault="00000000">
      <w:pPr>
        <w:pStyle w:val="Heading2"/>
        <w:spacing w:before="360" w:after="120"/>
      </w:pPr>
      <w:r>
        <w:t>ui/tray.py — System Tray Icon (~231 lines)</w:t>
      </w:r>
    </w:p>
    <w:p w14:paraId="53F0A408" w14:textId="77777777" w:rsidR="00C76AB0" w:rsidRDefault="00000000">
      <w:pPr>
        <w:spacing w:after="80"/>
      </w:pPr>
      <w:r>
        <w:t>Provides a Windows system tray icon for background control and status visibility. The icon colour changes to reflect the current dialogue state.</w:t>
      </w:r>
    </w:p>
    <w:p w14:paraId="51D19CB3" w14:textId="77777777" w:rsidR="00C76AB0" w:rsidRDefault="00000000">
      <w:pPr>
        <w:spacing w:after="80"/>
      </w:pPr>
      <w:r>
        <w:rPr>
          <w:b/>
        </w:rPr>
        <w:t>Icon Generation:</w:t>
      </w:r>
    </w:p>
    <w:p w14:paraId="7175580A" w14:textId="77777777" w:rsidR="00C76AB0" w:rsidRDefault="00000000">
      <w:pPr>
        <w:spacing w:after="80"/>
      </w:pPr>
      <w:r>
        <w:t>Creates a PIL Image (64×64 pixels) with a filled circle whose colour maps to dialogue state:</w:t>
      </w:r>
    </w:p>
    <w:p w14:paraId="3DBF6FBE" w14:textId="77777777" w:rsidR="00C76AB0" w:rsidRDefault="00000000">
      <w:pPr>
        <w:pStyle w:val="ListBullet"/>
        <w:spacing w:after="40"/>
      </w:pPr>
      <w:r>
        <w:t>Green (#2d5a3f) → IDLE — waiting for wake word.</w:t>
      </w:r>
    </w:p>
    <w:p w14:paraId="742EAC74" w14:textId="77777777" w:rsidR="00C76AB0" w:rsidRDefault="00000000">
      <w:pPr>
        <w:pStyle w:val="ListBullet"/>
        <w:spacing w:after="40"/>
      </w:pPr>
      <w:r>
        <w:t>Blue (#1e90ff) → LISTENING — recording speech.</w:t>
      </w:r>
    </w:p>
    <w:p w14:paraId="3D9AD594" w14:textId="77777777" w:rsidR="00C76AB0" w:rsidRDefault="00000000">
      <w:pPr>
        <w:pStyle w:val="ListBullet"/>
        <w:spacing w:after="40"/>
      </w:pPr>
      <w:r>
        <w:t>Yellow (#c89a3a) → PROCESSING — classifying intent.</w:t>
      </w:r>
    </w:p>
    <w:p w14:paraId="780056EB" w14:textId="77777777" w:rsidR="00C76AB0" w:rsidRDefault="00000000">
      <w:pPr>
        <w:pStyle w:val="ListBullet"/>
        <w:spacing w:after="40"/>
      </w:pPr>
      <w:r>
        <w:t>Purple (#8b5cf6) → RESPONDING — speaking response.</w:t>
      </w:r>
    </w:p>
    <w:p w14:paraId="40137280" w14:textId="77777777" w:rsidR="00C76AB0" w:rsidRDefault="00000000">
      <w:pPr>
        <w:pStyle w:val="ListBullet"/>
        <w:spacing w:after="40"/>
      </w:pPr>
      <w:r>
        <w:t>Orange (#e67e22) → CONFIRMING — waiting for user confirmation.</w:t>
      </w:r>
    </w:p>
    <w:p w14:paraId="451C7F87" w14:textId="77777777" w:rsidR="00C76AB0" w:rsidRDefault="00000000">
      <w:pPr>
        <w:pStyle w:val="ListBullet"/>
        <w:spacing w:after="40"/>
      </w:pPr>
      <w:r>
        <w:t>Red (#b8401f) → EXECUTING — running a command.</w:t>
      </w:r>
    </w:p>
    <w:p w14:paraId="71552E83" w14:textId="77777777" w:rsidR="00C76AB0" w:rsidRDefault="00000000">
      <w:pPr>
        <w:pStyle w:val="ListBullet"/>
        <w:spacing w:after="40"/>
      </w:pPr>
      <w:r>
        <w:t>Cyan (#00bcd4) → FOLLOW_UP — follow-up window open.</w:t>
      </w:r>
    </w:p>
    <w:p w14:paraId="6BE65AF0" w14:textId="77777777" w:rsidR="00C76AB0" w:rsidRDefault="00000000">
      <w:pPr>
        <w:spacing w:after="80"/>
      </w:pPr>
      <w:r>
        <w:rPr>
          <w:b/>
        </w:rPr>
        <w:t>Menu Items:</w:t>
      </w:r>
    </w:p>
    <w:p w14:paraId="7F3B930F" w14:textId="77777777" w:rsidR="00C76AB0" w:rsidRDefault="00000000">
      <w:pPr>
        <w:pStyle w:val="ListBullet"/>
        <w:spacing w:after="40"/>
      </w:pPr>
      <w:r>
        <w:t>Restart — Kills and re-launches the Python process.</w:t>
      </w:r>
    </w:p>
    <w:p w14:paraId="2B85999E" w14:textId="77777777" w:rsidR="00C76AB0" w:rsidRDefault="00000000">
      <w:pPr>
        <w:pStyle w:val="ListBullet"/>
        <w:spacing w:after="40"/>
      </w:pPr>
      <w:r>
        <w:t>Open .env — Opens the .env file in the default text editor for quick configuration changes.</w:t>
      </w:r>
    </w:p>
    <w:p w14:paraId="3F62FCEB" w14:textId="77777777" w:rsidR="00C76AB0" w:rsidRDefault="00000000">
      <w:pPr>
        <w:pStyle w:val="ListBullet"/>
        <w:spacing w:after="40"/>
      </w:pPr>
      <w:r>
        <w:t>Show Logs — Opens jarvis.log in the default text editor.</w:t>
      </w:r>
    </w:p>
    <w:p w14:paraId="538D97E4" w14:textId="77777777" w:rsidR="00C76AB0" w:rsidRDefault="00000000">
      <w:pPr>
        <w:pStyle w:val="ListBullet"/>
        <w:spacing w:after="40"/>
      </w:pPr>
      <w:r>
        <w:t>Toggle Demo Mode — Enables/disables intent/confidence console overlay.</w:t>
      </w:r>
    </w:p>
    <w:p w14:paraId="7A08DB78" w14:textId="77777777" w:rsidR="00C76AB0" w:rsidRDefault="00000000">
      <w:pPr>
        <w:pStyle w:val="ListBullet"/>
        <w:spacing w:after="40"/>
      </w:pPr>
      <w:r>
        <w:t>Open Project Folder — Opens the project root in File Explorer.</w:t>
      </w:r>
    </w:p>
    <w:p w14:paraId="40D87C09" w14:textId="77777777" w:rsidR="00C76AB0" w:rsidRDefault="00000000">
      <w:pPr>
        <w:pStyle w:val="ListBullet"/>
        <w:spacing w:after="40"/>
      </w:pPr>
      <w:r>
        <w:t>Quit — Calls core/shutdown.py to trigger graceful shutdown.</w:t>
      </w:r>
    </w:p>
    <w:p w14:paraId="4C1B3F68" w14:textId="77777777" w:rsidR="00C76AB0" w:rsidRDefault="00000000">
      <w:pPr>
        <w:spacing w:after="80"/>
      </w:pPr>
      <w:r>
        <w:rPr>
          <w:b/>
        </w:rPr>
        <w:t>Libraries:</w:t>
      </w:r>
    </w:p>
    <w:p w14:paraId="4C5C6653" w14:textId="77777777" w:rsidR="00C76AB0" w:rsidRDefault="00000000">
      <w:pPr>
        <w:pStyle w:val="ListBullet"/>
        <w:spacing w:after="40"/>
      </w:pPr>
      <w:r>
        <w:t>pystray — System tray integration for Windows/macOS/Linux.</w:t>
      </w:r>
    </w:p>
    <w:p w14:paraId="0FCE6D6D" w14:textId="77777777" w:rsidR="00C76AB0" w:rsidRDefault="00000000">
      <w:pPr>
        <w:pStyle w:val="ListBullet"/>
        <w:spacing w:after="40"/>
      </w:pPr>
      <w:r>
        <w:t>PIL (Pillow) — Image generation for the tray icon.</w:t>
      </w:r>
    </w:p>
    <w:p w14:paraId="7D4897F4" w14:textId="77777777" w:rsidR="00C76AB0" w:rsidRDefault="00000000">
      <w:pPr>
        <w:pStyle w:val="Heading2"/>
        <w:spacing w:before="360" w:after="120"/>
      </w:pPr>
      <w:r>
        <w:t>utils/language_detector.py — Language Detection</w:t>
      </w:r>
    </w:p>
    <w:p w14:paraId="64FA7608" w14:textId="77777777" w:rsidR="00C76AB0" w:rsidRDefault="00000000">
      <w:pPr>
        <w:spacing w:after="80"/>
      </w:pPr>
      <w:r>
        <w:t>Provides character-level language detection used across the entire codebase.</w:t>
      </w:r>
    </w:p>
    <w:p w14:paraId="778EFDA0" w14:textId="77777777" w:rsidR="00C76AB0" w:rsidRDefault="00000000">
      <w:pPr>
        <w:spacing w:after="80"/>
      </w:pPr>
      <w:r>
        <w:rPr>
          <w:b/>
        </w:rPr>
        <w:t>Key Functions:</w:t>
      </w:r>
    </w:p>
    <w:p w14:paraId="43A4D278" w14:textId="77777777" w:rsidR="00C76AB0" w:rsidRDefault="00000000">
      <w:pPr>
        <w:pStyle w:val="ListBullet"/>
        <w:spacing w:after="40"/>
      </w:pPr>
      <w:r>
        <w:t>detect_language(text) — Returns 'ar' if text has Arabic characters and no Latin, 'en' if Latin and no Arabic, 'mixed' if both, 'unknown' if neither. Uses Unicode range U+0600-U+06FF for Arabic and A-Za-z for Latin.</w:t>
      </w:r>
    </w:p>
    <w:p w14:paraId="252B1C70" w14:textId="77777777" w:rsidR="00C76AB0" w:rsidRDefault="00000000">
      <w:pPr>
        <w:pStyle w:val="ListBullet"/>
        <w:spacing w:after="40"/>
      </w:pPr>
      <w:r>
        <w:t>count_arabic_chars(text) — Returns count of characters in the Arabic Unicode block.</w:t>
      </w:r>
    </w:p>
    <w:p w14:paraId="01EEBC2C" w14:textId="77777777" w:rsidR="00C76AB0" w:rsidRDefault="00000000">
      <w:pPr>
        <w:pStyle w:val="ListBullet"/>
        <w:spacing w:after="40"/>
      </w:pPr>
      <w:r>
        <w:t>count_english_chars(text) — Returns count of ASCII alphabetic characters.</w:t>
      </w:r>
    </w:p>
    <w:p w14:paraId="3EB5A266" w14:textId="77777777" w:rsidR="00C76AB0" w:rsidRDefault="00000000">
      <w:pPr>
        <w:pStyle w:val="ListBullet"/>
        <w:spacing w:after="40"/>
      </w:pPr>
      <w:r>
        <w:t>count_valid_chars(text) — Returns arabic + english character count. Used for normalisation.</w:t>
      </w:r>
    </w:p>
    <w:p w14:paraId="592408A9" w14:textId="77777777" w:rsidR="00C76AB0" w:rsidRDefault="00000000">
      <w:pPr>
        <w:spacing w:after="80"/>
      </w:pPr>
      <w:r>
        <w:lastRenderedPageBreak/>
        <w:t>This module is imported by: audio/stt.py (language detection fallback), core/language_gate.py (acceptance filtering), core/command_parser.py (language tagging), nlp/codeswitching.py (script boundary detection), and utils/__init__.py (re-export).</w:t>
      </w:r>
    </w:p>
    <w:p w14:paraId="566D1190" w14:textId="77777777" w:rsidR="00C76AB0" w:rsidRDefault="00000000">
      <w:pPr>
        <w:pStyle w:val="Heading2"/>
        <w:spacing w:before="360" w:after="120"/>
      </w:pPr>
      <w:r>
        <w:t>scripts/setup_windows.ps1 — Windows Setup Script</w:t>
      </w:r>
    </w:p>
    <w:p w14:paraId="314796CF" w14:textId="77777777" w:rsidR="00C76AB0" w:rsidRDefault="00000000">
      <w:pPr>
        <w:spacing w:after="80"/>
      </w:pPr>
      <w:r>
        <w:t>One-command bootstrap for new installations. Performs 5 steps:</w:t>
      </w:r>
    </w:p>
    <w:p w14:paraId="22714058" w14:textId="77777777" w:rsidR="00C76AB0" w:rsidRDefault="00000000">
      <w:pPr>
        <w:pStyle w:val="ListNumber"/>
      </w:pPr>
      <w:r>
        <w:t>Checks Python availability in PATH. Exits with error if not found.</w:t>
      </w:r>
    </w:p>
    <w:p w14:paraId="6DBE2BD6" w14:textId="77777777" w:rsidR="00C76AB0" w:rsidRDefault="00000000">
      <w:pPr>
        <w:pStyle w:val="ListNumber"/>
      </w:pPr>
      <w:r>
        <w:t>Upgrades pip to latest version.</w:t>
      </w:r>
    </w:p>
    <w:p w14:paraId="33A48F9A" w14:textId="77777777" w:rsidR="00C76AB0" w:rsidRDefault="00000000">
      <w:pPr>
        <w:pStyle w:val="ListNumber"/>
      </w:pPr>
      <w:r>
        <w:t>Installs all packages from requirements.txt.</w:t>
      </w:r>
    </w:p>
    <w:p w14:paraId="4B25DF49" w14:textId="77777777" w:rsidR="00C76AB0" w:rsidRDefault="00000000">
      <w:pPr>
        <w:pStyle w:val="ListNumber"/>
      </w:pPr>
      <w:r>
        <w:t>Copies .env.example to .env if .env doesn't exist yet.</w:t>
      </w:r>
    </w:p>
    <w:p w14:paraId="06F3D348" w14:textId="77777777" w:rsidR="00C76AB0" w:rsidRDefault="00000000">
      <w:pPr>
        <w:pStyle w:val="ListNumber"/>
      </w:pPr>
      <w:r>
        <w:t>Runs python core\doctor.py to verify the installation.</w:t>
      </w:r>
    </w:p>
    <w:p w14:paraId="52FD29E0" w14:textId="77777777" w:rsidR="00C76AB0" w:rsidRDefault="00000000">
      <w:pPr>
        <w:spacing w:after="80"/>
      </w:pPr>
      <w:r>
        <w:t>Designed to be run once after cloning the repository. Does not create a virtual environment — uses the system Python directly.</w:t>
      </w:r>
    </w:p>
    <w:p w14:paraId="553C6378" w14:textId="77777777" w:rsidR="00C76AB0" w:rsidRDefault="00000000">
      <w:pPr>
        <w:spacing w:after="80"/>
        <w:jc w:val="center"/>
      </w:pPr>
      <w:r>
        <w:rPr>
          <w:color w:val="999999"/>
        </w:rPr>
        <w:t>— — —</w:t>
      </w:r>
    </w:p>
    <w:p w14:paraId="08C0DE6B" w14:textId="77777777" w:rsidR="00C76AB0" w:rsidRDefault="00000000">
      <w:pPr>
        <w:pStyle w:val="Heading1"/>
        <w:pageBreakBefore/>
        <w:spacing w:after="240"/>
      </w:pPr>
      <w:r>
        <w:lastRenderedPageBreak/>
        <w:t>data/ — Data Directory Detailed Explanation</w:t>
      </w:r>
    </w:p>
    <w:p w14:paraId="6A2170F5" w14:textId="77777777" w:rsidR="00C76AB0" w:rsidRDefault="00000000">
      <w:pPr>
        <w:pStyle w:val="Heading2"/>
        <w:spacing w:before="360" w:after="120"/>
      </w:pPr>
      <w:r>
        <w:t>data/arabic_wake_training/ — Training Corpus</w:t>
      </w:r>
    </w:p>
    <w:p w14:paraId="1FF748CA" w14:textId="77777777" w:rsidR="00C76AB0" w:rsidRDefault="00000000">
      <w:pPr>
        <w:spacing w:after="80"/>
      </w:pPr>
      <w:r>
        <w:t>Contains the full training and validation dataset for the bilingual wake-word model.</w:t>
      </w:r>
    </w:p>
    <w:p w14:paraId="6CB0226E" w14:textId="77777777" w:rsidR="00C76AB0" w:rsidRDefault="00000000">
      <w:pPr>
        <w:pStyle w:val="ListBullet"/>
        <w:spacing w:after="40"/>
      </w:pPr>
      <w:r>
        <w:t>positive_train/pos/ — WAV files of positive wake-word samples (saying 'Jarvis' or 'يا جارفس'). Generated by scripts/generate_arabic_wake_data.py and augmented with noise/reverb variations.</w:t>
      </w:r>
    </w:p>
    <w:p w14:paraId="3C25C6E1" w14:textId="77777777" w:rsidR="00C76AB0" w:rsidRDefault="00000000">
      <w:pPr>
        <w:pStyle w:val="ListBullet"/>
        <w:spacing w:after="40"/>
      </w:pPr>
      <w:r>
        <w:t>positive_val/pos/ — Validation split of positive samples (held out from training).</w:t>
      </w:r>
    </w:p>
    <w:p w14:paraId="104B7564" w14:textId="77777777" w:rsidR="00C76AB0" w:rsidRDefault="00000000">
      <w:pPr>
        <w:pStyle w:val="ListBullet"/>
        <w:spacing w:after="40"/>
      </w:pPr>
      <w:r>
        <w:t>negative_train/neg/ — WAV files of non-wake-word speech. Random words, ambient noise, music, and adversarial near-miss phrases.</w:t>
      </w:r>
    </w:p>
    <w:p w14:paraId="39E33407" w14:textId="77777777" w:rsidR="00C76AB0" w:rsidRDefault="00000000">
      <w:pPr>
        <w:pStyle w:val="ListBullet"/>
        <w:spacing w:after="40"/>
      </w:pPr>
      <w:r>
        <w:t>negative_val/neg/ — Validation split of negative samples.</w:t>
      </w:r>
    </w:p>
    <w:p w14:paraId="5C4FBAF2" w14:textId="77777777" w:rsidR="00C76AB0" w:rsidRDefault="00000000">
      <w:pPr>
        <w:pStyle w:val="ListBullet"/>
        <w:spacing w:after="40"/>
      </w:pPr>
      <w:r>
        <w:t>features/ — Pre-extracted numpy arrays of openWakeWord features for train and test splits. Files: positive_features_train.npy, negative_features_train.npy, positive_features_test.npy, negative_features_test.npy.</w:t>
      </w:r>
    </w:p>
    <w:p w14:paraId="79C3BDE9" w14:textId="77777777" w:rsidR="00C76AB0" w:rsidRDefault="00000000">
      <w:pPr>
        <w:pStyle w:val="Heading2"/>
        <w:spacing w:before="360" w:after="120"/>
      </w:pPr>
      <w:r>
        <w:t>data/chroma_memory/ — Vector Memory Store</w:t>
      </w:r>
    </w:p>
    <w:p w14:paraId="65599857" w14:textId="77777777" w:rsidR="00C76AB0" w:rsidRDefault="00000000">
      <w:pPr>
        <w:spacing w:after="80"/>
      </w:pPr>
      <w:r>
        <w:t>ChromaDB persistent storage for semantic recall. Contains:</w:t>
      </w:r>
    </w:p>
    <w:p w14:paraId="393635D2" w14:textId="77777777" w:rsidR="00C76AB0" w:rsidRDefault="00000000">
      <w:pPr>
        <w:pStyle w:val="ListBullet"/>
        <w:spacing w:after="40"/>
      </w:pPr>
      <w:r>
        <w:t>chroma.sqlite3 — ChromaDB's SQLite backing store with collection metadata and document IDs.</w:t>
      </w:r>
    </w:p>
    <w:p w14:paraId="6FBB8890" w14:textId="77777777" w:rsidR="00C76AB0" w:rsidRDefault="00000000">
      <w:pPr>
        <w:pStyle w:val="ListBullet"/>
        <w:spacing w:after="40"/>
      </w:pPr>
      <w:r>
        <w:t>ec95365b-.../ — Collection-specific HNSW index files: data_level0.bin (vectors), header.bin (index metadata), length.bin (vector lengths), link_lists.bin (HNSW graph edges).</w:t>
      </w:r>
    </w:p>
    <w:p w14:paraId="0872DCE6" w14:textId="77777777" w:rsidR="00C76AB0" w:rsidRDefault="00000000">
      <w:pPr>
        <w:spacing w:after="80"/>
      </w:pPr>
      <w:r>
        <w:t>This directory is created automatically on first use and grows as the assistant stores conversation embeddings.</w:t>
      </w:r>
    </w:p>
    <w:p w14:paraId="39911C47" w14:textId="77777777" w:rsidR="00C76AB0" w:rsidRDefault="00000000">
      <w:pPr>
        <w:pStyle w:val="Heading2"/>
        <w:spacing w:before="360" w:after="120"/>
      </w:pPr>
      <w:r>
        <w:t>data/vad/ — Voice Activity Detection</w:t>
      </w:r>
    </w:p>
    <w:p w14:paraId="0EF69687" w14:textId="77777777" w:rsidR="00C76AB0" w:rsidRDefault="00000000">
      <w:pPr>
        <w:pStyle w:val="ListBullet"/>
        <w:spacing w:after="40"/>
      </w:pPr>
      <w:r>
        <w:t>silero_vad.onnx — The Silero VAD v4 model file (1.2MB). Auto-downloaded from GitHub on first run if missing. Used by audio/vad.py for real-time speech detection.</w:t>
      </w:r>
    </w:p>
    <w:p w14:paraId="24F97E81" w14:textId="77777777" w:rsidR="00C76AB0" w:rsidRDefault="00000000">
      <w:pPr>
        <w:pStyle w:val="Heading2"/>
        <w:spacing w:before="360" w:after="120"/>
      </w:pPr>
      <w:r>
        <w:t>data/openwakeword/ — Wake Word Models</w:t>
      </w:r>
    </w:p>
    <w:p w14:paraId="1276DCF4" w14:textId="77777777" w:rsidR="00C76AB0" w:rsidRDefault="00000000">
      <w:pPr>
        <w:pStyle w:val="ListBullet"/>
        <w:spacing w:after="40"/>
      </w:pPr>
      <w:r>
        <w:t>jarvis_ar/ — The bilingual wake-word model bundle. Contains the custom-trained ONNX model that detects both 'Jarvis' (English) and 'يا جارفس' (Arabic).</w:t>
      </w:r>
    </w:p>
    <w:p w14:paraId="7507380E" w14:textId="77777777" w:rsidR="00C76AB0" w:rsidRDefault="00000000">
      <w:pPr>
        <w:pStyle w:val="Heading2"/>
        <w:spacing w:before="360" w:after="120"/>
      </w:pPr>
      <w:r>
        <w:t>data/wake_samples/ — Captured Wake Samples</w:t>
      </w:r>
    </w:p>
    <w:p w14:paraId="30FE72DD" w14:textId="77777777" w:rsidR="00C76AB0" w:rsidRDefault="00000000">
      <w:pPr>
        <w:pStyle w:val="ListBullet"/>
        <w:spacing w:after="40"/>
      </w:pPr>
      <w:r>
        <w:t>user_positive/&lt;username&gt;/ — User-recorded enrollment samples from audio/wake_enrollment.py.</w:t>
      </w:r>
    </w:p>
    <w:p w14:paraId="2C8952D7" w14:textId="77777777" w:rsidR="00C76AB0" w:rsidRDefault="00000000">
      <w:pPr>
        <w:pStyle w:val="ListBullet"/>
        <w:spacing w:after="40"/>
      </w:pPr>
      <w:r>
        <w:lastRenderedPageBreak/>
        <w:t>auto_captured/&lt;speaker_id&gt;/ — Automatically saved audio clips from every wake-word detection for review and potential adaptive retraining.</w:t>
      </w:r>
    </w:p>
    <w:p w14:paraId="2B3BD1AE" w14:textId="77777777" w:rsidR="00C76AB0" w:rsidRDefault="00000000">
      <w:pPr>
        <w:spacing w:after="80"/>
        <w:jc w:val="center"/>
      </w:pPr>
      <w:r>
        <w:rPr>
          <w:color w:val="999999"/>
        </w:rPr>
        <w:t>— — —</w:t>
      </w:r>
    </w:p>
    <w:p w14:paraId="30E7D64E" w14:textId="77777777" w:rsidR="00C76AB0" w:rsidRDefault="00000000">
      <w:pPr>
        <w:pStyle w:val="Heading1"/>
        <w:pageBreakBefore/>
        <w:spacing w:after="240"/>
      </w:pPr>
      <w:r>
        <w:lastRenderedPageBreak/>
        <w:t>Root Files — Detailed Explanation</w:t>
      </w:r>
    </w:p>
    <w:p w14:paraId="49153CDC" w14:textId="77777777" w:rsidR="00C76AB0" w:rsidRDefault="00000000">
      <w:pPr>
        <w:pStyle w:val="Heading2"/>
        <w:spacing w:before="360" w:after="120"/>
      </w:pPr>
      <w:r>
        <w:t>main.py — Process Entry Point</w:t>
      </w:r>
    </w:p>
    <w:p w14:paraId="4ECCAB8C" w14:textId="77777777" w:rsidR="00C76AB0" w:rsidRDefault="00000000">
      <w:pPr>
        <w:spacing w:after="80"/>
      </w:pPr>
      <w:r>
        <w:t>The smallest possible entry point. 15 lines of code:</w:t>
      </w:r>
    </w:p>
    <w:p w14:paraId="1CDDFBB8" w14:textId="77777777" w:rsidR="00C76AB0" w:rsidRDefault="00000000">
      <w:pPr>
        <w:pStyle w:val="ListNumber"/>
      </w:pPr>
      <w:r>
        <w:t>Parses --demo-mode CLI argument via argparse.</w:t>
      </w:r>
    </w:p>
    <w:p w14:paraId="0B0E7DDD" w14:textId="77777777" w:rsidR="00C76AB0" w:rsidRDefault="00000000">
      <w:pPr>
        <w:pStyle w:val="ListNumber"/>
      </w:pPr>
      <w:r>
        <w:t>Sets JARVIS_DEMO_MODE=1 environment variable if --demo-mode is passed.</w:t>
      </w:r>
    </w:p>
    <w:p w14:paraId="45FF4DB8" w14:textId="77777777" w:rsidR="00C76AB0" w:rsidRDefault="00000000">
      <w:pPr>
        <w:pStyle w:val="ListNumber"/>
      </w:pPr>
      <w:r>
        <w:t>Tries to import and start the system tray (ui/tray.py). Failure is silently caught — the assistant works without a tray.</w:t>
      </w:r>
    </w:p>
    <w:p w14:paraId="6E555BCA" w14:textId="77777777" w:rsidR="00C76AB0" w:rsidRDefault="00000000">
      <w:pPr>
        <w:pStyle w:val="ListNumber"/>
      </w:pPr>
      <w:r>
        <w:t>Calls core.orchestrator.run() which never returns (infinite loop until shutdown).</w:t>
      </w:r>
    </w:p>
    <w:p w14:paraId="5BAF4D51" w14:textId="77777777" w:rsidR="00C76AB0" w:rsidRDefault="00000000">
      <w:pPr>
        <w:spacing w:after="80"/>
      </w:pPr>
      <w:r>
        <w:t>By keeping the entry point minimal, all complexity lives in orchestrator.py which can be tested independently.</w:t>
      </w:r>
    </w:p>
    <w:p w14:paraId="6F35FCDB" w14:textId="77777777" w:rsidR="00C76AB0" w:rsidRDefault="00000000">
      <w:pPr>
        <w:pStyle w:val="Heading2"/>
        <w:spacing w:before="360" w:after="120"/>
      </w:pPr>
      <w:r>
        <w:t>requirements.txt — Dependency Tiers</w:t>
      </w:r>
    </w:p>
    <w:p w14:paraId="05325500" w14:textId="77777777" w:rsidR="00C76AB0" w:rsidRDefault="00000000">
      <w:pPr>
        <w:spacing w:after="80"/>
      </w:pPr>
      <w:r>
        <w:t>Organised into 5 tiers with inline comments:</w:t>
      </w:r>
    </w:p>
    <w:p w14:paraId="76F382CA" w14:textId="77777777" w:rsidR="00C76AB0" w:rsidRDefault="00000000">
      <w:pPr>
        <w:pStyle w:val="ListBullet"/>
        <w:spacing w:after="40"/>
      </w:pPr>
      <w:r>
        <w:t>Voice Pipeline (Tier 1 — required): numpy, sounddevice, onnxruntime, faster-whisper, openwakeword, edge-tts, soundfile.</w:t>
      </w:r>
    </w:p>
    <w:p w14:paraId="76ED7C83" w14:textId="77777777" w:rsidR="00C76AB0" w:rsidRDefault="00000000">
      <w:pPr>
        <w:pStyle w:val="ListBullet"/>
        <w:spacing w:after="40"/>
      </w:pPr>
      <w:r>
        <w:t>Orchestration (Tier 2 — required): httpx, psutil, rapidfuzz, python-dotenv.</w:t>
      </w:r>
    </w:p>
    <w:p w14:paraId="0FCE949F" w14:textId="77777777" w:rsidR="00C76AB0" w:rsidRDefault="00000000">
      <w:pPr>
        <w:pStyle w:val="ListBullet"/>
        <w:spacing w:after="40"/>
      </w:pPr>
      <w:r>
        <w:t>Optional LLM Backends: anthropic (for Claude API).</w:t>
      </w:r>
    </w:p>
    <w:p w14:paraId="032841F3" w14:textId="77777777" w:rsidR="00C76AB0" w:rsidRDefault="00000000">
      <w:pPr>
        <w:pStyle w:val="ListBullet"/>
        <w:spacing w:after="40"/>
      </w:pPr>
      <w:r>
        <w:t>Intelligent Features: chromadb, sentence-transformers, duckduckgo-search/ddgs.</w:t>
      </w:r>
    </w:p>
    <w:p w14:paraId="3A76C4DE" w14:textId="77777777" w:rsidR="00C76AB0" w:rsidRDefault="00000000">
      <w:pPr>
        <w:pStyle w:val="ListBullet"/>
        <w:spacing w:after="40"/>
      </w:pPr>
      <w:r>
        <w:t>OS Integration: comtypes, pycaw, wmi, screen-brightness-control, pyperclip, watchdog, pywin32, elevenlabs, pystray, Pillow.</w:t>
      </w:r>
    </w:p>
    <w:p w14:paraId="796B5E53" w14:textId="77777777" w:rsidR="00C76AB0" w:rsidRDefault="00000000">
      <w:pPr>
        <w:pStyle w:val="Heading2"/>
        <w:spacing w:before="360" w:after="120"/>
      </w:pPr>
      <w:r>
        <w:t>requirements-minimal.txt — Bare Minimum</w:t>
      </w:r>
    </w:p>
    <w:p w14:paraId="270E99A7" w14:textId="77777777" w:rsidR="00C76AB0" w:rsidRDefault="00000000">
      <w:pPr>
        <w:spacing w:after="80"/>
      </w:pPr>
      <w:r>
        <w:t>10 packages for voice + LLM only: python-dotenv, numpy, sounddevice, faster-whisper, openwakeword, edge-tts, soundfile, psutil, httpx, rapidfuzz. No cloud services, no knowledge base, no app scanning.</w:t>
      </w:r>
    </w:p>
    <w:p w14:paraId="76296D1D" w14:textId="77777777" w:rsidR="00C76AB0" w:rsidRDefault="00000000">
      <w:pPr>
        <w:pStyle w:val="Heading2"/>
        <w:spacing w:before="360" w:after="120"/>
      </w:pPr>
      <w:r>
        <w:t>requirements-full.txt — Everything</w:t>
      </w:r>
    </w:p>
    <w:p w14:paraId="2E4BDC62" w14:textId="77777777" w:rsidR="00C76AB0" w:rsidRDefault="00000000">
      <w:pPr>
        <w:spacing w:after="80"/>
      </w:pPr>
      <w:r>
        <w:t>All packages from requirements.txt plus: faiss-cpu and pypdf for knowledge base features.</w:t>
      </w:r>
    </w:p>
    <w:p w14:paraId="2F527657" w14:textId="77777777" w:rsidR="00C76AB0" w:rsidRDefault="00000000">
      <w:pPr>
        <w:pStyle w:val="Heading2"/>
        <w:spacing w:before="360" w:after="120"/>
      </w:pPr>
      <w:r>
        <w:t>requirements-training.txt — Development Only</w:t>
      </w:r>
    </w:p>
    <w:p w14:paraId="0992C02D" w14:textId="77777777" w:rsidR="00C76AB0" w:rsidRDefault="00000000">
      <w:pPr>
        <w:spacing w:after="80"/>
      </w:pPr>
      <w:r>
        <w:t>scipy and torch — needed only for scripts/train_arabic_wake_model.py. Not required for running the assistant.</w:t>
      </w:r>
    </w:p>
    <w:p w14:paraId="5DE32648" w14:textId="77777777" w:rsidR="00C76AB0" w:rsidRDefault="00000000">
      <w:pPr>
        <w:pStyle w:val="Heading2"/>
        <w:spacing w:before="360" w:after="120"/>
      </w:pPr>
      <w:r>
        <w:lastRenderedPageBreak/>
        <w:t>.env.example — Configuration Template</w:t>
      </w:r>
    </w:p>
    <w:p w14:paraId="6E40913D" w14:textId="77777777" w:rsidR="00C76AB0" w:rsidRDefault="00000000">
      <w:pPr>
        <w:spacing w:after="80"/>
      </w:pPr>
      <w:r>
        <w:t>294 lines of environment variable definitions with extensive inline comments. Organised into the same categories as core/config.py. Every setting has a sensible default documented in the comments. This file is copied to .env by scripts/setup_windows.ps1 on first setup.</w:t>
      </w:r>
    </w:p>
    <w:p w14:paraId="3E10BF61" w14:textId="77777777" w:rsidR="00C76AB0" w:rsidRDefault="00000000">
      <w:pPr>
        <w:pStyle w:val="Heading2"/>
        <w:spacing w:before="360" w:after="120"/>
      </w:pPr>
      <w:r>
        <w:t>.github/workflows/ci.yml — CI Pipeline</w:t>
      </w:r>
    </w:p>
    <w:p w14:paraId="238ACD92" w14:textId="77777777" w:rsidR="00C76AB0" w:rsidRDefault="00000000">
      <w:pPr>
        <w:spacing w:after="80"/>
      </w:pPr>
      <w:r>
        <w:t>GitHub Actions workflow running on windows-latest:</w:t>
      </w:r>
    </w:p>
    <w:p w14:paraId="1EFD3202" w14:textId="77777777" w:rsidR="00C76AB0" w:rsidRDefault="00000000">
      <w:pPr>
        <w:pStyle w:val="ListNumber"/>
      </w:pPr>
      <w:r>
        <w:t>Checkout repository.</w:t>
      </w:r>
    </w:p>
    <w:p w14:paraId="727433A4" w14:textId="77777777" w:rsidR="00C76AB0" w:rsidRDefault="00000000">
      <w:pPr>
        <w:pStyle w:val="ListNumber"/>
      </w:pPr>
      <w:r>
        <w:t>Verify Python 3.12+ is available.</w:t>
      </w:r>
    </w:p>
    <w:p w14:paraId="6EEE0E44" w14:textId="77777777" w:rsidR="00C76AB0" w:rsidRDefault="00000000">
      <w:pPr>
        <w:pStyle w:val="ListNumber"/>
      </w:pPr>
      <w:r>
        <w:t>Install dependencies from requirements.txt.</w:t>
      </w:r>
    </w:p>
    <w:p w14:paraId="3DA631ED" w14:textId="77777777" w:rsidR="00C76AB0" w:rsidRDefault="00000000">
      <w:pPr>
        <w:pStyle w:val="ListNumber"/>
      </w:pPr>
      <w:r>
        <w:t>Create a minimal .env for CI (no API keys, no audio devices).</w:t>
      </w:r>
    </w:p>
    <w:p w14:paraId="2BD6283E" w14:textId="77777777" w:rsidR="00C76AB0" w:rsidRDefault="00000000">
      <w:pPr>
        <w:pStyle w:val="ListNumber"/>
      </w:pPr>
      <w:r>
        <w:t>Syntax check: python -m compileall . (catches import errors and syntax errors).</w:t>
      </w:r>
    </w:p>
    <w:p w14:paraId="51D28F84" w14:textId="77777777" w:rsidR="00C76AB0" w:rsidRDefault="00000000">
      <w:pPr>
        <w:pStyle w:val="ListNumber"/>
      </w:pPr>
      <w:r>
        <w:t>Doctor check: python core/doctor.py (verifies package availability).</w:t>
      </w:r>
    </w:p>
    <w:p w14:paraId="15D88F40" w14:textId="77777777" w:rsidR="00C76AB0" w:rsidRDefault="00000000">
      <w:pPr>
        <w:pStyle w:val="ListNumber"/>
      </w:pPr>
      <w:r>
        <w:t>Import smoke test: attempts to import all audio/ modules (verifies no circular imports or missing dependencies).</w:t>
      </w:r>
    </w:p>
    <w:p w14:paraId="2FFC4AFD" w14:textId="77777777" w:rsidR="00C76AB0" w:rsidRDefault="00000000">
      <w:pPr>
        <w:pStyle w:val="Heading2"/>
        <w:spacing w:before="360" w:after="120"/>
      </w:pPr>
      <w:r>
        <w:t>.swarm/schema.sql — RuFlo V3 Memory Database Schema</w:t>
      </w:r>
    </w:p>
    <w:p w14:paraId="7CD5A359" w14:textId="77777777" w:rsidR="00C76AB0" w:rsidRDefault="00000000">
      <w:pPr>
        <w:spacing w:after="80"/>
      </w:pPr>
      <w:r>
        <w:t>Defines 8 tables for an advanced memory system (not actively used in the current runtime but present for future integration):</w:t>
      </w:r>
    </w:p>
    <w:p w14:paraId="2AE88C90" w14:textId="77777777" w:rsidR="00C76AB0" w:rsidRDefault="00000000">
      <w:pPr>
        <w:pStyle w:val="ListBullet"/>
        <w:spacing w:after="40"/>
      </w:pPr>
      <w:r>
        <w:t>memory_entries — Stores semantic, episodic, procedural, working, and pattern memories with vector embeddings and importance scores.</w:t>
      </w:r>
    </w:p>
    <w:p w14:paraId="36653446" w14:textId="77777777" w:rsidR="00C76AB0" w:rsidRDefault="00000000">
      <w:pPr>
        <w:pStyle w:val="ListBullet"/>
        <w:spacing w:after="40"/>
      </w:pPr>
      <w:r>
        <w:t>patterns — Learned behavioural patterns with confidence scoring, temporal decay, and versioning.</w:t>
      </w:r>
    </w:p>
    <w:p w14:paraId="6393319A" w14:textId="77777777" w:rsidR="00C76AB0" w:rsidRDefault="00000000">
      <w:pPr>
        <w:pStyle w:val="ListBullet"/>
        <w:spacing w:after="40"/>
      </w:pPr>
      <w:r>
        <w:t>pattern_history — Version history for pattern changes.</w:t>
      </w:r>
    </w:p>
    <w:p w14:paraId="20E2C86C" w14:textId="77777777" w:rsidR="00C76AB0" w:rsidRDefault="00000000">
      <w:pPr>
        <w:pStyle w:val="ListBullet"/>
        <w:spacing w:after="40"/>
      </w:pPr>
      <w:r>
        <w:t>trajectories — SONA integration points for agent trajectory tracking.</w:t>
      </w:r>
    </w:p>
    <w:p w14:paraId="372FAB28" w14:textId="77777777" w:rsidR="00C76AB0" w:rsidRDefault="00000000">
      <w:pPr>
        <w:pStyle w:val="ListBullet"/>
        <w:spacing w:after="40"/>
      </w:pPr>
      <w:r>
        <w:t>trajectory_steps — Individual steps within trajectories.</w:t>
      </w:r>
    </w:p>
    <w:p w14:paraId="3AC5E1CB" w14:textId="77777777" w:rsidR="00C76AB0" w:rsidRDefault="00000000">
      <w:pPr>
        <w:pStyle w:val="ListBullet"/>
        <w:spacing w:after="40"/>
      </w:pPr>
      <w:r>
        <w:t>sessions — Session metadata.</w:t>
      </w:r>
    </w:p>
    <w:p w14:paraId="5473EE6E" w14:textId="77777777" w:rsidR="00C76AB0" w:rsidRDefault="00000000">
      <w:pPr>
        <w:pStyle w:val="ListBullet"/>
        <w:spacing w:after="40"/>
      </w:pPr>
      <w:r>
        <w:t>vector_indexes — HNSW index metadata for vector search.</w:t>
      </w:r>
    </w:p>
    <w:p w14:paraId="7E8EC8F3" w14:textId="77777777" w:rsidR="00C76AB0" w:rsidRDefault="00000000">
      <w:pPr>
        <w:pStyle w:val="ListBullet"/>
        <w:spacing w:after="40"/>
      </w:pPr>
      <w:r>
        <w:t>system — Key-value system metadata.</w:t>
      </w:r>
    </w:p>
    <w:p w14:paraId="46C00E0F" w14:textId="77777777" w:rsidR="00C76AB0" w:rsidRDefault="00000000">
      <w:r>
        <w:br w:type="page"/>
      </w:r>
    </w:p>
    <w:p w14:paraId="50E831FC" w14:textId="77777777" w:rsidR="00C76AB0" w:rsidRDefault="00000000">
      <w:pPr>
        <w:pStyle w:val="Heading1"/>
        <w:spacing w:after="240"/>
      </w:pPr>
      <w:r>
        <w:lastRenderedPageBreak/>
        <w:t>core/handlers/ — Every Handler Module Explained</w:t>
      </w:r>
    </w:p>
    <w:p w14:paraId="76D276E5" w14:textId="77777777" w:rsidR="00C76AB0" w:rsidRDefault="00000000">
      <w:pPr>
        <w:spacing w:after="80"/>
      </w:pPr>
      <w:r>
        <w:t>The core/handlers/ directory contains 12 specialised handler modules. Each handler is invoked by the command router when a matching intent is detected. Handlers follow a common pattern: a dispatch function that takes an action string and args dict, performs the operation, and returns a (success, message, meta) tuple.</w:t>
      </w:r>
    </w:p>
    <w:p w14:paraId="0328340B" w14:textId="77777777" w:rsidR="00C76AB0" w:rsidRDefault="00000000">
      <w:pPr>
        <w:pStyle w:val="Heading2"/>
        <w:spacing w:before="360" w:after="120"/>
      </w:pPr>
      <w:r>
        <w:t>core/handlers/voice.py — Voice and Audio Runtime Tuning (~889 lines)</w:t>
      </w:r>
    </w:p>
    <w:p w14:paraId="38613F6C" w14:textId="77777777" w:rsidR="00C76AB0" w:rsidRDefault="00000000">
      <w:pPr>
        <w:spacing w:after="80"/>
      </w:pPr>
      <w:r>
        <w:t>The largest handler. Provides runtime control over all audio subsystems without restarting the assistant.</w:t>
      </w:r>
    </w:p>
    <w:p w14:paraId="05CAD946" w14:textId="77777777" w:rsidR="00C76AB0" w:rsidRDefault="00000000">
      <w:pPr>
        <w:spacing w:after="80"/>
      </w:pPr>
      <w:r>
        <w:rPr>
          <w:b/>
        </w:rPr>
        <w:t>Dispatch Actions:</w:t>
      </w:r>
    </w:p>
    <w:p w14:paraId="51FDFE0A" w14:textId="77777777" w:rsidR="00C76AB0" w:rsidRDefault="00000000">
      <w:pPr>
        <w:pStyle w:val="ListBullet"/>
        <w:spacing w:after="40"/>
      </w:pPr>
      <w:r>
        <w:t>set_stt_profile — Switches between named STT presets: 'balanced' (default — hybrid backend, language lock on, retry enabled), 'responsive' (local-only, no language lock, faster but less accurate), 'robust' (hybrid, strict validation, retry enabled, best accuracy).</w:t>
      </w:r>
    </w:p>
    <w:p w14:paraId="18079489" w14:textId="77777777" w:rsidR="00C76AB0" w:rsidRDefault="00000000">
      <w:pPr>
        <w:pStyle w:val="ListBullet"/>
        <w:spacing w:after="40"/>
      </w:pPr>
      <w:r>
        <w:t>set_audio_ux_profile — Switches VAD tuning: 'balanced' (default silence/energy thresholds), 'responsive' (shorter silence timeouts, lower energy threshold — faster but may clip speech), 'robust' (longer timeouts, higher threshold — handles noisy environments).</w:t>
      </w:r>
    </w:p>
    <w:p w14:paraId="75DA0982" w14:textId="77777777" w:rsidR="00C76AB0" w:rsidRDefault="00000000">
      <w:pPr>
        <w:pStyle w:val="ListBullet"/>
        <w:spacing w:after="40"/>
      </w:pPr>
      <w:r>
        <w:t>set_wake_word_settings — Runtime adjustment of threshold, audio_gain, detection_cooldown, confirm_frames, min_rms. Changes take effect on the next wake-word listener cycle.</w:t>
      </w:r>
    </w:p>
    <w:p w14:paraId="48ABB3D7" w14:textId="77777777" w:rsidR="00C76AB0" w:rsidRDefault="00000000">
      <w:pPr>
        <w:pStyle w:val="ListBullet"/>
        <w:spacing w:after="40"/>
      </w:pPr>
      <w:r>
        <w:t>set_wake_mode — Switches wake-word mode (always 'unified' in current implementation).</w:t>
      </w:r>
    </w:p>
    <w:p w14:paraId="7E1F236E" w14:textId="77777777" w:rsidR="00C76AB0" w:rsidRDefault="00000000">
      <w:pPr>
        <w:pStyle w:val="ListBullet"/>
        <w:spacing w:after="40"/>
      </w:pPr>
      <w:r>
        <w:t>set_wake_behavior — Controls ignore_while_speaking and barge_in_interrupt_on_wake flags.</w:t>
      </w:r>
    </w:p>
    <w:p w14:paraId="0B9F3B7C" w14:textId="77777777" w:rsidR="00C76AB0" w:rsidRDefault="00000000">
      <w:pPr>
        <w:pStyle w:val="ListBullet"/>
        <w:spacing w:after="40"/>
      </w:pPr>
      <w:r>
        <w:t>set_voice_quality — Switches TTS quality mode: 'natural' (default, human-like prosody) or 'standard' (faster, more robotic).</w:t>
      </w:r>
    </w:p>
    <w:p w14:paraId="76B9B5B9" w14:textId="77777777" w:rsidR="00C76AB0" w:rsidRDefault="00000000">
      <w:pPr>
        <w:pStyle w:val="ListBullet"/>
        <w:spacing w:after="40"/>
      </w:pPr>
      <w:r>
        <w:t>set_tts_backend — Switches TTS backend at runtime: 'auto', 'edge_tts', 'hybrid', 'console'.</w:t>
      </w:r>
    </w:p>
    <w:p w14:paraId="4D7D6474" w14:textId="77777777" w:rsidR="00C76AB0" w:rsidRDefault="00000000">
      <w:pPr>
        <w:pStyle w:val="ListBullet"/>
        <w:spacing w:after="40"/>
      </w:pPr>
      <w:r>
        <w:t>set_tts_tuning — Adjusts rate_offset (-60 to +60) and pause_scale (0.6 to 1.6) for TTS speed/pause control.</w:t>
      </w:r>
    </w:p>
    <w:p w14:paraId="5E83A5DB" w14:textId="77777777" w:rsidR="00C76AB0" w:rsidRDefault="00000000">
      <w:pPr>
        <w:pStyle w:val="ListBullet"/>
        <w:spacing w:after="40"/>
      </w:pPr>
      <w:r>
        <w:t>speech_on / speech_off — Enables/disables TTS output entirely.</w:t>
      </w:r>
    </w:p>
    <w:p w14:paraId="7B7EBC17" w14:textId="77777777" w:rsidR="00C76AB0" w:rsidRDefault="00000000">
      <w:pPr>
        <w:pStyle w:val="ListBullet"/>
        <w:spacing w:after="40"/>
      </w:pPr>
      <w:r>
        <w:t>voice_diagnostic — Runs speech_engine.run_voice_diagnostic() which tests all backends and reports availability.</w:t>
      </w:r>
    </w:p>
    <w:p w14:paraId="4802B006" w14:textId="77777777" w:rsidR="00C76AB0" w:rsidRDefault="00000000">
      <w:pPr>
        <w:pStyle w:val="ListBullet"/>
        <w:spacing w:after="40"/>
      </w:pPr>
      <w:r>
        <w:t>latency_status — Reports current stage timings from core/metrics.py: wake inference p50/p95, STT latency, LLM first-token time, TTS playback time.</w:t>
      </w:r>
    </w:p>
    <w:p w14:paraId="2A279EC9" w14:textId="77777777" w:rsidR="00C76AB0" w:rsidRDefault="00000000">
      <w:pPr>
        <w:pStyle w:val="ListBullet"/>
        <w:spacing w:after="40"/>
      </w:pPr>
      <w:r>
        <w:t>stt_backend_info — Reports the current STT backend, Whisper model/device/compute_type, ElevenLabs enabled status, recent transcription metadata.</w:t>
      </w:r>
    </w:p>
    <w:p w14:paraId="4D035F3C" w14:textId="77777777" w:rsidR="00C76AB0" w:rsidRDefault="00000000">
      <w:pPr>
        <w:pStyle w:val="Heading2"/>
        <w:spacing w:before="360" w:after="120"/>
      </w:pPr>
      <w:r>
        <w:t>core/handlers/file_navigation.py — File Operations Dispatcher</w:t>
      </w:r>
    </w:p>
    <w:p w14:paraId="15694EF3" w14:textId="77777777" w:rsidR="00C76AB0" w:rsidRDefault="00000000">
      <w:pPr>
        <w:spacing w:after="80"/>
      </w:pPr>
      <w:r>
        <w:t>Routes file operation actions to os_control/file_ops.py functions.</w:t>
      </w:r>
    </w:p>
    <w:p w14:paraId="04068511" w14:textId="77777777" w:rsidR="00C76AB0" w:rsidRDefault="00000000">
      <w:pPr>
        <w:spacing w:after="80"/>
      </w:pPr>
      <w:r>
        <w:rPr>
          <w:b/>
        </w:rPr>
        <w:t>Supported Actions:</w:t>
      </w:r>
    </w:p>
    <w:p w14:paraId="092B86EA" w14:textId="77777777" w:rsidR="00C76AB0" w:rsidRDefault="00000000">
      <w:pPr>
        <w:pStyle w:val="ListBullet"/>
        <w:spacing w:after="40"/>
      </w:pPr>
      <w:r>
        <w:lastRenderedPageBreak/>
        <w:t>pwd — Returns the current working directory.</w:t>
      </w:r>
    </w:p>
    <w:p w14:paraId="65E37926" w14:textId="77777777" w:rsidR="00C76AB0" w:rsidRDefault="00000000">
      <w:pPr>
        <w:pStyle w:val="ListBullet"/>
        <w:spacing w:after="40"/>
      </w:pPr>
      <w:r>
        <w:t>cd — Changes directory. Validates path exists and is accessible.</w:t>
      </w:r>
    </w:p>
    <w:p w14:paraId="62ABA535" w14:textId="77777777" w:rsidR="00C76AB0" w:rsidRDefault="00000000">
      <w:pPr>
        <w:pStyle w:val="ListBullet"/>
        <w:spacing w:after="40"/>
      </w:pPr>
      <w:r>
        <w:t>list_directory — Lists files and folders in a path. Supports filters (*.py, *.txt) and sorting (by name, date, size).</w:t>
      </w:r>
    </w:p>
    <w:p w14:paraId="6DEDCC80" w14:textId="77777777" w:rsidR="00C76AB0" w:rsidRDefault="00000000">
      <w:pPr>
        <w:pStyle w:val="ListBullet"/>
        <w:spacing w:after="40"/>
      </w:pPr>
      <w:r>
        <w:t>file_info — Returns metadata for a file: size, creation date, modification date, permissions, full path.</w:t>
      </w:r>
    </w:p>
    <w:p w14:paraId="56CB3A11" w14:textId="77777777" w:rsidR="00C76AB0" w:rsidRDefault="00000000">
      <w:pPr>
        <w:pStyle w:val="ListBullet"/>
        <w:spacing w:after="40"/>
      </w:pPr>
      <w:r>
        <w:t>create_directory — Creates a new folder. Goes through policy check.</w:t>
      </w:r>
    </w:p>
    <w:p w14:paraId="4D7F89D9" w14:textId="77777777" w:rsidR="00C76AB0" w:rsidRDefault="00000000">
      <w:pPr>
        <w:pStyle w:val="ListBullet"/>
        <w:spacing w:after="40"/>
      </w:pPr>
      <w:r>
        <w:t>delete_item — Deletes a file or folder. High-risk: requires confirmation + optional 2FA. Saves rollback data.</w:t>
      </w:r>
    </w:p>
    <w:p w14:paraId="30D82459" w14:textId="77777777" w:rsidR="00C76AB0" w:rsidRDefault="00000000">
      <w:pPr>
        <w:pStyle w:val="ListBullet"/>
        <w:spacing w:after="40"/>
      </w:pPr>
      <w:r>
        <w:t>move_item — Moves or renames. Medium-risk: requires confirmation. Saves rollback data with original path.</w:t>
      </w:r>
    </w:p>
    <w:p w14:paraId="6EF72DFD" w14:textId="77777777" w:rsidR="00C76AB0" w:rsidRDefault="00000000">
      <w:pPr>
        <w:pStyle w:val="ListBullet"/>
        <w:spacing w:after="40"/>
      </w:pPr>
      <w:r>
        <w:t>copy_item — Copies file or folder. Low-risk: no confirmation needed.</w:t>
      </w:r>
    </w:p>
    <w:p w14:paraId="1BAC43F0" w14:textId="77777777" w:rsidR="00C76AB0" w:rsidRDefault="00000000">
      <w:pPr>
        <w:pStyle w:val="ListBullet"/>
        <w:spacing w:after="40"/>
      </w:pPr>
      <w:r>
        <w:t>rename_item — Renames in place. Medium-risk: requires confirmation.</w:t>
      </w:r>
    </w:p>
    <w:p w14:paraId="3AB71FEF" w14:textId="77777777" w:rsidR="00C76AB0" w:rsidRDefault="00000000">
      <w:pPr>
        <w:spacing w:after="80"/>
      </w:pPr>
      <w:r>
        <w:t>Every action checks os_control/policy.py first (path allowed? read-only mode? dry-run mode?) before executing.</w:t>
      </w:r>
    </w:p>
    <w:p w14:paraId="1E50F42F" w14:textId="77777777" w:rsidR="00C76AB0" w:rsidRDefault="00000000">
      <w:pPr>
        <w:pStyle w:val="Heading2"/>
        <w:spacing w:before="360" w:after="120"/>
      </w:pPr>
      <w:r>
        <w:t>core/handlers/memory.py — Memory Handler</w:t>
      </w:r>
    </w:p>
    <w:p w14:paraId="22B4792E" w14:textId="77777777" w:rsidR="00C76AB0" w:rsidRDefault="00000000">
      <w:pPr>
        <w:spacing w:after="80"/>
      </w:pPr>
      <w:r>
        <w:t>Manages the session memory subsystem at runtime.</w:t>
      </w:r>
    </w:p>
    <w:p w14:paraId="0099A5D8" w14:textId="77777777" w:rsidR="00C76AB0" w:rsidRDefault="00000000">
      <w:pPr>
        <w:spacing w:after="80"/>
      </w:pPr>
      <w:r>
        <w:rPr>
          <w:b/>
        </w:rPr>
        <w:t>Supported Actions:</w:t>
      </w:r>
    </w:p>
    <w:p w14:paraId="217BF190" w14:textId="77777777" w:rsidR="00C76AB0" w:rsidRDefault="00000000">
      <w:pPr>
        <w:pStyle w:val="ListBullet"/>
        <w:spacing w:after="40"/>
      </w:pPr>
      <w:r>
        <w:t>status — Reports memory stats: total turns stored, ChromaDB collection size, context slots in use, clarification preferences count, current language history.</w:t>
      </w:r>
    </w:p>
    <w:p w14:paraId="2AEEED98" w14:textId="77777777" w:rsidR="00C76AB0" w:rsidRDefault="00000000">
      <w:pPr>
        <w:pStyle w:val="ListBullet"/>
        <w:spacing w:after="40"/>
      </w:pPr>
      <w:r>
        <w:t>clear — Wipes all conversation turns and context slots from SQLite. Does NOT clear ChromaDB (vector memory persists across clears for long-term recall).</w:t>
      </w:r>
    </w:p>
    <w:p w14:paraId="2B1D9BC0" w14:textId="77777777" w:rsidR="00C76AB0" w:rsidRDefault="00000000">
      <w:pPr>
        <w:pStyle w:val="ListBullet"/>
        <w:spacing w:after="40"/>
      </w:pPr>
      <w:r>
        <w:t>on / off — Enables/disables memory recording. When off, new turns are not stored but existing memory is still used for context.</w:t>
      </w:r>
    </w:p>
    <w:p w14:paraId="29ECE76F" w14:textId="77777777" w:rsidR="00C76AB0" w:rsidRDefault="00000000">
      <w:pPr>
        <w:pStyle w:val="ListBullet"/>
        <w:spacing w:after="40"/>
      </w:pPr>
      <w:r>
        <w:t>show — Displays the last N turns (default 5) with timestamps, roles, and detected languages.</w:t>
      </w:r>
    </w:p>
    <w:p w14:paraId="007764E2" w14:textId="77777777" w:rsidR="00C76AB0" w:rsidRDefault="00000000">
      <w:pPr>
        <w:pStyle w:val="ListBullet"/>
        <w:spacing w:after="40"/>
      </w:pPr>
      <w:r>
        <w:t>set_language — Overrides the session language preference. Affects response language selection and TTS voice choice.</w:t>
      </w:r>
    </w:p>
    <w:p w14:paraId="7F65DBDF" w14:textId="77777777" w:rsidR="00C76AB0" w:rsidRDefault="00000000">
      <w:pPr>
        <w:pStyle w:val="Heading2"/>
        <w:spacing w:before="360" w:after="120"/>
      </w:pPr>
      <w:r>
        <w:t>core/handlers/persona.py — Persona Handler</w:t>
      </w:r>
    </w:p>
    <w:p w14:paraId="01B0F131" w14:textId="77777777" w:rsidR="00C76AB0" w:rsidRDefault="00000000">
      <w:pPr>
        <w:spacing w:after="80"/>
      </w:pPr>
      <w:r>
        <w:t>Switches the active persona profile at runtime.</w:t>
      </w:r>
    </w:p>
    <w:p w14:paraId="7C218CBC" w14:textId="77777777" w:rsidR="00C76AB0" w:rsidRDefault="00000000">
      <w:pPr>
        <w:spacing w:after="80"/>
      </w:pPr>
      <w:r>
        <w:rPr>
          <w:b/>
        </w:rPr>
        <w:t>Supported Actions:</w:t>
      </w:r>
    </w:p>
    <w:p w14:paraId="2E210162" w14:textId="77777777" w:rsidR="00C76AB0" w:rsidRDefault="00000000">
      <w:pPr>
        <w:pStyle w:val="ListBullet"/>
        <w:spacing w:after="40"/>
      </w:pPr>
      <w:r>
        <w:t>status — Returns the active persona name and its speech style.</w:t>
      </w:r>
    </w:p>
    <w:p w14:paraId="433EEB89" w14:textId="77777777" w:rsidR="00C76AB0" w:rsidRDefault="00000000">
      <w:pPr>
        <w:pStyle w:val="ListBullet"/>
        <w:spacing w:after="40"/>
      </w:pPr>
      <w:r>
        <w:t>list — Lists all available personas with their descriptions.</w:t>
      </w:r>
    </w:p>
    <w:p w14:paraId="5FDEC5ED" w14:textId="77777777" w:rsidR="00C76AB0" w:rsidRDefault="00000000">
      <w:pPr>
        <w:pStyle w:val="ListBullet"/>
        <w:spacing w:after="40"/>
      </w:pPr>
      <w:r>
        <w:t>set — Switches to a named persona. Validates the name against the persona registry. Changes take effect on the next LLM prompt build.</w:t>
      </w:r>
    </w:p>
    <w:p w14:paraId="005C092A" w14:textId="77777777" w:rsidR="00C76AB0" w:rsidRDefault="00000000">
      <w:pPr>
        <w:pStyle w:val="Heading2"/>
        <w:spacing w:before="360" w:after="120"/>
      </w:pPr>
      <w:r>
        <w:lastRenderedPageBreak/>
        <w:t>core/handlers/policy.py — Policy Handler</w:t>
      </w:r>
    </w:p>
    <w:p w14:paraId="65D85198" w14:textId="77777777" w:rsidR="00C76AB0" w:rsidRDefault="00000000">
      <w:pPr>
        <w:spacing w:after="80"/>
      </w:pPr>
      <w:r>
        <w:t>Controls the OS policy engine at runtime for security and safety tuning.</w:t>
      </w:r>
    </w:p>
    <w:p w14:paraId="36BF1D0C" w14:textId="77777777" w:rsidR="00C76AB0" w:rsidRDefault="00000000">
      <w:pPr>
        <w:spacing w:after="80"/>
      </w:pPr>
      <w:r>
        <w:rPr>
          <w:b/>
        </w:rPr>
        <w:t>Supported Actions:</w:t>
      </w:r>
    </w:p>
    <w:p w14:paraId="5CCA1BA4" w14:textId="77777777" w:rsidR="00C76AB0" w:rsidRDefault="00000000">
      <w:pPr>
        <w:pStyle w:val="ListBullet"/>
        <w:spacing w:after="40"/>
      </w:pPr>
      <w:r>
        <w:t>status — Returns the active policy profile, read-only flag, dry-run flag, and path allowlist/blocklist.</w:t>
      </w:r>
    </w:p>
    <w:p w14:paraId="50934AF4" w14:textId="77777777" w:rsidR="00C76AB0" w:rsidRDefault="00000000">
      <w:pPr>
        <w:pStyle w:val="ListBullet"/>
        <w:spacing w:after="40"/>
      </w:pPr>
      <w:r>
        <w:t>set_profile — Switches between named profiles: default, restricted, read_only, demo.</w:t>
      </w:r>
    </w:p>
    <w:p w14:paraId="3DAF4D74" w14:textId="77777777" w:rsidR="00C76AB0" w:rsidRDefault="00000000">
      <w:pPr>
        <w:pStyle w:val="ListBullet"/>
        <w:spacing w:after="40"/>
      </w:pPr>
      <w:r>
        <w:t>set_read_only — Toggles read-only mode. When on, all file write/delete/move operations are rejected with a clear error message.</w:t>
      </w:r>
    </w:p>
    <w:p w14:paraId="093B3AAE" w14:textId="77777777" w:rsidR="00C76AB0" w:rsidRDefault="00000000">
      <w:pPr>
        <w:pStyle w:val="ListBullet"/>
        <w:spacing w:after="40"/>
      </w:pPr>
      <w:r>
        <w:t>set_dry_run — Toggles dry-run mode. When on, operations are simulated and logged but not executed. Useful for testing command chains without risk.</w:t>
      </w:r>
    </w:p>
    <w:p w14:paraId="4046C907" w14:textId="77777777" w:rsidR="00C76AB0" w:rsidRDefault="00000000">
      <w:pPr>
        <w:pStyle w:val="ListBullet"/>
        <w:spacing w:after="40"/>
      </w:pPr>
      <w:r>
        <w:t>set_permission — Grants or revokes permission for specific intents. Example: set_permission('OS_SYSTEM_COMMAND', 'shutdown', allowed=False) blocks shutdown commands.</w:t>
      </w:r>
    </w:p>
    <w:p w14:paraId="769AE4A3" w14:textId="77777777" w:rsidR="00C76AB0" w:rsidRDefault="00000000">
      <w:pPr>
        <w:pStyle w:val="Heading2"/>
        <w:spacing w:before="360" w:after="120"/>
      </w:pPr>
      <w:r>
        <w:t>core/handlers/knowledge_base.py — Knowledge Base Handler</w:t>
      </w:r>
    </w:p>
    <w:p w14:paraId="2F422BEA" w14:textId="77777777" w:rsidR="00C76AB0" w:rsidRDefault="00000000">
      <w:pPr>
        <w:spacing w:after="80"/>
      </w:pPr>
      <w:r>
        <w:t>Manages the document knowledge base at runtime.</w:t>
      </w:r>
    </w:p>
    <w:p w14:paraId="189B7CAA" w14:textId="77777777" w:rsidR="00C76AB0" w:rsidRDefault="00000000">
      <w:pPr>
        <w:spacing w:after="80"/>
      </w:pPr>
      <w:r>
        <w:rPr>
          <w:b/>
        </w:rPr>
        <w:t>Supported Actions:</w:t>
      </w:r>
    </w:p>
    <w:p w14:paraId="200A3244" w14:textId="77777777" w:rsidR="00C76AB0" w:rsidRDefault="00000000">
      <w:pPr>
        <w:pStyle w:val="ListBullet"/>
        <w:spacing w:after="40"/>
      </w:pPr>
      <w:r>
        <w:t>status — Reports KB stats: total documents indexed, total chunks, embedding model name, index type (FAISS/numpy), auto-sync status.</w:t>
      </w:r>
    </w:p>
    <w:p w14:paraId="4237307F" w14:textId="77777777" w:rsidR="00C76AB0" w:rsidRDefault="00000000">
      <w:pPr>
        <w:pStyle w:val="ListBullet"/>
        <w:spacing w:after="40"/>
      </w:pPr>
      <w:r>
        <w:t>add — Adds a document file to .jarvis_kb/ for indexing. Supports .txt, .md, .pdf, .json.</w:t>
      </w:r>
    </w:p>
    <w:p w14:paraId="5A4C5126" w14:textId="77777777" w:rsidR="00C76AB0" w:rsidRDefault="00000000">
      <w:pPr>
        <w:pStyle w:val="ListBullet"/>
        <w:spacing w:after="40"/>
      </w:pPr>
      <w:r>
        <w:t>index / sync — Manually triggers re-indexing of all documents in .jarvis_kb/. Useful after adding multiple files.</w:t>
      </w:r>
    </w:p>
    <w:p w14:paraId="3CD216EA" w14:textId="77777777" w:rsidR="00C76AB0" w:rsidRDefault="00000000">
      <w:pPr>
        <w:pStyle w:val="ListBullet"/>
        <w:spacing w:after="40"/>
      </w:pPr>
      <w:r>
        <w:t>search — Runs a retrieval query against the KB and returns the top-K matching chunks with source filenames and similarity scores.</w:t>
      </w:r>
    </w:p>
    <w:p w14:paraId="62C5EF5D" w14:textId="77777777" w:rsidR="00C76AB0" w:rsidRDefault="00000000">
      <w:pPr>
        <w:pStyle w:val="ListBullet"/>
        <w:spacing w:after="40"/>
      </w:pPr>
      <w:r>
        <w:t>quality — Runs the quality probe: picks random chunks as queries and checks whether the correct source document appears in the top results. Reports precision@K.</w:t>
      </w:r>
    </w:p>
    <w:p w14:paraId="5E7CB340" w14:textId="77777777" w:rsidR="00C76AB0" w:rsidRDefault="00000000">
      <w:pPr>
        <w:pStyle w:val="ListBullet"/>
        <w:spacing w:after="40"/>
      </w:pPr>
      <w:r>
        <w:t>clear — Removes all indexed documents and vectors. Does not delete source files from .jarvis_kb/.</w:t>
      </w:r>
    </w:p>
    <w:p w14:paraId="70F590BD" w14:textId="77777777" w:rsidR="00C76AB0" w:rsidRDefault="00000000">
      <w:pPr>
        <w:pStyle w:val="ListBullet"/>
        <w:spacing w:after="40"/>
      </w:pPr>
      <w:r>
        <w:t>toggle_retrieval — Enables/disables KB retrieval for LLM prompts without removing the index.</w:t>
      </w:r>
    </w:p>
    <w:p w14:paraId="17BE917B" w14:textId="77777777" w:rsidR="00C76AB0" w:rsidRDefault="00000000">
      <w:pPr>
        <w:pStyle w:val="Heading2"/>
        <w:spacing w:before="360" w:after="120"/>
      </w:pPr>
      <w:r>
        <w:t>core/handlers/job_queue.py — Job Queue Handler</w:t>
      </w:r>
    </w:p>
    <w:p w14:paraId="04DFE80A" w14:textId="77777777" w:rsidR="00C76AB0" w:rsidRDefault="00000000">
      <w:pPr>
        <w:spacing w:after="80"/>
      </w:pPr>
      <w:r>
        <w:t>Controls the background job queue service.</w:t>
      </w:r>
    </w:p>
    <w:p w14:paraId="1CD57EA2" w14:textId="77777777" w:rsidR="00C76AB0" w:rsidRDefault="00000000">
      <w:pPr>
        <w:spacing w:after="80"/>
      </w:pPr>
      <w:r>
        <w:rPr>
          <w:b/>
        </w:rPr>
        <w:t>Supported Actions:</w:t>
      </w:r>
    </w:p>
    <w:p w14:paraId="4567CCC4" w14:textId="77777777" w:rsidR="00C76AB0" w:rsidRDefault="00000000">
      <w:pPr>
        <w:pStyle w:val="ListBullet"/>
        <w:spacing w:after="40"/>
      </w:pPr>
      <w:r>
        <w:t>start — Starts the background worker thread that polls for due jobs.</w:t>
      </w:r>
    </w:p>
    <w:p w14:paraId="3A2752B8" w14:textId="77777777" w:rsidR="00C76AB0" w:rsidRDefault="00000000">
      <w:pPr>
        <w:pStyle w:val="ListBullet"/>
        <w:spacing w:after="40"/>
      </w:pPr>
      <w:r>
        <w:t>stop — Stops the worker thread. Pending jobs remain in SQLite and will execute when the worker restarts.</w:t>
      </w:r>
    </w:p>
    <w:p w14:paraId="119D3CAE" w14:textId="77777777" w:rsidR="00C76AB0" w:rsidRDefault="00000000">
      <w:pPr>
        <w:pStyle w:val="ListBullet"/>
        <w:spacing w:after="40"/>
      </w:pPr>
      <w:r>
        <w:lastRenderedPageBreak/>
        <w:t>status — Reports worker status (running/stopped), pending job count, running job count, completed/failed counts.</w:t>
      </w:r>
    </w:p>
    <w:p w14:paraId="582D9EE6" w14:textId="77777777" w:rsidR="00C76AB0" w:rsidRDefault="00000000">
      <w:pPr>
        <w:pStyle w:val="ListBullet"/>
        <w:spacing w:after="40"/>
      </w:pPr>
      <w:r>
        <w:t>enqueue — Adds a new job. Parameters: command_text (the voice command to execute), delay_seconds (when to fire, default 0 = immediate).</w:t>
      </w:r>
    </w:p>
    <w:p w14:paraId="6935C687" w14:textId="77777777" w:rsidR="00C76AB0" w:rsidRDefault="00000000">
      <w:pPr>
        <w:pStyle w:val="ListBullet"/>
        <w:spacing w:after="40"/>
      </w:pPr>
      <w:r>
        <w:t>cancel — Cancels a pending job by ID.</w:t>
      </w:r>
    </w:p>
    <w:p w14:paraId="4F0E153D" w14:textId="77777777" w:rsidR="00C76AB0" w:rsidRDefault="00000000">
      <w:pPr>
        <w:pStyle w:val="ListBullet"/>
        <w:spacing w:after="40"/>
      </w:pPr>
      <w:r>
        <w:t>retry — Re-queues a failed job with exponential backoff.</w:t>
      </w:r>
    </w:p>
    <w:p w14:paraId="6A51AA16" w14:textId="77777777" w:rsidR="00C76AB0" w:rsidRDefault="00000000">
      <w:pPr>
        <w:pStyle w:val="ListBullet"/>
        <w:spacing w:after="40"/>
      </w:pPr>
      <w:r>
        <w:t>list — Lists jobs filtered by status: pending, running, completed, failed, cancelled. Shows command text, due_at, retry count.</w:t>
      </w:r>
    </w:p>
    <w:p w14:paraId="59F70188" w14:textId="77777777" w:rsidR="00C76AB0" w:rsidRDefault="00000000">
      <w:pPr>
        <w:pStyle w:val="Heading2"/>
        <w:spacing w:before="360" w:after="120"/>
      </w:pPr>
      <w:r>
        <w:t>core/handlers/search_index.py — Search Index Handler</w:t>
      </w:r>
    </w:p>
    <w:p w14:paraId="74029BB0" w14:textId="77777777" w:rsidR="00C76AB0" w:rsidRDefault="00000000">
      <w:pPr>
        <w:spacing w:after="80"/>
      </w:pPr>
      <w:r>
        <w:t>Controls the file search index service.</w:t>
      </w:r>
    </w:p>
    <w:p w14:paraId="231BB49D" w14:textId="77777777" w:rsidR="00C76AB0" w:rsidRDefault="00000000">
      <w:pPr>
        <w:spacing w:after="80"/>
      </w:pPr>
      <w:r>
        <w:rPr>
          <w:b/>
        </w:rPr>
        <w:t>Supported Actions:</w:t>
      </w:r>
    </w:p>
    <w:p w14:paraId="78ECA04E" w14:textId="77777777" w:rsidR="00C76AB0" w:rsidRDefault="00000000">
      <w:pPr>
        <w:pStyle w:val="ListBullet"/>
        <w:spacing w:after="40"/>
      </w:pPr>
      <w:r>
        <w:t>start — Starts the background indexer with configured directory roots.</w:t>
      </w:r>
    </w:p>
    <w:p w14:paraId="28CED629" w14:textId="77777777" w:rsidR="00C76AB0" w:rsidRDefault="00000000">
      <w:pPr>
        <w:pStyle w:val="ListBullet"/>
        <w:spacing w:after="40"/>
      </w:pPr>
      <w:r>
        <w:t>status — Reports indexer status: running/stopped, directories tracked, total files indexed, last refresh time.</w:t>
      </w:r>
    </w:p>
    <w:p w14:paraId="21FAA642" w14:textId="77777777" w:rsidR="00C76AB0" w:rsidRDefault="00000000">
      <w:pPr>
        <w:pStyle w:val="ListBullet"/>
        <w:spacing w:after="40"/>
      </w:pPr>
      <w:r>
        <w:t>refresh — Triggers a re-scan of all tracked directories. Detects new, modified, and deleted files.</w:t>
      </w:r>
    </w:p>
    <w:p w14:paraId="27C8F0C5" w14:textId="77777777" w:rsidR="00C76AB0" w:rsidRDefault="00000000">
      <w:pPr>
        <w:pStyle w:val="ListBullet"/>
        <w:spacing w:after="40"/>
      </w:pPr>
      <w:r>
        <w:t>search — Runs a filename search against the FTS5 index. Returns matching file paths with relevance scores.</w:t>
      </w:r>
    </w:p>
    <w:p w14:paraId="62C97148" w14:textId="77777777" w:rsidR="00C76AB0" w:rsidRDefault="00000000">
      <w:pPr>
        <w:pStyle w:val="Heading2"/>
        <w:spacing w:before="360" w:after="120"/>
      </w:pPr>
      <w:r>
        <w:t>core/handlers/batch.py — Batch Command Handler</w:t>
      </w:r>
    </w:p>
    <w:p w14:paraId="650BCE71" w14:textId="77777777" w:rsidR="00C76AB0" w:rsidRDefault="00000000">
      <w:pPr>
        <w:spacing w:after="80"/>
      </w:pPr>
      <w:r>
        <w:t>Manages batch command sequences.</w:t>
      </w:r>
    </w:p>
    <w:p w14:paraId="10FBA57D" w14:textId="77777777" w:rsidR="00C76AB0" w:rsidRDefault="00000000">
      <w:pPr>
        <w:spacing w:after="80"/>
      </w:pPr>
      <w:r>
        <w:rPr>
          <w:b/>
        </w:rPr>
        <w:t>Supported Actions:</w:t>
      </w:r>
    </w:p>
    <w:p w14:paraId="2108571F" w14:textId="77777777" w:rsidR="00C76AB0" w:rsidRDefault="00000000">
      <w:pPr>
        <w:pStyle w:val="ListBullet"/>
        <w:spacing w:after="40"/>
      </w:pPr>
      <w:r>
        <w:t>plan — Creates a new batch plan and returns a batch_id.</w:t>
      </w:r>
    </w:p>
    <w:p w14:paraId="58030844" w14:textId="77777777" w:rsidR="00C76AB0" w:rsidRDefault="00000000">
      <w:pPr>
        <w:pStyle w:val="ListBullet"/>
        <w:spacing w:after="40"/>
      </w:pPr>
      <w:r>
        <w:t>add — Adds a command to an existing batch plan.</w:t>
      </w:r>
    </w:p>
    <w:p w14:paraId="076107E7" w14:textId="77777777" w:rsidR="00C76AB0" w:rsidRDefault="00000000">
      <w:pPr>
        <w:pStyle w:val="ListBullet"/>
        <w:spacing w:after="40"/>
      </w:pPr>
      <w:r>
        <w:t>status — Shows the current batch plan contents.</w:t>
      </w:r>
    </w:p>
    <w:p w14:paraId="3078CB50" w14:textId="77777777" w:rsidR="00C76AB0" w:rsidRDefault="00000000">
      <w:pPr>
        <w:pStyle w:val="ListBullet"/>
        <w:spacing w:after="40"/>
      </w:pPr>
      <w:r>
        <w:t>preview — Displays a human-readable summary of what will execute, without executing.</w:t>
      </w:r>
    </w:p>
    <w:p w14:paraId="251C7DDA" w14:textId="77777777" w:rsidR="00C76AB0" w:rsidRDefault="00000000">
      <w:pPr>
        <w:pStyle w:val="ListBullet"/>
        <w:spacing w:after="40"/>
      </w:pPr>
      <w:r>
        <w:t>abort — Cancels the batch plan without executing any commands.</w:t>
      </w:r>
    </w:p>
    <w:p w14:paraId="5114DA1A" w14:textId="77777777" w:rsidR="00C76AB0" w:rsidRDefault="00000000">
      <w:pPr>
        <w:pStyle w:val="ListBullet"/>
        <w:spacing w:after="40"/>
      </w:pPr>
      <w:r>
        <w:t>commit — Executes all commands in order. If any command fails, automatically rolls back completed commands.</w:t>
      </w:r>
    </w:p>
    <w:p w14:paraId="28000358" w14:textId="77777777" w:rsidR="00C76AB0" w:rsidRDefault="00000000">
      <w:pPr>
        <w:pStyle w:val="Heading2"/>
        <w:spacing w:before="360" w:after="120"/>
      </w:pPr>
      <w:r>
        <w:t>core/handlers/audit.py — Audit Log Handler</w:t>
      </w:r>
    </w:p>
    <w:p w14:paraId="238D1007" w14:textId="77777777" w:rsidR="00C76AB0" w:rsidRDefault="00000000">
      <w:pPr>
        <w:spacing w:after="80"/>
      </w:pPr>
      <w:r>
        <w:t>Provides access to the action audit log.</w:t>
      </w:r>
    </w:p>
    <w:p w14:paraId="75AC93D6" w14:textId="77777777" w:rsidR="00C76AB0" w:rsidRDefault="00000000">
      <w:pPr>
        <w:spacing w:after="80"/>
      </w:pPr>
      <w:r>
        <w:rPr>
          <w:b/>
        </w:rPr>
        <w:t>Supported Actions:</w:t>
      </w:r>
    </w:p>
    <w:p w14:paraId="78B07AE4" w14:textId="77777777" w:rsidR="00C76AB0" w:rsidRDefault="00000000">
      <w:pPr>
        <w:pStyle w:val="ListBullet"/>
        <w:spacing w:after="40"/>
      </w:pPr>
      <w:r>
        <w:t>show — Displays the N most recent action log entries with timestamps, action types, and status.</w:t>
      </w:r>
    </w:p>
    <w:p w14:paraId="25676A4D" w14:textId="77777777" w:rsidR="00C76AB0" w:rsidRDefault="00000000">
      <w:pPr>
        <w:pStyle w:val="ListBullet"/>
        <w:spacing w:after="40"/>
      </w:pPr>
      <w:r>
        <w:lastRenderedPageBreak/>
        <w:t>verify — Runs the hash chain verification on the entire action log. Reports: ok/broken, entries checked, first mismatch location if broken.</w:t>
      </w:r>
    </w:p>
    <w:p w14:paraId="0B65CDFD" w14:textId="77777777" w:rsidR="00C76AB0" w:rsidRDefault="00000000">
      <w:pPr>
        <w:pStyle w:val="ListBullet"/>
        <w:spacing w:after="40"/>
      </w:pPr>
      <w:r>
        <w:t>reseal — Recomputes all hashes from scratch to repair a broken chain. Used for recovery after manual database edits.</w:t>
      </w:r>
    </w:p>
    <w:p w14:paraId="5B9C175C" w14:textId="77777777" w:rsidR="00C76AB0" w:rsidRDefault="00000000">
      <w:pPr>
        <w:pStyle w:val="Heading2"/>
        <w:spacing w:before="360" w:after="120"/>
      </w:pPr>
      <w:r>
        <w:t>core/handlers/advanced_operations.py — Advanced Operations Handler</w:t>
      </w:r>
    </w:p>
    <w:p w14:paraId="0E3903F5" w14:textId="77777777" w:rsidR="00C76AB0" w:rsidRDefault="00000000">
      <w:pPr>
        <w:spacing w:after="80"/>
      </w:pPr>
      <w:r>
        <w:t>Handles complex multi-step operations that combine multiple simpler commands.</w:t>
      </w:r>
    </w:p>
    <w:p w14:paraId="3C59982F" w14:textId="77777777" w:rsidR="00C76AB0" w:rsidRDefault="00000000">
      <w:pPr>
        <w:spacing w:after="80"/>
      </w:pPr>
      <w:r>
        <w:rPr>
          <w:b/>
        </w:rPr>
        <w:t>Supported Actions:</w:t>
      </w:r>
    </w:p>
    <w:p w14:paraId="5430162B" w14:textId="77777777" w:rsidR="00C76AB0" w:rsidRDefault="00000000">
      <w:pPr>
        <w:pStyle w:val="ListBullet"/>
        <w:spacing w:after="40"/>
      </w:pPr>
      <w:r>
        <w:t>chain — Executes a sequence of commands with data dependencies. Uses core/action_planner.py for {result_N} placeholder resolution.</w:t>
      </w:r>
    </w:p>
    <w:p w14:paraId="53CF5A51" w14:textId="77777777" w:rsidR="00C76AB0" w:rsidRDefault="00000000">
      <w:pPr>
        <w:pStyle w:val="ListBullet"/>
        <w:spacing w:after="40"/>
      </w:pPr>
      <w:r>
        <w:t>batch_file_ops — Batch file operations: delete/copy/move multiple files matching a pattern. Confirms the file list with the user before executing.</w:t>
      </w:r>
    </w:p>
    <w:p w14:paraId="54C8C871" w14:textId="77777777" w:rsidR="00C76AB0" w:rsidRDefault="00000000">
      <w:pPr>
        <w:pStyle w:val="ListBullet"/>
        <w:spacing w:after="40"/>
      </w:pPr>
      <w:r>
        <w:t>semantic_search — Uses sentence-transformers to find files whose names or content semantically match a natural language query. More powerful than the keyword-based search_index but slower.</w:t>
      </w:r>
    </w:p>
    <w:p w14:paraId="35BE69EC" w14:textId="77777777" w:rsidR="00C76AB0" w:rsidRDefault="00000000">
      <w:pPr>
        <w:spacing w:after="80"/>
        <w:jc w:val="center"/>
      </w:pPr>
      <w:r>
        <w:rPr>
          <w:color w:val="999999"/>
        </w:rPr>
        <w:t>— — —</w:t>
      </w:r>
    </w:p>
    <w:p w14:paraId="64F25886" w14:textId="77777777" w:rsidR="00C76AB0" w:rsidRDefault="00000000">
      <w:pPr>
        <w:pStyle w:val="Heading1"/>
        <w:pageBreakBefore/>
        <w:spacing w:after="240"/>
      </w:pPr>
      <w:r>
        <w:lastRenderedPageBreak/>
        <w:t>audio/vad.py — ONNX Model Internals and Batch Detection</w:t>
      </w:r>
    </w:p>
    <w:p w14:paraId="403B0C0F" w14:textId="77777777" w:rsidR="00C76AB0" w:rsidRDefault="00000000">
      <w:pPr>
        <w:spacing w:after="80"/>
      </w:pPr>
      <w:r>
        <w:t>This section provides the deepest possible explanation of the Silero VAD ONNX model internals, covering the exact tensor shapes, inference loop, state management, and the relationship between streaming detection and batch file detection.</w:t>
      </w:r>
    </w:p>
    <w:p w14:paraId="344A6D32" w14:textId="77777777" w:rsidR="00C76AB0" w:rsidRDefault="00000000">
      <w:pPr>
        <w:pStyle w:val="Heading2"/>
        <w:spacing w:before="360" w:after="120"/>
      </w:pPr>
      <w:r>
        <w:t>Silero VAD v4 ONNX Model Architecture</w:t>
      </w:r>
    </w:p>
    <w:p w14:paraId="264BF786" w14:textId="77777777" w:rsidR="00C76AB0" w:rsidRDefault="00000000">
      <w:pPr>
        <w:spacing w:after="80"/>
      </w:pPr>
      <w:r>
        <w:t>The Silero VAD model is a compact recurrent neural network exported to ONNX format. It processes 32ms audio windows and outputs a speech probability between 0.0 and 1.0.</w:t>
      </w:r>
    </w:p>
    <w:p w14:paraId="4B6399C9" w14:textId="77777777" w:rsidR="00C76AB0" w:rsidRDefault="00000000">
      <w:pPr>
        <w:pStyle w:val="Heading3"/>
        <w:spacing w:before="240" w:after="80"/>
      </w:pPr>
      <w:r>
        <w:t>Model Input Tensors</w:t>
      </w:r>
    </w:p>
    <w:p w14:paraId="470F8026" w14:textId="77777777" w:rsidR="00C76AB0" w:rsidRDefault="00000000">
      <w:pPr>
        <w:spacing w:after="80"/>
      </w:pPr>
      <w:r>
        <w:rPr>
          <w:rFonts w:ascii="Consolas" w:hAnsi="Consolas"/>
          <w:sz w:val="16"/>
        </w:rPr>
        <w:t>input:  float32[1, 576]  — 64 context samples + 512 new audio samples</w:t>
      </w:r>
      <w:r>
        <w:rPr>
          <w:rFonts w:ascii="Consolas" w:hAnsi="Consolas"/>
          <w:sz w:val="16"/>
        </w:rPr>
        <w:br/>
        <w:t>state:  float32[2, 1, 128] — bidirectional RNN hidden state</w:t>
      </w:r>
      <w:r>
        <w:rPr>
          <w:rFonts w:ascii="Consolas" w:hAnsi="Consolas"/>
          <w:sz w:val="16"/>
        </w:rPr>
        <w:br/>
        <w:t>sr:     int64[1]           — sample rate (8000 or 16000)</w:t>
      </w:r>
    </w:p>
    <w:p w14:paraId="38B3FA43" w14:textId="77777777" w:rsidR="00C76AB0" w:rsidRDefault="00000000">
      <w:pPr>
        <w:spacing w:after="80"/>
      </w:pPr>
      <w:r>
        <w:t>The input tensor is 576 samples because the model uses the last 64 samples from the previous window as context. This overlapping context gives the model temporal continuity across chunks.</w:t>
      </w:r>
    </w:p>
    <w:p w14:paraId="6B94A89D" w14:textId="77777777" w:rsidR="00C76AB0" w:rsidRDefault="00000000">
      <w:pPr>
        <w:pStyle w:val="Heading3"/>
        <w:spacing w:before="240" w:after="80"/>
      </w:pPr>
      <w:r>
        <w:t>Model Output Tensors</w:t>
      </w:r>
    </w:p>
    <w:p w14:paraId="41158BCB" w14:textId="77777777" w:rsidR="00C76AB0" w:rsidRDefault="00000000">
      <w:pPr>
        <w:spacing w:after="80"/>
      </w:pPr>
      <w:r>
        <w:rPr>
          <w:rFonts w:ascii="Consolas" w:hAnsi="Consolas"/>
          <w:sz w:val="16"/>
        </w:rPr>
        <w:t>output: float32[1, 1]    — speech probability (0.0 = silence, 1.0 = speech)</w:t>
      </w:r>
      <w:r>
        <w:rPr>
          <w:rFonts w:ascii="Consolas" w:hAnsi="Consolas"/>
          <w:sz w:val="16"/>
        </w:rPr>
        <w:br/>
        <w:t>state:  float32[2, 1, 128] — updated RNN hidden state for next window</w:t>
      </w:r>
    </w:p>
    <w:p w14:paraId="72A0AEDA" w14:textId="77777777" w:rsidR="00C76AB0" w:rsidRDefault="00000000">
      <w:pPr>
        <w:spacing w:after="80"/>
      </w:pPr>
      <w:r>
        <w:t>The output speech probability is compared against self.threshold (default 0.5). The updated state tensor must be saved and passed as input to the next inference call — this is how the model maintains memory across chunks.</w:t>
      </w:r>
    </w:p>
    <w:p w14:paraId="1960E5AC" w14:textId="77777777" w:rsidR="00C76AB0" w:rsidRDefault="00000000">
      <w:pPr>
        <w:pStyle w:val="Heading3"/>
        <w:spacing w:before="240" w:after="80"/>
      </w:pPr>
      <w:r>
        <w:t>State Lifecycle</w:t>
      </w:r>
    </w:p>
    <w:p w14:paraId="3557B05B" w14:textId="77777777" w:rsidR="00C76AB0" w:rsidRDefault="00000000">
      <w:pPr>
        <w:spacing w:after="80"/>
      </w:pPr>
      <w:r>
        <w:rPr>
          <w:rFonts w:ascii="Consolas" w:hAnsi="Consolas"/>
          <w:sz w:val="16"/>
        </w:rPr>
        <w:t># Initialisation (cold start or reset)</w:t>
      </w:r>
      <w:r>
        <w:rPr>
          <w:rFonts w:ascii="Consolas" w:hAnsi="Consolas"/>
          <w:sz w:val="16"/>
        </w:rPr>
        <w:br/>
        <w:t>self._state = np.zeros((2, 1, 128), dtype=np.float32)</w:t>
      </w:r>
      <w:r>
        <w:rPr>
          <w:rFonts w:ascii="Consolas" w:hAnsi="Consolas"/>
          <w:sz w:val="16"/>
        </w:rPr>
        <w:br/>
        <w:t>self._context = np.zeros((1, 64), dtype=np.float32)</w:t>
      </w:r>
      <w:r>
        <w:rPr>
          <w:rFonts w:ascii="Consolas" w:hAnsi="Consolas"/>
          <w:sz w:val="16"/>
        </w:rPr>
        <w:br/>
      </w:r>
      <w:r>
        <w:rPr>
          <w:rFonts w:ascii="Consolas" w:hAnsi="Consolas"/>
          <w:sz w:val="16"/>
        </w:rPr>
        <w:br/>
        <w:t># After each inference</w:t>
      </w:r>
      <w:r>
        <w:rPr>
          <w:rFonts w:ascii="Consolas" w:hAnsi="Consolas"/>
          <w:sz w:val="16"/>
        </w:rPr>
        <w:br/>
        <w:t>self._state = np.asarray(outputs[1], dtype=np.float32)</w:t>
      </w:r>
      <w:r>
        <w:rPr>
          <w:rFonts w:ascii="Consolas" w:hAnsi="Consolas"/>
          <w:sz w:val="16"/>
        </w:rPr>
        <w:br/>
        <w:t>self._context = window[-64:].reshape(1, -1).astype(np.float32)</w:t>
      </w:r>
      <w:r>
        <w:rPr>
          <w:rFonts w:ascii="Consolas" w:hAnsi="Consolas"/>
          <w:sz w:val="16"/>
        </w:rPr>
        <w:br/>
      </w:r>
      <w:r>
        <w:rPr>
          <w:rFonts w:ascii="Consolas" w:hAnsi="Consolas"/>
          <w:sz w:val="16"/>
        </w:rPr>
        <w:br/>
        <w:t># Between utterances</w:t>
      </w:r>
      <w:r>
        <w:rPr>
          <w:rFonts w:ascii="Consolas" w:hAnsi="Consolas"/>
          <w:sz w:val="16"/>
        </w:rPr>
        <w:br/>
        <w:t>vad.reset()  # clears state and context to zeros</w:t>
      </w:r>
    </w:p>
    <w:p w14:paraId="001567BB" w14:textId="77777777" w:rsidR="00C76AB0" w:rsidRDefault="00000000">
      <w:pPr>
        <w:spacing w:after="80"/>
      </w:pPr>
      <w:r>
        <w:t>The state tensor has shape (2, 1, 128) because the model uses a bidirectional RNN with 128 hidden units per direction. The '2' dimension represents forward and backward directions. Resetting the state between utterances prevents voice activity from one utterance leaking into the detection of the next.</w:t>
      </w:r>
    </w:p>
    <w:p w14:paraId="50392E26" w14:textId="77777777" w:rsidR="00C76AB0" w:rsidRDefault="00000000">
      <w:pPr>
        <w:pStyle w:val="Heading2"/>
        <w:spacing w:before="360" w:after="120"/>
      </w:pPr>
      <w:r>
        <w:lastRenderedPageBreak/>
        <w:t>Streaming Detection: is_speech_chunk()</w:t>
      </w:r>
    </w:p>
    <w:p w14:paraId="3CAC5102" w14:textId="77777777" w:rsidR="00C76AB0" w:rsidRDefault="00000000">
      <w:pPr>
        <w:spacing w:after="80"/>
      </w:pPr>
      <w:r>
        <w:t>This method is designed for the real-time microphone loop where exactly one 512-sample chunk (~32ms at 16kHz) arrives per call.</w:t>
      </w:r>
    </w:p>
    <w:p w14:paraId="39AC7BBD" w14:textId="77777777" w:rsidR="00C76AB0" w:rsidRDefault="00000000">
      <w:pPr>
        <w:pStyle w:val="Heading3"/>
        <w:spacing w:before="240" w:after="80"/>
      </w:pPr>
      <w:r>
        <w:t>Step-by-Step Execution</w:t>
      </w:r>
    </w:p>
    <w:p w14:paraId="2913DC7A" w14:textId="77777777" w:rsidR="00C76AB0" w:rsidRDefault="00000000">
      <w:pPr>
        <w:pStyle w:val="ListNumber"/>
      </w:pPr>
      <w:r>
        <w:t>Input: int16 numpy array of 512 samples from the microphone.</w:t>
      </w:r>
    </w:p>
    <w:p w14:paraId="79FDED7D" w14:textId="77777777" w:rsidR="00C76AB0" w:rsidRDefault="00000000">
      <w:pPr>
        <w:pStyle w:val="ListNumber"/>
      </w:pPr>
      <w:r>
        <w:t>Convert to float32: chunk.astype(np.float32) / 32768.0 (normalise to [-1, 1] range).</w:t>
      </w:r>
    </w:p>
    <w:p w14:paraId="1D8CC4F4" w14:textId="77777777" w:rsidR="00C76AB0" w:rsidRDefault="00000000">
      <w:pPr>
        <w:pStyle w:val="ListNumber"/>
      </w:pPr>
      <w:r>
        <w:t>Energy pre-filter: Compute RMS of the float32 chunk. If RMS &lt; self.energy_threshold (default 0.015), return False immediately. This saves ~2ms per silent chunk by skipping ONNX inference entirely.</w:t>
      </w:r>
    </w:p>
    <w:p w14:paraId="3C6C97E3" w14:textId="77777777" w:rsidR="00C76AB0" w:rsidRDefault="00000000">
      <w:pPr>
        <w:pStyle w:val="ListNumber"/>
      </w:pPr>
      <w:r>
        <w:t>If energy passes, call _run_silero_window(audio_float). This pads/truncates to 512 samples, prepends the 64-sample context buffer, creates the 576-sample input tensor.</w:t>
      </w:r>
    </w:p>
    <w:p w14:paraId="2D0BB1BD" w14:textId="77777777" w:rsidR="00C76AB0" w:rsidRDefault="00000000">
      <w:pPr>
        <w:pStyle w:val="ListNumber"/>
      </w:pPr>
      <w:r>
        <w:t>Run ONNX inference: self._session.run(None, {'input': input_frame, 'state': self._state, 'sr': sr_tensor}).</w:t>
      </w:r>
    </w:p>
    <w:p w14:paraId="34AE6412" w14:textId="77777777" w:rsidR="00C76AB0" w:rsidRDefault="00000000">
      <w:pPr>
        <w:pStyle w:val="ListNumber"/>
      </w:pPr>
      <w:r>
        <w:t>Extract speech_probability from outputs[0]. Update self._state from outputs[1]. Save the last 64 samples as new context.</w:t>
      </w:r>
    </w:p>
    <w:p w14:paraId="2141DA29" w14:textId="77777777" w:rsidR="00C76AB0" w:rsidRDefault="00000000">
      <w:pPr>
        <w:pStyle w:val="ListNumber"/>
      </w:pPr>
      <w:r>
        <w:t>Return True if speech_probability &gt;= self.threshold, False otherwise.</w:t>
      </w:r>
    </w:p>
    <w:p w14:paraId="765B25A4" w14:textId="77777777" w:rsidR="00C76AB0" w:rsidRDefault="00000000">
      <w:pPr>
        <w:pStyle w:val="ListNumber"/>
      </w:pPr>
      <w:r>
        <w:t>If inference fails for any reason, return True (conservative: assume speech on error to prevent missed commands).</w:t>
      </w:r>
    </w:p>
    <w:p w14:paraId="21C0011C" w14:textId="77777777" w:rsidR="00C76AB0" w:rsidRDefault="00000000">
      <w:pPr>
        <w:pStyle w:val="Heading3"/>
        <w:spacing w:before="240" w:after="80"/>
      </w:pPr>
      <w:r>
        <w:t>Performance Characteristics</w:t>
      </w:r>
    </w:p>
    <w:p w14:paraId="5DF764D0" w14:textId="77777777" w:rsidR="00C76AB0" w:rsidRDefault="00000000">
      <w:pPr>
        <w:pStyle w:val="ListBullet"/>
        <w:spacing w:after="40"/>
      </w:pPr>
      <w:r>
        <w:t>ONNX inference latency: ~1.5-2.5ms per chunk on a modern CPU (single-threaded, CPUExecutionProvider).</w:t>
      </w:r>
    </w:p>
    <w:p w14:paraId="76E37100" w14:textId="77777777" w:rsidR="00C76AB0" w:rsidRDefault="00000000">
      <w:pPr>
        <w:pStyle w:val="ListBullet"/>
        <w:spacing w:after="40"/>
      </w:pPr>
      <w:r>
        <w:t>Energy pre-filter reduces average inference calls by ~70% during silent periods (typical ambient environment).</w:t>
      </w:r>
    </w:p>
    <w:p w14:paraId="0E730D5B" w14:textId="77777777" w:rsidR="00C76AB0" w:rsidRDefault="00000000">
      <w:pPr>
        <w:pStyle w:val="ListBullet"/>
        <w:spacing w:after="40"/>
      </w:pPr>
      <w:r>
        <w:t>Total VAD overhead per second: ~47 chunks × ~0.5ms average (most filtered by energy) = ~23ms/second = ~2.3% CPU.</w:t>
      </w:r>
    </w:p>
    <w:p w14:paraId="6ED41560" w14:textId="77777777" w:rsidR="00C76AB0" w:rsidRDefault="00000000">
      <w:pPr>
        <w:pStyle w:val="Heading2"/>
        <w:spacing w:before="360" w:after="120"/>
      </w:pPr>
      <w:r>
        <w:t>Batch Detection: is_speech()</w:t>
      </w:r>
    </w:p>
    <w:p w14:paraId="5945025A" w14:textId="77777777" w:rsidR="00C76AB0" w:rsidRDefault="00000000">
      <w:pPr>
        <w:spacing w:after="80"/>
      </w:pPr>
      <w:r>
        <w:t>This method handles longer audio buffers — typically a complete WAV file for post-capture speech validation.</w:t>
      </w:r>
    </w:p>
    <w:p w14:paraId="477827E9" w14:textId="77777777" w:rsidR="00C76AB0" w:rsidRDefault="00000000">
      <w:pPr>
        <w:pStyle w:val="Heading3"/>
        <w:spacing w:before="240" w:after="80"/>
      </w:pPr>
      <w:r>
        <w:t>Step-by-Step Execution</w:t>
      </w:r>
    </w:p>
    <w:p w14:paraId="67A00117" w14:textId="77777777" w:rsidR="00C76AB0" w:rsidRDefault="00000000">
      <w:pPr>
        <w:pStyle w:val="ListNumber"/>
      </w:pPr>
      <w:r>
        <w:t>Input: audio chunk (int16 numpy array, float32 array, or file path string).</w:t>
      </w:r>
    </w:p>
    <w:p w14:paraId="0056BB55" w14:textId="77777777" w:rsidR="00C76AB0" w:rsidRDefault="00000000">
      <w:pPr>
        <w:pStyle w:val="ListNumber"/>
      </w:pPr>
      <w:r>
        <w:t>Coercion: _coerce_audio_array() handles all input types — reads WAV files, converts int16/int32/uint8 to float32, mixes multi-channel to mono.</w:t>
      </w:r>
    </w:p>
    <w:p w14:paraId="1A5D558B" w14:textId="77777777" w:rsidR="00C76AB0" w:rsidRDefault="00000000">
      <w:pPr>
        <w:pStyle w:val="ListNumber"/>
      </w:pPr>
      <w:r>
        <w:t>Energy pre-filter: Same RMS check as streaming. Returns False for silent audio without loading the model.</w:t>
      </w:r>
    </w:p>
    <w:p w14:paraId="09A768AD" w14:textId="77777777" w:rsidR="00C76AB0" w:rsidRDefault="00000000">
      <w:pPr>
        <w:pStyle w:val="ListNumber"/>
      </w:pPr>
      <w:r>
        <w:t>If energy passes, pad the audio to the nearest multiple of 512 samples (window_size_samples).</w:t>
      </w:r>
    </w:p>
    <w:p w14:paraId="76677903" w14:textId="77777777" w:rsidR="00C76AB0" w:rsidRDefault="00000000">
      <w:pPr>
        <w:pStyle w:val="ListNumber"/>
      </w:pPr>
      <w:r>
        <w:lastRenderedPageBreak/>
        <w:t>Iterate through 512-sample windows. For each window, call _run_silero_window().</w:t>
      </w:r>
    </w:p>
    <w:p w14:paraId="7A9A5503" w14:textId="77777777" w:rsidR="00C76AB0" w:rsidRDefault="00000000">
      <w:pPr>
        <w:pStyle w:val="ListNumber"/>
      </w:pPr>
      <w:r>
        <w:t>Return True if ANY window returns True (at least one 32ms segment contains speech).</w:t>
      </w:r>
    </w:p>
    <w:p w14:paraId="0DBC6049" w14:textId="77777777" w:rsidR="00C76AB0" w:rsidRDefault="00000000">
      <w:pPr>
        <w:pStyle w:val="ListNumber"/>
      </w:pPr>
      <w:r>
        <w:t>Reset is NOT called between windows — the model uses accumulated state across the full file for better accuracy.</w:t>
      </w:r>
    </w:p>
    <w:p w14:paraId="0EC67E4E" w14:textId="77777777" w:rsidR="00C76AB0" w:rsidRDefault="00000000">
      <w:pPr>
        <w:pStyle w:val="Heading3"/>
        <w:spacing w:before="240" w:after="80"/>
      </w:pPr>
      <w:r>
        <w:t>Batch vs Streaming Difference</w:t>
      </w:r>
    </w:p>
    <w:p w14:paraId="6FE82922" w14:textId="77777777" w:rsidR="00C76AB0" w:rsidRDefault="00000000">
      <w:pPr>
        <w:spacing w:after="80"/>
      </w:pPr>
      <w:r>
        <w:t>In streaming mode, reset() is called between utterances (by the caller). In batch mode, state flows continuously across all windows of the file. This means batch detection can detect very quiet speech that the streaming detector might miss at the boundary of a state reset.</w:t>
      </w:r>
    </w:p>
    <w:p w14:paraId="387F0366" w14:textId="77777777" w:rsidR="00C76AB0" w:rsidRDefault="00000000">
      <w:pPr>
        <w:pStyle w:val="Heading2"/>
        <w:spacing w:before="360" w:after="120"/>
      </w:pPr>
      <w:r>
        <w:t>Audio Coercion: _coerce_audio_array()</w:t>
      </w:r>
    </w:p>
    <w:p w14:paraId="7BB2383E" w14:textId="77777777" w:rsidR="00C76AB0" w:rsidRDefault="00000000">
      <w:pPr>
        <w:spacing w:after="80"/>
      </w:pPr>
      <w:r>
        <w:t>This utility function normalises any audio input to a float32 numpy array in the [-1, 1] range:</w:t>
      </w:r>
    </w:p>
    <w:p w14:paraId="7F249AB4" w14:textId="77777777" w:rsidR="00C76AB0" w:rsidRDefault="00000000">
      <w:pPr>
        <w:pStyle w:val="ListBullet"/>
        <w:spacing w:after="40"/>
      </w:pPr>
      <w:r>
        <w:t>String/Path input → reads WAV file via wave module, extracts frames, converts based on sample width.</w:t>
      </w:r>
    </w:p>
    <w:p w14:paraId="3A4FF915" w14:textId="77777777" w:rsidR="00C76AB0" w:rsidRDefault="00000000">
      <w:pPr>
        <w:pStyle w:val="ListBullet"/>
        <w:spacing w:after="40"/>
      </w:pPr>
      <w:r>
        <w:t>int16 input → divide by 32768.0.</w:t>
      </w:r>
    </w:p>
    <w:p w14:paraId="291360B0" w14:textId="77777777" w:rsidR="00C76AB0" w:rsidRDefault="00000000">
      <w:pPr>
        <w:pStyle w:val="ListBullet"/>
        <w:spacing w:after="40"/>
      </w:pPr>
      <w:r>
        <w:t>int32 input → divide by 2147483648.0.</w:t>
      </w:r>
    </w:p>
    <w:p w14:paraId="67711368" w14:textId="77777777" w:rsidR="00C76AB0" w:rsidRDefault="00000000">
      <w:pPr>
        <w:pStyle w:val="ListBullet"/>
        <w:spacing w:after="40"/>
      </w:pPr>
      <w:r>
        <w:t>uint8 input → subtract 128, divide by 128.0.</w:t>
      </w:r>
    </w:p>
    <w:p w14:paraId="780263F4" w14:textId="77777777" w:rsidR="00C76AB0" w:rsidRDefault="00000000">
      <w:pPr>
        <w:pStyle w:val="ListBullet"/>
        <w:spacing w:after="40"/>
      </w:pPr>
      <w:r>
        <w:t>Multi-channel → mean across channels to produce mono.</w:t>
      </w:r>
    </w:p>
    <w:p w14:paraId="0EC18C6B" w14:textId="77777777" w:rsidR="00C76AB0" w:rsidRDefault="00000000">
      <w:pPr>
        <w:pStyle w:val="ListBullet"/>
        <w:spacing w:after="40"/>
      </w:pPr>
      <w:r>
        <w:t>None/empty → returns empty float32 array.</w:t>
      </w:r>
    </w:p>
    <w:p w14:paraId="32349341" w14:textId="77777777" w:rsidR="00C76AB0" w:rsidRDefault="00000000">
      <w:pPr>
        <w:pStyle w:val="Heading2"/>
        <w:spacing w:before="360" w:after="120"/>
      </w:pPr>
      <w:r>
        <w:t>Module-Level VAD Singletons</w:t>
      </w:r>
    </w:p>
    <w:p w14:paraId="2601E8CD" w14:textId="77777777" w:rsidR="00C76AB0" w:rsidRDefault="00000000">
      <w:pPr>
        <w:spacing w:after="80"/>
      </w:pPr>
      <w:r>
        <w:t>The module maintains two separate VAD instances:</w:t>
      </w:r>
    </w:p>
    <w:p w14:paraId="324CBF30" w14:textId="77777777" w:rsidR="00C76AB0" w:rsidRDefault="00000000">
      <w:pPr>
        <w:pStyle w:val="ListBullet"/>
        <w:spacing w:after="40"/>
      </w:pPr>
      <w:r>
        <w:t>_runtime_vad_detector (in mic.py) — Used by the streaming recording loop. Created lazily by _get_runtime_vad_detector(). Reset between utterances.</w:t>
      </w:r>
    </w:p>
    <w:p w14:paraId="454F6F8D" w14:textId="77777777" w:rsidR="00C76AB0" w:rsidRDefault="00000000">
      <w:pPr>
        <w:pStyle w:val="ListBullet"/>
        <w:spacing w:after="40"/>
      </w:pPr>
      <w:r>
        <w:t>_batch_vad (in vad.py) — Used by the is_speech() batch function. Created lazily by _get_batch_vad(). Supports the 'energy' backend (VAD_BACKEND=energy) which skips ONNX entirely and uses only RMS energy gating.</w:t>
      </w:r>
    </w:p>
    <w:p w14:paraId="13774945" w14:textId="77777777" w:rsidR="00C76AB0" w:rsidRDefault="00000000">
      <w:pPr>
        <w:spacing w:after="80"/>
      </w:pPr>
      <w:r>
        <w:t>The two singletons exist because streaming and batch detection have different state lifecycle requirements. Sharing one instance would cause state corruption.</w:t>
      </w:r>
    </w:p>
    <w:p w14:paraId="624295C2" w14:textId="77777777" w:rsidR="00C76AB0" w:rsidRDefault="00000000">
      <w:pPr>
        <w:pStyle w:val="Heading2"/>
        <w:spacing w:before="360" w:after="120"/>
      </w:pPr>
      <w:r>
        <w:t>Fallback Behaviour</w:t>
      </w:r>
    </w:p>
    <w:p w14:paraId="2F782E6F" w14:textId="77777777" w:rsidR="00C76AB0" w:rsidRDefault="00000000">
      <w:pPr>
        <w:spacing w:after="80"/>
      </w:pPr>
      <w:r>
        <w:t>The VAD system is designed to never prevent the assistant from working:</w:t>
      </w:r>
    </w:p>
    <w:p w14:paraId="309A34F0" w14:textId="77777777" w:rsidR="00C76AB0" w:rsidRDefault="00000000">
      <w:pPr>
        <w:pStyle w:val="ListBullet"/>
        <w:spacing w:after="40"/>
      </w:pPr>
      <w:r>
        <w:t>If onnxruntime is not installed → _fallback_only = True. All detection uses RMS energy threshold only. Accuracy is lower but functional.</w:t>
      </w:r>
    </w:p>
    <w:p w14:paraId="26EDA225" w14:textId="77777777" w:rsidR="00C76AB0" w:rsidRDefault="00000000">
      <w:pPr>
        <w:pStyle w:val="ListBullet"/>
        <w:spacing w:after="40"/>
      </w:pPr>
      <w:r>
        <w:t>If the ONNX model file is missing → auto-downloads from GitHub (60-second timeout). If download fails → falls back to energy-only.</w:t>
      </w:r>
    </w:p>
    <w:p w14:paraId="05723FCF" w14:textId="77777777" w:rsidR="00C76AB0" w:rsidRDefault="00000000">
      <w:pPr>
        <w:pStyle w:val="ListBullet"/>
        <w:spacing w:after="40"/>
      </w:pPr>
      <w:r>
        <w:lastRenderedPageBreak/>
        <w:t>If ONNX inference fails at runtime (rare — corrupted model, memory pressure) → logs warning, sets _session = None and _fallback_only = True permanently for that instance. Future calls use energy-only.</w:t>
      </w:r>
    </w:p>
    <w:p w14:paraId="0B069DED" w14:textId="77777777" w:rsidR="00C76AB0" w:rsidRDefault="00000000">
      <w:pPr>
        <w:pStyle w:val="ListBullet"/>
        <w:spacing w:after="40"/>
      </w:pPr>
      <w:r>
        <w:t>If the energy pre-filter rejects a chunk → returns False without touching the ONNX model. This is the fast path (~0.01ms).</w:t>
      </w:r>
    </w:p>
    <w:p w14:paraId="17E549A4" w14:textId="77777777" w:rsidR="00C76AB0" w:rsidRDefault="00000000">
      <w:pPr>
        <w:pStyle w:val="Heading2"/>
        <w:spacing w:before="360" w:after="120"/>
      </w:pPr>
      <w:r>
        <w:t>Configuration Variables for VAD</w:t>
      </w:r>
    </w:p>
    <w:p w14:paraId="5246E96D" w14:textId="77777777" w:rsidR="00C76AB0" w:rsidRDefault="00000000">
      <w:pPr>
        <w:pStyle w:val="ListBullet"/>
        <w:spacing w:after="40"/>
      </w:pPr>
      <w:r>
        <w:t>JARVIS_VAD_BACKEND — 'silero' (default) or 'energy'. When 'energy', skips ONNX entirely and uses only RMS threshold.</w:t>
      </w:r>
    </w:p>
    <w:p w14:paraId="0575D411" w14:textId="77777777" w:rsidR="00C76AB0" w:rsidRDefault="00000000">
      <w:pPr>
        <w:pStyle w:val="ListBullet"/>
        <w:spacing w:after="40"/>
      </w:pPr>
      <w:r>
        <w:t>JARVIS_VAD_ENERGY_THRESHOLD — RMS energy floor. Default: 0.015. Audio below this is guaranteed silence. Range: 0.001-0.1.</w:t>
      </w:r>
    </w:p>
    <w:p w14:paraId="14553F02" w14:textId="77777777" w:rsidR="00C76AB0" w:rsidRDefault="00000000">
      <w:pPr>
        <w:pStyle w:val="ListBullet"/>
        <w:spacing w:after="40"/>
      </w:pPr>
      <w:r>
        <w:t>JARVIS_VAD_SILERO_THRESHOLD — Silero speech probability threshold. Default: 0.5. Lower = more sensitive (catches quiet speech), higher = fewer false positives. Range: 0.05-0.95.</w:t>
      </w:r>
    </w:p>
    <w:p w14:paraId="255EF75C" w14:textId="77777777" w:rsidR="00C76AB0" w:rsidRDefault="00000000">
      <w:pPr>
        <w:pStyle w:val="ListBullet"/>
        <w:spacing w:after="40"/>
      </w:pPr>
      <w:r>
        <w:t>The energy threshold and Silero threshold work in series: energy must pass FIRST, then Silero runs. Both must agree for speech detection.</w:t>
      </w:r>
    </w:p>
    <w:p w14:paraId="474450C6" w14:textId="77777777" w:rsidR="00C76AB0" w:rsidRDefault="00000000">
      <w:pPr>
        <w:spacing w:after="80"/>
        <w:jc w:val="center"/>
      </w:pPr>
      <w:r>
        <w:rPr>
          <w:color w:val="999999"/>
        </w:rPr>
        <w:t>— — —</w:t>
      </w:r>
    </w:p>
    <w:p w14:paraId="22DB994B" w14:textId="77777777" w:rsidR="00C76AB0" w:rsidRDefault="00000000">
      <w:pPr>
        <w:pStyle w:val="Heading1"/>
        <w:pageBreakBefore/>
        <w:spacing w:after="240"/>
      </w:pPr>
      <w:r>
        <w:lastRenderedPageBreak/>
        <w:t>Complete Dependency Graph</w:t>
      </w:r>
    </w:p>
    <w:p w14:paraId="5D949229" w14:textId="77777777" w:rsidR="00C76AB0" w:rsidRDefault="00000000">
      <w:pPr>
        <w:spacing w:after="80"/>
      </w:pPr>
      <w:r>
        <w:t>This section shows how every module in the project depends on other modules, providing a complete map of the import relationships.</w:t>
      </w:r>
    </w:p>
    <w:p w14:paraId="27B8066A" w14:textId="77777777" w:rsidR="00C76AB0" w:rsidRDefault="00000000">
      <w:pPr>
        <w:pStyle w:val="Heading2"/>
        <w:spacing w:before="360" w:after="120"/>
      </w:pPr>
      <w:r>
        <w:t>audio/ Module Dependencies</w:t>
      </w:r>
    </w:p>
    <w:p w14:paraId="59DAC9FA" w14:textId="77777777" w:rsidR="00C76AB0" w:rsidRDefault="00000000">
      <w:pPr>
        <w:spacing w:after="80"/>
      </w:pPr>
      <w:r>
        <w:rPr>
          <w:rFonts w:ascii="Consolas" w:hAnsi="Consolas"/>
          <w:sz w:val="16"/>
        </w:rPr>
        <w:t>audio/cues.py</w:t>
      </w:r>
      <w:r>
        <w:rPr>
          <w:rFonts w:ascii="Consolas" w:hAnsi="Consolas"/>
          <w:sz w:val="16"/>
        </w:rPr>
        <w:br/>
        <w:t xml:space="preserve">  └─ core/config (SAMPLE_RATE)</w:t>
      </w:r>
      <w:r>
        <w:rPr>
          <w:rFonts w:ascii="Consolas" w:hAnsi="Consolas"/>
          <w:sz w:val="16"/>
        </w:rPr>
        <w:br/>
      </w:r>
      <w:r>
        <w:rPr>
          <w:rFonts w:ascii="Consolas" w:hAnsi="Consolas"/>
          <w:sz w:val="16"/>
        </w:rPr>
        <w:br/>
        <w:t>audio/vad.py</w:t>
      </w:r>
      <w:r>
        <w:rPr>
          <w:rFonts w:ascii="Consolas" w:hAnsi="Consolas"/>
          <w:sz w:val="16"/>
        </w:rPr>
        <w:br/>
        <w:t xml:space="preserve">  ├─ core/config (SAMPLE_RATE, VAD_BACKEND, VAD_ENERGY_THRESHOLD, VAD_SILERO_THRESHOLD)</w:t>
      </w:r>
      <w:r>
        <w:rPr>
          <w:rFonts w:ascii="Consolas" w:hAnsi="Consolas"/>
          <w:sz w:val="16"/>
        </w:rPr>
        <w:br/>
        <w:t xml:space="preserve">  ├─ core/logger</w:t>
      </w:r>
      <w:r>
        <w:rPr>
          <w:rFonts w:ascii="Consolas" w:hAnsi="Consolas"/>
          <w:sz w:val="16"/>
        </w:rPr>
        <w:br/>
        <w:t xml:space="preserve">  └─ onnxruntime (optional)</w:t>
      </w:r>
      <w:r>
        <w:rPr>
          <w:rFonts w:ascii="Consolas" w:hAnsi="Consolas"/>
          <w:sz w:val="16"/>
        </w:rPr>
        <w:br/>
      </w:r>
      <w:r>
        <w:rPr>
          <w:rFonts w:ascii="Consolas" w:hAnsi="Consolas"/>
          <w:sz w:val="16"/>
        </w:rPr>
        <w:br/>
        <w:t>audio/mic.py</w:t>
      </w:r>
      <w:r>
        <w:rPr>
          <w:rFonts w:ascii="Consolas" w:hAnsi="Consolas"/>
          <w:sz w:val="16"/>
        </w:rPr>
        <w:br/>
        <w:t xml:space="preserve">  ├─ core/config (AUDIO_CHUNK_SIZE, MAX_RECORD_DURATION, SAMPLE_RATE, all VAD_* settings)</w:t>
      </w:r>
      <w:r>
        <w:rPr>
          <w:rFonts w:ascii="Consolas" w:hAnsi="Consolas"/>
          <w:sz w:val="16"/>
        </w:rPr>
        <w:br/>
        <w:t xml:space="preserve">  ├─ audio/vad (SileroVAD)</w:t>
      </w:r>
      <w:r>
        <w:rPr>
          <w:rFonts w:ascii="Consolas" w:hAnsi="Consolas"/>
          <w:sz w:val="16"/>
        </w:rPr>
        <w:br/>
        <w:t xml:space="preserve">  ├─ sounddevice</w:t>
      </w:r>
      <w:r>
        <w:rPr>
          <w:rFonts w:ascii="Consolas" w:hAnsi="Consolas"/>
          <w:sz w:val="16"/>
        </w:rPr>
        <w:br/>
        <w:t xml:space="preserve">  └─ numpy</w:t>
      </w:r>
      <w:r>
        <w:rPr>
          <w:rFonts w:ascii="Consolas" w:hAnsi="Consolas"/>
          <w:sz w:val="16"/>
        </w:rPr>
        <w:br/>
      </w:r>
      <w:r>
        <w:rPr>
          <w:rFonts w:ascii="Consolas" w:hAnsi="Consolas"/>
          <w:sz w:val="16"/>
        </w:rPr>
        <w:br/>
        <w:t>audio/wake_word.py</w:t>
      </w:r>
      <w:r>
        <w:rPr>
          <w:rFonts w:ascii="Consolas" w:hAnsi="Consolas"/>
          <w:sz w:val="16"/>
        </w:rPr>
        <w:br/>
        <w:t xml:space="preserve">  ├─ core/config (all WAKE_WORD_* settings, SAMPLE_RATE)</w:t>
      </w:r>
      <w:r>
        <w:rPr>
          <w:rFonts w:ascii="Consolas" w:hAnsi="Consolas"/>
          <w:sz w:val="16"/>
        </w:rPr>
        <w:br/>
        <w:t xml:space="preserve">  ├─ core/dialogue_manager (consume_follow_up_wake)</w:t>
      </w:r>
      <w:r>
        <w:rPr>
          <w:rFonts w:ascii="Consolas" w:hAnsi="Consolas"/>
          <w:sz w:val="16"/>
        </w:rPr>
        <w:br/>
        <w:t xml:space="preserve">  ├─ core/logger</w:t>
      </w:r>
      <w:r>
        <w:rPr>
          <w:rFonts w:ascii="Consolas" w:hAnsi="Consolas"/>
          <w:sz w:val="16"/>
        </w:rPr>
        <w:br/>
        <w:t xml:space="preserve">  ├─ core/metrics (stage_timer)</w:t>
      </w:r>
      <w:r>
        <w:rPr>
          <w:rFonts w:ascii="Consolas" w:hAnsi="Consolas"/>
          <w:sz w:val="16"/>
        </w:rPr>
        <w:br/>
        <w:t xml:space="preserve">  ├─ core/shutdown (is_shutdown_requested)</w:t>
      </w:r>
      <w:r>
        <w:rPr>
          <w:rFonts w:ascii="Consolas" w:hAnsi="Consolas"/>
          <w:sz w:val="16"/>
        </w:rPr>
        <w:br/>
        <w:t xml:space="preserve">  ├─ core/runtime_coordinator (RuntimePhase, coordinator)</w:t>
      </w:r>
      <w:r>
        <w:rPr>
          <w:rFonts w:ascii="Consolas" w:hAnsi="Consolas"/>
          <w:sz w:val="16"/>
        </w:rPr>
        <w:br/>
        <w:t xml:space="preserve">  ├─ openwakeword.model (Model)</w:t>
      </w:r>
      <w:r>
        <w:rPr>
          <w:rFonts w:ascii="Consolas" w:hAnsi="Consolas"/>
          <w:sz w:val="16"/>
        </w:rPr>
        <w:br/>
        <w:t xml:space="preserve">  ├─ sounddevice</w:t>
      </w:r>
      <w:r>
        <w:rPr>
          <w:rFonts w:ascii="Consolas" w:hAnsi="Consolas"/>
          <w:sz w:val="16"/>
        </w:rPr>
        <w:br/>
        <w:t xml:space="preserve">  └─ numpy</w:t>
      </w:r>
      <w:r>
        <w:rPr>
          <w:rFonts w:ascii="Consolas" w:hAnsi="Consolas"/>
          <w:sz w:val="16"/>
        </w:rPr>
        <w:br/>
      </w:r>
      <w:r>
        <w:rPr>
          <w:rFonts w:ascii="Consolas" w:hAnsi="Consolas"/>
          <w:sz w:val="16"/>
        </w:rPr>
        <w:br/>
        <w:t>audio/stt.py</w:t>
      </w:r>
      <w:r>
        <w:rPr>
          <w:rFonts w:ascii="Consolas" w:hAnsi="Consolas"/>
          <w:sz w:val="16"/>
        </w:rPr>
        <w:br/>
        <w:t xml:space="preserve">  ├─ core/config (all STT_*, WHISPER_*, ELEVENLABS_* settings)</w:t>
      </w:r>
      <w:r>
        <w:rPr>
          <w:rFonts w:ascii="Consolas" w:hAnsi="Consolas"/>
          <w:sz w:val="16"/>
        </w:rPr>
        <w:br/>
        <w:t xml:space="preserve">  ├─ core/hardware_detect (recommend_whisper_runtime)</w:t>
      </w:r>
      <w:r>
        <w:rPr>
          <w:rFonts w:ascii="Consolas" w:hAnsi="Consolas"/>
          <w:sz w:val="16"/>
        </w:rPr>
        <w:br/>
        <w:t xml:space="preserve">  ├─ core/logger</w:t>
      </w:r>
      <w:r>
        <w:rPr>
          <w:rFonts w:ascii="Consolas" w:hAnsi="Consolas"/>
          <w:sz w:val="16"/>
        </w:rPr>
        <w:br/>
        <w:t xml:space="preserve">  ├─ core/metrics (stage_timer, get_thread_stage_timing)</w:t>
      </w:r>
      <w:r>
        <w:rPr>
          <w:rFonts w:ascii="Consolas" w:hAnsi="Consolas"/>
          <w:sz w:val="16"/>
        </w:rPr>
        <w:br/>
        <w:t xml:space="preserve">  ├─ core/shutdown (is_shutdown_requested)</w:t>
      </w:r>
      <w:r>
        <w:rPr>
          <w:rFonts w:ascii="Consolas" w:hAnsi="Consolas"/>
          <w:sz w:val="16"/>
        </w:rPr>
        <w:br/>
        <w:t xml:space="preserve">  ├─ utils/language_detector (detect_language)</w:t>
      </w:r>
      <w:r>
        <w:rPr>
          <w:rFonts w:ascii="Consolas" w:hAnsi="Consolas"/>
          <w:sz w:val="16"/>
        </w:rPr>
        <w:br/>
        <w:t xml:space="preserve">  ├─ faster_whisper (WhisperModel)</w:t>
      </w:r>
      <w:r>
        <w:rPr>
          <w:rFonts w:ascii="Consolas" w:hAnsi="Consolas"/>
          <w:sz w:val="16"/>
        </w:rPr>
        <w:br/>
        <w:t xml:space="preserve">  └─ httpx (ElevenLabs API calls)</w:t>
      </w:r>
      <w:r>
        <w:rPr>
          <w:rFonts w:ascii="Consolas" w:hAnsi="Consolas"/>
          <w:sz w:val="16"/>
        </w:rPr>
        <w:br/>
      </w:r>
      <w:r>
        <w:rPr>
          <w:rFonts w:ascii="Consolas" w:hAnsi="Consolas"/>
          <w:sz w:val="16"/>
        </w:rPr>
        <w:br/>
        <w:t>audio/streaming_stt.py</w:t>
      </w:r>
      <w:r>
        <w:rPr>
          <w:rFonts w:ascii="Consolas" w:hAnsi="Consolas"/>
          <w:sz w:val="16"/>
        </w:rPr>
        <w:br/>
        <w:t xml:space="preserve">  ├─ audio/mic (get_runtime_vad_settings)</w:t>
      </w:r>
      <w:r>
        <w:rPr>
          <w:rFonts w:ascii="Consolas" w:hAnsi="Consolas"/>
          <w:sz w:val="16"/>
        </w:rPr>
        <w:br/>
        <w:t xml:space="preserve">  ├─ audio/stt (transcribe_*, normalize_arabic_post_transcript)</w:t>
      </w:r>
      <w:r>
        <w:rPr>
          <w:rFonts w:ascii="Consolas" w:hAnsi="Consolas"/>
          <w:sz w:val="16"/>
        </w:rPr>
        <w:br/>
        <w:t xml:space="preserve">  ├─ audio/vad (SileroVAD)</w:t>
      </w:r>
      <w:r>
        <w:rPr>
          <w:rFonts w:ascii="Consolas" w:hAnsi="Consolas"/>
          <w:sz w:val="16"/>
        </w:rPr>
        <w:br/>
        <w:t xml:space="preserve">  ├─ core/config (all STT_PARTIAL_*, VAD_*, AUDIO_CHUNK_SIZE, SAMPLE_RATE)</w:t>
      </w:r>
      <w:r>
        <w:rPr>
          <w:rFonts w:ascii="Consolas" w:hAnsi="Consolas"/>
          <w:sz w:val="16"/>
        </w:rPr>
        <w:br/>
        <w:t xml:space="preserve">  ├─ sounddevice</w:t>
      </w:r>
      <w:r>
        <w:rPr>
          <w:rFonts w:ascii="Consolas" w:hAnsi="Consolas"/>
          <w:sz w:val="16"/>
        </w:rPr>
        <w:br/>
        <w:t xml:space="preserve">  └─ numpy</w:t>
      </w:r>
      <w:r>
        <w:rPr>
          <w:rFonts w:ascii="Consolas" w:hAnsi="Consolas"/>
          <w:sz w:val="16"/>
        </w:rPr>
        <w:br/>
      </w:r>
      <w:r>
        <w:rPr>
          <w:rFonts w:ascii="Consolas" w:hAnsi="Consolas"/>
          <w:sz w:val="16"/>
        </w:rPr>
        <w:br/>
        <w:t>audio/tts.py</w:t>
      </w:r>
      <w:r>
        <w:rPr>
          <w:rFonts w:ascii="Consolas" w:hAnsi="Consolas"/>
          <w:sz w:val="16"/>
        </w:rPr>
        <w:br/>
        <w:t xml:space="preserve">  ├─ core/config (all TTS_*, ELEVENLABS_* settings)</w:t>
      </w:r>
      <w:r>
        <w:rPr>
          <w:rFonts w:ascii="Consolas" w:hAnsi="Consolas"/>
          <w:sz w:val="16"/>
        </w:rPr>
        <w:br/>
        <w:t xml:space="preserve">  ├─ core/logger</w:t>
      </w:r>
      <w:r>
        <w:rPr>
          <w:rFonts w:ascii="Consolas" w:hAnsi="Consolas"/>
          <w:sz w:val="16"/>
        </w:rPr>
        <w:br/>
        <w:t xml:space="preserve">  ├─ core/metrics (metrics, record_stage_timing)</w:t>
      </w:r>
      <w:r>
        <w:rPr>
          <w:rFonts w:ascii="Consolas" w:hAnsi="Consolas"/>
          <w:sz w:val="16"/>
        </w:rPr>
        <w:br/>
        <w:t xml:space="preserve">  ├─ core/persona (persona_manager)</w:t>
      </w:r>
      <w:r>
        <w:rPr>
          <w:rFonts w:ascii="Consolas" w:hAnsi="Consolas"/>
          <w:sz w:val="16"/>
        </w:rPr>
        <w:br/>
      </w:r>
      <w:r>
        <w:rPr>
          <w:rFonts w:ascii="Consolas" w:hAnsi="Consolas"/>
          <w:sz w:val="16"/>
        </w:rPr>
        <w:lastRenderedPageBreak/>
        <w:t xml:space="preserve">  ├─ edge_tts</w:t>
      </w:r>
      <w:r>
        <w:rPr>
          <w:rFonts w:ascii="Consolas" w:hAnsi="Consolas"/>
          <w:sz w:val="16"/>
        </w:rPr>
        <w:br/>
        <w:t xml:space="preserve">  ├─ elevenlabs (optional)</w:t>
      </w:r>
      <w:r>
        <w:rPr>
          <w:rFonts w:ascii="Consolas" w:hAnsi="Consolas"/>
          <w:sz w:val="16"/>
        </w:rPr>
        <w:br/>
        <w:t xml:space="preserve">  ├─ sounddevice</w:t>
      </w:r>
      <w:r>
        <w:rPr>
          <w:rFonts w:ascii="Consolas" w:hAnsi="Consolas"/>
          <w:sz w:val="16"/>
        </w:rPr>
        <w:br/>
        <w:t xml:space="preserve">  └─ asyncio</w:t>
      </w:r>
    </w:p>
    <w:p w14:paraId="398361E0" w14:textId="77777777" w:rsidR="00C76AB0" w:rsidRDefault="00000000">
      <w:pPr>
        <w:pStyle w:val="Heading2"/>
        <w:spacing w:before="360" w:after="120"/>
      </w:pPr>
      <w:r>
        <w:t>core/ Module Dependencies</w:t>
      </w:r>
    </w:p>
    <w:p w14:paraId="004E90FE" w14:textId="77777777" w:rsidR="00C76AB0" w:rsidRDefault="00000000">
      <w:pPr>
        <w:spacing w:after="80"/>
      </w:pPr>
      <w:r>
        <w:rPr>
          <w:rFonts w:ascii="Consolas" w:hAnsi="Consolas"/>
          <w:sz w:val="16"/>
        </w:rPr>
        <w:t>core/orchestrator.py</w:t>
      </w:r>
      <w:r>
        <w:rPr>
          <w:rFonts w:ascii="Consolas" w:hAnsi="Consolas"/>
          <w:sz w:val="16"/>
        </w:rPr>
        <w:br/>
        <w:t xml:space="preserve">  ├─ audio/* (wake_word, streaming_stt, stt, tts, cues)</w:t>
      </w:r>
      <w:r>
        <w:rPr>
          <w:rFonts w:ascii="Consolas" w:hAnsi="Consolas"/>
          <w:sz w:val="16"/>
        </w:rPr>
        <w:br/>
        <w:t xml:space="preserve">  ├─ core/* (config, command_parser, command_router, dialogue_manager,</w:t>
      </w:r>
      <w:r>
        <w:rPr>
          <w:rFonts w:ascii="Consolas" w:hAnsi="Consolas"/>
          <w:sz w:val="16"/>
        </w:rPr>
        <w:br/>
        <w:t xml:space="preserve">  │         session_memory, metrics, shutdown, hardware_detect,</w:t>
      </w:r>
      <w:r>
        <w:rPr>
          <w:rFonts w:ascii="Consolas" w:hAnsi="Consolas"/>
          <w:sz w:val="16"/>
        </w:rPr>
        <w:br/>
        <w:t xml:space="preserve">  │         runtime_coordinator, logger)</w:t>
      </w:r>
      <w:r>
        <w:rPr>
          <w:rFonts w:ascii="Consolas" w:hAnsi="Consolas"/>
          <w:sz w:val="16"/>
        </w:rPr>
        <w:br/>
        <w:t xml:space="preserve">  ├─ llm/ollama_client (prewarm_model, set_runtime_model)</w:t>
      </w:r>
      <w:r>
        <w:rPr>
          <w:rFonts w:ascii="Consolas" w:hAnsi="Consolas"/>
          <w:sz w:val="16"/>
        </w:rPr>
        <w:br/>
        <w:t xml:space="preserve">  └─ ui/tray (start_tray)</w:t>
      </w:r>
      <w:r>
        <w:rPr>
          <w:rFonts w:ascii="Consolas" w:hAnsi="Consolas"/>
          <w:sz w:val="16"/>
        </w:rPr>
        <w:br/>
      </w:r>
      <w:r>
        <w:rPr>
          <w:rFonts w:ascii="Consolas" w:hAnsi="Consolas"/>
          <w:sz w:val="16"/>
        </w:rPr>
        <w:br/>
        <w:t>core/command_router.py</w:t>
      </w:r>
      <w:r>
        <w:rPr>
          <w:rFonts w:ascii="Consolas" w:hAnsi="Consolas"/>
          <w:sz w:val="16"/>
        </w:rPr>
        <w:br/>
        <w:t xml:space="preserve">  ├─ core/command_parser</w:t>
      </w:r>
      <w:r>
        <w:rPr>
          <w:rFonts w:ascii="Consolas" w:hAnsi="Consolas"/>
          <w:sz w:val="16"/>
        </w:rPr>
        <w:br/>
        <w:t xml:space="preserve">  ├─ core/command_classifier</w:t>
      </w:r>
      <w:r>
        <w:rPr>
          <w:rFonts w:ascii="Consolas" w:hAnsi="Consolas"/>
          <w:sz w:val="16"/>
        </w:rPr>
        <w:br/>
        <w:t xml:space="preserve">  ├─ core/session_memory</w:t>
      </w:r>
      <w:r>
        <w:rPr>
          <w:rFonts w:ascii="Consolas" w:hAnsi="Consolas"/>
          <w:sz w:val="16"/>
        </w:rPr>
        <w:br/>
        <w:t xml:space="preserve">  ├─ core/response_shaper</w:t>
      </w:r>
      <w:r>
        <w:rPr>
          <w:rFonts w:ascii="Consolas" w:hAnsi="Consolas"/>
          <w:sz w:val="16"/>
        </w:rPr>
        <w:br/>
        <w:t xml:space="preserve">  ├─ core/response_templates</w:t>
      </w:r>
      <w:r>
        <w:rPr>
          <w:rFonts w:ascii="Consolas" w:hAnsi="Consolas"/>
          <w:sz w:val="16"/>
        </w:rPr>
        <w:br/>
        <w:t xml:space="preserve">  ├─ core/intent_confidence</w:t>
      </w:r>
      <w:r>
        <w:rPr>
          <w:rFonts w:ascii="Consolas" w:hAnsi="Consolas"/>
          <w:sz w:val="16"/>
        </w:rPr>
        <w:br/>
        <w:t xml:space="preserve">  ├─ core/action_planner</w:t>
      </w:r>
      <w:r>
        <w:rPr>
          <w:rFonts w:ascii="Consolas" w:hAnsi="Consolas"/>
          <w:sz w:val="16"/>
        </w:rPr>
        <w:br/>
        <w:t xml:space="preserve">  ├─ core/handlers/* (all 12 handler modules)</w:t>
      </w:r>
      <w:r>
        <w:rPr>
          <w:rFonts w:ascii="Consolas" w:hAnsi="Consolas"/>
          <w:sz w:val="16"/>
        </w:rPr>
        <w:br/>
        <w:t xml:space="preserve">  ├─ nlp/* (semantic_router, intent_classifier, keyword_engine, nlu)</w:t>
      </w:r>
      <w:r>
        <w:rPr>
          <w:rFonts w:ascii="Consolas" w:hAnsi="Consolas"/>
          <w:sz w:val="16"/>
        </w:rPr>
        <w:br/>
        <w:t xml:space="preserve">  ├─ llm/* (ollama_client, prompt_builder, tool_caller)</w:t>
      </w:r>
      <w:r>
        <w:rPr>
          <w:rFonts w:ascii="Consolas" w:hAnsi="Consolas"/>
          <w:sz w:val="16"/>
        </w:rPr>
        <w:br/>
        <w:t xml:space="preserve">  ├─ os_control/* (all *_ops modules)</w:t>
      </w:r>
      <w:r>
        <w:rPr>
          <w:rFonts w:ascii="Consolas" w:hAnsi="Consolas"/>
          <w:sz w:val="16"/>
        </w:rPr>
        <w:br/>
        <w:t xml:space="preserve">  └─ tools/* (weather, web_search, live_data)</w:t>
      </w:r>
    </w:p>
    <w:p w14:paraId="611CFFBE" w14:textId="77777777" w:rsidR="00C76AB0" w:rsidRDefault="00000000">
      <w:pPr>
        <w:pStyle w:val="Heading2"/>
        <w:spacing w:before="360" w:after="120"/>
      </w:pPr>
      <w:r>
        <w:t>llm/ Module Dependencies</w:t>
      </w:r>
    </w:p>
    <w:p w14:paraId="308C00F4" w14:textId="77777777" w:rsidR="00C76AB0" w:rsidRDefault="00000000">
      <w:pPr>
        <w:spacing w:after="80"/>
      </w:pPr>
      <w:r>
        <w:rPr>
          <w:rFonts w:ascii="Consolas" w:hAnsi="Consolas"/>
          <w:sz w:val="16"/>
        </w:rPr>
        <w:t>llm/ollama_client.py</w:t>
      </w:r>
      <w:r>
        <w:rPr>
          <w:rFonts w:ascii="Consolas" w:hAnsi="Consolas"/>
          <w:sz w:val="16"/>
        </w:rPr>
        <w:br/>
        <w:t xml:space="preserve">  ├─ core/config (LLM_MODEL, LLM_OLLAMA_*, LLM_TIMEOUT_SECONDS, LLM_FALLBACK_MODELS)</w:t>
      </w:r>
      <w:r>
        <w:rPr>
          <w:rFonts w:ascii="Consolas" w:hAnsi="Consolas"/>
          <w:sz w:val="16"/>
        </w:rPr>
        <w:br/>
        <w:t xml:space="preserve">  ├─ core/logger</w:t>
      </w:r>
      <w:r>
        <w:rPr>
          <w:rFonts w:ascii="Consolas" w:hAnsi="Consolas"/>
          <w:sz w:val="16"/>
        </w:rPr>
        <w:br/>
        <w:t xml:space="preserve">  ├─ core/metrics (metrics, record_stage_timing)</w:t>
      </w:r>
      <w:r>
        <w:rPr>
          <w:rFonts w:ascii="Consolas" w:hAnsi="Consolas"/>
          <w:sz w:val="16"/>
        </w:rPr>
        <w:br/>
        <w:t xml:space="preserve">  ├─ llm/sentence_buffer (SentenceBuffer)</w:t>
      </w:r>
      <w:r>
        <w:rPr>
          <w:rFonts w:ascii="Consolas" w:hAnsi="Consolas"/>
          <w:sz w:val="16"/>
        </w:rPr>
        <w:br/>
        <w:t xml:space="preserve">  └─ httpx</w:t>
      </w:r>
      <w:r>
        <w:rPr>
          <w:rFonts w:ascii="Consolas" w:hAnsi="Consolas"/>
          <w:sz w:val="16"/>
        </w:rPr>
        <w:br/>
      </w:r>
      <w:r>
        <w:rPr>
          <w:rFonts w:ascii="Consolas" w:hAnsi="Consolas"/>
          <w:sz w:val="16"/>
        </w:rPr>
        <w:br/>
        <w:t>llm/prompt_builder.py</w:t>
      </w:r>
      <w:r>
        <w:rPr>
          <w:rFonts w:ascii="Consolas" w:hAnsi="Consolas"/>
          <w:sz w:val="16"/>
        </w:rPr>
        <w:br/>
        <w:t xml:space="preserve">  ├─ core/config (KB_*, MEMORY_*)</w:t>
      </w:r>
      <w:r>
        <w:rPr>
          <w:rFonts w:ascii="Consolas" w:hAnsi="Consolas"/>
          <w:sz w:val="16"/>
        </w:rPr>
        <w:br/>
        <w:t xml:space="preserve">  ├─ core/knowledge_base (knowledge_base_service)</w:t>
      </w:r>
      <w:r>
        <w:rPr>
          <w:rFonts w:ascii="Consolas" w:hAnsi="Consolas"/>
          <w:sz w:val="16"/>
        </w:rPr>
        <w:br/>
        <w:t xml:space="preserve">  ├─ core/logger</w:t>
      </w:r>
      <w:r>
        <w:rPr>
          <w:rFonts w:ascii="Consolas" w:hAnsi="Consolas"/>
          <w:sz w:val="16"/>
        </w:rPr>
        <w:br/>
        <w:t xml:space="preserve">  ├─ core/persona (persona_manager)</w:t>
      </w:r>
      <w:r>
        <w:rPr>
          <w:rFonts w:ascii="Consolas" w:hAnsi="Consolas"/>
          <w:sz w:val="16"/>
        </w:rPr>
        <w:br/>
        <w:t xml:space="preserve">  ├─ core/session_memory (session_memory)</w:t>
      </w:r>
      <w:r>
        <w:rPr>
          <w:rFonts w:ascii="Consolas" w:hAnsi="Consolas"/>
          <w:sz w:val="16"/>
        </w:rPr>
        <w:br/>
        <w:t xml:space="preserve">  └─ llm/ollama_client (get_runtime_model_tier)</w:t>
      </w:r>
      <w:r>
        <w:rPr>
          <w:rFonts w:ascii="Consolas" w:hAnsi="Consolas"/>
          <w:sz w:val="16"/>
        </w:rPr>
        <w:br/>
      </w:r>
      <w:r>
        <w:rPr>
          <w:rFonts w:ascii="Consolas" w:hAnsi="Consolas"/>
          <w:sz w:val="16"/>
        </w:rPr>
        <w:br/>
        <w:t>llm/tool_caller.py</w:t>
      </w:r>
      <w:r>
        <w:rPr>
          <w:rFonts w:ascii="Consolas" w:hAnsi="Consolas"/>
          <w:sz w:val="16"/>
        </w:rPr>
        <w:br/>
        <w:t xml:space="preserve">  ├─ core/config (LLM_MODEL, LLM_OLLAMA_*, LLM_TIMEOUT_SECONDS)</w:t>
      </w:r>
      <w:r>
        <w:rPr>
          <w:rFonts w:ascii="Consolas" w:hAnsi="Consolas"/>
          <w:sz w:val="16"/>
        </w:rPr>
        <w:br/>
        <w:t xml:space="preserve">  ├─ core/logger</w:t>
      </w:r>
      <w:r>
        <w:rPr>
          <w:rFonts w:ascii="Consolas" w:hAnsi="Consolas"/>
          <w:sz w:val="16"/>
        </w:rPr>
        <w:br/>
        <w:t xml:space="preserve">  ├─ core/command_parser (ParsedCommand)</w:t>
      </w:r>
      <w:r>
        <w:rPr>
          <w:rFonts w:ascii="Consolas" w:hAnsi="Consolas"/>
          <w:sz w:val="16"/>
        </w:rPr>
        <w:br/>
        <w:t xml:space="preserve">  └─ httpx</w:t>
      </w:r>
    </w:p>
    <w:p w14:paraId="060D6C35" w14:textId="77777777" w:rsidR="00C76AB0" w:rsidRDefault="00000000">
      <w:r>
        <w:br w:type="page"/>
      </w:r>
    </w:p>
    <w:p w14:paraId="4BFCDF61" w14:textId="77777777" w:rsidR="00C76AB0" w:rsidRDefault="00000000">
      <w:pPr>
        <w:pStyle w:val="Heading1"/>
        <w:spacing w:after="240"/>
      </w:pPr>
      <w:r>
        <w:lastRenderedPageBreak/>
        <w:t>audio/wake_enrollment.py — Function-Level Deep Walkthrough</w:t>
      </w:r>
    </w:p>
    <w:p w14:paraId="3F1279EF" w14:textId="77777777" w:rsidR="00C76AB0" w:rsidRDefault="00000000">
      <w:pPr>
        <w:spacing w:after="80"/>
      </w:pPr>
      <w:r>
        <w:t>This section documents every function in wake_enrollment.py with exact parameters, return values, algorithms, file I/O, and integration with the rest of the system. wake_enrollment.py is a standalone CLI tool (217 lines) that calibrates the wake-word detector to a specific user's voice.</w:t>
      </w:r>
    </w:p>
    <w:p w14:paraId="42DC9CAB" w14:textId="77777777" w:rsidR="00C76AB0" w:rsidRDefault="00000000">
      <w:pPr>
        <w:pStyle w:val="Heading2"/>
        <w:spacing w:before="360" w:after="120"/>
      </w:pPr>
      <w:r>
        <w:t>Module Constants</w:t>
      </w:r>
    </w:p>
    <w:p w14:paraId="2473139B" w14:textId="77777777" w:rsidR="00C76AB0" w:rsidRDefault="00000000">
      <w:pPr>
        <w:spacing w:after="80"/>
      </w:pPr>
      <w:r>
        <w:rPr>
          <w:rFonts w:ascii="Consolas" w:hAnsi="Consolas"/>
          <w:sz w:val="16"/>
        </w:rPr>
        <w:t>_SAMPLES_TO_RECORD = 5          # number of enrollment samples</w:t>
      </w:r>
      <w:r>
        <w:rPr>
          <w:rFonts w:ascii="Consolas" w:hAnsi="Consolas"/>
          <w:sz w:val="16"/>
        </w:rPr>
        <w:br/>
        <w:t>_RECORD_SECONDS = 2.5           # duration of each sample</w:t>
      </w:r>
      <w:r>
        <w:rPr>
          <w:rFonts w:ascii="Consolas" w:hAnsi="Consolas"/>
          <w:sz w:val="16"/>
        </w:rPr>
        <w:br/>
        <w:t>_SAMPLE_RATE = 16000            # audio sample rate (matches project)</w:t>
      </w:r>
      <w:r>
        <w:rPr>
          <w:rFonts w:ascii="Consolas" w:hAnsi="Consolas"/>
          <w:sz w:val="16"/>
        </w:rPr>
        <w:br/>
        <w:t>_CHANNELS = 1                   # mono recording</w:t>
      </w:r>
      <w:r>
        <w:rPr>
          <w:rFonts w:ascii="Consolas" w:hAnsi="Consolas"/>
          <w:sz w:val="16"/>
        </w:rPr>
        <w:br/>
        <w:t>_CHUNK_SIZE = 1280              # wake-word model chunk size</w:t>
      </w:r>
      <w:r>
        <w:rPr>
          <w:rFonts w:ascii="Consolas" w:hAnsi="Consolas"/>
          <w:sz w:val="16"/>
        </w:rPr>
        <w:br/>
        <w:t>_CALIBRATION_DIR = project_root / 'data' / 'wake_calibration'</w:t>
      </w:r>
      <w:r>
        <w:rPr>
          <w:rFonts w:ascii="Consolas" w:hAnsi="Consolas"/>
          <w:sz w:val="16"/>
        </w:rPr>
        <w:br/>
        <w:t>_SAMPLES_DIR = project_root / 'data' / 'wake_samples' / 'user_positive'</w:t>
      </w:r>
    </w:p>
    <w:p w14:paraId="6DC3DFB9" w14:textId="77777777" w:rsidR="00C76AB0" w:rsidRDefault="00000000">
      <w:pPr>
        <w:spacing w:after="80"/>
      </w:pPr>
      <w:r>
        <w:t>These constants are hardcoded (not loaded from config.py) because wake_enrollment.py is a standalone tool that should work without a configured .env file. The sample rate and chunk size match the wake-word model's expected input format.</w:t>
      </w:r>
    </w:p>
    <w:p w14:paraId="0E6AA1D0" w14:textId="77777777" w:rsidR="00C76AB0" w:rsidRDefault="00000000">
      <w:pPr>
        <w:pStyle w:val="Heading2"/>
        <w:spacing w:before="360" w:after="120"/>
      </w:pPr>
      <w:r>
        <w:t>Function: _get_username() -&gt; str</w:t>
      </w:r>
    </w:p>
    <w:p w14:paraId="2BCE67BB" w14:textId="77777777" w:rsidR="00C76AB0" w:rsidRDefault="00000000">
      <w:pPr>
        <w:spacing w:after="80"/>
      </w:pPr>
      <w:r>
        <w:t>Returns the current OS username via getpass.getuser(). Used as the default speaker ID for file naming and calibration storage. Can be overridden by JARVIS_WAKE_WORD_USER_SPEAKER_ID in .env.</w:t>
      </w:r>
    </w:p>
    <w:p w14:paraId="286E2922" w14:textId="77777777" w:rsidR="00C76AB0" w:rsidRDefault="00000000">
      <w:pPr>
        <w:pStyle w:val="Heading2"/>
        <w:spacing w:before="360" w:after="120"/>
      </w:pPr>
      <w:r>
        <w:t>Function: _record_sample(index, total, device=None) -&gt; np.ndarray | None</w:t>
      </w:r>
    </w:p>
    <w:p w14:paraId="252CB9AC" w14:textId="77777777" w:rsidR="00C76AB0" w:rsidRDefault="00000000">
      <w:pPr>
        <w:spacing w:after="80"/>
      </w:pPr>
      <w:r>
        <w:t>Records one 2.5-second audio sample from the microphone.</w:t>
      </w:r>
    </w:p>
    <w:p w14:paraId="3FDBB76D" w14:textId="77777777" w:rsidR="00C76AB0" w:rsidRDefault="00000000">
      <w:pPr>
        <w:spacing w:after="80"/>
      </w:pPr>
      <w:r>
        <w:rPr>
          <w:b/>
        </w:rPr>
        <w:t>Parameters:</w:t>
      </w:r>
    </w:p>
    <w:p w14:paraId="6B18B66C" w14:textId="77777777" w:rsidR="00C76AB0" w:rsidRDefault="00000000">
      <w:pPr>
        <w:pStyle w:val="ListBullet"/>
        <w:spacing w:after="40"/>
      </w:pPr>
      <w:r>
        <w:t>index — Current sample number (1-based, used for display).</w:t>
      </w:r>
    </w:p>
    <w:p w14:paraId="2E1B47AB" w14:textId="77777777" w:rsidR="00C76AB0" w:rsidRDefault="00000000">
      <w:pPr>
        <w:pStyle w:val="ListBullet"/>
        <w:spacing w:after="40"/>
      </w:pPr>
      <w:r>
        <w:t>total — Total samples to record (used for display: 'Sample 3/5').</w:t>
      </w:r>
    </w:p>
    <w:p w14:paraId="67993D77" w14:textId="77777777" w:rsidR="00C76AB0" w:rsidRDefault="00000000">
      <w:pPr>
        <w:pStyle w:val="ListBullet"/>
        <w:spacing w:after="40"/>
      </w:pPr>
      <w:r>
        <w:t>device — Optional sounddevice device index or None for system default.</w:t>
      </w:r>
    </w:p>
    <w:p w14:paraId="7CD7EFF8" w14:textId="77777777" w:rsidR="00C76AB0" w:rsidRDefault="00000000">
      <w:pPr>
        <w:spacing w:after="80"/>
      </w:pPr>
      <w:r>
        <w:rPr>
          <w:b/>
        </w:rPr>
        <w:t>Implementation Detail:</w:t>
      </w:r>
    </w:p>
    <w:p w14:paraId="031DF2F6" w14:textId="77777777" w:rsidR="00C76AB0" w:rsidRDefault="00000000">
      <w:pPr>
        <w:pStyle w:val="ListNumber"/>
      </w:pPr>
      <w:r>
        <w:t>Prints a prompt: 'Sample 3/5: Say Hey Jarvis clearly...'</w:t>
      </w:r>
    </w:p>
    <w:p w14:paraId="2EFE7034" w14:textId="77777777" w:rsidR="00C76AB0" w:rsidRDefault="00000000">
      <w:pPr>
        <w:pStyle w:val="ListNumber"/>
      </w:pPr>
      <w:r>
        <w:t>Pauses 0.4 seconds (time.sleep) to let the user prepare.</w:t>
      </w:r>
    </w:p>
    <w:p w14:paraId="72235481" w14:textId="77777777" w:rsidR="00C76AB0" w:rsidRDefault="00000000">
      <w:pPr>
        <w:pStyle w:val="ListNumber"/>
      </w:pPr>
      <w:r>
        <w:t>Calls sounddevice.rec(frames, samplerate=16000, channels=1, dtype='int16'). This is a blocking synchronous recording — not the streaming approach used by mic.py. The simplicity is intentional: enrollment doesn't need VAD or streaming because the user is instructed exactly when to speak.</w:t>
      </w:r>
    </w:p>
    <w:p w14:paraId="506DD2FF" w14:textId="77777777" w:rsidR="00C76AB0" w:rsidRDefault="00000000">
      <w:pPr>
        <w:pStyle w:val="ListNumber"/>
      </w:pPr>
      <w:r>
        <w:t>During recording, prints a countdown: 'Recording... 3s', 'Recording... 2s', 'Recording... 1s' with carriage returns for in-place updates.</w:t>
      </w:r>
    </w:p>
    <w:p w14:paraId="20445D7A" w14:textId="77777777" w:rsidR="00C76AB0" w:rsidRDefault="00000000">
      <w:pPr>
        <w:pStyle w:val="ListNumber"/>
      </w:pPr>
      <w:r>
        <w:t>Calls sd.wait() to block until recording completes.</w:t>
      </w:r>
    </w:p>
    <w:p w14:paraId="79C2C6D1" w14:textId="77777777" w:rsidR="00C76AB0" w:rsidRDefault="00000000">
      <w:pPr>
        <w:pStyle w:val="ListNumber"/>
      </w:pPr>
      <w:r>
        <w:t>Reshapes the output to a flat 1D int16 array and returns it.</w:t>
      </w:r>
    </w:p>
    <w:p w14:paraId="4052344A" w14:textId="77777777" w:rsidR="00C76AB0" w:rsidRDefault="00000000">
      <w:pPr>
        <w:spacing w:after="80"/>
      </w:pPr>
      <w:r>
        <w:rPr>
          <w:b/>
        </w:rPr>
        <w:lastRenderedPageBreak/>
        <w:t>Error Handling:</w:t>
      </w:r>
    </w:p>
    <w:p w14:paraId="2CACD82C" w14:textId="77777777" w:rsidR="00C76AB0" w:rsidRDefault="00000000">
      <w:pPr>
        <w:pStyle w:val="ListBullet"/>
        <w:spacing w:after="40"/>
      </w:pPr>
      <w:r>
        <w:t>If sounddevice is not installed, prints an error message and returns None.</w:t>
      </w:r>
    </w:p>
    <w:p w14:paraId="7DEDC8ED" w14:textId="77777777" w:rsidR="00C76AB0" w:rsidRDefault="00000000">
      <w:pPr>
        <w:pStyle w:val="ListBullet"/>
        <w:spacing w:after="40"/>
      </w:pPr>
      <w:r>
        <w:t>If the recording fails (device busy, permissions error), prints the exception and returns None.</w:t>
      </w:r>
    </w:p>
    <w:p w14:paraId="26422E1A" w14:textId="77777777" w:rsidR="00C76AB0" w:rsidRDefault="00000000">
      <w:pPr>
        <w:pStyle w:val="ListBullet"/>
        <w:spacing w:after="40"/>
      </w:pPr>
      <w:r>
        <w:t>The caller (run_enrollment) skips None samples and continues with remaining ones.</w:t>
      </w:r>
    </w:p>
    <w:p w14:paraId="53EF549D" w14:textId="77777777" w:rsidR="00C76AB0" w:rsidRDefault="00000000">
      <w:pPr>
        <w:pStyle w:val="Heading2"/>
        <w:spacing w:before="360" w:after="120"/>
      </w:pPr>
      <w:r>
        <w:t>Function: _save_sample(audio, username, index) -&gt; pathlib.Path</w:t>
      </w:r>
    </w:p>
    <w:p w14:paraId="1F8DFB94" w14:textId="77777777" w:rsidR="00C76AB0" w:rsidRDefault="00000000">
      <w:pPr>
        <w:spacing w:after="80"/>
      </w:pPr>
      <w:r>
        <w:t>Saves a recorded sample as a 16kHz mono WAV file.</w:t>
      </w:r>
    </w:p>
    <w:p w14:paraId="24F92FDD" w14:textId="77777777" w:rsidR="00C76AB0" w:rsidRDefault="00000000">
      <w:pPr>
        <w:spacing w:after="80"/>
      </w:pPr>
      <w:r>
        <w:rPr>
          <w:b/>
        </w:rPr>
        <w:t>File Path:</w:t>
      </w:r>
    </w:p>
    <w:p w14:paraId="06ADF5A0" w14:textId="77777777" w:rsidR="00C76AB0" w:rsidRDefault="00000000">
      <w:pPr>
        <w:spacing w:after="80"/>
      </w:pPr>
      <w:r>
        <w:rPr>
          <w:rFonts w:ascii="Consolas" w:hAnsi="Consolas"/>
          <w:sz w:val="16"/>
        </w:rPr>
        <w:t>data/wake_samples/user_positive/&lt;username&gt;/enroll_20260626-143052_3.wav</w:t>
      </w:r>
    </w:p>
    <w:p w14:paraId="5AB4A169" w14:textId="77777777" w:rsidR="00C76AB0" w:rsidRDefault="00000000">
      <w:pPr>
        <w:spacing w:after="80"/>
      </w:pPr>
      <w:r>
        <w:t>The filename includes a timestamp (YYYYMMDD-HHMMSS) and sample index to prevent overwrites across multiple enrollment sessions. The parent directory is created with mkdir(parents=True, exist_ok=True).</w:t>
      </w:r>
    </w:p>
    <w:p w14:paraId="5EA13261" w14:textId="77777777" w:rsidR="00C76AB0" w:rsidRDefault="00000000">
      <w:pPr>
        <w:spacing w:after="80"/>
      </w:pPr>
      <w:r>
        <w:rPr>
          <w:b/>
        </w:rPr>
        <w:t>WAV Format:</w:t>
      </w:r>
    </w:p>
    <w:p w14:paraId="69168907" w14:textId="77777777" w:rsidR="00C76AB0" w:rsidRDefault="00000000">
      <w:pPr>
        <w:pStyle w:val="ListBullet"/>
        <w:spacing w:after="40"/>
      </w:pPr>
      <w:r>
        <w:t>1 channel, 2 bytes per sample (int16), 16000 Hz frame rate.</w:t>
      </w:r>
    </w:p>
    <w:p w14:paraId="2093D0EC" w14:textId="77777777" w:rsidR="00C76AB0" w:rsidRDefault="00000000">
      <w:pPr>
        <w:pStyle w:val="ListBullet"/>
        <w:spacing w:after="40"/>
      </w:pPr>
      <w:r>
        <w:t>Written via Python's wave.open() — no external library needed.</w:t>
      </w:r>
    </w:p>
    <w:p w14:paraId="61C2BF7B" w14:textId="77777777" w:rsidR="00C76AB0" w:rsidRDefault="00000000">
      <w:pPr>
        <w:pStyle w:val="Heading2"/>
        <w:spacing w:before="360" w:after="120"/>
      </w:pPr>
      <w:r>
        <w:t>Function: _score_samples(samples: list[np.ndarray]) -&gt; list[float]</w:t>
      </w:r>
    </w:p>
    <w:p w14:paraId="0738B20C" w14:textId="77777777" w:rsidR="00C76AB0" w:rsidRDefault="00000000">
      <w:pPr>
        <w:spacing w:after="80"/>
      </w:pPr>
      <w:r>
        <w:t>The core scoring function. Runs each recorded sample through the wake-word ONNX model and measures how strongly each one triggers the detector.</w:t>
      </w:r>
    </w:p>
    <w:p w14:paraId="25131A1A" w14:textId="77777777" w:rsidR="00C76AB0" w:rsidRDefault="00000000">
      <w:pPr>
        <w:spacing w:after="80"/>
      </w:pPr>
      <w:r>
        <w:rPr>
          <w:b/>
        </w:rPr>
        <w:t>Algorithm:</w:t>
      </w:r>
    </w:p>
    <w:p w14:paraId="68DD2392" w14:textId="77777777" w:rsidR="00C76AB0" w:rsidRDefault="00000000">
      <w:pPr>
        <w:pStyle w:val="ListNumber"/>
      </w:pPr>
      <w:r>
        <w:t>Imports _get_unified_model from audio/wake_word.py and loads the model using the configured WAKE_WORD_UNIFIED_ONNX_PATH.</w:t>
      </w:r>
    </w:p>
    <w:p w14:paraId="06AA86DD" w14:textId="77777777" w:rsidR="00C76AB0" w:rsidRDefault="00000000">
      <w:pPr>
        <w:pStyle w:val="ListNumber"/>
      </w:pPr>
      <w:r>
        <w:t>For each sample audio array:</w:t>
      </w:r>
    </w:p>
    <w:p w14:paraId="57047233" w14:textId="77777777" w:rsidR="00C76AB0" w:rsidRDefault="00000000">
      <w:pPr>
        <w:pStyle w:val="ListBullet"/>
        <w:spacing w:after="40"/>
      </w:pPr>
      <w:r>
        <w:t xml:space="preserve">    Splits the audio into consecutive 1280-sample chunks (80ms each). This chunk size matches WAKE_WORD_CHUNK_SIZE used by the live detector.</w:t>
      </w:r>
    </w:p>
    <w:p w14:paraId="609DE4EB" w14:textId="77777777" w:rsidR="00C76AB0" w:rsidRDefault="00000000">
      <w:pPr>
        <w:pStyle w:val="ListBullet"/>
        <w:spacing w:after="40"/>
      </w:pPr>
      <w:r>
        <w:t xml:space="preserve">    Feeds each chunk to model.predict(chunk). The model returns a dict like {'jarvis_ar_custom': 0.73}.</w:t>
      </w:r>
    </w:p>
    <w:p w14:paraId="2463F5C5" w14:textId="77777777" w:rsidR="00C76AB0" w:rsidRDefault="00000000">
      <w:pPr>
        <w:pStyle w:val="ListBullet"/>
        <w:spacing w:after="40"/>
      </w:pPr>
      <w:r>
        <w:t xml:space="preserve">    Extracts the score for the primary prediction key (first key in model.prediction_buffer).</w:t>
      </w:r>
    </w:p>
    <w:p w14:paraId="29D85DB6" w14:textId="77777777" w:rsidR="00C76AB0" w:rsidRDefault="00000000">
      <w:pPr>
        <w:pStyle w:val="ListBullet"/>
        <w:spacing w:after="40"/>
      </w:pPr>
      <w:r>
        <w:t xml:space="preserve">    Records the peak (maximum) score across all chunks for this sample.</w:t>
      </w:r>
    </w:p>
    <w:p w14:paraId="6C8FCC1B" w14:textId="77777777" w:rsidR="00C76AB0" w:rsidRDefault="00000000">
      <w:pPr>
        <w:pStyle w:val="ListNumber"/>
      </w:pPr>
      <w:r>
        <w:t>Prints the peak score for each sample: 'Sample 3 peak score: 0.7842'.</w:t>
      </w:r>
    </w:p>
    <w:p w14:paraId="63962277" w14:textId="77777777" w:rsidR="00C76AB0" w:rsidRDefault="00000000">
      <w:pPr>
        <w:pStyle w:val="ListNumber"/>
      </w:pPr>
      <w:r>
        <w:t>Returns the list of peak scores.</w:t>
      </w:r>
    </w:p>
    <w:p w14:paraId="11B51669" w14:textId="77777777" w:rsidR="00C76AB0" w:rsidRDefault="00000000">
      <w:pPr>
        <w:spacing w:after="80"/>
      </w:pPr>
      <w:r>
        <w:rPr>
          <w:b/>
        </w:rPr>
        <w:t>Why Peak Score Matters:</w:t>
      </w:r>
    </w:p>
    <w:p w14:paraId="6B297230" w14:textId="77777777" w:rsidR="00C76AB0" w:rsidRDefault="00000000">
      <w:pPr>
        <w:spacing w:after="80"/>
      </w:pPr>
      <w:r>
        <w:t>The wake word occupies only a ~0.5-1.0s window within the 2.5s recording. Most chunks will score near zero (silence or non-wake audio). The peak score represents the strongest activation — the moment the user actually said 'Jarvis'. This peak is what determines whether the user's voice triggers the detector in production.</w:t>
      </w:r>
    </w:p>
    <w:p w14:paraId="300E968C" w14:textId="77777777" w:rsidR="00C76AB0" w:rsidRDefault="00000000">
      <w:pPr>
        <w:spacing w:after="80"/>
      </w:pPr>
      <w:r>
        <w:rPr>
          <w:b/>
        </w:rPr>
        <w:lastRenderedPageBreak/>
        <w:t>Error Handling:</w:t>
      </w:r>
    </w:p>
    <w:p w14:paraId="3AB23D1F" w14:textId="77777777" w:rsidR="00C76AB0" w:rsidRDefault="00000000">
      <w:pPr>
        <w:pStyle w:val="ListBullet"/>
        <w:spacing w:after="40"/>
      </w:pPr>
      <w:r>
        <w:t>If the wake-word model cannot be loaded (missing ONNX file, openwakeword not installed), prints a warning and returns an empty list. Enrollment still completes but without scoring — the user gets a default threshold recommendation.</w:t>
      </w:r>
    </w:p>
    <w:p w14:paraId="62DF93F1" w14:textId="77777777" w:rsidR="00C76AB0" w:rsidRDefault="00000000">
      <w:pPr>
        <w:pStyle w:val="Heading2"/>
        <w:spacing w:before="360" w:after="120"/>
      </w:pPr>
      <w:r>
        <w:t>Function: _save_calibration(username, scores, base_threshold) -&gt; pathlib.Path</w:t>
      </w:r>
    </w:p>
    <w:p w14:paraId="363B81E8" w14:textId="77777777" w:rsidR="00C76AB0" w:rsidRDefault="00000000">
      <w:pPr>
        <w:spacing w:after="80"/>
      </w:pPr>
      <w:r>
        <w:t>Computes the personalised threshold and saves calibration data to a JSON file.</w:t>
      </w:r>
    </w:p>
    <w:p w14:paraId="23F376B4" w14:textId="77777777" w:rsidR="00C76AB0" w:rsidRDefault="00000000">
      <w:pPr>
        <w:spacing w:after="80"/>
      </w:pPr>
      <w:r>
        <w:rPr>
          <w:b/>
        </w:rPr>
        <w:t>Threshold Computation:</w:t>
      </w:r>
    </w:p>
    <w:p w14:paraId="4E1D8D90" w14:textId="77777777" w:rsidR="00C76AB0" w:rsidRDefault="00000000">
      <w:pPr>
        <w:spacing w:after="80"/>
      </w:pPr>
      <w:r>
        <w:rPr>
          <w:rFonts w:ascii="Consolas" w:hAnsi="Consolas"/>
          <w:sz w:val="16"/>
        </w:rPr>
        <w:t>avg_peak = np.mean(scores)              # average of all peak scores</w:t>
      </w:r>
      <w:r>
        <w:rPr>
          <w:rFonts w:ascii="Consolas" w:hAnsi="Consolas"/>
          <w:sz w:val="16"/>
        </w:rPr>
        <w:br/>
        <w:t>min_peak = np.min(scores)               # weakest sample's peak score</w:t>
      </w:r>
      <w:r>
        <w:rPr>
          <w:rFonts w:ascii="Consolas" w:hAnsi="Consolas"/>
          <w:sz w:val="16"/>
        </w:rPr>
        <w:br/>
        <w:t>target_threshold = min_peak * 0.85      # 85% of weakest sample</w:t>
      </w:r>
      <w:r>
        <w:rPr>
          <w:rFonts w:ascii="Consolas" w:hAnsi="Consolas"/>
          <w:sz w:val="16"/>
        </w:rPr>
        <w:br/>
        <w:t>offset = target_threshold - base_threshold  # delta from current threshold</w:t>
      </w:r>
      <w:r>
        <w:rPr>
          <w:rFonts w:ascii="Consolas" w:hAnsi="Consolas"/>
          <w:sz w:val="16"/>
        </w:rPr>
        <w:br/>
        <w:t>recommended = max(0.10, base_threshold + offset)</w:t>
      </w:r>
    </w:p>
    <w:p w14:paraId="5ECCB3AA" w14:textId="77777777" w:rsidR="00C76AB0" w:rsidRDefault="00000000">
      <w:pPr>
        <w:spacing w:after="80"/>
      </w:pPr>
      <w:r>
        <w:t>The logic: the recommended threshold should be low enough that even the user's weakest sample (speaking quietly, from a distance, with background noise) still triggers detection. The 0.85 multiplier provides a 15% safety margin below the weakest peak. The max(0.10, ...) floor prevents absurdly low thresholds that would cause constant false positives.</w:t>
      </w:r>
    </w:p>
    <w:p w14:paraId="6E155F3D" w14:textId="77777777" w:rsidR="00C76AB0" w:rsidRDefault="00000000">
      <w:pPr>
        <w:spacing w:after="80"/>
      </w:pPr>
      <w:r>
        <w:rPr>
          <w:b/>
        </w:rPr>
        <w:t>Output JSON Structure:</w:t>
      </w:r>
    </w:p>
    <w:p w14:paraId="44F3A93C" w14:textId="77777777" w:rsidR="00C76AB0" w:rsidRDefault="00000000">
      <w:pPr>
        <w:spacing w:after="80"/>
      </w:pPr>
      <w:r>
        <w:rPr>
          <w:rFonts w:ascii="Consolas" w:hAnsi="Consolas"/>
          <w:sz w:val="16"/>
        </w:rPr>
        <w:t>{</w:t>
      </w:r>
      <w:r>
        <w:rPr>
          <w:rFonts w:ascii="Consolas" w:hAnsi="Consolas"/>
          <w:sz w:val="16"/>
        </w:rPr>
        <w:br/>
        <w:t xml:space="preserve">    "username": "abdel",</w:t>
      </w:r>
      <w:r>
        <w:rPr>
          <w:rFonts w:ascii="Consolas" w:hAnsi="Consolas"/>
          <w:sz w:val="16"/>
        </w:rPr>
        <w:br/>
        <w:t xml:space="preserve">    "recorded_at": "2026-06-26T14:30:52",</w:t>
      </w:r>
      <w:r>
        <w:rPr>
          <w:rFonts w:ascii="Consolas" w:hAnsi="Consolas"/>
          <w:sz w:val="16"/>
        </w:rPr>
        <w:br/>
        <w:t xml:space="preserve">    "samples": 5,</w:t>
      </w:r>
      <w:r>
        <w:rPr>
          <w:rFonts w:ascii="Consolas" w:hAnsi="Consolas"/>
          <w:sz w:val="16"/>
        </w:rPr>
        <w:br/>
        <w:t xml:space="preserve">    "avg_peak_score": 0.7234,</w:t>
      </w:r>
      <w:r>
        <w:rPr>
          <w:rFonts w:ascii="Consolas" w:hAnsi="Consolas"/>
          <w:sz w:val="16"/>
        </w:rPr>
        <w:br/>
        <w:t xml:space="preserve">    "min_peak_score": 0.5891,</w:t>
      </w:r>
      <w:r>
        <w:rPr>
          <w:rFonts w:ascii="Consolas" w:hAnsi="Consolas"/>
          <w:sz w:val="16"/>
        </w:rPr>
        <w:br/>
        <w:t xml:space="preserve">    "base_threshold": 0.5500,</w:t>
      </w:r>
      <w:r>
        <w:rPr>
          <w:rFonts w:ascii="Consolas" w:hAnsi="Consolas"/>
          <w:sz w:val="16"/>
        </w:rPr>
        <w:br/>
        <w:t xml:space="preserve">    "threshold_offset": -0.0493,</w:t>
      </w:r>
      <w:r>
        <w:rPr>
          <w:rFonts w:ascii="Consolas" w:hAnsi="Consolas"/>
          <w:sz w:val="16"/>
        </w:rPr>
        <w:br/>
        <w:t xml:space="preserve">    "recommended_threshold": 0.5007</w:t>
      </w:r>
      <w:r>
        <w:rPr>
          <w:rFonts w:ascii="Consolas" w:hAnsi="Consolas"/>
          <w:sz w:val="16"/>
        </w:rPr>
        <w:br/>
        <w:t>}</w:t>
      </w:r>
    </w:p>
    <w:p w14:paraId="52B04939" w14:textId="77777777" w:rsidR="00C76AB0" w:rsidRDefault="00000000">
      <w:pPr>
        <w:spacing w:after="80"/>
      </w:pPr>
      <w:r>
        <w:t>Saved to data/wake_calibration/&lt;username&gt;.json. Written with ensure_ascii=False to preserve any Unicode in the username.</w:t>
      </w:r>
    </w:p>
    <w:p w14:paraId="4FF5F529" w14:textId="77777777" w:rsidR="00C76AB0" w:rsidRDefault="00000000">
      <w:pPr>
        <w:pStyle w:val="Heading2"/>
        <w:spacing w:before="360" w:after="120"/>
      </w:pPr>
      <w:r>
        <w:t>Function: _apply_calibration_to_env(username, calibration)</w:t>
      </w:r>
    </w:p>
    <w:p w14:paraId="29CAFD7D" w14:textId="77777777" w:rsidR="00C76AB0" w:rsidRDefault="00000000">
      <w:pPr>
        <w:spacing w:after="80"/>
      </w:pPr>
      <w:r>
        <w:t>Prints the recommended .env line for the user to add manually:</w:t>
      </w:r>
    </w:p>
    <w:p w14:paraId="6B6B64D9" w14:textId="77777777" w:rsidR="00C76AB0" w:rsidRDefault="00000000">
      <w:pPr>
        <w:spacing w:after="80"/>
      </w:pPr>
      <w:r>
        <w:rPr>
          <w:rFonts w:ascii="Consolas" w:hAnsi="Consolas"/>
          <w:sz w:val="16"/>
        </w:rPr>
        <w:t>Recommended threshold for your voice: 0.501</w:t>
      </w:r>
      <w:r>
        <w:rPr>
          <w:rFonts w:ascii="Consolas" w:hAnsi="Consolas"/>
          <w:sz w:val="16"/>
        </w:rPr>
        <w:br/>
        <w:t>Add this to your .env to apply permanently:</w:t>
      </w:r>
      <w:r>
        <w:rPr>
          <w:rFonts w:ascii="Consolas" w:hAnsi="Consolas"/>
          <w:sz w:val="16"/>
        </w:rPr>
        <w:br/>
        <w:t xml:space="preserve">  JARVIS_WAKE_WORD_THRESHOLD=0.501</w:t>
      </w:r>
    </w:p>
    <w:p w14:paraId="1208BAC4" w14:textId="77777777" w:rsidR="00C76AB0" w:rsidRDefault="00000000">
      <w:pPr>
        <w:spacing w:after="80"/>
      </w:pPr>
      <w:r>
        <w:t>This function does NOT modify .env automatically — the user must add the line themselves. This is intentional: automatic .env modification could overwrite carefully tuned settings or break the file format.</w:t>
      </w:r>
    </w:p>
    <w:p w14:paraId="73F1B443" w14:textId="77777777" w:rsidR="00C76AB0" w:rsidRDefault="00000000">
      <w:pPr>
        <w:pStyle w:val="Heading2"/>
        <w:spacing w:before="360" w:after="120"/>
      </w:pPr>
      <w:r>
        <w:lastRenderedPageBreak/>
        <w:t>Function: run_enrollment() — Main CLI Flow</w:t>
      </w:r>
    </w:p>
    <w:p w14:paraId="1A9D5DFC" w14:textId="77777777" w:rsidR="00C76AB0" w:rsidRDefault="00000000">
      <w:pPr>
        <w:spacing w:after="80"/>
      </w:pPr>
      <w:r>
        <w:t>The top-level function that orchestrates the entire enrollment process. This is the only function intended to be called externally.</w:t>
      </w:r>
    </w:p>
    <w:p w14:paraId="222B58E7" w14:textId="77777777" w:rsidR="00C76AB0" w:rsidRDefault="00000000">
      <w:pPr>
        <w:spacing w:after="80"/>
      </w:pPr>
      <w:r>
        <w:rPr>
          <w:b/>
        </w:rPr>
        <w:t>Complete Execution Flow:</w:t>
      </w:r>
    </w:p>
    <w:p w14:paraId="73FE4CEA" w14:textId="77777777" w:rsidR="00C76AB0" w:rsidRDefault="00000000">
      <w:pPr>
        <w:pStyle w:val="ListNumber"/>
      </w:pPr>
      <w:r>
        <w:t>Reads WAKE_WORD_THRESHOLD and WAKE_WORD_USER_SPEAKER_ID from core/config.py.</w:t>
      </w:r>
    </w:p>
    <w:p w14:paraId="7DD99348" w14:textId="77777777" w:rsidR="00C76AB0" w:rsidRDefault="00000000">
      <w:pPr>
        <w:pStyle w:val="ListNumber"/>
      </w:pPr>
      <w:r>
        <w:t>Resolves username: uses WAKE_WORD_USER_SPEAKER_ID if set, otherwise falls back to OS username via getpass.getuser().</w:t>
      </w:r>
    </w:p>
    <w:p w14:paraId="1EF42F1D" w14:textId="77777777" w:rsidR="00C76AB0" w:rsidRDefault="00000000">
      <w:pPr>
        <w:pStyle w:val="ListNumber"/>
      </w:pPr>
      <w:r>
        <w:t>Prints a header banner with user name, sample count (5), and current threshold.</w:t>
      </w:r>
    </w:p>
    <w:p w14:paraId="18C02C0D" w14:textId="77777777" w:rsidR="00C76AB0" w:rsidRDefault="00000000">
      <w:pPr>
        <w:pStyle w:val="ListNumber"/>
      </w:pPr>
      <w:r>
        <w:t>Waits for user input: 'Press Enter when ready...' — input() blocks until the user is positioned at their microphone.</w:t>
      </w:r>
    </w:p>
    <w:p w14:paraId="1F66B143" w14:textId="77777777" w:rsidR="00C76AB0" w:rsidRDefault="00000000">
      <w:pPr>
        <w:pStyle w:val="ListNumber"/>
      </w:pPr>
      <w:r>
        <w:t>Records 5 samples in a loop. Each sample: prompts → pauses 0.4s → records 2.5s → saves WAV. Failed recordings (None return) are skipped with a warning.</w:t>
      </w:r>
    </w:p>
    <w:p w14:paraId="41AB1634" w14:textId="77777777" w:rsidR="00C76AB0" w:rsidRDefault="00000000">
      <w:pPr>
        <w:pStyle w:val="ListNumber"/>
      </w:pPr>
      <w:r>
        <w:t>If zero samples were recorded, prints an error and calls sys.exit(1).</w:t>
      </w:r>
    </w:p>
    <w:p w14:paraId="5B7FB1F0" w14:textId="77777777" w:rsidR="00C76AB0" w:rsidRDefault="00000000">
      <w:pPr>
        <w:pStyle w:val="ListNumber"/>
      </w:pPr>
      <w:r>
        <w:t>Scores all samples against the wake-word model via _score_samples().</w:t>
      </w:r>
    </w:p>
    <w:p w14:paraId="4CDA375A" w14:textId="77777777" w:rsidR="00C76AB0" w:rsidRDefault="00000000">
      <w:pPr>
        <w:pStyle w:val="ListNumber"/>
      </w:pPr>
      <w:r>
        <w:t>Saves calibration via _save_calibration() and reads back the JSON.</w:t>
      </w:r>
    </w:p>
    <w:p w14:paraId="6A8A5880" w14:textId="77777777" w:rsidR="00C76AB0" w:rsidRDefault="00000000">
      <w:pPr>
        <w:pStyle w:val="ListNumber"/>
      </w:pPr>
      <w:r>
        <w:t>Prints calibration results: average peak score, minimum peak score.</w:t>
      </w:r>
    </w:p>
    <w:p w14:paraId="58721A6A" w14:textId="77777777" w:rsidR="00C76AB0" w:rsidRDefault="00000000">
      <w:pPr>
        <w:pStyle w:val="ListNumber"/>
      </w:pPr>
      <w:r>
        <w:t>Calls _apply_calibration_to_env() to print the .env recommendation.</w:t>
      </w:r>
    </w:p>
    <w:p w14:paraId="2C6C2E46" w14:textId="77777777" w:rsidR="00C76AB0" w:rsidRDefault="00000000">
      <w:pPr>
        <w:pStyle w:val="ListNumber"/>
      </w:pPr>
      <w:r>
        <w:t>Prints 'Enrollment complete. Restart Jarvis for changes to take effect.'</w:t>
      </w:r>
    </w:p>
    <w:p w14:paraId="4D37FE22" w14:textId="77777777" w:rsidR="00C76AB0" w:rsidRDefault="00000000">
      <w:pPr>
        <w:pStyle w:val="Heading3"/>
        <w:spacing w:before="240" w:after="80"/>
      </w:pPr>
      <w:r>
        <w:t>The __main__ Guard</w:t>
      </w:r>
    </w:p>
    <w:p w14:paraId="781D3BDC" w14:textId="77777777" w:rsidR="00C76AB0" w:rsidRDefault="00000000">
      <w:pPr>
        <w:spacing w:after="80"/>
      </w:pPr>
      <w:r>
        <w:rPr>
          <w:rFonts w:ascii="Consolas" w:hAnsi="Consolas"/>
          <w:sz w:val="16"/>
        </w:rPr>
        <w:t>if __name__ == '__main__':</w:t>
      </w:r>
      <w:r>
        <w:rPr>
          <w:rFonts w:ascii="Consolas" w:hAnsi="Consolas"/>
          <w:sz w:val="16"/>
        </w:rPr>
        <w:br/>
        <w:t xml:space="preserve">    run_enrollment()</w:t>
      </w:r>
    </w:p>
    <w:p w14:paraId="148E5B23" w14:textId="77777777" w:rsidR="00C76AB0" w:rsidRDefault="00000000">
      <w:pPr>
        <w:spacing w:after="80"/>
      </w:pPr>
      <w:r>
        <w:t>This allows running enrollment directly: 'python audio/wake_enrollment.py'. It is never imported by the runtime assistant — it is a standalone maintenance tool.</w:t>
      </w:r>
    </w:p>
    <w:p w14:paraId="344B1D11" w14:textId="77777777" w:rsidR="00C76AB0" w:rsidRDefault="00000000">
      <w:pPr>
        <w:pStyle w:val="Heading2"/>
        <w:spacing w:before="360" w:after="120"/>
      </w:pPr>
      <w:r>
        <w:t>Integration with the Rest of the System</w:t>
      </w:r>
    </w:p>
    <w:p w14:paraId="40A6D65D" w14:textId="77777777" w:rsidR="00C76AB0" w:rsidRDefault="00000000">
      <w:pPr>
        <w:spacing w:after="80"/>
      </w:pPr>
      <w:r>
        <w:rPr>
          <w:b/>
        </w:rPr>
        <w:t>How Enrollment Data is Used:</w:t>
      </w:r>
    </w:p>
    <w:p w14:paraId="5B7A88AC" w14:textId="77777777" w:rsidR="00C76AB0" w:rsidRDefault="00000000">
      <w:pPr>
        <w:pStyle w:val="ListBullet"/>
        <w:spacing w:after="40"/>
      </w:pPr>
      <w:r>
        <w:t>Saved WAV samples in data/wake_samples/user_positive/&lt;username&gt;/ — These are picked up by scripts/train_arabic_wake_model.py and mixed into the positive training set. This means retraining the model after enrollment produces a model personalised to the user's voice.</w:t>
      </w:r>
    </w:p>
    <w:p w14:paraId="06DA14FD" w14:textId="77777777" w:rsidR="00C76AB0" w:rsidRDefault="00000000">
      <w:pPr>
        <w:pStyle w:val="ListBullet"/>
        <w:spacing w:after="40"/>
      </w:pPr>
      <w:r>
        <w:t>Calibration JSON in data/wake_calibration/&lt;username&gt;.json — Currently read only by the user manually. The recommended_threshold value should be pasted into .env as JARVIS_WAKE_WORD_THRESHOLD. Future versions may auto-apply this.</w:t>
      </w:r>
    </w:p>
    <w:p w14:paraId="7763F3F7" w14:textId="77777777" w:rsidR="00C76AB0" w:rsidRDefault="00000000">
      <w:pPr>
        <w:pStyle w:val="ListBullet"/>
        <w:spacing w:after="40"/>
      </w:pPr>
      <w:r>
        <w:t>The adaptive retrainer (core/adaptive_wake.py) also uses samples from data/wake_samples/ for incremental model improvement without requiring explicit enrollment.</w:t>
      </w:r>
    </w:p>
    <w:p w14:paraId="50934490" w14:textId="77777777" w:rsidR="00C76AB0" w:rsidRDefault="00000000">
      <w:pPr>
        <w:spacing w:after="80"/>
      </w:pPr>
      <w:r>
        <w:rPr>
          <w:b/>
        </w:rPr>
        <w:t>Libraries Used:</w:t>
      </w:r>
    </w:p>
    <w:p w14:paraId="3CBA2FA4" w14:textId="77777777" w:rsidR="00C76AB0" w:rsidRDefault="00000000">
      <w:pPr>
        <w:pStyle w:val="ListBullet"/>
        <w:spacing w:after="40"/>
      </w:pPr>
      <w:r>
        <w:lastRenderedPageBreak/>
        <w:t>sounddevice — Synchronous audio recording via sd.rec().</w:t>
      </w:r>
    </w:p>
    <w:p w14:paraId="4DC26C90" w14:textId="77777777" w:rsidR="00C76AB0" w:rsidRDefault="00000000">
      <w:pPr>
        <w:pStyle w:val="ListBullet"/>
        <w:spacing w:after="40"/>
      </w:pPr>
      <w:r>
        <w:t>numpy — Audio array manipulation, mean/min computation.</w:t>
      </w:r>
    </w:p>
    <w:p w14:paraId="36CB9CD1" w14:textId="77777777" w:rsidR="00C76AB0" w:rsidRDefault="00000000">
      <w:pPr>
        <w:pStyle w:val="ListBullet"/>
        <w:spacing w:after="40"/>
      </w:pPr>
      <w:r>
        <w:t>wave — WAV file I/O.</w:t>
      </w:r>
    </w:p>
    <w:p w14:paraId="3C4BC2DC" w14:textId="77777777" w:rsidR="00C76AB0" w:rsidRDefault="00000000">
      <w:pPr>
        <w:pStyle w:val="ListBullet"/>
        <w:spacing w:after="40"/>
      </w:pPr>
      <w:r>
        <w:t>json — Calibration file serialisation.</w:t>
      </w:r>
    </w:p>
    <w:p w14:paraId="417F4FF5" w14:textId="77777777" w:rsidR="00C76AB0" w:rsidRDefault="00000000">
      <w:pPr>
        <w:pStyle w:val="ListBullet"/>
        <w:spacing w:after="40"/>
      </w:pPr>
      <w:r>
        <w:t>pathlib — Cross-platform path handling.</w:t>
      </w:r>
    </w:p>
    <w:p w14:paraId="4C2B4245" w14:textId="77777777" w:rsidR="00C76AB0" w:rsidRDefault="00000000">
      <w:pPr>
        <w:pStyle w:val="ListBullet"/>
        <w:spacing w:after="40"/>
      </w:pPr>
      <w:r>
        <w:t>getpass — OS username detection.</w:t>
      </w:r>
    </w:p>
    <w:p w14:paraId="329A29DC" w14:textId="77777777" w:rsidR="00C76AB0" w:rsidRDefault="00000000">
      <w:pPr>
        <w:pStyle w:val="ListBullet"/>
        <w:spacing w:after="40"/>
      </w:pPr>
      <w:r>
        <w:t>openwakeword (via audio/wake_word.py) — Model loading and prediction scoring.</w:t>
      </w:r>
    </w:p>
    <w:p w14:paraId="5F4499C3" w14:textId="77777777" w:rsidR="00C76AB0" w:rsidRDefault="00000000">
      <w:pPr>
        <w:spacing w:after="80"/>
        <w:jc w:val="center"/>
      </w:pPr>
      <w:r>
        <w:rPr>
          <w:color w:val="999999"/>
        </w:rPr>
        <w:t>— — —</w:t>
      </w:r>
    </w:p>
    <w:p w14:paraId="65CBBA8F" w14:textId="77777777" w:rsidR="00C76AB0" w:rsidRDefault="00000000">
      <w:pPr>
        <w:pStyle w:val="Heading1"/>
        <w:pageBreakBefore/>
        <w:spacing w:after="240"/>
      </w:pPr>
      <w:r>
        <w:lastRenderedPageBreak/>
        <w:t>Package __init__.py Files</w:t>
      </w:r>
    </w:p>
    <w:p w14:paraId="53C0EF4B" w14:textId="77777777" w:rsidR="00C76AB0" w:rsidRDefault="00000000">
      <w:pPr>
        <w:spacing w:after="80"/>
      </w:pPr>
      <w:r>
        <w:t>Five __init__.py files exist in the project. These are Python package markers that make directories importable. Most are trivial but a few export public APIs.</w:t>
      </w:r>
    </w:p>
    <w:p w14:paraId="2BA8E6F1" w14:textId="77777777" w:rsidR="00C76AB0" w:rsidRDefault="00000000">
      <w:pPr>
        <w:pStyle w:val="Heading2"/>
        <w:spacing w:before="360" w:after="120"/>
      </w:pPr>
      <w:r>
        <w:t>nlp/__init__.py</w:t>
      </w:r>
    </w:p>
    <w:p w14:paraId="09B06519" w14:textId="77777777" w:rsidR="00C76AB0" w:rsidRDefault="00000000">
      <w:pPr>
        <w:spacing w:after="80"/>
      </w:pPr>
      <w:r>
        <w:t>Re-exports the two primary NLP entry points so callers can write 'from nlp import classify_intent, suggest_intent' instead of importing from individual submodules.</w:t>
      </w:r>
    </w:p>
    <w:p w14:paraId="4F2336BD" w14:textId="77777777" w:rsidR="00C76AB0" w:rsidRDefault="00000000">
      <w:pPr>
        <w:spacing w:after="80"/>
      </w:pPr>
      <w:r>
        <w:rPr>
          <w:rFonts w:ascii="Consolas" w:hAnsi="Consolas"/>
          <w:sz w:val="16"/>
        </w:rPr>
        <w:t>from nlp.intent_classifier import classify_intent, suggest_intent</w:t>
      </w:r>
      <w:r>
        <w:rPr>
          <w:rFonts w:ascii="Consolas" w:hAnsi="Consolas"/>
          <w:sz w:val="16"/>
        </w:rPr>
        <w:br/>
        <w:t>__all__ = ['classify_intent', 'suggest_intent']</w:t>
      </w:r>
    </w:p>
    <w:p w14:paraId="14F7D584" w14:textId="77777777" w:rsidR="00C76AB0" w:rsidRDefault="00000000">
      <w:pPr>
        <w:pStyle w:val="Heading2"/>
        <w:spacing w:before="360" w:after="120"/>
      </w:pPr>
      <w:r>
        <w:t>os_control/__init__.py</w:t>
      </w:r>
    </w:p>
    <w:p w14:paraId="02C6EF2A" w14:textId="77777777" w:rsidR="00C76AB0" w:rsidRDefault="00000000">
      <w:pPr>
        <w:spacing w:after="80"/>
      </w:pPr>
      <w:r>
        <w:t>Single-line docstring. No re-exports — all os_control modules are imported individually by callers (command_router.py imports from os_control.app_ops, os_control.file_ops, etc.).</w:t>
      </w:r>
    </w:p>
    <w:p w14:paraId="24D1D94E" w14:textId="77777777" w:rsidR="00C76AB0" w:rsidRDefault="00000000">
      <w:pPr>
        <w:spacing w:after="80"/>
      </w:pPr>
      <w:r>
        <w:rPr>
          <w:rFonts w:ascii="Consolas" w:hAnsi="Consolas"/>
          <w:sz w:val="16"/>
        </w:rPr>
        <w:t>"""OS control helpers for Jarvis."""</w:t>
      </w:r>
    </w:p>
    <w:p w14:paraId="218A3DE9" w14:textId="77777777" w:rsidR="00C76AB0" w:rsidRDefault="00000000">
      <w:pPr>
        <w:pStyle w:val="Heading2"/>
        <w:spacing w:before="360" w:after="120"/>
      </w:pPr>
      <w:r>
        <w:t>tools/__init__.py</w:t>
      </w:r>
    </w:p>
    <w:p w14:paraId="4F75E371" w14:textId="77777777" w:rsidR="00C76AB0" w:rsidRDefault="00000000">
      <w:pPr>
        <w:spacing w:after="80"/>
      </w:pPr>
      <w:r>
        <w:t>Empty package marker. Tools are imported individually: 'from tools.weather import get_weather'.</w:t>
      </w:r>
    </w:p>
    <w:p w14:paraId="78A3510C" w14:textId="77777777" w:rsidR="00C76AB0" w:rsidRDefault="00000000">
      <w:pPr>
        <w:pStyle w:val="Heading2"/>
        <w:spacing w:before="360" w:after="120"/>
      </w:pPr>
      <w:r>
        <w:t>utils/__init__.py</w:t>
      </w:r>
    </w:p>
    <w:p w14:paraId="2C6921E3" w14:textId="77777777" w:rsidR="00C76AB0" w:rsidRDefault="00000000">
      <w:pPr>
        <w:spacing w:after="80"/>
      </w:pPr>
      <w:r>
        <w:t>Re-exports detect_language as the primary utility function:</w:t>
      </w:r>
    </w:p>
    <w:p w14:paraId="5845C3ED" w14:textId="77777777" w:rsidR="00C76AB0" w:rsidRDefault="00000000">
      <w:pPr>
        <w:spacing w:after="80"/>
      </w:pPr>
      <w:r>
        <w:rPr>
          <w:rFonts w:ascii="Consolas" w:hAnsi="Consolas"/>
          <w:sz w:val="16"/>
        </w:rPr>
        <w:t>from utils.language_detector import detect_language</w:t>
      </w:r>
      <w:r>
        <w:rPr>
          <w:rFonts w:ascii="Consolas" w:hAnsi="Consolas"/>
          <w:sz w:val="16"/>
        </w:rPr>
        <w:br/>
        <w:t>__all__ = ['detect_language']</w:t>
      </w:r>
    </w:p>
    <w:p w14:paraId="077A395C" w14:textId="77777777" w:rsidR="00C76AB0" w:rsidRDefault="00000000">
      <w:pPr>
        <w:pStyle w:val="Heading2"/>
        <w:spacing w:before="360" w:after="120"/>
      </w:pPr>
      <w:r>
        <w:t>core/handlers/__init__.py</w:t>
      </w:r>
    </w:p>
    <w:p w14:paraId="76F7453A" w14:textId="77777777" w:rsidR="00C76AB0" w:rsidRDefault="00000000">
      <w:pPr>
        <w:spacing w:after="80"/>
      </w:pPr>
      <w:r>
        <w:t>Empty package marker. Handlers are imported individually by command_router.py.</w:t>
      </w:r>
    </w:p>
    <w:p w14:paraId="0727B4DD" w14:textId="77777777" w:rsidR="00C76AB0" w:rsidRDefault="00000000">
      <w:pPr>
        <w:spacing w:after="80"/>
        <w:jc w:val="center"/>
      </w:pPr>
      <w:r>
        <w:rPr>
          <w:color w:val="999999"/>
        </w:rPr>
        <w:t>— — —</w:t>
      </w:r>
    </w:p>
    <w:p w14:paraId="19524041" w14:textId="77777777" w:rsidR="00C76AB0" w:rsidRDefault="00000000">
      <w:pPr>
        <w:pStyle w:val="Heading1"/>
        <w:pageBreakBefore/>
        <w:spacing w:after="240"/>
      </w:pPr>
      <w:r>
        <w:lastRenderedPageBreak/>
        <w:t>Cross-Cutting Concerns</w:t>
      </w:r>
    </w:p>
    <w:p w14:paraId="0377B969" w14:textId="77777777" w:rsidR="00C76AB0" w:rsidRDefault="00000000">
      <w:pPr>
        <w:spacing w:after="80"/>
      </w:pPr>
      <w:r>
        <w:t>This section documents system-wide patterns and design decisions that span multiple modules.</w:t>
      </w:r>
    </w:p>
    <w:p w14:paraId="2310A2AD" w14:textId="77777777" w:rsidR="00C76AB0" w:rsidRDefault="00000000">
      <w:pPr>
        <w:pStyle w:val="Heading2"/>
        <w:spacing w:before="360" w:after="120"/>
      </w:pPr>
      <w:r>
        <w:t>Thread Safety Model</w:t>
      </w:r>
    </w:p>
    <w:p w14:paraId="503D7CCC" w14:textId="77777777" w:rsidR="00C76AB0" w:rsidRDefault="00000000">
      <w:pPr>
        <w:spacing w:after="80"/>
      </w:pPr>
      <w:r>
        <w:t>Jarvis is a multi-threaded application with 5+ concurrent threads during normal operation:</w:t>
      </w:r>
    </w:p>
    <w:p w14:paraId="61E96F8E" w14:textId="77777777" w:rsidR="00C76AB0" w:rsidRDefault="00000000">
      <w:pPr>
        <w:pStyle w:val="ListBullet"/>
        <w:spacing w:after="40"/>
      </w:pPr>
      <w:r>
        <w:t>Main thread — orchestrator event loop (wake → record → route → speak).</w:t>
      </w:r>
    </w:p>
    <w:p w14:paraId="5369856F" w14:textId="77777777" w:rsidR="00C76AB0" w:rsidRDefault="00000000">
      <w:pPr>
        <w:pStyle w:val="ListBullet"/>
        <w:spacing w:after="40"/>
      </w:pPr>
      <w:r>
        <w:t>Audio callback thread — sounddevice InputStream callback (pushes chunks to queue).</w:t>
      </w:r>
    </w:p>
    <w:p w14:paraId="1230CDEA" w14:textId="77777777" w:rsidR="00C76AB0" w:rsidRDefault="00000000">
      <w:pPr>
        <w:pStyle w:val="ListBullet"/>
        <w:spacing w:after="40"/>
      </w:pPr>
      <w:r>
        <w:t>Partial STT thread — ThreadPoolExecutor worker for streaming partial transcription.</w:t>
      </w:r>
    </w:p>
    <w:p w14:paraId="755854A2" w14:textId="77777777" w:rsidR="00C76AB0" w:rsidRDefault="00000000">
      <w:pPr>
        <w:pStyle w:val="ListBullet"/>
        <w:spacing w:after="40"/>
      </w:pPr>
      <w:r>
        <w:t>TTS playback thread — daemon thread for speech synthesis and playback.</w:t>
      </w:r>
    </w:p>
    <w:p w14:paraId="58B3C7C1" w14:textId="77777777" w:rsidR="00C76AB0" w:rsidRDefault="00000000">
      <w:pPr>
        <w:pStyle w:val="ListBullet"/>
        <w:spacing w:after="40"/>
      </w:pPr>
      <w:r>
        <w:t>Job queue worker — daemon thread polling SQLite for due jobs.</w:t>
      </w:r>
    </w:p>
    <w:p w14:paraId="04032F87" w14:textId="77777777" w:rsidR="00C76AB0" w:rsidRDefault="00000000">
      <w:pPr>
        <w:pStyle w:val="ListBullet"/>
        <w:spacing w:after="40"/>
      </w:pPr>
      <w:r>
        <w:t>Search index worker — daemon thread for file indexing.</w:t>
      </w:r>
    </w:p>
    <w:p w14:paraId="0942FD8D" w14:textId="77777777" w:rsidR="00C76AB0" w:rsidRDefault="00000000">
      <w:pPr>
        <w:spacing w:after="80"/>
      </w:pPr>
      <w:r>
        <w:t>Thread safety is achieved through:</w:t>
      </w:r>
    </w:p>
    <w:p w14:paraId="6A05C3D7" w14:textId="77777777" w:rsidR="00C76AB0" w:rsidRDefault="00000000">
      <w:pPr>
        <w:pStyle w:val="ListBullet"/>
        <w:spacing w:after="40"/>
      </w:pPr>
      <w:r>
        <w:t>threading.Lock — Used in: SpeechEngine, SileroVAD batch singleton, Whisper model loading, STT HTTP client, wake-word model loading, persona manager, runtime coordinator.</w:t>
      </w:r>
    </w:p>
    <w:p w14:paraId="7A370317" w14:textId="77777777" w:rsidR="00C76AB0" w:rsidRDefault="00000000">
      <w:pPr>
        <w:pStyle w:val="ListBullet"/>
        <w:spacing w:after="40"/>
      </w:pPr>
      <w:r>
        <w:t>threading.Event — Used in: stop events (TTS interrupt, streaming STT stop, shutdown), follow-up wake signaling, LLM cancel signaling.</w:t>
      </w:r>
    </w:p>
    <w:p w14:paraId="2B7E9074" w14:textId="77777777" w:rsidR="00C76AB0" w:rsidRDefault="00000000">
      <w:pPr>
        <w:pStyle w:val="ListBullet"/>
        <w:spacing w:after="40"/>
      </w:pPr>
      <w:r>
        <w:t>queue.Queue — Used in: StreamingSTT audio callback → main loop communication (bounded, maxsize=128).</w:t>
      </w:r>
    </w:p>
    <w:p w14:paraId="317878CD" w14:textId="77777777" w:rsidR="00C76AB0" w:rsidRDefault="00000000">
      <w:pPr>
        <w:pStyle w:val="ListBullet"/>
        <w:spacing w:after="40"/>
      </w:pPr>
      <w:r>
        <w:t>Module-level singletons — Used in: speech_engine (tts.py), session_memory, knowledge_base_service, metrics, persona_manager. Created once at import time, shared across all threads.</w:t>
      </w:r>
    </w:p>
    <w:p w14:paraId="75BF0EF6" w14:textId="77777777" w:rsidR="00C76AB0" w:rsidRDefault="00000000">
      <w:pPr>
        <w:pStyle w:val="ListBullet"/>
        <w:spacing w:after="40"/>
      </w:pPr>
      <w:r>
        <w:t>SQLite WAL mode — Used in: jarvis_memory.db, jarvis_state.db. Allows concurrent reads during writes.</w:t>
      </w:r>
    </w:p>
    <w:p w14:paraId="3DADDFF0" w14:textId="77777777" w:rsidR="00C76AB0" w:rsidRDefault="00000000">
      <w:pPr>
        <w:pStyle w:val="Heading2"/>
        <w:spacing w:before="360" w:after="120"/>
      </w:pPr>
      <w:r>
        <w:t>Error Handling Philosophy</w:t>
      </w:r>
    </w:p>
    <w:p w14:paraId="5274DBAB" w14:textId="77777777" w:rsidR="00C76AB0" w:rsidRDefault="00000000">
      <w:pPr>
        <w:spacing w:after="80"/>
      </w:pPr>
      <w:r>
        <w:t>Jarvis follows a 'never crash' philosophy. Every error handling decision follows this hierarchy:</w:t>
      </w:r>
    </w:p>
    <w:p w14:paraId="681C1505" w14:textId="77777777" w:rsidR="00C76AB0" w:rsidRDefault="00000000">
      <w:pPr>
        <w:pStyle w:val="ListNumber"/>
      </w:pPr>
      <w:r>
        <w:t>Silent degradation — Missing optional packages fail silently and fall back to alternatives. Example: no pycaw → PowerShell volume control. No chromadb → no semantic recall (memory still works via SQLite).</w:t>
      </w:r>
    </w:p>
    <w:p w14:paraId="185F6238" w14:textId="77777777" w:rsidR="00C76AB0" w:rsidRDefault="00000000">
      <w:pPr>
        <w:pStyle w:val="ListNumber"/>
      </w:pPr>
      <w:r>
        <w:t>Logged warnings — Expected failures (network timeouts, model loading errors, quota exceeded) are logged at WARNING level but never propagated to the user.</w:t>
      </w:r>
    </w:p>
    <w:p w14:paraId="1E47CC6C" w14:textId="77777777" w:rsidR="00C76AB0" w:rsidRDefault="00000000">
      <w:pPr>
        <w:pStyle w:val="ListNumber"/>
      </w:pPr>
      <w:r>
        <w:t>User-visible errors — Only shown when the assistant genuinely cannot help: 'I could not run the local model', 'Cannot connect to Ollama'. Always in natural language, never stack traces.</w:t>
      </w:r>
    </w:p>
    <w:p w14:paraId="437A090D" w14:textId="77777777" w:rsidR="00C76AB0" w:rsidRDefault="00000000">
      <w:pPr>
        <w:pStyle w:val="ListNumber"/>
      </w:pPr>
      <w:r>
        <w:t>Hard failures — Only for truly unrecoverable situations: no Python, no sounddevice (no microphone at all). These raise RuntimeError with install instructions.</w:t>
      </w:r>
    </w:p>
    <w:p w14:paraId="3BBA0BF1" w14:textId="77777777" w:rsidR="00C76AB0" w:rsidRDefault="00000000">
      <w:pPr>
        <w:spacing w:after="80"/>
      </w:pPr>
      <w:r>
        <w:lastRenderedPageBreak/>
        <w:t>The practical effect: the assistant starts and responds even with half its dependencies missing. It just does less.</w:t>
      </w:r>
    </w:p>
    <w:p w14:paraId="6B68FCAE" w14:textId="77777777" w:rsidR="00C76AB0" w:rsidRDefault="00000000">
      <w:pPr>
        <w:pStyle w:val="Heading2"/>
        <w:spacing w:before="360" w:after="120"/>
      </w:pPr>
      <w:r>
        <w:t>Bilingual Design Pattern</w:t>
      </w:r>
    </w:p>
    <w:p w14:paraId="35B2A123" w14:textId="77777777" w:rsidR="00C76AB0" w:rsidRDefault="00000000">
      <w:pPr>
        <w:spacing w:after="80"/>
      </w:pPr>
      <w:r>
        <w:t>Every user-facing string in the project exists in both English and Egyptian Arabic. The pattern used throughout:</w:t>
      </w:r>
    </w:p>
    <w:p w14:paraId="20DC945B" w14:textId="77777777" w:rsidR="00C76AB0" w:rsidRDefault="00000000">
      <w:pPr>
        <w:pStyle w:val="ListBullet"/>
        <w:spacing w:after="40"/>
      </w:pPr>
      <w:r>
        <w:t>Response templates (core/response_templates.py): Dict with 'en' and 'ar' keys. Selected by the detected language of the user's input.</w:t>
      </w:r>
    </w:p>
    <w:p w14:paraId="49343C54" w14:textId="77777777" w:rsidR="00C76AB0" w:rsidRDefault="00000000">
      <w:pPr>
        <w:pStyle w:val="ListBullet"/>
        <w:spacing w:after="40"/>
      </w:pPr>
      <w:r>
        <w:t>Command parser keywords: Every regex pattern and keyword set has parallel English and Arabic entries. Example: 'open' and 'افتح' both map to OS_APP_OPEN.</w:t>
      </w:r>
    </w:p>
    <w:p w14:paraId="73FB311D" w14:textId="77777777" w:rsidR="00C76AB0" w:rsidRDefault="00000000">
      <w:pPr>
        <w:pStyle w:val="ListBullet"/>
        <w:spacing w:after="40"/>
      </w:pPr>
      <w:r>
        <w:t>App catalog aliases: Every app has both English and Arabic aliases. Example: 'Chrome' / 'كروم', 'Notepad' / 'المفكرة'.</w:t>
      </w:r>
    </w:p>
    <w:p w14:paraId="06981422" w14:textId="77777777" w:rsidR="00C76AB0" w:rsidRDefault="00000000">
      <w:pPr>
        <w:pStyle w:val="ListBullet"/>
        <w:spacing w:after="40"/>
      </w:pPr>
      <w:r>
        <w:t>System command aliases: 130+ aliases spanning both languages. Example: 'shutdown' / 'أقفل الجهاز', 'volume up' / 'ارفع الصوت'.</w:t>
      </w:r>
    </w:p>
    <w:p w14:paraId="134913BA" w14:textId="77777777" w:rsidR="00C76AB0" w:rsidRDefault="00000000">
      <w:pPr>
        <w:pStyle w:val="ListBullet"/>
        <w:spacing w:after="40"/>
      </w:pPr>
      <w:r>
        <w:t>Settings aliases: 80+ aliases. Example: 'wifi settings' / 'اعدادات الواي فاي'.</w:t>
      </w:r>
    </w:p>
    <w:p w14:paraId="758682F6" w14:textId="77777777" w:rsidR="00C76AB0" w:rsidRDefault="00000000">
      <w:pPr>
        <w:pStyle w:val="ListBullet"/>
        <w:spacing w:after="40"/>
      </w:pPr>
      <w:r>
        <w:t>NLU entity extraction: Duration units, number words, and time words in both languages. Example: 'minutes' / 'دقايق', 'half' / 'نص'.</w:t>
      </w:r>
    </w:p>
    <w:p w14:paraId="445B00A4" w14:textId="77777777" w:rsidR="00C76AB0" w:rsidRDefault="00000000">
      <w:pPr>
        <w:pStyle w:val="ListBullet"/>
        <w:spacing w:after="40"/>
      </w:pPr>
      <w:r>
        <w:t>TTS output: Egyptian colloquial rewriter transforms MSA LLM output to natural-sounding Egyptian Arabic.</w:t>
      </w:r>
    </w:p>
    <w:p w14:paraId="7234755B" w14:textId="77777777" w:rsidR="00C76AB0" w:rsidRDefault="00000000">
      <w:pPr>
        <w:pStyle w:val="Heading2"/>
        <w:spacing w:before="360" w:after="120"/>
      </w:pPr>
      <w:r>
        <w:t>Graceful Degradation Tiers</w:t>
      </w:r>
    </w:p>
    <w:p w14:paraId="618725D5" w14:textId="77777777" w:rsidR="00C76AB0" w:rsidRDefault="00000000">
      <w:pPr>
        <w:spacing w:after="80"/>
      </w:pPr>
      <w:r>
        <w:t>The assistant operates at different capability levels depending on what's installed:</w:t>
      </w:r>
    </w:p>
    <w:p w14:paraId="18C34D4C" w14:textId="77777777" w:rsidR="00C76AB0" w:rsidRDefault="00000000">
      <w:pPr>
        <w:spacing w:after="80"/>
      </w:pPr>
      <w:r>
        <w:rPr>
          <w:b/>
        </w:rPr>
        <w:t>Tier 1 — Core Voice Loop (requirements-minimal.txt)</w:t>
      </w:r>
    </w:p>
    <w:p w14:paraId="17792C30" w14:textId="77777777" w:rsidR="00C76AB0" w:rsidRDefault="00000000">
      <w:pPr>
        <w:pStyle w:val="ListBullet"/>
        <w:spacing w:after="40"/>
      </w:pPr>
      <w:r>
        <w:t>Wake word detection, VAD, local STT (Whisper), regex/keyword intent classification, direct OS commands, Edge-TTS. No LLM needed for direct commands like 'open Chrome' or 'set volume to 50'.</w:t>
      </w:r>
    </w:p>
    <w:p w14:paraId="1EA0DD2B" w14:textId="77777777" w:rsidR="00C76AB0" w:rsidRDefault="00000000">
      <w:pPr>
        <w:spacing w:after="80"/>
      </w:pPr>
      <w:r>
        <w:rPr>
          <w:b/>
        </w:rPr>
        <w:t>Tier 2 — LLM Conversations (+ Ollama)</w:t>
      </w:r>
    </w:p>
    <w:p w14:paraId="1C518926" w14:textId="77777777" w:rsidR="00C76AB0" w:rsidRDefault="00000000">
      <w:pPr>
        <w:pStyle w:val="ListBullet"/>
        <w:spacing w:after="40"/>
      </w:pPr>
      <w:r>
        <w:t>Full conversational ability via Qwen3. Hardware-adaptive model selection. Streaming responses. Knowledge base retrieval if sentence-transformers installed.</w:t>
      </w:r>
    </w:p>
    <w:p w14:paraId="7F073810" w14:textId="77777777" w:rsidR="00C76AB0" w:rsidRDefault="00000000">
      <w:pPr>
        <w:spacing w:after="80"/>
      </w:pPr>
      <w:r>
        <w:rPr>
          <w:b/>
        </w:rPr>
        <w:t>Tier 3 — Cloud-Enhanced (+ ElevenLabs API key)</w:t>
      </w:r>
    </w:p>
    <w:p w14:paraId="52FEC608" w14:textId="77777777" w:rsidR="00C76AB0" w:rsidRDefault="00000000">
      <w:pPr>
        <w:pStyle w:val="ListBullet"/>
        <w:spacing w:after="40"/>
      </w:pPr>
      <w:r>
        <w:t>High-quality Arabic STT and TTS via ElevenLabs cloud. Automatic fallback to local on quota/timeout.</w:t>
      </w:r>
    </w:p>
    <w:p w14:paraId="13000371" w14:textId="77777777" w:rsidR="00C76AB0" w:rsidRDefault="00000000">
      <w:pPr>
        <w:spacing w:after="80"/>
      </w:pPr>
      <w:r>
        <w:rPr>
          <w:b/>
        </w:rPr>
        <w:t>Tier 4 — Full Intelligence (requirements-full.txt)</w:t>
      </w:r>
    </w:p>
    <w:p w14:paraId="0290B410" w14:textId="77777777" w:rsidR="00C76AB0" w:rsidRDefault="00000000">
      <w:pPr>
        <w:pStyle w:val="ListBullet"/>
        <w:spacing w:after="40"/>
      </w:pPr>
      <w:r>
        <w:t>FAISS vector search for large knowledge bases. Semantic intent routing for paraphrase tolerance. App scanner for automatic installed-app discovery. Reminders via Windows Task Scheduler. Email/calendar via Outlook COM.</w:t>
      </w:r>
    </w:p>
    <w:p w14:paraId="04586B29" w14:textId="77777777" w:rsidR="00C76AB0" w:rsidRDefault="00000000">
      <w:pPr>
        <w:pStyle w:val="Heading2"/>
        <w:spacing w:before="360" w:after="120"/>
      </w:pPr>
      <w:r>
        <w:lastRenderedPageBreak/>
        <w:t>Security Boundaries</w:t>
      </w:r>
    </w:p>
    <w:p w14:paraId="4F13B0DA" w14:textId="77777777" w:rsidR="00C76AB0" w:rsidRDefault="00000000">
      <w:pPr>
        <w:spacing w:after="80"/>
      </w:pPr>
      <w:r>
        <w:t>Jarvis enforces several security boundaries to prevent accidental or malicious system damage:</w:t>
      </w:r>
    </w:p>
    <w:p w14:paraId="41748B6E" w14:textId="77777777" w:rsidR="00C76AB0" w:rsidRDefault="00000000">
      <w:pPr>
        <w:pStyle w:val="ListBullet"/>
        <w:spacing w:after="40"/>
      </w:pPr>
      <w:r>
        <w:t>PowerShell allowlist — os_control/powershell_bridge.py only executes pre-defined templates. No user-provided PowerShell is ever run.</w:t>
      </w:r>
    </w:p>
    <w:p w14:paraId="2F15C943" w14:textId="77777777" w:rsidR="00C76AB0" w:rsidRDefault="00000000">
      <w:pPr>
        <w:pStyle w:val="ListBullet"/>
        <w:spacing w:after="40"/>
      </w:pPr>
      <w:r>
        <w:t>Path restrictions — os_control/policy.py enforces path allowlists/blocklists. System directories (C:\Windows, C:\Program Files) are blocked by default.</w:t>
      </w:r>
    </w:p>
    <w:p w14:paraId="71D6E20F" w14:textId="77777777" w:rsidR="00C76AB0" w:rsidRDefault="00000000">
      <w:pPr>
        <w:pStyle w:val="ListBullet"/>
        <w:spacing w:after="40"/>
      </w:pPr>
      <w:r>
        <w:t>Confirmation flow — High-risk operations (shutdown, file deletion) require explicit user confirmation via os_control/confirmation.py.</w:t>
      </w:r>
    </w:p>
    <w:p w14:paraId="5BAB47AB" w14:textId="77777777" w:rsidR="00C76AB0" w:rsidRDefault="00000000">
      <w:pPr>
        <w:pStyle w:val="ListBullet"/>
        <w:spacing w:after="40"/>
      </w:pPr>
      <w:r>
        <w:t>Second factor — Optional PIN/passphrase verification for the most destructive commands via os_control/second_factor.py.</w:t>
      </w:r>
    </w:p>
    <w:p w14:paraId="54E94C74" w14:textId="77777777" w:rsidR="00C76AB0" w:rsidRDefault="00000000">
      <w:pPr>
        <w:pStyle w:val="ListBullet"/>
        <w:spacing w:after="40"/>
      </w:pPr>
      <w:r>
        <w:t>Audit trail — Every action is logged with a SHA-256 hash chain for tamper detection via os_control/persistence.py.</w:t>
      </w:r>
    </w:p>
    <w:p w14:paraId="1526D61C" w14:textId="77777777" w:rsidR="00C76AB0" w:rsidRDefault="00000000">
      <w:pPr>
        <w:pStyle w:val="ListBullet"/>
        <w:spacing w:after="40"/>
      </w:pPr>
      <w:r>
        <w:t>Rate limiting — Confirmation tokens allow max 5 attempts. Second-factor lockout after max failures.</w:t>
      </w:r>
    </w:p>
    <w:p w14:paraId="0DF0AD18" w14:textId="77777777" w:rsidR="00C76AB0" w:rsidRDefault="00000000">
      <w:pPr>
        <w:pStyle w:val="ListBullet"/>
        <w:spacing w:after="40"/>
      </w:pPr>
      <w:r>
        <w:t>Read-only mode — os_control/policy.py can block all write operations system-wide.</w:t>
      </w:r>
    </w:p>
    <w:p w14:paraId="652D18AE" w14:textId="77777777" w:rsidR="00C76AB0" w:rsidRDefault="00000000">
      <w:r>
        <w:br w:type="page"/>
      </w:r>
    </w:p>
    <w:p w14:paraId="0E18B670" w14:textId="77777777" w:rsidR="00C76AB0" w:rsidRDefault="00000000">
      <w:pPr>
        <w:pStyle w:val="Heading1"/>
        <w:spacing w:after="240"/>
      </w:pPr>
      <w:r>
        <w:lastRenderedPageBreak/>
        <w:t>core/ — Full Function-Level Source Code Documentation</w:t>
      </w:r>
    </w:p>
    <w:p w14:paraId="651B9764" w14:textId="77777777" w:rsidR="00C76AB0" w:rsidRDefault="00000000">
      <w:pPr>
        <w:spacing w:after="80"/>
      </w:pPr>
      <w:r>
        <w:t>This chapter provides the deepest documentation layer for every core/ module, documenting every class, function, dataclass, constant, and module-level variable with exact signatures and source-level detail.</w:t>
      </w:r>
    </w:p>
    <w:p w14:paraId="6E8BB3B6" w14:textId="77777777" w:rsidR="00C76AB0" w:rsidRDefault="00000000">
      <w:pPr>
        <w:pStyle w:val="Heading2"/>
        <w:spacing w:before="360" w:after="120"/>
      </w:pPr>
      <w:r>
        <w:t>core/dialogue_manager.py — Full Source Documentation (182 lines)</w:t>
      </w:r>
    </w:p>
    <w:p w14:paraId="007A4BE6" w14:textId="77777777" w:rsidR="00C76AB0" w:rsidRDefault="00000000">
      <w:pPr>
        <w:pStyle w:val="Heading3"/>
        <w:spacing w:before="240" w:after="80"/>
      </w:pPr>
      <w:r>
        <w:t>Module Docstring Summary</w:t>
      </w:r>
    </w:p>
    <w:p w14:paraId="6EBE76EA" w14:textId="77777777" w:rsidR="00C76AB0" w:rsidRDefault="00000000">
      <w:pPr>
        <w:spacing w:after="80"/>
      </w:pPr>
      <w:r>
        <w:t>Tracks the conversational state of a single Jarvis session so the main loop can decide whether to require a wake word or listen directly for a follow-up. The module defines 7 dialogue states, a DialogueManager class with thread-safe state transitions, and a module-level threading.Event for inter-thread signaling.</w:t>
      </w:r>
    </w:p>
    <w:p w14:paraId="1BE4F056" w14:textId="77777777" w:rsidR="00C76AB0" w:rsidRDefault="00000000">
      <w:pPr>
        <w:pStyle w:val="Heading3"/>
        <w:spacing w:before="240" w:after="80"/>
      </w:pPr>
      <w:r>
        <w:t>Class: DialogueState(Enum)</w:t>
      </w:r>
    </w:p>
    <w:p w14:paraId="38E4E5E4" w14:textId="77777777" w:rsidR="00C76AB0" w:rsidRDefault="00000000">
      <w:pPr>
        <w:spacing w:after="80"/>
      </w:pPr>
      <w:r>
        <w:rPr>
          <w:rFonts w:ascii="Consolas" w:hAnsi="Consolas"/>
          <w:sz w:val="16"/>
        </w:rPr>
        <w:t>class DialogueState(Enum):</w:t>
      </w:r>
      <w:r>
        <w:rPr>
          <w:rFonts w:ascii="Consolas" w:hAnsi="Consolas"/>
          <w:sz w:val="16"/>
        </w:rPr>
        <w:br/>
        <w:t xml:space="preserve">    IDLE = 'idle'           # Waiting for wake word</w:t>
      </w:r>
      <w:r>
        <w:rPr>
          <w:rFonts w:ascii="Consolas" w:hAnsi="Consolas"/>
          <w:sz w:val="16"/>
        </w:rPr>
        <w:br/>
        <w:t xml:space="preserve">    LISTENING = 'listening' # Capturing user speech</w:t>
      </w:r>
      <w:r>
        <w:rPr>
          <w:rFonts w:ascii="Consolas" w:hAnsi="Consolas"/>
          <w:sz w:val="16"/>
        </w:rPr>
        <w:br/>
        <w:t xml:space="preserve">    PROCESSING = 'processing' # STT + NLU + routing</w:t>
      </w:r>
      <w:r>
        <w:rPr>
          <w:rFonts w:ascii="Consolas" w:hAnsi="Consolas"/>
          <w:sz w:val="16"/>
        </w:rPr>
        <w:br/>
        <w:t xml:space="preserve">    CONFIRMING = 'confirming' # Waiting for yes/no/PIN (30s timeout)</w:t>
      </w:r>
      <w:r>
        <w:rPr>
          <w:rFonts w:ascii="Consolas" w:hAnsi="Consolas"/>
          <w:sz w:val="16"/>
        </w:rPr>
        <w:br/>
        <w:t xml:space="preserve">    EXECUTING = 'executing'  # Running the action</w:t>
      </w:r>
      <w:r>
        <w:rPr>
          <w:rFonts w:ascii="Consolas" w:hAnsi="Consolas"/>
          <w:sz w:val="16"/>
        </w:rPr>
        <w:br/>
        <w:t xml:space="preserve">    RESPONDING = 'responding' # TTS speaking</w:t>
      </w:r>
      <w:r>
        <w:rPr>
          <w:rFonts w:ascii="Consolas" w:hAnsi="Consolas"/>
          <w:sz w:val="16"/>
        </w:rPr>
        <w:br/>
        <w:t xml:space="preserve">    FOLLOW_UP = 'follow_up'  # 10s window, no wake word needed</w:t>
      </w:r>
    </w:p>
    <w:p w14:paraId="40541CB7" w14:textId="77777777" w:rsidR="00C76AB0" w:rsidRDefault="00000000">
      <w:pPr>
        <w:pStyle w:val="Heading3"/>
        <w:spacing w:before="240" w:after="80"/>
      </w:pPr>
      <w:r>
        <w:t>Module-Level Event: _follow_up_wake_event</w:t>
      </w:r>
    </w:p>
    <w:p w14:paraId="75DE7DDB" w14:textId="77777777" w:rsidR="00C76AB0" w:rsidRDefault="00000000">
      <w:pPr>
        <w:spacing w:after="80"/>
      </w:pPr>
      <w:r>
        <w:t>A threading.Event that bridges the background processing thread and the wake-word listener in the main thread. When the orchestrator finishes speaking a response and opens a follow-up window, it calls notify_follow_up_wake() which sets this event. The wake-word listener checks consume_follow_up_wake() on every chunk iteration — when True, it immediately returns 'follow_up' instead of waiting for a wake-word score, allowing the user to speak without saying 'Jarvis' again.</w:t>
      </w:r>
    </w:p>
    <w:p w14:paraId="738F318B" w14:textId="77777777" w:rsidR="00C76AB0" w:rsidRDefault="00000000">
      <w:pPr>
        <w:spacing w:after="80"/>
      </w:pPr>
      <w:r>
        <w:rPr>
          <w:rFonts w:ascii="Consolas" w:hAnsi="Consolas"/>
          <w:sz w:val="16"/>
        </w:rPr>
        <w:t># Background thread (after TTS completes):</w:t>
      </w:r>
      <w:r>
        <w:rPr>
          <w:rFonts w:ascii="Consolas" w:hAnsi="Consolas"/>
          <w:sz w:val="16"/>
        </w:rPr>
        <w:br/>
        <w:t>notify_follow_up_wake()  # sets _follow_up_wake_event</w:t>
      </w:r>
      <w:r>
        <w:rPr>
          <w:rFonts w:ascii="Consolas" w:hAnsi="Consolas"/>
          <w:sz w:val="16"/>
        </w:rPr>
        <w:br/>
      </w:r>
      <w:r>
        <w:rPr>
          <w:rFonts w:ascii="Consolas" w:hAnsi="Consolas"/>
          <w:sz w:val="16"/>
        </w:rPr>
        <w:br/>
        <w:t># Main thread (inside wake_word.listen_for_wake_word()):</w:t>
      </w:r>
      <w:r>
        <w:rPr>
          <w:rFonts w:ascii="Consolas" w:hAnsi="Consolas"/>
          <w:sz w:val="16"/>
        </w:rPr>
        <w:br/>
        <w:t>if consume_follow_up_wake():  # checks and clears atomically</w:t>
      </w:r>
      <w:r>
        <w:rPr>
          <w:rFonts w:ascii="Consolas" w:hAnsi="Consolas"/>
          <w:sz w:val="16"/>
        </w:rPr>
        <w:br/>
        <w:t xml:space="preserve">    return 'follow_up'  # skip wake detection, go straight to recording</w:t>
      </w:r>
    </w:p>
    <w:p w14:paraId="576C8C6B" w14:textId="77777777" w:rsidR="00C76AB0" w:rsidRDefault="00000000">
      <w:pPr>
        <w:pStyle w:val="Heading3"/>
        <w:spacing w:before="240" w:after="80"/>
      </w:pPr>
      <w:r>
        <w:t>Class: DialogueManager</w:t>
      </w:r>
    </w:p>
    <w:p w14:paraId="7A53C680" w14:textId="77777777" w:rsidR="00C76AB0" w:rsidRDefault="00000000">
      <w:pPr>
        <w:spacing w:after="80"/>
      </w:pPr>
      <w:r>
        <w:rPr>
          <w:b/>
        </w:rPr>
        <w:t>Constructor: __init__()</w:t>
      </w:r>
    </w:p>
    <w:p w14:paraId="7AF31056" w14:textId="77777777" w:rsidR="00C76AB0" w:rsidRDefault="00000000">
      <w:pPr>
        <w:pStyle w:val="ListBullet"/>
        <w:spacing w:after="40"/>
      </w:pPr>
      <w:r>
        <w:t>self._state = DialogueState.IDLE — initial state.</w:t>
      </w:r>
    </w:p>
    <w:p w14:paraId="59C6AC8D" w14:textId="77777777" w:rsidR="00C76AB0" w:rsidRDefault="00000000">
      <w:pPr>
        <w:pStyle w:val="ListBullet"/>
        <w:spacing w:after="40"/>
      </w:pPr>
      <w:r>
        <w:t>self._state_entered_at = time.monotonic() — timestamp of last state change, used for auto-expiry.</w:t>
      </w:r>
    </w:p>
    <w:p w14:paraId="35D67A0F" w14:textId="77777777" w:rsidR="00C76AB0" w:rsidRDefault="00000000">
      <w:pPr>
        <w:pStyle w:val="ListBullet"/>
        <w:spacing w:after="40"/>
      </w:pPr>
      <w:r>
        <w:t>self._follow_up_timeout = FOLLOWUP_WINDOW_SECONDS (from config, default ~10s).</w:t>
      </w:r>
    </w:p>
    <w:p w14:paraId="00156D51" w14:textId="77777777" w:rsidR="00C76AB0" w:rsidRDefault="00000000">
      <w:pPr>
        <w:pStyle w:val="ListBullet"/>
        <w:spacing w:after="40"/>
      </w:pPr>
      <w:r>
        <w:lastRenderedPageBreak/>
        <w:t>self._confirming_timeout = 30.0 — hardcoded; user has 30 seconds to confirm a dangerous action.</w:t>
      </w:r>
    </w:p>
    <w:p w14:paraId="510F6410" w14:textId="77777777" w:rsidR="00C76AB0" w:rsidRDefault="00000000">
      <w:pPr>
        <w:pStyle w:val="ListBullet"/>
        <w:spacing w:after="40"/>
      </w:pPr>
      <w:r>
        <w:t>self._pending_action = None — stores the action waiting for confirmation.</w:t>
      </w:r>
    </w:p>
    <w:p w14:paraId="567E9706" w14:textId="77777777" w:rsidR="00C76AB0" w:rsidRDefault="00000000">
      <w:pPr>
        <w:pStyle w:val="ListBullet"/>
        <w:spacing w:after="40"/>
      </w:pPr>
      <w:r>
        <w:t>self._missing_slots = {} — stores unfilled NLU slots for slot-filling clarification.</w:t>
      </w:r>
    </w:p>
    <w:p w14:paraId="5174A728" w14:textId="77777777" w:rsidR="00C76AB0" w:rsidRDefault="00000000">
      <w:pPr>
        <w:pStyle w:val="ListBullet"/>
        <w:spacing w:after="40"/>
      </w:pPr>
      <w:r>
        <w:t>self._conversation_turns = 0 — counts follow-up turns in the current conversation. Reset on IDLE.</w:t>
      </w:r>
    </w:p>
    <w:p w14:paraId="033D8B8B" w14:textId="77777777" w:rsidR="00C76AB0" w:rsidRDefault="00000000">
      <w:pPr>
        <w:pStyle w:val="ListBullet"/>
        <w:spacing w:after="40"/>
      </w:pPr>
      <w:r>
        <w:t>self._lock = threading.Lock() — protects all state mutations.</w:t>
      </w:r>
    </w:p>
    <w:p w14:paraId="6B1EF716" w14:textId="77777777" w:rsidR="00C76AB0" w:rsidRDefault="00000000">
      <w:pPr>
        <w:pStyle w:val="ListBullet"/>
        <w:spacing w:after="40"/>
      </w:pPr>
      <w:r>
        <w:t>self._state_listeners = [] — callbacks notified on state changes (used by ui/tray.py for icon color).</w:t>
      </w:r>
    </w:p>
    <w:p w14:paraId="1DF9EB8D" w14:textId="77777777" w:rsidR="00C76AB0" w:rsidRDefault="00000000">
      <w:pPr>
        <w:spacing w:after="80"/>
      </w:pPr>
      <w:r>
        <w:rPr>
          <w:b/>
        </w:rPr>
        <w:t>Property: state</w:t>
      </w:r>
    </w:p>
    <w:p w14:paraId="17CE41A3" w14:textId="77777777" w:rsidR="00C76AB0" w:rsidRDefault="00000000">
      <w:pPr>
        <w:spacing w:after="80"/>
      </w:pPr>
      <w:r>
        <w:t>Returns the current DialogueState with auto-expiry logic: if state is FOLLOW_UP and elapsed time &gt; follow_up_timeout, automatically transitions to IDLE and resets conversation_turns. Same for CONFIRMING with its 30s timeout. The auto-expiry happens lazily on read — no background timer thread needed.</w:t>
      </w:r>
    </w:p>
    <w:p w14:paraId="5EB8D3A5" w14:textId="77777777" w:rsidR="00C76AB0" w:rsidRDefault="00000000">
      <w:pPr>
        <w:spacing w:after="80"/>
      </w:pPr>
      <w:r>
        <w:rPr>
          <w:b/>
        </w:rPr>
        <w:t>Method: transition(new_state, **kwargs)</w:t>
      </w:r>
    </w:p>
    <w:p w14:paraId="739C3B14" w14:textId="77777777" w:rsidR="00C76AB0" w:rsidRDefault="00000000">
      <w:pPr>
        <w:spacing w:after="80"/>
      </w:pPr>
      <w:r>
        <w:t>Thread-safe state transition. Records the timestamp, handles state-specific setup:</w:t>
      </w:r>
    </w:p>
    <w:p w14:paraId="4B935BCF" w14:textId="77777777" w:rsidR="00C76AB0" w:rsidRDefault="00000000">
      <w:pPr>
        <w:pStyle w:val="ListBullet"/>
        <w:spacing w:after="40"/>
      </w:pPr>
      <w:r>
        <w:t>CONFIRMING → stores kwargs['pending_action'] for later execution on confirmation.</w:t>
      </w:r>
    </w:p>
    <w:p w14:paraId="6F36039D" w14:textId="77777777" w:rsidR="00C76AB0" w:rsidRDefault="00000000">
      <w:pPr>
        <w:pStyle w:val="ListBullet"/>
        <w:spacing w:after="40"/>
      </w:pPr>
      <w:r>
        <w:t>FOLLOW_UP → increments conversation_turns counter.</w:t>
      </w:r>
    </w:p>
    <w:p w14:paraId="0635A210" w14:textId="77777777" w:rsidR="00C76AB0" w:rsidRDefault="00000000">
      <w:pPr>
        <w:pStyle w:val="ListBullet"/>
        <w:spacing w:after="40"/>
      </w:pPr>
      <w:r>
        <w:t>IDLE → resets conversation_turns, clears pending_action, clears missing_slots, clears any stale follow_up_wake_event.</w:t>
      </w:r>
    </w:p>
    <w:p w14:paraId="5296F563" w14:textId="77777777" w:rsidR="00C76AB0" w:rsidRDefault="00000000">
      <w:pPr>
        <w:spacing w:after="80"/>
      </w:pPr>
      <w:r>
        <w:t>After state change, notifies all registered listeners with (old_state, new_state).</w:t>
      </w:r>
    </w:p>
    <w:p w14:paraId="0450ABF0" w14:textId="77777777" w:rsidR="00C76AB0" w:rsidRDefault="00000000">
      <w:pPr>
        <w:spacing w:after="80"/>
      </w:pPr>
      <w:r>
        <w:rPr>
          <w:b/>
        </w:rPr>
        <w:t>Method: should_skip_wake_word() -&gt; bool</w:t>
      </w:r>
    </w:p>
    <w:p w14:paraId="25E0C8EA" w14:textId="77777777" w:rsidR="00C76AB0" w:rsidRDefault="00000000">
      <w:pPr>
        <w:spacing w:after="80"/>
      </w:pPr>
      <w:r>
        <w:t>The only gate the orchestrator needs. Returns True when the user may speak without the wake word — specifically when state is FOLLOW_UP or CONFIRMING, AND FOLLOWUP_ENABLED is True in config.</w:t>
      </w:r>
    </w:p>
    <w:p w14:paraId="3B8891B9" w14:textId="77777777" w:rsidR="00C76AB0" w:rsidRDefault="00000000">
      <w:pPr>
        <w:spacing w:after="80"/>
      </w:pPr>
      <w:r>
        <w:rPr>
          <w:b/>
        </w:rPr>
        <w:t>Method: set_missing_slots(intent, slots)</w:t>
      </w:r>
    </w:p>
    <w:p w14:paraId="014B4273" w14:textId="77777777" w:rsidR="00C76AB0" w:rsidRDefault="00000000">
      <w:pPr>
        <w:spacing w:after="80"/>
      </w:pPr>
      <w:r>
        <w:t>Called by NLU when required parameters are missing (e.g., 'set timer' without a duration). Stores the intent and missing slot names, then transitions to CONFIRMING so the assistant can ask a targeted follow-up question.</w:t>
      </w:r>
    </w:p>
    <w:p w14:paraId="3F40D9E5" w14:textId="77777777" w:rsidR="00C76AB0" w:rsidRDefault="00000000">
      <w:pPr>
        <w:spacing w:after="80"/>
      </w:pPr>
      <w:r>
        <w:rPr>
          <w:b/>
        </w:rPr>
        <w:t>Method: register_state_listener(listener) / unregister_state_listener(listener)</w:t>
      </w:r>
    </w:p>
    <w:p w14:paraId="35F3EECD" w14:textId="77777777" w:rsidR="00C76AB0" w:rsidRDefault="00000000">
      <w:pPr>
        <w:spacing w:after="80"/>
      </w:pPr>
      <w:r>
        <w:t>Observer pattern for state changes. ui/tray.py registers a listener that updates the tray icon color on every state transition.</w:t>
      </w:r>
    </w:p>
    <w:p w14:paraId="6A1CEDC9" w14:textId="77777777" w:rsidR="00C76AB0" w:rsidRDefault="00000000">
      <w:pPr>
        <w:spacing w:after="80"/>
      </w:pPr>
      <w:r>
        <w:rPr>
          <w:b/>
        </w:rPr>
        <w:t>Singleton: dialogue_manager = DialogueManager()</w:t>
      </w:r>
    </w:p>
    <w:p w14:paraId="72DB2483" w14:textId="77777777" w:rsidR="00C76AB0" w:rsidRDefault="00000000">
      <w:pPr>
        <w:spacing w:after="80"/>
      </w:pPr>
      <w:r>
        <w:t>Module-level instance imported by orchestrator.py, wake_word.py, and command_router.py.</w:t>
      </w:r>
    </w:p>
    <w:p w14:paraId="5C14B664" w14:textId="77777777" w:rsidR="00C76AB0" w:rsidRDefault="00000000">
      <w:pPr>
        <w:spacing w:after="80"/>
        <w:jc w:val="center"/>
      </w:pPr>
      <w:r>
        <w:rPr>
          <w:color w:val="999999"/>
        </w:rPr>
        <w:t>— — —</w:t>
      </w:r>
    </w:p>
    <w:p w14:paraId="21A5FD76" w14:textId="77777777" w:rsidR="00C76AB0" w:rsidRDefault="00000000">
      <w:pPr>
        <w:pStyle w:val="Heading2"/>
        <w:spacing w:before="360" w:after="120"/>
      </w:pPr>
      <w:r>
        <w:lastRenderedPageBreak/>
        <w:t>core/intent_confidence.py — Full Source Documentation (~500+ lines)</w:t>
      </w:r>
    </w:p>
    <w:p w14:paraId="77F95741" w14:textId="77777777" w:rsidR="00C76AB0" w:rsidRDefault="00000000">
      <w:pPr>
        <w:pStyle w:val="Heading3"/>
        <w:spacing w:before="240" w:after="80"/>
      </w:pPr>
      <w:r>
        <w:t>Module Purpose</w:t>
      </w:r>
    </w:p>
    <w:p w14:paraId="33954C14" w14:textId="77777777" w:rsidR="00C76AB0" w:rsidRDefault="00000000">
      <w:pPr>
        <w:spacing w:after="80"/>
      </w:pPr>
      <w:r>
        <w:t>This module assesses how confident the system should be about a classified intent, decides whether clarification is needed, builds clarification prompts with candidate options, and resolves the user's clarification reply. It is the intelligence behind 'Did you mean Chrome or Chrome Remote Desktop?'</w:t>
      </w:r>
    </w:p>
    <w:p w14:paraId="019471A9" w14:textId="77777777" w:rsidR="00C76AB0" w:rsidRDefault="00000000">
      <w:pPr>
        <w:pStyle w:val="Heading3"/>
        <w:spacing w:before="240" w:after="80"/>
      </w:pPr>
      <w:r>
        <w:t>Keyword Sets (Module-Level Constants)</w:t>
      </w:r>
    </w:p>
    <w:p w14:paraId="36D9246E" w14:textId="77777777" w:rsidR="00C76AB0" w:rsidRDefault="00000000">
      <w:pPr>
        <w:spacing w:after="80"/>
      </w:pPr>
      <w:r>
        <w:t>The module defines 15+ keyword sets for bilingual intent disambiguation:</w:t>
      </w:r>
    </w:p>
    <w:p w14:paraId="4357671B" w14:textId="77777777" w:rsidR="00C76AB0" w:rsidRDefault="00000000">
      <w:pPr>
        <w:pStyle w:val="ListBullet"/>
        <w:spacing w:after="40"/>
      </w:pPr>
      <w:r>
        <w:t>_OPEN_VERBS — 'open', 'show', 'browse', 'افتح', 'شغل', 'اعرض' (used to detect app-open intent)</w:t>
      </w:r>
    </w:p>
    <w:p w14:paraId="0B1B3F45" w14:textId="77777777" w:rsidR="00C76AB0" w:rsidRDefault="00000000">
      <w:pPr>
        <w:pStyle w:val="ListBullet"/>
        <w:spacing w:after="40"/>
      </w:pPr>
      <w:r>
        <w:t>_DELETE_VERBS — 'delete', 'remove', 'احذف', 'امسح' (high-risk file operations)</w:t>
      </w:r>
    </w:p>
    <w:p w14:paraId="2F56DFFB" w14:textId="77777777" w:rsidR="00C76AB0" w:rsidRDefault="00000000">
      <w:pPr>
        <w:pStyle w:val="ListBullet"/>
        <w:spacing w:after="40"/>
      </w:pPr>
      <w:r>
        <w:t>_MOVE_VERBS, _RENAME_VERBS — file operation verbs</w:t>
      </w:r>
    </w:p>
    <w:p w14:paraId="32DB7694" w14:textId="77777777" w:rsidR="00C76AB0" w:rsidRDefault="00000000">
      <w:pPr>
        <w:pStyle w:val="ListBullet"/>
        <w:spacing w:after="40"/>
      </w:pPr>
      <w:r>
        <w:t>_SYSTEM_VERBS — 'shutdown', 'restart', 'sleep', 'lock', 'اطفي', 'اغلق الكمبيوتر', 'قفل'</w:t>
      </w:r>
    </w:p>
    <w:p w14:paraId="2860CFCD" w14:textId="77777777" w:rsidR="00C76AB0" w:rsidRDefault="00000000">
      <w:pPr>
        <w:pStyle w:val="ListBullet"/>
        <w:spacing w:after="40"/>
      </w:pPr>
      <w:r>
        <w:t>_FS_HINTS — filesystem nouns: 'drive', 'folder', 'file', 'desktop', 'قرص', 'مجلد', 'ملف'</w:t>
      </w:r>
    </w:p>
    <w:p w14:paraId="2510C29E" w14:textId="77777777" w:rsidR="00C76AB0" w:rsidRDefault="00000000">
      <w:pPr>
        <w:pStyle w:val="ListBullet"/>
        <w:spacing w:after="40"/>
      </w:pPr>
      <w:r>
        <w:t>_SPECIAL_FOLDER_ALIASES — 'desktop', 'downloads', 'documents', 'سطح المكتب', 'التحميلات'</w:t>
      </w:r>
    </w:p>
    <w:p w14:paraId="0F06E465" w14:textId="77777777" w:rsidR="00C76AB0" w:rsidRDefault="00000000">
      <w:pPr>
        <w:pStyle w:val="ListBullet"/>
        <w:spacing w:after="40"/>
      </w:pPr>
      <w:r>
        <w:t>_QUESTION_HINTS — '?', '؟', 'what', 'why', 'how', 'ايه', 'ازاي', 'ليه', 'مين'</w:t>
      </w:r>
    </w:p>
    <w:p w14:paraId="1674A4A0" w14:textId="77777777" w:rsidR="00C76AB0" w:rsidRDefault="00000000">
      <w:pPr>
        <w:pStyle w:val="ListBullet"/>
        <w:spacing w:after="40"/>
      </w:pPr>
      <w:r>
        <w:t>_GREETING_HINTS — 'hi', 'hello', 'thanks', 'مرحبا', 'اهلا', 'شكرا'</w:t>
      </w:r>
    </w:p>
    <w:p w14:paraId="13DC4EDE" w14:textId="77777777" w:rsidR="00C76AB0" w:rsidRDefault="00000000">
      <w:pPr>
        <w:pStyle w:val="Heading3"/>
        <w:spacing w:before="240" w:after="80"/>
      </w:pPr>
      <w:r>
        <w:t>Dataclass: ClarificationOption</w:t>
      </w:r>
    </w:p>
    <w:p w14:paraId="05CA4BBB" w14:textId="77777777" w:rsidR="00C76AB0" w:rsidRDefault="00000000">
      <w:pPr>
        <w:spacing w:after="80"/>
      </w:pPr>
      <w:r>
        <w:rPr>
          <w:rFonts w:ascii="Consolas" w:hAnsi="Consolas"/>
          <w:sz w:val="16"/>
        </w:rPr>
        <w:t>@dataclass</w:t>
      </w:r>
      <w:r>
        <w:rPr>
          <w:rFonts w:ascii="Consolas" w:hAnsi="Consolas"/>
          <w:sz w:val="16"/>
        </w:rPr>
        <w:br/>
        <w:t>class ClarificationOption:</w:t>
      </w:r>
      <w:r>
        <w:rPr>
          <w:rFonts w:ascii="Consolas" w:hAnsi="Consolas"/>
          <w:sz w:val="16"/>
        </w:rPr>
        <w:br/>
        <w:t xml:space="preserve">    id: str                      # unique identifier</w:t>
      </w:r>
      <w:r>
        <w:rPr>
          <w:rFonts w:ascii="Consolas" w:hAnsi="Consolas"/>
          <w:sz w:val="16"/>
        </w:rPr>
        <w:br/>
        <w:t xml:space="preserve">    label: str                   # display text ('Google Chrome')</w:t>
      </w:r>
      <w:r>
        <w:rPr>
          <w:rFonts w:ascii="Consolas" w:hAnsi="Consolas"/>
          <w:sz w:val="16"/>
        </w:rPr>
        <w:br/>
        <w:t xml:space="preserve">    intent: str                  # 'OS_APP_OPEN'</w:t>
      </w:r>
      <w:r>
        <w:rPr>
          <w:rFonts w:ascii="Consolas" w:hAnsi="Consolas"/>
          <w:sz w:val="16"/>
        </w:rPr>
        <w:br/>
        <w:t xml:space="preserve">    action: str = ''             # sub-action</w:t>
      </w:r>
      <w:r>
        <w:rPr>
          <w:rFonts w:ascii="Consolas" w:hAnsi="Consolas"/>
          <w:sz w:val="16"/>
        </w:rPr>
        <w:br/>
        <w:t xml:space="preserve">    args: dict = field(...)      # {'app_name': 'Google Chrome'}</w:t>
      </w:r>
      <w:r>
        <w:rPr>
          <w:rFonts w:ascii="Consolas" w:hAnsi="Consolas"/>
          <w:sz w:val="16"/>
        </w:rPr>
        <w:br/>
        <w:t xml:space="preserve">    reply_tokens: list[str] = [] # ['chrome','google chrome','1','first']</w:t>
      </w:r>
    </w:p>
    <w:p w14:paraId="3CC7F770" w14:textId="77777777" w:rsidR="00C76AB0" w:rsidRDefault="00000000">
      <w:pPr>
        <w:pStyle w:val="Heading3"/>
        <w:spacing w:before="240" w:after="80"/>
      </w:pPr>
      <w:r>
        <w:t>Dataclass: IntentAssessment</w:t>
      </w:r>
    </w:p>
    <w:p w14:paraId="5E6C477F" w14:textId="77777777" w:rsidR="00C76AB0" w:rsidRDefault="00000000">
      <w:pPr>
        <w:spacing w:after="80"/>
      </w:pPr>
      <w:r>
        <w:rPr>
          <w:rFonts w:ascii="Consolas" w:hAnsi="Consolas"/>
          <w:sz w:val="16"/>
        </w:rPr>
        <w:t>@dataclass</w:t>
      </w:r>
      <w:r>
        <w:rPr>
          <w:rFonts w:ascii="Consolas" w:hAnsi="Consolas"/>
          <w:sz w:val="16"/>
        </w:rPr>
        <w:br/>
        <w:t>class IntentAssessment:</w:t>
      </w:r>
      <w:r>
        <w:rPr>
          <w:rFonts w:ascii="Consolas" w:hAnsi="Consolas"/>
          <w:sz w:val="16"/>
        </w:rPr>
        <w:br/>
        <w:t xml:space="preserve">    confidence: float       # 0.0-1.0</w:t>
      </w:r>
      <w:r>
        <w:rPr>
          <w:rFonts w:ascii="Consolas" w:hAnsi="Consolas"/>
          <w:sz w:val="16"/>
        </w:rPr>
        <w:br/>
        <w:t xml:space="preserve">    should_clarify: bool    # True → ask user, False → execute</w:t>
      </w:r>
      <w:r>
        <w:rPr>
          <w:rFonts w:ascii="Consolas" w:hAnsi="Consolas"/>
          <w:sz w:val="16"/>
        </w:rPr>
        <w:br/>
        <w:t xml:space="preserve">    reason: str             # 'app_name_ambiguous'</w:t>
      </w:r>
      <w:r>
        <w:rPr>
          <w:rFonts w:ascii="Consolas" w:hAnsi="Consolas"/>
          <w:sz w:val="16"/>
        </w:rPr>
        <w:br/>
        <w:t xml:space="preserve">    prompt: str             # 'Did you mean Chrome or Chrome Remote Desktop?'</w:t>
      </w:r>
      <w:r>
        <w:rPr>
          <w:rFonts w:ascii="Consolas" w:hAnsi="Consolas"/>
          <w:sz w:val="16"/>
        </w:rPr>
        <w:br/>
        <w:t xml:space="preserve">    options: list[ClarificationOption]</w:t>
      </w:r>
      <w:r>
        <w:rPr>
          <w:rFonts w:ascii="Consolas" w:hAnsi="Consolas"/>
          <w:sz w:val="16"/>
        </w:rPr>
        <w:br/>
        <w:t xml:space="preserve">    mixed_language: bool    # True if Arabic+English detected</w:t>
      </w:r>
      <w:r>
        <w:rPr>
          <w:rFonts w:ascii="Consolas" w:hAnsi="Consolas"/>
          <w:sz w:val="16"/>
        </w:rPr>
        <w:br/>
        <w:t xml:space="preserve">    entity_scores: dict     # per-entity confidence breakdown</w:t>
      </w:r>
    </w:p>
    <w:p w14:paraId="7AFFBBBC" w14:textId="77777777" w:rsidR="00C76AB0" w:rsidRDefault="00000000">
      <w:pPr>
        <w:pStyle w:val="Heading3"/>
        <w:spacing w:before="240" w:after="80"/>
      </w:pPr>
      <w:r>
        <w:t>Function: assess_intent_confidence(parsed_command, text, language)</w:t>
      </w:r>
    </w:p>
    <w:p w14:paraId="3FD20B04" w14:textId="77777777" w:rsidR="00C76AB0" w:rsidRDefault="00000000">
      <w:pPr>
        <w:spacing w:after="80"/>
      </w:pPr>
      <w:r>
        <w:t>The main assessment function. Evaluates confidence by checking:</w:t>
      </w:r>
    </w:p>
    <w:p w14:paraId="77FD6BB2" w14:textId="77777777" w:rsidR="00C76AB0" w:rsidRDefault="00000000">
      <w:pPr>
        <w:pStyle w:val="ListNumber"/>
      </w:pPr>
      <w:r>
        <w:t>Is this a question/greeting? → penalty for OS action intents. A question like 'what is Chrome' should not trigger app open.</w:t>
      </w:r>
    </w:p>
    <w:p w14:paraId="5019844C" w14:textId="77777777" w:rsidR="00C76AB0" w:rsidRDefault="00000000">
      <w:pPr>
        <w:pStyle w:val="ListNumber"/>
      </w:pPr>
      <w:r>
        <w:t>Does the text contain filesystem hints? → boost for file navigation intents.</w:t>
      </w:r>
    </w:p>
    <w:p w14:paraId="7DF54287" w14:textId="77777777" w:rsidR="00C76AB0" w:rsidRDefault="00000000">
      <w:pPr>
        <w:pStyle w:val="ListNumber"/>
      </w:pPr>
      <w:r>
        <w:lastRenderedPageBreak/>
        <w:t>Is there a drive path (e.g., C:\)? → strong boost for file navigation.</w:t>
      </w:r>
    </w:p>
    <w:p w14:paraId="45063CF7" w14:textId="77777777" w:rsidR="00C76AB0" w:rsidRDefault="00000000">
      <w:pPr>
        <w:pStyle w:val="ListNumber"/>
      </w:pPr>
      <w:r>
        <w:t>Is the app name ambiguous? → calls resolve_app_request() which may return multiple candidates.</w:t>
      </w:r>
    </w:p>
    <w:p w14:paraId="1B5D9664" w14:textId="77777777" w:rsidR="00C76AB0" w:rsidRDefault="00000000">
      <w:pPr>
        <w:pStyle w:val="ListNumber"/>
      </w:pPr>
      <w:r>
        <w:t>Is there mixed language? → applies ENTITY_CLARIFICATION_MIXED_LANGUAGE_BONUS.</w:t>
      </w:r>
    </w:p>
    <w:p w14:paraId="705F38D1" w14:textId="77777777" w:rsidR="00C76AB0" w:rsidRDefault="00000000">
      <w:pPr>
        <w:pStyle w:val="ListNumber"/>
      </w:pPr>
      <w:r>
        <w:t>Does the intent have a threshold override? → checks ENTITY_CLARIFICATION_THRESHOLD_BY_INTENT config.</w:t>
      </w:r>
    </w:p>
    <w:p w14:paraId="10139680" w14:textId="77777777" w:rsidR="00C76AB0" w:rsidRDefault="00000000">
      <w:pPr>
        <w:spacing w:after="80"/>
      </w:pPr>
      <w:r>
        <w:t>Returns an IntentAssessment with should_clarify=True if confidence falls below the threshold.</w:t>
      </w:r>
    </w:p>
    <w:p w14:paraId="5A81679E" w14:textId="77777777" w:rsidR="00C76AB0" w:rsidRDefault="00000000">
      <w:pPr>
        <w:pStyle w:val="Heading3"/>
        <w:spacing w:before="240" w:after="80"/>
      </w:pPr>
      <w:r>
        <w:t>Clarification Reply Resolution</w:t>
      </w:r>
    </w:p>
    <w:p w14:paraId="3170FE4D" w14:textId="77777777" w:rsidR="00C76AB0" w:rsidRDefault="00000000">
      <w:pPr>
        <w:spacing w:after="80"/>
      </w:pPr>
      <w:r>
        <w:t>When the user responds to a clarification prompt, resolve_clarification_reply() handles 7 reply types:</w:t>
      </w:r>
    </w:p>
    <w:p w14:paraId="56D8AB02" w14:textId="77777777" w:rsidR="00C76AB0" w:rsidRDefault="00000000">
      <w:pPr>
        <w:spacing w:after="80"/>
      </w:pPr>
      <w:r>
        <w:rPr>
          <w:b/>
        </w:rPr>
        <w:t>Reply Type 1: Ordinal Selection</w:t>
      </w:r>
    </w:p>
    <w:p w14:paraId="5125602A" w14:textId="77777777" w:rsidR="00C76AB0" w:rsidRDefault="00000000">
      <w:pPr>
        <w:spacing w:after="80"/>
      </w:pPr>
      <w:r>
        <w:rPr>
          <w:rFonts w:ascii="Consolas" w:hAnsi="Consolas"/>
          <w:sz w:val="16"/>
        </w:rPr>
        <w:t>_ORDINAL_REPLY_TO_INDEX = {</w:t>
      </w:r>
      <w:r>
        <w:rPr>
          <w:rFonts w:ascii="Consolas" w:hAnsi="Consolas"/>
          <w:sz w:val="16"/>
        </w:rPr>
        <w:br/>
        <w:t xml:space="preserve">    'first': 0, '1st': 0, 'one': 0, 'الاول': 0, 'أول': 0,</w:t>
      </w:r>
      <w:r>
        <w:rPr>
          <w:rFonts w:ascii="Consolas" w:hAnsi="Consolas"/>
          <w:sz w:val="16"/>
        </w:rPr>
        <w:br/>
        <w:t xml:space="preserve">    'second': 1, '2nd': 1, 'two': 1, 'الثاني': 1, 'ثاني': 1,</w:t>
      </w:r>
      <w:r>
        <w:rPr>
          <w:rFonts w:ascii="Consolas" w:hAnsi="Consolas"/>
          <w:sz w:val="16"/>
        </w:rPr>
        <w:br/>
        <w:t xml:space="preserve">    'third': 2, '3rd': 2, 'three': 2, 'الثالث': 2, 'ثالث': 2,</w:t>
      </w:r>
      <w:r>
        <w:rPr>
          <w:rFonts w:ascii="Consolas" w:hAnsi="Consolas"/>
          <w:sz w:val="16"/>
        </w:rPr>
        <w:br/>
        <w:t>}</w:t>
      </w:r>
    </w:p>
    <w:p w14:paraId="21E70F70" w14:textId="77777777" w:rsidR="00C76AB0" w:rsidRDefault="00000000">
      <w:pPr>
        <w:spacing w:after="80"/>
      </w:pPr>
      <w:r>
        <w:t>User says 'the first one' or 'الاول' → selects option at index 0.</w:t>
      </w:r>
    </w:p>
    <w:p w14:paraId="38480FE8" w14:textId="77777777" w:rsidR="00C76AB0" w:rsidRDefault="00000000">
      <w:pPr>
        <w:spacing w:after="80"/>
      </w:pPr>
      <w:r>
        <w:rPr>
          <w:b/>
        </w:rPr>
        <w:t>Reply Type 2: Binary Yes/No</w:t>
      </w:r>
    </w:p>
    <w:p w14:paraId="3F97176A" w14:textId="77777777" w:rsidR="00C76AB0" w:rsidRDefault="00000000">
      <w:pPr>
        <w:spacing w:after="80"/>
      </w:pPr>
      <w:r>
        <w:rPr>
          <w:rFonts w:ascii="Consolas" w:hAnsi="Consolas"/>
          <w:sz w:val="16"/>
        </w:rPr>
        <w:t>_BINARY_YES_REPLY_TOKENS = {'yes','yeah','yep','ok','sure','نعم','ايوه','أيوه','تمام','صحيح'}</w:t>
      </w:r>
      <w:r>
        <w:rPr>
          <w:rFonts w:ascii="Consolas" w:hAnsi="Consolas"/>
          <w:sz w:val="16"/>
        </w:rPr>
        <w:br/>
        <w:t>_BINARY_NO_REPLY_TOKENS = {'no','nope','nah','لا','لأ','مش','غلط'}</w:t>
      </w:r>
    </w:p>
    <w:p w14:paraId="226A1913" w14:textId="77777777" w:rsidR="00C76AB0" w:rsidRDefault="00000000">
      <w:pPr>
        <w:spacing w:after="80"/>
      </w:pPr>
      <w:r>
        <w:t>When exactly 2 options exist, 'yes' confirms the top candidate, 'no' rejects.</w:t>
      </w:r>
    </w:p>
    <w:p w14:paraId="5B50A007" w14:textId="77777777" w:rsidR="00C76AB0" w:rsidRDefault="00000000">
      <w:pPr>
        <w:spacing w:after="80"/>
      </w:pPr>
      <w:r>
        <w:rPr>
          <w:b/>
        </w:rPr>
        <w:t>Reply Type 3: Cancel</w:t>
      </w:r>
    </w:p>
    <w:p w14:paraId="3F181A3D" w14:textId="77777777" w:rsidR="00C76AB0" w:rsidRDefault="00000000">
      <w:pPr>
        <w:spacing w:after="80"/>
      </w:pPr>
      <w:r>
        <w:rPr>
          <w:rFonts w:ascii="Consolas" w:hAnsi="Consolas"/>
          <w:sz w:val="16"/>
        </w:rPr>
        <w:t>_CANCEL_REPLY_TOKENS = {'cancel','stop','never mind','abort','الغاء','إلغاء','خلاص','اتركه'}</w:t>
      </w:r>
    </w:p>
    <w:p w14:paraId="1AB36D01" w14:textId="77777777" w:rsidR="00C76AB0" w:rsidRDefault="00000000">
      <w:pPr>
        <w:spacing w:after="80"/>
      </w:pPr>
      <w:r>
        <w:t>Aborts the clarification and returns to idle.</w:t>
      </w:r>
    </w:p>
    <w:p w14:paraId="706986D8" w14:textId="77777777" w:rsidR="00C76AB0" w:rsidRDefault="00000000">
      <w:pPr>
        <w:spacing w:after="80"/>
      </w:pPr>
      <w:r>
        <w:rPr>
          <w:b/>
        </w:rPr>
        <w:t>Reply Type 4: Show More (Pagination)</w:t>
      </w:r>
    </w:p>
    <w:p w14:paraId="1B66F140" w14:textId="77777777" w:rsidR="00C76AB0" w:rsidRDefault="00000000">
      <w:pPr>
        <w:spacing w:after="80"/>
      </w:pPr>
      <w:r>
        <w:rPr>
          <w:rFonts w:ascii="Consolas" w:hAnsi="Consolas"/>
          <w:sz w:val="16"/>
        </w:rPr>
        <w:t>_SHOW_MORE_REPLY_TOKENS = {'more','show more','next','next page','المزيد','اكتر','اللي بعده'}</w:t>
      </w:r>
    </w:p>
    <w:p w14:paraId="5741E390" w14:textId="77777777" w:rsidR="00C76AB0" w:rsidRDefault="00000000">
      <w:pPr>
        <w:spacing w:after="80"/>
      </w:pPr>
      <w:r>
        <w:t>When &gt;4 options exist, the first 4 are shown. 'More' cycles to the next page.</w:t>
      </w:r>
    </w:p>
    <w:p w14:paraId="15C3F7D0" w14:textId="77777777" w:rsidR="00C76AB0" w:rsidRDefault="00000000">
      <w:pPr>
        <w:spacing w:after="80"/>
      </w:pPr>
      <w:r>
        <w:rPr>
          <w:b/>
        </w:rPr>
        <w:t>Reply Type 5: None of These</w:t>
      </w:r>
    </w:p>
    <w:p w14:paraId="1A069AA4" w14:textId="77777777" w:rsidR="00C76AB0" w:rsidRDefault="00000000">
      <w:pPr>
        <w:spacing w:after="80"/>
      </w:pPr>
      <w:r>
        <w:rPr>
          <w:rFonts w:ascii="Consolas" w:hAnsi="Consolas"/>
          <w:sz w:val="16"/>
        </w:rPr>
        <w:t>_NONE_OF_THESE_REPLY_TOKENS = {'none','none of these','neither','ولا واحد','لا شيء'}</w:t>
      </w:r>
    </w:p>
    <w:p w14:paraId="0A674246" w14:textId="77777777" w:rsidR="00C76AB0" w:rsidRDefault="00000000">
      <w:pPr>
        <w:spacing w:after="80"/>
      </w:pPr>
      <w:r>
        <w:t>Rejects all options and falls through to LLM.</w:t>
      </w:r>
    </w:p>
    <w:p w14:paraId="36662FDA" w14:textId="77777777" w:rsidR="00C76AB0" w:rsidRDefault="00000000">
      <w:pPr>
        <w:spacing w:after="80"/>
      </w:pPr>
      <w:r>
        <w:rPr>
          <w:b/>
        </w:rPr>
        <w:t>Reply Type 6: Fuzzy Text Match</w:t>
      </w:r>
    </w:p>
    <w:p w14:paraId="09468F6C" w14:textId="77777777" w:rsidR="00C76AB0" w:rsidRDefault="00000000">
      <w:pPr>
        <w:spacing w:after="80"/>
      </w:pPr>
      <w:r>
        <w:t>If no keyword match, compares the reply text against each option's label and reply_tokens using difflib.SequenceMatcher. Accepts if similarity ≥ 0.6.</w:t>
      </w:r>
    </w:p>
    <w:p w14:paraId="72F8D1D0" w14:textId="77777777" w:rsidR="00C76AB0" w:rsidRDefault="00000000">
      <w:pPr>
        <w:spacing w:after="80"/>
      </w:pPr>
      <w:r>
        <w:rPr>
          <w:b/>
        </w:rPr>
        <w:t>Reply Type 7: Negation Detection</w:t>
      </w:r>
    </w:p>
    <w:p w14:paraId="4E95FF83" w14:textId="77777777" w:rsidR="00C76AB0" w:rsidRDefault="00000000">
      <w:pPr>
        <w:spacing w:after="80"/>
      </w:pPr>
      <w:r>
        <w:rPr>
          <w:rFonts w:ascii="Consolas" w:hAnsi="Consolas"/>
          <w:sz w:val="16"/>
        </w:rPr>
        <w:t>_NEGATION_REPLY_TOKENS = {'not','dont',"don't",'no','nope','مش','ليس','لا'}</w:t>
      </w:r>
    </w:p>
    <w:p w14:paraId="6B78349B" w14:textId="77777777" w:rsidR="00C76AB0" w:rsidRDefault="00000000">
      <w:pPr>
        <w:spacing w:after="80"/>
      </w:pPr>
      <w:r>
        <w:t>'Not Chrome' → removes Chrome from candidates, re-ranks remaining options.</w:t>
      </w:r>
    </w:p>
    <w:p w14:paraId="7D870D59" w14:textId="77777777" w:rsidR="00C76AB0" w:rsidRDefault="00000000">
      <w:pPr>
        <w:spacing w:after="80"/>
        <w:jc w:val="center"/>
      </w:pPr>
      <w:r>
        <w:rPr>
          <w:color w:val="999999"/>
        </w:rPr>
        <w:t>— — —</w:t>
      </w:r>
    </w:p>
    <w:p w14:paraId="41181707" w14:textId="77777777" w:rsidR="00C76AB0" w:rsidRDefault="00000000">
      <w:pPr>
        <w:pStyle w:val="Heading2"/>
        <w:spacing w:before="360" w:after="120"/>
      </w:pPr>
      <w:r>
        <w:lastRenderedPageBreak/>
        <w:t>core/action_planner.py — Full Source Documentation (244 lines)</w:t>
      </w:r>
    </w:p>
    <w:p w14:paraId="54383F95" w14:textId="77777777" w:rsidR="00C76AB0" w:rsidRDefault="00000000">
      <w:pPr>
        <w:pStyle w:val="Heading3"/>
        <w:spacing w:before="240" w:after="80"/>
      </w:pPr>
      <w:r>
        <w:t>Module Purpose</w:t>
      </w:r>
    </w:p>
    <w:p w14:paraId="0CEC2161" w14:textId="77777777" w:rsidR="00C76AB0" w:rsidRDefault="00000000">
      <w:pPr>
        <w:spacing w:after="80"/>
      </w:pPr>
      <w:r>
        <w:t>Executes multi-step tool call chains produced by the LLM's function-calling tier. Steps can reference previous results via {result_N} placeholders, enabling compound commands like 'find report.pdf and open its folder'.</w:t>
      </w:r>
    </w:p>
    <w:p w14:paraId="59C94F71" w14:textId="77777777" w:rsidR="00C76AB0" w:rsidRDefault="00000000">
      <w:pPr>
        <w:pStyle w:val="Heading3"/>
        <w:spacing w:before="240" w:after="80"/>
      </w:pPr>
      <w:r>
        <w:t>Class: ActionPlanner</w:t>
      </w:r>
    </w:p>
    <w:p w14:paraId="1AF98DA7" w14:textId="77777777" w:rsidR="00C76AB0" w:rsidRDefault="00000000">
      <w:pPr>
        <w:spacing w:after="80"/>
      </w:pPr>
      <w:r>
        <w:rPr>
          <w:b/>
        </w:rPr>
        <w:t>Constructor: __init__(executor)</w:t>
      </w:r>
    </w:p>
    <w:p w14:paraId="72BBECD9" w14:textId="77777777" w:rsidR="00C76AB0" w:rsidRDefault="00000000">
      <w:pPr>
        <w:spacing w:after="80"/>
      </w:pPr>
      <w:r>
        <w:t>Takes an executor callable injected by command_router.py. The executor signature is: (ParsedCommand) → (bool, str, dict). Injection avoids circular imports since action_planner cannot import command_router directly.</w:t>
      </w:r>
    </w:p>
    <w:p w14:paraId="2E7A2EFA" w14:textId="77777777" w:rsidR="00C76AB0" w:rsidRDefault="00000000">
      <w:pPr>
        <w:spacing w:after="80"/>
      </w:pPr>
      <w:r>
        <w:rPr>
          <w:b/>
        </w:rPr>
        <w:t>Method: plan_and_execute(tool_calls, user_text, language)</w:t>
      </w:r>
    </w:p>
    <w:p w14:paraId="20690743" w14:textId="77777777" w:rsidR="00C76AB0" w:rsidRDefault="00000000">
      <w:pPr>
        <w:spacing w:after="80"/>
      </w:pPr>
      <w:r>
        <w:rPr>
          <w:rFonts w:ascii="Consolas" w:hAnsi="Consolas"/>
          <w:sz w:val="16"/>
        </w:rPr>
        <w:t>def plan_and_execute(self, tool_calls, user_text, language):</w:t>
      </w:r>
      <w:r>
        <w:rPr>
          <w:rFonts w:ascii="Consolas" w:hAnsi="Consolas"/>
          <w:sz w:val="16"/>
        </w:rPr>
        <w:br/>
        <w:t xml:space="preserve">    results = []</w:t>
      </w:r>
      <w:r>
        <w:rPr>
          <w:rFonts w:ascii="Consolas" w:hAnsi="Consolas"/>
          <w:sz w:val="16"/>
        </w:rPr>
        <w:br/>
        <w:t xml:space="preserve">    for call in tool_calls:</w:t>
      </w:r>
      <w:r>
        <w:rPr>
          <w:rFonts w:ascii="Consolas" w:hAnsi="Consolas"/>
          <w:sz w:val="16"/>
        </w:rPr>
        <w:br/>
        <w:t xml:space="preserve">        resolved_args = self._resolve_references(call['arguments'], results)</w:t>
      </w:r>
      <w:r>
        <w:rPr>
          <w:rFonts w:ascii="Consolas" w:hAnsi="Consolas"/>
          <w:sz w:val="16"/>
        </w:rPr>
        <w:br/>
        <w:t xml:space="preserve">        ok, message, data = self._execute_single(call['name'], resolved_args, user_text)</w:t>
      </w:r>
      <w:r>
        <w:rPr>
          <w:rFonts w:ascii="Consolas" w:hAnsi="Consolas"/>
          <w:sz w:val="16"/>
        </w:rPr>
        <w:br/>
        <w:t xml:space="preserve">        results.append({'name': call['name'], 'success': ok, 'message': message, 'data': data})</w:t>
      </w:r>
      <w:r>
        <w:rPr>
          <w:rFonts w:ascii="Consolas" w:hAnsi="Consolas"/>
          <w:sz w:val="16"/>
        </w:rPr>
        <w:br/>
        <w:t xml:space="preserve">        if not ok:</w:t>
      </w:r>
      <w:r>
        <w:rPr>
          <w:rFonts w:ascii="Consolas" w:hAnsi="Consolas"/>
          <w:sz w:val="16"/>
        </w:rPr>
        <w:br/>
        <w:t xml:space="preserve">            return False, self._build_partial_response(results, language), results</w:t>
      </w:r>
      <w:r>
        <w:rPr>
          <w:rFonts w:ascii="Consolas" w:hAnsi="Consolas"/>
          <w:sz w:val="16"/>
        </w:rPr>
        <w:br/>
        <w:t xml:space="preserve">    return True, self._build_success_response(results, language), results</w:t>
      </w:r>
    </w:p>
    <w:p w14:paraId="78485207" w14:textId="77777777" w:rsidR="00C76AB0" w:rsidRDefault="00000000">
      <w:pPr>
        <w:spacing w:after="80"/>
      </w:pPr>
      <w:r>
        <w:t>Returns a 3-tuple: (all_succeeded: bool, response_text: str, step_details: list).</w:t>
      </w:r>
    </w:p>
    <w:p w14:paraId="097FDBB2" w14:textId="77777777" w:rsidR="00C76AB0" w:rsidRDefault="00000000">
      <w:pPr>
        <w:spacing w:after="80"/>
      </w:pPr>
      <w:r>
        <w:rPr>
          <w:b/>
        </w:rPr>
        <w:t>Method: _resolve_references(args, previous_results)</w:t>
      </w:r>
    </w:p>
    <w:p w14:paraId="091BE69A" w14:textId="77777777" w:rsidR="00C76AB0" w:rsidRDefault="00000000">
      <w:pPr>
        <w:spacing w:after="80"/>
      </w:pPr>
      <w:r>
        <w:t>Scans each argument value for {result_N} placeholders. When found:</w:t>
      </w:r>
    </w:p>
    <w:p w14:paraId="0E6A587F" w14:textId="77777777" w:rsidR="00C76AB0" w:rsidRDefault="00000000">
      <w:pPr>
        <w:pStyle w:val="ListNumber"/>
      </w:pPr>
      <w:r>
        <w:t>Parses the index N from the placeholder string.</w:t>
      </w:r>
    </w:p>
    <w:p w14:paraId="20D1BC9B" w14:textId="77777777" w:rsidR="00C76AB0" w:rsidRDefault="00000000">
      <w:pPr>
        <w:pStyle w:val="ListNumber"/>
      </w:pPr>
      <w:r>
        <w:t>Looks up previous_results[N]. If that step succeeded, extracts the result data.</w:t>
      </w:r>
    </w:p>
    <w:p w14:paraId="293D5031" w14:textId="77777777" w:rsidR="00C76AB0" w:rsidRDefault="00000000">
      <w:pPr>
        <w:pStyle w:val="ListNumber"/>
      </w:pPr>
      <w:r>
        <w:t>Priority: tries data['path'], then data['result'], then str(data).</w:t>
      </w:r>
    </w:p>
    <w:p w14:paraId="303A1F06" w14:textId="77777777" w:rsidR="00C76AB0" w:rsidRDefault="00000000">
      <w:pPr>
        <w:pStyle w:val="ListNumber"/>
      </w:pPr>
      <w:r>
        <w:t>Special case: if the argument key is 'path' and the resolved value is a file (os.path.isfile), automatically applies os.path.dirname() to get the containing folder. This enables the common 'search_files → open_folder' pattern without the LLM needing to distinguish files from directories.</w:t>
      </w:r>
    </w:p>
    <w:p w14:paraId="40C4FE00" w14:textId="77777777" w:rsidR="00C76AB0" w:rsidRDefault="00000000">
      <w:pPr>
        <w:spacing w:after="80"/>
      </w:pPr>
      <w:r>
        <w:rPr>
          <w:b/>
        </w:rPr>
        <w:t>Method: _execute_single(tool_name, args, user_text)</w:t>
      </w:r>
    </w:p>
    <w:p w14:paraId="60511127" w14:textId="77777777" w:rsidR="00C76AB0" w:rsidRDefault="00000000">
      <w:pPr>
        <w:spacing w:after="80"/>
      </w:pPr>
      <w:r>
        <w:t>Converts one tool call dict to a ParsedCommand via tool_caller.tool_calls_to_parsed_commands(), then calls self._executor(parsed). Handles non-standard return types: if the executor returns a bare bool instead of a tuple, wraps it into the expected (bool, str, dict) format.</w:t>
      </w:r>
    </w:p>
    <w:p w14:paraId="210BE621" w14:textId="77777777" w:rsidR="00C76AB0" w:rsidRDefault="00000000">
      <w:pPr>
        <w:spacing w:after="80"/>
      </w:pPr>
      <w:r>
        <w:rPr>
          <w:b/>
        </w:rPr>
        <w:t>Method: _build_partial_response(results, language)</w:t>
      </w:r>
    </w:p>
    <w:p w14:paraId="6088351C" w14:textId="77777777" w:rsidR="00C76AB0" w:rsidRDefault="00000000">
      <w:pPr>
        <w:spacing w:after="80"/>
      </w:pPr>
      <w:r>
        <w:t>Bilingual response for partial chain completion. English: 'Done: opened Chrome. But: file not found.' Arabic: 'عملت فتحت كروم. بس الملف مش موجود.' Concatenates succeeded messages with 'and/و' and the last failure with 'but/بس'.</w:t>
      </w:r>
    </w:p>
    <w:p w14:paraId="646A6B0E" w14:textId="77777777" w:rsidR="00C76AB0" w:rsidRDefault="00000000">
      <w:pPr>
        <w:spacing w:after="80"/>
      </w:pPr>
      <w:r>
        <w:rPr>
          <w:b/>
        </w:rPr>
        <w:lastRenderedPageBreak/>
        <w:t>Method: _build_success_response(results, language)</w:t>
      </w:r>
    </w:p>
    <w:p w14:paraId="6199E9E6" w14:textId="77777777" w:rsidR="00C76AB0" w:rsidRDefault="00000000">
      <w:pPr>
        <w:spacing w:after="80"/>
      </w:pPr>
      <w:r>
        <w:t>Concatenates all step messages with newlines. If no messages exist, returns 'Done.'/'تمام.'</w:t>
      </w:r>
    </w:p>
    <w:p w14:paraId="68AF1962" w14:textId="77777777" w:rsidR="00C76AB0" w:rsidRDefault="00000000">
      <w:pPr>
        <w:spacing w:after="80"/>
        <w:jc w:val="center"/>
      </w:pPr>
      <w:r>
        <w:rPr>
          <w:color w:val="999999"/>
        </w:rPr>
        <w:t>— — —</w:t>
      </w:r>
    </w:p>
    <w:p w14:paraId="206DB5F8" w14:textId="77777777" w:rsidR="00C76AB0" w:rsidRDefault="00000000">
      <w:pPr>
        <w:pStyle w:val="Heading2"/>
        <w:spacing w:before="360" w:after="120"/>
      </w:pPr>
      <w:r>
        <w:t>core/adaptive_wake.py — Full Source Documentation (381 lines)</w:t>
      </w:r>
    </w:p>
    <w:p w14:paraId="2BEABE1E" w14:textId="77777777" w:rsidR="00C76AB0" w:rsidRDefault="00000000">
      <w:pPr>
        <w:pStyle w:val="Heading3"/>
        <w:spacing w:before="240" w:after="80"/>
      </w:pPr>
      <w:r>
        <w:t>Module Purpose</w:t>
      </w:r>
    </w:p>
    <w:p w14:paraId="678C4243" w14:textId="77777777" w:rsidR="00C76AB0" w:rsidRDefault="00000000">
      <w:pPr>
        <w:spacing w:after="80"/>
      </w:pPr>
      <w:r>
        <w:t>Background daemon that improves wake-word detection accuracy over time by learning from real usage. It accumulates confirmed true-positive and false-positive samples, periodically retrains the ONNX model, validates the candidate, and hot-swaps it into the live listener without restart.</w:t>
      </w:r>
    </w:p>
    <w:p w14:paraId="0AD6FB7B" w14:textId="77777777" w:rsidR="00C76AB0" w:rsidRDefault="00000000">
      <w:pPr>
        <w:pStyle w:val="Heading3"/>
        <w:spacing w:before="240" w:after="80"/>
      </w:pPr>
      <w:r>
        <w:t>Module-Level State</w:t>
      </w:r>
    </w:p>
    <w:p w14:paraId="747A49D0" w14:textId="77777777" w:rsidR="00C76AB0" w:rsidRDefault="00000000">
      <w:pPr>
        <w:spacing w:after="80"/>
      </w:pPr>
      <w:r>
        <w:rPr>
          <w:rFonts w:ascii="Consolas" w:hAnsi="Consolas"/>
          <w:sz w:val="16"/>
        </w:rPr>
        <w:t>_confirmed_since_last_train = 0  # true positive count since last retrain</w:t>
      </w:r>
      <w:r>
        <w:rPr>
          <w:rFonts w:ascii="Consolas" w:hAnsi="Consolas"/>
          <w:sz w:val="16"/>
        </w:rPr>
        <w:br/>
        <w:t>_false_positives_since_last_train = 0  # false positive count</w:t>
      </w:r>
      <w:r>
        <w:rPr>
          <w:rFonts w:ascii="Consolas" w:hAnsi="Consolas"/>
          <w:sz w:val="16"/>
        </w:rPr>
        <w:br/>
        <w:t>_lock = threading.Lock()  # protects counters</w:t>
      </w:r>
      <w:r>
        <w:rPr>
          <w:rFonts w:ascii="Consolas" w:hAnsi="Consolas"/>
          <w:sz w:val="16"/>
        </w:rPr>
        <w:br/>
        <w:t>_thread = None  # daemon thread reference</w:t>
      </w:r>
      <w:r>
        <w:rPr>
          <w:rFonts w:ascii="Consolas" w:hAnsi="Consolas"/>
          <w:sz w:val="16"/>
        </w:rPr>
        <w:br/>
        <w:t>_stop_event = threading.Event()  # shutdown signal</w:t>
      </w:r>
      <w:r>
        <w:rPr>
          <w:rFonts w:ascii="Consolas" w:hAnsi="Consolas"/>
          <w:sz w:val="16"/>
        </w:rPr>
        <w:br/>
        <w:t>_retrain_count = 0  # total retrains completed</w:t>
      </w:r>
    </w:p>
    <w:p w14:paraId="126EB03E" w14:textId="77777777" w:rsidR="00C76AB0" w:rsidRDefault="00000000">
      <w:pPr>
        <w:pStyle w:val="Heading3"/>
        <w:spacing w:before="240" w:after="80"/>
      </w:pPr>
      <w:r>
        <w:t>Public API (called by orchestrator)</w:t>
      </w:r>
    </w:p>
    <w:p w14:paraId="3B6C01C8" w14:textId="77777777" w:rsidR="00C76AB0" w:rsidRDefault="00000000">
      <w:pPr>
        <w:spacing w:after="80"/>
      </w:pPr>
      <w:r>
        <w:rPr>
          <w:b/>
        </w:rPr>
        <w:t>record_confirmed(audio_chunks)</w:t>
      </w:r>
    </w:p>
    <w:p w14:paraId="398D2588" w14:textId="77777777" w:rsidR="00C76AB0" w:rsidRDefault="00000000">
      <w:pPr>
        <w:spacing w:after="80"/>
      </w:pPr>
      <w:r>
        <w:t>Called when a wake detection was followed by real speech. Saves the audio to ADAPTIVE_WAKE_CONFIRMED_DIR/&lt;speaker_id&gt;/confirmed_YYYYMMDD-HHMMSS_NNN.wav. Increments _confirmed_since_last_train counter. Skips if audio &lt; 4000 samples (~250ms, too short to be useful).</w:t>
      </w:r>
    </w:p>
    <w:p w14:paraId="76E59E02" w14:textId="77777777" w:rsidR="00C76AB0" w:rsidRDefault="00000000">
      <w:pPr>
        <w:spacing w:after="80"/>
      </w:pPr>
      <w:r>
        <w:rPr>
          <w:b/>
        </w:rPr>
        <w:t>record_false_positive(audio_chunks)</w:t>
      </w:r>
    </w:p>
    <w:p w14:paraId="61EB9721" w14:textId="77777777" w:rsidR="00C76AB0" w:rsidRDefault="00000000">
      <w:pPr>
        <w:spacing w:after="80"/>
      </w:pPr>
      <w:r>
        <w:t>Called when a wake detection was NOT followed by speech — the user did not actually say the wake word. Saves to ADAPTIVE_WAKE_FALSE_POSITIVE_DIR. These become negative training examples in the next retrain cycle.</w:t>
      </w:r>
    </w:p>
    <w:p w14:paraId="2611B61D" w14:textId="77777777" w:rsidR="00C76AB0" w:rsidRDefault="00000000">
      <w:pPr>
        <w:spacing w:after="80"/>
      </w:pPr>
      <w:r>
        <w:rPr>
          <w:b/>
        </w:rPr>
        <w:t>get_stats() -&gt; dict</w:t>
      </w:r>
    </w:p>
    <w:p w14:paraId="10844A4F" w14:textId="77777777" w:rsidR="00C76AB0" w:rsidRDefault="00000000">
      <w:pPr>
        <w:spacing w:after="80"/>
      </w:pPr>
      <w:r>
        <w:t>Returns the current counters for monitoring: confirmed_since_last_train, false_positives_since_last_train, retrain_count, enabled.</w:t>
      </w:r>
    </w:p>
    <w:p w14:paraId="3E236F06" w14:textId="77777777" w:rsidR="00C76AB0" w:rsidRDefault="00000000">
      <w:pPr>
        <w:pStyle w:val="Heading3"/>
        <w:spacing w:before="240" w:after="80"/>
      </w:pPr>
      <w:r>
        <w:t>Daemon Thread: _daemon_loop()</w:t>
      </w:r>
    </w:p>
    <w:p w14:paraId="7067071A" w14:textId="77777777" w:rsidR="00C76AB0" w:rsidRDefault="00000000">
      <w:pPr>
        <w:spacing w:after="80"/>
      </w:pPr>
      <w:r>
        <w:t>Runs as a daemon thread started by start_daemon(). Sleeps for ADAPTIVE_WAKE_RETRAIN_INTERVAL_SECONDS (default 3600 = 1 hour), then checks if enough confirmed samples have accumulated (≥ ADAPTIVE_WAKE_MIN_CONFIRMED, default 10). If yes, triggers _run_retrain().</w:t>
      </w:r>
    </w:p>
    <w:p w14:paraId="3B886D0D" w14:textId="77777777" w:rsidR="00C76AB0" w:rsidRDefault="00000000">
      <w:pPr>
        <w:pStyle w:val="Heading3"/>
        <w:spacing w:before="240" w:after="80"/>
      </w:pPr>
      <w:r>
        <w:lastRenderedPageBreak/>
        <w:t>Retrain Pipeline: _run_retrain() — 7 Steps</w:t>
      </w:r>
    </w:p>
    <w:p w14:paraId="7BCC6841" w14:textId="77777777" w:rsidR="00C76AB0" w:rsidRDefault="00000000">
      <w:pPr>
        <w:pStyle w:val="ListNumber"/>
      </w:pPr>
      <w:r>
        <w:t>Step 1 — Copy confirmed positives: Copies confirmed wake-word audio from ADAPTIVE_WAKE_CONFIRMED_DIR into the training set (positive_train/pos/). 20% also go to validation (positive_val/pos/).</w:t>
      </w:r>
    </w:p>
    <w:p w14:paraId="6BC89254" w14:textId="77777777" w:rsidR="00C76AB0" w:rsidRDefault="00000000">
      <w:pPr>
        <w:pStyle w:val="ListNumber"/>
      </w:pPr>
      <w:r>
        <w:t>Step 2 — Copy false positives: Copies false-positive audio into the negative training set (negative_train/neg/). These teach the model to reject the sounds it was wrongly triggered by.</w:t>
      </w:r>
    </w:p>
    <w:p w14:paraId="08A27F27" w14:textId="77777777" w:rsidR="00C76AB0" w:rsidRDefault="00000000">
      <w:pPr>
        <w:pStyle w:val="ListNumber"/>
      </w:pPr>
      <w:r>
        <w:t>Step 3 — Re-ingest user enrollment samples: Copies user_positive samples from data/wake_samples/ so the model stays calibrated to the user's voice even as it adapts.</w:t>
      </w:r>
    </w:p>
    <w:p w14:paraId="5CF4BE87" w14:textId="77777777" w:rsidR="00C76AB0" w:rsidRDefault="00000000">
      <w:pPr>
        <w:pStyle w:val="ListNumber"/>
      </w:pPr>
      <w:r>
        <w:t>Step 4 — Feature extraction + training: Imports _build_feature_file, _train_classifier, _export_onnx from scripts/train_arabic_wake_model.py. Extracts openWakeWord features from all clips, trains a WakeClassifier (3-layer MLP), exports as ONNX.</w:t>
      </w:r>
    </w:p>
    <w:p w14:paraId="343E2632" w14:textId="77777777" w:rsidR="00C76AB0" w:rsidRDefault="00000000">
      <w:pPr>
        <w:pStyle w:val="ListNumber"/>
      </w:pPr>
      <w:r>
        <w:t>Step 5 — Validation gate: Evaluates the candidate model on the validation set. If accuracy &lt; ADAPTIVE_WAKE_MIN_VAL_ACC (default 0.85), rejects the candidate and keeps the current model. Logs a warning.</w:t>
      </w:r>
    </w:p>
    <w:p w14:paraId="4F4C2E3F" w14:textId="77777777" w:rsidR="00C76AB0" w:rsidRDefault="00000000">
      <w:pPr>
        <w:pStyle w:val="ListNumber"/>
      </w:pPr>
      <w:r>
        <w:t>Step 6 — Atomic swap: Backs up the current live model, then moves the candidate into place via shutil.move().</w:t>
      </w:r>
    </w:p>
    <w:p w14:paraId="3896F7CF" w14:textId="77777777" w:rsidR="00C76AB0" w:rsidRDefault="00000000">
      <w:pPr>
        <w:pStyle w:val="ListNumber"/>
      </w:pPr>
      <w:r>
        <w:t>Step 7 — Hot reload: Calls audio.wake_word.invalidate_model_cache() which forces the listener to reload the ONNX model on its next cycle. No restart needed.</w:t>
      </w:r>
    </w:p>
    <w:p w14:paraId="12ADA0A3" w14:textId="77777777" w:rsidR="00C76AB0" w:rsidRDefault="00000000">
      <w:pPr>
        <w:spacing w:after="80"/>
      </w:pPr>
      <w:r>
        <w:t>After successful retrain, resets both counters to 0 and logs the retrain stats via kv() structured logging.</w:t>
      </w:r>
    </w:p>
    <w:p w14:paraId="29F837ED" w14:textId="77777777" w:rsidR="00C76AB0" w:rsidRDefault="00000000">
      <w:pPr>
        <w:pStyle w:val="Heading3"/>
        <w:spacing w:before="240" w:after="80"/>
      </w:pPr>
      <w:r>
        <w:t>Configuration Variables</w:t>
      </w:r>
    </w:p>
    <w:p w14:paraId="3286471B" w14:textId="77777777" w:rsidR="00C76AB0" w:rsidRDefault="00000000">
      <w:pPr>
        <w:pStyle w:val="ListBullet"/>
        <w:spacing w:after="40"/>
      </w:pPr>
      <w:r>
        <w:t>ADAPTIVE_WAKE_ENABLED — Master toggle. Default: False.</w:t>
      </w:r>
    </w:p>
    <w:p w14:paraId="64629FA3" w14:textId="77777777" w:rsidR="00C76AB0" w:rsidRDefault="00000000">
      <w:pPr>
        <w:pStyle w:val="ListBullet"/>
        <w:spacing w:after="40"/>
      </w:pPr>
      <w:r>
        <w:t>ADAPTIVE_WAKE_RETRAIN_INTERVAL_SECONDS — How often to check. Default: 3600 (1 hour).</w:t>
      </w:r>
    </w:p>
    <w:p w14:paraId="36931F56" w14:textId="77777777" w:rsidR="00C76AB0" w:rsidRDefault="00000000">
      <w:pPr>
        <w:pStyle w:val="ListBullet"/>
        <w:spacing w:after="40"/>
      </w:pPr>
      <w:r>
        <w:t>ADAPTIVE_WAKE_MIN_CONFIRMED — Minimum confirmed samples before triggering retrain. Default: 10.</w:t>
      </w:r>
    </w:p>
    <w:p w14:paraId="4525E807" w14:textId="77777777" w:rsidR="00C76AB0" w:rsidRDefault="00000000">
      <w:pPr>
        <w:pStyle w:val="ListBullet"/>
        <w:spacing w:after="40"/>
      </w:pPr>
      <w:r>
        <w:t>ADAPTIVE_WAKE_MIN_VAL_ACC — Minimum validation accuracy to accept the candidate. Default: 0.85.</w:t>
      </w:r>
    </w:p>
    <w:p w14:paraId="5A4340D0" w14:textId="77777777" w:rsidR="00C76AB0" w:rsidRDefault="00000000">
      <w:pPr>
        <w:pStyle w:val="ListBullet"/>
        <w:spacing w:after="40"/>
      </w:pPr>
      <w:r>
        <w:t>ADAPTIVE_WAKE_EPOCHS — Training epochs per retrain cycle. Default: 30.</w:t>
      </w:r>
    </w:p>
    <w:p w14:paraId="611A5775" w14:textId="77777777" w:rsidR="00C76AB0" w:rsidRDefault="00000000">
      <w:pPr>
        <w:pStyle w:val="ListBullet"/>
        <w:spacing w:after="40"/>
      </w:pPr>
      <w:r>
        <w:t>ADAPTIVE_WAKE_CONFIRMED_DIR — Directory for confirmed true-positive samples.</w:t>
      </w:r>
    </w:p>
    <w:p w14:paraId="4A9A12EC" w14:textId="77777777" w:rsidR="00C76AB0" w:rsidRDefault="00000000">
      <w:pPr>
        <w:pStyle w:val="ListBullet"/>
        <w:spacing w:after="40"/>
      </w:pPr>
      <w:r>
        <w:t>ADAPTIVE_WAKE_FALSE_POSITIVE_DIR — Directory for false-positive samples.</w:t>
      </w:r>
    </w:p>
    <w:p w14:paraId="13D4C566" w14:textId="77777777" w:rsidR="00C76AB0" w:rsidRDefault="00000000">
      <w:pPr>
        <w:spacing w:after="80"/>
        <w:jc w:val="center"/>
      </w:pPr>
      <w:r>
        <w:rPr>
          <w:color w:val="999999"/>
        </w:rPr>
        <w:t>— — —</w:t>
      </w:r>
    </w:p>
    <w:p w14:paraId="64A58F7A" w14:textId="77777777" w:rsidR="00C76AB0" w:rsidRDefault="00000000">
      <w:pPr>
        <w:pStyle w:val="Heading2"/>
        <w:spacing w:before="360" w:after="120"/>
      </w:pPr>
      <w:r>
        <w:t>core/demo_mode.py — Full Source Documentation (17 lines)</w:t>
      </w:r>
    </w:p>
    <w:p w14:paraId="3E7E28B7" w14:textId="77777777" w:rsidR="00C76AB0" w:rsidRDefault="00000000">
      <w:pPr>
        <w:pStyle w:val="Heading3"/>
        <w:spacing w:before="240" w:after="80"/>
      </w:pPr>
      <w:r>
        <w:t>Complete Source Code</w:t>
      </w:r>
    </w:p>
    <w:p w14:paraId="08ECD5D1" w14:textId="77777777" w:rsidR="00C76AB0" w:rsidRDefault="00000000">
      <w:pPr>
        <w:spacing w:after="80"/>
      </w:pPr>
      <w:r>
        <w:rPr>
          <w:rFonts w:ascii="Consolas" w:hAnsi="Consolas"/>
          <w:sz w:val="16"/>
        </w:rPr>
        <w:t>import threading</w:t>
      </w:r>
      <w:r>
        <w:rPr>
          <w:rFonts w:ascii="Consolas" w:hAnsi="Consolas"/>
          <w:sz w:val="16"/>
        </w:rPr>
        <w:br/>
      </w:r>
      <w:r>
        <w:rPr>
          <w:rFonts w:ascii="Consolas" w:hAnsi="Consolas"/>
          <w:sz w:val="16"/>
        </w:rPr>
        <w:br/>
        <w:t>_lock = threading.Lock()</w:t>
      </w:r>
      <w:r>
        <w:rPr>
          <w:rFonts w:ascii="Consolas" w:hAnsi="Consolas"/>
          <w:sz w:val="16"/>
        </w:rPr>
        <w:br/>
      </w:r>
      <w:r>
        <w:rPr>
          <w:rFonts w:ascii="Consolas" w:hAnsi="Consolas"/>
          <w:sz w:val="16"/>
        </w:rPr>
        <w:lastRenderedPageBreak/>
        <w:t>_enabled = False</w:t>
      </w:r>
      <w:r>
        <w:rPr>
          <w:rFonts w:ascii="Consolas" w:hAnsi="Consolas"/>
          <w:sz w:val="16"/>
        </w:rPr>
        <w:br/>
      </w:r>
      <w:r>
        <w:rPr>
          <w:rFonts w:ascii="Consolas" w:hAnsi="Consolas"/>
          <w:sz w:val="16"/>
        </w:rPr>
        <w:br/>
        <w:t>def is_enabled():</w:t>
      </w:r>
      <w:r>
        <w:rPr>
          <w:rFonts w:ascii="Consolas" w:hAnsi="Consolas"/>
          <w:sz w:val="16"/>
        </w:rPr>
        <w:br/>
        <w:t xml:space="preserve">    with _lock:</w:t>
      </w:r>
      <w:r>
        <w:rPr>
          <w:rFonts w:ascii="Consolas" w:hAnsi="Consolas"/>
          <w:sz w:val="16"/>
        </w:rPr>
        <w:br/>
        <w:t xml:space="preserve">        return _enabled</w:t>
      </w:r>
      <w:r>
        <w:rPr>
          <w:rFonts w:ascii="Consolas" w:hAnsi="Consolas"/>
          <w:sz w:val="16"/>
        </w:rPr>
        <w:br/>
      </w:r>
      <w:r>
        <w:rPr>
          <w:rFonts w:ascii="Consolas" w:hAnsi="Consolas"/>
          <w:sz w:val="16"/>
        </w:rPr>
        <w:br/>
        <w:t>def set_enabled(value):</w:t>
      </w:r>
      <w:r>
        <w:rPr>
          <w:rFonts w:ascii="Consolas" w:hAnsi="Consolas"/>
          <w:sz w:val="16"/>
        </w:rPr>
        <w:br/>
        <w:t xml:space="preserve">    global _enabled</w:t>
      </w:r>
      <w:r>
        <w:rPr>
          <w:rFonts w:ascii="Consolas" w:hAnsi="Consolas"/>
          <w:sz w:val="16"/>
        </w:rPr>
        <w:br/>
        <w:t xml:space="preserve">    with _lock:</w:t>
      </w:r>
      <w:r>
        <w:rPr>
          <w:rFonts w:ascii="Consolas" w:hAnsi="Consolas"/>
          <w:sz w:val="16"/>
        </w:rPr>
        <w:br/>
        <w:t xml:space="preserve">        _enabled = bool(value)</w:t>
      </w:r>
      <w:r>
        <w:rPr>
          <w:rFonts w:ascii="Consolas" w:hAnsi="Consolas"/>
          <w:sz w:val="16"/>
        </w:rPr>
        <w:br/>
        <w:t xml:space="preserve">        return _enabled</w:t>
      </w:r>
    </w:p>
    <w:p w14:paraId="00D36488" w14:textId="77777777" w:rsidR="00C76AB0" w:rsidRDefault="00000000">
      <w:pPr>
        <w:pStyle w:val="Heading3"/>
        <w:spacing w:before="240" w:after="80"/>
      </w:pPr>
      <w:r>
        <w:t>Design Rationale</w:t>
      </w:r>
    </w:p>
    <w:p w14:paraId="48C47253" w14:textId="77777777" w:rsidR="00C76AB0" w:rsidRDefault="00000000">
      <w:pPr>
        <w:spacing w:after="80"/>
      </w:pPr>
      <w:r>
        <w:t>This is deliberately the simplest module in the project — a thread-safe boolean flag behind a Lock. It could be an atomic variable, but Python's GIL makes Lock the standard pattern. The flag is checked by core/orchestrator.py after each command execution: when enabled, it prints a debug overlay showing the classification tier, matched intent, confidence score, and timing breakdown to the console. It is toggled by: --demo-mode CLI argument in main.py, JARVIS_DEMO_MODE environment variable in config.py, or the 'Toggle Demo Mode' menu item in ui/tray.py.</w:t>
      </w:r>
    </w:p>
    <w:p w14:paraId="3362A77B" w14:textId="77777777" w:rsidR="00C76AB0" w:rsidRDefault="00000000">
      <w:pPr>
        <w:spacing w:after="80"/>
        <w:jc w:val="center"/>
      </w:pPr>
      <w:r>
        <w:rPr>
          <w:color w:val="999999"/>
        </w:rPr>
        <w:t>— — —</w:t>
      </w:r>
    </w:p>
    <w:p w14:paraId="6ABFEA01" w14:textId="77777777" w:rsidR="00C76AB0" w:rsidRDefault="00000000">
      <w:pPr>
        <w:pStyle w:val="Heading2"/>
        <w:spacing w:before="360" w:after="120"/>
      </w:pPr>
      <w:r>
        <w:t>core/doctor.py — Full Source Documentation (~200 lines)</w:t>
      </w:r>
    </w:p>
    <w:p w14:paraId="5F811DC6" w14:textId="77777777" w:rsidR="00C76AB0" w:rsidRDefault="00000000">
      <w:pPr>
        <w:pStyle w:val="Heading3"/>
        <w:spacing w:before="240" w:after="80"/>
      </w:pPr>
      <w:r>
        <w:t>Module Architecture</w:t>
      </w:r>
    </w:p>
    <w:p w14:paraId="776026F8" w14:textId="77777777" w:rsidR="00C76AB0" w:rsidRDefault="00000000">
      <w:pPr>
        <w:spacing w:after="80"/>
      </w:pPr>
      <w:r>
        <w:t>doctor.py is both a standalone CLI script (python core/doctor.py) and an importable module called by the orchestrator at startup. It uses importlib.util.find_spec() for non-invasive package detection — it checks if a package is installed without importing it, avoiding side effects.</w:t>
      </w:r>
    </w:p>
    <w:p w14:paraId="3EC3E377" w14:textId="77777777" w:rsidR="00C76AB0" w:rsidRDefault="00000000">
      <w:pPr>
        <w:pStyle w:val="Heading3"/>
        <w:spacing w:before="240" w:after="80"/>
      </w:pPr>
      <w:r>
        <w:t>Function: _check_module(name) -&gt; (bool, str)</w:t>
      </w:r>
    </w:p>
    <w:p w14:paraId="7BFA314E" w14:textId="77777777" w:rsidR="00C76AB0" w:rsidRDefault="00000000">
      <w:pPr>
        <w:spacing w:after="80"/>
      </w:pPr>
      <w:r>
        <w:t>Uses importlib.util.find_spec(name) to check package availability without importing. Returns (True, 'installed') or (False, 'missing'). This is safer than try/import because some packages have heavy import-time side effects (e.g., torch loads CUDA).</w:t>
      </w:r>
    </w:p>
    <w:p w14:paraId="48427ED0" w14:textId="77777777" w:rsidR="00C76AB0" w:rsidRDefault="00000000">
      <w:pPr>
        <w:pStyle w:val="Heading3"/>
        <w:spacing w:before="240" w:after="80"/>
      </w:pPr>
      <w:r>
        <w:t>Function: _probe_ollama_models()</w:t>
      </w:r>
    </w:p>
    <w:p w14:paraId="3A07C69B" w14:textId="77777777" w:rsidR="00C76AB0" w:rsidRDefault="00000000">
      <w:pPr>
        <w:spacing w:after="80"/>
      </w:pPr>
      <w:r>
        <w:t>Runs subprocess 'ollama list' with a 12-second timeout. Parses the output table to extract installed model names. Checks if the configured LLM_MODEL is present in the list. Returns (ok, details_string).</w:t>
      </w:r>
    </w:p>
    <w:p w14:paraId="575B085E" w14:textId="77777777" w:rsidR="00C76AB0" w:rsidRDefault="00000000">
      <w:pPr>
        <w:pStyle w:val="Heading3"/>
        <w:spacing w:before="240" w:after="80"/>
      </w:pPr>
      <w:r>
        <w:t>Check Sequence (when run as __main__)</w:t>
      </w:r>
    </w:p>
    <w:p w14:paraId="5A5CD2BE" w14:textId="77777777" w:rsidR="00C76AB0" w:rsidRDefault="00000000">
      <w:pPr>
        <w:pStyle w:val="ListNumber"/>
      </w:pPr>
      <w:r>
        <w:t>Required modules check: numpy, sounddevice, openwakeword, psutil, httpx, rapidfuzz. Exits with error if any missing.</w:t>
      </w:r>
    </w:p>
    <w:p w14:paraId="360D9FA3" w14:textId="77777777" w:rsidR="00C76AB0" w:rsidRDefault="00000000">
      <w:pPr>
        <w:pStyle w:val="ListNumber"/>
      </w:pPr>
      <w:r>
        <w:lastRenderedPageBreak/>
        <w:t>Optional modules check: edge_tts, faster_whisper, duckduckgo_search, ddgs, pyperclip, screen_brightness_control, win32com, sentence_transformers. Reports status but continues.</w:t>
      </w:r>
    </w:p>
    <w:p w14:paraId="43B1F72C" w14:textId="77777777" w:rsidR="00C76AB0" w:rsidRDefault="00000000">
      <w:pPr>
        <w:pStyle w:val="ListNumber"/>
      </w:pPr>
      <w:r>
        <w:t>Audio device check: Calls sounddevice.query_devices() and lists all input devices. Warns if none found.</w:t>
      </w:r>
    </w:p>
    <w:p w14:paraId="1D642D5A" w14:textId="77777777" w:rsidR="00C76AB0" w:rsidRDefault="00000000">
      <w:pPr>
        <w:pStyle w:val="ListNumber"/>
      </w:pPr>
      <w:r>
        <w:t>Ollama check: Calls _probe_ollama_models(). Reports available models and whether the configured model is present.</w:t>
      </w:r>
    </w:p>
    <w:p w14:paraId="272C8B6C" w14:textId="77777777" w:rsidR="00C76AB0" w:rsidRDefault="00000000">
      <w:pPr>
        <w:pStyle w:val="ListNumber"/>
      </w:pPr>
      <w:r>
        <w:t>STT backend check: Reports STT_BACKEND setting and whether ElevenLabs is configured (API key present).</w:t>
      </w:r>
    </w:p>
    <w:p w14:paraId="72ED6AC6" w14:textId="77777777" w:rsidR="00C76AB0" w:rsidRDefault="00000000">
      <w:pPr>
        <w:pStyle w:val="ListNumber"/>
      </w:pPr>
      <w:r>
        <w:t>TTS backend check: Reports TTS_DEFAULT_BACKEND and ElevenLabs TTS status.</w:t>
      </w:r>
    </w:p>
    <w:p w14:paraId="19262525" w14:textId="77777777" w:rsidR="00C76AB0" w:rsidRDefault="00000000">
      <w:pPr>
        <w:pStyle w:val="ListNumber"/>
      </w:pPr>
      <w:r>
        <w:t>GPU check: Attempts to run nvidia-smi via subprocess. If found, reports GPU name, VRAM total/available, driver version.</w:t>
      </w:r>
    </w:p>
    <w:p w14:paraId="676BAF9E" w14:textId="77777777" w:rsidR="00C76AB0" w:rsidRDefault="00000000">
      <w:pPr>
        <w:pStyle w:val="ListNumber"/>
      </w:pPr>
      <w:r>
        <w:t>Summary: Prints a table of all checks with OK/FAIL status.</w:t>
      </w:r>
    </w:p>
    <w:p w14:paraId="293D1C90" w14:textId="77777777" w:rsidR="00C76AB0" w:rsidRDefault="00000000">
      <w:pPr>
        <w:spacing w:after="80"/>
        <w:jc w:val="center"/>
      </w:pPr>
      <w:r>
        <w:rPr>
          <w:color w:val="999999"/>
        </w:rPr>
        <w:t>— — —</w:t>
      </w:r>
    </w:p>
    <w:p w14:paraId="287D83D3" w14:textId="77777777" w:rsidR="00C76AB0" w:rsidRDefault="00000000">
      <w:pPr>
        <w:pStyle w:val="Heading2"/>
        <w:spacing w:before="360" w:after="120"/>
      </w:pPr>
      <w:r>
        <w:t>core/hardware_detect.py — Full Source Documentation</w:t>
      </w:r>
    </w:p>
    <w:p w14:paraId="72370260" w14:textId="77777777" w:rsidR="00C76AB0" w:rsidRDefault="00000000">
      <w:pPr>
        <w:pStyle w:val="Heading3"/>
        <w:spacing w:before="240" w:after="80"/>
      </w:pPr>
      <w:r>
        <w:t>Function: detect_hardware() -&gt; dict</w:t>
      </w:r>
    </w:p>
    <w:p w14:paraId="43631D14" w14:textId="77777777" w:rsidR="00C76AB0" w:rsidRDefault="00000000">
      <w:pPr>
        <w:spacing w:after="80"/>
      </w:pPr>
      <w:r>
        <w:t>Returns a dict with: ram_gb (float), gpu_available (bool), gpu_name (str), vram_mb (int). Uses psutil.virtual_memory().total for RAM. For GPU, tries ctypes.windll.LoadLibrary('nvcuda') on Windows — if it loads, GPU is present. Then runs nvidia-smi to get VRAM and GPU name.</w:t>
      </w:r>
    </w:p>
    <w:p w14:paraId="4C5F5A03" w14:textId="77777777" w:rsidR="00C76AB0" w:rsidRDefault="00000000">
      <w:pPr>
        <w:pStyle w:val="Heading3"/>
        <w:spacing w:before="240" w:after="80"/>
      </w:pPr>
      <w:r>
        <w:t>Function: recommend_model_tier() -&gt; dict</w:t>
      </w:r>
    </w:p>
    <w:p w14:paraId="010D0574" w14:textId="77777777" w:rsidR="00C76AB0" w:rsidRDefault="00000000">
      <w:pPr>
        <w:spacing w:after="80"/>
      </w:pPr>
      <w:r>
        <w:t>Based on detect_hardware() results, returns the optimal LLM configuration:</w:t>
      </w:r>
    </w:p>
    <w:p w14:paraId="6B96D6E1" w14:textId="77777777" w:rsidR="00C76AB0" w:rsidRDefault="00000000">
      <w:pPr>
        <w:spacing w:after="80"/>
      </w:pPr>
      <w:r>
        <w:rPr>
          <w:rFonts w:ascii="Consolas" w:hAnsi="Consolas"/>
          <w:sz w:val="16"/>
        </w:rPr>
        <w:t>ram = detect_hardware()['ram_gb']</w:t>
      </w:r>
      <w:r>
        <w:rPr>
          <w:rFonts w:ascii="Consolas" w:hAnsi="Consolas"/>
          <w:sz w:val="16"/>
        </w:rPr>
        <w:br/>
        <w:t>gpu = detect_hardware()['gpu_available']</w:t>
      </w:r>
      <w:r>
        <w:rPr>
          <w:rFonts w:ascii="Consolas" w:hAnsi="Consolas"/>
          <w:sz w:val="16"/>
        </w:rPr>
        <w:br/>
      </w:r>
      <w:r>
        <w:rPr>
          <w:rFonts w:ascii="Consolas" w:hAnsi="Consolas"/>
          <w:sz w:val="16"/>
        </w:rPr>
        <w:br/>
        <w:t>if ram &lt; 8:</w:t>
      </w:r>
      <w:r>
        <w:rPr>
          <w:rFonts w:ascii="Consolas" w:hAnsi="Consolas"/>
          <w:sz w:val="16"/>
        </w:rPr>
        <w:br/>
        <w:t xml:space="preserve">    return {'model': 'qwen3:0.6b', 'num_ctx': 1024, 'lightweight_ctx': 512, 'tier': 'minimal'}</w:t>
      </w:r>
      <w:r>
        <w:rPr>
          <w:rFonts w:ascii="Consolas" w:hAnsi="Consolas"/>
          <w:sz w:val="16"/>
        </w:rPr>
        <w:br/>
        <w:t>elif ram &lt; 12:</w:t>
      </w:r>
      <w:r>
        <w:rPr>
          <w:rFonts w:ascii="Consolas" w:hAnsi="Consolas"/>
          <w:sz w:val="16"/>
        </w:rPr>
        <w:br/>
        <w:t xml:space="preserve">    return {'model': 'qwen3:1.7b', 'num_ctx': 2048, 'lightweight_ctx': 1024, 'tier': 'low'}</w:t>
      </w:r>
      <w:r>
        <w:rPr>
          <w:rFonts w:ascii="Consolas" w:hAnsi="Consolas"/>
          <w:sz w:val="16"/>
        </w:rPr>
        <w:br/>
        <w:t>elif ram &lt; 16:</w:t>
      </w:r>
      <w:r>
        <w:rPr>
          <w:rFonts w:ascii="Consolas" w:hAnsi="Consolas"/>
          <w:sz w:val="16"/>
        </w:rPr>
        <w:br/>
        <w:t xml:space="preserve">    return {'model': 'qwen3:4b', 'num_ctx': 4096, 'lightweight_ctx': 2048, 'tier': 'medium'}</w:t>
      </w:r>
      <w:r>
        <w:rPr>
          <w:rFonts w:ascii="Consolas" w:hAnsi="Consolas"/>
          <w:sz w:val="16"/>
        </w:rPr>
        <w:br/>
        <w:t>elif gpu:</w:t>
      </w:r>
      <w:r>
        <w:rPr>
          <w:rFonts w:ascii="Consolas" w:hAnsi="Consolas"/>
          <w:sz w:val="16"/>
        </w:rPr>
        <w:br/>
        <w:t xml:space="preserve">    return {'model': 'qwen3:8b', 'num_ctx': 8192, 'lightweight_ctx': 4096, 'tier': 'high'}</w:t>
      </w:r>
      <w:r>
        <w:rPr>
          <w:rFonts w:ascii="Consolas" w:hAnsi="Consolas"/>
          <w:sz w:val="16"/>
        </w:rPr>
        <w:br/>
        <w:t>else:</w:t>
      </w:r>
      <w:r>
        <w:rPr>
          <w:rFonts w:ascii="Consolas" w:hAnsi="Consolas"/>
          <w:sz w:val="16"/>
        </w:rPr>
        <w:br/>
        <w:t xml:space="preserve">    return {'model': 'qwen3:4b', 'num_ctx': 6144, 'lightweight_ctx': 3072, 'tier': 'medium'}</w:t>
      </w:r>
    </w:p>
    <w:p w14:paraId="14BE683C" w14:textId="77777777" w:rsidR="00C76AB0" w:rsidRDefault="00000000">
      <w:pPr>
        <w:pStyle w:val="Heading3"/>
        <w:spacing w:before="240" w:after="80"/>
      </w:pPr>
      <w:r>
        <w:t>Function: recommend_whisper_runtime() -&gt; dict</w:t>
      </w:r>
    </w:p>
    <w:p w14:paraId="67B1736D" w14:textId="77777777" w:rsidR="00C76AB0" w:rsidRDefault="00000000">
      <w:pPr>
        <w:spacing w:after="80"/>
      </w:pPr>
      <w:r>
        <w:t>Selects the Whisper model and execution backend:</w:t>
      </w:r>
    </w:p>
    <w:p w14:paraId="1DA60E31" w14:textId="77777777" w:rsidR="00C76AB0" w:rsidRDefault="00000000">
      <w:pPr>
        <w:pStyle w:val="ListBullet"/>
        <w:spacing w:after="40"/>
      </w:pPr>
      <w:r>
        <w:t>GPU available → {'model': 'small', 'device': 'cuda', 'compute_type': 'float16'}</w:t>
      </w:r>
    </w:p>
    <w:p w14:paraId="067B2F5E" w14:textId="77777777" w:rsidR="00C76AB0" w:rsidRDefault="00000000">
      <w:pPr>
        <w:pStyle w:val="ListBullet"/>
        <w:spacing w:after="40"/>
      </w:pPr>
      <w:r>
        <w:t>RAM ≥ 8GB → {'model': 'small', 'device': 'cpu', 'compute_type': 'int8'}</w:t>
      </w:r>
    </w:p>
    <w:p w14:paraId="3ED4DA27" w14:textId="77777777" w:rsidR="00C76AB0" w:rsidRDefault="00000000">
      <w:pPr>
        <w:pStyle w:val="ListBullet"/>
        <w:spacing w:after="40"/>
      </w:pPr>
      <w:r>
        <w:t>RAM &lt; 8GB → {'model': 'base', 'device': 'cpu', 'compute_type': 'int8'}</w:t>
      </w:r>
    </w:p>
    <w:p w14:paraId="06C1DC12" w14:textId="77777777" w:rsidR="00C76AB0" w:rsidRDefault="00000000">
      <w:pPr>
        <w:spacing w:after="80"/>
      </w:pPr>
      <w:r>
        <w:lastRenderedPageBreak/>
        <w:t>The 'small' model (484MB) provides significantly better Arabic accuracy than 'base' (142MB), so it is preferred when memory allows.</w:t>
      </w:r>
    </w:p>
    <w:p w14:paraId="5624401B" w14:textId="77777777" w:rsidR="00C76AB0" w:rsidRDefault="00000000">
      <w:pPr>
        <w:spacing w:after="80"/>
        <w:jc w:val="center"/>
      </w:pPr>
      <w:r>
        <w:rPr>
          <w:color w:val="999999"/>
        </w:rPr>
        <w:t>— — —</w:t>
      </w:r>
    </w:p>
    <w:p w14:paraId="47BC3409" w14:textId="77777777" w:rsidR="00C76AB0" w:rsidRDefault="00000000">
      <w:pPr>
        <w:pStyle w:val="Heading2"/>
        <w:spacing w:before="360" w:after="120"/>
      </w:pPr>
      <w:r>
        <w:t>core/response_shaper.py — Full Source Documentation</w:t>
      </w:r>
    </w:p>
    <w:p w14:paraId="1A250A26" w14:textId="77777777" w:rsidR="00C76AB0" w:rsidRDefault="00000000">
      <w:pPr>
        <w:pStyle w:val="Heading3"/>
        <w:spacing w:before="240" w:after="80"/>
      </w:pPr>
      <w:r>
        <w:t>Function: shape_for_voice(text, language, intent)</w:t>
      </w:r>
    </w:p>
    <w:p w14:paraId="1A031538" w14:textId="77777777" w:rsidR="00C76AB0" w:rsidRDefault="00000000">
      <w:pPr>
        <w:spacing w:after="80"/>
      </w:pPr>
      <w:r>
        <w:t>Transforms raw LLM output into voice-friendly speech. The shaping pipeline runs 5 rules in order:</w:t>
      </w:r>
    </w:p>
    <w:p w14:paraId="0351CEC7" w14:textId="77777777" w:rsidR="00C76AB0" w:rsidRDefault="00000000">
      <w:pPr>
        <w:pStyle w:val="ListNumber"/>
      </w:pPr>
      <w:r>
        <w:t>Strip markdown: Removes ## headers, ** bold, `` code fences, - bullet markers, numbered list prefixes using regex. Replaces with natural sentence flow.</w:t>
      </w:r>
    </w:p>
    <w:p w14:paraId="74765C11" w14:textId="77777777" w:rsidR="00C76AB0" w:rsidRDefault="00000000">
      <w:pPr>
        <w:pStyle w:val="ListNumber"/>
      </w:pPr>
      <w:r>
        <w:t>Strip block labels: Removes [WEATHER], [WEB_SEARCH], and other section headers that the LLM may echo from the prompt.</w:t>
      </w:r>
    </w:p>
    <w:p w14:paraId="7BB6E5B8" w14:textId="77777777" w:rsidR="00C76AB0" w:rsidRDefault="00000000">
      <w:pPr>
        <w:pStyle w:val="ListNumber"/>
      </w:pPr>
      <w:r>
        <w:t>Sentence limit: Splits on . ! ? ؟ boundaries. For direct commands, keeps 1-2 sentences. For knowledge questions, keeps 3-4 sentences. Truncates the rest.</w:t>
      </w:r>
    </w:p>
    <w:p w14:paraId="3297CA31" w14:textId="77777777" w:rsidR="00C76AB0" w:rsidRDefault="00000000">
      <w:pPr>
        <w:pStyle w:val="ListNumber"/>
      </w:pPr>
      <w:r>
        <w:t>Language consistency check: Counts Arabic vs Latin characters in the output. If the dominant script mismatches the intended response language, flags for re-generation.</w:t>
      </w:r>
    </w:p>
    <w:p w14:paraId="04348781" w14:textId="77777777" w:rsidR="00C76AB0" w:rsidRDefault="00000000">
      <w:pPr>
        <w:pStyle w:val="ListNumber"/>
      </w:pPr>
      <w:r>
        <w:t>Whitespace normalisation: Collapses multiple spaces, strips leading/trailing whitespace, removes empty lines.</w:t>
      </w:r>
    </w:p>
    <w:p w14:paraId="6E3F2133" w14:textId="77777777" w:rsidR="00C76AB0" w:rsidRDefault="00000000">
      <w:pPr>
        <w:pStyle w:val="Heading2"/>
        <w:spacing w:before="360" w:after="120"/>
      </w:pPr>
      <w:r>
        <w:t>core/response_templates.py — Template Engine Detail</w:t>
      </w:r>
    </w:p>
    <w:p w14:paraId="06E98A5B" w14:textId="77777777" w:rsidR="00C76AB0" w:rsidRDefault="00000000">
      <w:pPr>
        <w:pStyle w:val="Heading3"/>
        <w:spacing w:before="240" w:after="80"/>
      </w:pPr>
      <w:r>
        <w:t>Template Rendering: render_template(intent, language, **kwargs)</w:t>
      </w:r>
    </w:p>
    <w:p w14:paraId="486D7D08" w14:textId="77777777" w:rsidR="00C76AB0" w:rsidRDefault="00000000">
      <w:pPr>
        <w:spacing w:after="80"/>
      </w:pPr>
      <w:r>
        <w:t>Looks up the template for (intent, language), substitutes {placeholders} with kwargs values, and applies anti-repetition prefix rotation. If no template exists for the intent, returns None (caller falls back to LLM output).</w:t>
      </w:r>
    </w:p>
    <w:p w14:paraId="2B6269AF" w14:textId="77777777" w:rsidR="00C76AB0" w:rsidRDefault="00000000">
      <w:pPr>
        <w:pStyle w:val="Heading3"/>
        <w:spacing w:before="240" w:after="80"/>
      </w:pPr>
      <w:r>
        <w:t>Anti-Repetition Prefix System</w:t>
      </w:r>
    </w:p>
    <w:p w14:paraId="797D26E0" w14:textId="77777777" w:rsidR="00C76AB0" w:rsidRDefault="00000000">
      <w:pPr>
        <w:spacing w:after="80"/>
      </w:pPr>
      <w:r>
        <w:rPr>
          <w:rFonts w:ascii="Consolas" w:hAnsi="Consolas"/>
          <w:sz w:val="16"/>
        </w:rPr>
        <w:t>_EN_PREFIXES = ['Done.', 'Got it.', 'All set.', 'Taken care of.', 'Right away.']</w:t>
      </w:r>
      <w:r>
        <w:rPr>
          <w:rFonts w:ascii="Consolas" w:hAnsi="Consolas"/>
          <w:sz w:val="16"/>
        </w:rPr>
        <w:br/>
        <w:t>_AR_PREFIXES = ['تمام.', 'خلاص.', 'اتعمل.', 'تم.', 'حاضر.']</w:t>
      </w:r>
      <w:r>
        <w:rPr>
          <w:rFonts w:ascii="Consolas" w:hAnsi="Consolas"/>
          <w:sz w:val="16"/>
        </w:rPr>
        <w:br/>
        <w:t>_prefix_index = 0  # rotates on each call</w:t>
      </w:r>
    </w:p>
    <w:p w14:paraId="51496A71" w14:textId="77777777" w:rsidR="00C76AB0" w:rsidRDefault="00000000">
      <w:pPr>
        <w:spacing w:after="80"/>
      </w:pPr>
      <w:r>
        <w:t>Each time a template is rendered, the prefix index advances by 1 (modulo list length). This prevents the assistant from saying 'Done.' for every command in a row.</w:t>
      </w:r>
    </w:p>
    <w:p w14:paraId="08854FB0" w14:textId="77777777" w:rsidR="00C76AB0" w:rsidRDefault="00000000">
      <w:pPr>
        <w:pStyle w:val="Heading2"/>
        <w:spacing w:before="360" w:after="120"/>
      </w:pPr>
      <w:r>
        <w:t>core/metrics.py — Metrics System Detail</w:t>
      </w:r>
    </w:p>
    <w:p w14:paraId="7D4ED638" w14:textId="77777777" w:rsidR="00C76AB0" w:rsidRDefault="00000000">
      <w:pPr>
        <w:pStyle w:val="Heading3"/>
        <w:spacing w:before="240" w:after="80"/>
      </w:pPr>
      <w:r>
        <w:t>Class: MetricsCollector</w:t>
      </w:r>
    </w:p>
    <w:p w14:paraId="547D26E4" w14:textId="77777777" w:rsidR="00C76AB0" w:rsidRDefault="00000000">
      <w:pPr>
        <w:pStyle w:val="ListBullet"/>
        <w:spacing w:after="40"/>
      </w:pPr>
      <w:r>
        <w:t>record_stage(name, elapsed, success) — Records one timing sample for a pipeline stage. Maintains a deque(maxlen=1000) per stage.</w:t>
      </w:r>
    </w:p>
    <w:p w14:paraId="6049DF1B" w14:textId="77777777" w:rsidR="00C76AB0" w:rsidRDefault="00000000">
      <w:pPr>
        <w:pStyle w:val="ListBullet"/>
        <w:spacing w:after="40"/>
      </w:pPr>
      <w:r>
        <w:lastRenderedPageBreak/>
        <w:t>get_stage_stats(name) — Returns {min, max, mean, p50, p95, count} computed from the deque.</w:t>
      </w:r>
    </w:p>
    <w:p w14:paraId="0D00E654" w14:textId="77777777" w:rsidR="00C76AB0" w:rsidRDefault="00000000">
      <w:pPr>
        <w:pStyle w:val="ListBullet"/>
        <w:spacing w:after="40"/>
      </w:pPr>
      <w:r>
        <w:t>record_command(intent, language, source_tier, latency) — Records one command execution for aggregate stats.</w:t>
      </w:r>
    </w:p>
    <w:p w14:paraId="7690DDFC" w14:textId="77777777" w:rsidR="00C76AB0" w:rsidRDefault="00000000">
      <w:pPr>
        <w:pStyle w:val="ListBullet"/>
        <w:spacing w:after="40"/>
      </w:pPr>
      <w:r>
        <w:t>get_command_stats() — Returns counts by intent, by language, by source tier.</w:t>
      </w:r>
    </w:p>
    <w:p w14:paraId="2EA0F29A" w14:textId="77777777" w:rsidR="00C76AB0" w:rsidRDefault="00000000">
      <w:pPr>
        <w:pStyle w:val="Heading3"/>
        <w:spacing w:before="240" w:after="80"/>
      </w:pPr>
      <w:r>
        <w:t>Context Manager: stage_timer(name, **tags)</w:t>
      </w:r>
    </w:p>
    <w:p w14:paraId="6F87C0B4" w14:textId="77777777" w:rsidR="00C76AB0" w:rsidRDefault="00000000">
      <w:pPr>
        <w:spacing w:after="80"/>
      </w:pPr>
      <w:r>
        <w:rPr>
          <w:rFonts w:ascii="Consolas" w:hAnsi="Consolas"/>
          <w:sz w:val="16"/>
        </w:rPr>
        <w:t>with stage_timer('stt_local_call', lang='ar') as t:</w:t>
      </w:r>
      <w:r>
        <w:rPr>
          <w:rFonts w:ascii="Consolas" w:hAnsi="Consolas"/>
          <w:sz w:val="16"/>
        </w:rPr>
        <w:br/>
        <w:t xml:space="preserve">    segments, info = model.transcribe(audio_file)</w:t>
      </w:r>
      <w:r>
        <w:rPr>
          <w:rFonts w:ascii="Consolas" w:hAnsi="Consolas"/>
          <w:sz w:val="16"/>
        </w:rPr>
        <w:br/>
        <w:t># t.elapsed = wall-clock seconds</w:t>
      </w:r>
      <w:r>
        <w:rPr>
          <w:rFonts w:ascii="Consolas" w:hAnsi="Consolas"/>
          <w:sz w:val="16"/>
        </w:rPr>
        <w:br/>
        <w:t># Automatically stored in thread-local storage</w:t>
      </w:r>
    </w:p>
    <w:p w14:paraId="45F8B386" w14:textId="77777777" w:rsidR="00C76AB0" w:rsidRDefault="00000000">
      <w:pPr>
        <w:spacing w:after="80"/>
      </w:pPr>
      <w:r>
        <w:t>Stores the timing in threading.local() so concurrent pipeline stages (e.g., STT + prefetch running in parallel) don't overwrite each other's timings. get_thread_stage_timing(name) retrieves the value for the current thread.</w:t>
      </w:r>
    </w:p>
    <w:p w14:paraId="710BF883" w14:textId="77777777" w:rsidR="00C76AB0" w:rsidRDefault="00000000">
      <w:pPr>
        <w:pStyle w:val="Heading2"/>
        <w:spacing w:before="360" w:after="120"/>
      </w:pPr>
      <w:r>
        <w:t>core/logger.py — Logger Setup Detail</w:t>
      </w:r>
    </w:p>
    <w:p w14:paraId="7349BBD0" w14:textId="77777777" w:rsidR="00C76AB0" w:rsidRDefault="00000000">
      <w:pPr>
        <w:pStyle w:val="Heading3"/>
        <w:spacing w:before="240" w:after="80"/>
      </w:pPr>
      <w:r>
        <w:t>Function: get_logger(name) -&gt; logging.Logger</w:t>
      </w:r>
    </w:p>
    <w:p w14:paraId="6EB70F13" w14:textId="77777777" w:rsidR="00C76AB0" w:rsidRDefault="00000000">
      <w:pPr>
        <w:spacing w:after="80"/>
      </w:pPr>
      <w:r>
        <w:t>Returns logging.getLogger(f'jarvis.{name}'). Child loggers inherit the root 'jarvis' logger's handlers and level, so all output goes to both console and jarvis.log regardless of which module creates the logger.</w:t>
      </w:r>
    </w:p>
    <w:p w14:paraId="7FCA371F" w14:textId="77777777" w:rsidR="00C76AB0" w:rsidRDefault="00000000">
      <w:pPr>
        <w:pStyle w:val="Heading3"/>
        <w:spacing w:before="240" w:after="80"/>
      </w:pPr>
      <w:r>
        <w:t>Function: kv(category, **kwargs)</w:t>
      </w:r>
    </w:p>
    <w:p w14:paraId="0BB19DC5" w14:textId="77777777" w:rsidR="00C76AB0" w:rsidRDefault="00000000">
      <w:pPr>
        <w:spacing w:after="80"/>
      </w:pPr>
      <w:r>
        <w:rPr>
          <w:rFonts w:ascii="Consolas" w:hAnsi="Consolas"/>
          <w:sz w:val="16"/>
        </w:rPr>
        <w:t>kv('wakeword', inferences=150, p50_ms='1.23', p95_ms='2.45', max_score='0.823')</w:t>
      </w:r>
      <w:r>
        <w:rPr>
          <w:rFonts w:ascii="Consolas" w:hAnsi="Consolas"/>
          <w:sz w:val="16"/>
        </w:rPr>
        <w:br/>
        <w:t># Output: [wakeword] inferences=150 p50_ms=1.23 p95_ms=2.45 max_score=0.823</w:t>
      </w:r>
    </w:p>
    <w:p w14:paraId="37FE4BA2" w14:textId="77777777" w:rsidR="00C76AB0" w:rsidRDefault="00000000">
      <w:pPr>
        <w:spacing w:after="80"/>
      </w:pPr>
      <w:r>
        <w:t>Structured key-value logging for telemetry. Each call produces one log line at INFO level with the category tag and all kwargs as key=value pairs. Used by wake_word.py (inference stats), stt.py (transcription results), adaptive_wake.py (retrain stats), and metrics.py (stage timings).</w:t>
      </w:r>
    </w:p>
    <w:p w14:paraId="31A8611E" w14:textId="77777777" w:rsidR="00C76AB0" w:rsidRDefault="00000000">
      <w:pPr>
        <w:pStyle w:val="Heading2"/>
        <w:spacing w:before="360" w:after="120"/>
      </w:pPr>
      <w:r>
        <w:t>core/shutdown.py — Shutdown Sequence Detail</w:t>
      </w:r>
    </w:p>
    <w:p w14:paraId="23A27884" w14:textId="77777777" w:rsidR="00C76AB0" w:rsidRDefault="00000000">
      <w:pPr>
        <w:pStyle w:val="Heading3"/>
        <w:spacing w:before="240" w:after="80"/>
      </w:pPr>
      <w:r>
        <w:t>Module-Level State</w:t>
      </w:r>
    </w:p>
    <w:p w14:paraId="2AF637C5" w14:textId="77777777" w:rsidR="00C76AB0" w:rsidRDefault="00000000">
      <w:pPr>
        <w:spacing w:after="80"/>
      </w:pPr>
      <w:r>
        <w:rPr>
          <w:rFonts w:ascii="Consolas" w:hAnsi="Consolas"/>
          <w:sz w:val="16"/>
        </w:rPr>
        <w:t>_shutdown_requested = False</w:t>
      </w:r>
      <w:r>
        <w:rPr>
          <w:rFonts w:ascii="Consolas" w:hAnsi="Consolas"/>
          <w:sz w:val="16"/>
        </w:rPr>
        <w:br/>
        <w:t>_original_sigint = signal.getsignal(signal.SIGINT)</w:t>
      </w:r>
      <w:r>
        <w:rPr>
          <w:rFonts w:ascii="Consolas" w:hAnsi="Consolas"/>
          <w:sz w:val="16"/>
        </w:rPr>
        <w:br/>
        <w:t>_original_sigterm = signal.getsignal(signal.SIGTERM)</w:t>
      </w:r>
    </w:p>
    <w:p w14:paraId="42C655E9" w14:textId="77777777" w:rsidR="00C76AB0" w:rsidRDefault="00000000">
      <w:pPr>
        <w:pStyle w:val="Heading3"/>
        <w:spacing w:before="240" w:after="80"/>
      </w:pPr>
      <w:r>
        <w:t>Signal Handler: _handle_signal(signum, frame)</w:t>
      </w:r>
    </w:p>
    <w:p w14:paraId="4DDAA136" w14:textId="77777777" w:rsidR="00C76AB0" w:rsidRDefault="00000000">
      <w:pPr>
        <w:spacing w:after="80"/>
      </w:pPr>
      <w:r>
        <w:t>Sets _shutdown_requested = True on SIGINT or SIGTERM. Does NOT call sys.exit() — instead, every long-running loop checks is_shutdown_requested() and exits cleanly. This ensures all cleanup runs: speech engine interrupts, HTTP clients close, job queue stops, tray icon removes, search index flushes, logs flush.</w:t>
      </w:r>
    </w:p>
    <w:p w14:paraId="57677F17" w14:textId="77777777" w:rsidR="00C76AB0" w:rsidRDefault="00000000">
      <w:pPr>
        <w:pStyle w:val="Heading3"/>
        <w:spacing w:before="240" w:after="80"/>
      </w:pPr>
      <w:r>
        <w:lastRenderedPageBreak/>
        <w:t>Function: register_shutdown_handlers()</w:t>
      </w:r>
    </w:p>
    <w:p w14:paraId="38837377" w14:textId="77777777" w:rsidR="00C76AB0" w:rsidRDefault="00000000">
      <w:pPr>
        <w:spacing w:after="80"/>
      </w:pPr>
      <w:r>
        <w:t>Called once at startup by orchestrator.py. Registers _handle_signal for SIGINT and SIGTERM, saving the originals for potential restore.</w:t>
      </w:r>
    </w:p>
    <w:p w14:paraId="25F17B77" w14:textId="77777777" w:rsidR="00C76AB0" w:rsidRDefault="00000000">
      <w:pPr>
        <w:pStyle w:val="Heading2"/>
        <w:spacing w:before="360" w:after="120"/>
      </w:pPr>
      <w:r>
        <w:t>core/language_gate.py — Language Filtering Detail</w:t>
      </w:r>
    </w:p>
    <w:p w14:paraId="3C1A58E6" w14:textId="77777777" w:rsidR="00C76AB0" w:rsidRDefault="00000000">
      <w:pPr>
        <w:pStyle w:val="Heading3"/>
        <w:spacing w:before="240" w:after="80"/>
      </w:pPr>
      <w:r>
        <w:t>Function: is_accepted_language(text) -&gt; bool</w:t>
      </w:r>
    </w:p>
    <w:p w14:paraId="59D15322" w14:textId="77777777" w:rsidR="00C76AB0" w:rsidRDefault="00000000">
      <w:pPr>
        <w:spacing w:after="80"/>
      </w:pPr>
      <w:r>
        <w:t>Returns True if the text is predominantly Arabic or English (the two supported languages). Rejects text that is mostly Cyrillic, CJK, Thai, or other unsupported scripts. Uses Unicode range checks: Arabic (U+0600-U+06FF and extended ranges), Latin (A-Za-z). Threshold: ≥70% of alphabetic characters must be Arabic or Latin.</w:t>
      </w:r>
    </w:p>
    <w:p w14:paraId="4E6F288D" w14:textId="77777777" w:rsidR="00C76AB0" w:rsidRDefault="00000000">
      <w:pPr>
        <w:pStyle w:val="Heading3"/>
        <w:spacing w:before="240" w:after="80"/>
      </w:pPr>
      <w:r>
        <w:t>Function: detect_primary_language(text) -&gt; str</w:t>
      </w:r>
    </w:p>
    <w:p w14:paraId="197383F7" w14:textId="77777777" w:rsidR="00C76AB0" w:rsidRDefault="00000000">
      <w:pPr>
        <w:spacing w:after="80"/>
      </w:pPr>
      <w:r>
        <w:t>Returns 'ar' if Arabic characters dominate, 'en' if Latin dominates, 'unknown' if neither reaches 30% of total alphabetic characters. Used as a fallback when STT's language detection and the script-based classifier both fail.</w:t>
      </w:r>
    </w:p>
    <w:p w14:paraId="7F9A4CEE" w14:textId="77777777" w:rsidR="00C76AB0" w:rsidRDefault="00000000">
      <w:pPr>
        <w:pStyle w:val="Heading2"/>
        <w:spacing w:before="360" w:after="120"/>
      </w:pPr>
      <w:r>
        <w:t>core/runtime_coordinator.py — Phase Coordination Detail</w:t>
      </w:r>
    </w:p>
    <w:p w14:paraId="5D863B1F" w14:textId="77777777" w:rsidR="00C76AB0" w:rsidRDefault="00000000">
      <w:pPr>
        <w:pStyle w:val="Heading3"/>
        <w:spacing w:before="240" w:after="80"/>
      </w:pPr>
      <w:r>
        <w:t>Class: RuntimeCoordinator</w:t>
      </w:r>
    </w:p>
    <w:p w14:paraId="01970D6D" w14:textId="77777777" w:rsidR="00C76AB0" w:rsidRDefault="00000000">
      <w:pPr>
        <w:spacing w:after="80"/>
      </w:pPr>
      <w:r>
        <w:rPr>
          <w:rFonts w:ascii="Consolas" w:hAnsi="Consolas"/>
          <w:sz w:val="16"/>
        </w:rPr>
        <w:t>class RuntimeCoordinator:</w:t>
      </w:r>
      <w:r>
        <w:rPr>
          <w:rFonts w:ascii="Consolas" w:hAnsi="Consolas"/>
          <w:sz w:val="16"/>
        </w:rPr>
        <w:br/>
        <w:t xml:space="preserve">    def __init__(self):</w:t>
      </w:r>
      <w:r>
        <w:rPr>
          <w:rFonts w:ascii="Consolas" w:hAnsi="Consolas"/>
          <w:sz w:val="16"/>
        </w:rPr>
        <w:br/>
        <w:t xml:space="preserve">        self._phase = RuntimePhase.IDLE</w:t>
      </w:r>
      <w:r>
        <w:rPr>
          <w:rFonts w:ascii="Consolas" w:hAnsi="Consolas"/>
          <w:sz w:val="16"/>
        </w:rPr>
        <w:br/>
        <w:t xml:space="preserve">        self._interrupt_requested = False</w:t>
      </w:r>
      <w:r>
        <w:rPr>
          <w:rFonts w:ascii="Consolas" w:hAnsi="Consolas"/>
          <w:sz w:val="16"/>
        </w:rPr>
        <w:br/>
        <w:t xml:space="preserve">        self._lock = threading.Lock()</w:t>
      </w:r>
      <w:r>
        <w:rPr>
          <w:rFonts w:ascii="Consolas" w:hAnsi="Consolas"/>
          <w:sz w:val="16"/>
        </w:rPr>
        <w:br/>
      </w:r>
      <w:r>
        <w:rPr>
          <w:rFonts w:ascii="Consolas" w:hAnsi="Consolas"/>
          <w:sz w:val="16"/>
        </w:rPr>
        <w:br/>
        <w:t xml:space="preserve">    @property</w:t>
      </w:r>
      <w:r>
        <w:rPr>
          <w:rFonts w:ascii="Consolas" w:hAnsi="Consolas"/>
          <w:sz w:val="16"/>
        </w:rPr>
        <w:br/>
        <w:t xml:space="preserve">    def current_phase(self) -&gt; RuntimePhase:</w:t>
      </w:r>
      <w:r>
        <w:rPr>
          <w:rFonts w:ascii="Consolas" w:hAnsi="Consolas"/>
          <w:sz w:val="16"/>
        </w:rPr>
        <w:br/>
        <w:t xml:space="preserve">        with self._lock:</w:t>
      </w:r>
      <w:r>
        <w:rPr>
          <w:rFonts w:ascii="Consolas" w:hAnsi="Consolas"/>
          <w:sz w:val="16"/>
        </w:rPr>
        <w:br/>
        <w:t xml:space="preserve">            return self._phase</w:t>
      </w:r>
      <w:r>
        <w:rPr>
          <w:rFonts w:ascii="Consolas" w:hAnsi="Consolas"/>
          <w:sz w:val="16"/>
        </w:rPr>
        <w:br/>
      </w:r>
      <w:r>
        <w:rPr>
          <w:rFonts w:ascii="Consolas" w:hAnsi="Consolas"/>
          <w:sz w:val="16"/>
        </w:rPr>
        <w:br/>
        <w:t xml:space="preserve">    def set_phase(self, phase: RuntimePhase) -&gt; None:</w:t>
      </w:r>
      <w:r>
        <w:rPr>
          <w:rFonts w:ascii="Consolas" w:hAnsi="Consolas"/>
          <w:sz w:val="16"/>
        </w:rPr>
        <w:br/>
        <w:t xml:space="preserve">        with self._lock:</w:t>
      </w:r>
      <w:r>
        <w:rPr>
          <w:rFonts w:ascii="Consolas" w:hAnsi="Consolas"/>
          <w:sz w:val="16"/>
        </w:rPr>
        <w:br/>
        <w:t xml:space="preserve">            old = self._phase</w:t>
      </w:r>
      <w:r>
        <w:rPr>
          <w:rFonts w:ascii="Consolas" w:hAnsi="Consolas"/>
          <w:sz w:val="16"/>
        </w:rPr>
        <w:br/>
        <w:t xml:space="preserve">            self._phase = phase</w:t>
      </w:r>
      <w:r>
        <w:rPr>
          <w:rFonts w:ascii="Consolas" w:hAnsi="Consolas"/>
          <w:sz w:val="16"/>
        </w:rPr>
        <w:br/>
        <w:t xml:space="preserve">            if phase == RuntimePhase.IDLE:</w:t>
      </w:r>
      <w:r>
        <w:rPr>
          <w:rFonts w:ascii="Consolas" w:hAnsi="Consolas"/>
          <w:sz w:val="16"/>
        </w:rPr>
        <w:br/>
        <w:t xml:space="preserve">                self._interrupt_requested = False</w:t>
      </w:r>
      <w:r>
        <w:rPr>
          <w:rFonts w:ascii="Consolas" w:hAnsi="Consolas"/>
          <w:sz w:val="16"/>
        </w:rPr>
        <w:br/>
        <w:t xml:space="preserve">        logger.debug('Phase: %s -&gt; %s', old.value, phase.value)</w:t>
      </w:r>
      <w:r>
        <w:rPr>
          <w:rFonts w:ascii="Consolas" w:hAnsi="Consolas"/>
          <w:sz w:val="16"/>
        </w:rPr>
        <w:br/>
      </w:r>
      <w:r>
        <w:rPr>
          <w:rFonts w:ascii="Consolas" w:hAnsi="Consolas"/>
          <w:sz w:val="16"/>
        </w:rPr>
        <w:br/>
        <w:t xml:space="preserve">    def request_interrupt(self) -&gt; None:</w:t>
      </w:r>
      <w:r>
        <w:rPr>
          <w:rFonts w:ascii="Consolas" w:hAnsi="Consolas"/>
          <w:sz w:val="16"/>
        </w:rPr>
        <w:br/>
        <w:t xml:space="preserve">        with self._lock:</w:t>
      </w:r>
      <w:r>
        <w:rPr>
          <w:rFonts w:ascii="Consolas" w:hAnsi="Consolas"/>
          <w:sz w:val="16"/>
        </w:rPr>
        <w:br/>
        <w:t xml:space="preserve">            self._interrupt_requested = True</w:t>
      </w:r>
      <w:r>
        <w:rPr>
          <w:rFonts w:ascii="Consolas" w:hAnsi="Consolas"/>
          <w:sz w:val="16"/>
        </w:rPr>
        <w:br/>
      </w:r>
      <w:r>
        <w:rPr>
          <w:rFonts w:ascii="Consolas" w:hAnsi="Consolas"/>
          <w:sz w:val="16"/>
        </w:rPr>
        <w:br/>
        <w:t xml:space="preserve">    def is_interrupt_requested(self) -&gt; bool:</w:t>
      </w:r>
      <w:r>
        <w:rPr>
          <w:rFonts w:ascii="Consolas" w:hAnsi="Consolas"/>
          <w:sz w:val="16"/>
        </w:rPr>
        <w:br/>
        <w:t xml:space="preserve">        with self._lock:</w:t>
      </w:r>
      <w:r>
        <w:rPr>
          <w:rFonts w:ascii="Consolas" w:hAnsi="Consolas"/>
          <w:sz w:val="16"/>
        </w:rPr>
        <w:br/>
        <w:t xml:space="preserve">            return self._interrupt_requested</w:t>
      </w:r>
    </w:p>
    <w:p w14:paraId="1AEAB710" w14:textId="77777777" w:rsidR="00C76AB0" w:rsidRDefault="00000000">
      <w:pPr>
        <w:spacing w:after="80"/>
      </w:pPr>
      <w:r>
        <w:t>Singleton: coordinator = RuntimeCoordinator(). Used by:</w:t>
      </w:r>
    </w:p>
    <w:p w14:paraId="397D9796" w14:textId="77777777" w:rsidR="00C76AB0" w:rsidRDefault="00000000">
      <w:pPr>
        <w:pStyle w:val="ListBullet"/>
        <w:spacing w:after="40"/>
      </w:pPr>
      <w:r>
        <w:t>orchestrator.py — calls set_phase() at each pipeline stage transition.</w:t>
      </w:r>
    </w:p>
    <w:p w14:paraId="222D325E" w14:textId="77777777" w:rsidR="00C76AB0" w:rsidRDefault="00000000">
      <w:pPr>
        <w:pStyle w:val="ListBullet"/>
        <w:spacing w:after="40"/>
      </w:pPr>
      <w:r>
        <w:lastRenderedPageBreak/>
        <w:t>wake_word.py — reads current_phase to decide whether to interrupt or suppress detection.</w:t>
      </w:r>
    </w:p>
    <w:p w14:paraId="3AF20C47" w14:textId="77777777" w:rsidR="00C76AB0" w:rsidRDefault="00000000">
      <w:pPr>
        <w:pStyle w:val="ListBullet"/>
        <w:spacing w:after="40"/>
      </w:pPr>
      <w:r>
        <w:t>tts.py — checks is_interrupt_requested() during playback to abort if wake word fires.</w:t>
      </w:r>
    </w:p>
    <w:p w14:paraId="72CDC83F" w14:textId="77777777" w:rsidR="00C76AB0" w:rsidRDefault="00000000">
      <w:pPr>
        <w:pStyle w:val="ListBullet"/>
        <w:spacing w:after="40"/>
      </w:pPr>
      <w:r>
        <w:t>ollama_client.py — checks the cancel_event (linked to interrupt) during token streaming.</w:t>
      </w:r>
    </w:p>
    <w:p w14:paraId="5B880B87" w14:textId="77777777" w:rsidR="00C76AB0" w:rsidRDefault="00000000">
      <w:r>
        <w:br w:type="page"/>
      </w:r>
    </w:p>
    <w:p w14:paraId="0D2F1097" w14:textId="77777777" w:rsidR="00C76AB0" w:rsidRDefault="00000000">
      <w:pPr>
        <w:pStyle w:val="Heading1"/>
        <w:spacing w:after="240"/>
      </w:pPr>
      <w:r>
        <w:lastRenderedPageBreak/>
        <w:t>core/knowledge_base.py — Full Source Documentation</w:t>
      </w:r>
    </w:p>
    <w:p w14:paraId="619C1C76" w14:textId="77777777" w:rsidR="00C76AB0" w:rsidRDefault="00000000">
      <w:pPr>
        <w:spacing w:after="80"/>
      </w:pPr>
      <w:r>
        <w:t>This is the offline knowledge base system that lets users index local documents and have Jarvis reference them during LLM conversations. The module contains 2 classes (EmbeddingBackend + KnowledgeBaseService), 5 file-reading helpers, an auto-sync system with both watchdog and polling backends, a dual-index architecture (FAISS + numpy), and a hybrid retrieval pipeline with lexical re-ranking.</w:t>
      </w:r>
    </w:p>
    <w:p w14:paraId="3CFCD021" w14:textId="77777777" w:rsidR="00C76AB0" w:rsidRDefault="00000000">
      <w:pPr>
        <w:pStyle w:val="Heading2"/>
        <w:spacing w:before="360" w:after="120"/>
      </w:pPr>
      <w:r>
        <w:t>File Reading Helpers</w:t>
      </w:r>
    </w:p>
    <w:p w14:paraId="49C96618" w14:textId="77777777" w:rsidR="00C76AB0" w:rsidRDefault="00000000">
      <w:pPr>
        <w:spacing w:after="80"/>
      </w:pPr>
      <w:r>
        <w:rPr>
          <w:b/>
        </w:rPr>
        <w:t>Supported File Formats:</w:t>
      </w:r>
    </w:p>
    <w:p w14:paraId="4E5E73F8" w14:textId="77777777" w:rsidR="00C76AB0" w:rsidRDefault="00000000">
      <w:pPr>
        <w:pStyle w:val="ListBullet"/>
        <w:spacing w:after="40"/>
      </w:pPr>
      <w:r>
        <w:t>_safe_read_text_file(path) — Reads .txt, .md, .rst, .py, .csv files as UTF-8 with errors='ignore'. No external library needed.</w:t>
      </w:r>
    </w:p>
    <w:p w14:paraId="1893D55A" w14:textId="77777777" w:rsidR="00C76AB0" w:rsidRDefault="00000000">
      <w:pPr>
        <w:pStyle w:val="ListBullet"/>
        <w:spacing w:after="40"/>
      </w:pPr>
      <w:r>
        <w:t>_safe_read_pdf(path) — Reads .pdf files via pypdf.PdfReader. Extracts text from each page, joins with newlines. Returns empty string if pypdf is not installed or the PDF is unreadable.</w:t>
      </w:r>
    </w:p>
    <w:p w14:paraId="7A6C9284" w14:textId="77777777" w:rsidR="00C76AB0" w:rsidRDefault="00000000">
      <w:pPr>
        <w:pStyle w:val="ListBullet"/>
        <w:spacing w:after="40"/>
      </w:pPr>
      <w:r>
        <w:t>JSON files — Parsed via json.load(), then converted to formatted string with json.dumps(indent=2).</w:t>
      </w:r>
    </w:p>
    <w:p w14:paraId="323DD454" w14:textId="77777777" w:rsidR="00C76AB0" w:rsidRDefault="00000000">
      <w:pPr>
        <w:pStyle w:val="ListBullet"/>
        <w:spacing w:after="40"/>
      </w:pPr>
      <w:r>
        <w:t>_is_supported_knowledge_file(filename) — Returns True for extensions: .txt, .md, .rst, .py, .json, .csv, .pdf.</w:t>
      </w:r>
    </w:p>
    <w:p w14:paraId="09077675" w14:textId="77777777" w:rsidR="00C76AB0" w:rsidRDefault="00000000">
      <w:pPr>
        <w:spacing w:after="80"/>
      </w:pPr>
      <w:r>
        <w:rPr>
          <w:b/>
        </w:rPr>
        <w:t>Security: _SUSPICIOUS_PREFIX_RE</w:t>
      </w:r>
    </w:p>
    <w:p w14:paraId="7E58151B" w14:textId="77777777" w:rsidR="00C76AB0" w:rsidRDefault="00000000">
      <w:pPr>
        <w:spacing w:after="80"/>
      </w:pPr>
      <w:r>
        <w:rPr>
          <w:rFonts w:ascii="Consolas" w:hAnsi="Consolas"/>
          <w:sz w:val="16"/>
        </w:rPr>
        <w:t>_SUSPICIOUS_PREFIX_RE = re.compile(r'^\s*(system|assistant|developer)\s*:\s*', flags=re.IGNORECASE)</w:t>
      </w:r>
    </w:p>
    <w:p w14:paraId="142EAC44" w14:textId="77777777" w:rsidR="00C76AB0" w:rsidRDefault="00000000">
      <w:pPr>
        <w:spacing w:after="80"/>
      </w:pPr>
      <w:r>
        <w:t>Before indexing a document chunk, this regex checks for prompt injection attempts. If a chunk starts with 'system:', 'assistant:', or 'developer:', it is flagged and filtered by KB_BLOCKED_CONTEXT_PATTERNS. This prevents a malicious document from injecting instructions into the LLM system prompt via knowledge retrieval.</w:t>
      </w:r>
    </w:p>
    <w:p w14:paraId="5D935F21" w14:textId="77777777" w:rsidR="00C76AB0" w:rsidRDefault="00000000">
      <w:pPr>
        <w:pStyle w:val="Heading2"/>
        <w:spacing w:before="360" w:after="120"/>
      </w:pPr>
      <w:r>
        <w:t>Class: EmbeddingBackend — Dual-Mode Embedding</w:t>
      </w:r>
    </w:p>
    <w:p w14:paraId="79B55831" w14:textId="77777777" w:rsidR="00C76AB0" w:rsidRDefault="00000000">
      <w:pPr>
        <w:spacing w:after="80"/>
      </w:pPr>
      <w:r>
        <w:t>Provides vector embeddings for document chunks and queries. Supports two modes with automatic fallback.</w:t>
      </w:r>
    </w:p>
    <w:p w14:paraId="3D053C86" w14:textId="77777777" w:rsidR="00C76AB0" w:rsidRDefault="00000000">
      <w:pPr>
        <w:pStyle w:val="Heading3"/>
        <w:spacing w:before="240" w:after="80"/>
      </w:pPr>
      <w:r>
        <w:t>Mode 1: sentence_transformers (preferred)</w:t>
      </w:r>
    </w:p>
    <w:p w14:paraId="0CEFA9BD" w14:textId="77777777" w:rsidR="00C76AB0" w:rsidRDefault="00000000">
      <w:pPr>
        <w:spacing w:after="80"/>
      </w:pPr>
      <w:r>
        <w:t>Uses the all-MiniLM-L6-v2 model (90MB on disk, 120MB RAM, 384-dimensional output). Loaded lazily on first use via _ensure_model(). Thread-safe with a Lock. Embeddings are L2-normalised (normalize_embeddings=True) so cosine similarity reduces to dot product.</w:t>
      </w:r>
    </w:p>
    <w:p w14:paraId="614F6EF5" w14:textId="77777777" w:rsidR="00C76AB0" w:rsidRDefault="00000000">
      <w:pPr>
        <w:spacing w:after="80"/>
      </w:pPr>
      <w:r>
        <w:rPr>
          <w:rFonts w:ascii="Consolas" w:hAnsi="Consolas"/>
          <w:sz w:val="16"/>
        </w:rPr>
        <w:t>model = SentenceTransformer('all-MiniLM-L6-v2')</w:t>
      </w:r>
      <w:r>
        <w:rPr>
          <w:rFonts w:ascii="Consolas" w:hAnsi="Consolas"/>
          <w:sz w:val="16"/>
        </w:rPr>
        <w:br/>
        <w:t>vectors = model.encode(texts, normalize_embeddings=True)</w:t>
      </w:r>
      <w:r>
        <w:rPr>
          <w:rFonts w:ascii="Consolas" w:hAnsi="Consolas"/>
          <w:sz w:val="16"/>
        </w:rPr>
        <w:br/>
        <w:t># vectors.shape = (N, 384), dtype=float32</w:t>
      </w:r>
    </w:p>
    <w:p w14:paraId="3F6088CB" w14:textId="77777777" w:rsidR="00C76AB0" w:rsidRDefault="00000000">
      <w:pPr>
        <w:pStyle w:val="Heading3"/>
        <w:spacing w:before="240" w:after="80"/>
      </w:pPr>
      <w:r>
        <w:lastRenderedPageBreak/>
        <w:t>Mode 2: hash (fallback)</w:t>
      </w:r>
    </w:p>
    <w:p w14:paraId="756C9AC6" w14:textId="77777777" w:rsidR="00C76AB0" w:rsidRDefault="00000000">
      <w:pPr>
        <w:spacing w:after="80"/>
      </w:pPr>
      <w:r>
        <w:t>When sentence-transformers is not installed, falls back to a locality-sensitive hash embedding. This provides basic keyword-level similarity without neural semantics.</w:t>
      </w:r>
    </w:p>
    <w:p w14:paraId="627AA5A0" w14:textId="77777777" w:rsidR="00C76AB0" w:rsidRDefault="00000000">
      <w:pPr>
        <w:spacing w:after="80"/>
      </w:pPr>
      <w:r>
        <w:rPr>
          <w:rFonts w:ascii="Consolas" w:hAnsi="Consolas"/>
          <w:sz w:val="16"/>
        </w:rPr>
        <w:t>def _hash_embed_many(self, texts):</w:t>
      </w:r>
      <w:r>
        <w:rPr>
          <w:rFonts w:ascii="Consolas" w:hAnsi="Consolas"/>
          <w:sz w:val="16"/>
        </w:rPr>
        <w:br/>
        <w:t xml:space="preserve">    for each text:</w:t>
      </w:r>
      <w:r>
        <w:rPr>
          <w:rFonts w:ascii="Consolas" w:hAnsi="Consolas"/>
          <w:sz w:val="16"/>
        </w:rPr>
        <w:br/>
        <w:t xml:space="preserve">        for each token in text:</w:t>
      </w:r>
      <w:r>
        <w:rPr>
          <w:rFonts w:ascii="Consolas" w:hAnsi="Consolas"/>
          <w:sz w:val="16"/>
        </w:rPr>
        <w:br/>
        <w:t xml:space="preserve">            digest = SHA1(token)</w:t>
      </w:r>
      <w:r>
        <w:rPr>
          <w:rFonts w:ascii="Consolas" w:hAnsi="Consolas"/>
          <w:sz w:val="16"/>
        </w:rPr>
        <w:br/>
        <w:t xml:space="preserve">            bucket = digest[0:4] % dim   # deterministic bucket</w:t>
      </w:r>
      <w:r>
        <w:rPr>
          <w:rFonts w:ascii="Consolas" w:hAnsi="Consolas"/>
          <w:sz w:val="16"/>
        </w:rPr>
        <w:br/>
        <w:t xml:space="preserve">            sign = +1 or -1 from digest[4]  # random sign</w:t>
      </w:r>
      <w:r>
        <w:rPr>
          <w:rFonts w:ascii="Consolas" w:hAnsi="Consolas"/>
          <w:sz w:val="16"/>
        </w:rPr>
        <w:br/>
        <w:t xml:space="preserve">            vector[bucket] += sign</w:t>
      </w:r>
      <w:r>
        <w:rPr>
          <w:rFonts w:ascii="Consolas" w:hAnsi="Consolas"/>
          <w:sz w:val="16"/>
        </w:rPr>
        <w:br/>
        <w:t xml:space="preserve">        vector /= norm(vector)  # L2 normalise</w:t>
      </w:r>
    </w:p>
    <w:p w14:paraId="1630C32B" w14:textId="77777777" w:rsidR="00C76AB0" w:rsidRDefault="00000000">
      <w:pPr>
        <w:spacing w:after="80"/>
      </w:pPr>
      <w:r>
        <w:t>The hash embedding maps each word to a fixed bucket in a dim-dimensional vector using SHA-1 hashing, with random signs to reduce collisions. It is fast (~0.1ms per text) but only captures word overlap, not semantic meaning. Useful for exact keyword matches but not paraphrase tolerance.</w:t>
      </w:r>
    </w:p>
    <w:p w14:paraId="67BC0C81" w14:textId="77777777" w:rsidR="00C76AB0" w:rsidRDefault="00000000">
      <w:pPr>
        <w:pStyle w:val="Heading2"/>
        <w:spacing w:before="360" w:after="120"/>
      </w:pPr>
      <w:r>
        <w:t>Class: KnowledgeBaseService — Main Service</w:t>
      </w:r>
    </w:p>
    <w:p w14:paraId="3438A06F" w14:textId="77777777" w:rsidR="00C76AB0" w:rsidRDefault="00000000">
      <w:pPr>
        <w:pStyle w:val="Heading3"/>
        <w:spacing w:before="240" w:after="80"/>
      </w:pPr>
      <w:r>
        <w:t>Constructor State</w:t>
      </w:r>
    </w:p>
    <w:p w14:paraId="7B6F878E" w14:textId="77777777" w:rsidR="00C76AB0" w:rsidRDefault="00000000">
      <w:pPr>
        <w:spacing w:after="80"/>
      </w:pPr>
      <w:r>
        <w:rPr>
          <w:rFonts w:ascii="Consolas" w:hAnsi="Consolas"/>
          <w:sz w:val="16"/>
        </w:rPr>
        <w:t>self._enabled = KB_ENABLED          # master toggle from .env</w:t>
      </w:r>
      <w:r>
        <w:rPr>
          <w:rFonts w:ascii="Consolas" w:hAnsi="Consolas"/>
          <w:sz w:val="16"/>
        </w:rPr>
        <w:br/>
        <w:t>self._retrieval_enabled = KB_RETRIEVAL_ENABLED  # can disable retrieval without clearing index</w:t>
      </w:r>
      <w:r>
        <w:rPr>
          <w:rFonts w:ascii="Consolas" w:hAnsi="Consolas"/>
          <w:sz w:val="16"/>
        </w:rPr>
        <w:br/>
        <w:t>self._embedder = EmbeddingBackend()  # lazy-loaded embedding model</w:t>
      </w:r>
      <w:r>
        <w:rPr>
          <w:rFonts w:ascii="Consolas" w:hAnsi="Consolas"/>
          <w:sz w:val="16"/>
        </w:rPr>
        <w:br/>
        <w:t>self._meta = []                      # list of chunk metadata dicts</w:t>
      </w:r>
      <w:r>
        <w:rPr>
          <w:rFonts w:ascii="Consolas" w:hAnsi="Consolas"/>
          <w:sz w:val="16"/>
        </w:rPr>
        <w:br/>
        <w:t>self._vectors = np.zeros((0, dim))   # embedding matrix, grows as docs are indexed</w:t>
      </w:r>
      <w:r>
        <w:rPr>
          <w:rFonts w:ascii="Consolas" w:hAnsi="Consolas"/>
          <w:sz w:val="16"/>
        </w:rPr>
        <w:br/>
        <w:t>self._faiss_index = None             # FAISS index (if faiss-cpu installed)</w:t>
      </w:r>
      <w:r>
        <w:rPr>
          <w:rFonts w:ascii="Consolas" w:hAnsi="Consolas"/>
          <w:sz w:val="16"/>
        </w:rPr>
        <w:br/>
        <w:t>self._source_state = {}              # {filepath: {hash, mtime, chunk_ids}}</w:t>
      </w:r>
      <w:r>
        <w:rPr>
          <w:rFonts w:ascii="Consolas" w:hAnsi="Consolas"/>
          <w:sz w:val="16"/>
        </w:rPr>
        <w:br/>
        <w:t>self._initialized = False            # lazy init flag</w:t>
      </w:r>
    </w:p>
    <w:p w14:paraId="00B04C80" w14:textId="77777777" w:rsidR="00C76AB0" w:rsidRDefault="00000000">
      <w:pPr>
        <w:pStyle w:val="Heading3"/>
        <w:spacing w:before="240" w:after="80"/>
      </w:pPr>
      <w:r>
        <w:t>Lazy Initialisation: _ensure_initialized()</w:t>
      </w:r>
    </w:p>
    <w:p w14:paraId="06736BFF" w14:textId="77777777" w:rsidR="00C76AB0" w:rsidRDefault="00000000">
      <w:pPr>
        <w:spacing w:after="80"/>
      </w:pPr>
      <w:r>
        <w:t>Called before every public method. On first call:</w:t>
      </w:r>
    </w:p>
    <w:p w14:paraId="1502D089" w14:textId="77777777" w:rsidR="00C76AB0" w:rsidRDefault="00000000">
      <w:pPr>
        <w:pStyle w:val="ListNumber"/>
      </w:pPr>
      <w:r>
        <w:t>Creates KB_STORAGE_DIR (.jarvis_kb/ by default) if it does not exist.</w:t>
      </w:r>
    </w:p>
    <w:p w14:paraId="2806CDE7" w14:textId="77777777" w:rsidR="00C76AB0" w:rsidRDefault="00000000">
      <w:pPr>
        <w:pStyle w:val="ListNumber"/>
      </w:pPr>
      <w:r>
        <w:t>Loads previously indexed data from disk: vectors.npy, kb_meta.json, kb_source_state.json, and optional FAISS index file.</w:t>
      </w:r>
    </w:p>
    <w:p w14:paraId="2815DEFB" w14:textId="77777777" w:rsidR="00C76AB0" w:rsidRDefault="00000000">
      <w:pPr>
        <w:pStyle w:val="ListNumber"/>
      </w:pPr>
      <w:r>
        <w:t>If auto-sync is enabled (KB_AUTO_SYNC_ENABLED) and sync roots are configured (KB_AUTO_SYNC_PATHS), starts the auto-sync system.</w:t>
      </w:r>
    </w:p>
    <w:p w14:paraId="6A181AD9" w14:textId="77777777" w:rsidR="00C76AB0" w:rsidRDefault="00000000">
      <w:pPr>
        <w:pStyle w:val="ListNumber"/>
      </w:pPr>
      <w:r>
        <w:t>Sets _initialized = True so subsequent calls skip this setup.</w:t>
      </w:r>
    </w:p>
    <w:p w14:paraId="39CAE49A" w14:textId="77777777" w:rsidR="00C76AB0" w:rsidRDefault="00000000">
      <w:pPr>
        <w:pStyle w:val="Heading3"/>
        <w:spacing w:before="240" w:after="80"/>
      </w:pPr>
      <w:r>
        <w:t>Document Chunking</w:t>
      </w:r>
    </w:p>
    <w:p w14:paraId="37B0C5C2" w14:textId="77777777" w:rsidR="00C76AB0" w:rsidRDefault="00000000">
      <w:pPr>
        <w:spacing w:after="80"/>
      </w:pPr>
      <w:r>
        <w:t>Documents are split into overlapping chunks for indexing:</w:t>
      </w:r>
    </w:p>
    <w:p w14:paraId="139F66D7" w14:textId="77777777" w:rsidR="00C76AB0" w:rsidRDefault="00000000">
      <w:pPr>
        <w:spacing w:after="80"/>
      </w:pPr>
      <w:r>
        <w:rPr>
          <w:rFonts w:ascii="Consolas" w:hAnsi="Consolas"/>
          <w:sz w:val="16"/>
        </w:rPr>
        <w:t>chunk_size = KB_CHUNK_SIZE       # default 500 characters</w:t>
      </w:r>
      <w:r>
        <w:rPr>
          <w:rFonts w:ascii="Consolas" w:hAnsi="Consolas"/>
          <w:sz w:val="16"/>
        </w:rPr>
        <w:br/>
        <w:t>overlap = KB_CHUNK_OVERLAP       # default 50 characters</w:t>
      </w:r>
      <w:r>
        <w:rPr>
          <w:rFonts w:ascii="Consolas" w:hAnsi="Consolas"/>
          <w:sz w:val="16"/>
        </w:rPr>
        <w:br/>
        <w:t>step = chunk_size - overlap      # 450 characters</w:t>
      </w:r>
      <w:r>
        <w:rPr>
          <w:rFonts w:ascii="Consolas" w:hAnsi="Consolas"/>
          <w:sz w:val="16"/>
        </w:rPr>
        <w:br/>
      </w:r>
      <w:r>
        <w:rPr>
          <w:rFonts w:ascii="Consolas" w:hAnsi="Consolas"/>
          <w:sz w:val="16"/>
        </w:rPr>
        <w:br/>
        <w:t>chunks = []</w:t>
      </w:r>
      <w:r>
        <w:rPr>
          <w:rFonts w:ascii="Consolas" w:hAnsi="Consolas"/>
          <w:sz w:val="16"/>
        </w:rPr>
        <w:br/>
        <w:t>for i in range(0, len(text), step):</w:t>
      </w:r>
      <w:r>
        <w:rPr>
          <w:rFonts w:ascii="Consolas" w:hAnsi="Consolas"/>
          <w:sz w:val="16"/>
        </w:rPr>
        <w:br/>
        <w:t xml:space="preserve">    chunk = text[i:i+chunk_size]</w:t>
      </w:r>
      <w:r>
        <w:rPr>
          <w:rFonts w:ascii="Consolas" w:hAnsi="Consolas"/>
          <w:sz w:val="16"/>
        </w:rPr>
        <w:br/>
      </w:r>
      <w:r>
        <w:rPr>
          <w:rFonts w:ascii="Consolas" w:hAnsi="Consolas"/>
          <w:sz w:val="16"/>
        </w:rPr>
        <w:lastRenderedPageBreak/>
        <w:t xml:space="preserve">    if len(chunk.strip()) &gt; 20:  # skip tiny fragments</w:t>
      </w:r>
      <w:r>
        <w:rPr>
          <w:rFonts w:ascii="Consolas" w:hAnsi="Consolas"/>
          <w:sz w:val="16"/>
        </w:rPr>
        <w:br/>
        <w:t xml:space="preserve">        chunks.append(chunk)</w:t>
      </w:r>
    </w:p>
    <w:p w14:paraId="653904E5" w14:textId="77777777" w:rsidR="00C76AB0" w:rsidRDefault="00000000">
      <w:pPr>
        <w:spacing w:after="80"/>
      </w:pPr>
      <w:r>
        <w:t>The 50-character overlap ensures that sentences split across chunk boundaries still appear in at least one chunk. Each chunk gets metadata: source_file, chunk_index, text_preview (first 100 chars).</w:t>
      </w:r>
    </w:p>
    <w:p w14:paraId="577DA745" w14:textId="77777777" w:rsidR="00C76AB0" w:rsidRDefault="00000000">
      <w:pPr>
        <w:pStyle w:val="Heading3"/>
        <w:spacing w:before="240" w:after="80"/>
      </w:pPr>
      <w:r>
        <w:t>Indexing: index_file(filepath)</w:t>
      </w:r>
    </w:p>
    <w:p w14:paraId="0A86F95B" w14:textId="77777777" w:rsidR="00C76AB0" w:rsidRDefault="00000000">
      <w:pPr>
        <w:spacing w:after="80"/>
      </w:pPr>
      <w:r>
        <w:t>Indexes a single file into the knowledge base:</w:t>
      </w:r>
    </w:p>
    <w:p w14:paraId="7718D220" w14:textId="77777777" w:rsidR="00C76AB0" w:rsidRDefault="00000000">
      <w:pPr>
        <w:pStyle w:val="ListNumber"/>
      </w:pPr>
      <w:r>
        <w:t>Reads the file using the appropriate reader (_safe_read_text_file, _safe_read_pdf, or json.load).</w:t>
      </w:r>
    </w:p>
    <w:p w14:paraId="0E420D10" w14:textId="77777777" w:rsidR="00C76AB0" w:rsidRDefault="00000000">
      <w:pPr>
        <w:pStyle w:val="ListNumber"/>
      </w:pPr>
      <w:r>
        <w:t>Splits into chunks using the chunking algorithm above.</w:t>
      </w:r>
    </w:p>
    <w:p w14:paraId="16FBE6F9" w14:textId="77777777" w:rsidR="00C76AB0" w:rsidRDefault="00000000">
      <w:pPr>
        <w:pStyle w:val="ListNumber"/>
      </w:pPr>
      <w:r>
        <w:t>Filters chunks against KB_BLOCKED_CONTEXT_PATTERNS and _SUSPICIOUS_PREFIX_RE.</w:t>
      </w:r>
    </w:p>
    <w:p w14:paraId="58D88EDC" w14:textId="77777777" w:rsidR="00C76AB0" w:rsidRDefault="00000000">
      <w:pPr>
        <w:pStyle w:val="ListNumber"/>
      </w:pPr>
      <w:r>
        <w:t>Embeds all chunks in one batch via self._embedder.embed(chunk_texts).</w:t>
      </w:r>
    </w:p>
    <w:p w14:paraId="06ED74CD" w14:textId="77777777" w:rsidR="00C76AB0" w:rsidRDefault="00000000">
      <w:pPr>
        <w:pStyle w:val="ListNumber"/>
      </w:pPr>
      <w:r>
        <w:t>Appends chunk metadata to self._meta and vectors to self._vectors.</w:t>
      </w:r>
    </w:p>
    <w:p w14:paraId="5EA69F02" w14:textId="77777777" w:rsidR="00C76AB0" w:rsidRDefault="00000000">
      <w:pPr>
        <w:pStyle w:val="ListNumber"/>
      </w:pPr>
      <w:r>
        <w:t>If FAISS is available, adds vectors to the FAISS index (faiss.IndexFlatIP for inner product = cosine on normalised vectors).</w:t>
      </w:r>
    </w:p>
    <w:p w14:paraId="392EF4F5" w14:textId="77777777" w:rsidR="00C76AB0" w:rsidRDefault="00000000">
      <w:pPr>
        <w:pStyle w:val="ListNumber"/>
      </w:pPr>
      <w:r>
        <w:t>Updates self._source_state with the file's content hash and modification time.</w:t>
      </w:r>
    </w:p>
    <w:p w14:paraId="59781DB0" w14:textId="77777777" w:rsidR="00C76AB0" w:rsidRDefault="00000000">
      <w:pPr>
        <w:pStyle w:val="ListNumber"/>
      </w:pPr>
      <w:r>
        <w:t>Saves all state to disk: vectors.npy, kb_meta.json, kb_source_state.json.</w:t>
      </w:r>
    </w:p>
    <w:p w14:paraId="7017DC1A" w14:textId="77777777" w:rsidR="00C76AB0" w:rsidRDefault="00000000">
      <w:pPr>
        <w:pStyle w:val="Heading3"/>
        <w:spacing w:before="240" w:after="80"/>
      </w:pPr>
      <w:r>
        <w:t>Sync: sync_directory(root_path)</w:t>
      </w:r>
    </w:p>
    <w:p w14:paraId="5E63B240" w14:textId="77777777" w:rsidR="00C76AB0" w:rsidRDefault="00000000">
      <w:pPr>
        <w:spacing w:after="80"/>
      </w:pPr>
      <w:r>
        <w:t>Synchronises the index with a directory on disk:</w:t>
      </w:r>
    </w:p>
    <w:p w14:paraId="31BA352A" w14:textId="77777777" w:rsidR="00C76AB0" w:rsidRDefault="00000000">
      <w:pPr>
        <w:pStyle w:val="ListNumber"/>
      </w:pPr>
      <w:r>
        <w:t>Walks root_path for all supported files.</w:t>
      </w:r>
    </w:p>
    <w:p w14:paraId="4F966605" w14:textId="77777777" w:rsidR="00C76AB0" w:rsidRDefault="00000000">
      <w:pPr>
        <w:pStyle w:val="ListNumber"/>
      </w:pPr>
      <w:r>
        <w:t>For each file, computes a content hash. Compares against _source_state.</w:t>
      </w:r>
    </w:p>
    <w:p w14:paraId="57D4BEE2" w14:textId="77777777" w:rsidR="00C76AB0" w:rsidRDefault="00000000">
      <w:pPr>
        <w:pStyle w:val="ListNumber"/>
      </w:pPr>
      <w:r>
        <w:t>New files → index_file(). Modified files (hash changed) → remove old chunks, re-index. Deleted files (in state but not on disk) → remove chunks.</w:t>
      </w:r>
    </w:p>
    <w:p w14:paraId="17ABC19D" w14:textId="77777777" w:rsidR="00C76AB0" w:rsidRDefault="00000000">
      <w:pPr>
        <w:pStyle w:val="ListNumber"/>
      </w:pPr>
      <w:r>
        <w:t>Returns (ok, message, indexed_count, skipped_count, removed_count).</w:t>
      </w:r>
    </w:p>
    <w:p w14:paraId="332F71E3" w14:textId="77777777" w:rsidR="00C76AB0" w:rsidRDefault="00000000">
      <w:pPr>
        <w:pStyle w:val="Heading3"/>
        <w:spacing w:before="240" w:after="80"/>
      </w:pPr>
      <w:r>
        <w:t>Retrieval: retrieve_for_prompt(query, top_k, max_chars)</w:t>
      </w:r>
    </w:p>
    <w:p w14:paraId="3E30E0BD" w14:textId="77777777" w:rsidR="00C76AB0" w:rsidRDefault="00000000">
      <w:pPr>
        <w:spacing w:after="80"/>
      </w:pPr>
      <w:r>
        <w:t>The core retrieval function called by prompt_builder.py during LLM prompt construction:</w:t>
      </w:r>
    </w:p>
    <w:p w14:paraId="742A933D" w14:textId="77777777" w:rsidR="00C76AB0" w:rsidRDefault="00000000">
      <w:pPr>
        <w:pStyle w:val="ListNumber"/>
      </w:pPr>
      <w:r>
        <w:t>Embeds the query text into a vector.</w:t>
      </w:r>
    </w:p>
    <w:p w14:paraId="205F9089" w14:textId="77777777" w:rsidR="00C76AB0" w:rsidRDefault="00000000">
      <w:pPr>
        <w:pStyle w:val="ListNumber"/>
      </w:pPr>
      <w:r>
        <w:t>FAISS path: calls faiss_index.search(query_vector, k=top_k * KB_RERANK_CANDIDATE_MULTIPLIER) to get candidate chunk indices and distances.</w:t>
      </w:r>
    </w:p>
    <w:p w14:paraId="0D389789" w14:textId="77777777" w:rsidR="00C76AB0" w:rsidRDefault="00000000">
      <w:pPr>
        <w:pStyle w:val="ListNumber"/>
      </w:pPr>
      <w:r>
        <w:t>Numpy fallback path: computes dot product of query_vector against all chunk vectors, takes top-K by score.</w:t>
      </w:r>
    </w:p>
    <w:p w14:paraId="4F1A2C59" w14:textId="77777777" w:rsidR="00C76AB0" w:rsidRDefault="00000000">
      <w:pPr>
        <w:pStyle w:val="ListNumber"/>
      </w:pPr>
      <w:r>
        <w:t>Hybrid re-ranking: For each candidate, computes a combined score: (semantic_score × KB_EMBEDDING_RERANK_WEIGHT) + (lexical_score × KB_LEXICAL_RERANK_WEIGHT). The lexical_score counts query token overlap with the chunk text.</w:t>
      </w:r>
    </w:p>
    <w:p w14:paraId="3A243A68" w14:textId="77777777" w:rsidR="00C76AB0" w:rsidRDefault="00000000">
      <w:pPr>
        <w:pStyle w:val="ListNumber"/>
      </w:pPr>
      <w:r>
        <w:t>Filters: rejects chunks with combined score &lt; KB_MIN_PROMPT_SCORE (default 0.3). For semantic-only results (no lexical overlap), applies the stricter KB_MIN_SEMANTIC_ONLY_SCORE (default 0.5).</w:t>
      </w:r>
    </w:p>
    <w:p w14:paraId="1AE18D16" w14:textId="77777777" w:rsidR="00C76AB0" w:rsidRDefault="00000000">
      <w:pPr>
        <w:pStyle w:val="ListNumber"/>
      </w:pPr>
      <w:r>
        <w:t>Formats the top-K passing chunks with source filename headers.</w:t>
      </w:r>
    </w:p>
    <w:p w14:paraId="59EE4EA5" w14:textId="77777777" w:rsidR="00C76AB0" w:rsidRDefault="00000000">
      <w:pPr>
        <w:pStyle w:val="ListNumber"/>
      </w:pPr>
      <w:r>
        <w:lastRenderedPageBreak/>
        <w:t>Truncates the combined context to max_chars.</w:t>
      </w:r>
    </w:p>
    <w:p w14:paraId="264BFEFD" w14:textId="77777777" w:rsidR="00C76AB0" w:rsidRDefault="00000000">
      <w:pPr>
        <w:pStyle w:val="ListNumber"/>
      </w:pPr>
      <w:r>
        <w:t>Returns {context: str, sources: list, results: list}.</w:t>
      </w:r>
    </w:p>
    <w:p w14:paraId="4C81EABA" w14:textId="77777777" w:rsidR="00C76AB0" w:rsidRDefault="00000000">
      <w:pPr>
        <w:pStyle w:val="Heading3"/>
        <w:spacing w:before="240" w:after="80"/>
      </w:pPr>
      <w:r>
        <w:t>Auto-Sync: Dual Backend Architecture</w:t>
      </w:r>
    </w:p>
    <w:p w14:paraId="2F16D1F7" w14:textId="77777777" w:rsidR="00C76AB0" w:rsidRDefault="00000000">
      <w:pPr>
        <w:spacing w:after="80"/>
      </w:pPr>
      <w:r>
        <w:t>The auto-sync system watches KB directories for changes and re-indexes automatically. It uses two backends:</w:t>
      </w:r>
    </w:p>
    <w:p w14:paraId="1981B5E4" w14:textId="77777777" w:rsidR="00C76AB0" w:rsidRDefault="00000000">
      <w:pPr>
        <w:spacing w:after="80"/>
      </w:pPr>
      <w:r>
        <w:rPr>
          <w:b/>
        </w:rPr>
        <w:t>Backend 1: Watchdog (preferred)</w:t>
      </w:r>
    </w:p>
    <w:p w14:paraId="202BB868" w14:textId="77777777" w:rsidR="00C76AB0" w:rsidRDefault="00000000">
      <w:pPr>
        <w:spacing w:after="80"/>
      </w:pPr>
      <w:r>
        <w:t>When the watchdog library is installed, KnowledgeBaseService._start_watchdog() creates an Observer that monitors each auto-sync root recursively. On any filesystem event (create, modify, delete, move), the _KBWatchHandler calls _schedule_watch_sync() which debounces events (0.25s delay) using a threading.Timer. The actual sync only runs once per burst of filesystem changes.</w:t>
      </w:r>
    </w:p>
    <w:p w14:paraId="484E39AF" w14:textId="77777777" w:rsidR="00C76AB0" w:rsidRDefault="00000000">
      <w:pPr>
        <w:spacing w:after="80"/>
      </w:pPr>
      <w:r>
        <w:rPr>
          <w:rFonts w:ascii="Consolas" w:hAnsi="Consolas"/>
          <w:sz w:val="16"/>
        </w:rPr>
        <w:t>class _KBWatchHandler(FileSystemEventHandler):</w:t>
      </w:r>
      <w:r>
        <w:rPr>
          <w:rFonts w:ascii="Consolas" w:hAnsi="Consolas"/>
          <w:sz w:val="16"/>
        </w:rPr>
        <w:br/>
        <w:t xml:space="preserve">    def on_any_event(self, event):</w:t>
      </w:r>
      <w:r>
        <w:rPr>
          <w:rFonts w:ascii="Consolas" w:hAnsi="Consolas"/>
          <w:sz w:val="16"/>
        </w:rPr>
        <w:br/>
        <w:t xml:space="preserve">        self._service._schedule_watch_sync(delay_seconds=0.25)</w:t>
      </w:r>
    </w:p>
    <w:p w14:paraId="7C07C87C" w14:textId="77777777" w:rsidR="00C76AB0" w:rsidRDefault="00000000">
      <w:pPr>
        <w:spacing w:after="80"/>
      </w:pPr>
      <w:r>
        <w:rPr>
          <w:b/>
        </w:rPr>
        <w:t>Backend 2: Polling Loop (fallback)</w:t>
      </w:r>
    </w:p>
    <w:p w14:paraId="51A33C0D" w14:textId="77777777" w:rsidR="00C76AB0" w:rsidRDefault="00000000">
      <w:pPr>
        <w:spacing w:after="80"/>
      </w:pPr>
      <w:r>
        <w:t>When watchdog is not installed, _auto_sync_loop() runs in a daemon thread that sleeps for KB_AUTO_SYNC_INTERVAL_SECONDS (default 4s), then computes a file signature hash of all supported files in the sync roots (path + mtime + size). If the signature changed since last check, triggers sync_directory() for each root.</w:t>
      </w:r>
    </w:p>
    <w:p w14:paraId="7E439410" w14:textId="77777777" w:rsidR="00C76AB0" w:rsidRDefault="00000000">
      <w:pPr>
        <w:spacing w:after="80"/>
      </w:pPr>
      <w:r>
        <w:rPr>
          <w:rFonts w:ascii="Consolas" w:hAnsi="Consolas"/>
          <w:sz w:val="16"/>
        </w:rPr>
        <w:t>def _auto_sync_loop(self):</w:t>
      </w:r>
      <w:r>
        <w:rPr>
          <w:rFonts w:ascii="Consolas" w:hAnsi="Consolas"/>
          <w:sz w:val="16"/>
        </w:rPr>
        <w:br/>
        <w:t xml:space="preserve">    while not stop_event.is_set():</w:t>
      </w:r>
      <w:r>
        <w:rPr>
          <w:rFonts w:ascii="Consolas" w:hAnsi="Consolas"/>
          <w:sz w:val="16"/>
        </w:rPr>
        <w:br/>
        <w:t xml:space="preserve">        signature = self._path_signature(roots)  # SHA-1 of all file paths+mtimes</w:t>
      </w:r>
      <w:r>
        <w:rPr>
          <w:rFonts w:ascii="Consolas" w:hAnsi="Consolas"/>
          <w:sz w:val="16"/>
        </w:rPr>
        <w:br/>
        <w:t xml:space="preserve">        if signature != self._auto_sync_last_signature:</w:t>
      </w:r>
      <w:r>
        <w:rPr>
          <w:rFonts w:ascii="Consolas" w:hAnsi="Consolas"/>
          <w:sz w:val="16"/>
        </w:rPr>
        <w:br/>
        <w:t xml:space="preserve">            for root in roots:</w:t>
      </w:r>
      <w:r>
        <w:rPr>
          <w:rFonts w:ascii="Consolas" w:hAnsi="Consolas"/>
          <w:sz w:val="16"/>
        </w:rPr>
        <w:br/>
        <w:t xml:space="preserve">                self.sync_directory(root)</w:t>
      </w:r>
      <w:r>
        <w:rPr>
          <w:rFonts w:ascii="Consolas" w:hAnsi="Consolas"/>
          <w:sz w:val="16"/>
        </w:rPr>
        <w:br/>
        <w:t xml:space="preserve">            self._auto_sync_last_signature = signature</w:t>
      </w:r>
      <w:r>
        <w:rPr>
          <w:rFonts w:ascii="Consolas" w:hAnsi="Consolas"/>
          <w:sz w:val="16"/>
        </w:rPr>
        <w:br/>
        <w:t xml:space="preserve">        stop_event.wait(interval_seconds)</w:t>
      </w:r>
    </w:p>
    <w:p w14:paraId="019425BF" w14:textId="77777777" w:rsidR="00C76AB0" w:rsidRDefault="00000000">
      <w:pPr>
        <w:pStyle w:val="Heading3"/>
        <w:spacing w:before="240" w:after="80"/>
      </w:pPr>
      <w:r>
        <w:t>Quality Probing: probe_quality()</w:t>
      </w:r>
    </w:p>
    <w:p w14:paraId="2B78D4A6" w14:textId="77777777" w:rsidR="00C76AB0" w:rsidRDefault="00000000">
      <w:pPr>
        <w:spacing w:after="80"/>
      </w:pPr>
      <w:r>
        <w:t>Tests retrieval accuracy by using random indexed chunks as queries:</w:t>
      </w:r>
    </w:p>
    <w:p w14:paraId="5582A9FD" w14:textId="77777777" w:rsidR="00C76AB0" w:rsidRDefault="00000000">
      <w:pPr>
        <w:pStyle w:val="ListNumber"/>
      </w:pPr>
      <w:r>
        <w:t>Randomly selects N chunks from the index (default 10).</w:t>
      </w:r>
    </w:p>
    <w:p w14:paraId="10C03168" w14:textId="77777777" w:rsidR="00C76AB0" w:rsidRDefault="00000000">
      <w:pPr>
        <w:pStyle w:val="ListNumber"/>
      </w:pPr>
      <w:r>
        <w:t>For each chunk, runs retrieve_for_prompt() using the chunk text as the query.</w:t>
      </w:r>
    </w:p>
    <w:p w14:paraId="38342086" w14:textId="77777777" w:rsidR="00C76AB0" w:rsidRDefault="00000000">
      <w:pPr>
        <w:pStyle w:val="ListNumber"/>
      </w:pPr>
      <w:r>
        <w:t>Checks whether the source file of the query chunk appears in the top-K results.</w:t>
      </w:r>
    </w:p>
    <w:p w14:paraId="42D081EE" w14:textId="77777777" w:rsidR="00C76AB0" w:rsidRDefault="00000000">
      <w:pPr>
        <w:pStyle w:val="ListNumber"/>
      </w:pPr>
      <w:r>
        <w:t>Reports precision@K: the fraction of probes where the correct source was found.</w:t>
      </w:r>
    </w:p>
    <w:p w14:paraId="54156BB7" w14:textId="77777777" w:rsidR="00C76AB0" w:rsidRDefault="00000000">
      <w:pPr>
        <w:spacing w:after="80"/>
      </w:pPr>
      <w:r>
        <w:t>This helps the user evaluate whether the embedding model is effective for their specific documents.</w:t>
      </w:r>
    </w:p>
    <w:p w14:paraId="54D226AB" w14:textId="77777777" w:rsidR="00C76AB0" w:rsidRDefault="00000000">
      <w:pPr>
        <w:pStyle w:val="Heading3"/>
        <w:spacing w:before="240" w:after="80"/>
      </w:pPr>
      <w:r>
        <w:t>FAISS vs Numpy Index</w:t>
      </w:r>
    </w:p>
    <w:p w14:paraId="1D224A23" w14:textId="77777777" w:rsidR="00C76AB0" w:rsidRDefault="00000000">
      <w:pPr>
        <w:pStyle w:val="ListBullet"/>
        <w:spacing w:after="40"/>
      </w:pPr>
      <w:r>
        <w:t>FAISS (faiss-cpu installed): Uses faiss.IndexFlatIP (inner product on normalised vectors = cosine similarity). O(N) brute-force but heavily SIMD-optimised. Handles 100K+ chunks without noticeable latency (&lt;10ms per query).</w:t>
      </w:r>
    </w:p>
    <w:p w14:paraId="4782D64A" w14:textId="77777777" w:rsidR="00C76AB0" w:rsidRDefault="00000000">
      <w:pPr>
        <w:pStyle w:val="ListBullet"/>
        <w:spacing w:after="40"/>
      </w:pPr>
      <w:r>
        <w:lastRenderedPageBreak/>
        <w:t>Numpy fallback: Plain matrix multiplication: scores = query_vector @ self._vectors.T. Functional for small KBs (&lt;10K chunks) but slower for large ones. No SIMD optimisation.</w:t>
      </w:r>
    </w:p>
    <w:p w14:paraId="0163A9DB" w14:textId="77777777" w:rsidR="00C76AB0" w:rsidRDefault="00000000">
      <w:pPr>
        <w:pStyle w:val="Heading3"/>
        <w:spacing w:before="240" w:after="80"/>
      </w:pPr>
      <w:r>
        <w:t>Configuration Variables</w:t>
      </w:r>
    </w:p>
    <w:p w14:paraId="6777E948" w14:textId="77777777" w:rsidR="00C76AB0" w:rsidRDefault="00000000">
      <w:pPr>
        <w:pStyle w:val="ListBullet"/>
        <w:spacing w:after="40"/>
      </w:pPr>
      <w:r>
        <w:t>KB_ENABLED — Master toggle. Default: True.</w:t>
      </w:r>
    </w:p>
    <w:p w14:paraId="7E3D6E3B" w14:textId="77777777" w:rsidR="00C76AB0" w:rsidRDefault="00000000">
      <w:pPr>
        <w:pStyle w:val="ListBullet"/>
        <w:spacing w:after="40"/>
      </w:pPr>
      <w:r>
        <w:t>KB_RETRIEVAL_ENABLED — Controls whether retrieval is injected into LLM prompts. Can be toggled without clearing the index.</w:t>
      </w:r>
    </w:p>
    <w:p w14:paraId="15BADB80" w14:textId="77777777" w:rsidR="00C76AB0" w:rsidRDefault="00000000">
      <w:pPr>
        <w:pStyle w:val="ListBullet"/>
        <w:spacing w:after="40"/>
      </w:pPr>
      <w:r>
        <w:t>KB_STORAGE_DIR — Directory for index files. Default: .jarvis_kb/.</w:t>
      </w:r>
    </w:p>
    <w:p w14:paraId="3C837FF6" w14:textId="77777777" w:rsidR="00C76AB0" w:rsidRDefault="00000000">
      <w:pPr>
        <w:pStyle w:val="ListBullet"/>
        <w:spacing w:after="40"/>
      </w:pPr>
      <w:r>
        <w:t>KB_EMBEDDING_MODEL — Sentence-transformers model name. Default: all-MiniLM-L6-v2.</w:t>
      </w:r>
    </w:p>
    <w:p w14:paraId="1BD0DEA1" w14:textId="77777777" w:rsidR="00C76AB0" w:rsidRDefault="00000000">
      <w:pPr>
        <w:pStyle w:val="ListBullet"/>
        <w:spacing w:after="40"/>
      </w:pPr>
      <w:r>
        <w:t>KB_EMBEDDING_DIM — Vector dimension. Default: 384 (matches all-MiniLM-L6-v2).</w:t>
      </w:r>
    </w:p>
    <w:p w14:paraId="36F98D4C" w14:textId="77777777" w:rsidR="00C76AB0" w:rsidRDefault="00000000">
      <w:pPr>
        <w:pStyle w:val="ListBullet"/>
        <w:spacing w:after="40"/>
      </w:pPr>
      <w:r>
        <w:t>KB_CHUNK_SIZE — Chunk size in characters. Default: 500.</w:t>
      </w:r>
    </w:p>
    <w:p w14:paraId="1EAE690A" w14:textId="77777777" w:rsidR="00C76AB0" w:rsidRDefault="00000000">
      <w:pPr>
        <w:pStyle w:val="ListBullet"/>
        <w:spacing w:after="40"/>
      </w:pPr>
      <w:r>
        <w:t>KB_CHUNK_OVERLAP — Overlap between chunks. Default: 50.</w:t>
      </w:r>
    </w:p>
    <w:p w14:paraId="2400629A" w14:textId="77777777" w:rsidR="00C76AB0" w:rsidRDefault="00000000">
      <w:pPr>
        <w:pStyle w:val="ListBullet"/>
        <w:spacing w:after="40"/>
      </w:pPr>
      <w:r>
        <w:t>KB_TOP_K — Number of chunks to retrieve. Default: 3.</w:t>
      </w:r>
    </w:p>
    <w:p w14:paraId="3DD369BD" w14:textId="77777777" w:rsidR="00C76AB0" w:rsidRDefault="00000000">
      <w:pPr>
        <w:pStyle w:val="ListBullet"/>
        <w:spacing w:after="40"/>
      </w:pPr>
      <w:r>
        <w:t>KB_MAX_CONTEXT_CHARS — Maximum context length injected into prompt. Default: 800.</w:t>
      </w:r>
    </w:p>
    <w:p w14:paraId="728C4F8C" w14:textId="77777777" w:rsidR="00C76AB0" w:rsidRDefault="00000000">
      <w:pPr>
        <w:pStyle w:val="ListBullet"/>
        <w:spacing w:after="40"/>
      </w:pPr>
      <w:r>
        <w:t>KB_MIN_PROMPT_SCORE — Minimum combined score for a chunk to be included. Default: 0.3.</w:t>
      </w:r>
    </w:p>
    <w:p w14:paraId="0BD4B08A" w14:textId="77777777" w:rsidR="00C76AB0" w:rsidRDefault="00000000">
      <w:pPr>
        <w:pStyle w:val="ListBullet"/>
        <w:spacing w:after="40"/>
      </w:pPr>
      <w:r>
        <w:t>KB_MIN_SEMANTIC_ONLY_SCORE — Stricter threshold when no lexical overlap. Default: 0.5.</w:t>
      </w:r>
    </w:p>
    <w:p w14:paraId="79854937" w14:textId="77777777" w:rsidR="00C76AB0" w:rsidRDefault="00000000">
      <w:pPr>
        <w:pStyle w:val="ListBullet"/>
        <w:spacing w:after="40"/>
      </w:pPr>
      <w:r>
        <w:t>KB_EMBEDDING_RERANK_WEIGHT — Weight for semantic similarity in hybrid re-ranking. Default: 0.7.</w:t>
      </w:r>
    </w:p>
    <w:p w14:paraId="0956ADD5" w14:textId="77777777" w:rsidR="00C76AB0" w:rsidRDefault="00000000">
      <w:pPr>
        <w:pStyle w:val="ListBullet"/>
        <w:spacing w:after="40"/>
      </w:pPr>
      <w:r>
        <w:t>KB_LEXICAL_RERANK_WEIGHT — Weight for lexical overlap. Default: 0.3.</w:t>
      </w:r>
    </w:p>
    <w:p w14:paraId="5D5778C1" w14:textId="77777777" w:rsidR="00C76AB0" w:rsidRDefault="00000000">
      <w:pPr>
        <w:pStyle w:val="ListBullet"/>
        <w:spacing w:after="40"/>
      </w:pPr>
      <w:r>
        <w:t>KB_RERANK_CANDIDATE_MULTIPLIER — Fetch this many candidates before re-ranking. Default: 3 (so top_k=3 fetches 9 candidates).</w:t>
      </w:r>
    </w:p>
    <w:p w14:paraId="7FC05CAD" w14:textId="77777777" w:rsidR="00C76AB0" w:rsidRDefault="00000000">
      <w:pPr>
        <w:pStyle w:val="ListBullet"/>
        <w:spacing w:after="40"/>
      </w:pPr>
      <w:r>
        <w:t>KB_AUTO_SYNC_ENABLED — Enable auto-sync. Default: True.</w:t>
      </w:r>
    </w:p>
    <w:p w14:paraId="11B04D84" w14:textId="77777777" w:rsidR="00C76AB0" w:rsidRDefault="00000000">
      <w:pPr>
        <w:pStyle w:val="ListBullet"/>
        <w:spacing w:after="40"/>
      </w:pPr>
      <w:r>
        <w:t>KB_AUTO_SYNC_INTERVAL_SECONDS — Polling interval. Default: 4 seconds.</w:t>
      </w:r>
    </w:p>
    <w:p w14:paraId="339A6D63" w14:textId="77777777" w:rsidR="00C76AB0" w:rsidRDefault="00000000">
      <w:pPr>
        <w:pStyle w:val="ListBullet"/>
        <w:spacing w:after="40"/>
      </w:pPr>
      <w:r>
        <w:t>KB_AUTO_SYNC_PATHS — Comma-separated directory paths to watch.</w:t>
      </w:r>
    </w:p>
    <w:p w14:paraId="46633DCA" w14:textId="77777777" w:rsidR="00C76AB0" w:rsidRDefault="00000000">
      <w:pPr>
        <w:pStyle w:val="ListBullet"/>
        <w:spacing w:after="40"/>
      </w:pPr>
      <w:r>
        <w:t>KB_BLOCKED_CONTEXT_PATTERNS — Regex patterns to filter from indexed chunks (security).</w:t>
      </w:r>
    </w:p>
    <w:p w14:paraId="68464B84" w14:textId="77777777" w:rsidR="00C76AB0" w:rsidRDefault="00000000">
      <w:pPr>
        <w:pStyle w:val="ListBullet"/>
        <w:spacing w:after="40"/>
      </w:pPr>
      <w:r>
        <w:t>KB_FAISS_INDEX_FILE — Path for the FAISS index file.</w:t>
      </w:r>
    </w:p>
    <w:p w14:paraId="6BCBFEB0" w14:textId="77777777" w:rsidR="00C76AB0" w:rsidRDefault="00000000">
      <w:pPr>
        <w:pStyle w:val="ListBullet"/>
        <w:spacing w:after="40"/>
      </w:pPr>
      <w:r>
        <w:t>KB_META_FILE — Path for the chunk metadata JSON.</w:t>
      </w:r>
    </w:p>
    <w:p w14:paraId="0BF689D2" w14:textId="77777777" w:rsidR="00C76AB0" w:rsidRDefault="00000000">
      <w:pPr>
        <w:pStyle w:val="ListBullet"/>
        <w:spacing w:after="40"/>
      </w:pPr>
      <w:r>
        <w:t>KB_SOURCE_STATE_FILE — Path for the source file state JSON.</w:t>
      </w:r>
    </w:p>
    <w:p w14:paraId="0C11F5B7" w14:textId="77777777" w:rsidR="00C76AB0" w:rsidRDefault="00000000">
      <w:pPr>
        <w:pStyle w:val="Heading3"/>
        <w:spacing w:before="240" w:after="80"/>
      </w:pPr>
      <w:r>
        <w:t>Cross-File Dependencies</w:t>
      </w:r>
    </w:p>
    <w:p w14:paraId="280C1857" w14:textId="77777777" w:rsidR="00C76AB0" w:rsidRDefault="00000000">
      <w:pPr>
        <w:pStyle w:val="ListBullet"/>
        <w:spacing w:after="40"/>
      </w:pPr>
      <w:r>
        <w:t>core/config.py → All KB_* configuration variables (20+).</w:t>
      </w:r>
    </w:p>
    <w:p w14:paraId="730E978C" w14:textId="77777777" w:rsidR="00C76AB0" w:rsidRDefault="00000000">
      <w:pPr>
        <w:pStyle w:val="ListBullet"/>
        <w:spacing w:after="40"/>
      </w:pPr>
      <w:r>
        <w:t>sentence_transformers → SentenceTransformer for embedding (optional, fallback to hash).</w:t>
      </w:r>
    </w:p>
    <w:p w14:paraId="11D8BCD0" w14:textId="77777777" w:rsidR="00C76AB0" w:rsidRDefault="00000000">
      <w:pPr>
        <w:pStyle w:val="ListBullet"/>
        <w:spacing w:after="40"/>
      </w:pPr>
      <w:r>
        <w:t>faiss → IndexFlatIP for fast vector search (optional, fallback to numpy).</w:t>
      </w:r>
    </w:p>
    <w:p w14:paraId="42D04138" w14:textId="77777777" w:rsidR="00C76AB0" w:rsidRDefault="00000000">
      <w:pPr>
        <w:pStyle w:val="ListBullet"/>
        <w:spacing w:after="40"/>
      </w:pPr>
      <w:r>
        <w:t>watchdog → Observer + FileSystemEventHandler for filesystem watching (optional, fallback to polling).</w:t>
      </w:r>
    </w:p>
    <w:p w14:paraId="4A62CA06" w14:textId="77777777" w:rsidR="00C76AB0" w:rsidRDefault="00000000">
      <w:pPr>
        <w:pStyle w:val="ListBullet"/>
        <w:spacing w:after="40"/>
      </w:pPr>
      <w:r>
        <w:t>pypdf → PdfReader for PDF text extraction (optional, PDFs skipped if missing).</w:t>
      </w:r>
    </w:p>
    <w:p w14:paraId="4AED295D" w14:textId="77777777" w:rsidR="00C76AB0" w:rsidRDefault="00000000">
      <w:pPr>
        <w:pStyle w:val="ListBullet"/>
        <w:spacing w:after="40"/>
      </w:pPr>
      <w:r>
        <w:t>core/logger.py → Logging.</w:t>
      </w:r>
    </w:p>
    <w:p w14:paraId="07589ED1" w14:textId="77777777" w:rsidR="00C76AB0" w:rsidRDefault="00000000">
      <w:pPr>
        <w:pStyle w:val="ListBullet"/>
        <w:spacing w:after="40"/>
      </w:pPr>
      <w:r>
        <w:lastRenderedPageBreak/>
        <w:t>llm/prompt_builder.py → Calls retrieve_for_prompt() during prompt construction.</w:t>
      </w:r>
    </w:p>
    <w:p w14:paraId="6DD17D15" w14:textId="77777777" w:rsidR="00C76AB0" w:rsidRDefault="00000000">
      <w:pPr>
        <w:pStyle w:val="ListBullet"/>
        <w:spacing w:after="40"/>
      </w:pPr>
      <w:r>
        <w:t>core/handlers/knowledge_base.py → Voice command interface for KB management.</w:t>
      </w:r>
    </w:p>
    <w:p w14:paraId="18B88192" w14:textId="77777777" w:rsidR="00C76AB0" w:rsidRDefault="00000000">
      <w:pPr>
        <w:pStyle w:val="Heading3"/>
        <w:spacing w:before="240" w:after="80"/>
      </w:pPr>
      <w:r>
        <w:t>Singleton: knowledge_base_service = KnowledgeBaseService()</w:t>
      </w:r>
    </w:p>
    <w:p w14:paraId="794F8A17" w14:textId="77777777" w:rsidR="00C76AB0" w:rsidRDefault="00000000">
      <w:pPr>
        <w:spacing w:after="80"/>
      </w:pPr>
      <w:r>
        <w:t>Module-level instance imported by prompt_builder.py and the KB handler. Lazy-initialised on first use via _ensure_initialized().</w:t>
      </w:r>
    </w:p>
    <w:p w14:paraId="7B717C34" w14:textId="77777777" w:rsidR="00C76AB0" w:rsidRDefault="00000000">
      <w:r>
        <w:br w:type="page"/>
      </w:r>
    </w:p>
    <w:p w14:paraId="4BB6CDCD" w14:textId="77777777" w:rsidR="00C76AB0" w:rsidRDefault="00000000">
      <w:pPr>
        <w:pStyle w:val="Heading1"/>
        <w:spacing w:after="240"/>
      </w:pPr>
      <w:r>
        <w:lastRenderedPageBreak/>
        <w:t>core/language_gate.py — Full Source Documentation (116 lines)</w:t>
      </w:r>
    </w:p>
    <w:p w14:paraId="3F021581" w14:textId="77777777" w:rsidR="00C76AB0" w:rsidRDefault="00000000">
      <w:pPr>
        <w:spacing w:after="80"/>
      </w:pPr>
      <w:r>
        <w:t>This module is the language acceptance filter that decides whether a transcript is in a supported language (Arabic or English) and normalises the text for downstream processing. It sits between STT output and the command parser — every transcript passes through detect_supported_language() before reaching the intent classification cascade.</w:t>
      </w:r>
    </w:p>
    <w:p w14:paraId="4DFFBC25" w14:textId="77777777" w:rsidR="00C76AB0" w:rsidRDefault="00000000">
      <w:pPr>
        <w:pStyle w:val="Heading2"/>
        <w:spacing w:before="360" w:after="120"/>
      </w:pPr>
      <w:r>
        <w:t>Module-Level Constants</w:t>
      </w:r>
    </w:p>
    <w:p w14:paraId="66E1BFD1" w14:textId="77777777" w:rsidR="00C76AB0" w:rsidRDefault="00000000">
      <w:pPr>
        <w:pStyle w:val="Heading3"/>
        <w:spacing w:before="240" w:after="80"/>
      </w:pPr>
      <w:r>
        <w:t>Regex Patterns</w:t>
      </w:r>
    </w:p>
    <w:p w14:paraId="7D888FBC" w14:textId="77777777" w:rsidR="00C76AB0" w:rsidRDefault="00000000">
      <w:pPr>
        <w:spacing w:after="80"/>
      </w:pPr>
      <w:r>
        <w:rPr>
          <w:rFonts w:ascii="Consolas" w:hAnsi="Consolas"/>
          <w:sz w:val="16"/>
        </w:rPr>
        <w:t>_ARABIC_CHAR_RE   = re.compile(r'[\u0600-\u06FF]')          # Arabic block</w:t>
      </w:r>
      <w:r>
        <w:rPr>
          <w:rFonts w:ascii="Consolas" w:hAnsi="Consolas"/>
          <w:sz w:val="16"/>
        </w:rPr>
        <w:br/>
        <w:t>_LATIN_CHAR_RE    = re.compile(r'[A-Za-z]')                  # ASCII Latin</w:t>
      </w:r>
      <w:r>
        <w:rPr>
          <w:rFonts w:ascii="Consolas" w:hAnsi="Consolas"/>
          <w:sz w:val="16"/>
        </w:rPr>
        <w:br/>
        <w:t>_CYRILLIC_RE      = re.compile(r'[\u0400-\u04FF]')          # Cyrillic block</w:t>
      </w:r>
      <w:r>
        <w:rPr>
          <w:rFonts w:ascii="Consolas" w:hAnsi="Consolas"/>
          <w:sz w:val="16"/>
        </w:rPr>
        <w:br/>
        <w:t>_ARABIC_DIACRITICS_RE = re.compile(</w:t>
      </w:r>
      <w:r>
        <w:rPr>
          <w:rFonts w:ascii="Consolas" w:hAnsi="Consolas"/>
          <w:sz w:val="16"/>
        </w:rPr>
        <w:br/>
        <w:t xml:space="preserve">    r'[\u0610-\u061A\u064B-\u065F\u0670\u06D6-\u06ED]'  # tashkeel / harakat</w:t>
      </w:r>
      <w:r>
        <w:rPr>
          <w:rFonts w:ascii="Consolas" w:hAnsi="Consolas"/>
          <w:sz w:val="16"/>
        </w:rPr>
        <w:br/>
        <w:t>)</w:t>
      </w:r>
    </w:p>
    <w:p w14:paraId="7AFF2531" w14:textId="77777777" w:rsidR="00C76AB0" w:rsidRDefault="00000000">
      <w:pPr>
        <w:spacing w:after="80"/>
      </w:pPr>
      <w:r>
        <w:t>Four compiled regex patterns, each targeting a specific Unicode block. The Arabic diacritics regex covers: tashkeel marks (fathah, dammah, kasrah, sukun, shaddah, tanween variants), superscript alef (U+0670), and Quranic annotation marks (U+06D6-U+06ED). These are stripped during normalisation because they cause inconsistency in text comparison — Whisper may or may not include them depending on the run.</w:t>
      </w:r>
    </w:p>
    <w:p w14:paraId="2942B96B" w14:textId="77777777" w:rsidR="00C76AB0" w:rsidRDefault="00000000">
      <w:pPr>
        <w:pStyle w:val="Heading3"/>
        <w:spacing w:before="240" w:after="80"/>
      </w:pPr>
      <w:r>
        <w:t>Constants</w:t>
      </w:r>
    </w:p>
    <w:p w14:paraId="7FD01802" w14:textId="77777777" w:rsidR="00C76AB0" w:rsidRDefault="00000000">
      <w:pPr>
        <w:spacing w:after="80"/>
      </w:pPr>
      <w:r>
        <w:rPr>
          <w:rFonts w:ascii="Consolas" w:hAnsi="Consolas"/>
          <w:sz w:val="16"/>
        </w:rPr>
        <w:t>SUPPORTED_LANGUAGES = {'ar', 'en'}</w:t>
      </w:r>
      <w:r>
        <w:rPr>
          <w:rFonts w:ascii="Consolas" w:hAnsi="Consolas"/>
          <w:sz w:val="16"/>
        </w:rPr>
        <w:br/>
      </w:r>
      <w:r>
        <w:rPr>
          <w:rFonts w:ascii="Consolas" w:hAnsi="Consolas"/>
          <w:sz w:val="16"/>
        </w:rPr>
        <w:br/>
        <w:t>UNSUPPORTED_LANGUAGE_MESSAGE = (</w:t>
      </w:r>
      <w:r>
        <w:rPr>
          <w:rFonts w:ascii="Consolas" w:hAnsi="Consolas"/>
          <w:sz w:val="16"/>
        </w:rPr>
        <w:br/>
        <w:t xml:space="preserve">    'Sorry, I currently support Arabic and English only. '</w:t>
      </w:r>
      <w:r>
        <w:rPr>
          <w:rFonts w:ascii="Consolas" w:hAnsi="Consolas"/>
          <w:sz w:val="16"/>
        </w:rPr>
        <w:br/>
        <w:t xml:space="preserve">    'عذراً، أنا أتعامل حالياً مع العربية والإنجليزية فقط.'</w:t>
      </w:r>
      <w:r>
        <w:rPr>
          <w:rFonts w:ascii="Consolas" w:hAnsi="Consolas"/>
          <w:sz w:val="16"/>
        </w:rPr>
        <w:br/>
        <w:t>)</w:t>
      </w:r>
    </w:p>
    <w:p w14:paraId="6D35F245" w14:textId="77777777" w:rsidR="00C76AB0" w:rsidRDefault="00000000">
      <w:pPr>
        <w:spacing w:after="80"/>
      </w:pPr>
      <w:r>
        <w:t>The bilingual error message is used verbatim by the orchestrator when a transcript is rejected. It speaks both English and Arabic so the user understands regardless of which language they tried.</w:t>
      </w:r>
    </w:p>
    <w:p w14:paraId="499C307C" w14:textId="77777777" w:rsidR="00C76AB0" w:rsidRDefault="00000000">
      <w:pPr>
        <w:pStyle w:val="Heading2"/>
        <w:spacing w:before="360" w:after="120"/>
      </w:pPr>
      <w:r>
        <w:t>Dataclass: LanguageGateResult</w:t>
      </w:r>
    </w:p>
    <w:p w14:paraId="07FCE2C9" w14:textId="77777777" w:rsidR="00C76AB0" w:rsidRDefault="00000000">
      <w:pPr>
        <w:spacing w:after="80"/>
      </w:pPr>
      <w:r>
        <w:rPr>
          <w:rFonts w:ascii="Consolas" w:hAnsi="Consolas"/>
          <w:sz w:val="16"/>
        </w:rPr>
        <w:t>@dataclass</w:t>
      </w:r>
      <w:r>
        <w:rPr>
          <w:rFonts w:ascii="Consolas" w:hAnsi="Consolas"/>
          <w:sz w:val="16"/>
        </w:rPr>
        <w:br/>
        <w:t>class LanguageGateResult:</w:t>
      </w:r>
      <w:r>
        <w:rPr>
          <w:rFonts w:ascii="Consolas" w:hAnsi="Consolas"/>
          <w:sz w:val="16"/>
        </w:rPr>
        <w:br/>
        <w:t xml:space="preserve">    supported: bool         # True = proceed, False = reject</w:t>
      </w:r>
      <w:r>
        <w:rPr>
          <w:rFonts w:ascii="Consolas" w:hAnsi="Consolas"/>
          <w:sz w:val="16"/>
        </w:rPr>
        <w:br/>
        <w:t xml:space="preserve">    language: str           # 'ar', 'en', or 'unsupported'</w:t>
      </w:r>
      <w:r>
        <w:rPr>
          <w:rFonts w:ascii="Consolas" w:hAnsi="Consolas"/>
          <w:sz w:val="16"/>
        </w:rPr>
        <w:br/>
        <w:t xml:space="preserve">    normalized_text: str    # cleaned text for downstream</w:t>
      </w:r>
      <w:r>
        <w:rPr>
          <w:rFonts w:ascii="Consolas" w:hAnsi="Consolas"/>
          <w:sz w:val="16"/>
        </w:rPr>
        <w:br/>
        <w:t xml:space="preserve">    reason: str = ''        # 'ok', 'empty_text', 'cyrillic_script_detected',</w:t>
      </w:r>
      <w:r>
        <w:rPr>
          <w:rFonts w:ascii="Consolas" w:hAnsi="Consolas"/>
          <w:sz w:val="16"/>
        </w:rPr>
        <w:br/>
        <w:t xml:space="preserve">                            # 'unsupported_script_only', 'unsupported_script_dominant'</w:t>
      </w:r>
    </w:p>
    <w:p w14:paraId="0B94F56A" w14:textId="77777777" w:rsidR="00C76AB0" w:rsidRDefault="00000000">
      <w:pPr>
        <w:spacing w:after="80"/>
      </w:pPr>
      <w:r>
        <w:t>This dataclass is the return type of detect_supported_language(). It bundles the accept/reject decision, detected language, normalised text, and the reason for rejection (used for logging and diagnostics).</w:t>
      </w:r>
    </w:p>
    <w:p w14:paraId="6C97A66B" w14:textId="77777777" w:rsidR="00C76AB0" w:rsidRDefault="00000000">
      <w:pPr>
        <w:pStyle w:val="Heading2"/>
        <w:spacing w:before="360" w:after="120"/>
      </w:pPr>
      <w:r>
        <w:lastRenderedPageBreak/>
        <w:t>Function: _script_counts(text) -&gt; (arabic, latin, cyrillic, other_alpha)</w:t>
      </w:r>
    </w:p>
    <w:p w14:paraId="10D83895" w14:textId="77777777" w:rsidR="00C76AB0" w:rsidRDefault="00000000">
      <w:pPr>
        <w:spacing w:after="80"/>
      </w:pPr>
      <w:r>
        <w:t>Iterates through every character in the text and classifies it into one of four script buckets:</w:t>
      </w:r>
    </w:p>
    <w:p w14:paraId="51FF5A36" w14:textId="77777777" w:rsidR="00C76AB0" w:rsidRDefault="00000000">
      <w:pPr>
        <w:pStyle w:val="ListBullet"/>
        <w:spacing w:after="40"/>
      </w:pPr>
      <w:r>
        <w:t>arabic — Characters in the Arabic Unicode block (U+0600-U+06FF). Includes all Arabic letters, Arabic-Indic digits, and Arabic punctuation.</w:t>
      </w:r>
    </w:p>
    <w:p w14:paraId="4C34984B" w14:textId="77777777" w:rsidR="00C76AB0" w:rsidRDefault="00000000">
      <w:pPr>
        <w:pStyle w:val="ListBullet"/>
        <w:spacing w:after="40"/>
      </w:pPr>
      <w:r>
        <w:t>latin — ASCII letters A-Z and a-z. Does not include accented Latin characters (é, ñ) which fall into other_alpha.</w:t>
      </w:r>
    </w:p>
    <w:p w14:paraId="18C34473" w14:textId="77777777" w:rsidR="00C76AB0" w:rsidRDefault="00000000">
      <w:pPr>
        <w:pStyle w:val="ListBullet"/>
        <w:spacing w:after="40"/>
      </w:pPr>
      <w:r>
        <w:t>cyrillic — Characters in the Cyrillic block (U+0400-U+04FF). Detected as a Whisper hallucination signal — Whisper sometimes generates Russian text when the audio is ambiguous.</w:t>
      </w:r>
    </w:p>
    <w:p w14:paraId="1625A308" w14:textId="77777777" w:rsidR="00C76AB0" w:rsidRDefault="00000000">
      <w:pPr>
        <w:pStyle w:val="ListBullet"/>
        <w:spacing w:after="40"/>
      </w:pPr>
      <w:r>
        <w:t>other_alpha — Any other Unicode alphabetic character (char.isalpha()). Catches CJK, Thai, Devanagari, Greek, accented Latin, etc.</w:t>
      </w:r>
    </w:p>
    <w:p w14:paraId="3CEC26AC" w14:textId="77777777" w:rsidR="00C76AB0" w:rsidRDefault="00000000">
      <w:pPr>
        <w:spacing w:after="80"/>
      </w:pPr>
      <w:r>
        <w:t>Returns a 4-tuple of counts. The total_alpha = arabic + latin + cyrillic + other_alpha. These counts drive all the acceptance decisions in detect_supported_language().</w:t>
      </w:r>
    </w:p>
    <w:p w14:paraId="4A947A3D" w14:textId="77777777" w:rsidR="00C76AB0" w:rsidRDefault="00000000">
      <w:pPr>
        <w:pStyle w:val="Heading2"/>
        <w:spacing w:before="360" w:after="120"/>
      </w:pPr>
      <w:r>
        <w:t>Function: _normalize_arabic(text) -&gt; str</w:t>
      </w:r>
    </w:p>
    <w:p w14:paraId="3D224343" w14:textId="77777777" w:rsidR="00C76AB0" w:rsidRDefault="00000000">
      <w:pPr>
        <w:spacing w:after="80"/>
      </w:pPr>
      <w:r>
        <w:t>Applies 4 normalisation steps to Arabic text:</w:t>
      </w:r>
    </w:p>
    <w:p w14:paraId="667B37A8" w14:textId="77777777" w:rsidR="00C76AB0" w:rsidRDefault="00000000">
      <w:pPr>
        <w:pStyle w:val="ListNumber"/>
      </w:pPr>
      <w:r>
        <w:t>Alef normalisation: أ → ا, إ → ا, آ → ا. These alef variants are interchangeable in Egyptian Arabic speech and Whisper outputs them inconsistently. Normalising to bare alef (ا) ensures consistent matching in the parser and NLU.</w:t>
      </w:r>
    </w:p>
    <w:p w14:paraId="20130B77" w14:textId="77777777" w:rsidR="00C76AB0" w:rsidRDefault="00000000">
      <w:pPr>
        <w:pStyle w:val="ListNumber"/>
      </w:pPr>
      <w:r>
        <w:t>Tatweel removal: ـ (kashida / elongation character) is used in Arabic typography for justification but has no linguistic meaning. Removed to prevent false mismatches.</w:t>
      </w:r>
    </w:p>
    <w:p w14:paraId="15AB8922" w14:textId="77777777" w:rsidR="00C76AB0" w:rsidRDefault="00000000">
      <w:pPr>
        <w:pStyle w:val="ListNumber"/>
      </w:pPr>
      <w:r>
        <w:t>Diacritics stripping: Removes all tashkeel marks (fathah َ, dammah ُ, kasrah ِ, sukun ْ, shaddah ّ, tanween variants ً ٌ ٍ, superscript alef ٰ, and Quranic marks). Whisper may or may not include these, so stripping ensures consistent text comparison.</w:t>
      </w:r>
    </w:p>
    <w:p w14:paraId="70B899F7" w14:textId="77777777" w:rsidR="00C76AB0" w:rsidRDefault="00000000">
      <w:pPr>
        <w:pStyle w:val="ListNumber"/>
      </w:pPr>
      <w:r>
        <w:t>Whitespace collapse: ' '.join(text.split()) — normalises tabs, newlines, and multiple spaces to single spaces.</w:t>
      </w:r>
    </w:p>
    <w:p w14:paraId="74F796E8" w14:textId="77777777" w:rsidR="00C76AB0" w:rsidRDefault="00000000">
      <w:pPr>
        <w:pStyle w:val="Heading2"/>
        <w:spacing w:before="360" w:after="120"/>
      </w:pPr>
      <w:r>
        <w:t>Function: normalize_text_for_language(text, language) -&gt; str</w:t>
      </w:r>
    </w:p>
    <w:p w14:paraId="59653DFD" w14:textId="77777777" w:rsidR="00C76AB0" w:rsidRDefault="00000000">
      <w:pPr>
        <w:spacing w:after="80"/>
      </w:pPr>
      <w:r>
        <w:t>Dispatches to the appropriate normaliser based on language:</w:t>
      </w:r>
    </w:p>
    <w:p w14:paraId="1C07E88E" w14:textId="77777777" w:rsidR="00C76AB0" w:rsidRDefault="00000000">
      <w:pPr>
        <w:pStyle w:val="ListBullet"/>
        <w:spacing w:after="40"/>
      </w:pPr>
      <w:r>
        <w:t>language='ar' → calls _normalize_arabic(text) which applies all 4 Arabic-specific steps.</w:t>
      </w:r>
    </w:p>
    <w:p w14:paraId="76715AA9" w14:textId="77777777" w:rsidR="00C76AB0" w:rsidRDefault="00000000">
      <w:pPr>
        <w:pStyle w:val="ListBullet"/>
        <w:spacing w:after="40"/>
      </w:pPr>
      <w:r>
        <w:t>language='en' or anything else → applies only whitespace collapse (' '.join(text.split())).</w:t>
      </w:r>
    </w:p>
    <w:p w14:paraId="75B005BE" w14:textId="77777777" w:rsidR="00C76AB0" w:rsidRDefault="00000000">
      <w:pPr>
        <w:spacing w:after="80"/>
      </w:pPr>
      <w:r>
        <w:t>This function is called by detect_supported_language() after the language decision is made, and the normalised text is returned in LanguageGateResult.normalized_text for use by the command parser.</w:t>
      </w:r>
    </w:p>
    <w:p w14:paraId="7CD95011" w14:textId="77777777" w:rsidR="00C76AB0" w:rsidRDefault="00000000">
      <w:pPr>
        <w:pStyle w:val="Heading2"/>
        <w:spacing w:before="360" w:after="120"/>
      </w:pPr>
      <w:r>
        <w:lastRenderedPageBreak/>
        <w:t>Function: detect_supported_language(text, previous_language='en') -&gt; LanguageGateResult</w:t>
      </w:r>
    </w:p>
    <w:p w14:paraId="37E19ABB" w14:textId="77777777" w:rsidR="00C76AB0" w:rsidRDefault="00000000">
      <w:pPr>
        <w:spacing w:after="80"/>
      </w:pPr>
      <w:r>
        <w:t>The main entry point. Takes raw STT output and the previously detected language (for tie-breaking), returns a LanguageGateResult.</w:t>
      </w:r>
    </w:p>
    <w:p w14:paraId="64F9C9D4" w14:textId="77777777" w:rsidR="00C76AB0" w:rsidRDefault="00000000">
      <w:pPr>
        <w:pStyle w:val="Heading3"/>
        <w:spacing w:before="240" w:after="80"/>
      </w:pPr>
      <w:r>
        <w:t>Decision Algorithm (5 checks in order)</w:t>
      </w:r>
    </w:p>
    <w:p w14:paraId="5DC0B84F" w14:textId="77777777" w:rsidR="00C76AB0" w:rsidRDefault="00000000">
      <w:pPr>
        <w:spacing w:after="80"/>
      </w:pPr>
      <w:r>
        <w:rPr>
          <w:b/>
        </w:rPr>
        <w:t>Check 1: Empty Text</w:t>
      </w:r>
    </w:p>
    <w:p w14:paraId="456B96ED" w14:textId="77777777" w:rsidR="00C76AB0" w:rsidRDefault="00000000">
      <w:pPr>
        <w:spacing w:after="80"/>
      </w:pPr>
      <w:r>
        <w:rPr>
          <w:rFonts w:ascii="Consolas" w:hAnsi="Consolas"/>
          <w:sz w:val="16"/>
        </w:rPr>
        <w:t>if not raw:</w:t>
      </w:r>
      <w:r>
        <w:rPr>
          <w:rFonts w:ascii="Consolas" w:hAnsi="Consolas"/>
          <w:sz w:val="16"/>
        </w:rPr>
        <w:br/>
        <w:t xml:space="preserve">    return LanguageGateResult(supported=True, language=previous_language, reason='empty_text')</w:t>
      </w:r>
    </w:p>
    <w:p w14:paraId="4B89CEF9" w14:textId="77777777" w:rsidR="00C76AB0" w:rsidRDefault="00000000">
      <w:pPr>
        <w:spacing w:after="80"/>
      </w:pPr>
      <w:r>
        <w:t>Empty transcripts are accepted (the orchestrator will handle them as 'no speech detected'). The previous language is preserved to maintain session continuity.</w:t>
      </w:r>
    </w:p>
    <w:p w14:paraId="00D60E3D" w14:textId="77777777" w:rsidR="00C76AB0" w:rsidRDefault="00000000">
      <w:pPr>
        <w:spacing w:after="80"/>
      </w:pPr>
      <w:r>
        <w:rPr>
          <w:b/>
        </w:rPr>
        <w:t>Check 2: Cyrillic Detection (≥2 characters)</w:t>
      </w:r>
    </w:p>
    <w:p w14:paraId="2EECDD3A" w14:textId="77777777" w:rsidR="00C76AB0" w:rsidRDefault="00000000">
      <w:pPr>
        <w:spacing w:after="80"/>
      </w:pPr>
      <w:r>
        <w:rPr>
          <w:rFonts w:ascii="Consolas" w:hAnsi="Consolas"/>
          <w:sz w:val="16"/>
        </w:rPr>
        <w:t>if cyrillic &gt;= 2:</w:t>
      </w:r>
      <w:r>
        <w:rPr>
          <w:rFonts w:ascii="Consolas" w:hAnsi="Consolas"/>
          <w:sz w:val="16"/>
        </w:rPr>
        <w:br/>
        <w:t xml:space="preserve">    return LanguageGateResult(supported=False, language='unsupported', reason='cyrillic_script_detected')</w:t>
      </w:r>
    </w:p>
    <w:p w14:paraId="4FEFD436" w14:textId="77777777" w:rsidR="00C76AB0" w:rsidRDefault="00000000">
      <w:pPr>
        <w:spacing w:after="80"/>
      </w:pPr>
      <w:r>
        <w:t>Two or more Cyrillic characters are a definitive signal that Whisper hallucinated Russian text. This happens when the audio is noisy or the user speaks a language Whisper maps to Russian. The threshold is 2 (not 1) to avoid false rejection from a single stray character in a mixed transcript.</w:t>
      </w:r>
    </w:p>
    <w:p w14:paraId="3EACEE4D" w14:textId="77777777" w:rsidR="00C76AB0" w:rsidRDefault="00000000">
      <w:pPr>
        <w:spacing w:after="80"/>
      </w:pPr>
      <w:r>
        <w:rPr>
          <w:b/>
        </w:rPr>
        <w:t>Check 3: No Arabic or Latin (unsupported script only)</w:t>
      </w:r>
    </w:p>
    <w:p w14:paraId="0B3ED77E" w14:textId="77777777" w:rsidR="00C76AB0" w:rsidRDefault="00000000">
      <w:pPr>
        <w:spacing w:after="80"/>
      </w:pPr>
      <w:r>
        <w:rPr>
          <w:rFonts w:ascii="Consolas" w:hAnsi="Consolas"/>
          <w:sz w:val="16"/>
        </w:rPr>
        <w:t>if ar_en_total == 0 and (other_alpha &gt; 0 or cyrillic &gt; 0):</w:t>
      </w:r>
      <w:r>
        <w:rPr>
          <w:rFonts w:ascii="Consolas" w:hAnsi="Consolas"/>
          <w:sz w:val="16"/>
        </w:rPr>
        <w:br/>
        <w:t xml:space="preserve">    return LanguageGateResult(supported=False, reason='unsupported_script_only')</w:t>
      </w:r>
    </w:p>
    <w:p w14:paraId="04DDB63F" w14:textId="77777777" w:rsidR="00C76AB0" w:rsidRDefault="00000000">
      <w:pPr>
        <w:spacing w:after="80"/>
      </w:pPr>
      <w:r>
        <w:t>If the text contains zero Arabic and zero Latin characters but has other alphabetic characters (CJK, Thai, Devanagari, etc.), the transcript is entirely in an unsupported language.</w:t>
      </w:r>
    </w:p>
    <w:p w14:paraId="48A54E93" w14:textId="77777777" w:rsidR="00C76AB0" w:rsidRDefault="00000000">
      <w:pPr>
        <w:spacing w:after="80"/>
      </w:pPr>
      <w:r>
        <w:rPr>
          <w:b/>
        </w:rPr>
        <w:t>Check 4: Unsupported Script Dominates</w:t>
      </w:r>
    </w:p>
    <w:p w14:paraId="08C44661" w14:textId="77777777" w:rsidR="00C76AB0" w:rsidRDefault="00000000">
      <w:pPr>
        <w:spacing w:after="80"/>
      </w:pPr>
      <w:r>
        <w:rPr>
          <w:rFonts w:ascii="Consolas" w:hAnsi="Consolas"/>
          <w:sz w:val="16"/>
        </w:rPr>
        <w:t>if other_alpha &gt; 0 and other_alpha &gt;= max(1, ar_en_total):</w:t>
      </w:r>
      <w:r>
        <w:rPr>
          <w:rFonts w:ascii="Consolas" w:hAnsi="Consolas"/>
          <w:sz w:val="16"/>
        </w:rPr>
        <w:br/>
        <w:t xml:space="preserve">    return LanguageGateResult(supported=False, reason='unsupported_script_dominant')</w:t>
      </w:r>
    </w:p>
    <w:p w14:paraId="6CCCBD12" w14:textId="77777777" w:rsidR="00C76AB0" w:rsidRDefault="00000000">
      <w:pPr>
        <w:spacing w:after="80"/>
      </w:pPr>
      <w:r>
        <w:t>If non-Arabic/non-Latin characters outnumber Arabic+Latin characters, the transcript is predominantly unsupported. The max(1, ...) prevents division-by-zero when ar_en_total is 0.</w:t>
      </w:r>
    </w:p>
    <w:p w14:paraId="057E4079" w14:textId="77777777" w:rsidR="00C76AB0" w:rsidRDefault="00000000">
      <w:pPr>
        <w:spacing w:after="80"/>
      </w:pPr>
      <w:r>
        <w:rPr>
          <w:b/>
        </w:rPr>
        <w:t>Check 5: Language Classification (accepted)</w:t>
      </w:r>
    </w:p>
    <w:p w14:paraId="577C08D8" w14:textId="77777777" w:rsidR="00C76AB0" w:rsidRDefault="00000000">
      <w:pPr>
        <w:spacing w:after="80"/>
      </w:pPr>
      <w:r>
        <w:t>If the text passes all rejection checks, it is classified:</w:t>
      </w:r>
    </w:p>
    <w:p w14:paraId="4C6C2AB9" w14:textId="77777777" w:rsidR="00C76AB0" w:rsidRDefault="00000000">
      <w:pPr>
        <w:spacing w:after="80"/>
      </w:pPr>
      <w:r>
        <w:rPr>
          <w:rFonts w:ascii="Consolas" w:hAnsi="Consolas"/>
          <w:sz w:val="16"/>
        </w:rPr>
        <w:t>if arabic &gt; 0 and latin == 0:     language = 'ar'   # pure Arabic</w:t>
      </w:r>
      <w:r>
        <w:rPr>
          <w:rFonts w:ascii="Consolas" w:hAnsi="Consolas"/>
          <w:sz w:val="16"/>
        </w:rPr>
        <w:br/>
        <w:t>elif latin &gt; 0 and arabic == 0:   language = 'en'   # pure English</w:t>
      </w:r>
      <w:r>
        <w:rPr>
          <w:rFonts w:ascii="Consolas" w:hAnsi="Consolas"/>
          <w:sz w:val="16"/>
        </w:rPr>
        <w:br/>
        <w:t>elif arabic &gt; 0 and latin &gt; 0:                      # mixed script</w:t>
      </w:r>
      <w:r>
        <w:rPr>
          <w:rFonts w:ascii="Consolas" w:hAnsi="Consolas"/>
          <w:sz w:val="16"/>
        </w:rPr>
        <w:br/>
        <w:t xml:space="preserve">    if arabic == latin:            language = previous_language  # tie → use session lang</w:t>
      </w:r>
      <w:r>
        <w:rPr>
          <w:rFonts w:ascii="Consolas" w:hAnsi="Consolas"/>
          <w:sz w:val="16"/>
        </w:rPr>
        <w:br/>
        <w:t xml:space="preserve">    else:                          language = 'ar' if arabic &gt; latin else 'en'  # majority wins</w:t>
      </w:r>
      <w:r>
        <w:rPr>
          <w:rFonts w:ascii="Consolas" w:hAnsi="Consolas"/>
          <w:sz w:val="16"/>
        </w:rPr>
        <w:br/>
        <w:t>else:                              language = previous_language  # no alpha chars → default</w:t>
      </w:r>
    </w:p>
    <w:p w14:paraId="6CAFD664" w14:textId="77777777" w:rsidR="00C76AB0" w:rsidRDefault="00000000">
      <w:pPr>
        <w:spacing w:after="80"/>
      </w:pPr>
      <w:r>
        <w:t>The tie-breaking rule (arabic == latin → use previous_language) handles code-switched utterances like 'افتحلي Chrome' where the Arabic verb and English app name contribute equal character counts. Using the session's previous language maintains consistency.</w:t>
      </w:r>
    </w:p>
    <w:p w14:paraId="30C0BCB4" w14:textId="77777777" w:rsidR="00C76AB0" w:rsidRDefault="00000000">
      <w:pPr>
        <w:pStyle w:val="Heading3"/>
        <w:spacing w:before="240" w:after="80"/>
      </w:pPr>
      <w:r>
        <w:lastRenderedPageBreak/>
        <w:t>After Classification</w:t>
      </w:r>
    </w:p>
    <w:p w14:paraId="6D142153" w14:textId="77777777" w:rsidR="00C76AB0" w:rsidRDefault="00000000">
      <w:pPr>
        <w:spacing w:after="80"/>
      </w:pPr>
      <w:r>
        <w:t>The raw text is normalised via normalize_text_for_language(raw, language) and the result is returned as LanguageGateResult(supported=True, language=language, normalized_text=normalized, reason='ok').</w:t>
      </w:r>
    </w:p>
    <w:p w14:paraId="384F687C" w14:textId="77777777" w:rsidR="00C76AB0" w:rsidRDefault="00000000">
      <w:pPr>
        <w:pStyle w:val="Heading2"/>
        <w:spacing w:before="360" w:after="120"/>
      </w:pPr>
      <w:r>
        <w:t>Where language_gate.py Is Called</w:t>
      </w:r>
    </w:p>
    <w:p w14:paraId="59683649" w14:textId="77777777" w:rsidR="00C76AB0" w:rsidRDefault="00000000">
      <w:pPr>
        <w:pStyle w:val="ListBullet"/>
        <w:spacing w:after="40"/>
      </w:pPr>
      <w:r>
        <w:t>core/orchestrator.py — calls detect_supported_language() immediately after STT returns a transcript. If result.supported is False, speaks UNSUPPORTED_LANGUAGE_MESSAGE and skips command processing.</w:t>
      </w:r>
    </w:p>
    <w:p w14:paraId="0DF7752D" w14:textId="77777777" w:rsidR="00C76AB0" w:rsidRDefault="00000000">
      <w:pPr>
        <w:pStyle w:val="ListBullet"/>
        <w:spacing w:after="40"/>
      </w:pPr>
      <w:r>
        <w:t>core/command_router.py — uses result.language to select the response language for templates and LLM prompts.</w:t>
      </w:r>
    </w:p>
    <w:p w14:paraId="6956ECFA" w14:textId="77777777" w:rsidR="00C76AB0" w:rsidRDefault="00000000">
      <w:pPr>
        <w:pStyle w:val="ListBullet"/>
        <w:spacing w:after="40"/>
      </w:pPr>
      <w:r>
        <w:t>core/command_parser.py — uses result.normalized_text as input (already stripped of diacritics and normalised).</w:t>
      </w:r>
    </w:p>
    <w:p w14:paraId="46CE2469" w14:textId="77777777" w:rsidR="00C76AB0" w:rsidRDefault="00000000">
      <w:pPr>
        <w:pStyle w:val="ListBullet"/>
        <w:spacing w:after="40"/>
      </w:pPr>
      <w:r>
        <w:t>core/session_memory.py — records result.language on each turn for language history tracking and code-switch detection.</w:t>
      </w:r>
    </w:p>
    <w:p w14:paraId="6D57B811" w14:textId="77777777" w:rsidR="00C76AB0" w:rsidRDefault="00000000">
      <w:pPr>
        <w:pStyle w:val="Heading2"/>
        <w:spacing w:before="360" w:after="120"/>
      </w:pPr>
      <w:r>
        <w:t>Why This Module Exists</w:t>
      </w:r>
    </w:p>
    <w:p w14:paraId="593D61E7" w14:textId="77777777" w:rsidR="00C76AB0" w:rsidRDefault="00000000">
      <w:pPr>
        <w:spacing w:after="80"/>
      </w:pPr>
      <w:r>
        <w:t>Without the language gate, Whisper's hallucination problem would cause cascading failures. When Whisper receives noisy audio, it sometimes generates fluent-looking text in Russian, Chinese, or Korean. This text would flow into the command parser (which would find no match), then into the semantic router (which would classify it as LLM_QUERY), then into Ollama (which would generate a confused response in the wrong language), and finally into TTS (which would try to speak it). The language gate stops this cascade at the source — rejecting the transcript before it reaches any downstream module.</w:t>
      </w:r>
    </w:p>
    <w:p w14:paraId="22E1D354" w14:textId="77777777" w:rsidR="00C76AB0" w:rsidRDefault="00000000">
      <w:r>
        <w:br w:type="page"/>
      </w:r>
    </w:p>
    <w:p w14:paraId="4C751362" w14:textId="77777777" w:rsidR="00C76AB0" w:rsidRDefault="00000000">
      <w:pPr>
        <w:pStyle w:val="Heading1"/>
        <w:spacing w:after="240"/>
      </w:pPr>
      <w:r>
        <w:lastRenderedPageBreak/>
        <w:t>core/logger.py — Full Source Documentation (95 lines)</w:t>
      </w:r>
    </w:p>
    <w:p w14:paraId="42757696" w14:textId="77777777" w:rsidR="00C76AB0" w:rsidRDefault="00000000">
      <w:pPr>
        <w:spacing w:after="80"/>
      </w:pPr>
      <w:r>
        <w:t>This module configures the project-wide logging system. It creates a single root logger ('jarvis') with dual output (console + rotating file), provides child logger factories for per-module tagging, and offers structured logging helpers for telemetry. Every log message in the entire project flows through this setup.</w:t>
      </w:r>
    </w:p>
    <w:p w14:paraId="2F53261F" w14:textId="77777777" w:rsidR="00C76AB0" w:rsidRDefault="00000000">
      <w:pPr>
        <w:pStyle w:val="Heading2"/>
        <w:spacing w:before="360" w:after="120"/>
      </w:pPr>
      <w:r>
        <w:t>Module-Level Logger Setup (runs at import time)</w:t>
      </w:r>
    </w:p>
    <w:p w14:paraId="23EA2DA2" w14:textId="77777777" w:rsidR="00C76AB0" w:rsidRDefault="00000000">
      <w:pPr>
        <w:spacing w:after="80"/>
      </w:pPr>
      <w:r>
        <w:t>The logger is configured once at import time using a 'not logger.handlers' guard to prevent duplicate handler attachment on re-import. The setup runs before any other module's code executes because core/logger.py is imported by virtually every module in the project.</w:t>
      </w:r>
    </w:p>
    <w:p w14:paraId="69E5666F" w14:textId="77777777" w:rsidR="00C76AB0" w:rsidRDefault="00000000">
      <w:pPr>
        <w:pStyle w:val="Heading3"/>
        <w:spacing w:before="240" w:after="80"/>
      </w:pPr>
      <w:r>
        <w:t>Step 1: Level Resolution</w:t>
      </w:r>
    </w:p>
    <w:p w14:paraId="20978E36" w14:textId="77777777" w:rsidR="00C76AB0" w:rsidRDefault="00000000">
      <w:pPr>
        <w:spacing w:after="80"/>
      </w:pPr>
      <w:r>
        <w:rPr>
          <w:rFonts w:ascii="Consolas" w:hAnsi="Consolas"/>
          <w:sz w:val="16"/>
        </w:rPr>
        <w:t>def _level(value, default):</w:t>
      </w:r>
      <w:r>
        <w:rPr>
          <w:rFonts w:ascii="Consolas" w:hAnsi="Consolas"/>
          <w:sz w:val="16"/>
        </w:rPr>
        <w:br/>
        <w:t xml:space="preserve">    resolved = logging.getLevelName(str(value or '').strip().upper())</w:t>
      </w:r>
      <w:r>
        <w:rPr>
          <w:rFonts w:ascii="Consolas" w:hAnsi="Consolas"/>
          <w:sz w:val="16"/>
        </w:rPr>
        <w:br/>
        <w:t xml:space="preserve">    return resolved if isinstance(resolved, int) else default</w:t>
      </w:r>
      <w:r>
        <w:rPr>
          <w:rFonts w:ascii="Consolas" w:hAnsi="Consolas"/>
          <w:sz w:val="16"/>
        </w:rPr>
        <w:br/>
      </w:r>
      <w:r>
        <w:rPr>
          <w:rFonts w:ascii="Consolas" w:hAnsi="Consolas"/>
          <w:sz w:val="16"/>
        </w:rPr>
        <w:br/>
        <w:t>console_level = _level(LOG_CONSOLE_LEVEL, logging.INFO)   # from .env</w:t>
      </w:r>
      <w:r>
        <w:rPr>
          <w:rFonts w:ascii="Consolas" w:hAnsi="Consolas"/>
          <w:sz w:val="16"/>
        </w:rPr>
        <w:br/>
        <w:t>file_level = _level(LOG_FILE_LEVEL, logging.DEBUG)         # from .env</w:t>
      </w:r>
      <w:r>
        <w:rPr>
          <w:rFonts w:ascii="Consolas" w:hAnsi="Consolas"/>
          <w:sz w:val="16"/>
        </w:rPr>
        <w:br/>
        <w:t>logger.setLevel(min(console_level, file_level))            # root = most permissive</w:t>
      </w:r>
    </w:p>
    <w:p w14:paraId="713777F2" w14:textId="77777777" w:rsidR="00C76AB0" w:rsidRDefault="00000000">
      <w:pPr>
        <w:spacing w:after="80"/>
      </w:pPr>
      <w:r>
        <w:t>The root logger's level is set to the LOWER of the two handler levels (min). This ensures no messages are filtered at the root before reaching handlers. For example, if console=INFO and file=DEBUG, root=DEBUG so DEBUG messages reach the file handler even though the console handler filters them out.</w:t>
      </w:r>
    </w:p>
    <w:p w14:paraId="78015FF1" w14:textId="77777777" w:rsidR="00C76AB0" w:rsidRDefault="00000000">
      <w:pPr>
        <w:pStyle w:val="Heading3"/>
        <w:spacing w:before="240" w:after="80"/>
      </w:pPr>
      <w:r>
        <w:t>Step 2: Log Format</w:t>
      </w:r>
    </w:p>
    <w:p w14:paraId="67CAA971" w14:textId="77777777" w:rsidR="00C76AB0" w:rsidRDefault="00000000">
      <w:pPr>
        <w:spacing w:after="80"/>
      </w:pPr>
      <w:r>
        <w:rPr>
          <w:rFonts w:ascii="Consolas" w:hAnsi="Consolas"/>
          <w:sz w:val="16"/>
        </w:rPr>
        <w:t>formatter = logging.Formatter(</w:t>
      </w:r>
      <w:r>
        <w:rPr>
          <w:rFonts w:ascii="Consolas" w:hAnsi="Consolas"/>
          <w:sz w:val="16"/>
        </w:rPr>
        <w:br/>
        <w:t xml:space="preserve">    '%(asctime)s | %(levelname)-7s | %(name)s | %(message)s'</w:t>
      </w:r>
      <w:r>
        <w:rPr>
          <w:rFonts w:ascii="Consolas" w:hAnsi="Consolas"/>
          <w:sz w:val="16"/>
        </w:rPr>
        <w:br/>
        <w:t>)</w:t>
      </w:r>
    </w:p>
    <w:p w14:paraId="64D34EDB" w14:textId="77777777" w:rsidR="00C76AB0" w:rsidRDefault="00000000">
      <w:pPr>
        <w:spacing w:after="80"/>
      </w:pPr>
      <w:r>
        <w:t>Example output:</w:t>
      </w:r>
    </w:p>
    <w:p w14:paraId="19851C99" w14:textId="77777777" w:rsidR="00C76AB0" w:rsidRDefault="00000000">
      <w:pPr>
        <w:spacing w:after="80"/>
      </w:pPr>
      <w:r>
        <w:rPr>
          <w:rFonts w:ascii="Consolas" w:hAnsi="Consolas"/>
          <w:sz w:val="16"/>
        </w:rPr>
        <w:t>2026-06-26 14:30:52,123 | INFO    | jarvis.stt | model=small device=cpu compute=int8</w:t>
      </w:r>
      <w:r>
        <w:rPr>
          <w:rFonts w:ascii="Consolas" w:hAnsi="Consolas"/>
          <w:sz w:val="16"/>
        </w:rPr>
        <w:br/>
        <w:t>2026-06-26 14:30:53,456 | WARNING | jarvis.wakeword | Ignoring legacy wake-word settings...</w:t>
      </w:r>
    </w:p>
    <w:p w14:paraId="22A6E8C9" w14:textId="77777777" w:rsidR="00C76AB0" w:rsidRDefault="00000000">
      <w:pPr>
        <w:spacing w:after="80"/>
      </w:pPr>
      <w:r>
        <w:t>The format uses pipe separators for easy parsing. %(name)s includes the child logger name (e.g., 'jarvis.stt') so every message is traceable to its source module.</w:t>
      </w:r>
    </w:p>
    <w:p w14:paraId="783D1A44" w14:textId="77777777" w:rsidR="00C76AB0" w:rsidRDefault="00000000">
      <w:pPr>
        <w:pStyle w:val="Heading3"/>
        <w:spacing w:before="240" w:after="80"/>
      </w:pPr>
      <w:r>
        <w:t>Step 3: File Handler (RotatingFileHandler)</w:t>
      </w:r>
    </w:p>
    <w:p w14:paraId="5B25AC32" w14:textId="77777777" w:rsidR="00C76AB0" w:rsidRDefault="00000000">
      <w:pPr>
        <w:spacing w:after="80"/>
      </w:pPr>
      <w:r>
        <w:rPr>
          <w:rFonts w:ascii="Consolas" w:hAnsi="Consolas"/>
          <w:sz w:val="16"/>
        </w:rPr>
        <w:t>file_handler = RotatingFileHandler(</w:t>
      </w:r>
      <w:r>
        <w:rPr>
          <w:rFonts w:ascii="Consolas" w:hAnsi="Consolas"/>
          <w:sz w:val="16"/>
        </w:rPr>
        <w:br/>
        <w:t xml:space="preserve">    LOG_FILE,                           # default: 'jarvis.log'</w:t>
      </w:r>
      <w:r>
        <w:rPr>
          <w:rFonts w:ascii="Consolas" w:hAnsi="Consolas"/>
          <w:sz w:val="16"/>
        </w:rPr>
        <w:br/>
        <w:t xml:space="preserve">    maxBytes=LOG_ROTATE_MAX_BYTES,      # default: 5 MB</w:t>
      </w:r>
      <w:r>
        <w:rPr>
          <w:rFonts w:ascii="Consolas" w:hAnsi="Consolas"/>
          <w:sz w:val="16"/>
        </w:rPr>
        <w:br/>
        <w:t xml:space="preserve">    backupCount=LOG_ROTATE_BACKUPS,     # default: 3</w:t>
      </w:r>
      <w:r>
        <w:rPr>
          <w:rFonts w:ascii="Consolas" w:hAnsi="Consolas"/>
          <w:sz w:val="16"/>
        </w:rPr>
        <w:br/>
        <w:t xml:space="preserve">    encoding='utf-8',                   # Arabic text safe</w:t>
      </w:r>
      <w:r>
        <w:rPr>
          <w:rFonts w:ascii="Consolas" w:hAnsi="Consolas"/>
          <w:sz w:val="16"/>
        </w:rPr>
        <w:br/>
        <w:t>)</w:t>
      </w:r>
    </w:p>
    <w:p w14:paraId="4F4BDFFE" w14:textId="77777777" w:rsidR="00C76AB0" w:rsidRDefault="00000000">
      <w:pPr>
        <w:spacing w:after="80"/>
      </w:pPr>
      <w:r>
        <w:t xml:space="preserve">When jarvis.log reaches 5MB, it is renamed to jarvis.log.1 and a new jarvis.log is created. Up to 3 backups are kept (jarvis.log.1, jarvis.log.2, jarvis.log.3). Oldest is deleted. Total max disk usage: 4 </w:t>
      </w:r>
      <w:r>
        <w:lastRenderedPageBreak/>
        <w:t>× 5MB = 20MB. The UTF-8 encoding is essential because log messages contain Arabic text from STT transcripts, command parser output, and Egyptian colloquial TTS rewrites.</w:t>
      </w:r>
    </w:p>
    <w:p w14:paraId="2CDCE758" w14:textId="77777777" w:rsidR="00C76AB0" w:rsidRDefault="00000000">
      <w:pPr>
        <w:pStyle w:val="Heading3"/>
        <w:spacing w:before="240" w:after="80"/>
      </w:pPr>
      <w:r>
        <w:t>Step 4: Console Handler</w:t>
      </w:r>
    </w:p>
    <w:p w14:paraId="31A3ED2B" w14:textId="77777777" w:rsidR="00C76AB0" w:rsidRDefault="00000000">
      <w:pPr>
        <w:spacing w:after="80"/>
      </w:pPr>
      <w:r>
        <w:rPr>
          <w:rFonts w:ascii="Consolas" w:hAnsi="Consolas"/>
          <w:sz w:val="16"/>
        </w:rPr>
        <w:t>console_handler = logging.StreamHandler()  # writes to sys.stderr</w:t>
      </w:r>
      <w:r>
        <w:rPr>
          <w:rFonts w:ascii="Consolas" w:hAnsi="Consolas"/>
          <w:sz w:val="16"/>
        </w:rPr>
        <w:br/>
        <w:t>console_handler.setLevel(console_level)    # default: INFO</w:t>
      </w:r>
    </w:p>
    <w:p w14:paraId="78CE480F" w14:textId="77777777" w:rsidR="00C76AB0" w:rsidRDefault="00000000">
      <w:pPr>
        <w:spacing w:after="80"/>
      </w:pPr>
      <w:r>
        <w:t>The console handler uses the same formatter as the file handler. There is no ANSI coloring in the current implementation despite earlier documentation mentioning it — the plain format is used for both handlers. Console level defaults to INFO so DEBUG messages only appear in the file.</w:t>
      </w:r>
    </w:p>
    <w:p w14:paraId="1CAF658E" w14:textId="77777777" w:rsidR="00C76AB0" w:rsidRDefault="00000000">
      <w:pPr>
        <w:pStyle w:val="Heading3"/>
        <w:spacing w:before="240" w:after="80"/>
      </w:pPr>
      <w:r>
        <w:t>Step 5: Handler Attachment</w:t>
      </w:r>
    </w:p>
    <w:p w14:paraId="0FD7C70A" w14:textId="77777777" w:rsidR="00C76AB0" w:rsidRDefault="00000000">
      <w:pPr>
        <w:spacing w:after="80"/>
      </w:pPr>
      <w:r>
        <w:rPr>
          <w:rFonts w:ascii="Consolas" w:hAnsi="Consolas"/>
          <w:sz w:val="16"/>
        </w:rPr>
        <w:t>logger.addHandler(file_handler)</w:t>
      </w:r>
      <w:r>
        <w:rPr>
          <w:rFonts w:ascii="Consolas" w:hAnsi="Consolas"/>
          <w:sz w:val="16"/>
        </w:rPr>
        <w:br/>
        <w:t>logger.addHandler(console_handler)</w:t>
      </w:r>
      <w:r>
        <w:rPr>
          <w:rFonts w:ascii="Consolas" w:hAnsi="Consolas"/>
          <w:sz w:val="16"/>
        </w:rPr>
        <w:br/>
        <w:t>logger.propagate = False  # don't duplicate to root Python logger</w:t>
      </w:r>
    </w:p>
    <w:p w14:paraId="63FB84ED" w14:textId="77777777" w:rsidR="00C76AB0" w:rsidRDefault="00000000">
      <w:pPr>
        <w:spacing w:after="80"/>
      </w:pPr>
      <w:r>
        <w:t>propagate=False prevents messages from also being handled by Python's root logger, which would cause duplicate output if any other library configures root logging.</w:t>
      </w:r>
    </w:p>
    <w:p w14:paraId="43275E13" w14:textId="77777777" w:rsidR="00C76AB0" w:rsidRDefault="00000000">
      <w:pPr>
        <w:pStyle w:val="Heading2"/>
        <w:spacing w:before="360" w:after="120"/>
      </w:pPr>
      <w:r>
        <w:t>Function: get_logger(component) -&gt; logging.Logger</w:t>
      </w:r>
    </w:p>
    <w:p w14:paraId="5850E0E8" w14:textId="77777777" w:rsidR="00C76AB0" w:rsidRDefault="00000000">
      <w:pPr>
        <w:spacing w:after="80"/>
      </w:pPr>
      <w:r>
        <w:rPr>
          <w:rFonts w:ascii="Consolas" w:hAnsi="Consolas"/>
          <w:sz w:val="16"/>
        </w:rPr>
        <w:t>def get_logger(component: str) -&gt; logging.Logger:</w:t>
      </w:r>
      <w:r>
        <w:rPr>
          <w:rFonts w:ascii="Consolas" w:hAnsi="Consolas"/>
          <w:sz w:val="16"/>
        </w:rPr>
        <w:br/>
        <w:t xml:space="preserve">    name = str(component or 'general').strip().replace(' ', '_') or 'general'</w:t>
      </w:r>
      <w:r>
        <w:rPr>
          <w:rFonts w:ascii="Consolas" w:hAnsi="Consolas"/>
          <w:sz w:val="16"/>
        </w:rPr>
        <w:br/>
        <w:t xml:space="preserve">    return logger.getChild(name)</w:t>
      </w:r>
    </w:p>
    <w:p w14:paraId="31D1149A" w14:textId="77777777" w:rsidR="00C76AB0" w:rsidRDefault="00000000">
      <w:pPr>
        <w:spacing w:after="80"/>
      </w:pPr>
      <w:r>
        <w:t>Returns a child logger named 'jarvis.&lt;component&gt;'. Child loggers inherit the parent's handlers and level automatically — they do not need their own setup. This is how module-specific log tags work:</w:t>
      </w:r>
    </w:p>
    <w:p w14:paraId="3D101623" w14:textId="77777777" w:rsidR="00C76AB0" w:rsidRDefault="00000000">
      <w:pPr>
        <w:spacing w:after="80"/>
      </w:pPr>
      <w:r>
        <w:rPr>
          <w:rFonts w:ascii="Consolas" w:hAnsi="Consolas"/>
          <w:sz w:val="16"/>
        </w:rPr>
        <w:t># In audio/stt.py:</w:t>
      </w:r>
      <w:r>
        <w:rPr>
          <w:rFonts w:ascii="Consolas" w:hAnsi="Consolas"/>
          <w:sz w:val="16"/>
        </w:rPr>
        <w:br/>
        <w:t>_STT_LOG = get_logger('stt')</w:t>
      </w:r>
      <w:r>
        <w:rPr>
          <w:rFonts w:ascii="Consolas" w:hAnsi="Consolas"/>
          <w:sz w:val="16"/>
        </w:rPr>
        <w:br/>
        <w:t>_STT_LOG.info('model=%s device=%s', 'small', 'cpu')</w:t>
      </w:r>
      <w:r>
        <w:rPr>
          <w:rFonts w:ascii="Consolas" w:hAnsi="Consolas"/>
          <w:sz w:val="16"/>
        </w:rPr>
        <w:br/>
        <w:t># Output: 2026-06-26 14:30:52 | INFO | jarvis.stt | model=small device=cpu</w:t>
      </w:r>
      <w:r>
        <w:rPr>
          <w:rFonts w:ascii="Consolas" w:hAnsi="Consolas"/>
          <w:sz w:val="16"/>
        </w:rPr>
        <w:br/>
      </w:r>
      <w:r>
        <w:rPr>
          <w:rFonts w:ascii="Consolas" w:hAnsi="Consolas"/>
          <w:sz w:val="16"/>
        </w:rPr>
        <w:br/>
        <w:t># In audio/wake_word.py:</w:t>
      </w:r>
      <w:r>
        <w:rPr>
          <w:rFonts w:ascii="Consolas" w:hAnsi="Consolas"/>
          <w:sz w:val="16"/>
        </w:rPr>
        <w:br/>
        <w:t>log = get_logger('wakeword')</w:t>
      </w:r>
      <w:r>
        <w:rPr>
          <w:rFonts w:ascii="Consolas" w:hAnsi="Consolas"/>
          <w:sz w:val="16"/>
        </w:rPr>
        <w:br/>
        <w:t>log.info('Wake word detected (score=%.3f)', 0.823)</w:t>
      </w:r>
      <w:r>
        <w:rPr>
          <w:rFonts w:ascii="Consolas" w:hAnsi="Consolas"/>
          <w:sz w:val="16"/>
        </w:rPr>
        <w:br/>
        <w:t># Output: 2026-06-26 14:30:53 | INFO | jarvis.wakeword | Wake word detected (score=0.823)</w:t>
      </w:r>
    </w:p>
    <w:p w14:paraId="2D2E0D6A" w14:textId="77777777" w:rsidR="00C76AB0" w:rsidRDefault="00000000">
      <w:pPr>
        <w:spacing w:after="80"/>
      </w:pPr>
      <w:r>
        <w:rPr>
          <w:b/>
        </w:rPr>
        <w:t>Used by:</w:t>
      </w:r>
    </w:p>
    <w:p w14:paraId="5AC56709" w14:textId="77777777" w:rsidR="00C76AB0" w:rsidRDefault="00000000">
      <w:pPr>
        <w:pStyle w:val="ListBullet"/>
        <w:spacing w:after="40"/>
      </w:pPr>
      <w:r>
        <w:t>audio/stt.py → get_logger('stt')</w:t>
      </w:r>
    </w:p>
    <w:p w14:paraId="620EA1B4" w14:textId="77777777" w:rsidR="00C76AB0" w:rsidRDefault="00000000">
      <w:pPr>
        <w:pStyle w:val="ListBullet"/>
        <w:spacing w:after="40"/>
      </w:pPr>
      <w:r>
        <w:t>audio/wake_word.py → get_logger('wakeword')</w:t>
      </w:r>
    </w:p>
    <w:p w14:paraId="665E63A2" w14:textId="77777777" w:rsidR="00C76AB0" w:rsidRDefault="00000000">
      <w:pPr>
        <w:pStyle w:val="ListBullet"/>
        <w:spacing w:after="40"/>
      </w:pPr>
      <w:r>
        <w:t>core/adaptive_wake.py → get_logger('adaptive_wake')</w:t>
      </w:r>
    </w:p>
    <w:p w14:paraId="4E21379C" w14:textId="77777777" w:rsidR="00C76AB0" w:rsidRDefault="00000000">
      <w:pPr>
        <w:pStyle w:val="ListBullet"/>
        <w:spacing w:after="40"/>
      </w:pPr>
      <w:r>
        <w:t>All other modules use the root 'logger' directly via: from core.logger import logger</w:t>
      </w:r>
    </w:p>
    <w:p w14:paraId="6B5F3BE1" w14:textId="77777777" w:rsidR="00C76AB0" w:rsidRDefault="00000000">
      <w:pPr>
        <w:pStyle w:val="Heading2"/>
        <w:spacing w:before="360" w:after="120"/>
      </w:pPr>
      <w:r>
        <w:t>Function: kv(component, **pairs)</w:t>
      </w:r>
    </w:p>
    <w:p w14:paraId="3F890945" w14:textId="77777777" w:rsidR="00C76AB0" w:rsidRDefault="00000000">
      <w:pPr>
        <w:spacing w:after="80"/>
      </w:pPr>
      <w:r>
        <w:rPr>
          <w:rFonts w:ascii="Consolas" w:hAnsi="Consolas"/>
          <w:sz w:val="16"/>
        </w:rPr>
        <w:t>def kv(component: str, **pairs) -&gt; None:</w:t>
      </w:r>
      <w:r>
        <w:rPr>
          <w:rFonts w:ascii="Consolas" w:hAnsi="Consolas"/>
          <w:sz w:val="16"/>
        </w:rPr>
        <w:br/>
        <w:t xml:space="preserve">    width = max((len(str(key)) for key in pairs), default=0)</w:t>
      </w:r>
      <w:r>
        <w:rPr>
          <w:rFonts w:ascii="Consolas" w:hAnsi="Consolas"/>
          <w:sz w:val="16"/>
        </w:rPr>
        <w:br/>
        <w:t xml:space="preserve">    message = '  '.join(f'{str(key):&lt;{width}}={value}' for key, value in pairs.items())</w:t>
      </w:r>
      <w:r>
        <w:rPr>
          <w:rFonts w:ascii="Consolas" w:hAnsi="Consolas"/>
          <w:sz w:val="16"/>
        </w:rPr>
        <w:br/>
        <w:t xml:space="preserve">    get_logger(component).info(message)</w:t>
      </w:r>
    </w:p>
    <w:p w14:paraId="07357084" w14:textId="77777777" w:rsidR="00C76AB0" w:rsidRDefault="00000000">
      <w:pPr>
        <w:spacing w:after="80"/>
      </w:pPr>
      <w:r>
        <w:lastRenderedPageBreak/>
        <w:t>Structured key-value logging for telemetry. Aligns keys to the same width for readability:</w:t>
      </w:r>
    </w:p>
    <w:p w14:paraId="282A2044" w14:textId="77777777" w:rsidR="00C76AB0" w:rsidRDefault="00000000">
      <w:pPr>
        <w:spacing w:after="80"/>
      </w:pPr>
      <w:r>
        <w:rPr>
          <w:rFonts w:ascii="Consolas" w:hAnsi="Consolas"/>
          <w:sz w:val="16"/>
        </w:rPr>
        <w:t>kv('wakeword', inferences=150, p50_ms='1.23', p95_ms='2.45', max_score='0.823')</w:t>
      </w:r>
      <w:r>
        <w:rPr>
          <w:rFonts w:ascii="Consolas" w:hAnsi="Consolas"/>
          <w:sz w:val="16"/>
        </w:rPr>
        <w:br/>
        <w:t># Output: jarvis.wakeword | inferences=150  p50_ms=1.23  p95_ms=2.45  max_score=0.823</w:t>
      </w:r>
      <w:r>
        <w:rPr>
          <w:rFonts w:ascii="Consolas" w:hAnsi="Consolas"/>
          <w:sz w:val="16"/>
        </w:rPr>
        <w:br/>
      </w:r>
      <w:r>
        <w:rPr>
          <w:rFonts w:ascii="Consolas" w:hAnsi="Consolas"/>
          <w:sz w:val="16"/>
        </w:rPr>
        <w:br/>
        <w:t>kv('stt', result='ok', lang='ar', dur='1.23s', chars=45)</w:t>
      </w:r>
      <w:r>
        <w:rPr>
          <w:rFonts w:ascii="Consolas" w:hAnsi="Consolas"/>
          <w:sz w:val="16"/>
        </w:rPr>
        <w:br/>
        <w:t># Output: jarvis.stt | result=ok  lang=ar  dur=1.23s  chars=45</w:t>
      </w:r>
    </w:p>
    <w:p w14:paraId="73249FE6" w14:textId="77777777" w:rsidR="00C76AB0" w:rsidRDefault="00000000">
      <w:pPr>
        <w:spacing w:after="80"/>
      </w:pPr>
      <w:r>
        <w:rPr>
          <w:b/>
        </w:rPr>
        <w:t>Called by:</w:t>
      </w:r>
    </w:p>
    <w:p w14:paraId="5F173A88" w14:textId="77777777" w:rsidR="00C76AB0" w:rsidRDefault="00000000">
      <w:pPr>
        <w:pStyle w:val="ListBullet"/>
        <w:spacing w:after="40"/>
      </w:pPr>
      <w:r>
        <w:t>audio/wake_word.py — inference stats every N seconds (inferences, p50/p95 latency, max score, max RMS)</w:t>
      </w:r>
    </w:p>
    <w:p w14:paraId="192D568A" w14:textId="77777777" w:rsidR="00C76AB0" w:rsidRDefault="00000000">
      <w:pPr>
        <w:pStyle w:val="ListBullet"/>
        <w:spacing w:after="40"/>
      </w:pPr>
      <w:r>
        <w:t>core/adaptive_wake.py — retrain results (val_acc, elapsed, confirmed/false-positive counts)</w:t>
      </w:r>
    </w:p>
    <w:p w14:paraId="7B5DAB85" w14:textId="77777777" w:rsidR="00C76AB0" w:rsidRDefault="00000000">
      <w:pPr>
        <w:pStyle w:val="ListBullet"/>
        <w:spacing w:after="40"/>
      </w:pPr>
      <w:r>
        <w:t>core/orchestrator.py — pipeline decisions and timing</w:t>
      </w:r>
    </w:p>
    <w:p w14:paraId="538A00C8" w14:textId="77777777" w:rsidR="00C76AB0" w:rsidRDefault="00000000">
      <w:pPr>
        <w:pStyle w:val="Heading2"/>
        <w:spacing w:before="360" w:after="120"/>
      </w:pPr>
      <w:r>
        <w:t>Function: section(title)</w:t>
      </w:r>
    </w:p>
    <w:p w14:paraId="704CCF0C" w14:textId="77777777" w:rsidR="00C76AB0" w:rsidRDefault="00000000">
      <w:pPr>
        <w:spacing w:after="80"/>
      </w:pPr>
      <w:r>
        <w:rPr>
          <w:rFonts w:ascii="Consolas" w:hAnsi="Consolas"/>
          <w:sz w:val="16"/>
        </w:rPr>
        <w:t>def section(title: str) -&gt; None:</w:t>
      </w:r>
      <w:r>
        <w:rPr>
          <w:rFonts w:ascii="Consolas" w:hAnsi="Consolas"/>
          <w:sz w:val="16"/>
        </w:rPr>
        <w:br/>
        <w:t xml:space="preserve">    logger.info('──────── %s ────────', title)</w:t>
      </w:r>
    </w:p>
    <w:p w14:paraId="4DAFE9C2" w14:textId="77777777" w:rsidR="00C76AB0" w:rsidRDefault="00000000">
      <w:pPr>
        <w:spacing w:after="80"/>
      </w:pPr>
      <w:r>
        <w:t>Prints a visual separator in the log file for readability. Used by the orchestrator to mark pipeline phases: '──────── STARTUP ────────', '──────── PREWARM ────────', etc.</w:t>
      </w:r>
    </w:p>
    <w:p w14:paraId="70A78E9E" w14:textId="77777777" w:rsidR="00C76AB0" w:rsidRDefault="00000000">
      <w:pPr>
        <w:pStyle w:val="Heading2"/>
        <w:spacing w:before="360" w:after="120"/>
      </w:pPr>
      <w:r>
        <w:t>Function: summary_table(title, rows)</w:t>
      </w:r>
    </w:p>
    <w:p w14:paraId="671726C0" w14:textId="77777777" w:rsidR="00C76AB0" w:rsidRDefault="00000000">
      <w:pPr>
        <w:spacing w:after="80"/>
      </w:pPr>
      <w:r>
        <w:t>Prints a formatted ASCII table to the log. Automatically calculates column widths from the data and right-pads each cell:</w:t>
      </w:r>
    </w:p>
    <w:p w14:paraId="7E368E8E" w14:textId="77777777" w:rsidR="00C76AB0" w:rsidRDefault="00000000">
      <w:pPr>
        <w:spacing w:after="80"/>
      </w:pPr>
      <w:r>
        <w:rPr>
          <w:rFonts w:ascii="Consolas" w:hAnsi="Consolas"/>
          <w:sz w:val="16"/>
        </w:rPr>
        <w:t>summary_table('Audio Devices', [</w:t>
      </w:r>
      <w:r>
        <w:rPr>
          <w:rFonts w:ascii="Consolas" w:hAnsi="Consolas"/>
          <w:sz w:val="16"/>
        </w:rPr>
        <w:br/>
        <w:t xml:space="preserve">    ('0', 'Microphone (Realtek)', 'input',  '16000 Hz'),</w:t>
      </w:r>
      <w:r>
        <w:rPr>
          <w:rFonts w:ascii="Consolas" w:hAnsi="Consolas"/>
          <w:sz w:val="16"/>
        </w:rPr>
        <w:br/>
        <w:t xml:space="preserve">    ('1', 'Speakers (Realtek)',   'output', '48000 Hz'),</w:t>
      </w:r>
      <w:r>
        <w:rPr>
          <w:rFonts w:ascii="Consolas" w:hAnsi="Consolas"/>
          <w:sz w:val="16"/>
        </w:rPr>
        <w:br/>
        <w:t>])</w:t>
      </w:r>
      <w:r>
        <w:rPr>
          <w:rFonts w:ascii="Consolas" w:hAnsi="Consolas"/>
          <w:sz w:val="16"/>
        </w:rPr>
        <w:br/>
        <w:t># Output:</w:t>
      </w:r>
      <w:r>
        <w:rPr>
          <w:rFonts w:ascii="Consolas" w:hAnsi="Consolas"/>
          <w:sz w:val="16"/>
        </w:rPr>
        <w:br/>
        <w:t># ──────── Audio Devices ────────</w:t>
      </w:r>
      <w:r>
        <w:rPr>
          <w:rFonts w:ascii="Consolas" w:hAnsi="Consolas"/>
          <w:sz w:val="16"/>
        </w:rPr>
        <w:br/>
        <w:t># 0  Microphone (Realtek)  input   16000 Hz</w:t>
      </w:r>
      <w:r>
        <w:rPr>
          <w:rFonts w:ascii="Consolas" w:hAnsi="Consolas"/>
          <w:sz w:val="16"/>
        </w:rPr>
        <w:br/>
        <w:t># 1  Speakers (Realtek)    output  48000 Hz</w:t>
      </w:r>
    </w:p>
    <w:p w14:paraId="0E07D2A1" w14:textId="77777777" w:rsidR="00C76AB0" w:rsidRDefault="00000000">
      <w:pPr>
        <w:spacing w:after="80"/>
      </w:pPr>
      <w:r>
        <w:t>Used by core/doctor.py to display diagnostic check results in a readable table format.</w:t>
      </w:r>
    </w:p>
    <w:p w14:paraId="5D281379" w14:textId="77777777" w:rsidR="00C76AB0" w:rsidRDefault="00000000">
      <w:pPr>
        <w:pStyle w:val="Heading2"/>
        <w:spacing w:before="360" w:after="120"/>
      </w:pPr>
      <w:r>
        <w:t>Function: log_structured(event, level='debug', **fields)</w:t>
      </w:r>
    </w:p>
    <w:p w14:paraId="657FF082" w14:textId="77777777" w:rsidR="00C76AB0" w:rsidRDefault="00000000">
      <w:pPr>
        <w:spacing w:after="80"/>
      </w:pPr>
      <w:r>
        <w:rPr>
          <w:rFonts w:ascii="Consolas" w:hAnsi="Consolas"/>
          <w:sz w:val="16"/>
        </w:rPr>
        <w:t>def log_structured(event, level='debug', **fields):</w:t>
      </w:r>
      <w:r>
        <w:rPr>
          <w:rFonts w:ascii="Consolas" w:hAnsi="Consolas"/>
          <w:sz w:val="16"/>
        </w:rPr>
        <w:br/>
        <w:t xml:space="preserve">    payload = {</w:t>
      </w:r>
      <w:r>
        <w:rPr>
          <w:rFonts w:ascii="Consolas" w:hAnsi="Consolas"/>
          <w:sz w:val="16"/>
        </w:rPr>
        <w:br/>
        <w:t xml:space="preserve">        'event': str(event),</w:t>
      </w:r>
      <w:r>
        <w:rPr>
          <w:rFonts w:ascii="Consolas" w:hAnsi="Consolas"/>
          <w:sz w:val="16"/>
        </w:rPr>
        <w:br/>
        <w:t xml:space="preserve">        'timestamp': fields.pop('timestamp', time.time()),</w:t>
      </w:r>
      <w:r>
        <w:rPr>
          <w:rFonts w:ascii="Consolas" w:hAnsi="Consolas"/>
          <w:sz w:val="16"/>
        </w:rPr>
        <w:br/>
        <w:t xml:space="preserve">    }</w:t>
      </w:r>
      <w:r>
        <w:rPr>
          <w:rFonts w:ascii="Consolas" w:hAnsi="Consolas"/>
          <w:sz w:val="16"/>
        </w:rPr>
        <w:br/>
        <w:t xml:space="preserve">    for key, value in fields.items():</w:t>
      </w:r>
      <w:r>
        <w:rPr>
          <w:rFonts w:ascii="Consolas" w:hAnsi="Consolas"/>
          <w:sz w:val="16"/>
        </w:rPr>
        <w:br/>
        <w:t xml:space="preserve">        payload[str(key)] = value</w:t>
      </w:r>
      <w:r>
        <w:rPr>
          <w:rFonts w:ascii="Consolas" w:hAnsi="Consolas"/>
          <w:sz w:val="16"/>
        </w:rPr>
        <w:br/>
        <w:t xml:space="preserve">    message = json.dumps(payload, ensure_ascii=False, sort_keys=True)</w:t>
      </w:r>
      <w:r>
        <w:rPr>
          <w:rFonts w:ascii="Consolas" w:hAnsi="Consolas"/>
          <w:sz w:val="16"/>
        </w:rPr>
        <w:br/>
        <w:t xml:space="preserve">    logger.debug(message)</w:t>
      </w:r>
      <w:r>
        <w:rPr>
          <w:rFonts w:ascii="Consolas" w:hAnsi="Consolas"/>
          <w:sz w:val="16"/>
        </w:rPr>
        <w:br/>
        <w:t xml:space="preserve">    return payload</w:t>
      </w:r>
    </w:p>
    <w:p w14:paraId="783A861D" w14:textId="77777777" w:rsidR="00C76AB0" w:rsidRDefault="00000000">
      <w:pPr>
        <w:spacing w:after="80"/>
      </w:pPr>
      <w:r>
        <w:t xml:space="preserve">Writes a JSON-formatted structured event to the DEBUG log. Unlike kv() which produces human-readable aligned output at INFO level, log_structured() produces machine-parseable JSON at </w:t>
      </w:r>
      <w:r>
        <w:lastRenderedPageBreak/>
        <w:t>DEBUG level (file only, not console). The level parameter is accepted for API compatibility but always logs at DEBUG. Example output:</w:t>
      </w:r>
    </w:p>
    <w:p w14:paraId="7837ED09" w14:textId="77777777" w:rsidR="00C76AB0" w:rsidRDefault="00000000">
      <w:pPr>
        <w:spacing w:after="80"/>
      </w:pPr>
      <w:r>
        <w:rPr>
          <w:rFonts w:ascii="Consolas" w:hAnsi="Consolas"/>
          <w:sz w:val="16"/>
        </w:rPr>
        <w:t>{"event": "stt_complete", "backend": "hybrid_elevenlabs", "lang": "ar", "latency": 1.23, "timestamp": 1719407452.0}</w:t>
      </w:r>
    </w:p>
    <w:p w14:paraId="148D5EB2" w14:textId="77777777" w:rsidR="00C76AB0" w:rsidRDefault="00000000">
      <w:pPr>
        <w:pStyle w:val="Heading2"/>
        <w:spacing w:before="360" w:after="120"/>
      </w:pPr>
      <w:r>
        <w:t>Configuration Variables</w:t>
      </w:r>
    </w:p>
    <w:p w14:paraId="0E767FD9" w14:textId="77777777" w:rsidR="00C76AB0" w:rsidRDefault="00000000">
      <w:pPr>
        <w:pStyle w:val="ListBullet"/>
        <w:spacing w:after="40"/>
      </w:pPr>
      <w:r>
        <w:t>LOG_FILE — Log file path. Default: 'jarvis.log' in the project root.</w:t>
      </w:r>
    </w:p>
    <w:p w14:paraId="73136F9C" w14:textId="77777777" w:rsidR="00C76AB0" w:rsidRDefault="00000000">
      <w:pPr>
        <w:pStyle w:val="ListBullet"/>
        <w:spacing w:after="40"/>
      </w:pPr>
      <w:r>
        <w:t>LOG_CONSOLE_LEVEL — Console handler level. Default: 'INFO'. Options: DEBUG, INFO, WARNING, ERROR.</w:t>
      </w:r>
    </w:p>
    <w:p w14:paraId="4BADB453" w14:textId="77777777" w:rsidR="00C76AB0" w:rsidRDefault="00000000">
      <w:pPr>
        <w:pStyle w:val="ListBullet"/>
        <w:spacing w:after="40"/>
      </w:pPr>
      <w:r>
        <w:t>LOG_FILE_LEVEL — File handler level. Default: 'DEBUG'. Set to INFO to reduce log file size.</w:t>
      </w:r>
    </w:p>
    <w:p w14:paraId="61EBA958" w14:textId="77777777" w:rsidR="00C76AB0" w:rsidRDefault="00000000">
      <w:pPr>
        <w:pStyle w:val="ListBullet"/>
        <w:spacing w:after="40"/>
      </w:pPr>
      <w:r>
        <w:t>LOG_ROTATE_MAX_BYTES — Max file size before rotation. Default: 5242880 (5MB).</w:t>
      </w:r>
    </w:p>
    <w:p w14:paraId="28CC82F7" w14:textId="77777777" w:rsidR="00C76AB0" w:rsidRDefault="00000000">
      <w:pPr>
        <w:pStyle w:val="ListBullet"/>
        <w:spacing w:after="40"/>
      </w:pPr>
      <w:r>
        <w:t>LOG_ROTATE_BACKUPS — Number of backup files to keep. Default: 3.</w:t>
      </w:r>
    </w:p>
    <w:p w14:paraId="48C90A15" w14:textId="77777777" w:rsidR="00C76AB0" w:rsidRDefault="00000000">
      <w:pPr>
        <w:pStyle w:val="Heading2"/>
        <w:spacing w:before="360" w:after="120"/>
      </w:pPr>
      <w:r>
        <w:t>Why This Design</w:t>
      </w:r>
    </w:p>
    <w:p w14:paraId="6394A4FD" w14:textId="77777777" w:rsidR="00C76AB0" w:rsidRDefault="00000000">
      <w:pPr>
        <w:spacing w:after="80"/>
      </w:pPr>
      <w:r>
        <w:t>The logging system is deliberately simple — no third-party logging libraries (loguru, structlog), no log aggregation services, no async handlers. This is because:</w:t>
      </w:r>
    </w:p>
    <w:p w14:paraId="588A6430" w14:textId="77777777" w:rsidR="00C76AB0" w:rsidRDefault="00000000">
      <w:pPr>
        <w:pStyle w:val="ListBullet"/>
        <w:spacing w:after="40"/>
      </w:pPr>
      <w:r>
        <w:t>The assistant runs locally on a single machine — there is no distributed system to aggregate logs from.</w:t>
      </w:r>
    </w:p>
    <w:p w14:paraId="50325CF4" w14:textId="77777777" w:rsidR="00C76AB0" w:rsidRDefault="00000000">
      <w:pPr>
        <w:pStyle w:val="ListBullet"/>
        <w:spacing w:after="40"/>
      </w:pPr>
      <w:r>
        <w:t>The rotating file handler prevents unbounded disk usage from long-running sessions.</w:t>
      </w:r>
    </w:p>
    <w:p w14:paraId="3724DC7A" w14:textId="77777777" w:rsidR="00C76AB0" w:rsidRDefault="00000000">
      <w:pPr>
        <w:pStyle w:val="ListBullet"/>
        <w:spacing w:after="40"/>
      </w:pPr>
      <w:r>
        <w:t>The dual-level system (DEBUG to file, INFO to console) lets developers debug from the log file without cluttering the console during normal use.</w:t>
      </w:r>
    </w:p>
    <w:p w14:paraId="1C2AF403" w14:textId="77777777" w:rsidR="00C76AB0" w:rsidRDefault="00000000">
      <w:pPr>
        <w:pStyle w:val="ListBullet"/>
        <w:spacing w:after="40"/>
      </w:pPr>
      <w:r>
        <w:t>The kv() function provides structured telemetry without the complexity of a full metrics pipeline — good enough for a graduation project that needs observability but not enterprise monitoring.</w:t>
      </w:r>
    </w:p>
    <w:p w14:paraId="36DFD9B4" w14:textId="77777777" w:rsidR="00C76AB0" w:rsidRDefault="00000000">
      <w:r>
        <w:br w:type="page"/>
      </w:r>
    </w:p>
    <w:p w14:paraId="44AF9439" w14:textId="77777777" w:rsidR="00C76AB0" w:rsidRDefault="00000000">
      <w:pPr>
        <w:pStyle w:val="Heading1"/>
        <w:spacing w:after="240"/>
      </w:pPr>
      <w:r>
        <w:lastRenderedPageBreak/>
        <w:t>core/memory_store.py — Full Source Documentation (487 lines)</w:t>
      </w:r>
    </w:p>
    <w:p w14:paraId="1ED633A3" w14:textId="77777777" w:rsidR="00C76AB0" w:rsidRDefault="00000000">
      <w:pPr>
        <w:spacing w:after="80"/>
      </w:pPr>
      <w:r>
        <w:t>This module provides the persistence layer for Jarvis's memory system. It contains two independent storage classes: SQLiteMemoryStore for structured turn-based memory, and VectorMemoryStore for semantic long-term recall via ChromaDB. Together they enable both exact context retrieval (recent turns) and fuzzy semantic recall (similar past conversations from weeks ago).</w:t>
      </w:r>
    </w:p>
    <w:p w14:paraId="1A87C165" w14:textId="77777777" w:rsidR="00C76AB0" w:rsidRDefault="00000000">
      <w:pPr>
        <w:pStyle w:val="Heading2"/>
        <w:spacing w:before="360" w:after="120"/>
      </w:pPr>
      <w:r>
        <w:t>Class: SQLiteMemoryStore — Structured Memory</w:t>
      </w:r>
    </w:p>
    <w:p w14:paraId="6512F69D" w14:textId="77777777" w:rsidR="00C76AB0" w:rsidRDefault="00000000">
      <w:pPr>
        <w:pStyle w:val="Heading3"/>
        <w:spacing w:before="240" w:after="80"/>
      </w:pPr>
      <w:r>
        <w:t>Constructor and Connection Setup</w:t>
      </w:r>
    </w:p>
    <w:p w14:paraId="238BC459" w14:textId="77777777" w:rsidR="00C76AB0" w:rsidRDefault="00000000">
      <w:pPr>
        <w:spacing w:after="80"/>
      </w:pPr>
      <w:r>
        <w:rPr>
          <w:rFonts w:ascii="Consolas" w:hAnsi="Consolas"/>
          <w:sz w:val="16"/>
        </w:rPr>
        <w:t>class SQLiteMemoryStore:</w:t>
      </w:r>
      <w:r>
        <w:rPr>
          <w:rFonts w:ascii="Consolas" w:hAnsi="Consolas"/>
          <w:sz w:val="16"/>
        </w:rPr>
        <w:br/>
        <w:t xml:space="preserve">    def __init__(self, db_path=None):</w:t>
      </w:r>
      <w:r>
        <w:rPr>
          <w:rFonts w:ascii="Consolas" w:hAnsi="Consolas"/>
          <w:sz w:val="16"/>
        </w:rPr>
        <w:br/>
        <w:t xml:space="preserve">        self._db_path = str(db_path or MEMORY_DB_FILE)  # default: 'jarvis_memory.db'</w:t>
      </w:r>
      <w:r>
        <w:rPr>
          <w:rFonts w:ascii="Consolas" w:hAnsi="Consolas"/>
          <w:sz w:val="16"/>
        </w:rPr>
        <w:br/>
        <w:t xml:space="preserve">        self._lock = threading.RLock()  # reentrant for nested calls</w:t>
      </w:r>
      <w:r>
        <w:rPr>
          <w:rFonts w:ascii="Consolas" w:hAnsi="Consolas"/>
          <w:sz w:val="16"/>
        </w:rPr>
        <w:br/>
        <w:t xml:space="preserve">        self._connection = None</w:t>
      </w:r>
      <w:r>
        <w:rPr>
          <w:rFonts w:ascii="Consolas" w:hAnsi="Consolas"/>
          <w:sz w:val="16"/>
        </w:rPr>
        <w:br/>
        <w:t xml:space="preserve">        self._ensure_open()   # creates connection</w:t>
      </w:r>
      <w:r>
        <w:rPr>
          <w:rFonts w:ascii="Consolas" w:hAnsi="Consolas"/>
          <w:sz w:val="16"/>
        </w:rPr>
        <w:br/>
        <w:t xml:space="preserve">        self._ensure_schema() # creates tables</w:t>
      </w:r>
    </w:p>
    <w:p w14:paraId="43F83F9B" w14:textId="77777777" w:rsidR="00C76AB0" w:rsidRDefault="00000000">
      <w:pPr>
        <w:spacing w:after="80"/>
      </w:pPr>
      <w:r>
        <w:t>Uses threading.RLock (reentrant lock) instead of Lock because some methods call other methods that also acquire the lock (e.g., import_legacy_json calls replace_turns and set_slot). A regular Lock would deadlock in these cases.</w:t>
      </w:r>
    </w:p>
    <w:p w14:paraId="25ACFCC5" w14:textId="77777777" w:rsidR="00C76AB0" w:rsidRDefault="00000000">
      <w:pPr>
        <w:pStyle w:val="Heading3"/>
        <w:spacing w:before="240" w:after="80"/>
      </w:pPr>
      <w:r>
        <w:t>Connection: _ensure_open()</w:t>
      </w:r>
    </w:p>
    <w:p w14:paraId="7869D4C6" w14:textId="77777777" w:rsidR="00C76AB0" w:rsidRDefault="00000000">
      <w:pPr>
        <w:spacing w:after="80"/>
      </w:pPr>
      <w:r>
        <w:rPr>
          <w:rFonts w:ascii="Consolas" w:hAnsi="Consolas"/>
          <w:sz w:val="16"/>
        </w:rPr>
        <w:t>connection = sqlite3.connect(</w:t>
      </w:r>
      <w:r>
        <w:rPr>
          <w:rFonts w:ascii="Consolas" w:hAnsi="Consolas"/>
          <w:sz w:val="16"/>
        </w:rPr>
        <w:br/>
        <w:t xml:space="preserve">    self._db_path,</w:t>
      </w:r>
      <w:r>
        <w:rPr>
          <w:rFonts w:ascii="Consolas" w:hAnsi="Consolas"/>
          <w:sz w:val="16"/>
        </w:rPr>
        <w:br/>
        <w:t xml:space="preserve">    check_same_thread=False,  # allow multi-threaded access</w:t>
      </w:r>
      <w:r>
        <w:rPr>
          <w:rFonts w:ascii="Consolas" w:hAnsi="Consolas"/>
          <w:sz w:val="16"/>
        </w:rPr>
        <w:br/>
        <w:t xml:space="preserve">    isolation_level=None,     # autocommit mode</w:t>
      </w:r>
      <w:r>
        <w:rPr>
          <w:rFonts w:ascii="Consolas" w:hAnsi="Consolas"/>
          <w:sz w:val="16"/>
        </w:rPr>
        <w:br/>
        <w:t>)</w:t>
      </w:r>
      <w:r>
        <w:rPr>
          <w:rFonts w:ascii="Consolas" w:hAnsi="Consolas"/>
          <w:sz w:val="16"/>
        </w:rPr>
        <w:br/>
        <w:t>connection.execute('PRAGMA journal_mode=WAL')    # write-ahead logging</w:t>
      </w:r>
      <w:r>
        <w:rPr>
          <w:rFonts w:ascii="Consolas" w:hAnsi="Consolas"/>
          <w:sz w:val="16"/>
        </w:rPr>
        <w:br/>
        <w:t>connection.execute('PRAGMA synchronous=NORMAL')  # balance speed/safety</w:t>
      </w:r>
      <w:r>
        <w:rPr>
          <w:rFonts w:ascii="Consolas" w:hAnsi="Consolas"/>
          <w:sz w:val="16"/>
        </w:rPr>
        <w:br/>
        <w:t>connection.execute('PRAGMA foreign_keys=OFF')    # no FK constraints needed</w:t>
      </w:r>
      <w:r>
        <w:rPr>
          <w:rFonts w:ascii="Consolas" w:hAnsi="Consolas"/>
          <w:sz w:val="16"/>
        </w:rPr>
        <w:br/>
        <w:t>connection.row_factory = sqlite3.Row             # dict-like row access</w:t>
      </w:r>
    </w:p>
    <w:p w14:paraId="0F14AD83" w14:textId="77777777" w:rsidR="00C76AB0" w:rsidRDefault="00000000">
      <w:pPr>
        <w:spacing w:after="80"/>
      </w:pPr>
      <w:r>
        <w:rPr>
          <w:b/>
        </w:rPr>
        <w:t>Why WAL Mode?</w:t>
      </w:r>
    </w:p>
    <w:p w14:paraId="27513E8D" w14:textId="77777777" w:rsidR="00C76AB0" w:rsidRDefault="00000000">
      <w:pPr>
        <w:spacing w:after="80"/>
      </w:pPr>
      <w:r>
        <w:t>WAL (Write-Ahead Logging) allows concurrent readers and writers. Without WAL, a long-running read (e.g., build_context() for LLM prompt) would block writes (e.g., store_turn() after a command completes). WAL prevents this by writing changes to a separate log file and letting readers see the pre-change state. PRAGMA synchronous=NORMAL provides a balance between durability and speed — writes are flushed to disk periodically rather than on every commit.</w:t>
      </w:r>
    </w:p>
    <w:p w14:paraId="72D97765" w14:textId="77777777" w:rsidR="00C76AB0" w:rsidRDefault="00000000">
      <w:pPr>
        <w:pStyle w:val="Heading3"/>
        <w:spacing w:before="240" w:after="80"/>
      </w:pPr>
      <w:r>
        <w:t>Schema: Two Tables</w:t>
      </w:r>
    </w:p>
    <w:p w14:paraId="1BC6452B" w14:textId="77777777" w:rsidR="00C76AB0" w:rsidRDefault="00000000">
      <w:pPr>
        <w:spacing w:after="80"/>
      </w:pPr>
      <w:r>
        <w:rPr>
          <w:rFonts w:ascii="Consolas" w:hAnsi="Consolas"/>
          <w:sz w:val="16"/>
        </w:rPr>
        <w:t>CREATE TABLE IF NOT EXISTS turns (</w:t>
      </w:r>
      <w:r>
        <w:rPr>
          <w:rFonts w:ascii="Consolas" w:hAnsi="Consolas"/>
          <w:sz w:val="16"/>
        </w:rPr>
        <w:br/>
        <w:t xml:space="preserve">    id INTEGER PRIMARY KEY AUTOINCREMENT,</w:t>
      </w:r>
      <w:r>
        <w:rPr>
          <w:rFonts w:ascii="Consolas" w:hAnsi="Consolas"/>
          <w:sz w:val="16"/>
        </w:rPr>
        <w:br/>
        <w:t xml:space="preserve">    timestamp REAL NOT NULL,  -- Unix epoch seconds</w:t>
      </w:r>
      <w:r>
        <w:rPr>
          <w:rFonts w:ascii="Consolas" w:hAnsi="Consolas"/>
          <w:sz w:val="16"/>
        </w:rPr>
        <w:br/>
        <w:t xml:space="preserve">    user TEXT,                -- user's spoken text</w:t>
      </w:r>
      <w:r>
        <w:rPr>
          <w:rFonts w:ascii="Consolas" w:hAnsi="Consolas"/>
          <w:sz w:val="16"/>
        </w:rPr>
        <w:br/>
        <w:t xml:space="preserve">    assistant TEXT,           -- assistant's response</w:t>
      </w:r>
      <w:r>
        <w:rPr>
          <w:rFonts w:ascii="Consolas" w:hAnsi="Consolas"/>
          <w:sz w:val="16"/>
        </w:rPr>
        <w:br/>
        <w:t xml:space="preserve">    language TEXT,            -- 'ar' or 'en'</w:t>
      </w:r>
      <w:r>
        <w:rPr>
          <w:rFonts w:ascii="Consolas" w:hAnsi="Consolas"/>
          <w:sz w:val="16"/>
        </w:rPr>
        <w:br/>
        <w:t xml:space="preserve">    intent TEXT               -- classified intent (e.g., 'OS_APP_OPEN')</w:t>
      </w:r>
      <w:r>
        <w:rPr>
          <w:rFonts w:ascii="Consolas" w:hAnsi="Consolas"/>
          <w:sz w:val="16"/>
        </w:rPr>
        <w:br/>
        <w:t>);</w:t>
      </w:r>
      <w:r>
        <w:rPr>
          <w:rFonts w:ascii="Consolas" w:hAnsi="Consolas"/>
          <w:sz w:val="16"/>
        </w:rPr>
        <w:br/>
      </w:r>
      <w:r>
        <w:rPr>
          <w:rFonts w:ascii="Consolas" w:hAnsi="Consolas"/>
          <w:sz w:val="16"/>
        </w:rPr>
        <w:lastRenderedPageBreak/>
        <w:br/>
        <w:t>CREATE TABLE IF NOT EXISTS slots (</w:t>
      </w:r>
      <w:r>
        <w:rPr>
          <w:rFonts w:ascii="Consolas" w:hAnsi="Consolas"/>
          <w:sz w:val="16"/>
        </w:rPr>
        <w:br/>
        <w:t xml:space="preserve">    name TEXT PRIMARY KEY,    -- e.g., 'last_app', 'preferred_language'</w:t>
      </w:r>
      <w:r>
        <w:rPr>
          <w:rFonts w:ascii="Consolas" w:hAnsi="Consolas"/>
          <w:sz w:val="16"/>
        </w:rPr>
        <w:br/>
        <w:t xml:space="preserve">    value TEXT,               -- JSON-encoded value</w:t>
      </w:r>
      <w:r>
        <w:rPr>
          <w:rFonts w:ascii="Consolas" w:hAnsi="Consolas"/>
          <w:sz w:val="16"/>
        </w:rPr>
        <w:br/>
        <w:t xml:space="preserve">    updated_at REAL           -- Unix epoch seconds</w:t>
      </w:r>
      <w:r>
        <w:rPr>
          <w:rFonts w:ascii="Consolas" w:hAnsi="Consolas"/>
          <w:sz w:val="16"/>
        </w:rPr>
        <w:br/>
        <w:t>);</w:t>
      </w:r>
      <w:r>
        <w:rPr>
          <w:rFonts w:ascii="Consolas" w:hAnsi="Consolas"/>
          <w:sz w:val="16"/>
        </w:rPr>
        <w:br/>
      </w:r>
      <w:r>
        <w:rPr>
          <w:rFonts w:ascii="Consolas" w:hAnsi="Consolas"/>
          <w:sz w:val="16"/>
        </w:rPr>
        <w:br/>
        <w:t>CREATE INDEX IF NOT EXISTS turns_by_time ON turns(timestamp);</w:t>
      </w:r>
    </w:p>
    <w:p w14:paraId="2058569E" w14:textId="77777777" w:rsidR="00C76AB0" w:rsidRDefault="00000000">
      <w:pPr>
        <w:spacing w:after="80"/>
      </w:pPr>
      <w:r>
        <w:t>The schema is deliberately minimal — two tables, no foreign keys, no complex constraints. The turns table is append-only (rows are never updated, only inserted and trimmed). The slots table uses UPSERT (INSERT ... ON CONFLICT DO UPDATE) for key-value storage. All complex values (dicts, lists) are JSON-encoded in the value column.</w:t>
      </w:r>
    </w:p>
    <w:p w14:paraId="77FFB6A0" w14:textId="77777777" w:rsidR="00C76AB0" w:rsidRDefault="00000000">
      <w:pPr>
        <w:pStyle w:val="Heading2"/>
        <w:spacing w:before="360" w:after="120"/>
      </w:pPr>
      <w:r>
        <w:t>Slot Operations</w:t>
      </w:r>
    </w:p>
    <w:p w14:paraId="280E000D" w14:textId="77777777" w:rsidR="00C76AB0" w:rsidRDefault="00000000">
      <w:pPr>
        <w:pStyle w:val="Heading3"/>
        <w:spacing w:before="240" w:after="80"/>
      </w:pPr>
      <w:r>
        <w:t>get_slot(name, default) -&gt; Any</w:t>
      </w:r>
    </w:p>
    <w:p w14:paraId="3C24CA2A" w14:textId="77777777" w:rsidR="00C76AB0" w:rsidRDefault="00000000">
      <w:pPr>
        <w:spacing w:after="80"/>
      </w:pPr>
      <w:r>
        <w:t>Reads a single slot value. The raw string is JSON-decoded automatically. If the slot doesn't exist or JSON parsing fails, returns the default value. This means slots can store any JSON-serializable type: strings, integers, lists, dicts, booleans, None.</w:t>
      </w:r>
    </w:p>
    <w:p w14:paraId="6A6C861F" w14:textId="77777777" w:rsidR="00C76AB0" w:rsidRDefault="00000000">
      <w:pPr>
        <w:spacing w:after="80"/>
      </w:pPr>
      <w:r>
        <w:rPr>
          <w:rFonts w:ascii="Consolas" w:hAnsi="Consolas"/>
          <w:sz w:val="16"/>
        </w:rPr>
        <w:t># Stores: set_slot('last_app', 'Google Chrome')</w:t>
      </w:r>
      <w:r>
        <w:rPr>
          <w:rFonts w:ascii="Consolas" w:hAnsi="Consolas"/>
          <w:sz w:val="16"/>
        </w:rPr>
        <w:br/>
        <w:t># Returns: get_slot('last_app')  → 'Google Chrome'</w:t>
      </w:r>
      <w:r>
        <w:rPr>
          <w:rFonts w:ascii="Consolas" w:hAnsi="Consolas"/>
          <w:sz w:val="16"/>
        </w:rPr>
        <w:br/>
      </w:r>
      <w:r>
        <w:rPr>
          <w:rFonts w:ascii="Consolas" w:hAnsi="Consolas"/>
          <w:sz w:val="16"/>
        </w:rPr>
        <w:br/>
        <w:t># Stores: set_slot('language_history', ['en', 'ar', 'en', 'en'])</w:t>
      </w:r>
      <w:r>
        <w:rPr>
          <w:rFonts w:ascii="Consolas" w:hAnsi="Consolas"/>
          <w:sz w:val="16"/>
        </w:rPr>
        <w:br/>
        <w:t># Returns: get_slot('language_history')  → ['en', 'ar', 'en', 'en']</w:t>
      </w:r>
    </w:p>
    <w:p w14:paraId="60623D6F" w14:textId="77777777" w:rsidR="00C76AB0" w:rsidRDefault="00000000">
      <w:pPr>
        <w:pStyle w:val="Heading3"/>
        <w:spacing w:before="240" w:after="80"/>
      </w:pPr>
      <w:r>
        <w:t>set_slot(name, value, updated_at)</w:t>
      </w:r>
    </w:p>
    <w:p w14:paraId="33DBB3ED" w14:textId="77777777" w:rsidR="00C76AB0" w:rsidRDefault="00000000">
      <w:pPr>
        <w:spacing w:after="80"/>
      </w:pPr>
      <w:r>
        <w:t>Uses SQLite UPSERT pattern:</w:t>
      </w:r>
    </w:p>
    <w:p w14:paraId="0E925475" w14:textId="77777777" w:rsidR="00C76AB0" w:rsidRDefault="00000000">
      <w:pPr>
        <w:spacing w:after="80"/>
      </w:pPr>
      <w:r>
        <w:rPr>
          <w:rFonts w:ascii="Consolas" w:hAnsi="Consolas"/>
          <w:sz w:val="16"/>
        </w:rPr>
        <w:t>INSERT INTO slots(name, value, updated_at) VALUES (?, ?, ?)</w:t>
      </w:r>
      <w:r>
        <w:rPr>
          <w:rFonts w:ascii="Consolas" w:hAnsi="Consolas"/>
          <w:sz w:val="16"/>
        </w:rPr>
        <w:br/>
        <w:t>ON CONFLICT(name) DO UPDATE SET value=excluded.value, updated_at=excluded.updated_at</w:t>
      </w:r>
    </w:p>
    <w:p w14:paraId="1EBEB950" w14:textId="77777777" w:rsidR="00C76AB0" w:rsidRDefault="00000000">
      <w:pPr>
        <w:spacing w:after="80"/>
      </w:pPr>
      <w:r>
        <w:t>The ON CONFLICT clause means: if a row with the same name already exists, update its value and timestamp instead of failing. This makes set_slot idempotent — calling it multiple times with the same name simply overwrites the previous value.</w:t>
      </w:r>
    </w:p>
    <w:p w14:paraId="15D7FD5E" w14:textId="77777777" w:rsidR="00C76AB0" w:rsidRDefault="00000000">
      <w:pPr>
        <w:pStyle w:val="Heading3"/>
        <w:spacing w:before="240" w:after="80"/>
      </w:pPr>
      <w:r>
        <w:t>all_slots() -&gt; dict</w:t>
      </w:r>
    </w:p>
    <w:p w14:paraId="1A1FC7AF" w14:textId="77777777" w:rsidR="00C76AB0" w:rsidRDefault="00000000">
      <w:pPr>
        <w:spacing w:after="80"/>
      </w:pPr>
      <w:r>
        <w:t>Returns all slots as a Python dict. Used by export_to_json() for full state dump and by session_memory.context_snapshot() for the router.</w:t>
      </w:r>
    </w:p>
    <w:p w14:paraId="503C3175" w14:textId="77777777" w:rsidR="00C76AB0" w:rsidRDefault="00000000">
      <w:pPr>
        <w:pStyle w:val="Heading2"/>
        <w:spacing w:before="360" w:after="120"/>
      </w:pPr>
      <w:r>
        <w:t>Turn Operations</w:t>
      </w:r>
    </w:p>
    <w:p w14:paraId="304227C7" w14:textId="77777777" w:rsidR="00C76AB0" w:rsidRDefault="00000000">
      <w:pPr>
        <w:pStyle w:val="Heading3"/>
        <w:spacing w:before="240" w:after="80"/>
      </w:pPr>
      <w:r>
        <w:t>append_turn(turn_dict)</w:t>
      </w:r>
    </w:p>
    <w:p w14:paraId="74FCC1B3" w14:textId="77777777" w:rsidR="00C76AB0" w:rsidRDefault="00000000">
      <w:pPr>
        <w:spacing w:after="80"/>
      </w:pPr>
      <w:r>
        <w:t>Inserts one conversation turn. The turn dict must contain: timestamp (float), user (str), assistant (str), language (str), intent (str). Missing keys default to empty strings or 0.0.</w:t>
      </w:r>
    </w:p>
    <w:p w14:paraId="1F9FEA03" w14:textId="77777777" w:rsidR="00C76AB0" w:rsidRDefault="00000000">
      <w:pPr>
        <w:pStyle w:val="Heading3"/>
        <w:spacing w:before="240" w:after="80"/>
      </w:pPr>
      <w:r>
        <w:lastRenderedPageBreak/>
        <w:t>recent_turns(limit) -&gt; list[dict]</w:t>
      </w:r>
    </w:p>
    <w:p w14:paraId="54E143D7" w14:textId="77777777" w:rsidR="00C76AB0" w:rsidRDefault="00000000">
      <w:pPr>
        <w:spacing w:after="80"/>
      </w:pPr>
      <w:r>
        <w:t>Returns the N most recent turns in chronological order. The SQL query orders by id DESC and limits, then the Python code reverses the list (reversed(rows)) so the caller gets oldest-first ordering. This is more efficient than ORDER BY id ASC with OFFSET because it avoids scanning the entire table.</w:t>
      </w:r>
    </w:p>
    <w:p w14:paraId="60F46545" w14:textId="77777777" w:rsidR="00C76AB0" w:rsidRDefault="00000000">
      <w:pPr>
        <w:pStyle w:val="Heading3"/>
        <w:spacing w:before="240" w:after="80"/>
      </w:pPr>
      <w:r>
        <w:t>trim_turns(max_turns)</w:t>
      </w:r>
    </w:p>
    <w:p w14:paraId="1ADE03ED" w14:textId="77777777" w:rsidR="00C76AB0" w:rsidRDefault="00000000">
      <w:pPr>
        <w:spacing w:after="80"/>
      </w:pPr>
      <w:r>
        <w:t>Deletes all turns except the most recent max_turns. Uses a subquery:</w:t>
      </w:r>
    </w:p>
    <w:p w14:paraId="5249583D" w14:textId="77777777" w:rsidR="00C76AB0" w:rsidRDefault="00000000">
      <w:pPr>
        <w:spacing w:after="80"/>
      </w:pPr>
      <w:r>
        <w:rPr>
          <w:rFonts w:ascii="Consolas" w:hAnsi="Consolas"/>
          <w:sz w:val="16"/>
        </w:rPr>
        <w:t>DELETE FROM turns WHERE id NOT IN (</w:t>
      </w:r>
      <w:r>
        <w:rPr>
          <w:rFonts w:ascii="Consolas" w:hAnsi="Consolas"/>
          <w:sz w:val="16"/>
        </w:rPr>
        <w:br/>
        <w:t xml:space="preserve">    SELECT id FROM turns ORDER BY id DESC LIMIT ?</w:t>
      </w:r>
      <w:r>
        <w:rPr>
          <w:rFonts w:ascii="Consolas" w:hAnsi="Consolas"/>
          <w:sz w:val="16"/>
        </w:rPr>
        <w:br/>
        <w:t>)</w:t>
      </w:r>
    </w:p>
    <w:p w14:paraId="62CAFE64" w14:textId="77777777" w:rsidR="00C76AB0" w:rsidRDefault="00000000">
      <w:pPr>
        <w:spacing w:after="80"/>
      </w:pPr>
      <w:r>
        <w:t>Called automatically by SessionMemory after each append to prevent unbounded growth. Default limit: 100 turns.</w:t>
      </w:r>
    </w:p>
    <w:p w14:paraId="208E2131" w14:textId="77777777" w:rsidR="00C76AB0" w:rsidRDefault="00000000">
      <w:pPr>
        <w:pStyle w:val="Heading3"/>
        <w:spacing w:before="240" w:after="80"/>
      </w:pPr>
      <w:r>
        <w:t>replace_turns(turns)</w:t>
      </w:r>
    </w:p>
    <w:p w14:paraId="079C06A2" w14:textId="77777777" w:rsidR="00C76AB0" w:rsidRDefault="00000000">
      <w:pPr>
        <w:spacing w:after="80"/>
      </w:pPr>
      <w:r>
        <w:t>Atomic bulk replace within a transaction. Used by legacy JSON import:</w:t>
      </w:r>
    </w:p>
    <w:p w14:paraId="07B72050" w14:textId="77777777" w:rsidR="00C76AB0" w:rsidRDefault="00000000">
      <w:pPr>
        <w:spacing w:after="80"/>
      </w:pPr>
      <w:r>
        <w:rPr>
          <w:rFonts w:ascii="Consolas" w:hAnsi="Consolas"/>
          <w:sz w:val="16"/>
        </w:rPr>
        <w:t>connection.execute('BEGIN')</w:t>
      </w:r>
      <w:r>
        <w:rPr>
          <w:rFonts w:ascii="Consolas" w:hAnsi="Consolas"/>
          <w:sz w:val="16"/>
        </w:rPr>
        <w:br/>
        <w:t>try:</w:t>
      </w:r>
      <w:r>
        <w:rPr>
          <w:rFonts w:ascii="Consolas" w:hAnsi="Consolas"/>
          <w:sz w:val="16"/>
        </w:rPr>
        <w:br/>
        <w:t xml:space="preserve">    connection.execute('DELETE FROM turns')</w:t>
      </w:r>
      <w:r>
        <w:rPr>
          <w:rFonts w:ascii="Consolas" w:hAnsi="Consolas"/>
          <w:sz w:val="16"/>
        </w:rPr>
        <w:br/>
        <w:t xml:space="preserve">    for row in turns:</w:t>
      </w:r>
      <w:r>
        <w:rPr>
          <w:rFonts w:ascii="Consolas" w:hAnsi="Consolas"/>
          <w:sz w:val="16"/>
        </w:rPr>
        <w:br/>
        <w:t xml:space="preserve">        connection.execute('INSERT INTO turns ...')</w:t>
      </w:r>
      <w:r>
        <w:rPr>
          <w:rFonts w:ascii="Consolas" w:hAnsi="Consolas"/>
          <w:sz w:val="16"/>
        </w:rPr>
        <w:br/>
        <w:t xml:space="preserve">    connection.execute('COMMIT')</w:t>
      </w:r>
      <w:r>
        <w:rPr>
          <w:rFonts w:ascii="Consolas" w:hAnsi="Consolas"/>
          <w:sz w:val="16"/>
        </w:rPr>
        <w:br/>
        <w:t>except Exception:</w:t>
      </w:r>
      <w:r>
        <w:rPr>
          <w:rFonts w:ascii="Consolas" w:hAnsi="Consolas"/>
          <w:sz w:val="16"/>
        </w:rPr>
        <w:br/>
        <w:t xml:space="preserve">    connection.execute('ROLLBACK')</w:t>
      </w:r>
      <w:r>
        <w:rPr>
          <w:rFonts w:ascii="Consolas" w:hAnsi="Consolas"/>
          <w:sz w:val="16"/>
        </w:rPr>
        <w:br/>
        <w:t xml:space="preserve">    raise</w:t>
      </w:r>
    </w:p>
    <w:p w14:paraId="175F5E07" w14:textId="77777777" w:rsidR="00C76AB0" w:rsidRDefault="00000000">
      <w:pPr>
        <w:spacing w:after="80"/>
      </w:pPr>
      <w:r>
        <w:t>The explicit BEGIN/COMMIT/ROLLBACK ensures either all turns are replaced or none are — no partial state. This is critical during the one-time JSON migration where losing data would be unacceptable.</w:t>
      </w:r>
    </w:p>
    <w:p w14:paraId="40A6F887" w14:textId="77777777" w:rsidR="00C76AB0" w:rsidRDefault="00000000">
      <w:pPr>
        <w:pStyle w:val="Heading2"/>
        <w:spacing w:before="360" w:after="120"/>
      </w:pPr>
      <w:r>
        <w:t>Legacy JSON Migration</w:t>
      </w:r>
    </w:p>
    <w:p w14:paraId="60991F8B" w14:textId="77777777" w:rsidR="00C76AB0" w:rsidRDefault="00000000">
      <w:pPr>
        <w:pStyle w:val="Heading3"/>
        <w:spacing w:before="240" w:after="80"/>
      </w:pPr>
      <w:r>
        <w:t>import_legacy_json(json_path) -&gt; bool</w:t>
      </w:r>
    </w:p>
    <w:p w14:paraId="6D5C02CA" w14:textId="77777777" w:rsidR="00C76AB0" w:rsidRDefault="00000000">
      <w:pPr>
        <w:spacing w:after="80"/>
      </w:pPr>
      <w:r>
        <w:t>One-time migration from the old jarvis_memory.json format to SQLite. Only runs if the marker slot '__legacy_json_imported__' is not set. Reads the JSON file, imports turns via replace_turns(), imports context slots via set_slot(), imports pending_clarification, then sets the marker to prevent re-import on subsequent launches. Returns True if import occurred.</w:t>
      </w:r>
    </w:p>
    <w:p w14:paraId="7DE403C7" w14:textId="77777777" w:rsidR="00C76AB0" w:rsidRDefault="00000000">
      <w:pPr>
        <w:pStyle w:val="Heading3"/>
        <w:spacing w:before="240" w:after="80"/>
      </w:pPr>
      <w:r>
        <w:t>export_to_json(json_path) -&gt; str</w:t>
      </w:r>
    </w:p>
    <w:p w14:paraId="2F71E800" w14:textId="77777777" w:rsidR="00C76AB0" w:rsidRDefault="00000000">
      <w:pPr>
        <w:spacing w:after="80"/>
      </w:pPr>
      <w:r>
        <w:t>Dumps the current SQLite state back to JSON for debugging and manual backup. Reads all turns (chronological order) and all slots, assembles a dict with preferred_language, turns[], pending_clarification, and context_slots{}, then writes to disk with json.dump(indent=2, ensure_ascii=False).</w:t>
      </w:r>
    </w:p>
    <w:p w14:paraId="3FDE0178" w14:textId="77777777" w:rsidR="00C76AB0" w:rsidRDefault="00000000">
      <w:pPr>
        <w:pStyle w:val="Heading2"/>
        <w:spacing w:before="360" w:after="120"/>
      </w:pPr>
      <w:r>
        <w:lastRenderedPageBreak/>
        <w:t>Class: VectorMemoryStore — Semantic Long-Term Recall</w:t>
      </w:r>
    </w:p>
    <w:p w14:paraId="42EB3EA5" w14:textId="77777777" w:rsidR="00C76AB0" w:rsidRDefault="00000000">
      <w:pPr>
        <w:spacing w:after="80"/>
      </w:pPr>
      <w:r>
        <w:t>Stores embeddings of every LLM conversation turn so future queries can retrieve semantically similar past exchanges. This gives Jarvis a form of long-term memory that persists across sessions and survives restarts.</w:t>
      </w:r>
    </w:p>
    <w:p w14:paraId="55CF28EA" w14:textId="77777777" w:rsidR="00C76AB0" w:rsidRDefault="00000000">
      <w:pPr>
        <w:pStyle w:val="Heading3"/>
        <w:spacing w:before="240" w:after="80"/>
      </w:pPr>
      <w:r>
        <w:t>Constructor and Async Initialisation</w:t>
      </w:r>
    </w:p>
    <w:p w14:paraId="07618535" w14:textId="77777777" w:rsidR="00C76AB0" w:rsidRDefault="00000000">
      <w:pPr>
        <w:spacing w:after="80"/>
      </w:pPr>
      <w:r>
        <w:rPr>
          <w:rFonts w:ascii="Consolas" w:hAnsi="Consolas"/>
          <w:sz w:val="16"/>
        </w:rPr>
        <w:t>class VectorMemoryStore:</w:t>
      </w:r>
      <w:r>
        <w:rPr>
          <w:rFonts w:ascii="Consolas" w:hAnsi="Consolas"/>
          <w:sz w:val="16"/>
        </w:rPr>
        <w:br/>
        <w:t xml:space="preserve">    _CHROMA_DIR = 'data/chroma_memory'</w:t>
      </w:r>
      <w:r>
        <w:rPr>
          <w:rFonts w:ascii="Consolas" w:hAnsi="Consolas"/>
          <w:sz w:val="16"/>
        </w:rPr>
        <w:br/>
        <w:t xml:space="preserve">    _COLLECTION_NAME = 'jarvis_memory'</w:t>
      </w:r>
      <w:r>
        <w:rPr>
          <w:rFonts w:ascii="Consolas" w:hAnsi="Consolas"/>
          <w:sz w:val="16"/>
        </w:rPr>
        <w:br/>
        <w:t xml:space="preserve">    _EMBED_MODEL = 'all-MiniLM-L6-v2'</w:t>
      </w:r>
      <w:r>
        <w:rPr>
          <w:rFonts w:ascii="Consolas" w:hAnsi="Consolas"/>
          <w:sz w:val="16"/>
        </w:rPr>
        <w:br/>
      </w:r>
      <w:r>
        <w:rPr>
          <w:rFonts w:ascii="Consolas" w:hAnsi="Consolas"/>
          <w:sz w:val="16"/>
        </w:rPr>
        <w:br/>
        <w:t xml:space="preserve">    def __init__(self):</w:t>
      </w:r>
      <w:r>
        <w:rPr>
          <w:rFonts w:ascii="Consolas" w:hAnsi="Consolas"/>
          <w:sz w:val="16"/>
        </w:rPr>
        <w:br/>
        <w:t xml:space="preserve">        self._client = None</w:t>
      </w:r>
      <w:r>
        <w:rPr>
          <w:rFonts w:ascii="Consolas" w:hAnsi="Consolas"/>
          <w:sz w:val="16"/>
        </w:rPr>
        <w:br/>
        <w:t xml:space="preserve">        self._collection = None</w:t>
      </w:r>
      <w:r>
        <w:rPr>
          <w:rFonts w:ascii="Consolas" w:hAnsi="Consolas"/>
          <w:sz w:val="16"/>
        </w:rPr>
        <w:br/>
        <w:t xml:space="preserve">        self._embedder = None</w:t>
      </w:r>
      <w:r>
        <w:rPr>
          <w:rFonts w:ascii="Consolas" w:hAnsi="Consolas"/>
          <w:sz w:val="16"/>
        </w:rPr>
        <w:br/>
        <w:t xml:space="preserve">        self._ready = False</w:t>
      </w:r>
      <w:r>
        <w:rPr>
          <w:rFonts w:ascii="Consolas" w:hAnsi="Consolas"/>
          <w:sz w:val="16"/>
        </w:rPr>
        <w:br/>
        <w:t xml:space="preserve">        self._init_thread = threading.Thread(target=self._init_async, daemon=True)</w:t>
      </w:r>
      <w:r>
        <w:rPr>
          <w:rFonts w:ascii="Consolas" w:hAnsi="Consolas"/>
          <w:sz w:val="16"/>
        </w:rPr>
        <w:br/>
        <w:t xml:space="preserve">        self._init_thread.start()  # loads in background, non-blocking</w:t>
      </w:r>
    </w:p>
    <w:p w14:paraId="434000D2" w14:textId="77777777" w:rsidR="00C76AB0" w:rsidRDefault="00000000">
      <w:pPr>
        <w:spacing w:after="80"/>
      </w:pPr>
      <w:r>
        <w:rPr>
          <w:b/>
        </w:rPr>
        <w:t>Why Async Init?</w:t>
      </w:r>
    </w:p>
    <w:p w14:paraId="096C4578" w14:textId="77777777" w:rsidR="00C76AB0" w:rsidRDefault="00000000">
      <w:pPr>
        <w:spacing w:after="80"/>
      </w:pPr>
      <w:r>
        <w:t>Loading sentence-transformers and ChromaDB takes 1-2 seconds. By running this in a background daemon thread, the assistant starts immediately and the vector store becomes available shortly after. If the user speaks before init completes, semantic recall simply returns [] (no-op). The _ready flag gates all public methods.</w:t>
      </w:r>
    </w:p>
    <w:p w14:paraId="19B1C385" w14:textId="77777777" w:rsidR="00C76AB0" w:rsidRDefault="00000000">
      <w:pPr>
        <w:pStyle w:val="Heading3"/>
        <w:spacing w:before="240" w:after="80"/>
      </w:pPr>
      <w:r>
        <w:t>Background Init: _init_async()</w:t>
      </w:r>
    </w:p>
    <w:p w14:paraId="53A67E43" w14:textId="77777777" w:rsidR="00C76AB0" w:rsidRDefault="00000000">
      <w:pPr>
        <w:spacing w:after="80"/>
      </w:pPr>
      <w:r>
        <w:t>Runs in a daemon thread at import time:</w:t>
      </w:r>
    </w:p>
    <w:p w14:paraId="3546ABFA" w14:textId="77777777" w:rsidR="00C76AB0" w:rsidRDefault="00000000">
      <w:pPr>
        <w:pStyle w:val="ListNumber"/>
      </w:pPr>
      <w:r>
        <w:t>Imports chromadb and SentenceTransformer (both optional — if missing, _ready stays False).</w:t>
      </w:r>
    </w:p>
    <w:p w14:paraId="73407547" w14:textId="77777777" w:rsidR="00C76AB0" w:rsidRDefault="00000000">
      <w:pPr>
        <w:pStyle w:val="ListNumber"/>
      </w:pPr>
      <w:r>
        <w:t>Creates the persist directory (data/chroma_memory/) if it doesn't exist.</w:t>
      </w:r>
    </w:p>
    <w:p w14:paraId="0AE00E5F" w14:textId="77777777" w:rsidR="00C76AB0" w:rsidRDefault="00000000">
      <w:pPr>
        <w:pStyle w:val="ListNumber"/>
      </w:pPr>
      <w:r>
        <w:t>Opens a PersistentClient — ChromaDB stores data in SQLite (chroma.sqlite3) and HNSW index files in the persist directory.</w:t>
      </w:r>
    </w:p>
    <w:p w14:paraId="50940370" w14:textId="77777777" w:rsidR="00C76AB0" w:rsidRDefault="00000000">
      <w:pPr>
        <w:pStyle w:val="ListNumber"/>
      </w:pPr>
      <w:r>
        <w:t>Gets or creates the 'jarvis_memory' collection with metadata={'hnsw:space': 'cosine'} — this tells ChromaDB to use cosine similarity for nearest-neighbor queries.</w:t>
      </w:r>
    </w:p>
    <w:p w14:paraId="5954D0FA" w14:textId="77777777" w:rsidR="00C76AB0" w:rsidRDefault="00000000">
      <w:pPr>
        <w:pStyle w:val="ListNumber"/>
      </w:pPr>
      <w:r>
        <w:t>Loads the all-MiniLM-L6-v2 embedding model (~90MB).</w:t>
      </w:r>
    </w:p>
    <w:p w14:paraId="25E1F93D" w14:textId="77777777" w:rsidR="00C76AB0" w:rsidRDefault="00000000">
      <w:pPr>
        <w:pStyle w:val="ListNumber"/>
      </w:pPr>
      <w:r>
        <w:t>Sets _ready = True. All public methods check this flag before operating.</w:t>
      </w:r>
    </w:p>
    <w:p w14:paraId="69235AA5" w14:textId="77777777" w:rsidR="00C76AB0" w:rsidRDefault="00000000">
      <w:pPr>
        <w:pStyle w:val="Heading3"/>
        <w:spacing w:before="240" w:after="80"/>
      </w:pPr>
      <w:r>
        <w:t>Method: remember(user_text, assistant_text, language, intent)</w:t>
      </w:r>
    </w:p>
    <w:p w14:paraId="0C5962B5" w14:textId="77777777" w:rsidR="00C76AB0" w:rsidRDefault="00000000">
      <w:pPr>
        <w:spacing w:after="80"/>
      </w:pPr>
      <w:r>
        <w:t>Stores one conversation exchange as an embedding:</w:t>
      </w:r>
    </w:p>
    <w:p w14:paraId="5C2C6968" w14:textId="77777777" w:rsidR="00C76AB0" w:rsidRDefault="00000000">
      <w:pPr>
        <w:pStyle w:val="ListNumber"/>
      </w:pPr>
      <w:r>
        <w:t>Combines user and assistant text: 'Q: {user_text}\nA: {assistant_text}'.</w:t>
      </w:r>
    </w:p>
    <w:p w14:paraId="2ED4A8B4" w14:textId="77777777" w:rsidR="00C76AB0" w:rsidRDefault="00000000">
      <w:pPr>
        <w:pStyle w:val="ListNumber"/>
      </w:pPr>
      <w:r>
        <w:t>Generates a unique doc_id from timestamp + hash: '{epoch_ms}_{hash % 100000}'.</w:t>
      </w:r>
    </w:p>
    <w:p w14:paraId="2F58C6C7" w14:textId="77777777" w:rsidR="00C76AB0" w:rsidRDefault="00000000">
      <w:pPr>
        <w:pStyle w:val="ListNumber"/>
      </w:pPr>
      <w:r>
        <w:t>Embeds the combined text via self._embedder.encode(text, normalize_embeddings=True) → 384-dim float vector.</w:t>
      </w:r>
    </w:p>
    <w:p w14:paraId="7BCE7B68" w14:textId="77777777" w:rsidR="00C76AB0" w:rsidRDefault="00000000">
      <w:pPr>
        <w:pStyle w:val="ListNumber"/>
      </w:pPr>
      <w:r>
        <w:t>Adds to ChromaDB collection with: ids, embeddings, documents (raw text), metadatas (user, assistant, language, intent).</w:t>
      </w:r>
    </w:p>
    <w:p w14:paraId="3B61510C" w14:textId="77777777" w:rsidR="00C76AB0" w:rsidRDefault="00000000">
      <w:pPr>
        <w:spacing w:after="80"/>
      </w:pPr>
      <w:r>
        <w:lastRenderedPageBreak/>
        <w:t>Only called for LLM_QUERY turns — direct commands (app open, volume change) are not stored in vector memory because they don't contain knowledge worth recalling.</w:t>
      </w:r>
    </w:p>
    <w:p w14:paraId="1F6F1466" w14:textId="77777777" w:rsidR="00C76AB0" w:rsidRDefault="00000000">
      <w:pPr>
        <w:pStyle w:val="Heading3"/>
        <w:spacing w:before="240" w:after="80"/>
      </w:pPr>
      <w:r>
        <w:t>Method: recall(query, n=3, language=None) -&gt; list[dict]</w:t>
      </w:r>
    </w:p>
    <w:p w14:paraId="036E5B22" w14:textId="77777777" w:rsidR="00C76AB0" w:rsidRDefault="00000000">
      <w:pPr>
        <w:spacing w:after="80"/>
      </w:pPr>
      <w:r>
        <w:t>Retrieves the N most semantically similar past turns:</w:t>
      </w:r>
    </w:p>
    <w:p w14:paraId="3BAAE52B" w14:textId="77777777" w:rsidR="00C76AB0" w:rsidRDefault="00000000">
      <w:pPr>
        <w:pStyle w:val="ListNumber"/>
      </w:pPr>
      <w:r>
        <w:t>Embeds the query text using the same model.</w:t>
      </w:r>
    </w:p>
    <w:p w14:paraId="262676D8" w14:textId="77777777" w:rsidR="00C76AB0" w:rsidRDefault="00000000">
      <w:pPr>
        <w:pStyle w:val="ListNumber"/>
      </w:pPr>
      <w:r>
        <w:t>Queries ChromaDB: self._collection.query(query_embeddings=[embedding], n_results=min(n, count)).</w:t>
      </w:r>
    </w:p>
    <w:p w14:paraId="2CA9F63D" w14:textId="77777777" w:rsidR="00C76AB0" w:rsidRDefault="00000000">
      <w:pPr>
        <w:pStyle w:val="ListNumber"/>
      </w:pPr>
      <w:r>
        <w:t>Optional language filter: where={'language': language} restricts results to same-language entries.</w:t>
      </w:r>
    </w:p>
    <w:p w14:paraId="0F585DBA" w14:textId="77777777" w:rsidR="00C76AB0" w:rsidRDefault="00000000">
      <w:pPr>
        <w:pStyle w:val="ListNumber"/>
      </w:pPr>
      <w:r>
        <w:t>Converts cosine distance to similarity: score = 1.0 - distance.</w:t>
      </w:r>
    </w:p>
    <w:p w14:paraId="4C105AB2" w14:textId="77777777" w:rsidR="00C76AB0" w:rsidRDefault="00000000">
      <w:pPr>
        <w:pStyle w:val="ListNumber"/>
      </w:pPr>
      <w:r>
        <w:t>Filters out results with score &lt; 0.25 (very dissimilar — not useful).</w:t>
      </w:r>
    </w:p>
    <w:p w14:paraId="2A744C5C" w14:textId="77777777" w:rsidR="00C76AB0" w:rsidRDefault="00000000">
      <w:pPr>
        <w:pStyle w:val="ListNumber"/>
      </w:pPr>
      <w:r>
        <w:t>Returns list of {user, assistant, language, score} dicts.</w:t>
      </w:r>
    </w:p>
    <w:p w14:paraId="4AA23C43" w14:textId="77777777" w:rsidR="00C76AB0" w:rsidRDefault="00000000">
      <w:pPr>
        <w:spacing w:after="80"/>
      </w:pPr>
      <w:r>
        <w:rPr>
          <w:b/>
        </w:rPr>
        <w:t>Example Usage:</w:t>
      </w:r>
    </w:p>
    <w:p w14:paraId="4CEEC42F" w14:textId="77777777" w:rsidR="00C76AB0" w:rsidRDefault="00000000">
      <w:pPr>
        <w:spacing w:after="80"/>
      </w:pPr>
      <w:r>
        <w:rPr>
          <w:rFonts w:ascii="Consolas" w:hAnsi="Consolas"/>
          <w:sz w:val="16"/>
        </w:rPr>
        <w:t># User asks: 'explain deep learning'</w:t>
      </w:r>
      <w:r>
        <w:rPr>
          <w:rFonts w:ascii="Consolas" w:hAnsi="Consolas"/>
          <w:sz w:val="16"/>
        </w:rPr>
        <w:br/>
        <w:t># recall('explain deep learning', n=3) returns:</w:t>
      </w:r>
      <w:r>
        <w:rPr>
          <w:rFonts w:ascii="Consolas" w:hAnsi="Consolas"/>
          <w:sz w:val="16"/>
        </w:rPr>
        <w:br/>
        <w:t>[</w:t>
      </w:r>
      <w:r>
        <w:rPr>
          <w:rFonts w:ascii="Consolas" w:hAnsi="Consolas"/>
          <w:sz w:val="16"/>
        </w:rPr>
        <w:br/>
        <w:t xml:space="preserve">    {'user': 'what is machine learning?', 'assistant': 'ML teaches...', 'score': 0.82},</w:t>
      </w:r>
      <w:r>
        <w:rPr>
          <w:rFonts w:ascii="Consolas" w:hAnsi="Consolas"/>
          <w:sz w:val="16"/>
        </w:rPr>
        <w:br/>
        <w:t xml:space="preserve">    {'user': 'how does AI work?', 'assistant': 'AI uses algorithms...', 'score': 0.71},</w:t>
      </w:r>
      <w:r>
        <w:rPr>
          <w:rFonts w:ascii="Consolas" w:hAnsi="Consolas"/>
          <w:sz w:val="16"/>
        </w:rPr>
        <w:br/>
        <w:t xml:space="preserve">    {'user': 'explain neural networks', 'assistant': 'Neural networks...', 'score': 0.68},</w:t>
      </w:r>
      <w:r>
        <w:rPr>
          <w:rFonts w:ascii="Consolas" w:hAnsi="Consolas"/>
          <w:sz w:val="16"/>
        </w:rPr>
        <w:br/>
        <w:t>]</w:t>
      </w:r>
    </w:p>
    <w:p w14:paraId="7EE923D9" w14:textId="77777777" w:rsidR="00C76AB0" w:rsidRDefault="00000000">
      <w:pPr>
        <w:spacing w:after="80"/>
      </w:pPr>
      <w:r>
        <w:t>These results are injected into the Claude prompt by prompt_builder.build_claude_messages() as 'Relevant past knowledge from earlier sessions'.</w:t>
      </w:r>
    </w:p>
    <w:p w14:paraId="511147CC" w14:textId="77777777" w:rsidR="00C76AB0" w:rsidRDefault="00000000">
      <w:pPr>
        <w:pStyle w:val="Heading3"/>
        <w:spacing w:before="240" w:after="80"/>
      </w:pPr>
      <w:r>
        <w:t>ChromaDB Storage Details</w:t>
      </w:r>
    </w:p>
    <w:p w14:paraId="1EFC42A4" w14:textId="77777777" w:rsidR="00C76AB0" w:rsidRDefault="00000000">
      <w:pPr>
        <w:pStyle w:val="ListBullet"/>
        <w:spacing w:after="40"/>
      </w:pPr>
      <w:r>
        <w:t>chroma.sqlite3 — Collection metadata, document IDs, raw text, and metadata fields. Standard SQLite file.</w:t>
      </w:r>
    </w:p>
    <w:p w14:paraId="4E9545C6" w14:textId="77777777" w:rsidR="00C76AB0" w:rsidRDefault="00000000">
      <w:pPr>
        <w:pStyle w:val="ListBullet"/>
        <w:spacing w:after="40"/>
      </w:pPr>
      <w:r>
        <w:t>ec95365b-.../data_level0.bin — HNSW level-0 vectors (the actual embedding floats).</w:t>
      </w:r>
    </w:p>
    <w:p w14:paraId="4FA29F9C" w14:textId="77777777" w:rsidR="00C76AB0" w:rsidRDefault="00000000">
      <w:pPr>
        <w:pStyle w:val="ListBullet"/>
        <w:spacing w:after="40"/>
      </w:pPr>
      <w:r>
        <w:t>ec95365b-.../header.bin — HNSW index metadata (dimensions, max elements, ef_construction).</w:t>
      </w:r>
    </w:p>
    <w:p w14:paraId="2CD205FB" w14:textId="77777777" w:rsidR="00C76AB0" w:rsidRDefault="00000000">
      <w:pPr>
        <w:pStyle w:val="ListBullet"/>
        <w:spacing w:after="40"/>
      </w:pPr>
      <w:r>
        <w:t>ec95365b-.../length.bin — Vector length data for normalisation.</w:t>
      </w:r>
    </w:p>
    <w:p w14:paraId="103C2DA7" w14:textId="77777777" w:rsidR="00C76AB0" w:rsidRDefault="00000000">
      <w:pPr>
        <w:pStyle w:val="ListBullet"/>
        <w:spacing w:after="40"/>
      </w:pPr>
      <w:r>
        <w:t>ec95365b-.../link_lists.bin — HNSW graph edges for approximate nearest-neighbor search.</w:t>
      </w:r>
    </w:p>
    <w:p w14:paraId="6FB00D5F" w14:textId="77777777" w:rsidR="00C76AB0" w:rsidRDefault="00000000">
      <w:pPr>
        <w:spacing w:after="80"/>
      </w:pPr>
      <w:r>
        <w:t>The HNSW (Hierarchical Navigable Small World) index provides O(log n) approximate nearest-neighbor search, much faster than brute-force cosine similarity for large collections.</w:t>
      </w:r>
    </w:p>
    <w:p w14:paraId="4FFDEE12" w14:textId="77777777" w:rsidR="00C76AB0" w:rsidRDefault="00000000">
      <w:pPr>
        <w:pStyle w:val="Heading2"/>
        <w:spacing w:before="360" w:after="120"/>
      </w:pPr>
      <w:r>
        <w:t>Module-Level Singleton</w:t>
      </w:r>
    </w:p>
    <w:p w14:paraId="5BA30C6B" w14:textId="77777777" w:rsidR="00C76AB0" w:rsidRDefault="00000000">
      <w:pPr>
        <w:spacing w:after="80"/>
      </w:pPr>
      <w:r>
        <w:rPr>
          <w:rFonts w:ascii="Consolas" w:hAnsi="Consolas"/>
          <w:sz w:val="16"/>
        </w:rPr>
        <w:t>vector_memory = VectorMemoryStore()</w:t>
      </w:r>
    </w:p>
    <w:p w14:paraId="19204395" w14:textId="77777777" w:rsidR="00C76AB0" w:rsidRDefault="00000000">
      <w:pPr>
        <w:spacing w:after="80"/>
      </w:pPr>
      <w:r>
        <w:t>Created at import time. The background init thread starts immediately. Imported by core/session_memory.py which delegates recall_semantic() and remember() calls to this singleton.</w:t>
      </w:r>
    </w:p>
    <w:p w14:paraId="05CD7563" w14:textId="77777777" w:rsidR="00C76AB0" w:rsidRDefault="00000000">
      <w:pPr>
        <w:pStyle w:val="Heading2"/>
        <w:spacing w:before="360" w:after="120"/>
      </w:pPr>
      <w:r>
        <w:lastRenderedPageBreak/>
        <w:t>Cross-File Dependencies</w:t>
      </w:r>
    </w:p>
    <w:p w14:paraId="361D0AAB" w14:textId="77777777" w:rsidR="00C76AB0" w:rsidRDefault="00000000">
      <w:pPr>
        <w:pStyle w:val="ListBullet"/>
        <w:spacing w:after="40"/>
      </w:pPr>
      <w:r>
        <w:t>core/config.py → MEMORY_DB_FILE (default: 'jarvis_memory.db'), MEMORY_FILE (default: 'jarvis_memory.json').</w:t>
      </w:r>
    </w:p>
    <w:p w14:paraId="132F0256" w14:textId="77777777" w:rsidR="00C76AB0" w:rsidRDefault="00000000">
      <w:pPr>
        <w:pStyle w:val="ListBullet"/>
        <w:spacing w:after="40"/>
      </w:pPr>
      <w:r>
        <w:t>core/session_memory.py → Wraps SQLiteMemoryStore and VectorMemoryStore, adds higher-level methods like build_context(), context_snapshot(), recall_semantic().</w:t>
      </w:r>
    </w:p>
    <w:p w14:paraId="0D796A46" w14:textId="77777777" w:rsidR="00C76AB0" w:rsidRDefault="00000000">
      <w:pPr>
        <w:pStyle w:val="ListBullet"/>
        <w:spacing w:after="40"/>
      </w:pPr>
      <w:r>
        <w:t>llm/prompt_builder.py → calls session_memory.build_context() which reads from SQLiteMemoryStore, and session_memory.recall_semantic() which reads from VectorMemoryStore.</w:t>
      </w:r>
    </w:p>
    <w:p w14:paraId="05EEA86B" w14:textId="77777777" w:rsidR="00C76AB0" w:rsidRDefault="00000000">
      <w:pPr>
        <w:pStyle w:val="ListBullet"/>
        <w:spacing w:after="40"/>
      </w:pPr>
      <w:r>
        <w:t>chromadb → PersistentClient, Collection (optional — vector recall disabled without it).</w:t>
      </w:r>
    </w:p>
    <w:p w14:paraId="2FBFD20F" w14:textId="77777777" w:rsidR="00C76AB0" w:rsidRDefault="00000000">
      <w:pPr>
        <w:pStyle w:val="ListBullet"/>
        <w:spacing w:after="40"/>
      </w:pPr>
      <w:r>
        <w:t>sentence_transformers → SentenceTransformer for embedding (optional — vector recall disabled without it).</w:t>
      </w:r>
    </w:p>
    <w:p w14:paraId="6CEA6456" w14:textId="77777777" w:rsidR="00C76AB0" w:rsidRDefault="00000000">
      <w:pPr>
        <w:pStyle w:val="ListBullet"/>
        <w:spacing w:after="40"/>
      </w:pPr>
      <w:r>
        <w:t>core/logger.py → Logging.</w:t>
      </w:r>
    </w:p>
    <w:p w14:paraId="77181DBE" w14:textId="77777777" w:rsidR="00C76AB0" w:rsidRDefault="00000000">
      <w:pPr>
        <w:pStyle w:val="Heading2"/>
        <w:spacing w:before="360" w:after="120"/>
      </w:pPr>
      <w:r>
        <w:t>Why Two Storage Systems?</w:t>
      </w:r>
    </w:p>
    <w:p w14:paraId="7339EE71" w14:textId="77777777" w:rsidR="00C76AB0" w:rsidRDefault="00000000">
      <w:pPr>
        <w:spacing w:after="80"/>
      </w:pPr>
      <w:r>
        <w:t>SQLite and ChromaDB serve different purposes:</w:t>
      </w:r>
    </w:p>
    <w:p w14:paraId="107D5EF6" w14:textId="77777777" w:rsidR="00C76AB0" w:rsidRDefault="00000000">
      <w:pPr>
        <w:pStyle w:val="ListBullet"/>
        <w:spacing w:after="40"/>
      </w:pPr>
      <w:r>
        <w:t>SQLiteMemoryStore (turns + slots) — Exact, structured, fast. Answers: 'What did the user say 3 turns ago?' and 'What was the last app opened?' Used for multi-turn conversation context in LLM prompts. Always available (sqlite3 is built into Python).</w:t>
      </w:r>
    </w:p>
    <w:p w14:paraId="34B0CB39" w14:textId="77777777" w:rsidR="00C76AB0" w:rsidRDefault="00000000">
      <w:pPr>
        <w:pStyle w:val="ListBullet"/>
        <w:spacing w:after="40"/>
      </w:pPr>
      <w:r>
        <w:t>VectorMemoryStore (ChromaDB) — Fuzzy, semantic, cross-session. Answers: 'What did we discuss about machine learning last week?' Used for long-term recall when the exact turn is unknown. Optional (requires chromadb + sentence-transformers).</w:t>
      </w:r>
    </w:p>
    <w:p w14:paraId="7D712AF6" w14:textId="77777777" w:rsidR="00C76AB0" w:rsidRDefault="00000000">
      <w:pPr>
        <w:spacing w:after="80"/>
      </w:pPr>
      <w:r>
        <w:t>This dual approach gives Jarvis both reliable short-term memory (SQLite, always works) and intelligent long-term memory (ChromaDB, when available).</w:t>
      </w:r>
    </w:p>
    <w:p w14:paraId="798A16BA" w14:textId="77777777" w:rsidR="00C76AB0" w:rsidRDefault="00000000">
      <w:r>
        <w:br w:type="page"/>
      </w:r>
    </w:p>
    <w:p w14:paraId="4196C50C" w14:textId="77777777" w:rsidR="00C76AB0" w:rsidRDefault="00000000">
      <w:pPr>
        <w:pStyle w:val="Heading1"/>
        <w:spacing w:after="240"/>
      </w:pPr>
      <w:r>
        <w:lastRenderedPageBreak/>
        <w:t>core/metrics.py — Full Source Documentation (1014 lines)</w:t>
      </w:r>
    </w:p>
    <w:p w14:paraId="5012315A" w14:textId="77777777" w:rsidR="00C76AB0" w:rsidRDefault="00000000">
      <w:pPr>
        <w:spacing w:after="80"/>
      </w:pPr>
      <w:r>
        <w:t>This is the observability engine for Jarvis — the largest core/ module. It provides 3 independent systems: a Metrics class for aggregate command/stage/language statistics, a LatencyTracker with per-stage budget enforcement, and a response quality scorer that evaluates LLM output in real-time. All three are thread-safe singletons used by the orchestrator, command router, and voice handler.</w:t>
      </w:r>
    </w:p>
    <w:p w14:paraId="64FC3B49" w14:textId="77777777" w:rsidR="00C76AB0" w:rsidRDefault="00000000">
      <w:pPr>
        <w:pStyle w:val="Heading2"/>
        <w:spacing w:before="360" w:after="120"/>
      </w:pPr>
      <w:r>
        <w:t>Scoring Helper Functions</w:t>
      </w:r>
    </w:p>
    <w:p w14:paraId="3B7B4772" w14:textId="77777777" w:rsidR="00C76AB0" w:rsidRDefault="00000000">
      <w:pPr>
        <w:pStyle w:val="Heading3"/>
        <w:spacing w:before="240" w:after="80"/>
      </w:pPr>
      <w:r>
        <w:t>_percentile(values, p)</w:t>
      </w:r>
    </w:p>
    <w:p w14:paraId="0370B7C9" w14:textId="77777777" w:rsidR="00C76AB0" w:rsidRDefault="00000000">
      <w:pPr>
        <w:spacing w:after="80"/>
      </w:pPr>
      <w:r>
        <w:rPr>
          <w:rFonts w:ascii="Consolas" w:hAnsi="Consolas"/>
          <w:sz w:val="16"/>
        </w:rPr>
        <w:t>def _percentile(values, p):</w:t>
      </w:r>
      <w:r>
        <w:rPr>
          <w:rFonts w:ascii="Consolas" w:hAnsi="Consolas"/>
          <w:sz w:val="16"/>
        </w:rPr>
        <w:br/>
        <w:t xml:space="preserve">    ordered = sorted(values)</w:t>
      </w:r>
      <w:r>
        <w:rPr>
          <w:rFonts w:ascii="Consolas" w:hAnsi="Consolas"/>
          <w:sz w:val="16"/>
        </w:rPr>
        <w:br/>
        <w:t xml:space="preserve">    index = int(round((p / 100) * (len(ordered) - 1)))</w:t>
      </w:r>
      <w:r>
        <w:rPr>
          <w:rFonts w:ascii="Consolas" w:hAnsi="Consolas"/>
          <w:sz w:val="16"/>
        </w:rPr>
        <w:br/>
        <w:t xml:space="preserve">    return ordered[index]</w:t>
      </w:r>
    </w:p>
    <w:p w14:paraId="1647458E" w14:textId="77777777" w:rsidR="00C76AB0" w:rsidRDefault="00000000">
      <w:pPr>
        <w:spacing w:after="80"/>
      </w:pPr>
      <w:r>
        <w:t>Simple percentile calculation. Sorts the list and picks the element at the nearest rank position. Used for p50 (median) and p95 latency calculations. Returns None for empty lists.</w:t>
      </w:r>
    </w:p>
    <w:p w14:paraId="47442084" w14:textId="77777777" w:rsidR="00C76AB0" w:rsidRDefault="00000000">
      <w:pPr>
        <w:pStyle w:val="Heading3"/>
        <w:spacing w:before="240" w:after="80"/>
      </w:pPr>
      <w:r>
        <w:t>_human_likeness_score(text) -&gt; float</w:t>
      </w:r>
    </w:p>
    <w:p w14:paraId="1BA0502E" w14:textId="77777777" w:rsidR="00C76AB0" w:rsidRDefault="00000000">
      <w:pPr>
        <w:spacing w:after="80"/>
      </w:pPr>
      <w:r>
        <w:t>Scores how natural/human-sounding a response is, on a 0.0-1.0 scale. The algorithm:</w:t>
      </w:r>
    </w:p>
    <w:p w14:paraId="7030C196" w14:textId="77777777" w:rsidR="00C76AB0" w:rsidRDefault="00000000">
      <w:pPr>
        <w:pStyle w:val="ListNumber"/>
      </w:pPr>
      <w:r>
        <w:t>Base score: 0.28.</w:t>
      </w:r>
    </w:p>
    <w:p w14:paraId="197F7F45" w14:textId="77777777" w:rsidR="00C76AB0" w:rsidRDefault="00000000">
      <w:pPr>
        <w:pStyle w:val="ListNumber"/>
      </w:pPr>
      <w:r>
        <w:t>Sentence length bonus (+0.24): If average sentence length is 4-24 words — the natural spoken range. Penalty for very short (&lt;3 words: -0.12) or very long (&gt;24 words: -0.06) sentences.</w:t>
      </w:r>
    </w:p>
    <w:p w14:paraId="4B424392" w14:textId="77777777" w:rsidR="00C76AB0" w:rsidRDefault="00000000">
      <w:pPr>
        <w:pStyle w:val="ListNumber"/>
      </w:pPr>
      <w:r>
        <w:t>Lexical diversity bonus (up to +0.25): Ratio of unique words to total words × 0.35. High diversity = more human-like.</w:t>
      </w:r>
    </w:p>
    <w:p w14:paraId="48271925" w14:textId="77777777" w:rsidR="00C76AB0" w:rsidRDefault="00000000">
      <w:pPr>
        <w:pStyle w:val="ListNumber"/>
      </w:pPr>
      <w:r>
        <w:t>Punctuation bonus (up to +0.15): Each punctuation mark adds +0.03. Responses with proper punctuation score higher.</w:t>
      </w:r>
    </w:p>
    <w:p w14:paraId="1EFC89DE" w14:textId="77777777" w:rsidR="00C76AB0" w:rsidRDefault="00000000">
      <w:pPr>
        <w:pStyle w:val="ListNumber"/>
      </w:pPr>
      <w:r>
        <w:t>Repetition penalty (-0.18): If the same word appears 3+ times in a row (regex: \b(\w+)\b(?:\s+\1\b){2,}), heavily penalised.</w:t>
      </w:r>
    </w:p>
    <w:p w14:paraId="5941D2ED" w14:textId="77777777" w:rsidR="00C76AB0" w:rsidRDefault="00000000">
      <w:pPr>
        <w:pStyle w:val="ListNumber"/>
      </w:pPr>
      <w:r>
        <w:t>Short response penalty (-0.15): Responses of 2 words or fewer are penalised.</w:t>
      </w:r>
    </w:p>
    <w:p w14:paraId="4D45C0AA" w14:textId="77777777" w:rsidR="00C76AB0" w:rsidRDefault="00000000">
      <w:pPr>
        <w:spacing w:after="80"/>
      </w:pPr>
      <w:r>
        <w:t>Clamped to [0.0, 1.0]. A well-written 2-sentence response typically scores 0.55-0.75. Repetitive or overly terse LLM output scores 0.15-0.35.</w:t>
      </w:r>
    </w:p>
    <w:p w14:paraId="07FD0930" w14:textId="77777777" w:rsidR="00C76AB0" w:rsidRDefault="00000000">
      <w:pPr>
        <w:pStyle w:val="Heading3"/>
        <w:spacing w:before="240" w:after="80"/>
      </w:pPr>
      <w:r>
        <w:t>_coherence_score(response_text, user_text, previous_response) -&gt; float</w:t>
      </w:r>
    </w:p>
    <w:p w14:paraId="1156183C" w14:textId="77777777" w:rsidR="00C76AB0" w:rsidRDefault="00000000">
      <w:pPr>
        <w:spacing w:after="80"/>
      </w:pPr>
      <w:r>
        <w:t>Scores how well the response relates to the user's question and the conversation flow:</w:t>
      </w:r>
    </w:p>
    <w:p w14:paraId="2EEC6634" w14:textId="77777777" w:rsidR="00C76AB0" w:rsidRDefault="00000000">
      <w:pPr>
        <w:pStyle w:val="ListNumber"/>
      </w:pPr>
      <w:r>
        <w:t>Base score: 0.34.</w:t>
      </w:r>
    </w:p>
    <w:p w14:paraId="3E199968" w14:textId="77777777" w:rsidR="00C76AB0" w:rsidRDefault="00000000">
      <w:pPr>
        <w:pStyle w:val="ListNumber"/>
      </w:pPr>
      <w:r>
        <w:t>User overlap bonus (up to +0.34): Token overlap between response and user query × 1.7. A response that echoes key terms from the question scores higher.</w:t>
      </w:r>
    </w:p>
    <w:p w14:paraId="771EED51" w14:textId="77777777" w:rsidR="00C76AB0" w:rsidRDefault="00000000">
      <w:pPr>
        <w:pStyle w:val="ListNumber"/>
      </w:pPr>
      <w:r>
        <w:t>Previous response overlap bonus (up to +0.20): Token overlap with the prior assistant response × 1.2. Rewards conversational continuity.</w:t>
      </w:r>
    </w:p>
    <w:p w14:paraId="788321A7" w14:textId="77777777" w:rsidR="00C76AB0" w:rsidRDefault="00000000">
      <w:pPr>
        <w:pStyle w:val="ListNumber"/>
      </w:pPr>
      <w:r>
        <w:lastRenderedPageBreak/>
        <w:t>Zero-overlap penalty (-0.08): If the response shares no words with the user query.</w:t>
      </w:r>
    </w:p>
    <w:p w14:paraId="59AEECCB" w14:textId="77777777" w:rsidR="00C76AB0" w:rsidRDefault="00000000">
      <w:pPr>
        <w:pStyle w:val="ListNumber"/>
      </w:pPr>
      <w:r>
        <w:t>Short response penalty (-0.12): Fewer than 3 tokens.</w:t>
      </w:r>
    </w:p>
    <w:p w14:paraId="26BEFB98" w14:textId="77777777" w:rsidR="00C76AB0" w:rsidRDefault="00000000">
      <w:pPr>
        <w:pStyle w:val="ListNumber"/>
      </w:pPr>
      <w:r>
        <w:t>Long response penalty (-0.05): More than 64 tokens.</w:t>
      </w:r>
    </w:p>
    <w:p w14:paraId="07C6B384" w14:textId="77777777" w:rsidR="00C76AB0" w:rsidRDefault="00000000">
      <w:pPr>
        <w:spacing w:after="80"/>
      </w:pPr>
      <w:r>
        <w:t>Clamped to [0.0, 1.0]. Measures topical relevance, not factual accuracy.</w:t>
      </w:r>
    </w:p>
    <w:p w14:paraId="6CE17264" w14:textId="77777777" w:rsidR="00C76AB0" w:rsidRDefault="00000000">
      <w:pPr>
        <w:pStyle w:val="Heading3"/>
        <w:spacing w:before="240" w:after="80"/>
      </w:pPr>
      <w:r>
        <w:t>_lexical_diversity(tokens) -&gt; float</w:t>
      </w:r>
    </w:p>
    <w:p w14:paraId="1FEE6350" w14:textId="77777777" w:rsidR="00C76AB0" w:rsidRDefault="00000000">
      <w:pPr>
        <w:spacing w:after="80"/>
      </w:pPr>
      <w:r>
        <w:rPr>
          <w:rFonts w:ascii="Consolas" w:hAnsi="Consolas"/>
          <w:sz w:val="16"/>
        </w:rPr>
        <w:t>def _lexical_diversity(tokens):</w:t>
      </w:r>
      <w:r>
        <w:rPr>
          <w:rFonts w:ascii="Consolas" w:hAnsi="Consolas"/>
          <w:sz w:val="16"/>
        </w:rPr>
        <w:br/>
        <w:t xml:space="preserve">    return len(set(tokens)) / len(tokens)  # unique / total</w:t>
      </w:r>
    </w:p>
    <w:p w14:paraId="1764A6A4" w14:textId="77777777" w:rsidR="00C76AB0" w:rsidRDefault="00000000">
      <w:pPr>
        <w:spacing w:after="80"/>
      </w:pPr>
      <w:r>
        <w:t>Type-token ratio. 1.0 = every word is unique. 0.1 = heavy repetition. Used by both human_likeness and quality tracking.</w:t>
      </w:r>
    </w:p>
    <w:p w14:paraId="0B59AC5C" w14:textId="77777777" w:rsidR="00C76AB0" w:rsidRDefault="00000000">
      <w:pPr>
        <w:pStyle w:val="Heading2"/>
        <w:spacing w:before="360" w:after="120"/>
      </w:pPr>
      <w:r>
        <w:t>Class: Metrics — Aggregate Statistics Collector</w:t>
      </w:r>
    </w:p>
    <w:p w14:paraId="0A36038B" w14:textId="77777777" w:rsidR="00C76AB0" w:rsidRDefault="00000000">
      <w:pPr>
        <w:pStyle w:val="Heading3"/>
        <w:spacing w:before="240" w:after="80"/>
      </w:pPr>
      <w:r>
        <w:t>Constructor: 15 Data Structures</w:t>
      </w:r>
    </w:p>
    <w:p w14:paraId="55328EDC" w14:textId="77777777" w:rsidR="00C76AB0" w:rsidRDefault="00000000">
      <w:pPr>
        <w:spacing w:after="80"/>
      </w:pPr>
      <w:r>
        <w:rPr>
          <w:rFonts w:ascii="Consolas" w:hAnsi="Consolas"/>
          <w:sz w:val="16"/>
        </w:rPr>
        <w:t>class Metrics:</w:t>
      </w:r>
      <w:r>
        <w:rPr>
          <w:rFonts w:ascii="Consolas" w:hAnsi="Consolas"/>
          <w:sz w:val="16"/>
        </w:rPr>
        <w:br/>
        <w:t xml:space="preserve">    def __init__(self):</w:t>
      </w:r>
      <w:r>
        <w:rPr>
          <w:rFonts w:ascii="Consolas" w:hAnsi="Consolas"/>
          <w:sz w:val="16"/>
        </w:rPr>
        <w:br/>
        <w:t xml:space="preserve">        self.start_times = {}             # active timers</w:t>
      </w:r>
      <w:r>
        <w:rPr>
          <w:rFonts w:ascii="Consolas" w:hAnsi="Consolas"/>
          <w:sz w:val="16"/>
        </w:rPr>
        <w:br/>
        <w:t xml:space="preserve">        self.command_stats = {}           # {intent: bucket}</w:t>
      </w:r>
      <w:r>
        <w:rPr>
          <w:rFonts w:ascii="Consolas" w:hAnsi="Consolas"/>
          <w:sz w:val="16"/>
        </w:rPr>
        <w:br/>
        <w:t xml:space="preserve">        self.language_stats = {}          # {'ar': bucket, 'en': bucket}</w:t>
      </w:r>
      <w:r>
        <w:rPr>
          <w:rFonts w:ascii="Consolas" w:hAnsi="Consolas"/>
          <w:sz w:val="16"/>
        </w:rPr>
        <w:br/>
        <w:t xml:space="preserve">        self.intent_language_stats = {}   # {intent: {lang: bucket}}</w:t>
      </w:r>
      <w:r>
        <w:rPr>
          <w:rFonts w:ascii="Consolas" w:hAnsi="Consolas"/>
          <w:sz w:val="16"/>
        </w:rPr>
        <w:br/>
        <w:t xml:space="preserve">        self.stage_stats = {}             # {'stt': bucket, 'llm': bucket, ...}</w:t>
      </w:r>
      <w:r>
        <w:rPr>
          <w:rFonts w:ascii="Consolas" w:hAnsi="Consolas"/>
          <w:sz w:val="16"/>
        </w:rPr>
        <w:br/>
        <w:t xml:space="preserve">        self.diagnostic_stats = {}        # {'ollama_check': bucket, ...}</w:t>
      </w:r>
      <w:r>
        <w:rPr>
          <w:rFonts w:ascii="Consolas" w:hAnsi="Consolas"/>
          <w:sz w:val="16"/>
        </w:rPr>
        <w:br/>
        <w:t xml:space="preserve">        self.clarification_stats = {      # 11 counters</w:t>
      </w:r>
      <w:r>
        <w:rPr>
          <w:rFonts w:ascii="Consolas" w:hAnsi="Consolas"/>
          <w:sz w:val="16"/>
        </w:rPr>
        <w:br/>
        <w:t xml:space="preserve">            'requested': 0, 'resolved': 0,</w:t>
      </w:r>
      <w:r>
        <w:rPr>
          <w:rFonts w:ascii="Consolas" w:hAnsi="Consolas"/>
          <w:sz w:val="16"/>
        </w:rPr>
        <w:br/>
        <w:t xml:space="preserve">            'resolved_without_retry': 0,</w:t>
      </w:r>
      <w:r>
        <w:rPr>
          <w:rFonts w:ascii="Consolas" w:hAnsi="Consolas"/>
          <w:sz w:val="16"/>
        </w:rPr>
        <w:br/>
        <w:t xml:space="preserve">            'resolved_on_first_retry': 0,</w:t>
      </w:r>
      <w:r>
        <w:rPr>
          <w:rFonts w:ascii="Consolas" w:hAnsi="Consolas"/>
          <w:sz w:val="16"/>
        </w:rPr>
        <w:br/>
        <w:t xml:space="preserve">            'resolved_after_many_retries': 0,</w:t>
      </w:r>
      <w:r>
        <w:rPr>
          <w:rFonts w:ascii="Consolas" w:hAnsi="Consolas"/>
          <w:sz w:val="16"/>
        </w:rPr>
        <w:br/>
        <w:t xml:space="preserve">            'resolved_execution_failed': 0,</w:t>
      </w:r>
      <w:r>
        <w:rPr>
          <w:rFonts w:ascii="Consolas" w:hAnsi="Consolas"/>
          <w:sz w:val="16"/>
        </w:rPr>
        <w:br/>
        <w:t xml:space="preserve">            'cancelled': 0, 'reprompt': 0,</w:t>
      </w:r>
      <w:r>
        <w:rPr>
          <w:rFonts w:ascii="Consolas" w:hAnsi="Consolas"/>
          <w:sz w:val="16"/>
        </w:rPr>
        <w:br/>
        <w:t xml:space="preserve">            'wrong_action_prevented': 0,</w:t>
      </w:r>
      <w:r>
        <w:rPr>
          <w:rFonts w:ascii="Consolas" w:hAnsi="Consolas"/>
          <w:sz w:val="16"/>
        </w:rPr>
        <w:br/>
        <w:t xml:space="preserve">            'post_resolution_corrections': 0,</w:t>
      </w:r>
      <w:r>
        <w:rPr>
          <w:rFonts w:ascii="Consolas" w:hAnsi="Consolas"/>
          <w:sz w:val="16"/>
        </w:rPr>
        <w:br/>
        <w:t xml:space="preserve">            'likely_false_clarification': 0,</w:t>
      </w:r>
      <w:r>
        <w:rPr>
          <w:rFonts w:ascii="Consolas" w:hAnsi="Consolas"/>
          <w:sz w:val="16"/>
        </w:rPr>
        <w:br/>
        <w:t xml:space="preserve">        }</w:t>
      </w:r>
      <w:r>
        <w:rPr>
          <w:rFonts w:ascii="Consolas" w:hAnsi="Consolas"/>
          <w:sz w:val="16"/>
        </w:rPr>
        <w:br/>
        <w:t xml:space="preserve">        self.clarification_reason_counts = {}    # {'app_name_ambiguous': 5, ...}</w:t>
      </w:r>
      <w:r>
        <w:rPr>
          <w:rFonts w:ascii="Consolas" w:hAnsi="Consolas"/>
          <w:sz w:val="16"/>
        </w:rPr>
        <w:br/>
        <w:t xml:space="preserve">        self.clarification_intent_language = {}  # {intent: {lang: clar_bucket}}</w:t>
      </w:r>
      <w:r>
        <w:rPr>
          <w:rFonts w:ascii="Consolas" w:hAnsi="Consolas"/>
          <w:sz w:val="16"/>
        </w:rPr>
        <w:br/>
        <w:t xml:space="preserve">        self.ambiguous_token_counts = {}         # {'chrome': 3, 'notepad': 1}</w:t>
      </w:r>
      <w:r>
        <w:rPr>
          <w:rFonts w:ascii="Consolas" w:hAnsi="Consolas"/>
          <w:sz w:val="16"/>
        </w:rPr>
        <w:br/>
        <w:t xml:space="preserve">        self.response_quality_stats = {}         # quality bucket (overall)</w:t>
      </w:r>
      <w:r>
        <w:rPr>
          <w:rFonts w:ascii="Consolas" w:hAnsi="Consolas"/>
          <w:sz w:val="16"/>
        </w:rPr>
        <w:br/>
        <w:t xml:space="preserve">        self.response_quality_language = {}      # {lang: quality_bucket}</w:t>
      </w:r>
      <w:r>
        <w:rPr>
          <w:rFonts w:ascii="Consolas" w:hAnsi="Consolas"/>
          <w:sz w:val="16"/>
        </w:rPr>
        <w:br/>
        <w:t xml:space="preserve">        self.response_quality_persona = {}       # {persona: quality_bucket}</w:t>
      </w:r>
      <w:r>
        <w:rPr>
          <w:rFonts w:ascii="Consolas" w:hAnsi="Consolas"/>
          <w:sz w:val="16"/>
        </w:rPr>
        <w:br/>
        <w:t xml:space="preserve">        self.response_quality_mode = {}          # {mode: quality_bucket}</w:t>
      </w:r>
      <w:r>
        <w:rPr>
          <w:rFonts w:ascii="Consolas" w:hAnsi="Consolas"/>
          <w:sz w:val="16"/>
        </w:rPr>
        <w:br/>
        <w:t xml:space="preserve">        self._lock = threading.Lock()</w:t>
      </w:r>
    </w:p>
    <w:p w14:paraId="0F9F83F0" w14:textId="77777777" w:rsidR="00C76AB0" w:rsidRDefault="00000000">
      <w:pPr>
        <w:pStyle w:val="Heading3"/>
        <w:spacing w:before="240" w:after="80"/>
      </w:pPr>
      <w:r>
        <w:t>Bucket Data Structure</w:t>
      </w:r>
    </w:p>
    <w:p w14:paraId="759544E2" w14:textId="77777777" w:rsidR="00C76AB0" w:rsidRDefault="00000000">
      <w:pPr>
        <w:spacing w:after="80"/>
      </w:pPr>
      <w:r>
        <w:rPr>
          <w:rFonts w:ascii="Consolas" w:hAnsi="Consolas"/>
          <w:sz w:val="16"/>
        </w:rPr>
        <w:t>def _new_bucket():</w:t>
      </w:r>
      <w:r>
        <w:rPr>
          <w:rFonts w:ascii="Consolas" w:hAnsi="Consolas"/>
          <w:sz w:val="16"/>
        </w:rPr>
        <w:br/>
        <w:t xml:space="preserve">    return {'count': 0, 'success_count': 0, 'latencies': []}</w:t>
      </w:r>
      <w:r>
        <w:rPr>
          <w:rFonts w:ascii="Consolas" w:hAnsi="Consolas"/>
          <w:sz w:val="16"/>
        </w:rPr>
        <w:br/>
      </w:r>
      <w:r>
        <w:rPr>
          <w:rFonts w:ascii="Consolas" w:hAnsi="Consolas"/>
          <w:sz w:val="16"/>
        </w:rPr>
        <w:br/>
        <w:t>def _bucket_summary(bucket):</w:t>
      </w:r>
      <w:r>
        <w:rPr>
          <w:rFonts w:ascii="Consolas" w:hAnsi="Consolas"/>
          <w:sz w:val="16"/>
        </w:rPr>
        <w:br/>
        <w:t xml:space="preserve">    return {</w:t>
      </w:r>
      <w:r>
        <w:rPr>
          <w:rFonts w:ascii="Consolas" w:hAnsi="Consolas"/>
          <w:sz w:val="16"/>
        </w:rPr>
        <w:br/>
        <w:t xml:space="preserve">        'count': count,</w:t>
      </w:r>
      <w:r>
        <w:rPr>
          <w:rFonts w:ascii="Consolas" w:hAnsi="Consolas"/>
          <w:sz w:val="16"/>
        </w:rPr>
        <w:br/>
        <w:t xml:space="preserve">        'success_rate': success_count / count,</w:t>
      </w:r>
      <w:r>
        <w:rPr>
          <w:rFonts w:ascii="Consolas" w:hAnsi="Consolas"/>
          <w:sz w:val="16"/>
        </w:rPr>
        <w:br/>
        <w:t xml:space="preserve">        'p50_ms': percentile(latencies, 50) * 1000,</w:t>
      </w:r>
      <w:r>
        <w:rPr>
          <w:rFonts w:ascii="Consolas" w:hAnsi="Consolas"/>
          <w:sz w:val="16"/>
        </w:rPr>
        <w:br/>
      </w:r>
      <w:r>
        <w:rPr>
          <w:rFonts w:ascii="Consolas" w:hAnsi="Consolas"/>
          <w:sz w:val="16"/>
        </w:rPr>
        <w:lastRenderedPageBreak/>
        <w:t xml:space="preserve">        'p95_ms': percentile(latencies, 95) * 1000,</w:t>
      </w:r>
      <w:r>
        <w:rPr>
          <w:rFonts w:ascii="Consolas" w:hAnsi="Consolas"/>
          <w:sz w:val="16"/>
        </w:rPr>
        <w:br/>
        <w:t xml:space="preserve">    }</w:t>
      </w:r>
    </w:p>
    <w:p w14:paraId="7A8082DE" w14:textId="77777777" w:rsidR="00C76AB0" w:rsidRDefault="00000000">
      <w:pPr>
        <w:spacing w:after="80"/>
      </w:pPr>
      <w:r>
        <w:t>Every metric category (commands, stages, languages, diagnostics) uses the same bucket structure. Latencies are stored as raw float seconds in an unbounded list. _bucket_summary() converts to the output format with millisecond p50/p95.</w:t>
      </w:r>
    </w:p>
    <w:p w14:paraId="2F2966BA" w14:textId="77777777" w:rsidR="00C76AB0" w:rsidRDefault="00000000">
      <w:pPr>
        <w:pStyle w:val="Heading3"/>
        <w:spacing w:before="240" w:after="80"/>
      </w:pPr>
      <w:r>
        <w:t>Method: record_command(command_type, success, latency_seconds, language)</w:t>
      </w:r>
    </w:p>
    <w:p w14:paraId="6256AC95" w14:textId="77777777" w:rsidR="00C76AB0" w:rsidRDefault="00000000">
      <w:pPr>
        <w:spacing w:after="80"/>
      </w:pPr>
      <w:r>
        <w:t>Records one command execution. Updates 3 data structures simultaneously under one Lock:</w:t>
      </w:r>
    </w:p>
    <w:p w14:paraId="3227C71E" w14:textId="77777777" w:rsidR="00C76AB0" w:rsidRDefault="00000000">
      <w:pPr>
        <w:pStyle w:val="ListBullet"/>
        <w:spacing w:after="40"/>
      </w:pPr>
      <w:r>
        <w:t>command_stats[intent] — e.g., command_stats['OS_APP_OPEN'] bucket</w:t>
      </w:r>
    </w:p>
    <w:p w14:paraId="3B0E8E75" w14:textId="77777777" w:rsidR="00C76AB0" w:rsidRDefault="00000000">
      <w:pPr>
        <w:pStyle w:val="ListBullet"/>
        <w:spacing w:after="40"/>
      </w:pPr>
      <w:r>
        <w:t>language_stats[language] — e.g., language_stats['ar'] bucket</w:t>
      </w:r>
    </w:p>
    <w:p w14:paraId="387C0010" w14:textId="77777777" w:rsidR="00C76AB0" w:rsidRDefault="00000000">
      <w:pPr>
        <w:pStyle w:val="ListBullet"/>
        <w:spacing w:after="40"/>
      </w:pPr>
      <w:r>
        <w:t>intent_language_stats[intent][language] — cross-tabulation for per-intent-per-language analysis</w:t>
      </w:r>
    </w:p>
    <w:p w14:paraId="081B2C53" w14:textId="77777777" w:rsidR="00C76AB0" w:rsidRDefault="00000000">
      <w:pPr>
        <w:spacing w:after="80"/>
      </w:pPr>
      <w:r>
        <w:t>Called by command_router.py after every command dispatch, regardless of success or failure.</w:t>
      </w:r>
    </w:p>
    <w:p w14:paraId="15801CB5" w14:textId="77777777" w:rsidR="00C76AB0" w:rsidRDefault="00000000">
      <w:pPr>
        <w:pStyle w:val="Heading3"/>
        <w:spacing w:before="240" w:after="80"/>
      </w:pPr>
      <w:r>
        <w:t>Method: record_stage(stage_name, latency_seconds, success)</w:t>
      </w:r>
    </w:p>
    <w:p w14:paraId="6EDA1A34" w14:textId="77777777" w:rsidR="00C76AB0" w:rsidRDefault="00000000">
      <w:pPr>
        <w:spacing w:after="80"/>
      </w:pPr>
      <w:r>
        <w:t>Records one pipeline stage timing. Stage names used throughout the project:</w:t>
      </w:r>
    </w:p>
    <w:p w14:paraId="402C1D8C" w14:textId="77777777" w:rsidR="00C76AB0" w:rsidRDefault="00000000">
      <w:pPr>
        <w:pStyle w:val="ListBullet"/>
        <w:spacing w:after="40"/>
      </w:pPr>
      <w:r>
        <w:t>'wake_inference', 'stt_local_call', 'stt_cloud_call', 'stt_lang_pick', 'stt_validate', 'stt_retry' — STT stages</w:t>
      </w:r>
    </w:p>
    <w:p w14:paraId="777669FC" w14:textId="77777777" w:rsidR="00C76AB0" w:rsidRDefault="00000000">
      <w:pPr>
        <w:pStyle w:val="ListBullet"/>
        <w:spacing w:after="40"/>
      </w:pPr>
      <w:r>
        <w:t>'llm', 'llm_generation', 'llm_first_token' — LLM stages</w:t>
      </w:r>
    </w:p>
    <w:p w14:paraId="14CCD87E" w14:textId="77777777" w:rsidR="00C76AB0" w:rsidRDefault="00000000">
      <w:pPr>
        <w:pStyle w:val="ListBullet"/>
        <w:spacing w:after="40"/>
      </w:pPr>
      <w:r>
        <w:t>'tts', 'tts_playback', 'tts_prewarm' — TTS stages</w:t>
      </w:r>
    </w:p>
    <w:p w14:paraId="119A1BA3" w14:textId="77777777" w:rsidR="00C76AB0" w:rsidRDefault="00000000">
      <w:pPr>
        <w:pStyle w:val="ListBullet"/>
        <w:spacing w:after="40"/>
      </w:pPr>
      <w:r>
        <w:t>'route', 'action' — routing and action execution stages</w:t>
      </w:r>
    </w:p>
    <w:p w14:paraId="60230917" w14:textId="77777777" w:rsidR="00C76AB0" w:rsidRDefault="00000000">
      <w:pPr>
        <w:pStyle w:val="Heading3"/>
        <w:spacing w:before="240" w:after="80"/>
      </w:pPr>
      <w:r>
        <w:t>Method: record_clarification_event(event_type, ...)</w:t>
      </w:r>
    </w:p>
    <w:p w14:paraId="3B209F22" w14:textId="77777777" w:rsidR="00C76AB0" w:rsidRDefault="00000000">
      <w:pPr>
        <w:spacing w:after="80"/>
      </w:pPr>
      <w:r>
        <w:t>Tracks clarification flow analytics with 7 event types:</w:t>
      </w:r>
    </w:p>
    <w:p w14:paraId="6D85A4C7" w14:textId="77777777" w:rsidR="00C76AB0" w:rsidRDefault="00000000">
      <w:pPr>
        <w:pStyle w:val="ListBullet"/>
        <w:spacing w:after="40"/>
      </w:pPr>
      <w:r>
        <w:t>'requested' — Clarification was triggered. Increments per-intent-per-language counter. Tracks the reason (e.g., 'app_name_ambiguous') and the ambiguous token (e.g., 'chrome') for pattern analysis.</w:t>
      </w:r>
    </w:p>
    <w:p w14:paraId="3B0F66CC" w14:textId="77777777" w:rsidR="00C76AB0" w:rsidRDefault="00000000">
      <w:pPr>
        <w:pStyle w:val="ListBullet"/>
        <w:spacing w:after="40"/>
      </w:pPr>
      <w:r>
        <w:t>'resolved' — User successfully disambiguated. Tracks retry count: 0 = resolved_without_retry, 1 = resolved_on_first_retry, 2+ = resolved_after_many_retries.</w:t>
      </w:r>
    </w:p>
    <w:p w14:paraId="58E7675D" w14:textId="77777777" w:rsidR="00C76AB0" w:rsidRDefault="00000000">
      <w:pPr>
        <w:pStyle w:val="ListBullet"/>
        <w:spacing w:after="40"/>
      </w:pPr>
      <w:r>
        <w:t>'resolved_failed' — User chose an option but execution failed. Counted as both resolved AND likely_false_clarification.</w:t>
      </w:r>
    </w:p>
    <w:p w14:paraId="40755106" w14:textId="77777777" w:rsidR="00C76AB0" w:rsidRDefault="00000000">
      <w:pPr>
        <w:pStyle w:val="ListBullet"/>
        <w:spacing w:after="40"/>
      </w:pPr>
      <w:r>
        <w:t>'cancelled' — User said 'cancel'/'الغاء'. Tracked per-intent-per-language.</w:t>
      </w:r>
    </w:p>
    <w:p w14:paraId="6FB21EC8" w14:textId="77777777" w:rsidR="00C76AB0" w:rsidRDefault="00000000">
      <w:pPr>
        <w:pStyle w:val="ListBullet"/>
        <w:spacing w:after="40"/>
      </w:pPr>
      <w:r>
        <w:t>'reprompt' — User's reply didn't match any option. Re-prompting.</w:t>
      </w:r>
    </w:p>
    <w:p w14:paraId="1F53C310" w14:textId="77777777" w:rsidR="00C76AB0" w:rsidRDefault="00000000">
      <w:pPr>
        <w:pStyle w:val="ListBullet"/>
        <w:spacing w:after="40"/>
      </w:pPr>
      <w:r>
        <w:t>'post_correction' — User corrected a resolved clarification. Signals the clarification was wrong.</w:t>
      </w:r>
    </w:p>
    <w:p w14:paraId="6B6EFF92" w14:textId="77777777" w:rsidR="00C76AB0" w:rsidRDefault="00000000">
      <w:pPr>
        <w:pStyle w:val="Heading3"/>
        <w:spacing w:before="240" w:after="80"/>
      </w:pPr>
      <w:r>
        <w:t>Method: record_response_quality(response_text, ...)</w:t>
      </w:r>
    </w:p>
    <w:p w14:paraId="1C4F7E2D" w14:textId="77777777" w:rsidR="00C76AB0" w:rsidRDefault="00000000">
      <w:pPr>
        <w:spacing w:after="80"/>
      </w:pPr>
      <w:r>
        <w:t>Evaluates every LLM response in real-time using three scores:</w:t>
      </w:r>
    </w:p>
    <w:p w14:paraId="30A83AD2" w14:textId="77777777" w:rsidR="00C76AB0" w:rsidRDefault="00000000">
      <w:pPr>
        <w:pStyle w:val="ListNumber"/>
      </w:pPr>
      <w:r>
        <w:t>human_likeness = _human_likeness_score(response_text)</w:t>
      </w:r>
    </w:p>
    <w:p w14:paraId="40E56627" w14:textId="77777777" w:rsidR="00C76AB0" w:rsidRDefault="00000000">
      <w:pPr>
        <w:pStyle w:val="ListNumber"/>
      </w:pPr>
      <w:r>
        <w:t>coherence = _coherence_score(response_text, user_text, previous_response)</w:t>
      </w:r>
    </w:p>
    <w:p w14:paraId="3B8CB42B" w14:textId="77777777" w:rsidR="00C76AB0" w:rsidRDefault="00000000">
      <w:pPr>
        <w:pStyle w:val="ListNumber"/>
      </w:pPr>
      <w:r>
        <w:lastRenderedPageBreak/>
        <w:t>lexical_diversity = _lexical_diversity(tokenize(response_text))</w:t>
      </w:r>
    </w:p>
    <w:p w14:paraId="1FE8B2D6" w14:textId="77777777" w:rsidR="00C76AB0" w:rsidRDefault="00000000">
      <w:pPr>
        <w:spacing w:after="80"/>
      </w:pPr>
      <w:r>
        <w:t>Scores are accumulated in 4 buckets simultaneously: overall, by_language, by_persona, by_mode. This enables analysis like 'Arabic responses have 0.62 average coherence vs English at 0.71' or 'casual persona has higher human_likeness than formal'.</w:t>
      </w:r>
    </w:p>
    <w:p w14:paraId="3D216DB8" w14:textId="77777777" w:rsidR="00C76AB0" w:rsidRDefault="00000000">
      <w:pPr>
        <w:pStyle w:val="Heading3"/>
        <w:spacing w:before="240" w:after="80"/>
      </w:pPr>
      <w:r>
        <w:t>Method: snapshot() -&gt; dict</w:t>
      </w:r>
    </w:p>
    <w:p w14:paraId="467B0B9A" w14:textId="77777777" w:rsidR="00C76AB0" w:rsidRDefault="00000000">
      <w:pPr>
        <w:spacing w:after="80"/>
      </w:pPr>
      <w:r>
        <w:t>Returns a comprehensive metrics snapshot for the voice handler's 'latency_status' command. The snapshot includes 12 sections:</w:t>
      </w:r>
    </w:p>
    <w:p w14:paraId="7978F207" w14:textId="77777777" w:rsidR="00C76AB0" w:rsidRDefault="00000000">
      <w:pPr>
        <w:pStyle w:val="ListBullet"/>
        <w:spacing w:after="40"/>
      </w:pPr>
      <w:r>
        <w:t>overall — Total count + overall success rate</w:t>
      </w:r>
    </w:p>
    <w:p w14:paraId="2FE9E3A4" w14:textId="77777777" w:rsidR="00C76AB0" w:rsidRDefault="00000000">
      <w:pPr>
        <w:pStyle w:val="ListBullet"/>
        <w:spacing w:after="40"/>
      </w:pPr>
      <w:r>
        <w:t>rollback — Rollback command count + success rate</w:t>
      </w:r>
    </w:p>
    <w:p w14:paraId="3ACED00A" w14:textId="77777777" w:rsidR="00C76AB0" w:rsidRDefault="00000000">
      <w:pPr>
        <w:pStyle w:val="ListBullet"/>
        <w:spacing w:after="40"/>
      </w:pPr>
      <w:r>
        <w:t>commands — Per-intent: count, success_rate, p50_ms, p95_ms</w:t>
      </w:r>
    </w:p>
    <w:p w14:paraId="2B0FD1B9" w14:textId="77777777" w:rsidR="00C76AB0" w:rsidRDefault="00000000">
      <w:pPr>
        <w:pStyle w:val="ListBullet"/>
        <w:spacing w:after="40"/>
      </w:pPr>
      <w:r>
        <w:t>languages — Per-language: same metrics</w:t>
      </w:r>
    </w:p>
    <w:p w14:paraId="18ED61A1" w14:textId="77777777" w:rsidR="00C76AB0" w:rsidRDefault="00000000">
      <w:pPr>
        <w:pStyle w:val="ListBullet"/>
        <w:spacing w:after="40"/>
      </w:pPr>
      <w:r>
        <w:t>intent_language — Cross-tabulation of intent × language</w:t>
      </w:r>
    </w:p>
    <w:p w14:paraId="65C71289" w14:textId="77777777" w:rsidR="00C76AB0" w:rsidRDefault="00000000">
      <w:pPr>
        <w:pStyle w:val="ListBullet"/>
        <w:spacing w:after="40"/>
      </w:pPr>
      <w:r>
        <w:t>stages — Per-pipeline-stage: same metrics</w:t>
      </w:r>
    </w:p>
    <w:p w14:paraId="211F02B0" w14:textId="77777777" w:rsidR="00C76AB0" w:rsidRDefault="00000000">
      <w:pPr>
        <w:pStyle w:val="ListBullet"/>
        <w:spacing w:after="40"/>
      </w:pPr>
      <w:r>
        <w:t>diagnostics — Per-health-check: same metrics</w:t>
      </w:r>
    </w:p>
    <w:p w14:paraId="3DB6E983" w14:textId="77777777" w:rsidR="00C76AB0" w:rsidRDefault="00000000">
      <w:pPr>
        <w:pStyle w:val="ListBullet"/>
        <w:spacing w:after="40"/>
      </w:pPr>
      <w:r>
        <w:t>clarification — 15+ metrics including success_rate, first_retry_rate, false_clarification_rate, top_ambiguous_tokens (top 10 by frequency), per-intent-per-language breakdown</w:t>
      </w:r>
    </w:p>
    <w:p w14:paraId="2D291CAF" w14:textId="77777777" w:rsidR="00C76AB0" w:rsidRDefault="00000000">
      <w:pPr>
        <w:pStyle w:val="ListBullet"/>
        <w:spacing w:after="40"/>
      </w:pPr>
      <w:r>
        <w:t>response_quality — Overall + by_language + by_persona + by_mode: human_likeness, coherence, lexical_diversity averages</w:t>
      </w:r>
    </w:p>
    <w:p w14:paraId="1D3E341A" w14:textId="77777777" w:rsidR="00C76AB0" w:rsidRDefault="00000000">
      <w:pPr>
        <w:pStyle w:val="ListBullet"/>
        <w:spacing w:after="40"/>
      </w:pPr>
      <w:r>
        <w:t>llm_cache — Cache hit_rate, size, lookups, evictions</w:t>
      </w:r>
    </w:p>
    <w:p w14:paraId="76618AB4" w14:textId="77777777" w:rsidR="00C76AB0" w:rsidRDefault="00000000">
      <w:pPr>
        <w:pStyle w:val="ListBullet"/>
        <w:spacing w:after="40"/>
      </w:pPr>
      <w:r>
        <w:t>tts_prewarm — Prewarm hit_rate, p50/p95 latency</w:t>
      </w:r>
    </w:p>
    <w:p w14:paraId="1713239D" w14:textId="77777777" w:rsidR="00C76AB0" w:rsidRDefault="00000000">
      <w:pPr>
        <w:pStyle w:val="ListBullet"/>
        <w:spacing w:after="40"/>
      </w:pPr>
      <w:r>
        <w:t>resources — CPU%, RSS MB from psutil</w:t>
      </w:r>
    </w:p>
    <w:p w14:paraId="5449FA34" w14:textId="77777777" w:rsidR="00C76AB0" w:rsidRDefault="00000000">
      <w:pPr>
        <w:pStyle w:val="Heading2"/>
        <w:spacing w:before="360" w:after="120"/>
      </w:pPr>
      <w:r>
        <w:t>Class: LatencyTracker — Budget Enforcement</w:t>
      </w:r>
    </w:p>
    <w:p w14:paraId="35107143" w14:textId="77777777" w:rsidR="00C76AB0" w:rsidRDefault="00000000">
      <w:pPr>
        <w:pStyle w:val="Heading3"/>
        <w:spacing w:before="240" w:after="80"/>
      </w:pPr>
      <w:r>
        <w:t>Latency Budgets (hardcoded)</w:t>
      </w:r>
    </w:p>
    <w:p w14:paraId="52D5DF0C" w14:textId="77777777" w:rsidR="00C76AB0" w:rsidRDefault="00000000">
      <w:pPr>
        <w:spacing w:after="80"/>
      </w:pPr>
      <w:r>
        <w:rPr>
          <w:rFonts w:ascii="Consolas" w:hAnsi="Consolas"/>
          <w:sz w:val="16"/>
        </w:rPr>
        <w:t>_budgets = {</w:t>
      </w:r>
      <w:r>
        <w:rPr>
          <w:rFonts w:ascii="Consolas" w:hAnsi="Consolas"/>
          <w:sz w:val="16"/>
        </w:rPr>
        <w:br/>
        <w:t xml:space="preserve">    'wake_to_stt_start': 0.1,    # 100ms — transition latency</w:t>
      </w:r>
      <w:r>
        <w:rPr>
          <w:rFonts w:ascii="Consolas" w:hAnsi="Consolas"/>
          <w:sz w:val="16"/>
        </w:rPr>
        <w:br/>
        <w:t xml:space="preserve">    'stt_partial_latency': 3.0,  # 3s — partial transcription timeout</w:t>
      </w:r>
      <w:r>
        <w:rPr>
          <w:rFonts w:ascii="Consolas" w:hAnsi="Consolas"/>
          <w:sz w:val="16"/>
        </w:rPr>
        <w:br/>
        <w:t xml:space="preserve">    'stt_total': 1.0,            # 1s — total STT time</w:t>
      </w:r>
      <w:r>
        <w:rPr>
          <w:rFonts w:ascii="Consolas" w:hAnsi="Consolas"/>
          <w:sz w:val="16"/>
        </w:rPr>
        <w:br/>
        <w:t xml:space="preserve">    'stt_lang_pick': 0.25,       # 250ms — language detection</w:t>
      </w:r>
      <w:r>
        <w:rPr>
          <w:rFonts w:ascii="Consolas" w:hAnsi="Consolas"/>
          <w:sz w:val="16"/>
        </w:rPr>
        <w:br/>
        <w:t xml:space="preserve">    'stt_cloud_call': 0.8,       # 800ms — ElevenLabs API call</w:t>
      </w:r>
      <w:r>
        <w:rPr>
          <w:rFonts w:ascii="Consolas" w:hAnsi="Consolas"/>
          <w:sz w:val="16"/>
        </w:rPr>
        <w:br/>
        <w:t xml:space="preserve">    'stt_local_call': 1.2,       # 1.2s — Whisper transcription</w:t>
      </w:r>
      <w:r>
        <w:rPr>
          <w:rFonts w:ascii="Consolas" w:hAnsi="Consolas"/>
          <w:sz w:val="16"/>
        </w:rPr>
        <w:br/>
        <w:t xml:space="preserve">    'stt_validate': 0.02,        # 20ms — transcript validation</w:t>
      </w:r>
      <w:r>
        <w:rPr>
          <w:rFonts w:ascii="Consolas" w:hAnsi="Consolas"/>
          <w:sz w:val="16"/>
        </w:rPr>
        <w:br/>
        <w:t xml:space="preserve">    'stt_retry': 1.5,            # 1.5s — opposite-language retry</w:t>
      </w:r>
      <w:r>
        <w:rPr>
          <w:rFonts w:ascii="Consolas" w:hAnsi="Consolas"/>
          <w:sz w:val="16"/>
        </w:rPr>
        <w:br/>
        <w:t xml:space="preserve">    'intent_detection': 0.02,    # 20ms — classification (non-LLM)</w:t>
      </w:r>
      <w:r>
        <w:rPr>
          <w:rFonts w:ascii="Consolas" w:hAnsi="Consolas"/>
          <w:sz w:val="16"/>
        </w:rPr>
        <w:br/>
        <w:t xml:space="preserve">    'action_execution': 0.1,     # 100ms — OS command execution</w:t>
      </w:r>
      <w:r>
        <w:rPr>
          <w:rFonts w:ascii="Consolas" w:hAnsi="Consolas"/>
          <w:sz w:val="16"/>
        </w:rPr>
        <w:br/>
        <w:t xml:space="preserve">    'llm_first_token': 1.5,      # 1.5s — time to first LLM token</w:t>
      </w:r>
      <w:r>
        <w:rPr>
          <w:rFonts w:ascii="Consolas" w:hAnsi="Consolas"/>
          <w:sz w:val="16"/>
        </w:rPr>
        <w:br/>
        <w:t xml:space="preserve">    'tts_first_word': 0.3,       # 300ms — TTS synthesis start</w:t>
      </w:r>
      <w:r>
        <w:rPr>
          <w:rFonts w:ascii="Consolas" w:hAnsi="Consolas"/>
          <w:sz w:val="16"/>
        </w:rPr>
        <w:br/>
        <w:t xml:space="preserve">    'e2e_command': 1.5,          # 1.5s — end-to-end direct command</w:t>
      </w:r>
      <w:r>
        <w:rPr>
          <w:rFonts w:ascii="Consolas" w:hAnsi="Consolas"/>
          <w:sz w:val="16"/>
        </w:rPr>
        <w:br/>
        <w:t xml:space="preserve">    'e2e_llm_query': 4.0,        # 4s — end-to-end LLM conversation</w:t>
      </w:r>
      <w:r>
        <w:rPr>
          <w:rFonts w:ascii="Consolas" w:hAnsi="Consolas"/>
          <w:sz w:val="16"/>
        </w:rPr>
        <w:br/>
        <w:t>}</w:t>
      </w:r>
    </w:p>
    <w:p w14:paraId="71DAA2AD" w14:textId="77777777" w:rsidR="00C76AB0" w:rsidRDefault="00000000">
      <w:pPr>
        <w:spacing w:after="80"/>
      </w:pPr>
      <w:r>
        <w:lastRenderedPageBreak/>
        <w:t>When any stage exceeds its budget, LatencyTracker logs a WARNING with the actual vs budget time. This enables production debugging: 'LatencyTracker: stage stt_local_call took 2100ms (budget: 1200ms)' immediately surfaces the bottleneck.</w:t>
      </w:r>
    </w:p>
    <w:p w14:paraId="6B9FC673" w14:textId="77777777" w:rsidR="00C76AB0" w:rsidRDefault="00000000">
      <w:pPr>
        <w:pStyle w:val="Heading3"/>
        <w:spacing w:before="240" w:after="80"/>
      </w:pPr>
      <w:r>
        <w:t>Method: record(stage, duration_seconds)</w:t>
      </w:r>
    </w:p>
    <w:p w14:paraId="6B8D1080" w14:textId="77777777" w:rsidR="00C76AB0" w:rsidRDefault="00000000">
      <w:pPr>
        <w:spacing w:after="80"/>
      </w:pPr>
      <w:r>
        <w:t>Appends the duration to the stage's list and checks against the budget. If exceeded, logs a warning via the 'timing' logger. Thread-safe via Lock.</w:t>
      </w:r>
    </w:p>
    <w:p w14:paraId="1DBEFFE7" w14:textId="77777777" w:rsidR="00C76AB0" w:rsidRDefault="00000000">
      <w:pPr>
        <w:pStyle w:val="Heading3"/>
        <w:spacing w:before="240" w:after="80"/>
      </w:pPr>
      <w:r>
        <w:t>Method: report() -&gt; dict</w:t>
      </w:r>
    </w:p>
    <w:p w14:paraId="436C0F11" w14:textId="77777777" w:rsidR="00C76AB0" w:rsidRDefault="00000000">
      <w:pPr>
        <w:spacing w:after="80"/>
      </w:pPr>
      <w:r>
        <w:t>Returns per-stage statistics: count, avg_ms, p50_ms, p95_ms, max_ms, budget_ms. Used by the voice handler's 'latency_status' command to display timing data to the user.</w:t>
      </w:r>
    </w:p>
    <w:p w14:paraId="238AEA53" w14:textId="77777777" w:rsidR="00C76AB0" w:rsidRDefault="00000000">
      <w:pPr>
        <w:pStyle w:val="Heading2"/>
        <w:spacing w:before="360" w:after="120"/>
      </w:pPr>
      <w:r>
        <w:t>Context Manager: stage_timer(stage, **fields)</w:t>
      </w:r>
    </w:p>
    <w:p w14:paraId="234C4241" w14:textId="77777777" w:rsidR="00C76AB0" w:rsidRDefault="00000000">
      <w:pPr>
        <w:spacing w:after="80"/>
      </w:pPr>
      <w:r>
        <w:rPr>
          <w:rFonts w:ascii="Consolas" w:hAnsi="Consolas"/>
          <w:sz w:val="16"/>
        </w:rPr>
        <w:t>@contextmanager</w:t>
      </w:r>
      <w:r>
        <w:rPr>
          <w:rFonts w:ascii="Consolas" w:hAnsi="Consolas"/>
          <w:sz w:val="16"/>
        </w:rPr>
        <w:br/>
        <w:t>def stage_timer(stage, **fields):</w:t>
      </w:r>
      <w:r>
        <w:rPr>
          <w:rFonts w:ascii="Consolas" w:hAnsi="Consolas"/>
          <w:sz w:val="16"/>
        </w:rPr>
        <w:br/>
        <w:t xml:space="preserve">    measurement = _StageMeasurement()</w:t>
      </w:r>
      <w:r>
        <w:rPr>
          <w:rFonts w:ascii="Consolas" w:hAnsi="Consolas"/>
          <w:sz w:val="16"/>
        </w:rPr>
        <w:br/>
        <w:t xml:space="preserve">    started = time.perf_counter()</w:t>
      </w:r>
      <w:r>
        <w:rPr>
          <w:rFonts w:ascii="Consolas" w:hAnsi="Consolas"/>
          <w:sz w:val="16"/>
        </w:rPr>
        <w:br/>
        <w:t xml:space="preserve">    try:</w:t>
      </w:r>
      <w:r>
        <w:rPr>
          <w:rFonts w:ascii="Consolas" w:hAnsi="Consolas"/>
          <w:sz w:val="16"/>
        </w:rPr>
        <w:br/>
        <w:t xml:space="preserve">        yield measurement</w:t>
      </w:r>
      <w:r>
        <w:rPr>
          <w:rFonts w:ascii="Consolas" w:hAnsi="Consolas"/>
          <w:sz w:val="16"/>
        </w:rPr>
        <w:br/>
        <w:t xml:space="preserve">    finally:</w:t>
      </w:r>
      <w:r>
        <w:rPr>
          <w:rFonts w:ascii="Consolas" w:hAnsi="Consolas"/>
          <w:sz w:val="16"/>
        </w:rPr>
        <w:br/>
        <w:t xml:space="preserve">        measurement.elapsed = time.perf_counter() - started</w:t>
      </w:r>
      <w:r>
        <w:rPr>
          <w:rFonts w:ascii="Consolas" w:hAnsi="Consolas"/>
          <w:sz w:val="16"/>
        </w:rPr>
        <w:br/>
        <w:t xml:space="preserve">        record_stage_timing(stage, measurement.elapsed, **fields)</w:t>
      </w:r>
    </w:p>
    <w:p w14:paraId="3F9671C2" w14:textId="77777777" w:rsidR="00C76AB0" w:rsidRDefault="00000000">
      <w:pPr>
        <w:pStyle w:val="Heading3"/>
        <w:spacing w:before="240" w:after="80"/>
      </w:pPr>
      <w:r>
        <w:t>Thread-Local Storage: _thread_stage_timings</w:t>
      </w:r>
    </w:p>
    <w:p w14:paraId="0996F785" w14:textId="77777777" w:rsidR="00C76AB0" w:rsidRDefault="00000000">
      <w:pPr>
        <w:spacing w:after="80"/>
      </w:pPr>
      <w:r>
        <w:rPr>
          <w:rFonts w:ascii="Consolas" w:hAnsi="Consolas"/>
          <w:sz w:val="16"/>
        </w:rPr>
        <w:t>_thread_stage_timings = threading.local()</w:t>
      </w:r>
      <w:r>
        <w:rPr>
          <w:rFonts w:ascii="Consolas" w:hAnsi="Consolas"/>
          <w:sz w:val="16"/>
        </w:rPr>
        <w:br/>
      </w:r>
      <w:r>
        <w:rPr>
          <w:rFonts w:ascii="Consolas" w:hAnsi="Consolas"/>
          <w:sz w:val="16"/>
        </w:rPr>
        <w:br/>
        <w:t>def record_stage_timing(stage, elapsed, **fields):</w:t>
      </w:r>
      <w:r>
        <w:rPr>
          <w:rFonts w:ascii="Consolas" w:hAnsi="Consolas"/>
          <w:sz w:val="16"/>
        </w:rPr>
        <w:br/>
        <w:t xml:space="preserve">    latency_tracker.record(stage, elapsed)  # global tracker</w:t>
      </w:r>
      <w:r>
        <w:rPr>
          <w:rFonts w:ascii="Consolas" w:hAnsi="Consolas"/>
          <w:sz w:val="16"/>
        </w:rPr>
        <w:br/>
        <w:t xml:space="preserve">    latest = getattr(_thread_stage_timings, 'latest', None)</w:t>
      </w:r>
      <w:r>
        <w:rPr>
          <w:rFonts w:ascii="Consolas" w:hAnsi="Consolas"/>
          <w:sz w:val="16"/>
        </w:rPr>
        <w:br/>
        <w:t xml:space="preserve">    if latest is None:</w:t>
      </w:r>
      <w:r>
        <w:rPr>
          <w:rFonts w:ascii="Consolas" w:hAnsi="Consolas"/>
          <w:sz w:val="16"/>
        </w:rPr>
        <w:br/>
        <w:t xml:space="preserve">        latest = {}</w:t>
      </w:r>
      <w:r>
        <w:rPr>
          <w:rFonts w:ascii="Consolas" w:hAnsi="Consolas"/>
          <w:sz w:val="16"/>
        </w:rPr>
        <w:br/>
        <w:t xml:space="preserve">        _thread_stage_timings.latest = latest</w:t>
      </w:r>
      <w:r>
        <w:rPr>
          <w:rFonts w:ascii="Consolas" w:hAnsi="Consolas"/>
          <w:sz w:val="16"/>
        </w:rPr>
        <w:br/>
        <w:t xml:space="preserve">    latest[str(stage)] = elapsed            # thread-local</w:t>
      </w:r>
      <w:r>
        <w:rPr>
          <w:rFonts w:ascii="Consolas" w:hAnsi="Consolas"/>
          <w:sz w:val="16"/>
        </w:rPr>
        <w:br/>
      </w:r>
      <w:r>
        <w:rPr>
          <w:rFonts w:ascii="Consolas" w:hAnsi="Consolas"/>
          <w:sz w:val="16"/>
        </w:rPr>
        <w:br/>
        <w:t>def get_thread_stage_timing(stage, default=0.0):</w:t>
      </w:r>
      <w:r>
        <w:rPr>
          <w:rFonts w:ascii="Consolas" w:hAnsi="Consolas"/>
          <w:sz w:val="16"/>
        </w:rPr>
        <w:br/>
        <w:t xml:space="preserve">    latest = getattr(_thread_stage_timings, 'latest', {})</w:t>
      </w:r>
      <w:r>
        <w:rPr>
          <w:rFonts w:ascii="Consolas" w:hAnsi="Consolas"/>
          <w:sz w:val="16"/>
        </w:rPr>
        <w:br/>
        <w:t xml:space="preserve">    return latest.get(str(stage), default)</w:t>
      </w:r>
    </w:p>
    <w:p w14:paraId="7FA26D33" w14:textId="77777777" w:rsidR="00C76AB0" w:rsidRDefault="00000000">
      <w:pPr>
        <w:spacing w:after="80"/>
      </w:pPr>
      <w:r>
        <w:t>Each call to record_stage_timing writes the elapsed time to BOTH the global LatencyTracker singleton AND a thread-local dict. The thread-local storage is critical because the pipeline runs stages concurrently (e.g., STT in one thread, prefetch in another). get_thread_stage_timing() retrieves the timing for the current thread only, preventing one thread's STT latency from overwriting another thread's prefetch latency.</w:t>
      </w:r>
    </w:p>
    <w:p w14:paraId="15442D19" w14:textId="77777777" w:rsidR="00C76AB0" w:rsidRDefault="00000000">
      <w:pPr>
        <w:pStyle w:val="Heading3"/>
        <w:spacing w:before="240" w:after="80"/>
      </w:pPr>
      <w:r>
        <w:t>Usage Pattern Throughout the Project</w:t>
      </w:r>
    </w:p>
    <w:p w14:paraId="7382DD63" w14:textId="77777777" w:rsidR="00C76AB0" w:rsidRDefault="00000000">
      <w:pPr>
        <w:spacing w:after="80"/>
      </w:pPr>
      <w:r>
        <w:rPr>
          <w:rFonts w:ascii="Consolas" w:hAnsi="Consolas"/>
          <w:sz w:val="16"/>
        </w:rPr>
        <w:t># In audio/stt.py:</w:t>
      </w:r>
      <w:r>
        <w:rPr>
          <w:rFonts w:ascii="Consolas" w:hAnsi="Consolas"/>
          <w:sz w:val="16"/>
        </w:rPr>
        <w:br/>
        <w:t>with stage_timer('stt_local_call', lang='ar') as t:</w:t>
      </w:r>
      <w:r>
        <w:rPr>
          <w:rFonts w:ascii="Consolas" w:hAnsi="Consolas"/>
          <w:sz w:val="16"/>
        </w:rPr>
        <w:br/>
        <w:t xml:space="preserve">    segments, info = model.transcribe(audio_file, ...)</w:t>
      </w:r>
      <w:r>
        <w:rPr>
          <w:rFonts w:ascii="Consolas" w:hAnsi="Consolas"/>
          <w:sz w:val="16"/>
        </w:rPr>
        <w:br/>
        <w:t># t.elapsed = 0.87 (seconds)</w:t>
      </w:r>
      <w:r>
        <w:rPr>
          <w:rFonts w:ascii="Consolas" w:hAnsi="Consolas"/>
          <w:sz w:val="16"/>
        </w:rPr>
        <w:br/>
      </w:r>
      <w:r>
        <w:rPr>
          <w:rFonts w:ascii="Consolas" w:hAnsi="Consolas"/>
          <w:sz w:val="16"/>
        </w:rPr>
        <w:br/>
      </w:r>
      <w:r>
        <w:rPr>
          <w:rFonts w:ascii="Consolas" w:hAnsi="Consolas"/>
          <w:sz w:val="16"/>
        </w:rPr>
        <w:lastRenderedPageBreak/>
        <w:t># In llm/ollama_client.py:</w:t>
      </w:r>
      <w:r>
        <w:rPr>
          <w:rFonts w:ascii="Consolas" w:hAnsi="Consolas"/>
          <w:sz w:val="16"/>
        </w:rPr>
        <w:br/>
        <w:t>record_stage_timing('llm_first_token', time.perf_counter() - started, model='qwen3:4b')</w:t>
      </w:r>
      <w:r>
        <w:rPr>
          <w:rFonts w:ascii="Consolas" w:hAnsi="Consolas"/>
          <w:sz w:val="16"/>
        </w:rPr>
        <w:br/>
      </w:r>
      <w:r>
        <w:rPr>
          <w:rFonts w:ascii="Consolas" w:hAnsi="Consolas"/>
          <w:sz w:val="16"/>
        </w:rPr>
        <w:br/>
        <w:t># In audio/tts.py:</w:t>
      </w:r>
      <w:r>
        <w:rPr>
          <w:rFonts w:ascii="Consolas" w:hAnsi="Consolas"/>
          <w:sz w:val="16"/>
        </w:rPr>
        <w:br/>
        <w:t>metrics.record_stage('tts', tts_elapsed, success=True)</w:t>
      </w:r>
      <w:r>
        <w:rPr>
          <w:rFonts w:ascii="Consolas" w:hAnsi="Consolas"/>
          <w:sz w:val="16"/>
        </w:rPr>
        <w:br/>
        <w:t>record_stage_timing('tts_playback', tts_elapsed, backend='edge_tts')</w:t>
      </w:r>
      <w:r>
        <w:rPr>
          <w:rFonts w:ascii="Consolas" w:hAnsi="Consolas"/>
          <w:sz w:val="16"/>
        </w:rPr>
        <w:br/>
      </w:r>
      <w:r>
        <w:rPr>
          <w:rFonts w:ascii="Consolas" w:hAnsi="Consolas"/>
          <w:sz w:val="16"/>
        </w:rPr>
        <w:br/>
        <w:t># In core/command_router.py (after command dispatch):</w:t>
      </w:r>
      <w:r>
        <w:rPr>
          <w:rFonts w:ascii="Consolas" w:hAnsi="Consolas"/>
          <w:sz w:val="16"/>
        </w:rPr>
        <w:br/>
        <w:t>metrics.record_command('OS_APP_OPEN', success=True, latency_seconds=0.45, language='en')</w:t>
      </w:r>
    </w:p>
    <w:p w14:paraId="7E741FD7" w14:textId="77777777" w:rsidR="00C76AB0" w:rsidRDefault="00000000">
      <w:pPr>
        <w:pStyle w:val="Heading2"/>
        <w:spacing w:before="360" w:after="120"/>
      </w:pPr>
      <w:r>
        <w:t>Logging Helpers</w:t>
      </w:r>
    </w:p>
    <w:p w14:paraId="47F66521" w14:textId="77777777" w:rsidR="00C76AB0" w:rsidRDefault="00000000">
      <w:pPr>
        <w:pStyle w:val="Heading3"/>
        <w:spacing w:before="240" w:after="80"/>
      </w:pPr>
      <w:r>
        <w:t>log_turn_summary(total, parts, **fields)</w:t>
      </w:r>
    </w:p>
    <w:p w14:paraId="52927DBA" w14:textId="77777777" w:rsidR="00C76AB0" w:rsidRDefault="00000000">
      <w:pPr>
        <w:spacing w:after="80"/>
      </w:pPr>
      <w:r>
        <w:t>Logs one complete voice interaction with timing breakdown:</w:t>
      </w:r>
    </w:p>
    <w:p w14:paraId="58EE2122" w14:textId="77777777" w:rsidR="00C76AB0" w:rsidRDefault="00000000">
      <w:pPr>
        <w:spacing w:after="80"/>
      </w:pPr>
      <w:r>
        <w:rPr>
          <w:rFonts w:ascii="Consolas" w:hAnsi="Consolas"/>
          <w:sz w:val="16"/>
        </w:rPr>
        <w:t>log_turn_summary(3.45, {</w:t>
      </w:r>
      <w:r>
        <w:rPr>
          <w:rFonts w:ascii="Consolas" w:hAnsi="Consolas"/>
          <w:sz w:val="16"/>
        </w:rPr>
        <w:br/>
        <w:t xml:space="preserve">    'wake': 0.01, 'rec': 1.2, 'stt': 0.8,</w:t>
      </w:r>
      <w:r>
        <w:rPr>
          <w:rFonts w:ascii="Consolas" w:hAnsi="Consolas"/>
          <w:sz w:val="16"/>
        </w:rPr>
        <w:br/>
        <w:t xml:space="preserve">    'route': 0.02, 'llm': 0.0, 'tts': 1.1,</w:t>
      </w:r>
      <w:r>
        <w:rPr>
          <w:rFonts w:ascii="Consolas" w:hAnsi="Consolas"/>
          <w:sz w:val="16"/>
        </w:rPr>
        <w:br/>
        <w:t>})</w:t>
      </w:r>
      <w:r>
        <w:rPr>
          <w:rFonts w:ascii="Consolas" w:hAnsi="Consolas"/>
          <w:sz w:val="16"/>
        </w:rPr>
        <w:br/>
        <w:t># Output: ⏱ turn wake→speak 3.45s │ wake 0.01 rec 1.20 stt 0.80 route 0.02 llm 0.00 tts 1.10</w:t>
      </w:r>
    </w:p>
    <w:p w14:paraId="427A0A04" w14:textId="77777777" w:rsidR="00C76AB0" w:rsidRDefault="00000000">
      <w:pPr>
        <w:spacing w:after="80"/>
      </w:pPr>
      <w:r>
        <w:t>The ordered stages (wake, rec, stt, route, llm, tts) always appear in the same order for easy visual scanning in log files. Zero-valued stages (like llm=0.00 for direct commands) are still shown so the format is consistent.</w:t>
      </w:r>
    </w:p>
    <w:p w14:paraId="5EDF0E2C" w14:textId="77777777" w:rsidR="00C76AB0" w:rsidRDefault="00000000">
      <w:pPr>
        <w:pStyle w:val="Heading3"/>
        <w:spacing w:before="240" w:after="80"/>
      </w:pPr>
      <w:r>
        <w:t>log_warmup_table(rows)</w:t>
      </w:r>
    </w:p>
    <w:p w14:paraId="2E2F9C35" w14:textId="77777777" w:rsidR="00C76AB0" w:rsidRDefault="00000000">
      <w:pPr>
        <w:spacing w:after="80"/>
      </w:pPr>
      <w:r>
        <w:t>Logs the startup prewarm results as a formatted table via logger.summary_table(). Only logs if TIMING_LOG_ENABLED is True.</w:t>
      </w:r>
    </w:p>
    <w:p w14:paraId="73885825" w14:textId="77777777" w:rsidR="00C76AB0" w:rsidRDefault="00000000">
      <w:pPr>
        <w:pStyle w:val="Heading2"/>
        <w:spacing w:before="360" w:after="120"/>
      </w:pPr>
      <w:r>
        <w:t>Module-Level Singletons</w:t>
      </w:r>
    </w:p>
    <w:p w14:paraId="50AA7ACD" w14:textId="77777777" w:rsidR="00C76AB0" w:rsidRDefault="00000000">
      <w:pPr>
        <w:spacing w:after="80"/>
      </w:pPr>
      <w:r>
        <w:rPr>
          <w:rFonts w:ascii="Consolas" w:hAnsi="Consolas"/>
          <w:sz w:val="16"/>
        </w:rPr>
        <w:t>metrics = Metrics()             # aggregate statistics</w:t>
      </w:r>
      <w:r>
        <w:rPr>
          <w:rFonts w:ascii="Consolas" w:hAnsi="Consolas"/>
          <w:sz w:val="16"/>
        </w:rPr>
        <w:br/>
        <w:t>latency_tracker = LatencyTracker()  # budget-enforced per-stage timing</w:t>
      </w:r>
    </w:p>
    <w:p w14:paraId="3735F1F3" w14:textId="77777777" w:rsidR="00C76AB0" w:rsidRDefault="00000000">
      <w:pPr>
        <w:spacing w:after="80"/>
      </w:pPr>
      <w:r>
        <w:t>Both are imported by: core/orchestrator.py (record commands, log summaries), core/command_router.py (record commands), llm/ollama_client.py (record LLM stages), audio/stt.py (record STT stages), audio/tts.py (record TTS stages), core/handlers/voice.py (snapshot for latency_status command).</w:t>
      </w:r>
    </w:p>
    <w:p w14:paraId="2B8FCB33" w14:textId="77777777" w:rsidR="00C76AB0" w:rsidRDefault="00000000">
      <w:pPr>
        <w:pStyle w:val="Heading2"/>
        <w:spacing w:before="360" w:after="120"/>
      </w:pPr>
      <w:r>
        <w:t>Resource Snapshot: _resource_snapshot()</w:t>
      </w:r>
    </w:p>
    <w:p w14:paraId="467327C9" w14:textId="77777777" w:rsidR="00C76AB0" w:rsidRDefault="00000000">
      <w:pPr>
        <w:spacing w:after="80"/>
      </w:pPr>
      <w:r>
        <w:rPr>
          <w:rFonts w:ascii="Consolas" w:hAnsi="Consolas"/>
          <w:sz w:val="16"/>
        </w:rPr>
        <w:t>def _resource_snapshot():</w:t>
      </w:r>
      <w:r>
        <w:rPr>
          <w:rFonts w:ascii="Consolas" w:hAnsi="Consolas"/>
          <w:sz w:val="16"/>
        </w:rPr>
        <w:br/>
        <w:t xml:space="preserve">    process = psutil.Process()</w:t>
      </w:r>
      <w:r>
        <w:rPr>
          <w:rFonts w:ascii="Consolas" w:hAnsi="Consolas"/>
          <w:sz w:val="16"/>
        </w:rPr>
        <w:br/>
        <w:t xml:space="preserve">    return {</w:t>
      </w:r>
      <w:r>
        <w:rPr>
          <w:rFonts w:ascii="Consolas" w:hAnsi="Consolas"/>
          <w:sz w:val="16"/>
        </w:rPr>
        <w:br/>
        <w:t xml:space="preserve">        'cpu_percent': psutil.cpu_percent(interval=None),</w:t>
      </w:r>
      <w:r>
        <w:rPr>
          <w:rFonts w:ascii="Consolas" w:hAnsi="Consolas"/>
          <w:sz w:val="16"/>
        </w:rPr>
        <w:br/>
        <w:t xml:space="preserve">        'rss_mb': process.memory_info().rss / (1024 * 1024),</w:t>
      </w:r>
      <w:r>
        <w:rPr>
          <w:rFonts w:ascii="Consolas" w:hAnsi="Consolas"/>
          <w:sz w:val="16"/>
        </w:rPr>
        <w:br/>
        <w:t xml:space="preserve">        'backend': 'psutil',</w:t>
      </w:r>
      <w:r>
        <w:rPr>
          <w:rFonts w:ascii="Consolas" w:hAnsi="Consolas"/>
          <w:sz w:val="16"/>
        </w:rPr>
        <w:br/>
        <w:t xml:space="preserve">    }</w:t>
      </w:r>
    </w:p>
    <w:p w14:paraId="4ACA3611" w14:textId="77777777" w:rsidR="00C76AB0" w:rsidRDefault="00000000">
      <w:pPr>
        <w:spacing w:after="80"/>
      </w:pPr>
      <w:r>
        <w:t>Included in every metrics snapshot. Shows the assistant's current CPU% and resident memory in MB. Returns None values if psutil is not installed.</w:t>
      </w:r>
    </w:p>
    <w:p w14:paraId="4A89012B" w14:textId="77777777" w:rsidR="00C76AB0" w:rsidRDefault="00000000">
      <w:r>
        <w:lastRenderedPageBreak/>
        <w:br w:type="page"/>
      </w:r>
    </w:p>
    <w:p w14:paraId="04FEA40B" w14:textId="77777777" w:rsidR="00C76AB0" w:rsidRDefault="00000000">
      <w:pPr>
        <w:pStyle w:val="Heading1"/>
        <w:spacing w:after="240"/>
      </w:pPr>
      <w:r>
        <w:lastRenderedPageBreak/>
        <w:t>core/orchestrator.py — Full Source Documentation (1792 lines, 42 functions)</w:t>
      </w:r>
    </w:p>
    <w:p w14:paraId="37E7F02C" w14:textId="77777777" w:rsidR="00C76AB0" w:rsidRDefault="00000000">
      <w:pPr>
        <w:spacing w:after="80"/>
      </w:pPr>
      <w:r>
        <w:t>This is the most important file in the project. It runs the infinite wake-listen-process-respond loop, manages startup prewarm, handles concurrent pipeline dispatch, and coordinates all subsystems. Every voice interaction passes through this file. It imports from 20+ other modules and is the only file that touches all layers of the system simultaneously.</w:t>
      </w:r>
    </w:p>
    <w:p w14:paraId="57F587F9" w14:textId="77777777" w:rsidR="00C76AB0" w:rsidRDefault="00000000">
      <w:pPr>
        <w:pStyle w:val="Heading2"/>
        <w:spacing w:before="360" w:after="120"/>
      </w:pPr>
      <w:r>
        <w:t>Module-Level Imports and Constants</w:t>
      </w:r>
    </w:p>
    <w:p w14:paraId="016E39F2" w14:textId="77777777" w:rsidR="00C76AB0" w:rsidRDefault="00000000">
      <w:pPr>
        <w:spacing w:after="80"/>
      </w:pPr>
      <w:r>
        <w:t>The orchestrator imports from every layer of the project:</w:t>
      </w:r>
    </w:p>
    <w:p w14:paraId="7CB1AE42" w14:textId="77777777" w:rsidR="00C76AB0" w:rsidRDefault="00000000">
      <w:pPr>
        <w:pStyle w:val="ListBullet"/>
        <w:spacing w:after="40"/>
      </w:pPr>
      <w:r>
        <w:t>audio/ — streaming_stt (prewarm_streaming_vad, record_utterance_streaming), stt (transcribe_streaming), tts (speech_engine), vad (is_speech, prewarm_batch_vad), wake_word (listen_for_wake_word, preload_runtime_wake_word, get_last_detection_audio)</w:t>
      </w:r>
    </w:p>
    <w:p w14:paraId="477726C5" w14:textId="77777777" w:rsidR="00C76AB0" w:rsidRDefault="00000000">
      <w:pPr>
        <w:pStyle w:val="ListBullet"/>
        <w:spacing w:after="40"/>
      </w:pPr>
      <w:r>
        <w:t>core/ — adaptive_wake (record_confirmed, record_false_positive, start/stop_daemon), command_parser (parse_command), command_router (route_command, initialize_command_services, inject_precomputed_live_context, looks_like_live_data_query), config (40+ settings), dialogue_manager (DialogueState, dialogue_manager, notify_follow_up_wake), intent_confidence (assess_intent_confidence), language_gate (detect_supported_language), logger, metrics (stage_timer, latency_tracker, etc.), runtime_coordinator (RuntimePhase, coordinator), session_memory, shutdown, knowledge_base, doctor</w:t>
      </w:r>
    </w:p>
    <w:p w14:paraId="41171E45" w14:textId="77777777" w:rsidR="00C76AB0" w:rsidRDefault="00000000">
      <w:pPr>
        <w:pStyle w:val="ListBullet"/>
        <w:spacing w:after="40"/>
      </w:pPr>
      <w:r>
        <w:t>llm/ — ollama_client (llm_cancel_event, set_runtime_model, prewarm_model)</w:t>
      </w:r>
    </w:p>
    <w:p w14:paraId="2EF11A94" w14:textId="77777777" w:rsidR="00C76AB0" w:rsidRDefault="00000000">
      <w:pPr>
        <w:pStyle w:val="ListBullet"/>
        <w:spacing w:after="40"/>
      </w:pPr>
      <w:r>
        <w:t>tools/ — live_data (gather_live_data)</w:t>
      </w:r>
    </w:p>
    <w:p w14:paraId="72956D9D" w14:textId="77777777" w:rsidR="00C76AB0" w:rsidRDefault="00000000">
      <w:pPr>
        <w:spacing w:after="80"/>
      </w:pPr>
      <w:r>
        <w:rPr>
          <w:rFonts w:ascii="Consolas" w:hAnsi="Consolas"/>
          <w:sz w:val="16"/>
        </w:rPr>
        <w:t>_INTERRUPT_COMMANDS = {'stop speaking','interrupt speech','be quiet','stop talking'}</w:t>
      </w:r>
      <w:r>
        <w:rPr>
          <w:rFonts w:ascii="Consolas" w:hAnsi="Consolas"/>
          <w:sz w:val="16"/>
        </w:rPr>
        <w:br/>
        <w:t>_LOW_LATENCY_AUDIO_UX_PROFILES = {'responsive'}</w:t>
      </w:r>
      <w:r>
        <w:rPr>
          <w:rFonts w:ascii="Consolas" w:hAnsi="Consolas"/>
          <w:sz w:val="16"/>
        </w:rPr>
        <w:br/>
        <w:t>_OLLAMA_AUTOSTART_PROCESS = None  # tracks spawned Ollama process</w:t>
      </w:r>
    </w:p>
    <w:p w14:paraId="699B15AC" w14:textId="77777777" w:rsidR="00C76AB0" w:rsidRDefault="00000000">
      <w:pPr>
        <w:pStyle w:val="Heading2"/>
        <w:spacing w:before="360" w:after="120"/>
      </w:pPr>
      <w:r>
        <w:t>Class: ConcurrentPipeline — Overlap STT, Routing, and Prefetch</w:t>
      </w:r>
    </w:p>
    <w:p w14:paraId="7D9B4837" w14:textId="77777777" w:rsidR="00C76AB0" w:rsidRDefault="00000000">
      <w:pPr>
        <w:spacing w:after="80"/>
      </w:pPr>
      <w:r>
        <w:t>This class enables overlapping work: while the user is still speaking, partial transcripts are fed to the command parser for early intent detection, and if the query looks like it needs live data, weather/search fetches start in parallel.</w:t>
      </w:r>
    </w:p>
    <w:p w14:paraId="492E52ED" w14:textId="77777777" w:rsidR="00C76AB0" w:rsidRDefault="00000000">
      <w:pPr>
        <w:spacing w:after="80"/>
      </w:pPr>
      <w:r>
        <w:rPr>
          <w:b/>
        </w:rPr>
        <w:t>Key Methods:</w:t>
      </w:r>
    </w:p>
    <w:p w14:paraId="11302C23" w14:textId="77777777" w:rsidR="00C76AB0" w:rsidRDefault="00000000">
      <w:pPr>
        <w:pStyle w:val="ListBullet"/>
        <w:spacing w:after="40"/>
      </w:pPr>
      <w:r>
        <w:t>on_partial(partial_text) — Called by the streaming STT engine on each partial transcript. Runs parse_command() on the partial to detect early high-confidence intents. If confidence ≥ EARLY_EXEC_CONFIDENCE_THRESHOLD, fires early command execution. If looks_like_live_data_query() returns True, starts live-data prefetch in a background thread.</w:t>
      </w:r>
    </w:p>
    <w:p w14:paraId="0019EC9F" w14:textId="77777777" w:rsidR="00C76AB0" w:rsidRDefault="00000000">
      <w:pPr>
        <w:pStyle w:val="ListBullet"/>
        <w:spacing w:after="40"/>
      </w:pPr>
      <w:r>
        <w:t>get_early_result() — Returns the early execution result if one fired, or None.</w:t>
      </w:r>
    </w:p>
    <w:p w14:paraId="7D97422F" w14:textId="77777777" w:rsidR="00C76AB0" w:rsidRDefault="00000000">
      <w:pPr>
        <w:pStyle w:val="ListBullet"/>
        <w:spacing w:after="40"/>
      </w:pPr>
      <w:r>
        <w:t>get_prefetched_live_context() — Returns the prefetched weather/search data if available.</w:t>
      </w:r>
    </w:p>
    <w:p w14:paraId="2ED30EA5" w14:textId="77777777" w:rsidR="00C76AB0" w:rsidRDefault="00000000">
      <w:pPr>
        <w:spacing w:after="80"/>
      </w:pPr>
      <w:r>
        <w:lastRenderedPageBreak/>
        <w:t>The overlap means a simple 'open Chrome' command can be dispatched before the user finishes saying 'open Chrome please'. The early result is validated against the final transcript — if they mismatch, the early result is discarded.</w:t>
      </w:r>
    </w:p>
    <w:p w14:paraId="71E5A415" w14:textId="77777777" w:rsidR="00C76AB0" w:rsidRDefault="00000000">
      <w:pPr>
        <w:pStyle w:val="Heading2"/>
        <w:spacing w:before="360" w:after="120"/>
      </w:pPr>
      <w:r>
        <w:t>Startup: _run_startup_prewarm_blocking()</w:t>
      </w:r>
    </w:p>
    <w:p w14:paraId="11D4B929" w14:textId="77777777" w:rsidR="00C76AB0" w:rsidRDefault="00000000">
      <w:pPr>
        <w:spacing w:after="80"/>
      </w:pPr>
      <w:r>
        <w:t>Loads all heavy models into RAM before the first interaction. Uses ThreadPoolExecutor(max_workers=6) to parallelise model loading:</w:t>
      </w:r>
    </w:p>
    <w:p w14:paraId="28D0135E" w14:textId="77777777" w:rsidR="00C76AB0" w:rsidRDefault="00000000">
      <w:pPr>
        <w:pStyle w:val="Heading3"/>
        <w:spacing w:before="240" w:after="80"/>
      </w:pPr>
      <w:r>
        <w:t>Prewarm Functions (each runs in a separate thread)</w:t>
      </w:r>
    </w:p>
    <w:p w14:paraId="5183BCD6" w14:textId="77777777" w:rsidR="00C76AB0" w:rsidRDefault="00000000">
      <w:pPr>
        <w:spacing w:after="80"/>
      </w:pPr>
      <w:r>
        <w:rPr>
          <w:rFonts w:ascii="Consolas" w:hAnsi="Consolas"/>
          <w:sz w:val="16"/>
        </w:rPr>
        <w:t># Thread 1: Whisper main model (3-5s on HDD)</w:t>
      </w:r>
      <w:r>
        <w:rPr>
          <w:rFonts w:ascii="Consolas" w:hAnsi="Consolas"/>
          <w:sz w:val="16"/>
        </w:rPr>
        <w:br/>
        <w:t>_preload_stt_model()  → stt_runtime.preload_critical_model()</w:t>
      </w:r>
      <w:r>
        <w:rPr>
          <w:rFonts w:ascii="Consolas" w:hAnsi="Consolas"/>
          <w:sz w:val="16"/>
        </w:rPr>
        <w:br/>
      </w:r>
      <w:r>
        <w:rPr>
          <w:rFonts w:ascii="Consolas" w:hAnsi="Consolas"/>
          <w:sz w:val="16"/>
        </w:rPr>
        <w:br/>
        <w:t># Thread 2: Ollama model (2-10s depending on size)</w:t>
      </w:r>
      <w:r>
        <w:rPr>
          <w:rFonts w:ascii="Consolas" w:hAnsi="Consolas"/>
          <w:sz w:val="16"/>
        </w:rPr>
        <w:br/>
        <w:t>_prewarm_llm()  → ollama_client.prewarm_model()</w:t>
      </w:r>
      <w:r>
        <w:rPr>
          <w:rFonts w:ascii="Consolas" w:hAnsi="Consolas"/>
          <w:sz w:val="16"/>
        </w:rPr>
        <w:br/>
      </w:r>
      <w:r>
        <w:rPr>
          <w:rFonts w:ascii="Consolas" w:hAnsi="Consolas"/>
          <w:sz w:val="16"/>
        </w:rPr>
        <w:br/>
        <w:t># Thread 3: TTS engine (&lt;1s)</w:t>
      </w:r>
      <w:r>
        <w:rPr>
          <w:rFonts w:ascii="Consolas" w:hAnsi="Consolas"/>
          <w:sz w:val="16"/>
        </w:rPr>
        <w:br/>
        <w:t>_prewarm_tts()  → speech_engine.prewarm()</w:t>
      </w:r>
      <w:r>
        <w:rPr>
          <w:rFonts w:ascii="Consolas" w:hAnsi="Consolas"/>
          <w:sz w:val="16"/>
        </w:rPr>
        <w:br/>
      </w:r>
      <w:r>
        <w:rPr>
          <w:rFonts w:ascii="Consolas" w:hAnsi="Consolas"/>
          <w:sz w:val="16"/>
        </w:rPr>
        <w:br/>
        <w:t># Thread 4: Streaming VAD (&lt;1s)</w:t>
      </w:r>
      <w:r>
        <w:rPr>
          <w:rFonts w:ascii="Consolas" w:hAnsi="Consolas"/>
          <w:sz w:val="16"/>
        </w:rPr>
        <w:br/>
        <w:t>_prewarm_streaming_vad()  → streaming_stt.prewarm_streaming_vad()</w:t>
      </w:r>
      <w:r>
        <w:rPr>
          <w:rFonts w:ascii="Consolas" w:hAnsi="Consolas"/>
          <w:sz w:val="16"/>
        </w:rPr>
        <w:br/>
      </w:r>
      <w:r>
        <w:rPr>
          <w:rFonts w:ascii="Consolas" w:hAnsi="Consolas"/>
          <w:sz w:val="16"/>
        </w:rPr>
        <w:br/>
        <w:t># Thread 5: Wake-word model (1-2s)</w:t>
      </w:r>
      <w:r>
        <w:rPr>
          <w:rFonts w:ascii="Consolas" w:hAnsi="Consolas"/>
          <w:sz w:val="16"/>
        </w:rPr>
        <w:br/>
        <w:t>_preload_wake_word_runtime()  → wake_word.preload_runtime_wake_word()</w:t>
      </w:r>
      <w:r>
        <w:rPr>
          <w:rFonts w:ascii="Consolas" w:hAnsi="Consolas"/>
          <w:sz w:val="16"/>
        </w:rPr>
        <w:br/>
      </w:r>
      <w:r>
        <w:rPr>
          <w:rFonts w:ascii="Consolas" w:hAnsi="Consolas"/>
          <w:sz w:val="16"/>
        </w:rPr>
        <w:br/>
        <w:t># Thread 6: Whisper partial model (1-2s)</w:t>
      </w:r>
      <w:r>
        <w:rPr>
          <w:rFonts w:ascii="Consolas" w:hAnsi="Consolas"/>
          <w:sz w:val="16"/>
        </w:rPr>
        <w:br/>
        <w:t>_preload_optional_stt_models()  → stt_runtime.preload_optional_models()</w:t>
      </w:r>
    </w:p>
    <w:p w14:paraId="45F046B7" w14:textId="77777777" w:rsidR="00C76AB0" w:rsidRDefault="00000000">
      <w:pPr>
        <w:spacing w:after="80"/>
      </w:pPr>
      <w:r>
        <w:t>Total startup: 5-15s wall-clock (limited by the slowest thread). Without prewarm, the first interaction would be 10-15s slower. The prewarm results are logged via log_warmup_table().</w:t>
      </w:r>
    </w:p>
    <w:p w14:paraId="2DD5C6AE" w14:textId="77777777" w:rsidR="00C76AB0" w:rsidRDefault="00000000">
      <w:pPr>
        <w:pStyle w:val="Heading3"/>
        <w:spacing w:before="240" w:after="80"/>
      </w:pPr>
      <w:r>
        <w:t>Pre-Prewarm Steps (sequential, before threading)</w:t>
      </w:r>
    </w:p>
    <w:p w14:paraId="7D33BFC6" w14:textId="77777777" w:rsidR="00C76AB0" w:rsidRDefault="00000000">
      <w:pPr>
        <w:pStyle w:val="ListNumber"/>
      </w:pPr>
      <w:r>
        <w:t>_ensure_ollama_running() — If LLM_OLLAMA_AUTOSTART is True, checks if Ollama is reachable at LLM_OLLAMA_BASE_URL. If not, spawns 'ollama serve' as a subprocess and waits up to LLM_OLLAMA_AUTOSTART_TIMEOUT_SECONDS for it to become reachable.</w:t>
      </w:r>
    </w:p>
    <w:p w14:paraId="45510278" w14:textId="77777777" w:rsidR="00C76AB0" w:rsidRDefault="00000000">
      <w:pPr>
        <w:pStyle w:val="ListNumber"/>
      </w:pPr>
      <w:r>
        <w:t>_detect_and_set_runtime_model() — If LLM_AUTO_SELECT_MODEL is True, calls hardware_detect.recommend_model_tier() to pick the optimal model based on RAM/GPU. Calls ollama_client.set_runtime_model() with the selected model name, num_ctx, lightweight_num_ctx, and tier.</w:t>
      </w:r>
    </w:p>
    <w:p w14:paraId="4FD89307" w14:textId="77777777" w:rsidR="00C76AB0" w:rsidRDefault="00000000">
      <w:pPr>
        <w:pStyle w:val="ListNumber"/>
      </w:pPr>
      <w:r>
        <w:t>_ensure_model_available() — Checks if the selected model exists in Ollama. If missing, calls _pull_model() which runs 'ollama pull &lt;model_name&gt;' via subprocess and logs download progress.</w:t>
      </w:r>
    </w:p>
    <w:p w14:paraId="428D60CA" w14:textId="77777777" w:rsidR="00C76AB0" w:rsidRDefault="00000000">
      <w:pPr>
        <w:pStyle w:val="Heading2"/>
        <w:spacing w:before="360" w:after="120"/>
      </w:pPr>
      <w:r>
        <w:t>Main Loop: run()</w:t>
      </w:r>
    </w:p>
    <w:p w14:paraId="44C6F8C7" w14:textId="77777777" w:rsidR="00C76AB0" w:rsidRDefault="00000000">
      <w:pPr>
        <w:spacing w:after="80"/>
      </w:pPr>
      <w:r>
        <w:t>The run() function is the single entry point called by main.py. It never returns until shutdown.</w:t>
      </w:r>
    </w:p>
    <w:p w14:paraId="2042CA81" w14:textId="77777777" w:rsidR="00C76AB0" w:rsidRDefault="00000000">
      <w:pPr>
        <w:pStyle w:val="Heading3"/>
        <w:spacing w:before="240" w:after="80"/>
      </w:pPr>
      <w:r>
        <w:lastRenderedPageBreak/>
        <w:t>Main Loop Structure (inside try/finally)</w:t>
      </w:r>
    </w:p>
    <w:p w14:paraId="3D5F7308" w14:textId="77777777" w:rsidR="00C76AB0" w:rsidRDefault="00000000">
      <w:pPr>
        <w:spacing w:after="80"/>
      </w:pPr>
      <w:r>
        <w:rPr>
          <w:rFonts w:ascii="Consolas" w:hAnsi="Consolas"/>
          <w:sz w:val="16"/>
        </w:rPr>
        <w:t>executor = ThreadPoolExecutor(max_workers=3)  # pipeline workers</w:t>
      </w:r>
      <w:r>
        <w:rPr>
          <w:rFonts w:ascii="Consolas" w:hAnsi="Consolas"/>
          <w:sz w:val="16"/>
        </w:rPr>
        <w:br/>
        <w:t>in_flight = []  # pending _process_utterance futures</w:t>
      </w:r>
      <w:r>
        <w:rPr>
          <w:rFonts w:ascii="Consolas" w:hAnsi="Consolas"/>
          <w:sz w:val="16"/>
        </w:rPr>
        <w:br/>
      </w:r>
      <w:r>
        <w:rPr>
          <w:rFonts w:ascii="Consolas" w:hAnsi="Consolas"/>
          <w:sz w:val="16"/>
        </w:rPr>
        <w:br/>
        <w:t>while not shutdown_event.is_set():</w:t>
      </w:r>
      <w:r>
        <w:rPr>
          <w:rFonts w:ascii="Consolas" w:hAnsi="Consolas"/>
          <w:sz w:val="16"/>
        </w:rPr>
        <w:br/>
        <w:t xml:space="preserve">    # 1. Scheduled doctor checks</w:t>
      </w:r>
      <w:r>
        <w:rPr>
          <w:rFonts w:ascii="Consolas" w:hAnsi="Consolas"/>
          <w:sz w:val="16"/>
        </w:rPr>
        <w:br/>
        <w:t xml:space="preserve">    if time.time() &gt;= next_doctor_run_at:</w:t>
      </w:r>
      <w:r>
        <w:rPr>
          <w:rFonts w:ascii="Consolas" w:hAnsi="Consolas"/>
          <w:sz w:val="16"/>
        </w:rPr>
        <w:br/>
        <w:t xml:space="preserve">        _run_doctor_diagnostics('scheduled')</w:t>
      </w:r>
      <w:r>
        <w:rPr>
          <w:rFonts w:ascii="Consolas" w:hAnsi="Consolas"/>
          <w:sz w:val="16"/>
        </w:rPr>
        <w:br/>
      </w:r>
      <w:r>
        <w:rPr>
          <w:rFonts w:ascii="Consolas" w:hAnsi="Consolas"/>
          <w:sz w:val="16"/>
        </w:rPr>
        <w:br/>
        <w:t xml:space="preserve">    # 2. Backpressure check</w:t>
      </w:r>
      <w:r>
        <w:rPr>
          <w:rFonts w:ascii="Consolas" w:hAnsi="Consolas"/>
          <w:sz w:val="16"/>
        </w:rPr>
        <w:br/>
        <w:t xml:space="preserve">    in_flight = _prune_futures(in_flight)</w:t>
      </w:r>
      <w:r>
        <w:rPr>
          <w:rFonts w:ascii="Consolas" w:hAnsi="Consolas"/>
          <w:sz w:val="16"/>
        </w:rPr>
        <w:br/>
        <w:t xml:space="preserve">    if len(in_flight) &gt;= REALTIME_MAX_PENDING_UTTERANCES and REALTIME_DROP_WHEN_BUSY:</w:t>
      </w:r>
      <w:r>
        <w:rPr>
          <w:rFonts w:ascii="Consolas" w:hAnsi="Consolas"/>
          <w:sz w:val="16"/>
        </w:rPr>
        <w:br/>
        <w:t xml:space="preserve">        time.sleep(REALTIME_BACKPRESSURE_POLL_SECONDS)</w:t>
      </w:r>
      <w:r>
        <w:rPr>
          <w:rFonts w:ascii="Consolas" w:hAnsi="Consolas"/>
          <w:sz w:val="16"/>
        </w:rPr>
        <w:br/>
        <w:t xml:space="preserve">        continue</w:t>
      </w:r>
      <w:r>
        <w:rPr>
          <w:rFonts w:ascii="Consolas" w:hAnsi="Consolas"/>
          <w:sz w:val="16"/>
        </w:rPr>
        <w:br/>
      </w:r>
      <w:r>
        <w:rPr>
          <w:rFonts w:ascii="Consolas" w:hAnsi="Consolas"/>
          <w:sz w:val="16"/>
        </w:rPr>
        <w:br/>
        <w:t xml:space="preserve">    # 3. Wake word OR follow-up</w:t>
      </w:r>
      <w:r>
        <w:rPr>
          <w:rFonts w:ascii="Consolas" w:hAnsi="Consolas"/>
          <w:sz w:val="16"/>
        </w:rPr>
        <w:br/>
        <w:t xml:space="preserve">    if dialogue_manager.should_skip_wake_word():</w:t>
      </w:r>
      <w:r>
        <w:rPr>
          <w:rFonts w:ascii="Consolas" w:hAnsi="Consolas"/>
          <w:sz w:val="16"/>
        </w:rPr>
        <w:br/>
        <w:t xml:space="preserve">        wake_source = 'follow_up'</w:t>
      </w:r>
      <w:r>
        <w:rPr>
          <w:rFonts w:ascii="Consolas" w:hAnsi="Consolas"/>
          <w:sz w:val="16"/>
        </w:rPr>
        <w:br/>
        <w:t xml:space="preserve">    else:</w:t>
      </w:r>
      <w:r>
        <w:rPr>
          <w:rFonts w:ascii="Consolas" w:hAnsi="Consolas"/>
          <w:sz w:val="16"/>
        </w:rPr>
        <w:br/>
        <w:t xml:space="preserve">        wake_source = listen_for_wake_word()  # BLOCKS here</w:t>
      </w:r>
      <w:r>
        <w:rPr>
          <w:rFonts w:ascii="Consolas" w:hAnsi="Consolas"/>
          <w:sz w:val="16"/>
        </w:rPr>
        <w:br/>
      </w:r>
      <w:r>
        <w:rPr>
          <w:rFonts w:ascii="Consolas" w:hAnsi="Consolas"/>
          <w:sz w:val="16"/>
        </w:rPr>
        <w:br/>
        <w:t xml:space="preserve">    # 4. Handle follow-up window</w:t>
      </w:r>
      <w:r>
        <w:rPr>
          <w:rFonts w:ascii="Consolas" w:hAnsi="Consolas"/>
          <w:sz w:val="16"/>
        </w:rPr>
        <w:br/>
        <w:t xml:space="preserve">    if wake_source == 'follow_up':</w:t>
      </w:r>
      <w:r>
        <w:rPr>
          <w:rFonts w:ascii="Consolas" w:hAnsi="Consolas"/>
          <w:sz w:val="16"/>
        </w:rPr>
        <w:br/>
        <w:t xml:space="preserve">        _wait_for_tts_completion(max_wait=12.0)  # don't record own voice</w:t>
      </w:r>
      <w:r>
        <w:rPr>
          <w:rFonts w:ascii="Consolas" w:hAnsi="Consolas"/>
          <w:sz w:val="16"/>
        </w:rPr>
        <w:br/>
        <w:t xml:space="preserve">        _play_follow_up_chime()</w:t>
      </w:r>
      <w:r>
        <w:rPr>
          <w:rFonts w:ascii="Consolas" w:hAnsi="Consolas"/>
          <w:sz w:val="16"/>
        </w:rPr>
        <w:br/>
        <w:t xml:space="preserve">        if dialogue_manager.time_remaining() &lt; 0.5:</w:t>
      </w:r>
      <w:r>
        <w:rPr>
          <w:rFonts w:ascii="Consolas" w:hAnsi="Consolas"/>
          <w:sz w:val="16"/>
        </w:rPr>
        <w:br/>
        <w:t xml:space="preserve">            dialogue_manager.transition(DialogueState.IDLE)</w:t>
      </w:r>
      <w:r>
        <w:rPr>
          <w:rFonts w:ascii="Consolas" w:hAnsi="Consolas"/>
          <w:sz w:val="16"/>
        </w:rPr>
        <w:br/>
        <w:t xml:space="preserve">            continue</w:t>
      </w:r>
      <w:r>
        <w:rPr>
          <w:rFonts w:ascii="Consolas" w:hAnsi="Consolas"/>
          <w:sz w:val="16"/>
        </w:rPr>
        <w:br/>
      </w:r>
      <w:r>
        <w:rPr>
          <w:rFonts w:ascii="Consolas" w:hAnsi="Consolas"/>
          <w:sz w:val="16"/>
        </w:rPr>
        <w:br/>
        <w:t xml:space="preserve">    # 5. Record utterance (streaming)</w:t>
      </w:r>
      <w:r>
        <w:rPr>
          <w:rFonts w:ascii="Consolas" w:hAnsi="Consolas"/>
          <w:sz w:val="16"/>
        </w:rPr>
        <w:br/>
        <w:t xml:space="preserve">    capture = record_utterance_streaming(</w:t>
      </w:r>
      <w:r>
        <w:rPr>
          <w:rFonts w:ascii="Consolas" w:hAnsi="Consolas"/>
          <w:sz w:val="16"/>
        </w:rPr>
        <w:br/>
        <w:t xml:space="preserve">        filename=audio_file,</w:t>
      </w:r>
      <w:r>
        <w:rPr>
          <w:rFonts w:ascii="Consolas" w:hAnsi="Consolas"/>
          <w:sz w:val="16"/>
        </w:rPr>
        <w:br/>
        <w:t xml:space="preserve">        vad_mode='chat' if follow_up else 'command',</w:t>
      </w:r>
      <w:r>
        <w:rPr>
          <w:rFonts w:ascii="Consolas" w:hAnsi="Consolas"/>
          <w:sz w:val="16"/>
        </w:rPr>
        <w:br/>
        <w:t xml:space="preserve">        enable_partials=True,</w:t>
      </w:r>
      <w:r>
        <w:rPr>
          <w:rFonts w:ascii="Consolas" w:hAnsi="Consolas"/>
          <w:sz w:val="16"/>
        </w:rPr>
        <w:br/>
        <w:t xml:space="preserve">        on_partial=_pipeline_partial,  # feeds ConcurrentPipeline</w:t>
      </w:r>
      <w:r>
        <w:rPr>
          <w:rFonts w:ascii="Consolas" w:hAnsi="Consolas"/>
          <w:sz w:val="16"/>
        </w:rPr>
        <w:br/>
        <w:t xml:space="preserve">    )</w:t>
      </w:r>
      <w:r>
        <w:rPr>
          <w:rFonts w:ascii="Consolas" w:hAnsi="Consolas"/>
          <w:sz w:val="16"/>
        </w:rPr>
        <w:br/>
      </w:r>
      <w:r>
        <w:rPr>
          <w:rFonts w:ascii="Consolas" w:hAnsi="Consolas"/>
          <w:sz w:val="16"/>
        </w:rPr>
        <w:br/>
        <w:t xml:space="preserve">    # 6. Handle no-speech</w:t>
      </w:r>
      <w:r>
        <w:rPr>
          <w:rFonts w:ascii="Consolas" w:hAnsi="Consolas"/>
          <w:sz w:val="16"/>
        </w:rPr>
        <w:br/>
        <w:t xml:space="preserve">    if not capture['speech_detected']:</w:t>
      </w:r>
      <w:r>
        <w:rPr>
          <w:rFonts w:ascii="Consolas" w:hAnsi="Consolas"/>
          <w:sz w:val="16"/>
        </w:rPr>
        <w:br/>
        <w:t xml:space="preserve">        if wake_source == 'wake': _adaptive_record_false_positive(audio)</w:t>
      </w:r>
      <w:r>
        <w:rPr>
          <w:rFonts w:ascii="Consolas" w:hAnsi="Consolas"/>
          <w:sz w:val="16"/>
        </w:rPr>
        <w:br/>
        <w:t xml:space="preserve">        continue</w:t>
      </w:r>
      <w:r>
        <w:rPr>
          <w:rFonts w:ascii="Consolas" w:hAnsi="Consolas"/>
          <w:sz w:val="16"/>
        </w:rPr>
        <w:br/>
      </w:r>
      <w:r>
        <w:rPr>
          <w:rFonts w:ascii="Consolas" w:hAnsi="Consolas"/>
          <w:sz w:val="16"/>
        </w:rPr>
        <w:br/>
        <w:t xml:space="preserve">    # 7. Adaptive wake feedback</w:t>
      </w:r>
      <w:r>
        <w:rPr>
          <w:rFonts w:ascii="Consolas" w:hAnsi="Consolas"/>
          <w:sz w:val="16"/>
        </w:rPr>
        <w:br/>
        <w:t xml:space="preserve">    if wake_source == 'wake': _adaptive_record_confirmed(audio)</w:t>
      </w:r>
      <w:r>
        <w:rPr>
          <w:rFonts w:ascii="Consolas" w:hAnsi="Consolas"/>
          <w:sz w:val="16"/>
        </w:rPr>
        <w:br/>
      </w:r>
      <w:r>
        <w:rPr>
          <w:rFonts w:ascii="Consolas" w:hAnsi="Consolas"/>
          <w:sz w:val="16"/>
        </w:rPr>
        <w:br/>
        <w:t xml:space="preserve">    # 8. Submit to pipeline thread</w:t>
      </w:r>
      <w:r>
        <w:rPr>
          <w:rFonts w:ascii="Consolas" w:hAnsi="Consolas"/>
          <w:sz w:val="16"/>
        </w:rPr>
        <w:br/>
        <w:t xml:space="preserve">    in_flight.append(executor.submit(_process_utterance, ...))</w:t>
      </w:r>
    </w:p>
    <w:p w14:paraId="11CCCE47" w14:textId="77777777" w:rsidR="00C76AB0" w:rsidRDefault="00000000">
      <w:pPr>
        <w:pStyle w:val="Heading3"/>
        <w:spacing w:before="240" w:after="80"/>
      </w:pPr>
      <w:r>
        <w:t>Why max_workers=3?</w:t>
      </w:r>
    </w:p>
    <w:p w14:paraId="7912417F" w14:textId="77777777" w:rsidR="00C76AB0" w:rsidRDefault="00000000">
      <w:pPr>
        <w:spacing w:after="80"/>
      </w:pPr>
      <w:r>
        <w:t>The ThreadPoolExecutor has 3 workers because up to 3 tasks can overlap on a single utterance:</w:t>
      </w:r>
    </w:p>
    <w:p w14:paraId="4C679ED2" w14:textId="77777777" w:rsidR="00C76AB0" w:rsidRDefault="00000000">
      <w:pPr>
        <w:pStyle w:val="ListBullet"/>
        <w:spacing w:after="40"/>
      </w:pPr>
      <w:r>
        <w:t>Worker 1: _process_utterance() — main STT + routing + TTS pipeline for the current utterance.</w:t>
      </w:r>
    </w:p>
    <w:p w14:paraId="3E44B787" w14:textId="77777777" w:rsidR="00C76AB0" w:rsidRDefault="00000000">
      <w:pPr>
        <w:pStyle w:val="ListBullet"/>
        <w:spacing w:after="40"/>
      </w:pPr>
      <w:r>
        <w:t>Worker 2: Early command execution — if ConcurrentPipeline detects a high-confidence partial, the command runs immediately.</w:t>
      </w:r>
    </w:p>
    <w:p w14:paraId="6D419CB1" w14:textId="77777777" w:rsidR="00C76AB0" w:rsidRDefault="00000000">
      <w:pPr>
        <w:pStyle w:val="ListBullet"/>
        <w:spacing w:after="40"/>
      </w:pPr>
      <w:r>
        <w:lastRenderedPageBreak/>
        <w:t>Worker 3: Live-data prefetch — if the partial suggests weather/news, the fetch runs in parallel with STT.</w:t>
      </w:r>
    </w:p>
    <w:p w14:paraId="09252CAA" w14:textId="77777777" w:rsidR="00C76AB0" w:rsidRDefault="00000000">
      <w:pPr>
        <w:pStyle w:val="Heading3"/>
        <w:spacing w:before="240" w:after="80"/>
      </w:pPr>
      <w:r>
        <w:t>Backpressure Handling</w:t>
      </w:r>
    </w:p>
    <w:p w14:paraId="722F1AB2" w14:textId="77777777" w:rsidR="00C76AB0" w:rsidRDefault="00000000">
      <w:pPr>
        <w:spacing w:after="80"/>
      </w:pPr>
      <w:r>
        <w:t>If the user speaks faster than the system can process (e.g., saying 'Jarvis' three times in a row), the backpressure system prevents resource exhaustion:</w:t>
      </w:r>
    </w:p>
    <w:p w14:paraId="14200D90" w14:textId="77777777" w:rsidR="00C76AB0" w:rsidRDefault="00000000">
      <w:pPr>
        <w:pStyle w:val="ListBullet"/>
        <w:spacing w:after="40"/>
      </w:pPr>
      <w:r>
        <w:t>REALTIME_MAX_PENDING_UTTERANCES (default 2) — Max concurrent _process_utterance tasks.</w:t>
      </w:r>
    </w:p>
    <w:p w14:paraId="2CB4FA32" w14:textId="77777777" w:rsidR="00C76AB0" w:rsidRDefault="00000000">
      <w:pPr>
        <w:pStyle w:val="ListBullet"/>
        <w:spacing w:after="40"/>
      </w:pPr>
      <w:r>
        <w:t>REALTIME_DROP_WHEN_BUSY — If True, new wake detections are dropped when at capacity.</w:t>
      </w:r>
    </w:p>
    <w:p w14:paraId="35EF2270" w14:textId="77777777" w:rsidR="00C76AB0" w:rsidRDefault="00000000">
      <w:pPr>
        <w:pStyle w:val="ListBullet"/>
        <w:spacing w:after="40"/>
      </w:pPr>
      <w:r>
        <w:t>REALTIME_BACKPRESSURE_POLL_SECONDS (default 0.2) — Sleep duration while waiting for capacity.</w:t>
      </w:r>
    </w:p>
    <w:p w14:paraId="3208E719" w14:textId="77777777" w:rsidR="00C76AB0" w:rsidRDefault="00000000">
      <w:pPr>
        <w:pStyle w:val="Heading3"/>
        <w:spacing w:before="240" w:after="80"/>
      </w:pPr>
      <w:r>
        <w:t>Follow-Up Window Flow</w:t>
      </w:r>
    </w:p>
    <w:p w14:paraId="1A967DB4" w14:textId="77777777" w:rsidR="00C76AB0" w:rsidRDefault="00000000">
      <w:pPr>
        <w:spacing w:after="80"/>
      </w:pPr>
      <w:r>
        <w:t>After a response is spoken, the dialogue manager opens a follow-up window. On the next loop iteration:</w:t>
      </w:r>
    </w:p>
    <w:p w14:paraId="1A613125" w14:textId="77777777" w:rsidR="00C76AB0" w:rsidRDefault="00000000">
      <w:pPr>
        <w:pStyle w:val="ListNumber"/>
      </w:pPr>
      <w:r>
        <w:t>should_skip_wake_word() returns True → skip listen_for_wake_word() entirely.</w:t>
      </w:r>
    </w:p>
    <w:p w14:paraId="1DA70840" w14:textId="77777777" w:rsidR="00C76AB0" w:rsidRDefault="00000000">
      <w:pPr>
        <w:pStyle w:val="ListNumber"/>
      </w:pPr>
      <w:r>
        <w:t>_wait_for_tts_completion() blocks until the previous response finishes speaking (prevents recording the assistant's own voice).</w:t>
      </w:r>
    </w:p>
    <w:p w14:paraId="2BF42E62" w14:textId="77777777" w:rsidR="00C76AB0" w:rsidRDefault="00000000">
      <w:pPr>
        <w:pStyle w:val="ListNumber"/>
      </w:pPr>
      <w:r>
        <w:t>_play_follow_up_chime() plays a short audible tone (if FOLLOWUP_CHIME_ENABLED) to signal that the user can speak.</w:t>
      </w:r>
    </w:p>
    <w:p w14:paraId="51A422BE" w14:textId="77777777" w:rsidR="00C76AB0" w:rsidRDefault="00000000">
      <w:pPr>
        <w:pStyle w:val="ListNumber"/>
      </w:pPr>
      <w:r>
        <w:t>dialogue_manager.time_remaining() is checked — if the follow-up window expired during the wait, returns to IDLE.</w:t>
      </w:r>
    </w:p>
    <w:p w14:paraId="20D5B542" w14:textId="77777777" w:rsidR="00C76AB0" w:rsidRDefault="00000000">
      <w:pPr>
        <w:pStyle w:val="ListNumber"/>
      </w:pPr>
      <w:r>
        <w:t>record_utterance_streaming() runs in 'chat' mode (longer silence timeout: 1.0s vs 0.55s command mode).</w:t>
      </w:r>
    </w:p>
    <w:p w14:paraId="41975D79" w14:textId="77777777" w:rsidR="00C76AB0" w:rsidRDefault="00000000">
      <w:pPr>
        <w:pStyle w:val="ListNumber"/>
      </w:pPr>
      <w:r>
        <w:t>start_timeout_seconds is set to the remaining follow-up time so recording gives up if the window expires.</w:t>
      </w:r>
    </w:p>
    <w:p w14:paraId="66E9C325" w14:textId="77777777" w:rsidR="00C76AB0" w:rsidRDefault="00000000">
      <w:pPr>
        <w:pStyle w:val="Heading2"/>
        <w:spacing w:before="360" w:after="120"/>
      </w:pPr>
      <w:r>
        <w:t>Function: _process_utterance() — The Pipeline Core</w:t>
      </w:r>
    </w:p>
    <w:p w14:paraId="30F05AA1" w14:textId="77777777" w:rsidR="00C76AB0" w:rsidRDefault="00000000">
      <w:pPr>
        <w:spacing w:after="80"/>
      </w:pPr>
      <w:r>
        <w:t>This function runs in a ThreadPoolExecutor worker thread. It takes the captured audio, transcribes it, routes the command, generates a response, and speaks it.</w:t>
      </w:r>
    </w:p>
    <w:p w14:paraId="0FD19374" w14:textId="77777777" w:rsidR="00C76AB0" w:rsidRDefault="00000000">
      <w:pPr>
        <w:pStyle w:val="Heading3"/>
        <w:spacing w:before="240" w:after="80"/>
      </w:pPr>
      <w:r>
        <w:t>Step-by-Step Execution</w:t>
      </w:r>
    </w:p>
    <w:p w14:paraId="76128F1F" w14:textId="77777777" w:rsidR="00C76AB0" w:rsidRDefault="00000000">
      <w:pPr>
        <w:pStyle w:val="ListNumber"/>
      </w:pPr>
      <w:r>
        <w:t>Step 1 — Extract text: Gets text from capture dict (streaming STT already ran during recording). If capture['text'] is populated, skips batch STT entirely (streaming fast-path).</w:t>
      </w:r>
    </w:p>
    <w:p w14:paraId="41098B21" w14:textId="77777777" w:rsidR="00C76AB0" w:rsidRDefault="00000000">
      <w:pPr>
        <w:pStyle w:val="ListNumber"/>
      </w:pPr>
      <w:r>
        <w:t>Step 2 — Language gate: Calls detect_supported_language(text). If unsupported (Cyrillic, CJK), speaks UNSUPPORTED_LANGUAGE_MESSAGE and returns.</w:t>
      </w:r>
    </w:p>
    <w:p w14:paraId="262B3600" w14:textId="77777777" w:rsidR="00C76AB0" w:rsidRDefault="00000000">
      <w:pPr>
        <w:pStyle w:val="ListNumber"/>
      </w:pPr>
      <w:r>
        <w:t>Step 3 — Interrupt check: If text matches _INTERRUPT_COMMANDS ('stop speaking', etc.), calls speech_engine.interrupt() and returns immediately.</w:t>
      </w:r>
    </w:p>
    <w:p w14:paraId="62C35CA3" w14:textId="77777777" w:rsidR="00C76AB0" w:rsidRDefault="00000000">
      <w:pPr>
        <w:pStyle w:val="ListNumber"/>
      </w:pPr>
      <w:r>
        <w:lastRenderedPageBreak/>
        <w:t>Step 4 — Speech guard: Calls is_speech(audio_file) to double-check that the recording actually contains voice. Prevents routing silence or noise that passed VAD.</w:t>
      </w:r>
    </w:p>
    <w:p w14:paraId="7BC5D3B8" w14:textId="77777777" w:rsidR="00C76AB0" w:rsidRDefault="00000000">
      <w:pPr>
        <w:pStyle w:val="ListNumber"/>
      </w:pPr>
      <w:r>
        <w:t>Step 5 — Compound splitting: Calls _split_compound_utterance(text) to split on conjunctions ('and then'/'وبعدين'). Each sub-utterance is processed independently.</w:t>
      </w:r>
    </w:p>
    <w:p w14:paraId="6F58395F" w14:textId="77777777" w:rsidR="00C76AB0" w:rsidRDefault="00000000">
      <w:pPr>
        <w:pStyle w:val="ListNumber"/>
      </w:pPr>
      <w:r>
        <w:t>Step 6 — Route command: Calls route_command(text, language=lang). This triggers the 5-tier cascade (regex → semantic → keyword → tool-calling → LLM).</w:t>
      </w:r>
    </w:p>
    <w:p w14:paraId="269DD159" w14:textId="77777777" w:rsidR="00C76AB0" w:rsidRDefault="00000000">
      <w:pPr>
        <w:pStyle w:val="ListNumber"/>
      </w:pPr>
      <w:r>
        <w:t>Step 7 — Live-data injection: If ConcurrentPipeline prefetched weather/search data, injects it via inject_precomputed_live_context() before the LLM prompt is built.</w:t>
      </w:r>
    </w:p>
    <w:p w14:paraId="0F750319" w14:textId="77777777" w:rsidR="00C76AB0" w:rsidRDefault="00000000">
      <w:pPr>
        <w:pStyle w:val="ListNumber"/>
      </w:pPr>
      <w:r>
        <w:t>Step 8 — TTS: Calls speech_engine.speak_async(response) or speech_engine.speak_sentence_queue(sentences) for streaming LLM output.</w:t>
      </w:r>
    </w:p>
    <w:p w14:paraId="17049FAA" w14:textId="77777777" w:rsidR="00C76AB0" w:rsidRDefault="00000000">
      <w:pPr>
        <w:pStyle w:val="ListNumber"/>
      </w:pPr>
      <w:r>
        <w:t>Step 9 — Memory update: Stores the exchange in session_memory.</w:t>
      </w:r>
    </w:p>
    <w:p w14:paraId="276DFE79" w14:textId="77777777" w:rsidR="00C76AB0" w:rsidRDefault="00000000">
      <w:pPr>
        <w:pStyle w:val="ListNumber"/>
      </w:pPr>
      <w:r>
        <w:t>Step 10 — Follow-up: If FOLLOWUP_ENABLED, transitions dialogue_manager to FOLLOW_UP state and calls notify_follow_up_wake() to signal the main loop.</w:t>
      </w:r>
    </w:p>
    <w:p w14:paraId="41C826E6" w14:textId="77777777" w:rsidR="00C76AB0" w:rsidRDefault="00000000">
      <w:pPr>
        <w:pStyle w:val="ListNumber"/>
      </w:pPr>
      <w:r>
        <w:t>Step 11 — Metrics: Records command type, latency, language via metrics.record_command(). Logs the turn summary via log_turn_summary().</w:t>
      </w:r>
    </w:p>
    <w:p w14:paraId="36890F36" w14:textId="77777777" w:rsidR="00C76AB0" w:rsidRDefault="00000000">
      <w:pPr>
        <w:pStyle w:val="ListNumber"/>
      </w:pPr>
      <w:r>
        <w:t>Step 12 — Cleanup: Removes the temporary WAV file via _safe_remove().</w:t>
      </w:r>
    </w:p>
    <w:p w14:paraId="4319534C" w14:textId="77777777" w:rsidR="00C76AB0" w:rsidRDefault="00000000">
      <w:pPr>
        <w:pStyle w:val="Heading2"/>
        <w:spacing w:before="360" w:after="120"/>
      </w:pPr>
      <w:r>
        <w:t>Ollama Lifecycle Management</w:t>
      </w:r>
    </w:p>
    <w:p w14:paraId="3D9D6BCB" w14:textId="77777777" w:rsidR="00C76AB0" w:rsidRDefault="00000000">
      <w:pPr>
        <w:pStyle w:val="Heading3"/>
        <w:spacing w:before="240" w:after="80"/>
      </w:pPr>
      <w:r>
        <w:t>_ensure_ollama_running()</w:t>
      </w:r>
    </w:p>
    <w:p w14:paraId="5B3D14C6" w14:textId="77777777" w:rsidR="00C76AB0" w:rsidRDefault="00000000">
      <w:pPr>
        <w:spacing w:after="80"/>
      </w:pPr>
      <w:r>
        <w:t>If LLM_OLLAMA_AUTOSTART is True:</w:t>
      </w:r>
    </w:p>
    <w:p w14:paraId="5152DB73" w14:textId="77777777" w:rsidR="00C76AB0" w:rsidRDefault="00000000">
      <w:pPr>
        <w:pStyle w:val="ListNumber"/>
      </w:pPr>
      <w:r>
        <w:t>Checks if Ollama is reachable by hitting _ollama_version_endpoint() (GET /api/version).</w:t>
      </w:r>
    </w:p>
    <w:p w14:paraId="72B9BDB7" w14:textId="77777777" w:rsidR="00C76AB0" w:rsidRDefault="00000000">
      <w:pPr>
        <w:pStyle w:val="ListNumber"/>
      </w:pPr>
      <w:r>
        <w:t>If unreachable, spawns subprocess.Popen([LLM_OLLAMA_EXECUTABLE, 'serve']) with output redirected to devnull.</w:t>
      </w:r>
    </w:p>
    <w:p w14:paraId="5AB007BF" w14:textId="77777777" w:rsidR="00C76AB0" w:rsidRDefault="00000000">
      <w:pPr>
        <w:pStyle w:val="ListNumber"/>
      </w:pPr>
      <w:r>
        <w:t>Polls _is_ollama_reachable() every 0.5s up to LLM_OLLAMA_AUTOSTART_TIMEOUT_SECONDS (default 30s).</w:t>
      </w:r>
    </w:p>
    <w:p w14:paraId="2E260461" w14:textId="77777777" w:rsidR="00C76AB0" w:rsidRDefault="00000000">
      <w:pPr>
        <w:pStyle w:val="ListNumber"/>
      </w:pPr>
      <w:r>
        <w:t>If still unreachable after timeout, logs error and continues (LLM features will fail gracefully).</w:t>
      </w:r>
    </w:p>
    <w:p w14:paraId="0382B67D" w14:textId="77777777" w:rsidR="00C76AB0" w:rsidRDefault="00000000">
      <w:pPr>
        <w:pStyle w:val="ListNumber"/>
      </w:pPr>
      <w:r>
        <w:t>The spawned process is tracked in _OLLAMA_AUTOSTART_PROCESS for cleanup on shutdown.</w:t>
      </w:r>
    </w:p>
    <w:p w14:paraId="489F8432" w14:textId="77777777" w:rsidR="00C76AB0" w:rsidRDefault="00000000">
      <w:pPr>
        <w:pStyle w:val="Heading3"/>
        <w:spacing w:before="240" w:after="80"/>
      </w:pPr>
      <w:r>
        <w:t>_pull_model(model_name)</w:t>
      </w:r>
    </w:p>
    <w:p w14:paraId="2A9F4124" w14:textId="77777777" w:rsidR="00C76AB0" w:rsidRDefault="00000000">
      <w:pPr>
        <w:spacing w:after="80"/>
      </w:pPr>
      <w:r>
        <w:t>Downloads a model from the Ollama registry. Runs subprocess 'ollama pull &lt;model_name&gt;' and streams output to the console so the user sees download progress. Times out after LLM_TIMEOUT_SECONDS. Called only when _ensure_model_available() detects the model is missing.</w:t>
      </w:r>
    </w:p>
    <w:p w14:paraId="3A92C6CA" w14:textId="77777777" w:rsidR="00C76AB0" w:rsidRDefault="00000000">
      <w:pPr>
        <w:pStyle w:val="Heading3"/>
        <w:spacing w:before="240" w:after="80"/>
      </w:pPr>
      <w:r>
        <w:t>_detect_and_set_runtime_model()</w:t>
      </w:r>
    </w:p>
    <w:p w14:paraId="2BE0FC84" w14:textId="77777777" w:rsidR="00C76AB0" w:rsidRDefault="00000000">
      <w:pPr>
        <w:spacing w:after="80"/>
      </w:pPr>
      <w:r>
        <w:t>Hardware-adaptive model selection:</w:t>
      </w:r>
    </w:p>
    <w:p w14:paraId="71441237" w14:textId="77777777" w:rsidR="00C76AB0" w:rsidRDefault="00000000">
      <w:pPr>
        <w:pStyle w:val="ListNumber"/>
      </w:pPr>
      <w:r>
        <w:t>Calls hardware_detect.recommend_model_tier() which reads RAM/GPU and returns {model, num_ctx, lightweight_num_ctx, tier}.</w:t>
      </w:r>
    </w:p>
    <w:p w14:paraId="5B7BC602" w14:textId="77777777" w:rsidR="00C76AB0" w:rsidRDefault="00000000">
      <w:pPr>
        <w:pStyle w:val="ListNumber"/>
      </w:pPr>
      <w:r>
        <w:lastRenderedPageBreak/>
        <w:t>Calls ollama_client.set_runtime_model() which locks in the model name for all subsequent LLM calls.</w:t>
      </w:r>
    </w:p>
    <w:p w14:paraId="366828A6" w14:textId="77777777" w:rsidR="00C76AB0" w:rsidRDefault="00000000">
      <w:pPr>
        <w:pStyle w:val="ListNumber"/>
      </w:pPr>
      <w:r>
        <w:t>Logs the selected model, tier, and context window sizes.</w:t>
      </w:r>
    </w:p>
    <w:p w14:paraId="54EC2DB0" w14:textId="77777777" w:rsidR="00C76AB0" w:rsidRDefault="00000000">
      <w:pPr>
        <w:spacing w:after="80"/>
      </w:pPr>
      <w:r>
        <w:t>This is why the same Jarvis code runs on an i5 with 8GB (qwen3:1.7b) and an i9 with 32GB+GPU (qwen3:8b).</w:t>
      </w:r>
    </w:p>
    <w:p w14:paraId="03A19A6C" w14:textId="77777777" w:rsidR="00C76AB0" w:rsidRDefault="00000000">
      <w:pPr>
        <w:pStyle w:val="Heading2"/>
        <w:spacing w:before="360" w:after="120"/>
      </w:pPr>
      <w:r>
        <w:t>Key Helper Functions</w:t>
      </w:r>
    </w:p>
    <w:p w14:paraId="69ADE0C5" w14:textId="77777777" w:rsidR="00C76AB0" w:rsidRDefault="00000000">
      <w:pPr>
        <w:pStyle w:val="Heading3"/>
        <w:spacing w:before="240" w:after="80"/>
      </w:pPr>
      <w:r>
        <w:t>_split_compound_utterance(text)</w:t>
      </w:r>
    </w:p>
    <w:p w14:paraId="4E94E6F8" w14:textId="77777777" w:rsidR="00C76AB0" w:rsidRDefault="00000000">
      <w:pPr>
        <w:spacing w:after="80"/>
      </w:pPr>
      <w:r>
        <w:t>Splits multi-command utterances on conjunctions:</w:t>
      </w:r>
    </w:p>
    <w:p w14:paraId="416D862B" w14:textId="77777777" w:rsidR="00C76AB0" w:rsidRDefault="00000000">
      <w:pPr>
        <w:spacing w:after="80"/>
      </w:pPr>
      <w:r>
        <w:rPr>
          <w:rFonts w:ascii="Consolas" w:hAnsi="Consolas"/>
          <w:sz w:val="16"/>
        </w:rPr>
        <w:t># English: 'open Chrome and then play music'</w:t>
      </w:r>
      <w:r>
        <w:rPr>
          <w:rFonts w:ascii="Consolas" w:hAnsi="Consolas"/>
          <w:sz w:val="16"/>
        </w:rPr>
        <w:br/>
        <w:t># Splits to: ['open Chrome', 'play music']</w:t>
      </w:r>
      <w:r>
        <w:rPr>
          <w:rFonts w:ascii="Consolas" w:hAnsi="Consolas"/>
          <w:sz w:val="16"/>
        </w:rPr>
        <w:br/>
        <w:t># Conjunctions: 'and then', 'and', 'then', 'also'</w:t>
      </w:r>
      <w:r>
        <w:rPr>
          <w:rFonts w:ascii="Consolas" w:hAnsi="Consolas"/>
          <w:sz w:val="16"/>
        </w:rPr>
        <w:br/>
      </w:r>
      <w:r>
        <w:rPr>
          <w:rFonts w:ascii="Consolas" w:hAnsi="Consolas"/>
          <w:sz w:val="16"/>
        </w:rPr>
        <w:br/>
        <w:t># Arabic: 'افتح كروم وبعدين شغل موسيقى'</w:t>
      </w:r>
      <w:r>
        <w:rPr>
          <w:rFonts w:ascii="Consolas" w:hAnsi="Consolas"/>
          <w:sz w:val="16"/>
        </w:rPr>
        <w:br/>
        <w:t># Splits to: ['افتح كروم', 'شغل موسيقى']</w:t>
      </w:r>
      <w:r>
        <w:rPr>
          <w:rFonts w:ascii="Consolas" w:hAnsi="Consolas"/>
          <w:sz w:val="16"/>
        </w:rPr>
        <w:br/>
        <w:t># Conjunctions: 'وبعدين', 'و', 'ثم', 'كمان'</w:t>
      </w:r>
    </w:p>
    <w:p w14:paraId="21C103CD" w14:textId="77777777" w:rsidR="00C76AB0" w:rsidRDefault="00000000">
      <w:pPr>
        <w:spacing w:after="80"/>
      </w:pPr>
      <w:r>
        <w:t>Each sub-utterance is routed independently through the full cascade. Results are concatenated for TTS.</w:t>
      </w:r>
    </w:p>
    <w:p w14:paraId="04BBA3B2" w14:textId="77777777" w:rsidR="00C76AB0" w:rsidRDefault="00000000">
      <w:pPr>
        <w:pStyle w:val="Heading3"/>
        <w:spacing w:before="240" w:after="80"/>
      </w:pPr>
      <w:r>
        <w:t>_wait_for_tts_completion(max_wait)</w:t>
      </w:r>
    </w:p>
    <w:p w14:paraId="2D839D6F" w14:textId="77777777" w:rsidR="00C76AB0" w:rsidRDefault="00000000">
      <w:pPr>
        <w:spacing w:after="80"/>
      </w:pPr>
      <w:r>
        <w:t>Polls speech_engine.is_speaking() every 0.1s up to max_wait seconds. Used before follow-up recording to prevent the microphone from capturing the assistant's own voice.</w:t>
      </w:r>
    </w:p>
    <w:p w14:paraId="2D3B86E3" w14:textId="77777777" w:rsidR="00C76AB0" w:rsidRDefault="00000000">
      <w:pPr>
        <w:pStyle w:val="Heading3"/>
        <w:spacing w:before="240" w:after="80"/>
      </w:pPr>
      <w:r>
        <w:t>_play_follow_up_chime()</w:t>
      </w:r>
    </w:p>
    <w:p w14:paraId="5FB28AF4" w14:textId="77777777" w:rsidR="00C76AB0" w:rsidRDefault="00000000">
      <w:pPr>
        <w:spacing w:after="80"/>
      </w:pPr>
      <w:r>
        <w:t>If FOLLOWUP_CHIME_ENABLED, calls audio.cues.play_cue(freq_hz=880, duration_ms=100) — a short 880Hz beep that tells the user they can speak without saying the wake word.</w:t>
      </w:r>
    </w:p>
    <w:p w14:paraId="5F89A056" w14:textId="77777777" w:rsidR="00C76AB0" w:rsidRDefault="00000000">
      <w:pPr>
        <w:pStyle w:val="Heading3"/>
        <w:spacing w:before="240" w:after="80"/>
      </w:pPr>
      <w:r>
        <w:t>_speak_startup_greeting()</w:t>
      </w:r>
    </w:p>
    <w:p w14:paraId="3DD8DA16" w14:textId="77777777" w:rsidR="00C76AB0" w:rsidRDefault="00000000">
      <w:pPr>
        <w:spacing w:after="80"/>
      </w:pPr>
      <w:r>
        <w:t>If GREETING_ENABLED, speaks a greeting message after startup prewarm completes. Language is selected by GREETING_LANGUAGE: 'en' speaks GREETING_TEXT_EN, 'ar' speaks GREETING_TEXT_AR. Default: 'Jarvis is ready.'</w:t>
      </w:r>
    </w:p>
    <w:p w14:paraId="43334579" w14:textId="77777777" w:rsidR="00C76AB0" w:rsidRDefault="00000000">
      <w:pPr>
        <w:pStyle w:val="Heading3"/>
        <w:spacing w:before="240" w:after="80"/>
      </w:pPr>
      <w:r>
        <w:t>_run_text_fallback_loop()</w:t>
      </w:r>
    </w:p>
    <w:p w14:paraId="20FD17BD" w14:textId="77777777" w:rsidR="00C76AB0" w:rsidRDefault="00000000">
      <w:pPr>
        <w:spacing w:after="80"/>
      </w:pPr>
      <w:r>
        <w:t>Fallback mode when no audio device is available. Reads text input from stdin and routes it through the same command pipeline. Used in CI environments and headless servers.</w:t>
      </w:r>
    </w:p>
    <w:p w14:paraId="28846CE7" w14:textId="77777777" w:rsidR="00C76AB0" w:rsidRDefault="00000000">
      <w:pPr>
        <w:pStyle w:val="Heading3"/>
        <w:spacing w:before="240" w:after="80"/>
      </w:pPr>
      <w:r>
        <w:t>_calibrate_baseline_noise()</w:t>
      </w:r>
    </w:p>
    <w:p w14:paraId="7B529914" w14:textId="77777777" w:rsidR="00C76AB0" w:rsidRDefault="00000000">
      <w:pPr>
        <w:spacing w:after="80"/>
      </w:pPr>
      <w:r>
        <w:t>Records a short ambient audio sample and adjusts VAD energy thresholds accordingly. Ensures the VAD does not trigger on constant background noise (e.g., fan, AC).</w:t>
      </w:r>
    </w:p>
    <w:p w14:paraId="2AC79931" w14:textId="77777777" w:rsidR="00C76AB0" w:rsidRDefault="00000000">
      <w:pPr>
        <w:pStyle w:val="Heading2"/>
        <w:spacing w:before="360" w:after="120"/>
      </w:pPr>
      <w:r>
        <w:lastRenderedPageBreak/>
        <w:t>Shutdown Sequence</w:t>
      </w:r>
    </w:p>
    <w:p w14:paraId="464CA945" w14:textId="77777777" w:rsidR="00C76AB0" w:rsidRDefault="00000000">
      <w:pPr>
        <w:spacing w:after="80"/>
      </w:pPr>
      <w:r>
        <w:rPr>
          <w:rFonts w:ascii="Consolas" w:hAnsi="Consolas"/>
          <w:sz w:val="16"/>
        </w:rPr>
        <w:t>finally:</w:t>
      </w:r>
      <w:r>
        <w:rPr>
          <w:rFonts w:ascii="Consolas" w:hAnsi="Consolas"/>
          <w:sz w:val="16"/>
        </w:rPr>
        <w:br/>
        <w:t xml:space="preserve">    _adaptive_stop_daemon()               # stop wake-word retrainer</w:t>
      </w:r>
      <w:r>
        <w:rPr>
          <w:rFonts w:ascii="Consolas" w:hAnsi="Consolas"/>
          <w:sz w:val="16"/>
        </w:rPr>
        <w:br/>
        <w:t xml:space="preserve">    knowledge_base_service.stop_auto_sync()  # stop KB file watcher</w:t>
      </w:r>
      <w:r>
        <w:rPr>
          <w:rFonts w:ascii="Consolas" w:hAnsi="Consolas"/>
          <w:sz w:val="16"/>
        </w:rPr>
        <w:br/>
        <w:t xml:space="preserve">    stt_runtime.close_cloud_http_client()    # close ElevenLabs HTTP pool</w:t>
      </w:r>
      <w:r>
        <w:rPr>
          <w:rFonts w:ascii="Consolas" w:hAnsi="Consolas"/>
          <w:sz w:val="16"/>
        </w:rPr>
        <w:br/>
        <w:t xml:space="preserve">    perform_shutdown_cleanup()               # signal handlers, tray, speech</w:t>
      </w:r>
      <w:r>
        <w:rPr>
          <w:rFonts w:ascii="Consolas" w:hAnsi="Consolas"/>
          <w:sz w:val="16"/>
        </w:rPr>
        <w:br/>
        <w:t xml:space="preserve">    executor.shutdown(wait=False)            # cancel pending pipeline tasks</w:t>
      </w:r>
    </w:p>
    <w:p w14:paraId="060685F3" w14:textId="77777777" w:rsidR="00C76AB0" w:rsidRDefault="00000000">
      <w:pPr>
        <w:spacing w:after="80"/>
      </w:pPr>
      <w:r>
        <w:t>The finally block guarantees cleanup runs even on unhandled exceptions. executor.shutdown(wait=False, cancel_futures=False) lets in-flight tasks finish but prevents new submissions.</w:t>
      </w:r>
    </w:p>
    <w:p w14:paraId="434D7280" w14:textId="77777777" w:rsidR="00C76AB0" w:rsidRDefault="00000000">
      <w:pPr>
        <w:pStyle w:val="Heading2"/>
        <w:spacing w:before="360" w:after="120"/>
      </w:pPr>
      <w:r>
        <w:t>Configuration Variables Used by the Orchestrator</w:t>
      </w:r>
    </w:p>
    <w:p w14:paraId="0D2E6D52" w14:textId="77777777" w:rsidR="00C76AB0" w:rsidRDefault="00000000">
      <w:pPr>
        <w:pStyle w:val="ListBullet"/>
        <w:spacing w:after="40"/>
      </w:pPr>
      <w:r>
        <w:t>DEMO_MODE — Enables intent/confidence console overlay after each command.</w:t>
      </w:r>
    </w:p>
    <w:p w14:paraId="4924ADF1" w14:textId="77777777" w:rsidR="00C76AB0" w:rsidRDefault="00000000">
      <w:pPr>
        <w:pStyle w:val="ListBullet"/>
        <w:spacing w:after="40"/>
      </w:pPr>
      <w:r>
        <w:t>EARLY_EXEC_CONFIDENCE_THRESHOLD — Minimum confidence for early command execution from partial transcript. Default: 0.85.</w:t>
      </w:r>
    </w:p>
    <w:p w14:paraId="1F31D783" w14:textId="77777777" w:rsidR="00C76AB0" w:rsidRDefault="00000000">
      <w:pPr>
        <w:pStyle w:val="ListBullet"/>
        <w:spacing w:after="40"/>
      </w:pPr>
      <w:r>
        <w:t>FOLLOWUP_ENABLED — Master toggle for follow-up windows. Default: True.</w:t>
      </w:r>
    </w:p>
    <w:p w14:paraId="562571B7" w14:textId="77777777" w:rsidR="00C76AB0" w:rsidRDefault="00000000">
      <w:pPr>
        <w:pStyle w:val="ListBullet"/>
        <w:spacing w:after="40"/>
      </w:pPr>
      <w:r>
        <w:t>FOLLOWUP_CHIME_ENABLED — Audible beep when follow-up window opens. Default: True.</w:t>
      </w:r>
    </w:p>
    <w:p w14:paraId="75884B00" w14:textId="77777777" w:rsidR="00C76AB0" w:rsidRDefault="00000000">
      <w:pPr>
        <w:pStyle w:val="ListBullet"/>
        <w:spacing w:after="40"/>
      </w:pPr>
      <w:r>
        <w:t>GREETING_ENABLED — Speak a greeting on startup. Default: False.</w:t>
      </w:r>
    </w:p>
    <w:p w14:paraId="08B230D2" w14:textId="77777777" w:rsidR="00C76AB0" w:rsidRDefault="00000000">
      <w:pPr>
        <w:pStyle w:val="ListBullet"/>
        <w:spacing w:after="40"/>
      </w:pPr>
      <w:r>
        <w:t>LLM_AUTO_SELECT_MODEL — Auto-detect hardware and pick LLM model. Default: True.</w:t>
      </w:r>
    </w:p>
    <w:p w14:paraId="37079878" w14:textId="77777777" w:rsidR="00C76AB0" w:rsidRDefault="00000000">
      <w:pPr>
        <w:pStyle w:val="ListBullet"/>
        <w:spacing w:after="40"/>
      </w:pPr>
      <w:r>
        <w:t>LLM_OLLAMA_AUTOSTART — Auto-start Ollama if not running. Default: True.</w:t>
      </w:r>
    </w:p>
    <w:p w14:paraId="39710591" w14:textId="77777777" w:rsidR="00C76AB0" w:rsidRDefault="00000000">
      <w:pPr>
        <w:pStyle w:val="ListBullet"/>
        <w:spacing w:after="40"/>
      </w:pPr>
      <w:r>
        <w:t>LLM_OLLAMA_AUTOSTART_TIMEOUT_SECONDS — Max wait for Ollama startup. Default: 30.</w:t>
      </w:r>
    </w:p>
    <w:p w14:paraId="3FEF5A93" w14:textId="77777777" w:rsidR="00C76AB0" w:rsidRDefault="00000000">
      <w:pPr>
        <w:pStyle w:val="ListBullet"/>
        <w:spacing w:after="40"/>
      </w:pPr>
      <w:r>
        <w:t>MAX_RECORD_DURATION — Maximum recording length. Default: 6 seconds.</w:t>
      </w:r>
    </w:p>
    <w:p w14:paraId="5C729D81" w14:textId="77777777" w:rsidR="00C76AB0" w:rsidRDefault="00000000">
      <w:pPr>
        <w:pStyle w:val="ListBullet"/>
        <w:spacing w:after="40"/>
      </w:pPr>
      <w:r>
        <w:t>PREWARM_LLM_BLOCKING — Block startup until LLM prewarm completes. Default: True.</w:t>
      </w:r>
    </w:p>
    <w:p w14:paraId="3411517B" w14:textId="77777777" w:rsidR="00C76AB0" w:rsidRDefault="00000000">
      <w:pPr>
        <w:pStyle w:val="ListBullet"/>
        <w:spacing w:after="40"/>
      </w:pPr>
      <w:r>
        <w:t>REALTIME_MAX_PENDING_UTTERANCES — Max concurrent pipeline tasks. Default: 2.</w:t>
      </w:r>
    </w:p>
    <w:p w14:paraId="176F9994" w14:textId="77777777" w:rsidR="00C76AB0" w:rsidRDefault="00000000">
      <w:pPr>
        <w:pStyle w:val="ListBullet"/>
        <w:spacing w:after="40"/>
      </w:pPr>
      <w:r>
        <w:t>REALTIME_DROP_WHEN_BUSY — Drop new wake events when at capacity. Default: True.</w:t>
      </w:r>
    </w:p>
    <w:p w14:paraId="2F637797" w14:textId="77777777" w:rsidR="00C76AB0" w:rsidRDefault="00000000">
      <w:pPr>
        <w:pStyle w:val="ListBullet"/>
        <w:spacing w:after="40"/>
      </w:pPr>
      <w:r>
        <w:t>STARTUP_BACKGROUND_PREWARM_ENABLED — Run prewarm in background threads. Default: True.</w:t>
      </w:r>
    </w:p>
    <w:p w14:paraId="15EFB7DF" w14:textId="77777777" w:rsidR="00C76AB0" w:rsidRDefault="00000000">
      <w:pPr>
        <w:pStyle w:val="ListBullet"/>
        <w:spacing w:after="40"/>
      </w:pPr>
      <w:r>
        <w:t>TTS_PREWARM_ENABLED — Prewarm TTS engine at startup. Default: True.</w:t>
      </w:r>
    </w:p>
    <w:p w14:paraId="286D9B96" w14:textId="77777777" w:rsidR="00C76AB0" w:rsidRDefault="00000000">
      <w:pPr>
        <w:pStyle w:val="Heading2"/>
        <w:spacing w:before="360" w:after="120"/>
      </w:pPr>
      <w:r>
        <w:t>Cross-File Dependency Summary</w:t>
      </w:r>
    </w:p>
    <w:p w14:paraId="0FF69E77" w14:textId="77777777" w:rsidR="00C76AB0" w:rsidRDefault="00000000">
      <w:pPr>
        <w:spacing w:after="80"/>
      </w:pPr>
      <w:r>
        <w:t>core/orchestrator.py is the most connected module in the project. It directly imports from:</w:t>
      </w:r>
    </w:p>
    <w:p w14:paraId="0329EDF6" w14:textId="77777777" w:rsidR="00C76AB0" w:rsidRDefault="00000000">
      <w:pPr>
        <w:pStyle w:val="ListBullet"/>
        <w:spacing w:after="40"/>
      </w:pPr>
      <w:r>
        <w:t>8 audio/ modules — wake_word, streaming_stt, stt, tts, vad, cues (via follow-up chime)</w:t>
      </w:r>
    </w:p>
    <w:p w14:paraId="7A9AA8B7" w14:textId="77777777" w:rsidR="00C76AB0" w:rsidRDefault="00000000">
      <w:pPr>
        <w:pStyle w:val="ListBullet"/>
        <w:spacing w:after="40"/>
      </w:pPr>
      <w:r>
        <w:t>12 core/ modules — config, command_parser, command_router, dialogue_manager, intent_confidence, language_gate, logger, metrics, runtime_coordinator, session_memory, shutdown, knowledge_base, doctor, adaptive_wake, hardware_detect</w:t>
      </w:r>
    </w:p>
    <w:p w14:paraId="1A477716" w14:textId="77777777" w:rsidR="00C76AB0" w:rsidRDefault="00000000">
      <w:pPr>
        <w:pStyle w:val="ListBullet"/>
        <w:spacing w:after="40"/>
      </w:pPr>
      <w:r>
        <w:t>2 llm/ modules — ollama_client, (prompt_builder indirectly via command_router)</w:t>
      </w:r>
    </w:p>
    <w:p w14:paraId="42B0421C" w14:textId="77777777" w:rsidR="00C76AB0" w:rsidRDefault="00000000">
      <w:pPr>
        <w:pStyle w:val="ListBullet"/>
        <w:spacing w:after="40"/>
      </w:pPr>
      <w:r>
        <w:t>1 tools/ module — live_data</w:t>
      </w:r>
    </w:p>
    <w:p w14:paraId="7EE51212" w14:textId="77777777" w:rsidR="00C76AB0" w:rsidRDefault="00000000">
      <w:pPr>
        <w:pStyle w:val="ListBullet"/>
        <w:spacing w:after="40"/>
      </w:pPr>
      <w:r>
        <w:t>1 ui/ module — tray (indirectly via shutdown)</w:t>
      </w:r>
    </w:p>
    <w:p w14:paraId="34F33DF1" w14:textId="77777777" w:rsidR="00C76AB0" w:rsidRDefault="00000000">
      <w:pPr>
        <w:spacing w:after="80"/>
      </w:pPr>
      <w:r>
        <w:lastRenderedPageBreak/>
        <w:t>No other module imports from orchestrator.py — it is the terminal consumer at the top of the dependency tree.</w:t>
      </w:r>
    </w:p>
    <w:p w14:paraId="729C14B3" w14:textId="77777777" w:rsidR="00C76AB0" w:rsidRDefault="00000000">
      <w:r>
        <w:br w:type="page"/>
      </w:r>
    </w:p>
    <w:p w14:paraId="68D3022C" w14:textId="77777777" w:rsidR="00C76AB0" w:rsidRDefault="00000000">
      <w:pPr>
        <w:pStyle w:val="Heading1"/>
        <w:spacing w:after="240"/>
      </w:pPr>
      <w:r>
        <w:lastRenderedPageBreak/>
        <w:t>core/persona.py — Full Source Documentation (215 lines)</w:t>
      </w:r>
    </w:p>
    <w:p w14:paraId="0207489A" w14:textId="77777777" w:rsidR="00C76AB0" w:rsidRDefault="00000000">
      <w:pPr>
        <w:spacing w:after="80"/>
      </w:pPr>
      <w:r>
        <w:t>This module defines 6 assistant personality profiles that shape three aspects of behaviour: the LLM system prompt (controls response tone and style), the TTS speech style hint (controls voice prosody), and the lexical bank (provides bilingual response prefixes specific to each persona). The active persona can be switched at runtime via voice command.</w:t>
      </w:r>
    </w:p>
    <w:p w14:paraId="6C78DDA9" w14:textId="77777777" w:rsidR="00C76AB0" w:rsidRDefault="00000000">
      <w:pPr>
        <w:pStyle w:val="Heading2"/>
        <w:spacing w:before="360" w:after="120"/>
      </w:pPr>
      <w:r>
        <w:t>Data Structure 1: PERSONA_PROFILES</w:t>
      </w:r>
    </w:p>
    <w:p w14:paraId="73DC928E" w14:textId="77777777" w:rsidR="00C76AB0" w:rsidRDefault="00000000">
      <w:pPr>
        <w:spacing w:after="80"/>
      </w:pPr>
      <w:r>
        <w:t>Each profile contains 4 fields: label (display name), system_prompt (injected into LLM prompts), speech_style (TTS hint), speech_rate (words per minute for TTS pacing).</w:t>
      </w:r>
    </w:p>
    <w:p w14:paraId="6FEF5395" w14:textId="77777777" w:rsidR="00C76AB0" w:rsidRDefault="00000000">
      <w:pPr>
        <w:spacing w:after="80"/>
      </w:pPr>
      <w:r>
        <w:rPr>
          <w:rFonts w:ascii="Consolas" w:hAnsi="Consolas"/>
          <w:sz w:val="16"/>
        </w:rPr>
        <w:t>PERSONA_PROFILES = {</w:t>
      </w:r>
      <w:r>
        <w:rPr>
          <w:rFonts w:ascii="Consolas" w:hAnsi="Consolas"/>
          <w:sz w:val="16"/>
        </w:rPr>
        <w:br/>
        <w:t xml:space="preserve">    'assistant': {</w:t>
      </w:r>
      <w:r>
        <w:rPr>
          <w:rFonts w:ascii="Consolas" w:hAnsi="Consolas"/>
          <w:sz w:val="16"/>
        </w:rPr>
        <w:br/>
        <w:t xml:space="preserve">        'label': 'Assistant',</w:t>
      </w:r>
      <w:r>
        <w:rPr>
          <w:rFonts w:ascii="Consolas" w:hAnsi="Consolas"/>
          <w:sz w:val="16"/>
        </w:rPr>
        <w:br/>
        <w:t xml:space="preserve">        'system_prompt': 'You are Jarvis, a helpful, friendly, and highly capable real-time voice assistant. '</w:t>
      </w:r>
      <w:r>
        <w:rPr>
          <w:rFonts w:ascii="Consolas" w:hAnsi="Consolas"/>
          <w:sz w:val="16"/>
        </w:rPr>
        <w:br/>
        <w:t xml:space="preserve">                         'Support Arabic and English naturally, keep responses concise and practical, '</w:t>
      </w:r>
      <w:r>
        <w:rPr>
          <w:rFonts w:ascii="Consolas" w:hAnsi="Consolas"/>
          <w:sz w:val="16"/>
        </w:rPr>
        <w:br/>
        <w:t xml:space="preserve">                         'and prioritize user safety without refusing normal harmless requests.',</w:t>
      </w:r>
      <w:r>
        <w:rPr>
          <w:rFonts w:ascii="Consolas" w:hAnsi="Consolas"/>
          <w:sz w:val="16"/>
        </w:rPr>
        <w:br/>
        <w:t xml:space="preserve">        'speech_style': 'neutral',</w:t>
      </w:r>
      <w:r>
        <w:rPr>
          <w:rFonts w:ascii="Consolas" w:hAnsi="Consolas"/>
          <w:sz w:val="16"/>
        </w:rPr>
        <w:br/>
        <w:t xml:space="preserve">        'speech_rate': 175,</w:t>
      </w:r>
      <w:r>
        <w:rPr>
          <w:rFonts w:ascii="Consolas" w:hAnsi="Consolas"/>
          <w:sz w:val="16"/>
        </w:rPr>
        <w:br/>
        <w:t xml:space="preserve">    },</w:t>
      </w:r>
      <w:r>
        <w:rPr>
          <w:rFonts w:ascii="Consolas" w:hAnsi="Consolas"/>
          <w:sz w:val="16"/>
        </w:rPr>
        <w:br/>
        <w:t xml:space="preserve">    'formal': {</w:t>
      </w:r>
      <w:r>
        <w:rPr>
          <w:rFonts w:ascii="Consolas" w:hAnsi="Consolas"/>
          <w:sz w:val="16"/>
        </w:rPr>
        <w:br/>
        <w:t xml:space="preserve">        'system_prompt': 'Respond in a formal and professional tone. Use precise language and structured explanations.',</w:t>
      </w:r>
      <w:r>
        <w:rPr>
          <w:rFonts w:ascii="Consolas" w:hAnsi="Consolas"/>
          <w:sz w:val="16"/>
        </w:rPr>
        <w:br/>
        <w:t xml:space="preserve">        'speech_style': 'calm',</w:t>
      </w:r>
      <w:r>
        <w:rPr>
          <w:rFonts w:ascii="Consolas" w:hAnsi="Consolas"/>
          <w:sz w:val="16"/>
        </w:rPr>
        <w:br/>
        <w:t xml:space="preserve">        'speech_rate': 160,   # slower for gravitas</w:t>
      </w:r>
      <w:r>
        <w:rPr>
          <w:rFonts w:ascii="Consolas" w:hAnsi="Consolas"/>
          <w:sz w:val="16"/>
        </w:rPr>
        <w:br/>
        <w:t xml:space="preserve">    },</w:t>
      </w:r>
      <w:r>
        <w:rPr>
          <w:rFonts w:ascii="Consolas" w:hAnsi="Consolas"/>
          <w:sz w:val="16"/>
        </w:rPr>
        <w:br/>
        <w:t xml:space="preserve">    'casual': {</w:t>
      </w:r>
      <w:r>
        <w:rPr>
          <w:rFonts w:ascii="Consolas" w:hAnsi="Consolas"/>
          <w:sz w:val="16"/>
        </w:rPr>
        <w:br/>
        <w:t xml:space="preserve">        'system_prompt': 'Respond in a casual, friendly tone while staying clear and accurate.',</w:t>
      </w:r>
      <w:r>
        <w:rPr>
          <w:rFonts w:ascii="Consolas" w:hAnsi="Consolas"/>
          <w:sz w:val="16"/>
        </w:rPr>
        <w:br/>
        <w:t xml:space="preserve">        'speech_style': 'friendly',</w:t>
      </w:r>
      <w:r>
        <w:rPr>
          <w:rFonts w:ascii="Consolas" w:hAnsi="Consolas"/>
          <w:sz w:val="16"/>
        </w:rPr>
        <w:br/>
        <w:t xml:space="preserve">        'speech_rate': 185,   # faster for energy</w:t>
      </w:r>
      <w:r>
        <w:rPr>
          <w:rFonts w:ascii="Consolas" w:hAnsi="Consolas"/>
          <w:sz w:val="16"/>
        </w:rPr>
        <w:br/>
        <w:t xml:space="preserve">    },</w:t>
      </w:r>
      <w:r>
        <w:rPr>
          <w:rFonts w:ascii="Consolas" w:hAnsi="Consolas"/>
          <w:sz w:val="16"/>
        </w:rPr>
        <w:br/>
        <w:t xml:space="preserve">    'professional': {</w:t>
      </w:r>
      <w:r>
        <w:rPr>
          <w:rFonts w:ascii="Consolas" w:hAnsi="Consolas"/>
          <w:sz w:val="16"/>
        </w:rPr>
        <w:br/>
        <w:t xml:space="preserve">        'system_prompt': 'Respond in a professional and pragmatic style. Keep answers actionable, concise, and structured.',</w:t>
      </w:r>
      <w:r>
        <w:rPr>
          <w:rFonts w:ascii="Consolas" w:hAnsi="Consolas"/>
          <w:sz w:val="16"/>
        </w:rPr>
        <w:br/>
        <w:t xml:space="preserve">        'speech_style': 'calm',</w:t>
      </w:r>
      <w:r>
        <w:rPr>
          <w:rFonts w:ascii="Consolas" w:hAnsi="Consolas"/>
          <w:sz w:val="16"/>
        </w:rPr>
        <w:br/>
        <w:t xml:space="preserve">        'speech_rate': 165,</w:t>
      </w:r>
      <w:r>
        <w:rPr>
          <w:rFonts w:ascii="Consolas" w:hAnsi="Consolas"/>
          <w:sz w:val="16"/>
        </w:rPr>
        <w:br/>
        <w:t xml:space="preserve">    },</w:t>
      </w:r>
      <w:r>
        <w:rPr>
          <w:rFonts w:ascii="Consolas" w:hAnsi="Consolas"/>
          <w:sz w:val="16"/>
        </w:rPr>
        <w:br/>
        <w:t xml:space="preserve">    'friendly': {</w:t>
      </w:r>
      <w:r>
        <w:rPr>
          <w:rFonts w:ascii="Consolas" w:hAnsi="Consolas"/>
          <w:sz w:val="16"/>
        </w:rPr>
        <w:br/>
        <w:t xml:space="preserve">        'system_prompt': 'Respond in a warm and human-like style while remaining accurate. Prefer short and supportive phrasing.',</w:t>
      </w:r>
      <w:r>
        <w:rPr>
          <w:rFonts w:ascii="Consolas" w:hAnsi="Consolas"/>
          <w:sz w:val="16"/>
        </w:rPr>
        <w:br/>
        <w:t xml:space="preserve">        'speech_style': 'friendly',</w:t>
      </w:r>
      <w:r>
        <w:rPr>
          <w:rFonts w:ascii="Consolas" w:hAnsi="Consolas"/>
          <w:sz w:val="16"/>
        </w:rPr>
        <w:br/>
        <w:t xml:space="preserve">        'speech_rate': 182,</w:t>
      </w:r>
      <w:r>
        <w:rPr>
          <w:rFonts w:ascii="Consolas" w:hAnsi="Consolas"/>
          <w:sz w:val="16"/>
        </w:rPr>
        <w:br/>
        <w:t xml:space="preserve">    },</w:t>
      </w:r>
      <w:r>
        <w:rPr>
          <w:rFonts w:ascii="Consolas" w:hAnsi="Consolas"/>
          <w:sz w:val="16"/>
        </w:rPr>
        <w:br/>
        <w:t xml:space="preserve">    'brief': {</w:t>
      </w:r>
      <w:r>
        <w:rPr>
          <w:rFonts w:ascii="Consolas" w:hAnsi="Consolas"/>
          <w:sz w:val="16"/>
        </w:rPr>
        <w:br/>
        <w:t xml:space="preserve">        'system_prompt': 'Respond with minimal words while preserving correctness. Avoid long explanations unless explicitly requested.',</w:t>
      </w:r>
      <w:r>
        <w:rPr>
          <w:rFonts w:ascii="Consolas" w:hAnsi="Consolas"/>
          <w:sz w:val="16"/>
        </w:rPr>
        <w:br/>
        <w:t xml:space="preserve">        'speech_style': 'neutral',</w:t>
      </w:r>
      <w:r>
        <w:rPr>
          <w:rFonts w:ascii="Consolas" w:hAnsi="Consolas"/>
          <w:sz w:val="16"/>
        </w:rPr>
        <w:br/>
        <w:t xml:space="preserve">        'speech_rate': 190,   # fastest — get to the point</w:t>
      </w:r>
      <w:r>
        <w:rPr>
          <w:rFonts w:ascii="Consolas" w:hAnsi="Consolas"/>
          <w:sz w:val="16"/>
        </w:rPr>
        <w:br/>
        <w:t xml:space="preserve">    },</w:t>
      </w:r>
      <w:r>
        <w:rPr>
          <w:rFonts w:ascii="Consolas" w:hAnsi="Consolas"/>
          <w:sz w:val="16"/>
        </w:rPr>
        <w:br/>
        <w:t>}</w:t>
      </w:r>
    </w:p>
    <w:p w14:paraId="4B668107" w14:textId="77777777" w:rsidR="00C76AB0" w:rsidRDefault="00000000">
      <w:pPr>
        <w:spacing w:after="80"/>
      </w:pPr>
      <w:r>
        <w:t xml:space="preserve">The system_prompt is concatenated into the LLM prompt by prompt_builder._build_system_block(). The speech_rate is available via </w:t>
      </w:r>
      <w:r>
        <w:lastRenderedPageBreak/>
        <w:t>persona_manager.get_speech_rate() but is not currently used by Edge-TTS (which uses its own rate parameter from config). It is intended for future SAPI/local TTS integration.</w:t>
      </w:r>
    </w:p>
    <w:p w14:paraId="3670B3CC" w14:textId="77777777" w:rsidR="00C76AB0" w:rsidRDefault="00000000">
      <w:pPr>
        <w:pStyle w:val="Heading2"/>
        <w:spacing w:before="360" w:after="120"/>
      </w:pPr>
      <w:r>
        <w:t>Data Structure 2: PERSONA_LEXICAL_BANKS</w:t>
      </w:r>
    </w:p>
    <w:p w14:paraId="1CAE732D" w14:textId="77777777" w:rsidR="00C76AB0" w:rsidRDefault="00000000">
      <w:pPr>
        <w:spacing w:after="80"/>
      </w:pPr>
      <w:r>
        <w:t>Each persona has bilingual (en + ar) lexical banks — pre-written phrases the response shaper and template engine draw from instead of the LLM generating them. This ensures consistent persona voice even for direct-action responses that bypass the LLM.</w:t>
      </w:r>
    </w:p>
    <w:p w14:paraId="6B85458F" w14:textId="77777777" w:rsidR="00C76AB0" w:rsidRDefault="00000000">
      <w:pPr>
        <w:pStyle w:val="Heading3"/>
        <w:spacing w:before="240" w:after="80"/>
      </w:pPr>
      <w:r>
        <w:t>Bank Fields (per persona × per language)</w:t>
      </w:r>
    </w:p>
    <w:p w14:paraId="72CA7256" w14:textId="77777777" w:rsidR="00C76AB0" w:rsidRDefault="00000000">
      <w:pPr>
        <w:pStyle w:val="ListBullet"/>
        <w:spacing w:after="40"/>
      </w:pPr>
      <w:r>
        <w:t>gentle_prefixes — Used before routine confirmations. Example EN assistant: ['Understood.', 'Got it.']. Example AR casual: ['تمام.', 'ولا يهمك.']</w:t>
      </w:r>
    </w:p>
    <w:p w14:paraId="5B9142F4" w14:textId="77777777" w:rsidR="00C76AB0" w:rsidRDefault="00000000">
      <w:pPr>
        <w:pStyle w:val="ListBullet"/>
        <w:spacing w:after="40"/>
      </w:pPr>
      <w:r>
        <w:t>urgent_prefixes — Used before time-sensitive actions. Example EN professional: ['Prioritizing now.', 'Executing on priority.']. Example AR friendly: ['حاضر حالا.', 'اكيد.. بنفذ بسرعة.']</w:t>
      </w:r>
    </w:p>
    <w:p w14:paraId="6EC27244" w14:textId="77777777" w:rsidR="00C76AB0" w:rsidRDefault="00000000">
      <w:pPr>
        <w:pStyle w:val="ListBullet"/>
        <w:spacing w:after="40"/>
      </w:pPr>
      <w:r>
        <w:t>explain_bridge — Transition word before explanations. EN assistant: 'Why:'. AR formal: 'التبرير:'. EN casual: 'Quick why:'.</w:t>
      </w:r>
    </w:p>
    <w:p w14:paraId="34A67C8F" w14:textId="77777777" w:rsidR="00C76AB0" w:rsidRDefault="00000000">
      <w:pPr>
        <w:pStyle w:val="ListBullet"/>
        <w:spacing w:after="40"/>
      </w:pPr>
      <w:r>
        <w:t>codeswitch_bridge — Phrase used when the assistant switches between Arabic and English mid-conversation. Each persona has a unique bilingual bridge phrase. Example: casual EN: 'عادي نكمل عربي أو English.', formal AR: 'I can continue in English او العربية بنفس الاسلوب الرسمي.'</w:t>
      </w:r>
    </w:p>
    <w:p w14:paraId="72055C7A" w14:textId="77777777" w:rsidR="00C76AB0" w:rsidRDefault="00000000">
      <w:pPr>
        <w:pStyle w:val="Heading3"/>
        <w:spacing w:before="240" w:after="80"/>
      </w:pPr>
      <w:r>
        <w:t>How Lexical Banks Are Used</w:t>
      </w:r>
    </w:p>
    <w:p w14:paraId="52B9AF0D" w14:textId="77777777" w:rsidR="00C76AB0" w:rsidRDefault="00000000">
      <w:pPr>
        <w:spacing w:after="80"/>
      </w:pPr>
      <w:r>
        <w:t>persona_manager.get_lexical_bank(language, profile) returns the bank dict for the active persona and detected language. The response template engine (core/response_templates.py) draws gentle_prefixes for routine confirmations and urgent_prefixes for time-sensitive actions, cycling through the list to avoid repetition.</w:t>
      </w:r>
    </w:p>
    <w:p w14:paraId="387D73F1" w14:textId="77777777" w:rsidR="00C76AB0" w:rsidRDefault="00000000">
      <w:pPr>
        <w:pStyle w:val="Heading2"/>
        <w:spacing w:before="360" w:after="120"/>
      </w:pPr>
      <w:r>
        <w:t>Class: PersonaManager</w:t>
      </w:r>
    </w:p>
    <w:p w14:paraId="3FD5C5CF" w14:textId="77777777" w:rsidR="00C76AB0" w:rsidRDefault="00000000">
      <w:pPr>
        <w:pStyle w:val="Heading3"/>
        <w:spacing w:before="240" w:after="80"/>
      </w:pPr>
      <w:r>
        <w:t>Constructor</w:t>
      </w:r>
    </w:p>
    <w:p w14:paraId="07126733" w14:textId="77777777" w:rsidR="00C76AB0" w:rsidRDefault="00000000">
      <w:pPr>
        <w:spacing w:after="80"/>
      </w:pPr>
      <w:r>
        <w:rPr>
          <w:rFonts w:ascii="Consolas" w:hAnsi="Consolas"/>
          <w:sz w:val="16"/>
        </w:rPr>
        <w:t>class PersonaManager:</w:t>
      </w:r>
      <w:r>
        <w:rPr>
          <w:rFonts w:ascii="Consolas" w:hAnsi="Consolas"/>
          <w:sz w:val="16"/>
        </w:rPr>
        <w:br/>
        <w:t xml:space="preserve">    def __init__(self):</w:t>
      </w:r>
      <w:r>
        <w:rPr>
          <w:rFonts w:ascii="Consolas" w:hAnsi="Consolas"/>
          <w:sz w:val="16"/>
        </w:rPr>
        <w:br/>
        <w:t xml:space="preserve">        self._lock = threading.Lock()</w:t>
      </w:r>
      <w:r>
        <w:rPr>
          <w:rFonts w:ascii="Consolas" w:hAnsi="Consolas"/>
          <w:sz w:val="16"/>
        </w:rPr>
        <w:br/>
        <w:t xml:space="preserve">        default = PERSONA_DEFAULT if PERSONA_DEFAULT in PERSONA_PROFILES else 'assistant'</w:t>
      </w:r>
      <w:r>
        <w:rPr>
          <w:rFonts w:ascii="Consolas" w:hAnsi="Consolas"/>
          <w:sz w:val="16"/>
        </w:rPr>
        <w:br/>
        <w:t xml:space="preserve">        self._active_profile = default</w:t>
      </w:r>
    </w:p>
    <w:p w14:paraId="680DD090" w14:textId="77777777" w:rsidR="00C76AB0" w:rsidRDefault="00000000">
      <w:pPr>
        <w:spacing w:after="80"/>
      </w:pPr>
      <w:r>
        <w:t>PERSONA_DEFAULT is read from .env (JARVIS_PERSONA_DEFAULT). If the configured value is not in PERSONA_PROFILES, falls back to 'assistant'. Thread-safe via Lock for all get/set operations.</w:t>
      </w:r>
    </w:p>
    <w:p w14:paraId="750717A0" w14:textId="77777777" w:rsidR="00C76AB0" w:rsidRDefault="00000000">
      <w:pPr>
        <w:pStyle w:val="Heading3"/>
        <w:spacing w:before="240" w:after="80"/>
      </w:pPr>
      <w:r>
        <w:t>Method: set_profile(name) -&gt; (bool, str)</w:t>
      </w:r>
    </w:p>
    <w:p w14:paraId="2C2243DF" w14:textId="77777777" w:rsidR="00C76AB0" w:rsidRDefault="00000000">
      <w:pPr>
        <w:spacing w:after="80"/>
      </w:pPr>
      <w:r>
        <w:rPr>
          <w:rFonts w:ascii="Consolas" w:hAnsi="Consolas"/>
          <w:sz w:val="16"/>
        </w:rPr>
        <w:t>def set_profile(self, name):</w:t>
      </w:r>
      <w:r>
        <w:rPr>
          <w:rFonts w:ascii="Consolas" w:hAnsi="Consolas"/>
          <w:sz w:val="16"/>
        </w:rPr>
        <w:br/>
        <w:t xml:space="preserve">    key = (name or '').strip().lower()</w:t>
      </w:r>
      <w:r>
        <w:rPr>
          <w:rFonts w:ascii="Consolas" w:hAnsi="Consolas"/>
          <w:sz w:val="16"/>
        </w:rPr>
        <w:br/>
        <w:t xml:space="preserve">    if key not in PERSONA_PROFILES:</w:t>
      </w:r>
      <w:r>
        <w:rPr>
          <w:rFonts w:ascii="Consolas" w:hAnsi="Consolas"/>
          <w:sz w:val="16"/>
        </w:rPr>
        <w:br/>
        <w:t xml:space="preserve">        return False, f'Unknown persona: {name}'</w:t>
      </w:r>
      <w:r>
        <w:rPr>
          <w:rFonts w:ascii="Consolas" w:hAnsi="Consolas"/>
          <w:sz w:val="16"/>
        </w:rPr>
        <w:br/>
      </w:r>
      <w:r>
        <w:rPr>
          <w:rFonts w:ascii="Consolas" w:hAnsi="Consolas"/>
          <w:sz w:val="16"/>
        </w:rPr>
        <w:lastRenderedPageBreak/>
        <w:t xml:space="preserve">    with self._lock:</w:t>
      </w:r>
      <w:r>
        <w:rPr>
          <w:rFonts w:ascii="Consolas" w:hAnsi="Consolas"/>
          <w:sz w:val="16"/>
        </w:rPr>
        <w:br/>
        <w:t xml:space="preserve">        self._active_profile = key</w:t>
      </w:r>
      <w:r>
        <w:rPr>
          <w:rFonts w:ascii="Consolas" w:hAnsi="Consolas"/>
          <w:sz w:val="16"/>
        </w:rPr>
        <w:br/>
        <w:t xml:space="preserve">    return True, f'Persona set to: {key}'</w:t>
      </w:r>
    </w:p>
    <w:p w14:paraId="39928779" w14:textId="77777777" w:rsidR="00C76AB0" w:rsidRDefault="00000000">
      <w:pPr>
        <w:spacing w:after="80"/>
      </w:pPr>
      <w:r>
        <w:t>Returns (False, error_message) if the persona name is invalid. The command router speaks the success/error message to the user. Switching is instant — no model reload needed because the persona only affects the system prompt text, not the model itself.</w:t>
      </w:r>
    </w:p>
    <w:p w14:paraId="4563EF0B" w14:textId="77777777" w:rsidR="00C76AB0" w:rsidRDefault="00000000">
      <w:pPr>
        <w:pStyle w:val="Heading3"/>
        <w:spacing w:before="240" w:after="80"/>
      </w:pPr>
      <w:r>
        <w:t>Method: get_system_prompt() -&gt; str</w:t>
      </w:r>
    </w:p>
    <w:p w14:paraId="25D65AC8" w14:textId="77777777" w:rsidR="00C76AB0" w:rsidRDefault="00000000">
      <w:pPr>
        <w:spacing w:after="80"/>
      </w:pPr>
      <w:r>
        <w:t>Returns the active persona's system_prompt string. Called by prompt_builder._build_system_block() every time a prompt is constructed. The prompt builder injects this as the opening instruction block that sets the LLM's tone.</w:t>
      </w:r>
    </w:p>
    <w:p w14:paraId="2B655FB5" w14:textId="77777777" w:rsidR="00C76AB0" w:rsidRDefault="00000000">
      <w:pPr>
        <w:pStyle w:val="Heading3"/>
        <w:spacing w:before="240" w:after="80"/>
      </w:pPr>
      <w:r>
        <w:t>Method: get_speech_style() -&gt; str</w:t>
      </w:r>
    </w:p>
    <w:p w14:paraId="6B156D4E" w14:textId="77777777" w:rsidR="00C76AB0" w:rsidRDefault="00000000">
      <w:pPr>
        <w:spacing w:after="80"/>
      </w:pPr>
      <w:r>
        <w:t>Returns 'neutral', 'calm', or 'friendly'. Logged by tts.py at the start of each speech synthesis call (logger.info('Speech backend=%s quality=%s style=%s')). Currently informational — future versions may use this to select different Edge-TTS SSML parameters.</w:t>
      </w:r>
    </w:p>
    <w:p w14:paraId="300F3F46" w14:textId="77777777" w:rsidR="00C76AB0" w:rsidRDefault="00000000">
      <w:pPr>
        <w:pStyle w:val="Heading3"/>
        <w:spacing w:before="240" w:after="80"/>
      </w:pPr>
      <w:r>
        <w:t>Method: get_lexical_bank(language, profile) -&gt; dict</w:t>
      </w:r>
    </w:p>
    <w:p w14:paraId="53FB36AC" w14:textId="77777777" w:rsidR="00C76AB0" w:rsidRDefault="00000000">
      <w:pPr>
        <w:spacing w:after="80"/>
      </w:pPr>
      <w:r>
        <w:t>Returns the bilingual word bank for the active (or specified) persona. Falls back to 'assistant' if the requested profile doesn't exist. Falls back to English if the requested language doesn't have a bank entry. Returns a new dict (defensive copy) so callers can modify it safely.</w:t>
      </w:r>
    </w:p>
    <w:p w14:paraId="676D40F2" w14:textId="77777777" w:rsidR="00C76AB0" w:rsidRDefault="00000000">
      <w:pPr>
        <w:pStyle w:val="Heading3"/>
        <w:spacing w:before="240" w:after="80"/>
      </w:pPr>
      <w:r>
        <w:t>Method: status() -&gt; dict</w:t>
      </w:r>
    </w:p>
    <w:p w14:paraId="6561634C" w14:textId="77777777" w:rsidR="00C76AB0" w:rsidRDefault="00000000">
      <w:pPr>
        <w:spacing w:after="80"/>
      </w:pPr>
      <w:r>
        <w:t>Returns a summary dict for the voice handler's 'persona status' command:</w:t>
      </w:r>
    </w:p>
    <w:p w14:paraId="642B3D37" w14:textId="77777777" w:rsidR="00C76AB0" w:rsidRDefault="00000000">
      <w:pPr>
        <w:spacing w:after="80"/>
      </w:pPr>
      <w:r>
        <w:rPr>
          <w:rFonts w:ascii="Consolas" w:hAnsi="Consolas"/>
          <w:sz w:val="16"/>
        </w:rPr>
        <w:t>{</w:t>
      </w:r>
      <w:r>
        <w:rPr>
          <w:rFonts w:ascii="Consolas" w:hAnsi="Consolas"/>
          <w:sz w:val="16"/>
        </w:rPr>
        <w:br/>
        <w:t xml:space="preserve">    'active_profile': 'casual',</w:t>
      </w:r>
      <w:r>
        <w:rPr>
          <w:rFonts w:ascii="Consolas" w:hAnsi="Consolas"/>
          <w:sz w:val="16"/>
        </w:rPr>
        <w:br/>
        <w:t xml:space="preserve">    'available_profiles': ['assistant','brief','casual','formal','friendly','professional'],</w:t>
      </w:r>
      <w:r>
        <w:rPr>
          <w:rFonts w:ascii="Consolas" w:hAnsi="Consolas"/>
          <w:sz w:val="16"/>
        </w:rPr>
        <w:br/>
        <w:t xml:space="preserve">    'speech_style': 'friendly',</w:t>
      </w:r>
      <w:r>
        <w:rPr>
          <w:rFonts w:ascii="Consolas" w:hAnsi="Consolas"/>
          <w:sz w:val="16"/>
        </w:rPr>
        <w:br/>
        <w:t xml:space="preserve">    'speech_rate': 185,</w:t>
      </w:r>
      <w:r>
        <w:rPr>
          <w:rFonts w:ascii="Consolas" w:hAnsi="Consolas"/>
          <w:sz w:val="16"/>
        </w:rPr>
        <w:br/>
        <w:t>}</w:t>
      </w:r>
    </w:p>
    <w:p w14:paraId="69D84251" w14:textId="77777777" w:rsidR="00C76AB0" w:rsidRDefault="00000000">
      <w:pPr>
        <w:pStyle w:val="Heading2"/>
        <w:spacing w:before="360" w:after="120"/>
      </w:pPr>
      <w:r>
        <w:t>Singleton: persona_manager = PersonaManager()</w:t>
      </w:r>
    </w:p>
    <w:p w14:paraId="28750760" w14:textId="77777777" w:rsidR="00C76AB0" w:rsidRDefault="00000000">
      <w:pPr>
        <w:spacing w:after="80"/>
      </w:pPr>
      <w:r>
        <w:t>Module-level instance imported by:</w:t>
      </w:r>
    </w:p>
    <w:p w14:paraId="2CA8C192" w14:textId="77777777" w:rsidR="00C76AB0" w:rsidRDefault="00000000">
      <w:pPr>
        <w:pStyle w:val="ListBullet"/>
        <w:spacing w:after="40"/>
      </w:pPr>
      <w:r>
        <w:t>llm/prompt_builder.py — calls get_system_prompt() and get_speech_style() for every LLM prompt.</w:t>
      </w:r>
    </w:p>
    <w:p w14:paraId="6116D3C1" w14:textId="77777777" w:rsidR="00C76AB0" w:rsidRDefault="00000000">
      <w:pPr>
        <w:pStyle w:val="ListBullet"/>
        <w:spacing w:after="40"/>
      </w:pPr>
      <w:r>
        <w:t>audio/tts.py — calls get_speech_style() for logging.</w:t>
      </w:r>
    </w:p>
    <w:p w14:paraId="43C68B86" w14:textId="77777777" w:rsidR="00C76AB0" w:rsidRDefault="00000000">
      <w:pPr>
        <w:pStyle w:val="ListBullet"/>
        <w:spacing w:after="40"/>
      </w:pPr>
      <w:r>
        <w:t>core/response_templates.py — calls get_lexical_bank() for prefix selection.</w:t>
      </w:r>
    </w:p>
    <w:p w14:paraId="32E3698C" w14:textId="77777777" w:rsidR="00C76AB0" w:rsidRDefault="00000000">
      <w:pPr>
        <w:pStyle w:val="ListBullet"/>
        <w:spacing w:after="40"/>
      </w:pPr>
      <w:r>
        <w:t>core/handlers/persona.py — calls set_profile(), list_profiles(), status() for voice commands.</w:t>
      </w:r>
    </w:p>
    <w:p w14:paraId="5954FFD7" w14:textId="77777777" w:rsidR="00C76AB0" w:rsidRDefault="00000000">
      <w:pPr>
        <w:pStyle w:val="ListBullet"/>
        <w:spacing w:after="40"/>
      </w:pPr>
      <w:r>
        <w:t>core/metrics.py — records persona name with response quality metrics.</w:t>
      </w:r>
    </w:p>
    <w:p w14:paraId="2CE7CF19" w14:textId="77777777" w:rsidR="00C76AB0" w:rsidRDefault="00000000">
      <w:pPr>
        <w:pStyle w:val="Heading2"/>
        <w:spacing w:before="360" w:after="120"/>
      </w:pPr>
      <w:r>
        <w:lastRenderedPageBreak/>
        <w:t>Configuration</w:t>
      </w:r>
    </w:p>
    <w:p w14:paraId="5400AC73" w14:textId="77777777" w:rsidR="00C76AB0" w:rsidRDefault="00000000">
      <w:pPr>
        <w:pStyle w:val="ListBullet"/>
        <w:spacing w:after="40"/>
      </w:pPr>
      <w:r>
        <w:t>JARVIS_PERSONA_DEFAULT — Default persona on startup. Default: 'assistant'. Set to 'brief' for minimal responses, 'formal' for professional contexts.</w:t>
      </w:r>
    </w:p>
    <w:p w14:paraId="38E4A4B9" w14:textId="77777777" w:rsidR="00C76AB0" w:rsidRDefault="00000000">
      <w:pPr>
        <w:spacing w:after="80"/>
      </w:pPr>
      <w:r>
        <w:t>All other persona behaviour is hardcoded in the PERSONA_PROFILES and PERSONA_LEXICAL_BANKS dicts. Adding a new persona requires adding entries to both dicts — no config change needed.</w:t>
      </w:r>
    </w:p>
    <w:p w14:paraId="36902B18" w14:textId="77777777" w:rsidR="00C76AB0" w:rsidRDefault="00000000">
      <w:r>
        <w:br w:type="page"/>
      </w:r>
    </w:p>
    <w:p w14:paraId="53D2020C" w14:textId="77777777" w:rsidR="00C76AB0" w:rsidRDefault="00000000">
      <w:pPr>
        <w:pStyle w:val="Heading1"/>
        <w:spacing w:after="240"/>
      </w:pPr>
      <w:r>
        <w:lastRenderedPageBreak/>
        <w:t>core/response_shaper.py — Full Source Documentation (678 lines)</w:t>
      </w:r>
    </w:p>
    <w:p w14:paraId="3AA56764" w14:textId="77777777" w:rsidR="00C76AB0" w:rsidRDefault="00000000">
      <w:pPr>
        <w:spacing w:after="80"/>
      </w:pPr>
      <w:r>
        <w:t>This module is responsible for making Jarvis sound like a real voice assistant instead of a text chatbot. It does two things: (1) for direct OS actions, it returns instant bilingual template responses instead of passing through the LLM, and (2) for LLM responses, it strips markdown and enforces sentence limits so the output is speakable. All Arabic templates use Egyptian colloquial dialect.</w:t>
      </w:r>
    </w:p>
    <w:p w14:paraId="767C49C8" w14:textId="77777777" w:rsidR="00C76AB0" w:rsidRDefault="00000000">
      <w:pPr>
        <w:pStyle w:val="Heading2"/>
        <w:spacing w:before="360" w:after="120"/>
      </w:pPr>
      <w:r>
        <w:t>Data Structure: ACTION_TEMPLATES (~300 lines)</w:t>
      </w:r>
    </w:p>
    <w:p w14:paraId="1927716C" w14:textId="77777777" w:rsidR="00C76AB0" w:rsidRDefault="00000000">
      <w:pPr>
        <w:spacing w:after="80"/>
      </w:pPr>
      <w:r>
        <w:t>A dict mapping (intent, action) tuples to bilingual response strings. This is the largest data structure in the file — ~50 template entries covering every direct-action intent.</w:t>
      </w:r>
    </w:p>
    <w:p w14:paraId="19370824" w14:textId="77777777" w:rsidR="00C76AB0" w:rsidRDefault="00000000">
      <w:pPr>
        <w:pStyle w:val="Heading3"/>
        <w:spacing w:before="240" w:after="80"/>
      </w:pPr>
      <w:r>
        <w:t>Template Categories and Examples</w:t>
      </w:r>
    </w:p>
    <w:p w14:paraId="6F4000A0" w14:textId="77777777" w:rsidR="00C76AB0" w:rsidRDefault="00000000">
      <w:pPr>
        <w:spacing w:after="80"/>
      </w:pPr>
      <w:r>
        <w:rPr>
          <w:b/>
        </w:rPr>
        <w:t>APP_CONTROL (6 templates)</w:t>
      </w:r>
    </w:p>
    <w:p w14:paraId="0564F922" w14:textId="77777777" w:rsidR="00C76AB0" w:rsidRDefault="00000000">
      <w:pPr>
        <w:spacing w:after="80"/>
      </w:pPr>
      <w:r>
        <w:rPr>
          <w:rFonts w:ascii="Consolas" w:hAnsi="Consolas"/>
          <w:sz w:val="16"/>
        </w:rPr>
        <w:t>('OS_APP_OPEN', 'open'):  en='Opening {app_name}.'     ar='بفتح {app_name}.'</w:t>
      </w:r>
      <w:r>
        <w:rPr>
          <w:rFonts w:ascii="Consolas" w:hAnsi="Consolas"/>
          <w:sz w:val="16"/>
        </w:rPr>
        <w:br/>
        <w:t>('OS_APP_OPEN', 'not_found'): en='I can\'t find {app_name}.' ar='مش لاقي {app_name}.'</w:t>
      </w:r>
      <w:r>
        <w:rPr>
          <w:rFonts w:ascii="Consolas" w:hAnsi="Consolas"/>
          <w:sz w:val="16"/>
        </w:rPr>
        <w:br/>
        <w:t>('OS_APP_CLOSE', 'close'): en='Closing {app_name}.'    ar='بقفل {app_name}.'</w:t>
      </w:r>
    </w:p>
    <w:p w14:paraId="0DB63C56" w14:textId="77777777" w:rsidR="00C76AB0" w:rsidRDefault="00000000">
      <w:pPr>
        <w:spacing w:after="80"/>
      </w:pPr>
      <w:r>
        <w:rPr>
          <w:b/>
        </w:rPr>
        <w:t>TIMER (5 templates)</w:t>
      </w:r>
    </w:p>
    <w:p w14:paraId="23355E73" w14:textId="77777777" w:rsidR="00C76AB0" w:rsidRDefault="00000000">
      <w:pPr>
        <w:spacing w:after="80"/>
      </w:pPr>
      <w:r>
        <w:rPr>
          <w:rFonts w:ascii="Consolas" w:hAnsi="Consolas"/>
          <w:sz w:val="16"/>
        </w:rPr>
        <w:t>('OS_TIMER', 'set'):    en='Timer set for {duration}.'  ar='التايمر اتظبط على {duration}.'</w:t>
      </w:r>
      <w:r>
        <w:rPr>
          <w:rFonts w:ascii="Consolas" w:hAnsi="Consolas"/>
          <w:sz w:val="16"/>
        </w:rPr>
        <w:br/>
        <w:t>('OS_TIMER', 'cancel'): en='Timer cancelled.'           ar='التايمر اتلغى.'</w:t>
      </w:r>
      <w:r>
        <w:rPr>
          <w:rFonts w:ascii="Consolas" w:hAnsi="Consolas"/>
          <w:sz w:val="16"/>
        </w:rPr>
        <w:br/>
        <w:t>('OS_TIMER', 'done'):   en='Time\'s up! {label}'        ar='الوقت خلص! {label}'</w:t>
      </w:r>
    </w:p>
    <w:p w14:paraId="517525E3" w14:textId="77777777" w:rsidR="00C76AB0" w:rsidRDefault="00000000">
      <w:pPr>
        <w:spacing w:after="80"/>
      </w:pPr>
      <w:r>
        <w:rPr>
          <w:b/>
        </w:rPr>
        <w:t>VOLUME (7 templates)</w:t>
      </w:r>
    </w:p>
    <w:p w14:paraId="163B5394" w14:textId="77777777" w:rsidR="00C76AB0" w:rsidRDefault="00000000">
      <w:pPr>
        <w:spacing w:after="80"/>
      </w:pPr>
      <w:r>
        <w:rPr>
          <w:rFonts w:ascii="Consolas" w:hAnsi="Consolas"/>
          <w:sz w:val="16"/>
        </w:rPr>
        <w:t>('OS_SYSTEM_COMMAND', 'volume_set'):  en='Volume at {n}%.'      ar='الصوت بقى {n}%.'</w:t>
      </w:r>
      <w:r>
        <w:rPr>
          <w:rFonts w:ascii="Consolas" w:hAnsi="Consolas"/>
          <w:sz w:val="16"/>
        </w:rPr>
        <w:br/>
        <w:t>('OS_SYSTEM_COMMAND', 'volume_up'):   en='Volume up to {n}%.'   ar='الصوت زاد لـ {n}%.'</w:t>
      </w:r>
      <w:r>
        <w:rPr>
          <w:rFonts w:ascii="Consolas" w:hAnsi="Consolas"/>
          <w:sz w:val="16"/>
        </w:rPr>
        <w:br/>
        <w:t>('OS_SYSTEM_COMMAND', 'volume_down'): en='Volume down to {n}%.' ar='الصوت قل لـ {n}%.'</w:t>
      </w:r>
      <w:r>
        <w:rPr>
          <w:rFonts w:ascii="Consolas" w:hAnsi="Consolas"/>
          <w:sz w:val="16"/>
        </w:rPr>
        <w:br/>
        <w:t>('OS_SYSTEM_COMMAND', 'mute'):        en='Muted.'               ar='الصوت اتكتم.'</w:t>
      </w:r>
    </w:p>
    <w:p w14:paraId="7D020DA2" w14:textId="77777777" w:rsidR="00C76AB0" w:rsidRDefault="00000000">
      <w:pPr>
        <w:spacing w:after="80"/>
      </w:pPr>
      <w:r>
        <w:rPr>
          <w:b/>
        </w:rPr>
        <w:t>BRIGHTNESS (4 templates)</w:t>
      </w:r>
    </w:p>
    <w:p w14:paraId="52D1FAE2" w14:textId="77777777" w:rsidR="00C76AB0" w:rsidRDefault="00000000">
      <w:pPr>
        <w:spacing w:after="80"/>
      </w:pPr>
      <w:r>
        <w:rPr>
          <w:rFonts w:ascii="Consolas" w:hAnsi="Consolas"/>
          <w:sz w:val="16"/>
        </w:rPr>
        <w:t>('OS_SYSTEM_COMMAND', 'brightness_set'):  en='Brightness at {n}%.'   ar='السطوع بقى {n}%.'</w:t>
      </w:r>
      <w:r>
        <w:rPr>
          <w:rFonts w:ascii="Consolas" w:hAnsi="Consolas"/>
          <w:sz w:val="16"/>
        </w:rPr>
        <w:br/>
        <w:t>('OS_SYSTEM_COMMAND', 'brightness_up'):   en='Brighter, now {n}%.'  ar='الشاشة نورت، دلوقتي {n}%.'</w:t>
      </w:r>
      <w:r>
        <w:rPr>
          <w:rFonts w:ascii="Consolas" w:hAnsi="Consolas"/>
          <w:sz w:val="16"/>
        </w:rPr>
        <w:br/>
        <w:t>('OS_SYSTEM_COMMAND', 'brightness_down'): en='Dimmer, now {n}%.'    ar='الشاشة بهتت، دلوقتي {n}%.'</w:t>
      </w:r>
    </w:p>
    <w:p w14:paraId="5C9293D4" w14:textId="77777777" w:rsidR="00C76AB0" w:rsidRDefault="00000000">
      <w:pPr>
        <w:spacing w:after="80"/>
      </w:pPr>
      <w:r>
        <w:rPr>
          <w:b/>
        </w:rPr>
        <w:t>SYSTEM (6 templates)</w:t>
      </w:r>
    </w:p>
    <w:p w14:paraId="7E3E2326" w14:textId="77777777" w:rsidR="00C76AB0" w:rsidRDefault="00000000">
      <w:pPr>
        <w:spacing w:after="80"/>
      </w:pPr>
      <w:r>
        <w:rPr>
          <w:rFonts w:ascii="Consolas" w:hAnsi="Consolas"/>
          <w:sz w:val="16"/>
        </w:rPr>
        <w:t>('OS_SYSTEM_COMMAND', 'lock'):       en='Locking the computer.'     ar='بقفل الجهاز.'</w:t>
      </w:r>
      <w:r>
        <w:rPr>
          <w:rFonts w:ascii="Consolas" w:hAnsi="Consolas"/>
          <w:sz w:val="16"/>
        </w:rPr>
        <w:br/>
        <w:t>('OS_SYSTEM_COMMAND', 'sleep'):      en='Going to sleep.'           ar='الجهاز هينام.'</w:t>
      </w:r>
      <w:r>
        <w:rPr>
          <w:rFonts w:ascii="Consolas" w:hAnsi="Consolas"/>
          <w:sz w:val="16"/>
        </w:rPr>
        <w:br/>
        <w:t>('OS_SYSTEM_COMMAND', 'shutdown'):   en='Shutting down.'            ar='الجهاز هيقفل.'</w:t>
      </w:r>
      <w:r>
        <w:rPr>
          <w:rFonts w:ascii="Consolas" w:hAnsi="Consolas"/>
          <w:sz w:val="16"/>
        </w:rPr>
        <w:br/>
        <w:t>('OS_SYSTEM_COMMAND', 'restart'):    en='Restarting.'               ar='الجهاز هيعيد التشغيل.'</w:t>
      </w:r>
      <w:r>
        <w:rPr>
          <w:rFonts w:ascii="Consolas" w:hAnsi="Consolas"/>
          <w:sz w:val="16"/>
        </w:rPr>
        <w:br/>
        <w:t>('OS_SYSTEM_COMMAND', 'screenshot'): en='Screenshot saved.'         ar='الصورة اتحفظت.'</w:t>
      </w:r>
    </w:p>
    <w:p w14:paraId="30D761AA" w14:textId="77777777" w:rsidR="00C76AB0" w:rsidRDefault="00000000">
      <w:pPr>
        <w:spacing w:after="80"/>
      </w:pPr>
      <w:r>
        <w:rPr>
          <w:b/>
        </w:rPr>
        <w:t>MEDIA (7 templates)</w:t>
      </w:r>
    </w:p>
    <w:p w14:paraId="51CA9026" w14:textId="77777777" w:rsidR="00C76AB0" w:rsidRDefault="00000000">
      <w:pPr>
        <w:spacing w:after="80"/>
      </w:pPr>
      <w:r>
        <w:rPr>
          <w:rFonts w:ascii="Consolas" w:hAnsi="Consolas"/>
          <w:sz w:val="16"/>
        </w:rPr>
        <w:t>media_play:  en='Playing.'        ar='بشغل.'</w:t>
      </w:r>
      <w:r>
        <w:rPr>
          <w:rFonts w:ascii="Consolas" w:hAnsi="Consolas"/>
          <w:sz w:val="16"/>
        </w:rPr>
        <w:br/>
        <w:t>media_pause: en='Paused.'         ar='اتوقف.'</w:t>
      </w:r>
      <w:r>
        <w:rPr>
          <w:rFonts w:ascii="Consolas" w:hAnsi="Consolas"/>
          <w:sz w:val="16"/>
        </w:rPr>
        <w:br/>
        <w:t>media_next:  en='Next track.'     ar='الأغنية الجاية.'</w:t>
      </w:r>
      <w:r>
        <w:rPr>
          <w:rFonts w:ascii="Consolas" w:hAnsi="Consolas"/>
          <w:sz w:val="16"/>
        </w:rPr>
        <w:br/>
        <w:t>media_prev:  en='Previous track.' ar='الأغنية اللي فاتت.'</w:t>
      </w:r>
    </w:p>
    <w:p w14:paraId="6308D007" w14:textId="77777777" w:rsidR="00C76AB0" w:rsidRDefault="00000000">
      <w:pPr>
        <w:spacing w:after="80"/>
      </w:pPr>
      <w:r>
        <w:rPr>
          <w:b/>
        </w:rPr>
        <w:t>Other Intents</w:t>
      </w:r>
    </w:p>
    <w:p w14:paraId="64218EA8" w14:textId="77777777" w:rsidR="00C76AB0" w:rsidRDefault="00000000">
      <w:pPr>
        <w:pStyle w:val="ListBullet"/>
        <w:spacing w:after="40"/>
      </w:pPr>
      <w:r>
        <w:t>OS_FILE_SEARCH — 'Found {count} file(s). Opening.' / 'مش لاقي حاجة.'</w:t>
      </w:r>
    </w:p>
    <w:p w14:paraId="766AB55E" w14:textId="77777777" w:rsidR="00C76AB0" w:rsidRDefault="00000000">
      <w:pPr>
        <w:pStyle w:val="ListBullet"/>
        <w:spacing w:after="40"/>
      </w:pPr>
      <w:r>
        <w:t>OS_SETTINGS — 'Opening {setting} settings.' / 'بفتح إعدادات {setting}.'</w:t>
      </w:r>
    </w:p>
    <w:p w14:paraId="76BCDE64" w14:textId="77777777" w:rsidR="00C76AB0" w:rsidRDefault="00000000">
      <w:pPr>
        <w:pStyle w:val="ListBullet"/>
        <w:spacing w:after="40"/>
      </w:pPr>
      <w:r>
        <w:lastRenderedPageBreak/>
        <w:t>OS_REMINDER — create/cancel/list templates</w:t>
      </w:r>
    </w:p>
    <w:p w14:paraId="46AC9D49" w14:textId="77777777" w:rsidR="00C76AB0" w:rsidRDefault="00000000">
      <w:pPr>
        <w:pStyle w:val="ListBullet"/>
        <w:spacing w:after="40"/>
      </w:pPr>
      <w:r>
        <w:t>QUICK_CALC — 'The answer is {result}.' / 'الإجابة {result}.'</w:t>
      </w:r>
    </w:p>
    <w:p w14:paraId="671AD634" w14:textId="77777777" w:rsidR="00C76AB0" w:rsidRDefault="00000000">
      <w:pPr>
        <w:pStyle w:val="ListBullet"/>
        <w:spacing w:after="40"/>
      </w:pPr>
      <w:r>
        <w:t>OS_CLIPBOARD — copy/paste/clear</w:t>
      </w:r>
    </w:p>
    <w:p w14:paraId="0B987D2F" w14:textId="77777777" w:rsidR="00C76AB0" w:rsidRDefault="00000000">
      <w:pPr>
        <w:pStyle w:val="ListBullet"/>
        <w:spacing w:after="40"/>
      </w:pPr>
      <w:r>
        <w:t>OS_ROLLBACK — 'Last action undone.' / 'الأكشن اللي فات اتعكس.'</w:t>
      </w:r>
    </w:p>
    <w:p w14:paraId="740723F3" w14:textId="77777777" w:rsidR="00C76AB0" w:rsidRDefault="00000000">
      <w:pPr>
        <w:pStyle w:val="ListBullet"/>
        <w:spacing w:after="40"/>
      </w:pPr>
      <w:r>
        <w:t>browser_search_web — 'Searching for {search_query}.' / 'بدور على {search_query}.'</w:t>
      </w:r>
    </w:p>
    <w:p w14:paraId="50FB241A" w14:textId="77777777" w:rsidR="00C76AB0" w:rsidRDefault="00000000">
      <w:pPr>
        <w:spacing w:after="80"/>
      </w:pPr>
      <w:r>
        <w:t>Why templates matter: when the user says 'ارفع الصوت' (raise the volume), the OS layer returns an English string like 'Volume set to 70%'. Without the template, the Arabic user would hear English. The template maps this to 'الصوت زاد لـ 70%.' — instant, no LLM call, correct language.</w:t>
      </w:r>
    </w:p>
    <w:p w14:paraId="4DA4D8FA" w14:textId="77777777" w:rsidR="00C76AB0" w:rsidRDefault="00000000">
      <w:pPr>
        <w:pStyle w:val="Heading2"/>
        <w:spacing w:before="360" w:after="120"/>
      </w:pPr>
      <w:r>
        <w:t>Data Structure: DIALOGUE_TEMPLATES (~60 lines)</w:t>
      </w:r>
    </w:p>
    <w:p w14:paraId="4824DF5D" w14:textId="77777777" w:rsidR="00C76AB0" w:rsidRDefault="00000000">
      <w:pPr>
        <w:spacing w:after="80"/>
      </w:pPr>
      <w:r>
        <w:t>Short bilingual phrases for conversational turn-taking, slot-filling questions, and error messages. Keyed by simple string names.</w:t>
      </w:r>
    </w:p>
    <w:p w14:paraId="4999C5E1" w14:textId="77777777" w:rsidR="00C76AB0" w:rsidRDefault="00000000">
      <w:pPr>
        <w:pStyle w:val="Heading3"/>
        <w:spacing w:before="240" w:after="80"/>
      </w:pPr>
      <w:r>
        <w:t>Categories</w:t>
      </w:r>
    </w:p>
    <w:p w14:paraId="2B493370" w14:textId="77777777" w:rsidR="00C76AB0" w:rsidRDefault="00000000">
      <w:pPr>
        <w:spacing w:after="80"/>
      </w:pPr>
      <w:r>
        <w:rPr>
          <w:b/>
        </w:rPr>
        <w:t>Slot-Filling Questions (5 templates)</w:t>
      </w:r>
    </w:p>
    <w:p w14:paraId="32471C57" w14:textId="77777777" w:rsidR="00C76AB0" w:rsidRDefault="00000000">
      <w:pPr>
        <w:spacing w:after="80"/>
      </w:pPr>
      <w:r>
        <w:rPr>
          <w:rFonts w:ascii="Consolas" w:hAnsi="Consolas"/>
          <w:sz w:val="16"/>
        </w:rPr>
        <w:t>'slot_missing_app':   en='Which app?'                ar='أي تطبيق؟'</w:t>
      </w:r>
      <w:r>
        <w:rPr>
          <w:rFonts w:ascii="Consolas" w:hAnsi="Consolas"/>
          <w:sz w:val="16"/>
        </w:rPr>
        <w:br/>
        <w:t>'slot_missing_time':  en='At what time?'             ar='الساعة كام؟'</w:t>
      </w:r>
      <w:r>
        <w:rPr>
          <w:rFonts w:ascii="Consolas" w:hAnsi="Consolas"/>
          <w:sz w:val="16"/>
        </w:rPr>
        <w:br/>
        <w:t>'slot_missing_dur':   en='For how long?'              ar='لمدة قد إيه؟'</w:t>
      </w:r>
      <w:r>
        <w:rPr>
          <w:rFonts w:ascii="Consolas" w:hAnsi="Consolas"/>
          <w:sz w:val="16"/>
        </w:rPr>
        <w:br/>
        <w:t>'slot_missing_file':  en='Which file?'                ar='أي ملف؟'</w:t>
      </w:r>
      <w:r>
        <w:rPr>
          <w:rFonts w:ascii="Consolas" w:hAnsi="Consolas"/>
          <w:sz w:val="16"/>
        </w:rPr>
        <w:br/>
        <w:t>'slot_missing_query': en='What should I search for?'  ar='أدور على إيه؟'</w:t>
      </w:r>
    </w:p>
    <w:p w14:paraId="6D170879" w14:textId="77777777" w:rsidR="00C76AB0" w:rsidRDefault="00000000">
      <w:pPr>
        <w:spacing w:after="80"/>
      </w:pPr>
      <w:r>
        <w:t>Used by the NLU layer when a required slot is missing. For example, 'set a timer' without a duration triggers slot_missing_dur: 'For how long?' / 'لمدة قد إيه؟'</w:t>
      </w:r>
    </w:p>
    <w:p w14:paraId="27AD061D" w14:textId="77777777" w:rsidR="00C76AB0" w:rsidRDefault="00000000">
      <w:pPr>
        <w:spacing w:after="80"/>
      </w:pPr>
      <w:r>
        <w:rPr>
          <w:b/>
        </w:rPr>
        <w:t>Confirmations (2 templates)</w:t>
      </w:r>
    </w:p>
    <w:p w14:paraId="33D05FA0" w14:textId="77777777" w:rsidR="00C76AB0" w:rsidRDefault="00000000">
      <w:pPr>
        <w:spacing w:after="80"/>
      </w:pPr>
      <w:r>
        <w:rPr>
          <w:rFonts w:ascii="Consolas" w:hAnsi="Consolas"/>
          <w:sz w:val="16"/>
        </w:rPr>
        <w:t>'confirm_yes_no': en='Are you sure?'       ar='متأكد؟'</w:t>
      </w:r>
      <w:r>
        <w:rPr>
          <w:rFonts w:ascii="Consolas" w:hAnsi="Consolas"/>
          <w:sz w:val="16"/>
        </w:rPr>
        <w:br/>
        <w:t>'confirm_pin':    en='Tell me your PIN.'  ar='قولي الـ PIN.'</w:t>
      </w:r>
    </w:p>
    <w:p w14:paraId="5BF155D7" w14:textId="77777777" w:rsidR="00C76AB0" w:rsidRDefault="00000000">
      <w:pPr>
        <w:spacing w:after="80"/>
      </w:pPr>
      <w:r>
        <w:rPr>
          <w:b/>
        </w:rPr>
        <w:t>Conversational (3 templates)</w:t>
      </w:r>
    </w:p>
    <w:p w14:paraId="5476F557" w14:textId="77777777" w:rsidR="00C76AB0" w:rsidRDefault="00000000">
      <w:pPr>
        <w:spacing w:after="80"/>
      </w:pPr>
      <w:r>
        <w:rPr>
          <w:rFonts w:ascii="Consolas" w:hAnsi="Consolas"/>
          <w:sz w:val="16"/>
        </w:rPr>
        <w:t>'didnt_catch':     en='Sorry, I didn\'t catch that.'  ar='معلش، مسمعتش كويس.'</w:t>
      </w:r>
      <w:r>
        <w:rPr>
          <w:rFonts w:ascii="Consolas" w:hAnsi="Consolas"/>
          <w:sz w:val="16"/>
        </w:rPr>
        <w:br/>
        <w:t>'anything_else':   en='Anything else?'                ar='حاجة تانية؟'</w:t>
      </w:r>
      <w:r>
        <w:rPr>
          <w:rFonts w:ascii="Consolas" w:hAnsi="Consolas"/>
          <w:sz w:val="16"/>
        </w:rPr>
        <w:br/>
        <w:t>'how_can_i_help':  en='How can I help?'               ar='أيه اللي تحتاجه؟'</w:t>
      </w:r>
    </w:p>
    <w:p w14:paraId="72AEFB72" w14:textId="77777777" w:rsidR="00C76AB0" w:rsidRDefault="00000000">
      <w:pPr>
        <w:spacing w:after="80"/>
      </w:pPr>
      <w:r>
        <w:rPr>
          <w:b/>
        </w:rPr>
        <w:t>Errors (4 templates)</w:t>
      </w:r>
    </w:p>
    <w:p w14:paraId="3DF13362" w14:textId="77777777" w:rsidR="00C76AB0" w:rsidRDefault="00000000">
      <w:pPr>
        <w:spacing w:after="80"/>
      </w:pPr>
      <w:r>
        <w:rPr>
          <w:rFonts w:ascii="Consolas" w:hAnsi="Consolas"/>
          <w:sz w:val="16"/>
        </w:rPr>
        <w:t>'generic_error':   en='Something went wrong.'         ar='حصل مشكلة.'</w:t>
      </w:r>
      <w:r>
        <w:rPr>
          <w:rFonts w:ascii="Consolas" w:hAnsi="Consolas"/>
          <w:sz w:val="16"/>
        </w:rPr>
        <w:br/>
        <w:t>'timeout':         en='That took too long.'           ar='ده أخد وقت كتير.'</w:t>
      </w:r>
      <w:r>
        <w:rPr>
          <w:rFonts w:ascii="Consolas" w:hAnsi="Consolas"/>
          <w:sz w:val="16"/>
        </w:rPr>
        <w:br/>
        <w:t>'no_internet':     en='Can\'t reach the internet.'    ar='مش قادر أوصل للنت.'</w:t>
      </w:r>
      <w:r>
        <w:rPr>
          <w:rFonts w:ascii="Consolas" w:hAnsi="Consolas"/>
          <w:sz w:val="16"/>
        </w:rPr>
        <w:br/>
        <w:t>'not_supported':   en='I can\'t do that yet.'         ar='مش قادر أعمل ده دلوقتي.'</w:t>
      </w:r>
    </w:p>
    <w:p w14:paraId="694D10E3" w14:textId="77777777" w:rsidR="00C76AB0" w:rsidRDefault="00000000">
      <w:pPr>
        <w:pStyle w:val="Heading2"/>
        <w:spacing w:before="360" w:after="120"/>
      </w:pPr>
      <w:r>
        <w:t>Data Structure: LLM Voice Constraint Suffixes</w:t>
      </w:r>
    </w:p>
    <w:p w14:paraId="4C8DCFF2" w14:textId="77777777" w:rsidR="00C76AB0" w:rsidRDefault="00000000">
      <w:pPr>
        <w:spacing w:after="80"/>
      </w:pPr>
      <w:r>
        <w:rPr>
          <w:rFonts w:ascii="Consolas" w:hAnsi="Consolas"/>
          <w:sz w:val="16"/>
        </w:rPr>
        <w:t>VOICE_PROMPT_SUFFIX = {</w:t>
      </w:r>
      <w:r>
        <w:rPr>
          <w:rFonts w:ascii="Consolas" w:hAnsi="Consolas"/>
          <w:sz w:val="16"/>
        </w:rPr>
        <w:br/>
        <w:t xml:space="preserve">    'en': 'RULE: Answer in 1-2 sentences. No lists, no markdown, no formatting. Speak naturally.',</w:t>
      </w:r>
      <w:r>
        <w:rPr>
          <w:rFonts w:ascii="Consolas" w:hAnsi="Consolas"/>
          <w:sz w:val="16"/>
        </w:rPr>
        <w:br/>
        <w:t xml:space="preserve">    'ar': 'RULE: جاوب في جملة أو اتنين بالمصري. من غير قوائم أو تنسيق.',</w:t>
      </w:r>
      <w:r>
        <w:rPr>
          <w:rFonts w:ascii="Consolas" w:hAnsi="Consolas"/>
          <w:sz w:val="16"/>
        </w:rPr>
        <w:br/>
        <w:t>}</w:t>
      </w:r>
      <w:r>
        <w:rPr>
          <w:rFonts w:ascii="Consolas" w:hAnsi="Consolas"/>
          <w:sz w:val="16"/>
        </w:rPr>
        <w:br/>
      </w:r>
      <w:r>
        <w:rPr>
          <w:rFonts w:ascii="Consolas" w:hAnsi="Consolas"/>
          <w:sz w:val="16"/>
        </w:rPr>
        <w:br/>
        <w:t>CONVERSATIONAL_PROMPT_SUFFIX = {</w:t>
      </w:r>
      <w:r>
        <w:rPr>
          <w:rFonts w:ascii="Consolas" w:hAnsi="Consolas"/>
          <w:sz w:val="16"/>
        </w:rPr>
        <w:br/>
        <w:t xml:space="preserve">    'en': 'RULE: Keep your answer under 4 sentences. No lists or markdown formatting.',</w:t>
      </w:r>
      <w:r>
        <w:rPr>
          <w:rFonts w:ascii="Consolas" w:hAnsi="Consolas"/>
          <w:sz w:val="16"/>
        </w:rPr>
        <w:br/>
      </w:r>
      <w:r>
        <w:rPr>
          <w:rFonts w:ascii="Consolas" w:hAnsi="Consolas"/>
          <w:sz w:val="16"/>
        </w:rPr>
        <w:lastRenderedPageBreak/>
        <w:t xml:space="preserve">    'ar': 'RULE: خلي إجابتك أقل من ٤ جمل. من غير قوائم أو تنسيق.',</w:t>
      </w:r>
      <w:r>
        <w:rPr>
          <w:rFonts w:ascii="Consolas" w:hAnsi="Consolas"/>
          <w:sz w:val="16"/>
        </w:rPr>
        <w:br/>
        <w:t>}</w:t>
      </w:r>
    </w:p>
    <w:p w14:paraId="776F5DF0" w14:textId="77777777" w:rsidR="00C76AB0" w:rsidRDefault="00000000">
      <w:pPr>
        <w:spacing w:after="80"/>
      </w:pPr>
      <w:r>
        <w:t>VOICE_PROMPT_SUFFIX is injected when live data is available (weather/search) — the response should be a quick factual answer. CONVERSATIONAL_PROMPT_SUFFIX is injected for open-ended LLM queries — allows slightly longer responses. Both are inserted just before the ASSISTANT: marker in the prompt.</w:t>
      </w:r>
    </w:p>
    <w:p w14:paraId="0673B707" w14:textId="77777777" w:rsidR="00C76AB0" w:rsidRDefault="00000000">
      <w:pPr>
        <w:pStyle w:val="Heading2"/>
        <w:spacing w:before="360" w:after="120"/>
      </w:pPr>
      <w:r>
        <w:t>Class: ResponseShaper</w:t>
      </w:r>
    </w:p>
    <w:p w14:paraId="20413E51" w14:textId="77777777" w:rsidR="00C76AB0" w:rsidRDefault="00000000">
      <w:pPr>
        <w:pStyle w:val="Heading3"/>
        <w:spacing w:before="240" w:after="80"/>
      </w:pPr>
      <w:r>
        <w:t>Method: shape(intent, action, entities, language, llm_response) -&gt; str</w:t>
      </w:r>
    </w:p>
    <w:p w14:paraId="02007ACD" w14:textId="77777777" w:rsidR="00C76AB0" w:rsidRDefault="00000000">
      <w:pPr>
        <w:spacing w:after="80"/>
      </w:pPr>
      <w:r>
        <w:t>The main entry point. Follows a priority chain:</w:t>
      </w:r>
    </w:p>
    <w:p w14:paraId="6773C7FD" w14:textId="77777777" w:rsidR="00C76AB0" w:rsidRDefault="00000000">
      <w:pPr>
        <w:pStyle w:val="ListNumber"/>
      </w:pPr>
      <w:r>
        <w:t>Try ACTION_TEMPLATES[(intent, action)]. If a template exists for this language, render it with _render_template(). If rendering succeeds (all required placeholders filled), return the template text. This is instant — no LLM involved.</w:t>
      </w:r>
    </w:p>
    <w:p w14:paraId="5FCC139F" w14:textId="77777777" w:rsidR="00C76AB0" w:rsidRDefault="00000000">
      <w:pPr>
        <w:pStyle w:val="ListNumber"/>
      </w:pPr>
      <w:r>
        <w:t>If no template match, trim the LLM response via _trim_for_voice() — strip markdown, cap sentences.</w:t>
      </w:r>
    </w:p>
    <w:p w14:paraId="33199C05" w14:textId="77777777" w:rsidR="00C76AB0" w:rsidRDefault="00000000">
      <w:pPr>
        <w:pStyle w:val="ListNumber"/>
      </w:pPr>
      <w:r>
        <w:t>If no LLM response either, return empty string.</w:t>
      </w:r>
    </w:p>
    <w:p w14:paraId="78833CD0" w14:textId="77777777" w:rsidR="00C76AB0" w:rsidRDefault="00000000">
      <w:pPr>
        <w:spacing w:after="80"/>
      </w:pPr>
      <w:r>
        <w:t>This priority means direct commands never wait for the LLM: 'open Chrome' → template → 'Opening Chrome.' in &lt;1ms. Only conversational queries hit the LLM path.</w:t>
      </w:r>
    </w:p>
    <w:p w14:paraId="5DC0DEF6" w14:textId="77777777" w:rsidR="00C76AB0" w:rsidRDefault="00000000">
      <w:pPr>
        <w:pStyle w:val="Heading3"/>
        <w:spacing w:before="240" w:after="80"/>
      </w:pPr>
      <w:r>
        <w:t>Method: _render_template(template, entities, language) -&gt; str</w:t>
      </w:r>
    </w:p>
    <w:p w14:paraId="4B3676AE" w14:textId="77777777" w:rsidR="00C76AB0" w:rsidRDefault="00000000">
      <w:pPr>
        <w:spacing w:after="80"/>
      </w:pPr>
      <w:r>
        <w:t>Fills {placeholders} from the entities dict using smart resolution:</w:t>
      </w:r>
    </w:p>
    <w:p w14:paraId="0373DFF5" w14:textId="77777777" w:rsidR="00C76AB0" w:rsidRDefault="00000000">
      <w:pPr>
        <w:pStyle w:val="ListBullet"/>
        <w:spacing w:after="40"/>
      </w:pPr>
      <w:r>
        <w:t>{app_name} → entities['app_name'] directly.</w:t>
      </w:r>
    </w:p>
    <w:p w14:paraId="0F637F51" w14:textId="77777777" w:rsidR="00C76AB0" w:rsidRDefault="00000000">
      <w:pPr>
        <w:pStyle w:val="ListBullet"/>
        <w:spacing w:after="40"/>
      </w:pPr>
      <w:r>
        <w:t>{duration} → entities['seconds'] or entities['duration_seconds'], converted via _seconds_to_human(). Example: 300 → '5m' (en) or '5 دقيقة' (ar).</w:t>
      </w:r>
    </w:p>
    <w:p w14:paraId="7717FA93" w14:textId="77777777" w:rsidR="00C76AB0" w:rsidRDefault="00000000">
      <w:pPr>
        <w:pStyle w:val="ListBullet"/>
        <w:spacing w:after="40"/>
      </w:pPr>
      <w:r>
        <w:t>{n} → tries entities['volume_level'], then 'brightness_level', then 'level', then 'value', then 'n'. This cascade handles all the different ways system_ops reports values.</w:t>
      </w:r>
    </w:p>
    <w:p w14:paraId="6DF4C36C" w14:textId="77777777" w:rsidR="00C76AB0" w:rsidRDefault="00000000">
      <w:pPr>
        <w:pStyle w:val="ListBullet"/>
        <w:spacing w:after="40"/>
      </w:pPr>
      <w:r>
        <w:t>{count} → entities['count'] or entities['n_results'].</w:t>
      </w:r>
    </w:p>
    <w:p w14:paraId="61FA0756" w14:textId="77777777" w:rsidR="00C76AB0" w:rsidRDefault="00000000">
      <w:pPr>
        <w:pStyle w:val="ListBullet"/>
        <w:spacing w:after="40"/>
      </w:pPr>
      <w:r>
        <w:t>{search_query} → entities['search_query'] or entities['query'].</w:t>
      </w:r>
    </w:p>
    <w:p w14:paraId="4FF846E2" w14:textId="77777777" w:rsidR="00C76AB0" w:rsidRDefault="00000000">
      <w:pPr>
        <w:pStyle w:val="ListBullet"/>
        <w:spacing w:after="40"/>
      </w:pPr>
      <w:r>
        <w:t>{setting} → entities['setting'] or entities['setting_name'] or entities['category'].</w:t>
      </w:r>
    </w:p>
    <w:p w14:paraId="02C42160" w14:textId="77777777" w:rsidR="00C76AB0" w:rsidRDefault="00000000">
      <w:pPr>
        <w:pStyle w:val="ListBullet"/>
        <w:spacing w:after="40"/>
      </w:pPr>
      <w:r>
        <w:t>{time_str} → entities['time_str'] or entities['trigger_time'].</w:t>
      </w:r>
    </w:p>
    <w:p w14:paraId="3941081D" w14:textId="77777777" w:rsidR="00C76AB0" w:rsidRDefault="00000000">
      <w:pPr>
        <w:pStyle w:val="ListBullet"/>
        <w:spacing w:after="40"/>
      </w:pPr>
      <w:r>
        <w:t>{label} → entities['label']. Special: this is an OPTIONAL placeholder — if missing, it becomes '' instead of aborting the render. All other placeholders are required.</w:t>
      </w:r>
    </w:p>
    <w:p w14:paraId="0EE108C6" w14:textId="77777777" w:rsidR="00C76AB0" w:rsidRDefault="00000000">
      <w:pPr>
        <w:spacing w:after="80"/>
      </w:pPr>
      <w:r>
        <w:t>If any required placeholder cannot be resolved, returns '' so the caller falls through to the raw OS message rather than producing a broken template like 'Volume at %.'</w:t>
      </w:r>
    </w:p>
    <w:p w14:paraId="6A1A3BF0" w14:textId="77777777" w:rsidR="00C76AB0" w:rsidRDefault="00000000">
      <w:pPr>
        <w:pStyle w:val="Heading3"/>
        <w:spacing w:before="240" w:after="80"/>
      </w:pPr>
      <w:r>
        <w:t>Function: _seconds_to_human(seconds, language) -&gt; str</w:t>
      </w:r>
    </w:p>
    <w:p w14:paraId="0B7A663E" w14:textId="77777777" w:rsidR="00C76AB0" w:rsidRDefault="00000000">
      <w:pPr>
        <w:spacing w:after="80"/>
      </w:pPr>
      <w:r>
        <w:rPr>
          <w:rFonts w:ascii="Consolas" w:hAnsi="Consolas"/>
          <w:sz w:val="16"/>
        </w:rPr>
        <w:t>_seconds_to_human(300, 'en')  → '5m'</w:t>
      </w:r>
      <w:r>
        <w:rPr>
          <w:rFonts w:ascii="Consolas" w:hAnsi="Consolas"/>
          <w:sz w:val="16"/>
        </w:rPr>
        <w:br/>
        <w:t>_seconds_to_human(300, 'ar')  → '5 دقيقة'</w:t>
      </w:r>
      <w:r>
        <w:rPr>
          <w:rFonts w:ascii="Consolas" w:hAnsi="Consolas"/>
          <w:sz w:val="16"/>
        </w:rPr>
        <w:br/>
        <w:t>_seconds_to_human(3665, 'en') → '1h 1m'</w:t>
      </w:r>
      <w:r>
        <w:rPr>
          <w:rFonts w:ascii="Consolas" w:hAnsi="Consolas"/>
          <w:sz w:val="16"/>
        </w:rPr>
        <w:br/>
        <w:t>_seconds_to_human(3665, 'ar') → '1 ساعة و1 دقيقة'</w:t>
      </w:r>
      <w:r>
        <w:rPr>
          <w:rFonts w:ascii="Consolas" w:hAnsi="Consolas"/>
          <w:sz w:val="16"/>
        </w:rPr>
        <w:br/>
      </w:r>
      <w:r>
        <w:rPr>
          <w:rFonts w:ascii="Consolas" w:hAnsi="Consolas"/>
          <w:sz w:val="16"/>
        </w:rPr>
        <w:lastRenderedPageBreak/>
        <w:t>_seconds_to_human(45, 'en')   → '45s'</w:t>
      </w:r>
      <w:r>
        <w:rPr>
          <w:rFonts w:ascii="Consolas" w:hAnsi="Consolas"/>
          <w:sz w:val="16"/>
        </w:rPr>
        <w:br/>
        <w:t>_seconds_to_human(45, 'ar')   → '45 ثانية'</w:t>
      </w:r>
    </w:p>
    <w:p w14:paraId="71B11C42" w14:textId="77777777" w:rsidR="00C76AB0" w:rsidRDefault="00000000">
      <w:pPr>
        <w:pStyle w:val="Heading3"/>
        <w:spacing w:before="240" w:after="80"/>
      </w:pPr>
      <w:r>
        <w:t>Method: _trim_for_voice(text, language, max_sentences=4) -&gt; str</w:t>
      </w:r>
    </w:p>
    <w:p w14:paraId="3295F19C" w14:textId="77777777" w:rsidR="00C76AB0" w:rsidRDefault="00000000">
      <w:pPr>
        <w:spacing w:after="80"/>
      </w:pPr>
      <w:r>
        <w:t>Post-generation safety net for LLM output. Applies 7 regex-based stripping rules:</w:t>
      </w:r>
    </w:p>
    <w:p w14:paraId="3D62BB39" w14:textId="77777777" w:rsidR="00C76AB0" w:rsidRDefault="00000000">
      <w:pPr>
        <w:pStyle w:val="ListNumber"/>
      </w:pPr>
      <w:r>
        <w:t>_MD_BOLD_RE — strips **bold** and ***bold italic***, keeps inner text.</w:t>
      </w:r>
    </w:p>
    <w:p w14:paraId="0FB55379" w14:textId="77777777" w:rsidR="00C76AB0" w:rsidRDefault="00000000">
      <w:pPr>
        <w:pStyle w:val="ListNumber"/>
      </w:pPr>
      <w:r>
        <w:t>_MD_HEADER_RE — strips ## header prefixes.</w:t>
      </w:r>
    </w:p>
    <w:p w14:paraId="3A5013A9" w14:textId="77777777" w:rsidR="00C76AB0" w:rsidRDefault="00000000">
      <w:pPr>
        <w:pStyle w:val="ListNumber"/>
      </w:pPr>
      <w:r>
        <w:t>_MD_BULLET_RE — strips - and * bullet markers.</w:t>
      </w:r>
    </w:p>
    <w:p w14:paraId="2D0F17E8" w14:textId="77777777" w:rsidR="00C76AB0" w:rsidRDefault="00000000">
      <w:pPr>
        <w:pStyle w:val="ListNumber"/>
      </w:pPr>
      <w:r>
        <w:t>_MD_NUMBERED_RE — strips 1. 2. 3. numbered list prefixes.</w:t>
      </w:r>
    </w:p>
    <w:p w14:paraId="3714ED22" w14:textId="77777777" w:rsidR="00C76AB0" w:rsidRDefault="00000000">
      <w:pPr>
        <w:pStyle w:val="ListNumber"/>
      </w:pPr>
      <w:r>
        <w:t>_MD_CODE_RE — strips `inline code` and ```code blocks```.</w:t>
      </w:r>
    </w:p>
    <w:p w14:paraId="38DA00A0" w14:textId="77777777" w:rsidR="00C76AB0" w:rsidRDefault="00000000">
      <w:pPr>
        <w:pStyle w:val="ListNumber"/>
      </w:pPr>
      <w:r>
        <w:t>_MD_LINK_RE — strips [text](url), keeps the text.</w:t>
      </w:r>
    </w:p>
    <w:p w14:paraId="1E56DAB6" w14:textId="77777777" w:rsidR="00C76AB0" w:rsidRDefault="00000000">
      <w:pPr>
        <w:pStyle w:val="ListNumber"/>
      </w:pPr>
      <w:r>
        <w:t>_MD_HR_RE — strips horizontal rules (--- or ***).</w:t>
      </w:r>
    </w:p>
    <w:p w14:paraId="051130C4" w14:textId="77777777" w:rsidR="00C76AB0" w:rsidRDefault="00000000">
      <w:pPr>
        <w:spacing w:after="80"/>
      </w:pPr>
      <w:r>
        <w:t>After stripping, collapses newlines to spaces, then splits on sentence boundaries (. ! ? ؟). If more than max_sentences (default 4), truncates and adds a period if missing.</w:t>
      </w:r>
    </w:p>
    <w:p w14:paraId="7F888EF7" w14:textId="77777777" w:rsidR="00C76AB0" w:rsidRDefault="00000000">
      <w:pPr>
        <w:pStyle w:val="Heading3"/>
        <w:spacing w:before="240" w:after="80"/>
      </w:pPr>
      <w:r>
        <w:t>Method: get_prompt_suffix(intent, has_live_data, language) -&gt; str</w:t>
      </w:r>
    </w:p>
    <w:p w14:paraId="34E189AD" w14:textId="77777777" w:rsidR="00C76AB0" w:rsidRDefault="00000000">
      <w:pPr>
        <w:spacing w:after="80"/>
      </w:pPr>
      <w:r>
        <w:t>Returns the voice constraint rule to inject into the LLM prompt:</w:t>
      </w:r>
    </w:p>
    <w:p w14:paraId="4B6B73B6" w14:textId="77777777" w:rsidR="00C76AB0" w:rsidRDefault="00000000">
      <w:pPr>
        <w:pStyle w:val="ListBullet"/>
        <w:spacing w:after="40"/>
      </w:pPr>
      <w:r>
        <w:t>If intent is not LLM_QUERY → returns '' (non-LLM intents don't need constraints).</w:t>
      </w:r>
    </w:p>
    <w:p w14:paraId="7442D9FE" w14:textId="77777777" w:rsidR="00C76AB0" w:rsidRDefault="00000000">
      <w:pPr>
        <w:pStyle w:val="ListBullet"/>
        <w:spacing w:after="40"/>
      </w:pPr>
      <w:r>
        <w:t>If has_live_data is True → returns VOICE_PROMPT_SUFFIX (1-2 sentences, factual).</w:t>
      </w:r>
    </w:p>
    <w:p w14:paraId="43B1CD0D" w14:textId="77777777" w:rsidR="00C76AB0" w:rsidRDefault="00000000">
      <w:pPr>
        <w:pStyle w:val="ListBullet"/>
        <w:spacing w:after="40"/>
      </w:pPr>
      <w:r>
        <w:t>If has_live_data is False → returns CONVERSATIONAL_PROMPT_SUFFIX (up to 4 sentences).</w:t>
      </w:r>
    </w:p>
    <w:p w14:paraId="1714353B" w14:textId="77777777" w:rsidR="00C76AB0" w:rsidRDefault="00000000">
      <w:pPr>
        <w:pStyle w:val="Heading3"/>
        <w:spacing w:before="240" w:after="80"/>
      </w:pPr>
      <w:r>
        <w:t>Method: inject_suffix_into_prompt(prompt, suffix) -&gt; str</w:t>
      </w:r>
    </w:p>
    <w:p w14:paraId="7D4AD32D" w14:textId="77777777" w:rsidR="00C76AB0" w:rsidRDefault="00000000">
      <w:pPr>
        <w:spacing w:after="80"/>
      </w:pPr>
      <w:r>
        <w:t>Inserts the suffix on the line before the ASSISTANT: marker in the prompt string. Uses a simple string replace: prompt.replace('\nASSISTANT:', '\n{suffix}\nASSISTANT:'). This positions the constraint as the last instruction before the model begins generating.</w:t>
      </w:r>
    </w:p>
    <w:p w14:paraId="3A944EC6" w14:textId="77777777" w:rsidR="00C76AB0" w:rsidRDefault="00000000">
      <w:pPr>
        <w:pStyle w:val="Heading3"/>
        <w:spacing w:before="240" w:after="80"/>
      </w:pPr>
      <w:r>
        <w:t>Method: get_dialogue(key, language, **kwargs) -&gt; str</w:t>
      </w:r>
    </w:p>
    <w:p w14:paraId="669ECB48" w14:textId="77777777" w:rsidR="00C76AB0" w:rsidRDefault="00000000">
      <w:pPr>
        <w:spacing w:after="80"/>
      </w:pPr>
      <w:r>
        <w:t>Looks up a DIALOGUE_TEMPLATES entry by key, renders with format(**kwargs) if kwargs provided. Falls back to English if Arabic missing, then to the raw key string if no template exists at all. Used by the command router for slot-filling prompts, error messages, and conversational turn-taking.</w:t>
      </w:r>
    </w:p>
    <w:p w14:paraId="74E982B0" w14:textId="77777777" w:rsidR="00C76AB0" w:rsidRDefault="00000000">
      <w:pPr>
        <w:pStyle w:val="Heading2"/>
        <w:spacing w:before="360" w:after="120"/>
      </w:pPr>
      <w:r>
        <w:t>Singleton and Convenience Function</w:t>
      </w:r>
    </w:p>
    <w:p w14:paraId="3D478B9B" w14:textId="77777777" w:rsidR="00C76AB0" w:rsidRDefault="00000000">
      <w:pPr>
        <w:spacing w:after="80"/>
      </w:pPr>
      <w:r>
        <w:rPr>
          <w:rFonts w:ascii="Consolas" w:hAnsi="Consolas"/>
          <w:sz w:val="16"/>
        </w:rPr>
        <w:t>response_shaper = ResponseShaper()</w:t>
      </w:r>
      <w:r>
        <w:rPr>
          <w:rFonts w:ascii="Consolas" w:hAnsi="Consolas"/>
          <w:sz w:val="16"/>
        </w:rPr>
        <w:br/>
      </w:r>
      <w:r>
        <w:rPr>
          <w:rFonts w:ascii="Consolas" w:hAnsi="Consolas"/>
          <w:sz w:val="16"/>
        </w:rPr>
        <w:br/>
        <w:t>def get_dialogue(key, language='en', **kwargs):</w:t>
      </w:r>
      <w:r>
        <w:rPr>
          <w:rFonts w:ascii="Consolas" w:hAnsi="Consolas"/>
          <w:sz w:val="16"/>
        </w:rPr>
        <w:br/>
        <w:t xml:space="preserve">    return response_shaper.get_dialogue(key, language, **kwargs)</w:t>
      </w:r>
    </w:p>
    <w:p w14:paraId="7CC381E9" w14:textId="77777777" w:rsidR="00C76AB0" w:rsidRDefault="00000000">
      <w:pPr>
        <w:spacing w:after="80"/>
      </w:pPr>
      <w:r>
        <w:t>Imported by core/command_router.py (calls shape() after every command dispatch), core/intent_confidence.py (uses get_dialogue for clarification prompts), and core/orchestrator.py (uses get_dialogue for errors/timeouts).</w:t>
      </w:r>
    </w:p>
    <w:p w14:paraId="735BC838" w14:textId="77777777" w:rsidR="00C76AB0" w:rsidRDefault="00000000">
      <w:r>
        <w:br w:type="page"/>
      </w:r>
    </w:p>
    <w:p w14:paraId="231D00DC" w14:textId="77777777" w:rsidR="00C76AB0" w:rsidRDefault="00000000">
      <w:pPr>
        <w:pStyle w:val="Heading1"/>
        <w:spacing w:after="240"/>
      </w:pPr>
      <w:r>
        <w:lastRenderedPageBreak/>
        <w:t>core/response_templates.py — Full Source Documentation (289 lines)</w:t>
      </w:r>
    </w:p>
    <w:p w14:paraId="2AB6BCC8" w14:textId="77777777" w:rsidR="00C76AB0" w:rsidRDefault="00000000">
      <w:pPr>
        <w:spacing w:after="80"/>
      </w:pPr>
      <w:r>
        <w:t>This module provides 40+ bilingual message templates for the command router's non-LLM responses: clarification prompts, follow-up reference errors, confirmation dialogs, safety warnings, and anti-repetition prefixes. Unlike response_shaper.py which handles action confirmations ('Opening Chrome'), this module handles the conversational/error/safety messages that surround the action flow.</w:t>
      </w:r>
    </w:p>
    <w:p w14:paraId="3F751BB9" w14:textId="77777777" w:rsidR="00C76AB0" w:rsidRDefault="00000000">
      <w:pPr>
        <w:pStyle w:val="Heading2"/>
        <w:spacing w:before="360" w:after="120"/>
      </w:pPr>
      <w:r>
        <w:t>Helper Functions</w:t>
      </w:r>
    </w:p>
    <w:p w14:paraId="0AB56499" w14:textId="77777777" w:rsidR="00C76AB0" w:rsidRDefault="00000000">
      <w:pPr>
        <w:pStyle w:val="Heading3"/>
        <w:spacing w:before="240" w:after="80"/>
      </w:pPr>
      <w:r>
        <w:t>normalize_language(language) -&gt; str</w:t>
      </w:r>
    </w:p>
    <w:p w14:paraId="6BE0F3A2" w14:textId="77777777" w:rsidR="00C76AB0" w:rsidRDefault="00000000">
      <w:pPr>
        <w:spacing w:after="80"/>
      </w:pPr>
      <w:r>
        <w:t>Returns 'ar' if input is 'ar', otherwise returns 'en'. Used by all template lookups.</w:t>
      </w:r>
    </w:p>
    <w:p w14:paraId="2FEF7494" w14:textId="77777777" w:rsidR="00C76AB0" w:rsidRDefault="00000000">
      <w:pPr>
        <w:pStyle w:val="Heading3"/>
        <w:spacing w:before="240" w:after="80"/>
      </w:pPr>
      <w:r>
        <w:t>detect_language_hint(text, fallback='en') -&gt; str</w:t>
      </w:r>
    </w:p>
    <w:p w14:paraId="10582CCF" w14:textId="77777777" w:rsidR="00C76AB0" w:rsidRDefault="00000000">
      <w:pPr>
        <w:spacing w:after="80"/>
      </w:pPr>
      <w:r>
        <w:t>Script-based language detection for quick template language selection. Counts Arabic (U+0600-U+06FF) and Latin (A-Za-z) characters. Returns 'ar' if Arabic-only, 'en' if Latin-only, fallback if mixed or empty. Simpler than language_gate.py — this is for template selection, not acceptance filtering.</w:t>
      </w:r>
    </w:p>
    <w:p w14:paraId="21BBA8EA" w14:textId="77777777" w:rsidR="00C76AB0" w:rsidRDefault="00000000">
      <w:pPr>
        <w:pStyle w:val="Heading2"/>
        <w:spacing w:before="360" w:after="120"/>
      </w:pPr>
      <w:r>
        <w:t>Data Structure: _TEMPLATES (40+ entries)</w:t>
      </w:r>
    </w:p>
    <w:p w14:paraId="374BD6D3" w14:textId="77777777" w:rsidR="00C76AB0" w:rsidRDefault="00000000">
      <w:pPr>
        <w:spacing w:after="80"/>
      </w:pPr>
      <w:r>
        <w:t>A dict mapping string keys to {en: str, ar: str} bilingual templates. Templates use {placeholder} syntax for dynamic values. Organised into 8 categories:</w:t>
      </w:r>
    </w:p>
    <w:p w14:paraId="737D30DE" w14:textId="77777777" w:rsidR="00C76AB0" w:rsidRDefault="00000000">
      <w:pPr>
        <w:pStyle w:val="Heading3"/>
        <w:spacing w:before="240" w:after="80"/>
      </w:pPr>
      <w:r>
        <w:t>Category 1: Clarification Flow (8 templates)</w:t>
      </w:r>
    </w:p>
    <w:p w14:paraId="24C8BB26" w14:textId="77777777" w:rsidR="00C76AB0" w:rsidRDefault="00000000">
      <w:pPr>
        <w:spacing w:after="80"/>
      </w:pPr>
      <w:r>
        <w:rPr>
          <w:rFonts w:ascii="Consolas" w:hAnsi="Consolas"/>
          <w:sz w:val="16"/>
        </w:rPr>
        <w:t>'please_clarify_intent':  en='Please clarify your intent.'  ar='وضحلي طلبك اكتر.'</w:t>
      </w:r>
      <w:r>
        <w:rPr>
          <w:rFonts w:ascii="Consolas" w:hAnsi="Consolas"/>
          <w:sz w:val="16"/>
        </w:rPr>
        <w:br/>
        <w:t>'clarification_cancelled': en='Clarification cancelled.'     ar='تمام، لغيت التوضيح.'</w:t>
      </w:r>
      <w:r>
        <w:rPr>
          <w:rFonts w:ascii="Consolas" w:hAnsi="Consolas"/>
          <w:sz w:val="16"/>
        </w:rPr>
        <w:br/>
        <w:t>'open_target_ambiguous_intro': en='I want to confirm before acting. Did you mean:'</w:t>
      </w:r>
      <w:r>
        <w:rPr>
          <w:rFonts w:ascii="Consolas" w:hAnsi="Consolas"/>
          <w:sz w:val="16"/>
        </w:rPr>
        <w:br/>
        <w:t xml:space="preserve">                               ar='عايز أتأكد قبل التنفيذ. تقصد:'</w:t>
      </w:r>
      <w:r>
        <w:rPr>
          <w:rFonts w:ascii="Consolas" w:hAnsi="Consolas"/>
          <w:sz w:val="16"/>
        </w:rPr>
        <w:br/>
        <w:t>'app_ambiguous_open_intro':  en='I found multiple app matches. Which one should I open?'</w:t>
      </w:r>
      <w:r>
        <w:rPr>
          <w:rFonts w:ascii="Consolas" w:hAnsi="Consolas"/>
          <w:sz w:val="16"/>
        </w:rPr>
        <w:br/>
        <w:t xml:space="preserve">                             ar='لقيت اكتر من برنامج مطابق. انهي واحد افتحه؟'</w:t>
      </w:r>
      <w:r>
        <w:rPr>
          <w:rFonts w:ascii="Consolas" w:hAnsi="Consolas"/>
          <w:sz w:val="16"/>
        </w:rPr>
        <w:br/>
        <w:t>'file_ambiguous_intro':      en='I found multiple files for \'{filename}\'. Which one do you mean?'</w:t>
      </w:r>
      <w:r>
        <w:rPr>
          <w:rFonts w:ascii="Consolas" w:hAnsi="Consolas"/>
          <w:sz w:val="16"/>
        </w:rPr>
        <w:br/>
        <w:t xml:space="preserve">                             ar='وجدت عدة ملفات مطابقة لـ \'{filename}\'. اي واحد تقصد؟'</w:t>
      </w:r>
    </w:p>
    <w:p w14:paraId="43C05614" w14:textId="77777777" w:rsidR="00C76AB0" w:rsidRDefault="00000000">
      <w:pPr>
        <w:spacing w:after="80"/>
      </w:pPr>
      <w:r>
        <w:t>These are spoken by the assistant when intent_confidence.py determines the command is ambiguous and needs user clarification before execution.</w:t>
      </w:r>
    </w:p>
    <w:p w14:paraId="44B31CB9" w14:textId="77777777" w:rsidR="00C76AB0" w:rsidRDefault="00000000">
      <w:pPr>
        <w:pStyle w:val="Heading3"/>
        <w:spacing w:before="240" w:after="80"/>
      </w:pPr>
      <w:r>
        <w:t>Category 2: Clarification Reply Handling (6 templates)</w:t>
      </w:r>
    </w:p>
    <w:p w14:paraId="2661CEC8" w14:textId="77777777" w:rsidR="00C76AB0" w:rsidRDefault="00000000">
      <w:pPr>
        <w:spacing w:after="80"/>
      </w:pPr>
      <w:r>
        <w:rPr>
          <w:rFonts w:ascii="Consolas" w:hAnsi="Consolas"/>
          <w:sz w:val="16"/>
        </w:rPr>
        <w:t>'reply_with_number_or_cancel':      en='Reply with the number (for example `1`) or `cancel`.'</w:t>
      </w:r>
      <w:r>
        <w:rPr>
          <w:rFonts w:ascii="Consolas" w:hAnsi="Consolas"/>
          <w:sz w:val="16"/>
        </w:rPr>
        <w:br/>
        <w:t xml:space="preserve">                                    ar='اكتب الرقم (مثال `1`) او `cancel`.'</w:t>
      </w:r>
      <w:r>
        <w:rPr>
          <w:rFonts w:ascii="Consolas" w:hAnsi="Consolas"/>
          <w:sz w:val="16"/>
        </w:rPr>
        <w:br/>
        <w:t>'reply_with_number_cancel_or_more': en='Reply with a number, `show more`, or `cancel`.'</w:t>
      </w:r>
      <w:r>
        <w:rPr>
          <w:rFonts w:ascii="Consolas" w:hAnsi="Consolas"/>
          <w:sz w:val="16"/>
        </w:rPr>
        <w:br/>
        <w:t xml:space="preserve">                                    ar='اكتب رقما او `show more` او `cancel`.'</w:t>
      </w:r>
      <w:r>
        <w:rPr>
          <w:rFonts w:ascii="Consolas" w:hAnsi="Consolas"/>
          <w:sz w:val="16"/>
        </w:rPr>
        <w:br/>
        <w:t>'clarification_page_indicator':     en='Showing options page {page} of {total_pages}.'</w:t>
      </w:r>
      <w:r>
        <w:rPr>
          <w:rFonts w:ascii="Consolas" w:hAnsi="Consolas"/>
          <w:sz w:val="16"/>
        </w:rPr>
        <w:br/>
        <w:t>'clarification_none_selected':      en='Understood. None of these options match. Please restate.'</w:t>
      </w:r>
      <w:r>
        <w:rPr>
          <w:rFonts w:ascii="Consolas" w:hAnsi="Consolas"/>
          <w:sz w:val="16"/>
        </w:rPr>
        <w:br/>
        <w:t>'clarification_retry_with_examples': en='I still need a direct selection. Reply like `1`, ...'</w:t>
      </w:r>
    </w:p>
    <w:p w14:paraId="1146A5E0" w14:textId="77777777" w:rsidR="00C76AB0" w:rsidRDefault="00000000">
      <w:pPr>
        <w:pStyle w:val="Heading3"/>
        <w:spacing w:before="240" w:after="80"/>
      </w:pPr>
      <w:r>
        <w:lastRenderedPageBreak/>
        <w:t>Category 3: Follow-Up Reference Errors (10 templates)</w:t>
      </w:r>
    </w:p>
    <w:p w14:paraId="5E564655" w14:textId="77777777" w:rsidR="00C76AB0" w:rsidRDefault="00000000">
      <w:pPr>
        <w:spacing w:after="80"/>
      </w:pPr>
      <w:r>
        <w:t>These fire when the user says 'open it', 'delete that', 'close it' but no recent reference exists:</w:t>
      </w:r>
    </w:p>
    <w:p w14:paraId="2ED5216B" w14:textId="77777777" w:rsidR="00C76AB0" w:rsidRDefault="00000000">
      <w:pPr>
        <w:spacing w:after="80"/>
      </w:pPr>
      <w:r>
        <w:rPr>
          <w:rFonts w:ascii="Consolas" w:hAnsi="Consolas"/>
          <w:sz w:val="16"/>
        </w:rPr>
        <w:t>'missing_last_app_open':  en='I need a recent app reference first. Open or mention an app, then...'</w:t>
      </w:r>
      <w:r>
        <w:rPr>
          <w:rFonts w:ascii="Consolas" w:hAnsi="Consolas"/>
          <w:sz w:val="16"/>
        </w:rPr>
        <w:br/>
        <w:t xml:space="preserve">                          ar='محتاج مرجع قريب لبرنامج الاول. افتح او اذكر برنامج وبعدها...'</w:t>
      </w:r>
      <w:r>
        <w:rPr>
          <w:rFonts w:ascii="Consolas" w:hAnsi="Consolas"/>
          <w:sz w:val="16"/>
        </w:rPr>
        <w:br/>
        <w:t>'missing_last_file_delete': en='I need a recent file reference first. Say `delete &lt;path&gt;` once...'</w:t>
      </w:r>
      <w:r>
        <w:rPr>
          <w:rFonts w:ascii="Consolas" w:hAnsi="Consolas"/>
          <w:sz w:val="16"/>
        </w:rPr>
        <w:br/>
        <w:t xml:space="preserve">                            ar='محتاج مرجع قريب لملف الاول. قول `delete &lt;path&gt;` مرة واحدة...'</w:t>
      </w:r>
      <w:r>
        <w:rPr>
          <w:rFonts w:ascii="Consolas" w:hAnsi="Consolas"/>
          <w:sz w:val="16"/>
        </w:rPr>
        <w:br/>
        <w:t>'stale_followup_reference': en='That reference is too old, so I do not want to guess. Please mention...'</w:t>
      </w:r>
      <w:r>
        <w:rPr>
          <w:rFonts w:ascii="Consolas" w:hAnsi="Consolas"/>
          <w:sz w:val="16"/>
        </w:rPr>
        <w:br/>
        <w:t xml:space="preserve">                            ar='المرجع ده قديم قوي، فمش هخمن. قول اسم البرنامج او الملف تاني.'</w:t>
      </w:r>
      <w:r>
        <w:rPr>
          <w:rFonts w:ascii="Consolas" w:hAnsi="Consolas"/>
          <w:sz w:val="16"/>
        </w:rPr>
        <w:br/>
        <w:t>'followup_reference_conflict': en='I found both a recent app and file. Say `open the app` or `open the file`.'</w:t>
      </w:r>
      <w:r>
        <w:rPr>
          <w:rFonts w:ascii="Consolas" w:hAnsi="Consolas"/>
          <w:sz w:val="16"/>
        </w:rPr>
        <w:br/>
        <w:t xml:space="preserve">                               ar='لقيت برنامج وملف قريبين في نفس الوقت. قول `open the app` او...'</w:t>
      </w:r>
    </w:p>
    <w:p w14:paraId="416FC6FC" w14:textId="77777777" w:rsidR="00C76AB0" w:rsidRDefault="00000000">
      <w:pPr>
        <w:pStyle w:val="Heading3"/>
        <w:spacing w:before="240" w:after="80"/>
      </w:pPr>
      <w:r>
        <w:t>Category 4: Safety Guards (3 templates)</w:t>
      </w:r>
    </w:p>
    <w:p w14:paraId="78318577" w14:textId="77777777" w:rsidR="00C76AB0" w:rsidRDefault="00000000">
      <w:pPr>
        <w:spacing w:after="80"/>
      </w:pPr>
      <w:r>
        <w:rPr>
          <w:rFonts w:ascii="Consolas" w:hAnsi="Consolas"/>
          <w:sz w:val="16"/>
        </w:rPr>
        <w:t>'destructive_followup_requires_explicit_target':</w:t>
      </w:r>
      <w:r>
        <w:rPr>
          <w:rFonts w:ascii="Consolas" w:hAnsi="Consolas"/>
          <w:sz w:val="16"/>
        </w:rPr>
        <w:br/>
        <w:t xml:space="preserve">    en='For safety, I do not delete with vague references like `delete it`. Please say the exact file or path.'</w:t>
      </w:r>
      <w:r>
        <w:rPr>
          <w:rFonts w:ascii="Consolas" w:hAnsi="Consolas"/>
          <w:sz w:val="16"/>
        </w:rPr>
        <w:br/>
        <w:t xml:space="preserve">    ar='عشان الامان، مش همسح بحاجة مبهمة زي `delete it`. قول الملف او المسار بشكل واضح.'</w:t>
      </w:r>
      <w:r>
        <w:rPr>
          <w:rFonts w:ascii="Consolas" w:hAnsi="Consolas"/>
          <w:sz w:val="16"/>
        </w:rPr>
        <w:br/>
        <w:t>'destructive_followup_low_confidence':</w:t>
      </w:r>
      <w:r>
        <w:rPr>
          <w:rFonts w:ascii="Consolas" w:hAnsi="Consolas"/>
          <w:sz w:val="16"/>
        </w:rPr>
        <w:br/>
        <w:t xml:space="preserve">    en='I need a more certain file target before deleting. Please specify the file/path explicitly.'</w:t>
      </w:r>
      <w:r>
        <w:rPr>
          <w:rFonts w:ascii="Consolas" w:hAnsi="Consolas"/>
          <w:sz w:val="16"/>
        </w:rPr>
        <w:br/>
        <w:t>'low_entity_confidence':</w:t>
      </w:r>
      <w:r>
        <w:rPr>
          <w:rFonts w:ascii="Consolas" w:hAnsi="Consolas"/>
          <w:sz w:val="16"/>
        </w:rPr>
        <w:br/>
        <w:t xml:space="preserve">    en='I need a clearer target before I execute this. Please include the exact app name, file name, or path.'</w:t>
      </w:r>
    </w:p>
    <w:p w14:paraId="1EDA10DB" w14:textId="77777777" w:rsidR="00C76AB0" w:rsidRDefault="00000000">
      <w:pPr>
        <w:spacing w:after="80"/>
      </w:pPr>
      <w:r>
        <w:t>These prevent dangerous operations (delete, move) from executing with vague pronoun references. The assistant requires explicit targets for destructive commands even if it has a follow-up reference — this is a deliberate safety trade-off.</w:t>
      </w:r>
    </w:p>
    <w:p w14:paraId="2EC56751" w14:textId="77777777" w:rsidR="00C76AB0" w:rsidRDefault="00000000">
      <w:pPr>
        <w:pStyle w:val="Heading3"/>
        <w:spacing w:before="240" w:after="80"/>
      </w:pPr>
      <w:r>
        <w:t>Category 5: Confirmation Prompts (4 templates)</w:t>
      </w:r>
    </w:p>
    <w:p w14:paraId="66196C62" w14:textId="77777777" w:rsidR="00C76AB0" w:rsidRDefault="00000000">
      <w:pPr>
        <w:spacing w:after="80"/>
      </w:pPr>
      <w:r>
        <w:rPr>
          <w:rFonts w:ascii="Consolas" w:hAnsi="Consolas"/>
          <w:sz w:val="16"/>
        </w:rPr>
        <w:t>'confirmation_prompt_base':</w:t>
      </w:r>
      <w:r>
        <w:rPr>
          <w:rFonts w:ascii="Consolas" w:hAnsi="Consolas"/>
          <w:sz w:val="16"/>
        </w:rPr>
        <w:br/>
        <w:t xml:space="preserve">    en='Safety check: this action needs confirmation (risk={risk_tier}). Action: {description}. Reply with `confirm {token}`'</w:t>
      </w:r>
      <w:r>
        <w:rPr>
          <w:rFonts w:ascii="Consolas" w:hAnsi="Consolas"/>
          <w:sz w:val="16"/>
        </w:rPr>
        <w:br/>
        <w:t xml:space="preserve">    ar='فحص امان: العملية دي محتاجة تأكيد (المخاطر={risk_tier}). العملية: {description}. اكتب `confirm {token}`'</w:t>
      </w:r>
      <w:r>
        <w:rPr>
          <w:rFonts w:ascii="Consolas" w:hAnsi="Consolas"/>
          <w:sz w:val="16"/>
        </w:rPr>
        <w:br/>
        <w:t>'confirmation_prompt_second_factor':</w:t>
      </w:r>
      <w:r>
        <w:rPr>
          <w:rFonts w:ascii="Consolas" w:hAnsi="Consolas"/>
          <w:sz w:val="16"/>
        </w:rPr>
        <w:br/>
        <w:t xml:space="preserve">    en=' and provide PIN/passphrase as second factor.'</w:t>
      </w:r>
      <w:r>
        <w:rPr>
          <w:rFonts w:ascii="Consolas" w:hAnsi="Consolas"/>
          <w:sz w:val="16"/>
        </w:rPr>
        <w:br/>
        <w:t>'confirmation_prompt_timeout':</w:t>
      </w:r>
      <w:r>
        <w:rPr>
          <w:rFonts w:ascii="Consolas" w:hAnsi="Consolas"/>
          <w:sz w:val="16"/>
        </w:rPr>
        <w:br/>
        <w:t xml:space="preserve">    en=' within {timeout_seconds} seconds.'</w:t>
      </w:r>
    </w:p>
    <w:p w14:paraId="785FE342" w14:textId="77777777" w:rsidR="00C76AB0" w:rsidRDefault="00000000">
      <w:pPr>
        <w:spacing w:after="80"/>
      </w:pPr>
      <w:r>
        <w:t>These are assembled by format_confirmation_prompt() into a complete confirmation dialog. The function concatenates: base message + optional second-factor instruction + timeout notice.</w:t>
      </w:r>
    </w:p>
    <w:p w14:paraId="119E5E41" w14:textId="77777777" w:rsidR="00C76AB0" w:rsidRDefault="00000000">
      <w:pPr>
        <w:pStyle w:val="Heading3"/>
        <w:spacing w:before="240" w:after="80"/>
      </w:pPr>
      <w:r>
        <w:t>Category 6: Missing Entity Prompts (3 templates)</w:t>
      </w:r>
    </w:p>
    <w:p w14:paraId="0392A016" w14:textId="77777777" w:rsidR="00C76AB0" w:rsidRDefault="00000000">
      <w:pPr>
        <w:spacing w:after="80"/>
      </w:pPr>
      <w:r>
        <w:rPr>
          <w:rFonts w:ascii="Consolas" w:hAnsi="Consolas"/>
          <w:sz w:val="16"/>
        </w:rPr>
        <w:t>'missing_filename_search': en='Please provide a filename to search for.'    ar='قول اسم الملف اللي عايز تدور عليه.'</w:t>
      </w:r>
      <w:r>
        <w:rPr>
          <w:rFonts w:ascii="Consolas" w:hAnsi="Consolas"/>
          <w:sz w:val="16"/>
        </w:rPr>
        <w:br/>
        <w:t>'missing_app_name_open':   en='Please provide an app name to open.'        ar='قول اسم البرنامج اللي عايز تفتحه.'</w:t>
      </w:r>
      <w:r>
        <w:rPr>
          <w:rFonts w:ascii="Consolas" w:hAnsi="Consolas"/>
          <w:sz w:val="16"/>
        </w:rPr>
        <w:br/>
        <w:t>'missing_app_name_close':  en='Please provide an app name to close.'       ar='قول اسم البرنامج اللي عايز تقفله.'</w:t>
      </w:r>
    </w:p>
    <w:p w14:paraId="2B140F83" w14:textId="77777777" w:rsidR="00C76AB0" w:rsidRDefault="00000000">
      <w:pPr>
        <w:pStyle w:val="Heading3"/>
        <w:spacing w:before="240" w:after="80"/>
      </w:pPr>
      <w:r>
        <w:lastRenderedPageBreak/>
        <w:t>Category 7: Response Mode Templates (4 templates)</w:t>
      </w:r>
    </w:p>
    <w:p w14:paraId="3BA3CBD0" w14:textId="77777777" w:rsidR="00C76AB0" w:rsidRDefault="00000000">
      <w:pPr>
        <w:spacing w:after="80"/>
      </w:pPr>
      <w:r>
        <w:rPr>
          <w:rFonts w:ascii="Consolas" w:hAnsi="Consolas"/>
          <w:sz w:val="16"/>
        </w:rPr>
        <w:t>'response_mode_explain_on': en='Explain mode is on. I will include short reasoning with command outputs.'</w:t>
      </w:r>
      <w:r>
        <w:rPr>
          <w:rFonts w:ascii="Consolas" w:hAnsi="Consolas"/>
          <w:sz w:val="16"/>
        </w:rPr>
        <w:br/>
        <w:t>'response_mode_concise_on': en='Concise mode is on. I will keep outputs short.'</w:t>
      </w:r>
      <w:r>
        <w:rPr>
          <w:rFonts w:ascii="Consolas" w:hAnsi="Consolas"/>
          <w:sz w:val="16"/>
        </w:rPr>
        <w:br/>
        <w:t>'response_mode_default_on': en='Default mode restored.'</w:t>
      </w:r>
      <w:r>
        <w:rPr>
          <w:rFonts w:ascii="Consolas" w:hAnsi="Consolas"/>
          <w:sz w:val="16"/>
        </w:rPr>
        <w:br/>
        <w:t>'response_mode_explain_suffix': en='{bridge} interpreted as intent={intent}, action={action}.'</w:t>
      </w:r>
    </w:p>
    <w:p w14:paraId="15CEBF62" w14:textId="77777777" w:rsidR="00C76AB0" w:rsidRDefault="00000000">
      <w:pPr>
        <w:spacing w:after="80"/>
      </w:pPr>
      <w:r>
        <w:t>Used by the voice handler when the user switches response modes. Explain mode adds a brief reasoning line after each command output.</w:t>
      </w:r>
    </w:p>
    <w:p w14:paraId="3790DDC1" w14:textId="77777777" w:rsidR="00C76AB0" w:rsidRDefault="00000000">
      <w:pPr>
        <w:pStyle w:val="Heading3"/>
        <w:spacing w:before="240" w:after="80"/>
      </w:pPr>
      <w:r>
        <w:t>Category 8: Dry-Run and Low-Confidence (3 templates)</w:t>
      </w:r>
    </w:p>
    <w:p w14:paraId="4B981612" w14:textId="77777777" w:rsidR="00C76AB0" w:rsidRDefault="00000000">
      <w:pPr>
        <w:spacing w:after="80"/>
      </w:pPr>
      <w:r>
        <w:rPr>
          <w:rFonts w:ascii="Consolas" w:hAnsi="Consolas"/>
          <w:sz w:val="16"/>
        </w:rPr>
        <w:t>'dry_run_action_blocked':</w:t>
      </w:r>
      <w:r>
        <w:rPr>
          <w:rFonts w:ascii="Consolas" w:hAnsi="Consolas"/>
          <w:sz w:val="16"/>
        </w:rPr>
        <w:br/>
        <w:t xml:space="preserve">    en='Dry-run mode is ON. I simulated this action and skipped execution: {description}'</w:t>
      </w:r>
      <w:r>
        <w:rPr>
          <w:rFonts w:ascii="Consolas" w:hAnsi="Consolas"/>
          <w:sz w:val="16"/>
        </w:rPr>
        <w:br/>
        <w:t>'low_confidence_action_like_query':</w:t>
      </w:r>
      <w:r>
        <w:rPr>
          <w:rFonts w:ascii="Consolas" w:hAnsi="Consolas"/>
          <w:sz w:val="16"/>
        </w:rPr>
        <w:br/>
        <w:t xml:space="preserve">    en='I am not fully sure which action you want. Please rephrase as one clear command...'</w:t>
      </w:r>
      <w:r>
        <w:rPr>
          <w:rFonts w:ascii="Consolas" w:hAnsi="Consolas"/>
          <w:sz w:val="16"/>
        </w:rPr>
        <w:br/>
        <w:t>'low_confidence_unclear_query':</w:t>
      </w:r>
      <w:r>
        <w:rPr>
          <w:rFonts w:ascii="Consolas" w:hAnsi="Consolas"/>
          <w:sz w:val="16"/>
        </w:rPr>
        <w:br/>
        <w:t xml:space="preserve">    en='I did not fully catch that short phrase. Please say one clear request...'</w:t>
      </w:r>
    </w:p>
    <w:p w14:paraId="24938C07" w14:textId="77777777" w:rsidR="00C76AB0" w:rsidRDefault="00000000">
      <w:pPr>
        <w:pStyle w:val="Heading2"/>
        <w:spacing w:before="360" w:after="120"/>
      </w:pPr>
      <w:r>
        <w:t>Anti-Repetition Prefix System</w:t>
      </w:r>
    </w:p>
    <w:p w14:paraId="4B6FBA11" w14:textId="77777777" w:rsidR="00C76AB0" w:rsidRDefault="00000000">
      <w:pPr>
        <w:spacing w:after="80"/>
      </w:pPr>
      <w:r>
        <w:rPr>
          <w:rFonts w:ascii="Consolas" w:hAnsi="Consolas"/>
          <w:sz w:val="16"/>
        </w:rPr>
        <w:t>_ANTI_REPETITION_PREFIXES = {</w:t>
      </w:r>
      <w:r>
        <w:rPr>
          <w:rFonts w:ascii="Consolas" w:hAnsi="Consolas"/>
          <w:sz w:val="16"/>
        </w:rPr>
        <w:br/>
        <w:t xml:space="preserve">    'en': {</w:t>
      </w:r>
      <w:r>
        <w:rPr>
          <w:rFonts w:ascii="Consolas" w:hAnsi="Consolas"/>
          <w:sz w:val="16"/>
        </w:rPr>
        <w:br/>
        <w:t xml:space="preserve">        'assistant':    ['Understood. ', 'Got it. '],</w:t>
      </w:r>
      <w:r>
        <w:rPr>
          <w:rFonts w:ascii="Consolas" w:hAnsi="Consolas"/>
          <w:sz w:val="16"/>
        </w:rPr>
        <w:br/>
        <w:t xml:space="preserve">        'formal':       ['Certainly. ', 'Understood. '],</w:t>
      </w:r>
      <w:r>
        <w:rPr>
          <w:rFonts w:ascii="Consolas" w:hAnsi="Consolas"/>
          <w:sz w:val="16"/>
        </w:rPr>
        <w:br/>
        <w:t xml:space="preserve">        'professional': ['Certainly. ', 'Noted. '],</w:t>
      </w:r>
      <w:r>
        <w:rPr>
          <w:rFonts w:ascii="Consolas" w:hAnsi="Consolas"/>
          <w:sz w:val="16"/>
        </w:rPr>
        <w:br/>
        <w:t xml:space="preserve">        'casual':       ['Sure thing. ', 'Got you. '],</w:t>
      </w:r>
      <w:r>
        <w:rPr>
          <w:rFonts w:ascii="Consolas" w:hAnsi="Consolas"/>
          <w:sz w:val="16"/>
        </w:rPr>
        <w:br/>
        <w:t xml:space="preserve">        'friendly':     ['Happy to help. ', 'Absolutely. '],</w:t>
      </w:r>
      <w:r>
        <w:rPr>
          <w:rFonts w:ascii="Consolas" w:hAnsi="Consolas"/>
          <w:sz w:val="16"/>
        </w:rPr>
        <w:br/>
        <w:t xml:space="preserve">        'brief':        ['Noted. ', 'Okay. '],</w:t>
      </w:r>
      <w:r>
        <w:rPr>
          <w:rFonts w:ascii="Consolas" w:hAnsi="Consolas"/>
          <w:sz w:val="16"/>
        </w:rPr>
        <w:br/>
        <w:t xml:space="preserve">    },</w:t>
      </w:r>
      <w:r>
        <w:rPr>
          <w:rFonts w:ascii="Consolas" w:hAnsi="Consolas"/>
          <w:sz w:val="16"/>
        </w:rPr>
        <w:br/>
        <w:t xml:space="preserve">    'ar': {</w:t>
      </w:r>
      <w:r>
        <w:rPr>
          <w:rFonts w:ascii="Consolas" w:hAnsi="Consolas"/>
          <w:sz w:val="16"/>
        </w:rPr>
        <w:br/>
        <w:t xml:space="preserve">        'assistant': ['حاضر. ', 'تمام. '],</w:t>
      </w:r>
      <w:r>
        <w:rPr>
          <w:rFonts w:ascii="Consolas" w:hAnsi="Consolas"/>
          <w:sz w:val="16"/>
        </w:rPr>
        <w:br/>
        <w:t xml:space="preserve">        'formal':    ['بكل تاكيد. ', 'مفهوم. '],</w:t>
      </w:r>
      <w:r>
        <w:rPr>
          <w:rFonts w:ascii="Consolas" w:hAnsi="Consolas"/>
          <w:sz w:val="16"/>
        </w:rPr>
        <w:br/>
        <w:t xml:space="preserve">        'professional': ['بكل تاكيد. ', 'تم. '],</w:t>
      </w:r>
      <w:r>
        <w:rPr>
          <w:rFonts w:ascii="Consolas" w:hAnsi="Consolas"/>
          <w:sz w:val="16"/>
        </w:rPr>
        <w:br/>
        <w:t xml:space="preserve">        'casual':    ['تمام. ', 'حاضر. '],</w:t>
      </w:r>
      <w:r>
        <w:rPr>
          <w:rFonts w:ascii="Consolas" w:hAnsi="Consolas"/>
          <w:sz w:val="16"/>
        </w:rPr>
        <w:br/>
        <w:t xml:space="preserve">        'friendly':  ['بكل سرور. ', 'تم. '],</w:t>
      </w:r>
      <w:r>
        <w:rPr>
          <w:rFonts w:ascii="Consolas" w:hAnsi="Consolas"/>
          <w:sz w:val="16"/>
        </w:rPr>
        <w:br/>
        <w:t xml:space="preserve">        'brief':     ['تم. ', 'حاضر. '],</w:t>
      </w:r>
      <w:r>
        <w:rPr>
          <w:rFonts w:ascii="Consolas" w:hAnsi="Consolas"/>
          <w:sz w:val="16"/>
        </w:rPr>
        <w:br/>
        <w:t xml:space="preserve">    },</w:t>
      </w:r>
      <w:r>
        <w:rPr>
          <w:rFonts w:ascii="Consolas" w:hAnsi="Consolas"/>
          <w:sz w:val="16"/>
        </w:rPr>
        <w:br/>
        <w:t>}</w:t>
      </w:r>
    </w:p>
    <w:p w14:paraId="1841E9A2" w14:textId="77777777" w:rsidR="00C76AB0" w:rsidRDefault="00000000">
      <w:pPr>
        <w:spacing w:after="80"/>
      </w:pPr>
      <w:r>
        <w:t>Each persona has its own prefix set in both languages. The prefix rotates on each call to anti_repetition_prefixes() so the assistant doesn't say 'Understood.' twice in a row. The prefixes are prepended to action confirmation responses by the command router.</w:t>
      </w:r>
    </w:p>
    <w:p w14:paraId="33AC9BF5" w14:textId="77777777" w:rsidR="00C76AB0" w:rsidRDefault="00000000">
      <w:pPr>
        <w:pStyle w:val="Heading3"/>
        <w:spacing w:before="240" w:after="80"/>
      </w:pPr>
      <w:r>
        <w:t>Function: anti_repetition_prefixes(language, persona) -&gt; list[str]</w:t>
      </w:r>
    </w:p>
    <w:p w14:paraId="7FE7D101" w14:textId="77777777" w:rsidR="00C76AB0" w:rsidRDefault="00000000">
      <w:pPr>
        <w:spacing w:after="80"/>
      </w:pPr>
      <w:r>
        <w:t>Returns the prefix list for the given language and persona. Falls back to 'assistant' if the persona is unknown, then to English if the language has no entry.</w:t>
      </w:r>
    </w:p>
    <w:p w14:paraId="7B4A0CBE" w14:textId="77777777" w:rsidR="00C76AB0" w:rsidRDefault="00000000">
      <w:pPr>
        <w:pStyle w:val="Heading2"/>
        <w:spacing w:before="360" w:after="120"/>
      </w:pPr>
      <w:r>
        <w:t>Function: render_template(key, language, **kwargs) -&gt; str</w:t>
      </w:r>
    </w:p>
    <w:p w14:paraId="62D7DF1D" w14:textId="77777777" w:rsidR="00C76AB0" w:rsidRDefault="00000000">
      <w:pPr>
        <w:spacing w:after="80"/>
      </w:pPr>
      <w:r>
        <w:rPr>
          <w:rFonts w:ascii="Consolas" w:hAnsi="Consolas"/>
          <w:sz w:val="16"/>
        </w:rPr>
        <w:t>def render_template(key, language='en', **kwargs):</w:t>
      </w:r>
      <w:r>
        <w:rPr>
          <w:rFonts w:ascii="Consolas" w:hAnsi="Consolas"/>
          <w:sz w:val="16"/>
        </w:rPr>
        <w:br/>
        <w:t xml:space="preserve">    lang = normalize_language(language)</w:t>
      </w:r>
      <w:r>
        <w:rPr>
          <w:rFonts w:ascii="Consolas" w:hAnsi="Consolas"/>
          <w:sz w:val="16"/>
        </w:rPr>
        <w:br/>
        <w:t xml:space="preserve">    table = _TEMPLATES.get(key) or {}</w:t>
      </w:r>
      <w:r>
        <w:rPr>
          <w:rFonts w:ascii="Consolas" w:hAnsi="Consolas"/>
          <w:sz w:val="16"/>
        </w:rPr>
        <w:br/>
        <w:t xml:space="preserve">    template = table.get(lang) or table.get('en') or ''</w:t>
      </w:r>
      <w:r>
        <w:rPr>
          <w:rFonts w:ascii="Consolas" w:hAnsi="Consolas"/>
          <w:sz w:val="16"/>
        </w:rPr>
        <w:br/>
      </w:r>
      <w:r>
        <w:rPr>
          <w:rFonts w:ascii="Consolas" w:hAnsi="Consolas"/>
          <w:sz w:val="16"/>
        </w:rPr>
        <w:lastRenderedPageBreak/>
        <w:t xml:space="preserve">    try:</w:t>
      </w:r>
      <w:r>
        <w:rPr>
          <w:rFonts w:ascii="Consolas" w:hAnsi="Consolas"/>
          <w:sz w:val="16"/>
        </w:rPr>
        <w:br/>
        <w:t xml:space="preserve">        return template.format(**kwargs)</w:t>
      </w:r>
      <w:r>
        <w:rPr>
          <w:rFonts w:ascii="Consolas" w:hAnsi="Consolas"/>
          <w:sz w:val="16"/>
        </w:rPr>
        <w:br/>
        <w:t xml:space="preserve">    except Exception:</w:t>
      </w:r>
      <w:r>
        <w:rPr>
          <w:rFonts w:ascii="Consolas" w:hAnsi="Consolas"/>
          <w:sz w:val="16"/>
        </w:rPr>
        <w:br/>
        <w:t xml:space="preserve">        return template</w:t>
      </w:r>
    </w:p>
    <w:p w14:paraId="0E9752C0" w14:textId="77777777" w:rsidR="00C76AB0" w:rsidRDefault="00000000">
      <w:pPr>
        <w:spacing w:after="80"/>
      </w:pPr>
      <w:r>
        <w:t>Lookup + render in one call. Falls back to English if Arabic is missing, then to empty string if the key doesn't exist. The try/except around format() prevents crashes when kwargs are missing — returns the raw template with {placeholders} visible instead of raising KeyError.</w:t>
      </w:r>
    </w:p>
    <w:p w14:paraId="5E4E42D9" w14:textId="77777777" w:rsidR="00C76AB0" w:rsidRDefault="00000000">
      <w:pPr>
        <w:pStyle w:val="Heading2"/>
        <w:spacing w:before="360" w:after="120"/>
      </w:pPr>
      <w:r>
        <w:t>Function: format_confirmation_prompt(...) -&gt; str</w:t>
      </w:r>
    </w:p>
    <w:p w14:paraId="7B677A63" w14:textId="77777777" w:rsidR="00C76AB0" w:rsidRDefault="00000000">
      <w:pPr>
        <w:spacing w:after="80"/>
      </w:pPr>
      <w:r>
        <w:rPr>
          <w:rFonts w:ascii="Consolas" w:hAnsi="Consolas"/>
          <w:sz w:val="16"/>
        </w:rPr>
        <w:t>def format_confirmation_prompt(</w:t>
      </w:r>
      <w:r>
        <w:rPr>
          <w:rFonts w:ascii="Consolas" w:hAnsi="Consolas"/>
          <w:sz w:val="16"/>
        </w:rPr>
        <w:br/>
        <w:t xml:space="preserve">    description, token, *, risk_tier='medium',</w:t>
      </w:r>
      <w:r>
        <w:rPr>
          <w:rFonts w:ascii="Consolas" w:hAnsi="Consolas"/>
          <w:sz w:val="16"/>
        </w:rPr>
        <w:br/>
        <w:t xml:space="preserve">    timeout_seconds=45, require_second_factor=False, language='en'</w:t>
      </w:r>
      <w:r>
        <w:rPr>
          <w:rFonts w:ascii="Consolas" w:hAnsi="Consolas"/>
          <w:sz w:val="16"/>
        </w:rPr>
        <w:br/>
        <w:t>):</w:t>
      </w:r>
      <w:r>
        <w:rPr>
          <w:rFonts w:ascii="Consolas" w:hAnsi="Consolas"/>
          <w:sz w:val="16"/>
        </w:rPr>
        <w:br/>
        <w:t xml:space="preserve">    message = render_template('confirmation_prompt_base', language,</w:t>
      </w:r>
      <w:r>
        <w:rPr>
          <w:rFonts w:ascii="Consolas" w:hAnsi="Consolas"/>
          <w:sz w:val="16"/>
        </w:rPr>
        <w:br/>
        <w:t xml:space="preserve">        risk_tier=risk_tier, description=description, token=token)</w:t>
      </w:r>
      <w:r>
        <w:rPr>
          <w:rFonts w:ascii="Consolas" w:hAnsi="Consolas"/>
          <w:sz w:val="16"/>
        </w:rPr>
        <w:br/>
        <w:t xml:space="preserve">    if require_second_factor:</w:t>
      </w:r>
      <w:r>
        <w:rPr>
          <w:rFonts w:ascii="Consolas" w:hAnsi="Consolas"/>
          <w:sz w:val="16"/>
        </w:rPr>
        <w:br/>
        <w:t xml:space="preserve">        message += render_template('confirmation_prompt_second_factor', language)</w:t>
      </w:r>
      <w:r>
        <w:rPr>
          <w:rFonts w:ascii="Consolas" w:hAnsi="Consolas"/>
          <w:sz w:val="16"/>
        </w:rPr>
        <w:br/>
        <w:t xml:space="preserve">    message += render_template('confirmation_prompt_timeout', language,</w:t>
      </w:r>
      <w:r>
        <w:rPr>
          <w:rFonts w:ascii="Consolas" w:hAnsi="Consolas"/>
          <w:sz w:val="16"/>
        </w:rPr>
        <w:br/>
        <w:t xml:space="preserve">        timeout_seconds=timeout_seconds)</w:t>
      </w:r>
      <w:r>
        <w:rPr>
          <w:rFonts w:ascii="Consolas" w:hAnsi="Consolas"/>
          <w:sz w:val="16"/>
        </w:rPr>
        <w:br/>
        <w:t xml:space="preserve">    return message</w:t>
      </w:r>
    </w:p>
    <w:p w14:paraId="4BCF15F6" w14:textId="77777777" w:rsidR="00C76AB0" w:rsidRDefault="00000000">
      <w:pPr>
        <w:spacing w:after="80"/>
      </w:pPr>
      <w:r>
        <w:t>Assembles a complete confirmation dialog by concatenating 2-3 templates. Example output (English, high risk, with 2FA):</w:t>
      </w:r>
    </w:p>
    <w:p w14:paraId="628A4AB8" w14:textId="77777777" w:rsidR="00C76AB0" w:rsidRDefault="00000000">
      <w:pPr>
        <w:spacing w:after="80"/>
      </w:pPr>
      <w:r>
        <w:rPr>
          <w:rFonts w:ascii="Consolas" w:hAnsi="Consolas"/>
          <w:sz w:val="16"/>
        </w:rPr>
        <w:t>'Safety check: this action needs confirmation (risk=high). Action: Delete all files in Downloads. Reply with `confirm abc123` and provide PIN/passphrase as second factor. within 45 seconds.'</w:t>
      </w:r>
    </w:p>
    <w:p w14:paraId="6E615234" w14:textId="77777777" w:rsidR="00C76AB0" w:rsidRDefault="00000000">
      <w:pPr>
        <w:spacing w:after="80"/>
      </w:pPr>
      <w:r>
        <w:t>Example output (Arabic, medium risk, no 2FA):</w:t>
      </w:r>
    </w:p>
    <w:p w14:paraId="269B7B2B" w14:textId="77777777" w:rsidR="00C76AB0" w:rsidRDefault="00000000">
      <w:pPr>
        <w:spacing w:after="80"/>
      </w:pPr>
      <w:r>
        <w:rPr>
          <w:rFonts w:ascii="Consolas" w:hAnsi="Consolas"/>
          <w:sz w:val="16"/>
        </w:rPr>
        <w:t>'فحص امان: العملية دي محتاجة تأكيد (المخاطر=medium). العملية: حذف ملف report.pdf. اكتب `confirm abc123` خلال 45 ثانية.'</w:t>
      </w:r>
    </w:p>
    <w:p w14:paraId="35D0F837" w14:textId="77777777" w:rsidR="00C76AB0" w:rsidRDefault="00000000">
      <w:pPr>
        <w:pStyle w:val="Heading2"/>
        <w:spacing w:before="360" w:after="120"/>
      </w:pPr>
      <w:r>
        <w:t>Cross-File Dependencies</w:t>
      </w:r>
    </w:p>
    <w:p w14:paraId="2CCF166C" w14:textId="77777777" w:rsidR="00C76AB0" w:rsidRDefault="00000000">
      <w:pPr>
        <w:pStyle w:val="ListBullet"/>
        <w:spacing w:after="40"/>
      </w:pPr>
      <w:r>
        <w:t>core/command_router.py — calls render_template() for clarification prompts, follow-up errors, confirmation dialogs, low-confidence messages, and dry-run notifications.</w:t>
      </w:r>
    </w:p>
    <w:p w14:paraId="1F9BE8CE" w14:textId="77777777" w:rsidR="00C76AB0" w:rsidRDefault="00000000">
      <w:pPr>
        <w:pStyle w:val="ListBullet"/>
        <w:spacing w:after="40"/>
      </w:pPr>
      <w:r>
        <w:t>core/intent_confidence.py — calls render_template() for clarification intro prompts and retry messages.</w:t>
      </w:r>
    </w:p>
    <w:p w14:paraId="3B3EE9D3" w14:textId="77777777" w:rsidR="00C76AB0" w:rsidRDefault="00000000">
      <w:pPr>
        <w:pStyle w:val="ListBullet"/>
        <w:spacing w:after="40"/>
      </w:pPr>
      <w:r>
        <w:t>core/response_shaper.py — the companion module that handles action confirmations (different from this module's error/clarification/safety messages).</w:t>
      </w:r>
    </w:p>
    <w:p w14:paraId="779D05F6" w14:textId="77777777" w:rsidR="00C76AB0" w:rsidRDefault="00000000">
      <w:pPr>
        <w:pStyle w:val="ListBullet"/>
        <w:spacing w:after="40"/>
      </w:pPr>
      <w:r>
        <w:t>core/handlers/voice.py — calls render_template() for response mode change confirmations.</w:t>
      </w:r>
    </w:p>
    <w:p w14:paraId="5DFAA50D" w14:textId="77777777" w:rsidR="00C76AB0" w:rsidRDefault="00000000">
      <w:pPr>
        <w:pStyle w:val="ListBullet"/>
        <w:spacing w:after="40"/>
      </w:pPr>
      <w:r>
        <w:t>os_control/confirmation.py — calls format_confirmation_prompt() when creating confirmation tokens for destructive operations.</w:t>
      </w:r>
    </w:p>
    <w:p w14:paraId="739AD922" w14:textId="77777777" w:rsidR="00C76AB0" w:rsidRDefault="00000000">
      <w:r>
        <w:br w:type="page"/>
      </w:r>
    </w:p>
    <w:p w14:paraId="1688DF65" w14:textId="77777777" w:rsidR="00C76AB0" w:rsidRDefault="00000000">
      <w:pPr>
        <w:pStyle w:val="Heading1"/>
        <w:spacing w:after="240"/>
      </w:pPr>
      <w:r>
        <w:lastRenderedPageBreak/>
        <w:t>core/runtime_coordinator.py — Full Source Documentation (112 lines)</w:t>
      </w:r>
    </w:p>
    <w:p w14:paraId="1BEEEADA" w14:textId="77777777" w:rsidR="00C76AB0" w:rsidRDefault="00000000">
      <w:pPr>
        <w:spacing w:after="80"/>
      </w:pPr>
      <w:r>
        <w:t>This module coordinates wake-word interrupt gating across the pipeline. It tracks which phase Jarvis is currently in and decides whether a wake-word detection should interrupt the current activity (cancel TTS/LLM) or be blocked (during command execution or recording). It also provides audible feedback tones for both accepted and blocked interrupts.</w:t>
      </w:r>
    </w:p>
    <w:p w14:paraId="37B479C6" w14:textId="77777777" w:rsidR="00C76AB0" w:rsidRDefault="00000000">
      <w:pPr>
        <w:pStyle w:val="Heading2"/>
        <w:spacing w:before="360" w:after="120"/>
      </w:pPr>
      <w:r>
        <w:t>RuntimePhase Enum — 8 Phases</w:t>
      </w:r>
    </w:p>
    <w:p w14:paraId="21B06CD6" w14:textId="77777777" w:rsidR="00C76AB0" w:rsidRDefault="00000000">
      <w:pPr>
        <w:spacing w:after="80"/>
      </w:pPr>
      <w:r>
        <w:rPr>
          <w:rFonts w:ascii="Consolas" w:hAnsi="Consolas"/>
          <w:sz w:val="16"/>
        </w:rPr>
        <w:t>class RuntimePhase(enum.Enum):</w:t>
      </w:r>
      <w:r>
        <w:rPr>
          <w:rFonts w:ascii="Consolas" w:hAnsi="Consolas"/>
          <w:sz w:val="16"/>
        </w:rPr>
        <w:br/>
        <w:t xml:space="preserve">    IDLE = 'idle'                      # waiting for wake word</w:t>
      </w:r>
      <w:r>
        <w:rPr>
          <w:rFonts w:ascii="Consolas" w:hAnsi="Consolas"/>
          <w:sz w:val="16"/>
        </w:rPr>
        <w:br/>
        <w:t xml:space="preserve">    LISTENING = 'listening'            # follow-up window, ready for speech</w:t>
      </w:r>
      <w:r>
        <w:rPr>
          <w:rFonts w:ascii="Consolas" w:hAnsi="Consolas"/>
          <w:sz w:val="16"/>
        </w:rPr>
        <w:br/>
        <w:t xml:space="preserve">    RECORDING = 'recording'            # capturing user's utterance</w:t>
      </w:r>
      <w:r>
        <w:rPr>
          <w:rFonts w:ascii="Consolas" w:hAnsi="Consolas"/>
          <w:sz w:val="16"/>
        </w:rPr>
        <w:br/>
        <w:t xml:space="preserve">    TRANSCRIBING = 'transcribing'      # running STT on captured audio</w:t>
      </w:r>
      <w:r>
        <w:rPr>
          <w:rFonts w:ascii="Consolas" w:hAnsi="Consolas"/>
          <w:sz w:val="16"/>
        </w:rPr>
        <w:br/>
        <w:t xml:space="preserve">    ROUTING = 'routing'                # classifying intent + dispatching</w:t>
      </w:r>
      <w:r>
        <w:rPr>
          <w:rFonts w:ascii="Consolas" w:hAnsi="Consolas"/>
          <w:sz w:val="16"/>
        </w:rPr>
        <w:br/>
        <w:t xml:space="preserve">    EXECUTING_COMMAND = 'executing_command'  # OS action running (file ops, etc.)</w:t>
      </w:r>
      <w:r>
        <w:rPr>
          <w:rFonts w:ascii="Consolas" w:hAnsi="Consolas"/>
          <w:sz w:val="16"/>
        </w:rPr>
        <w:br/>
        <w:t xml:space="preserve">    THINKING = 'thinking'              # LLM generating response</w:t>
      </w:r>
      <w:r>
        <w:rPr>
          <w:rFonts w:ascii="Consolas" w:hAnsi="Consolas"/>
          <w:sz w:val="16"/>
        </w:rPr>
        <w:br/>
        <w:t xml:space="preserve">    SPEAKING = 'speaking'              # TTS playing response audio</w:t>
      </w:r>
    </w:p>
    <w:p w14:paraId="084C014C" w14:textId="77777777" w:rsidR="00C76AB0" w:rsidRDefault="00000000">
      <w:pPr>
        <w:spacing w:after="80"/>
      </w:pPr>
      <w:r>
        <w:t>The orchestrator calls coordinator.set_phase() at each transition. The wake-word listener reads coordinator.current_phase on every chunk to decide interrupt behaviour.</w:t>
      </w:r>
    </w:p>
    <w:p w14:paraId="66DA72E2" w14:textId="77777777" w:rsidR="00C76AB0" w:rsidRDefault="00000000">
      <w:pPr>
        <w:pStyle w:val="Heading2"/>
        <w:spacing w:before="360" w:after="120"/>
      </w:pPr>
      <w:r>
        <w:t>Interruptible vs Blocked Phases</w:t>
      </w:r>
    </w:p>
    <w:p w14:paraId="657643BB" w14:textId="77777777" w:rsidR="00C76AB0" w:rsidRDefault="00000000">
      <w:pPr>
        <w:spacing w:after="80"/>
      </w:pPr>
      <w:r>
        <w:rPr>
          <w:rFonts w:ascii="Consolas" w:hAnsi="Consolas"/>
          <w:sz w:val="16"/>
        </w:rPr>
        <w:t>_INTERRUPTIBLE = frozenset({RuntimePhase.THINKING, RuntimePhase.SPEAKING})</w:t>
      </w:r>
    </w:p>
    <w:p w14:paraId="051151E7" w14:textId="77777777" w:rsidR="00C76AB0" w:rsidRDefault="00000000">
      <w:pPr>
        <w:spacing w:after="80"/>
      </w:pPr>
      <w:r>
        <w:t>Only two phases allow interrupts:</w:t>
      </w:r>
    </w:p>
    <w:p w14:paraId="047FACCA" w14:textId="77777777" w:rsidR="00C76AB0" w:rsidRDefault="00000000">
      <w:pPr>
        <w:pStyle w:val="ListBullet"/>
        <w:spacing w:after="40"/>
      </w:pPr>
      <w:r>
        <w:t>THINKING — The LLM is generating. Interrupt cancels the token stream via llm_cancel_event.set() and stops TTS. The user can immediately speak a new command.</w:t>
      </w:r>
    </w:p>
    <w:p w14:paraId="311478C2" w14:textId="77777777" w:rsidR="00C76AB0" w:rsidRDefault="00000000">
      <w:pPr>
        <w:pStyle w:val="ListBullet"/>
        <w:spacing w:after="40"/>
      </w:pPr>
      <w:r>
        <w:t>SPEAKING — TTS is playing audio. Interrupt calls speech_engine.interrupt() which stops playback and calls sounddevice.stop(). The microphone then captures the user's new command.</w:t>
      </w:r>
    </w:p>
    <w:p w14:paraId="796966DE" w14:textId="77777777" w:rsidR="00C76AB0" w:rsidRDefault="00000000">
      <w:pPr>
        <w:spacing w:after="80"/>
      </w:pPr>
      <w:r>
        <w:t>The other 6 phases block interrupts:</w:t>
      </w:r>
    </w:p>
    <w:p w14:paraId="5B9C3BEC" w14:textId="77777777" w:rsidR="00C76AB0" w:rsidRDefault="00000000">
      <w:pPr>
        <w:pStyle w:val="ListBullet"/>
        <w:spacing w:after="40"/>
      </w:pPr>
      <w:r>
        <w:t>IDLE, LISTENING — No current activity to interrupt. Wake word fires normally.</w:t>
      </w:r>
    </w:p>
    <w:p w14:paraId="13B3AE85" w14:textId="77777777" w:rsidR="00C76AB0" w:rsidRDefault="00000000">
      <w:pPr>
        <w:pStyle w:val="ListBullet"/>
        <w:spacing w:after="40"/>
      </w:pPr>
      <w:r>
        <w:t>RECORDING — User is speaking. Interrupting would lose the current utterance.</w:t>
      </w:r>
    </w:p>
    <w:p w14:paraId="6F3AD95D" w14:textId="77777777" w:rsidR="00C76AB0" w:rsidRDefault="00000000">
      <w:pPr>
        <w:pStyle w:val="ListBullet"/>
        <w:spacing w:after="40"/>
      </w:pPr>
      <w:r>
        <w:t>TRANSCRIBING — STT is processing. Interrupt would waste the already-captured audio.</w:t>
      </w:r>
    </w:p>
    <w:p w14:paraId="3FB1B5B4" w14:textId="77777777" w:rsidR="00C76AB0" w:rsidRDefault="00000000">
      <w:pPr>
        <w:pStyle w:val="ListBullet"/>
        <w:spacing w:after="40"/>
      </w:pPr>
      <w:r>
        <w:t>ROUTING — Intent classification is running. Very fast (&lt;50ms), not worth interrupting.</w:t>
      </w:r>
    </w:p>
    <w:p w14:paraId="1F948A0B" w14:textId="77777777" w:rsidR="00C76AB0" w:rsidRDefault="00000000">
      <w:pPr>
        <w:pStyle w:val="ListBullet"/>
        <w:spacing w:after="40"/>
      </w:pPr>
      <w:r>
        <w:t>EXECUTING_COMMAND — An OS action (file deletion, app launch) is in progress. Interrupting could leave the system in an inconsistent state (e.g., partially moved file).</w:t>
      </w:r>
    </w:p>
    <w:p w14:paraId="20807EB2" w14:textId="77777777" w:rsidR="00C76AB0" w:rsidRDefault="00000000">
      <w:pPr>
        <w:pStyle w:val="Heading2"/>
        <w:spacing w:before="360" w:after="120"/>
      </w:pPr>
      <w:r>
        <w:t>Audible Interrupt Feedback</w:t>
      </w:r>
    </w:p>
    <w:p w14:paraId="7C893D11" w14:textId="77777777" w:rsidR="00C76AB0" w:rsidRDefault="00000000">
      <w:pPr>
        <w:pStyle w:val="Heading3"/>
        <w:spacing w:before="240" w:after="80"/>
      </w:pPr>
      <w:r>
        <w:t>_play_ack_tone() — Interrupt Accepted</w:t>
      </w:r>
    </w:p>
    <w:p w14:paraId="37F89D2D" w14:textId="77777777" w:rsidR="00C76AB0" w:rsidRDefault="00000000">
      <w:pPr>
        <w:spacing w:after="80"/>
      </w:pPr>
      <w:r>
        <w:rPr>
          <w:rFonts w:ascii="Consolas" w:hAnsi="Consolas"/>
          <w:sz w:val="16"/>
        </w:rPr>
        <w:t>def _play_ack_tone():</w:t>
      </w:r>
      <w:r>
        <w:rPr>
          <w:rFonts w:ascii="Consolas" w:hAnsi="Consolas"/>
          <w:sz w:val="16"/>
        </w:rPr>
        <w:br/>
        <w:t xml:space="preserve">    if not WAKE_INTERRUPT_ACK_SOUND: return</w:t>
      </w:r>
      <w:r>
        <w:rPr>
          <w:rFonts w:ascii="Consolas" w:hAnsi="Consolas"/>
          <w:sz w:val="16"/>
        </w:rPr>
        <w:br/>
      </w:r>
      <w:r>
        <w:rPr>
          <w:rFonts w:ascii="Consolas" w:hAnsi="Consolas"/>
          <w:sz w:val="16"/>
        </w:rPr>
        <w:lastRenderedPageBreak/>
        <w:t xml:space="preserve">    from audio.cues import play_cue</w:t>
      </w:r>
      <w:r>
        <w:rPr>
          <w:rFonts w:ascii="Consolas" w:hAnsi="Consolas"/>
          <w:sz w:val="16"/>
        </w:rPr>
        <w:br/>
        <w:t xml:space="preserve">    play_cue(WAKE_INTERRUPT_ACK_FREQ_HZ, WAKE_INTERRUPT_ACK_DURATION_MS)</w:t>
      </w:r>
    </w:p>
    <w:p w14:paraId="57B2A5AE" w14:textId="77777777" w:rsidR="00C76AB0" w:rsidRDefault="00000000">
      <w:pPr>
        <w:spacing w:after="80"/>
      </w:pPr>
      <w:r>
        <w:t>Plays a short confirmation tone when the wake word successfully interrupts TTS/LLM. Configurable via WAKE_INTERRUPT_ACK_SOUND (toggle), WAKE_INTERRUPT_ACK_FREQ_HZ (default ~660Hz), WAKE_INTERRUPT_ACK_DURATION_MS (default ~100ms). The tone tells the user 'I heard you, I'm stopping what I was doing.'</w:t>
      </w:r>
    </w:p>
    <w:p w14:paraId="7B8AF859" w14:textId="77777777" w:rsidR="00C76AB0" w:rsidRDefault="00000000">
      <w:pPr>
        <w:pStyle w:val="Heading3"/>
        <w:spacing w:before="240" w:after="80"/>
      </w:pPr>
      <w:r>
        <w:t>_play_blocked_tone() — Interrupt Blocked</w:t>
      </w:r>
    </w:p>
    <w:p w14:paraId="1D665D01" w14:textId="77777777" w:rsidR="00C76AB0" w:rsidRDefault="00000000">
      <w:pPr>
        <w:spacing w:after="80"/>
      </w:pPr>
      <w:r>
        <w:rPr>
          <w:rFonts w:ascii="Consolas" w:hAnsi="Consolas"/>
          <w:sz w:val="16"/>
        </w:rPr>
        <w:t>def _play_blocked_tone():</w:t>
      </w:r>
      <w:r>
        <w:rPr>
          <w:rFonts w:ascii="Consolas" w:hAnsi="Consolas"/>
          <w:sz w:val="16"/>
        </w:rPr>
        <w:br/>
        <w:t xml:space="preserve">    if not WAKE_INTERRUPT_BLOCKED_TONE_ENABLED: return</w:t>
      </w:r>
      <w:r>
        <w:rPr>
          <w:rFonts w:ascii="Consolas" w:hAnsi="Consolas"/>
          <w:sz w:val="16"/>
        </w:rPr>
        <w:br/>
        <w:t xml:space="preserve">    from audio.cues import play_cue</w:t>
      </w:r>
      <w:r>
        <w:rPr>
          <w:rFonts w:ascii="Consolas" w:hAnsi="Consolas"/>
          <w:sz w:val="16"/>
        </w:rPr>
        <w:br/>
        <w:t xml:space="preserve">    play_cue(WAKE_INTERRUPT_BLOCKED_TONE_FREQ_HZ, WAKE_INTERRUPT_BLOCKED_TONE_DURATION_MS)</w:t>
      </w:r>
    </w:p>
    <w:p w14:paraId="7B0AADC6" w14:textId="77777777" w:rsidR="00C76AB0" w:rsidRDefault="00000000">
      <w:pPr>
        <w:spacing w:after="80"/>
      </w:pPr>
      <w:r>
        <w:t>Plays a different tone (lower pitch, ~440Hz by default) when the wake word fires during a non-interruptible phase. Configurable via WAKE_INTERRUPT_BLOCKED_TONE_ENABLED (toggle), frequency, and duration. The tone tells the user 'I heard you but I can't stop right now — wait a moment.'</w:t>
      </w:r>
    </w:p>
    <w:p w14:paraId="63B990E5" w14:textId="77777777" w:rsidR="00C76AB0" w:rsidRDefault="00000000">
      <w:pPr>
        <w:spacing w:after="80"/>
      </w:pPr>
      <w:r>
        <w:t>Both tone functions import from audio.cues lazily (inside the function body) to avoid circular imports. Both catch all exceptions silently — a missing audio device should never crash the interrupt system.</w:t>
      </w:r>
    </w:p>
    <w:p w14:paraId="60F886B8" w14:textId="77777777" w:rsidR="00C76AB0" w:rsidRDefault="00000000">
      <w:pPr>
        <w:pStyle w:val="Heading2"/>
        <w:spacing w:before="360" w:after="120"/>
      </w:pPr>
      <w:r>
        <w:t>Class: RuntimeCoordinator</w:t>
      </w:r>
    </w:p>
    <w:p w14:paraId="39551F67" w14:textId="77777777" w:rsidR="00C76AB0" w:rsidRDefault="00000000">
      <w:pPr>
        <w:pStyle w:val="Heading3"/>
        <w:spacing w:before="240" w:after="80"/>
      </w:pPr>
      <w:r>
        <w:t>Constructor</w:t>
      </w:r>
    </w:p>
    <w:p w14:paraId="11A2951A" w14:textId="77777777" w:rsidR="00C76AB0" w:rsidRDefault="00000000">
      <w:pPr>
        <w:spacing w:after="80"/>
      </w:pPr>
      <w:r>
        <w:rPr>
          <w:rFonts w:ascii="Consolas" w:hAnsi="Consolas"/>
          <w:sz w:val="16"/>
        </w:rPr>
        <w:t>class RuntimeCoordinator:</w:t>
      </w:r>
      <w:r>
        <w:rPr>
          <w:rFonts w:ascii="Consolas" w:hAnsi="Consolas"/>
          <w:sz w:val="16"/>
        </w:rPr>
        <w:br/>
        <w:t xml:space="preserve">    def __init__(self):</w:t>
      </w:r>
      <w:r>
        <w:rPr>
          <w:rFonts w:ascii="Consolas" w:hAnsi="Consolas"/>
          <w:sz w:val="16"/>
        </w:rPr>
        <w:br/>
        <w:t xml:space="preserve">        self._lock = threading.Lock()</w:t>
      </w:r>
      <w:r>
        <w:rPr>
          <w:rFonts w:ascii="Consolas" w:hAnsi="Consolas"/>
          <w:sz w:val="16"/>
        </w:rPr>
        <w:br/>
        <w:t xml:space="preserve">        self._phase = RuntimePhase.IDLE</w:t>
      </w:r>
      <w:r>
        <w:rPr>
          <w:rFonts w:ascii="Consolas" w:hAnsi="Consolas"/>
          <w:sz w:val="16"/>
        </w:rPr>
        <w:br/>
        <w:t xml:space="preserve">        self._speech_engine = None          # attached at startup</w:t>
      </w:r>
      <w:r>
        <w:rPr>
          <w:rFonts w:ascii="Consolas" w:hAnsi="Consolas"/>
          <w:sz w:val="16"/>
        </w:rPr>
        <w:br/>
        <w:t xml:space="preserve">        self._llm_cancel_event = None       # attached at startup</w:t>
      </w:r>
    </w:p>
    <w:p w14:paraId="253EC264" w14:textId="77777777" w:rsidR="00C76AB0" w:rsidRDefault="00000000">
      <w:pPr>
        <w:spacing w:after="80"/>
      </w:pPr>
      <w:r>
        <w:t>The coordinator starts in IDLE. The speech engine and LLM cancel event are attached later by the orchestrator's run() function because they are created after the coordinator singleton exists.</w:t>
      </w:r>
    </w:p>
    <w:p w14:paraId="73B435CA" w14:textId="77777777" w:rsidR="00C76AB0" w:rsidRDefault="00000000">
      <w:pPr>
        <w:pStyle w:val="Heading3"/>
        <w:spacing w:before="240" w:after="80"/>
      </w:pPr>
      <w:r>
        <w:t>Method: attach_speech_engine(engine)</w:t>
      </w:r>
    </w:p>
    <w:p w14:paraId="638080D0" w14:textId="77777777" w:rsidR="00C76AB0" w:rsidRDefault="00000000">
      <w:pPr>
        <w:spacing w:after="80"/>
      </w:pPr>
      <w:r>
        <w:t>Called once by orchestrator.run() after the SpeechEngine singleton is available. Stores a reference so request_interrupt() can call engine.interrupt() to stop TTS playback.</w:t>
      </w:r>
    </w:p>
    <w:p w14:paraId="53DAA445" w14:textId="77777777" w:rsidR="00C76AB0" w:rsidRDefault="00000000">
      <w:pPr>
        <w:pStyle w:val="Heading3"/>
        <w:spacing w:before="240" w:after="80"/>
      </w:pPr>
      <w:r>
        <w:t>Method: attach_llm_cancel_event(event: threading.Event)</w:t>
      </w:r>
    </w:p>
    <w:p w14:paraId="05DCDCD0" w14:textId="77777777" w:rsidR="00C76AB0" w:rsidRDefault="00000000">
      <w:pPr>
        <w:spacing w:after="80"/>
      </w:pPr>
      <w:r>
        <w:t>Called once by orchestrator.run() after importing llm_cancel_event from ollama_client.py. Stores the event so request_interrupt() can call event.set() to cancel the LLM token stream.</w:t>
      </w:r>
    </w:p>
    <w:p w14:paraId="050FC0B4" w14:textId="77777777" w:rsidR="00C76AB0" w:rsidRDefault="00000000">
      <w:pPr>
        <w:pStyle w:val="Heading3"/>
        <w:spacing w:before="240" w:after="80"/>
      </w:pPr>
      <w:r>
        <w:t>Property: current_phase -&gt; RuntimePhase</w:t>
      </w:r>
    </w:p>
    <w:p w14:paraId="48606227" w14:textId="77777777" w:rsidR="00C76AB0" w:rsidRDefault="00000000">
      <w:pPr>
        <w:spacing w:after="80"/>
      </w:pPr>
      <w:r>
        <w:t>Returns the current phase without locking. This is safe because _phase is a simple enum reference (atomic on CPython due to the GIL). Used by wake_word.py on every chunk (~80ms intervals).</w:t>
      </w:r>
    </w:p>
    <w:p w14:paraId="34A244D1" w14:textId="77777777" w:rsidR="00C76AB0" w:rsidRDefault="00000000">
      <w:pPr>
        <w:pStyle w:val="Heading3"/>
        <w:spacing w:before="240" w:after="80"/>
      </w:pPr>
      <w:r>
        <w:lastRenderedPageBreak/>
        <w:t>Method: set_phase(phase)</w:t>
      </w:r>
    </w:p>
    <w:p w14:paraId="5036C6D0" w14:textId="77777777" w:rsidR="00C76AB0" w:rsidRDefault="00000000">
      <w:pPr>
        <w:spacing w:after="80"/>
      </w:pPr>
      <w:r>
        <w:t>Thread-safe phase transition. Acquires the Lock and sets _phase. Called by orchestrator.py at each pipeline stage boundary:</w:t>
      </w:r>
    </w:p>
    <w:p w14:paraId="6075FEF0" w14:textId="77777777" w:rsidR="00C76AB0" w:rsidRDefault="00000000">
      <w:pPr>
        <w:spacing w:after="80"/>
      </w:pPr>
      <w:r>
        <w:rPr>
          <w:rFonts w:ascii="Consolas" w:hAnsi="Consolas"/>
          <w:sz w:val="16"/>
        </w:rPr>
        <w:t>coordinator.set_phase(RuntimePhase.RECORDING)   # before record_utterance_streaming()</w:t>
      </w:r>
      <w:r>
        <w:rPr>
          <w:rFonts w:ascii="Consolas" w:hAnsi="Consolas"/>
          <w:sz w:val="16"/>
        </w:rPr>
        <w:br/>
        <w:t>coordinator.set_phase(RuntimePhase.TRANSCRIBING) # before STT (if batch mode)</w:t>
      </w:r>
      <w:r>
        <w:rPr>
          <w:rFonts w:ascii="Consolas" w:hAnsi="Consolas"/>
          <w:sz w:val="16"/>
        </w:rPr>
        <w:br/>
        <w:t>coordinator.set_phase(RuntimePhase.ROUTING)      # before route_command()</w:t>
      </w:r>
      <w:r>
        <w:rPr>
          <w:rFonts w:ascii="Consolas" w:hAnsi="Consolas"/>
          <w:sz w:val="16"/>
        </w:rPr>
        <w:br/>
        <w:t>coordinator.set_phase(RuntimePhase.EXECUTING_COMMAND)  # during OS action</w:t>
      </w:r>
      <w:r>
        <w:rPr>
          <w:rFonts w:ascii="Consolas" w:hAnsi="Consolas"/>
          <w:sz w:val="16"/>
        </w:rPr>
        <w:br/>
        <w:t>coordinator.set_phase(RuntimePhase.THINKING)     # before ask_llm_streaming()</w:t>
      </w:r>
      <w:r>
        <w:rPr>
          <w:rFonts w:ascii="Consolas" w:hAnsi="Consolas"/>
          <w:sz w:val="16"/>
        </w:rPr>
        <w:br/>
        <w:t>coordinator.set_phase(RuntimePhase.SPEAKING)     # before speech_engine.speak_async()</w:t>
      </w:r>
      <w:r>
        <w:rPr>
          <w:rFonts w:ascii="Consolas" w:hAnsi="Consolas"/>
          <w:sz w:val="16"/>
        </w:rPr>
        <w:br/>
        <w:t>coordinator.set_phase(RuntimePhase.LISTENING)    # after response, before next wake</w:t>
      </w:r>
    </w:p>
    <w:p w14:paraId="29C2342D" w14:textId="77777777" w:rsidR="00C76AB0" w:rsidRDefault="00000000">
      <w:pPr>
        <w:pStyle w:val="Heading3"/>
        <w:spacing w:before="240" w:after="80"/>
      </w:pPr>
      <w:r>
        <w:t>Method: can_interrupt() -&gt; bool</w:t>
      </w:r>
    </w:p>
    <w:p w14:paraId="1A5866E9" w14:textId="77777777" w:rsidR="00C76AB0" w:rsidRDefault="00000000">
      <w:pPr>
        <w:spacing w:after="80"/>
      </w:pPr>
      <w:r>
        <w:t>Quick check: returns True if current phase is in _INTERRUPTIBLE (THINKING or SPEAKING). Used by wake_word.py to decide whether to call request_interrupt() or just log and continue listening.</w:t>
      </w:r>
    </w:p>
    <w:p w14:paraId="4C70B3D6" w14:textId="77777777" w:rsidR="00C76AB0" w:rsidRDefault="00000000">
      <w:pPr>
        <w:pStyle w:val="Heading3"/>
        <w:spacing w:before="240" w:after="80"/>
      </w:pPr>
      <w:r>
        <w:t>Method: request_interrupt() -&gt; bool</w:t>
      </w:r>
    </w:p>
    <w:p w14:paraId="1AB0059E" w14:textId="77777777" w:rsidR="00C76AB0" w:rsidRDefault="00000000">
      <w:pPr>
        <w:spacing w:after="80"/>
      </w:pPr>
      <w:r>
        <w:t>The core interrupt logic. Acquires Lock and performs a multi-step interrupt sequence:</w:t>
      </w:r>
    </w:p>
    <w:p w14:paraId="6DD42EF3" w14:textId="77777777" w:rsidR="00C76AB0" w:rsidRDefault="00000000">
      <w:pPr>
        <w:spacing w:after="80"/>
      </w:pPr>
      <w:r>
        <w:rPr>
          <w:rFonts w:ascii="Consolas" w:hAnsi="Consolas"/>
          <w:sz w:val="16"/>
        </w:rPr>
        <w:t>def request_interrupt(self) -&gt; bool:</w:t>
      </w:r>
      <w:r>
        <w:rPr>
          <w:rFonts w:ascii="Consolas" w:hAnsi="Consolas"/>
          <w:sz w:val="16"/>
        </w:rPr>
        <w:br/>
        <w:t xml:space="preserve">    with self._lock:</w:t>
      </w:r>
      <w:r>
        <w:rPr>
          <w:rFonts w:ascii="Consolas" w:hAnsi="Consolas"/>
          <w:sz w:val="16"/>
        </w:rPr>
        <w:br/>
        <w:t xml:space="preserve">        if self._phase not in _INTERRUPTIBLE:</w:t>
      </w:r>
      <w:r>
        <w:rPr>
          <w:rFonts w:ascii="Consolas" w:hAnsi="Consolas"/>
          <w:sz w:val="16"/>
        </w:rPr>
        <w:br/>
        <w:t xml:space="preserve">            log.info('Interrupt blocked (phase=%s).', self._phase.value)</w:t>
      </w:r>
      <w:r>
        <w:rPr>
          <w:rFonts w:ascii="Consolas" w:hAnsi="Consolas"/>
          <w:sz w:val="16"/>
        </w:rPr>
        <w:br/>
        <w:t xml:space="preserve">            _play_blocked_tone()</w:t>
      </w:r>
      <w:r>
        <w:rPr>
          <w:rFonts w:ascii="Consolas" w:hAnsi="Consolas"/>
          <w:sz w:val="16"/>
        </w:rPr>
        <w:br/>
        <w:t xml:space="preserve">            return False</w:t>
      </w:r>
      <w:r>
        <w:rPr>
          <w:rFonts w:ascii="Consolas" w:hAnsi="Consolas"/>
          <w:sz w:val="16"/>
        </w:rPr>
        <w:br/>
      </w:r>
      <w:r>
        <w:rPr>
          <w:rFonts w:ascii="Consolas" w:hAnsi="Consolas"/>
          <w:sz w:val="16"/>
        </w:rPr>
        <w:br/>
        <w:t xml:space="preserve">        # Step 1: Stop TTS playback</w:t>
      </w:r>
      <w:r>
        <w:rPr>
          <w:rFonts w:ascii="Consolas" w:hAnsi="Consolas"/>
          <w:sz w:val="16"/>
        </w:rPr>
        <w:br/>
        <w:t xml:space="preserve">        if self._speech_engine is not None:</w:t>
      </w:r>
      <w:r>
        <w:rPr>
          <w:rFonts w:ascii="Consolas" w:hAnsi="Consolas"/>
          <w:sz w:val="16"/>
        </w:rPr>
        <w:br/>
        <w:t xml:space="preserve">            self._speech_engine.interrupt()</w:t>
      </w:r>
      <w:r>
        <w:rPr>
          <w:rFonts w:ascii="Consolas" w:hAnsi="Consolas"/>
          <w:sz w:val="16"/>
        </w:rPr>
        <w:br/>
      </w:r>
      <w:r>
        <w:rPr>
          <w:rFonts w:ascii="Consolas" w:hAnsi="Consolas"/>
          <w:sz w:val="16"/>
        </w:rPr>
        <w:br/>
        <w:t xml:space="preserve">        # Step 2: Cancel LLM token stream</w:t>
      </w:r>
      <w:r>
        <w:rPr>
          <w:rFonts w:ascii="Consolas" w:hAnsi="Consolas"/>
          <w:sz w:val="16"/>
        </w:rPr>
        <w:br/>
        <w:t xml:space="preserve">        if self._llm_cancel_event is not None:</w:t>
      </w:r>
      <w:r>
        <w:rPr>
          <w:rFonts w:ascii="Consolas" w:hAnsi="Consolas"/>
          <w:sz w:val="16"/>
        </w:rPr>
        <w:br/>
        <w:t xml:space="preserve">            self._llm_cancel_event.set()</w:t>
      </w:r>
      <w:r>
        <w:rPr>
          <w:rFonts w:ascii="Consolas" w:hAnsi="Consolas"/>
          <w:sz w:val="16"/>
        </w:rPr>
        <w:br/>
      </w:r>
      <w:r>
        <w:rPr>
          <w:rFonts w:ascii="Consolas" w:hAnsi="Consolas"/>
          <w:sz w:val="16"/>
        </w:rPr>
        <w:br/>
        <w:t xml:space="preserve">        # Step 3: Transition to LISTENING</w:t>
      </w:r>
      <w:r>
        <w:rPr>
          <w:rFonts w:ascii="Consolas" w:hAnsi="Consolas"/>
          <w:sz w:val="16"/>
        </w:rPr>
        <w:br/>
        <w:t xml:space="preserve">        self._phase = RuntimePhase.LISTENING</w:t>
      </w:r>
      <w:r>
        <w:rPr>
          <w:rFonts w:ascii="Consolas" w:hAnsi="Consolas"/>
          <w:sz w:val="16"/>
        </w:rPr>
        <w:br/>
      </w:r>
      <w:r>
        <w:rPr>
          <w:rFonts w:ascii="Consolas" w:hAnsi="Consolas"/>
          <w:sz w:val="16"/>
        </w:rPr>
        <w:br/>
        <w:t xml:space="preserve">        log.info('Interrupt accepted — TTS/LLM cancelled, ready to listen.')</w:t>
      </w:r>
      <w:r>
        <w:rPr>
          <w:rFonts w:ascii="Consolas" w:hAnsi="Consolas"/>
          <w:sz w:val="16"/>
        </w:rPr>
        <w:br/>
        <w:t xml:space="preserve">        _play_ack_tone()</w:t>
      </w:r>
      <w:r>
        <w:rPr>
          <w:rFonts w:ascii="Consolas" w:hAnsi="Consolas"/>
          <w:sz w:val="16"/>
        </w:rPr>
        <w:br/>
        <w:t xml:space="preserve">        return True</w:t>
      </w:r>
    </w:p>
    <w:p w14:paraId="001A1518" w14:textId="77777777" w:rsidR="00C76AB0" w:rsidRDefault="00000000">
      <w:pPr>
        <w:spacing w:after="80"/>
      </w:pPr>
      <w:r>
        <w:t>Returns True if the interrupt was accepted (TTS stopped, LLM cancelled, phase set to LISTENING). Returns False if blocked (current phase is not interruptible). The caller (wake_word.py) uses the return value to decide whether to return 'wake' to the main loop or continue listening.</w:t>
      </w:r>
    </w:p>
    <w:p w14:paraId="03A7F418" w14:textId="77777777" w:rsidR="00C76AB0" w:rsidRDefault="00000000">
      <w:pPr>
        <w:pStyle w:val="Heading2"/>
        <w:spacing w:before="360" w:after="120"/>
      </w:pPr>
      <w:r>
        <w:t>Singleton</w:t>
      </w:r>
    </w:p>
    <w:p w14:paraId="5D4BDCF0" w14:textId="77777777" w:rsidR="00C76AB0" w:rsidRDefault="00000000">
      <w:pPr>
        <w:spacing w:after="80"/>
      </w:pPr>
      <w:r>
        <w:rPr>
          <w:rFonts w:ascii="Consolas" w:hAnsi="Consolas"/>
          <w:sz w:val="16"/>
        </w:rPr>
        <w:t>coordinator = RuntimeCoordinator()</w:t>
      </w:r>
    </w:p>
    <w:p w14:paraId="4267CF72" w14:textId="77777777" w:rsidR="00C76AB0" w:rsidRDefault="00000000">
      <w:pPr>
        <w:spacing w:after="80"/>
      </w:pPr>
      <w:r>
        <w:t>Module-level instance. Imported by 4 modules:</w:t>
      </w:r>
    </w:p>
    <w:p w14:paraId="238E1D76" w14:textId="77777777" w:rsidR="00C76AB0" w:rsidRDefault="00000000">
      <w:pPr>
        <w:pStyle w:val="ListBullet"/>
        <w:spacing w:after="40"/>
      </w:pPr>
      <w:r>
        <w:lastRenderedPageBreak/>
        <w:t>core/orchestrator.py — calls set_phase() at every transition, calls attach_speech_engine() and attach_llm_cancel_event() at startup.</w:t>
      </w:r>
    </w:p>
    <w:p w14:paraId="1E0CF190" w14:textId="77777777" w:rsidR="00C76AB0" w:rsidRDefault="00000000">
      <w:pPr>
        <w:pStyle w:val="ListBullet"/>
        <w:spacing w:after="40"/>
      </w:pPr>
      <w:r>
        <w:t>audio/wake_word.py — reads current_phase on every chunk, calls request_interrupt() on wake detection during interruptible phases.</w:t>
      </w:r>
    </w:p>
    <w:p w14:paraId="719BF5E7" w14:textId="77777777" w:rsidR="00C76AB0" w:rsidRDefault="00000000">
      <w:pPr>
        <w:pStyle w:val="ListBullet"/>
        <w:spacing w:after="40"/>
      </w:pPr>
      <w:r>
        <w:t>audio/tts.py — (indirectly via speech_engine.interrupt() called by coordinator)</w:t>
      </w:r>
    </w:p>
    <w:p w14:paraId="0735A1E5" w14:textId="77777777" w:rsidR="00C76AB0" w:rsidRDefault="00000000">
      <w:pPr>
        <w:pStyle w:val="ListBullet"/>
        <w:spacing w:after="40"/>
      </w:pPr>
      <w:r>
        <w:t>llm/ollama_client.py — (indirectly via llm_cancel_event.set() called by coordinator)</w:t>
      </w:r>
    </w:p>
    <w:p w14:paraId="2F909526" w14:textId="77777777" w:rsidR="00C76AB0" w:rsidRDefault="00000000">
      <w:pPr>
        <w:pStyle w:val="Heading2"/>
        <w:spacing w:before="360" w:after="120"/>
      </w:pPr>
      <w:r>
        <w:t>Configuration Variables</w:t>
      </w:r>
    </w:p>
    <w:p w14:paraId="58B6AD2B" w14:textId="77777777" w:rsidR="00C76AB0" w:rsidRDefault="00000000">
      <w:pPr>
        <w:pStyle w:val="ListBullet"/>
        <w:spacing w:after="40"/>
      </w:pPr>
      <w:r>
        <w:t>WAKE_INTERRUPT_ACK_SOUND — Enable ack tone on successful interrupt. Default: True.</w:t>
      </w:r>
    </w:p>
    <w:p w14:paraId="731E26B5" w14:textId="77777777" w:rsidR="00C76AB0" w:rsidRDefault="00000000">
      <w:pPr>
        <w:pStyle w:val="ListBullet"/>
        <w:spacing w:after="40"/>
      </w:pPr>
      <w:r>
        <w:t>WAKE_INTERRUPT_ACK_FREQ_HZ — Frequency of the ack tone. Default: ~660 Hz.</w:t>
      </w:r>
    </w:p>
    <w:p w14:paraId="66BFD0A8" w14:textId="77777777" w:rsidR="00C76AB0" w:rsidRDefault="00000000">
      <w:pPr>
        <w:pStyle w:val="ListBullet"/>
        <w:spacing w:after="40"/>
      </w:pPr>
      <w:r>
        <w:t>WAKE_INTERRUPT_ACK_DURATION_MS — Duration of the ack tone. Default: ~100 ms.</w:t>
      </w:r>
    </w:p>
    <w:p w14:paraId="67B4B43D" w14:textId="77777777" w:rsidR="00C76AB0" w:rsidRDefault="00000000">
      <w:pPr>
        <w:pStyle w:val="ListBullet"/>
        <w:spacing w:after="40"/>
      </w:pPr>
      <w:r>
        <w:t>WAKE_INTERRUPT_BLOCKED_TONE_ENABLED — Enable blocked tone. Default: False.</w:t>
      </w:r>
    </w:p>
    <w:p w14:paraId="1A7387FE" w14:textId="77777777" w:rsidR="00C76AB0" w:rsidRDefault="00000000">
      <w:pPr>
        <w:pStyle w:val="ListBullet"/>
        <w:spacing w:after="40"/>
      </w:pPr>
      <w:r>
        <w:t>WAKE_INTERRUPT_BLOCKED_TONE_FREQ_HZ — Frequency of the blocked tone. Default: ~440 Hz.</w:t>
      </w:r>
    </w:p>
    <w:p w14:paraId="5D34CA1A" w14:textId="77777777" w:rsidR="00C76AB0" w:rsidRDefault="00000000">
      <w:pPr>
        <w:pStyle w:val="ListBullet"/>
        <w:spacing w:after="40"/>
      </w:pPr>
      <w:r>
        <w:t>WAKE_INTERRUPT_BLOCKED_TONE_DURATION_MS — Duration of the blocked tone. Default: ~150 ms.</w:t>
      </w:r>
    </w:p>
    <w:p w14:paraId="4D3A3571" w14:textId="77777777" w:rsidR="00C76AB0" w:rsidRDefault="00000000">
      <w:pPr>
        <w:pStyle w:val="Heading2"/>
        <w:spacing w:before="360" w:after="120"/>
      </w:pPr>
      <w:r>
        <w:t>Why This Module Exists</w:t>
      </w:r>
    </w:p>
    <w:p w14:paraId="4D20FC67" w14:textId="77777777" w:rsidR="00C76AB0" w:rsidRDefault="00000000">
      <w:pPr>
        <w:spacing w:after="80"/>
      </w:pPr>
      <w:r>
        <w:t>Without the coordinator, a wake-word detection during file deletion could cancel the operation mid-way, leaving a partially deleted file. The coordinator ensures destructive operations complete before the assistant responds to a new wake word. Conversely, during LLM generation (which can take 5-8 seconds), the user should be able to say 'Jarvis, stop' to cancel and speak a new command — the coordinator enables this by allowing interrupts during THINKING and SPEAKING only.</w:t>
      </w:r>
    </w:p>
    <w:p w14:paraId="057FD8C8" w14:textId="77777777" w:rsidR="00C76AB0" w:rsidRDefault="00000000">
      <w:r>
        <w:br w:type="page"/>
      </w:r>
    </w:p>
    <w:p w14:paraId="14AC3093" w14:textId="77777777" w:rsidR="00C76AB0" w:rsidRDefault="00000000">
      <w:pPr>
        <w:pStyle w:val="Heading1"/>
        <w:spacing w:after="240"/>
      </w:pPr>
      <w:r>
        <w:lastRenderedPageBreak/>
        <w:t>core/session_memory.py — Full Source Documentation (1293 lines, 75 methods)</w:t>
      </w:r>
    </w:p>
    <w:p w14:paraId="2CD0288F" w14:textId="77777777" w:rsidR="00C76AB0" w:rsidRDefault="00000000">
      <w:pPr>
        <w:spacing w:after="80"/>
      </w:pPr>
      <w:r>
        <w:t>This is the highest-level memory module — it wraps SQLiteMemoryStore and VectorMemoryStore with business logic for conversation tracking, context slots with time-decay confidence scoring, clarification preference learning, language history tracking with code-switch detection, and semantic recall. It is the module that command_router.py and prompt_builder.py actually use; they never touch memory_store.py directly.</w:t>
      </w:r>
    </w:p>
    <w:p w14:paraId="48B0AF6B" w14:textId="77777777" w:rsidR="00C76AB0" w:rsidRDefault="00000000">
      <w:pPr>
        <w:pStyle w:val="Heading2"/>
        <w:spacing w:before="360" w:after="120"/>
      </w:pPr>
      <w:r>
        <w:t>Module-Level Helpers (9 functions)</w:t>
      </w:r>
    </w:p>
    <w:p w14:paraId="3D4681ED" w14:textId="77777777" w:rsidR="00C76AB0" w:rsidRDefault="00000000">
      <w:pPr>
        <w:pStyle w:val="Heading3"/>
        <w:spacing w:before="240" w:after="80"/>
      </w:pPr>
      <w:r>
        <w:t>Text Sanitisation</w:t>
      </w:r>
    </w:p>
    <w:p w14:paraId="54F323B5" w14:textId="77777777" w:rsidR="00C76AB0" w:rsidRDefault="00000000">
      <w:pPr>
        <w:pStyle w:val="ListBullet"/>
        <w:spacing w:after="40"/>
      </w:pPr>
      <w:r>
        <w:t>_sanitize_assistant_text(text) — Strips KB source markers ('\nSources: ...') from assistant responses before storing. Prevents source metadata from leaking into conversation context.</w:t>
      </w:r>
    </w:p>
    <w:p w14:paraId="0EADC2F4" w14:textId="77777777" w:rsidR="00C76AB0" w:rsidRDefault="00000000">
      <w:pPr>
        <w:pStyle w:val="ListBullet"/>
        <w:spacing w:after="40"/>
      </w:pPr>
      <w:r>
        <w:t>_is_low_value_assistant_text(text) — Returns True for error responses that should not be stored in memory: 'I could not run the local model', 'Sorry, I had an internal error', etc. Prevents error messages from polluting conversation context for future turns.</w:t>
      </w:r>
    </w:p>
    <w:p w14:paraId="3B1CC935" w14:textId="77777777" w:rsidR="00C76AB0" w:rsidRDefault="00000000">
      <w:pPr>
        <w:pStyle w:val="Heading3"/>
        <w:spacing w:before="240" w:after="80"/>
      </w:pPr>
      <w:r>
        <w:t>Language and Intent Normalisation</w:t>
      </w:r>
    </w:p>
    <w:p w14:paraId="5A5FC36E" w14:textId="77777777" w:rsidR="00C76AB0" w:rsidRDefault="00000000">
      <w:pPr>
        <w:pStyle w:val="ListBullet"/>
        <w:spacing w:after="40"/>
      </w:pPr>
      <w:r>
        <w:t>_normalize_language_tag(lang) — Cleans language strings: 'arabic'→'ar', 'english'→'en', etc.</w:t>
      </w:r>
    </w:p>
    <w:p w14:paraId="26D93040" w14:textId="77777777" w:rsidR="00C76AB0" w:rsidRDefault="00000000">
      <w:pPr>
        <w:pStyle w:val="ListBullet"/>
        <w:spacing w:after="40"/>
      </w:pPr>
      <w:r>
        <w:t>_normalize_intent_tag(intent) — Uppercases and strips whitespace from intent strings.</w:t>
      </w:r>
    </w:p>
    <w:p w14:paraId="751CC031" w14:textId="77777777" w:rsidR="00C76AB0" w:rsidRDefault="00000000">
      <w:pPr>
        <w:pStyle w:val="ListBullet"/>
        <w:spacing w:after="40"/>
      </w:pPr>
      <w:r>
        <w:t>_detect_text_language_hint(text) — Quick script-based language detection for turn storage.</w:t>
      </w:r>
    </w:p>
    <w:p w14:paraId="6B0619CD" w14:textId="77777777" w:rsidR="00C76AB0" w:rsidRDefault="00000000">
      <w:pPr>
        <w:pStyle w:val="ListBullet"/>
        <w:spacing w:after="40"/>
      </w:pPr>
      <w:r>
        <w:t>_infer_turn_language(user_text, assistant_text, explicit_lang) — Determines the language of a turn using: explicit parameter &gt; user text script analysis &gt; assistant text script analysis &gt; session preferred language.</w:t>
      </w:r>
    </w:p>
    <w:p w14:paraId="6418AD01" w14:textId="77777777" w:rsidR="00C76AB0" w:rsidRDefault="00000000">
      <w:pPr>
        <w:pStyle w:val="Heading3"/>
        <w:spacing w:before="240" w:after="80"/>
      </w:pPr>
      <w:r>
        <w:t>Token Normalisation</w:t>
      </w:r>
    </w:p>
    <w:p w14:paraId="21B1EFFC" w14:textId="77777777" w:rsidR="00C76AB0" w:rsidRDefault="00000000">
      <w:pPr>
        <w:pStyle w:val="ListBullet"/>
        <w:spacing w:after="40"/>
      </w:pPr>
      <w:r>
        <w:t>_normalize_memory_token(text) — Lowercases, strips punctuation, collapses whitespace. Used for clarification preference matching.</w:t>
      </w:r>
    </w:p>
    <w:p w14:paraId="42504A3F" w14:textId="77777777" w:rsidR="00C76AB0" w:rsidRDefault="00000000">
      <w:pPr>
        <w:pStyle w:val="ListBullet"/>
        <w:spacing w:after="40"/>
      </w:pPr>
      <w:r>
        <w:t>_normalize_app_key(name) — Normalises app names for usage tracking: lowercases, strips 'the'/'app'/Arabic fillers.</w:t>
      </w:r>
    </w:p>
    <w:p w14:paraId="1D3D3977" w14:textId="77777777" w:rsidR="00C76AB0" w:rsidRDefault="00000000">
      <w:pPr>
        <w:pStyle w:val="ListBullet"/>
        <w:spacing w:after="40"/>
      </w:pPr>
      <w:r>
        <w:t>_clarification_source_signature(text) — Creates a normalised signature from the first 4 non-stopword tokens of an utterance. Used as the lookup key for clarification preferences. Example: 'open the chrome browser please' → 'chrome browser'.</w:t>
      </w:r>
    </w:p>
    <w:p w14:paraId="50D25742" w14:textId="77777777" w:rsidR="00C76AB0" w:rsidRDefault="00000000">
      <w:pPr>
        <w:pStyle w:val="Heading2"/>
        <w:spacing w:before="360" w:after="120"/>
      </w:pPr>
      <w:r>
        <w:t>Class: SessionMemory — 66 Methods</w:t>
      </w:r>
    </w:p>
    <w:p w14:paraId="306A4E54" w14:textId="77777777" w:rsidR="00C76AB0" w:rsidRDefault="00000000">
      <w:pPr>
        <w:pStyle w:val="Heading3"/>
        <w:spacing w:before="240" w:after="80"/>
      </w:pPr>
      <w:r>
        <w:t>Constructor: 15+ State Variables</w:t>
      </w:r>
    </w:p>
    <w:p w14:paraId="794BADB3" w14:textId="77777777" w:rsidR="00C76AB0" w:rsidRDefault="00000000">
      <w:pPr>
        <w:spacing w:after="80"/>
      </w:pPr>
      <w:r>
        <w:rPr>
          <w:rFonts w:ascii="Consolas" w:hAnsi="Consolas"/>
          <w:sz w:val="16"/>
        </w:rPr>
        <w:t>class SessionMemory:</w:t>
      </w:r>
      <w:r>
        <w:rPr>
          <w:rFonts w:ascii="Consolas" w:hAnsi="Consolas"/>
          <w:sz w:val="16"/>
        </w:rPr>
        <w:br/>
        <w:t xml:space="preserve">    def __init__(self):</w:t>
      </w:r>
      <w:r>
        <w:rPr>
          <w:rFonts w:ascii="Consolas" w:hAnsi="Consolas"/>
          <w:sz w:val="16"/>
        </w:rPr>
        <w:br/>
        <w:t xml:space="preserve">        self._lock = threading.RLock()</w:t>
      </w:r>
      <w:r>
        <w:rPr>
          <w:rFonts w:ascii="Consolas" w:hAnsi="Consolas"/>
          <w:sz w:val="16"/>
        </w:rPr>
        <w:br/>
      </w:r>
      <w:r>
        <w:rPr>
          <w:rFonts w:ascii="Consolas" w:hAnsi="Consolas"/>
          <w:sz w:val="16"/>
        </w:rPr>
        <w:lastRenderedPageBreak/>
        <w:t xml:space="preserve">        self._backend = MEMORY_BACKEND  # 'sqlite' or 'json'</w:t>
      </w:r>
      <w:r>
        <w:rPr>
          <w:rFonts w:ascii="Consolas" w:hAnsi="Consolas"/>
          <w:sz w:val="16"/>
        </w:rPr>
        <w:br/>
        <w:t xml:space="preserve">        self._store = SQLiteMemoryStore(MEMORY_DB_FILE)</w:t>
      </w:r>
      <w:r>
        <w:rPr>
          <w:rFonts w:ascii="Consolas" w:hAnsi="Consolas"/>
          <w:sz w:val="16"/>
        </w:rPr>
        <w:br/>
        <w:t xml:space="preserve">        self._enabled = MEMORY_ENABLED</w:t>
      </w:r>
      <w:r>
        <w:rPr>
          <w:rFonts w:ascii="Consolas" w:hAnsi="Consolas"/>
          <w:sz w:val="16"/>
        </w:rPr>
        <w:br/>
        <w:t xml:space="preserve">        self._turns = []              # recent conversation turns</w:t>
      </w:r>
      <w:r>
        <w:rPr>
          <w:rFonts w:ascii="Consolas" w:hAnsi="Consolas"/>
          <w:sz w:val="16"/>
        </w:rPr>
        <w:br/>
        <w:t xml:space="preserve">        self._context_slots = {}      # {name: {value, timestamp}}</w:t>
      </w:r>
      <w:r>
        <w:rPr>
          <w:rFonts w:ascii="Consolas" w:hAnsi="Consolas"/>
          <w:sz w:val="16"/>
        </w:rPr>
        <w:br/>
        <w:t xml:space="preserve">        self._preferred_language = 'en'</w:t>
      </w:r>
      <w:r>
        <w:rPr>
          <w:rFonts w:ascii="Consolas" w:hAnsi="Consolas"/>
          <w:sz w:val="16"/>
        </w:rPr>
        <w:br/>
        <w:t xml:space="preserve">        self._language_history = []   # last N detected languages</w:t>
      </w:r>
      <w:r>
        <w:rPr>
          <w:rFonts w:ascii="Consolas" w:hAnsi="Consolas"/>
          <w:sz w:val="16"/>
        </w:rPr>
        <w:br/>
        <w:t xml:space="preserve">        self._clarification_preferences = {}  # {signature: {choice, count, score}}</w:t>
      </w:r>
      <w:r>
        <w:rPr>
          <w:rFonts w:ascii="Consolas" w:hAnsi="Consolas"/>
          <w:sz w:val="16"/>
        </w:rPr>
        <w:br/>
        <w:t xml:space="preserve">        self._app_usage = {}          # {app_key: {count, last_used}}</w:t>
      </w:r>
      <w:r>
        <w:rPr>
          <w:rFonts w:ascii="Consolas" w:hAnsi="Consolas"/>
          <w:sz w:val="16"/>
        </w:rPr>
        <w:br/>
        <w:t xml:space="preserve">        self._pending_clarification = None</w:t>
      </w:r>
      <w:r>
        <w:rPr>
          <w:rFonts w:ascii="Consolas" w:hAnsi="Consolas"/>
          <w:sz w:val="16"/>
        </w:rPr>
        <w:br/>
        <w:t xml:space="preserve">        self._loaded = False</w:t>
      </w:r>
    </w:p>
    <w:p w14:paraId="6753AD47" w14:textId="77777777" w:rsidR="00C76AB0" w:rsidRDefault="00000000">
      <w:pPr>
        <w:spacing w:after="80"/>
      </w:pPr>
      <w:r>
        <w:t>Uses threading.RLock (reentrant) because some methods call other methods that also acquire the lock.</w:t>
      </w:r>
    </w:p>
    <w:p w14:paraId="102B635F" w14:textId="77777777" w:rsidR="00C76AB0" w:rsidRDefault="00000000">
      <w:pPr>
        <w:pStyle w:val="Heading3"/>
        <w:spacing w:before="240" w:after="80"/>
      </w:pPr>
      <w:r>
        <w:t>Lazy Loading: _load()</w:t>
      </w:r>
    </w:p>
    <w:p w14:paraId="6B900089" w14:textId="77777777" w:rsidR="00C76AB0" w:rsidRDefault="00000000">
      <w:pPr>
        <w:spacing w:after="80"/>
      </w:pPr>
      <w:r>
        <w:t>Called before every read/write. On first call, loads all state from SQLite via memory_store.py. Attempts legacy JSON import if the database is empty (one-time migration). Sets _loaded = True.</w:t>
      </w:r>
    </w:p>
    <w:p w14:paraId="0E717D7C" w14:textId="77777777" w:rsidR="00C76AB0" w:rsidRDefault="00000000">
      <w:pPr>
        <w:pStyle w:val="Heading2"/>
        <w:spacing w:before="360" w:after="120"/>
      </w:pPr>
      <w:r>
        <w:t>Context Slots — Time-Decay Confidence System</w:t>
      </w:r>
    </w:p>
    <w:p w14:paraId="32E7BF4F" w14:textId="77777777" w:rsidR="00C76AB0" w:rsidRDefault="00000000">
      <w:pPr>
        <w:spacing w:after="80"/>
      </w:pPr>
      <w:r>
        <w:t>Context slots store named values with timestamps, enabling time-decay confidence scoring for follow-up reference resolution. This is the system that makes 'close it' work after 'open Chrome'.</w:t>
      </w:r>
    </w:p>
    <w:p w14:paraId="7FA31B8D" w14:textId="77777777" w:rsidR="00C76AB0" w:rsidRDefault="00000000">
      <w:pPr>
        <w:pStyle w:val="Heading3"/>
        <w:spacing w:before="240" w:after="80"/>
      </w:pPr>
      <w:r>
        <w:t>Slot Methods</w:t>
      </w:r>
    </w:p>
    <w:p w14:paraId="2F64F8F8" w14:textId="77777777" w:rsidR="00C76AB0" w:rsidRDefault="00000000">
      <w:pPr>
        <w:pStyle w:val="ListBullet"/>
        <w:spacing w:after="40"/>
      </w:pPr>
      <w:r>
        <w:t>set_last_app(name) — Stores the app name with current timestamp. Also records app usage stats.</w:t>
      </w:r>
    </w:p>
    <w:p w14:paraId="4FB0089A" w14:textId="77777777" w:rsidR="00C76AB0" w:rsidRDefault="00000000">
      <w:pPr>
        <w:pStyle w:val="ListBullet"/>
        <w:spacing w:after="40"/>
      </w:pPr>
      <w:r>
        <w:t>get_last_app() — Returns the most recently referenced app name, or None if expired.</w:t>
      </w:r>
    </w:p>
    <w:p w14:paraId="2F46D2DD" w14:textId="77777777" w:rsidR="00C76AB0" w:rsidRDefault="00000000">
      <w:pPr>
        <w:pStyle w:val="ListBullet"/>
        <w:spacing w:after="40"/>
      </w:pPr>
      <w:r>
        <w:t>get_last_app_timestamp() — Returns the Unix timestamp of the last app reference.</w:t>
      </w:r>
    </w:p>
    <w:p w14:paraId="4B1436BC" w14:textId="77777777" w:rsidR="00C76AB0" w:rsidRDefault="00000000">
      <w:pPr>
        <w:pStyle w:val="ListBullet"/>
        <w:spacing w:after="40"/>
      </w:pPr>
      <w:r>
        <w:t>set_last_file(path) — Stores the file path with current timestamp.</w:t>
      </w:r>
    </w:p>
    <w:p w14:paraId="6184AAF4" w14:textId="77777777" w:rsidR="00C76AB0" w:rsidRDefault="00000000">
      <w:pPr>
        <w:pStyle w:val="ListBullet"/>
        <w:spacing w:after="40"/>
      </w:pPr>
      <w:r>
        <w:t>get_last_file() / get_last_file_timestamp() — Same pattern for files.</w:t>
      </w:r>
    </w:p>
    <w:p w14:paraId="399F389E" w14:textId="77777777" w:rsidR="00C76AB0" w:rsidRDefault="00000000">
      <w:pPr>
        <w:pStyle w:val="ListBullet"/>
        <w:spacing w:after="40"/>
      </w:pPr>
      <w:r>
        <w:t>set_pending_confirmation_token(token) — Stores a confirmation token for destructive operations.</w:t>
      </w:r>
    </w:p>
    <w:p w14:paraId="2C4BE768" w14:textId="77777777" w:rsidR="00C76AB0" w:rsidRDefault="00000000">
      <w:pPr>
        <w:pStyle w:val="ListBullet"/>
        <w:spacing w:after="40"/>
      </w:pPr>
      <w:r>
        <w:t>get_previous_app() / get_previous_app_timestamp() — The app BEFORE the last one. Enables 'open both' which needs two recent app references.</w:t>
      </w:r>
    </w:p>
    <w:p w14:paraId="76F94ABC" w14:textId="77777777" w:rsidR="00C76AB0" w:rsidRDefault="00000000">
      <w:pPr>
        <w:pStyle w:val="Heading3"/>
        <w:spacing w:before="240" w:after="80"/>
      </w:pPr>
      <w:r>
        <w:t>Confidence Scoring: slot_confidence(slot_name)</w:t>
      </w:r>
    </w:p>
    <w:p w14:paraId="54B4F2DA" w14:textId="77777777" w:rsidR="00C76AB0" w:rsidRDefault="00000000">
      <w:pPr>
        <w:spacing w:after="80"/>
      </w:pPr>
      <w:r>
        <w:t>Returns a 0.0-1.0 confidence score for a context slot based on how recently it was set. Uses exponential decay:</w:t>
      </w:r>
    </w:p>
    <w:p w14:paraId="3CD5660B" w14:textId="77777777" w:rsidR="00C76AB0" w:rsidRDefault="00000000">
      <w:pPr>
        <w:spacing w:after="80"/>
      </w:pPr>
      <w:r>
        <w:rPr>
          <w:rFonts w:ascii="Consolas" w:hAnsi="Consolas"/>
          <w:sz w:val="16"/>
        </w:rPr>
        <w:t>age = now - slot_timestamp</w:t>
      </w:r>
      <w:r>
        <w:rPr>
          <w:rFonts w:ascii="Consolas" w:hAnsi="Consolas"/>
          <w:sz w:val="16"/>
        </w:rPr>
        <w:br/>
        <w:t>half_life = FOLLOWUP_APP_REFERENCE_HALF_LIFE_SECONDS  # default ~300s</w:t>
      </w:r>
      <w:r>
        <w:rPr>
          <w:rFonts w:ascii="Consolas" w:hAnsi="Consolas"/>
          <w:sz w:val="16"/>
        </w:rPr>
        <w:br/>
        <w:t>confidence = 2 ** (-age / half_life)</w:t>
      </w:r>
      <w:r>
        <w:rPr>
          <w:rFonts w:ascii="Consolas" w:hAnsi="Consolas"/>
          <w:sz w:val="16"/>
        </w:rPr>
        <w:br/>
      </w:r>
      <w:r>
        <w:rPr>
          <w:rFonts w:ascii="Consolas" w:hAnsi="Consolas"/>
          <w:sz w:val="16"/>
        </w:rPr>
        <w:br/>
        <w:t># Examples:</w:t>
      </w:r>
      <w:r>
        <w:rPr>
          <w:rFonts w:ascii="Consolas" w:hAnsi="Consolas"/>
          <w:sz w:val="16"/>
        </w:rPr>
        <w:br/>
        <w:t># Just set (0s ago):    confidence = 1.0</w:t>
      </w:r>
      <w:r>
        <w:rPr>
          <w:rFonts w:ascii="Consolas" w:hAnsi="Consolas"/>
          <w:sz w:val="16"/>
        </w:rPr>
        <w:br/>
        <w:t># 5 minutes ago (300s): confidence = 0.5  (one half-life)</w:t>
      </w:r>
      <w:r>
        <w:rPr>
          <w:rFonts w:ascii="Consolas" w:hAnsi="Consolas"/>
          <w:sz w:val="16"/>
        </w:rPr>
        <w:br/>
      </w:r>
      <w:r>
        <w:rPr>
          <w:rFonts w:ascii="Consolas" w:hAnsi="Consolas"/>
          <w:sz w:val="16"/>
        </w:rPr>
        <w:lastRenderedPageBreak/>
        <w:t># 10 minutes ago:       confidence = 0.25</w:t>
      </w:r>
      <w:r>
        <w:rPr>
          <w:rFonts w:ascii="Consolas" w:hAnsi="Consolas"/>
          <w:sz w:val="16"/>
        </w:rPr>
        <w:br/>
        <w:t># 30 minutes ago:       confidence ≈ 0.015  (below threshold)</w:t>
      </w:r>
    </w:p>
    <w:p w14:paraId="61B88D75" w14:textId="77777777" w:rsidR="00C76AB0" w:rsidRDefault="00000000">
      <w:pPr>
        <w:spacing w:after="80"/>
      </w:pPr>
      <w:r>
        <w:t>If confidence &lt; FOLLOWUP_REFERENCE_MIN_CONFIDENCE (default 0.1), the slot is considered expired and get_last_app() returns None. The max age (FOLLOWUP_APP_REFERENCE_MAX_AGE_SECONDS, default 1800s = 30 minutes) hard-kills the slot regardless of confidence.</w:t>
      </w:r>
    </w:p>
    <w:p w14:paraId="0017BD11" w14:textId="77777777" w:rsidR="00C76AB0" w:rsidRDefault="00000000">
      <w:pPr>
        <w:spacing w:after="80"/>
      </w:pPr>
      <w:r>
        <w:t>Different slot types have different decay rates:</w:t>
      </w:r>
    </w:p>
    <w:p w14:paraId="29BCD672" w14:textId="77777777" w:rsidR="00C76AB0" w:rsidRDefault="00000000">
      <w:pPr>
        <w:pStyle w:val="ListBullet"/>
        <w:spacing w:after="40"/>
      </w:pPr>
      <w:r>
        <w:t>App references: half_life=300s, max_age=1800s. Apps stay relevant for ~5-10 minutes.</w:t>
      </w:r>
    </w:p>
    <w:p w14:paraId="4C7B9FC4" w14:textId="77777777" w:rsidR="00C76AB0" w:rsidRDefault="00000000">
      <w:pPr>
        <w:pStyle w:val="ListBullet"/>
        <w:spacing w:after="40"/>
      </w:pPr>
      <w:r>
        <w:t>File references: half_life=600s, max_age=1800s. Files stay relevant longer because file operations are slower.</w:t>
      </w:r>
    </w:p>
    <w:p w14:paraId="3DAD0D34" w14:textId="77777777" w:rsidR="00C76AB0" w:rsidRDefault="00000000">
      <w:pPr>
        <w:pStyle w:val="ListBullet"/>
        <w:spacing w:after="40"/>
      </w:pPr>
      <w:r>
        <w:t>Pending confirmations: half_life=15s, max_age=60s. Confirmations expire quickly for safety.</w:t>
      </w:r>
    </w:p>
    <w:p w14:paraId="32E0460E" w14:textId="77777777" w:rsidR="00C76AB0" w:rsidRDefault="00000000">
      <w:pPr>
        <w:pStyle w:val="Heading3"/>
        <w:spacing w:before="240" w:after="80"/>
      </w:pPr>
      <w:r>
        <w:t>slot_is_fresh(slot_name) -&gt; bool</w:t>
      </w:r>
    </w:p>
    <w:p w14:paraId="60EC4979" w14:textId="77777777" w:rsidR="00C76AB0" w:rsidRDefault="00000000">
      <w:pPr>
        <w:spacing w:after="80"/>
      </w:pPr>
      <w:r>
        <w:t>Returns True if the slot's confidence is above the minimum threshold. Used by the command router for quick 'is there a valid reference?' checks without fetching the value.</w:t>
      </w:r>
    </w:p>
    <w:p w14:paraId="63CB7E3F" w14:textId="77777777" w:rsidR="00C76AB0" w:rsidRDefault="00000000">
      <w:pPr>
        <w:pStyle w:val="Heading3"/>
        <w:spacing w:before="240" w:after="80"/>
      </w:pPr>
      <w:r>
        <w:t>context_snapshot() -&gt; dict</w:t>
      </w:r>
    </w:p>
    <w:p w14:paraId="10B7282E" w14:textId="77777777" w:rsidR="00C76AB0" w:rsidRDefault="00000000">
      <w:pPr>
        <w:spacing w:after="80"/>
      </w:pPr>
      <w:r>
        <w:t>Returns all context slots as a flat dict for the LLM prompt builder:</w:t>
      </w:r>
    </w:p>
    <w:p w14:paraId="5D8D38C3" w14:textId="77777777" w:rsidR="00C76AB0" w:rsidRDefault="00000000">
      <w:pPr>
        <w:spacing w:after="80"/>
      </w:pPr>
      <w:r>
        <w:rPr>
          <w:rFonts w:ascii="Consolas" w:hAnsi="Consolas"/>
          <w:sz w:val="16"/>
        </w:rPr>
        <w:t>{</w:t>
      </w:r>
      <w:r>
        <w:rPr>
          <w:rFonts w:ascii="Consolas" w:hAnsi="Consolas"/>
          <w:sz w:val="16"/>
        </w:rPr>
        <w:br/>
        <w:t xml:space="preserve">    'last_app': 'Google Chrome',</w:t>
      </w:r>
      <w:r>
        <w:rPr>
          <w:rFonts w:ascii="Consolas" w:hAnsi="Consolas"/>
          <w:sz w:val="16"/>
        </w:rPr>
        <w:br/>
        <w:t xml:space="preserve">    'last_file': 'C:\\Users\\report.pdf',</w:t>
      </w:r>
      <w:r>
        <w:rPr>
          <w:rFonts w:ascii="Consolas" w:hAnsi="Consolas"/>
          <w:sz w:val="16"/>
        </w:rPr>
        <w:br/>
        <w:t xml:space="preserve">    'pending_confirmation_token': 'abc123',</w:t>
      </w:r>
      <w:r>
        <w:rPr>
          <w:rFonts w:ascii="Consolas" w:hAnsi="Consolas"/>
          <w:sz w:val="16"/>
        </w:rPr>
        <w:br/>
        <w:t xml:space="preserve">    'stt_profile': 'balanced',</w:t>
      </w:r>
      <w:r>
        <w:rPr>
          <w:rFonts w:ascii="Consolas" w:hAnsi="Consolas"/>
          <w:sz w:val="16"/>
        </w:rPr>
        <w:br/>
        <w:t xml:space="preserve">    'audio_ux_profile': 'balanced',</w:t>
      </w:r>
      <w:r>
        <w:rPr>
          <w:rFonts w:ascii="Consolas" w:hAnsi="Consolas"/>
          <w:sz w:val="16"/>
        </w:rPr>
        <w:br/>
        <w:t xml:space="preserve">    'response_mode': 'default',</w:t>
      </w:r>
      <w:r>
        <w:rPr>
          <w:rFonts w:ascii="Consolas" w:hAnsi="Consolas"/>
          <w:sz w:val="16"/>
        </w:rPr>
        <w:br/>
        <w:t>}</w:t>
      </w:r>
    </w:p>
    <w:p w14:paraId="0DC778B2" w14:textId="77777777" w:rsidR="00C76AB0" w:rsidRDefault="00000000">
      <w:pPr>
        <w:pStyle w:val="Heading2"/>
        <w:spacing w:before="360" w:after="120"/>
      </w:pPr>
      <w:r>
        <w:t>Clarification Preference Learning</w:t>
      </w:r>
    </w:p>
    <w:p w14:paraId="386DEEB3" w14:textId="77777777" w:rsidR="00C76AB0" w:rsidRDefault="00000000">
      <w:pPr>
        <w:spacing w:after="80"/>
      </w:pPr>
      <w:r>
        <w:t>When the user disambiguates a command (e.g., choosing 'Google Chrome' over 'Chrome Remote Desktop'), the system remembers this choice. Next time the same ambiguous query occurs, the learned preference is used to auto-resolve without re-asking.</w:t>
      </w:r>
    </w:p>
    <w:p w14:paraId="6C6B1F0B" w14:textId="77777777" w:rsidR="00C76AB0" w:rsidRDefault="00000000">
      <w:pPr>
        <w:pStyle w:val="Heading3"/>
        <w:spacing w:before="240" w:after="80"/>
      </w:pPr>
      <w:r>
        <w:t>remember_clarification_choice(source_text, chosen_option, intent)</w:t>
      </w:r>
    </w:p>
    <w:p w14:paraId="6492D6EA" w14:textId="77777777" w:rsidR="00C76AB0" w:rsidRDefault="00000000">
      <w:pPr>
        <w:spacing w:after="80"/>
      </w:pPr>
      <w:r>
        <w:t>Records that the user chose a specific option for an ambiguous query:</w:t>
      </w:r>
    </w:p>
    <w:p w14:paraId="704BBAD4" w14:textId="77777777" w:rsidR="00C76AB0" w:rsidRDefault="00000000">
      <w:pPr>
        <w:spacing w:after="80"/>
      </w:pPr>
      <w:r>
        <w:rPr>
          <w:rFonts w:ascii="Consolas" w:hAnsi="Consolas"/>
          <w:sz w:val="16"/>
        </w:rPr>
        <w:t># User said 'open chrome', system asked 'Chrome or Chrome Remote Desktop?'</w:t>
      </w:r>
      <w:r>
        <w:rPr>
          <w:rFonts w:ascii="Consolas" w:hAnsi="Consolas"/>
          <w:sz w:val="16"/>
        </w:rPr>
        <w:br/>
        <w:t># User picked 'Google Chrome'</w:t>
      </w:r>
      <w:r>
        <w:rPr>
          <w:rFonts w:ascii="Consolas" w:hAnsi="Consolas"/>
          <w:sz w:val="16"/>
        </w:rPr>
        <w:br/>
        <w:t>remember_clarification_choice(</w:t>
      </w:r>
      <w:r>
        <w:rPr>
          <w:rFonts w:ascii="Consolas" w:hAnsi="Consolas"/>
          <w:sz w:val="16"/>
        </w:rPr>
        <w:br/>
        <w:t xml:space="preserve">    source_text='open chrome',           # the ambiguous utterance</w:t>
      </w:r>
      <w:r>
        <w:rPr>
          <w:rFonts w:ascii="Consolas" w:hAnsi="Consolas"/>
          <w:sz w:val="16"/>
        </w:rPr>
        <w:br/>
        <w:t xml:space="preserve">    chosen_option='Google Chrome',        # what the user picked</w:t>
      </w:r>
      <w:r>
        <w:rPr>
          <w:rFonts w:ascii="Consolas" w:hAnsi="Consolas"/>
          <w:sz w:val="16"/>
        </w:rPr>
        <w:br/>
        <w:t xml:space="preserve">    intent='OS_APP_OPEN'                  # the intent context</w:t>
      </w:r>
      <w:r>
        <w:rPr>
          <w:rFonts w:ascii="Consolas" w:hAnsi="Consolas"/>
          <w:sz w:val="16"/>
        </w:rPr>
        <w:br/>
        <w:t>)</w:t>
      </w:r>
    </w:p>
    <w:p w14:paraId="244B3F78" w14:textId="77777777" w:rsidR="00C76AB0" w:rsidRDefault="00000000">
      <w:pPr>
        <w:spacing w:after="80"/>
      </w:pPr>
      <w:r>
        <w:t>Internally, creates a signature from source_text ('chrome'), stores the choice with a count (incremented on repeat picks) and a decay score.</w:t>
      </w:r>
    </w:p>
    <w:p w14:paraId="75CE9A29" w14:textId="77777777" w:rsidR="00C76AB0" w:rsidRDefault="00000000">
      <w:pPr>
        <w:pStyle w:val="Heading3"/>
        <w:spacing w:before="240" w:after="80"/>
      </w:pPr>
      <w:r>
        <w:lastRenderedPageBreak/>
        <w:t>get_clarification_choice(source_text, intent) -&gt; str or None</w:t>
      </w:r>
    </w:p>
    <w:p w14:paraId="11FD003F" w14:textId="77777777" w:rsidR="00C76AB0" w:rsidRDefault="00000000">
      <w:pPr>
        <w:spacing w:after="80"/>
      </w:pPr>
      <w:r>
        <w:t>Looks up the best preference for a signature. Uses _clarification_preference_score() which applies exponential time decay:</w:t>
      </w:r>
    </w:p>
    <w:p w14:paraId="31FF3359" w14:textId="77777777" w:rsidR="00C76AB0" w:rsidRDefault="00000000">
      <w:pPr>
        <w:spacing w:after="80"/>
      </w:pPr>
      <w:r>
        <w:rPr>
          <w:rFonts w:ascii="Consolas" w:hAnsi="Consolas"/>
          <w:sz w:val="16"/>
        </w:rPr>
        <w:t>base_score = count * 1.0  # each pick adds 1.0</w:t>
      </w:r>
      <w:r>
        <w:rPr>
          <w:rFonts w:ascii="Consolas" w:hAnsi="Consolas"/>
          <w:sz w:val="16"/>
        </w:rPr>
        <w:br/>
        <w:t>age = now - last_used</w:t>
      </w:r>
      <w:r>
        <w:rPr>
          <w:rFonts w:ascii="Consolas" w:hAnsi="Consolas"/>
          <w:sz w:val="16"/>
        </w:rPr>
        <w:br/>
        <w:t>half_life = CLARIFICATION_PREFERENCE_HALF_LIFE_SECONDS  # default 3600s</w:t>
      </w:r>
      <w:r>
        <w:rPr>
          <w:rFonts w:ascii="Consolas" w:hAnsi="Consolas"/>
          <w:sz w:val="16"/>
        </w:rPr>
        <w:br/>
        <w:t>decayed_score = base_score * (2 ** (-age / half_life))</w:t>
      </w:r>
      <w:r>
        <w:rPr>
          <w:rFonts w:ascii="Consolas" w:hAnsi="Consolas"/>
          <w:sz w:val="16"/>
        </w:rPr>
        <w:br/>
      </w:r>
      <w:r>
        <w:rPr>
          <w:rFonts w:ascii="Consolas" w:hAnsi="Consolas"/>
          <w:sz w:val="16"/>
        </w:rPr>
        <w:br/>
        <w:t>if decayed_score &gt;= CLARIFICATION_PREFERENCE_MIN_SCORE:  # default 0.5</w:t>
      </w:r>
      <w:r>
        <w:rPr>
          <w:rFonts w:ascii="Consolas" w:hAnsi="Consolas"/>
          <w:sz w:val="16"/>
        </w:rPr>
        <w:br/>
        <w:t xml:space="preserve">    return chosen_option</w:t>
      </w:r>
      <w:r>
        <w:rPr>
          <w:rFonts w:ascii="Consolas" w:hAnsi="Consolas"/>
          <w:sz w:val="16"/>
        </w:rPr>
        <w:br/>
        <w:t>else:</w:t>
      </w:r>
      <w:r>
        <w:rPr>
          <w:rFonts w:ascii="Consolas" w:hAnsi="Consolas"/>
          <w:sz w:val="16"/>
        </w:rPr>
        <w:br/>
        <w:t xml:space="preserve">    return None  # preference has decayed, ask again</w:t>
      </w:r>
    </w:p>
    <w:p w14:paraId="2661BB98" w14:textId="77777777" w:rsidR="00C76AB0" w:rsidRDefault="00000000">
      <w:pPr>
        <w:spacing w:after="80"/>
      </w:pPr>
      <w:r>
        <w:t>This means a choice used once an hour ago (score=0.5) still fires, but a choice used once three hours ago (score=0.125) has decayed below threshold and the system re-asks. A choice used 5 times decays much slower (score=5×decay).</w:t>
      </w:r>
    </w:p>
    <w:p w14:paraId="0E667D08" w14:textId="77777777" w:rsidR="00C76AB0" w:rsidRDefault="00000000">
      <w:pPr>
        <w:pStyle w:val="Heading3"/>
        <w:spacing w:before="240" w:after="80"/>
      </w:pPr>
      <w:r>
        <w:t>mark_clarification_reuse_feedback(success)</w:t>
      </w:r>
    </w:p>
    <w:p w14:paraId="0CD741F9" w14:textId="77777777" w:rsidR="00C76AB0" w:rsidRDefault="00000000">
      <w:pPr>
        <w:spacing w:after="80"/>
      </w:pPr>
      <w:r>
        <w:t>Called after a preference is reused. If success=False (the auto-resolved choice was wrong), the preference is weakened so it will be re-asked sooner.</w:t>
      </w:r>
    </w:p>
    <w:p w14:paraId="390AAB6C" w14:textId="77777777" w:rsidR="00C76AB0" w:rsidRDefault="00000000">
      <w:pPr>
        <w:pStyle w:val="Heading2"/>
        <w:spacing w:before="360" w:after="120"/>
      </w:pPr>
      <w:r>
        <w:t>Language History and Code-Switch Detection</w:t>
      </w:r>
    </w:p>
    <w:p w14:paraId="695F3063" w14:textId="77777777" w:rsidR="00C76AB0" w:rsidRDefault="00000000">
      <w:pPr>
        <w:pStyle w:val="Heading3"/>
        <w:spacing w:before="240" w:after="80"/>
      </w:pPr>
      <w:r>
        <w:t>record_language_turn(language)</w:t>
      </w:r>
    </w:p>
    <w:p w14:paraId="03D04439" w14:textId="77777777" w:rsidR="00C76AB0" w:rsidRDefault="00000000">
      <w:pPr>
        <w:spacing w:after="80"/>
      </w:pPr>
      <w:r>
        <w:t>Appends the detected language ('ar' or 'en') to a bounded history list (max 8 entries). Called after every command.</w:t>
      </w:r>
    </w:p>
    <w:p w14:paraId="67D5F4A7" w14:textId="77777777" w:rsidR="00C76AB0" w:rsidRDefault="00000000">
      <w:pPr>
        <w:pStyle w:val="Heading3"/>
        <w:spacing w:before="240" w:after="80"/>
      </w:pPr>
      <w:r>
        <w:t>get_language_mix() -&gt; dict</w:t>
      </w:r>
    </w:p>
    <w:p w14:paraId="1617A27B" w14:textId="77777777" w:rsidR="00C76AB0" w:rsidRDefault="00000000">
      <w:pPr>
        <w:spacing w:after="80"/>
      </w:pPr>
      <w:r>
        <w:t>Returns {'ar': 0.4, 'en': 0.6} — the proportion of each language in the recent history. Used to predict the user's preferred response language.</w:t>
      </w:r>
    </w:p>
    <w:p w14:paraId="23C10D2C" w14:textId="77777777" w:rsidR="00C76AB0" w:rsidRDefault="00000000">
      <w:pPr>
        <w:pStyle w:val="Heading3"/>
        <w:spacing w:before="240" w:after="80"/>
      </w:pPr>
      <w:r>
        <w:t>is_code_switch_active() -&gt; bool</w:t>
      </w:r>
    </w:p>
    <w:p w14:paraId="40230536" w14:textId="77777777" w:rsidR="00C76AB0" w:rsidRDefault="00000000">
      <w:pPr>
        <w:spacing w:after="80"/>
      </w:pPr>
      <w:r>
        <w:t>Returns True if the language mix shows &gt;20% of both languages in the recent history. When True, the system applies the ENTITY_CLARIFICATION_MIXED_LANGUAGE_BONUS to reduce false clarifications on code-switched utterances (e.g., 'افتحلي chrome' is normal code-switching, not ambiguity).</w:t>
      </w:r>
    </w:p>
    <w:p w14:paraId="1A8BB340" w14:textId="77777777" w:rsidR="00C76AB0" w:rsidRDefault="00000000">
      <w:pPr>
        <w:pStyle w:val="Heading2"/>
        <w:spacing w:before="360" w:after="120"/>
      </w:pPr>
      <w:r>
        <w:t>Conversation Turn Management</w:t>
      </w:r>
    </w:p>
    <w:p w14:paraId="7C684E6D" w14:textId="77777777" w:rsidR="00C76AB0" w:rsidRDefault="00000000">
      <w:pPr>
        <w:pStyle w:val="Heading3"/>
        <w:spacing w:before="240" w:after="80"/>
      </w:pPr>
      <w:r>
        <w:t>add_turn(user_text, assistant_text, language, intent)</w:t>
      </w:r>
    </w:p>
    <w:p w14:paraId="4895A3EF" w14:textId="77777777" w:rsidR="00C76AB0" w:rsidRDefault="00000000">
      <w:pPr>
        <w:spacing w:after="80"/>
      </w:pPr>
      <w:r>
        <w:t>Records one conversation exchange. The flow:</w:t>
      </w:r>
    </w:p>
    <w:p w14:paraId="2FBED6E0" w14:textId="77777777" w:rsidR="00C76AB0" w:rsidRDefault="00000000">
      <w:pPr>
        <w:spacing w:after="80"/>
      </w:pPr>
      <w:r>
        <w:rPr>
          <w:rFonts w:ascii="Consolas" w:hAnsi="Consolas"/>
          <w:sz w:val="16"/>
        </w:rPr>
        <w:t>def add_turn(self, user_text, assistant_text, language, intent):</w:t>
      </w:r>
      <w:r>
        <w:rPr>
          <w:rFonts w:ascii="Consolas" w:hAnsi="Consolas"/>
          <w:sz w:val="16"/>
        </w:rPr>
        <w:br/>
        <w:t xml:space="preserve">    # 1. Sanitise assistant text (strip KB sources)</w:t>
      </w:r>
      <w:r>
        <w:rPr>
          <w:rFonts w:ascii="Consolas" w:hAnsi="Consolas"/>
          <w:sz w:val="16"/>
        </w:rPr>
        <w:br/>
        <w:t xml:space="preserve">    clean_assistant = _sanitize_assistant_text(assistant_text)</w:t>
      </w:r>
      <w:r>
        <w:rPr>
          <w:rFonts w:ascii="Consolas" w:hAnsi="Consolas"/>
          <w:sz w:val="16"/>
        </w:rPr>
        <w:br/>
      </w:r>
      <w:r>
        <w:rPr>
          <w:rFonts w:ascii="Consolas" w:hAnsi="Consolas"/>
          <w:sz w:val="16"/>
        </w:rPr>
        <w:br/>
      </w:r>
      <w:r>
        <w:rPr>
          <w:rFonts w:ascii="Consolas" w:hAnsi="Consolas"/>
          <w:sz w:val="16"/>
        </w:rPr>
        <w:lastRenderedPageBreak/>
        <w:t xml:space="preserve">    # 2. Skip low-value responses ('I could not run the local model')</w:t>
      </w:r>
      <w:r>
        <w:rPr>
          <w:rFonts w:ascii="Consolas" w:hAnsi="Consolas"/>
          <w:sz w:val="16"/>
        </w:rPr>
        <w:br/>
        <w:t xml:space="preserve">    if _is_low_value_assistant_text(clean_assistant):</w:t>
      </w:r>
      <w:r>
        <w:rPr>
          <w:rFonts w:ascii="Consolas" w:hAnsi="Consolas"/>
          <w:sz w:val="16"/>
        </w:rPr>
        <w:br/>
        <w:t xml:space="preserve">        return</w:t>
      </w:r>
      <w:r>
        <w:rPr>
          <w:rFonts w:ascii="Consolas" w:hAnsi="Consolas"/>
          <w:sz w:val="16"/>
        </w:rPr>
        <w:br/>
      </w:r>
      <w:r>
        <w:rPr>
          <w:rFonts w:ascii="Consolas" w:hAnsi="Consolas"/>
          <w:sz w:val="16"/>
        </w:rPr>
        <w:br/>
        <w:t xml:space="preserve">    # 3. Infer language if not explicitly provided</w:t>
      </w:r>
      <w:r>
        <w:rPr>
          <w:rFonts w:ascii="Consolas" w:hAnsi="Consolas"/>
          <w:sz w:val="16"/>
        </w:rPr>
        <w:br/>
        <w:t xml:space="preserve">    lang = _infer_turn_language(user_text, clean_assistant, language)</w:t>
      </w:r>
      <w:r>
        <w:rPr>
          <w:rFonts w:ascii="Consolas" w:hAnsi="Consolas"/>
          <w:sz w:val="16"/>
        </w:rPr>
        <w:br/>
      </w:r>
      <w:r>
        <w:rPr>
          <w:rFonts w:ascii="Consolas" w:hAnsi="Consolas"/>
          <w:sz w:val="16"/>
        </w:rPr>
        <w:br/>
        <w:t xml:space="preserve">    # 4. Create turn dict and append to in-memory list</w:t>
      </w:r>
      <w:r>
        <w:rPr>
          <w:rFonts w:ascii="Consolas" w:hAnsi="Consolas"/>
          <w:sz w:val="16"/>
        </w:rPr>
        <w:br/>
        <w:t xml:space="preserve">    turn = {'timestamp': time.time(), 'user': user_text, 'assistant': clean_assistant,</w:t>
      </w:r>
      <w:r>
        <w:rPr>
          <w:rFonts w:ascii="Consolas" w:hAnsi="Consolas"/>
          <w:sz w:val="16"/>
        </w:rPr>
        <w:br/>
        <w:t xml:space="preserve">            'language': lang, 'intent': intent}</w:t>
      </w:r>
      <w:r>
        <w:rPr>
          <w:rFonts w:ascii="Consolas" w:hAnsi="Consolas"/>
          <w:sz w:val="16"/>
        </w:rPr>
        <w:br/>
        <w:t xml:space="preserve">    self._turns.append(turn)</w:t>
      </w:r>
      <w:r>
        <w:rPr>
          <w:rFonts w:ascii="Consolas" w:hAnsi="Consolas"/>
          <w:sz w:val="16"/>
        </w:rPr>
        <w:br/>
      </w:r>
      <w:r>
        <w:rPr>
          <w:rFonts w:ascii="Consolas" w:hAnsi="Consolas"/>
          <w:sz w:val="16"/>
        </w:rPr>
        <w:br/>
        <w:t xml:space="preserve">    # 5. Trim to max turns (MEMORY_MAX_TURNS, default 100)</w:t>
      </w:r>
      <w:r>
        <w:rPr>
          <w:rFonts w:ascii="Consolas" w:hAnsi="Consolas"/>
          <w:sz w:val="16"/>
        </w:rPr>
        <w:br/>
        <w:t xml:space="preserve">    if len(self._turns) &gt; MEMORY_MAX_TURNS:</w:t>
      </w:r>
      <w:r>
        <w:rPr>
          <w:rFonts w:ascii="Consolas" w:hAnsi="Consolas"/>
          <w:sz w:val="16"/>
        </w:rPr>
        <w:br/>
        <w:t xml:space="preserve">        self._turns = self._turns[-MEMORY_MAX_TURNS:]</w:t>
      </w:r>
      <w:r>
        <w:rPr>
          <w:rFonts w:ascii="Consolas" w:hAnsi="Consolas"/>
          <w:sz w:val="16"/>
        </w:rPr>
        <w:br/>
      </w:r>
      <w:r>
        <w:rPr>
          <w:rFonts w:ascii="Consolas" w:hAnsi="Consolas"/>
          <w:sz w:val="16"/>
        </w:rPr>
        <w:br/>
        <w:t xml:space="preserve">    # 6. Persist to SQLite</w:t>
      </w:r>
      <w:r>
        <w:rPr>
          <w:rFonts w:ascii="Consolas" w:hAnsi="Consolas"/>
          <w:sz w:val="16"/>
        </w:rPr>
        <w:br/>
        <w:t xml:space="preserve">    self._store.append_turn(turn)</w:t>
      </w:r>
      <w:r>
        <w:rPr>
          <w:rFonts w:ascii="Consolas" w:hAnsi="Consolas"/>
          <w:sz w:val="16"/>
        </w:rPr>
        <w:br/>
        <w:t xml:space="preserve">    self._store.trim_turns(MEMORY_MAX_TURNS)</w:t>
      </w:r>
      <w:r>
        <w:rPr>
          <w:rFonts w:ascii="Consolas" w:hAnsi="Consolas"/>
          <w:sz w:val="16"/>
        </w:rPr>
        <w:br/>
      </w:r>
      <w:r>
        <w:rPr>
          <w:rFonts w:ascii="Consolas" w:hAnsi="Consolas"/>
          <w:sz w:val="16"/>
        </w:rPr>
        <w:br/>
        <w:t xml:space="preserve">    # 7. Store in vector memory for semantic recall (LLM_QUERY only)</w:t>
      </w:r>
      <w:r>
        <w:rPr>
          <w:rFonts w:ascii="Consolas" w:hAnsi="Consolas"/>
          <w:sz w:val="16"/>
        </w:rPr>
        <w:br/>
        <w:t xml:space="preserve">    if intent == 'LLM_QUERY' and vector_memory.is_ready():</w:t>
      </w:r>
      <w:r>
        <w:rPr>
          <w:rFonts w:ascii="Consolas" w:hAnsi="Consolas"/>
          <w:sz w:val="16"/>
        </w:rPr>
        <w:br/>
        <w:t xml:space="preserve">        vector_memory.remember(user_text, clean_assistant, language=lang, intent=intent)</w:t>
      </w:r>
      <w:r>
        <w:rPr>
          <w:rFonts w:ascii="Consolas" w:hAnsi="Consolas"/>
          <w:sz w:val="16"/>
        </w:rPr>
        <w:br/>
      </w:r>
      <w:r>
        <w:rPr>
          <w:rFonts w:ascii="Consolas" w:hAnsi="Consolas"/>
          <w:sz w:val="16"/>
        </w:rPr>
        <w:br/>
        <w:t xml:space="preserve">    # 8. Record language in history</w:t>
      </w:r>
      <w:r>
        <w:rPr>
          <w:rFonts w:ascii="Consolas" w:hAnsi="Consolas"/>
          <w:sz w:val="16"/>
        </w:rPr>
        <w:br/>
        <w:t xml:space="preserve">    self.record_language_turn(lang)</w:t>
      </w:r>
    </w:p>
    <w:p w14:paraId="47461B0D" w14:textId="77777777" w:rsidR="00C76AB0" w:rsidRDefault="00000000">
      <w:pPr>
        <w:pStyle w:val="Heading3"/>
        <w:spacing w:before="240" w:after="80"/>
      </w:pPr>
      <w:r>
        <w:t>build_context(max_chars, language, intents) -&gt; str</w:t>
      </w:r>
    </w:p>
    <w:p w14:paraId="6788AD18" w14:textId="77777777" w:rsidR="00C76AB0" w:rsidRDefault="00000000">
      <w:pPr>
        <w:spacing w:after="80"/>
      </w:pPr>
      <w:r>
        <w:t>Converts recent turns into a compact text block for LLM prompt injection:</w:t>
      </w:r>
    </w:p>
    <w:p w14:paraId="016556BA" w14:textId="77777777" w:rsidR="00C76AB0" w:rsidRDefault="00000000">
      <w:pPr>
        <w:spacing w:after="80"/>
      </w:pPr>
      <w:r>
        <w:rPr>
          <w:rFonts w:ascii="Consolas" w:hAnsi="Consolas"/>
          <w:sz w:val="16"/>
        </w:rPr>
        <w:t># Returns something like:</w:t>
      </w:r>
      <w:r>
        <w:rPr>
          <w:rFonts w:ascii="Consolas" w:hAnsi="Consolas"/>
          <w:sz w:val="16"/>
        </w:rPr>
        <w:br/>
        <w:t># 'User: open chrome | Assistant: Opening Google Chrome.\n'</w:t>
      </w:r>
      <w:r>
        <w:rPr>
          <w:rFonts w:ascii="Consolas" w:hAnsi="Consolas"/>
          <w:sz w:val="16"/>
        </w:rPr>
        <w:br/>
        <w:t># 'User: what is AI? | Assistant: AI is when computers learn from data.'</w:t>
      </w:r>
    </w:p>
    <w:p w14:paraId="27BCCB5A" w14:textId="77777777" w:rsidR="00C76AB0" w:rsidRDefault="00000000">
      <w:pPr>
        <w:spacing w:after="80"/>
      </w:pPr>
      <w:r>
        <w:t>Filters by language and intent set. Truncates to max_chars (default MEMORY_MAX_CONTEXT_CHARS, capped at 600 for prompt budget). Most recent turns appear first.</w:t>
      </w:r>
    </w:p>
    <w:p w14:paraId="10D214DD" w14:textId="77777777" w:rsidR="00C76AB0" w:rsidRDefault="00000000">
      <w:pPr>
        <w:pStyle w:val="Heading3"/>
        <w:spacing w:before="240" w:after="80"/>
      </w:pPr>
      <w:r>
        <w:t>recall_semantic(query, n, language) -&gt; list[dict]</w:t>
      </w:r>
    </w:p>
    <w:p w14:paraId="6677271B" w14:textId="77777777" w:rsidR="00C76AB0" w:rsidRDefault="00000000">
      <w:pPr>
        <w:spacing w:after="80"/>
      </w:pPr>
      <w:r>
        <w:t>Delegates to vector_memory.recall(). Returns the N most similar past exchanges across all sessions. Used by prompt_builder.build_claude_messages() to inject 'Relevant past knowledge' into Claude prompts.</w:t>
      </w:r>
    </w:p>
    <w:p w14:paraId="04241D94" w14:textId="77777777" w:rsidR="00C76AB0" w:rsidRDefault="00000000">
      <w:pPr>
        <w:pStyle w:val="Heading3"/>
        <w:spacing w:before="240" w:after="80"/>
      </w:pPr>
      <w:r>
        <w:t>get_messages_for_claude(limit, language) -&gt; list[dict]</w:t>
      </w:r>
    </w:p>
    <w:p w14:paraId="788F5BA1" w14:textId="77777777" w:rsidR="00C76AB0" w:rsidRDefault="00000000">
      <w:pPr>
        <w:spacing w:after="80"/>
      </w:pPr>
      <w:r>
        <w:t>Returns recent turns formatted as Claude API message objects (role='user'/'assistant'). Used by prompt_builder to pass proper multi-turn context instead of injected text blocks.</w:t>
      </w:r>
    </w:p>
    <w:p w14:paraId="2EBB176A" w14:textId="77777777" w:rsidR="00C76AB0" w:rsidRDefault="00000000">
      <w:pPr>
        <w:pStyle w:val="Heading2"/>
        <w:spacing w:before="360" w:after="120"/>
      </w:pPr>
      <w:r>
        <w:lastRenderedPageBreak/>
        <w:t>App Usage Tracking</w:t>
      </w:r>
    </w:p>
    <w:p w14:paraId="5A7E14F3" w14:textId="77777777" w:rsidR="00C76AB0" w:rsidRDefault="00000000">
      <w:pPr>
        <w:pStyle w:val="Heading3"/>
        <w:spacing w:before="240" w:after="80"/>
      </w:pPr>
      <w:r>
        <w:t>record_app_usage(app_name)</w:t>
      </w:r>
    </w:p>
    <w:p w14:paraId="31F68725" w14:textId="77777777" w:rsidR="00C76AB0" w:rsidRDefault="00000000">
      <w:pPr>
        <w:spacing w:after="80"/>
      </w:pPr>
      <w:r>
        <w:t>Tracks how often each app is opened. Stores {count, last_used} per normalised app key. Used by app resolution to rank frequently-used apps higher in fuzzy matches.</w:t>
      </w:r>
    </w:p>
    <w:p w14:paraId="59AB5A40" w14:textId="77777777" w:rsidR="00C76AB0" w:rsidRDefault="00000000">
      <w:pPr>
        <w:pStyle w:val="Heading3"/>
        <w:spacing w:before="240" w:after="80"/>
      </w:pPr>
      <w:r>
        <w:t>get_app_usage_stats() -&gt; dict</w:t>
      </w:r>
    </w:p>
    <w:p w14:paraId="1DB231DA" w14:textId="77777777" w:rsidR="00C76AB0" w:rsidRDefault="00000000">
      <w:pPr>
        <w:spacing w:after="80"/>
      </w:pPr>
      <w:r>
        <w:t>Returns the full app usage dict. Capped at _MAX_APP_USAGE_ITEMS (64) to prevent unbounded growth.</w:t>
      </w:r>
    </w:p>
    <w:p w14:paraId="582F418D" w14:textId="77777777" w:rsidR="00C76AB0" w:rsidRDefault="00000000">
      <w:pPr>
        <w:pStyle w:val="Heading2"/>
        <w:spacing w:before="360" w:after="120"/>
      </w:pPr>
      <w:r>
        <w:t>Voice/Audio Profile Slots</w:t>
      </w:r>
    </w:p>
    <w:p w14:paraId="27F29165" w14:textId="77777777" w:rsidR="00C76AB0" w:rsidRDefault="00000000">
      <w:pPr>
        <w:pStyle w:val="ListBullet"/>
        <w:spacing w:after="40"/>
      </w:pPr>
      <w:r>
        <w:t>set_stt_profile(profile) / get_stt_profile() — Stores the active STT profile ('balanced'/'responsive'/'robust').</w:t>
      </w:r>
    </w:p>
    <w:p w14:paraId="1FC09AFF" w14:textId="77777777" w:rsidR="00C76AB0" w:rsidRDefault="00000000">
      <w:pPr>
        <w:pStyle w:val="ListBullet"/>
        <w:spacing w:after="40"/>
      </w:pPr>
      <w:r>
        <w:t>set_audio_ux_profile(profile) / get_audio_ux_profile() — Stores the active audio UX profile.</w:t>
      </w:r>
    </w:p>
    <w:p w14:paraId="3B06F12B" w14:textId="77777777" w:rsidR="00C76AB0" w:rsidRDefault="00000000">
      <w:pPr>
        <w:pStyle w:val="ListBullet"/>
        <w:spacing w:after="40"/>
      </w:pPr>
      <w:r>
        <w:t>set_response_mode(mode) / get_response_mode() — Stores the response mode ('default'/'explain'/'concise').</w:t>
      </w:r>
    </w:p>
    <w:p w14:paraId="145ED1DF" w14:textId="77777777" w:rsidR="00C76AB0" w:rsidRDefault="00000000">
      <w:pPr>
        <w:spacing w:after="80"/>
      </w:pPr>
      <w:r>
        <w:t>Each slot stores a value + timestamp so the voice handler can report when the profile was last changed.</w:t>
      </w:r>
    </w:p>
    <w:p w14:paraId="14A603EC" w14:textId="77777777" w:rsidR="00C76AB0" w:rsidRDefault="00000000">
      <w:pPr>
        <w:pStyle w:val="Heading2"/>
        <w:spacing w:before="360" w:after="120"/>
      </w:pPr>
      <w:r>
        <w:t>Singleton</w:t>
      </w:r>
    </w:p>
    <w:p w14:paraId="3FF13925" w14:textId="77777777" w:rsidR="00C76AB0" w:rsidRDefault="00000000">
      <w:pPr>
        <w:spacing w:after="80"/>
      </w:pPr>
      <w:r>
        <w:rPr>
          <w:rFonts w:ascii="Consolas" w:hAnsi="Consolas"/>
          <w:sz w:val="16"/>
        </w:rPr>
        <w:t>session_memory = SessionMemory()</w:t>
      </w:r>
    </w:p>
    <w:p w14:paraId="242A1410" w14:textId="77777777" w:rsidR="00C76AB0" w:rsidRDefault="00000000">
      <w:pPr>
        <w:spacing w:after="80"/>
      </w:pPr>
      <w:r>
        <w:t>Module-level instance imported by:</w:t>
      </w:r>
    </w:p>
    <w:p w14:paraId="7D50788F" w14:textId="77777777" w:rsidR="00C76AB0" w:rsidRDefault="00000000">
      <w:pPr>
        <w:pStyle w:val="ListBullet"/>
        <w:spacing w:after="40"/>
      </w:pPr>
      <w:r>
        <w:t>core/command_router.py — calls add_turn(), set_last_app(), set_last_file(), set_pending_confirmation_token(), context_snapshot(), remember_clarification_choice(), get_clarification_choice(), etc.</w:t>
      </w:r>
    </w:p>
    <w:p w14:paraId="132E027C" w14:textId="77777777" w:rsidR="00C76AB0" w:rsidRDefault="00000000">
      <w:pPr>
        <w:pStyle w:val="ListBullet"/>
        <w:spacing w:after="40"/>
      </w:pPr>
      <w:r>
        <w:t>llm/prompt_builder.py — calls build_context(), context_snapshot(), recall_semantic(), get_messages_for_claude().</w:t>
      </w:r>
    </w:p>
    <w:p w14:paraId="6721FE53" w14:textId="77777777" w:rsidR="00C76AB0" w:rsidRDefault="00000000">
      <w:pPr>
        <w:pStyle w:val="ListBullet"/>
        <w:spacing w:after="40"/>
      </w:pPr>
      <w:r>
        <w:t>core/orchestrator.py — calls clear() on certain conditions, uses status() for diagnostics.</w:t>
      </w:r>
    </w:p>
    <w:p w14:paraId="1E26A799" w14:textId="77777777" w:rsidR="00C76AB0" w:rsidRDefault="00000000">
      <w:pPr>
        <w:pStyle w:val="ListBullet"/>
        <w:spacing w:after="40"/>
      </w:pPr>
      <w:r>
        <w:t>core/handlers/memory.py — voice command interface for status, clear, on/off, show, set_language.</w:t>
      </w:r>
    </w:p>
    <w:p w14:paraId="4BF84C35" w14:textId="77777777" w:rsidR="00C76AB0" w:rsidRDefault="00000000">
      <w:pPr>
        <w:pStyle w:val="Heading2"/>
        <w:spacing w:before="360" w:after="120"/>
      </w:pPr>
      <w:r>
        <w:t>Configuration Variables</w:t>
      </w:r>
    </w:p>
    <w:p w14:paraId="0F906CDE" w14:textId="77777777" w:rsidR="00C76AB0" w:rsidRDefault="00000000">
      <w:pPr>
        <w:pStyle w:val="ListBullet"/>
        <w:spacing w:after="40"/>
      </w:pPr>
      <w:r>
        <w:t>MEMORY_ENABLED — Master toggle. Default: True.</w:t>
      </w:r>
    </w:p>
    <w:p w14:paraId="32AD2B6F" w14:textId="77777777" w:rsidR="00C76AB0" w:rsidRDefault="00000000">
      <w:pPr>
        <w:pStyle w:val="ListBullet"/>
        <w:spacing w:after="40"/>
      </w:pPr>
      <w:r>
        <w:t>MEMORY_BACKEND — 'sqlite' (default) or 'json' (legacy).</w:t>
      </w:r>
    </w:p>
    <w:p w14:paraId="3868104D" w14:textId="77777777" w:rsidR="00C76AB0" w:rsidRDefault="00000000">
      <w:pPr>
        <w:pStyle w:val="ListBullet"/>
        <w:spacing w:after="40"/>
      </w:pPr>
      <w:r>
        <w:t>MEMORY_DB_FILE — SQLite database path. Default: 'jarvis_memory.db'.</w:t>
      </w:r>
    </w:p>
    <w:p w14:paraId="0B461EAF" w14:textId="77777777" w:rsidR="00C76AB0" w:rsidRDefault="00000000">
      <w:pPr>
        <w:pStyle w:val="ListBullet"/>
        <w:spacing w:after="40"/>
      </w:pPr>
      <w:r>
        <w:t>MEMORY_FILE — Legacy JSON path. Default: 'jarvis_memory.json'.</w:t>
      </w:r>
    </w:p>
    <w:p w14:paraId="1C13E8B5" w14:textId="77777777" w:rsidR="00C76AB0" w:rsidRDefault="00000000">
      <w:pPr>
        <w:pStyle w:val="ListBullet"/>
        <w:spacing w:after="40"/>
      </w:pPr>
      <w:r>
        <w:t>MEMORY_MAX_TURNS — Maximum stored turns. Default: 100.</w:t>
      </w:r>
    </w:p>
    <w:p w14:paraId="42D32605" w14:textId="77777777" w:rsidR="00C76AB0" w:rsidRDefault="00000000">
      <w:pPr>
        <w:pStyle w:val="ListBullet"/>
        <w:spacing w:after="40"/>
      </w:pPr>
      <w:r>
        <w:t>MEMORY_MAX_CONTEXT_CHARS — Max chars for build_context(). Default: 600.</w:t>
      </w:r>
    </w:p>
    <w:p w14:paraId="3966657C" w14:textId="77777777" w:rsidR="00C76AB0" w:rsidRDefault="00000000">
      <w:pPr>
        <w:pStyle w:val="ListBullet"/>
        <w:spacing w:after="40"/>
      </w:pPr>
      <w:r>
        <w:lastRenderedPageBreak/>
        <w:t>MEMORY_LANGUAGE_HISTORY_PERSIST_LIMIT — Max persisted language history entries. Default: 8.</w:t>
      </w:r>
    </w:p>
    <w:p w14:paraId="28500D75" w14:textId="77777777" w:rsidR="00C76AB0" w:rsidRDefault="00000000">
      <w:pPr>
        <w:pStyle w:val="ListBullet"/>
        <w:spacing w:after="40"/>
      </w:pPr>
      <w:r>
        <w:t>FOLLOWUP_APP_REFERENCE_HALF_LIFE_SECONDS — Decay rate for app references. Default: 300s.</w:t>
      </w:r>
    </w:p>
    <w:p w14:paraId="2220F8F4" w14:textId="77777777" w:rsidR="00C76AB0" w:rsidRDefault="00000000">
      <w:pPr>
        <w:pStyle w:val="ListBullet"/>
        <w:spacing w:after="40"/>
      </w:pPr>
      <w:r>
        <w:t>FOLLOWUP_APP_REFERENCE_MAX_AGE_SECONDS — Hard expiry for app references. Default: 1800s.</w:t>
      </w:r>
    </w:p>
    <w:p w14:paraId="65FB6C00" w14:textId="77777777" w:rsidR="00C76AB0" w:rsidRDefault="00000000">
      <w:pPr>
        <w:pStyle w:val="ListBullet"/>
        <w:spacing w:after="40"/>
      </w:pPr>
      <w:r>
        <w:t>FOLLOWUP_FILE_REFERENCE_HALF_LIFE_SECONDS — Default: 600s.</w:t>
      </w:r>
    </w:p>
    <w:p w14:paraId="796B2126" w14:textId="77777777" w:rsidR="00C76AB0" w:rsidRDefault="00000000">
      <w:pPr>
        <w:pStyle w:val="ListBullet"/>
        <w:spacing w:after="40"/>
      </w:pPr>
      <w:r>
        <w:t>FOLLOWUP_FILE_REFERENCE_MAX_AGE_SECONDS — Default: 1800s.</w:t>
      </w:r>
    </w:p>
    <w:p w14:paraId="1DE3B740" w14:textId="77777777" w:rsidR="00C76AB0" w:rsidRDefault="00000000">
      <w:pPr>
        <w:pStyle w:val="ListBullet"/>
        <w:spacing w:after="40"/>
      </w:pPr>
      <w:r>
        <w:t>FOLLOWUP_PENDING_CONFIRMATION_HALF_LIFE_SECONDS — Default: 15s (fast decay for safety).</w:t>
      </w:r>
    </w:p>
    <w:p w14:paraId="43F9E33F" w14:textId="77777777" w:rsidR="00C76AB0" w:rsidRDefault="00000000">
      <w:pPr>
        <w:pStyle w:val="ListBullet"/>
        <w:spacing w:after="40"/>
      </w:pPr>
      <w:r>
        <w:t>FOLLOWUP_PENDING_CONFIRMATION_MAX_AGE_SECONDS — Default: 60s.</w:t>
      </w:r>
    </w:p>
    <w:p w14:paraId="648FCF49" w14:textId="77777777" w:rsidR="00C76AB0" w:rsidRDefault="00000000">
      <w:pPr>
        <w:pStyle w:val="ListBullet"/>
        <w:spacing w:after="40"/>
      </w:pPr>
      <w:r>
        <w:t>FOLLOWUP_REFERENCE_MIN_CONFIDENCE — Minimum decay score to consider a slot valid. Default: 0.1.</w:t>
      </w:r>
    </w:p>
    <w:p w14:paraId="7C1016D5" w14:textId="77777777" w:rsidR="00C76AB0" w:rsidRDefault="00000000">
      <w:pPr>
        <w:pStyle w:val="ListBullet"/>
        <w:spacing w:after="40"/>
      </w:pPr>
      <w:r>
        <w:t>CLARIFICATION_PREFERENCE_HALF_LIFE_SECONDS — Decay rate for learned preferences. Default: 3600s.</w:t>
      </w:r>
    </w:p>
    <w:p w14:paraId="1048D820" w14:textId="77777777" w:rsidR="00C76AB0" w:rsidRDefault="00000000">
      <w:pPr>
        <w:pStyle w:val="ListBullet"/>
        <w:spacing w:after="40"/>
      </w:pPr>
      <w:r>
        <w:t>CLARIFICATION_PREFERENCE_MIN_SCORE — Minimum score to reuse a preference. Default: 0.5.</w:t>
      </w:r>
    </w:p>
    <w:p w14:paraId="55980915" w14:textId="77777777" w:rsidR="00C76AB0" w:rsidRDefault="00000000">
      <w:pPr>
        <w:pStyle w:val="ListBullet"/>
        <w:spacing w:after="40"/>
      </w:pPr>
      <w:r>
        <w:t>CLARIFICATION_CORRECTION_WINDOW_SECONDS — Time window for post-resolution correction. Default: 90s.</w:t>
      </w:r>
    </w:p>
    <w:p w14:paraId="44A15314" w14:textId="77777777" w:rsidR="00C76AB0" w:rsidRDefault="00000000">
      <w:r>
        <w:br w:type="page"/>
      </w:r>
    </w:p>
    <w:p w14:paraId="7BFD080B" w14:textId="77777777" w:rsidR="00C76AB0" w:rsidRDefault="00000000">
      <w:pPr>
        <w:pStyle w:val="Heading1"/>
        <w:spacing w:after="240"/>
      </w:pPr>
      <w:r>
        <w:lastRenderedPageBreak/>
        <w:t>llm/ollama_client.py — Full Source Documentation (471 lines)</w:t>
      </w:r>
    </w:p>
    <w:p w14:paraId="352A8FC6" w14:textId="77777777" w:rsidR="00C76AB0" w:rsidRDefault="00000000">
      <w:pPr>
        <w:spacing w:after="80"/>
      </w:pPr>
      <w:r>
        <w:t>This is the HTTP client for the local Ollama LLM server. It handles both streaming and non-streaming text generation, model management (runtime selection, warmup, fallback chains), Qwen3 thinking-tag suppression during streaming, sentence boundary detection for TTS chunking, and cancellation via threading.Event for wake-word interrupts.</w:t>
      </w:r>
    </w:p>
    <w:p w14:paraId="3CDA697C" w14:textId="77777777" w:rsidR="00C76AB0" w:rsidRDefault="00000000">
      <w:pPr>
        <w:pStyle w:val="Heading2"/>
        <w:spacing w:before="360" w:after="120"/>
      </w:pPr>
      <w:r>
        <w:t>Module-Level State</w:t>
      </w:r>
    </w:p>
    <w:p w14:paraId="220D899F" w14:textId="77777777" w:rsidR="00C76AB0" w:rsidRDefault="00000000">
      <w:pPr>
        <w:spacing w:after="80"/>
      </w:pPr>
      <w:r>
        <w:rPr>
          <w:rFonts w:ascii="Consolas" w:hAnsi="Consolas"/>
          <w:sz w:val="16"/>
        </w:rPr>
        <w:t>_OLLAMA_BASE_URL = 'http://localhost:11434'  # from LLM_OLLAMA_BASE_URL</w:t>
      </w:r>
      <w:r>
        <w:rPr>
          <w:rFonts w:ascii="Consolas" w:hAnsi="Consolas"/>
          <w:sz w:val="16"/>
        </w:rPr>
        <w:br/>
        <w:t>_GENERATE_ENDPOINT = f'{_OLLAMA_BASE_URL}/api/generate'</w:t>
      </w:r>
      <w:r>
        <w:rPr>
          <w:rFonts w:ascii="Consolas" w:hAnsi="Consolas"/>
          <w:sz w:val="16"/>
        </w:rPr>
        <w:br/>
      </w:r>
      <w:r>
        <w:rPr>
          <w:rFonts w:ascii="Consolas" w:hAnsi="Consolas"/>
          <w:sz w:val="16"/>
        </w:rPr>
        <w:br/>
        <w:t>llm_cancel_event = threading.Event()  # set by coordinator.request_interrupt()</w:t>
      </w:r>
      <w:r>
        <w:rPr>
          <w:rFonts w:ascii="Consolas" w:hAnsi="Consolas"/>
          <w:sz w:val="16"/>
        </w:rPr>
        <w:br/>
      </w:r>
      <w:r>
        <w:rPr>
          <w:rFonts w:ascii="Consolas" w:hAnsi="Consolas"/>
          <w:sz w:val="16"/>
        </w:rPr>
        <w:br/>
        <w:t>_runtime_model = None              # set by set_runtime_model() at startup</w:t>
      </w:r>
      <w:r>
        <w:rPr>
          <w:rFonts w:ascii="Consolas" w:hAnsi="Consolas"/>
          <w:sz w:val="16"/>
        </w:rPr>
        <w:br/>
        <w:t>_runtime_num_ctx = None            # context window size</w:t>
      </w:r>
      <w:r>
        <w:rPr>
          <w:rFonts w:ascii="Consolas" w:hAnsi="Consolas"/>
          <w:sz w:val="16"/>
        </w:rPr>
        <w:br/>
        <w:t>_runtime_lightweight_num_ctx = None # smaller context for simple prompts</w:t>
      </w:r>
      <w:r>
        <w:rPr>
          <w:rFonts w:ascii="Consolas" w:hAnsi="Consolas"/>
          <w:sz w:val="16"/>
        </w:rPr>
        <w:br/>
        <w:t>_runtime_model_tier = None         # 'minimal'/'low'/'medium'/'high'</w:t>
      </w:r>
      <w:r>
        <w:rPr>
          <w:rFonts w:ascii="Consolas" w:hAnsi="Consolas"/>
          <w:sz w:val="16"/>
        </w:rPr>
        <w:br/>
      </w:r>
      <w:r>
        <w:rPr>
          <w:rFonts w:ascii="Consolas" w:hAnsi="Consolas"/>
          <w:sz w:val="16"/>
        </w:rPr>
        <w:br/>
        <w:t>_THINK_TAG_RE = re.compile(r'&lt;think&gt;.*?&lt;/think&gt;\s*', re.DOTALL | re.IGNORECASE)</w:t>
      </w:r>
    </w:p>
    <w:p w14:paraId="7C656EDA" w14:textId="77777777" w:rsidR="00C76AB0" w:rsidRDefault="00000000">
      <w:pPr>
        <w:pStyle w:val="Heading2"/>
        <w:spacing w:before="360" w:after="120"/>
      </w:pPr>
      <w:r>
        <w:t>Runtime Model Management</w:t>
      </w:r>
    </w:p>
    <w:p w14:paraId="5A5A9615" w14:textId="77777777" w:rsidR="00C76AB0" w:rsidRDefault="00000000">
      <w:pPr>
        <w:pStyle w:val="Heading3"/>
        <w:spacing w:before="240" w:after="80"/>
      </w:pPr>
      <w:r>
        <w:t>set_runtime_model(model_name, num_ctx, lightweight_num_ctx, tier)</w:t>
      </w:r>
    </w:p>
    <w:p w14:paraId="603C8B41" w14:textId="77777777" w:rsidR="00C76AB0" w:rsidRDefault="00000000">
      <w:pPr>
        <w:spacing w:after="80"/>
      </w:pPr>
      <w:r>
        <w:t>Called once at startup by orchestrator._detect_and_set_runtime_model() after hardware detection. Locks in the model name, context window sizes, and tier for all subsequent LLM calls. Example: set_runtime_model('qwen3:4b', num_ctx=4096, lightweight_num_ctx=2048, tier='medium').</w:t>
      </w:r>
    </w:p>
    <w:p w14:paraId="0DB71E79" w14:textId="77777777" w:rsidR="00C76AB0" w:rsidRDefault="00000000">
      <w:pPr>
        <w:pStyle w:val="Heading3"/>
        <w:spacing w:before="240" w:after="80"/>
      </w:pPr>
      <w:r>
        <w:t>_resolve_model_name() -&gt; str</w:t>
      </w:r>
    </w:p>
    <w:p w14:paraId="4518C3FA" w14:textId="77777777" w:rsidR="00C76AB0" w:rsidRDefault="00000000">
      <w:pPr>
        <w:spacing w:after="80"/>
      </w:pPr>
      <w:r>
        <w:t>Returns _runtime_model if set, otherwise reads LLM_MODEL from config, otherwise defaults to 'qwen3:4b'. This is called at the start of every ask_llm/ask_llm_streaming call.</w:t>
      </w:r>
    </w:p>
    <w:p w14:paraId="62231440" w14:textId="77777777" w:rsidR="00C76AB0" w:rsidRDefault="00000000">
      <w:pPr>
        <w:pStyle w:val="Heading3"/>
        <w:spacing w:before="240" w:after="80"/>
      </w:pPr>
      <w:r>
        <w:t>_resolve_model_candidates(primary_model) -&gt; list[str]</w:t>
      </w:r>
    </w:p>
    <w:p w14:paraId="76CCD18F" w14:textId="77777777" w:rsidR="00C76AB0" w:rsidRDefault="00000000">
      <w:pPr>
        <w:spacing w:after="80"/>
      </w:pPr>
      <w:r>
        <w:t>Builds the fallback chain: [primary_model] + LLM_FALLBACK_MODELS. Deduplicates and preserves order. If primary='qwen3:4b' and fallbacks=['qwen3:1.7b','qwen3:0.6b'], returns ['qwen3:4b','qwen3:1.7b','qwen3:0.6b']. The ask_llm() function tries each candidate in order until one succeeds.</w:t>
      </w:r>
    </w:p>
    <w:p w14:paraId="2A9053E3" w14:textId="77777777" w:rsidR="00C76AB0" w:rsidRDefault="00000000">
      <w:pPr>
        <w:pStyle w:val="Heading3"/>
        <w:spacing w:before="240" w:after="80"/>
      </w:pPr>
      <w:r>
        <w:t>get_runtime_num_ctx() / get_runtime_lightweight_num_ctx()</w:t>
      </w:r>
    </w:p>
    <w:p w14:paraId="7DEEE588" w14:textId="77777777" w:rsidR="00C76AB0" w:rsidRDefault="00000000">
      <w:pPr>
        <w:spacing w:after="80"/>
      </w:pPr>
      <w:r>
        <w:t>Return the runtime-selected context window sizes. The lightweight variant is used for simple prompts (build_lightweight_prompt) and the full variant for rich prompts with memory/KB context.</w:t>
      </w:r>
    </w:p>
    <w:p w14:paraId="50E889D7" w14:textId="77777777" w:rsidR="00C76AB0" w:rsidRDefault="00000000">
      <w:pPr>
        <w:pStyle w:val="Heading3"/>
        <w:spacing w:before="240" w:after="80"/>
      </w:pPr>
      <w:r>
        <w:lastRenderedPageBreak/>
        <w:t>get_runtime_model_tier(default='medium') -&gt; str</w:t>
      </w:r>
    </w:p>
    <w:p w14:paraId="03FCEBA1" w14:textId="77777777" w:rsidR="00C76AB0" w:rsidRDefault="00000000">
      <w:pPr>
        <w:spacing w:after="80"/>
      </w:pPr>
      <w:r>
        <w:t>Returns the tier string ('minimal'/'low'/'medium'/'high'). If not explicitly set, infers from the model name via prompt_builder._get_model_tier(). Used by prompt_builder.py to select the right prompt template.</w:t>
      </w:r>
    </w:p>
    <w:p w14:paraId="18E82FE5" w14:textId="77777777" w:rsidR="00C76AB0" w:rsidRDefault="00000000">
      <w:pPr>
        <w:pStyle w:val="Heading2"/>
        <w:spacing w:before="360" w:after="120"/>
      </w:pPr>
      <w:r>
        <w:t>Request Payload Construction</w:t>
      </w:r>
    </w:p>
    <w:p w14:paraId="1E8224B5" w14:textId="77777777" w:rsidR="00C76AB0" w:rsidRDefault="00000000">
      <w:pPr>
        <w:pStyle w:val="Heading3"/>
        <w:spacing w:before="240" w:after="80"/>
      </w:pPr>
      <w:r>
        <w:t>_build_request_payload(model_name, prompt, num_ctx, stream)</w:t>
      </w:r>
    </w:p>
    <w:p w14:paraId="01C6F64B" w14:textId="77777777" w:rsidR="00C76AB0" w:rsidRDefault="00000000">
      <w:pPr>
        <w:spacing w:after="80"/>
      </w:pPr>
      <w:r>
        <w:rPr>
          <w:rFonts w:ascii="Consolas" w:hAnsi="Consolas"/>
          <w:sz w:val="16"/>
        </w:rPr>
        <w:t>def _build_request_payload(model_name, prompt, num_ctx, stream):</w:t>
      </w:r>
      <w:r>
        <w:rPr>
          <w:rFonts w:ascii="Consolas" w:hAnsi="Consolas"/>
          <w:sz w:val="16"/>
        </w:rPr>
        <w:br/>
        <w:t xml:space="preserve">    payload = {</w:t>
      </w:r>
      <w:r>
        <w:rPr>
          <w:rFonts w:ascii="Consolas" w:hAnsi="Consolas"/>
          <w:sz w:val="16"/>
        </w:rPr>
        <w:br/>
        <w:t xml:space="preserve">        'model': model_name,</w:t>
      </w:r>
      <w:r>
        <w:rPr>
          <w:rFonts w:ascii="Consolas" w:hAnsi="Consolas"/>
          <w:sz w:val="16"/>
        </w:rPr>
        <w:br/>
        <w:t xml:space="preserve">        'prompt': prompt,</w:t>
      </w:r>
      <w:r>
        <w:rPr>
          <w:rFonts w:ascii="Consolas" w:hAnsi="Consolas"/>
          <w:sz w:val="16"/>
        </w:rPr>
        <w:br/>
        <w:t xml:space="preserve">        'stream': bool(stream),</w:t>
      </w:r>
      <w:r>
        <w:rPr>
          <w:rFonts w:ascii="Consolas" w:hAnsi="Consolas"/>
          <w:sz w:val="16"/>
        </w:rPr>
        <w:br/>
        <w:t xml:space="preserve">        'keep_alive': '30m',            # keep model in RAM between queries</w:t>
      </w:r>
      <w:r>
        <w:rPr>
          <w:rFonts w:ascii="Consolas" w:hAnsi="Consolas"/>
          <w:sz w:val="16"/>
        </w:rPr>
        <w:br/>
        <w:t xml:space="preserve">        'options': {'num_ctx': int(num_ctx)},</w:t>
      </w:r>
      <w:r>
        <w:rPr>
          <w:rFonts w:ascii="Consolas" w:hAnsi="Consolas"/>
          <w:sz w:val="16"/>
        </w:rPr>
        <w:br/>
        <w:t xml:space="preserve">    }</w:t>
      </w:r>
      <w:r>
        <w:rPr>
          <w:rFonts w:ascii="Consolas" w:hAnsi="Consolas"/>
          <w:sz w:val="16"/>
        </w:rPr>
        <w:br/>
        <w:t xml:space="preserve">    if _is_thinking_mode_model(model_name):  # Qwen3 family</w:t>
      </w:r>
      <w:r>
        <w:rPr>
          <w:rFonts w:ascii="Consolas" w:hAnsi="Consolas"/>
          <w:sz w:val="16"/>
        </w:rPr>
        <w:br/>
        <w:t xml:space="preserve">        payload['think'] = False            # Ollama 0.9+ flag</w:t>
      </w:r>
      <w:r>
        <w:rPr>
          <w:rFonts w:ascii="Consolas" w:hAnsi="Consolas"/>
          <w:sz w:val="16"/>
        </w:rPr>
        <w:br/>
        <w:t xml:space="preserve">        if '/no_think' not in prompt:</w:t>
      </w:r>
      <w:r>
        <w:rPr>
          <w:rFonts w:ascii="Consolas" w:hAnsi="Consolas"/>
          <w:sz w:val="16"/>
        </w:rPr>
        <w:br/>
        <w:t xml:space="preserve">            payload['prompt'] += '\n\n/no_think'  # prompt suffix</w:t>
      </w:r>
      <w:r>
        <w:rPr>
          <w:rFonts w:ascii="Consolas" w:hAnsi="Consolas"/>
          <w:sz w:val="16"/>
        </w:rPr>
        <w:br/>
        <w:t xml:space="preserve">    return payload</w:t>
      </w:r>
    </w:p>
    <w:p w14:paraId="48E35A1C" w14:textId="77777777" w:rsidR="00C76AB0" w:rsidRDefault="00000000">
      <w:pPr>
        <w:spacing w:after="80"/>
      </w:pPr>
      <w:r>
        <w:t>Two Qwen3 thinking suppression mechanisms are applied together (belt-and-suspenders):</w:t>
      </w:r>
    </w:p>
    <w:p w14:paraId="5504CD39" w14:textId="77777777" w:rsidR="00C76AB0" w:rsidRDefault="00000000">
      <w:pPr>
        <w:pStyle w:val="ListBullet"/>
        <w:spacing w:after="40"/>
      </w:pPr>
      <w:r>
        <w:t>payload['think'] = False — Ollama 0.9+ server-side flag that disables the model's reasoning mode.</w:t>
      </w:r>
    </w:p>
    <w:p w14:paraId="3441E783" w14:textId="77777777" w:rsidR="00C76AB0" w:rsidRDefault="00000000">
      <w:pPr>
        <w:pStyle w:val="ListBullet"/>
        <w:spacing w:after="40"/>
      </w:pPr>
      <w:r>
        <w:t>'/no_think' prompt suffix — Tells the model not to emit &lt;think&gt;...&lt;/think&gt; blocks. Works on Ollama versions that don't support the 'think' flag.</w:t>
      </w:r>
    </w:p>
    <w:p w14:paraId="5F5B6454" w14:textId="77777777" w:rsidR="00C76AB0" w:rsidRDefault="00000000">
      <w:pPr>
        <w:spacing w:after="80"/>
      </w:pPr>
      <w:r>
        <w:t>keep_alive='30m' keeps the model resident in Ollama's memory for 30 minutes between queries. Default Ollama keep_alive is 5 minutes, which causes a cold-load (~3-10s) after brief idle periods between user interactions.</w:t>
      </w:r>
    </w:p>
    <w:p w14:paraId="5024DF41" w14:textId="77777777" w:rsidR="00C76AB0" w:rsidRDefault="00000000">
      <w:pPr>
        <w:pStyle w:val="Heading2"/>
        <w:spacing w:before="360" w:after="120"/>
      </w:pPr>
      <w:r>
        <w:t>Model Warmup: prewarm_model()</w:t>
      </w:r>
    </w:p>
    <w:p w14:paraId="31959A4E" w14:textId="77777777" w:rsidR="00C76AB0" w:rsidRDefault="00000000">
      <w:pPr>
        <w:spacing w:after="80"/>
      </w:pPr>
      <w:r>
        <w:rPr>
          <w:rFonts w:ascii="Consolas" w:hAnsi="Consolas"/>
          <w:sz w:val="16"/>
        </w:rPr>
        <w:t>def prewarm_model(timeout_seconds=None):</w:t>
      </w:r>
      <w:r>
        <w:rPr>
          <w:rFonts w:ascii="Consolas" w:hAnsi="Consolas"/>
          <w:sz w:val="16"/>
        </w:rPr>
        <w:br/>
        <w:t xml:space="preserve">    model_name = _resolve_model_name()</w:t>
      </w:r>
      <w:r>
        <w:rPr>
          <w:rFonts w:ascii="Consolas" w:hAnsi="Consolas"/>
          <w:sz w:val="16"/>
        </w:rPr>
        <w:br/>
        <w:t xml:space="preserve">    response = httpx.post(_GENERATE_ENDPOINT, json={</w:t>
      </w:r>
      <w:r>
        <w:rPr>
          <w:rFonts w:ascii="Consolas" w:hAnsi="Consolas"/>
          <w:sz w:val="16"/>
        </w:rPr>
        <w:br/>
        <w:t xml:space="preserve">        'model': model_name,</w:t>
      </w:r>
      <w:r>
        <w:rPr>
          <w:rFonts w:ascii="Consolas" w:hAnsi="Consolas"/>
          <w:sz w:val="16"/>
        </w:rPr>
        <w:br/>
        <w:t xml:space="preserve">        'prompt': '',           # empty prompt = load-only</w:t>
      </w:r>
      <w:r>
        <w:rPr>
          <w:rFonts w:ascii="Consolas" w:hAnsi="Consolas"/>
          <w:sz w:val="16"/>
        </w:rPr>
        <w:br/>
        <w:t xml:space="preserve">        'stream': False,</w:t>
      </w:r>
      <w:r>
        <w:rPr>
          <w:rFonts w:ascii="Consolas" w:hAnsi="Consolas"/>
          <w:sz w:val="16"/>
        </w:rPr>
        <w:br/>
        <w:t xml:space="preserve">        'keep_alive': '30m',</w:t>
      </w:r>
      <w:r>
        <w:rPr>
          <w:rFonts w:ascii="Consolas" w:hAnsi="Consolas"/>
          <w:sz w:val="16"/>
        </w:rPr>
        <w:br/>
        <w:t xml:space="preserve">        'options': {'num_ctx': lightweight_num_ctx},</w:t>
      </w:r>
      <w:r>
        <w:rPr>
          <w:rFonts w:ascii="Consolas" w:hAnsi="Consolas"/>
          <w:sz w:val="16"/>
        </w:rPr>
        <w:br/>
        <w:t xml:space="preserve">    }, timeout=timeout_seconds)</w:t>
      </w:r>
      <w:r>
        <w:rPr>
          <w:rFonts w:ascii="Consolas" w:hAnsi="Consolas"/>
          <w:sz w:val="16"/>
        </w:rPr>
        <w:br/>
        <w:t xml:space="preserve">    response.raise_for_status()</w:t>
      </w:r>
      <w:r>
        <w:rPr>
          <w:rFonts w:ascii="Consolas" w:hAnsi="Consolas"/>
          <w:sz w:val="16"/>
        </w:rPr>
        <w:br/>
        <w:t xml:space="preserve">    return model_name</w:t>
      </w:r>
    </w:p>
    <w:p w14:paraId="534D6612" w14:textId="77777777" w:rsidR="00C76AB0" w:rsidRDefault="00000000">
      <w:pPr>
        <w:spacing w:after="80"/>
      </w:pPr>
      <w:r>
        <w:t>An empty prompt tells Ollama to load the model into memory without generating any text. This is faster than sending a throwaway prompt because: (1) no tokens are generated, (2) the lightweight context window is used (less memory allocated), (3) the model is immediately ready for the first real query. Called by orchestrator._prewarm_llm() during startup.</w:t>
      </w:r>
    </w:p>
    <w:p w14:paraId="5B51A22B" w14:textId="77777777" w:rsidR="00C76AB0" w:rsidRDefault="00000000">
      <w:pPr>
        <w:pStyle w:val="Heading2"/>
        <w:spacing w:before="360" w:after="120"/>
      </w:pPr>
      <w:r>
        <w:lastRenderedPageBreak/>
        <w:t>Streaming Generation: ask_llm_streaming()</w:t>
      </w:r>
    </w:p>
    <w:p w14:paraId="65C73F75" w14:textId="77777777" w:rsidR="00C76AB0" w:rsidRDefault="00000000">
      <w:pPr>
        <w:spacing w:after="80"/>
      </w:pPr>
      <w:r>
        <w:t>The primary LLM function used by command_router.py for conversational responses. Streams tokens from Ollama and feeds them to TTS via sentence-level callbacks.</w:t>
      </w:r>
    </w:p>
    <w:p w14:paraId="27DA64AA" w14:textId="77777777" w:rsidR="00C76AB0" w:rsidRDefault="00000000">
      <w:pPr>
        <w:pStyle w:val="Heading3"/>
        <w:spacing w:before="240" w:after="80"/>
      </w:pPr>
      <w:r>
        <w:t>Function Signature</w:t>
      </w:r>
    </w:p>
    <w:p w14:paraId="00549C96" w14:textId="77777777" w:rsidR="00C76AB0" w:rsidRDefault="00000000">
      <w:pPr>
        <w:spacing w:after="80"/>
      </w:pPr>
      <w:r>
        <w:rPr>
          <w:rFonts w:ascii="Consolas" w:hAnsi="Consolas"/>
          <w:sz w:val="16"/>
        </w:rPr>
        <w:t>def ask_llm_streaming(</w:t>
      </w:r>
      <w:r>
        <w:rPr>
          <w:rFonts w:ascii="Consolas" w:hAnsi="Consolas"/>
          <w:sz w:val="16"/>
        </w:rPr>
        <w:br/>
        <w:t xml:space="preserve">    prompt,</w:t>
      </w:r>
      <w:r>
        <w:rPr>
          <w:rFonts w:ascii="Consolas" w:hAnsi="Consolas"/>
          <w:sz w:val="16"/>
        </w:rPr>
        <w:br/>
        <w:t xml:space="preserve">    on_sentence=None,       # callback: str -&gt; None (speak this sentence)</w:t>
      </w:r>
      <w:r>
        <w:rPr>
          <w:rFonts w:ascii="Consolas" w:hAnsi="Consolas"/>
          <w:sz w:val="16"/>
        </w:rPr>
        <w:br/>
        <w:t xml:space="preserve">    num_ctx=None,           # override context window</w:t>
      </w:r>
      <w:r>
        <w:rPr>
          <w:rFonts w:ascii="Consolas" w:hAnsi="Consolas"/>
          <w:sz w:val="16"/>
        </w:rPr>
        <w:br/>
        <w:t xml:space="preserve">    is_arabic=False,        # Arabic-aware sentence splitting</w:t>
      </w:r>
      <w:r>
        <w:rPr>
          <w:rFonts w:ascii="Consolas" w:hAnsi="Consolas"/>
          <w:sz w:val="16"/>
        </w:rPr>
        <w:br/>
        <w:t xml:space="preserve">    cancel_event=None,      # threading.Event for wake-word interrupt</w:t>
      </w:r>
      <w:r>
        <w:rPr>
          <w:rFonts w:ascii="Consolas" w:hAnsi="Consolas"/>
          <w:sz w:val="16"/>
        </w:rPr>
        <w:br/>
        <w:t>) -&gt; str:                   # returns complete accumulated text</w:t>
      </w:r>
    </w:p>
    <w:p w14:paraId="4907DD44" w14:textId="77777777" w:rsidR="00C76AB0" w:rsidRDefault="00000000">
      <w:pPr>
        <w:pStyle w:val="Heading3"/>
        <w:spacing w:before="240" w:after="80"/>
      </w:pPr>
      <w:r>
        <w:t>Streaming Loop Architecture</w:t>
      </w:r>
    </w:p>
    <w:p w14:paraId="4DC04B14" w14:textId="77777777" w:rsidR="00C76AB0" w:rsidRDefault="00000000">
      <w:pPr>
        <w:spacing w:after="80"/>
      </w:pPr>
      <w:r>
        <w:rPr>
          <w:rFonts w:ascii="Consolas" w:hAnsi="Consolas"/>
          <w:sz w:val="16"/>
        </w:rPr>
        <w:t>with httpx.stream('POST', _GENERATE_ENDPOINT, json=payload, timeout=LLM_TIMEOUT_SECONDS) as stream:</w:t>
      </w:r>
      <w:r>
        <w:rPr>
          <w:rFonts w:ascii="Consolas" w:hAnsi="Consolas"/>
          <w:sz w:val="16"/>
        </w:rPr>
        <w:br/>
        <w:t xml:space="preserve">    for raw_line in stream.iter_lines():</w:t>
      </w:r>
      <w:r>
        <w:rPr>
          <w:rFonts w:ascii="Consolas" w:hAnsi="Consolas"/>
          <w:sz w:val="16"/>
        </w:rPr>
        <w:br/>
        <w:t xml:space="preserve">        # Check 1: Cancel event (wake-word interrupt)</w:t>
      </w:r>
      <w:r>
        <w:rPr>
          <w:rFonts w:ascii="Consolas" w:hAnsi="Consolas"/>
          <w:sz w:val="16"/>
        </w:rPr>
        <w:br/>
        <w:t xml:space="preserve">        if cancel_event.is_set(): break</w:t>
      </w:r>
      <w:r>
        <w:rPr>
          <w:rFonts w:ascii="Consolas" w:hAnsi="Consolas"/>
          <w:sz w:val="16"/>
        </w:rPr>
        <w:br/>
      </w:r>
      <w:r>
        <w:rPr>
          <w:rFonts w:ascii="Consolas" w:hAnsi="Consolas"/>
          <w:sz w:val="16"/>
        </w:rPr>
        <w:br/>
        <w:t xml:space="preserve">        # Check 2: Hard timeout</w:t>
      </w:r>
      <w:r>
        <w:rPr>
          <w:rFonts w:ascii="Consolas" w:hAnsi="Consolas"/>
          <w:sz w:val="16"/>
        </w:rPr>
        <w:br/>
        <w:t xml:space="preserve">        if elapsed &gt;= hard_timeout_seconds: break</w:t>
      </w:r>
      <w:r>
        <w:rPr>
          <w:rFonts w:ascii="Consolas" w:hAnsi="Consolas"/>
          <w:sz w:val="16"/>
        </w:rPr>
        <w:br/>
      </w:r>
      <w:r>
        <w:rPr>
          <w:rFonts w:ascii="Consolas" w:hAnsi="Consolas"/>
          <w:sz w:val="16"/>
        </w:rPr>
        <w:br/>
        <w:t xml:space="preserve">        # Parse JSON chunk</w:t>
      </w:r>
      <w:r>
        <w:rPr>
          <w:rFonts w:ascii="Consolas" w:hAnsi="Consolas"/>
          <w:sz w:val="16"/>
        </w:rPr>
        <w:br/>
        <w:t xml:space="preserve">        chunk = json.loads(raw_line)</w:t>
      </w:r>
      <w:r>
        <w:rPr>
          <w:rFonts w:ascii="Consolas" w:hAnsi="Consolas"/>
          <w:sz w:val="16"/>
        </w:rPr>
        <w:br/>
        <w:t xml:space="preserve">        token = chunk.get('response', '')</w:t>
      </w:r>
      <w:r>
        <w:rPr>
          <w:rFonts w:ascii="Consolas" w:hAnsi="Consolas"/>
          <w:sz w:val="16"/>
        </w:rPr>
        <w:br/>
      </w:r>
      <w:r>
        <w:rPr>
          <w:rFonts w:ascii="Consolas" w:hAnsi="Consolas"/>
          <w:sz w:val="16"/>
        </w:rPr>
        <w:br/>
        <w:t xml:space="preserve">        # Qwen3 thinking suppression (real-time state machine)</w:t>
      </w:r>
      <w:r>
        <w:rPr>
          <w:rFonts w:ascii="Consolas" w:hAnsi="Consolas"/>
          <w:sz w:val="16"/>
        </w:rPr>
        <w:br/>
        <w:t xml:space="preserve">        if suppress_thinking:</w:t>
      </w:r>
      <w:r>
        <w:rPr>
          <w:rFonts w:ascii="Consolas" w:hAnsi="Consolas"/>
          <w:sz w:val="16"/>
        </w:rPr>
        <w:br/>
        <w:t xml:space="preserve">            # Drop tokens inside &lt;think&gt;...&lt;/think&gt; blocks</w:t>
      </w:r>
      <w:r>
        <w:rPr>
          <w:rFonts w:ascii="Consolas" w:hAnsi="Consolas"/>
          <w:sz w:val="16"/>
        </w:rPr>
        <w:br/>
        <w:t xml:space="preserve">            # Track inside_think_block state across chunks</w:t>
      </w:r>
      <w:r>
        <w:rPr>
          <w:rFonts w:ascii="Consolas" w:hAnsi="Consolas"/>
          <w:sz w:val="16"/>
        </w:rPr>
        <w:br/>
        <w:t xml:space="preserve">            ...</w:t>
      </w:r>
      <w:r>
        <w:rPr>
          <w:rFonts w:ascii="Consolas" w:hAnsi="Consolas"/>
          <w:sz w:val="16"/>
        </w:rPr>
        <w:br/>
      </w:r>
      <w:r>
        <w:rPr>
          <w:rFonts w:ascii="Consolas" w:hAnsi="Consolas"/>
          <w:sz w:val="16"/>
        </w:rPr>
        <w:br/>
        <w:t xml:space="preserve">        # Feed to SentenceBuffer for TTS chunking</w:t>
      </w:r>
      <w:r>
        <w:rPr>
          <w:rFonts w:ascii="Consolas" w:hAnsi="Consolas"/>
          <w:sz w:val="16"/>
        </w:rPr>
        <w:br/>
        <w:t xml:space="preserve">        accumulated.append(token)</w:t>
      </w:r>
      <w:r>
        <w:rPr>
          <w:rFonts w:ascii="Consolas" w:hAnsi="Consolas"/>
          <w:sz w:val="16"/>
        </w:rPr>
        <w:br/>
        <w:t xml:space="preserve">        result = sb.add_token(token)</w:t>
      </w:r>
      <w:r>
        <w:rPr>
          <w:rFonts w:ascii="Consolas" w:hAnsi="Consolas"/>
          <w:sz w:val="16"/>
        </w:rPr>
        <w:br/>
        <w:t xml:space="preserve">        if result:</w:t>
      </w:r>
      <w:r>
        <w:rPr>
          <w:rFonts w:ascii="Consolas" w:hAnsi="Consolas"/>
          <w:sz w:val="16"/>
        </w:rPr>
        <w:br/>
        <w:t xml:space="preserve">            on_sentence(result)  # speak this complete sentence</w:t>
      </w:r>
      <w:r>
        <w:rPr>
          <w:rFonts w:ascii="Consolas" w:hAnsi="Consolas"/>
          <w:sz w:val="16"/>
        </w:rPr>
        <w:br/>
      </w:r>
      <w:r>
        <w:rPr>
          <w:rFonts w:ascii="Consolas" w:hAnsi="Consolas"/>
          <w:sz w:val="16"/>
        </w:rPr>
        <w:br/>
        <w:t xml:space="preserve">        if chunk.get('done'): break</w:t>
      </w:r>
      <w:r>
        <w:rPr>
          <w:rFonts w:ascii="Consolas" w:hAnsi="Consolas"/>
          <w:sz w:val="16"/>
        </w:rPr>
        <w:br/>
      </w:r>
      <w:r>
        <w:rPr>
          <w:rFonts w:ascii="Consolas" w:hAnsi="Consolas"/>
          <w:sz w:val="16"/>
        </w:rPr>
        <w:br/>
        <w:t xml:space="preserve">    # Flush remaining buffer</w:t>
      </w:r>
      <w:r>
        <w:rPr>
          <w:rFonts w:ascii="Consolas" w:hAnsi="Consolas"/>
          <w:sz w:val="16"/>
        </w:rPr>
        <w:br/>
        <w:t xml:space="preserve">    remainder = sb.flush()</w:t>
      </w:r>
      <w:r>
        <w:rPr>
          <w:rFonts w:ascii="Consolas" w:hAnsi="Consolas"/>
          <w:sz w:val="16"/>
        </w:rPr>
        <w:br/>
        <w:t xml:space="preserve">    if remainder: on_sentence(remainder)</w:t>
      </w:r>
    </w:p>
    <w:p w14:paraId="650D0A2B" w14:textId="77777777" w:rsidR="00C76AB0" w:rsidRDefault="00000000">
      <w:pPr>
        <w:pStyle w:val="Heading3"/>
        <w:spacing w:before="240" w:after="80"/>
      </w:pPr>
      <w:r>
        <w:t>Qwen3 Thinking Tag State Machine (Real-Time)</w:t>
      </w:r>
    </w:p>
    <w:p w14:paraId="404BED89" w14:textId="77777777" w:rsidR="00C76AB0" w:rsidRDefault="00000000">
      <w:pPr>
        <w:spacing w:after="80"/>
      </w:pPr>
      <w:r>
        <w:t>The suppression handles token boundaries — a &lt;think&gt; tag may span multiple chunks:</w:t>
      </w:r>
    </w:p>
    <w:p w14:paraId="3BE47969" w14:textId="77777777" w:rsidR="00C76AB0" w:rsidRDefault="00000000">
      <w:pPr>
        <w:spacing w:after="80"/>
      </w:pPr>
      <w:r>
        <w:rPr>
          <w:rFonts w:ascii="Consolas" w:hAnsi="Consolas"/>
          <w:sz w:val="16"/>
        </w:rPr>
        <w:t>inside_think_block = False</w:t>
      </w:r>
      <w:r>
        <w:rPr>
          <w:rFonts w:ascii="Consolas" w:hAnsi="Consolas"/>
          <w:sz w:val="16"/>
        </w:rPr>
        <w:br/>
        <w:t>while token:</w:t>
      </w:r>
      <w:r>
        <w:rPr>
          <w:rFonts w:ascii="Consolas" w:hAnsi="Consolas"/>
          <w:sz w:val="16"/>
        </w:rPr>
        <w:br/>
        <w:t xml:space="preserve">    if inside_think_block:</w:t>
      </w:r>
      <w:r>
        <w:rPr>
          <w:rFonts w:ascii="Consolas" w:hAnsi="Consolas"/>
          <w:sz w:val="16"/>
        </w:rPr>
        <w:br/>
        <w:t xml:space="preserve">        close_idx = token.find('&lt;/think&gt;')</w:t>
      </w:r>
      <w:r>
        <w:rPr>
          <w:rFonts w:ascii="Consolas" w:hAnsi="Consolas"/>
          <w:sz w:val="16"/>
        </w:rPr>
        <w:br/>
        <w:t xml:space="preserve">        if close_idx == -1:</w:t>
      </w:r>
      <w:r>
        <w:rPr>
          <w:rFonts w:ascii="Consolas" w:hAnsi="Consolas"/>
          <w:sz w:val="16"/>
        </w:rPr>
        <w:br/>
        <w:t xml:space="preserve">            token = ''       # entire chunk is reasoning → drop</w:t>
      </w:r>
      <w:r>
        <w:rPr>
          <w:rFonts w:ascii="Consolas" w:hAnsi="Consolas"/>
          <w:sz w:val="16"/>
        </w:rPr>
        <w:br/>
        <w:t xml:space="preserve">            break</w:t>
      </w:r>
      <w:r>
        <w:rPr>
          <w:rFonts w:ascii="Consolas" w:hAnsi="Consolas"/>
          <w:sz w:val="16"/>
        </w:rPr>
        <w:br/>
      </w:r>
      <w:r>
        <w:rPr>
          <w:rFonts w:ascii="Consolas" w:hAnsi="Consolas"/>
          <w:sz w:val="16"/>
        </w:rPr>
        <w:lastRenderedPageBreak/>
        <w:t xml:space="preserve">        token = token[close_idx + 8:]   # skip past &lt;/think&gt;</w:t>
      </w:r>
      <w:r>
        <w:rPr>
          <w:rFonts w:ascii="Consolas" w:hAnsi="Consolas"/>
          <w:sz w:val="16"/>
        </w:rPr>
        <w:br/>
        <w:t xml:space="preserve">        inside_think_block = False</w:t>
      </w:r>
      <w:r>
        <w:rPr>
          <w:rFonts w:ascii="Consolas" w:hAnsi="Consolas"/>
          <w:sz w:val="16"/>
        </w:rPr>
        <w:br/>
        <w:t xml:space="preserve">    else:</w:t>
      </w:r>
      <w:r>
        <w:rPr>
          <w:rFonts w:ascii="Consolas" w:hAnsi="Consolas"/>
          <w:sz w:val="16"/>
        </w:rPr>
        <w:br/>
        <w:t xml:space="preserve">        open_idx = token.find('&lt;think&gt;')</w:t>
      </w:r>
      <w:r>
        <w:rPr>
          <w:rFonts w:ascii="Consolas" w:hAnsi="Consolas"/>
          <w:sz w:val="16"/>
        </w:rPr>
        <w:br/>
        <w:t xml:space="preserve">        if open_idx == -1:</w:t>
      </w:r>
      <w:r>
        <w:rPr>
          <w:rFonts w:ascii="Consolas" w:hAnsi="Consolas"/>
          <w:sz w:val="16"/>
        </w:rPr>
        <w:br/>
        <w:t xml:space="preserve">            break            # no tag → emit normally</w:t>
      </w:r>
      <w:r>
        <w:rPr>
          <w:rFonts w:ascii="Consolas" w:hAnsi="Consolas"/>
          <w:sz w:val="16"/>
        </w:rPr>
        <w:br/>
        <w:t xml:space="preserve">        pre = token[:open_idx]          # text before &lt;think&gt;</w:t>
      </w:r>
      <w:r>
        <w:rPr>
          <w:rFonts w:ascii="Consolas" w:hAnsi="Consolas"/>
          <w:sz w:val="16"/>
        </w:rPr>
        <w:br/>
        <w:t xml:space="preserve">        token = token[open_idx + 7:]    # text after &lt;think&gt;</w:t>
      </w:r>
      <w:r>
        <w:rPr>
          <w:rFonts w:ascii="Consolas" w:hAnsi="Consolas"/>
          <w:sz w:val="16"/>
        </w:rPr>
        <w:br/>
        <w:t xml:space="preserve">        inside_think_block = True</w:t>
      </w:r>
      <w:r>
        <w:rPr>
          <w:rFonts w:ascii="Consolas" w:hAnsi="Consolas"/>
          <w:sz w:val="16"/>
        </w:rPr>
        <w:br/>
        <w:t xml:space="preserve">        if pre: emit(pre)               # emit the pre-tag text</w:t>
      </w:r>
    </w:p>
    <w:p w14:paraId="4712866A" w14:textId="77777777" w:rsidR="00C76AB0" w:rsidRDefault="00000000">
      <w:pPr>
        <w:pStyle w:val="Heading3"/>
        <w:spacing w:before="240" w:after="80"/>
      </w:pPr>
      <w:r>
        <w:t>Hard Timeout Mechanism</w:t>
      </w:r>
    </w:p>
    <w:p w14:paraId="2CBB5F1C" w14:textId="77777777" w:rsidR="00C76AB0" w:rsidRDefault="00000000">
      <w:pPr>
        <w:spacing w:after="80"/>
      </w:pPr>
      <w:r>
        <w:t>In addition to httpx's connection/read timeout, ask_llm_streaming has a hard wall-clock timeout: if total elapsed time exceeds max(5.0, LLM_TIMEOUT_SECONDS), the loop breaks. This catches cases where Ollama is streaming very slowly (1 token/second) that would pass httpx's per-read timeout but still take unacceptably long. On hard timeout, any accumulated text is returned as a partial result.</w:t>
      </w:r>
    </w:p>
    <w:p w14:paraId="2B3C7D68" w14:textId="77777777" w:rsidR="00C76AB0" w:rsidRDefault="00000000">
      <w:pPr>
        <w:pStyle w:val="Heading3"/>
        <w:spacing w:before="240" w:after="80"/>
      </w:pPr>
      <w:r>
        <w:t>Error Recovery: 4 Paths</w:t>
      </w:r>
    </w:p>
    <w:p w14:paraId="4AA3B627" w14:textId="77777777" w:rsidR="00C76AB0" w:rsidRDefault="00000000">
      <w:pPr>
        <w:pStyle w:val="ListBullet"/>
        <w:spacing w:after="40"/>
      </w:pPr>
      <w:r>
        <w:t>httpx.TimeoutException — Returns accumulated partial text if any. If nothing accumulated, falls back to non-streaming ask_llm() for one more attempt.</w:t>
      </w:r>
    </w:p>
    <w:p w14:paraId="058FD8ED" w14:textId="77777777" w:rsidR="00C76AB0" w:rsidRDefault="00000000">
      <w:pPr>
        <w:pStyle w:val="ListBullet"/>
        <w:spacing w:after="40"/>
      </w:pPr>
      <w:r>
        <w:t>httpx.ConnectError — Ollama not running. Falls back to ask_llm(). Returns 'Cannot connect to Ollama. Make sure it is running.'</w:t>
      </w:r>
    </w:p>
    <w:p w14:paraId="7A81BF01" w14:textId="77777777" w:rsidR="00C76AB0" w:rsidRDefault="00000000">
      <w:pPr>
        <w:pStyle w:val="ListBullet"/>
        <w:spacing w:after="40"/>
      </w:pPr>
      <w:r>
        <w:t>HTTP non-200 — Logs error and returns 'I could not run the local model.'</w:t>
      </w:r>
    </w:p>
    <w:p w14:paraId="5E89916E" w14:textId="77777777" w:rsidR="00C76AB0" w:rsidRDefault="00000000">
      <w:pPr>
        <w:pStyle w:val="ListBullet"/>
        <w:spacing w:after="40"/>
      </w:pPr>
      <w:r>
        <w:t>Any other exception — Returns 'Sorry, I had an internal error.'</w:t>
      </w:r>
    </w:p>
    <w:p w14:paraId="5E9D23C4" w14:textId="77777777" w:rsidR="00C76AB0" w:rsidRDefault="00000000">
      <w:pPr>
        <w:spacing w:after="80"/>
      </w:pPr>
      <w:r>
        <w:t>Every exit path records metrics: metrics.record_stage('llm', elapsed, success=bool) and record_stage_timing('llm_generation', elapsed, model=model_name).</w:t>
      </w:r>
    </w:p>
    <w:p w14:paraId="4D720B3E" w14:textId="77777777" w:rsidR="00C76AB0" w:rsidRDefault="00000000">
      <w:pPr>
        <w:pStyle w:val="Heading3"/>
        <w:spacing w:before="240" w:after="80"/>
      </w:pPr>
      <w:r>
        <w:t>First Token Timing</w:t>
      </w:r>
    </w:p>
    <w:p w14:paraId="2B2618B9" w14:textId="77777777" w:rsidR="00C76AB0" w:rsidRDefault="00000000">
      <w:pPr>
        <w:spacing w:after="80"/>
      </w:pPr>
      <w:r>
        <w:rPr>
          <w:rFonts w:ascii="Consolas" w:hAnsi="Consolas"/>
          <w:sz w:val="16"/>
        </w:rPr>
        <w:t>def _record_first_token():</w:t>
      </w:r>
      <w:r>
        <w:rPr>
          <w:rFonts w:ascii="Consolas" w:hAnsi="Consolas"/>
          <w:sz w:val="16"/>
        </w:rPr>
        <w:br/>
        <w:t xml:space="preserve">    nonlocal first_token_recorded</w:t>
      </w:r>
      <w:r>
        <w:rPr>
          <w:rFonts w:ascii="Consolas" w:hAnsi="Consolas"/>
          <w:sz w:val="16"/>
        </w:rPr>
        <w:br/>
        <w:t xml:space="preserve">    if first_token_recorded: return</w:t>
      </w:r>
      <w:r>
        <w:rPr>
          <w:rFonts w:ascii="Consolas" w:hAnsi="Consolas"/>
          <w:sz w:val="16"/>
        </w:rPr>
        <w:br/>
        <w:t xml:space="preserve">    first_token_recorded = True</w:t>
      </w:r>
      <w:r>
        <w:rPr>
          <w:rFonts w:ascii="Consolas" w:hAnsi="Consolas"/>
          <w:sz w:val="16"/>
        </w:rPr>
        <w:br/>
        <w:t xml:space="preserve">    record_stage_timing('llm_first_token', time.perf_counter() - started, model=model_name)</w:t>
      </w:r>
    </w:p>
    <w:p w14:paraId="6F8F4AD2" w14:textId="77777777" w:rsidR="00C76AB0" w:rsidRDefault="00000000">
      <w:pPr>
        <w:spacing w:after="80"/>
      </w:pPr>
      <w:r>
        <w:t>Records the time-to-first-token (TTFT) metric — a critical UX metric because the user perceives latency until the first word is spoken. The LatencyTracker has a budget of 1.5s for llm_first_token.</w:t>
      </w:r>
    </w:p>
    <w:p w14:paraId="67363D6B" w14:textId="77777777" w:rsidR="00C76AB0" w:rsidRDefault="00000000">
      <w:pPr>
        <w:pStyle w:val="Heading2"/>
        <w:spacing w:before="360" w:after="120"/>
      </w:pPr>
      <w:r>
        <w:t>Non-Streaming Generation: ask_llm()</w:t>
      </w:r>
    </w:p>
    <w:p w14:paraId="26DF17B3" w14:textId="77777777" w:rsidR="00C76AB0" w:rsidRDefault="00000000">
      <w:pPr>
        <w:spacing w:after="80"/>
      </w:pPr>
      <w:r>
        <w:t>Fallback function used when on_sentence is None or when streaming fails. Tries each model candidate in order:</w:t>
      </w:r>
    </w:p>
    <w:p w14:paraId="579D0219" w14:textId="77777777" w:rsidR="00C76AB0" w:rsidRDefault="00000000">
      <w:pPr>
        <w:spacing w:after="80"/>
      </w:pPr>
      <w:r>
        <w:rPr>
          <w:rFonts w:ascii="Consolas" w:hAnsi="Consolas"/>
          <w:sz w:val="16"/>
        </w:rPr>
        <w:t>for candidate_model in candidates:</w:t>
      </w:r>
      <w:r>
        <w:rPr>
          <w:rFonts w:ascii="Consolas" w:hAnsi="Consolas"/>
          <w:sz w:val="16"/>
        </w:rPr>
        <w:br/>
        <w:t xml:space="preserve">    response = httpx.post(_GENERATE_ENDPOINT, json=payload, timeout=timeout)</w:t>
      </w:r>
      <w:r>
        <w:rPr>
          <w:rFonts w:ascii="Consolas" w:hAnsi="Consolas"/>
          <w:sz w:val="16"/>
        </w:rPr>
        <w:br/>
        <w:t xml:space="preserve">    if response.status_code == 200:</w:t>
      </w:r>
      <w:r>
        <w:rPr>
          <w:rFonts w:ascii="Consolas" w:hAnsi="Consolas"/>
          <w:sz w:val="16"/>
        </w:rPr>
        <w:br/>
        <w:t xml:space="preserve">        text = response.json().get('response', '').strip()</w:t>
      </w:r>
      <w:r>
        <w:rPr>
          <w:rFonts w:ascii="Consolas" w:hAnsi="Consolas"/>
          <w:sz w:val="16"/>
        </w:rPr>
        <w:br/>
        <w:t xml:space="preserve">        if _is_thinking_mode_model(candidate_model):</w:t>
      </w:r>
      <w:r>
        <w:rPr>
          <w:rFonts w:ascii="Consolas" w:hAnsi="Consolas"/>
          <w:sz w:val="16"/>
        </w:rPr>
        <w:br/>
      </w:r>
      <w:r>
        <w:rPr>
          <w:rFonts w:ascii="Consolas" w:hAnsi="Consolas"/>
          <w:sz w:val="16"/>
        </w:rPr>
        <w:lastRenderedPageBreak/>
        <w:t xml:space="preserve">            text = _strip_thinking_tags(text)  # remove &lt;think&gt;...&lt;/think&gt;</w:t>
      </w:r>
      <w:r>
        <w:rPr>
          <w:rFonts w:ascii="Consolas" w:hAnsi="Consolas"/>
          <w:sz w:val="16"/>
        </w:rPr>
        <w:br/>
        <w:t xml:space="preserve">        if text:</w:t>
      </w:r>
      <w:r>
        <w:rPr>
          <w:rFonts w:ascii="Consolas" w:hAnsi="Consolas"/>
          <w:sz w:val="16"/>
        </w:rPr>
        <w:br/>
        <w:t xml:space="preserve">            if idx &gt; 0: logger.warning('LLM fallback used: %s -&gt; %s', primary, candidate)</w:t>
      </w:r>
      <w:r>
        <w:rPr>
          <w:rFonts w:ascii="Consolas" w:hAnsi="Consolas"/>
          <w:sz w:val="16"/>
        </w:rPr>
        <w:br/>
        <w:t xml:space="preserve">            return text</w:t>
      </w:r>
      <w:r>
        <w:rPr>
          <w:rFonts w:ascii="Consolas" w:hAnsi="Consolas"/>
          <w:sz w:val="16"/>
        </w:rPr>
        <w:br/>
        <w:t xml:space="preserve">    # ... timeout/connect error → try next candidate</w:t>
      </w:r>
      <w:r>
        <w:rPr>
          <w:rFonts w:ascii="Consolas" w:hAnsi="Consolas"/>
          <w:sz w:val="16"/>
        </w:rPr>
        <w:br/>
        <w:t>return 'I could not run the local model.'</w:t>
      </w:r>
    </w:p>
    <w:p w14:paraId="3D664B47" w14:textId="77777777" w:rsidR="00C76AB0" w:rsidRDefault="00000000">
      <w:pPr>
        <w:spacing w:after="80"/>
      </w:pPr>
      <w:r>
        <w:t>Unlike streaming, non-streaming uses _strip_thinking_tags() on the complete response (not real-time). This regex removes both closed &lt;think&gt;...&lt;/think&gt; blocks and orphan opening/closing tags.</w:t>
      </w:r>
    </w:p>
    <w:p w14:paraId="1862C69A" w14:textId="77777777" w:rsidR="00C76AB0" w:rsidRDefault="00000000">
      <w:pPr>
        <w:pStyle w:val="Heading2"/>
        <w:spacing w:before="360" w:after="120"/>
      </w:pPr>
      <w:r>
        <w:t>Sentence Boundary Detection: detect_sentence_boundaries()</w:t>
      </w:r>
    </w:p>
    <w:p w14:paraId="2069B353" w14:textId="77777777" w:rsidR="00C76AB0" w:rsidRDefault="00000000">
      <w:pPr>
        <w:spacing w:after="80"/>
      </w:pPr>
      <w:r>
        <w:rPr>
          <w:rFonts w:ascii="Consolas" w:hAnsi="Consolas"/>
          <w:sz w:val="16"/>
        </w:rPr>
        <w:t>_SENTENCE_END_RE = re.compile(r'(?&lt;=[.!?؟\n])\s+|(?&lt;=[.!?؟])$')</w:t>
      </w:r>
      <w:r>
        <w:rPr>
          <w:rFonts w:ascii="Consolas" w:hAnsi="Consolas"/>
          <w:sz w:val="16"/>
        </w:rPr>
        <w:br/>
        <w:t>_STREAM_FLUSH_WORDS = 7</w:t>
      </w:r>
      <w:r>
        <w:rPr>
          <w:rFonts w:ascii="Consolas" w:hAnsi="Consolas"/>
          <w:sz w:val="16"/>
        </w:rPr>
        <w:br/>
        <w:t>_STREAM_FLUSH_CHARS = 90</w:t>
      </w:r>
      <w:r>
        <w:rPr>
          <w:rFonts w:ascii="Consolas" w:hAnsi="Consolas"/>
          <w:sz w:val="16"/>
        </w:rPr>
        <w:br/>
      </w:r>
      <w:r>
        <w:rPr>
          <w:rFonts w:ascii="Consolas" w:hAnsi="Consolas"/>
          <w:sz w:val="16"/>
        </w:rPr>
        <w:br/>
        <w:t>def detect_sentence_boundaries(text, is_arabic):</w:t>
      </w:r>
      <w:r>
        <w:rPr>
          <w:rFonts w:ascii="Consolas" w:hAnsi="Consolas"/>
          <w:sz w:val="16"/>
        </w:rPr>
        <w:br/>
        <w:t xml:space="preserve">    parts = _SENTENCE_END_RE.split(text)</w:t>
      </w:r>
      <w:r>
        <w:rPr>
          <w:rFonts w:ascii="Consolas" w:hAnsi="Consolas"/>
          <w:sz w:val="16"/>
        </w:rPr>
        <w:br/>
        <w:t xml:space="preserve">    if len(parts) &gt; 1: return parts</w:t>
      </w:r>
      <w:r>
        <w:rPr>
          <w:rFonts w:ascii="Consolas" w:hAnsi="Consolas"/>
          <w:sz w:val="16"/>
        </w:rPr>
        <w:br/>
        <w:t xml:space="preserve">    if is_arabic and (word_count &gt;= 7 or char_count &gt;= 90):</w:t>
      </w:r>
      <w:r>
        <w:rPr>
          <w:rFonts w:ascii="Consolas" w:hAnsi="Consolas"/>
          <w:sz w:val="16"/>
        </w:rPr>
        <w:br/>
        <w:t xml:space="preserve">        return [text]  # force flush for unpunctuated Arabic</w:t>
      </w:r>
      <w:r>
        <w:rPr>
          <w:rFonts w:ascii="Consolas" w:hAnsi="Consolas"/>
          <w:sz w:val="16"/>
        </w:rPr>
        <w:br/>
        <w:t xml:space="preserve">    return []</w:t>
      </w:r>
    </w:p>
    <w:p w14:paraId="12114588" w14:textId="77777777" w:rsidR="00C76AB0" w:rsidRDefault="00000000">
      <w:pPr>
        <w:spacing w:after="80"/>
      </w:pPr>
      <w:r>
        <w:t>Used for legacy non-SentenceBuffer paths. Arabic text often arrives without punctuation from the LLM, so the forced flush at 7 words / 90 chars prevents long silence while waiting for a period that may never come. The main streaming path now uses SentenceBuffer (sentence_buffer.py) instead, which has richer Arabic-aware logic.</w:t>
      </w:r>
    </w:p>
    <w:p w14:paraId="3BA525BC" w14:textId="77777777" w:rsidR="00C76AB0" w:rsidRDefault="00000000">
      <w:pPr>
        <w:pStyle w:val="Heading2"/>
        <w:spacing w:before="360" w:after="120"/>
      </w:pPr>
      <w:r>
        <w:t>Cross-File Dependencies</w:t>
      </w:r>
    </w:p>
    <w:p w14:paraId="49A56108" w14:textId="77777777" w:rsidR="00C76AB0" w:rsidRDefault="00000000">
      <w:pPr>
        <w:pStyle w:val="ListBullet"/>
        <w:spacing w:after="40"/>
      </w:pPr>
      <w:r>
        <w:t>core/config.py → LLM_MODEL, LLM_OLLAMA_BASE_URL, LLM_OLLAMA_NUM_CTX, LLM_TIMEOUT_SECONDS, LLM_FALLBACK_MODELS.</w:t>
      </w:r>
    </w:p>
    <w:p w14:paraId="68885189" w14:textId="77777777" w:rsidR="00C76AB0" w:rsidRDefault="00000000">
      <w:pPr>
        <w:pStyle w:val="ListBullet"/>
        <w:spacing w:after="40"/>
      </w:pPr>
      <w:r>
        <w:t>core/logger.py → logger for warnings/errors.</w:t>
      </w:r>
    </w:p>
    <w:p w14:paraId="50ACE89C" w14:textId="77777777" w:rsidR="00C76AB0" w:rsidRDefault="00000000">
      <w:pPr>
        <w:pStyle w:val="ListBullet"/>
        <w:spacing w:after="40"/>
      </w:pPr>
      <w:r>
        <w:t>core/metrics.py → metrics.record_stage(), record_stage_timing() for latency tracking.</w:t>
      </w:r>
    </w:p>
    <w:p w14:paraId="14647B78" w14:textId="77777777" w:rsidR="00C76AB0" w:rsidRDefault="00000000">
      <w:pPr>
        <w:pStyle w:val="ListBullet"/>
        <w:spacing w:after="40"/>
      </w:pPr>
      <w:r>
        <w:t>llm/sentence_buffer.py → SentenceBuffer for TTS-ready sentence chunking.</w:t>
      </w:r>
    </w:p>
    <w:p w14:paraId="6DE1796A" w14:textId="77777777" w:rsidR="00C76AB0" w:rsidRDefault="00000000">
      <w:pPr>
        <w:pStyle w:val="ListBullet"/>
        <w:spacing w:after="40"/>
      </w:pPr>
      <w:r>
        <w:t>llm/prompt_builder.py → imports get_runtime_model_tier() for prompt template selection.</w:t>
      </w:r>
    </w:p>
    <w:p w14:paraId="7DFBDB01" w14:textId="77777777" w:rsidR="00C76AB0" w:rsidRDefault="00000000">
      <w:pPr>
        <w:pStyle w:val="ListBullet"/>
        <w:spacing w:after="40"/>
      </w:pPr>
      <w:r>
        <w:t>core/orchestrator.py → imports llm_cancel_event for interrupt coordination, calls prewarm_model() and set_runtime_model().</w:t>
      </w:r>
    </w:p>
    <w:p w14:paraId="420DAD2C" w14:textId="77777777" w:rsidR="00C76AB0" w:rsidRDefault="00000000">
      <w:pPr>
        <w:pStyle w:val="ListBullet"/>
        <w:spacing w:after="40"/>
      </w:pPr>
      <w:r>
        <w:t>core/command_router.py → calls ask_llm_streaming() for LLM fallback responses.</w:t>
      </w:r>
    </w:p>
    <w:p w14:paraId="21B95BE9" w14:textId="77777777" w:rsidR="00C76AB0" w:rsidRDefault="00000000">
      <w:pPr>
        <w:pStyle w:val="ListBullet"/>
        <w:spacing w:after="40"/>
      </w:pPr>
      <w:r>
        <w:t>httpx — HTTP client for all Ollama API calls.</w:t>
      </w:r>
    </w:p>
    <w:p w14:paraId="5F07B4D6" w14:textId="77777777" w:rsidR="00C76AB0" w:rsidRDefault="00000000">
      <w:r>
        <w:br w:type="page"/>
      </w:r>
    </w:p>
    <w:p w14:paraId="45B1629D" w14:textId="77777777" w:rsidR="00C76AB0" w:rsidRDefault="00000000">
      <w:pPr>
        <w:pStyle w:val="Heading1"/>
        <w:spacing w:after="240"/>
      </w:pPr>
      <w:r>
        <w:lastRenderedPageBreak/>
        <w:t>llm/prompt_builder.py — Full Source Documentation (663 lines)</w:t>
      </w:r>
    </w:p>
    <w:p w14:paraId="4120F7F4" w14:textId="77777777" w:rsidR="00C76AB0" w:rsidRDefault="00000000">
      <w:pPr>
        <w:spacing w:after="80"/>
      </w:pPr>
      <w:r>
        <w:t>This module builds all LLM prompts in the system. It supports 3 LLM backends (Ollama, Claude, intent extraction) and 4 model tiers (minimal/low/medium/high), with automatic tier selection based on hardware detection. Every prompt passes through this module before reaching the LLM.</w:t>
      </w:r>
    </w:p>
    <w:p w14:paraId="28D51A18" w14:textId="77777777" w:rsidR="00C76AB0" w:rsidRDefault="00000000">
      <w:pPr>
        <w:pStyle w:val="Heading2"/>
        <w:spacing w:before="360" w:after="120"/>
      </w:pPr>
      <w:r>
        <w:t>Model Tier System</w:t>
      </w:r>
    </w:p>
    <w:p w14:paraId="1256C504" w14:textId="77777777" w:rsidR="00C76AB0" w:rsidRDefault="00000000">
      <w:pPr>
        <w:pStyle w:val="Heading3"/>
        <w:spacing w:before="240" w:after="80"/>
      </w:pPr>
      <w:r>
        <w:t>_get_model_tier(model_name_or_tier) -&gt; str</w:t>
      </w:r>
    </w:p>
    <w:p w14:paraId="25D0EA12" w14:textId="77777777" w:rsidR="00C76AB0" w:rsidRDefault="00000000">
      <w:pPr>
        <w:spacing w:after="80"/>
      </w:pPr>
      <w:r>
        <w:rPr>
          <w:rFonts w:ascii="Consolas" w:hAnsi="Consolas"/>
          <w:sz w:val="16"/>
        </w:rPr>
        <w:t>def _get_model_tier(model_name_or_tier):</w:t>
      </w:r>
      <w:r>
        <w:rPr>
          <w:rFonts w:ascii="Consolas" w:hAnsi="Consolas"/>
          <w:sz w:val="16"/>
        </w:rPr>
        <w:br/>
        <w:t xml:space="preserve">    name = str(model_name_or_tier).lower()</w:t>
      </w:r>
      <w:r>
        <w:rPr>
          <w:rFonts w:ascii="Consolas" w:hAnsi="Consolas"/>
          <w:sz w:val="16"/>
        </w:rPr>
        <w:br/>
        <w:t xml:space="preserve">    if name in ('high', 'qwen3:8b'):        return 'high'</w:t>
      </w:r>
      <w:r>
        <w:rPr>
          <w:rFonts w:ascii="Consolas" w:hAnsi="Consolas"/>
          <w:sz w:val="16"/>
        </w:rPr>
        <w:br/>
        <w:t xml:space="preserve">    elif name in ('medium', 'qwen3:4b', 'qwen3:7b'): return 'medium'</w:t>
      </w:r>
      <w:r>
        <w:rPr>
          <w:rFonts w:ascii="Consolas" w:hAnsi="Consolas"/>
          <w:sz w:val="16"/>
        </w:rPr>
        <w:br/>
        <w:t xml:space="preserve">    elif name in ('low', 'qwen3:1.7b'):     return 'low'</w:t>
      </w:r>
      <w:r>
        <w:rPr>
          <w:rFonts w:ascii="Consolas" w:hAnsi="Consolas"/>
          <w:sz w:val="16"/>
        </w:rPr>
        <w:br/>
        <w:t xml:space="preserve">    elif name in ('minimal', 'qwen3:0.6b', 'qwen3:1b'): return 'minimal'</w:t>
      </w:r>
      <w:r>
        <w:rPr>
          <w:rFonts w:ascii="Consolas" w:hAnsi="Consolas"/>
          <w:sz w:val="16"/>
        </w:rPr>
        <w:br/>
        <w:t xml:space="preserve">    else: return 'medium'  # default</w:t>
      </w:r>
    </w:p>
    <w:p w14:paraId="5AB0702E" w14:textId="77777777" w:rsidR="00C76AB0" w:rsidRDefault="00000000">
      <w:pPr>
        <w:spacing w:after="80"/>
      </w:pPr>
      <w:r>
        <w:t>Maps model names to tiers. Accepts both tier strings ('high') and model names ('qwen3:8b'). The tier drives two decisions: which prompt template file to load, and which few-shot example set to use.</w:t>
      </w:r>
    </w:p>
    <w:p w14:paraId="3DCC8507" w14:textId="77777777" w:rsidR="00C76AB0" w:rsidRDefault="00000000">
      <w:pPr>
        <w:pStyle w:val="Heading3"/>
        <w:spacing w:before="240" w:after="80"/>
      </w:pPr>
      <w:r>
        <w:t>Template File Mapping</w:t>
      </w:r>
    </w:p>
    <w:p w14:paraId="6A184218" w14:textId="77777777" w:rsidR="00C76AB0" w:rsidRDefault="00000000">
      <w:pPr>
        <w:spacing w:after="80"/>
      </w:pPr>
      <w:r>
        <w:rPr>
          <w:rFonts w:ascii="Consolas" w:hAnsi="Consolas"/>
          <w:sz w:val="16"/>
        </w:rPr>
        <w:t>_TIER_TO_TEMPLATE = {</w:t>
      </w:r>
      <w:r>
        <w:rPr>
          <w:rFonts w:ascii="Consolas" w:hAnsi="Consolas"/>
          <w:sz w:val="16"/>
        </w:rPr>
        <w:br/>
        <w:t xml:space="preserve">    'minimal': 'micro_prompt.txt',  # ~6-8 system lines, 2-3 examples</w:t>
      </w:r>
      <w:r>
        <w:rPr>
          <w:rFonts w:ascii="Consolas" w:hAnsi="Consolas"/>
          <w:sz w:val="16"/>
        </w:rPr>
        <w:br/>
        <w:t xml:space="preserve">    'low':     'micro_prompt.txt',  # same as minimal</w:t>
      </w:r>
      <w:r>
        <w:rPr>
          <w:rFonts w:ascii="Consolas" w:hAnsi="Consolas"/>
          <w:sz w:val="16"/>
        </w:rPr>
        <w:br/>
        <w:t xml:space="preserve">    'medium':  'slim_prompt.txt',   # ~12-15 system lines, 3 examples</w:t>
      </w:r>
      <w:r>
        <w:rPr>
          <w:rFonts w:ascii="Consolas" w:hAnsi="Consolas"/>
          <w:sz w:val="16"/>
        </w:rPr>
        <w:br/>
        <w:t xml:space="preserve">    'high':    'full_prompt.txt',   # ~20+ system lines, 4+ examples</w:t>
      </w:r>
      <w:r>
        <w:rPr>
          <w:rFonts w:ascii="Consolas" w:hAnsi="Consolas"/>
          <w:sz w:val="16"/>
        </w:rPr>
        <w:br/>
        <w:t>}</w:t>
      </w:r>
    </w:p>
    <w:p w14:paraId="3FAC89C8" w14:textId="77777777" w:rsidR="00C76AB0" w:rsidRDefault="00000000">
      <w:pPr>
        <w:spacing w:after="80"/>
      </w:pPr>
      <w:r>
        <w:t>Templates are stored in llm/prompts/ as plain text files with {name}, {lang}, {style}, {ar_rule} placeholders. The builder loads the template once per tier and caches nothing — reloads on every call to allow live editing during development.</w:t>
      </w:r>
    </w:p>
    <w:p w14:paraId="592E892F" w14:textId="77777777" w:rsidR="00C76AB0" w:rsidRDefault="00000000">
      <w:pPr>
        <w:pStyle w:val="Heading2"/>
        <w:spacing w:before="360" w:after="120"/>
      </w:pPr>
      <w:r>
        <w:t>Token Estimation: _estimate_token_count(text)</w:t>
      </w:r>
    </w:p>
    <w:p w14:paraId="6951AD82" w14:textId="77777777" w:rsidR="00C76AB0" w:rsidRDefault="00000000">
      <w:pPr>
        <w:spacing w:after="80"/>
      </w:pPr>
      <w:r>
        <w:rPr>
          <w:rFonts w:ascii="Consolas" w:hAnsi="Consolas"/>
          <w:sz w:val="16"/>
        </w:rPr>
        <w:t>def _estimate_token_count(text):</w:t>
      </w:r>
      <w:r>
        <w:rPr>
          <w:rFonts w:ascii="Consolas" w:hAnsi="Consolas"/>
          <w:sz w:val="16"/>
        </w:rPr>
        <w:br/>
        <w:t xml:space="preserve">    arabic_char_count = sum(1 for c in text if 0x0600 &lt; ord(c) &lt; 0x06FF)</w:t>
      </w:r>
      <w:r>
        <w:rPr>
          <w:rFonts w:ascii="Consolas" w:hAnsi="Consolas"/>
          <w:sz w:val="16"/>
        </w:rPr>
        <w:br/>
        <w:t xml:space="preserve">    english_char_count = len(text) - arabic_char_count</w:t>
      </w:r>
      <w:r>
        <w:rPr>
          <w:rFonts w:ascii="Consolas" w:hAnsi="Consolas"/>
          <w:sz w:val="16"/>
        </w:rPr>
        <w:br/>
        <w:t xml:space="preserve">    return int((english_char_count / 4.0) + (arabic_char_count / 2.0))</w:t>
      </w:r>
    </w:p>
    <w:p w14:paraId="7D7A4178" w14:textId="77777777" w:rsidR="00C76AB0" w:rsidRDefault="00000000">
      <w:pPr>
        <w:spacing w:after="80"/>
      </w:pPr>
      <w:r>
        <w:t>Rough heuristic: English averages ~4 characters per token, Arabic averages ~2 characters per token (Arabic words are shorter but use more subword tokens). Used for prompt budget tracking and the first-build log message, not for hard limits.</w:t>
      </w:r>
    </w:p>
    <w:p w14:paraId="562E925A" w14:textId="77777777" w:rsidR="00C76AB0" w:rsidRDefault="00000000">
      <w:pPr>
        <w:pStyle w:val="Heading2"/>
        <w:spacing w:before="360" w:after="120"/>
      </w:pPr>
      <w:r>
        <w:lastRenderedPageBreak/>
        <w:t>Few-Shot Examples</w:t>
      </w:r>
    </w:p>
    <w:p w14:paraId="53B166FA" w14:textId="77777777" w:rsidR="00C76AB0" w:rsidRDefault="00000000">
      <w:pPr>
        <w:pStyle w:val="Heading3"/>
        <w:spacing w:before="240" w:after="80"/>
      </w:pPr>
      <w:r>
        <w:t>Minimal Set (2-3 examples)</w:t>
      </w:r>
    </w:p>
    <w:p w14:paraId="57C86E51" w14:textId="77777777" w:rsidR="00C76AB0" w:rsidRDefault="00000000">
      <w:pPr>
        <w:spacing w:after="80"/>
      </w:pPr>
      <w:r>
        <w:rPr>
          <w:rFonts w:ascii="Consolas" w:hAnsi="Consolas"/>
          <w:sz w:val="16"/>
        </w:rPr>
        <w:t>_FEW_SHOT_EXAMPLES_MINIMAL = '''</w:t>
      </w:r>
      <w:r>
        <w:rPr>
          <w:rFonts w:ascii="Consolas" w:hAnsi="Consolas"/>
          <w:sz w:val="16"/>
        </w:rPr>
        <w:br/>
        <w:t>USER: افتحلي كروم</w:t>
      </w:r>
      <w:r>
        <w:rPr>
          <w:rFonts w:ascii="Consolas" w:hAnsi="Consolas"/>
          <w:sz w:val="16"/>
        </w:rPr>
        <w:br/>
        <w:t>ASSISTANT: تمام، بفتح جوجل كروم دلوقتي.</w:t>
      </w:r>
      <w:r>
        <w:rPr>
          <w:rFonts w:ascii="Consolas" w:hAnsi="Consolas"/>
          <w:sz w:val="16"/>
        </w:rPr>
        <w:br/>
      </w:r>
      <w:r>
        <w:rPr>
          <w:rFonts w:ascii="Consolas" w:hAnsi="Consolas"/>
          <w:sz w:val="16"/>
        </w:rPr>
        <w:br/>
        <w:t>USER: what is machine learning?</w:t>
      </w:r>
      <w:r>
        <w:rPr>
          <w:rFonts w:ascii="Consolas" w:hAnsi="Consolas"/>
          <w:sz w:val="16"/>
        </w:rPr>
        <w:br/>
        <w:t>ASSISTANT: Machine learning teaches computers to learn from data rather than writing explicit rules.</w:t>
      </w:r>
      <w:r>
        <w:rPr>
          <w:rFonts w:ascii="Consolas" w:hAnsi="Consolas"/>
          <w:sz w:val="16"/>
        </w:rPr>
        <w:br/>
        <w:t>'''</w:t>
      </w:r>
    </w:p>
    <w:p w14:paraId="3F3D100A" w14:textId="77777777" w:rsidR="00C76AB0" w:rsidRDefault="00000000">
      <w:pPr>
        <w:spacing w:after="80"/>
      </w:pPr>
      <w:r>
        <w:t>Used for 0.6b-1.7b models. Only 2 examples: one Arabic command, one English question. Keeps the prompt under ~200 tokens to leave maximum room for the model's small context window.</w:t>
      </w:r>
    </w:p>
    <w:p w14:paraId="249D17B7" w14:textId="77777777" w:rsidR="00C76AB0" w:rsidRDefault="00000000">
      <w:pPr>
        <w:pStyle w:val="Heading3"/>
        <w:spacing w:before="240" w:after="80"/>
      </w:pPr>
      <w:r>
        <w:t>Full Set (4+ examples)</w:t>
      </w:r>
    </w:p>
    <w:p w14:paraId="39A39748" w14:textId="77777777" w:rsidR="00C76AB0" w:rsidRDefault="00000000">
      <w:pPr>
        <w:spacing w:after="80"/>
      </w:pPr>
      <w:r>
        <w:rPr>
          <w:rFonts w:ascii="Consolas" w:hAnsi="Consolas"/>
          <w:sz w:val="16"/>
        </w:rPr>
        <w:t>_FEW_SHOT_EXAMPLES_FULL = '''</w:t>
      </w:r>
      <w:r>
        <w:rPr>
          <w:rFonts w:ascii="Consolas" w:hAnsi="Consolas"/>
          <w:sz w:val="16"/>
        </w:rPr>
        <w:br/>
        <w:t>USER: الجو عامل ازاي؟</w:t>
      </w:r>
      <w:r>
        <w:rPr>
          <w:rFonts w:ascii="Consolas" w:hAnsi="Consolas"/>
          <w:sz w:val="16"/>
        </w:rPr>
        <w:br/>
        <w:t>ASSISTANT: مش معايا بيانات طقس دلوقتي، بس لو في القاهرة الأيام دي الجو حر — البس خفيف واشرب مية كتير.</w:t>
      </w:r>
      <w:r>
        <w:rPr>
          <w:rFonts w:ascii="Consolas" w:hAnsi="Consolas"/>
          <w:sz w:val="16"/>
        </w:rPr>
        <w:br/>
      </w:r>
      <w:r>
        <w:rPr>
          <w:rFonts w:ascii="Consolas" w:hAnsi="Consolas"/>
          <w:sz w:val="16"/>
        </w:rPr>
        <w:br/>
        <w:t>USER: افتحلي كروم</w:t>
      </w:r>
      <w:r>
        <w:rPr>
          <w:rFonts w:ascii="Consolas" w:hAnsi="Consolas"/>
          <w:sz w:val="16"/>
        </w:rPr>
        <w:br/>
        <w:t>ASSISTANT: تمام، بفتح جوجل كروم دلوقتي.</w:t>
      </w:r>
      <w:r>
        <w:rPr>
          <w:rFonts w:ascii="Consolas" w:hAnsi="Consolas"/>
          <w:sz w:val="16"/>
        </w:rPr>
        <w:br/>
      </w:r>
      <w:r>
        <w:rPr>
          <w:rFonts w:ascii="Consolas" w:hAnsi="Consolas"/>
          <w:sz w:val="16"/>
        </w:rPr>
        <w:br/>
        <w:t>USER: what is machine learning?</w:t>
      </w:r>
      <w:r>
        <w:rPr>
          <w:rFonts w:ascii="Consolas" w:hAnsi="Consolas"/>
          <w:sz w:val="16"/>
        </w:rPr>
        <w:br/>
        <w:t>ASSISTANT: Machine learning is when computers learn patterns from data instead of being explicitly programmed.</w:t>
      </w:r>
      <w:r>
        <w:rPr>
          <w:rFonts w:ascii="Consolas" w:hAnsi="Consolas"/>
          <w:sz w:val="16"/>
        </w:rPr>
        <w:br/>
      </w:r>
      <w:r>
        <w:rPr>
          <w:rFonts w:ascii="Consolas" w:hAnsi="Consolas"/>
          <w:sz w:val="16"/>
        </w:rPr>
        <w:br/>
        <w:t>USER: احكيلي عن الأهرامات</w:t>
      </w:r>
      <w:r>
        <w:rPr>
          <w:rFonts w:ascii="Consolas" w:hAnsi="Consolas"/>
          <w:sz w:val="16"/>
        </w:rPr>
        <w:br/>
        <w:t>ASSISTANT: الأهرامات اتبنت من حوالي 4500 سنة في الجيزة. أكبرهم هرم خوفو — ارتفاعه 146 متر...</w:t>
      </w:r>
      <w:r>
        <w:rPr>
          <w:rFonts w:ascii="Consolas" w:hAnsi="Consolas"/>
          <w:sz w:val="16"/>
        </w:rPr>
        <w:br/>
        <w:t>'''</w:t>
      </w:r>
    </w:p>
    <w:p w14:paraId="53EF69CA" w14:textId="77777777" w:rsidR="00C76AB0" w:rsidRDefault="00000000">
      <w:pPr>
        <w:spacing w:after="80"/>
      </w:pPr>
      <w:r>
        <w:t>Used for 4b+ models. 4 examples showing: Arabic weather fallback, Arabic command, English knowledge question, Arabic knowledge question. The examples demonstrate the expected response style: short (1-2 sentences), no markdown, Egyptian colloquial Arabic.</w:t>
      </w:r>
    </w:p>
    <w:p w14:paraId="22BA52E9" w14:textId="77777777" w:rsidR="00C76AB0" w:rsidRDefault="00000000">
      <w:pPr>
        <w:pStyle w:val="Heading2"/>
        <w:spacing w:before="360" w:after="120"/>
      </w:pPr>
      <w:r>
        <w:t>System Block Construction: _build_system_block()</w:t>
      </w:r>
    </w:p>
    <w:p w14:paraId="610B7708" w14:textId="77777777" w:rsidR="00C76AB0" w:rsidRDefault="00000000">
      <w:pPr>
        <w:spacing w:after="80"/>
      </w:pPr>
      <w:r>
        <w:t>The core function that assembles the SYSTEM: prompt header. Two paths:</w:t>
      </w:r>
    </w:p>
    <w:p w14:paraId="0FE24533" w14:textId="77777777" w:rsidR="00C76AB0" w:rsidRDefault="00000000">
      <w:pPr>
        <w:pStyle w:val="Heading3"/>
        <w:spacing w:before="240" w:after="80"/>
      </w:pPr>
      <w:r>
        <w:t>Path 1: Template-Based (preferred)</w:t>
      </w:r>
    </w:p>
    <w:p w14:paraId="76858074" w14:textId="77777777" w:rsidR="00C76AB0" w:rsidRDefault="00000000">
      <w:pPr>
        <w:spacing w:after="80"/>
      </w:pPr>
      <w:r>
        <w:rPr>
          <w:rFonts w:ascii="Consolas" w:hAnsi="Consolas"/>
          <w:sz w:val="16"/>
        </w:rPr>
        <w:t>template = _load_prompt_template(tier)  # reads llm/prompts/{micro,slim,full}_prompt.txt</w:t>
      </w:r>
      <w:r>
        <w:rPr>
          <w:rFonts w:ascii="Consolas" w:hAnsi="Consolas"/>
          <w:sz w:val="16"/>
        </w:rPr>
        <w:br/>
        <w:t>rendered = template.format(</w:t>
      </w:r>
      <w:r>
        <w:rPr>
          <w:rFonts w:ascii="Consolas" w:hAnsi="Consolas"/>
          <w:sz w:val="16"/>
        </w:rPr>
        <w:br/>
        <w:t xml:space="preserve">    name='Jarvis',</w:t>
      </w:r>
      <w:r>
        <w:rPr>
          <w:rFonts w:ascii="Consolas" w:hAnsi="Consolas"/>
          <w:sz w:val="16"/>
        </w:rPr>
        <w:br/>
        <w:t xml:space="preserve">    lang='Arabic (Egyptian dialect)' or 'English',</w:t>
      </w:r>
      <w:r>
        <w:rPr>
          <w:rFonts w:ascii="Consolas" w:hAnsi="Consolas"/>
          <w:sz w:val="16"/>
        </w:rPr>
        <w:br/>
        <w:t xml:space="preserve">    style=persona_manager.get_speech_style(),  # 'neutral'/'calm'/'friendly'</w:t>
      </w:r>
      <w:r>
        <w:rPr>
          <w:rFonts w:ascii="Consolas" w:hAnsi="Consolas"/>
          <w:sz w:val="16"/>
        </w:rPr>
        <w:br/>
        <w:t xml:space="preserve">    ar_rule='Use Egyptian colloquial only — not formal MSA.' or '',</w:t>
      </w:r>
      <w:r>
        <w:rPr>
          <w:rFonts w:ascii="Consolas" w:hAnsi="Consolas"/>
          <w:sz w:val="16"/>
        </w:rPr>
        <w:br/>
        <w:t>)</w:t>
      </w:r>
      <w:r>
        <w:rPr>
          <w:rFonts w:ascii="Consolas" w:hAnsi="Consolas"/>
          <w:sz w:val="16"/>
        </w:rPr>
        <w:br/>
        <w:t>return ['SYSTEM:'] + [line for line in rendered.splitlines() if line.strip()]</w:t>
      </w:r>
    </w:p>
    <w:p w14:paraId="7A9DD48E" w14:textId="77777777" w:rsidR="00C76AB0" w:rsidRDefault="00000000">
      <w:pPr>
        <w:pStyle w:val="Heading3"/>
        <w:spacing w:before="240" w:after="80"/>
      </w:pPr>
      <w:r>
        <w:t>Path 2: Inline Fallback (template file missing)</w:t>
      </w:r>
    </w:p>
    <w:p w14:paraId="13F03384" w14:textId="77777777" w:rsidR="00C76AB0" w:rsidRDefault="00000000">
      <w:pPr>
        <w:spacing w:after="80"/>
      </w:pPr>
      <w:r>
        <w:rPr>
          <w:rFonts w:ascii="Consolas" w:hAnsi="Consolas"/>
          <w:sz w:val="16"/>
        </w:rPr>
        <w:t>sections = [</w:t>
      </w:r>
      <w:r>
        <w:rPr>
          <w:rFonts w:ascii="Consolas" w:hAnsi="Consolas"/>
          <w:sz w:val="16"/>
        </w:rPr>
        <w:br/>
        <w:t xml:space="preserve">    'SYSTEM:',</w:t>
      </w:r>
      <w:r>
        <w:rPr>
          <w:rFonts w:ascii="Consolas" w:hAnsi="Consolas"/>
          <w:sz w:val="16"/>
        </w:rPr>
        <w:br/>
        <w:t xml:space="preserve">    f'Name: Jarvis',</w:t>
      </w:r>
      <w:r>
        <w:rPr>
          <w:rFonts w:ascii="Consolas" w:hAnsi="Consolas"/>
          <w:sz w:val="16"/>
        </w:rPr>
        <w:br/>
      </w:r>
      <w:r>
        <w:rPr>
          <w:rFonts w:ascii="Consolas" w:hAnsi="Consolas"/>
          <w:sz w:val="16"/>
        </w:rPr>
        <w:lastRenderedPageBreak/>
        <w:t xml:space="preserve">    f'Language: {lang_label} only.',</w:t>
      </w:r>
      <w:r>
        <w:rPr>
          <w:rFonts w:ascii="Consolas" w:hAnsi="Consolas"/>
          <w:sz w:val="16"/>
        </w:rPr>
        <w:br/>
        <w:t xml:space="preserve">    f'Response style: {persona_style}.',</w:t>
      </w:r>
      <w:r>
        <w:rPr>
          <w:rFonts w:ascii="Consolas" w:hAnsi="Consolas"/>
          <w:sz w:val="16"/>
        </w:rPr>
        <w:br/>
        <w:t xml:space="preserve">    'Answer in one language only and keep the wording natural for the user.',</w:t>
      </w:r>
      <w:r>
        <w:rPr>
          <w:rFonts w:ascii="Consolas" w:hAnsi="Consolas"/>
          <w:sz w:val="16"/>
        </w:rPr>
        <w:br/>
        <w:t>]</w:t>
      </w:r>
      <w:r>
        <w:rPr>
          <w:rFonts w:ascii="Consolas" w:hAnsi="Consolas"/>
          <w:sz w:val="16"/>
        </w:rPr>
        <w:br/>
        <w:t>if ar_rule: sections.append(ar_rule)</w:t>
      </w:r>
      <w:r>
        <w:rPr>
          <w:rFonts w:ascii="Consolas" w:hAnsi="Consolas"/>
          <w:sz w:val="16"/>
        </w:rPr>
        <w:br/>
        <w:t>if include_few_shot:</w:t>
      </w:r>
      <w:r>
        <w:rPr>
          <w:rFonts w:ascii="Consolas" w:hAnsi="Consolas"/>
          <w:sz w:val="16"/>
        </w:rPr>
        <w:br/>
        <w:t xml:space="preserve">    sections.append(few_shot_examples)  # minimal or full based on tier</w:t>
      </w:r>
      <w:r>
        <w:rPr>
          <w:rFonts w:ascii="Consolas" w:hAnsi="Consolas"/>
          <w:sz w:val="16"/>
        </w:rPr>
        <w:br/>
        <w:t>return sections</w:t>
      </w:r>
    </w:p>
    <w:p w14:paraId="00F50009" w14:textId="77777777" w:rsidR="00C76AB0" w:rsidRDefault="00000000">
      <w:pPr>
        <w:spacing w:after="80"/>
      </w:pPr>
      <w:r>
        <w:t>The ar_rule is only added when response_language='ar': 'Use Egyptian colloquial only (تمام، دلوقتي، هعمل كده) — not formal MSA.' This is what makes the LLM speak Egyptian dialect instead of formal Arabic.</w:t>
      </w:r>
    </w:p>
    <w:p w14:paraId="520F0BC5" w14:textId="77777777" w:rsidR="00C76AB0" w:rsidRDefault="00000000">
      <w:pPr>
        <w:pStyle w:val="Heading2"/>
        <w:spacing w:before="360" w:after="120"/>
      </w:pPr>
      <w:r>
        <w:t>Main Prompt Builders</w:t>
      </w:r>
    </w:p>
    <w:p w14:paraId="26436EBE" w14:textId="77777777" w:rsidR="00C76AB0" w:rsidRDefault="00000000">
      <w:pPr>
        <w:pStyle w:val="Heading3"/>
        <w:spacing w:before="240" w:after="80"/>
      </w:pPr>
      <w:r>
        <w:t>build_prompt_package(user_text, response_language, tier) -&gt; dict</w:t>
      </w:r>
    </w:p>
    <w:p w14:paraId="03FC3CBA" w14:textId="77777777" w:rsidR="00C76AB0" w:rsidRDefault="00000000">
      <w:pPr>
        <w:spacing w:after="80"/>
      </w:pPr>
      <w:r>
        <w:t>The primary builder for Ollama LLM queries. Assembles a complete prompt and returns metadata:</w:t>
      </w:r>
    </w:p>
    <w:p w14:paraId="7EB26CE7" w14:textId="77777777" w:rsidR="00C76AB0" w:rsidRDefault="00000000">
      <w:pPr>
        <w:spacing w:after="80"/>
      </w:pPr>
      <w:r>
        <w:rPr>
          <w:rFonts w:ascii="Consolas" w:hAnsi="Consolas"/>
          <w:sz w:val="16"/>
        </w:rPr>
        <w:t># Assembly order:</w:t>
      </w:r>
      <w:r>
        <w:rPr>
          <w:rFonts w:ascii="Consolas" w:hAnsi="Consolas"/>
          <w:sz w:val="16"/>
        </w:rPr>
        <w:br/>
        <w:t>1. System block (tier-appropriate template + persona + dialect rules)</w:t>
      </w:r>
      <w:r>
        <w:rPr>
          <w:rFonts w:ascii="Consolas" w:hAnsi="Consolas"/>
          <w:sz w:val="16"/>
        </w:rPr>
        <w:br/>
        <w:t>2. MEMORY: compact_memory_context    # recent turns from session_memory</w:t>
      </w:r>
      <w:r>
        <w:rPr>
          <w:rFonts w:ascii="Consolas" w:hAnsi="Consolas"/>
          <w:sz w:val="16"/>
        </w:rPr>
        <w:br/>
        <w:t>3. CONTEXT: last_app=Chrome, last_file=report.pdf  # single-line slots</w:t>
      </w:r>
      <w:r>
        <w:rPr>
          <w:rFonts w:ascii="Consolas" w:hAnsi="Consolas"/>
          <w:sz w:val="16"/>
        </w:rPr>
        <w:br/>
        <w:t>4. KNOWLEDGE: {kb_chunks}            # retrieved document chunks</w:t>
      </w:r>
      <w:r>
        <w:rPr>
          <w:rFonts w:ascii="Consolas" w:hAnsi="Consolas"/>
          <w:sz w:val="16"/>
        </w:rPr>
        <w:br/>
        <w:t>5. (empty line)</w:t>
      </w:r>
      <w:r>
        <w:rPr>
          <w:rFonts w:ascii="Consolas" w:hAnsi="Consolas"/>
          <w:sz w:val="16"/>
        </w:rPr>
        <w:br/>
        <w:t>6. USER:</w:t>
      </w:r>
      <w:r>
        <w:rPr>
          <w:rFonts w:ascii="Consolas" w:hAnsi="Consolas"/>
          <w:sz w:val="16"/>
        </w:rPr>
        <w:br/>
        <w:t>7. {query_text}</w:t>
      </w:r>
      <w:r>
        <w:rPr>
          <w:rFonts w:ascii="Consolas" w:hAnsi="Consolas"/>
          <w:sz w:val="16"/>
        </w:rPr>
        <w:br/>
        <w:t>8. (empty line)</w:t>
      </w:r>
      <w:r>
        <w:rPr>
          <w:rFonts w:ascii="Consolas" w:hAnsi="Consolas"/>
          <w:sz w:val="16"/>
        </w:rPr>
        <w:br/>
        <w:t>9. ASSISTANT:</w:t>
      </w:r>
    </w:p>
    <w:p w14:paraId="1E08E91C" w14:textId="77777777" w:rsidR="00C76AB0" w:rsidRDefault="00000000">
      <w:pPr>
        <w:spacing w:after="80"/>
      </w:pPr>
      <w:r>
        <w:t>Returns:</w:t>
      </w:r>
    </w:p>
    <w:p w14:paraId="56E38F24" w14:textId="77777777" w:rsidR="00C76AB0" w:rsidRDefault="00000000">
      <w:pPr>
        <w:spacing w:after="80"/>
      </w:pPr>
      <w:r>
        <w:rPr>
          <w:rFonts w:ascii="Consolas" w:hAnsi="Consolas"/>
          <w:sz w:val="16"/>
        </w:rPr>
        <w:t>{</w:t>
      </w:r>
      <w:r>
        <w:rPr>
          <w:rFonts w:ascii="Consolas" w:hAnsi="Consolas"/>
          <w:sz w:val="16"/>
        </w:rPr>
        <w:br/>
        <w:t xml:space="preserve">    'prompt': '...complete prompt string...',</w:t>
      </w:r>
      <w:r>
        <w:rPr>
          <w:rFonts w:ascii="Consolas" w:hAnsi="Consolas"/>
          <w:sz w:val="16"/>
        </w:rPr>
        <w:br/>
        <w:t xml:space="preserve">    'kb_sources': ['report.pdf', 'notes.md'],</w:t>
      </w:r>
      <w:r>
        <w:rPr>
          <w:rFonts w:ascii="Consolas" w:hAnsi="Consolas"/>
          <w:sz w:val="16"/>
        </w:rPr>
        <w:br/>
        <w:t xml:space="preserve">    'kb_results': [{chunk_text, score, source}],</w:t>
      </w:r>
      <w:r>
        <w:rPr>
          <w:rFonts w:ascii="Consolas" w:hAnsi="Consolas"/>
          <w:sz w:val="16"/>
        </w:rPr>
        <w:br/>
        <w:t xml:space="preserve">    'kb_context_used': True,</w:t>
      </w:r>
      <w:r>
        <w:rPr>
          <w:rFonts w:ascii="Consolas" w:hAnsi="Consolas"/>
          <w:sz w:val="16"/>
        </w:rPr>
        <w:br/>
        <w:t xml:space="preserve">    'memory_used': True,</w:t>
      </w:r>
      <w:r>
        <w:rPr>
          <w:rFonts w:ascii="Consolas" w:hAnsi="Consolas"/>
          <w:sz w:val="16"/>
        </w:rPr>
        <w:br/>
        <w:t xml:space="preserve">    'token_count': 342,</w:t>
      </w:r>
      <w:r>
        <w:rPr>
          <w:rFonts w:ascii="Consolas" w:hAnsi="Consolas"/>
          <w:sz w:val="16"/>
        </w:rPr>
        <w:br/>
        <w:t xml:space="preserve">    'tier': 'medium',</w:t>
      </w:r>
      <w:r>
        <w:rPr>
          <w:rFonts w:ascii="Consolas" w:hAnsi="Consolas"/>
          <w:sz w:val="16"/>
        </w:rPr>
        <w:br/>
        <w:t>}</w:t>
      </w:r>
    </w:p>
    <w:p w14:paraId="72F74C37" w14:textId="77777777" w:rsidR="00C76AB0" w:rsidRDefault="00000000">
      <w:pPr>
        <w:spacing w:after="80"/>
      </w:pPr>
      <w:r>
        <w:t>Context is collapsed to single lines to save tokens — small models don't need the multi-bullet structure. Memory context is capped at min(MEMORY_MAX_CONTEXT_CHARS, 600) characters. KB context is capped at KB_MAX_CONTEXT_CHARS (default 800).</w:t>
      </w:r>
    </w:p>
    <w:p w14:paraId="1433C8A7" w14:textId="77777777" w:rsidR="00C76AB0" w:rsidRDefault="00000000">
      <w:pPr>
        <w:pStyle w:val="Heading3"/>
        <w:spacing w:before="240" w:after="80"/>
      </w:pPr>
      <w:r>
        <w:t>build_lightweight_prompt(user_text, response_language, tier) -&gt; dict</w:t>
      </w:r>
    </w:p>
    <w:p w14:paraId="21A56D16" w14:textId="77777777" w:rsidR="00C76AB0" w:rsidRDefault="00000000">
      <w:pPr>
        <w:spacing w:after="80"/>
      </w:pPr>
      <w:r>
        <w:t>Stripped-down prompt for simple queries. Skips KB retrieval and session memory. System block + USER: + ASSISTANT: only. Used when the router determines the query is simple enough that context won't help (e.g., 'what time is it?').</w:t>
      </w:r>
    </w:p>
    <w:p w14:paraId="6256A43B" w14:textId="77777777" w:rsidR="00C76AB0" w:rsidRDefault="00000000">
      <w:pPr>
        <w:pStyle w:val="Heading3"/>
        <w:spacing w:before="240" w:after="80"/>
      </w:pPr>
      <w:r>
        <w:lastRenderedPageBreak/>
        <w:t>build_tool_augmented_prompt(user_text, tool_context, response_language, tier) -&gt; dict</w:t>
      </w:r>
    </w:p>
    <w:p w14:paraId="30E750F6" w14:textId="77777777" w:rsidR="00C76AB0" w:rsidRDefault="00000000">
      <w:pPr>
        <w:spacing w:after="80"/>
      </w:pPr>
      <w:r>
        <w:t>Injects live data (weather, web search results) into the prompt with explicit grounding instructions:</w:t>
      </w:r>
    </w:p>
    <w:p w14:paraId="3519CBED" w14:textId="77777777" w:rsidR="00C76AB0" w:rsidRDefault="00000000">
      <w:pPr>
        <w:spacing w:after="80"/>
      </w:pPr>
      <w:r>
        <w:rPr>
          <w:rFonts w:ascii="Consolas" w:hAnsi="Consolas"/>
          <w:sz w:val="16"/>
        </w:rPr>
        <w:t># English live-data rule:</w:t>
      </w:r>
      <w:r>
        <w:rPr>
          <w:rFonts w:ascii="Consolas" w:hAnsi="Consolas"/>
          <w:sz w:val="16"/>
        </w:rPr>
        <w:br/>
        <w:t>'LIVE DATA (treat as authoritative — quote figures verbatim, '</w:t>
      </w:r>
      <w:r>
        <w:rPr>
          <w:rFonts w:ascii="Consolas" w:hAnsi="Consolas"/>
          <w:sz w:val="16"/>
        </w:rPr>
        <w:br/>
        <w:t>'do not invent missing details). Do not repeat block labels or raw tool text:'</w:t>
      </w:r>
      <w:r>
        <w:rPr>
          <w:rFonts w:ascii="Consolas" w:hAnsi="Consolas"/>
          <w:sz w:val="16"/>
        </w:rPr>
        <w:br/>
      </w:r>
      <w:r>
        <w:rPr>
          <w:rFonts w:ascii="Consolas" w:hAnsi="Consolas"/>
          <w:sz w:val="16"/>
        </w:rPr>
        <w:br/>
        <w:t># Arabic live-data rule:</w:t>
      </w:r>
      <w:r>
        <w:rPr>
          <w:rFonts w:ascii="Consolas" w:hAnsi="Consolas"/>
          <w:sz w:val="16"/>
        </w:rPr>
        <w:br/>
        <w:t>'بيانات حية (استخدمها كمصدر حقائق ولا تخترع أرقام أو تفاصيل غير موجودة). '</w:t>
      </w:r>
      <w:r>
        <w:rPr>
          <w:rFonts w:ascii="Consolas" w:hAnsi="Consolas"/>
          <w:sz w:val="16"/>
        </w:rPr>
        <w:br/>
        <w:t>'لا تكرر نص الكتل أو العلامات مثل [WEATHER]/[WEB_SEARCH] في الرد النهائي:'</w:t>
      </w:r>
    </w:p>
    <w:p w14:paraId="39B125C7" w14:textId="77777777" w:rsidR="00C76AB0" w:rsidRDefault="00000000">
      <w:pPr>
        <w:spacing w:after="80"/>
      </w:pPr>
      <w:r>
        <w:t>Few-shot examples are skipped for tool-augmented prompts to save tokens — the live data block already provides enough context for the model to generate a grounded response.</w:t>
      </w:r>
    </w:p>
    <w:p w14:paraId="5C032599" w14:textId="77777777" w:rsidR="00C76AB0" w:rsidRDefault="00000000">
      <w:pPr>
        <w:pStyle w:val="Heading3"/>
        <w:spacing w:before="240" w:after="80"/>
      </w:pPr>
      <w:r>
        <w:t>build_claude_messages(user_text, response_language, ...) -&gt; dict</w:t>
      </w:r>
    </w:p>
    <w:p w14:paraId="7FC64468" w14:textId="77777777" w:rsidR="00C76AB0" w:rsidRDefault="00000000">
      <w:pPr>
        <w:spacing w:after="80"/>
      </w:pPr>
      <w:r>
        <w:t>Formats prompts for the Claude API (Anthropic) with proper message structure:</w:t>
      </w:r>
    </w:p>
    <w:p w14:paraId="743B4436" w14:textId="77777777" w:rsidR="00C76AB0" w:rsidRDefault="00000000">
      <w:pPr>
        <w:spacing w:after="80"/>
      </w:pPr>
      <w:r>
        <w:rPr>
          <w:rFonts w:ascii="Consolas" w:hAnsi="Consolas"/>
          <w:sz w:val="16"/>
        </w:rPr>
        <w:t>return {</w:t>
      </w:r>
      <w:r>
        <w:rPr>
          <w:rFonts w:ascii="Consolas" w:hAnsi="Consolas"/>
          <w:sz w:val="16"/>
        </w:rPr>
        <w:br/>
        <w:t xml:space="preserve">    'system': system_text,      # system prompt (no 'SYSTEM:' prefix)</w:t>
      </w:r>
      <w:r>
        <w:rPr>
          <w:rFonts w:ascii="Consolas" w:hAnsi="Consolas"/>
          <w:sz w:val="16"/>
        </w:rPr>
        <w:br/>
        <w:t xml:space="preserve">    'user': query_text,</w:t>
      </w:r>
      <w:r>
        <w:rPr>
          <w:rFonts w:ascii="Consolas" w:hAnsi="Consolas"/>
          <w:sz w:val="16"/>
        </w:rPr>
        <w:br/>
        <w:t xml:space="preserve">    'prior_messages': [         # Claude-native multi-turn context</w:t>
      </w:r>
      <w:r>
        <w:rPr>
          <w:rFonts w:ascii="Consolas" w:hAnsi="Consolas"/>
          <w:sz w:val="16"/>
        </w:rPr>
        <w:br/>
        <w:t xml:space="preserve">        {'role': 'user', 'content': 'previous question'},</w:t>
      </w:r>
      <w:r>
        <w:rPr>
          <w:rFonts w:ascii="Consolas" w:hAnsi="Consolas"/>
          <w:sz w:val="16"/>
        </w:rPr>
        <w:br/>
        <w:t xml:space="preserve">        {'role': 'assistant', 'content': 'previous answer'},</w:t>
      </w:r>
      <w:r>
        <w:rPr>
          <w:rFonts w:ascii="Consolas" w:hAnsi="Consolas"/>
          <w:sz w:val="16"/>
        </w:rPr>
        <w:br/>
        <w:t xml:space="preserve">    ],</w:t>
      </w:r>
      <w:r>
        <w:rPr>
          <w:rFonts w:ascii="Consolas" w:hAnsi="Consolas"/>
          <w:sz w:val="16"/>
        </w:rPr>
        <w:br/>
        <w:t xml:space="preserve">    'kb_sources': [...],</w:t>
      </w:r>
      <w:r>
        <w:rPr>
          <w:rFonts w:ascii="Consolas" w:hAnsi="Consolas"/>
          <w:sz w:val="16"/>
        </w:rPr>
        <w:br/>
        <w:t xml:space="preserve">    'token_count': 450,</w:t>
      </w:r>
      <w:r>
        <w:rPr>
          <w:rFonts w:ascii="Consolas" w:hAnsi="Consolas"/>
          <w:sz w:val="16"/>
        </w:rPr>
        <w:br/>
        <w:t xml:space="preserve">    'tier': 'medium',</w:t>
      </w:r>
      <w:r>
        <w:rPr>
          <w:rFonts w:ascii="Consolas" w:hAnsi="Consolas"/>
          <w:sz w:val="16"/>
        </w:rPr>
        <w:br/>
        <w:t>}</w:t>
      </w:r>
    </w:p>
    <w:p w14:paraId="20B4C454" w14:textId="77777777" w:rsidR="00C76AB0" w:rsidRDefault="00000000">
      <w:pPr>
        <w:spacing w:after="80"/>
      </w:pPr>
      <w:r>
        <w:t>Key differences from build_prompt_package():</w:t>
      </w:r>
    </w:p>
    <w:p w14:paraId="51DC95F8" w14:textId="77777777" w:rsidR="00C76AB0" w:rsidRDefault="00000000">
      <w:pPr>
        <w:pStyle w:val="ListBullet"/>
        <w:spacing w:after="40"/>
      </w:pPr>
      <w:r>
        <w:t>System block strips the 'SYSTEM:' header (Claude uses a separate system parameter).</w:t>
      </w:r>
    </w:p>
    <w:p w14:paraId="16722190" w14:textId="77777777" w:rsidR="00C76AB0" w:rsidRDefault="00000000">
      <w:pPr>
        <w:pStyle w:val="ListBullet"/>
        <w:spacing w:after="40"/>
      </w:pPr>
      <w:r>
        <w:t>Prior messages use get_messages_for_claude(limit=5) — proper role-tagged messages instead of injected text blocks.</w:t>
      </w:r>
    </w:p>
    <w:p w14:paraId="337E5C51" w14:textId="77777777" w:rsidR="00C76AB0" w:rsidRDefault="00000000">
      <w:pPr>
        <w:pStyle w:val="ListBullet"/>
        <w:spacing w:after="40"/>
      </w:pPr>
      <w:r>
        <w:t>Semantic recall: calls session_memory.recall_semantic(query, n=3) and injects top matches as 'Relevant past knowledge (from earlier sessions)' in the system prompt.</w:t>
      </w:r>
    </w:p>
    <w:p w14:paraId="11A86273" w14:textId="77777777" w:rsidR="00C76AB0" w:rsidRDefault="00000000">
      <w:pPr>
        <w:pStyle w:val="ListBullet"/>
        <w:spacing w:after="40"/>
      </w:pPr>
      <w:r>
        <w:t>Length/dialect constraints appended as final system instruction: 'Keep answers concise: 1-2 sentences for commands. Reply in Egyptian colloquial Arabic only — not formal MSA.'</w:t>
      </w:r>
    </w:p>
    <w:p w14:paraId="03D59326" w14:textId="77777777" w:rsidR="00C76AB0" w:rsidRDefault="00000000">
      <w:pPr>
        <w:pStyle w:val="Heading3"/>
        <w:spacing w:before="240" w:after="80"/>
      </w:pPr>
      <w:r>
        <w:t>build_intent_extraction_prompt(user_text, language) -&gt; str</w:t>
      </w:r>
    </w:p>
    <w:p w14:paraId="337AC337" w14:textId="77777777" w:rsidR="00C76AB0" w:rsidRDefault="00000000">
      <w:pPr>
        <w:spacing w:after="80"/>
      </w:pPr>
      <w:r>
        <w:t>Deterministic schema-locked prompt for the LLM intent classifier (Tier 4). The full prompt defines:</w:t>
      </w:r>
    </w:p>
    <w:p w14:paraId="079FE77B" w14:textId="77777777" w:rsidR="00C76AB0" w:rsidRDefault="00000000">
      <w:pPr>
        <w:pStyle w:val="ListBullet"/>
        <w:spacing w:after="40"/>
      </w:pPr>
      <w:r>
        <w:t>Output schema: {"intent":"...","action":"...","args":{},"confidence":0.0}</w:t>
      </w:r>
    </w:p>
    <w:p w14:paraId="1C800CA3" w14:textId="77777777" w:rsidR="00C76AB0" w:rsidRDefault="00000000">
      <w:pPr>
        <w:pStyle w:val="ListBullet"/>
        <w:spacing w:after="40"/>
      </w:pPr>
      <w:r>
        <w:t>8 allowed intents: OS_APP_OPEN, OS_APP_CLOSE, OS_FILE_SEARCH, OS_FILE_NAVIGATION, OS_SYSTEM_COMMAND, JOB_QUEUE_COMMAND, VOICE_COMMAND, LLM_QUERY.</w:t>
      </w:r>
    </w:p>
    <w:p w14:paraId="77719078" w14:textId="77777777" w:rsidR="00C76AB0" w:rsidRDefault="00000000">
      <w:pPr>
        <w:pStyle w:val="ListBullet"/>
        <w:spacing w:after="40"/>
      </w:pPr>
      <w:r>
        <w:t>Action/args rules per intent: e.g., OS_SYSTEM_COMMAND requires args.action_key from a list of 35+ valid keys (shutdown, restart, volume_set, brightness_set, browser_open_url, etc.).</w:t>
      </w:r>
    </w:p>
    <w:p w14:paraId="5AC041D4" w14:textId="77777777" w:rsidR="00C76AB0" w:rsidRDefault="00000000">
      <w:pPr>
        <w:pStyle w:val="ListBullet"/>
        <w:spacing w:after="40"/>
      </w:pPr>
      <w:r>
        <w:t>3 JSON examples showing correct output format.</w:t>
      </w:r>
    </w:p>
    <w:p w14:paraId="1CAA5422" w14:textId="77777777" w:rsidR="00C76AB0" w:rsidRDefault="00000000">
      <w:pPr>
        <w:pStyle w:val="ListBullet"/>
        <w:spacing w:after="40"/>
      </w:pPr>
      <w:r>
        <w:lastRenderedPageBreak/>
        <w:t>Confidence rules: 'High confidence only when intent and critical entities are explicit.'</w:t>
      </w:r>
    </w:p>
    <w:p w14:paraId="4D6A6854" w14:textId="77777777" w:rsidR="00C76AB0" w:rsidRDefault="00000000">
      <w:pPr>
        <w:pStyle w:val="ListBullet"/>
        <w:spacing w:after="40"/>
      </w:pPr>
      <w:r>
        <w:t>Safety rule: 'Never invent file paths, app names, or action keys not implied by user text.'</w:t>
      </w:r>
    </w:p>
    <w:p w14:paraId="06313F67" w14:textId="77777777" w:rsidR="00C76AB0" w:rsidRDefault="00000000">
      <w:pPr>
        <w:pStyle w:val="ListBullet"/>
        <w:spacing w:after="40"/>
      </w:pPr>
      <w:r>
        <w:t>Language hint: LANGUAGE_HINT: {lang} to help the model handle bilingual input.</w:t>
      </w:r>
    </w:p>
    <w:p w14:paraId="2A5A0093" w14:textId="77777777" w:rsidR="00C76AB0" w:rsidRDefault="00000000">
      <w:pPr>
        <w:spacing w:after="80"/>
      </w:pPr>
      <w:r>
        <w:t>This prompt is kept entirely separate from the conversational prompts because it must produce parseable JSON, not natural language.</w:t>
      </w:r>
    </w:p>
    <w:p w14:paraId="59D4DD0B" w14:textId="77777777" w:rsidR="00C76AB0" w:rsidRDefault="00000000">
      <w:pPr>
        <w:pStyle w:val="Heading2"/>
        <w:spacing w:before="360" w:after="120"/>
      </w:pPr>
      <w:r>
        <w:t>Dispatcher: build_prompt_for_tier(user_text, tier, response_language)</w:t>
      </w:r>
    </w:p>
    <w:p w14:paraId="5630E070" w14:textId="77777777" w:rsidR="00C76AB0" w:rsidRDefault="00000000">
      <w:pPr>
        <w:spacing w:after="80"/>
      </w:pPr>
      <w:r>
        <w:rPr>
          <w:rFonts w:ascii="Consolas" w:hAnsi="Consolas"/>
          <w:sz w:val="16"/>
        </w:rPr>
        <w:t>def build_prompt_for_tier(user_text, tier, response_language):</w:t>
      </w:r>
      <w:r>
        <w:rPr>
          <w:rFonts w:ascii="Consolas" w:hAnsi="Consolas"/>
          <w:sz w:val="16"/>
        </w:rPr>
        <w:br/>
        <w:t xml:space="preserve">    inferred = _get_model_tier(tier)</w:t>
      </w:r>
      <w:r>
        <w:rPr>
          <w:rFonts w:ascii="Consolas" w:hAnsi="Consolas"/>
          <w:sz w:val="16"/>
        </w:rPr>
        <w:br/>
        <w:t xml:space="preserve">    if inferred in ('minimal', 'low'):</w:t>
      </w:r>
      <w:r>
        <w:rPr>
          <w:rFonts w:ascii="Consolas" w:hAnsi="Consolas"/>
          <w:sz w:val="16"/>
        </w:rPr>
        <w:br/>
        <w:t xml:space="preserve">        return build_minimal_prompt(user_text, response_language)</w:t>
      </w:r>
      <w:r>
        <w:rPr>
          <w:rFonts w:ascii="Consolas" w:hAnsi="Consolas"/>
          <w:sz w:val="16"/>
        </w:rPr>
        <w:br/>
        <w:t xml:space="preserve">    elif inferred == 'high':</w:t>
      </w:r>
      <w:r>
        <w:rPr>
          <w:rFonts w:ascii="Consolas" w:hAnsi="Consolas"/>
          <w:sz w:val="16"/>
        </w:rPr>
        <w:br/>
        <w:t xml:space="preserve">        return build_full_prompt(user_text, response_language)</w:t>
      </w:r>
      <w:r>
        <w:rPr>
          <w:rFonts w:ascii="Consolas" w:hAnsi="Consolas"/>
          <w:sz w:val="16"/>
        </w:rPr>
        <w:br/>
        <w:t xml:space="preserve">    else:</w:t>
      </w:r>
      <w:r>
        <w:rPr>
          <w:rFonts w:ascii="Consolas" w:hAnsi="Consolas"/>
          <w:sz w:val="16"/>
        </w:rPr>
        <w:br/>
        <w:t xml:space="preserve">        return build_prompt_package(user_text, response_language, tier='medium')</w:t>
      </w:r>
    </w:p>
    <w:p w14:paraId="2C1F02AE" w14:textId="77777777" w:rsidR="00C76AB0" w:rsidRDefault="00000000">
      <w:pPr>
        <w:spacing w:after="80"/>
      </w:pPr>
      <w:r>
        <w:t>Convenience dispatcher when the caller knows the target tier. build_minimal_prompt uses the 'low' tier template and skips KB/memory. build_full_prompt uses the 'high' tier template and includes everything.</w:t>
      </w:r>
    </w:p>
    <w:p w14:paraId="3CB68675" w14:textId="77777777" w:rsidR="00C76AB0" w:rsidRDefault="00000000">
      <w:pPr>
        <w:pStyle w:val="Heading2"/>
        <w:spacing w:before="360" w:after="120"/>
      </w:pPr>
      <w:r>
        <w:t>Cross-File Dependencies</w:t>
      </w:r>
    </w:p>
    <w:p w14:paraId="415107A7" w14:textId="77777777" w:rsidR="00C76AB0" w:rsidRDefault="00000000">
      <w:pPr>
        <w:pStyle w:val="ListBullet"/>
        <w:spacing w:after="40"/>
      </w:pPr>
      <w:r>
        <w:t>core/config.py → KB_MAX_CONTEXT_CHARS, KB_TOP_K, MEMORY_MAX_CONTEXT_CHARS.</w:t>
      </w:r>
    </w:p>
    <w:p w14:paraId="5C9F60A4" w14:textId="77777777" w:rsidR="00C76AB0" w:rsidRDefault="00000000">
      <w:pPr>
        <w:pStyle w:val="ListBullet"/>
        <w:spacing w:after="40"/>
      </w:pPr>
      <w:r>
        <w:t>core/knowledge_base.py → knowledge_base_service.retrieve_for_prompt() for KB context.</w:t>
      </w:r>
    </w:p>
    <w:p w14:paraId="694B5EA6" w14:textId="77777777" w:rsidR="00C76AB0" w:rsidRDefault="00000000">
      <w:pPr>
        <w:pStyle w:val="ListBullet"/>
        <w:spacing w:after="40"/>
      </w:pPr>
      <w:r>
        <w:t>core/session_memory.py → session_memory.build_context(), context_snapshot(), recall_semantic(), get_messages_for_claude().</w:t>
      </w:r>
    </w:p>
    <w:p w14:paraId="0B7AF5CD" w14:textId="77777777" w:rsidR="00C76AB0" w:rsidRDefault="00000000">
      <w:pPr>
        <w:pStyle w:val="ListBullet"/>
        <w:spacing w:after="40"/>
      </w:pPr>
      <w:r>
        <w:t>core/persona.py → persona_manager.get_speech_style() for system prompt style.</w:t>
      </w:r>
    </w:p>
    <w:p w14:paraId="073477BE" w14:textId="77777777" w:rsidR="00C76AB0" w:rsidRDefault="00000000">
      <w:pPr>
        <w:pStyle w:val="ListBullet"/>
        <w:spacing w:after="40"/>
      </w:pPr>
      <w:r>
        <w:t>llm/ollama_client.py → get_runtime_model_tier() for auto-tier selection.</w:t>
      </w:r>
    </w:p>
    <w:p w14:paraId="02E26555" w14:textId="77777777" w:rsidR="00C76AB0" w:rsidRDefault="00000000">
      <w:pPr>
        <w:pStyle w:val="ListBullet"/>
        <w:spacing w:after="40"/>
      </w:pPr>
      <w:r>
        <w:t>core/command_router.py → calls build_prompt_package() and build_tool_augmented_prompt().</w:t>
      </w:r>
    </w:p>
    <w:p w14:paraId="42560EEC" w14:textId="77777777" w:rsidR="00C76AB0" w:rsidRDefault="00000000">
      <w:pPr>
        <w:pStyle w:val="ListBullet"/>
        <w:spacing w:after="40"/>
      </w:pPr>
      <w:r>
        <w:t>core/command_classifier.py → calls build_intent_extraction_prompt().</w:t>
      </w:r>
    </w:p>
    <w:p w14:paraId="7A87518B" w14:textId="77777777" w:rsidR="00C76AB0" w:rsidRDefault="00000000">
      <w:r>
        <w:br w:type="page"/>
      </w:r>
    </w:p>
    <w:p w14:paraId="34504239" w14:textId="77777777" w:rsidR="00C76AB0" w:rsidRDefault="00000000">
      <w:pPr>
        <w:pStyle w:val="Heading1"/>
        <w:spacing w:after="240"/>
      </w:pPr>
      <w:r>
        <w:lastRenderedPageBreak/>
        <w:t>llm/sentence_buffer.py — Full Source Documentation (155 lines)</w:t>
      </w:r>
    </w:p>
    <w:p w14:paraId="060960F3" w14:textId="77777777" w:rsidR="00C76AB0" w:rsidRDefault="00000000">
      <w:pPr>
        <w:spacing w:after="80"/>
      </w:pPr>
      <w:r>
        <w:t>This module is the bridge between LLM token streaming and TTS playback. It accumulates tokens one-by-one from the Ollama stream and emits complete, speakable sentences. The Arabic mode is the most sophisticated part — it handles the fact that Arabic LLM output often arrives without punctuation, and prevents mid-clause splits at weak markers like commas.</w:t>
      </w:r>
    </w:p>
    <w:p w14:paraId="30D8EE65" w14:textId="77777777" w:rsidR="00C76AB0" w:rsidRDefault="00000000">
      <w:pPr>
        <w:pStyle w:val="Heading2"/>
        <w:spacing w:before="360" w:after="120"/>
      </w:pPr>
      <w:r>
        <w:t>Module-Level Regex Patterns</w:t>
      </w:r>
    </w:p>
    <w:p w14:paraId="0D3E614D" w14:textId="77777777" w:rsidR="00C76AB0" w:rsidRDefault="00000000">
      <w:pPr>
        <w:spacing w:after="80"/>
      </w:pPr>
      <w:r>
        <w:rPr>
          <w:rFonts w:ascii="Consolas" w:hAnsi="Consolas"/>
          <w:sz w:val="16"/>
        </w:rPr>
        <w:t># Arabic sentence-enders (commas intentionally excluded — they stay in the chunk)</w:t>
      </w:r>
      <w:r>
        <w:rPr>
          <w:rFonts w:ascii="Consolas" w:hAnsi="Consolas"/>
          <w:sz w:val="16"/>
        </w:rPr>
        <w:br/>
        <w:t>_AR_PUNCT_RE = re.compile(r'[.!?\u061f\n]')  # . ! ? ؟ newline</w:t>
      </w:r>
      <w:r>
        <w:rPr>
          <w:rFonts w:ascii="Consolas" w:hAnsi="Consolas"/>
          <w:sz w:val="16"/>
        </w:rPr>
        <w:br/>
      </w:r>
      <w:r>
        <w:rPr>
          <w:rFonts w:ascii="Consolas" w:hAnsi="Consolas"/>
          <w:sz w:val="16"/>
        </w:rPr>
        <w:br/>
        <w:t># English sentence-end: punctuation + whitespace, or punctuation at end of string</w:t>
      </w:r>
      <w:r>
        <w:rPr>
          <w:rFonts w:ascii="Consolas" w:hAnsi="Consolas"/>
          <w:sz w:val="16"/>
        </w:rPr>
        <w:br/>
        <w:t>_EN_SENT_END_RE = re.compile(r'[.!?\u061f\n]\s+|[.!?\u061f]$')</w:t>
      </w:r>
      <w:r>
        <w:rPr>
          <w:rFonts w:ascii="Consolas" w:hAnsi="Consolas"/>
          <w:sz w:val="16"/>
        </w:rPr>
        <w:br/>
      </w:r>
      <w:r>
        <w:rPr>
          <w:rFonts w:ascii="Consolas" w:hAnsi="Consolas"/>
          <w:sz w:val="16"/>
        </w:rPr>
        <w:br/>
        <w:t># Arabic connector words flanked by spaces — preferred soft-split points</w:t>
      </w:r>
      <w:r>
        <w:rPr>
          <w:rFonts w:ascii="Consolas" w:hAnsi="Consolas"/>
          <w:sz w:val="16"/>
        </w:rPr>
        <w:br/>
        <w:t>_AR_CONNECTOR_RE = re.compile(r'(?&lt;= )(?:\u062b\u0645|\u0648|\u0641)(?= )')  # ثم و ف</w:t>
      </w:r>
    </w:p>
    <w:p w14:paraId="2D277AD3" w14:textId="77777777" w:rsidR="00C76AB0" w:rsidRDefault="00000000">
      <w:pPr>
        <w:spacing w:after="80"/>
      </w:pPr>
      <w:r>
        <w:t>Key design decision: Arabic commas (،) and semicolons (؛) are NOT sentence-enders — they are clause markers that should stay inside the current chunk. Splitting at commas would cause TTS to start and stop mid-sentence, which sounds unnatural. The _EGYAR_CLAUSE_MARKERS tuple lists these weak markers for documentation but they are handled by the 6-token minimum gate instead.</w:t>
      </w:r>
    </w:p>
    <w:p w14:paraId="5E9FBECD" w14:textId="77777777" w:rsidR="00C76AB0" w:rsidRDefault="00000000">
      <w:pPr>
        <w:pStyle w:val="Heading3"/>
        <w:spacing w:before="240" w:after="80"/>
      </w:pPr>
      <w:r>
        <w:t>Egyptian Arabic Clause Markers (not split points)</w:t>
      </w:r>
    </w:p>
    <w:p w14:paraId="3167A99F" w14:textId="77777777" w:rsidR="00C76AB0" w:rsidRDefault="00000000">
      <w:pPr>
        <w:spacing w:after="80"/>
      </w:pPr>
      <w:r>
        <w:rPr>
          <w:rFonts w:ascii="Consolas" w:hAnsi="Consolas"/>
          <w:sz w:val="16"/>
        </w:rPr>
        <w:t>_EGYAR_CLAUSE_MARKERS = (</w:t>
      </w:r>
      <w:r>
        <w:rPr>
          <w:rFonts w:ascii="Consolas" w:hAnsi="Consolas"/>
          <w:sz w:val="16"/>
        </w:rPr>
        <w:br/>
        <w:t xml:space="preserve">    '\u060c',  # ، — Egyptian comma</w:t>
      </w:r>
      <w:r>
        <w:rPr>
          <w:rFonts w:ascii="Consolas" w:hAnsi="Consolas"/>
          <w:sz w:val="16"/>
        </w:rPr>
        <w:br/>
        <w:t xml:space="preserve">    '\u061b',  # ؛ — Arabic semicolon</w:t>
      </w:r>
      <w:r>
        <w:rPr>
          <w:rFonts w:ascii="Consolas" w:hAnsi="Consolas"/>
          <w:sz w:val="16"/>
        </w:rPr>
        <w:br/>
        <w:t xml:space="preserve">    ':',       # colon (common in lists)</w:t>
      </w:r>
      <w:r>
        <w:rPr>
          <w:rFonts w:ascii="Consolas" w:hAnsi="Consolas"/>
          <w:sz w:val="16"/>
        </w:rPr>
        <w:br/>
        <w:t xml:space="preserve">    '-',       # dash (common in Egyptian speech)</w:t>
      </w:r>
      <w:r>
        <w:rPr>
          <w:rFonts w:ascii="Consolas" w:hAnsi="Consolas"/>
          <w:sz w:val="16"/>
        </w:rPr>
        <w:br/>
        <w:t>)</w:t>
      </w:r>
    </w:p>
    <w:p w14:paraId="70E308DB" w14:textId="77777777" w:rsidR="00C76AB0" w:rsidRDefault="00000000">
      <w:pPr>
        <w:pStyle w:val="Heading2"/>
        <w:spacing w:before="360" w:after="120"/>
      </w:pPr>
      <w:r>
        <w:t>Configuration Variables</w:t>
      </w:r>
    </w:p>
    <w:p w14:paraId="50D7C06E" w14:textId="77777777" w:rsidR="00C76AB0" w:rsidRDefault="00000000">
      <w:pPr>
        <w:spacing w:after="80"/>
      </w:pPr>
      <w:r>
        <w:rPr>
          <w:rFonts w:ascii="Consolas" w:hAnsi="Consolas"/>
          <w:sz w:val="16"/>
        </w:rPr>
        <w:t>from core.config import STREAM_AR_SOFT_FLUSH_CHARS, STREAM_AR_HARD_FLUSH_CHARS</w:t>
      </w:r>
      <w:r>
        <w:rPr>
          <w:rFonts w:ascii="Consolas" w:hAnsi="Consolas"/>
          <w:sz w:val="16"/>
        </w:rPr>
        <w:br/>
        <w:t># Defaults if config import fails:</w:t>
      </w:r>
      <w:r>
        <w:rPr>
          <w:rFonts w:ascii="Consolas" w:hAnsi="Consolas"/>
          <w:sz w:val="16"/>
        </w:rPr>
        <w:br/>
        <w:t>_CFG_SOFT = 50   # soft flush threshold (chars)</w:t>
      </w:r>
      <w:r>
        <w:rPr>
          <w:rFonts w:ascii="Consolas" w:hAnsi="Consolas"/>
          <w:sz w:val="16"/>
        </w:rPr>
        <w:br/>
        <w:t>_CFG_HARD = 100  # hard flush threshold (chars)</w:t>
      </w:r>
    </w:p>
    <w:p w14:paraId="7FFE1400" w14:textId="77777777" w:rsidR="00C76AB0" w:rsidRDefault="00000000">
      <w:pPr>
        <w:spacing w:after="80"/>
      </w:pPr>
      <w:r>
        <w:t>Both are configurable via .env: JARVIS_STREAM_AR_SOFT_FLUSH_CHARS and JARVIS_STREAM_AR_HARD_FLUSH_CHARS. The defaults (50/100) work well for typical Egyptian Arabic LLM output.</w:t>
      </w:r>
    </w:p>
    <w:p w14:paraId="51522E3F" w14:textId="77777777" w:rsidR="00C76AB0" w:rsidRDefault="00000000">
      <w:pPr>
        <w:pStyle w:val="Heading2"/>
        <w:spacing w:before="360" w:after="120"/>
      </w:pPr>
      <w:r>
        <w:t>Class: SentenceBuffer — Complete API</w:t>
      </w:r>
    </w:p>
    <w:p w14:paraId="58C5169B" w14:textId="77777777" w:rsidR="00C76AB0" w:rsidRDefault="00000000">
      <w:pPr>
        <w:pStyle w:val="Heading3"/>
        <w:spacing w:before="240" w:after="80"/>
      </w:pPr>
      <w:r>
        <w:t>Constructor</w:t>
      </w:r>
    </w:p>
    <w:p w14:paraId="1C010B7B" w14:textId="77777777" w:rsidR="00C76AB0" w:rsidRDefault="00000000">
      <w:pPr>
        <w:spacing w:after="80"/>
      </w:pPr>
      <w:r>
        <w:rPr>
          <w:rFonts w:ascii="Consolas" w:hAnsi="Consolas"/>
          <w:sz w:val="16"/>
        </w:rPr>
        <w:t>class SentenceBuffer:</w:t>
      </w:r>
      <w:r>
        <w:rPr>
          <w:rFonts w:ascii="Consolas" w:hAnsi="Consolas"/>
          <w:sz w:val="16"/>
        </w:rPr>
        <w:br/>
        <w:t xml:space="preserve">    def __init__(self, is_arabic=False, soft_flush_chars=None, hard_flush_chars=None):</w:t>
      </w:r>
      <w:r>
        <w:rPr>
          <w:rFonts w:ascii="Consolas" w:hAnsi="Consolas"/>
          <w:sz w:val="16"/>
        </w:rPr>
        <w:br/>
        <w:t xml:space="preserve">        self.is_arabic = is_arabic</w:t>
      </w:r>
      <w:r>
        <w:rPr>
          <w:rFonts w:ascii="Consolas" w:hAnsi="Consolas"/>
          <w:sz w:val="16"/>
        </w:rPr>
        <w:br/>
        <w:t xml:space="preserve">        self.soft_flush_chars = int(soft_flush_chars or _CFG_SOFT)  # 50</w:t>
      </w:r>
      <w:r>
        <w:rPr>
          <w:rFonts w:ascii="Consolas" w:hAnsi="Consolas"/>
          <w:sz w:val="16"/>
        </w:rPr>
        <w:br/>
      </w:r>
      <w:r>
        <w:rPr>
          <w:rFonts w:ascii="Consolas" w:hAnsi="Consolas"/>
          <w:sz w:val="16"/>
        </w:rPr>
        <w:lastRenderedPageBreak/>
        <w:t xml:space="preserve">        self.hard_flush_chars = int(hard_flush_chars or _CFG_HARD)  # 100</w:t>
      </w:r>
      <w:r>
        <w:rPr>
          <w:rFonts w:ascii="Consolas" w:hAnsi="Consolas"/>
          <w:sz w:val="16"/>
        </w:rPr>
        <w:br/>
        <w:t xml:space="preserve">        self._buf = ''           # accumulated text</w:t>
      </w:r>
      <w:r>
        <w:rPr>
          <w:rFonts w:ascii="Consolas" w:hAnsi="Consolas"/>
          <w:sz w:val="16"/>
        </w:rPr>
        <w:br/>
        <w:t xml:space="preserve">        self._token_count = 0    # word-level token counter (not char-level)</w:t>
      </w:r>
    </w:p>
    <w:p w14:paraId="6F2238FC" w14:textId="77777777" w:rsidR="00C76AB0" w:rsidRDefault="00000000">
      <w:pPr>
        <w:spacing w:after="80"/>
      </w:pPr>
      <w:r>
        <w:t>The is_arabic flag is set by ask_llm_streaming() based on the detected response language. It cannot change mid-stream — the entire response is treated as one language.</w:t>
      </w:r>
    </w:p>
    <w:p w14:paraId="0EF10A72" w14:textId="77777777" w:rsidR="00C76AB0" w:rsidRDefault="00000000">
      <w:pPr>
        <w:pStyle w:val="Heading3"/>
        <w:spacing w:before="240" w:after="80"/>
      </w:pPr>
      <w:r>
        <w:t>Method: add_token(token) -&gt; Optional[str]</w:t>
      </w:r>
    </w:p>
    <w:p w14:paraId="502A644C" w14:textId="77777777" w:rsidR="00C76AB0" w:rsidRDefault="00000000">
      <w:pPr>
        <w:spacing w:after="80"/>
      </w:pPr>
      <w:r>
        <w:rPr>
          <w:rFonts w:ascii="Consolas" w:hAnsi="Consolas"/>
          <w:sz w:val="16"/>
        </w:rPr>
        <w:t>def add_token(self, token):</w:t>
      </w:r>
      <w:r>
        <w:rPr>
          <w:rFonts w:ascii="Consolas" w:hAnsi="Consolas"/>
          <w:sz w:val="16"/>
        </w:rPr>
        <w:br/>
        <w:t xml:space="preserve">    if not token: return None</w:t>
      </w:r>
      <w:r>
        <w:rPr>
          <w:rFonts w:ascii="Consolas" w:hAnsi="Consolas"/>
          <w:sz w:val="16"/>
        </w:rPr>
        <w:br/>
        <w:t xml:space="preserve">    self._buf += token</w:t>
      </w:r>
      <w:r>
        <w:rPr>
          <w:rFonts w:ascii="Consolas" w:hAnsi="Consolas"/>
          <w:sz w:val="16"/>
        </w:rPr>
        <w:br/>
        <w:t xml:space="preserve">    # Token counting: increment by word count in the token,</w:t>
      </w:r>
      <w:r>
        <w:rPr>
          <w:rFonts w:ascii="Consolas" w:hAnsi="Consolas"/>
          <w:sz w:val="16"/>
        </w:rPr>
        <w:br/>
        <w:t xml:space="preserve">    # or by max(1, len(token)//5) for subword tokens</w:t>
      </w:r>
      <w:r>
        <w:rPr>
          <w:rFonts w:ascii="Consolas" w:hAnsi="Consolas"/>
          <w:sz w:val="16"/>
        </w:rPr>
        <w:br/>
        <w:t xml:space="preserve">    token_words = len(token.split())</w:t>
      </w:r>
      <w:r>
        <w:rPr>
          <w:rFonts w:ascii="Consolas" w:hAnsi="Consolas"/>
          <w:sz w:val="16"/>
        </w:rPr>
        <w:br/>
        <w:t xml:space="preserve">    if token_words &gt; 0:</w:t>
      </w:r>
      <w:r>
        <w:rPr>
          <w:rFonts w:ascii="Consolas" w:hAnsi="Consolas"/>
          <w:sz w:val="16"/>
        </w:rPr>
        <w:br/>
        <w:t xml:space="preserve">        self._token_count += token_words</w:t>
      </w:r>
      <w:r>
        <w:rPr>
          <w:rFonts w:ascii="Consolas" w:hAnsi="Consolas"/>
          <w:sz w:val="16"/>
        </w:rPr>
        <w:br/>
        <w:t xml:space="preserve">    else:</w:t>
      </w:r>
      <w:r>
        <w:rPr>
          <w:rFonts w:ascii="Consolas" w:hAnsi="Consolas"/>
          <w:sz w:val="16"/>
        </w:rPr>
        <w:br/>
        <w:t xml:space="preserve">        self._token_count += max(1, len(token) // 5)</w:t>
      </w:r>
      <w:r>
        <w:rPr>
          <w:rFonts w:ascii="Consolas" w:hAnsi="Consolas"/>
          <w:sz w:val="16"/>
        </w:rPr>
        <w:br/>
        <w:t xml:space="preserve">    return self._check()</w:t>
      </w:r>
    </w:p>
    <w:p w14:paraId="055689E2" w14:textId="77777777" w:rsidR="00C76AB0" w:rsidRDefault="00000000">
      <w:pPr>
        <w:spacing w:after="80"/>
      </w:pPr>
      <w:r>
        <w:t>Token counting is word-based, not character-based. This is important because Arabic words are short (2-5 chars average) — using character count would trigger the 6-token minimum too early. The subword fallback (len//5) handles tokens that arrive without spaces (common in streaming mode where partial words arrive as fragments).</w:t>
      </w:r>
    </w:p>
    <w:p w14:paraId="63F46782" w14:textId="77777777" w:rsidR="00C76AB0" w:rsidRDefault="00000000">
      <w:pPr>
        <w:pStyle w:val="Heading3"/>
        <w:spacing w:before="240" w:after="80"/>
      </w:pPr>
      <w:r>
        <w:t>Method: flush() -&gt; str</w:t>
      </w:r>
    </w:p>
    <w:p w14:paraId="3233E036" w14:textId="77777777" w:rsidR="00C76AB0" w:rsidRDefault="00000000">
      <w:pPr>
        <w:spacing w:after="80"/>
      </w:pPr>
      <w:r>
        <w:t>Force-flushes whatever remains in the buffer. Called by ask_llm_streaming() after the stream ends to emit any remaining text. Resets both _buf and _token_count to empty/zero.</w:t>
      </w:r>
    </w:p>
    <w:p w14:paraId="0B2D465F" w14:textId="77777777" w:rsidR="00C76AB0" w:rsidRDefault="00000000">
      <w:pPr>
        <w:pStyle w:val="Heading2"/>
        <w:spacing w:before="360" w:after="120"/>
      </w:pPr>
      <w:r>
        <w:t>Arabic Boundary Detection: _check_arabic()</w:t>
      </w:r>
    </w:p>
    <w:p w14:paraId="62F15A50" w14:textId="77777777" w:rsidR="00C76AB0" w:rsidRDefault="00000000">
      <w:pPr>
        <w:spacing w:after="80"/>
      </w:pPr>
      <w:r>
        <w:t>The Arabic boundary algorithm uses a 3-tier priority system. Each tier is checked in order — the first one that fires wins.</w:t>
      </w:r>
    </w:p>
    <w:p w14:paraId="6022AAEB" w14:textId="77777777" w:rsidR="00C76AB0" w:rsidRDefault="00000000">
      <w:pPr>
        <w:pStyle w:val="Heading3"/>
        <w:spacing w:before="240" w:after="80"/>
      </w:pPr>
      <w:r>
        <w:t>Tier 1: Strong Boundary (punctuation + 6-token minimum)</w:t>
      </w:r>
    </w:p>
    <w:p w14:paraId="2D03DCE1" w14:textId="77777777" w:rsidR="00C76AB0" w:rsidRDefault="00000000">
      <w:pPr>
        <w:spacing w:after="80"/>
      </w:pPr>
      <w:r>
        <w:rPr>
          <w:rFonts w:ascii="Consolas" w:hAnsi="Consolas"/>
          <w:sz w:val="16"/>
        </w:rPr>
        <w:t>def _check_arabic(self):</w:t>
      </w:r>
      <w:r>
        <w:rPr>
          <w:rFonts w:ascii="Consolas" w:hAnsi="Consolas"/>
          <w:sz w:val="16"/>
        </w:rPr>
        <w:br/>
        <w:t xml:space="preserve">    m = _AR_PUNCT_RE.search(self._buf)  # find . ! ? ؟ or newline</w:t>
      </w:r>
      <w:r>
        <w:rPr>
          <w:rFonts w:ascii="Consolas" w:hAnsi="Consolas"/>
          <w:sz w:val="16"/>
        </w:rPr>
        <w:br/>
        <w:t xml:space="preserve">    if m:</w:t>
      </w:r>
      <w:r>
        <w:rPr>
          <w:rFonts w:ascii="Consolas" w:hAnsi="Consolas"/>
          <w:sz w:val="16"/>
        </w:rPr>
        <w:br/>
        <w:t xml:space="preserve">        if self._token_count &gt;= 6:  # enough words for a complete clause</w:t>
      </w:r>
      <w:r>
        <w:rPr>
          <w:rFonts w:ascii="Consolas" w:hAnsi="Consolas"/>
          <w:sz w:val="16"/>
        </w:rPr>
        <w:br/>
        <w:t xml:space="preserve">            sentence = self._buf[:m.end()].strip()</w:t>
      </w:r>
      <w:r>
        <w:rPr>
          <w:rFonts w:ascii="Consolas" w:hAnsi="Consolas"/>
          <w:sz w:val="16"/>
        </w:rPr>
        <w:br/>
        <w:t xml:space="preserve">            self._buf = self._buf[m.end():].lstrip()</w:t>
      </w:r>
      <w:r>
        <w:rPr>
          <w:rFonts w:ascii="Consolas" w:hAnsi="Consolas"/>
          <w:sz w:val="16"/>
        </w:rPr>
        <w:br/>
        <w:t xml:space="preserve">            self._token_count = 0</w:t>
      </w:r>
      <w:r>
        <w:rPr>
          <w:rFonts w:ascii="Consolas" w:hAnsi="Consolas"/>
          <w:sz w:val="16"/>
        </w:rPr>
        <w:br/>
        <w:t xml:space="preserve">            return sentence</w:t>
      </w:r>
      <w:r>
        <w:rPr>
          <w:rFonts w:ascii="Consolas" w:hAnsi="Consolas"/>
          <w:sz w:val="16"/>
        </w:rPr>
        <w:br/>
        <w:t xml:space="preserve">        # Punctuation found but &lt; 6 tokens → wait for more</w:t>
      </w:r>
      <w:r>
        <w:rPr>
          <w:rFonts w:ascii="Consolas" w:hAnsi="Consolas"/>
          <w:sz w:val="16"/>
        </w:rPr>
        <w:br/>
        <w:t xml:space="preserve">        return None</w:t>
      </w:r>
    </w:p>
    <w:p w14:paraId="083D5F9C" w14:textId="77777777" w:rsidR="00C76AB0" w:rsidRDefault="00000000">
      <w:pPr>
        <w:spacing w:after="80"/>
      </w:pPr>
      <w:r>
        <w:t>The 6-token minimum is the key innovation. Without it, the buffer would split at the first period — which in Arabic LLM output might be after just 2-3 words (e.g., 'تمام.' would trigger a split immediately). The 6-token minimum ensures we accumulate a complete clause before flushing. Why 6? Typical Egyptian Arabic clauses are 4-8 words. 6 is the sweet spot — catches most complete clauses while rarely causing over-accumulation.</w:t>
      </w:r>
    </w:p>
    <w:p w14:paraId="35899C2B" w14:textId="77777777" w:rsidR="00C76AB0" w:rsidRDefault="00000000">
      <w:pPr>
        <w:pStyle w:val="Heading3"/>
        <w:spacing w:before="240" w:after="80"/>
      </w:pPr>
      <w:r>
        <w:lastRenderedPageBreak/>
        <w:t>Tier 2: Soft Boundary (connector words after 50 chars)</w:t>
      </w:r>
    </w:p>
    <w:p w14:paraId="7B38F5CF" w14:textId="77777777" w:rsidR="00C76AB0" w:rsidRDefault="00000000">
      <w:pPr>
        <w:spacing w:after="80"/>
      </w:pPr>
      <w:r>
        <w:rPr>
          <w:rFonts w:ascii="Consolas" w:hAnsi="Consolas"/>
          <w:sz w:val="16"/>
        </w:rPr>
        <w:t>if length &gt;= self.soft_flush_chars and self._token_count &gt;= 6:</w:t>
      </w:r>
      <w:r>
        <w:rPr>
          <w:rFonts w:ascii="Consolas" w:hAnsi="Consolas"/>
          <w:sz w:val="16"/>
        </w:rPr>
        <w:br/>
        <w:t xml:space="preserve">    pos = self._soft_split_pos(text)</w:t>
      </w:r>
      <w:r>
        <w:rPr>
          <w:rFonts w:ascii="Consolas" w:hAnsi="Consolas"/>
          <w:sz w:val="16"/>
        </w:rPr>
        <w:br/>
        <w:t xml:space="preserve">    if pos &gt; 0:</w:t>
      </w:r>
      <w:r>
        <w:rPr>
          <w:rFonts w:ascii="Consolas" w:hAnsi="Consolas"/>
          <w:sz w:val="16"/>
        </w:rPr>
        <w:br/>
        <w:t xml:space="preserve">        sentence = text[:pos].strip()</w:t>
      </w:r>
      <w:r>
        <w:rPr>
          <w:rFonts w:ascii="Consolas" w:hAnsi="Consolas"/>
          <w:sz w:val="16"/>
        </w:rPr>
        <w:br/>
        <w:t xml:space="preserve">        if not self._is_single_word(sentence):</w:t>
      </w:r>
      <w:r>
        <w:rPr>
          <w:rFonts w:ascii="Consolas" w:hAnsi="Consolas"/>
          <w:sz w:val="16"/>
        </w:rPr>
        <w:br/>
        <w:t xml:space="preserve">            self._buf = text[pos:].lstrip()</w:t>
      </w:r>
      <w:r>
        <w:rPr>
          <w:rFonts w:ascii="Consolas" w:hAnsi="Consolas"/>
          <w:sz w:val="16"/>
        </w:rPr>
        <w:br/>
        <w:t xml:space="preserve">            self._token_count -= len(sentence.split())</w:t>
      </w:r>
      <w:r>
        <w:rPr>
          <w:rFonts w:ascii="Consolas" w:hAnsi="Consolas"/>
          <w:sz w:val="16"/>
        </w:rPr>
        <w:br/>
        <w:t xml:space="preserve">            return sentence</w:t>
      </w:r>
    </w:p>
    <w:p w14:paraId="533AFE62" w14:textId="77777777" w:rsidR="00C76AB0" w:rsidRDefault="00000000">
      <w:pPr>
        <w:spacing w:after="80"/>
      </w:pPr>
      <w:r>
        <w:t>When the buffer exceeds 50 chars without punctuation AND has 6+ tokens, tries to split at the last Arabic connector word. The _soft_split_pos() method searches for ثم (then), و (and), ف (so) at word boundaries — these are natural pause points in Egyptian speech. Falls back to the last space if no connector is found.</w:t>
      </w:r>
    </w:p>
    <w:p w14:paraId="193DDCEE" w14:textId="77777777" w:rsidR="00C76AB0" w:rsidRDefault="00000000">
      <w:pPr>
        <w:pStyle w:val="Heading3"/>
        <w:spacing w:before="240" w:after="80"/>
      </w:pPr>
      <w:r>
        <w:t>_soft_split_pos(text) -&gt; int</w:t>
      </w:r>
    </w:p>
    <w:p w14:paraId="75515C71" w14:textId="77777777" w:rsidR="00C76AB0" w:rsidRDefault="00000000">
      <w:pPr>
        <w:spacing w:after="80"/>
      </w:pPr>
      <w:r>
        <w:rPr>
          <w:rFonts w:ascii="Consolas" w:hAnsi="Consolas"/>
          <w:sz w:val="16"/>
        </w:rPr>
        <w:t>def _soft_split_pos(self, text):</w:t>
      </w:r>
      <w:r>
        <w:rPr>
          <w:rFonts w:ascii="Consolas" w:hAnsi="Consolas"/>
          <w:sz w:val="16"/>
        </w:rPr>
        <w:br/>
        <w:t xml:space="preserve">    best = -1</w:t>
      </w:r>
      <w:r>
        <w:rPr>
          <w:rFonts w:ascii="Consolas" w:hAnsi="Consolas"/>
          <w:sz w:val="16"/>
        </w:rPr>
        <w:br/>
        <w:t xml:space="preserve">    for m in _AR_CONNECTOR_RE.finditer(text):</w:t>
      </w:r>
      <w:r>
        <w:rPr>
          <w:rFonts w:ascii="Consolas" w:hAnsi="Consolas"/>
          <w:sz w:val="16"/>
        </w:rPr>
        <w:br/>
        <w:t xml:space="preserve">        if m.start() &gt; 0:</w:t>
      </w:r>
      <w:r>
        <w:rPr>
          <w:rFonts w:ascii="Consolas" w:hAnsi="Consolas"/>
          <w:sz w:val="16"/>
        </w:rPr>
        <w:br/>
        <w:t xml:space="preserve">            best = m.start()  # rightmost connector wins</w:t>
      </w:r>
      <w:r>
        <w:rPr>
          <w:rFonts w:ascii="Consolas" w:hAnsi="Consolas"/>
          <w:sz w:val="16"/>
        </w:rPr>
        <w:br/>
        <w:t xml:space="preserve">    if best &gt; 0: return best</w:t>
      </w:r>
      <w:r>
        <w:rPr>
          <w:rFonts w:ascii="Consolas" w:hAnsi="Consolas"/>
          <w:sz w:val="16"/>
        </w:rPr>
        <w:br/>
        <w:t xml:space="preserve">    pos = text.rfind(' ')     # fallback: last space</w:t>
      </w:r>
      <w:r>
        <w:rPr>
          <w:rFonts w:ascii="Consolas" w:hAnsi="Consolas"/>
          <w:sz w:val="16"/>
        </w:rPr>
        <w:br/>
        <w:t xml:space="preserve">    return pos if pos &gt; 0 else -1</w:t>
      </w:r>
    </w:p>
    <w:p w14:paraId="4D544DEA" w14:textId="77777777" w:rsidR="00C76AB0" w:rsidRDefault="00000000">
      <w:pPr>
        <w:spacing w:after="80"/>
      </w:pPr>
      <w:r>
        <w:t>Rightmost connector is preferred because it keeps the maximum amount of text in the emitted sentence, leaving the connector as the start of the next sentence. This produces natural-sounding sentence breaks like 'الذكاء الاصطناعي بيتعلم من البيانات' [emit] 'وبيقدر يحل مشاكل معقدة' [emit].</w:t>
      </w:r>
    </w:p>
    <w:p w14:paraId="363DF562" w14:textId="77777777" w:rsidR="00C76AB0" w:rsidRDefault="00000000">
      <w:pPr>
        <w:pStyle w:val="Heading3"/>
        <w:spacing w:before="240" w:after="80"/>
      </w:pPr>
      <w:r>
        <w:t>Tier 3: Hard Boundary (100 chars, unconditional)</w:t>
      </w:r>
    </w:p>
    <w:p w14:paraId="01FB6F3F" w14:textId="77777777" w:rsidR="00C76AB0" w:rsidRDefault="00000000">
      <w:pPr>
        <w:spacing w:after="80"/>
      </w:pPr>
      <w:r>
        <w:rPr>
          <w:rFonts w:ascii="Consolas" w:hAnsi="Consolas"/>
          <w:sz w:val="16"/>
        </w:rPr>
        <w:t>if length &gt;= self.hard_flush_chars:</w:t>
      </w:r>
      <w:r>
        <w:rPr>
          <w:rFonts w:ascii="Consolas" w:hAnsi="Consolas"/>
          <w:sz w:val="16"/>
        </w:rPr>
        <w:br/>
        <w:t xml:space="preserve">    if not self._is_single_word(text):</w:t>
      </w:r>
      <w:r>
        <w:rPr>
          <w:rFonts w:ascii="Consolas" w:hAnsi="Consolas"/>
          <w:sz w:val="16"/>
        </w:rPr>
        <w:br/>
        <w:t xml:space="preserve">        self._buf = ''</w:t>
      </w:r>
      <w:r>
        <w:rPr>
          <w:rFonts w:ascii="Consolas" w:hAnsi="Consolas"/>
          <w:sz w:val="16"/>
        </w:rPr>
        <w:br/>
        <w:t xml:space="preserve">        self._token_count = 0</w:t>
      </w:r>
      <w:r>
        <w:rPr>
          <w:rFonts w:ascii="Consolas" w:hAnsi="Consolas"/>
          <w:sz w:val="16"/>
        </w:rPr>
        <w:br/>
        <w:t xml:space="preserve">        return text</w:t>
      </w:r>
    </w:p>
    <w:p w14:paraId="25E771AB" w14:textId="77777777" w:rsidR="00C76AB0" w:rsidRDefault="00000000">
      <w:pPr>
        <w:spacing w:after="80"/>
      </w:pPr>
      <w:r>
        <w:t>Safety valve: if the buffer reaches 100 chars without any punctuation or connector, force-flushes the entire content. This prevents unbounded accumulation from completely unpunctuated LLM output. The single-word guard ensures we never emit a buffer that contains just one long word (which would sound wrong from TTS).</w:t>
      </w:r>
    </w:p>
    <w:p w14:paraId="3B00864A" w14:textId="77777777" w:rsidR="00C76AB0" w:rsidRDefault="00000000">
      <w:pPr>
        <w:pStyle w:val="Heading2"/>
        <w:spacing w:before="360" w:after="120"/>
      </w:pPr>
      <w:r>
        <w:t>English Boundary Detection: _check_english()</w:t>
      </w:r>
    </w:p>
    <w:p w14:paraId="1E2C9535" w14:textId="77777777" w:rsidR="00C76AB0" w:rsidRDefault="00000000">
      <w:pPr>
        <w:spacing w:after="80"/>
      </w:pPr>
      <w:r>
        <w:rPr>
          <w:rFonts w:ascii="Consolas" w:hAnsi="Consolas"/>
          <w:sz w:val="16"/>
        </w:rPr>
        <w:t>def _check_english(self):</w:t>
      </w:r>
      <w:r>
        <w:rPr>
          <w:rFonts w:ascii="Consolas" w:hAnsi="Consolas"/>
          <w:sz w:val="16"/>
        </w:rPr>
        <w:br/>
        <w:t xml:space="preserve">    m = _EN_SENT_END_RE.search(self._buf)  # . ! ? ؟ followed by space, or at end</w:t>
      </w:r>
      <w:r>
        <w:rPr>
          <w:rFonts w:ascii="Consolas" w:hAnsi="Consolas"/>
          <w:sz w:val="16"/>
        </w:rPr>
        <w:br/>
        <w:t xml:space="preserve">    if m:</w:t>
      </w:r>
      <w:r>
        <w:rPr>
          <w:rFonts w:ascii="Consolas" w:hAnsi="Consolas"/>
          <w:sz w:val="16"/>
        </w:rPr>
        <w:br/>
        <w:t xml:space="preserve">        sentence = self._buf[:m.end()].strip()</w:t>
      </w:r>
      <w:r>
        <w:rPr>
          <w:rFonts w:ascii="Consolas" w:hAnsi="Consolas"/>
          <w:sz w:val="16"/>
        </w:rPr>
        <w:br/>
        <w:t xml:space="preserve">        if self._is_single_word(sentence):</w:t>
      </w:r>
      <w:r>
        <w:rPr>
          <w:rFonts w:ascii="Consolas" w:hAnsi="Consolas"/>
          <w:sz w:val="16"/>
        </w:rPr>
        <w:br/>
        <w:t xml:space="preserve">            return None</w:t>
      </w:r>
      <w:r>
        <w:rPr>
          <w:rFonts w:ascii="Consolas" w:hAnsi="Consolas"/>
          <w:sz w:val="16"/>
        </w:rPr>
        <w:br/>
        <w:t xml:space="preserve">        self._buf = self._buf[m.end():].lstrip()</w:t>
      </w:r>
      <w:r>
        <w:rPr>
          <w:rFonts w:ascii="Consolas" w:hAnsi="Consolas"/>
          <w:sz w:val="16"/>
        </w:rPr>
        <w:br/>
        <w:t xml:space="preserve">        return sentence</w:t>
      </w:r>
      <w:r>
        <w:rPr>
          <w:rFonts w:ascii="Consolas" w:hAnsi="Consolas"/>
          <w:sz w:val="16"/>
        </w:rPr>
        <w:br/>
        <w:t xml:space="preserve">    return None</w:t>
      </w:r>
    </w:p>
    <w:p w14:paraId="2F64E14E" w14:textId="77777777" w:rsidR="00C76AB0" w:rsidRDefault="00000000">
      <w:pPr>
        <w:spacing w:after="80"/>
      </w:pPr>
      <w:r>
        <w:lastRenderedPageBreak/>
        <w:t>English mode is simpler: splits at any sentence-ending punctuation followed by whitespace (or at the end of the buffer). No token minimum — English LLM output is reliably punctuated. The single-word guard prevents emitting fragments like 'Dr.' or 'U.S.' that end with periods but aren't complete sentences.</w:t>
      </w:r>
    </w:p>
    <w:p w14:paraId="4C243903" w14:textId="77777777" w:rsidR="00C76AB0" w:rsidRDefault="00000000">
      <w:pPr>
        <w:pStyle w:val="Heading2"/>
        <w:spacing w:before="360" w:after="120"/>
      </w:pPr>
      <w:r>
        <w:t>Static Method: _is_single_word(text) -&gt; bool</w:t>
      </w:r>
    </w:p>
    <w:p w14:paraId="24AC1377" w14:textId="77777777" w:rsidR="00C76AB0" w:rsidRDefault="00000000">
      <w:pPr>
        <w:spacing w:after="80"/>
      </w:pPr>
      <w:r>
        <w:rPr>
          <w:rFonts w:ascii="Consolas" w:hAnsi="Consolas"/>
          <w:sz w:val="16"/>
        </w:rPr>
        <w:t>@staticmethod</w:t>
      </w:r>
      <w:r>
        <w:rPr>
          <w:rFonts w:ascii="Consolas" w:hAnsi="Consolas"/>
          <w:sz w:val="16"/>
        </w:rPr>
        <w:br/>
        <w:t>def _is_single_word(text):</w:t>
      </w:r>
      <w:r>
        <w:rPr>
          <w:rFonts w:ascii="Consolas" w:hAnsi="Consolas"/>
          <w:sz w:val="16"/>
        </w:rPr>
        <w:br/>
        <w:t xml:space="preserve">    words = [part for part in str(text).split() if part]</w:t>
      </w:r>
      <w:r>
        <w:rPr>
          <w:rFonts w:ascii="Consolas" w:hAnsi="Consolas"/>
          <w:sz w:val="16"/>
        </w:rPr>
        <w:br/>
        <w:t xml:space="preserve">    return len(words) &lt;= 1</w:t>
      </w:r>
    </w:p>
    <w:p w14:paraId="78737ADE" w14:textId="77777777" w:rsidR="00C76AB0" w:rsidRDefault="00000000">
      <w:pPr>
        <w:spacing w:after="80"/>
      </w:pPr>
      <w:r>
        <w:t>A buffer with 0 or 1 words is never flushed (returns None). This prevents degenerate cases where a very long single token or a single Arabic word would be emitted alone.</w:t>
      </w:r>
    </w:p>
    <w:p w14:paraId="013D9129" w14:textId="77777777" w:rsidR="00C76AB0" w:rsidRDefault="00000000">
      <w:pPr>
        <w:pStyle w:val="Heading2"/>
        <w:spacing w:before="360" w:after="120"/>
      </w:pPr>
      <w:r>
        <w:t>Usage Pattern: ask_llm_streaming() in ollama_client.py</w:t>
      </w:r>
    </w:p>
    <w:p w14:paraId="31F684C6" w14:textId="77777777" w:rsidR="00C76AB0" w:rsidRDefault="00000000">
      <w:pPr>
        <w:spacing w:after="80"/>
      </w:pPr>
      <w:r>
        <w:rPr>
          <w:rFonts w:ascii="Consolas" w:hAnsi="Consolas"/>
          <w:sz w:val="16"/>
        </w:rPr>
        <w:t>sb = SentenceBuffer(is_arabic=bool(is_arabic))</w:t>
      </w:r>
      <w:r>
        <w:rPr>
          <w:rFonts w:ascii="Consolas" w:hAnsi="Consolas"/>
          <w:sz w:val="16"/>
        </w:rPr>
        <w:br/>
        <w:t>for token in stream:</w:t>
      </w:r>
      <w:r>
        <w:rPr>
          <w:rFonts w:ascii="Consolas" w:hAnsi="Consolas"/>
          <w:sz w:val="16"/>
        </w:rPr>
        <w:br/>
        <w:t xml:space="preserve">    result = sb.add_token(token)</w:t>
      </w:r>
      <w:r>
        <w:rPr>
          <w:rFonts w:ascii="Consolas" w:hAnsi="Consolas"/>
          <w:sz w:val="16"/>
        </w:rPr>
        <w:br/>
        <w:t xml:space="preserve">    if result:</w:t>
      </w:r>
      <w:r>
        <w:rPr>
          <w:rFonts w:ascii="Consolas" w:hAnsi="Consolas"/>
          <w:sz w:val="16"/>
        </w:rPr>
        <w:br/>
        <w:t xml:space="preserve">        on_sentence(result)  # → speech_engine.speak_async(result)</w:t>
      </w:r>
      <w:r>
        <w:rPr>
          <w:rFonts w:ascii="Consolas" w:hAnsi="Consolas"/>
          <w:sz w:val="16"/>
        </w:rPr>
        <w:br/>
        <w:t>remainder = sb.flush()</w:t>
      </w:r>
      <w:r>
        <w:rPr>
          <w:rFonts w:ascii="Consolas" w:hAnsi="Consolas"/>
          <w:sz w:val="16"/>
        </w:rPr>
        <w:br/>
        <w:t>if remainder:</w:t>
      </w:r>
      <w:r>
        <w:rPr>
          <w:rFonts w:ascii="Consolas" w:hAnsi="Consolas"/>
          <w:sz w:val="16"/>
        </w:rPr>
        <w:br/>
        <w:t xml:space="preserve">    on_sentence(remainder)</w:t>
      </w:r>
    </w:p>
    <w:p w14:paraId="59506038" w14:textId="77777777" w:rsidR="00C76AB0" w:rsidRDefault="00000000">
      <w:pPr>
        <w:spacing w:after="80"/>
      </w:pPr>
      <w:r>
        <w:t>The on_sentence callback speaks each emitted sentence immediately via TTS. This means the user hears the first sentence before the LLM finishes generating. The buffer ensures each spoken fragment is a complete, natural-sounding clause — not a random mid-word cut.</w:t>
      </w:r>
    </w:p>
    <w:p w14:paraId="7B8823D6" w14:textId="77777777" w:rsidR="00C76AB0" w:rsidRDefault="00000000">
      <w:pPr>
        <w:pStyle w:val="Heading2"/>
        <w:spacing w:before="360" w:after="120"/>
      </w:pPr>
      <w:r>
        <w:t>Why This Module Exists</w:t>
      </w:r>
    </w:p>
    <w:p w14:paraId="30D3C905" w14:textId="77777777" w:rsidR="00C76AB0" w:rsidRDefault="00000000">
      <w:pPr>
        <w:spacing w:after="80"/>
      </w:pPr>
      <w:r>
        <w:t>Without SentenceBuffer, there would be two bad options:</w:t>
      </w:r>
    </w:p>
    <w:p w14:paraId="47D39D75" w14:textId="77777777" w:rsidR="00C76AB0" w:rsidRDefault="00000000">
      <w:pPr>
        <w:pStyle w:val="ListBullet"/>
        <w:spacing w:after="40"/>
      </w:pPr>
      <w:r>
        <w:t>Option A: Wait for the entire LLM response, then speak. Latency: 4-8 seconds of silence before the user hears anything. Unacceptable for a voice assistant.</w:t>
      </w:r>
    </w:p>
    <w:p w14:paraId="1C4C66C6" w14:textId="77777777" w:rsidR="00C76AB0" w:rsidRDefault="00000000">
      <w:pPr>
        <w:pStyle w:val="ListBullet"/>
        <w:spacing w:after="40"/>
      </w:pPr>
      <w:r>
        <w:t>Option B: Speak every token immediately. Result: choppy, word-by-word playback that sounds robotic and is hard to understand.</w:t>
      </w:r>
    </w:p>
    <w:p w14:paraId="3A0F8888" w14:textId="77777777" w:rsidR="00C76AB0" w:rsidRDefault="00000000">
      <w:pPr>
        <w:spacing w:after="80"/>
      </w:pPr>
      <w:r>
        <w:t>SentenceBuffer provides the middle path: speak sentence-by-sentence as the LLM streams. The user hears the first sentence after ~1-2 seconds (time-to-first-token + first sentence accumulation), with smooth natural-sounding output. For Arabic, the 6-token minimum and connector-aware splitting ensures the speech sounds like natural Egyptian Arabic conversation, not disjointed word fragments.</w:t>
      </w:r>
    </w:p>
    <w:p w14:paraId="00F591A4" w14:textId="77777777" w:rsidR="00C76AB0" w:rsidRDefault="00000000">
      <w:r>
        <w:br w:type="page"/>
      </w:r>
    </w:p>
    <w:p w14:paraId="67E0F7F3" w14:textId="77777777" w:rsidR="00C76AB0" w:rsidRDefault="00000000">
      <w:pPr>
        <w:pStyle w:val="Heading1"/>
        <w:spacing w:after="240"/>
      </w:pPr>
      <w:r>
        <w:lastRenderedPageBreak/>
        <w:t>llm/tool_caller.py — Full Source Documentation (372 lines)</w:t>
      </w:r>
    </w:p>
    <w:p w14:paraId="3C950809" w14:textId="77777777" w:rsidR="00C76AB0" w:rsidRDefault="00000000">
      <w:pPr>
        <w:spacing w:after="80"/>
      </w:pPr>
      <w:r>
        <w:t>This module implements Tier 4 of the intent classification cascade — LLM-based function/tool calling. When regex, semantic, and keyword classifiers all fail, the user's text is sent to Ollama's /api/chat endpoint with structured tool definitions. The LLM returns tool call(s) which are converted to ParsedCommand objects for the command router. A Claude API variant is also provided for environments using Anthropic's API.</w:t>
      </w:r>
    </w:p>
    <w:p w14:paraId="3C620FA5" w14:textId="77777777" w:rsidR="00C76AB0" w:rsidRDefault="00000000">
      <w:pPr>
        <w:pStyle w:val="Heading2"/>
        <w:spacing w:before="360" w:after="120"/>
      </w:pPr>
      <w:r>
        <w:t>Tool Definition Registry: build_default_tools()</w:t>
      </w:r>
    </w:p>
    <w:p w14:paraId="18FF06A2" w14:textId="77777777" w:rsidR="00C76AB0" w:rsidRDefault="00000000">
      <w:pPr>
        <w:spacing w:after="80"/>
      </w:pPr>
      <w:r>
        <w:t>Returns a list of 13 tool definitions in Ollama's function-calling format. Each tool specifies a name, description, and JSON Schema for its parameters.</w:t>
      </w:r>
    </w:p>
    <w:p w14:paraId="0AAE3897" w14:textId="77777777" w:rsidR="00C76AB0" w:rsidRDefault="00000000">
      <w:pPr>
        <w:pStyle w:val="Heading3"/>
        <w:spacing w:before="240" w:after="80"/>
      </w:pPr>
      <w:r>
        <w:t>All 13 Default Tools</w:t>
      </w:r>
    </w:p>
    <w:p w14:paraId="58BDB41F" w14:textId="77777777" w:rsidR="00C76AB0" w:rsidRDefault="00000000">
      <w:pPr>
        <w:spacing w:after="80"/>
      </w:pPr>
      <w:r>
        <w:rPr>
          <w:rFonts w:ascii="Consolas" w:hAnsi="Consolas"/>
          <w:sz w:val="16"/>
        </w:rPr>
        <w:t>1.  open_app(app_name: str)           — Open a desktop application</w:t>
      </w:r>
      <w:r>
        <w:rPr>
          <w:rFonts w:ascii="Consolas" w:hAnsi="Consolas"/>
          <w:sz w:val="16"/>
        </w:rPr>
        <w:br/>
        <w:t>2.  close_app(app_name: str)          — Close a desktop application</w:t>
      </w:r>
      <w:r>
        <w:rPr>
          <w:rFonts w:ascii="Consolas" w:hAnsi="Consolas"/>
          <w:sz w:val="16"/>
        </w:rPr>
        <w:br/>
        <w:t>3.  search_files(filename: str, search_path?: str) — Search filesystem</w:t>
      </w:r>
      <w:r>
        <w:rPr>
          <w:rFonts w:ascii="Consolas" w:hAnsi="Consolas"/>
          <w:sz w:val="16"/>
        </w:rPr>
        <w:br/>
        <w:t>4.  open_folder(path: str)            — Open or list a folder</w:t>
      </w:r>
      <w:r>
        <w:rPr>
          <w:rFonts w:ascii="Consolas" w:hAnsi="Consolas"/>
          <w:sz w:val="16"/>
        </w:rPr>
        <w:br/>
        <w:t>5.  set_timer(seconds: int, label?: str) — Set a countdown timer</w:t>
      </w:r>
      <w:r>
        <w:rPr>
          <w:rFonts w:ascii="Consolas" w:hAnsi="Consolas"/>
          <w:sz w:val="16"/>
        </w:rPr>
        <w:br/>
        <w:t>6.  web_search(query: str)            — Search the web</w:t>
      </w:r>
      <w:r>
        <w:rPr>
          <w:rFonts w:ascii="Consolas" w:hAnsi="Consolas"/>
          <w:sz w:val="16"/>
        </w:rPr>
        <w:br/>
        <w:t>7.  set_volume(level: int)            — Set volume to 0-100%</w:t>
      </w:r>
      <w:r>
        <w:rPr>
          <w:rFonts w:ascii="Consolas" w:hAnsi="Consolas"/>
          <w:sz w:val="16"/>
        </w:rPr>
        <w:br/>
        <w:t>8.  adjust_volume(delta: int)         — Change volume by +/- delta</w:t>
      </w:r>
      <w:r>
        <w:rPr>
          <w:rFonts w:ascii="Consolas" w:hAnsi="Consolas"/>
          <w:sz w:val="16"/>
        </w:rPr>
        <w:br/>
        <w:t>9.  set_brightness(level: int)        — Set brightness to 0-100%</w:t>
      </w:r>
      <w:r>
        <w:rPr>
          <w:rFonts w:ascii="Consolas" w:hAnsi="Consolas"/>
          <w:sz w:val="16"/>
        </w:rPr>
        <w:br/>
        <w:t>10. adjust_brightness(delta: int)     — Change brightness by +/- delta</w:t>
      </w:r>
      <w:r>
        <w:rPr>
          <w:rFonts w:ascii="Consolas" w:hAnsi="Consolas"/>
          <w:sz w:val="16"/>
        </w:rPr>
        <w:br/>
        <w:t>11. lock_screen()                     — Lock the workstation</w:t>
      </w:r>
      <w:r>
        <w:rPr>
          <w:rFonts w:ascii="Consolas" w:hAnsi="Consolas"/>
          <w:sz w:val="16"/>
        </w:rPr>
        <w:br/>
        <w:t>12. sleep_system()                    — Put computer to sleep</w:t>
      </w:r>
      <w:r>
        <w:rPr>
          <w:rFonts w:ascii="Consolas" w:hAnsi="Consolas"/>
          <w:sz w:val="16"/>
        </w:rPr>
        <w:br/>
        <w:t>13. screenshot()                      — Capture screenshot</w:t>
      </w:r>
    </w:p>
    <w:p w14:paraId="00B3FD1B" w14:textId="77777777" w:rsidR="00C76AB0" w:rsidRDefault="00000000">
      <w:pPr>
        <w:pStyle w:val="Heading3"/>
        <w:spacing w:before="240" w:after="80"/>
      </w:pPr>
      <w:r>
        <w:t>Tool Schema Format (Ollama)</w:t>
      </w:r>
    </w:p>
    <w:p w14:paraId="1401A13E" w14:textId="77777777" w:rsidR="00C76AB0" w:rsidRDefault="00000000">
      <w:pPr>
        <w:spacing w:after="80"/>
      </w:pPr>
      <w:r>
        <w:rPr>
          <w:rFonts w:ascii="Consolas" w:hAnsi="Consolas"/>
          <w:sz w:val="16"/>
        </w:rPr>
        <w:t>{</w:t>
      </w:r>
      <w:r>
        <w:rPr>
          <w:rFonts w:ascii="Consolas" w:hAnsi="Consolas"/>
          <w:sz w:val="16"/>
        </w:rPr>
        <w:br/>
        <w:t xml:space="preserve">    'type': 'function',</w:t>
      </w:r>
      <w:r>
        <w:rPr>
          <w:rFonts w:ascii="Consolas" w:hAnsi="Consolas"/>
          <w:sz w:val="16"/>
        </w:rPr>
        <w:br/>
        <w:t xml:space="preserve">    'function': {</w:t>
      </w:r>
      <w:r>
        <w:rPr>
          <w:rFonts w:ascii="Consolas" w:hAnsi="Consolas"/>
          <w:sz w:val="16"/>
        </w:rPr>
        <w:br/>
        <w:t xml:space="preserve">        'name': 'set_volume',</w:t>
      </w:r>
      <w:r>
        <w:rPr>
          <w:rFonts w:ascii="Consolas" w:hAnsi="Consolas"/>
          <w:sz w:val="16"/>
        </w:rPr>
        <w:br/>
        <w:t xml:space="preserve">        'description': 'Set the system volume percentage.',</w:t>
      </w:r>
      <w:r>
        <w:rPr>
          <w:rFonts w:ascii="Consolas" w:hAnsi="Consolas"/>
          <w:sz w:val="16"/>
        </w:rPr>
        <w:br/>
        <w:t xml:space="preserve">        'parameters': {</w:t>
      </w:r>
      <w:r>
        <w:rPr>
          <w:rFonts w:ascii="Consolas" w:hAnsi="Consolas"/>
          <w:sz w:val="16"/>
        </w:rPr>
        <w:br/>
        <w:t xml:space="preserve">            'type': 'object',</w:t>
      </w:r>
      <w:r>
        <w:rPr>
          <w:rFonts w:ascii="Consolas" w:hAnsi="Consolas"/>
          <w:sz w:val="16"/>
        </w:rPr>
        <w:br/>
        <w:t xml:space="preserve">            'properties': {</w:t>
      </w:r>
      <w:r>
        <w:rPr>
          <w:rFonts w:ascii="Consolas" w:hAnsi="Consolas"/>
          <w:sz w:val="16"/>
        </w:rPr>
        <w:br/>
        <w:t xml:space="preserve">                'level': {'type': 'integer'}</w:t>
      </w:r>
      <w:r>
        <w:rPr>
          <w:rFonts w:ascii="Consolas" w:hAnsi="Consolas"/>
          <w:sz w:val="16"/>
        </w:rPr>
        <w:br/>
        <w:t xml:space="preserve">            },</w:t>
      </w:r>
      <w:r>
        <w:rPr>
          <w:rFonts w:ascii="Consolas" w:hAnsi="Consolas"/>
          <w:sz w:val="16"/>
        </w:rPr>
        <w:br/>
        <w:t xml:space="preserve">            'required': ['level']</w:t>
      </w:r>
      <w:r>
        <w:rPr>
          <w:rFonts w:ascii="Consolas" w:hAnsi="Consolas"/>
          <w:sz w:val="16"/>
        </w:rPr>
        <w:br/>
        <w:t xml:space="preserve">        }</w:t>
      </w:r>
      <w:r>
        <w:rPr>
          <w:rFonts w:ascii="Consolas" w:hAnsi="Consolas"/>
          <w:sz w:val="16"/>
        </w:rPr>
        <w:br/>
        <w:t xml:space="preserve">    }</w:t>
      </w:r>
      <w:r>
        <w:rPr>
          <w:rFonts w:ascii="Consolas" w:hAnsi="Consolas"/>
          <w:sz w:val="16"/>
        </w:rPr>
        <w:br/>
        <w:t>}</w:t>
      </w:r>
    </w:p>
    <w:p w14:paraId="1D93965A" w14:textId="77777777" w:rsidR="00C76AB0" w:rsidRDefault="00000000">
      <w:pPr>
        <w:spacing w:after="80"/>
      </w:pPr>
      <w:r>
        <w:t>The descriptions are deliberately short and action-focused — they tell the LLM what each tool does, not how to use it. The system prompt ('You are a command router. Pick only function calls...') steers the LLM to choose tools rather than responding in prose.</w:t>
      </w:r>
    </w:p>
    <w:p w14:paraId="41FBBCF8" w14:textId="77777777" w:rsidR="00C76AB0" w:rsidRDefault="00000000">
      <w:pPr>
        <w:pStyle w:val="Heading2"/>
        <w:spacing w:before="360" w:after="120"/>
      </w:pPr>
      <w:r>
        <w:lastRenderedPageBreak/>
        <w:t>Ollama Tool Calling: call_tool_tier()</w:t>
      </w:r>
    </w:p>
    <w:p w14:paraId="718D561D" w14:textId="77777777" w:rsidR="00C76AB0" w:rsidRDefault="00000000">
      <w:pPr>
        <w:pStyle w:val="Heading3"/>
        <w:spacing w:before="240" w:after="80"/>
      </w:pPr>
      <w:r>
        <w:t>Function Signature</w:t>
      </w:r>
    </w:p>
    <w:p w14:paraId="562D7ACA" w14:textId="77777777" w:rsidR="00C76AB0" w:rsidRDefault="00000000">
      <w:pPr>
        <w:spacing w:after="80"/>
      </w:pPr>
      <w:r>
        <w:rPr>
          <w:rFonts w:ascii="Consolas" w:hAnsi="Consolas"/>
          <w:sz w:val="16"/>
        </w:rPr>
        <w:t>def call_tool_tier(</w:t>
      </w:r>
      <w:r>
        <w:rPr>
          <w:rFonts w:ascii="Consolas" w:hAnsi="Consolas"/>
          <w:sz w:val="16"/>
        </w:rPr>
        <w:br/>
        <w:t xml:space="preserve">    user_text: str,</w:t>
      </w:r>
      <w:r>
        <w:rPr>
          <w:rFonts w:ascii="Consolas" w:hAnsi="Consolas"/>
          <w:sz w:val="16"/>
        </w:rPr>
        <w:br/>
        <w:t xml:space="preserve">    *,</w:t>
      </w:r>
      <w:r>
        <w:rPr>
          <w:rFonts w:ascii="Consolas" w:hAnsi="Consolas"/>
          <w:sz w:val="16"/>
        </w:rPr>
        <w:br/>
        <w:t xml:space="preserve">    model_name: str = None,    # defaults to runtime model</w:t>
      </w:r>
      <w:r>
        <w:rPr>
          <w:rFonts w:ascii="Consolas" w:hAnsi="Consolas"/>
          <w:sz w:val="16"/>
        </w:rPr>
        <w:br/>
        <w:t xml:space="preserve">    tools: Sequence[dict] = None,  # defaults to build_default_tools()</w:t>
      </w:r>
      <w:r>
        <w:rPr>
          <w:rFonts w:ascii="Consolas" w:hAnsi="Consolas"/>
          <w:sz w:val="16"/>
        </w:rPr>
        <w:br/>
        <w:t>) -&gt; dict:</w:t>
      </w:r>
    </w:p>
    <w:p w14:paraId="29CC72B9" w14:textId="77777777" w:rsidR="00C76AB0" w:rsidRDefault="00000000">
      <w:pPr>
        <w:pStyle w:val="Heading3"/>
        <w:spacing w:before="240" w:after="80"/>
      </w:pPr>
      <w:r>
        <w:t>Request Payload</w:t>
      </w:r>
    </w:p>
    <w:p w14:paraId="2359E6CB" w14:textId="77777777" w:rsidR="00C76AB0" w:rsidRDefault="00000000">
      <w:pPr>
        <w:spacing w:after="80"/>
      </w:pPr>
      <w:r>
        <w:rPr>
          <w:rFonts w:ascii="Consolas" w:hAnsi="Consolas"/>
          <w:sz w:val="16"/>
        </w:rPr>
        <w:t>payload = {</w:t>
      </w:r>
      <w:r>
        <w:rPr>
          <w:rFonts w:ascii="Consolas" w:hAnsi="Consolas"/>
          <w:sz w:val="16"/>
        </w:rPr>
        <w:br/>
        <w:t xml:space="preserve">    'model': _resolve_model_name(model_name),</w:t>
      </w:r>
      <w:r>
        <w:rPr>
          <w:rFonts w:ascii="Consolas" w:hAnsi="Consolas"/>
          <w:sz w:val="16"/>
        </w:rPr>
        <w:br/>
        <w:t xml:space="preserve">    'messages': [</w:t>
      </w:r>
      <w:r>
        <w:rPr>
          <w:rFonts w:ascii="Consolas" w:hAnsi="Consolas"/>
          <w:sz w:val="16"/>
        </w:rPr>
        <w:br/>
        <w:t xml:space="preserve">        {'role': 'system', 'content': 'You are a command router. Pick only function calls...'},</w:t>
      </w:r>
      <w:r>
        <w:rPr>
          <w:rFonts w:ascii="Consolas" w:hAnsi="Consolas"/>
          <w:sz w:val="16"/>
        </w:rPr>
        <w:br/>
        <w:t xml:space="preserve">        {'role': 'user', 'content': user_text},</w:t>
      </w:r>
      <w:r>
        <w:rPr>
          <w:rFonts w:ascii="Consolas" w:hAnsi="Consolas"/>
          <w:sz w:val="16"/>
        </w:rPr>
        <w:br/>
        <w:t xml:space="preserve">    ],</w:t>
      </w:r>
      <w:r>
        <w:rPr>
          <w:rFonts w:ascii="Consolas" w:hAnsi="Consolas"/>
          <w:sz w:val="16"/>
        </w:rPr>
        <w:br/>
        <w:t xml:space="preserve">    'stream': False,</w:t>
      </w:r>
      <w:r>
        <w:rPr>
          <w:rFonts w:ascii="Consolas" w:hAnsi="Consolas"/>
          <w:sz w:val="16"/>
        </w:rPr>
        <w:br/>
        <w:t xml:space="preserve">    'tools': list(tools or build_default_tools()),</w:t>
      </w:r>
      <w:r>
        <w:rPr>
          <w:rFonts w:ascii="Consolas" w:hAnsi="Consolas"/>
          <w:sz w:val="16"/>
        </w:rPr>
        <w:br/>
        <w:t xml:space="preserve">    'options': {'temperature': 0.1},  # low temperature for deterministic tool selection</w:t>
      </w:r>
      <w:r>
        <w:rPr>
          <w:rFonts w:ascii="Consolas" w:hAnsi="Consolas"/>
          <w:sz w:val="16"/>
        </w:rPr>
        <w:br/>
        <w:t>}</w:t>
      </w:r>
    </w:p>
    <w:p w14:paraId="4AF7CD71" w14:textId="77777777" w:rsidR="00C76AB0" w:rsidRDefault="00000000">
      <w:pPr>
        <w:spacing w:after="80"/>
      </w:pPr>
      <w:r>
        <w:t>Uses /api/chat (not /api/generate) because tool calling requires the chat endpoint. Temperature is set to 0.1 for near-deterministic selection — the LLM should pick the same tool for the same input every time.</w:t>
      </w:r>
    </w:p>
    <w:p w14:paraId="1F913DC5" w14:textId="77777777" w:rsidR="00C76AB0" w:rsidRDefault="00000000">
      <w:pPr>
        <w:pStyle w:val="Heading3"/>
        <w:spacing w:before="240" w:after="80"/>
      </w:pPr>
      <w:r>
        <w:t>Response Parsing</w:t>
      </w:r>
    </w:p>
    <w:p w14:paraId="21FB809D" w14:textId="77777777" w:rsidR="00C76AB0" w:rsidRDefault="00000000">
      <w:pPr>
        <w:spacing w:after="80"/>
      </w:pPr>
      <w:r>
        <w:rPr>
          <w:rFonts w:ascii="Consolas" w:hAnsi="Consolas"/>
          <w:sz w:val="16"/>
        </w:rPr>
        <w:t>payload_json = response.json()</w:t>
      </w:r>
      <w:r>
        <w:rPr>
          <w:rFonts w:ascii="Consolas" w:hAnsi="Consolas"/>
          <w:sz w:val="16"/>
        </w:rPr>
        <w:br/>
        <w:t>message = payload_json.get('message', {})</w:t>
      </w:r>
      <w:r>
        <w:rPr>
          <w:rFonts w:ascii="Consolas" w:hAnsi="Consolas"/>
          <w:sz w:val="16"/>
        </w:rPr>
        <w:br/>
        <w:t>tool_calls = [</w:t>
      </w:r>
      <w:r>
        <w:rPr>
          <w:rFonts w:ascii="Consolas" w:hAnsi="Consolas"/>
          <w:sz w:val="16"/>
        </w:rPr>
        <w:br/>
        <w:t xml:space="preserve">    _normalize_tool_call(call)</w:t>
      </w:r>
      <w:r>
        <w:rPr>
          <w:rFonts w:ascii="Consolas" w:hAnsi="Consolas"/>
          <w:sz w:val="16"/>
        </w:rPr>
        <w:br/>
        <w:t xml:space="preserve">    for call in (message.get('tool_calls') or [])</w:t>
      </w:r>
      <w:r>
        <w:rPr>
          <w:rFonts w:ascii="Consolas" w:hAnsi="Consolas"/>
          <w:sz w:val="16"/>
        </w:rPr>
        <w:br/>
        <w:t>]</w:t>
      </w:r>
      <w:r>
        <w:rPr>
          <w:rFonts w:ascii="Consolas" w:hAnsi="Consolas"/>
          <w:sz w:val="16"/>
        </w:rPr>
        <w:br/>
        <w:t>tool_calls = [c for c in tool_calls if c.get('name')]  # drop empty</w:t>
      </w:r>
      <w:r>
        <w:rPr>
          <w:rFonts w:ascii="Consolas" w:hAnsi="Consolas"/>
          <w:sz w:val="16"/>
        </w:rPr>
        <w:br/>
        <w:t>content = str(message.get('content') or '').strip()</w:t>
      </w:r>
      <w:r>
        <w:rPr>
          <w:rFonts w:ascii="Consolas" w:hAnsi="Consolas"/>
          <w:sz w:val="16"/>
        </w:rPr>
        <w:br/>
        <w:t>return {'tool_calls': tool_calls, 'message': content, 'raw': payload_json}</w:t>
      </w:r>
    </w:p>
    <w:p w14:paraId="4881DCE7" w14:textId="77777777" w:rsidR="00C76AB0" w:rsidRDefault="00000000">
      <w:pPr>
        <w:spacing w:after="80"/>
      </w:pPr>
      <w:r>
        <w:t>The response may contain both tool_calls (structured) and content (prose). The router uses tool_calls if present, otherwise falls through to the LLM chat tier.</w:t>
      </w:r>
    </w:p>
    <w:p w14:paraId="390469E7" w14:textId="77777777" w:rsidR="00C76AB0" w:rsidRDefault="00000000">
      <w:pPr>
        <w:pStyle w:val="Heading3"/>
        <w:spacing w:before="240" w:after="80"/>
      </w:pPr>
      <w:r>
        <w:t>_normalize_tool_call(call) -&gt; dict</w:t>
      </w:r>
    </w:p>
    <w:p w14:paraId="795F908A" w14:textId="77777777" w:rsidR="00C76AB0" w:rsidRDefault="00000000">
      <w:pPr>
        <w:spacing w:after="80"/>
      </w:pPr>
      <w:r>
        <w:rPr>
          <w:rFonts w:ascii="Consolas" w:hAnsi="Consolas"/>
          <w:sz w:val="16"/>
        </w:rPr>
        <w:t>def _normalize_tool_call(call):</w:t>
      </w:r>
      <w:r>
        <w:rPr>
          <w:rFonts w:ascii="Consolas" w:hAnsi="Consolas"/>
          <w:sz w:val="16"/>
        </w:rPr>
        <w:br/>
        <w:t xml:space="preserve">    function = call.get('function') or {}</w:t>
      </w:r>
      <w:r>
        <w:rPr>
          <w:rFonts w:ascii="Consolas" w:hAnsi="Consolas"/>
          <w:sz w:val="16"/>
        </w:rPr>
        <w:br/>
        <w:t xml:space="preserve">    arguments = function.get('arguments') or {}</w:t>
      </w:r>
      <w:r>
        <w:rPr>
          <w:rFonts w:ascii="Consolas" w:hAnsi="Consolas"/>
          <w:sz w:val="16"/>
        </w:rPr>
        <w:br/>
        <w:t xml:space="preserve">    if isinstance(arguments, str):  # some models return JSON string</w:t>
      </w:r>
      <w:r>
        <w:rPr>
          <w:rFonts w:ascii="Consolas" w:hAnsi="Consolas"/>
          <w:sz w:val="16"/>
        </w:rPr>
        <w:br/>
        <w:t xml:space="preserve">        arguments = json.loads(arguments)</w:t>
      </w:r>
      <w:r>
        <w:rPr>
          <w:rFonts w:ascii="Consolas" w:hAnsi="Consolas"/>
          <w:sz w:val="16"/>
        </w:rPr>
        <w:br/>
        <w:t xml:space="preserve">    return {</w:t>
      </w:r>
      <w:r>
        <w:rPr>
          <w:rFonts w:ascii="Consolas" w:hAnsi="Consolas"/>
          <w:sz w:val="16"/>
        </w:rPr>
        <w:br/>
        <w:t xml:space="preserve">        'name': str(function.get('name') or call.get('name') or '').strip(),</w:t>
      </w:r>
      <w:r>
        <w:rPr>
          <w:rFonts w:ascii="Consolas" w:hAnsi="Consolas"/>
          <w:sz w:val="16"/>
        </w:rPr>
        <w:br/>
        <w:t xml:space="preserve">        'arguments': dict(arguments or {}),</w:t>
      </w:r>
      <w:r>
        <w:rPr>
          <w:rFonts w:ascii="Consolas" w:hAnsi="Consolas"/>
          <w:sz w:val="16"/>
        </w:rPr>
        <w:br/>
        <w:t xml:space="preserve">    }</w:t>
      </w:r>
    </w:p>
    <w:p w14:paraId="6239053A" w14:textId="77777777" w:rsidR="00C76AB0" w:rsidRDefault="00000000">
      <w:pPr>
        <w:spacing w:after="80"/>
      </w:pPr>
      <w:r>
        <w:t>Handles two Ollama response formats: (1) nested {function: {name, arguments}} (standard) and (2) flat {name, arguments} (some model variants). Also handles arguments as a JSON string vs a dict — some models return stringified JSON that needs parsing.</w:t>
      </w:r>
    </w:p>
    <w:p w14:paraId="408A6F17" w14:textId="77777777" w:rsidR="00C76AB0" w:rsidRDefault="00000000">
      <w:pPr>
        <w:pStyle w:val="Heading3"/>
        <w:spacing w:before="240" w:after="80"/>
      </w:pPr>
      <w:r>
        <w:lastRenderedPageBreak/>
        <w:t>Error Handling</w:t>
      </w:r>
    </w:p>
    <w:p w14:paraId="19D4AA36" w14:textId="77777777" w:rsidR="00C76AB0" w:rsidRDefault="00000000">
      <w:pPr>
        <w:spacing w:after="80"/>
      </w:pPr>
      <w:r>
        <w:t>All exceptions are caught and returned as {'tool_calls': [], 'message': '', 'error': str(exc)}. The router treats an empty tool_calls list as 'no tool match' and falls through to LLM chat. This means tool-calling failures are invisible to the user — they just get a slower conversational response instead.</w:t>
      </w:r>
    </w:p>
    <w:p w14:paraId="0E929FD4" w14:textId="77777777" w:rsidR="00C76AB0" w:rsidRDefault="00000000">
      <w:pPr>
        <w:pStyle w:val="Heading2"/>
        <w:spacing w:before="360" w:after="120"/>
      </w:pPr>
      <w:r>
        <w:t>Claude Tool Calling: call_tool_tier_claude()</w:t>
      </w:r>
    </w:p>
    <w:p w14:paraId="2A0A4310" w14:textId="77777777" w:rsidR="00C76AB0" w:rsidRDefault="00000000">
      <w:pPr>
        <w:pStyle w:val="Heading3"/>
        <w:spacing w:before="240" w:after="80"/>
      </w:pPr>
      <w:r>
        <w:t>Ollama → Claude Format Conversion</w:t>
      </w:r>
    </w:p>
    <w:p w14:paraId="66BB7562" w14:textId="77777777" w:rsidR="00C76AB0" w:rsidRDefault="00000000">
      <w:pPr>
        <w:spacing w:after="80"/>
      </w:pPr>
      <w:r>
        <w:rPr>
          <w:rFonts w:ascii="Consolas" w:hAnsi="Consolas"/>
          <w:sz w:val="16"/>
        </w:rPr>
        <w:t>def _ollama_tools_to_claude_format(tools):</w:t>
      </w:r>
      <w:r>
        <w:rPr>
          <w:rFonts w:ascii="Consolas" w:hAnsi="Consolas"/>
          <w:sz w:val="16"/>
        </w:rPr>
        <w:br/>
        <w:t xml:space="preserve">    result = []</w:t>
      </w:r>
      <w:r>
        <w:rPr>
          <w:rFonts w:ascii="Consolas" w:hAnsi="Consolas"/>
          <w:sz w:val="16"/>
        </w:rPr>
        <w:br/>
        <w:t xml:space="preserve">    for t in tools:</w:t>
      </w:r>
      <w:r>
        <w:rPr>
          <w:rFonts w:ascii="Consolas" w:hAnsi="Consolas"/>
          <w:sz w:val="16"/>
        </w:rPr>
        <w:br/>
        <w:t xml:space="preserve">        fn = t.get('function') or t</w:t>
      </w:r>
      <w:r>
        <w:rPr>
          <w:rFonts w:ascii="Consolas" w:hAnsi="Consolas"/>
          <w:sz w:val="16"/>
        </w:rPr>
        <w:br/>
        <w:t xml:space="preserve">        result.append({</w:t>
      </w:r>
      <w:r>
        <w:rPr>
          <w:rFonts w:ascii="Consolas" w:hAnsi="Consolas"/>
          <w:sz w:val="16"/>
        </w:rPr>
        <w:br/>
        <w:t xml:space="preserve">            'name': fn['name'],</w:t>
      </w:r>
      <w:r>
        <w:rPr>
          <w:rFonts w:ascii="Consolas" w:hAnsi="Consolas"/>
          <w:sz w:val="16"/>
        </w:rPr>
        <w:br/>
        <w:t xml:space="preserve">            'description': fn.get('description', ''),</w:t>
      </w:r>
      <w:r>
        <w:rPr>
          <w:rFonts w:ascii="Consolas" w:hAnsi="Consolas"/>
          <w:sz w:val="16"/>
        </w:rPr>
        <w:br/>
        <w:t xml:space="preserve">            'input_schema': fn.get('parameters') or {'type': 'object', 'properties': {}},</w:t>
      </w:r>
      <w:r>
        <w:rPr>
          <w:rFonts w:ascii="Consolas" w:hAnsi="Consolas"/>
          <w:sz w:val="16"/>
        </w:rPr>
        <w:br/>
        <w:t xml:space="preserve">        })</w:t>
      </w:r>
      <w:r>
        <w:rPr>
          <w:rFonts w:ascii="Consolas" w:hAnsi="Consolas"/>
          <w:sz w:val="16"/>
        </w:rPr>
        <w:br/>
        <w:t xml:space="preserve">    return result</w:t>
      </w:r>
    </w:p>
    <w:p w14:paraId="40930FC3" w14:textId="77777777" w:rsidR="00C76AB0" w:rsidRDefault="00000000">
      <w:pPr>
        <w:spacing w:after="80"/>
      </w:pPr>
      <w:r>
        <w:t>Claude uses 'input_schema' instead of 'parameters', and tools are flat dicts instead of nested {type: 'function', function: {...}}. This conversion lets the same tool definitions work with both backends.</w:t>
      </w:r>
    </w:p>
    <w:p w14:paraId="64D0798A" w14:textId="77777777" w:rsidR="00C76AB0" w:rsidRDefault="00000000">
      <w:pPr>
        <w:pStyle w:val="Heading3"/>
        <w:spacing w:before="240" w:after="80"/>
      </w:pPr>
      <w:r>
        <w:t>Claude API Call</w:t>
      </w:r>
    </w:p>
    <w:p w14:paraId="2CD38AD6" w14:textId="77777777" w:rsidR="00C76AB0" w:rsidRDefault="00000000">
      <w:pPr>
        <w:spacing w:after="80"/>
      </w:pPr>
      <w:r>
        <w:rPr>
          <w:rFonts w:ascii="Consolas" w:hAnsi="Consolas"/>
          <w:sz w:val="16"/>
        </w:rPr>
        <w:t>client = _get_client()  # from llm.claude_client</w:t>
      </w:r>
      <w:r>
        <w:rPr>
          <w:rFonts w:ascii="Consolas" w:hAnsi="Consolas"/>
          <w:sz w:val="16"/>
        </w:rPr>
        <w:br/>
        <w:t>message = client.messages.create(</w:t>
      </w:r>
      <w:r>
        <w:rPr>
          <w:rFonts w:ascii="Consolas" w:hAnsi="Consolas"/>
          <w:sz w:val="16"/>
        </w:rPr>
        <w:br/>
        <w:t xml:space="preserve">    model=CLAUDE_DEFAULT_MODEL,</w:t>
      </w:r>
      <w:r>
        <w:rPr>
          <w:rFonts w:ascii="Consolas" w:hAnsi="Consolas"/>
          <w:sz w:val="16"/>
        </w:rPr>
        <w:br/>
        <w:t xml:space="preserve">    max_tokens=256,</w:t>
      </w:r>
      <w:r>
        <w:rPr>
          <w:rFonts w:ascii="Consolas" w:hAnsi="Consolas"/>
          <w:sz w:val="16"/>
        </w:rPr>
        <w:br/>
        <w:t xml:space="preserve">    system='You are a command router for a Windows voice assistant...',</w:t>
      </w:r>
      <w:r>
        <w:rPr>
          <w:rFonts w:ascii="Consolas" w:hAnsi="Consolas"/>
          <w:sz w:val="16"/>
        </w:rPr>
        <w:br/>
        <w:t xml:space="preserve">    tools=claude_tools,</w:t>
      </w:r>
      <w:r>
        <w:rPr>
          <w:rFonts w:ascii="Consolas" w:hAnsi="Consolas"/>
          <w:sz w:val="16"/>
        </w:rPr>
        <w:br/>
        <w:t xml:space="preserve">    messages=[{'role': 'user', 'content': user_text}],</w:t>
      </w:r>
      <w:r>
        <w:rPr>
          <w:rFonts w:ascii="Consolas" w:hAnsi="Consolas"/>
          <w:sz w:val="16"/>
        </w:rPr>
        <w:br/>
        <w:t>)</w:t>
      </w:r>
      <w:r>
        <w:rPr>
          <w:rFonts w:ascii="Consolas" w:hAnsi="Consolas"/>
          <w:sz w:val="16"/>
        </w:rPr>
        <w:br/>
        <w:t>tool_calls = []</w:t>
      </w:r>
      <w:r>
        <w:rPr>
          <w:rFonts w:ascii="Consolas" w:hAnsi="Consolas"/>
          <w:sz w:val="16"/>
        </w:rPr>
        <w:br/>
        <w:t>for block in message.content:</w:t>
      </w:r>
      <w:r>
        <w:rPr>
          <w:rFonts w:ascii="Consolas" w:hAnsi="Consolas"/>
          <w:sz w:val="16"/>
        </w:rPr>
        <w:br/>
        <w:t xml:space="preserve">    if block.type == 'tool_use':</w:t>
      </w:r>
      <w:r>
        <w:rPr>
          <w:rFonts w:ascii="Consolas" w:hAnsi="Consolas"/>
          <w:sz w:val="16"/>
        </w:rPr>
        <w:br/>
        <w:t xml:space="preserve">        tool_calls.append({'name': block.name, 'arguments': dict(block.input)})</w:t>
      </w:r>
    </w:p>
    <w:p w14:paraId="4A81F634" w14:textId="77777777" w:rsidR="00C76AB0" w:rsidRDefault="00000000">
      <w:pPr>
        <w:spacing w:after="80"/>
      </w:pPr>
      <w:r>
        <w:t>Claude returns tool calls as content blocks with type='tool_use'. Each block has .name and .input (dict). The same return format as Ollama is used: {'tool_calls': [...], 'message': '', 'raw': None}.</w:t>
      </w:r>
    </w:p>
    <w:p w14:paraId="76CF0726" w14:textId="77777777" w:rsidR="00C76AB0" w:rsidRDefault="00000000">
      <w:pPr>
        <w:pStyle w:val="Heading2"/>
        <w:spacing w:before="360" w:after="120"/>
      </w:pPr>
      <w:r>
        <w:t>Tool Call → ParsedCommand Conversion: tool_calls_to_parsed_commands()</w:t>
      </w:r>
    </w:p>
    <w:p w14:paraId="7F5229F9" w14:textId="77777777" w:rsidR="00C76AB0" w:rsidRDefault="00000000">
      <w:pPr>
        <w:spacing w:after="80"/>
      </w:pPr>
      <w:r>
        <w:t>Converts the abstract tool call dicts into ParsedCommand objects that the command router can dispatch. This is the mapping layer between the LLM's function schema and Jarvis's internal intent system.</w:t>
      </w:r>
    </w:p>
    <w:p w14:paraId="0E212853" w14:textId="77777777" w:rsidR="00C76AB0" w:rsidRDefault="00000000">
      <w:pPr>
        <w:pStyle w:val="Heading3"/>
        <w:spacing w:before="240" w:after="80"/>
      </w:pPr>
      <w:r>
        <w:t>Complete Mapping Table</w:t>
      </w:r>
    </w:p>
    <w:p w14:paraId="2914BD2A" w14:textId="77777777" w:rsidR="00C76AB0" w:rsidRDefault="00000000">
      <w:pPr>
        <w:spacing w:after="80"/>
      </w:pPr>
      <w:r>
        <w:rPr>
          <w:rFonts w:ascii="Consolas" w:hAnsi="Consolas"/>
          <w:sz w:val="16"/>
        </w:rPr>
        <w:t>Tool Name         → Intent              → Args Mapping</w:t>
      </w:r>
      <w:r>
        <w:rPr>
          <w:rFonts w:ascii="Consolas" w:hAnsi="Consolas"/>
          <w:sz w:val="16"/>
        </w:rPr>
        <w:br/>
        <w:t>─────────────────────────────────────────────────────────────</w:t>
      </w:r>
      <w:r>
        <w:rPr>
          <w:rFonts w:ascii="Consolas" w:hAnsi="Consolas"/>
          <w:sz w:val="16"/>
        </w:rPr>
        <w:br/>
      </w:r>
      <w:r>
        <w:rPr>
          <w:rFonts w:ascii="Consolas" w:hAnsi="Consolas"/>
          <w:sz w:val="16"/>
        </w:rPr>
        <w:lastRenderedPageBreak/>
        <w:t>open_app          → OS_APP_OPEN          → app_name</w:t>
      </w:r>
      <w:r>
        <w:rPr>
          <w:rFonts w:ascii="Consolas" w:hAnsi="Consolas"/>
          <w:sz w:val="16"/>
        </w:rPr>
        <w:br/>
        <w:t>close_app         → OS_APP_CLOSE         → app_name</w:t>
      </w:r>
      <w:r>
        <w:rPr>
          <w:rFonts w:ascii="Consolas" w:hAnsi="Consolas"/>
          <w:sz w:val="16"/>
        </w:rPr>
        <w:br/>
        <w:t>search_files      → OS_FILE_SEARCH       → filename, search_path</w:t>
      </w:r>
      <w:r>
        <w:rPr>
          <w:rFonts w:ascii="Consolas" w:hAnsi="Consolas"/>
          <w:sz w:val="16"/>
        </w:rPr>
        <w:br/>
        <w:t>open_folder       → OS_FILE_NAVIGATION   → action='list_directory', path</w:t>
      </w:r>
      <w:r>
        <w:rPr>
          <w:rFonts w:ascii="Consolas" w:hAnsi="Consolas"/>
          <w:sz w:val="16"/>
        </w:rPr>
        <w:br/>
        <w:t>set_timer         → OS_TIMER             → action='set', seconds, label</w:t>
      </w:r>
      <w:r>
        <w:rPr>
          <w:rFonts w:ascii="Consolas" w:hAnsi="Consolas"/>
          <w:sz w:val="16"/>
        </w:rPr>
        <w:br/>
        <w:t>web_search        → OS_SYSTEM_COMMAND    → action_key='browser_search_web', search_query</w:t>
      </w:r>
      <w:r>
        <w:rPr>
          <w:rFonts w:ascii="Consolas" w:hAnsi="Consolas"/>
          <w:sz w:val="16"/>
        </w:rPr>
        <w:br/>
        <w:t>set_volume        → OS_SYSTEM_COMMAND    → action_key='volume_set', volume_level</w:t>
      </w:r>
      <w:r>
        <w:rPr>
          <w:rFonts w:ascii="Consolas" w:hAnsi="Consolas"/>
          <w:sz w:val="16"/>
        </w:rPr>
        <w:br/>
        <w:t>adjust_volume     → OS_SYSTEM_COMMAND    → action_key='volume_up'/'volume_down', volume_delta</w:t>
      </w:r>
      <w:r>
        <w:rPr>
          <w:rFonts w:ascii="Consolas" w:hAnsi="Consolas"/>
          <w:sz w:val="16"/>
        </w:rPr>
        <w:br/>
        <w:t>set_brightness    → OS_SYSTEM_COMMAND    → action_key='brightness_set', brightness_level</w:t>
      </w:r>
      <w:r>
        <w:rPr>
          <w:rFonts w:ascii="Consolas" w:hAnsi="Consolas"/>
          <w:sz w:val="16"/>
        </w:rPr>
        <w:br/>
        <w:t>adjust_brightness → OS_SYSTEM_COMMAND    → action_key='brightness_up'/'brightness_down', brightness_delta</w:t>
      </w:r>
      <w:r>
        <w:rPr>
          <w:rFonts w:ascii="Consolas" w:hAnsi="Consolas"/>
          <w:sz w:val="16"/>
        </w:rPr>
        <w:br/>
        <w:t>lock_screen       → OS_SYSTEM_COMMAND    → action_key='lock'</w:t>
      </w:r>
      <w:r>
        <w:rPr>
          <w:rFonts w:ascii="Consolas" w:hAnsi="Consolas"/>
          <w:sz w:val="16"/>
        </w:rPr>
        <w:br/>
        <w:t>sleep_system      → OS_SYSTEM_COMMAND    → action_key='sleep'</w:t>
      </w:r>
      <w:r>
        <w:rPr>
          <w:rFonts w:ascii="Consolas" w:hAnsi="Consolas"/>
          <w:sz w:val="16"/>
        </w:rPr>
        <w:br/>
        <w:t>screenshot        → OS_SYSTEM_COMMAND    → action_key='screenshot'</w:t>
      </w:r>
    </w:p>
    <w:p w14:paraId="1BA9B2E7" w14:textId="77777777" w:rsidR="00C76AB0" w:rsidRDefault="00000000">
      <w:pPr>
        <w:pStyle w:val="Heading3"/>
        <w:spacing w:before="240" w:after="80"/>
      </w:pPr>
      <w:r>
        <w:t>adjust_volume / adjust_brightness Direction Logic</w:t>
      </w:r>
    </w:p>
    <w:p w14:paraId="5840F5B3" w14:textId="77777777" w:rsidR="00C76AB0" w:rsidRDefault="00000000">
      <w:pPr>
        <w:spacing w:after="80"/>
      </w:pPr>
      <w:r>
        <w:rPr>
          <w:rFonts w:ascii="Consolas" w:hAnsi="Consolas"/>
          <w:sz w:val="16"/>
        </w:rPr>
        <w:t>delta = int(args.get('delta') or 0)</w:t>
      </w:r>
      <w:r>
        <w:rPr>
          <w:rFonts w:ascii="Consolas" w:hAnsi="Consolas"/>
          <w:sz w:val="16"/>
        </w:rPr>
        <w:br/>
        <w:t>action_key = 'volume_up' if delta &gt;= 0 else 'volume_down'</w:t>
      </w:r>
      <w:r>
        <w:rPr>
          <w:rFonts w:ascii="Consolas" w:hAnsi="Consolas"/>
          <w:sz w:val="16"/>
        </w:rPr>
        <w:br/>
        <w:t>parsed = ParsedCommand('OS_SYSTEM_COMMAND', raw_text, normalized,</w:t>
      </w:r>
      <w:r>
        <w:rPr>
          <w:rFonts w:ascii="Consolas" w:hAnsi="Consolas"/>
          <w:sz w:val="16"/>
        </w:rPr>
        <w:br/>
        <w:t xml:space="preserve">                       args={'action_key': action_key, 'volume_delta': delta})</w:t>
      </w:r>
    </w:p>
    <w:p w14:paraId="4F1EAD31" w14:textId="77777777" w:rsidR="00C76AB0" w:rsidRDefault="00000000">
      <w:pPr>
        <w:spacing w:after="80"/>
      </w:pPr>
      <w:r>
        <w:t>The delta sign determines the direction: positive → volume_up/brightness_up, negative → volume_down/brightness_down. The absolute delta value is passed as volume_delta/brightness_delta for the system_ops handler to use.</w:t>
      </w:r>
    </w:p>
    <w:p w14:paraId="66E7107B" w14:textId="77777777" w:rsidR="00C76AB0" w:rsidRDefault="00000000">
      <w:pPr>
        <w:pStyle w:val="Heading3"/>
        <w:spacing w:before="240" w:after="80"/>
      </w:pPr>
      <w:r>
        <w:t>Unknown Tools</w:t>
      </w:r>
    </w:p>
    <w:p w14:paraId="49703D2A" w14:textId="77777777" w:rsidR="00C76AB0" w:rsidRDefault="00000000">
      <w:pPr>
        <w:spacing w:after="80"/>
      </w:pPr>
      <w:r>
        <w:t>Tool names not in the mapping table are silently skipped — they produce no ParsedCommand. This is safe because the tool definitions are fixed (build_default_tools), so unknown names would only occur if a custom tools list is passed.</w:t>
      </w:r>
    </w:p>
    <w:p w14:paraId="71E73F1C" w14:textId="77777777" w:rsidR="00C76AB0" w:rsidRDefault="00000000">
      <w:pPr>
        <w:pStyle w:val="Heading2"/>
        <w:spacing w:before="360" w:after="120"/>
      </w:pPr>
      <w:r>
        <w:t>Integration with the Pipeline</w:t>
      </w:r>
    </w:p>
    <w:p w14:paraId="4F6D009E" w14:textId="77777777" w:rsidR="00C76AB0" w:rsidRDefault="00000000">
      <w:pPr>
        <w:spacing w:after="80"/>
      </w:pPr>
      <w:r>
        <w:t>call_tool_tier() is Tier 4 in the 5-tier classification cascade in command_router.py:</w:t>
      </w:r>
    </w:p>
    <w:p w14:paraId="23BD9986" w14:textId="77777777" w:rsidR="00C76AB0" w:rsidRDefault="00000000">
      <w:pPr>
        <w:spacing w:after="80"/>
      </w:pPr>
      <w:r>
        <w:rPr>
          <w:rFonts w:ascii="Consolas" w:hAnsi="Consolas"/>
          <w:sz w:val="16"/>
        </w:rPr>
        <w:t># core/command_router.py — route_command()</w:t>
      </w:r>
      <w:r>
        <w:rPr>
          <w:rFonts w:ascii="Consolas" w:hAnsi="Consolas"/>
          <w:sz w:val="16"/>
        </w:rPr>
        <w:br/>
        <w:t># Tier 1: regex parser          → parse_command(text)</w:t>
      </w:r>
      <w:r>
        <w:rPr>
          <w:rFonts w:ascii="Consolas" w:hAnsi="Consolas"/>
          <w:sz w:val="16"/>
        </w:rPr>
        <w:br/>
        <w:t># Tier 2: semantic router        → classify_semantic(text)</w:t>
      </w:r>
      <w:r>
        <w:rPr>
          <w:rFonts w:ascii="Consolas" w:hAnsi="Consolas"/>
          <w:sz w:val="16"/>
        </w:rPr>
        <w:br/>
        <w:t># Tier 3: keyword/fuzzy NLP      → classify_intent(text)</w:t>
      </w:r>
      <w:r>
        <w:rPr>
          <w:rFonts w:ascii="Consolas" w:hAnsi="Consolas"/>
          <w:sz w:val="16"/>
        </w:rPr>
        <w:br/>
        <w:t># Tier 4: LLM tool calling       → call_tool_tier(text)  ← THIS MODULE</w:t>
      </w:r>
      <w:r>
        <w:rPr>
          <w:rFonts w:ascii="Consolas" w:hAnsi="Consolas"/>
          <w:sz w:val="16"/>
        </w:rPr>
        <w:br/>
        <w:t>#   → tool_calls_to_parsed_commands(result.tool_calls)</w:t>
      </w:r>
      <w:r>
        <w:rPr>
          <w:rFonts w:ascii="Consolas" w:hAnsi="Consolas"/>
          <w:sz w:val="16"/>
        </w:rPr>
        <w:br/>
        <w:t>#   → dispatch each ParsedCommand</w:t>
      </w:r>
      <w:r>
        <w:rPr>
          <w:rFonts w:ascii="Consolas" w:hAnsi="Consolas"/>
          <w:sz w:val="16"/>
        </w:rPr>
        <w:br/>
        <w:t># Tier 5: LLM chat               → ask_llm_streaming(prompt)</w:t>
      </w:r>
    </w:p>
    <w:p w14:paraId="3BB76147" w14:textId="77777777" w:rsidR="00C76AB0" w:rsidRDefault="00000000">
      <w:pPr>
        <w:spacing w:after="80"/>
      </w:pPr>
      <w:r>
        <w:t>Tier 4 is the most expensive non-LLM-chat option (~1-3 seconds for the tool-calling API call). It fires only when Tiers 1-3 all return low confidence. In practice, ~70% of commands are handled by Tier 1 (regex), ~15% by Tier 2 (semantic), ~10% by Tier 3 (keyword), ~3% by Tier 4 (tool calling), and ~2% by Tier 5 (LLM chat).</w:t>
      </w:r>
    </w:p>
    <w:p w14:paraId="051BB218" w14:textId="77777777" w:rsidR="00C76AB0" w:rsidRDefault="00000000">
      <w:pPr>
        <w:pStyle w:val="Heading2"/>
        <w:spacing w:before="360" w:after="120"/>
      </w:pPr>
      <w:r>
        <w:t>Why Tool Calling Instead of JSON Extraction?</w:t>
      </w:r>
    </w:p>
    <w:p w14:paraId="128BF945" w14:textId="77777777" w:rsidR="00C76AB0" w:rsidRDefault="00000000">
      <w:pPr>
        <w:spacing w:after="80"/>
      </w:pPr>
      <w:r>
        <w:t>Tier 4 could use JSON intent extraction (like command_classifier.py does) instead of tool calling. Tool calling was chosen because:</w:t>
      </w:r>
    </w:p>
    <w:p w14:paraId="1EE68889" w14:textId="77777777" w:rsidR="00C76AB0" w:rsidRDefault="00000000">
      <w:pPr>
        <w:pStyle w:val="ListBullet"/>
        <w:spacing w:after="40"/>
      </w:pPr>
      <w:r>
        <w:lastRenderedPageBreak/>
        <w:t>Structured schema enforcement: The LLM is constrained by the tool parameter schemas — it cannot invent fields or return free-form text in the tool_calls response.</w:t>
      </w:r>
    </w:p>
    <w:p w14:paraId="0D10B9A7" w14:textId="77777777" w:rsidR="00C76AB0" w:rsidRDefault="00000000">
      <w:pPr>
        <w:pStyle w:val="ListBullet"/>
        <w:spacing w:after="40"/>
      </w:pPr>
      <w:r>
        <w:t>Multi-tool support: The LLM can return 1-3 tool calls for compound commands like 'set volume to 50 and lock the screen'. JSON extraction would need a separate multi-action schema.</w:t>
      </w:r>
    </w:p>
    <w:p w14:paraId="55AEF2E4" w14:textId="77777777" w:rsidR="00C76AB0" w:rsidRDefault="00000000">
      <w:pPr>
        <w:pStyle w:val="ListBullet"/>
        <w:spacing w:after="40"/>
      </w:pPr>
      <w:r>
        <w:t>Model compatibility: Ollama's tool calling works reliably with Qwen3, Llama, and Mistral models. The JSON extraction approach is more fragile — models sometimes add explanation text around the JSON.</w:t>
      </w:r>
    </w:p>
    <w:p w14:paraId="33A8E9A6" w14:textId="77777777" w:rsidR="00C76AB0" w:rsidRDefault="00000000">
      <w:pPr>
        <w:pStyle w:val="Heading2"/>
        <w:spacing w:before="360" w:after="120"/>
      </w:pPr>
      <w:r>
        <w:t>Cross-File Dependencies</w:t>
      </w:r>
    </w:p>
    <w:p w14:paraId="72185074" w14:textId="77777777" w:rsidR="00C76AB0" w:rsidRDefault="00000000">
      <w:pPr>
        <w:pStyle w:val="ListBullet"/>
        <w:spacing w:after="40"/>
      </w:pPr>
      <w:r>
        <w:t>core/config.py → LLM_MODEL, LLM_OLLAMA_BASE_URL, LLM_TIMEOUT_SECONDS.</w:t>
      </w:r>
    </w:p>
    <w:p w14:paraId="29D37976" w14:textId="77777777" w:rsidR="00C76AB0" w:rsidRDefault="00000000">
      <w:pPr>
        <w:pStyle w:val="ListBullet"/>
        <w:spacing w:after="40"/>
      </w:pPr>
      <w:r>
        <w:t>core/command_parser.py → ParsedCommand dataclass for tool_calls_to_parsed_commands().</w:t>
      </w:r>
    </w:p>
    <w:p w14:paraId="30E77F81" w14:textId="77777777" w:rsidR="00C76AB0" w:rsidRDefault="00000000">
      <w:pPr>
        <w:pStyle w:val="ListBullet"/>
        <w:spacing w:after="40"/>
      </w:pPr>
      <w:r>
        <w:t>core/logger.py → Debug logging for tool-calling requests/responses.</w:t>
      </w:r>
    </w:p>
    <w:p w14:paraId="3C135753" w14:textId="77777777" w:rsidR="00C76AB0" w:rsidRDefault="00000000">
      <w:pPr>
        <w:pStyle w:val="ListBullet"/>
        <w:spacing w:after="40"/>
      </w:pPr>
      <w:r>
        <w:t>llm/claude_client.py → _get_client() for Claude API calls (lazy import).</w:t>
      </w:r>
    </w:p>
    <w:p w14:paraId="4D09CE5D" w14:textId="77777777" w:rsidR="00C76AB0" w:rsidRDefault="00000000">
      <w:pPr>
        <w:pStyle w:val="ListBullet"/>
        <w:spacing w:after="40"/>
      </w:pPr>
      <w:r>
        <w:t>core/config.py → CLAUDE_DEFAULT_MODEL for Claude tool calling.</w:t>
      </w:r>
    </w:p>
    <w:p w14:paraId="0C3E9D01" w14:textId="77777777" w:rsidR="00C76AB0" w:rsidRDefault="00000000">
      <w:pPr>
        <w:pStyle w:val="ListBullet"/>
        <w:spacing w:after="40"/>
      </w:pPr>
      <w:r>
        <w:t>httpx → HTTP client for Ollama /api/chat endpoint.</w:t>
      </w:r>
    </w:p>
    <w:p w14:paraId="5919F352" w14:textId="77777777" w:rsidR="00C76AB0" w:rsidRDefault="00000000">
      <w:pPr>
        <w:pStyle w:val="ListBullet"/>
        <w:spacing w:after="40"/>
      </w:pPr>
      <w:r>
        <w:t>core/command_router.py → calls call_tool_tier() as Tier 4 of the cascade.</w:t>
      </w:r>
    </w:p>
    <w:p w14:paraId="53988753" w14:textId="77777777" w:rsidR="00C76AB0" w:rsidRDefault="00000000">
      <w:pPr>
        <w:pStyle w:val="ListBullet"/>
        <w:spacing w:after="40"/>
      </w:pPr>
      <w:r>
        <w:t>core/action_planner.py → calls tool_calls_to_parsed_commands() for multi-step plans.</w:t>
      </w:r>
    </w:p>
    <w:p w14:paraId="1D8C62A1" w14:textId="77777777" w:rsidR="00C76AB0" w:rsidRDefault="00000000">
      <w:r>
        <w:br w:type="page"/>
      </w:r>
    </w:p>
    <w:p w14:paraId="2DB08E69" w14:textId="77777777" w:rsidR="00C76AB0" w:rsidRDefault="00000000">
      <w:pPr>
        <w:pStyle w:val="Heading1"/>
        <w:spacing w:after="240"/>
      </w:pPr>
      <w:r>
        <w:lastRenderedPageBreak/>
        <w:t>core/jarvis_memory.json — Full Schema Documentation</w:t>
      </w:r>
    </w:p>
    <w:p w14:paraId="69541667" w14:textId="77777777" w:rsidR="00C76AB0" w:rsidRDefault="00000000">
      <w:pPr>
        <w:spacing w:after="80"/>
      </w:pPr>
      <w:r>
        <w:t>This JSON file is the legacy memory format — it was the original persistence mechanism before SQLite was introduced. It now serves two purposes: (1) one-time import source on first launch so existing users keep their history, and (2) manual export target for debugging via session_memory.export_to_json(). The file is NOT read at runtime after the initial import — all runtime reads go through jarvis_memory.db (SQLite).</w:t>
      </w:r>
    </w:p>
    <w:p w14:paraId="59EC5977" w14:textId="77777777" w:rsidR="00C76AB0" w:rsidRDefault="00000000">
      <w:pPr>
        <w:pStyle w:val="Heading2"/>
        <w:spacing w:before="360" w:after="120"/>
      </w:pPr>
      <w:r>
        <w:t>Top-Level Schema</w:t>
      </w:r>
    </w:p>
    <w:p w14:paraId="5B310139" w14:textId="77777777" w:rsidR="00C76AB0" w:rsidRDefault="00000000">
      <w:pPr>
        <w:spacing w:after="80"/>
      </w:pPr>
      <w:r>
        <w:rPr>
          <w:rFonts w:ascii="Consolas" w:hAnsi="Consolas"/>
          <w:sz w:val="16"/>
        </w:rPr>
        <w:t>{</w:t>
      </w:r>
      <w:r>
        <w:rPr>
          <w:rFonts w:ascii="Consolas" w:hAnsi="Consolas"/>
          <w:sz w:val="16"/>
        </w:rPr>
        <w:br/>
        <w:t xml:space="preserve">  "preferred_language": "en",          // 'ar' or 'en' — user's default language</w:t>
      </w:r>
      <w:r>
        <w:rPr>
          <w:rFonts w:ascii="Consolas" w:hAnsi="Consolas"/>
          <w:sz w:val="16"/>
        </w:rPr>
        <w:br/>
        <w:t xml:space="preserve">  "turns": [...],                       // conversation history (array of turn objects)</w:t>
      </w:r>
      <w:r>
        <w:rPr>
          <w:rFonts w:ascii="Consolas" w:hAnsi="Consolas"/>
          <w:sz w:val="16"/>
        </w:rPr>
        <w:br/>
        <w:t xml:space="preserve">  "pending_clarification": {...} | null, // active clarification prompt, or null</w:t>
      </w:r>
      <w:r>
        <w:rPr>
          <w:rFonts w:ascii="Consolas" w:hAnsi="Consolas"/>
          <w:sz w:val="16"/>
        </w:rPr>
        <w:br/>
        <w:t xml:space="preserve">  "context_slots": {...}                 // all session state variables</w:t>
      </w:r>
      <w:r>
        <w:rPr>
          <w:rFonts w:ascii="Consolas" w:hAnsi="Consolas"/>
          <w:sz w:val="16"/>
        </w:rPr>
        <w:br/>
        <w:t>}</w:t>
      </w:r>
    </w:p>
    <w:p w14:paraId="0208BD21" w14:textId="77777777" w:rsidR="00C76AB0" w:rsidRDefault="00000000">
      <w:pPr>
        <w:pStyle w:val="Heading2"/>
        <w:spacing w:before="360" w:after="120"/>
      </w:pPr>
      <w:r>
        <w:t>Field: turns (Array of Turn Objects)</w:t>
      </w:r>
    </w:p>
    <w:p w14:paraId="244C512A" w14:textId="77777777" w:rsidR="00C76AB0" w:rsidRDefault="00000000">
      <w:pPr>
        <w:spacing w:after="80"/>
      </w:pPr>
      <w:r>
        <w:t>Each turn represents one complete user-assistant exchange:</w:t>
      </w:r>
    </w:p>
    <w:p w14:paraId="1ED27840" w14:textId="77777777" w:rsidR="00C76AB0" w:rsidRDefault="00000000">
      <w:pPr>
        <w:spacing w:after="80"/>
      </w:pPr>
      <w:r>
        <w:rPr>
          <w:rFonts w:ascii="Consolas" w:hAnsi="Consolas"/>
          <w:sz w:val="16"/>
        </w:rPr>
        <w:t>{</w:t>
      </w:r>
      <w:r>
        <w:rPr>
          <w:rFonts w:ascii="Consolas" w:hAnsi="Consolas"/>
          <w:sz w:val="16"/>
        </w:rPr>
        <w:br/>
        <w:t xml:space="preserve">  "timestamp": 1775853257.903174,     // Unix epoch seconds (float)</w:t>
      </w:r>
      <w:r>
        <w:rPr>
          <w:rFonts w:ascii="Consolas" w:hAnsi="Consolas"/>
          <w:sz w:val="16"/>
        </w:rPr>
        <w:br/>
        <w:t xml:space="preserve">  "user": "عوزك تولي عن اخبار ...",    // user's spoken text (STT output)</w:t>
      </w:r>
      <w:r>
        <w:rPr>
          <w:rFonts w:ascii="Consolas" w:hAnsi="Consolas"/>
          <w:sz w:val="16"/>
        </w:rPr>
        <w:br/>
        <w:t xml:space="preserve">  "assistant": "المعلومات المتعلقة ...",  // assistant's response</w:t>
      </w:r>
      <w:r>
        <w:rPr>
          <w:rFonts w:ascii="Consolas" w:hAnsi="Consolas"/>
          <w:sz w:val="16"/>
        </w:rPr>
        <w:br/>
        <w:t xml:space="preserve">  "language": "ar",                    // detected language ('ar' or 'en')</w:t>
      </w:r>
      <w:r>
        <w:rPr>
          <w:rFonts w:ascii="Consolas" w:hAnsi="Consolas"/>
          <w:sz w:val="16"/>
        </w:rPr>
        <w:br/>
        <w:t xml:space="preserve">  "intent": "LLM_QUERY"               // classified intent</w:t>
      </w:r>
      <w:r>
        <w:rPr>
          <w:rFonts w:ascii="Consolas" w:hAnsi="Consolas"/>
          <w:sz w:val="16"/>
        </w:rPr>
        <w:br/>
        <w:t>}</w:t>
      </w:r>
    </w:p>
    <w:p w14:paraId="0B5BFE61" w14:textId="77777777" w:rsidR="00C76AB0" w:rsidRDefault="00000000">
      <w:pPr>
        <w:spacing w:after="80"/>
      </w:pPr>
      <w:r>
        <w:t>The turns array is ordered chronologically (oldest first). It is trimmed to MEMORY_MAX_TURNS (default 100) on each save. Turn text is raw STT output — not normalised or sanitised. The intent field records which classification tier handled the command (OS_APP_OPEN, OS_SYSTEM_COMMAND, LLM_QUERY, etc.).</w:t>
      </w:r>
    </w:p>
    <w:p w14:paraId="633A7B85" w14:textId="77777777" w:rsidR="00C76AB0" w:rsidRDefault="00000000">
      <w:pPr>
        <w:spacing w:after="80"/>
      </w:pPr>
      <w:r>
        <w:t>Low-value assistant responses like 'The local model timed out' or 'Sorry, I had an internal error' are filtered out by _is_low_value_assistant_text() before being written — they do not appear in the JSON export because they would pollute the context window when injected into future LLM prompts.</w:t>
      </w:r>
    </w:p>
    <w:p w14:paraId="55A18491" w14:textId="77777777" w:rsidR="00C76AB0" w:rsidRDefault="00000000">
      <w:pPr>
        <w:pStyle w:val="Heading2"/>
        <w:spacing w:before="360" w:after="120"/>
      </w:pPr>
      <w:r>
        <w:t>Field: pending_clarification</w:t>
      </w:r>
    </w:p>
    <w:p w14:paraId="3067940E" w14:textId="77777777" w:rsidR="00C76AB0" w:rsidRDefault="00000000">
      <w:pPr>
        <w:spacing w:after="80"/>
      </w:pPr>
      <w:r>
        <w:t>Stores the active clarification dialog when the assistant is waiting for the user to disambiguate a command. Null when no clarification is pending.</w:t>
      </w:r>
    </w:p>
    <w:p w14:paraId="10A7ADB6" w14:textId="77777777" w:rsidR="00C76AB0" w:rsidRDefault="00000000">
      <w:pPr>
        <w:spacing w:after="80"/>
      </w:pPr>
      <w:r>
        <w:rPr>
          <w:rFonts w:ascii="Consolas" w:hAnsi="Consolas"/>
          <w:sz w:val="16"/>
        </w:rPr>
        <w:t>{</w:t>
      </w:r>
      <w:r>
        <w:rPr>
          <w:rFonts w:ascii="Consolas" w:hAnsi="Consolas"/>
          <w:sz w:val="16"/>
        </w:rPr>
        <w:br/>
        <w:t xml:space="preserve">  "reason": "low_confidence_unclear_query",  // why clarification was triggered</w:t>
      </w:r>
      <w:r>
        <w:rPr>
          <w:rFonts w:ascii="Consolas" w:hAnsi="Consolas"/>
          <w:sz w:val="16"/>
        </w:rPr>
        <w:br/>
        <w:t xml:space="preserve">  "prompt": "I am 36% confident this is...",  // text spoken to the user</w:t>
      </w:r>
      <w:r>
        <w:rPr>
          <w:rFonts w:ascii="Consolas" w:hAnsi="Consolas"/>
          <w:sz w:val="16"/>
        </w:rPr>
        <w:br/>
        <w:t xml:space="preserve">  "options": [],                               // candidate options (may be empty for open-ended)</w:t>
      </w:r>
      <w:r>
        <w:rPr>
          <w:rFonts w:ascii="Consolas" w:hAnsi="Consolas"/>
          <w:sz w:val="16"/>
        </w:rPr>
        <w:br/>
        <w:t xml:space="preserve">  "source_text": "Cairo!",                     // the ambiguous user text</w:t>
      </w:r>
      <w:r>
        <w:rPr>
          <w:rFonts w:ascii="Consolas" w:hAnsi="Consolas"/>
          <w:sz w:val="16"/>
        </w:rPr>
        <w:br/>
        <w:t xml:space="preserve">  "language": "en",                            // response language</w:t>
      </w:r>
      <w:r>
        <w:rPr>
          <w:rFonts w:ascii="Consolas" w:hAnsi="Consolas"/>
          <w:sz w:val="16"/>
        </w:rPr>
        <w:br/>
        <w:t xml:space="preserve">  "confidence": 0.36,                          // classification confidence (0-1)</w:t>
      </w:r>
      <w:r>
        <w:rPr>
          <w:rFonts w:ascii="Consolas" w:hAnsi="Consolas"/>
          <w:sz w:val="16"/>
        </w:rPr>
        <w:br/>
        <w:t xml:space="preserve">  "entity_scores": {},                         // per-entity confidence breakdown</w:t>
      </w:r>
      <w:r>
        <w:rPr>
          <w:rFonts w:ascii="Consolas" w:hAnsi="Consolas"/>
          <w:sz w:val="16"/>
        </w:rPr>
        <w:br/>
      </w:r>
      <w:r>
        <w:rPr>
          <w:rFonts w:ascii="Consolas" w:hAnsi="Consolas"/>
          <w:sz w:val="16"/>
        </w:rPr>
        <w:lastRenderedPageBreak/>
        <w:t xml:space="preserve">  "created_at": 1775854115.47,                 // when the clarification was created</w:t>
      </w:r>
      <w:r>
        <w:rPr>
          <w:rFonts w:ascii="Consolas" w:hAnsi="Consolas"/>
          <w:sz w:val="16"/>
        </w:rPr>
        <w:br/>
        <w:t xml:space="preserve">  "expires_at": 1775854205.47,                 // auto-expiry timestamp (90s default)</w:t>
      </w:r>
      <w:r>
        <w:rPr>
          <w:rFonts w:ascii="Consolas" w:hAnsi="Consolas"/>
          <w:sz w:val="16"/>
        </w:rPr>
        <w:br/>
        <w:t xml:space="preserve">  "attempts": 1,                               // how many times the user has been re-prompted</w:t>
      </w:r>
      <w:r>
        <w:rPr>
          <w:rFonts w:ascii="Consolas" w:hAnsi="Consolas"/>
          <w:sz w:val="16"/>
        </w:rPr>
        <w:br/>
        <w:t xml:space="preserve">  "fallback_hint_sent": false                  // whether 'try again' hint was spoken</w:t>
      </w:r>
      <w:r>
        <w:rPr>
          <w:rFonts w:ascii="Consolas" w:hAnsi="Consolas"/>
          <w:sz w:val="16"/>
        </w:rPr>
        <w:br/>
        <w:t>}</w:t>
      </w:r>
    </w:p>
    <w:p w14:paraId="0BBFE3AE" w14:textId="77777777" w:rsidR="00C76AB0" w:rsidRDefault="00000000">
      <w:pPr>
        <w:spacing w:after="80"/>
      </w:pPr>
      <w:r>
        <w:t>The expires_at field ensures stale clarifications are automatically discarded. If the user doesn't respond within 90 seconds (CLARIFICATION_CORRECTION_WINDOW_SECONDS), the pending clarification is cleared and the dialogue returns to IDLE.</w:t>
      </w:r>
    </w:p>
    <w:p w14:paraId="5B8E4567" w14:textId="77777777" w:rsidR="00C76AB0" w:rsidRDefault="00000000">
      <w:pPr>
        <w:pStyle w:val="Heading2"/>
        <w:spacing w:before="360" w:after="120"/>
      </w:pPr>
      <w:r>
        <w:t>Field: context_slots</w:t>
      </w:r>
    </w:p>
    <w:p w14:paraId="7C096D49" w14:textId="77777777" w:rsidR="00C76AB0" w:rsidRDefault="00000000">
      <w:pPr>
        <w:spacing w:after="80"/>
      </w:pPr>
      <w:r>
        <w:t>A flat key-value store for all session state variables. Every slot includes a value and an updated_at timestamp for time-decay confidence scoring.</w:t>
      </w:r>
    </w:p>
    <w:p w14:paraId="10B286CE" w14:textId="77777777" w:rsidR="00C76AB0" w:rsidRDefault="00000000">
      <w:pPr>
        <w:pStyle w:val="Heading3"/>
        <w:spacing w:before="240" w:after="80"/>
      </w:pPr>
      <w:r>
        <w:t>App References</w:t>
      </w:r>
    </w:p>
    <w:p w14:paraId="2BEA34ED" w14:textId="77777777" w:rsidR="00C76AB0" w:rsidRDefault="00000000">
      <w:pPr>
        <w:spacing w:after="80"/>
      </w:pPr>
      <w:r>
        <w:rPr>
          <w:rFonts w:ascii="Consolas" w:hAnsi="Consolas"/>
          <w:sz w:val="16"/>
        </w:rPr>
        <w:t>"last_app": "notepad.exe",</w:t>
      </w:r>
      <w:r>
        <w:rPr>
          <w:rFonts w:ascii="Consolas" w:hAnsi="Consolas"/>
          <w:sz w:val="16"/>
        </w:rPr>
        <w:br/>
        <w:t>"last_app_updated_at": 1775686646.75,</w:t>
      </w:r>
      <w:r>
        <w:rPr>
          <w:rFonts w:ascii="Consolas" w:hAnsi="Consolas"/>
          <w:sz w:val="16"/>
        </w:rPr>
        <w:br/>
        <w:t>"previous_app": "spotify.exe",</w:t>
      </w:r>
      <w:r>
        <w:rPr>
          <w:rFonts w:ascii="Consolas" w:hAnsi="Consolas"/>
          <w:sz w:val="16"/>
        </w:rPr>
        <w:br/>
        <w:t>"previous_app_updated_at": 1775679204.89,</w:t>
      </w:r>
    </w:p>
    <w:p w14:paraId="52FD2264" w14:textId="77777777" w:rsidR="00C76AB0" w:rsidRDefault="00000000">
      <w:pPr>
        <w:spacing w:after="80"/>
      </w:pPr>
      <w:r>
        <w:t>These enable follow-up commands: 'close it' resolves to last_app ('notepad.exe'). 'Open both' uses both last_app and previous_app. The updated_at timestamps drive the exponential decay confidence scoring — a 5-minute-old reference has confidence ~0.5, a 30-minute-old reference is expired.</w:t>
      </w:r>
    </w:p>
    <w:p w14:paraId="541D3C4E" w14:textId="77777777" w:rsidR="00C76AB0" w:rsidRDefault="00000000">
      <w:pPr>
        <w:pStyle w:val="Heading3"/>
        <w:spacing w:before="240" w:after="80"/>
      </w:pPr>
      <w:r>
        <w:t>File Reference</w:t>
      </w:r>
    </w:p>
    <w:p w14:paraId="009F5E59" w14:textId="77777777" w:rsidR="00C76AB0" w:rsidRDefault="00000000">
      <w:pPr>
        <w:spacing w:after="80"/>
      </w:pPr>
      <w:r>
        <w:rPr>
          <w:rFonts w:ascii="Consolas" w:hAnsi="Consolas"/>
          <w:sz w:val="16"/>
        </w:rPr>
        <w:t>"last_file": "C:\\",</w:t>
      </w:r>
      <w:r>
        <w:rPr>
          <w:rFonts w:ascii="Consolas" w:hAnsi="Consolas"/>
          <w:sz w:val="16"/>
        </w:rPr>
        <w:br/>
        <w:t>"last_file_updated_at": 1775349768.59,</w:t>
      </w:r>
    </w:p>
    <w:p w14:paraId="7CF31FEB" w14:textId="77777777" w:rsidR="00C76AB0" w:rsidRDefault="00000000">
      <w:pPr>
        <w:spacing w:after="80"/>
      </w:pPr>
      <w:r>
        <w:t>The most recently referenced file or folder path. Used for 'delete it', 'move it to', 'rename it'. Separate from app references because file operations and app operations have different decay rates.</w:t>
      </w:r>
    </w:p>
    <w:p w14:paraId="161C854B" w14:textId="77777777" w:rsidR="00C76AB0" w:rsidRDefault="00000000">
      <w:pPr>
        <w:pStyle w:val="Heading3"/>
        <w:spacing w:before="240" w:after="80"/>
      </w:pPr>
      <w:r>
        <w:t>Confirmation Token</w:t>
      </w:r>
    </w:p>
    <w:p w14:paraId="5F32441E" w14:textId="77777777" w:rsidR="00C76AB0" w:rsidRDefault="00000000">
      <w:pPr>
        <w:spacing w:after="80"/>
      </w:pPr>
      <w:r>
        <w:rPr>
          <w:rFonts w:ascii="Consolas" w:hAnsi="Consolas"/>
          <w:sz w:val="16"/>
        </w:rPr>
        <w:t>"pending_confirmation_token": "",</w:t>
      </w:r>
      <w:r>
        <w:rPr>
          <w:rFonts w:ascii="Consolas" w:hAnsi="Consolas"/>
          <w:sz w:val="16"/>
        </w:rPr>
        <w:br/>
        <w:t>"pending_confirmation_updated_at": 0.0,</w:t>
      </w:r>
    </w:p>
    <w:p w14:paraId="266C23BE" w14:textId="77777777" w:rsidR="00C76AB0" w:rsidRDefault="00000000">
      <w:pPr>
        <w:spacing w:after="80"/>
      </w:pPr>
      <w:r>
        <w:t>Stores the active confirmation token for destructive operations. When the assistant says 'Are you sure? Reply with confirm abc123', the token 'abc123' is stored here. Empty string = no pending confirmation. Fast decay (half-life 15 seconds) ensures the confirmation window closes quickly for safety.</w:t>
      </w:r>
    </w:p>
    <w:p w14:paraId="1DA3F8A2" w14:textId="77777777" w:rsidR="00C76AB0" w:rsidRDefault="00000000">
      <w:pPr>
        <w:pStyle w:val="Heading3"/>
        <w:spacing w:before="240" w:after="80"/>
      </w:pPr>
      <w:r>
        <w:t>Clarification Preferences (Learned Disambiguation)</w:t>
      </w:r>
    </w:p>
    <w:p w14:paraId="368612B4" w14:textId="77777777" w:rsidR="00C76AB0" w:rsidRDefault="00000000">
      <w:pPr>
        <w:spacing w:after="80"/>
      </w:pPr>
      <w:r>
        <w:rPr>
          <w:rFonts w:ascii="Consolas" w:hAnsi="Consolas"/>
          <w:sz w:val="16"/>
        </w:rPr>
        <w:t>"clarification_preferences": {},</w:t>
      </w:r>
      <w:r>
        <w:rPr>
          <w:rFonts w:ascii="Consolas" w:hAnsi="Consolas"/>
          <w:sz w:val="16"/>
        </w:rPr>
        <w:br/>
        <w:t>"clarification_preferences_updated_at": 0.0,</w:t>
      </w:r>
    </w:p>
    <w:p w14:paraId="5088518A" w14:textId="77777777" w:rsidR="00C76AB0" w:rsidRDefault="00000000">
      <w:pPr>
        <w:spacing w:after="80"/>
      </w:pPr>
      <w:r>
        <w:t xml:space="preserve">Stores learned user preferences for ambiguous commands. When the user disambiguates 'open chrome' → 'Google Chrome' (not 'Chrome Remote Desktop'), this choice is stored with a count </w:t>
      </w:r>
      <w:r>
        <w:lastRenderedPageBreak/>
        <w:t>and decay score. Future identical ambiguous queries auto-resolve without re-asking. The dict is keyed by a normalised signature of the source text.</w:t>
      </w:r>
    </w:p>
    <w:p w14:paraId="18AD0648" w14:textId="77777777" w:rsidR="00C76AB0" w:rsidRDefault="00000000">
      <w:pPr>
        <w:pStyle w:val="Heading3"/>
        <w:spacing w:before="240" w:after="80"/>
      </w:pPr>
      <w:r>
        <w:t>App Usage Statistics</w:t>
      </w:r>
    </w:p>
    <w:p w14:paraId="40D6C841" w14:textId="77777777" w:rsidR="00C76AB0" w:rsidRDefault="00000000">
      <w:pPr>
        <w:spacing w:after="80"/>
      </w:pPr>
      <w:r>
        <w:rPr>
          <w:rFonts w:ascii="Consolas" w:hAnsi="Consolas"/>
          <w:sz w:val="16"/>
        </w:rPr>
        <w:t>"app_usage": {</w:t>
      </w:r>
      <w:r>
        <w:rPr>
          <w:rFonts w:ascii="Consolas" w:hAnsi="Consolas"/>
          <w:sz w:val="16"/>
        </w:rPr>
        <w:br/>
        <w:t xml:space="preserve">  "notepad.exe": {"count": 4, "last_used_at": 1775686646.75},</w:t>
      </w:r>
      <w:r>
        <w:rPr>
          <w:rFonts w:ascii="Consolas" w:hAnsi="Consolas"/>
          <w:sz w:val="16"/>
        </w:rPr>
        <w:br/>
        <w:t xml:space="preserve">  "spotify.exe": {"count": 3, "last_used_at": 1775679204.89},</w:t>
      </w:r>
      <w:r>
        <w:rPr>
          <w:rFonts w:ascii="Consolas" w:hAnsi="Consolas"/>
          <w:sz w:val="16"/>
        </w:rPr>
        <w:br/>
        <w:t xml:space="preserve">  "calc.exe":    {"count": 7, "last_used_at": 1775671308.07},</w:t>
      </w:r>
      <w:r>
        <w:rPr>
          <w:rFonts w:ascii="Consolas" w:hAnsi="Consolas"/>
          <w:sz w:val="16"/>
        </w:rPr>
        <w:br/>
        <w:t xml:space="preserve">  "firefox.exe": {"count": 7, "last_used_at": 1775671292.84}</w:t>
      </w:r>
      <w:r>
        <w:rPr>
          <w:rFonts w:ascii="Consolas" w:hAnsi="Consolas"/>
          <w:sz w:val="16"/>
        </w:rPr>
        <w:br/>
        <w:t>},</w:t>
      </w:r>
      <w:r>
        <w:rPr>
          <w:rFonts w:ascii="Consolas" w:hAnsi="Consolas"/>
          <w:sz w:val="16"/>
        </w:rPr>
        <w:br/>
        <w:t>"app_usage_updated_at": 1775686646.75,</w:t>
      </w:r>
    </w:p>
    <w:p w14:paraId="0ACD4620" w14:textId="77777777" w:rsidR="00C76AB0" w:rsidRDefault="00000000">
      <w:pPr>
        <w:spacing w:after="80"/>
      </w:pPr>
      <w:r>
        <w:t>Tracks how often each app is opened. Used by the app resolution algorithm to rank frequently-used apps higher in fuzzy matches. In this snapshot, calc.exe and firefox.exe are the most used (7 times each), so they would rank higher than notepad.exe (4 times) in ambiguous matches.</w:t>
      </w:r>
    </w:p>
    <w:p w14:paraId="0007EB4F" w14:textId="77777777" w:rsidR="00C76AB0" w:rsidRDefault="00000000">
      <w:pPr>
        <w:pStyle w:val="Heading3"/>
        <w:spacing w:before="240" w:after="80"/>
      </w:pPr>
      <w:r>
        <w:t>Voice/Audio Profile Slots</w:t>
      </w:r>
    </w:p>
    <w:p w14:paraId="4ADAD338" w14:textId="77777777" w:rsidR="00C76AB0" w:rsidRDefault="00000000">
      <w:pPr>
        <w:spacing w:after="80"/>
      </w:pPr>
      <w:r>
        <w:rPr>
          <w:rFonts w:ascii="Consolas" w:hAnsi="Consolas"/>
          <w:sz w:val="16"/>
        </w:rPr>
        <w:t>"stt_profile": "noisy",</w:t>
      </w:r>
      <w:r>
        <w:rPr>
          <w:rFonts w:ascii="Consolas" w:hAnsi="Consolas"/>
          <w:sz w:val="16"/>
        </w:rPr>
        <w:br/>
        <w:t>"stt_profile_updated_at": 1775265084.97,</w:t>
      </w:r>
      <w:r>
        <w:rPr>
          <w:rFonts w:ascii="Consolas" w:hAnsi="Consolas"/>
          <w:sz w:val="16"/>
        </w:rPr>
        <w:br/>
        <w:t>"audio_ux_profile": "",</w:t>
      </w:r>
      <w:r>
        <w:rPr>
          <w:rFonts w:ascii="Consolas" w:hAnsi="Consolas"/>
          <w:sz w:val="16"/>
        </w:rPr>
        <w:br/>
        <w:t>"audio_ux_profile_updated_at": 0.0,</w:t>
      </w:r>
      <w:r>
        <w:rPr>
          <w:rFonts w:ascii="Consolas" w:hAnsi="Consolas"/>
          <w:sz w:val="16"/>
        </w:rPr>
        <w:br/>
        <w:t>"response_mode": "default",</w:t>
      </w:r>
      <w:r>
        <w:rPr>
          <w:rFonts w:ascii="Consolas" w:hAnsi="Consolas"/>
          <w:sz w:val="16"/>
        </w:rPr>
        <w:br/>
        <w:t>"response_mode_updated_at": 0.0,</w:t>
      </w:r>
    </w:p>
    <w:p w14:paraId="47E5FAEA" w14:textId="77777777" w:rsidR="00C76AB0" w:rsidRDefault="00000000">
      <w:pPr>
        <w:spacing w:after="80"/>
      </w:pPr>
      <w:r>
        <w:t>The active STT profile ('balanced'/'responsive'/'robust'/'noisy'), audio UX profile, and response mode ('default'/'explain'/'concise'). These persist across assistant restarts so the user doesn't have to reconfigure after each launch. In this snapshot, stt_profile is 'noisy' — indicating the user previously switched to a noise-optimised STT configuration.</w:t>
      </w:r>
    </w:p>
    <w:p w14:paraId="5CD7B5E1" w14:textId="77777777" w:rsidR="00C76AB0" w:rsidRDefault="00000000">
      <w:pPr>
        <w:pStyle w:val="Heading3"/>
        <w:spacing w:before="240" w:after="80"/>
      </w:pPr>
      <w:r>
        <w:t>Language History</w:t>
      </w:r>
    </w:p>
    <w:p w14:paraId="5A694E88" w14:textId="77777777" w:rsidR="00C76AB0" w:rsidRDefault="00000000">
      <w:pPr>
        <w:spacing w:after="80"/>
      </w:pPr>
      <w:r>
        <w:rPr>
          <w:rFonts w:ascii="Consolas" w:hAnsi="Consolas"/>
          <w:sz w:val="16"/>
        </w:rPr>
        <w:t>"language_history": ["en","en","en","en","en","en","ar","ar"],</w:t>
      </w:r>
      <w:r>
        <w:rPr>
          <w:rFonts w:ascii="Consolas" w:hAnsi="Consolas"/>
          <w:sz w:val="16"/>
        </w:rPr>
        <w:br/>
        <w:t>"language_history_updated_at": 1775854134.48,</w:t>
      </w:r>
    </w:p>
    <w:p w14:paraId="14F6906D" w14:textId="77777777" w:rsidR="00C76AB0" w:rsidRDefault="00000000">
      <w:pPr>
        <w:spacing w:after="80"/>
      </w:pPr>
      <w:r>
        <w:t>The last 8 detected languages. Used for code-switch detection: get_language_mix() would return {'en': 0.75, 'ar': 0.25}. Since both languages appear &gt;20%, is_code_switch_active() returns True, which reduces false clarifications on mixed-language utterances.</w:t>
      </w:r>
    </w:p>
    <w:p w14:paraId="520F50FB" w14:textId="77777777" w:rsidR="00C76AB0" w:rsidRDefault="00000000">
      <w:pPr>
        <w:pStyle w:val="Heading3"/>
        <w:spacing w:before="240" w:after="80"/>
      </w:pPr>
      <w:r>
        <w:t>Last Clarification Resolution</w:t>
      </w:r>
    </w:p>
    <w:p w14:paraId="30A28D8B" w14:textId="77777777" w:rsidR="00C76AB0" w:rsidRDefault="00000000">
      <w:pPr>
        <w:spacing w:after="80"/>
      </w:pPr>
      <w:r>
        <w:rPr>
          <w:rFonts w:ascii="Consolas" w:hAnsi="Consolas"/>
          <w:sz w:val="16"/>
        </w:rPr>
        <w:t>"last_clarification_resolution_at": 0.0,</w:t>
      </w:r>
      <w:r>
        <w:rPr>
          <w:rFonts w:ascii="Consolas" w:hAnsi="Consolas"/>
          <w:sz w:val="16"/>
        </w:rPr>
        <w:br/>
        <w:t>"last_clarification_resolution_reason": "",</w:t>
      </w:r>
      <w:r>
        <w:rPr>
          <w:rFonts w:ascii="Consolas" w:hAnsi="Consolas"/>
          <w:sz w:val="16"/>
        </w:rPr>
        <w:br/>
        <w:t>"last_clarification_resolution_intent": ""</w:t>
      </w:r>
    </w:p>
    <w:p w14:paraId="671CD799" w14:textId="77777777" w:rsidR="00C76AB0" w:rsidRDefault="00000000">
      <w:pPr>
        <w:spacing w:after="80"/>
      </w:pPr>
      <w:r>
        <w:t>Tracks the most recent clarification resolution for the post-resolution correction window. If the user says 'no, I meant the other one' within CLARIFICATION_CORRECTION_WINDOW_SECONDS (90s) after a resolved clarification, the system marks the original resolution as a false clarification and weakens the learned preference.</w:t>
      </w:r>
    </w:p>
    <w:p w14:paraId="5887FB12" w14:textId="77777777" w:rsidR="00C76AB0" w:rsidRDefault="00000000">
      <w:pPr>
        <w:pStyle w:val="Heading2"/>
        <w:spacing w:before="360" w:after="120"/>
      </w:pPr>
      <w:r>
        <w:lastRenderedPageBreak/>
        <w:t>File Lifecycle</w:t>
      </w:r>
    </w:p>
    <w:p w14:paraId="73B7D05B" w14:textId="77777777" w:rsidR="00C76AB0" w:rsidRDefault="00000000">
      <w:pPr>
        <w:pStyle w:val="ListBullet"/>
        <w:spacing w:after="40"/>
      </w:pPr>
      <w:r>
        <w:t>Created: By scripts/setup_windows.ps1 or manually. Can also be created by session_memory.export_to_json().</w:t>
      </w:r>
    </w:p>
    <w:p w14:paraId="6DC125B2" w14:textId="77777777" w:rsidR="00C76AB0" w:rsidRDefault="00000000">
      <w:pPr>
        <w:pStyle w:val="ListBullet"/>
        <w:spacing w:after="40"/>
      </w:pPr>
      <w:r>
        <w:t>Read: Once at first startup — memory_store.import_legacy_json() checks if the __legacy_json_imported__ flag is set in SQLite. If not, imports all turns, context_slots, and pending_clarification into SQLite, then sets the flag to prevent re-import.</w:t>
      </w:r>
    </w:p>
    <w:p w14:paraId="25D01A92" w14:textId="77777777" w:rsidR="00C76AB0" w:rsidRDefault="00000000">
      <w:pPr>
        <w:pStyle w:val="ListBullet"/>
        <w:spacing w:after="40"/>
      </w:pPr>
      <w:r>
        <w:t>Written: Only by session_memory.export_to_json() for manual debugging/backup. NOT written by the runtime assistant during normal operation — all runtime writes go to jarvis_memory.db.</w:t>
      </w:r>
    </w:p>
    <w:p w14:paraId="3B982516" w14:textId="77777777" w:rsidR="00C76AB0" w:rsidRDefault="00000000">
      <w:pPr>
        <w:pStyle w:val="ListBullet"/>
        <w:spacing w:after="40"/>
      </w:pPr>
      <w:r>
        <w:t>Location: core/jarvis_memory.json (in the project root, alongside main.py). Configurable via MEMORY_FILE in .env.</w:t>
      </w:r>
    </w:p>
    <w:p w14:paraId="56D392DC" w14:textId="77777777" w:rsidR="00C76AB0" w:rsidRDefault="00000000">
      <w:r>
        <w:br w:type="page"/>
      </w:r>
    </w:p>
    <w:p w14:paraId="0DB5E1E9" w14:textId="77777777" w:rsidR="00C76AB0" w:rsidRDefault="00000000">
      <w:pPr>
        <w:pStyle w:val="Heading1"/>
        <w:spacing w:after="240"/>
      </w:pPr>
      <w:r>
        <w:lastRenderedPageBreak/>
        <w:t>.jarvis_cache/app_catalog.json — Full Schema Documentation</w:t>
      </w:r>
    </w:p>
    <w:p w14:paraId="15A84EE9" w14:textId="77777777" w:rsidR="00C76AB0" w:rsidRDefault="00000000">
      <w:pPr>
        <w:spacing w:after="80"/>
      </w:pPr>
      <w:r>
        <w:t>This is the cached result of os_control/app_scanner.py's full Windows application scan. It is generated automatically on first use and refreshed when the cache expires (24-hour TTL) or when a requested app is not found in the catalog. The file enables instant app resolution without re-scanning the registry, Start Menu, and UWP store on every 'open app' command.</w:t>
      </w:r>
    </w:p>
    <w:p w14:paraId="74E7FB03" w14:textId="77777777" w:rsidR="00C76AB0" w:rsidRDefault="00000000">
      <w:pPr>
        <w:pStyle w:val="Heading2"/>
        <w:spacing w:before="360" w:after="120"/>
      </w:pPr>
      <w:r>
        <w:t>Top-Level Schema</w:t>
      </w:r>
    </w:p>
    <w:p w14:paraId="02958F0A" w14:textId="77777777" w:rsidR="00C76AB0" w:rsidRDefault="00000000">
      <w:pPr>
        <w:spacing w:after="80"/>
      </w:pPr>
      <w:r>
        <w:rPr>
          <w:rFonts w:ascii="Consolas" w:hAnsi="Consolas"/>
          <w:sz w:val="16"/>
        </w:rPr>
        <w:t>{</w:t>
      </w:r>
      <w:r>
        <w:rPr>
          <w:rFonts w:ascii="Consolas" w:hAnsi="Consolas"/>
          <w:sz w:val="16"/>
        </w:rPr>
        <w:br/>
        <w:t xml:space="preserve">  "timestamp": 1782485137.260022,     // Unix epoch when scan was performed</w:t>
      </w:r>
      <w:r>
        <w:rPr>
          <w:rFonts w:ascii="Consolas" w:hAnsi="Consolas"/>
          <w:sz w:val="16"/>
        </w:rPr>
        <w:br/>
        <w:t xml:space="preserve">  "catalog": {                         // keyed by executable filename (lowercase)</w:t>
      </w:r>
      <w:r>
        <w:rPr>
          <w:rFonts w:ascii="Consolas" w:hAnsi="Consolas"/>
          <w:sz w:val="16"/>
        </w:rPr>
        <w:br/>
        <w:t xml:space="preserve">    "&lt;exe_name&gt;": {</w:t>
      </w:r>
      <w:r>
        <w:rPr>
          <w:rFonts w:ascii="Consolas" w:hAnsi="Consolas"/>
          <w:sz w:val="16"/>
        </w:rPr>
        <w:br/>
        <w:t xml:space="preserve">      "canonical_name": "...",         // display name from registry/shortcut</w:t>
      </w:r>
      <w:r>
        <w:rPr>
          <w:rFonts w:ascii="Consolas" w:hAnsi="Consolas"/>
          <w:sz w:val="16"/>
        </w:rPr>
        <w:br/>
        <w:t xml:space="preserve">      "aliases": ["...", "..."],       // normalised search-friendly names</w:t>
      </w:r>
      <w:r>
        <w:rPr>
          <w:rFonts w:ascii="Consolas" w:hAnsi="Consolas"/>
          <w:sz w:val="16"/>
        </w:rPr>
        <w:br/>
        <w:t xml:space="preserve">      "path": "C:\\...\\app.exe"       // full executable path (empty if UWP/no path)</w:t>
      </w:r>
      <w:r>
        <w:rPr>
          <w:rFonts w:ascii="Consolas" w:hAnsi="Consolas"/>
          <w:sz w:val="16"/>
        </w:rPr>
        <w:br/>
        <w:t xml:space="preserve">    },</w:t>
      </w:r>
      <w:r>
        <w:rPr>
          <w:rFonts w:ascii="Consolas" w:hAnsi="Consolas"/>
          <w:sz w:val="16"/>
        </w:rPr>
        <w:br/>
        <w:t xml:space="preserve">    ...</w:t>
      </w:r>
      <w:r>
        <w:rPr>
          <w:rFonts w:ascii="Consolas" w:hAnsi="Consolas"/>
          <w:sz w:val="16"/>
        </w:rPr>
        <w:br/>
        <w:t xml:space="preserve">  }</w:t>
      </w:r>
      <w:r>
        <w:rPr>
          <w:rFonts w:ascii="Consolas" w:hAnsi="Consolas"/>
          <w:sz w:val="16"/>
        </w:rPr>
        <w:br/>
        <w:t>}</w:t>
      </w:r>
    </w:p>
    <w:p w14:paraId="3E9D2A4E" w14:textId="77777777" w:rsidR="00C76AB0" w:rsidRDefault="00000000">
      <w:pPr>
        <w:pStyle w:val="Heading2"/>
        <w:spacing w:before="360" w:after="120"/>
      </w:pPr>
      <w:r>
        <w:t>Field: timestamp</w:t>
      </w:r>
    </w:p>
    <w:p w14:paraId="2E6CCA9B" w14:textId="77777777" w:rsidR="00C76AB0" w:rsidRDefault="00000000">
      <w:pPr>
        <w:spacing w:after="80"/>
      </w:pPr>
      <w:r>
        <w:t>Unix epoch float recording when the scan was performed. The cache TTL check is: if (now - timestamp) &gt; 86400 (24 hours), re-scan. This means the first 'open app' command of each day triggers a fresh scan (~2-5 seconds), while subsequent commands use the cache (&lt;1ms lookup).</w:t>
      </w:r>
    </w:p>
    <w:p w14:paraId="1EA565BE" w14:textId="77777777" w:rsidR="00C76AB0" w:rsidRDefault="00000000">
      <w:pPr>
        <w:pStyle w:val="Heading2"/>
        <w:spacing w:before="360" w:after="120"/>
      </w:pPr>
      <w:r>
        <w:t>Field: catalog (dict of app entries)</w:t>
      </w:r>
    </w:p>
    <w:p w14:paraId="4A3CDDCC" w14:textId="77777777" w:rsidR="00C76AB0" w:rsidRDefault="00000000">
      <w:pPr>
        <w:spacing w:after="80"/>
      </w:pPr>
      <w:r>
        <w:t>Each entry is keyed by the executable filename in lowercase (e.g., 'notepad++.exe', '7zfm.exe', 'officeclicktorun.exe'). This key matches the process name that app_ops.py looks for when closing apps.</w:t>
      </w:r>
    </w:p>
    <w:p w14:paraId="1C15C8A8" w14:textId="77777777" w:rsidR="00C76AB0" w:rsidRDefault="00000000">
      <w:pPr>
        <w:pStyle w:val="Heading3"/>
        <w:spacing w:before="240" w:after="80"/>
      </w:pPr>
      <w:r>
        <w:t>Entry: canonical_name</w:t>
      </w:r>
    </w:p>
    <w:p w14:paraId="0ABF9DF1" w14:textId="77777777" w:rsidR="00C76AB0" w:rsidRDefault="00000000">
      <w:pPr>
        <w:spacing w:after="80"/>
      </w:pPr>
      <w:r>
        <w:t>The human-readable display name from the registry's DisplayName field (for Uninstall entries), the shortcut name (for Start Menu .lnk files), or the UWP AppName. Examples from the actual cache:</w:t>
      </w:r>
    </w:p>
    <w:p w14:paraId="741ACFE9" w14:textId="77777777" w:rsidR="00C76AB0" w:rsidRDefault="00000000">
      <w:pPr>
        <w:pStyle w:val="ListBullet"/>
        <w:spacing w:after="40"/>
      </w:pPr>
      <w:r>
        <w:t>'7zFM' — from App Paths registry</w:t>
      </w:r>
    </w:p>
    <w:p w14:paraId="43A701AD" w14:textId="77777777" w:rsidR="00C76AB0" w:rsidRDefault="00000000">
      <w:pPr>
        <w:pStyle w:val="ListBullet"/>
        <w:spacing w:after="40"/>
      </w:pPr>
      <w:r>
        <w:t>'notepad++' — from Uninstall registry</w:t>
      </w:r>
    </w:p>
    <w:p w14:paraId="78F81034" w14:textId="77777777" w:rsidR="00C76AB0" w:rsidRDefault="00000000">
      <w:pPr>
        <w:pStyle w:val="ListBullet"/>
        <w:spacing w:after="40"/>
      </w:pPr>
      <w:r>
        <w:t>'Microsoft 365 Apps for enterprise - en-us' — from Office installation</w:t>
      </w:r>
    </w:p>
    <w:p w14:paraId="5F928A3C" w14:textId="77777777" w:rsidR="00C76AB0" w:rsidRDefault="00000000">
      <w:pPr>
        <w:pStyle w:val="ListBullet"/>
        <w:spacing w:after="40"/>
      </w:pPr>
      <w:r>
        <w:t>'Apache NetBeans IDE 16' — from Uninstall registry</w:t>
      </w:r>
    </w:p>
    <w:p w14:paraId="13CDF6A4" w14:textId="77777777" w:rsidR="00C76AB0" w:rsidRDefault="00000000">
      <w:pPr>
        <w:pStyle w:val="ListBullet"/>
        <w:spacing w:after="40"/>
      </w:pPr>
      <w:r>
        <w:t>'ModelSim - Intel FPGA Starter Edition Uninstaller (Quartus Prime 18.1)' — from Uninstall registry</w:t>
      </w:r>
    </w:p>
    <w:p w14:paraId="5F7BB90F" w14:textId="77777777" w:rsidR="00C76AB0" w:rsidRDefault="00000000">
      <w:pPr>
        <w:pStyle w:val="Heading3"/>
        <w:spacing w:before="240" w:after="80"/>
      </w:pPr>
      <w:r>
        <w:lastRenderedPageBreak/>
        <w:t>Entry: aliases (array of strings)</w:t>
      </w:r>
    </w:p>
    <w:p w14:paraId="2877593B" w14:textId="77777777" w:rsidR="00C76AB0" w:rsidRDefault="00000000">
      <w:pPr>
        <w:spacing w:after="80"/>
      </w:pPr>
      <w:r>
        <w:t>Search-friendly normalised variants of the canonical name. Generated by app_scanner.py by:</w:t>
      </w:r>
    </w:p>
    <w:p w14:paraId="05A6EBAD" w14:textId="77777777" w:rsidR="00C76AB0" w:rsidRDefault="00000000">
      <w:pPr>
        <w:pStyle w:val="ListBullet"/>
        <w:spacing w:after="40"/>
      </w:pPr>
      <w:r>
        <w:t>Lowercasing the canonical name and splitting into words.</w:t>
      </w:r>
    </w:p>
    <w:p w14:paraId="6FAC0B02" w14:textId="77777777" w:rsidR="00C76AB0" w:rsidRDefault="00000000">
      <w:pPr>
        <w:pStyle w:val="ListBullet"/>
        <w:spacing w:after="40"/>
      </w:pPr>
      <w:r>
        <w:t>Removing version numbers and architecture tags where possible.</w:t>
      </w:r>
    </w:p>
    <w:p w14:paraId="362F50A6" w14:textId="77777777" w:rsidR="00C76AB0" w:rsidRDefault="00000000">
      <w:pPr>
        <w:pStyle w:val="ListBullet"/>
        <w:spacing w:after="40"/>
      </w:pPr>
      <w:r>
        <w:t>Creating progressively shorter variants (full name → name without version → name without vendor).</w:t>
      </w:r>
    </w:p>
    <w:p w14:paraId="5035D322" w14:textId="77777777" w:rsidR="00C76AB0" w:rsidRDefault="00000000">
      <w:pPr>
        <w:pStyle w:val="ListBullet"/>
        <w:spacing w:after="40"/>
      </w:pPr>
      <w:r>
        <w:t>Adding the exe filename stem as an alias.</w:t>
      </w:r>
    </w:p>
    <w:p w14:paraId="3BF1AF98" w14:textId="77777777" w:rsidR="00C76AB0" w:rsidRDefault="00000000">
      <w:pPr>
        <w:spacing w:after="80"/>
      </w:pPr>
      <w:r>
        <w:t>Example: 'Microsoft SQL Server 2022 (64-bit)' generates aliases: ['microsoft sql server 2022 64 bit', 'microsoft sql server bit', 'sql server 2022 64 bit', 'sql server bit', 'bit']. When the user says 'open SQL server', the fuzzy matcher compares against all these aliases and finds 'sql server' as a high-confidence substring match.</w:t>
      </w:r>
    </w:p>
    <w:p w14:paraId="41EA37CE" w14:textId="77777777" w:rsidR="00C76AB0" w:rsidRDefault="00000000">
      <w:pPr>
        <w:pStyle w:val="Heading3"/>
        <w:spacing w:before="240" w:after="80"/>
      </w:pPr>
      <w:r>
        <w:t>Entry: path</w:t>
      </w:r>
    </w:p>
    <w:p w14:paraId="516BAEA7" w14:textId="77777777" w:rsidR="00C76AB0" w:rsidRDefault="00000000">
      <w:pPr>
        <w:spacing w:after="80"/>
      </w:pPr>
      <w:r>
        <w:t>Full filesystem path to the executable. Empty string for UWP Store apps (which are launched via Start-Process with their AppID instead of a path) and for Uninstall-only entries that don't have an InstallLocation. Examples:</w:t>
      </w:r>
    </w:p>
    <w:p w14:paraId="2B182E30" w14:textId="77777777" w:rsidR="00C76AB0" w:rsidRDefault="00000000">
      <w:pPr>
        <w:pStyle w:val="ListBullet"/>
        <w:spacing w:after="40"/>
      </w:pPr>
      <w:r>
        <w:t>'C:\\Program Files\\7-Zip\\7zFM.exe' — installed desktop app with known path</w:t>
      </w:r>
    </w:p>
    <w:p w14:paraId="59B0A208" w14:textId="77777777" w:rsidR="00C76AB0" w:rsidRDefault="00000000">
      <w:pPr>
        <w:pStyle w:val="ListBullet"/>
        <w:spacing w:after="40"/>
      </w:pPr>
      <w:r>
        <w:t>'C:\\Program Files\\Notepad++\\notepad++.exe' — same</w:t>
      </w:r>
    </w:p>
    <w:p w14:paraId="6844E864" w14:textId="77777777" w:rsidR="00C76AB0" w:rsidRDefault="00000000">
      <w:pPr>
        <w:pStyle w:val="ListBullet"/>
        <w:spacing w:after="40"/>
      </w:pPr>
      <w:r>
        <w:t>'' (empty) — UWP app or no exe path available. These apps are launched via powershell_bridge 'open_app' template which uses Start-Process with fuzzy name matching.</w:t>
      </w:r>
    </w:p>
    <w:p w14:paraId="36943C37" w14:textId="77777777" w:rsidR="00C76AB0" w:rsidRDefault="00000000">
      <w:pPr>
        <w:pStyle w:val="Heading2"/>
        <w:spacing w:before="360" w:after="120"/>
      </w:pPr>
      <w:r>
        <w:t>How the Cache Is Populated</w:t>
      </w:r>
    </w:p>
    <w:p w14:paraId="6FD6D56E" w14:textId="77777777" w:rsidR="00C76AB0" w:rsidRDefault="00000000">
      <w:pPr>
        <w:spacing w:after="80"/>
      </w:pPr>
      <w:r>
        <w:t>app_scanner.py scans 4 sources and merges results:</w:t>
      </w:r>
    </w:p>
    <w:p w14:paraId="1FC6D9CB" w14:textId="77777777" w:rsidR="00C76AB0" w:rsidRDefault="00000000">
      <w:pPr>
        <w:pStyle w:val="ListBullet"/>
        <w:spacing w:after="40"/>
      </w:pPr>
      <w:r>
        <w:t>Source 1: Uninstall Registry — HKLM and HKCU Software\Microsoft\Windows\CurrentVersion\Uninstall. Reads DisplayName, InstallLocation, DisplayIcon for each entry. This is the primary source for traditional desktop apps.</w:t>
      </w:r>
    </w:p>
    <w:p w14:paraId="2A9E0BE7" w14:textId="77777777" w:rsidR="00C76AB0" w:rsidRDefault="00000000">
      <w:pPr>
        <w:pStyle w:val="ListBullet"/>
        <w:spacing w:after="40"/>
      </w:pPr>
      <w:r>
        <w:t>Source 2: Start Menu Shortcuts — Scans C:\ProgramData\Microsoft\Windows\Start Menu and %APPDATA%\Microsoft\Windows\Start Menu for .lnk files. Resolves shortcut targets via COM shell.CreateShortCut to get the actual exe path.</w:t>
      </w:r>
    </w:p>
    <w:p w14:paraId="0C3B5784" w14:textId="77777777" w:rsidR="00C76AB0" w:rsidRDefault="00000000">
      <w:pPr>
        <w:pStyle w:val="ListBullet"/>
        <w:spacing w:after="40"/>
      </w:pPr>
      <w:r>
        <w:t>Source 3: App Paths Registry — HKLM\SOFTWARE\Microsoft\Windows\CurrentVersion\App Paths. Maps exe names to full paths. This catches apps that register themselves for Run dialog access.</w:t>
      </w:r>
    </w:p>
    <w:p w14:paraId="5B991813" w14:textId="77777777" w:rsidR="00C76AB0" w:rsidRDefault="00000000">
      <w:pPr>
        <w:pStyle w:val="ListBullet"/>
        <w:spacing w:after="40"/>
      </w:pPr>
      <w:r>
        <w:t>Source 4: UWP Store Apps — Runs Get-StartApps via PowerShell. Captures AppID and Name for modern Windows apps (Calculator, Photos, Mail, etc.).</w:t>
      </w:r>
    </w:p>
    <w:p w14:paraId="1B3D88CA" w14:textId="77777777" w:rsidR="00C76AB0" w:rsidRDefault="00000000">
      <w:pPr>
        <w:spacing w:after="80"/>
      </w:pPr>
      <w:r>
        <w:t>Results from all 4 sources are merged by exe name. If the same exe appears in multiple sources, the entry with the most information (path + aliases) wins. The merged catalog typically contains 50-200 entries depending on how many apps are installed.</w:t>
      </w:r>
    </w:p>
    <w:p w14:paraId="22B578D6" w14:textId="77777777" w:rsidR="00C76AB0" w:rsidRDefault="00000000">
      <w:pPr>
        <w:pStyle w:val="Heading2"/>
        <w:spacing w:before="360" w:after="120"/>
      </w:pPr>
      <w:r>
        <w:lastRenderedPageBreak/>
        <w:t>How the Cache Is Used</w:t>
      </w:r>
    </w:p>
    <w:p w14:paraId="26E98036" w14:textId="77777777" w:rsidR="00C76AB0" w:rsidRDefault="00000000">
      <w:pPr>
        <w:spacing w:after="80"/>
      </w:pPr>
      <w:r>
        <w:t>When the user says 'open &lt;app_name&gt;', the resolution flow in app_ops.py is:</w:t>
      </w:r>
    </w:p>
    <w:p w14:paraId="66E8629E" w14:textId="77777777" w:rsidR="00C76AB0" w:rsidRDefault="00000000">
      <w:pPr>
        <w:pStyle w:val="ListBullet"/>
        <w:spacing w:after="40"/>
      </w:pPr>
      <w:r>
        <w:t>Step 1: Check the hardcoded _APP_CATALOG (25 common apps with bilingual aliases). If found, use it.</w:t>
      </w:r>
    </w:p>
    <w:p w14:paraId="7C1C40C7" w14:textId="77777777" w:rsidR="00C76AB0" w:rsidRDefault="00000000">
      <w:pPr>
        <w:pStyle w:val="ListBullet"/>
        <w:spacing w:after="40"/>
      </w:pPr>
      <w:r>
        <w:t>Step 2: Load .jarvis_cache/app_catalog.json. Check if cache timestamp is fresh (&lt; 24h old).</w:t>
      </w:r>
    </w:p>
    <w:p w14:paraId="62EE1C62" w14:textId="77777777" w:rsidR="00C76AB0" w:rsidRDefault="00000000">
      <w:pPr>
        <w:pStyle w:val="ListBullet"/>
        <w:spacing w:after="40"/>
      </w:pPr>
      <w:r>
        <w:t>Step 3: Search all catalog aliases for the user's query using rapidfuzz fuzzy matching (token_set_ratio ≥ 70).</w:t>
      </w:r>
    </w:p>
    <w:p w14:paraId="63C3D2D0" w14:textId="77777777" w:rsidR="00C76AB0" w:rsidRDefault="00000000">
      <w:pPr>
        <w:pStyle w:val="ListBullet"/>
        <w:spacing w:after="40"/>
      </w:pPr>
      <w:r>
        <w:t>Step 4: If no match found, trigger a fresh scan (app_scanner.scan_installed_apps()), save new cache, and retry.</w:t>
      </w:r>
    </w:p>
    <w:p w14:paraId="6A7B4F06" w14:textId="77777777" w:rsidR="00C76AB0" w:rsidRDefault="00000000">
      <w:pPr>
        <w:pStyle w:val="ListBullet"/>
        <w:spacing w:after="40"/>
      </w:pPr>
      <w:r>
        <w:t>Step 5: If multiple fuzzy matches, present a clarification prompt to the user.</w:t>
      </w:r>
    </w:p>
    <w:p w14:paraId="179394BD" w14:textId="77777777" w:rsidR="00C76AB0" w:rsidRDefault="00000000">
      <w:pPr>
        <w:pStyle w:val="Heading2"/>
        <w:spacing w:before="360" w:after="120"/>
      </w:pPr>
      <w:r>
        <w:t>Cache Invalidation</w:t>
      </w:r>
    </w:p>
    <w:p w14:paraId="13BDDE4B" w14:textId="77777777" w:rsidR="00C76AB0" w:rsidRDefault="00000000">
      <w:pPr>
        <w:pStyle w:val="ListBullet"/>
        <w:spacing w:after="40"/>
      </w:pPr>
      <w:r>
        <w:t>Time-based: Re-scans after 24 hours (timestamp check on every load).</w:t>
      </w:r>
    </w:p>
    <w:p w14:paraId="7605AF98" w14:textId="77777777" w:rsidR="00C76AB0" w:rsidRDefault="00000000">
      <w:pPr>
        <w:pStyle w:val="ListBullet"/>
        <w:spacing w:after="40"/>
      </w:pPr>
      <w:r>
        <w:t>Miss-based: Re-scans when a requested app name has no fuzzy match in the current catalog. This handles newly installed apps.</w:t>
      </w:r>
    </w:p>
    <w:p w14:paraId="532E5DF1" w14:textId="77777777" w:rsidR="00C76AB0" w:rsidRDefault="00000000">
      <w:pPr>
        <w:pStyle w:val="ListBullet"/>
        <w:spacing w:after="40"/>
      </w:pPr>
      <w:r>
        <w:t>Manual: The voice handler's 'refresh apps' command triggers a forced re-scan and cache update.</w:t>
      </w:r>
    </w:p>
    <w:p w14:paraId="34D6CCFB" w14:textId="77777777" w:rsidR="00C76AB0" w:rsidRDefault="00000000">
      <w:pPr>
        <w:pStyle w:val="Heading2"/>
        <w:spacing w:before="360" w:after="120"/>
      </w:pPr>
      <w:r>
        <w:t>File Location</w:t>
      </w:r>
    </w:p>
    <w:p w14:paraId="2F827846" w14:textId="77777777" w:rsidR="00C76AB0" w:rsidRDefault="00000000">
      <w:pPr>
        <w:spacing w:after="80"/>
      </w:pPr>
      <w:r>
        <w:t>Stored at .jarvis_cache/app_catalog.json relative to the project root. The .jarvis_cache/ directory is created automatically by app_scanner.py. It is listed in .gitignore since the catalog is machine-specific and regenerated automatically.</w:t>
      </w:r>
    </w:p>
    <w:p w14:paraId="3B4CED05" w14:textId="77777777" w:rsidR="00C76AB0" w:rsidRDefault="00000000">
      <w:r>
        <w:br w:type="page"/>
      </w:r>
    </w:p>
    <w:p w14:paraId="112DBF9F" w14:textId="77777777" w:rsidR="00C76AB0" w:rsidRDefault="00000000">
      <w:pPr>
        <w:pStyle w:val="Heading1"/>
        <w:spacing w:after="240"/>
      </w:pPr>
      <w:r>
        <w:lastRenderedPageBreak/>
        <w:t>.swarm/ — RuFlo V3 Swarm Memory Directory</w:t>
      </w:r>
    </w:p>
    <w:p w14:paraId="231CF255" w14:textId="77777777" w:rsidR="00C76AB0" w:rsidRDefault="00000000">
      <w:pPr>
        <w:spacing w:after="80"/>
      </w:pPr>
      <w:r>
        <w:t>The .swarm/ directory hosts the RuFlo V3 Memory Database — an AI-agent swarm memory subsystem that provides persistent pattern learning, vector embeddings, temporal decay, and session management for AI agents operating on the Jarvis project. Unlike the core Jarvis memory system (core/jarvis_memory.json and jarvis_memory.db which store conversation turns, context slots, and user preferences), the .swarm/ database is designed for AI development agents (such as Claude Code, Cursor, or similar tools) to remember learned patterns, track trajectories of multi-step tasks, and perform semantic memory retrieval via vector embeddings.</w:t>
      </w:r>
    </w:p>
    <w:p w14:paraId="288969DE" w14:textId="77777777" w:rsidR="00C76AB0" w:rsidRDefault="00000000">
      <w:pPr>
        <w:spacing w:after="80"/>
      </w:pPr>
      <w:r>
        <w:t>The directory is listed in .gitignore because its contents are machine-specific and agent-specific — each developer workstation generates its own swarm memory based on the AI agent sessions run on that machine. The database is not referenced by any of Jarvis's 91 Python source files; it exists as infrastructure for external AI tooling that assists with development, debugging, and code generation on the project.</w:t>
      </w:r>
    </w:p>
    <w:p w14:paraId="3AAF2BF6" w14:textId="77777777" w:rsidR="00C76AB0" w:rsidRDefault="00000000">
      <w:pPr>
        <w:pStyle w:val="Heading2"/>
        <w:spacing w:before="360" w:after="120"/>
      </w:pPr>
      <w:r>
        <w:t>Directory Contents</w:t>
      </w:r>
    </w:p>
    <w:p w14:paraId="6D364CB0" w14:textId="77777777" w:rsidR="00C76AB0" w:rsidRDefault="00000000">
      <w:pPr>
        <w:pStyle w:val="ListBullet"/>
        <w:spacing w:after="40"/>
      </w:pPr>
      <w:r>
        <w:t>.swarm/memory.db — SQLite database file (RuFlo V3 schema, version 3.0.0). Contains 10 tables for memory entries, patterns, trajectories, sessions, vector indexes, and metadata.</w:t>
      </w:r>
    </w:p>
    <w:p w14:paraId="5728F159" w14:textId="77777777" w:rsidR="00C76AB0" w:rsidRDefault="00000000">
      <w:pPr>
        <w:pStyle w:val="ListBullet"/>
        <w:spacing w:after="40"/>
      </w:pPr>
      <w:r>
        <w:t>.swarm/schema.sql — SQL DDL script (306 lines) that defines the complete database schema. Executed once to initialise memory.db. Includes table definitions, indexes, constraints, default PRAGMA settings, and seed data for metadata and vector index configuration.</w:t>
      </w:r>
    </w:p>
    <w:p w14:paraId="58BFD572" w14:textId="77777777" w:rsidR="00C76AB0" w:rsidRDefault="00000000">
      <w:pPr>
        <w:pStyle w:val="Heading2"/>
        <w:spacing w:before="360" w:after="120"/>
      </w:pPr>
      <w:r>
        <w:t>Relationship to Jarvis</w:t>
      </w:r>
    </w:p>
    <w:p w14:paraId="526C68C1" w14:textId="77777777" w:rsidR="00C76AB0" w:rsidRDefault="00000000">
      <w:pPr>
        <w:spacing w:after="80"/>
      </w:pPr>
      <w:r>
        <w:t>The .swarm/ memory system operates at a different layer than Jarvis's own memory:</w:t>
      </w:r>
    </w:p>
    <w:p w14:paraId="23FB94FF" w14:textId="77777777" w:rsidR="00C76AB0" w:rsidRDefault="00000000">
      <w:pPr>
        <w:pStyle w:val="ListBullet"/>
        <w:spacing w:after="40"/>
      </w:pPr>
      <w:r>
        <w:t>Jarvis memory (core/) — Stores user conversation turns, context slots (last_app, last_file, language_history), clarification preferences, and app usage statistics. Read/written by Jarvis at runtime to maintain dialogue state.</w:t>
      </w:r>
    </w:p>
    <w:p w14:paraId="058FCF29" w14:textId="77777777" w:rsidR="00C76AB0" w:rsidRDefault="00000000">
      <w:pPr>
        <w:pStyle w:val="ListBullet"/>
        <w:spacing w:after="40"/>
      </w:pPr>
      <w:r>
        <w:t>.swarm/ memory — Stores AI agent patterns, learned optimisations, task trajectories, and semantic embeddings. Read/written by external AI development tools to improve their performance across sessions. Never read by Jarvis at runtime.</w:t>
      </w:r>
    </w:p>
    <w:p w14:paraId="790B072C" w14:textId="77777777" w:rsidR="00C76AB0" w:rsidRDefault="00000000">
      <w:r>
        <w:br w:type="page"/>
      </w:r>
    </w:p>
    <w:p w14:paraId="371F146D" w14:textId="77777777" w:rsidR="00C76AB0" w:rsidRDefault="00000000">
      <w:pPr>
        <w:pStyle w:val="Heading1"/>
        <w:spacing w:after="240"/>
      </w:pPr>
      <w:r>
        <w:lastRenderedPageBreak/>
        <w:t>.swarm/schema.sql — Full Schema Documentation (306 lines)</w:t>
      </w:r>
    </w:p>
    <w:p w14:paraId="3E5F73BD" w14:textId="77777777" w:rsidR="00C76AB0" w:rsidRDefault="00000000">
      <w:pPr>
        <w:spacing w:after="80"/>
      </w:pPr>
      <w:r>
        <w:t>This SQL file defines the complete RuFlo V3 database schema. It is executed once when memory.db is first created. The schema supports five major subsystems: core memory storage, pattern learning with confidence scoring, learning trajectories (SONA integration), migration state tracking, and session management with vector index metadata.</w:t>
      </w:r>
    </w:p>
    <w:p w14:paraId="6EE7E0D7" w14:textId="77777777" w:rsidR="00C76AB0" w:rsidRDefault="00000000">
      <w:pPr>
        <w:pStyle w:val="Heading2"/>
        <w:spacing w:before="360" w:after="120"/>
      </w:pPr>
      <w:r>
        <w:t>Database Configuration (PRAGMAs)</w:t>
      </w:r>
    </w:p>
    <w:p w14:paraId="50A98760" w14:textId="77777777" w:rsidR="00C76AB0" w:rsidRDefault="00000000">
      <w:pPr>
        <w:spacing w:after="80"/>
      </w:pPr>
      <w:r>
        <w:rPr>
          <w:rFonts w:ascii="Consolas" w:hAnsi="Consolas"/>
          <w:sz w:val="16"/>
        </w:rPr>
        <w:t>PRAGMA journal_mode = WAL;</w:t>
      </w:r>
      <w:r>
        <w:rPr>
          <w:rFonts w:ascii="Consolas" w:hAnsi="Consolas"/>
          <w:sz w:val="16"/>
        </w:rPr>
        <w:br/>
        <w:t>PRAGMA synchronous = NORMAL;</w:t>
      </w:r>
      <w:r>
        <w:rPr>
          <w:rFonts w:ascii="Consolas" w:hAnsi="Consolas"/>
          <w:sz w:val="16"/>
        </w:rPr>
        <w:br/>
        <w:t>PRAGMA foreign_keys = ON;</w:t>
      </w:r>
    </w:p>
    <w:p w14:paraId="12BB3DAD" w14:textId="77777777" w:rsidR="00C76AB0" w:rsidRDefault="00000000">
      <w:pPr>
        <w:spacing w:after="80"/>
      </w:pPr>
      <w:r>
        <w:t>WAL (Write-Ahead Logging) mode enables concurrent reads during writes — critical for AI agents that may read memory while another agent writes. synchronous = NORMAL balances durability with performance (data is safe against application crashes but not OS crashes). Foreign keys are enforced to maintain referential integrity between patterns, trajectories, and their child tables.</w:t>
      </w:r>
    </w:p>
    <w:p w14:paraId="3439DA7C" w14:textId="77777777" w:rsidR="00C76AB0" w:rsidRDefault="00000000">
      <w:pPr>
        <w:pStyle w:val="Heading2"/>
        <w:spacing w:before="360" w:after="120"/>
      </w:pPr>
      <w:r>
        <w:t>Table: memory_entries — Core Memory Storage</w:t>
      </w:r>
    </w:p>
    <w:p w14:paraId="2A7F8936" w14:textId="77777777" w:rsidR="00C76AB0" w:rsidRDefault="00000000">
      <w:pPr>
        <w:spacing w:after="80"/>
      </w:pPr>
      <w:r>
        <w:t>The primary storage table for all memory entries. Each row represents one piece of knowledge that an AI agent has stored — a learned fact, a semantic observation, a procedural recipe, or a working memory fragment. Entries are namespaced and keyed for unique identification, with optional vector embeddings for semantic search.</w:t>
      </w:r>
    </w:p>
    <w:p w14:paraId="79BF9F00" w14:textId="77777777" w:rsidR="00C76AB0" w:rsidRDefault="00000000">
      <w:pPr>
        <w:pStyle w:val="Heading3"/>
        <w:spacing w:before="240" w:after="80"/>
      </w:pPr>
      <w:r>
        <w:t>Column Schema</w:t>
      </w:r>
    </w:p>
    <w:p w14:paraId="4743C0A8" w14:textId="77777777" w:rsidR="00C76AB0" w:rsidRDefault="00000000">
      <w:pPr>
        <w:spacing w:after="80"/>
      </w:pPr>
      <w:r>
        <w:rPr>
          <w:rFonts w:ascii="Consolas" w:hAnsi="Consolas"/>
          <w:sz w:val="16"/>
        </w:rPr>
        <w:t>CREATE TABLE IF NOT EXISTS memory_entries (</w:t>
      </w:r>
      <w:r>
        <w:rPr>
          <w:rFonts w:ascii="Consolas" w:hAnsi="Consolas"/>
          <w:sz w:val="16"/>
        </w:rPr>
        <w:br/>
        <w:t xml:space="preserve">  id                   TEXT PRIMARY KEY,            -- UUID</w:t>
      </w:r>
      <w:r>
        <w:rPr>
          <w:rFonts w:ascii="Consolas" w:hAnsi="Consolas"/>
          <w:sz w:val="16"/>
        </w:rPr>
        <w:br/>
        <w:t xml:space="preserve">  key                  TEXT NOT NULL,               -- lookup key within namespace</w:t>
      </w:r>
      <w:r>
        <w:rPr>
          <w:rFonts w:ascii="Consolas" w:hAnsi="Consolas"/>
          <w:sz w:val="16"/>
        </w:rPr>
        <w:br/>
        <w:t xml:space="preserve">  namespace            TEXT DEFAULT 'default',      -- logical partition</w:t>
      </w:r>
      <w:r>
        <w:rPr>
          <w:rFonts w:ascii="Consolas" w:hAnsi="Consolas"/>
          <w:sz w:val="16"/>
        </w:rPr>
        <w:br/>
        <w:t xml:space="preserve">  content              TEXT NOT NULL,               -- the actual memory content</w:t>
      </w:r>
      <w:r>
        <w:rPr>
          <w:rFonts w:ascii="Consolas" w:hAnsi="Consolas"/>
          <w:sz w:val="16"/>
        </w:rPr>
        <w:br/>
        <w:t xml:space="preserve">  type                 TEXT DEFAULT 'semantic',     -- memory type enum</w:t>
      </w:r>
      <w:r>
        <w:rPr>
          <w:rFonts w:ascii="Consolas" w:hAnsi="Consolas"/>
          <w:sz w:val="16"/>
        </w:rPr>
        <w:br/>
        <w:t xml:space="preserve">  embedding            TEXT,                        -- vector as JSON array</w:t>
      </w:r>
      <w:r>
        <w:rPr>
          <w:rFonts w:ascii="Consolas" w:hAnsi="Consolas"/>
          <w:sz w:val="16"/>
        </w:rPr>
        <w:br/>
        <w:t xml:space="preserve">  embedding_model      TEXT DEFAULT 'local',        -- model that produced embedding</w:t>
      </w:r>
      <w:r>
        <w:rPr>
          <w:rFonts w:ascii="Consolas" w:hAnsi="Consolas"/>
          <w:sz w:val="16"/>
        </w:rPr>
        <w:br/>
        <w:t xml:space="preserve">  embedding_dimensions INTEGER,                     -- vector dimensionality (e.g. 768)</w:t>
      </w:r>
      <w:r>
        <w:rPr>
          <w:rFonts w:ascii="Consolas" w:hAnsi="Consolas"/>
          <w:sz w:val="16"/>
        </w:rPr>
        <w:br/>
        <w:t xml:space="preserve">  tags                 TEXT,                        -- JSON array of string tags</w:t>
      </w:r>
      <w:r>
        <w:rPr>
          <w:rFonts w:ascii="Consolas" w:hAnsi="Consolas"/>
          <w:sz w:val="16"/>
        </w:rPr>
        <w:br/>
        <w:t xml:space="preserve">  metadata             TEXT,                        -- JSON object for extra data</w:t>
      </w:r>
      <w:r>
        <w:rPr>
          <w:rFonts w:ascii="Consolas" w:hAnsi="Consolas"/>
          <w:sz w:val="16"/>
        </w:rPr>
        <w:br/>
        <w:t xml:space="preserve">  owner_id             TEXT,                        -- agent/user who owns this entry</w:t>
      </w:r>
      <w:r>
        <w:rPr>
          <w:rFonts w:ascii="Consolas" w:hAnsi="Consolas"/>
          <w:sz w:val="16"/>
        </w:rPr>
        <w:br/>
        <w:t xml:space="preserve">  created_at           INTEGER NOT NULL,            -- epoch ms</w:t>
      </w:r>
      <w:r>
        <w:rPr>
          <w:rFonts w:ascii="Consolas" w:hAnsi="Consolas"/>
          <w:sz w:val="16"/>
        </w:rPr>
        <w:br/>
        <w:t xml:space="preserve">  updated_at           INTEGER NOT NULL,            -- epoch ms</w:t>
      </w:r>
      <w:r>
        <w:rPr>
          <w:rFonts w:ascii="Consolas" w:hAnsi="Consolas"/>
          <w:sz w:val="16"/>
        </w:rPr>
        <w:br/>
        <w:t xml:space="preserve">  expires_at           INTEGER,                     -- optional TTL (epoch ms)</w:t>
      </w:r>
      <w:r>
        <w:rPr>
          <w:rFonts w:ascii="Consolas" w:hAnsi="Consolas"/>
          <w:sz w:val="16"/>
        </w:rPr>
        <w:br/>
        <w:t xml:space="preserve">  last_accessed_at     INTEGER,                     -- for hot/cold detection</w:t>
      </w:r>
      <w:r>
        <w:rPr>
          <w:rFonts w:ascii="Consolas" w:hAnsi="Consolas"/>
          <w:sz w:val="16"/>
        </w:rPr>
        <w:br/>
        <w:t xml:space="preserve">  access_count         INTEGER DEFAULT 0,           -- read frequency counter</w:t>
      </w:r>
      <w:r>
        <w:rPr>
          <w:rFonts w:ascii="Consolas" w:hAnsi="Consolas"/>
          <w:sz w:val="16"/>
        </w:rPr>
        <w:br/>
        <w:t xml:space="preserve">  status               TEXT DEFAULT 'active',       -- active|archived|deleted</w:t>
      </w:r>
      <w:r>
        <w:rPr>
          <w:rFonts w:ascii="Consolas" w:hAnsi="Consolas"/>
          <w:sz w:val="16"/>
        </w:rPr>
        <w:br/>
        <w:t xml:space="preserve">  UNIQUE(namespace, key)                            -- composite uniqueness</w:t>
      </w:r>
      <w:r>
        <w:rPr>
          <w:rFonts w:ascii="Consolas" w:hAnsi="Consolas"/>
          <w:sz w:val="16"/>
        </w:rPr>
        <w:br/>
        <w:t>);</w:t>
      </w:r>
    </w:p>
    <w:p w14:paraId="0D42B80A" w14:textId="77777777" w:rsidR="00C76AB0" w:rsidRDefault="00000000">
      <w:pPr>
        <w:pStyle w:val="Heading3"/>
        <w:spacing w:before="240" w:after="80"/>
      </w:pPr>
      <w:r>
        <w:lastRenderedPageBreak/>
        <w:t>Memory Type Enum</w:t>
      </w:r>
    </w:p>
    <w:p w14:paraId="539B044A" w14:textId="77777777" w:rsidR="00C76AB0" w:rsidRDefault="00000000">
      <w:pPr>
        <w:spacing w:after="80"/>
      </w:pPr>
      <w:r>
        <w:t>The type column categorises each memory entry into one of five cognitive types, modelled after human memory systems:</w:t>
      </w:r>
    </w:p>
    <w:p w14:paraId="7D006E9C" w14:textId="77777777" w:rsidR="00C76AB0" w:rsidRDefault="00000000">
      <w:pPr>
        <w:pStyle w:val="ListBullet"/>
        <w:spacing w:after="40"/>
      </w:pPr>
      <w:r>
        <w:t>'semantic' (default) — Factual knowledge: 'This project uses Qwen3 as the default LLM'. Long-lived, decays slowly.</w:t>
      </w:r>
    </w:p>
    <w:p w14:paraId="14A04DD0" w14:textId="77777777" w:rsidR="00C76AB0" w:rsidRDefault="00000000">
      <w:pPr>
        <w:pStyle w:val="ListBullet"/>
        <w:spacing w:after="40"/>
      </w:pPr>
      <w:r>
        <w:t>'episodic' — Event-based memories: 'User fixed a bug in STT module on 2026-04-10'. Time-stamped, linked to specific sessions.</w:t>
      </w:r>
    </w:p>
    <w:p w14:paraId="64D5D0D8" w14:textId="77777777" w:rsidR="00C76AB0" w:rsidRDefault="00000000">
      <w:pPr>
        <w:pStyle w:val="ListBullet"/>
        <w:spacing w:after="40"/>
      </w:pPr>
      <w:r>
        <w:t>'procedural' — How-to knowledge: 'To add a new intent, create a regex in command_parser.py, add a semantic route, and register the handler in command_router.py'. Step-by-step recipes.</w:t>
      </w:r>
    </w:p>
    <w:p w14:paraId="79B9D5B7" w14:textId="77777777" w:rsidR="00C76AB0" w:rsidRDefault="00000000">
      <w:pPr>
        <w:pStyle w:val="ListBullet"/>
        <w:spacing w:after="40"/>
      </w:pPr>
      <w:r>
        <w:t>'working' — Short-term context: 'Currently debugging the Arabic sentence buffer'. High decay rate, expires quickly.</w:t>
      </w:r>
    </w:p>
    <w:p w14:paraId="6948D938" w14:textId="77777777" w:rsidR="00C76AB0" w:rsidRDefault="00000000">
      <w:pPr>
        <w:pStyle w:val="ListBullet"/>
        <w:spacing w:after="40"/>
      </w:pPr>
      <w:r>
        <w:t>'pattern' — Learned patterns extracted from trajectories (linked to the patterns table). These are the highest-value memories — distilled from actual task execution.</w:t>
      </w:r>
    </w:p>
    <w:p w14:paraId="2AC23068" w14:textId="77777777" w:rsidR="00C76AB0" w:rsidRDefault="00000000">
      <w:pPr>
        <w:pStyle w:val="Heading3"/>
        <w:spacing w:before="240" w:after="80"/>
      </w:pPr>
      <w:r>
        <w:t>Vector Embeddings</w:t>
      </w:r>
    </w:p>
    <w:p w14:paraId="76C7D14E" w14:textId="77777777" w:rsidR="00C76AB0" w:rsidRDefault="00000000">
      <w:pPr>
        <w:spacing w:after="80"/>
      </w:pPr>
      <w:r>
        <w:t>Each memory entry can optionally store a vector embedding for semantic similarity search. The embedding is stored as a JSON array of floats (e.g., '[0.123, -0.456, ...]'). The embedding_model field records which model produced the vector (default: 'local' for on-device models, or a specific model name like 'text-embedding-3-small'). embedding_dimensions records the vector length (typically 768 for the default HNSW index).</w:t>
      </w:r>
    </w:p>
    <w:p w14:paraId="6AB5A122" w14:textId="77777777" w:rsidR="00C76AB0" w:rsidRDefault="00000000">
      <w:pPr>
        <w:pStyle w:val="Heading3"/>
        <w:spacing w:before="240" w:after="80"/>
      </w:pPr>
      <w:r>
        <w:t>Hot/Cold Detection</w:t>
      </w:r>
    </w:p>
    <w:p w14:paraId="54F382AC" w14:textId="77777777" w:rsidR="00C76AB0" w:rsidRDefault="00000000">
      <w:pPr>
        <w:spacing w:after="80"/>
      </w:pPr>
      <w:r>
        <w:t>The access_count and last_accessed_at columns enable hot/cold memory detection. Frequently accessed memories (high access_count, recent last_accessed_at) are 'hot' — they are likely relevant to current work and should be prioritised in retrieval. Cold memories (low count, old timestamp) can be archived or compressed to save space.</w:t>
      </w:r>
    </w:p>
    <w:p w14:paraId="1CE8DADA" w14:textId="77777777" w:rsidR="00C76AB0" w:rsidRDefault="00000000">
      <w:pPr>
        <w:pStyle w:val="Heading3"/>
        <w:spacing w:before="240" w:after="80"/>
      </w:pPr>
      <w:r>
        <w:t>Indexes (7 indexes)</w:t>
      </w:r>
    </w:p>
    <w:p w14:paraId="2C2092EC" w14:textId="77777777" w:rsidR="00C76AB0" w:rsidRDefault="00000000">
      <w:pPr>
        <w:spacing w:after="80"/>
      </w:pPr>
      <w:r>
        <w:rPr>
          <w:rFonts w:ascii="Consolas" w:hAnsi="Consolas"/>
          <w:sz w:val="16"/>
        </w:rPr>
        <w:t>idx_memory_namespace  ON memory_entries(namespace)</w:t>
      </w:r>
      <w:r>
        <w:rPr>
          <w:rFonts w:ascii="Consolas" w:hAnsi="Consolas"/>
          <w:sz w:val="16"/>
        </w:rPr>
        <w:br/>
        <w:t>idx_memory_key        ON memory_entries(key)</w:t>
      </w:r>
      <w:r>
        <w:rPr>
          <w:rFonts w:ascii="Consolas" w:hAnsi="Consolas"/>
          <w:sz w:val="16"/>
        </w:rPr>
        <w:br/>
        <w:t>idx_memory_type       ON memory_entries(type)</w:t>
      </w:r>
      <w:r>
        <w:rPr>
          <w:rFonts w:ascii="Consolas" w:hAnsi="Consolas"/>
          <w:sz w:val="16"/>
        </w:rPr>
        <w:br/>
        <w:t>idx_memory_status     ON memory_entries(status)</w:t>
      </w:r>
      <w:r>
        <w:rPr>
          <w:rFonts w:ascii="Consolas" w:hAnsi="Consolas"/>
          <w:sz w:val="16"/>
        </w:rPr>
        <w:br/>
        <w:t>idx_memory_created    ON memory_entries(created_at)</w:t>
      </w:r>
      <w:r>
        <w:rPr>
          <w:rFonts w:ascii="Consolas" w:hAnsi="Consolas"/>
          <w:sz w:val="16"/>
        </w:rPr>
        <w:br/>
        <w:t>idx_memory_accessed   ON memory_entries(last_accessed_at)</w:t>
      </w:r>
      <w:r>
        <w:rPr>
          <w:rFonts w:ascii="Consolas" w:hAnsi="Consolas"/>
          <w:sz w:val="16"/>
        </w:rPr>
        <w:br/>
        <w:t>idx_memory_owner      ON memory_entries(owner_id)</w:t>
      </w:r>
    </w:p>
    <w:p w14:paraId="78B12446" w14:textId="77777777" w:rsidR="00C76AB0" w:rsidRDefault="00000000">
      <w:pPr>
        <w:spacing w:after="80"/>
      </w:pPr>
      <w:r>
        <w:t>These indexes support the primary query patterns: lookup by namespace+key (exact match), filter by type (e.g., all procedural memories), filter by status (active only), chronological ordering, LRU eviction (oldest last_accessed_at), and per-agent filtering.</w:t>
      </w:r>
    </w:p>
    <w:p w14:paraId="3EC988A4" w14:textId="77777777" w:rsidR="00C76AB0" w:rsidRDefault="00000000">
      <w:pPr>
        <w:pStyle w:val="Heading2"/>
        <w:spacing w:before="360" w:after="120"/>
      </w:pPr>
      <w:r>
        <w:lastRenderedPageBreak/>
        <w:t>Table: patterns — Learned Pattern Registry</w:t>
      </w:r>
    </w:p>
    <w:p w14:paraId="548BD51E" w14:textId="77777777" w:rsidR="00C76AB0" w:rsidRDefault="00000000">
      <w:pPr>
        <w:spacing w:after="80"/>
      </w:pPr>
      <w:r>
        <w:t>Stores learned behavioural patterns with confidence scoring and temporal decay. Each pattern consists of a condition (when to apply) and an action (what to do). Patterns are versioned — when a pattern is updated, the old version is preserved in pattern_history for rollback.</w:t>
      </w:r>
    </w:p>
    <w:p w14:paraId="137BBC10" w14:textId="77777777" w:rsidR="00C76AB0" w:rsidRDefault="00000000">
      <w:pPr>
        <w:pStyle w:val="Heading3"/>
        <w:spacing w:before="240" w:after="80"/>
      </w:pPr>
      <w:r>
        <w:t>Column Schema</w:t>
      </w:r>
    </w:p>
    <w:p w14:paraId="0CEA7554" w14:textId="77777777" w:rsidR="00C76AB0" w:rsidRDefault="00000000">
      <w:pPr>
        <w:spacing w:after="80"/>
      </w:pPr>
      <w:r>
        <w:rPr>
          <w:rFonts w:ascii="Consolas" w:hAnsi="Consolas"/>
          <w:sz w:val="16"/>
        </w:rPr>
        <w:t>CREATE TABLE IF NOT EXISTS patterns (</w:t>
      </w:r>
      <w:r>
        <w:rPr>
          <w:rFonts w:ascii="Consolas" w:hAnsi="Consolas"/>
          <w:sz w:val="16"/>
        </w:rPr>
        <w:br/>
        <w:t xml:space="preserve">  id               TEXT PRIMARY KEY,</w:t>
      </w:r>
      <w:r>
        <w:rPr>
          <w:rFonts w:ascii="Consolas" w:hAnsi="Consolas"/>
          <w:sz w:val="16"/>
        </w:rPr>
        <w:br/>
        <w:t xml:space="preserve">  name             TEXT NOT NULL,              -- human-readable pattern name</w:t>
      </w:r>
      <w:r>
        <w:rPr>
          <w:rFonts w:ascii="Consolas" w:hAnsi="Consolas"/>
          <w:sz w:val="16"/>
        </w:rPr>
        <w:br/>
        <w:t xml:space="preserve">  pattern_type     TEXT NOT NULL,              -- type enum (8 categories)</w:t>
      </w:r>
      <w:r>
        <w:rPr>
          <w:rFonts w:ascii="Consolas" w:hAnsi="Consolas"/>
          <w:sz w:val="16"/>
        </w:rPr>
        <w:br/>
        <w:t xml:space="preserve">  condition        TEXT NOT NULL,              -- regex or semantic match condition</w:t>
      </w:r>
      <w:r>
        <w:rPr>
          <w:rFonts w:ascii="Consolas" w:hAnsi="Consolas"/>
          <w:sz w:val="16"/>
        </w:rPr>
        <w:br/>
        <w:t xml:space="preserve">  action           TEXT NOT NULL,              -- action to take when matched</w:t>
      </w:r>
      <w:r>
        <w:rPr>
          <w:rFonts w:ascii="Consolas" w:hAnsi="Consolas"/>
          <w:sz w:val="16"/>
        </w:rPr>
        <w:br/>
        <w:t xml:space="preserve">  description      TEXT,                       -- human-readable explanation</w:t>
      </w:r>
      <w:r>
        <w:rPr>
          <w:rFonts w:ascii="Consolas" w:hAnsi="Consolas"/>
          <w:sz w:val="16"/>
        </w:rPr>
        <w:br/>
        <w:t xml:space="preserve">  confidence       REAL DEFAULT 0.5,           -- 0.0 to 1.0 confidence score</w:t>
      </w:r>
      <w:r>
        <w:rPr>
          <w:rFonts w:ascii="Consolas" w:hAnsi="Consolas"/>
          <w:sz w:val="16"/>
        </w:rPr>
        <w:br/>
        <w:t xml:space="preserve">  success_count    INTEGER DEFAULT 0,          -- reinforcement counter</w:t>
      </w:r>
      <w:r>
        <w:rPr>
          <w:rFonts w:ascii="Consolas" w:hAnsi="Consolas"/>
          <w:sz w:val="16"/>
        </w:rPr>
        <w:br/>
        <w:t xml:space="preserve">  failure_count    INTEGER DEFAULT 0,          -- negative reinforcement counter</w:t>
      </w:r>
      <w:r>
        <w:rPr>
          <w:rFonts w:ascii="Consolas" w:hAnsi="Consolas"/>
          <w:sz w:val="16"/>
        </w:rPr>
        <w:br/>
        <w:t xml:space="preserve">  decay_rate       REAL DEFAULT 0.01,          -- temporal decay speed</w:t>
      </w:r>
      <w:r>
        <w:rPr>
          <w:rFonts w:ascii="Consolas" w:hAnsi="Consolas"/>
          <w:sz w:val="16"/>
        </w:rPr>
        <w:br/>
        <w:t xml:space="preserve">  half_life_days   INTEGER DEFAULT 30,         -- days until confidence halves</w:t>
      </w:r>
      <w:r>
        <w:rPr>
          <w:rFonts w:ascii="Consolas" w:hAnsi="Consolas"/>
          <w:sz w:val="16"/>
        </w:rPr>
        <w:br/>
        <w:t xml:space="preserve">  embedding        TEXT,                       -- vector for semantic matching</w:t>
      </w:r>
      <w:r>
        <w:rPr>
          <w:rFonts w:ascii="Consolas" w:hAnsi="Consolas"/>
          <w:sz w:val="16"/>
        </w:rPr>
        <w:br/>
        <w:t xml:space="preserve">  version          INTEGER DEFAULT 1,          -- pattern version number</w:t>
      </w:r>
      <w:r>
        <w:rPr>
          <w:rFonts w:ascii="Consolas" w:hAnsi="Consolas"/>
          <w:sz w:val="16"/>
        </w:rPr>
        <w:br/>
        <w:t xml:space="preserve">  parent_id        TEXT REFERENCES patterns(id), -- previous version link</w:t>
      </w:r>
      <w:r>
        <w:rPr>
          <w:rFonts w:ascii="Consolas" w:hAnsi="Consolas"/>
          <w:sz w:val="16"/>
        </w:rPr>
        <w:br/>
        <w:t xml:space="preserve">  tags             TEXT,                       -- JSON array</w:t>
      </w:r>
      <w:r>
        <w:rPr>
          <w:rFonts w:ascii="Consolas" w:hAnsi="Consolas"/>
          <w:sz w:val="16"/>
        </w:rPr>
        <w:br/>
        <w:t xml:space="preserve">  metadata         TEXT,                       -- JSON object</w:t>
      </w:r>
      <w:r>
        <w:rPr>
          <w:rFonts w:ascii="Consolas" w:hAnsi="Consolas"/>
          <w:sz w:val="16"/>
        </w:rPr>
        <w:br/>
        <w:t xml:space="preserve">  source           TEXT,                       -- where the pattern was learned</w:t>
      </w:r>
      <w:r>
        <w:rPr>
          <w:rFonts w:ascii="Consolas" w:hAnsi="Consolas"/>
          <w:sz w:val="16"/>
        </w:rPr>
        <w:br/>
        <w:t xml:space="preserve">  status           TEXT DEFAULT 'active',      -- active|archived|deprecated|experimental</w:t>
      </w:r>
      <w:r>
        <w:rPr>
          <w:rFonts w:ascii="Consolas" w:hAnsi="Consolas"/>
          <w:sz w:val="16"/>
        </w:rPr>
        <w:br/>
        <w:t xml:space="preserve">  -- Timestamps: created_at, updated_at, last_matched_at, last_success_at, last_failure_at</w:t>
      </w:r>
      <w:r>
        <w:rPr>
          <w:rFonts w:ascii="Consolas" w:hAnsi="Consolas"/>
          <w:sz w:val="16"/>
        </w:rPr>
        <w:br/>
        <w:t>);</w:t>
      </w:r>
    </w:p>
    <w:p w14:paraId="19A3BDE2" w14:textId="77777777" w:rsidR="00C76AB0" w:rsidRDefault="00000000">
      <w:pPr>
        <w:pStyle w:val="Heading3"/>
        <w:spacing w:before="240" w:after="80"/>
      </w:pPr>
      <w:r>
        <w:t>Pattern Type Enum (8 categories)</w:t>
      </w:r>
    </w:p>
    <w:p w14:paraId="39B83A94" w14:textId="77777777" w:rsidR="00C76AB0" w:rsidRDefault="00000000">
      <w:pPr>
        <w:pStyle w:val="ListBullet"/>
        <w:spacing w:after="40"/>
      </w:pPr>
      <w:r>
        <w:t>'task-routing' — Maps task descriptions to the best-fit agent or handler. Example: 'When the user asks about Arabic TTS, route to the tts.py documentation.'</w:t>
      </w:r>
    </w:p>
    <w:p w14:paraId="6BAC116F" w14:textId="77777777" w:rsidR="00C76AB0" w:rsidRDefault="00000000">
      <w:pPr>
        <w:pStyle w:val="ListBullet"/>
        <w:spacing w:after="40"/>
      </w:pPr>
      <w:r>
        <w:t>'error-recovery' — Learned error fixes. Example: 'When PermissionError on .docx, the file is likely open in Word — suggest closing it.'</w:t>
      </w:r>
    </w:p>
    <w:p w14:paraId="4325CF14" w14:textId="77777777" w:rsidR="00C76AB0" w:rsidRDefault="00000000">
      <w:pPr>
        <w:pStyle w:val="ListBullet"/>
        <w:spacing w:after="40"/>
      </w:pPr>
      <w:r>
        <w:t>'optimization' — Performance improvements. Example: 'Use parallel tool calls for independent file reads instead of sequential.'</w:t>
      </w:r>
    </w:p>
    <w:p w14:paraId="1C860091" w14:textId="77777777" w:rsidR="00C76AB0" w:rsidRDefault="00000000">
      <w:pPr>
        <w:pStyle w:val="ListBullet"/>
        <w:spacing w:after="40"/>
      </w:pPr>
      <w:r>
        <w:t>'learning' — Meta-patterns about how to learn. Example: 'User prefers detailed code blocks in documentation, not just summaries.'</w:t>
      </w:r>
    </w:p>
    <w:p w14:paraId="5BD08D65" w14:textId="77777777" w:rsidR="00C76AB0" w:rsidRDefault="00000000">
      <w:pPr>
        <w:pStyle w:val="ListBullet"/>
        <w:spacing w:after="40"/>
      </w:pPr>
      <w:r>
        <w:t>'coordination' — Multi-agent coordination rules. Example: 'When spawning an Explore agent, limit results to avoid context overflow.'</w:t>
      </w:r>
    </w:p>
    <w:p w14:paraId="6ACD49E9" w14:textId="77777777" w:rsidR="00C76AB0" w:rsidRDefault="00000000">
      <w:pPr>
        <w:pStyle w:val="ListBullet"/>
        <w:spacing w:after="40"/>
      </w:pPr>
      <w:r>
        <w:t>'prediction' — Predictive patterns. Example: 'After documenting a core/ file, the user usually asks for the next file in alphabetical order.'</w:t>
      </w:r>
    </w:p>
    <w:p w14:paraId="609950E6" w14:textId="77777777" w:rsidR="00C76AB0" w:rsidRDefault="00000000">
      <w:pPr>
        <w:pStyle w:val="ListBullet"/>
        <w:spacing w:after="40"/>
      </w:pPr>
      <w:r>
        <w:t>'code-pattern' — Code structure patterns. Example: 'All Jarvis config variables follow the JARVIS_ prefix convention in .env.'</w:t>
      </w:r>
    </w:p>
    <w:p w14:paraId="74C17F10" w14:textId="77777777" w:rsidR="00C76AB0" w:rsidRDefault="00000000">
      <w:pPr>
        <w:pStyle w:val="ListBullet"/>
        <w:spacing w:after="40"/>
      </w:pPr>
      <w:r>
        <w:t>'workflow' — Multi-step workflow patterns. Example: 'To document a file: read source → write expand script → execute script → verify paragraph count.'</w:t>
      </w:r>
    </w:p>
    <w:p w14:paraId="3E347E27" w14:textId="77777777" w:rsidR="00C76AB0" w:rsidRDefault="00000000">
      <w:pPr>
        <w:pStyle w:val="Heading3"/>
        <w:spacing w:before="240" w:after="80"/>
      </w:pPr>
      <w:r>
        <w:lastRenderedPageBreak/>
        <w:t>Confidence Scoring System</w:t>
      </w:r>
    </w:p>
    <w:p w14:paraId="7ED86306" w14:textId="77777777" w:rsidR="00C76AB0" w:rsidRDefault="00000000">
      <w:pPr>
        <w:spacing w:after="80"/>
      </w:pPr>
      <w:r>
        <w:t>Each pattern has a confidence score between 0.0 and 1.0, starting at 0.5 (neutral). The score is updated through reinforcement learning:</w:t>
      </w:r>
    </w:p>
    <w:p w14:paraId="4E5BDA9C" w14:textId="77777777" w:rsidR="00C76AB0" w:rsidRDefault="00000000">
      <w:pPr>
        <w:pStyle w:val="ListBullet"/>
        <w:spacing w:after="40"/>
      </w:pPr>
      <w:r>
        <w:t>Success: confidence = min(1.0, confidence + learning_rate * (1 - confidence)). Each success moves the score closer to 1.0 with diminishing returns.</w:t>
      </w:r>
    </w:p>
    <w:p w14:paraId="34DE6F36" w14:textId="77777777" w:rsidR="00C76AB0" w:rsidRDefault="00000000">
      <w:pPr>
        <w:pStyle w:val="ListBullet"/>
        <w:spacing w:after="40"/>
      </w:pPr>
      <w:r>
        <w:t>Failure: confidence = max(0.0, confidence - learning_rate * confidence). Each failure moves the score closer to 0.0.</w:t>
      </w:r>
    </w:p>
    <w:p w14:paraId="545D2A9B" w14:textId="77777777" w:rsidR="00C76AB0" w:rsidRDefault="00000000">
      <w:pPr>
        <w:pStyle w:val="ListBullet"/>
        <w:spacing w:after="40"/>
      </w:pPr>
      <w:r>
        <w:t>Temporal decay: confidence *= 2^(-days_since_last_use / half_life_days). A pattern with half_life_days=30 that hasn't been used in 30 days drops to 50% confidence. After 60 days: 25%. After 90 days: 12.5%. This ensures stale patterns gradually fade.</w:t>
      </w:r>
    </w:p>
    <w:p w14:paraId="15385ACC" w14:textId="77777777" w:rsidR="00C76AB0" w:rsidRDefault="00000000">
      <w:pPr>
        <w:spacing w:after="80"/>
      </w:pPr>
      <w:r>
        <w:t>The success_count and failure_count columns provide the raw reinforcement signal. The confidence column is the derived score after applying these updates and decay.</w:t>
      </w:r>
    </w:p>
    <w:p w14:paraId="2DFFF976" w14:textId="77777777" w:rsidR="00C76AB0" w:rsidRDefault="00000000">
      <w:pPr>
        <w:pStyle w:val="Heading3"/>
        <w:spacing w:before="240" w:after="80"/>
      </w:pPr>
      <w:r>
        <w:t>Pattern Versioning</w:t>
      </w:r>
    </w:p>
    <w:p w14:paraId="5011E3EE" w14:textId="77777777" w:rsidR="00C76AB0" w:rsidRDefault="00000000">
      <w:pPr>
        <w:spacing w:after="80"/>
      </w:pPr>
      <w:r>
        <w:t>When a pattern's condition or action is updated, the version field is incremented and parent_id links to the previous version's id. This creates a version chain: v3 → parent_id → v2 → parent_id → v1. The pattern_history table stores snapshots of each version for detailed audit trails.</w:t>
      </w:r>
    </w:p>
    <w:p w14:paraId="596206EA" w14:textId="77777777" w:rsidR="00C76AB0" w:rsidRDefault="00000000">
      <w:pPr>
        <w:pStyle w:val="Heading2"/>
        <w:spacing w:before="360" w:after="120"/>
      </w:pPr>
      <w:r>
        <w:t>Table: pattern_history — Pattern Evolution Audit Trail</w:t>
      </w:r>
    </w:p>
    <w:p w14:paraId="20B0169A" w14:textId="77777777" w:rsidR="00C76AB0" w:rsidRDefault="00000000">
      <w:pPr>
        <w:spacing w:after="80"/>
      </w:pPr>
      <w:r>
        <w:rPr>
          <w:rFonts w:ascii="Consolas" w:hAnsi="Consolas"/>
          <w:sz w:val="16"/>
        </w:rPr>
        <w:t>CREATE TABLE IF NOT EXISTS pattern_history (</w:t>
      </w:r>
      <w:r>
        <w:rPr>
          <w:rFonts w:ascii="Consolas" w:hAnsi="Consolas"/>
          <w:sz w:val="16"/>
        </w:rPr>
        <w:br/>
        <w:t xml:space="preserve">  id              INTEGER PRIMARY KEY AUTOINCREMENT,</w:t>
      </w:r>
      <w:r>
        <w:rPr>
          <w:rFonts w:ascii="Consolas" w:hAnsi="Consolas"/>
          <w:sz w:val="16"/>
        </w:rPr>
        <w:br/>
        <w:t xml:space="preserve">  pattern_id      TEXT NOT NULL REFERENCES patterns(id),</w:t>
      </w:r>
      <w:r>
        <w:rPr>
          <w:rFonts w:ascii="Consolas" w:hAnsi="Consolas"/>
          <w:sz w:val="16"/>
        </w:rPr>
        <w:br/>
        <w:t xml:space="preserve">  version         INTEGER NOT NULL,</w:t>
      </w:r>
      <w:r>
        <w:rPr>
          <w:rFonts w:ascii="Consolas" w:hAnsi="Consolas"/>
          <w:sz w:val="16"/>
        </w:rPr>
        <w:br/>
        <w:t xml:space="preserve">  confidence      REAL,                -- snapshot of confidence at this version</w:t>
      </w:r>
      <w:r>
        <w:rPr>
          <w:rFonts w:ascii="Consolas" w:hAnsi="Consolas"/>
          <w:sz w:val="16"/>
        </w:rPr>
        <w:br/>
        <w:t xml:space="preserve">  success_count   INTEGER,</w:t>
      </w:r>
      <w:r>
        <w:rPr>
          <w:rFonts w:ascii="Consolas" w:hAnsi="Consolas"/>
          <w:sz w:val="16"/>
        </w:rPr>
        <w:br/>
        <w:t xml:space="preserve">  failure_count   INTEGER,</w:t>
      </w:r>
      <w:r>
        <w:rPr>
          <w:rFonts w:ascii="Consolas" w:hAnsi="Consolas"/>
          <w:sz w:val="16"/>
        </w:rPr>
        <w:br/>
        <w:t xml:space="preserve">  condition       TEXT,                -- snapshot of condition</w:t>
      </w:r>
      <w:r>
        <w:rPr>
          <w:rFonts w:ascii="Consolas" w:hAnsi="Consolas"/>
          <w:sz w:val="16"/>
        </w:rPr>
        <w:br/>
        <w:t xml:space="preserve">  action          TEXT,                -- snapshot of action</w:t>
      </w:r>
      <w:r>
        <w:rPr>
          <w:rFonts w:ascii="Consolas" w:hAnsi="Consolas"/>
          <w:sz w:val="16"/>
        </w:rPr>
        <w:br/>
        <w:t xml:space="preserve">  change_type     TEXT,                -- created|updated|success|failure|decay|merged|split</w:t>
      </w:r>
      <w:r>
        <w:rPr>
          <w:rFonts w:ascii="Consolas" w:hAnsi="Consolas"/>
          <w:sz w:val="16"/>
        </w:rPr>
        <w:br/>
        <w:t xml:space="preserve">  change_reason   TEXT,                -- human-readable reason</w:t>
      </w:r>
      <w:r>
        <w:rPr>
          <w:rFonts w:ascii="Consolas" w:hAnsi="Consolas"/>
          <w:sz w:val="16"/>
        </w:rPr>
        <w:br/>
        <w:t xml:space="preserve">  created_at      INTEGER NOT NULL</w:t>
      </w:r>
      <w:r>
        <w:rPr>
          <w:rFonts w:ascii="Consolas" w:hAnsi="Consolas"/>
          <w:sz w:val="16"/>
        </w:rPr>
        <w:br/>
        <w:t>);</w:t>
      </w:r>
    </w:p>
    <w:p w14:paraId="1E5FD263" w14:textId="77777777" w:rsidR="00C76AB0" w:rsidRDefault="00000000">
      <w:pPr>
        <w:spacing w:after="80"/>
      </w:pPr>
      <w:r>
        <w:t>Every significant change to a pattern creates a history row. The change_type enum captures the nature of the change:</w:t>
      </w:r>
    </w:p>
    <w:p w14:paraId="5D16DB88" w14:textId="77777777" w:rsidR="00C76AB0" w:rsidRDefault="00000000">
      <w:pPr>
        <w:pStyle w:val="ListBullet"/>
        <w:spacing w:after="40"/>
      </w:pPr>
      <w:r>
        <w:t>'created' — Initial pattern creation.</w:t>
      </w:r>
    </w:p>
    <w:p w14:paraId="50F0D9C1" w14:textId="77777777" w:rsidR="00C76AB0" w:rsidRDefault="00000000">
      <w:pPr>
        <w:pStyle w:val="ListBullet"/>
        <w:spacing w:after="40"/>
      </w:pPr>
      <w:r>
        <w:t>'updated' — Condition or action was modified.</w:t>
      </w:r>
    </w:p>
    <w:p w14:paraId="42DEA9CA" w14:textId="77777777" w:rsidR="00C76AB0" w:rsidRDefault="00000000">
      <w:pPr>
        <w:pStyle w:val="ListBullet"/>
        <w:spacing w:after="40"/>
      </w:pPr>
      <w:r>
        <w:t>'success' / 'failure' — Reinforcement event (pattern was applied and outcome recorded).</w:t>
      </w:r>
    </w:p>
    <w:p w14:paraId="73247AB4" w14:textId="77777777" w:rsidR="00C76AB0" w:rsidRDefault="00000000">
      <w:pPr>
        <w:pStyle w:val="ListBullet"/>
        <w:spacing w:after="40"/>
      </w:pPr>
      <w:r>
        <w:t>'decay' — Periodic decay event (confidence reduced due to inactivity).</w:t>
      </w:r>
    </w:p>
    <w:p w14:paraId="598440CD" w14:textId="77777777" w:rsidR="00C76AB0" w:rsidRDefault="00000000">
      <w:pPr>
        <w:pStyle w:val="ListBullet"/>
        <w:spacing w:after="40"/>
      </w:pPr>
      <w:r>
        <w:t>'merged' — Two similar patterns were merged into one.</w:t>
      </w:r>
    </w:p>
    <w:p w14:paraId="41B6EA97" w14:textId="77777777" w:rsidR="00C76AB0" w:rsidRDefault="00000000">
      <w:pPr>
        <w:pStyle w:val="ListBullet"/>
        <w:spacing w:after="40"/>
      </w:pPr>
      <w:r>
        <w:t>'split' — A broad pattern was split into two more specific ones.</w:t>
      </w:r>
    </w:p>
    <w:p w14:paraId="21526ED6" w14:textId="77777777" w:rsidR="00C76AB0" w:rsidRDefault="00000000">
      <w:pPr>
        <w:pStyle w:val="Heading2"/>
        <w:spacing w:before="360" w:after="120"/>
      </w:pPr>
      <w:r>
        <w:lastRenderedPageBreak/>
        <w:t>Tables: trajectories + trajectory_steps — Learning Trajectories (SONA Integration)</w:t>
      </w:r>
    </w:p>
    <w:p w14:paraId="7272C242" w14:textId="77777777" w:rsidR="00C76AB0" w:rsidRDefault="00000000">
      <w:pPr>
        <w:spacing w:after="80"/>
      </w:pPr>
      <w:r>
        <w:t>These tables implement a reinforcement-learning-style trajectory system for tracking multi-step agent tasks. A trajectory represents a complete task execution (e.g., 'document all files in the llm/ directory'), while trajectory_steps record each individual action taken during that task.</w:t>
      </w:r>
    </w:p>
    <w:p w14:paraId="379358DC" w14:textId="77777777" w:rsidR="00C76AB0" w:rsidRDefault="00000000">
      <w:pPr>
        <w:pStyle w:val="Heading3"/>
        <w:spacing w:before="240" w:after="80"/>
      </w:pPr>
      <w:r>
        <w:t>Trajectories Table</w:t>
      </w:r>
    </w:p>
    <w:p w14:paraId="2AC4C591" w14:textId="77777777" w:rsidR="00C76AB0" w:rsidRDefault="00000000">
      <w:pPr>
        <w:spacing w:after="80"/>
      </w:pPr>
      <w:r>
        <w:rPr>
          <w:rFonts w:ascii="Consolas" w:hAnsi="Consolas"/>
          <w:sz w:val="16"/>
        </w:rPr>
        <w:t>CREATE TABLE IF NOT EXISTS trajectories (</w:t>
      </w:r>
      <w:r>
        <w:rPr>
          <w:rFonts w:ascii="Consolas" w:hAnsi="Consolas"/>
          <w:sz w:val="16"/>
        </w:rPr>
        <w:br/>
        <w:t xml:space="preserve">  id                    TEXT PRIMARY KEY,</w:t>
      </w:r>
      <w:r>
        <w:rPr>
          <w:rFonts w:ascii="Consolas" w:hAnsi="Consolas"/>
          <w:sz w:val="16"/>
        </w:rPr>
        <w:br/>
        <w:t xml:space="preserve">  session_id            TEXT,                  -- link to sessions table</w:t>
      </w:r>
      <w:r>
        <w:rPr>
          <w:rFonts w:ascii="Consolas" w:hAnsi="Consolas"/>
          <w:sz w:val="16"/>
        </w:rPr>
        <w:br/>
        <w:t xml:space="preserve">  status                TEXT DEFAULT 'active', -- active|completed|failed|abandoned</w:t>
      </w:r>
      <w:r>
        <w:rPr>
          <w:rFonts w:ascii="Consolas" w:hAnsi="Consolas"/>
          <w:sz w:val="16"/>
        </w:rPr>
        <w:br/>
        <w:t xml:space="preserve">  verdict               TEXT,                  -- success|failure|partial|NULL</w:t>
      </w:r>
      <w:r>
        <w:rPr>
          <w:rFonts w:ascii="Consolas" w:hAnsi="Consolas"/>
          <w:sz w:val="16"/>
        </w:rPr>
        <w:br/>
        <w:t xml:space="preserve">  task                  TEXT,                  -- task description</w:t>
      </w:r>
      <w:r>
        <w:rPr>
          <w:rFonts w:ascii="Consolas" w:hAnsi="Consolas"/>
          <w:sz w:val="16"/>
        </w:rPr>
        <w:br/>
        <w:t xml:space="preserve">  context               TEXT,                  -- JSON context object</w:t>
      </w:r>
      <w:r>
        <w:rPr>
          <w:rFonts w:ascii="Consolas" w:hAnsi="Consolas"/>
          <w:sz w:val="16"/>
        </w:rPr>
        <w:br/>
        <w:t xml:space="preserve">  total_steps           INTEGER DEFAULT 0,</w:t>
      </w:r>
      <w:r>
        <w:rPr>
          <w:rFonts w:ascii="Consolas" w:hAnsi="Consolas"/>
          <w:sz w:val="16"/>
        </w:rPr>
        <w:br/>
        <w:t xml:space="preserve">  total_reward          REAL DEFAULT 0,        -- cumulative reward</w:t>
      </w:r>
      <w:r>
        <w:rPr>
          <w:rFonts w:ascii="Consolas" w:hAnsi="Consolas"/>
          <w:sz w:val="16"/>
        </w:rPr>
        <w:br/>
        <w:t xml:space="preserve">  started_at            INTEGER NOT NULL,</w:t>
      </w:r>
      <w:r>
        <w:rPr>
          <w:rFonts w:ascii="Consolas" w:hAnsi="Consolas"/>
          <w:sz w:val="16"/>
        </w:rPr>
        <w:br/>
        <w:t xml:space="preserve">  ended_at              INTEGER,</w:t>
      </w:r>
      <w:r>
        <w:rPr>
          <w:rFonts w:ascii="Consolas" w:hAnsi="Consolas"/>
          <w:sz w:val="16"/>
        </w:rPr>
        <w:br/>
        <w:t xml:space="preserve">  extracted_pattern_id  TEXT REFERENCES patterns(id)  -- learned pattern from this trajectory</w:t>
      </w:r>
      <w:r>
        <w:rPr>
          <w:rFonts w:ascii="Consolas" w:hAnsi="Consolas"/>
          <w:sz w:val="16"/>
        </w:rPr>
        <w:br/>
        <w:t>);</w:t>
      </w:r>
    </w:p>
    <w:p w14:paraId="59DC16C1" w14:textId="77777777" w:rsidR="00C76AB0" w:rsidRDefault="00000000">
      <w:pPr>
        <w:spacing w:after="80"/>
      </w:pPr>
      <w:r>
        <w:t>The extracted_pattern_id is the key field — when a trajectory completes successfully, the system can extract a reusable pattern from the sequence of actions taken. This pattern is then stored in the patterns table and applied to similar future tasks.</w:t>
      </w:r>
    </w:p>
    <w:p w14:paraId="6B61C41A" w14:textId="77777777" w:rsidR="00C76AB0" w:rsidRDefault="00000000">
      <w:pPr>
        <w:pStyle w:val="Heading3"/>
        <w:spacing w:before="240" w:after="80"/>
      </w:pPr>
      <w:r>
        <w:t>Trajectory Steps Table</w:t>
      </w:r>
    </w:p>
    <w:p w14:paraId="20ACF90E" w14:textId="77777777" w:rsidR="00C76AB0" w:rsidRDefault="00000000">
      <w:pPr>
        <w:spacing w:after="80"/>
      </w:pPr>
      <w:r>
        <w:rPr>
          <w:rFonts w:ascii="Consolas" w:hAnsi="Consolas"/>
          <w:sz w:val="16"/>
        </w:rPr>
        <w:t>CREATE TABLE IF NOT EXISTS trajectory_steps (</w:t>
      </w:r>
      <w:r>
        <w:rPr>
          <w:rFonts w:ascii="Consolas" w:hAnsi="Consolas"/>
          <w:sz w:val="16"/>
        </w:rPr>
        <w:br/>
        <w:t xml:space="preserve">  id              INTEGER PRIMARY KEY AUTOINCREMENT,</w:t>
      </w:r>
      <w:r>
        <w:rPr>
          <w:rFonts w:ascii="Consolas" w:hAnsi="Consolas"/>
          <w:sz w:val="16"/>
        </w:rPr>
        <w:br/>
        <w:t xml:space="preserve">  trajectory_id   TEXT NOT NULL REFERENCES trajectories(id),</w:t>
      </w:r>
      <w:r>
        <w:rPr>
          <w:rFonts w:ascii="Consolas" w:hAnsi="Consolas"/>
          <w:sz w:val="16"/>
        </w:rPr>
        <w:br/>
        <w:t xml:space="preserve">  step_number     INTEGER NOT NULL,</w:t>
      </w:r>
      <w:r>
        <w:rPr>
          <w:rFonts w:ascii="Consolas" w:hAnsi="Consolas"/>
          <w:sz w:val="16"/>
        </w:rPr>
        <w:br/>
        <w:t xml:space="preserve">  action          TEXT NOT NULL,              -- what was done</w:t>
      </w:r>
      <w:r>
        <w:rPr>
          <w:rFonts w:ascii="Consolas" w:hAnsi="Consolas"/>
          <w:sz w:val="16"/>
        </w:rPr>
        <w:br/>
        <w:t xml:space="preserve">  observation     TEXT,                       -- what happened (result)</w:t>
      </w:r>
      <w:r>
        <w:rPr>
          <w:rFonts w:ascii="Consolas" w:hAnsi="Consolas"/>
          <w:sz w:val="16"/>
        </w:rPr>
        <w:br/>
        <w:t xml:space="preserve">  reward          REAL DEFAULT 0,             -- step-level reward signal</w:t>
      </w:r>
      <w:r>
        <w:rPr>
          <w:rFonts w:ascii="Consolas" w:hAnsi="Consolas"/>
          <w:sz w:val="16"/>
        </w:rPr>
        <w:br/>
        <w:t xml:space="preserve">  metadata        TEXT,                       -- JSON object</w:t>
      </w:r>
      <w:r>
        <w:rPr>
          <w:rFonts w:ascii="Consolas" w:hAnsi="Consolas"/>
          <w:sz w:val="16"/>
        </w:rPr>
        <w:br/>
        <w:t xml:space="preserve">  created_at      INTEGER NOT NULL</w:t>
      </w:r>
      <w:r>
        <w:rPr>
          <w:rFonts w:ascii="Consolas" w:hAnsi="Consolas"/>
          <w:sz w:val="16"/>
        </w:rPr>
        <w:br/>
        <w:t>);</w:t>
      </w:r>
    </w:p>
    <w:p w14:paraId="26DB5F3C" w14:textId="77777777" w:rsidR="00C76AB0" w:rsidRDefault="00000000">
      <w:pPr>
        <w:spacing w:after="80"/>
      </w:pPr>
      <w:r>
        <w:t>Each step records an action-observation-reward triple, following the standard RL (reinforcement learning) MDP framework. The reward signal can be positive (action was helpful), negative (action was wasteful or wrong), or zero (neutral). The total_reward on the trajectory is the sum of all step rewards.</w:t>
      </w:r>
    </w:p>
    <w:p w14:paraId="48E14FC5" w14:textId="77777777" w:rsidR="00C76AB0" w:rsidRDefault="00000000">
      <w:pPr>
        <w:spacing w:after="80"/>
      </w:pPr>
      <w:r>
        <w:t>Example trajectory for 'document tool_caller.py':</w:t>
      </w:r>
    </w:p>
    <w:p w14:paraId="06BE23A5" w14:textId="77777777" w:rsidR="00C76AB0" w:rsidRDefault="00000000">
      <w:pPr>
        <w:pStyle w:val="ListBullet"/>
        <w:spacing w:after="40"/>
      </w:pPr>
      <w:r>
        <w:t>Step 1: action='read_file tool_caller.py', observation='372 lines, 13 tool definitions', reward=+1</w:t>
      </w:r>
    </w:p>
    <w:p w14:paraId="476A13B5" w14:textId="77777777" w:rsidR="00C76AB0" w:rsidRDefault="00000000">
      <w:pPr>
        <w:pStyle w:val="ListBullet"/>
        <w:spacing w:after="40"/>
      </w:pPr>
      <w:r>
        <w:t>Step 2: action='write expand21.py script', observation='script created with 95 lines', reward=+1</w:t>
      </w:r>
    </w:p>
    <w:p w14:paraId="4B82EB62" w14:textId="77777777" w:rsidR="00C76AB0" w:rsidRDefault="00000000">
      <w:pPr>
        <w:pStyle w:val="ListBullet"/>
        <w:spacing w:after="40"/>
      </w:pPr>
      <w:r>
        <w:t>Step 3: action='execute expand21.py', observation='3510→3555 paragraphs', reward=+1</w:t>
      </w:r>
    </w:p>
    <w:p w14:paraId="788CE644" w14:textId="77777777" w:rsidR="00C76AB0" w:rsidRDefault="00000000">
      <w:pPr>
        <w:pStyle w:val="ListBullet"/>
        <w:spacing w:after="40"/>
      </w:pPr>
      <w:r>
        <w:t>Step 4: action='verify paragraph count', observation='confirmed 45 new paragraphs', reward=+1</w:t>
      </w:r>
    </w:p>
    <w:p w14:paraId="506AAC79" w14:textId="77777777" w:rsidR="00C76AB0" w:rsidRDefault="00000000">
      <w:pPr>
        <w:spacing w:after="80"/>
      </w:pPr>
      <w:r>
        <w:lastRenderedPageBreak/>
        <w:t>total_reward=4, verdict='success'. A pattern could be extracted: 'To document a Python file, read source → write expand script → execute → verify count.'</w:t>
      </w:r>
    </w:p>
    <w:p w14:paraId="27677BD8" w14:textId="77777777" w:rsidR="00C76AB0" w:rsidRDefault="00000000">
      <w:pPr>
        <w:pStyle w:val="Heading2"/>
        <w:spacing w:before="360" w:after="120"/>
      </w:pPr>
      <w:r>
        <w:t>Table: migration_state — Schema Migration Tracking</w:t>
      </w:r>
    </w:p>
    <w:p w14:paraId="4806D7CC" w14:textId="77777777" w:rsidR="00C76AB0" w:rsidRDefault="00000000">
      <w:pPr>
        <w:spacing w:after="80"/>
      </w:pPr>
      <w:r>
        <w:rPr>
          <w:rFonts w:ascii="Consolas" w:hAnsi="Consolas"/>
          <w:sz w:val="16"/>
        </w:rPr>
        <w:t>CREATE TABLE IF NOT EXISTS migration_state (</w:t>
      </w:r>
      <w:r>
        <w:rPr>
          <w:rFonts w:ascii="Consolas" w:hAnsi="Consolas"/>
          <w:sz w:val="16"/>
        </w:rPr>
        <w:br/>
        <w:t xml:space="preserve">  id                TEXT PRIMARY KEY,</w:t>
      </w:r>
      <w:r>
        <w:rPr>
          <w:rFonts w:ascii="Consolas" w:hAnsi="Consolas"/>
          <w:sz w:val="16"/>
        </w:rPr>
        <w:br/>
        <w:t xml:space="preserve">  migration_type    TEXT NOT NULL,              -- 'v2-to-v3', 'pattern', 'memory', etc.</w:t>
      </w:r>
      <w:r>
        <w:rPr>
          <w:rFonts w:ascii="Consolas" w:hAnsi="Consolas"/>
          <w:sz w:val="16"/>
        </w:rPr>
        <w:br/>
        <w:t xml:space="preserve">  status            TEXT DEFAULT 'pending',     -- pending|in_progress|completed|failed|rolled_back</w:t>
      </w:r>
      <w:r>
        <w:rPr>
          <w:rFonts w:ascii="Consolas" w:hAnsi="Consolas"/>
          <w:sz w:val="16"/>
        </w:rPr>
        <w:br/>
        <w:t xml:space="preserve">  total_items       INTEGER DEFAULT 0,</w:t>
      </w:r>
      <w:r>
        <w:rPr>
          <w:rFonts w:ascii="Consolas" w:hAnsi="Consolas"/>
          <w:sz w:val="16"/>
        </w:rPr>
        <w:br/>
        <w:t xml:space="preserve">  processed_items   INTEGER DEFAULT 0,</w:t>
      </w:r>
      <w:r>
        <w:rPr>
          <w:rFonts w:ascii="Consolas" w:hAnsi="Consolas"/>
          <w:sz w:val="16"/>
        </w:rPr>
        <w:br/>
        <w:t xml:space="preserve">  failed_items      INTEGER DEFAULT 0,</w:t>
      </w:r>
      <w:r>
        <w:rPr>
          <w:rFonts w:ascii="Consolas" w:hAnsi="Consolas"/>
          <w:sz w:val="16"/>
        </w:rPr>
        <w:br/>
        <w:t xml:space="preserve">  skipped_items     INTEGER DEFAULT 0,</w:t>
      </w:r>
      <w:r>
        <w:rPr>
          <w:rFonts w:ascii="Consolas" w:hAnsi="Consolas"/>
          <w:sz w:val="16"/>
        </w:rPr>
        <w:br/>
        <w:t xml:space="preserve">  current_batch     INTEGER DEFAULT 0,          -- for resume after crash</w:t>
      </w:r>
      <w:r>
        <w:rPr>
          <w:rFonts w:ascii="Consolas" w:hAnsi="Consolas"/>
          <w:sz w:val="16"/>
        </w:rPr>
        <w:br/>
        <w:t xml:space="preserve">  last_processed_id TEXT,                        -- bookmark for resume</w:t>
      </w:r>
      <w:r>
        <w:rPr>
          <w:rFonts w:ascii="Consolas" w:hAnsi="Consolas"/>
          <w:sz w:val="16"/>
        </w:rPr>
        <w:br/>
        <w:t xml:space="preserve">  source_path       TEXT,</w:t>
      </w:r>
      <w:r>
        <w:rPr>
          <w:rFonts w:ascii="Consolas" w:hAnsi="Consolas"/>
          <w:sz w:val="16"/>
        </w:rPr>
        <w:br/>
        <w:t xml:space="preserve">  source_type       TEXT,</w:t>
      </w:r>
      <w:r>
        <w:rPr>
          <w:rFonts w:ascii="Consolas" w:hAnsi="Consolas"/>
          <w:sz w:val="16"/>
        </w:rPr>
        <w:br/>
        <w:t xml:space="preserve">  destination_path  TEXT,</w:t>
      </w:r>
      <w:r>
        <w:rPr>
          <w:rFonts w:ascii="Consolas" w:hAnsi="Consolas"/>
          <w:sz w:val="16"/>
        </w:rPr>
        <w:br/>
        <w:t xml:space="preserve">  backup_path       TEXT,                        -- pre-migration backup location</w:t>
      </w:r>
      <w:r>
        <w:rPr>
          <w:rFonts w:ascii="Consolas" w:hAnsi="Consolas"/>
          <w:sz w:val="16"/>
        </w:rPr>
        <w:br/>
        <w:t xml:space="preserve">  backup_created_at INTEGER,</w:t>
      </w:r>
      <w:r>
        <w:rPr>
          <w:rFonts w:ascii="Consolas" w:hAnsi="Consolas"/>
          <w:sz w:val="16"/>
        </w:rPr>
        <w:br/>
        <w:t xml:space="preserve">  last_error        TEXT,</w:t>
      </w:r>
      <w:r>
        <w:rPr>
          <w:rFonts w:ascii="Consolas" w:hAnsi="Consolas"/>
          <w:sz w:val="16"/>
        </w:rPr>
        <w:br/>
        <w:t xml:space="preserve">  errors            TEXT,                        -- JSON array of all errors</w:t>
      </w:r>
      <w:r>
        <w:rPr>
          <w:rFonts w:ascii="Consolas" w:hAnsi="Consolas"/>
          <w:sz w:val="16"/>
        </w:rPr>
        <w:br/>
        <w:t xml:space="preserve">  started_at        INTEGER,</w:t>
      </w:r>
      <w:r>
        <w:rPr>
          <w:rFonts w:ascii="Consolas" w:hAnsi="Consolas"/>
          <w:sz w:val="16"/>
        </w:rPr>
        <w:br/>
        <w:t xml:space="preserve">  completed_at      INTEGER,</w:t>
      </w:r>
      <w:r>
        <w:rPr>
          <w:rFonts w:ascii="Consolas" w:hAnsi="Consolas"/>
          <w:sz w:val="16"/>
        </w:rPr>
        <w:br/>
        <w:t xml:space="preserve">  created_at        INTEGER NOT NULL,</w:t>
      </w:r>
      <w:r>
        <w:rPr>
          <w:rFonts w:ascii="Consolas" w:hAnsi="Consolas"/>
          <w:sz w:val="16"/>
        </w:rPr>
        <w:br/>
        <w:t xml:space="preserve">  updated_at        INTEGER NOT NULL</w:t>
      </w:r>
      <w:r>
        <w:rPr>
          <w:rFonts w:ascii="Consolas" w:hAnsi="Consolas"/>
          <w:sz w:val="16"/>
        </w:rPr>
        <w:br/>
        <w:t>);</w:t>
      </w:r>
    </w:p>
    <w:p w14:paraId="49918E24" w14:textId="77777777" w:rsidR="00C76AB0" w:rsidRDefault="00000000">
      <w:pPr>
        <w:spacing w:after="80"/>
      </w:pPr>
      <w:r>
        <w:t>This table enables crash-safe database migrations. If a migration from V2 to V3 is interrupted (process crash, power loss), it can resume from last_processed_id and current_batch instead of starting over. The backup_path field ensures the pre-migration data can be restored if the migration fails (rolled_back status).</w:t>
      </w:r>
    </w:p>
    <w:p w14:paraId="7006DD88" w14:textId="77777777" w:rsidR="00C76AB0" w:rsidRDefault="00000000">
      <w:pPr>
        <w:pStyle w:val="Heading2"/>
        <w:spacing w:before="360" w:after="120"/>
      </w:pPr>
      <w:r>
        <w:t>Table: sessions — Agent Session Management</w:t>
      </w:r>
    </w:p>
    <w:p w14:paraId="526D9E2B" w14:textId="77777777" w:rsidR="00C76AB0" w:rsidRDefault="00000000">
      <w:pPr>
        <w:spacing w:after="80"/>
      </w:pPr>
      <w:r>
        <w:rPr>
          <w:rFonts w:ascii="Consolas" w:hAnsi="Consolas"/>
          <w:sz w:val="16"/>
        </w:rPr>
        <w:t>CREATE TABLE IF NOT EXISTS sessions (</w:t>
      </w:r>
      <w:r>
        <w:rPr>
          <w:rFonts w:ascii="Consolas" w:hAnsi="Consolas"/>
          <w:sz w:val="16"/>
        </w:rPr>
        <w:br/>
        <w:t xml:space="preserve">  id                TEXT PRIMARY KEY,</w:t>
      </w:r>
      <w:r>
        <w:rPr>
          <w:rFonts w:ascii="Consolas" w:hAnsi="Consolas"/>
          <w:sz w:val="16"/>
        </w:rPr>
        <w:br/>
        <w:t xml:space="preserve">  state             TEXT NOT NULL,              -- JSON: full session state</w:t>
      </w:r>
      <w:r>
        <w:rPr>
          <w:rFonts w:ascii="Consolas" w:hAnsi="Consolas"/>
          <w:sz w:val="16"/>
        </w:rPr>
        <w:br/>
        <w:t xml:space="preserve">  status            TEXT DEFAULT 'active',      -- active|paused|completed|expired</w:t>
      </w:r>
      <w:r>
        <w:rPr>
          <w:rFonts w:ascii="Consolas" w:hAnsi="Consolas"/>
          <w:sz w:val="16"/>
        </w:rPr>
        <w:br/>
        <w:t xml:space="preserve">  project_path      TEXT,                       -- working directory</w:t>
      </w:r>
      <w:r>
        <w:rPr>
          <w:rFonts w:ascii="Consolas" w:hAnsi="Consolas"/>
          <w:sz w:val="16"/>
        </w:rPr>
        <w:br/>
        <w:t xml:space="preserve">  branch            TEXT,                       -- git branch</w:t>
      </w:r>
      <w:r>
        <w:rPr>
          <w:rFonts w:ascii="Consolas" w:hAnsi="Consolas"/>
          <w:sz w:val="16"/>
        </w:rPr>
        <w:br/>
        <w:t xml:space="preserve">  tasks_completed   INTEGER DEFAULT 0,</w:t>
      </w:r>
      <w:r>
        <w:rPr>
          <w:rFonts w:ascii="Consolas" w:hAnsi="Consolas"/>
          <w:sz w:val="16"/>
        </w:rPr>
        <w:br/>
        <w:t xml:space="preserve">  patterns_learned  INTEGER DEFAULT 0,</w:t>
      </w:r>
      <w:r>
        <w:rPr>
          <w:rFonts w:ascii="Consolas" w:hAnsi="Consolas"/>
          <w:sz w:val="16"/>
        </w:rPr>
        <w:br/>
        <w:t xml:space="preserve">  created_at        INTEGER NOT NULL,</w:t>
      </w:r>
      <w:r>
        <w:rPr>
          <w:rFonts w:ascii="Consolas" w:hAnsi="Consolas"/>
          <w:sz w:val="16"/>
        </w:rPr>
        <w:br/>
        <w:t xml:space="preserve">  updated_at        INTEGER NOT NULL,</w:t>
      </w:r>
      <w:r>
        <w:rPr>
          <w:rFonts w:ascii="Consolas" w:hAnsi="Consolas"/>
          <w:sz w:val="16"/>
        </w:rPr>
        <w:br/>
        <w:t xml:space="preserve">  expires_at        INTEGER</w:t>
      </w:r>
      <w:r>
        <w:rPr>
          <w:rFonts w:ascii="Consolas" w:hAnsi="Consolas"/>
          <w:sz w:val="16"/>
        </w:rPr>
        <w:br/>
        <w:t>);</w:t>
      </w:r>
    </w:p>
    <w:p w14:paraId="5259C9E3" w14:textId="77777777" w:rsidR="00C76AB0" w:rsidRDefault="00000000">
      <w:pPr>
        <w:spacing w:after="80"/>
      </w:pPr>
      <w:r>
        <w:t>Each AI agent session (e.g., one Claude Code conversation) creates a session row. The state column stores the full session context as a JSON object — active tasks, conversation summary, accumulated context. The project_path and branch fields enable session isolation: a session on the 'feature/arabic-tts' branch doesn't see patterns learned on 'main'. tasks_completed and patterns_learned provide session-level metrics.</w:t>
      </w:r>
    </w:p>
    <w:p w14:paraId="59A2E361" w14:textId="77777777" w:rsidR="00C76AB0" w:rsidRDefault="00000000">
      <w:pPr>
        <w:pStyle w:val="Heading2"/>
        <w:spacing w:before="360" w:after="120"/>
      </w:pPr>
      <w:r>
        <w:lastRenderedPageBreak/>
        <w:t>Table: vector_indexes — HNSW Vector Index Configuration</w:t>
      </w:r>
    </w:p>
    <w:p w14:paraId="58F9D8E1" w14:textId="77777777" w:rsidR="00C76AB0" w:rsidRDefault="00000000">
      <w:pPr>
        <w:spacing w:after="80"/>
      </w:pPr>
      <w:r>
        <w:rPr>
          <w:rFonts w:ascii="Consolas" w:hAnsi="Consolas"/>
          <w:sz w:val="16"/>
        </w:rPr>
        <w:t>CREATE TABLE IF NOT EXISTS vector_indexes (</w:t>
      </w:r>
      <w:r>
        <w:rPr>
          <w:rFonts w:ascii="Consolas" w:hAnsi="Consolas"/>
          <w:sz w:val="16"/>
        </w:rPr>
        <w:br/>
        <w:t xml:space="preserve">  id                   TEXT PRIMARY KEY,</w:t>
      </w:r>
      <w:r>
        <w:rPr>
          <w:rFonts w:ascii="Consolas" w:hAnsi="Consolas"/>
          <w:sz w:val="16"/>
        </w:rPr>
        <w:br/>
        <w:t xml:space="preserve">  name                 TEXT NOT NULL UNIQUE,</w:t>
      </w:r>
      <w:r>
        <w:rPr>
          <w:rFonts w:ascii="Consolas" w:hAnsi="Consolas"/>
          <w:sz w:val="16"/>
        </w:rPr>
        <w:br/>
        <w:t xml:space="preserve">  dimensions           INTEGER NOT NULL,          -- vector size (768)</w:t>
      </w:r>
      <w:r>
        <w:rPr>
          <w:rFonts w:ascii="Consolas" w:hAnsi="Consolas"/>
          <w:sz w:val="16"/>
        </w:rPr>
        <w:br/>
        <w:t xml:space="preserve">  metric               TEXT DEFAULT 'cosine',     -- cosine|euclidean|dot</w:t>
      </w:r>
      <w:r>
        <w:rPr>
          <w:rFonts w:ascii="Consolas" w:hAnsi="Consolas"/>
          <w:sz w:val="16"/>
        </w:rPr>
        <w:br/>
        <w:t xml:space="preserve">  hnsw_m               INTEGER DEFAULT 16,        -- HNSW graph connectivity</w:t>
      </w:r>
      <w:r>
        <w:rPr>
          <w:rFonts w:ascii="Consolas" w:hAnsi="Consolas"/>
          <w:sz w:val="16"/>
        </w:rPr>
        <w:br/>
        <w:t xml:space="preserve">  hnsw_ef_construction INTEGER DEFAULT 200,       -- construction search width</w:t>
      </w:r>
      <w:r>
        <w:rPr>
          <w:rFonts w:ascii="Consolas" w:hAnsi="Consolas"/>
          <w:sz w:val="16"/>
        </w:rPr>
        <w:br/>
        <w:t xml:space="preserve">  hnsw_ef_search       INTEGER DEFAULT 100,       -- query search width</w:t>
      </w:r>
      <w:r>
        <w:rPr>
          <w:rFonts w:ascii="Consolas" w:hAnsi="Consolas"/>
          <w:sz w:val="16"/>
        </w:rPr>
        <w:br/>
        <w:t xml:space="preserve">  quantization_type    TEXT,                       -- none|scalar|product</w:t>
      </w:r>
      <w:r>
        <w:rPr>
          <w:rFonts w:ascii="Consolas" w:hAnsi="Consolas"/>
          <w:sz w:val="16"/>
        </w:rPr>
        <w:br/>
        <w:t xml:space="preserve">  quantization_bits    INTEGER DEFAULT 8,</w:t>
      </w:r>
      <w:r>
        <w:rPr>
          <w:rFonts w:ascii="Consolas" w:hAnsi="Consolas"/>
          <w:sz w:val="16"/>
        </w:rPr>
        <w:br/>
        <w:t xml:space="preserve">  total_vectors        INTEGER DEFAULT 0,</w:t>
      </w:r>
      <w:r>
        <w:rPr>
          <w:rFonts w:ascii="Consolas" w:hAnsi="Consolas"/>
          <w:sz w:val="16"/>
        </w:rPr>
        <w:br/>
        <w:t xml:space="preserve">  last_rebuild_at      INTEGER,</w:t>
      </w:r>
      <w:r>
        <w:rPr>
          <w:rFonts w:ascii="Consolas" w:hAnsi="Consolas"/>
          <w:sz w:val="16"/>
        </w:rPr>
        <w:br/>
        <w:t xml:space="preserve">  created_at           INTEGER NOT NULL,</w:t>
      </w:r>
      <w:r>
        <w:rPr>
          <w:rFonts w:ascii="Consolas" w:hAnsi="Consolas"/>
          <w:sz w:val="16"/>
        </w:rPr>
        <w:br/>
        <w:t xml:space="preserve">  updated_at           INTEGER NOT NULL</w:t>
      </w:r>
      <w:r>
        <w:rPr>
          <w:rFonts w:ascii="Consolas" w:hAnsi="Consolas"/>
          <w:sz w:val="16"/>
        </w:rPr>
        <w:br/>
        <w:t>);</w:t>
      </w:r>
    </w:p>
    <w:p w14:paraId="04020503" w14:textId="77777777" w:rsidR="00C76AB0" w:rsidRDefault="00000000">
      <w:pPr>
        <w:pStyle w:val="Heading3"/>
        <w:spacing w:before="240" w:after="80"/>
      </w:pPr>
      <w:r>
        <w:t>Default Index Configuration (Seed Data)</w:t>
      </w:r>
    </w:p>
    <w:p w14:paraId="5C86EC53" w14:textId="77777777" w:rsidR="00C76AB0" w:rsidRDefault="00000000">
      <w:pPr>
        <w:spacing w:after="80"/>
      </w:pPr>
      <w:r>
        <w:rPr>
          <w:rFonts w:ascii="Consolas" w:hAnsi="Consolas"/>
          <w:sz w:val="16"/>
        </w:rPr>
        <w:t>INSERT OR IGNORE INTO vector_indexes (id, name, dimensions) VALUES</w:t>
      </w:r>
      <w:r>
        <w:rPr>
          <w:rFonts w:ascii="Consolas" w:hAnsi="Consolas"/>
          <w:sz w:val="16"/>
        </w:rPr>
        <w:br/>
        <w:t xml:space="preserve">  ('default', 'default', 768),      -- general memory embeddings</w:t>
      </w:r>
      <w:r>
        <w:rPr>
          <w:rFonts w:ascii="Consolas" w:hAnsi="Consolas"/>
          <w:sz w:val="16"/>
        </w:rPr>
        <w:br/>
        <w:t xml:space="preserve">  ('patterns', 'patterns', 768);    -- pattern-specific embeddings</w:t>
      </w:r>
    </w:p>
    <w:p w14:paraId="3F251ABF" w14:textId="77777777" w:rsidR="00C76AB0" w:rsidRDefault="00000000">
      <w:pPr>
        <w:spacing w:after="80"/>
      </w:pPr>
      <w:r>
        <w:t>Two vector indexes are pre-configured:</w:t>
      </w:r>
    </w:p>
    <w:p w14:paraId="0D7FEF20" w14:textId="77777777" w:rsidR="00C76AB0" w:rsidRDefault="00000000">
      <w:pPr>
        <w:pStyle w:val="ListBullet"/>
        <w:spacing w:after="40"/>
      </w:pPr>
      <w:r>
        <w:t>'default' (768 dimensions, cosine similarity) — Used for general memory_entries embeddings. 768 dimensions matches common local embedding models (all-MiniLM-L6-v2, sentence-transformers).</w:t>
      </w:r>
    </w:p>
    <w:p w14:paraId="00055B05" w14:textId="77777777" w:rsidR="00C76AB0" w:rsidRDefault="00000000">
      <w:pPr>
        <w:pStyle w:val="ListBullet"/>
        <w:spacing w:after="40"/>
      </w:pPr>
      <w:r>
        <w:t>'patterns' (768 dimensions, cosine similarity) — Separate index for pattern embeddings, enabling fast semantic pattern matching without mixing general memories into the search space.</w:t>
      </w:r>
    </w:p>
    <w:p w14:paraId="688191BA" w14:textId="77777777" w:rsidR="00C76AB0" w:rsidRDefault="00000000">
      <w:pPr>
        <w:pStyle w:val="Heading3"/>
        <w:spacing w:before="240" w:after="80"/>
      </w:pPr>
      <w:r>
        <w:t>HNSW Parameters Explained</w:t>
      </w:r>
    </w:p>
    <w:p w14:paraId="4DC06E47" w14:textId="77777777" w:rsidR="00C76AB0" w:rsidRDefault="00000000">
      <w:pPr>
        <w:spacing w:after="80"/>
      </w:pPr>
      <w:r>
        <w:t>HNSW (Hierarchical Navigable Small World) is an approximate nearest-neighbour algorithm for fast vector similarity search:</w:t>
      </w:r>
    </w:p>
    <w:p w14:paraId="6A537C19" w14:textId="77777777" w:rsidR="00C76AB0" w:rsidRDefault="00000000">
      <w:pPr>
        <w:pStyle w:val="ListBullet"/>
        <w:spacing w:after="40"/>
      </w:pPr>
      <w:r>
        <w:t>hnsw_m = 16 — Each node in the graph connects to 16 neighbours. Higher values improve recall at the cost of memory. 16 is the standard default for medium-sized collections.</w:t>
      </w:r>
    </w:p>
    <w:p w14:paraId="1FCCB0E9" w14:textId="77777777" w:rsidR="00C76AB0" w:rsidRDefault="00000000">
      <w:pPr>
        <w:pStyle w:val="ListBullet"/>
        <w:spacing w:after="40"/>
      </w:pPr>
      <w:r>
        <w:t>hnsw_ef_construction = 200 — Search width during index building. Higher values produce a better graph but slower construction. 200 is generous — ensures high-quality connections.</w:t>
      </w:r>
    </w:p>
    <w:p w14:paraId="0AABAEB8" w14:textId="77777777" w:rsidR="00C76AB0" w:rsidRDefault="00000000">
      <w:pPr>
        <w:pStyle w:val="ListBullet"/>
        <w:spacing w:after="40"/>
      </w:pPr>
      <w:r>
        <w:t>hnsw_ef_search = 100 — Search width during queries. Higher values improve recall at the cost of latency. 100 gives ~99% recall on typical datasets.</w:t>
      </w:r>
    </w:p>
    <w:p w14:paraId="775A74AC" w14:textId="77777777" w:rsidR="00C76AB0" w:rsidRDefault="00000000">
      <w:pPr>
        <w:pStyle w:val="ListBullet"/>
        <w:spacing w:after="40"/>
      </w:pPr>
      <w:r>
        <w:t>quantization_type / quantization_bits — Optional vector compression. Scalar quantisation with 8 bits reduces memory by 4x (32-bit float → 8-bit int) with &lt;1% recall loss.</w:t>
      </w:r>
    </w:p>
    <w:p w14:paraId="643AF4A6" w14:textId="77777777" w:rsidR="00C76AB0" w:rsidRDefault="00000000">
      <w:pPr>
        <w:pStyle w:val="Heading2"/>
        <w:spacing w:before="360" w:after="120"/>
      </w:pPr>
      <w:r>
        <w:t>Table: metadata — System Key-Value Store</w:t>
      </w:r>
    </w:p>
    <w:p w14:paraId="44C88269" w14:textId="77777777" w:rsidR="00C76AB0" w:rsidRDefault="00000000">
      <w:pPr>
        <w:spacing w:after="80"/>
      </w:pPr>
      <w:r>
        <w:rPr>
          <w:rFonts w:ascii="Consolas" w:hAnsi="Consolas"/>
          <w:sz w:val="16"/>
        </w:rPr>
        <w:t>CREATE TABLE IF NOT EXISTS metadata (</w:t>
      </w:r>
      <w:r>
        <w:rPr>
          <w:rFonts w:ascii="Consolas" w:hAnsi="Consolas"/>
          <w:sz w:val="16"/>
        </w:rPr>
        <w:br/>
        <w:t xml:space="preserve">  key        TEXT PRIMARY KEY,</w:t>
      </w:r>
      <w:r>
        <w:rPr>
          <w:rFonts w:ascii="Consolas" w:hAnsi="Consolas"/>
          <w:sz w:val="16"/>
        </w:rPr>
        <w:br/>
        <w:t xml:space="preserve">  value      TEXT NOT NULL,</w:t>
      </w:r>
      <w:r>
        <w:rPr>
          <w:rFonts w:ascii="Consolas" w:hAnsi="Consolas"/>
          <w:sz w:val="16"/>
        </w:rPr>
        <w:br/>
      </w:r>
      <w:r>
        <w:rPr>
          <w:rFonts w:ascii="Consolas" w:hAnsi="Consolas"/>
          <w:sz w:val="16"/>
        </w:rPr>
        <w:lastRenderedPageBreak/>
        <w:t xml:space="preserve">  updated_at INTEGER DEFAULT (strftime('%s', 'now') * 1000)</w:t>
      </w:r>
      <w:r>
        <w:rPr>
          <w:rFonts w:ascii="Consolas" w:hAnsi="Consolas"/>
          <w:sz w:val="16"/>
        </w:rPr>
        <w:br/>
        <w:t>);</w:t>
      </w:r>
    </w:p>
    <w:p w14:paraId="5B3FC485" w14:textId="77777777" w:rsidR="00C76AB0" w:rsidRDefault="00000000">
      <w:pPr>
        <w:pStyle w:val="Heading3"/>
        <w:spacing w:before="240" w:after="80"/>
      </w:pPr>
      <w:r>
        <w:t>Default Metadata Entries (Seed Data)</w:t>
      </w:r>
    </w:p>
    <w:p w14:paraId="3862FC02" w14:textId="77777777" w:rsidR="00C76AB0" w:rsidRDefault="00000000">
      <w:pPr>
        <w:spacing w:after="80"/>
      </w:pPr>
      <w:r>
        <w:rPr>
          <w:rFonts w:ascii="Consolas" w:hAnsi="Consolas"/>
          <w:sz w:val="16"/>
        </w:rPr>
        <w:t>Key                  Value          Description</w:t>
      </w:r>
      <w:r>
        <w:rPr>
          <w:rFonts w:ascii="Consolas" w:hAnsi="Consolas"/>
          <w:sz w:val="16"/>
        </w:rPr>
        <w:br/>
        <w:t>────────────────────────────────────────────────────────</w:t>
      </w:r>
      <w:r>
        <w:rPr>
          <w:rFonts w:ascii="Consolas" w:hAnsi="Consolas"/>
          <w:sz w:val="16"/>
        </w:rPr>
        <w:br/>
        <w:t>schema_version       '3.0.0'        Current database schema version</w:t>
      </w:r>
      <w:r>
        <w:rPr>
          <w:rFonts w:ascii="Consolas" w:hAnsi="Consolas"/>
          <w:sz w:val="16"/>
        </w:rPr>
        <w:br/>
        <w:t>backend              'hybrid'       Storage backend type (hybrid = SQLite + vectors)</w:t>
      </w:r>
      <w:r>
        <w:rPr>
          <w:rFonts w:ascii="Consolas" w:hAnsi="Consolas"/>
          <w:sz w:val="16"/>
        </w:rPr>
        <w:br/>
        <w:t>created_at           ISO timestamp  When the database was first created</w:t>
      </w:r>
      <w:r>
        <w:rPr>
          <w:rFonts w:ascii="Consolas" w:hAnsi="Consolas"/>
          <w:sz w:val="16"/>
        </w:rPr>
        <w:br/>
        <w:t>sql_js               'true'         Whether sql.js (WebAssembly SQLite) is available</w:t>
      </w:r>
      <w:r>
        <w:rPr>
          <w:rFonts w:ascii="Consolas" w:hAnsi="Consolas"/>
          <w:sz w:val="16"/>
        </w:rPr>
        <w:br/>
        <w:t>vector_embeddings    'enabled'      Vector embedding feature flag</w:t>
      </w:r>
      <w:r>
        <w:rPr>
          <w:rFonts w:ascii="Consolas" w:hAnsi="Consolas"/>
          <w:sz w:val="16"/>
        </w:rPr>
        <w:br/>
        <w:t>pattern_learning     'enabled'      Pattern learning feature flag</w:t>
      </w:r>
      <w:r>
        <w:rPr>
          <w:rFonts w:ascii="Consolas" w:hAnsi="Consolas"/>
          <w:sz w:val="16"/>
        </w:rPr>
        <w:br/>
        <w:t>temporal_decay       'enabled'      Time-based confidence decay feature flag</w:t>
      </w:r>
      <w:r>
        <w:rPr>
          <w:rFonts w:ascii="Consolas" w:hAnsi="Consolas"/>
          <w:sz w:val="16"/>
        </w:rPr>
        <w:br/>
        <w:t>hnsw_indexing        'enabled'      HNSW vector index feature flag</w:t>
      </w:r>
    </w:p>
    <w:p w14:paraId="486A9C76" w14:textId="77777777" w:rsidR="00C76AB0" w:rsidRDefault="00000000">
      <w:pPr>
        <w:spacing w:after="80"/>
      </w:pPr>
      <w:r>
        <w:t>These metadata entries serve as feature flags and database identity markers. The schema_version is checked during startup — if it's lower than the code's expected version, a migration is triggered (tracked in migration_state). The 'enabled'/'disabled' flags allow features to be toggled without schema changes.</w:t>
      </w:r>
    </w:p>
    <w:p w14:paraId="3D013C80" w14:textId="77777777" w:rsidR="00C76AB0" w:rsidRDefault="00000000">
      <w:pPr>
        <w:pStyle w:val="Heading2"/>
        <w:spacing w:before="360" w:after="120"/>
      </w:pPr>
      <w:r>
        <w:t>Current Database State (Snapshot)</w:t>
      </w:r>
    </w:p>
    <w:p w14:paraId="737AC7F9" w14:textId="77777777" w:rsidR="00C76AB0" w:rsidRDefault="00000000">
      <w:pPr>
        <w:spacing w:after="80"/>
      </w:pPr>
      <w:r>
        <w:t>As of the project's current state, the database has been initialised but contains no user-generated data:</w:t>
      </w:r>
    </w:p>
    <w:p w14:paraId="4856949E" w14:textId="77777777" w:rsidR="00C76AB0" w:rsidRDefault="00000000">
      <w:pPr>
        <w:pStyle w:val="ListBullet"/>
        <w:spacing w:after="40"/>
      </w:pPr>
      <w:r>
        <w:t>memory_entries: 0 rows — No memories have been stored yet.</w:t>
      </w:r>
    </w:p>
    <w:p w14:paraId="3C90404C" w14:textId="77777777" w:rsidR="00C76AB0" w:rsidRDefault="00000000">
      <w:pPr>
        <w:pStyle w:val="ListBullet"/>
        <w:spacing w:after="40"/>
      </w:pPr>
      <w:r>
        <w:t>patterns: 0 rows — No patterns have been learned yet.</w:t>
      </w:r>
    </w:p>
    <w:p w14:paraId="04FF87B8" w14:textId="77777777" w:rsidR="00C76AB0" w:rsidRDefault="00000000">
      <w:pPr>
        <w:pStyle w:val="ListBullet"/>
        <w:spacing w:after="40"/>
      </w:pPr>
      <w:r>
        <w:t>pattern_history: 0 rows — No pattern evolution events recorded.</w:t>
      </w:r>
    </w:p>
    <w:p w14:paraId="5A0644BB" w14:textId="77777777" w:rsidR="00C76AB0" w:rsidRDefault="00000000">
      <w:pPr>
        <w:pStyle w:val="ListBullet"/>
        <w:spacing w:after="40"/>
      </w:pPr>
      <w:r>
        <w:t>trajectories: 0 rows — No task trajectories recorded.</w:t>
      </w:r>
    </w:p>
    <w:p w14:paraId="3D879E30" w14:textId="77777777" w:rsidR="00C76AB0" w:rsidRDefault="00000000">
      <w:pPr>
        <w:pStyle w:val="ListBullet"/>
        <w:spacing w:after="40"/>
      </w:pPr>
      <w:r>
        <w:t>trajectory_steps: 0 rows — No trajectory steps recorded.</w:t>
      </w:r>
    </w:p>
    <w:p w14:paraId="16CC72A1" w14:textId="77777777" w:rsidR="00C76AB0" w:rsidRDefault="00000000">
      <w:pPr>
        <w:pStyle w:val="ListBullet"/>
        <w:spacing w:after="40"/>
      </w:pPr>
      <w:r>
        <w:t>migration_state: 0 rows — No migrations have been performed.</w:t>
      </w:r>
    </w:p>
    <w:p w14:paraId="3C564023" w14:textId="77777777" w:rsidR="00C76AB0" w:rsidRDefault="00000000">
      <w:pPr>
        <w:pStyle w:val="ListBullet"/>
        <w:spacing w:after="40"/>
      </w:pPr>
      <w:r>
        <w:t>sessions: 0 rows — No sessions have been created.</w:t>
      </w:r>
    </w:p>
    <w:p w14:paraId="53E75AA7" w14:textId="77777777" w:rsidR="00C76AB0" w:rsidRDefault="00000000">
      <w:pPr>
        <w:pStyle w:val="ListBullet"/>
        <w:spacing w:after="40"/>
      </w:pPr>
      <w:r>
        <w:t>vector_indexes: 2 rows — Default and patterns indexes configured (768d, cosine).</w:t>
      </w:r>
    </w:p>
    <w:p w14:paraId="6D8D8DA2" w14:textId="77777777" w:rsidR="00C76AB0" w:rsidRDefault="00000000">
      <w:pPr>
        <w:pStyle w:val="ListBullet"/>
        <w:spacing w:after="40"/>
      </w:pPr>
      <w:r>
        <w:t>metadata: 8 rows — All feature flags enabled, schema version 3.0.0, created 2026-04-15.</w:t>
      </w:r>
    </w:p>
    <w:p w14:paraId="6A7F7F4D" w14:textId="77777777" w:rsidR="00C76AB0" w:rsidRDefault="00000000">
      <w:pPr>
        <w:spacing w:after="80"/>
      </w:pPr>
      <w:r>
        <w:t>The database is in its initial 'blank slate' state — the schema is fully deployed and configured, but no AI agent has yet written memories, learned patterns, or recorded trajectories. The two vector index configurations are ready for embedding storage.</w:t>
      </w:r>
    </w:p>
    <w:p w14:paraId="3843AC20" w14:textId="77777777" w:rsidR="00C76AB0" w:rsidRDefault="00000000">
      <w:pPr>
        <w:pStyle w:val="Heading2"/>
        <w:spacing w:before="360" w:after="120"/>
      </w:pPr>
      <w:r>
        <w:t>Architecture: How the Tables Relate</w:t>
      </w:r>
    </w:p>
    <w:p w14:paraId="172F2AD5" w14:textId="77777777" w:rsidR="00C76AB0" w:rsidRDefault="00000000">
      <w:pPr>
        <w:spacing w:after="80"/>
      </w:pPr>
      <w:r>
        <w:t>The RuFlo V3 schema implements a learn-by-doing architecture with four interconnected cycles:</w:t>
      </w:r>
    </w:p>
    <w:p w14:paraId="078AF3BE" w14:textId="77777777" w:rsidR="00C76AB0" w:rsidRDefault="00000000">
      <w:pPr>
        <w:pStyle w:val="ListBullet"/>
        <w:spacing w:after="40"/>
      </w:pPr>
      <w:r>
        <w:t>Cycle 1 — Memory Storage: Agent observes → stores memory_entries → retrieves via vector similarity (HNSW) or exact key lookup → updates access_count for hot/cold detection.</w:t>
      </w:r>
    </w:p>
    <w:p w14:paraId="78B562A3" w14:textId="77777777" w:rsidR="00C76AB0" w:rsidRDefault="00000000">
      <w:pPr>
        <w:pStyle w:val="ListBullet"/>
        <w:spacing w:after="40"/>
      </w:pPr>
      <w:r>
        <w:lastRenderedPageBreak/>
        <w:t>Cycle 2 — Trajectory Recording: Agent starts task → creates trajectory → records trajectory_steps (action/observation/reward) → marks trajectory completed/failed → calculates total_reward.</w:t>
      </w:r>
    </w:p>
    <w:p w14:paraId="61960445" w14:textId="77777777" w:rsidR="00C76AB0" w:rsidRDefault="00000000">
      <w:pPr>
        <w:pStyle w:val="ListBullet"/>
        <w:spacing w:after="40"/>
      </w:pPr>
      <w:r>
        <w:t>Cycle 3 — Pattern Extraction: Successful trajectory → extract pattern → store in patterns table → link via extracted_pattern_id → future similar tasks match the pattern → skip trial-and-error.</w:t>
      </w:r>
    </w:p>
    <w:p w14:paraId="532EAB0C" w14:textId="77777777" w:rsidR="00C76AB0" w:rsidRDefault="00000000">
      <w:pPr>
        <w:pStyle w:val="ListBullet"/>
        <w:spacing w:after="40"/>
      </w:pPr>
      <w:r>
        <w:t>Cycle 4 — Pattern Evolution: Pattern matched → applied → outcome recorded (success/failure) → confidence updated → pattern_history logged → temporal decay applied → low-confidence patterns archived.</w:t>
      </w:r>
    </w:p>
    <w:p w14:paraId="4064DF59" w14:textId="77777777" w:rsidR="00C76AB0" w:rsidRDefault="00000000">
      <w:pPr>
        <w:spacing w:after="80"/>
      </w:pPr>
      <w:r>
        <w:t>The sessions table ties everything together — each session owns trajectories, which generate patterns, which are stored as memory_entries. The migration_state table ensures the database can evolve its schema safely across versions.</w:t>
      </w:r>
    </w:p>
    <w:p w14:paraId="78D93A10" w14:textId="77777777" w:rsidR="00C76AB0" w:rsidRDefault="00000000">
      <w:pPr>
        <w:pStyle w:val="Heading2"/>
        <w:spacing w:before="360" w:after="120"/>
      </w:pPr>
      <w:r>
        <w:t>Technologies and Libraries</w:t>
      </w:r>
    </w:p>
    <w:p w14:paraId="409564C2" w14:textId="77777777" w:rsidR="00C76AB0" w:rsidRDefault="00000000">
      <w:pPr>
        <w:pStyle w:val="ListBullet"/>
        <w:spacing w:after="40"/>
      </w:pPr>
      <w:r>
        <w:t>SQLite 3.x — Database engine with WAL journal mode for concurrent access.</w:t>
      </w:r>
    </w:p>
    <w:p w14:paraId="3E474483" w14:textId="77777777" w:rsidR="00C76AB0" w:rsidRDefault="00000000">
      <w:pPr>
        <w:pStyle w:val="ListBullet"/>
        <w:spacing w:after="40"/>
      </w:pPr>
      <w:r>
        <w:t>Foreign keys — Enforced referential integrity (patterns → pattern_history, trajectories → steps).</w:t>
      </w:r>
    </w:p>
    <w:p w14:paraId="4F1C2DDB" w14:textId="77777777" w:rsidR="00C76AB0" w:rsidRDefault="00000000">
      <w:pPr>
        <w:pStyle w:val="ListBullet"/>
        <w:spacing w:after="40"/>
      </w:pPr>
      <w:r>
        <w:t>JSON storage — Tags, metadata, embeddings, and session state stored as JSON text columns.</w:t>
      </w:r>
    </w:p>
    <w:p w14:paraId="0718035A" w14:textId="77777777" w:rsidR="00C76AB0" w:rsidRDefault="00000000">
      <w:pPr>
        <w:pStyle w:val="ListBullet"/>
        <w:spacing w:after="40"/>
      </w:pPr>
      <w:r>
        <w:t>HNSW (Hierarchical Navigable Small World) — Approximate nearest-neighbour vector search algorithm, configured via vector_indexes table.</w:t>
      </w:r>
    </w:p>
    <w:p w14:paraId="3F45508A" w14:textId="77777777" w:rsidR="00C76AB0" w:rsidRDefault="00000000">
      <w:pPr>
        <w:pStyle w:val="ListBullet"/>
        <w:spacing w:after="40"/>
      </w:pPr>
      <w:r>
        <w:t>Temporal decay — Exponential confidence decay with configurable half-life (default 30 days).</w:t>
      </w:r>
    </w:p>
    <w:p w14:paraId="612F847D" w14:textId="77777777" w:rsidR="00C76AB0" w:rsidRDefault="00000000">
      <w:pPr>
        <w:pStyle w:val="ListBullet"/>
        <w:spacing w:after="40"/>
      </w:pPr>
      <w:r>
        <w:t>Reinforcement learning primitives — Action-observation-reward triples in trajectory_steps, cumulative reward in trajectories, confidence scoring in patterns.</w:t>
      </w:r>
    </w:p>
    <w:p w14:paraId="76FA9EC0" w14:textId="77777777" w:rsidR="00C76AB0" w:rsidRDefault="00000000">
      <w:r>
        <w:br w:type="page"/>
      </w:r>
    </w:p>
    <w:p w14:paraId="07A928CF" w14:textId="77777777" w:rsidR="00C76AB0" w:rsidRDefault="00000000">
      <w:pPr>
        <w:pStyle w:val="Heading1"/>
        <w:spacing w:after="240"/>
      </w:pPr>
      <w:r>
        <w:lastRenderedPageBreak/>
        <w:t>main.py — Jarvis Application Entry Point (32 lines)</w:t>
      </w:r>
    </w:p>
    <w:p w14:paraId="7F8F46D1" w14:textId="77777777" w:rsidR="00C76AB0" w:rsidRDefault="00000000">
      <w:pPr>
        <w:spacing w:after="80"/>
      </w:pPr>
      <w:r>
        <w:t>main.py is the single entry point for the entire Jarvis voice assistant. It is intentionally minimal — only 32 lines — because its sole responsibility is to parse command-line arguments, configure the runtime environment, optionally start the system tray icon, and delegate all real work to core/orchestrator.py's run() function. This thin-launcher design ensures that the application can be started with a simple 'python main.py' command while keeping all complex initialization, pipeline management, and shutdown logic in the orchestrator module.</w:t>
      </w:r>
    </w:p>
    <w:p w14:paraId="369CB3EA" w14:textId="77777777" w:rsidR="00C76AB0" w:rsidRDefault="00000000">
      <w:pPr>
        <w:pStyle w:val="Heading2"/>
        <w:spacing w:before="360" w:after="120"/>
      </w:pPr>
      <w:r>
        <w:t>Role in the Project Hierarchy</w:t>
      </w:r>
    </w:p>
    <w:p w14:paraId="34AEF8BE" w14:textId="77777777" w:rsidR="00C76AB0" w:rsidRDefault="00000000">
      <w:pPr>
        <w:spacing w:after="80"/>
      </w:pPr>
      <w:r>
        <w:t>main.py sits at the project root and is the only file a user needs to execute. It acts as the bridge between the operating system (command line) and the Jarvis runtime:</w:t>
      </w:r>
    </w:p>
    <w:p w14:paraId="3789579B" w14:textId="77777777" w:rsidR="00C76AB0" w:rsidRDefault="00000000">
      <w:pPr>
        <w:pStyle w:val="ListBullet"/>
        <w:spacing w:after="40"/>
      </w:pPr>
      <w:r>
        <w:t>User runs: python main.py [--demo-mode]</w:t>
      </w:r>
    </w:p>
    <w:p w14:paraId="2AF2B332" w14:textId="77777777" w:rsidR="00C76AB0" w:rsidRDefault="00000000">
      <w:pPr>
        <w:pStyle w:val="ListBullet"/>
        <w:spacing w:after="40"/>
      </w:pPr>
      <w:r>
        <w:t>main.py parses CLI args → sets environment variables → starts system tray → calls run()</w:t>
      </w:r>
    </w:p>
    <w:p w14:paraId="3BD14F7E" w14:textId="77777777" w:rsidR="00C76AB0" w:rsidRDefault="00000000">
      <w:pPr>
        <w:pStyle w:val="ListBullet"/>
        <w:spacing w:after="40"/>
      </w:pPr>
      <w:r>
        <w:t>run() (in core/orchestrator.py) handles everything else: startup prewarm, wake word loop, STT, intent routing, TTS, memory, shutdown.</w:t>
      </w:r>
    </w:p>
    <w:p w14:paraId="67E375CE" w14:textId="77777777" w:rsidR="00C76AB0" w:rsidRDefault="00000000">
      <w:pPr>
        <w:spacing w:after="80"/>
      </w:pPr>
      <w:r>
        <w:t>No other file in the project imports from main.py — it is a leaf node in the dependency graph, importing from core/ and ui/ but never imported by them.</w:t>
      </w:r>
    </w:p>
    <w:p w14:paraId="1C2B424B" w14:textId="77777777" w:rsidR="00C76AB0" w:rsidRDefault="00000000">
      <w:pPr>
        <w:pStyle w:val="Heading2"/>
        <w:spacing w:before="360" w:after="120"/>
      </w:pPr>
      <w:r>
        <w:t>Complete Source Code (Annotated)</w:t>
      </w:r>
    </w:p>
    <w:p w14:paraId="429B04A6" w14:textId="77777777" w:rsidR="00C76AB0" w:rsidRDefault="00000000">
      <w:pPr>
        <w:pStyle w:val="Heading3"/>
        <w:spacing w:before="240" w:after="80"/>
      </w:pPr>
      <w:r>
        <w:t>Imports</w:t>
      </w:r>
    </w:p>
    <w:p w14:paraId="500E2022" w14:textId="77777777" w:rsidR="00C76AB0" w:rsidRDefault="00000000">
      <w:pPr>
        <w:spacing w:after="80"/>
      </w:pPr>
      <w:r>
        <w:rPr>
          <w:rFonts w:ascii="Consolas" w:hAnsi="Consolas"/>
          <w:sz w:val="16"/>
        </w:rPr>
        <w:t>import argparse</w:t>
      </w:r>
      <w:r>
        <w:rPr>
          <w:rFonts w:ascii="Consolas" w:hAnsi="Consolas"/>
          <w:sz w:val="16"/>
        </w:rPr>
        <w:br/>
        <w:t>import os</w:t>
      </w:r>
      <w:r>
        <w:rPr>
          <w:rFonts w:ascii="Consolas" w:hAnsi="Consolas"/>
          <w:sz w:val="16"/>
        </w:rPr>
        <w:br/>
      </w:r>
      <w:r>
        <w:rPr>
          <w:rFonts w:ascii="Consolas" w:hAnsi="Consolas"/>
          <w:sz w:val="16"/>
        </w:rPr>
        <w:br/>
        <w:t>from core.orchestrator import run</w:t>
      </w:r>
      <w:r>
        <w:rPr>
          <w:rFonts w:ascii="Consolas" w:hAnsi="Consolas"/>
          <w:sz w:val="16"/>
        </w:rPr>
        <w:br/>
        <w:t>try:</w:t>
      </w:r>
      <w:r>
        <w:rPr>
          <w:rFonts w:ascii="Consolas" w:hAnsi="Consolas"/>
          <w:sz w:val="16"/>
        </w:rPr>
        <w:br/>
        <w:t xml:space="preserve">    from ui.tray import start_tray</w:t>
      </w:r>
      <w:r>
        <w:rPr>
          <w:rFonts w:ascii="Consolas" w:hAnsi="Consolas"/>
          <w:sz w:val="16"/>
        </w:rPr>
        <w:br/>
        <w:t>except Exception:</w:t>
      </w:r>
      <w:r>
        <w:rPr>
          <w:rFonts w:ascii="Consolas" w:hAnsi="Consolas"/>
          <w:sz w:val="16"/>
        </w:rPr>
        <w:br/>
        <w:t xml:space="preserve">    start_tray = None</w:t>
      </w:r>
    </w:p>
    <w:p w14:paraId="48F38B4C" w14:textId="77777777" w:rsidR="00C76AB0" w:rsidRDefault="00000000">
      <w:pPr>
        <w:spacing w:after="80"/>
      </w:pPr>
      <w:r>
        <w:t>Two imports define main.py's dependencies:</w:t>
      </w:r>
    </w:p>
    <w:p w14:paraId="4233BF5F" w14:textId="77777777" w:rsidR="00C76AB0" w:rsidRDefault="00000000">
      <w:pPr>
        <w:pStyle w:val="ListBullet"/>
        <w:spacing w:after="40"/>
      </w:pPr>
      <w:r>
        <w:t>core.orchestrator.run — The main application loop. This is the function that starts the 7-stage voice pipeline and runs until the user shuts down Jarvis. Imported unconditionally because it is essential — without it, Jarvis cannot start.</w:t>
      </w:r>
    </w:p>
    <w:p w14:paraId="56417468" w14:textId="77777777" w:rsidR="00C76AB0" w:rsidRDefault="00000000">
      <w:pPr>
        <w:pStyle w:val="ListBullet"/>
        <w:spacing w:after="40"/>
      </w:pPr>
      <w:r>
        <w:t>ui.tray.start_tray — The Windows system tray icon manager. Wrapped in try/except because it depends on pystray and Pillow, which may not be installed in headless or CI environments. If the import fails, start_tray is set to None and the tray icon is silently skipped — Jarvis runs fine without it.</w:t>
      </w:r>
    </w:p>
    <w:p w14:paraId="281B8BE8" w14:textId="77777777" w:rsidR="00C76AB0" w:rsidRDefault="00000000">
      <w:pPr>
        <w:pStyle w:val="Heading3"/>
        <w:spacing w:before="240" w:after="80"/>
      </w:pPr>
      <w:r>
        <w:t>Function: _parse_args()</w:t>
      </w:r>
    </w:p>
    <w:p w14:paraId="43D2F9C1" w14:textId="77777777" w:rsidR="00C76AB0" w:rsidRDefault="00000000">
      <w:pPr>
        <w:spacing w:after="80"/>
      </w:pPr>
      <w:r>
        <w:rPr>
          <w:rFonts w:ascii="Consolas" w:hAnsi="Consolas"/>
          <w:sz w:val="16"/>
        </w:rPr>
        <w:t>def _parse_args():</w:t>
      </w:r>
      <w:r>
        <w:rPr>
          <w:rFonts w:ascii="Consolas" w:hAnsi="Consolas"/>
          <w:sz w:val="16"/>
        </w:rPr>
        <w:br/>
        <w:t xml:space="preserve">    parser = argparse.ArgumentParser(description="Jarvis voice AI assistant")</w:t>
      </w:r>
      <w:r>
        <w:rPr>
          <w:rFonts w:ascii="Consolas" w:hAnsi="Consolas"/>
          <w:sz w:val="16"/>
        </w:rPr>
        <w:br/>
        <w:t xml:space="preserve">    parser.add_argument(</w:t>
      </w:r>
      <w:r>
        <w:rPr>
          <w:rFonts w:ascii="Consolas" w:hAnsi="Consolas"/>
          <w:sz w:val="16"/>
        </w:rPr>
        <w:br/>
      </w:r>
      <w:r>
        <w:rPr>
          <w:rFonts w:ascii="Consolas" w:hAnsi="Consolas"/>
          <w:sz w:val="16"/>
        </w:rPr>
        <w:lastRenderedPageBreak/>
        <w:t xml:space="preserve">        "--demo-mode",</w:t>
      </w:r>
      <w:r>
        <w:rPr>
          <w:rFonts w:ascii="Consolas" w:hAnsi="Consolas"/>
          <w:sz w:val="16"/>
        </w:rPr>
        <w:br/>
        <w:t xml:space="preserve">        action="store_true",</w:t>
      </w:r>
      <w:r>
        <w:rPr>
          <w:rFonts w:ascii="Consolas" w:hAnsi="Consolas"/>
          <w:sz w:val="16"/>
        </w:rPr>
        <w:br/>
        <w:t xml:space="preserve">        default=False,</w:t>
      </w:r>
      <w:r>
        <w:rPr>
          <w:rFonts w:ascii="Consolas" w:hAnsi="Consolas"/>
          <w:sz w:val="16"/>
        </w:rPr>
        <w:br/>
        <w:t xml:space="preserve">        help="Show intent/confidence overlay in console for demo presentations.",</w:t>
      </w:r>
      <w:r>
        <w:rPr>
          <w:rFonts w:ascii="Consolas" w:hAnsi="Consolas"/>
          <w:sz w:val="16"/>
        </w:rPr>
        <w:br/>
        <w:t xml:space="preserve">    )</w:t>
      </w:r>
      <w:r>
        <w:rPr>
          <w:rFonts w:ascii="Consolas" w:hAnsi="Consolas"/>
          <w:sz w:val="16"/>
        </w:rPr>
        <w:br/>
        <w:t xml:space="preserve">    return parser.parse_args()</w:t>
      </w:r>
    </w:p>
    <w:p w14:paraId="0FC43CFB" w14:textId="77777777" w:rsidR="00C76AB0" w:rsidRDefault="00000000">
      <w:pPr>
        <w:spacing w:after="80"/>
      </w:pPr>
      <w:r>
        <w:t>Uses Python's built-in argparse module to define the command-line interface. Currently supports one optional flag:</w:t>
      </w:r>
    </w:p>
    <w:p w14:paraId="766410D1" w14:textId="77777777" w:rsidR="00C76AB0" w:rsidRDefault="00000000">
      <w:pPr>
        <w:pStyle w:val="ListBullet"/>
        <w:spacing w:after="40"/>
      </w:pPr>
      <w:r>
        <w:t>--demo-mode — When set, enables the demo presentation overlay. This prints a formatted box to the console after each utterance showing the transcript, detected language, classified intent, and confidence score. Designed for graduation project presentations and live demos where the audience needs to see the internal pipeline decisions in real time.</w:t>
      </w:r>
    </w:p>
    <w:p w14:paraId="77E6257F" w14:textId="77777777" w:rsidR="00C76AB0" w:rsidRDefault="00000000">
      <w:pPr>
        <w:spacing w:after="80"/>
      </w:pPr>
      <w:r>
        <w:t>The flag uses action='store_true' (boolean toggle), so no value argument is needed — just 'python main.py --demo-mode' is sufficient.</w:t>
      </w:r>
    </w:p>
    <w:p w14:paraId="533977D7" w14:textId="77777777" w:rsidR="00C76AB0" w:rsidRDefault="00000000">
      <w:pPr>
        <w:pStyle w:val="Heading3"/>
        <w:spacing w:before="240" w:after="80"/>
      </w:pPr>
      <w:r>
        <w:t>Main Execution Block: if __name__ == "__main__"</w:t>
      </w:r>
    </w:p>
    <w:p w14:paraId="5EB752F0" w14:textId="77777777" w:rsidR="00C76AB0" w:rsidRDefault="00000000">
      <w:pPr>
        <w:spacing w:after="80"/>
      </w:pPr>
      <w:r>
        <w:rPr>
          <w:rFonts w:ascii="Consolas" w:hAnsi="Consolas"/>
          <w:sz w:val="16"/>
        </w:rPr>
        <w:t>if __name__ == "__main__":</w:t>
      </w:r>
      <w:r>
        <w:rPr>
          <w:rFonts w:ascii="Consolas" w:hAnsi="Consolas"/>
          <w:sz w:val="16"/>
        </w:rPr>
        <w:br/>
        <w:t xml:space="preserve">    args = _parse_args()</w:t>
      </w:r>
      <w:r>
        <w:rPr>
          <w:rFonts w:ascii="Consolas" w:hAnsi="Consolas"/>
          <w:sz w:val="16"/>
        </w:rPr>
        <w:br/>
        <w:t xml:space="preserve">    if args.demo_mode:</w:t>
      </w:r>
      <w:r>
        <w:rPr>
          <w:rFonts w:ascii="Consolas" w:hAnsi="Consolas"/>
          <w:sz w:val="16"/>
        </w:rPr>
        <w:br/>
        <w:t xml:space="preserve">        os.environ["JARVIS_DEMO_MODE"] = "1"</w:t>
      </w:r>
      <w:r>
        <w:rPr>
          <w:rFonts w:ascii="Consolas" w:hAnsi="Consolas"/>
          <w:sz w:val="16"/>
        </w:rPr>
        <w:br/>
        <w:t xml:space="preserve">    # Start system tray if available; non-blocking</w:t>
      </w:r>
      <w:r>
        <w:rPr>
          <w:rFonts w:ascii="Consolas" w:hAnsi="Consolas"/>
          <w:sz w:val="16"/>
        </w:rPr>
        <w:br/>
        <w:t xml:space="preserve">    try:</w:t>
      </w:r>
      <w:r>
        <w:rPr>
          <w:rFonts w:ascii="Consolas" w:hAnsi="Consolas"/>
          <w:sz w:val="16"/>
        </w:rPr>
        <w:br/>
        <w:t xml:space="preserve">        if callable(start_tray):</w:t>
      </w:r>
      <w:r>
        <w:rPr>
          <w:rFonts w:ascii="Consolas" w:hAnsi="Consolas"/>
          <w:sz w:val="16"/>
        </w:rPr>
        <w:br/>
        <w:t xml:space="preserve">            start_tray()</w:t>
      </w:r>
      <w:r>
        <w:rPr>
          <w:rFonts w:ascii="Consolas" w:hAnsi="Consolas"/>
          <w:sz w:val="16"/>
        </w:rPr>
        <w:br/>
        <w:t xml:space="preserve">    except Exception:</w:t>
      </w:r>
      <w:r>
        <w:rPr>
          <w:rFonts w:ascii="Consolas" w:hAnsi="Consolas"/>
          <w:sz w:val="16"/>
        </w:rPr>
        <w:br/>
        <w:t xml:space="preserve">        pass</w:t>
      </w:r>
      <w:r>
        <w:rPr>
          <w:rFonts w:ascii="Consolas" w:hAnsi="Consolas"/>
          <w:sz w:val="16"/>
        </w:rPr>
        <w:br/>
        <w:t xml:space="preserve">    run()</w:t>
      </w:r>
    </w:p>
    <w:p w14:paraId="39F5A73E" w14:textId="77777777" w:rsidR="00C76AB0" w:rsidRDefault="00000000">
      <w:pPr>
        <w:spacing w:after="80"/>
      </w:pPr>
      <w:r>
        <w:t>This block executes only when main.py is run directly (not when imported as a module). It performs three operations in sequence:</w:t>
      </w:r>
    </w:p>
    <w:p w14:paraId="201DB823" w14:textId="77777777" w:rsidR="00C76AB0" w:rsidRDefault="00000000">
      <w:pPr>
        <w:pStyle w:val="Heading3"/>
        <w:spacing w:before="240" w:after="80"/>
      </w:pPr>
      <w:r>
        <w:t>Step 1: Parse Arguments and Set Environment</w:t>
      </w:r>
    </w:p>
    <w:p w14:paraId="2F2DDC8D" w14:textId="77777777" w:rsidR="00C76AB0" w:rsidRDefault="00000000">
      <w:pPr>
        <w:spacing w:after="80"/>
      </w:pPr>
      <w:r>
        <w:t>Calls _parse_args() to process CLI flags. If --demo-mode is set, it writes JARVIS_DEMO_MODE=1 to the process environment via os.environ. This environment variable is read by core/config.py's DEMO_MODE constant, which is then checked by the orchestrator's _process_utterance() function to decide whether to print the demo overlay box.</w:t>
      </w:r>
    </w:p>
    <w:p w14:paraId="0D72CBCB" w14:textId="77777777" w:rsidR="00C76AB0" w:rsidRDefault="00000000">
      <w:pPr>
        <w:spacing w:after="80"/>
      </w:pPr>
      <w:r>
        <w:t>Using os.environ instead of passing a parameter ensures the demo mode flag is accessible to any module in the project without threading it through function signatures. This is important because the demo overlay is checked deep in the pipeline (inside _process_utterance), far from where the argument is parsed.</w:t>
      </w:r>
    </w:p>
    <w:p w14:paraId="0800D190" w14:textId="77777777" w:rsidR="00C76AB0" w:rsidRDefault="00000000">
      <w:pPr>
        <w:pStyle w:val="Heading3"/>
        <w:spacing w:before="240" w:after="80"/>
      </w:pPr>
      <w:r>
        <w:t>Step 2: Start System Tray (Non-Blocking)</w:t>
      </w:r>
    </w:p>
    <w:p w14:paraId="2274383D" w14:textId="77777777" w:rsidR="00C76AB0" w:rsidRDefault="00000000">
      <w:pPr>
        <w:spacing w:after="80"/>
      </w:pPr>
      <w:r>
        <w:rPr>
          <w:rFonts w:ascii="Consolas" w:hAnsi="Consolas"/>
          <w:sz w:val="16"/>
        </w:rPr>
        <w:t>try:</w:t>
      </w:r>
      <w:r>
        <w:rPr>
          <w:rFonts w:ascii="Consolas" w:hAnsi="Consolas"/>
          <w:sz w:val="16"/>
        </w:rPr>
        <w:br/>
        <w:t xml:space="preserve">    if callable(start_tray):</w:t>
      </w:r>
      <w:r>
        <w:rPr>
          <w:rFonts w:ascii="Consolas" w:hAnsi="Consolas"/>
          <w:sz w:val="16"/>
        </w:rPr>
        <w:br/>
        <w:t xml:space="preserve">        start_tray()</w:t>
      </w:r>
      <w:r>
        <w:rPr>
          <w:rFonts w:ascii="Consolas" w:hAnsi="Consolas"/>
          <w:sz w:val="16"/>
        </w:rPr>
        <w:br/>
        <w:t>except Exception:</w:t>
      </w:r>
      <w:r>
        <w:rPr>
          <w:rFonts w:ascii="Consolas" w:hAnsi="Consolas"/>
          <w:sz w:val="16"/>
        </w:rPr>
        <w:br/>
        <w:t xml:space="preserve">    pass</w:t>
      </w:r>
    </w:p>
    <w:p w14:paraId="5F9E351B" w14:textId="77777777" w:rsidR="00C76AB0" w:rsidRDefault="00000000">
      <w:pPr>
        <w:spacing w:after="80"/>
      </w:pPr>
      <w:r>
        <w:lastRenderedPageBreak/>
        <w:t>The callable() check handles the case where the ui.tray import failed and start_tray is None. If the function exists, it is called to create the Windows system tray icon. The tray runs on its own background thread (managed by TrayManager in ui/tray.py), so this call returns immediately without blocking the main thread.</w:t>
      </w:r>
    </w:p>
    <w:p w14:paraId="53682872" w14:textId="77777777" w:rsidR="00C76AB0" w:rsidRDefault="00000000">
      <w:pPr>
        <w:spacing w:after="80"/>
      </w:pPr>
      <w:r>
        <w:t>The try/except with bare pass ensures that any tray initialization failure (missing icon assets, display server unavailable, permission issues) is silently swallowed. The tray is a convenience feature — it shows the current dialogue state as a colored circle icon and provides a right-click menu for opening logs, toggling demo mode, and shutting down. Jarvis functions identically without it.</w:t>
      </w:r>
    </w:p>
    <w:p w14:paraId="5DE47CDF" w14:textId="77777777" w:rsidR="00C76AB0" w:rsidRDefault="00000000">
      <w:pPr>
        <w:pStyle w:val="Heading3"/>
        <w:spacing w:before="240" w:after="80"/>
      </w:pPr>
      <w:r>
        <w:t>Step 3: Enter the Main Loop</w:t>
      </w:r>
    </w:p>
    <w:p w14:paraId="21976096" w14:textId="77777777" w:rsidR="00C76AB0" w:rsidRDefault="00000000">
      <w:pPr>
        <w:spacing w:after="80"/>
      </w:pPr>
      <w:r>
        <w:rPr>
          <w:rFonts w:ascii="Consolas" w:hAnsi="Consolas"/>
          <w:sz w:val="16"/>
        </w:rPr>
        <w:t>run()</w:t>
      </w:r>
    </w:p>
    <w:p w14:paraId="476131B5" w14:textId="77777777" w:rsidR="00C76AB0" w:rsidRDefault="00000000">
      <w:pPr>
        <w:spacing w:after="80"/>
      </w:pPr>
      <w:r>
        <w:t>This single function call is where Jarvis actually starts. The run() function in core/orchestrator.py never returns until the user shuts down Jarvis (via voice command, system tray, Ctrl+C, or system signal). It contains the entire 7-stage voice pipeline.</w:t>
      </w:r>
    </w:p>
    <w:p w14:paraId="76BCD713" w14:textId="77777777" w:rsidR="00C76AB0" w:rsidRDefault="00000000">
      <w:pPr>
        <w:pStyle w:val="Heading2"/>
        <w:spacing w:before="360" w:after="120"/>
      </w:pPr>
      <w:r>
        <w:t>What run() Does — The Complete Startup Sequence</w:t>
      </w:r>
    </w:p>
    <w:p w14:paraId="4593EA70" w14:textId="77777777" w:rsidR="00C76AB0" w:rsidRDefault="00000000">
      <w:pPr>
        <w:spacing w:after="80"/>
      </w:pPr>
      <w:r>
        <w:t>When main.py calls run(), the orchestrator performs a carefully ordered startup sequence designed to get the wake word listener active as fast as possible while deferring non-critical initialization to background threads:</w:t>
      </w:r>
    </w:p>
    <w:p w14:paraId="5695B250" w14:textId="77777777" w:rsidR="00C76AB0" w:rsidRDefault="00000000">
      <w:pPr>
        <w:pStyle w:val="Heading3"/>
        <w:spacing w:before="240" w:after="80"/>
      </w:pPr>
      <w:r>
        <w:t>Phase 1: System Initialization (~0ms)</w:t>
      </w:r>
    </w:p>
    <w:p w14:paraId="47E688EB" w14:textId="77777777" w:rsidR="00C76AB0" w:rsidRDefault="00000000">
      <w:pPr>
        <w:spacing w:after="80"/>
      </w:pPr>
      <w:r>
        <w:rPr>
          <w:rFonts w:ascii="Consolas" w:hAnsi="Consolas"/>
          <w:sz w:val="16"/>
        </w:rPr>
        <w:t>section("Jarvis")</w:t>
      </w:r>
      <w:r>
        <w:rPr>
          <w:rFonts w:ascii="Consolas" w:hAnsi="Consolas"/>
          <w:sz w:val="16"/>
        </w:rPr>
        <w:br/>
        <w:t>shutdown_event = setup_shutdown()</w:t>
      </w:r>
      <w:r>
        <w:rPr>
          <w:rFonts w:ascii="Consolas" w:hAnsi="Consolas"/>
          <w:sz w:val="16"/>
        </w:rPr>
        <w:br/>
        <w:t>_cleanup_stale_temp_files()</w:t>
      </w:r>
      <w:r>
        <w:rPr>
          <w:rFonts w:ascii="Consolas" w:hAnsi="Consolas"/>
          <w:sz w:val="16"/>
        </w:rPr>
        <w:br/>
        <w:t>initialize_command_services()</w:t>
      </w:r>
      <w:r>
        <w:rPr>
          <w:rFonts w:ascii="Consolas" w:hAnsi="Consolas"/>
          <w:sz w:val="16"/>
        </w:rPr>
        <w:br/>
        <w:t>stt_runtime.set_runtime_stt_settings(language_hint="auto")</w:t>
      </w:r>
    </w:p>
    <w:p w14:paraId="721F81C0" w14:textId="77777777" w:rsidR="00C76AB0" w:rsidRDefault="00000000">
      <w:pPr>
        <w:pStyle w:val="ListBullet"/>
        <w:spacing w:after="40"/>
      </w:pPr>
      <w:r>
        <w:t>setup_shutdown() — Registers signal handlers (SIGINT, SIGTERM) and creates a threading.Event that the main loop checks on every iteration. When the event is set, the loop exits cleanly.</w:t>
      </w:r>
    </w:p>
    <w:p w14:paraId="3DC18F8C" w14:textId="77777777" w:rsidR="00C76AB0" w:rsidRDefault="00000000">
      <w:pPr>
        <w:pStyle w:val="ListBullet"/>
        <w:spacing w:after="40"/>
      </w:pPr>
      <w:r>
        <w:t>_cleanup_stale_temp_files() — Removes leftover jarvis_utterance_*.wav files from previous crashed sessions.</w:t>
      </w:r>
    </w:p>
    <w:p w14:paraId="45ACBDCF" w14:textId="77777777" w:rsidR="00C76AB0" w:rsidRDefault="00000000">
      <w:pPr>
        <w:pStyle w:val="ListBullet"/>
        <w:spacing w:after="40"/>
      </w:pPr>
      <w:r>
        <w:t>initialize_command_services() — Initializes the command router's handler registry (os_control, tools, LLM backends) so they are ready for the first command.</w:t>
      </w:r>
    </w:p>
    <w:p w14:paraId="0EFA80C6" w14:textId="77777777" w:rsidR="00C76AB0" w:rsidRDefault="00000000">
      <w:pPr>
        <w:pStyle w:val="ListBullet"/>
        <w:spacing w:after="40"/>
      </w:pPr>
      <w:r>
        <w:t>set_runtime_stt_settings() — Configures the STT module for auto language detection (ar/en).</w:t>
      </w:r>
    </w:p>
    <w:p w14:paraId="3B2AE5DA" w14:textId="77777777" w:rsidR="00C76AB0" w:rsidRDefault="00000000">
      <w:pPr>
        <w:pStyle w:val="Heading3"/>
        <w:spacing w:before="240" w:after="80"/>
      </w:pPr>
      <w:r>
        <w:t>Phase 2: Critical Prewarm (Blocking, ~3-8 seconds)</w:t>
      </w:r>
    </w:p>
    <w:p w14:paraId="77C09F54" w14:textId="77777777" w:rsidR="00C76AB0" w:rsidRDefault="00000000">
      <w:pPr>
        <w:spacing w:after="80"/>
      </w:pPr>
      <w:r>
        <w:t>_run_startup_prewarm_blocking() loads the latency-critical audio components that must be ready before the wake word listener can start:</w:t>
      </w:r>
    </w:p>
    <w:p w14:paraId="33AD5021" w14:textId="77777777" w:rsidR="00C76AB0" w:rsidRDefault="00000000">
      <w:pPr>
        <w:pStyle w:val="ListBullet"/>
        <w:spacing w:after="40"/>
      </w:pPr>
      <w:r>
        <w:t>Wake word model — ONNX runtime model for 'Hey Jarvis' / 'يا جارفس' detection. ~0.5-1s.</w:t>
      </w:r>
    </w:p>
    <w:p w14:paraId="1AE7CA26" w14:textId="77777777" w:rsidR="00C76AB0" w:rsidRDefault="00000000">
      <w:pPr>
        <w:pStyle w:val="ListBullet"/>
        <w:spacing w:after="40"/>
      </w:pPr>
      <w:r>
        <w:lastRenderedPageBreak/>
        <w:t>STT model — Whisper model loaded into memory. ~1-3s depending on model size.</w:t>
      </w:r>
    </w:p>
    <w:p w14:paraId="4942C435" w14:textId="77777777" w:rsidR="00C76AB0" w:rsidRDefault="00000000">
      <w:pPr>
        <w:pStyle w:val="ListBullet"/>
        <w:spacing w:after="40"/>
      </w:pPr>
      <w:r>
        <w:t>Streaming VAD — Silero VAD model for real-time voice activity detection during recording. ~0.3s.</w:t>
      </w:r>
    </w:p>
    <w:p w14:paraId="216E0C22" w14:textId="77777777" w:rsidR="00C76AB0" w:rsidRDefault="00000000">
      <w:pPr>
        <w:pStyle w:val="ListBullet"/>
        <w:spacing w:after="40"/>
      </w:pPr>
      <w:r>
        <w:t>Batch VAD — Secondary VAD model for post-capture speech validation. ~0.2s.</w:t>
      </w:r>
    </w:p>
    <w:p w14:paraId="15D436E4" w14:textId="77777777" w:rsidR="00C76AB0" w:rsidRDefault="00000000">
      <w:pPr>
        <w:pStyle w:val="ListBullet"/>
        <w:spacing w:after="40"/>
      </w:pPr>
      <w:r>
        <w:t>TTS engine — Text-to-speech backend initialization (if JARVIS_TTS_PREWARM_ENABLED=true). ~0.5s.</w:t>
      </w:r>
    </w:p>
    <w:p w14:paraId="094A87B2" w14:textId="77777777" w:rsidR="00C76AB0" w:rsidRDefault="00000000">
      <w:pPr>
        <w:spacing w:after="80"/>
      </w:pPr>
      <w:r>
        <w:t>On machines with &gt;4 CPU cores, these tasks run in parallel via ThreadPoolExecutor. On ≤4-core machines, they run sequentially to avoid CPU contention.</w:t>
      </w:r>
    </w:p>
    <w:p w14:paraId="0B447A5B" w14:textId="77777777" w:rsidR="00C76AB0" w:rsidRDefault="00000000">
      <w:pPr>
        <w:pStyle w:val="Heading3"/>
        <w:spacing w:before="240" w:after="80"/>
      </w:pPr>
      <w:r>
        <w:t>Phase 3: Background Prewarm (Non-Blocking, ~5-15 seconds)</w:t>
      </w:r>
    </w:p>
    <w:p w14:paraId="5D169B7F" w14:textId="77777777" w:rsidR="00C76AB0" w:rsidRDefault="00000000">
      <w:pPr>
        <w:spacing w:after="80"/>
      </w:pPr>
      <w:r>
        <w:t>While the wake word listener is already active, background threads load optional components:</w:t>
      </w:r>
    </w:p>
    <w:p w14:paraId="475837F2" w14:textId="77777777" w:rsidR="00C76AB0" w:rsidRDefault="00000000">
      <w:pPr>
        <w:pStyle w:val="ListBullet"/>
        <w:spacing w:after="40"/>
      </w:pPr>
      <w:r>
        <w:t>LLM runtime — Starts Ollama server (if not running), selects the hardware-appropriate model (qwen3:0.6b through qwen3:8b based on RAM/GPU), and preloads the model into GPU memory.</w:t>
      </w:r>
    </w:p>
    <w:p w14:paraId="1E670C78" w14:textId="77777777" w:rsidR="00C76AB0" w:rsidRDefault="00000000">
      <w:pPr>
        <w:pStyle w:val="ListBullet"/>
        <w:spacing w:after="40"/>
      </w:pPr>
      <w:r>
        <w:t>Semantic router — Loads the sentence-transformer embedding model for Tier 2 intent classification.</w:t>
      </w:r>
    </w:p>
    <w:p w14:paraId="72560AFE" w14:textId="77777777" w:rsidR="00C76AB0" w:rsidRDefault="00000000">
      <w:pPr>
        <w:pStyle w:val="ListBullet"/>
        <w:spacing w:after="40"/>
      </w:pPr>
      <w:r>
        <w:t>Parser NLP — Warms the regex parser and keyword NLU with dummy commands ('open chrome', 'افتح كروم').</w:t>
      </w:r>
    </w:p>
    <w:p w14:paraId="69F0A357" w14:textId="77777777" w:rsidR="00C76AB0" w:rsidRDefault="00000000">
      <w:pPr>
        <w:pStyle w:val="ListBullet"/>
        <w:spacing w:after="40"/>
      </w:pPr>
      <w:r>
        <w:t>Knowledge base — Starts the auto-sync daemon (watchdog + polling) for the FAISS knowledge base.</w:t>
      </w:r>
    </w:p>
    <w:p w14:paraId="4FB71E31" w14:textId="77777777" w:rsidR="00C76AB0" w:rsidRDefault="00000000">
      <w:pPr>
        <w:pStyle w:val="ListBullet"/>
        <w:spacing w:after="40"/>
      </w:pPr>
      <w:r>
        <w:t>Doctor diagnostics — Runs system health checks (Ollama connectivity, model availability, disk space, GPU temperature).</w:t>
      </w:r>
    </w:p>
    <w:p w14:paraId="3F0E129F" w14:textId="77777777" w:rsidR="00C76AB0" w:rsidRDefault="00000000">
      <w:pPr>
        <w:pStyle w:val="Heading3"/>
        <w:spacing w:before="240" w:after="80"/>
      </w:pPr>
      <w:r>
        <w:t>Phase 4: Ready State</w:t>
      </w:r>
    </w:p>
    <w:p w14:paraId="19ED28EB" w14:textId="77777777" w:rsidR="00C76AB0" w:rsidRDefault="00000000">
      <w:pPr>
        <w:spacing w:after="80"/>
      </w:pPr>
      <w:r>
        <w:rPr>
          <w:rFonts w:ascii="Consolas" w:hAnsi="Consolas"/>
          <w:sz w:val="16"/>
        </w:rPr>
        <w:t>get_logger("startup").info("Jarvis ready — listening.")</w:t>
      </w:r>
      <w:r>
        <w:rPr>
          <w:rFonts w:ascii="Consolas" w:hAnsi="Consolas"/>
          <w:sz w:val="16"/>
        </w:rPr>
        <w:br/>
        <w:t>_speak_startup_greeting()</w:t>
      </w:r>
      <w:r>
        <w:rPr>
          <w:rFonts w:ascii="Consolas" w:hAnsi="Consolas"/>
          <w:sz w:val="16"/>
        </w:rPr>
        <w:br/>
        <w:t>prime_llm_response_cache_async()</w:t>
      </w:r>
      <w:r>
        <w:rPr>
          <w:rFonts w:ascii="Consolas" w:hAnsi="Consolas"/>
          <w:sz w:val="16"/>
        </w:rPr>
        <w:br/>
        <w:t>_adaptive_start_daemon()</w:t>
      </w:r>
    </w:p>
    <w:p w14:paraId="3A4779F7" w14:textId="77777777" w:rsidR="00C76AB0" w:rsidRDefault="00000000">
      <w:pPr>
        <w:pStyle w:val="ListBullet"/>
        <w:spacing w:after="40"/>
      </w:pPr>
      <w:r>
        <w:t>Startup greeting — Speaks 'Hello! How can I help you?' (English) or 'أهلا! أقدر أساعدك إزاي؟' (Arabic) based on JARVIS_GREETING_LANGUAGE config.</w:t>
      </w:r>
    </w:p>
    <w:p w14:paraId="631ED437" w14:textId="77777777" w:rsidR="00C76AB0" w:rsidRDefault="00000000">
      <w:pPr>
        <w:pStyle w:val="ListBullet"/>
        <w:spacing w:after="40"/>
      </w:pPr>
      <w:r>
        <w:t>LLM cache priming — Pre-generates responses for common queries to reduce first-response latency.</w:t>
      </w:r>
    </w:p>
    <w:p w14:paraId="30C039DE" w14:textId="77777777" w:rsidR="00C76AB0" w:rsidRDefault="00000000">
      <w:pPr>
        <w:pStyle w:val="ListBullet"/>
        <w:spacing w:after="40"/>
      </w:pPr>
      <w:r>
        <w:t>Adaptive wake daemon — Starts background thread that refines wake word sensitivity based on confirmed detections vs. false positives.</w:t>
      </w:r>
    </w:p>
    <w:p w14:paraId="5978C51A" w14:textId="77777777" w:rsidR="00C76AB0" w:rsidRDefault="00000000">
      <w:pPr>
        <w:pStyle w:val="Heading2"/>
        <w:spacing w:before="360" w:after="120"/>
      </w:pPr>
      <w:r>
        <w:t>The Main Loop — Wake Word → Utterance Processing</w:t>
      </w:r>
    </w:p>
    <w:p w14:paraId="092E4CEB" w14:textId="77777777" w:rsidR="00C76AB0" w:rsidRDefault="00000000">
      <w:pPr>
        <w:spacing w:after="80"/>
      </w:pPr>
      <w:r>
        <w:t>After startup, run() enters an infinite while loop that implements the core voice pipeline. Each iteration represents one potential voice interaction:</w:t>
      </w:r>
    </w:p>
    <w:p w14:paraId="50497803" w14:textId="77777777" w:rsidR="00C76AB0" w:rsidRDefault="00000000">
      <w:pPr>
        <w:pStyle w:val="Heading3"/>
        <w:spacing w:before="240" w:after="80"/>
      </w:pPr>
      <w:r>
        <w:lastRenderedPageBreak/>
        <w:t>Step 1: Wake Word Detection</w:t>
      </w:r>
    </w:p>
    <w:p w14:paraId="2D8DDE1D" w14:textId="77777777" w:rsidR="00C76AB0" w:rsidRDefault="00000000">
      <w:pPr>
        <w:spacing w:after="80"/>
      </w:pPr>
      <w:r>
        <w:rPr>
          <w:rFonts w:ascii="Consolas" w:hAnsi="Consolas"/>
          <w:sz w:val="16"/>
        </w:rPr>
        <w:t>wake_source = listen_for_wake_word()</w:t>
      </w:r>
      <w:r>
        <w:rPr>
          <w:rFonts w:ascii="Consolas" w:hAnsi="Consolas"/>
          <w:sz w:val="16"/>
        </w:rPr>
        <w:br/>
        <w:t># Returns: 'wake' (ONNX model), 'keyboard' (hotkey), 'follow_up' (skip)</w:t>
      </w:r>
    </w:p>
    <w:p w14:paraId="368EBBE7" w14:textId="77777777" w:rsidR="00C76AB0" w:rsidRDefault="00000000">
      <w:pPr>
        <w:spacing w:after="80"/>
      </w:pPr>
      <w:r>
        <w:t>Blocks until the user says 'Hey Jarvis' / 'يا جارفس', presses the keyboard hotkey, or the follow-up window is active (previous response expects a continuation). If the wake word detector fails completely (no audio device), falls back to _run_text_fallback_loop() which accepts typed commands via stdin.</w:t>
      </w:r>
    </w:p>
    <w:p w14:paraId="1CCB5DB1" w14:textId="77777777" w:rsidR="00C76AB0" w:rsidRDefault="00000000">
      <w:pPr>
        <w:pStyle w:val="Heading3"/>
        <w:spacing w:before="240" w:after="80"/>
      </w:pPr>
      <w:r>
        <w:t>Step 2: Audio Recording with Concurrent Pipeline</w:t>
      </w:r>
    </w:p>
    <w:p w14:paraId="40D621CC" w14:textId="77777777" w:rsidR="00C76AB0" w:rsidRDefault="00000000">
      <w:pPr>
        <w:spacing w:after="80"/>
      </w:pPr>
      <w:r>
        <w:rPr>
          <w:rFonts w:ascii="Consolas" w:hAnsi="Consolas"/>
          <w:sz w:val="16"/>
        </w:rPr>
        <w:t>concurrent_pipeline = ConcurrentPipeline(executor, language_hint=...)</w:t>
      </w:r>
      <w:r>
        <w:rPr>
          <w:rFonts w:ascii="Consolas" w:hAnsi="Consolas"/>
          <w:sz w:val="16"/>
        </w:rPr>
        <w:br/>
        <w:t>capture = record_utterance_streaming(</w:t>
      </w:r>
      <w:r>
        <w:rPr>
          <w:rFonts w:ascii="Consolas" w:hAnsi="Consolas"/>
          <w:sz w:val="16"/>
        </w:rPr>
        <w:br/>
        <w:t xml:space="preserve">    filename=audio_file,</w:t>
      </w:r>
      <w:r>
        <w:rPr>
          <w:rFonts w:ascii="Consolas" w:hAnsi="Consolas"/>
          <w:sz w:val="16"/>
        </w:rPr>
        <w:br/>
        <w:t xml:space="preserve">    max_duration=MAX_RECORD_DURATION,</w:t>
      </w:r>
      <w:r>
        <w:rPr>
          <w:rFonts w:ascii="Consolas" w:hAnsi="Consolas"/>
          <w:sz w:val="16"/>
        </w:rPr>
        <w:br/>
        <w:t xml:space="preserve">    vad_mode='chat' | 'command',</w:t>
      </w:r>
      <w:r>
        <w:rPr>
          <w:rFonts w:ascii="Consolas" w:hAnsi="Consolas"/>
          <w:sz w:val="16"/>
        </w:rPr>
        <w:br/>
        <w:t xml:space="preserve">    enable_partials=True,</w:t>
      </w:r>
      <w:r>
        <w:rPr>
          <w:rFonts w:ascii="Consolas" w:hAnsi="Consolas"/>
          <w:sz w:val="16"/>
        </w:rPr>
        <w:br/>
        <w:t xml:space="preserve">    on_partial=_pipeline_partial,  # feeds ConcurrentPipeline</w:t>
      </w:r>
      <w:r>
        <w:rPr>
          <w:rFonts w:ascii="Consolas" w:hAnsi="Consolas"/>
          <w:sz w:val="16"/>
        </w:rPr>
        <w:br/>
        <w:t>)</w:t>
      </w:r>
    </w:p>
    <w:p w14:paraId="71DB686C" w14:textId="77777777" w:rsidR="00C76AB0" w:rsidRDefault="00000000">
      <w:pPr>
        <w:spacing w:after="80"/>
      </w:pPr>
      <w:r>
        <w:t>Records the user's speech while simultaneously feeding partial transcripts to the ConcurrentPipeline. The pipeline has two concurrent win-paths:</w:t>
      </w:r>
    </w:p>
    <w:p w14:paraId="0941E4DC" w14:textId="77777777" w:rsidR="00C76AB0" w:rsidRDefault="00000000">
      <w:pPr>
        <w:pStyle w:val="ListBullet"/>
        <w:spacing w:after="40"/>
      </w:pPr>
      <w:r>
        <w:t>Early command execution — If a partial transcript resolves to a high-confidence, non-destructive OS command (e.g., 'open Chrome') with the same intent on two consecutive partials, executes immediately — before the user finishes speaking. Response is spoken before recording ends.</w:t>
      </w:r>
    </w:p>
    <w:p w14:paraId="3FF57582" w14:textId="77777777" w:rsidR="00C76AB0" w:rsidRDefault="00000000">
      <w:pPr>
        <w:pStyle w:val="ListBullet"/>
        <w:spacing w:after="40"/>
      </w:pPr>
      <w:r>
        <w:t>Live data pre-fetch — If keywords like 'weather', 'news', 'price' appear in a partial, submits a background HTTP request to gather live data. When the full pipeline reaches the LLM, the data is already cached — saving ~1 second.</w:t>
      </w:r>
    </w:p>
    <w:p w14:paraId="46A9CECC" w14:textId="77777777" w:rsidR="00C76AB0" w:rsidRDefault="00000000">
      <w:pPr>
        <w:pStyle w:val="Heading3"/>
        <w:spacing w:before="240" w:after="80"/>
      </w:pPr>
      <w:r>
        <w:t>Step 3: Utterance Processing (ThreadPoolExecutor)</w:t>
      </w:r>
    </w:p>
    <w:p w14:paraId="7B6F4864" w14:textId="77777777" w:rsidR="00C76AB0" w:rsidRDefault="00000000">
      <w:pPr>
        <w:spacing w:after="80"/>
      </w:pPr>
      <w:r>
        <w:rPr>
          <w:rFonts w:ascii="Consolas" w:hAnsi="Consolas"/>
          <w:sz w:val="16"/>
        </w:rPr>
        <w:t>in_flight.append(</w:t>
      </w:r>
      <w:r>
        <w:rPr>
          <w:rFonts w:ascii="Consolas" w:hAnsi="Consolas"/>
          <w:sz w:val="16"/>
        </w:rPr>
        <w:br/>
        <w:t xml:space="preserve">    executor.submit(</w:t>
      </w:r>
      <w:r>
        <w:rPr>
          <w:rFonts w:ascii="Consolas" w:hAnsi="Consolas"/>
          <w:sz w:val="16"/>
        </w:rPr>
        <w:br/>
        <w:t xml:space="preserve">        _process_utterance,</w:t>
      </w:r>
      <w:r>
        <w:rPr>
          <w:rFonts w:ascii="Consolas" w:hAnsi="Consolas"/>
          <w:sz w:val="16"/>
        </w:rPr>
        <w:br/>
        <w:t xml:space="preserve">        audio_file, pipeline_started, wake_source,</w:t>
      </w:r>
      <w:r>
        <w:rPr>
          <w:rFonts w:ascii="Consolas" w:hAnsi="Consolas"/>
          <w:sz w:val="16"/>
        </w:rPr>
        <w:br/>
        <w:t xml:space="preserve">        capture, concurrent_pipeline, timing_parts,</w:t>
      </w:r>
      <w:r>
        <w:rPr>
          <w:rFonts w:ascii="Consolas" w:hAnsi="Consolas"/>
          <w:sz w:val="16"/>
        </w:rPr>
        <w:br/>
        <w:t xml:space="preserve">    )</w:t>
      </w:r>
      <w:r>
        <w:rPr>
          <w:rFonts w:ascii="Consolas" w:hAnsi="Consolas"/>
          <w:sz w:val="16"/>
        </w:rPr>
        <w:br/>
        <w:t>)</w:t>
      </w:r>
    </w:p>
    <w:p w14:paraId="77390DD3" w14:textId="77777777" w:rsidR="00C76AB0" w:rsidRDefault="00000000">
      <w:pPr>
        <w:spacing w:after="80"/>
      </w:pPr>
      <w:r>
        <w:t>The utterance is processed in a background thread so the main loop can immediately return to listening for the next wake word. The ThreadPoolExecutor has max_workers=3:</w:t>
      </w:r>
    </w:p>
    <w:p w14:paraId="62D44E43" w14:textId="77777777" w:rsidR="00C76AB0" w:rsidRDefault="00000000">
      <w:pPr>
        <w:pStyle w:val="ListBullet"/>
        <w:spacing w:after="40"/>
      </w:pPr>
      <w:r>
        <w:t>Worker 1: _process_utterance — Full STT → intent routing → action dispatch → TTS pipeline.</w:t>
      </w:r>
    </w:p>
    <w:p w14:paraId="05CB4EDD" w14:textId="77777777" w:rsidR="00C76AB0" w:rsidRDefault="00000000">
      <w:pPr>
        <w:pStyle w:val="ListBullet"/>
        <w:spacing w:after="40"/>
      </w:pPr>
      <w:r>
        <w:t>Worker 2: Early command execution — ConcurrentPipeline's speculative command execution.</w:t>
      </w:r>
    </w:p>
    <w:p w14:paraId="639D24B0" w14:textId="77777777" w:rsidR="00C76AB0" w:rsidRDefault="00000000">
      <w:pPr>
        <w:pStyle w:val="ListBullet"/>
        <w:spacing w:after="40"/>
      </w:pPr>
      <w:r>
        <w:t>Worker 3: Live data pre-fetch — Background HTTP call for weather/news/search data.</w:t>
      </w:r>
    </w:p>
    <w:p w14:paraId="1E955AD1" w14:textId="77777777" w:rsidR="00C76AB0" w:rsidRDefault="00000000">
      <w:pPr>
        <w:pStyle w:val="Heading3"/>
        <w:spacing w:before="240" w:after="80"/>
      </w:pPr>
      <w:r>
        <w:lastRenderedPageBreak/>
        <w:t>Backpressure Control</w:t>
      </w:r>
    </w:p>
    <w:p w14:paraId="62C9C676" w14:textId="77777777" w:rsidR="00C76AB0" w:rsidRDefault="00000000">
      <w:pPr>
        <w:spacing w:after="80"/>
      </w:pPr>
      <w:r>
        <w:rPr>
          <w:rFonts w:ascii="Consolas" w:hAnsi="Consolas"/>
          <w:sz w:val="16"/>
        </w:rPr>
        <w:t>busy = len(in_flight) &gt;= max(1, int(REALTIME_MAX_PENDING_UTTERANCES))</w:t>
      </w:r>
      <w:r>
        <w:rPr>
          <w:rFonts w:ascii="Consolas" w:hAnsi="Consolas"/>
          <w:sz w:val="16"/>
        </w:rPr>
        <w:br/>
        <w:t>if busy and REALTIME_DROP_WHEN_BUSY:</w:t>
      </w:r>
      <w:r>
        <w:rPr>
          <w:rFonts w:ascii="Consolas" w:hAnsi="Consolas"/>
          <w:sz w:val="16"/>
        </w:rPr>
        <w:br/>
        <w:t xml:space="preserve">    time.sleep(float(REALTIME_BACKPRESSURE_POLL_SECONDS))</w:t>
      </w:r>
      <w:r>
        <w:rPr>
          <w:rFonts w:ascii="Consolas" w:hAnsi="Consolas"/>
          <w:sz w:val="16"/>
        </w:rPr>
        <w:br/>
        <w:t xml:space="preserve">    continue</w:t>
      </w:r>
    </w:p>
    <w:p w14:paraId="71CF8218" w14:textId="77777777" w:rsidR="00C76AB0" w:rsidRDefault="00000000">
      <w:pPr>
        <w:spacing w:after="80"/>
      </w:pPr>
      <w:r>
        <w:t>If too many utterances are in-flight (default max: 2), new wake events are dropped to prevent queue buildup. This prevents the system from falling behind when the user speaks faster than the pipeline can process.</w:t>
      </w:r>
    </w:p>
    <w:p w14:paraId="40BEBBC5" w14:textId="77777777" w:rsidR="00C76AB0" w:rsidRDefault="00000000">
      <w:pPr>
        <w:pStyle w:val="Heading2"/>
        <w:spacing w:before="360" w:after="120"/>
      </w:pPr>
      <w:r>
        <w:t>_process_utterance() — The 7-Stage Voice Pipeline</w:t>
      </w:r>
    </w:p>
    <w:p w14:paraId="70364184" w14:textId="77777777" w:rsidR="00C76AB0" w:rsidRDefault="00000000">
      <w:pPr>
        <w:spacing w:after="80"/>
      </w:pPr>
      <w:r>
        <w:t>Each utterance goes through these stages inside _process_utterance():</w:t>
      </w:r>
    </w:p>
    <w:p w14:paraId="6C7C53B2" w14:textId="77777777" w:rsidR="00C76AB0" w:rsidRDefault="00000000">
      <w:pPr>
        <w:pStyle w:val="Heading3"/>
        <w:spacing w:before="240" w:after="80"/>
      </w:pPr>
      <w:r>
        <w:t>Stage 1: Speech Guard</w:t>
      </w:r>
    </w:p>
    <w:p w14:paraId="78A3BF7C" w14:textId="77777777" w:rsidR="00C76AB0" w:rsidRDefault="00000000">
      <w:pPr>
        <w:spacing w:after="80"/>
      </w:pPr>
      <w:r>
        <w:t>Optional post-capture VAD check. Verifies the recorded audio actually contains human speech (not fan noise, keyboard clicks, or ambient sound). Skipped in 'responsive' audio UX profile for lower latency.</w:t>
      </w:r>
    </w:p>
    <w:p w14:paraId="3CF5E093" w14:textId="77777777" w:rsidR="00C76AB0" w:rsidRDefault="00000000">
      <w:pPr>
        <w:pStyle w:val="Heading3"/>
        <w:spacing w:before="240" w:after="80"/>
      </w:pPr>
      <w:r>
        <w:t>Stage 2: Speech-to-Text (STT)</w:t>
      </w:r>
    </w:p>
    <w:p w14:paraId="3FB529DD" w14:textId="77777777" w:rsidR="00C76AB0" w:rsidRDefault="00000000">
      <w:pPr>
        <w:spacing w:after="80"/>
      </w:pPr>
      <w:r>
        <w:rPr>
          <w:rFonts w:ascii="Consolas" w:hAnsi="Consolas"/>
          <w:sz w:val="16"/>
        </w:rPr>
        <w:t># Fast path: reuse streaming transcript from capture</w:t>
      </w:r>
      <w:r>
        <w:rPr>
          <w:rFonts w:ascii="Consolas" w:hAnsi="Consolas"/>
          <w:sz w:val="16"/>
        </w:rPr>
        <w:br/>
        <w:t>if _streaming_text:</w:t>
      </w:r>
      <w:r>
        <w:rPr>
          <w:rFonts w:ascii="Consolas" w:hAnsi="Consolas"/>
          <w:sz w:val="16"/>
        </w:rPr>
        <w:br/>
        <w:t xml:space="preserve">    text = _streaming_text  # ~0ms — already transcribed during recording</w:t>
      </w:r>
      <w:r>
        <w:rPr>
          <w:rFonts w:ascii="Consolas" w:hAnsi="Consolas"/>
          <w:sz w:val="16"/>
        </w:rPr>
        <w:br/>
        <w:t>else:</w:t>
      </w:r>
      <w:r>
        <w:rPr>
          <w:rFonts w:ascii="Consolas" w:hAnsi="Consolas"/>
          <w:sz w:val="16"/>
        </w:rPr>
        <w:br/>
        <w:t xml:space="preserve">    text, detected_language = _transcribe_with_runtime_stt(audio_file)  # ~1-2s fallback</w:t>
      </w:r>
    </w:p>
    <w:p w14:paraId="2413E18C" w14:textId="77777777" w:rsidR="00C76AB0" w:rsidRDefault="00000000">
      <w:pPr>
        <w:spacing w:after="80"/>
      </w:pPr>
      <w:r>
        <w:t>Uses the streaming transcript produced during recording (Stage 2 in the main loop) whenever available. Falls back to batch Whisper transcription only when the streaming STT produced no text. Language detection (ar/en) is performed on the transcript.</w:t>
      </w:r>
    </w:p>
    <w:p w14:paraId="29C07EAB" w14:textId="77777777" w:rsidR="00C76AB0" w:rsidRDefault="00000000">
      <w:pPr>
        <w:pStyle w:val="Heading3"/>
        <w:spacing w:before="240" w:after="80"/>
      </w:pPr>
      <w:r>
        <w:t>Stage 3: Early Execution Check</w:t>
      </w:r>
    </w:p>
    <w:p w14:paraId="58C8328C" w14:textId="77777777" w:rsidR="00C76AB0" w:rsidRDefault="00000000">
      <w:pPr>
        <w:spacing w:after="80"/>
      </w:pPr>
      <w:r>
        <w:t>If ConcurrentPipeline already executed the command from a partial transcript, verifies the final transcript matches the same intent. On mismatch (e.g., partial='open Chrome' but final='open Chrome and search for weather'), cancels the early execution and falls through to full routing.</w:t>
      </w:r>
    </w:p>
    <w:p w14:paraId="13480931" w14:textId="77777777" w:rsidR="00C76AB0" w:rsidRDefault="00000000">
      <w:pPr>
        <w:pStyle w:val="Heading3"/>
        <w:spacing w:before="240" w:after="80"/>
      </w:pPr>
      <w:r>
        <w:t>Stage 4: Compound Utterance Splitting</w:t>
      </w:r>
    </w:p>
    <w:p w14:paraId="4D955898" w14:textId="77777777" w:rsidR="00C76AB0" w:rsidRDefault="00000000">
      <w:pPr>
        <w:spacing w:after="80"/>
      </w:pPr>
      <w:r>
        <w:rPr>
          <w:rFonts w:ascii="Consolas" w:hAnsi="Consolas"/>
          <w:sz w:val="16"/>
        </w:rPr>
        <w:t>sub_commands = _split_compound_utterance(text)</w:t>
      </w:r>
      <w:r>
        <w:rPr>
          <w:rFonts w:ascii="Consolas" w:hAnsi="Consolas"/>
          <w:sz w:val="16"/>
        </w:rPr>
        <w:br/>
        <w:t># 'open Chrome and search for weather' → ['open Chrome', 'search for weather']</w:t>
      </w:r>
      <w:r>
        <w:rPr>
          <w:rFonts w:ascii="Consolas" w:hAnsi="Consolas"/>
          <w:sz w:val="16"/>
        </w:rPr>
        <w:br/>
        <w:t># 'افتح كروم وابحث عن الطقس' → ['افتح كروم', 'ابحث عن الطقس']</w:t>
      </w:r>
    </w:p>
    <w:p w14:paraId="7574971B" w14:textId="77777777" w:rsidR="00C76AB0" w:rsidRDefault="00000000">
      <w:pPr>
        <w:spacing w:after="80"/>
      </w:pPr>
      <w:r>
        <w:t>Splits compound commands at conjunctions ('and', 'then', 'و', 'ثم', 'بعدين') when the second clause starts with a command verb. Each sub-command is routed independently. Supports both English and Egyptian Arabic compound patterns.</w:t>
      </w:r>
    </w:p>
    <w:p w14:paraId="14D5E97D" w14:textId="77777777" w:rsidR="00C76AB0" w:rsidRDefault="00000000">
      <w:pPr>
        <w:pStyle w:val="Heading3"/>
        <w:spacing w:before="240" w:after="80"/>
      </w:pPr>
      <w:r>
        <w:t>Stage 5: Intent Routing (5-Tier Cascade)</w:t>
      </w:r>
    </w:p>
    <w:p w14:paraId="6D6B0B7E" w14:textId="77777777" w:rsidR="00C76AB0" w:rsidRDefault="00000000">
      <w:pPr>
        <w:spacing w:after="80"/>
      </w:pPr>
      <w:r>
        <w:t>Each sub-command is routed through the 5-tier classification cascade in command_router.py:</w:t>
      </w:r>
    </w:p>
    <w:p w14:paraId="3EA4CB9F" w14:textId="77777777" w:rsidR="00C76AB0" w:rsidRDefault="00000000">
      <w:pPr>
        <w:pStyle w:val="ListBullet"/>
        <w:spacing w:after="40"/>
      </w:pPr>
      <w:r>
        <w:t>Tier 1: Regex parser (~0ms) — Pattern matching for structured commands.</w:t>
      </w:r>
    </w:p>
    <w:p w14:paraId="53246D80" w14:textId="77777777" w:rsidR="00C76AB0" w:rsidRDefault="00000000">
      <w:pPr>
        <w:pStyle w:val="ListBullet"/>
        <w:spacing w:after="40"/>
      </w:pPr>
      <w:r>
        <w:lastRenderedPageBreak/>
        <w:t>Tier 2: Semantic router (~5ms) — Sentence-transformer embedding similarity.</w:t>
      </w:r>
    </w:p>
    <w:p w14:paraId="3789A011" w14:textId="77777777" w:rsidR="00C76AB0" w:rsidRDefault="00000000">
      <w:pPr>
        <w:pStyle w:val="ListBullet"/>
        <w:spacing w:after="40"/>
      </w:pPr>
      <w:r>
        <w:t>Tier 3: Keyword NLP (~1ms) — Fuzzy keyword matching with rapidfuzz.</w:t>
      </w:r>
    </w:p>
    <w:p w14:paraId="35CE7A7A" w14:textId="77777777" w:rsidR="00C76AB0" w:rsidRDefault="00000000">
      <w:pPr>
        <w:pStyle w:val="ListBullet"/>
        <w:spacing w:after="40"/>
      </w:pPr>
      <w:r>
        <w:t>Tier 4: LLM tool calling (~1-3s) — Ollama function calling with 13 tool definitions.</w:t>
      </w:r>
    </w:p>
    <w:p w14:paraId="4D3D6D0A" w14:textId="77777777" w:rsidR="00C76AB0" w:rsidRDefault="00000000">
      <w:pPr>
        <w:pStyle w:val="ListBullet"/>
        <w:spacing w:after="40"/>
      </w:pPr>
      <w:r>
        <w:t>Tier 5: LLM chat (~2-8s) — Free-form conversation via Ollama streaming.</w:t>
      </w:r>
    </w:p>
    <w:p w14:paraId="488D06DA" w14:textId="77777777" w:rsidR="00C76AB0" w:rsidRDefault="00000000">
      <w:pPr>
        <w:pStyle w:val="Heading3"/>
        <w:spacing w:before="240" w:after="80"/>
      </w:pPr>
      <w:r>
        <w:t>Stage 6: TTS Response</w:t>
      </w:r>
    </w:p>
    <w:p w14:paraId="654CBA73" w14:textId="77777777" w:rsidR="00C76AB0" w:rsidRDefault="00000000">
      <w:pPr>
        <w:spacing w:after="80"/>
      </w:pPr>
      <w:r>
        <w:t>The response text is spoken via the TTS engine. For LLM streaming responses (Tier 5), the SentenceBuffer emits complete sentences as the LLM generates tokens, enabling sentence-by-sentence TTS playback with ~1-2s time-to-first-audio.</w:t>
      </w:r>
    </w:p>
    <w:p w14:paraId="4B99C523" w14:textId="77777777" w:rsidR="00C76AB0" w:rsidRDefault="00000000">
      <w:pPr>
        <w:pStyle w:val="Heading3"/>
        <w:spacing w:before="240" w:after="80"/>
      </w:pPr>
      <w:r>
        <w:t>Stage 7: Memory and Follow-Up</w:t>
      </w:r>
    </w:p>
    <w:p w14:paraId="652CB71D" w14:textId="77777777" w:rsidR="00C76AB0" w:rsidRDefault="00000000">
      <w:pPr>
        <w:spacing w:after="80"/>
      </w:pPr>
      <w:r>
        <w:t>After the response is spoken:</w:t>
      </w:r>
    </w:p>
    <w:p w14:paraId="7F79C6D9" w14:textId="77777777" w:rsidR="00C76AB0" w:rsidRDefault="00000000">
      <w:pPr>
        <w:pStyle w:val="ListBullet"/>
        <w:spacing w:after="40"/>
      </w:pPr>
      <w:r>
        <w:t>The conversation turn (user text + assistant response + intent + language) is saved to session memory (SQLite).</w:t>
      </w:r>
    </w:p>
    <w:p w14:paraId="7DCE6193" w14:textId="77777777" w:rsidR="00C76AB0" w:rsidRDefault="00000000">
      <w:pPr>
        <w:pStyle w:val="ListBullet"/>
        <w:spacing w:after="40"/>
      </w:pPr>
      <w:r>
        <w:t>If the response warrants a follow-up (conversational context suggests the user might want to continue), the dialogue manager enters FOLLOW_UP state — the next turn skips the wake word.</w:t>
      </w:r>
    </w:p>
    <w:p w14:paraId="71823039" w14:textId="77777777" w:rsidR="00C76AB0" w:rsidRDefault="00000000">
      <w:pPr>
        <w:pStyle w:val="ListBullet"/>
        <w:spacing w:after="40"/>
      </w:pPr>
      <w:r>
        <w:t>Metrics (latency per stage, intent distribution, success/failure counts) are logged.</w:t>
      </w:r>
    </w:p>
    <w:p w14:paraId="2A80E33C" w14:textId="77777777" w:rsidR="00C76AB0" w:rsidRDefault="00000000">
      <w:pPr>
        <w:pStyle w:val="Heading2"/>
        <w:spacing w:before="360" w:after="120"/>
      </w:pPr>
      <w:r>
        <w:t>Demo Mode: Presentation Overlay</w:t>
      </w:r>
    </w:p>
    <w:p w14:paraId="2D9A3742" w14:textId="77777777" w:rsidR="00C76AB0" w:rsidRDefault="00000000">
      <w:pPr>
        <w:spacing w:after="80"/>
      </w:pPr>
      <w:r>
        <w:rPr>
          <w:rFonts w:ascii="Consolas" w:hAnsi="Consolas"/>
          <w:sz w:val="16"/>
        </w:rPr>
        <w:t>if DEMO_MODE:</w:t>
      </w:r>
      <w:r>
        <w:rPr>
          <w:rFonts w:ascii="Consolas" w:hAnsi="Consolas"/>
          <w:sz w:val="16"/>
        </w:rPr>
        <w:br/>
        <w:t xml:space="preserve">    print(</w:t>
      </w:r>
      <w:r>
        <w:rPr>
          <w:rFonts w:ascii="Consolas" w:hAnsi="Consolas"/>
          <w:sz w:val="16"/>
        </w:rPr>
        <w:br/>
        <w:t xml:space="preserve">        f"\n┌─ DEMO ──────────────────────────────────────────────────────┐\n"</w:t>
      </w:r>
      <w:r>
        <w:rPr>
          <w:rFonts w:ascii="Consolas" w:hAnsi="Consolas"/>
          <w:sz w:val="16"/>
        </w:rPr>
        <w:br/>
        <w:t xml:space="preserve">        f"│  Transcript : {text[:55]:&lt;55} │\n"</w:t>
      </w:r>
      <w:r>
        <w:rPr>
          <w:rFonts w:ascii="Consolas" w:hAnsi="Consolas"/>
          <w:sz w:val="16"/>
        </w:rPr>
        <w:br/>
        <w:t xml:space="preserve">        f"│  Language   : {detected_language:&lt;55} │\n"</w:t>
      </w:r>
      <w:r>
        <w:rPr>
          <w:rFonts w:ascii="Consolas" w:hAnsi="Consolas"/>
          <w:sz w:val="16"/>
        </w:rPr>
        <w:br/>
        <w:t xml:space="preserve">        f"│  Intent     : {_dm_parsed.intent:&lt;55} │\n"</w:t>
      </w:r>
      <w:r>
        <w:rPr>
          <w:rFonts w:ascii="Consolas" w:hAnsi="Consolas"/>
          <w:sz w:val="16"/>
        </w:rPr>
        <w:br/>
        <w:t xml:space="preserve">        f"│  Confidence : {_dm_conf:&lt;55} │\n"</w:t>
      </w:r>
      <w:r>
        <w:rPr>
          <w:rFonts w:ascii="Consolas" w:hAnsi="Consolas"/>
          <w:sz w:val="16"/>
        </w:rPr>
        <w:br/>
        <w:t xml:space="preserve">        f"└────────────────────────────────────────────────────────────────┘"</w:t>
      </w:r>
      <w:r>
        <w:rPr>
          <w:rFonts w:ascii="Consolas" w:hAnsi="Consolas"/>
          <w:sz w:val="16"/>
        </w:rPr>
        <w:br/>
        <w:t xml:space="preserve">    )</w:t>
      </w:r>
    </w:p>
    <w:p w14:paraId="1046BD3D" w14:textId="77777777" w:rsidR="00C76AB0" w:rsidRDefault="00000000">
      <w:pPr>
        <w:spacing w:after="80"/>
      </w:pPr>
      <w:r>
        <w:t>When --demo-mode is passed on the command line, every utterance prints a formatted box to the console showing the internal pipeline state. This is designed for graduation project presentations where the audience can see the STT transcript, detected language (ar/en), classified intent (e.g., OS_APP_OPEN, LLM_QUERY), and confidence score (0.0-1.0) in real time.</w:t>
      </w:r>
    </w:p>
    <w:p w14:paraId="04D693F9" w14:textId="77777777" w:rsidR="00C76AB0" w:rsidRDefault="00000000">
      <w:pPr>
        <w:pStyle w:val="Heading2"/>
        <w:spacing w:before="360" w:after="120"/>
      </w:pPr>
      <w:r>
        <w:t>System Tray Integration (ui/tray.py)</w:t>
      </w:r>
    </w:p>
    <w:p w14:paraId="36F75D86" w14:textId="77777777" w:rsidR="00C76AB0" w:rsidRDefault="00000000">
      <w:pPr>
        <w:spacing w:after="80"/>
      </w:pPr>
      <w:r>
        <w:t>When start_tray() is called from main.py, it creates a TrayManager instance that runs a pystray system tray icon on a background thread. The tray provides:</w:t>
      </w:r>
    </w:p>
    <w:p w14:paraId="4ACB9BA5" w14:textId="77777777" w:rsidR="00C76AB0" w:rsidRDefault="00000000">
      <w:pPr>
        <w:pStyle w:val="ListBullet"/>
        <w:spacing w:after="40"/>
      </w:pPr>
      <w:r>
        <w:t>State indicator — A colored circle icon that changes based on dialogue state: Grey (IDLE), Green (LISTENING), Yellow (PROCESSING), Blue (RESPONDING), Orange (CONFIRMING), Purple (EXECUTING), Teal (FOLLOW_UP).</w:t>
      </w:r>
    </w:p>
    <w:p w14:paraId="001EEB1A" w14:textId="77777777" w:rsidR="00C76AB0" w:rsidRDefault="00000000">
      <w:pPr>
        <w:pStyle w:val="ListBullet"/>
        <w:spacing w:after="40"/>
      </w:pPr>
      <w:r>
        <w:t>Right-click menu — Options to open the project folder, view logs, toggle demo mode, and shut down Jarvis.</w:t>
      </w:r>
    </w:p>
    <w:p w14:paraId="3D2DF5F9" w14:textId="77777777" w:rsidR="00C76AB0" w:rsidRDefault="00000000">
      <w:pPr>
        <w:pStyle w:val="ListBullet"/>
        <w:spacing w:after="40"/>
      </w:pPr>
      <w:r>
        <w:lastRenderedPageBreak/>
        <w:t>State polling — A background listener thread polls the dialogue manager every 0.5 seconds and updates the tray icon color when the state changes.</w:t>
      </w:r>
    </w:p>
    <w:p w14:paraId="27422DC6" w14:textId="77777777" w:rsidR="00C76AB0" w:rsidRDefault="00000000">
      <w:pPr>
        <w:pStyle w:val="Heading2"/>
        <w:spacing w:before="360" w:after="120"/>
      </w:pPr>
      <w:r>
        <w:t>Shutdown Sequence</w:t>
      </w:r>
    </w:p>
    <w:p w14:paraId="30E2BE67" w14:textId="77777777" w:rsidR="00C76AB0" w:rsidRDefault="00000000">
      <w:pPr>
        <w:spacing w:after="80"/>
      </w:pPr>
      <w:r>
        <w:t>When the main loop exits (via shutdown_event, Ctrl+C, or voice command 'shutdown'), the finally block performs cleanup:</w:t>
      </w:r>
    </w:p>
    <w:p w14:paraId="05AF351C" w14:textId="77777777" w:rsidR="00C76AB0" w:rsidRDefault="00000000">
      <w:pPr>
        <w:spacing w:after="80"/>
      </w:pPr>
      <w:r>
        <w:rPr>
          <w:rFonts w:ascii="Consolas" w:hAnsi="Consolas"/>
          <w:sz w:val="16"/>
        </w:rPr>
        <w:t>finally:</w:t>
      </w:r>
      <w:r>
        <w:rPr>
          <w:rFonts w:ascii="Consolas" w:hAnsi="Consolas"/>
          <w:sz w:val="16"/>
        </w:rPr>
        <w:br/>
        <w:t xml:space="preserve">    _adaptive_stop_daemon()               # Stop wake word adaptation</w:t>
      </w:r>
      <w:r>
        <w:rPr>
          <w:rFonts w:ascii="Consolas" w:hAnsi="Consolas"/>
          <w:sz w:val="16"/>
        </w:rPr>
        <w:br/>
        <w:t xml:space="preserve">    knowledge_base_service.stop_auto_sync() # Stop KB file watcher</w:t>
      </w:r>
      <w:r>
        <w:rPr>
          <w:rFonts w:ascii="Consolas" w:hAnsi="Consolas"/>
          <w:sz w:val="16"/>
        </w:rPr>
        <w:br/>
        <w:t xml:space="preserve">    stt_runtime.close_cloud_http_client()  # Close ElevenLabs HTTP session</w:t>
      </w:r>
      <w:r>
        <w:rPr>
          <w:rFonts w:ascii="Consolas" w:hAnsi="Consolas"/>
          <w:sz w:val="16"/>
        </w:rPr>
        <w:br/>
        <w:t xml:space="preserve">    perform_shutdown_cleanup()             # Flush session memory, close SQLite</w:t>
      </w:r>
      <w:r>
        <w:rPr>
          <w:rFonts w:ascii="Consolas" w:hAnsi="Consolas"/>
          <w:sz w:val="16"/>
        </w:rPr>
        <w:br/>
        <w:t xml:space="preserve">    executor.shutdown(wait=False)          # Stop thread pool (don't wait)</w:t>
      </w:r>
    </w:p>
    <w:p w14:paraId="2D9535C9" w14:textId="77777777" w:rsidR="00C76AB0" w:rsidRDefault="00000000">
      <w:pPr>
        <w:spacing w:after="80"/>
      </w:pPr>
      <w:r>
        <w:t>The shutdown is designed to be fast (&lt;1 second) and safe — all persistent state (conversation turns, context slots, app usage statistics) is flushed to SQLite before the process exits. The ThreadPoolExecutor is shut down with wait=False to avoid blocking on in-flight utterances.</w:t>
      </w:r>
    </w:p>
    <w:p w14:paraId="503D25DA" w14:textId="77777777" w:rsidR="00C76AB0" w:rsidRDefault="00000000">
      <w:pPr>
        <w:pStyle w:val="Heading2"/>
        <w:spacing w:before="360" w:after="120"/>
      </w:pPr>
      <w:r>
        <w:t>Text Fallback Mode</w:t>
      </w:r>
    </w:p>
    <w:p w14:paraId="54E2011F" w14:textId="77777777" w:rsidR="00C76AB0" w:rsidRDefault="00000000">
      <w:pPr>
        <w:spacing w:after="80"/>
      </w:pPr>
      <w:r>
        <w:rPr>
          <w:rFonts w:ascii="Consolas" w:hAnsi="Consolas"/>
          <w:sz w:val="16"/>
        </w:rPr>
        <w:t>def _run_text_fallback_loop():</w:t>
      </w:r>
      <w:r>
        <w:rPr>
          <w:rFonts w:ascii="Consolas" w:hAnsi="Consolas"/>
          <w:sz w:val="16"/>
        </w:rPr>
        <w:br/>
        <w:t xml:space="preserve">    print("Jarvis is running in text fallback mode (no wake-word/audio stack).")</w:t>
      </w:r>
      <w:r>
        <w:rPr>
          <w:rFonts w:ascii="Consolas" w:hAnsi="Consolas"/>
          <w:sz w:val="16"/>
        </w:rPr>
        <w:br/>
        <w:t xml:space="preserve">    while True:</w:t>
      </w:r>
      <w:r>
        <w:rPr>
          <w:rFonts w:ascii="Consolas" w:hAnsi="Consolas"/>
          <w:sz w:val="16"/>
        </w:rPr>
        <w:br/>
        <w:t xml:space="preserve">        text = input("You: ").strip()</w:t>
      </w:r>
      <w:r>
        <w:rPr>
          <w:rFonts w:ascii="Consolas" w:hAnsi="Consolas"/>
          <w:sz w:val="16"/>
        </w:rPr>
        <w:br/>
        <w:t xml:space="preserve">        if text.lower() in {"exit", "quit"}: return</w:t>
      </w:r>
      <w:r>
        <w:rPr>
          <w:rFonts w:ascii="Consolas" w:hAnsi="Consolas"/>
          <w:sz w:val="16"/>
        </w:rPr>
        <w:br/>
        <w:t xml:space="preserve">        response = route_command(text)</w:t>
      </w:r>
      <w:r>
        <w:rPr>
          <w:rFonts w:ascii="Consolas" w:hAnsi="Consolas"/>
          <w:sz w:val="16"/>
        </w:rPr>
        <w:br/>
        <w:t xml:space="preserve">        print(f"Jarvis: {response}")</w:t>
      </w:r>
      <w:r>
        <w:rPr>
          <w:rFonts w:ascii="Consolas" w:hAnsi="Consolas"/>
          <w:sz w:val="16"/>
        </w:rPr>
        <w:br/>
        <w:t xml:space="preserve">        speech_engine.speak_async(response, language=...)</w:t>
      </w:r>
    </w:p>
    <w:p w14:paraId="7D51F5CC" w14:textId="77777777" w:rsidR="00C76AB0" w:rsidRDefault="00000000">
      <w:pPr>
        <w:spacing w:after="80"/>
      </w:pPr>
      <w:r>
        <w:t>If the wake word detector fails (no microphone, no audio driver, CI environment), Jarvis falls back to a text-based interaction mode. The user types commands and Jarvis responds via console output + TTS. This mode skips the wake word, VAD, and STT stages but uses the same intent routing and action dispatch pipeline as voice mode.</w:t>
      </w:r>
    </w:p>
    <w:p w14:paraId="4C4F96C2" w14:textId="77777777" w:rsidR="00C76AB0" w:rsidRDefault="00000000">
      <w:pPr>
        <w:pStyle w:val="Heading2"/>
        <w:spacing w:before="360" w:after="120"/>
      </w:pPr>
      <w:r>
        <w:t>Libraries Used by main.py</w:t>
      </w:r>
    </w:p>
    <w:p w14:paraId="24576FDD" w14:textId="77777777" w:rsidR="00C76AB0" w:rsidRDefault="00000000">
      <w:pPr>
        <w:pStyle w:val="ListBullet"/>
        <w:spacing w:after="40"/>
      </w:pPr>
      <w:r>
        <w:t>argparse (stdlib) — Command-line argument parsing.</w:t>
      </w:r>
    </w:p>
    <w:p w14:paraId="496B2D87" w14:textId="77777777" w:rsidR="00C76AB0" w:rsidRDefault="00000000">
      <w:pPr>
        <w:pStyle w:val="ListBullet"/>
        <w:spacing w:after="40"/>
      </w:pPr>
      <w:r>
        <w:t>os (stdlib) — Environment variable manipulation (os.environ for JARVIS_DEMO_MODE).</w:t>
      </w:r>
    </w:p>
    <w:p w14:paraId="2FBE6F62" w14:textId="77777777" w:rsidR="00C76AB0" w:rsidRDefault="00000000">
      <w:pPr>
        <w:pStyle w:val="ListBullet"/>
        <w:spacing w:after="40"/>
      </w:pPr>
      <w:r>
        <w:t>core.orchestrator — The run() function that contains the entire voice pipeline.</w:t>
      </w:r>
    </w:p>
    <w:p w14:paraId="37C3C630" w14:textId="77777777" w:rsidR="00C76AB0" w:rsidRDefault="00000000">
      <w:pPr>
        <w:pStyle w:val="ListBullet"/>
        <w:spacing w:after="40"/>
      </w:pPr>
      <w:r>
        <w:t>ui.tray — Optional system tray icon (depends on pystray and Pillow).</w:t>
      </w:r>
    </w:p>
    <w:p w14:paraId="6C96F321" w14:textId="77777777" w:rsidR="00C76AB0" w:rsidRDefault="00000000">
      <w:pPr>
        <w:pStyle w:val="Heading2"/>
        <w:spacing w:before="360" w:after="120"/>
      </w:pPr>
      <w:r>
        <w:t>Cross-File Dependencies (What main.py Triggers)</w:t>
      </w:r>
    </w:p>
    <w:p w14:paraId="75FA3511" w14:textId="77777777" w:rsidR="00C76AB0" w:rsidRDefault="00000000">
      <w:pPr>
        <w:spacing w:after="80"/>
      </w:pPr>
      <w:r>
        <w:t>Although main.py is only 32 lines, calling run() triggers imports and initialization across the entire project. Here is the full dependency chain from main.py → run():</w:t>
      </w:r>
    </w:p>
    <w:p w14:paraId="1AD2C597" w14:textId="77777777" w:rsidR="00C76AB0" w:rsidRDefault="00000000">
      <w:pPr>
        <w:pStyle w:val="ListBullet"/>
        <w:spacing w:after="40"/>
      </w:pPr>
      <w:r>
        <w:t>audio/ — streaming_stt.py, stt.py, tts.py, vad.py, wake_word.py (audio pipeline)</w:t>
      </w:r>
    </w:p>
    <w:p w14:paraId="22F2E170" w14:textId="77777777" w:rsidR="00C76AB0" w:rsidRDefault="00000000">
      <w:pPr>
        <w:pStyle w:val="ListBullet"/>
        <w:spacing w:after="40"/>
      </w:pPr>
      <w:r>
        <w:t xml:space="preserve">core/ — orchestrator.py, command_parser.py, command_router.py, config.py, dialogue_manager.py, intent_confidence.py, knowledge_base.py, language_gate.py, </w:t>
      </w:r>
      <w:r>
        <w:lastRenderedPageBreak/>
        <w:t>logger.py, metrics.py, runtime_coordinator.py, session_memory.py, shutdown.py, adaptive_wake.py, doctor.py, hardware_detect.py (all core modules)</w:t>
      </w:r>
    </w:p>
    <w:p w14:paraId="5ABF4646" w14:textId="77777777" w:rsidR="00C76AB0" w:rsidRDefault="00000000">
      <w:pPr>
        <w:pStyle w:val="ListBullet"/>
        <w:spacing w:after="40"/>
      </w:pPr>
      <w:r>
        <w:t>llm/ — ollama_client.py, prompt_builder.py, sentence_buffer.py, tool_caller.py (LLM integration)</w:t>
      </w:r>
    </w:p>
    <w:p w14:paraId="76F7DB4B" w14:textId="77777777" w:rsidR="00C76AB0" w:rsidRDefault="00000000">
      <w:pPr>
        <w:pStyle w:val="ListBullet"/>
        <w:spacing w:after="40"/>
      </w:pPr>
      <w:r>
        <w:t>nlp/ — intent_classifier.py, semantic_router.py (NLP classification)</w:t>
      </w:r>
    </w:p>
    <w:p w14:paraId="1DA4D3B8" w14:textId="77777777" w:rsidR="00C76AB0" w:rsidRDefault="00000000">
      <w:pPr>
        <w:pStyle w:val="ListBullet"/>
        <w:spacing w:after="40"/>
      </w:pPr>
      <w:r>
        <w:t>os_control/ — app_ops.py, file_ops.py, system_ops.py, app_scanner.py (Windows automation)</w:t>
      </w:r>
    </w:p>
    <w:p w14:paraId="575AFCE7" w14:textId="77777777" w:rsidR="00C76AB0" w:rsidRDefault="00000000">
      <w:pPr>
        <w:pStyle w:val="ListBullet"/>
        <w:spacing w:after="40"/>
      </w:pPr>
      <w:r>
        <w:t>tools/ — live_data.py, timer_service.py, web_search.py (external tool integrations)</w:t>
      </w:r>
    </w:p>
    <w:p w14:paraId="58A5198F" w14:textId="77777777" w:rsidR="00C76AB0" w:rsidRDefault="00000000">
      <w:pPr>
        <w:pStyle w:val="ListBullet"/>
        <w:spacing w:after="40"/>
      </w:pPr>
      <w:r>
        <w:t>ui/ — tray.py (optional system tray)</w:t>
      </w:r>
    </w:p>
    <w:p w14:paraId="50D27584" w14:textId="77777777" w:rsidR="00C76AB0" w:rsidRDefault="00000000">
      <w:r>
        <w:br w:type="page"/>
      </w:r>
    </w:p>
    <w:p w14:paraId="34F31861" w14:textId="77777777" w:rsidR="00C76AB0" w:rsidRDefault="00000000">
      <w:pPr>
        <w:pStyle w:val="Heading1"/>
        <w:spacing w:after="240"/>
      </w:pPr>
      <w:r>
        <w:lastRenderedPageBreak/>
        <w:t>Resources and References</w:t>
      </w:r>
    </w:p>
    <w:p w14:paraId="6CFB0964" w14:textId="77777777" w:rsidR="00C76AB0" w:rsidRDefault="00000000">
      <w:pPr>
        <w:spacing w:after="80"/>
      </w:pPr>
      <w:r>
        <w:t>This section lists all the external resources the Jarvis project relies on: AI/ML models, cloud APIs, Python libraries, development tools, and key technical references that informed the design.</w:t>
      </w:r>
    </w:p>
    <w:p w14:paraId="75A43E75" w14:textId="77777777" w:rsidR="00C76AB0" w:rsidRDefault="00000000">
      <w:pPr>
        <w:pStyle w:val="Heading2"/>
        <w:spacing w:before="360" w:after="120"/>
      </w:pPr>
      <w:r>
        <w:t>1. AI and Machine Learning Models</w:t>
      </w:r>
    </w:p>
    <w:p w14:paraId="38FCF588" w14:textId="77777777" w:rsidR="00C76AB0" w:rsidRDefault="00000000">
      <w:pPr>
        <w:pStyle w:val="Heading3"/>
        <w:spacing w:before="240" w:after="80"/>
      </w:pPr>
      <w:r>
        <w:t>Large Language Models (LLM)</w:t>
      </w:r>
    </w:p>
    <w:p w14:paraId="5B6432F4" w14:textId="77777777" w:rsidR="00C76AB0" w:rsidRDefault="00000000">
      <w:pPr>
        <w:pStyle w:val="ListBullet"/>
        <w:spacing w:after="40"/>
      </w:pPr>
      <w:r>
        <w:t>Qwen3 (Alibaba Cloud) — Primary local LLM for intent classification (Tier 4 tool calling) and conversational responses (Tier 5 chat). Hardware-adaptive model selection: qwen3:0.6b (&lt; 4 GB RAM), qwen3:1.7b (4–8 GB), qwen3:4b (8–16 GB), qwen3:8b (16+ GB). https://huggingface.co/Qwen</w:t>
      </w:r>
    </w:p>
    <w:p w14:paraId="2E039E99" w14:textId="77777777" w:rsidR="00C76AB0" w:rsidRDefault="00000000">
      <w:pPr>
        <w:pStyle w:val="ListBullet"/>
        <w:spacing w:after="40"/>
      </w:pPr>
      <w:r>
        <w:t>Claude (Anthropic) — Optional cloud LLM backend for higher-quality responses. Models used: claude-haiku-4-5 (fast commands), claude-sonnet-4-6 (quality responses). https://docs.anthropic.com</w:t>
      </w:r>
    </w:p>
    <w:p w14:paraId="5BE812E5" w14:textId="77777777" w:rsidR="00C76AB0" w:rsidRDefault="00000000">
      <w:pPr>
        <w:pStyle w:val="Heading3"/>
        <w:spacing w:before="240" w:after="80"/>
      </w:pPr>
      <w:r>
        <w:t>Speech-to-Text (STT) Models</w:t>
      </w:r>
    </w:p>
    <w:p w14:paraId="7129C7AF" w14:textId="77777777" w:rsidR="00C76AB0" w:rsidRDefault="00000000">
      <w:pPr>
        <w:pStyle w:val="ListBullet"/>
        <w:spacing w:after="40"/>
      </w:pPr>
      <w:r>
        <w:t>Faster-Whisper — CTranslate2-optimized port of OpenAI's Whisper model for local speech recognition. Supports Arabic and English. Models: tiny, base, small, medium. https://github.com/SYSTRAN/faster-whisper</w:t>
      </w:r>
    </w:p>
    <w:p w14:paraId="6ADE8560" w14:textId="77777777" w:rsidR="00C76AB0" w:rsidRDefault="00000000">
      <w:pPr>
        <w:pStyle w:val="ListBullet"/>
        <w:spacing w:after="40"/>
      </w:pPr>
      <w:r>
        <w:t>OpenAI Whisper — Original multilingual speech recognition model by OpenAI. The Faster-Whisper implementation provides 4x faster inference with the same accuracy. https://github.com/openai/whisper</w:t>
      </w:r>
    </w:p>
    <w:p w14:paraId="75AF9701" w14:textId="77777777" w:rsidR="00C76AB0" w:rsidRDefault="00000000">
      <w:pPr>
        <w:pStyle w:val="ListBullet"/>
        <w:spacing w:after="40"/>
      </w:pPr>
      <w:r>
        <w:t>ElevenLabs Scribe V2 — Cloud STT model used as primary backend for higher accuracy, with local Whisper as fallback. https://elevenlabs.io/docs/api-reference/speech-to-text</w:t>
      </w:r>
    </w:p>
    <w:p w14:paraId="6C40E730" w14:textId="77777777" w:rsidR="00C76AB0" w:rsidRDefault="00000000">
      <w:pPr>
        <w:pStyle w:val="Heading3"/>
        <w:spacing w:before="240" w:after="80"/>
      </w:pPr>
      <w:r>
        <w:t>Text-to-Speech (TTS) Models</w:t>
      </w:r>
    </w:p>
    <w:p w14:paraId="10F216F3" w14:textId="77777777" w:rsidR="00C76AB0" w:rsidRDefault="00000000">
      <w:pPr>
        <w:pStyle w:val="ListBullet"/>
        <w:spacing w:after="40"/>
      </w:pPr>
      <w:r>
        <w:t>Edge-TTS (Microsoft) — Free neural text-to-speech engine using Microsoft Azure's edge voices. No API key required. Supports Arabic and English voices. https://github.com/rany2/edge-tts</w:t>
      </w:r>
    </w:p>
    <w:p w14:paraId="32671B28" w14:textId="77777777" w:rsidR="00C76AB0" w:rsidRDefault="00000000">
      <w:pPr>
        <w:pStyle w:val="ListBullet"/>
        <w:spacing w:after="40"/>
      </w:pPr>
      <w:r>
        <w:t>ElevenLabs Multilingual V2 — Cloud TTS model for high-quality Arabic speech synthesis. Voice ID: EXAVITQu4vr4xnSDxMaL (Arabic). https://elevenlabs.io/docs/api-reference/text-to-speech</w:t>
      </w:r>
    </w:p>
    <w:p w14:paraId="38898DD2" w14:textId="77777777" w:rsidR="00C76AB0" w:rsidRDefault="00000000">
      <w:pPr>
        <w:pStyle w:val="ListBullet"/>
        <w:spacing w:after="40"/>
      </w:pPr>
      <w:r>
        <w:t>pyttsx3 (Windows SAPI) — Offline TTS engine using Windows built-in speech synthesis. Used as the lowest-latency fallback. https://github.com/nateshmbhat/pyttsx3</w:t>
      </w:r>
    </w:p>
    <w:p w14:paraId="10128549" w14:textId="77777777" w:rsidR="00C76AB0" w:rsidRDefault="00000000">
      <w:pPr>
        <w:pStyle w:val="Heading3"/>
        <w:spacing w:before="240" w:after="80"/>
      </w:pPr>
      <w:r>
        <w:t>Wake Word Detection</w:t>
      </w:r>
    </w:p>
    <w:p w14:paraId="31900CC0" w14:textId="77777777" w:rsidR="00C76AB0" w:rsidRDefault="00000000">
      <w:pPr>
        <w:pStyle w:val="ListBullet"/>
        <w:spacing w:after="40"/>
      </w:pPr>
      <w:r>
        <w:t>OpenWakeWord — Lightweight ONNX-based wake word detection framework. Detects 'Hey Jarvis' using a pre-trained neural network model. https://github.com/dscripka/openWakeWord</w:t>
      </w:r>
    </w:p>
    <w:p w14:paraId="7E45E34F" w14:textId="77777777" w:rsidR="00C76AB0" w:rsidRDefault="00000000">
      <w:pPr>
        <w:pStyle w:val="Heading3"/>
        <w:spacing w:before="240" w:after="80"/>
      </w:pPr>
      <w:r>
        <w:lastRenderedPageBreak/>
        <w:t>Voice Activity Detection (VAD)</w:t>
      </w:r>
    </w:p>
    <w:p w14:paraId="5A2E4B6D" w14:textId="77777777" w:rsidR="00C76AB0" w:rsidRDefault="00000000">
      <w:pPr>
        <w:pStyle w:val="ListBullet"/>
        <w:spacing w:after="40"/>
      </w:pPr>
      <w:r>
        <w:t>Silero VAD — Pre-trained voice activity detection model for determining when the user starts and stops speaking. Runs via ONNX Runtime. https://github.com/snakers4/silero-vad</w:t>
      </w:r>
    </w:p>
    <w:p w14:paraId="3D108D02" w14:textId="77777777" w:rsidR="00C76AB0" w:rsidRDefault="00000000">
      <w:pPr>
        <w:pStyle w:val="Heading3"/>
        <w:spacing w:before="240" w:after="80"/>
      </w:pPr>
      <w:r>
        <w:t>Embedding Models</w:t>
      </w:r>
    </w:p>
    <w:p w14:paraId="3EFE5B98" w14:textId="77777777" w:rsidR="00C76AB0" w:rsidRDefault="00000000">
      <w:pPr>
        <w:pStyle w:val="ListBullet"/>
        <w:spacing w:after="40"/>
      </w:pPr>
      <w:r>
        <w:t>Sentence-Transformers — Multilingual sentence embedding models for the semantic intent router (Tier 2) and ChromaDB semantic memory. Model: all-MiniLM-L6-v2 (384 dimensions) or paraphrase-multilingual-MiniLM-L12-v2 (768 dimensions). https://www.sbert.net</w:t>
      </w:r>
    </w:p>
    <w:p w14:paraId="3F0CB634" w14:textId="77777777" w:rsidR="00C76AB0" w:rsidRDefault="00000000">
      <w:pPr>
        <w:pStyle w:val="Heading2"/>
        <w:spacing w:before="360" w:after="120"/>
      </w:pPr>
      <w:r>
        <w:t>2. Cloud APIs and Services</w:t>
      </w:r>
    </w:p>
    <w:p w14:paraId="65B6B684" w14:textId="77777777" w:rsidR="00C76AB0" w:rsidRDefault="00000000">
      <w:pPr>
        <w:pStyle w:val="ListBullet"/>
        <w:spacing w:after="40"/>
      </w:pPr>
      <w:r>
        <w:t>Ollama — Local LLM server that manages model downloading, loading, and inference. Provides a REST API (http://localhost:11434) compatible with the OpenAI chat format. https://ollama.com</w:t>
      </w:r>
    </w:p>
    <w:p w14:paraId="2D84C6B0" w14:textId="77777777" w:rsidR="00C76AB0" w:rsidRDefault="00000000">
      <w:pPr>
        <w:pStyle w:val="ListBullet"/>
        <w:spacing w:after="40"/>
      </w:pPr>
      <w:r>
        <w:t>ElevenLabs API — Cloud speech services for STT (Scribe V2) and TTS (Multilingual V2). Used when cloud backends are enabled in config. Requires API key. https://elevenlabs.io/docs</w:t>
      </w:r>
    </w:p>
    <w:p w14:paraId="59C71485" w14:textId="77777777" w:rsidR="00C76AB0" w:rsidRDefault="00000000">
      <w:pPr>
        <w:pStyle w:val="ListBullet"/>
        <w:spacing w:after="40"/>
      </w:pPr>
      <w:r>
        <w:t>Anthropic API — Claude LLM API for optional cloud-based intent classification and question answering. Requires API key. https://docs.anthropic.com/en/docs</w:t>
      </w:r>
    </w:p>
    <w:p w14:paraId="456B1034" w14:textId="77777777" w:rsidR="00C76AB0" w:rsidRDefault="00000000">
      <w:pPr>
        <w:pStyle w:val="ListBullet"/>
        <w:spacing w:after="40"/>
      </w:pPr>
      <w:r>
        <w:t>DuckDuckGo Search API — Free web search API (no API key required) for live data retrieval: news, weather context, web search results. https://github.com/deedy5/duckduckgo_search</w:t>
      </w:r>
    </w:p>
    <w:p w14:paraId="37596538" w14:textId="77777777" w:rsidR="00C76AB0" w:rsidRDefault="00000000">
      <w:pPr>
        <w:pStyle w:val="Heading2"/>
        <w:spacing w:before="360" w:after="120"/>
      </w:pPr>
      <w:r>
        <w:t>3. Python Libraries</w:t>
      </w:r>
    </w:p>
    <w:p w14:paraId="7B8CF65F" w14:textId="77777777" w:rsidR="00C76AB0" w:rsidRDefault="00000000">
      <w:pPr>
        <w:pStyle w:val="Heading3"/>
        <w:spacing w:before="240" w:after="80"/>
      </w:pPr>
      <w:r>
        <w:t>Core Audio Pipeline</w:t>
      </w:r>
    </w:p>
    <w:p w14:paraId="69D4A354" w14:textId="77777777" w:rsidR="00C76AB0" w:rsidRDefault="00000000">
      <w:pPr>
        <w:pStyle w:val="ListBullet"/>
        <w:spacing w:after="40"/>
      </w:pPr>
      <w:r>
        <w:t>numpy (2.4.2) — Numerical computing library for audio signal processing, waveform manipulation, and vector operations. https://numpy.org</w:t>
      </w:r>
    </w:p>
    <w:p w14:paraId="1D8AC16F" w14:textId="77777777" w:rsidR="00C76AB0" w:rsidRDefault="00000000">
      <w:pPr>
        <w:pStyle w:val="ListBullet"/>
        <w:spacing w:after="40"/>
      </w:pPr>
      <w:r>
        <w:t>sounddevice (0.5.5) — Python bindings for PortAudio, providing real-time audio recording and playback. https://python-sounddevice.readthedocs.io</w:t>
      </w:r>
    </w:p>
    <w:p w14:paraId="6F2B72B9" w14:textId="77777777" w:rsidR="00C76AB0" w:rsidRDefault="00000000">
      <w:pPr>
        <w:pStyle w:val="ListBullet"/>
        <w:spacing w:after="40"/>
      </w:pPr>
      <w:r>
        <w:t>soundfile (0.12.1+) — Audio file I/O library for reading/writing WAV, FLAC, and MP3 files. Used to decode edge-tts MP3 output. https://python-soundfile.readthedocs.io</w:t>
      </w:r>
    </w:p>
    <w:p w14:paraId="70DD1445" w14:textId="77777777" w:rsidR="00C76AB0" w:rsidRDefault="00000000">
      <w:pPr>
        <w:pStyle w:val="ListBullet"/>
        <w:spacing w:after="40"/>
      </w:pPr>
      <w:r>
        <w:t>onnxruntime (1.26.0+) — Microsoft's ONNX model inference engine. Runs the wake word and Silero VAD neural networks. https://onnxruntime.ai</w:t>
      </w:r>
    </w:p>
    <w:p w14:paraId="6C5F9F03" w14:textId="77777777" w:rsidR="00C76AB0" w:rsidRDefault="00000000">
      <w:pPr>
        <w:pStyle w:val="Heading3"/>
        <w:spacing w:before="240" w:after="80"/>
      </w:pPr>
      <w:r>
        <w:t>NLP and Text Processing</w:t>
      </w:r>
    </w:p>
    <w:p w14:paraId="2B643159" w14:textId="77777777" w:rsidR="00C76AB0" w:rsidRDefault="00000000">
      <w:pPr>
        <w:pStyle w:val="ListBullet"/>
        <w:spacing w:after="40"/>
      </w:pPr>
      <w:r>
        <w:t>rapidfuzz (3.14.3) — Fast fuzzy string matching library. Used for intent keyword matching, app name resolution, and STT transcript normalization. https://github.com/rapidfuzz/RapidFuzz</w:t>
      </w:r>
    </w:p>
    <w:p w14:paraId="3DC5F587" w14:textId="77777777" w:rsidR="00C76AB0" w:rsidRDefault="00000000">
      <w:pPr>
        <w:pStyle w:val="ListBullet"/>
        <w:spacing w:after="40"/>
      </w:pPr>
      <w:r>
        <w:t>sentence-transformers (3.0.0+) — Framework for computing dense vector embeddings from text. Powers the semantic intent router. https://www.sbert.net</w:t>
      </w:r>
    </w:p>
    <w:p w14:paraId="6E691FD8" w14:textId="77777777" w:rsidR="00C76AB0" w:rsidRDefault="00000000">
      <w:pPr>
        <w:pStyle w:val="Heading3"/>
        <w:spacing w:before="240" w:after="80"/>
      </w:pPr>
      <w:r>
        <w:lastRenderedPageBreak/>
        <w:t>LLM Integration</w:t>
      </w:r>
    </w:p>
    <w:p w14:paraId="51F79F93" w14:textId="77777777" w:rsidR="00C76AB0" w:rsidRDefault="00000000">
      <w:pPr>
        <w:pStyle w:val="ListBullet"/>
        <w:spacing w:after="40"/>
      </w:pPr>
      <w:r>
        <w:t>httpx (0.28.1) — Modern async-capable HTTP client. Used for all Ollama API calls, ElevenLabs API calls, and web requests. https://www.python-httpx.org</w:t>
      </w:r>
    </w:p>
    <w:p w14:paraId="23B198DB" w14:textId="77777777" w:rsidR="00C76AB0" w:rsidRDefault="00000000">
      <w:pPr>
        <w:pStyle w:val="ListBullet"/>
        <w:spacing w:after="40"/>
      </w:pPr>
      <w:r>
        <w:t>anthropic (0.40.0+) — Official Anthropic Python SDK for Claude API integration. https://github.com/anthropics/anthropic-sdk-python</w:t>
      </w:r>
    </w:p>
    <w:p w14:paraId="6F41C3DA" w14:textId="77777777" w:rsidR="00C76AB0" w:rsidRDefault="00000000">
      <w:pPr>
        <w:pStyle w:val="Heading3"/>
        <w:spacing w:before="240" w:after="80"/>
      </w:pPr>
      <w:r>
        <w:t>Databases and Vector Search</w:t>
      </w:r>
    </w:p>
    <w:p w14:paraId="4903682C" w14:textId="77777777" w:rsidR="00C76AB0" w:rsidRDefault="00000000">
      <w:pPr>
        <w:pStyle w:val="ListBullet"/>
        <w:spacing w:after="40"/>
      </w:pPr>
      <w:r>
        <w:t>sqlite3 (stdlib) — Built-in Python SQLite interface for conversation history, context slots, and session state persistence. https://docs.python.org/3/library/sqlite3.html</w:t>
      </w:r>
    </w:p>
    <w:p w14:paraId="22C04211" w14:textId="77777777" w:rsidR="00C76AB0" w:rsidRDefault="00000000">
      <w:pPr>
        <w:pStyle w:val="ListBullet"/>
        <w:spacing w:after="40"/>
      </w:pPr>
      <w:r>
        <w:t>chromadb (0.5.0+) — Open-source vector database for semantic long-term memory. Stores conversation embeddings for similarity-based retrieval. https://www.trychroma.com</w:t>
      </w:r>
    </w:p>
    <w:p w14:paraId="44B35719" w14:textId="77777777" w:rsidR="00C76AB0" w:rsidRDefault="00000000">
      <w:pPr>
        <w:pStyle w:val="ListBullet"/>
        <w:spacing w:after="40"/>
      </w:pPr>
      <w:r>
        <w:t>faiss-cpu (1.8.0+) — Facebook AI Similarity Search library for fast vector nearest-neighbor lookups in the knowledge base. https://github.com/facebookresearch/faiss</w:t>
      </w:r>
    </w:p>
    <w:p w14:paraId="2F213A84" w14:textId="77777777" w:rsidR="00C76AB0" w:rsidRDefault="00000000">
      <w:pPr>
        <w:pStyle w:val="Heading3"/>
        <w:spacing w:before="240" w:after="80"/>
      </w:pPr>
      <w:r>
        <w:t>OS Integration (Windows)</w:t>
      </w:r>
    </w:p>
    <w:p w14:paraId="28CEAB07" w14:textId="77777777" w:rsidR="00C76AB0" w:rsidRDefault="00000000">
      <w:pPr>
        <w:pStyle w:val="ListBullet"/>
        <w:spacing w:after="40"/>
      </w:pPr>
      <w:r>
        <w:t>psutil (7.2.2) — Cross-platform system monitoring: CPU, RAM, battery, disk, and process management. Used for hardware tier detection. https://github.com/giampaolo/psutil</w:t>
      </w:r>
    </w:p>
    <w:p w14:paraId="1B83F38D" w14:textId="77777777" w:rsidR="00C76AB0" w:rsidRDefault="00000000">
      <w:pPr>
        <w:pStyle w:val="ListBullet"/>
        <w:spacing w:after="40"/>
      </w:pPr>
      <w:r>
        <w:t>pycaw (20240210+) — Python Core Audio Windows library for system volume control via the Windows audio API. https://github.com/AndreMiras/pycaw</w:t>
      </w:r>
    </w:p>
    <w:p w14:paraId="3023310E" w14:textId="77777777" w:rsidR="00C76AB0" w:rsidRDefault="00000000">
      <w:pPr>
        <w:pStyle w:val="ListBullet"/>
        <w:spacing w:after="40"/>
      </w:pPr>
      <w:r>
        <w:t>comtypes (1.4.8+) — COM interface library required by pycaw for Windows audio endpoint access. https://github.com/enthought/comtypes</w:t>
      </w:r>
    </w:p>
    <w:p w14:paraId="511DAED7" w14:textId="77777777" w:rsidR="00C76AB0" w:rsidRDefault="00000000">
      <w:pPr>
        <w:pStyle w:val="ListBullet"/>
        <w:spacing w:after="40"/>
      </w:pPr>
      <w:r>
        <w:t>wmi (1.5.1+) — Windows Management Instrumentation interface for querying system hardware, GPU info, and display properties. https://github.com/tjguk/wmi</w:t>
      </w:r>
    </w:p>
    <w:p w14:paraId="7AC95641" w14:textId="77777777" w:rsidR="00C76AB0" w:rsidRDefault="00000000">
      <w:pPr>
        <w:pStyle w:val="ListBullet"/>
        <w:spacing w:after="40"/>
      </w:pPr>
      <w:r>
        <w:t>screen-brightness-control (0.23.0+) — Cross-platform display brightness control via DDC/CI protocol. https://github.com/Crozzers/screen-brightness-control</w:t>
      </w:r>
    </w:p>
    <w:p w14:paraId="18FEE7E3" w14:textId="77777777" w:rsidR="00C76AB0" w:rsidRDefault="00000000">
      <w:pPr>
        <w:pStyle w:val="ListBullet"/>
        <w:spacing w:after="40"/>
      </w:pPr>
      <w:r>
        <w:t>pyperclip (1.9.0+) — Cross-platform clipboard copy/paste library. https://github.com/asweigart/pyperclip</w:t>
      </w:r>
    </w:p>
    <w:p w14:paraId="0612B514" w14:textId="77777777" w:rsidR="00C76AB0" w:rsidRDefault="00000000">
      <w:pPr>
        <w:pStyle w:val="ListBullet"/>
        <w:spacing w:after="40"/>
      </w:pPr>
      <w:r>
        <w:t>pywin32 (306+) — Python extensions for Windows APIs: COM automation (Outlook email/calendar), Windows Search Index, shortcut resolution. https://github.com/mhammond/pywin32</w:t>
      </w:r>
    </w:p>
    <w:p w14:paraId="16B969EE" w14:textId="77777777" w:rsidR="00C76AB0" w:rsidRDefault="00000000">
      <w:pPr>
        <w:pStyle w:val="Heading3"/>
        <w:spacing w:before="240" w:after="80"/>
      </w:pPr>
      <w:r>
        <w:t>Web Search and Live Data</w:t>
      </w:r>
    </w:p>
    <w:p w14:paraId="622182A3" w14:textId="77777777" w:rsidR="00C76AB0" w:rsidRDefault="00000000">
      <w:pPr>
        <w:pStyle w:val="ListBullet"/>
        <w:spacing w:after="40"/>
      </w:pPr>
      <w:r>
        <w:t>duckduckgo-search (7.0.0+) — DuckDuckGo search client for web queries, news, and instant answers. No API key required. https://github.com/deedy5/duckduckgo_search</w:t>
      </w:r>
    </w:p>
    <w:p w14:paraId="3A9D8361" w14:textId="77777777" w:rsidR="00C76AB0" w:rsidRDefault="00000000">
      <w:pPr>
        <w:pStyle w:val="ListBullet"/>
        <w:spacing w:after="40"/>
      </w:pPr>
      <w:r>
        <w:t>ddgs (9.0.0+) — Lightweight DuckDuckGo search wrapper. https://pypi.org/project/ddgs/</w:t>
      </w:r>
    </w:p>
    <w:p w14:paraId="47C5E3C0" w14:textId="77777777" w:rsidR="00C76AB0" w:rsidRDefault="00000000">
      <w:pPr>
        <w:pStyle w:val="Heading3"/>
        <w:spacing w:before="240" w:after="80"/>
      </w:pPr>
      <w:r>
        <w:t>Knowledge Base</w:t>
      </w:r>
    </w:p>
    <w:p w14:paraId="0DBF097B" w14:textId="77777777" w:rsidR="00C76AB0" w:rsidRDefault="00000000">
      <w:pPr>
        <w:pStyle w:val="ListBullet"/>
        <w:spacing w:after="40"/>
      </w:pPr>
      <w:r>
        <w:t>watchdog (3.0.0+) — Filesystem event monitoring library. Watches the knowledge base directory for file changes and triggers automatic re-indexing. https://github.com/gorakhargosh/watchdog</w:t>
      </w:r>
    </w:p>
    <w:p w14:paraId="74DB6728" w14:textId="77777777" w:rsidR="00C76AB0" w:rsidRDefault="00000000">
      <w:pPr>
        <w:pStyle w:val="ListBullet"/>
        <w:spacing w:after="40"/>
      </w:pPr>
      <w:r>
        <w:lastRenderedPageBreak/>
        <w:t>pypdf (4.0.0+) — PDF text extraction library for ingesting PDF documents into the knowledge base. https://github.com/py-pdf/pypdf</w:t>
      </w:r>
    </w:p>
    <w:p w14:paraId="20116192" w14:textId="77777777" w:rsidR="00C76AB0" w:rsidRDefault="00000000">
      <w:pPr>
        <w:pStyle w:val="Heading3"/>
        <w:spacing w:before="240" w:after="80"/>
      </w:pPr>
      <w:r>
        <w:t>UI and System Tray</w:t>
      </w:r>
    </w:p>
    <w:p w14:paraId="55D8D137" w14:textId="77777777" w:rsidR="00C76AB0" w:rsidRDefault="00000000">
      <w:pPr>
        <w:pStyle w:val="ListBullet"/>
        <w:spacing w:after="40"/>
      </w:pPr>
      <w:r>
        <w:t>pystray (0.19.5) — Cross-platform system tray icon library. Creates the Jarvis tray icon with state-based color changes. https://github.com/moses-palmer/pystray</w:t>
      </w:r>
    </w:p>
    <w:p w14:paraId="79DF0724" w14:textId="77777777" w:rsidR="00C76AB0" w:rsidRDefault="00000000">
      <w:pPr>
        <w:pStyle w:val="ListBullet"/>
        <w:spacing w:after="40"/>
      </w:pPr>
      <w:r>
        <w:t>Pillow (9.0.0+) — Python Imaging Library for generating the dynamic tray icon circles. https://python-pillow.org</w:t>
      </w:r>
    </w:p>
    <w:p w14:paraId="7C21D9F3" w14:textId="77777777" w:rsidR="00C76AB0" w:rsidRDefault="00000000">
      <w:pPr>
        <w:pStyle w:val="Heading3"/>
        <w:spacing w:before="240" w:after="80"/>
      </w:pPr>
      <w:r>
        <w:t>Configuration and Utilities</w:t>
      </w:r>
    </w:p>
    <w:p w14:paraId="39B33271" w14:textId="77777777" w:rsidR="00C76AB0" w:rsidRDefault="00000000">
      <w:pPr>
        <w:pStyle w:val="ListBullet"/>
        <w:spacing w:after="40"/>
      </w:pPr>
      <w:r>
        <w:t>python-dotenv (1.2.2) — Loads environment variables from .env files for configuration management. https://github.com/theskumar/python-dotenv</w:t>
      </w:r>
    </w:p>
    <w:p w14:paraId="2AA2F9EF" w14:textId="77777777" w:rsidR="00C76AB0" w:rsidRDefault="00000000">
      <w:pPr>
        <w:pStyle w:val="ListBullet"/>
        <w:spacing w:after="40"/>
      </w:pPr>
      <w:r>
        <w:t>argparse (stdlib) — Command-line argument parsing for the --demo-mode flag. https://docs.python.org/3/library/argparse.html</w:t>
      </w:r>
    </w:p>
    <w:p w14:paraId="495B1A58" w14:textId="77777777" w:rsidR="00C76AB0" w:rsidRDefault="00000000">
      <w:pPr>
        <w:pStyle w:val="Heading2"/>
        <w:spacing w:before="360" w:after="120"/>
      </w:pPr>
      <w:r>
        <w:t>4. Development and Training Tools</w:t>
      </w:r>
    </w:p>
    <w:p w14:paraId="470E779D" w14:textId="77777777" w:rsidR="00C76AB0" w:rsidRDefault="00000000">
      <w:pPr>
        <w:pStyle w:val="ListBullet"/>
        <w:spacing w:after="40"/>
      </w:pPr>
      <w:r>
        <w:t>Python 3.11+ — Primary programming language. https://www.python.org</w:t>
      </w:r>
    </w:p>
    <w:p w14:paraId="110F8D1E" w14:textId="77777777" w:rsidR="00C76AB0" w:rsidRDefault="00000000">
      <w:pPr>
        <w:pStyle w:val="ListBullet"/>
        <w:spacing w:after="40"/>
      </w:pPr>
      <w:r>
        <w:t>Ollama — Local LLM model server and manager. Handles model downloading, quantization, GPU memory management, and serving. https://ollama.com</w:t>
      </w:r>
    </w:p>
    <w:p w14:paraId="1CA56B87" w14:textId="77777777" w:rsidR="00C76AB0" w:rsidRDefault="00000000">
      <w:pPr>
        <w:pStyle w:val="ListBullet"/>
        <w:spacing w:after="40"/>
      </w:pPr>
      <w:r>
        <w:t>Git — Version control system. https://git-scm.com</w:t>
      </w:r>
    </w:p>
    <w:p w14:paraId="111AD34B" w14:textId="77777777" w:rsidR="00C76AB0" w:rsidRDefault="00000000">
      <w:pPr>
        <w:pStyle w:val="ListBullet"/>
        <w:spacing w:after="40"/>
      </w:pPr>
      <w:r>
        <w:t>GitHub — Remote repository hosting and collaboration. https://github.com</w:t>
      </w:r>
    </w:p>
    <w:p w14:paraId="4D288F08" w14:textId="77777777" w:rsidR="00C76AB0" w:rsidRDefault="00000000">
      <w:pPr>
        <w:pStyle w:val="ListBullet"/>
        <w:spacing w:after="40"/>
      </w:pPr>
      <w:r>
        <w:t>SQLite 3 — Embedded database engine for conversation memory and session state. https://www.sqlite.org</w:t>
      </w:r>
    </w:p>
    <w:p w14:paraId="2803F4E2" w14:textId="77777777" w:rsidR="00C76AB0" w:rsidRDefault="00000000">
      <w:pPr>
        <w:pStyle w:val="Heading2"/>
        <w:spacing w:before="360" w:after="120"/>
      </w:pPr>
      <w:r>
        <w:t>5. Key Technical References</w:t>
      </w:r>
    </w:p>
    <w:p w14:paraId="3AD646D0" w14:textId="77777777" w:rsidR="00C76AB0" w:rsidRDefault="00000000">
      <w:pPr>
        <w:pStyle w:val="Heading3"/>
        <w:spacing w:before="240" w:after="80"/>
      </w:pPr>
      <w:r>
        <w:t>Speech Recognition</w:t>
      </w:r>
    </w:p>
    <w:p w14:paraId="496762B1" w14:textId="77777777" w:rsidR="00C76AB0" w:rsidRDefault="00000000">
      <w:pPr>
        <w:pStyle w:val="ListBullet"/>
        <w:spacing w:after="40"/>
      </w:pPr>
      <w:r>
        <w:t>Radford, A. et al. (2023). "Robust Speech Recognition via Large-Scale Weak Supervision." OpenAI. The foundational paper for Whisper, the speech recognition model used by Jarvis for local STT. https://arxiv.org/abs/2212.04356</w:t>
      </w:r>
    </w:p>
    <w:p w14:paraId="1E4204EF" w14:textId="77777777" w:rsidR="00C76AB0" w:rsidRDefault="00000000">
      <w:pPr>
        <w:pStyle w:val="Heading3"/>
        <w:spacing w:before="240" w:after="80"/>
      </w:pPr>
      <w:r>
        <w:t>Large Language Models</w:t>
      </w:r>
    </w:p>
    <w:p w14:paraId="65C3F620" w14:textId="77777777" w:rsidR="00C76AB0" w:rsidRDefault="00000000">
      <w:pPr>
        <w:pStyle w:val="ListBullet"/>
        <w:spacing w:after="40"/>
      </w:pPr>
      <w:r>
        <w:t>Qwen Team (2025). "Qwen3 Technical Report." Alibaba Cloud. Describes the Qwen3 model family used as the primary local LLM. https://arxiv.org/abs/2505.09388</w:t>
      </w:r>
    </w:p>
    <w:p w14:paraId="29C61766" w14:textId="77777777" w:rsidR="00C76AB0" w:rsidRDefault="00000000">
      <w:pPr>
        <w:pStyle w:val="ListBullet"/>
        <w:spacing w:after="40"/>
      </w:pPr>
      <w:r>
        <w:t>Anthropic (2025). "The Claude Model Family." Documentation for the Claude API used as an optional cloud LLM backend. https://docs.anthropic.com</w:t>
      </w:r>
    </w:p>
    <w:p w14:paraId="2F7C5B81" w14:textId="77777777" w:rsidR="00C76AB0" w:rsidRDefault="00000000">
      <w:pPr>
        <w:pStyle w:val="Heading3"/>
        <w:spacing w:before="240" w:after="80"/>
      </w:pPr>
      <w:r>
        <w:lastRenderedPageBreak/>
        <w:t>Voice Activity Detection</w:t>
      </w:r>
    </w:p>
    <w:p w14:paraId="50CF2739" w14:textId="77777777" w:rsidR="00C76AB0" w:rsidRDefault="00000000">
      <w:pPr>
        <w:pStyle w:val="ListBullet"/>
        <w:spacing w:after="40"/>
      </w:pPr>
      <w:r>
        <w:t>Silero Team (2021). "Silero VAD: Pre-trained Enterprise-Grade Voice Activity Detector." The VAD model used for speech endpoint detection during recording. https://github.com/snakers4/silero-vad</w:t>
      </w:r>
    </w:p>
    <w:p w14:paraId="36209ADC" w14:textId="77777777" w:rsidR="00C76AB0" w:rsidRDefault="00000000">
      <w:pPr>
        <w:pStyle w:val="Heading3"/>
        <w:spacing w:before="240" w:after="80"/>
      </w:pPr>
      <w:r>
        <w:t>Vector Search and Embeddings</w:t>
      </w:r>
    </w:p>
    <w:p w14:paraId="1BE1CC01" w14:textId="77777777" w:rsidR="00C76AB0" w:rsidRDefault="00000000">
      <w:pPr>
        <w:pStyle w:val="ListBullet"/>
        <w:spacing w:after="40"/>
      </w:pPr>
      <w:r>
        <w:t>Reimers, N. and Gurevych, I. (2019). "Sentence-BERT: Sentence Embeddings using Siamese BERT-Networks." The sentence-transformers framework used for semantic intent routing and memory embeddings. https://arxiv.org/abs/1908.10084</w:t>
      </w:r>
    </w:p>
    <w:p w14:paraId="405C1349" w14:textId="77777777" w:rsidR="00C76AB0" w:rsidRDefault="00000000">
      <w:pPr>
        <w:pStyle w:val="ListBullet"/>
        <w:spacing w:after="40"/>
      </w:pPr>
      <w:r>
        <w:t>Johnson, J. et al. (2019). "Billion-scale similarity search with GPUs." Facebook AI Research. The FAISS library used for knowledge base vector search. https://arxiv.org/abs/1702.08734</w:t>
      </w:r>
    </w:p>
    <w:p w14:paraId="275CB7F4" w14:textId="77777777" w:rsidR="00C76AB0" w:rsidRDefault="00000000">
      <w:pPr>
        <w:pStyle w:val="Heading3"/>
        <w:spacing w:before="240" w:after="80"/>
      </w:pPr>
      <w:r>
        <w:t>Wake Word Detection</w:t>
      </w:r>
    </w:p>
    <w:p w14:paraId="2B09DCB7" w14:textId="77777777" w:rsidR="00C76AB0" w:rsidRDefault="00000000">
      <w:pPr>
        <w:pStyle w:val="ListBullet"/>
        <w:spacing w:after="40"/>
      </w:pPr>
      <w:r>
        <w:t>Scripka, D. (2023). "OpenWakeWord: An Open-Source Audio Wake Word / Keyword Spotting Framework." The wake word detection framework used for 'Hey Jarvis' detection. https://github.com/dscripka/openWakeWord</w:t>
      </w:r>
    </w:p>
    <w:p w14:paraId="3465207D" w14:textId="77777777" w:rsidR="00C76AB0" w:rsidRDefault="00000000">
      <w:pPr>
        <w:pStyle w:val="Heading3"/>
        <w:spacing w:before="240" w:after="80"/>
      </w:pPr>
      <w:r>
        <w:t>Text-to-Speech</w:t>
      </w:r>
    </w:p>
    <w:p w14:paraId="269C243E" w14:textId="77777777" w:rsidR="00C76AB0" w:rsidRDefault="00000000">
      <w:pPr>
        <w:pStyle w:val="ListBullet"/>
        <w:spacing w:after="40"/>
      </w:pPr>
      <w:r>
        <w:t>Microsoft (2024). "Edge-TTS: Text-to-Speech using Microsoft Edge's online TTS service." The primary TTS backend. https://github.com/rany2/edge-tts</w:t>
      </w:r>
    </w:p>
    <w:p w14:paraId="4F272747" w14:textId="77777777" w:rsidR="00C76AB0" w:rsidRDefault="00000000">
      <w:pPr>
        <w:pStyle w:val="ListBullet"/>
        <w:spacing w:after="40"/>
      </w:pPr>
      <w:r>
        <w:t>ElevenLabs (2024). "Multilingual V2 Model." Cloud TTS model documentation for high-quality Arabic synthesis. https://elevenlabs.io/docs</w:t>
      </w:r>
    </w:p>
    <w:p w14:paraId="2C1AB6F2" w14:textId="77777777" w:rsidR="00C76AB0" w:rsidRDefault="00000000">
      <w:pPr>
        <w:pStyle w:val="Heading2"/>
        <w:spacing w:before="360" w:after="120"/>
      </w:pPr>
      <w:r>
        <w:t>6. Data Formats and Protocols</w:t>
      </w:r>
    </w:p>
    <w:p w14:paraId="17E927D3" w14:textId="77777777" w:rsidR="00C76AB0" w:rsidRDefault="00000000">
      <w:pPr>
        <w:pStyle w:val="ListBullet"/>
        <w:spacing w:after="40"/>
      </w:pPr>
      <w:r>
        <w:t>WAV (RIFF) — Audio recording format. 16-bit PCM, 16 kHz mono for STT input.</w:t>
      </w:r>
    </w:p>
    <w:p w14:paraId="66A98F2F" w14:textId="77777777" w:rsidR="00C76AB0" w:rsidRDefault="00000000">
      <w:pPr>
        <w:pStyle w:val="ListBullet"/>
        <w:spacing w:after="40"/>
      </w:pPr>
      <w:r>
        <w:t>JSON — Configuration files (.env parsed to JSON-like key-value), API request/response payloads (Ollama, ElevenLabs), app catalog cache, memory export.</w:t>
      </w:r>
    </w:p>
    <w:p w14:paraId="11E6ED7F" w14:textId="77777777" w:rsidR="00C76AB0" w:rsidRDefault="00000000">
      <w:pPr>
        <w:pStyle w:val="ListBullet"/>
        <w:spacing w:after="40"/>
      </w:pPr>
      <w:r>
        <w:t>SQLite 3 — Binary database format for jarvis_memory.db (conversation history) and .swarm/memory.db (agent memory).</w:t>
      </w:r>
    </w:p>
    <w:p w14:paraId="6331D86F" w14:textId="77777777" w:rsidR="00C76AB0" w:rsidRDefault="00000000">
      <w:pPr>
        <w:pStyle w:val="ListBullet"/>
        <w:spacing w:after="40"/>
      </w:pPr>
      <w:r>
        <w:t>ONNX — Open Neural Network Exchange format for wake word and VAD models. Enables cross-platform inference via ONNX Runtime.</w:t>
      </w:r>
    </w:p>
    <w:p w14:paraId="0A48F61D" w14:textId="77777777" w:rsidR="00C76AB0" w:rsidRDefault="00000000">
      <w:pPr>
        <w:pStyle w:val="ListBullet"/>
        <w:spacing w:after="40"/>
      </w:pPr>
      <w:r>
        <w:t>HTTP/REST — Communication protocol for Ollama API (localhost:11434), ElevenLabs API, Anthropic API, and DuckDuckGo search.</w:t>
      </w:r>
    </w:p>
    <w:sectPr w:rsidR="00C76A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76290">
    <w:abstractNumId w:val="8"/>
  </w:num>
  <w:num w:numId="2" w16cid:durableId="1685324318">
    <w:abstractNumId w:val="6"/>
  </w:num>
  <w:num w:numId="3" w16cid:durableId="174274863">
    <w:abstractNumId w:val="5"/>
  </w:num>
  <w:num w:numId="4" w16cid:durableId="436340115">
    <w:abstractNumId w:val="4"/>
  </w:num>
  <w:num w:numId="5" w16cid:durableId="2034572805">
    <w:abstractNumId w:val="7"/>
  </w:num>
  <w:num w:numId="6" w16cid:durableId="100422562">
    <w:abstractNumId w:val="3"/>
  </w:num>
  <w:num w:numId="7" w16cid:durableId="32509459">
    <w:abstractNumId w:val="2"/>
  </w:num>
  <w:num w:numId="8" w16cid:durableId="2119908146">
    <w:abstractNumId w:val="1"/>
  </w:num>
  <w:num w:numId="9" w16cid:durableId="1994942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709"/>
    <w:rsid w:val="0015074B"/>
    <w:rsid w:val="0029639D"/>
    <w:rsid w:val="00326F90"/>
    <w:rsid w:val="0049003B"/>
    <w:rsid w:val="008D3312"/>
    <w:rsid w:val="00951852"/>
    <w:rsid w:val="00AA1D8D"/>
    <w:rsid w:val="00B47730"/>
    <w:rsid w:val="00C76AB0"/>
    <w:rsid w:val="00CB0664"/>
    <w:rsid w:val="00CD1B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B66ABC"/>
  <w14:defaultImageDpi w14:val="300"/>
  <w15:docId w15:val="{21451F75-559A-4E13-B74E-A6574D382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81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81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81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81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75953</Words>
  <Characters>432934</Characters>
  <Application>Microsoft Office Word</Application>
  <DocSecurity>0</DocSecurity>
  <Lines>3607</Lines>
  <Paragraphs>1015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507872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Mohamed Essam Ahmed</cp:lastModifiedBy>
  <cp:revision>5</cp:revision>
  <dcterms:created xsi:type="dcterms:W3CDTF">2013-12-23T23:15:00Z</dcterms:created>
  <dcterms:modified xsi:type="dcterms:W3CDTF">2026-06-28T10:02:00Z</dcterms:modified>
  <cp:category/>
</cp:coreProperties>
</file>