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FC38B17" w14:textId="77777777" w:rsidR="002D1A9A" w:rsidRPr="002D1A9A" w:rsidRDefault="002D1A9A" w:rsidP="002D1A9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D1A9A">
        <w:rPr>
          <w:rFonts w:ascii="Times New Roman" w:eastAsia="Times New Roman" w:hAnsi="Times New Roman" w:cs="Times New Roman"/>
          <w:sz w:val="24"/>
          <w:szCs w:val="24"/>
        </w:rPr>
        <w:t>DriverPass</w:t>
      </w:r>
      <w:proofErr w:type="spellEnd"/>
      <w:r w:rsidRPr="002D1A9A">
        <w:rPr>
          <w:rFonts w:ascii="Times New Roman" w:eastAsia="Times New Roman" w:hAnsi="Times New Roman" w:cs="Times New Roman"/>
          <w:sz w:val="24"/>
          <w:szCs w:val="24"/>
        </w:rPr>
        <w:t xml:space="preserve"> is a driver training company that wants to improve the success rate of students taking DMV driving examinations. The company identified a gap in the market because many students fail their driving tests after studying only previous test questions. </w:t>
      </w:r>
    </w:p>
    <w:p w14:paraId="0BBBE7AC" w14:textId="77777777" w:rsidR="002D1A9A" w:rsidRPr="002D1A9A" w:rsidRDefault="002D1A9A" w:rsidP="002D1A9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purpose of this project is to design a secure, web-based system that provides customers with access to online practice examinations, online training materials, and behind-the-wheel driving lessons. </w:t>
      </w:r>
    </w:p>
    <w:p w14:paraId="42B35DC4" w14:textId="77777777" w:rsidR="002D1A9A" w:rsidRPr="002D1A9A" w:rsidRDefault="002D1A9A" w:rsidP="002D1A9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will allow customers to register for training packages, manage appointments, complete online coursework, take practice tests, and monitor their progress throughout the training process. </w:t>
      </w:r>
    </w:p>
    <w:p w14:paraId="76210F74" w14:textId="77777777" w:rsidR="002D1A9A" w:rsidRPr="002D1A9A" w:rsidRDefault="002D1A9A" w:rsidP="002D1A9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will provide </w:t>
      </w:r>
      <w:proofErr w:type="spellStart"/>
      <w:r w:rsidRPr="002D1A9A">
        <w:rPr>
          <w:rFonts w:ascii="Times New Roman" w:eastAsia="Times New Roman" w:hAnsi="Times New Roman" w:cs="Times New Roman"/>
          <w:sz w:val="24"/>
          <w:szCs w:val="24"/>
        </w:rPr>
        <w:t>DriverPass</w:t>
      </w:r>
      <w:proofErr w:type="spellEnd"/>
      <w:r w:rsidRPr="002D1A9A">
        <w:rPr>
          <w:rFonts w:ascii="Times New Roman" w:eastAsia="Times New Roman" w:hAnsi="Times New Roman" w:cs="Times New Roman"/>
          <w:sz w:val="24"/>
          <w:szCs w:val="24"/>
        </w:rPr>
        <w:t xml:space="preserve"> employees with tools to manage customers, appointments, instructors, vehicles, training packages, and system records through a centralized platform. </w:t>
      </w:r>
    </w:p>
    <w:p w14:paraId="6D5ABA84" w14:textId="77777777" w:rsidR="002D1A9A" w:rsidRPr="002D1A9A" w:rsidRDefault="002D1A9A" w:rsidP="002D1A9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will support secure access from multiple devices, including desktop computers, laptops, tablets, and smartphones, allowing users to access information from any location with internet connectivity. </w:t>
      </w:r>
    </w:p>
    <w:p w14:paraId="4CB25104" w14:textId="77777777" w:rsidR="002D1A9A" w:rsidRPr="002D1A9A" w:rsidRDefault="002D1A9A" w:rsidP="002D1A9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will provide management and administrative personnel with reporting capabilities, account management tools, and activity tracking features that improve operational efficiency and accountability. </w:t>
      </w:r>
    </w:p>
    <w:p w14:paraId="5EBA3F94" w14:textId="387E8097" w:rsidR="001F5855" w:rsidRPr="002D1A9A" w:rsidRDefault="002D1A9A" w:rsidP="002D1A9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overall goal of the project is to create a complete driver education platform that helps customers become better prepared for DMV examinations while improving </w:t>
      </w:r>
      <w:proofErr w:type="spellStart"/>
      <w:r w:rsidRPr="002D1A9A">
        <w:rPr>
          <w:rFonts w:ascii="Times New Roman" w:eastAsia="Times New Roman" w:hAnsi="Times New Roman" w:cs="Times New Roman"/>
          <w:sz w:val="24"/>
          <w:szCs w:val="24"/>
        </w:rPr>
        <w:t>DriverPass's</w:t>
      </w:r>
      <w:proofErr w:type="spellEnd"/>
      <w:r w:rsidRPr="002D1A9A">
        <w:rPr>
          <w:rFonts w:ascii="Times New Roman" w:eastAsia="Times New Roman" w:hAnsi="Times New Roman" w:cs="Times New Roman"/>
          <w:sz w:val="24"/>
          <w:szCs w:val="24"/>
        </w:rPr>
        <w:t xml:space="preserve"> ability to manage its business operations.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lastRenderedPageBreak/>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D90BA0F" w14:textId="77777777" w:rsidR="002D1A9A" w:rsidRPr="002D1A9A" w:rsidRDefault="002D1A9A" w:rsidP="002D1A9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2D1A9A">
        <w:rPr>
          <w:rFonts w:ascii="Calibri" w:eastAsia="Calibri" w:hAnsi="Calibri" w:cs="Calibri"/>
          <w:color w:val="000000"/>
        </w:rPr>
        <w:t>DriverPass</w:t>
      </w:r>
      <w:proofErr w:type="spellEnd"/>
      <w:r w:rsidRPr="002D1A9A">
        <w:rPr>
          <w:rFonts w:ascii="Calibri" w:eastAsia="Calibri" w:hAnsi="Calibri" w:cs="Calibri"/>
          <w:color w:val="000000"/>
        </w:rPr>
        <w:t xml:space="preserve"> was founded because its owner recognized that many students fail DMV examinations due to insufficient preparation and limited access to quality training resources.</w:t>
      </w:r>
    </w:p>
    <w:p w14:paraId="243E908A" w14:textId="77777777" w:rsidR="002D1A9A" w:rsidRPr="002D1A9A" w:rsidRDefault="002D1A9A" w:rsidP="002D1A9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D1A9A">
        <w:rPr>
          <w:rFonts w:ascii="Calibri" w:eastAsia="Calibri" w:hAnsi="Calibri" w:cs="Calibri"/>
          <w:color w:val="000000"/>
        </w:rPr>
        <w:t>The company plans to offer a combination of online education, practice testing, and behind-the-wheel instruction to provide a more comprehensive learning experience than traditional study methods.</w:t>
      </w:r>
    </w:p>
    <w:p w14:paraId="0F3BD5BA" w14:textId="77777777" w:rsidR="002D1A9A" w:rsidRPr="002D1A9A" w:rsidRDefault="002D1A9A" w:rsidP="002D1A9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D1A9A">
        <w:rPr>
          <w:rFonts w:ascii="Calibri" w:eastAsia="Calibri" w:hAnsi="Calibri" w:cs="Calibri"/>
          <w:color w:val="000000"/>
        </w:rPr>
        <w:t>Customers will have the ability to purchase training packages that combine classroom instruction, driving lessons, and online educational content.</w:t>
      </w:r>
    </w:p>
    <w:p w14:paraId="05830103" w14:textId="77777777" w:rsidR="002D1A9A" w:rsidRPr="002D1A9A" w:rsidRDefault="002D1A9A" w:rsidP="002D1A9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D1A9A">
        <w:rPr>
          <w:rFonts w:ascii="Calibri" w:eastAsia="Calibri" w:hAnsi="Calibri" w:cs="Calibri"/>
          <w:color w:val="000000"/>
        </w:rPr>
        <w:t>The system must support appointment scheduling for driving lessons, including assigning customers to instructors, vehicles, dates, and times.</w:t>
      </w:r>
    </w:p>
    <w:p w14:paraId="0DCA8BA9" w14:textId="77777777" w:rsidR="002D1A9A" w:rsidRPr="002D1A9A" w:rsidRDefault="002D1A9A" w:rsidP="002D1A9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2D1A9A">
        <w:rPr>
          <w:rFonts w:ascii="Calibri" w:eastAsia="Calibri" w:hAnsi="Calibri" w:cs="Calibri"/>
          <w:color w:val="000000"/>
        </w:rPr>
        <w:t>DriverPass</w:t>
      </w:r>
      <w:proofErr w:type="spellEnd"/>
      <w:r w:rsidRPr="002D1A9A">
        <w:rPr>
          <w:rFonts w:ascii="Calibri" w:eastAsia="Calibri" w:hAnsi="Calibri" w:cs="Calibri"/>
          <w:color w:val="000000"/>
        </w:rPr>
        <w:t xml:space="preserve"> requires a centralized database that stores customer information, appointment information, instructor records, vehicle records, and training progress.</w:t>
      </w:r>
    </w:p>
    <w:p w14:paraId="2E5C9562" w14:textId="77777777" w:rsidR="002D1A9A" w:rsidRPr="002D1A9A" w:rsidRDefault="002D1A9A" w:rsidP="002D1A9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D1A9A">
        <w:rPr>
          <w:rFonts w:ascii="Calibri" w:eastAsia="Calibri" w:hAnsi="Calibri" w:cs="Calibri"/>
          <w:color w:val="000000"/>
        </w:rPr>
        <w:t>The company wants customers to be able to manage appointments online while also allowing office staff to schedule appointments on behalf of customers who contact the office by phone or in person.</w:t>
      </w:r>
    </w:p>
    <w:p w14:paraId="30DB92EA" w14:textId="77777777" w:rsidR="002D1A9A" w:rsidRPr="002D1A9A" w:rsidRDefault="002D1A9A" w:rsidP="002D1A9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D1A9A">
        <w:rPr>
          <w:rFonts w:ascii="Calibri" w:eastAsia="Calibri" w:hAnsi="Calibri" w:cs="Calibri"/>
          <w:color w:val="000000"/>
        </w:rPr>
        <w:t>The system must maintain current DMV rules, regulations, and practice questions through updates received from DMV resources.</w:t>
      </w:r>
    </w:p>
    <w:p w14:paraId="729FEB54" w14:textId="77777777" w:rsidR="002D1A9A" w:rsidRPr="002D1A9A" w:rsidRDefault="002D1A9A" w:rsidP="002D1A9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2D1A9A">
        <w:rPr>
          <w:rFonts w:ascii="Calibri" w:eastAsia="Calibri" w:hAnsi="Calibri" w:cs="Calibri"/>
          <w:color w:val="000000"/>
        </w:rPr>
        <w:t>DriverPass</w:t>
      </w:r>
      <w:proofErr w:type="spellEnd"/>
      <w:r w:rsidRPr="002D1A9A">
        <w:rPr>
          <w:rFonts w:ascii="Calibri" w:eastAsia="Calibri" w:hAnsi="Calibri" w:cs="Calibri"/>
          <w:color w:val="000000"/>
        </w:rPr>
        <w:t xml:space="preserve"> prefers a cloud-based solution that reduces the need for internal infrastructure management and provides reliable access, security, and backup services.</w:t>
      </w:r>
    </w:p>
    <w:p w14:paraId="18007A92" w14:textId="7C13EAED" w:rsidR="00E358DC" w:rsidRPr="004D28C8" w:rsidRDefault="002D1A9A" w:rsidP="002D1A9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D1A9A">
        <w:rPr>
          <w:rFonts w:ascii="Calibri" w:eastAsia="Calibri" w:hAnsi="Calibri" w:cs="Calibri"/>
          <w:color w:val="000000"/>
        </w:rPr>
        <w:t>The system must provide detailed tracking and auditing capabilities so management can identify who created, modified, or canceled records within the system.</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491B7A9" w14:textId="77777777" w:rsidR="002D1A9A" w:rsidRPr="002D1A9A" w:rsidRDefault="002D1A9A" w:rsidP="002D1A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Provide customers with access to online driver education materials that help them prepare for DMV written examinations. </w:t>
      </w:r>
    </w:p>
    <w:p w14:paraId="253FA9CF" w14:textId="77777777" w:rsidR="002D1A9A" w:rsidRPr="002D1A9A" w:rsidRDefault="002D1A9A" w:rsidP="002D1A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Provide practice examinations that simulate actual DMV testing conditions and allow customers to evaluate their readiness. </w:t>
      </w:r>
    </w:p>
    <w:p w14:paraId="166234C1" w14:textId="77777777" w:rsidR="002D1A9A" w:rsidRPr="002D1A9A" w:rsidRDefault="002D1A9A" w:rsidP="002D1A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Allow customers to purchase and manage different </w:t>
      </w:r>
      <w:proofErr w:type="spellStart"/>
      <w:r w:rsidRPr="002D1A9A">
        <w:rPr>
          <w:rFonts w:ascii="Times New Roman" w:eastAsia="Times New Roman" w:hAnsi="Times New Roman" w:cs="Times New Roman"/>
          <w:sz w:val="24"/>
          <w:szCs w:val="24"/>
        </w:rPr>
        <w:t>DriverPass</w:t>
      </w:r>
      <w:proofErr w:type="spellEnd"/>
      <w:r w:rsidRPr="002D1A9A">
        <w:rPr>
          <w:rFonts w:ascii="Times New Roman" w:eastAsia="Times New Roman" w:hAnsi="Times New Roman" w:cs="Times New Roman"/>
          <w:sz w:val="24"/>
          <w:szCs w:val="24"/>
        </w:rPr>
        <w:t xml:space="preserve"> training packages. </w:t>
      </w:r>
    </w:p>
    <w:p w14:paraId="508E9FB0" w14:textId="77777777" w:rsidR="002D1A9A" w:rsidRPr="002D1A9A" w:rsidRDefault="002D1A9A" w:rsidP="002D1A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Allow customers to schedule, modify, and cancel driving lessons through an online self-service portal. </w:t>
      </w:r>
    </w:p>
    <w:p w14:paraId="0A90F909" w14:textId="77777777" w:rsidR="002D1A9A" w:rsidRPr="002D1A9A" w:rsidRDefault="002D1A9A" w:rsidP="002D1A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Allow office staff to manage customer records and appointments on behalf of customers when necessary. </w:t>
      </w:r>
    </w:p>
    <w:p w14:paraId="76AE766E" w14:textId="77777777" w:rsidR="002D1A9A" w:rsidRPr="002D1A9A" w:rsidRDefault="002D1A9A" w:rsidP="002D1A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Track student performance, including practice test results, lesson completion, instructor feedback, and training progress. </w:t>
      </w:r>
    </w:p>
    <w:p w14:paraId="1E024197" w14:textId="77777777" w:rsidR="002D1A9A" w:rsidRPr="002D1A9A" w:rsidRDefault="002D1A9A" w:rsidP="002D1A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Maintain detailed records of customer activity and appointment history for operational and auditing purposes. </w:t>
      </w:r>
    </w:p>
    <w:p w14:paraId="579AF96C" w14:textId="77777777" w:rsidR="002D1A9A" w:rsidRPr="002D1A9A" w:rsidRDefault="002D1A9A" w:rsidP="002D1A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Ensure all users have access to information based on their assigned roles and responsibilities. </w:t>
      </w:r>
    </w:p>
    <w:p w14:paraId="6F5F8D95" w14:textId="77777777" w:rsidR="002D1A9A" w:rsidRPr="002D1A9A" w:rsidRDefault="002D1A9A" w:rsidP="002D1A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Provide secure access to customer information, payment information, and business records. </w:t>
      </w:r>
    </w:p>
    <w:p w14:paraId="0845C1DF" w14:textId="28050D1A" w:rsidR="001F5855" w:rsidRPr="002D1A9A" w:rsidRDefault="002D1A9A" w:rsidP="002D1A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lastRenderedPageBreak/>
        <w:t xml:space="preserve">Support future business growth by allowing additional customers, instructors, vehicles, and training services to be added as the company expands.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5BFF717" w14:textId="77777777" w:rsidR="002D1A9A" w:rsidRPr="002D1A9A" w:rsidRDefault="002D1A9A" w:rsidP="002D1A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w:t>
      </w:r>
      <w:proofErr w:type="spellStart"/>
      <w:r w:rsidRPr="002D1A9A">
        <w:rPr>
          <w:rFonts w:ascii="Times New Roman" w:eastAsia="Times New Roman" w:hAnsi="Times New Roman" w:cs="Times New Roman"/>
          <w:sz w:val="24"/>
          <w:szCs w:val="24"/>
        </w:rPr>
        <w:t>DriverPass</w:t>
      </w:r>
      <w:proofErr w:type="spellEnd"/>
      <w:r w:rsidRPr="002D1A9A">
        <w:rPr>
          <w:rFonts w:ascii="Times New Roman" w:eastAsia="Times New Roman" w:hAnsi="Times New Roman" w:cs="Times New Roman"/>
          <w:sz w:val="24"/>
          <w:szCs w:val="24"/>
        </w:rPr>
        <w:t xml:space="preserve"> system shall operate as a web-based application that is accessible through an internet connection from any location. </w:t>
      </w:r>
    </w:p>
    <w:p w14:paraId="60771475" w14:textId="77777777" w:rsidR="002D1A9A" w:rsidRPr="002D1A9A" w:rsidRDefault="002D1A9A" w:rsidP="002D1A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provide access through desktop computers, laptops, tablets, and smartphones to support both customers and employees. </w:t>
      </w:r>
    </w:p>
    <w:p w14:paraId="5358A3F2" w14:textId="77777777" w:rsidR="002D1A9A" w:rsidRPr="002D1A9A" w:rsidRDefault="002D1A9A" w:rsidP="002D1A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load pages and process user requests quickly to provide a positive user experience and prevent delays when scheduling appointments or accessing course materials. </w:t>
      </w:r>
    </w:p>
    <w:p w14:paraId="0A9653C8" w14:textId="77777777" w:rsidR="002D1A9A" w:rsidRPr="002D1A9A" w:rsidRDefault="002D1A9A" w:rsidP="002D1A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support multiple users simultaneously without affecting overall system performance. </w:t>
      </w:r>
    </w:p>
    <w:p w14:paraId="4418E377" w14:textId="77777777" w:rsidR="002D1A9A" w:rsidRPr="002D1A9A" w:rsidRDefault="002D1A9A" w:rsidP="002D1A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maintain high availability so customers can access online training materials, practice tests, and scheduling features at any time. </w:t>
      </w:r>
    </w:p>
    <w:p w14:paraId="09DB34D6" w14:textId="77777777" w:rsidR="002D1A9A" w:rsidRPr="002D1A9A" w:rsidRDefault="002D1A9A" w:rsidP="002D1A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receive and process DMV updates whenever new regulations, policies, or practice questions become available. </w:t>
      </w:r>
    </w:p>
    <w:p w14:paraId="1B972BCB" w14:textId="78E58CAB" w:rsidR="002D1A9A" w:rsidRPr="002D1A9A" w:rsidRDefault="002D1A9A" w:rsidP="002D1A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generate reports efficiently for management and administrative personnel. </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B02EA60"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be hosted in a cloud-based environment to reduce the need for </w:t>
      </w:r>
      <w:proofErr w:type="spellStart"/>
      <w:r w:rsidRPr="002D1A9A">
        <w:rPr>
          <w:rFonts w:ascii="Times New Roman" w:eastAsia="Times New Roman" w:hAnsi="Times New Roman" w:cs="Times New Roman"/>
          <w:sz w:val="24"/>
          <w:szCs w:val="24"/>
        </w:rPr>
        <w:t>DriverPass</w:t>
      </w:r>
      <w:proofErr w:type="spellEnd"/>
      <w:r w:rsidRPr="002D1A9A">
        <w:rPr>
          <w:rFonts w:ascii="Times New Roman" w:eastAsia="Times New Roman" w:hAnsi="Times New Roman" w:cs="Times New Roman"/>
          <w:sz w:val="24"/>
          <w:szCs w:val="24"/>
        </w:rPr>
        <w:t xml:space="preserve"> to manage physical servers and infrastructure. </w:t>
      </w:r>
    </w:p>
    <w:p w14:paraId="19E64A41"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be compatible with Windows, macOS, Android, and iOS operating systems through a standard web browser. </w:t>
      </w:r>
    </w:p>
    <w:p w14:paraId="32BB703D"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support major browsers including Google Chrome, Microsoft Edge, Mozilla Firefox, and Apple Safari. </w:t>
      </w:r>
    </w:p>
    <w:p w14:paraId="5BCD98B8"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utilize a centralized database management system to store customer records, appointment information, instructor assignments, vehicle information, and training records. </w:t>
      </w:r>
    </w:p>
    <w:p w14:paraId="7968AC66"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lastRenderedPageBreak/>
        <w:t xml:space="preserve">The system shall require reliable internet connectivity to ensure data synchronization and access to online services. </w:t>
      </w:r>
    </w:p>
    <w:p w14:paraId="1D5292B2" w14:textId="32AA84EF" w:rsidR="001F5855"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support secure backups and recovery capabilities provided by the cloud hosting platform. </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9DEB1FA"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assign a unique identifier to every user account to prevent duplicate records. </w:t>
      </w:r>
    </w:p>
    <w:p w14:paraId="0F5E7281"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accurately store customer information, payment information, lesson schedules, instructor assignments, and training records. </w:t>
      </w:r>
    </w:p>
    <w:p w14:paraId="355B788F"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track and record all appointment activities, including creation, modification, and cancellation actions. </w:t>
      </w:r>
    </w:p>
    <w:p w14:paraId="112CDA8C"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maintain detailed audit logs identifying the user responsible for changes made within the system. </w:t>
      </w:r>
    </w:p>
    <w:p w14:paraId="00C8E31D"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validate user input to minimize data entry errors and maintain data integrity. </w:t>
      </w:r>
    </w:p>
    <w:p w14:paraId="35BD7021"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notify administrative personnel whenever critical errors, system failures, or unauthorized activities are detected. </w:t>
      </w:r>
    </w:p>
    <w:p w14:paraId="61150377" w14:textId="79781D0F" w:rsidR="001F5855"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accurately calculate and display practice test scores and training progress information. </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1E7DB75"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allow administrators to add, modify, disable, or reactivate user accounts without requiring software code changes. </w:t>
      </w:r>
    </w:p>
    <w:p w14:paraId="26DAE80E"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allow administrators to enable or disable training packages as business needs change. </w:t>
      </w:r>
    </w:p>
    <w:p w14:paraId="37051EAE"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support future enhancements and expansion of </w:t>
      </w:r>
      <w:proofErr w:type="spellStart"/>
      <w:r w:rsidRPr="002D1A9A">
        <w:rPr>
          <w:rFonts w:ascii="Times New Roman" w:eastAsia="Times New Roman" w:hAnsi="Times New Roman" w:cs="Times New Roman"/>
          <w:sz w:val="24"/>
          <w:szCs w:val="24"/>
        </w:rPr>
        <w:t>DriverPass</w:t>
      </w:r>
      <w:proofErr w:type="spellEnd"/>
      <w:r w:rsidRPr="002D1A9A">
        <w:rPr>
          <w:rFonts w:ascii="Times New Roman" w:eastAsia="Times New Roman" w:hAnsi="Times New Roman" w:cs="Times New Roman"/>
          <w:sz w:val="24"/>
          <w:szCs w:val="24"/>
        </w:rPr>
        <w:t xml:space="preserve"> services without requiring a complete redesign. </w:t>
      </w:r>
    </w:p>
    <w:p w14:paraId="5A76B886"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accommodate updates to DMV rules, regulations, and practice test content. </w:t>
      </w:r>
    </w:p>
    <w:p w14:paraId="1791D92E"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support growth in the number of customers, instructors, vehicles, and appointments. </w:t>
      </w:r>
    </w:p>
    <w:p w14:paraId="14B171E2" w14:textId="07B15DFB" w:rsidR="001F5855"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IT administrator shall have full administrative access to manage users, reset passwords, disable accounts, and monitor system operations. </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1BA4C8A"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lastRenderedPageBreak/>
        <w:t xml:space="preserve">The system shall require authenticated login credentials before granting access to protected system resources. </w:t>
      </w:r>
    </w:p>
    <w:p w14:paraId="73171A87"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enforce role-based access control to ensure users can only access information appropriate to their assigned role. </w:t>
      </w:r>
    </w:p>
    <w:p w14:paraId="5861A96C"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encrypt sensitive customer information and payment information during transmission and storage. </w:t>
      </w:r>
    </w:p>
    <w:p w14:paraId="35AD8228"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utilize secure communication protocols such as HTTPS to protect data exchanged between users and the server. </w:t>
      </w:r>
    </w:p>
    <w:p w14:paraId="5C66FDEA"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provide password reset functionality for users who forget their passwords. </w:t>
      </w:r>
    </w:p>
    <w:p w14:paraId="7627DB7D"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lock or temporarily disable accounts after multiple failed </w:t>
      </w:r>
      <w:proofErr w:type="gramStart"/>
      <w:r w:rsidRPr="002D1A9A">
        <w:rPr>
          <w:rFonts w:ascii="Times New Roman" w:eastAsia="Times New Roman" w:hAnsi="Times New Roman" w:cs="Times New Roman"/>
          <w:sz w:val="24"/>
          <w:szCs w:val="24"/>
        </w:rPr>
        <w:t>login</w:t>
      </w:r>
      <w:proofErr w:type="gramEnd"/>
      <w:r w:rsidRPr="002D1A9A">
        <w:rPr>
          <w:rFonts w:ascii="Times New Roman" w:eastAsia="Times New Roman" w:hAnsi="Times New Roman" w:cs="Times New Roman"/>
          <w:sz w:val="24"/>
          <w:szCs w:val="24"/>
        </w:rPr>
        <w:t xml:space="preserve"> attempts to protect against brute-force attacks. </w:t>
      </w:r>
    </w:p>
    <w:p w14:paraId="721C304F"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maintain activity logs for auditing and security investigations. </w:t>
      </w:r>
    </w:p>
    <w:p w14:paraId="1C1D3CF0" w14:textId="2E74B36B" w:rsidR="001F5855"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IT administrator shall have the ability to disable or remove user accounts when employees leave the company or unauthorized access is suspected. </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9B0F7CD"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allow customers to create and maintain user accounts. </w:t>
      </w:r>
    </w:p>
    <w:p w14:paraId="251F5508"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validate user credentials during the login process. </w:t>
      </w:r>
    </w:p>
    <w:p w14:paraId="3E0DDA6A"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allow users to reset forgotten passwords. </w:t>
      </w:r>
    </w:p>
    <w:p w14:paraId="3480EB6D"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allow customers to purchase available </w:t>
      </w:r>
      <w:proofErr w:type="spellStart"/>
      <w:r w:rsidRPr="002D1A9A">
        <w:rPr>
          <w:rFonts w:ascii="Times New Roman" w:eastAsia="Times New Roman" w:hAnsi="Times New Roman" w:cs="Times New Roman"/>
          <w:sz w:val="24"/>
          <w:szCs w:val="24"/>
        </w:rPr>
        <w:t>DriverPass</w:t>
      </w:r>
      <w:proofErr w:type="spellEnd"/>
      <w:r w:rsidRPr="002D1A9A">
        <w:rPr>
          <w:rFonts w:ascii="Times New Roman" w:eastAsia="Times New Roman" w:hAnsi="Times New Roman" w:cs="Times New Roman"/>
          <w:sz w:val="24"/>
          <w:szCs w:val="24"/>
        </w:rPr>
        <w:t xml:space="preserve"> training packages. </w:t>
      </w:r>
    </w:p>
    <w:p w14:paraId="50D4830C"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allow customers to schedule driving lessons online. </w:t>
      </w:r>
    </w:p>
    <w:p w14:paraId="03B44405"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allow customers to modify existing appointments. </w:t>
      </w:r>
    </w:p>
    <w:p w14:paraId="35A2336E"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allow customers to cancel scheduled appointments. </w:t>
      </w:r>
    </w:p>
    <w:p w14:paraId="2A9BE4F8"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allow secretaries to schedule appointments on behalf of customers. </w:t>
      </w:r>
    </w:p>
    <w:p w14:paraId="39ABC80C"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allow secretaries to update customer records when necessary. </w:t>
      </w:r>
    </w:p>
    <w:p w14:paraId="0E2658EB"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assign instructors and vehicles to scheduled driving sessions. </w:t>
      </w:r>
    </w:p>
    <w:p w14:paraId="702DD9B4"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track lesson dates, start times, end times, and assigned instructors. </w:t>
      </w:r>
    </w:p>
    <w:p w14:paraId="2A05C049"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provide customers with access to online driver education courses. </w:t>
      </w:r>
    </w:p>
    <w:p w14:paraId="39AE6798"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provide customers with access to online practice examinations. </w:t>
      </w:r>
    </w:p>
    <w:p w14:paraId="72C8F919"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record and display test scores, completion status, and progress information. </w:t>
      </w:r>
    </w:p>
    <w:p w14:paraId="23092DD8"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display practice test statuses including Not Taken, In Progress, Failed, and Passed. </w:t>
      </w:r>
    </w:p>
    <w:p w14:paraId="32307164"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allow instructors to enter lesson notes and comments regarding customer performance. </w:t>
      </w:r>
    </w:p>
    <w:p w14:paraId="077ACC78"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maintain records of all lesson activities and instructor feedback. </w:t>
      </w:r>
    </w:p>
    <w:p w14:paraId="0D02C17B"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generate reports for management review and business analysis. </w:t>
      </w:r>
    </w:p>
    <w:p w14:paraId="3DC553C4"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maintain an audit trail showing who created, modified, or canceled appointments. </w:t>
      </w:r>
    </w:p>
    <w:p w14:paraId="562B5600"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lastRenderedPageBreak/>
        <w:t xml:space="preserve">The system shall receive notifications regarding DMV updates and provide updated content to customers. </w:t>
      </w:r>
    </w:p>
    <w:p w14:paraId="578F28FF"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allow administrators to manage user accounts and permissions. </w:t>
      </w:r>
    </w:p>
    <w:p w14:paraId="6B61F7AA" w14:textId="6F10B5FC" w:rsidR="001F5855"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shall allow administrators to disable training packages that are no longer offered. </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594EB89"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user interface shall be web-based and accessible through computers, tablets, and smartphones. </w:t>
      </w:r>
    </w:p>
    <w:p w14:paraId="1D1CCEEC"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user interface shall provide separate access levels for customers, instructors, secretaries, administrators, and management personnel. </w:t>
      </w:r>
    </w:p>
    <w:p w14:paraId="753AF9A4"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Customers shall be able to register accounts, log in, purchase training packages, schedule appointments, take practice tests, and review their training progress. </w:t>
      </w:r>
    </w:p>
    <w:p w14:paraId="7287F479"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Secretaries shall be able to create customer accounts, schedule appointments, update customer information, and communicate with customers. </w:t>
      </w:r>
    </w:p>
    <w:p w14:paraId="64BAB560"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Instructors shall be able to view lesson schedules, review customer assignments, and enter lesson notes. </w:t>
      </w:r>
    </w:p>
    <w:p w14:paraId="69CD019C"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Administrators shall be able to manage user accounts, monitor system activity, and generate reports. </w:t>
      </w:r>
    </w:p>
    <w:p w14:paraId="78C3A06D"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dashboard shall display test names, scores, completion status, and training progress information. </w:t>
      </w:r>
    </w:p>
    <w:p w14:paraId="03EE5EE0"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interface shall display lesson schedules and instructor comments in an organized format. </w:t>
      </w:r>
    </w:p>
    <w:p w14:paraId="6ABA72CA" w14:textId="77777777" w:rsidR="002D1A9A"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interface shall include contact forms that allow communication between </w:t>
      </w:r>
      <w:proofErr w:type="spellStart"/>
      <w:r w:rsidRPr="002D1A9A">
        <w:rPr>
          <w:rFonts w:ascii="Times New Roman" w:eastAsia="Times New Roman" w:hAnsi="Times New Roman" w:cs="Times New Roman"/>
          <w:sz w:val="24"/>
          <w:szCs w:val="24"/>
        </w:rPr>
        <w:t>DriverPass</w:t>
      </w:r>
      <w:proofErr w:type="spellEnd"/>
      <w:r w:rsidRPr="002D1A9A">
        <w:rPr>
          <w:rFonts w:ascii="Times New Roman" w:eastAsia="Times New Roman" w:hAnsi="Times New Roman" w:cs="Times New Roman"/>
          <w:sz w:val="24"/>
          <w:szCs w:val="24"/>
        </w:rPr>
        <w:t xml:space="preserve"> and customers. </w:t>
      </w:r>
    </w:p>
    <w:p w14:paraId="3E0ED0CC" w14:textId="26D1C45D" w:rsidR="001F5855" w:rsidRPr="002D1A9A" w:rsidRDefault="002D1A9A" w:rsidP="002D1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interface shall be user-friendly, intuitive, and easy to navigate for users with varying levels of technical experience.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CD91D7B" w14:textId="77777777" w:rsidR="002D1A9A" w:rsidRPr="002D1A9A" w:rsidRDefault="002D1A9A" w:rsidP="002D1A9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D1A9A">
        <w:rPr>
          <w:rFonts w:ascii="Calibri" w:eastAsia="Calibri" w:hAnsi="Calibri" w:cs="Calibri"/>
          <w:color w:val="000000"/>
        </w:rPr>
        <w:t>Customers will have access to a computer, tablet, or smartphone with internet connectivity.</w:t>
      </w:r>
    </w:p>
    <w:p w14:paraId="104CF079" w14:textId="77777777" w:rsidR="002D1A9A" w:rsidRPr="002D1A9A" w:rsidRDefault="002D1A9A" w:rsidP="002D1A9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D1A9A">
        <w:rPr>
          <w:rFonts w:ascii="Calibri" w:eastAsia="Calibri" w:hAnsi="Calibri" w:cs="Calibri"/>
          <w:color w:val="000000"/>
        </w:rPr>
        <w:t>Customers will possess basic computer skills required to navigate a web-based application.</w:t>
      </w:r>
    </w:p>
    <w:p w14:paraId="72B1FDF0" w14:textId="77777777" w:rsidR="002D1A9A" w:rsidRPr="002D1A9A" w:rsidRDefault="002D1A9A" w:rsidP="002D1A9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D1A9A">
        <w:rPr>
          <w:rFonts w:ascii="Calibri" w:eastAsia="Calibri" w:hAnsi="Calibri" w:cs="Calibri"/>
          <w:color w:val="000000"/>
        </w:rPr>
        <w:t xml:space="preserve">DMV organizations will provide updated information that can be incorporated into the </w:t>
      </w:r>
      <w:proofErr w:type="spellStart"/>
      <w:r w:rsidRPr="002D1A9A">
        <w:rPr>
          <w:rFonts w:ascii="Calibri" w:eastAsia="Calibri" w:hAnsi="Calibri" w:cs="Calibri"/>
          <w:color w:val="000000"/>
        </w:rPr>
        <w:t>DriverPass</w:t>
      </w:r>
      <w:proofErr w:type="spellEnd"/>
      <w:r w:rsidRPr="002D1A9A">
        <w:rPr>
          <w:rFonts w:ascii="Calibri" w:eastAsia="Calibri" w:hAnsi="Calibri" w:cs="Calibri"/>
          <w:color w:val="000000"/>
        </w:rPr>
        <w:t xml:space="preserve"> system.</w:t>
      </w:r>
    </w:p>
    <w:p w14:paraId="3167D1EE" w14:textId="77777777" w:rsidR="002D1A9A" w:rsidRPr="002D1A9A" w:rsidRDefault="002D1A9A" w:rsidP="002D1A9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D1A9A">
        <w:rPr>
          <w:rFonts w:ascii="Calibri" w:eastAsia="Calibri" w:hAnsi="Calibri" w:cs="Calibri"/>
          <w:color w:val="000000"/>
        </w:rPr>
        <w:t>Cloud service providers will provide reliable hosting, backup, and security services.</w:t>
      </w:r>
    </w:p>
    <w:p w14:paraId="76ED671B" w14:textId="77777777" w:rsidR="002D1A9A" w:rsidRPr="002D1A9A" w:rsidRDefault="002D1A9A" w:rsidP="002D1A9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D1A9A">
        <w:rPr>
          <w:rFonts w:ascii="Calibri" w:eastAsia="Calibri" w:hAnsi="Calibri" w:cs="Calibri"/>
          <w:color w:val="000000"/>
        </w:rPr>
        <w:t>Customers will provide accurate personal and payment information during registration.</w:t>
      </w:r>
    </w:p>
    <w:p w14:paraId="0C997A3C" w14:textId="77777777" w:rsidR="002D1A9A" w:rsidRPr="002D1A9A" w:rsidRDefault="002D1A9A" w:rsidP="002D1A9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D1A9A">
        <w:rPr>
          <w:rFonts w:ascii="Calibri" w:eastAsia="Calibri" w:hAnsi="Calibri" w:cs="Calibri"/>
          <w:color w:val="000000"/>
        </w:rPr>
        <w:t xml:space="preserve">Employees will receive adequate training on the use of the </w:t>
      </w:r>
      <w:proofErr w:type="spellStart"/>
      <w:r w:rsidRPr="002D1A9A">
        <w:rPr>
          <w:rFonts w:ascii="Calibri" w:eastAsia="Calibri" w:hAnsi="Calibri" w:cs="Calibri"/>
          <w:color w:val="000000"/>
        </w:rPr>
        <w:t>DriverPass</w:t>
      </w:r>
      <w:proofErr w:type="spellEnd"/>
      <w:r w:rsidRPr="002D1A9A">
        <w:rPr>
          <w:rFonts w:ascii="Calibri" w:eastAsia="Calibri" w:hAnsi="Calibri" w:cs="Calibri"/>
          <w:color w:val="000000"/>
        </w:rPr>
        <w:t xml:space="preserve"> system.</w:t>
      </w:r>
    </w:p>
    <w:p w14:paraId="1192C4F4" w14:textId="6746BE44" w:rsidR="001F5855" w:rsidRPr="004D28C8" w:rsidRDefault="002D1A9A" w:rsidP="002D1A9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D1A9A">
        <w:rPr>
          <w:rFonts w:ascii="Calibri" w:eastAsia="Calibri" w:hAnsi="Calibri" w:cs="Calibri"/>
          <w:color w:val="000000"/>
        </w:rPr>
        <w:lastRenderedPageBreak/>
        <w:t>Sufficient funding and resources will be available to complete development and implementation activities</w:t>
      </w:r>
      <w:r>
        <w:rPr>
          <w:rFonts w:ascii="Calibri" w:eastAsia="Calibri" w:hAnsi="Calibri" w:cs="Calibri"/>
          <w:color w:val="000000"/>
        </w:rPr>
        <w: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1DEA393" w14:textId="77777777" w:rsidR="002D1A9A" w:rsidRPr="002D1A9A" w:rsidRDefault="002D1A9A" w:rsidP="002D1A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depends on internet connectivity for most functionality and data synchronization. </w:t>
      </w:r>
    </w:p>
    <w:p w14:paraId="7535F386" w14:textId="77777777" w:rsidR="002D1A9A" w:rsidRPr="002D1A9A" w:rsidRDefault="002D1A9A" w:rsidP="002D1A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The system relies on external DMV information being available and updated regularly. </w:t>
      </w:r>
    </w:p>
    <w:p w14:paraId="31CC5391" w14:textId="77777777" w:rsidR="002D1A9A" w:rsidRPr="002D1A9A" w:rsidRDefault="002D1A9A" w:rsidP="002D1A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Customers cannot independently create new training packages or modify package structures. </w:t>
      </w:r>
    </w:p>
    <w:p w14:paraId="06AEAD22" w14:textId="77777777" w:rsidR="002D1A9A" w:rsidRPr="002D1A9A" w:rsidRDefault="002D1A9A" w:rsidP="002D1A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Additional system features requested in the future may require additional development time and funding. </w:t>
      </w:r>
    </w:p>
    <w:p w14:paraId="7634A174" w14:textId="77777777" w:rsidR="002D1A9A" w:rsidRPr="002D1A9A" w:rsidRDefault="002D1A9A" w:rsidP="002D1A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Project timelines may be affected by staffing limitations, resource availability, or unexpected technical issues. </w:t>
      </w:r>
    </w:p>
    <w:p w14:paraId="5C22D081" w14:textId="77777777" w:rsidR="002D1A9A" w:rsidRPr="002D1A9A" w:rsidRDefault="002D1A9A" w:rsidP="002D1A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Cloud service outages may temporarily affect system availability. </w:t>
      </w:r>
    </w:p>
    <w:p w14:paraId="3C22BA79" w14:textId="0E186ADB" w:rsidR="001F5855" w:rsidRPr="002D1A9A" w:rsidRDefault="002D1A9A" w:rsidP="002D1A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1A9A">
        <w:rPr>
          <w:rFonts w:ascii="Times New Roman" w:eastAsia="Times New Roman" w:hAnsi="Times New Roman" w:cs="Times New Roman"/>
          <w:sz w:val="24"/>
          <w:szCs w:val="24"/>
        </w:rPr>
        <w:t xml:space="preserve">Budget constraints may limit advanced features during the initial release. </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6A54E87A" w14:textId="7BA8792A" w:rsidR="002D1A9A" w:rsidRDefault="002D1A9A" w:rsidP="002D1A9A">
      <w:pPr>
        <w:pBdr>
          <w:top w:val="nil"/>
          <w:left w:val="nil"/>
          <w:bottom w:val="nil"/>
          <w:right w:val="nil"/>
          <w:between w:val="nil"/>
        </w:pBdr>
        <w:suppressAutoHyphens/>
        <w:spacing w:after="0" w:line="240" w:lineRule="auto"/>
        <w:rPr>
          <w:rFonts w:ascii="Calibri" w:eastAsia="Calibri" w:hAnsi="Calibri" w:cs="Calibri"/>
          <w:b/>
          <w:bCs/>
          <w:i/>
          <w:color w:val="000000"/>
        </w:rPr>
      </w:pPr>
      <w:r w:rsidRPr="002D1A9A">
        <w:rPr>
          <w:rFonts w:ascii="Calibri" w:eastAsia="Calibri" w:hAnsi="Calibri" w:cs="Calibri"/>
          <w:b/>
          <w:bCs/>
          <w:i/>
          <w:color w:val="000000"/>
        </w:rPr>
        <w:drawing>
          <wp:inline distT="0" distB="0" distL="0" distR="0" wp14:anchorId="2D577ACE" wp14:editId="4969FE7E">
            <wp:extent cx="5943600" cy="1125855"/>
            <wp:effectExtent l="0" t="0" r="0" b="0"/>
            <wp:docPr id="19135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125855"/>
                    </a:xfrm>
                    <a:prstGeom prst="rect">
                      <a:avLst/>
                    </a:prstGeom>
                    <a:noFill/>
                    <a:ln>
                      <a:noFill/>
                    </a:ln>
                  </pic:spPr>
                </pic:pic>
              </a:graphicData>
            </a:graphic>
          </wp:inline>
        </w:drawing>
      </w:r>
    </w:p>
    <w:p w14:paraId="292A901B" w14:textId="249E5CA5" w:rsidR="002D1A9A" w:rsidRPr="002D1A9A" w:rsidRDefault="002D1A9A" w:rsidP="002D1A9A">
      <w:pPr>
        <w:pBdr>
          <w:top w:val="nil"/>
          <w:left w:val="nil"/>
          <w:bottom w:val="nil"/>
          <w:right w:val="nil"/>
          <w:between w:val="nil"/>
        </w:pBdr>
        <w:suppressAutoHyphens/>
        <w:spacing w:after="0" w:line="240" w:lineRule="auto"/>
        <w:jc w:val="center"/>
        <w:rPr>
          <w:rFonts w:ascii="Calibri" w:eastAsia="Calibri" w:hAnsi="Calibri" w:cs="Calibri"/>
          <w:i/>
          <w:color w:val="000000"/>
        </w:rPr>
      </w:pPr>
      <w:r w:rsidRPr="002D1A9A">
        <w:rPr>
          <w:rFonts w:ascii="Calibri" w:eastAsia="Calibri" w:hAnsi="Calibri" w:cs="Calibri"/>
          <w:b/>
          <w:bCs/>
          <w:i/>
          <w:color w:val="000000"/>
        </w:rPr>
        <w:t xml:space="preserve">Figure 1. </w:t>
      </w:r>
      <w:proofErr w:type="spellStart"/>
      <w:r w:rsidRPr="002D1A9A">
        <w:rPr>
          <w:rFonts w:ascii="Calibri" w:eastAsia="Calibri" w:hAnsi="Calibri" w:cs="Calibri"/>
          <w:b/>
          <w:bCs/>
          <w:i/>
          <w:color w:val="000000"/>
        </w:rPr>
        <w:t>DriverPass</w:t>
      </w:r>
      <w:proofErr w:type="spellEnd"/>
      <w:r w:rsidRPr="002D1A9A">
        <w:rPr>
          <w:rFonts w:ascii="Calibri" w:eastAsia="Calibri" w:hAnsi="Calibri" w:cs="Calibri"/>
          <w:b/>
          <w:bCs/>
          <w:i/>
          <w:color w:val="000000"/>
        </w:rPr>
        <w:t xml:space="preserve"> Project Gantt Chart showing project phases, assigned teams, task dependencies, and scheduled dates from January 22 through May 10.</w:t>
      </w:r>
    </w:p>
    <w:p w14:paraId="578F8C70" w14:textId="53F6EB1F" w:rsidR="00927DCE" w:rsidRPr="002D1A9A" w:rsidRDefault="00927DCE" w:rsidP="002D1A9A">
      <w:pPr>
        <w:pBdr>
          <w:top w:val="nil"/>
          <w:left w:val="nil"/>
          <w:bottom w:val="nil"/>
          <w:right w:val="nil"/>
          <w:between w:val="nil"/>
        </w:pBdr>
        <w:suppressAutoHyphens/>
        <w:spacing w:after="0" w:line="240" w:lineRule="auto"/>
        <w:rPr>
          <w:rFonts w:ascii="Calibri" w:eastAsia="Calibri" w:hAnsi="Calibri" w:cs="Calibri"/>
          <w:i/>
          <w:color w:val="000000"/>
        </w:rPr>
      </w:pPr>
    </w:p>
    <w:sectPr w:rsidR="00927DCE" w:rsidRPr="002D1A9A">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D9D3F" w14:textId="77777777" w:rsidR="00A34F69" w:rsidRDefault="00A34F69">
      <w:pPr>
        <w:spacing w:after="0" w:line="240" w:lineRule="auto"/>
      </w:pPr>
      <w:r>
        <w:separator/>
      </w:r>
    </w:p>
  </w:endnote>
  <w:endnote w:type="continuationSeparator" w:id="0">
    <w:p w14:paraId="621C368F" w14:textId="77777777" w:rsidR="00A34F69" w:rsidRDefault="00A34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A9D32" w14:textId="77777777" w:rsidR="00A34F69" w:rsidRDefault="00A34F69">
      <w:pPr>
        <w:spacing w:after="0" w:line="240" w:lineRule="auto"/>
      </w:pPr>
      <w:r>
        <w:separator/>
      </w:r>
    </w:p>
  </w:footnote>
  <w:footnote w:type="continuationSeparator" w:id="0">
    <w:p w14:paraId="402B267F" w14:textId="77777777" w:rsidR="00A34F69" w:rsidRDefault="00A34F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78A"/>
    <w:multiLevelType w:val="multilevel"/>
    <w:tmpl w:val="E65E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963A8"/>
    <w:multiLevelType w:val="multilevel"/>
    <w:tmpl w:val="C00A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3083B"/>
    <w:multiLevelType w:val="multilevel"/>
    <w:tmpl w:val="F086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27E78BC"/>
    <w:multiLevelType w:val="multilevel"/>
    <w:tmpl w:val="4B96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40E17"/>
    <w:multiLevelType w:val="multilevel"/>
    <w:tmpl w:val="9BDC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E373D0A"/>
    <w:multiLevelType w:val="multilevel"/>
    <w:tmpl w:val="D70E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47B95"/>
    <w:multiLevelType w:val="multilevel"/>
    <w:tmpl w:val="900A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52F1F"/>
    <w:multiLevelType w:val="multilevel"/>
    <w:tmpl w:val="EF8C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E5023AD"/>
    <w:multiLevelType w:val="multilevel"/>
    <w:tmpl w:val="C3F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C258A"/>
    <w:multiLevelType w:val="multilevel"/>
    <w:tmpl w:val="CAAC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5"/>
  </w:num>
  <w:num w:numId="2" w16cid:durableId="1577014827">
    <w:abstractNumId w:val="10"/>
  </w:num>
  <w:num w:numId="3" w16cid:durableId="22220197">
    <w:abstractNumId w:val="14"/>
  </w:num>
  <w:num w:numId="4" w16cid:durableId="1604344107">
    <w:abstractNumId w:val="6"/>
  </w:num>
  <w:num w:numId="5" w16cid:durableId="1663773802">
    <w:abstractNumId w:val="3"/>
  </w:num>
  <w:num w:numId="6" w16cid:durableId="123279372">
    <w:abstractNumId w:val="13"/>
  </w:num>
  <w:num w:numId="7" w16cid:durableId="854923776">
    <w:abstractNumId w:val="12"/>
  </w:num>
  <w:num w:numId="8" w16cid:durableId="54813867">
    <w:abstractNumId w:val="11"/>
  </w:num>
  <w:num w:numId="9" w16cid:durableId="1448430492">
    <w:abstractNumId w:val="7"/>
  </w:num>
  <w:num w:numId="10" w16cid:durableId="1050611714">
    <w:abstractNumId w:val="5"/>
  </w:num>
  <w:num w:numId="11" w16cid:durableId="416825637">
    <w:abstractNumId w:val="8"/>
  </w:num>
  <w:num w:numId="12" w16cid:durableId="769740592">
    <w:abstractNumId w:val="2"/>
  </w:num>
  <w:num w:numId="13" w16cid:durableId="1674533720">
    <w:abstractNumId w:val="1"/>
  </w:num>
  <w:num w:numId="14" w16cid:durableId="425464341">
    <w:abstractNumId w:val="4"/>
  </w:num>
  <w:num w:numId="15" w16cid:durableId="667826552">
    <w:abstractNumId w:val="9"/>
  </w:num>
  <w:num w:numId="16" w16cid:durableId="1285041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6A82"/>
    <w:rsid w:val="000B78EB"/>
    <w:rsid w:val="0014411C"/>
    <w:rsid w:val="001F5855"/>
    <w:rsid w:val="0027235C"/>
    <w:rsid w:val="002D1A9A"/>
    <w:rsid w:val="004A24BF"/>
    <w:rsid w:val="004D28C8"/>
    <w:rsid w:val="0059341E"/>
    <w:rsid w:val="0073026F"/>
    <w:rsid w:val="0087013E"/>
    <w:rsid w:val="008F277B"/>
    <w:rsid w:val="009231F4"/>
    <w:rsid w:val="00927DCE"/>
    <w:rsid w:val="009462E1"/>
    <w:rsid w:val="00A34F69"/>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2444</Words>
  <Characters>13934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MyComputer</cp:lastModifiedBy>
  <cp:revision>4</cp:revision>
  <dcterms:created xsi:type="dcterms:W3CDTF">2020-01-15T13:03:00Z</dcterms:created>
  <dcterms:modified xsi:type="dcterms:W3CDTF">2026-06-05T19:49:00Z</dcterms:modified>
</cp:coreProperties>
</file>