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4C156" w14:textId="3CFB5BCF" w:rsidR="00AE3412" w:rsidRDefault="00E862B6">
      <w:r>
        <w:t>ZEND 3 Interview Questions</w:t>
      </w:r>
    </w:p>
    <w:p w14:paraId="1065E70B" w14:textId="5173C460" w:rsidR="00E862B6" w:rsidRDefault="00E862B6">
      <w:r>
        <w:t>1. What is Zend 3 ?</w:t>
      </w:r>
    </w:p>
    <w:p w14:paraId="2319091F" w14:textId="77777777" w:rsidR="00710CDD" w:rsidRDefault="00E862B6">
      <w:r w:rsidRPr="00E862B6">
        <w:t xml:space="preserve">Zend Framework 3 (ZF3) is an open-source, object-oriented web application framework for PHP. </w:t>
      </w:r>
    </w:p>
    <w:p w14:paraId="476FA589" w14:textId="2E7D9710" w:rsidR="00E862B6" w:rsidRDefault="00E862B6">
      <w:r w:rsidRPr="00E862B6">
        <w:t xml:space="preserve">It is part of the Zend Framework family of PHP tools and libraries, which is maintained by the </w:t>
      </w:r>
      <w:r w:rsidRPr="00E862B6">
        <w:rPr>
          <w:b/>
          <w:bCs/>
        </w:rPr>
        <w:t>Laminas Project</w:t>
      </w:r>
      <w:r w:rsidRPr="00E862B6">
        <w:t xml:space="preserve"> (after Zend Framework 3). </w:t>
      </w:r>
    </w:p>
    <w:p w14:paraId="29F7C6D7" w14:textId="565CF6A9" w:rsidR="00E862B6" w:rsidRDefault="00E862B6">
      <w:r w:rsidRPr="00E862B6">
        <w:t>Zend Framework 3 is designed to help developers create scalable and maintainable web applications by providing a set of tools, components, and libraries that follow modern PHP development practices.</w:t>
      </w:r>
    </w:p>
    <w:p w14:paraId="7064D619" w14:textId="531B6A5D" w:rsidR="00E72234" w:rsidRDefault="00E72234">
      <w:r w:rsidRPr="00E72234">
        <w:drawing>
          <wp:inline distT="0" distB="0" distL="0" distR="0" wp14:anchorId="5DCC56DD" wp14:editId="131D3B25">
            <wp:extent cx="5380355" cy="4051496"/>
            <wp:effectExtent l="0" t="0" r="0" b="6350"/>
            <wp:docPr id="1742984153" name="Picture 1" descr="A close-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84153" name="Picture 1" descr="A close-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173" cy="40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CA4D" w14:textId="1E7CDED0" w:rsidR="002C2CFF" w:rsidRDefault="002C2CFF">
      <w:r w:rsidRPr="002C2CFF">
        <w:lastRenderedPageBreak/>
        <w:drawing>
          <wp:inline distT="0" distB="0" distL="0" distR="0" wp14:anchorId="377C8EDB" wp14:editId="3076B403">
            <wp:extent cx="4515082" cy="2711589"/>
            <wp:effectExtent l="0" t="0" r="0" b="0"/>
            <wp:docPr id="10725098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0987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271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F3E7" w14:textId="517DC2AD" w:rsidR="005C747C" w:rsidRPr="00080419" w:rsidRDefault="005C747C" w:rsidP="0008041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80419">
        <w:rPr>
          <w:b/>
          <w:bCs/>
          <w:sz w:val="18"/>
          <w:szCs w:val="18"/>
        </w:rPr>
        <w:t>Zend\ServiceManager</w:t>
      </w:r>
      <w:r w:rsidRPr="00080419">
        <w:rPr>
          <w:sz w:val="18"/>
          <w:szCs w:val="18"/>
        </w:rPr>
        <w:t>: For managing dependencies and services.</w:t>
      </w:r>
    </w:p>
    <w:p w14:paraId="35799930" w14:textId="5F02AD62" w:rsidR="005C747C" w:rsidRPr="00080419" w:rsidRDefault="005C747C" w:rsidP="00080419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080419">
        <w:rPr>
          <w:b/>
          <w:bCs/>
          <w:sz w:val="18"/>
          <w:szCs w:val="18"/>
        </w:rPr>
        <w:t>Zend\EventManager</w:t>
      </w:r>
      <w:r w:rsidRPr="00080419">
        <w:rPr>
          <w:sz w:val="18"/>
          <w:szCs w:val="18"/>
        </w:rPr>
        <w:t>: For implementing event-driven architecture.</w:t>
      </w:r>
    </w:p>
    <w:p w14:paraId="56A19BCB" w14:textId="79A7AE61" w:rsidR="00E862B6" w:rsidRDefault="00E862B6">
      <w:r w:rsidRPr="00E862B6">
        <w:t>Steps to Install Zend Framework 3:</w:t>
      </w:r>
    </w:p>
    <w:p w14:paraId="1B9DF4D0" w14:textId="1F099D5D" w:rsidR="002C2CFF" w:rsidRPr="0021581B" w:rsidRDefault="0021581B" w:rsidP="0021581B">
      <w:pPr>
        <w:rPr>
          <w:b/>
          <w:bCs/>
        </w:rPr>
      </w:pPr>
      <w:r>
        <w:rPr>
          <w:b/>
          <w:bCs/>
        </w:rPr>
        <w:t xml:space="preserve">1. </w:t>
      </w:r>
      <w:r w:rsidR="00E35FAC" w:rsidRPr="0021581B">
        <w:rPr>
          <w:b/>
          <w:bCs/>
        </w:rPr>
        <w:t xml:space="preserve">Install Composer </w:t>
      </w:r>
    </w:p>
    <w:p w14:paraId="0F317825" w14:textId="3EF687B5" w:rsidR="00E35FAC" w:rsidRDefault="00E35FAC" w:rsidP="00E35FAC">
      <w:pPr>
        <w:pStyle w:val="ListParagraph"/>
      </w:pPr>
      <w:r w:rsidRPr="00E35FAC">
        <w:t>Composer is a tool used to manage PHP dependencies.</w:t>
      </w:r>
    </w:p>
    <w:p w14:paraId="6FA546B1" w14:textId="77777777" w:rsidR="0021581B" w:rsidRPr="0021581B" w:rsidRDefault="0021581B" w:rsidP="0021581B">
      <w:pPr>
        <w:rPr>
          <w:b/>
          <w:bCs/>
        </w:rPr>
      </w:pPr>
      <w:r w:rsidRPr="0021581B">
        <w:rPr>
          <w:b/>
          <w:bCs/>
        </w:rPr>
        <w:t>2. Create a New Zend Framework 3 Project</w:t>
      </w:r>
    </w:p>
    <w:p w14:paraId="3295EC43" w14:textId="77777777" w:rsidR="0021581B" w:rsidRPr="0021581B" w:rsidRDefault="0021581B" w:rsidP="0021581B">
      <w:r w:rsidRPr="0021581B">
        <w:t>To start a new project using Zend Framework 3, you should create a new directory for your project and then install Zend Framework 3 using Composer.</w:t>
      </w:r>
    </w:p>
    <w:p w14:paraId="3C9598D6" w14:textId="77777777" w:rsidR="0021581B" w:rsidRPr="0021581B" w:rsidRDefault="0021581B" w:rsidP="0021581B">
      <w:pPr>
        <w:numPr>
          <w:ilvl w:val="0"/>
          <w:numId w:val="2"/>
        </w:numPr>
      </w:pPr>
      <w:r w:rsidRPr="0021581B">
        <w:t>Open a terminal or command prompt.</w:t>
      </w:r>
    </w:p>
    <w:p w14:paraId="5215230E" w14:textId="77777777" w:rsidR="0021581B" w:rsidRPr="0021581B" w:rsidRDefault="0021581B" w:rsidP="0021581B">
      <w:pPr>
        <w:numPr>
          <w:ilvl w:val="0"/>
          <w:numId w:val="2"/>
        </w:numPr>
      </w:pPr>
      <w:r w:rsidRPr="0021581B">
        <w:t>Navigate to the directory where you want to create your project (or create a new directory).</w:t>
      </w:r>
    </w:p>
    <w:p w14:paraId="0FEEBDB6" w14:textId="77777777" w:rsidR="0021581B" w:rsidRPr="0021581B" w:rsidRDefault="0021581B" w:rsidP="0021581B">
      <w:pPr>
        <w:numPr>
          <w:ilvl w:val="0"/>
          <w:numId w:val="2"/>
        </w:numPr>
      </w:pPr>
      <w:r w:rsidRPr="0021581B">
        <w:t>Run the following command to create a new Zend Framework 3 project using Composer:</w:t>
      </w:r>
    </w:p>
    <w:p w14:paraId="3AF0A3D3" w14:textId="5184FB12" w:rsidR="0021581B" w:rsidRDefault="0080709A" w:rsidP="0021581B">
      <w:r w:rsidRPr="0080709A">
        <w:rPr>
          <w:highlight w:val="yellow"/>
        </w:rPr>
        <w:t>composer create-project zendframework/skeleton-application my-zf3-app</w:t>
      </w:r>
    </w:p>
    <w:p w14:paraId="07D39C92" w14:textId="77777777" w:rsidR="0023149A" w:rsidRDefault="0023149A" w:rsidP="0021581B"/>
    <w:p w14:paraId="5EABBA96" w14:textId="05025624" w:rsidR="0023149A" w:rsidRPr="0023149A" w:rsidRDefault="0023149A" w:rsidP="0023149A">
      <w:pPr>
        <w:rPr>
          <w:b/>
          <w:bCs/>
        </w:rPr>
      </w:pPr>
      <w:r>
        <w:rPr>
          <w:b/>
          <w:bCs/>
        </w:rPr>
        <w:t xml:space="preserve">3. </w:t>
      </w:r>
      <w:r w:rsidRPr="0023149A">
        <w:rPr>
          <w:b/>
          <w:bCs/>
        </w:rPr>
        <w:t>Run the Zend Framework Application</w:t>
      </w:r>
    </w:p>
    <w:p w14:paraId="012A218F" w14:textId="06B57E84" w:rsidR="00901859" w:rsidRDefault="0023149A" w:rsidP="00901859">
      <w:pPr>
        <w:pStyle w:val="ListParagraph"/>
      </w:pPr>
      <w:r w:rsidRPr="00DE581D">
        <w:rPr>
          <w:highlight w:val="yellow"/>
        </w:rPr>
        <w:t>php -S 0.0.0.0:8080 -t public/index.php</w:t>
      </w:r>
    </w:p>
    <w:p w14:paraId="2CCE2ED8" w14:textId="10365CDA" w:rsidR="00901859" w:rsidRDefault="002B30C3" w:rsidP="00901859">
      <w:r w:rsidRPr="002B30C3">
        <w:lastRenderedPageBreak/>
        <w:drawing>
          <wp:inline distT="0" distB="0" distL="0" distR="0" wp14:anchorId="1094D098" wp14:editId="3F53FA46">
            <wp:extent cx="4419827" cy="3473629"/>
            <wp:effectExtent l="0" t="0" r="0" b="0"/>
            <wp:docPr id="3876772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7727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77A4" w14:textId="77777777" w:rsidR="00B52930" w:rsidRDefault="00B52930" w:rsidP="00901859"/>
    <w:p w14:paraId="65ABC107" w14:textId="0C5A3A9A" w:rsidR="00901859" w:rsidRDefault="00901859" w:rsidP="00901859">
      <w:r w:rsidRPr="00901859">
        <w:drawing>
          <wp:inline distT="0" distB="0" distL="0" distR="0" wp14:anchorId="7C86E3C2" wp14:editId="5DDC840F">
            <wp:extent cx="4858000" cy="2482978"/>
            <wp:effectExtent l="0" t="0" r="0" b="0"/>
            <wp:docPr id="119247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7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7C31" w14:textId="526C205D" w:rsidR="005A2837" w:rsidRDefault="005A2837" w:rsidP="00901859">
      <w:r w:rsidRPr="005A2837">
        <w:lastRenderedPageBreak/>
        <w:drawing>
          <wp:inline distT="0" distB="0" distL="0" distR="0" wp14:anchorId="19226D26" wp14:editId="58C20AB8">
            <wp:extent cx="4673840" cy="3714941"/>
            <wp:effectExtent l="0" t="0" r="0" b="0"/>
            <wp:docPr id="39813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1376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EA6A" w14:textId="287510EB" w:rsidR="009E4F3B" w:rsidRDefault="009E4F3B" w:rsidP="00901859">
      <w:r w:rsidRPr="009E4F3B">
        <w:drawing>
          <wp:inline distT="0" distB="0" distL="0" distR="0" wp14:anchorId="2E16DCCA" wp14:editId="3E210DEB">
            <wp:extent cx="4692891" cy="2597283"/>
            <wp:effectExtent l="0" t="0" r="0" b="0"/>
            <wp:docPr id="1238151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51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C3FA4"/>
    <w:multiLevelType w:val="hybridMultilevel"/>
    <w:tmpl w:val="7AC07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2B81"/>
    <w:multiLevelType w:val="multilevel"/>
    <w:tmpl w:val="3A5EA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F4D98"/>
    <w:multiLevelType w:val="hybridMultilevel"/>
    <w:tmpl w:val="F24274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859657">
    <w:abstractNumId w:val="2"/>
  </w:num>
  <w:num w:numId="2" w16cid:durableId="80836002">
    <w:abstractNumId w:val="1"/>
  </w:num>
  <w:num w:numId="3" w16cid:durableId="131972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12"/>
    <w:rsid w:val="000452D0"/>
    <w:rsid w:val="00080419"/>
    <w:rsid w:val="0021581B"/>
    <w:rsid w:val="0023149A"/>
    <w:rsid w:val="002B30C3"/>
    <w:rsid w:val="002C2CFF"/>
    <w:rsid w:val="005A2837"/>
    <w:rsid w:val="005C747C"/>
    <w:rsid w:val="00710CDD"/>
    <w:rsid w:val="0080709A"/>
    <w:rsid w:val="00901859"/>
    <w:rsid w:val="009E4F3B"/>
    <w:rsid w:val="00AE3412"/>
    <w:rsid w:val="00B52930"/>
    <w:rsid w:val="00DE581D"/>
    <w:rsid w:val="00E35FAC"/>
    <w:rsid w:val="00E72234"/>
    <w:rsid w:val="00E8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7593"/>
  <w15:chartTrackingRefBased/>
  <w15:docId w15:val="{E3CEA663-A8B9-4EFB-AFFD-14CE0D47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4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4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4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4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4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4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4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4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4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4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4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4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4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4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4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4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4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4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4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4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4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4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4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4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4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4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4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4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Abdul</dc:creator>
  <cp:keywords/>
  <dc:description/>
  <cp:lastModifiedBy>Rahman, Abdul</cp:lastModifiedBy>
  <cp:revision>17</cp:revision>
  <dcterms:created xsi:type="dcterms:W3CDTF">2025-01-18T17:47:00Z</dcterms:created>
  <dcterms:modified xsi:type="dcterms:W3CDTF">2025-01-18T18:09:00Z</dcterms:modified>
</cp:coreProperties>
</file>