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6EB5" w14:textId="77777777" w:rsidR="00B8731F" w:rsidRDefault="00B8731F" w:rsidP="00B8731F">
      <w:r>
        <w:rPr>
          <w:rFonts w:ascii="Segoe UI Emoji" w:hAnsi="Segoe UI Emoji" w:cs="Segoe UI Emoji"/>
        </w:rPr>
        <w:t>⚡</w:t>
      </w:r>
      <w:r>
        <w:t xml:space="preserve"> LP Next Gen Contact Help Center – Electricity Utility FAQ</w:t>
      </w:r>
    </w:p>
    <w:p w14:paraId="16A2D8F8" w14:textId="77777777" w:rsidR="00B8731F" w:rsidRDefault="00B8731F" w:rsidP="00B8731F"/>
    <w:p w14:paraId="006A52F4" w14:textId="77777777" w:rsidR="00B8731F" w:rsidRDefault="00B8731F" w:rsidP="00B8731F">
      <w:r>
        <w:t>---</w:t>
      </w:r>
    </w:p>
    <w:p w14:paraId="3269D472" w14:textId="77777777" w:rsidR="009D582F" w:rsidRDefault="009D582F" w:rsidP="009D582F">
      <w:r>
        <w:t>Qn 21. Can I set up a payment plan?</w:t>
      </w:r>
    </w:p>
    <w:p w14:paraId="2107E4A5" w14:textId="77777777" w:rsidR="009D582F" w:rsidRDefault="009D582F" w:rsidP="009D582F"/>
    <w:p w14:paraId="46DB4F81" w14:textId="77777777" w:rsidR="009D582F" w:rsidRDefault="009D582F" w:rsidP="009D582F">
      <w:r>
        <w:t>Yes. Speak with an agent to discuss available payment arrangement options.</w:t>
      </w:r>
    </w:p>
    <w:p w14:paraId="6685DF3A" w14:textId="77777777" w:rsidR="009D582F" w:rsidRDefault="009D582F" w:rsidP="009D582F"/>
    <w:p w14:paraId="38D1AC55" w14:textId="77777777" w:rsidR="009D582F" w:rsidRDefault="009D582F" w:rsidP="009D582F">
      <w:r>
        <w:t>---</w:t>
      </w:r>
    </w:p>
    <w:p w14:paraId="5ECD00CF" w14:textId="77777777" w:rsidR="009D582F" w:rsidRDefault="009D582F" w:rsidP="009D582F"/>
    <w:p w14:paraId="79A4ED6C" w14:textId="77777777" w:rsidR="009D582F" w:rsidRDefault="009D582F" w:rsidP="009D582F">
      <w:r>
        <w:t>Qn 22. What happens if I miss a payment?</w:t>
      </w:r>
    </w:p>
    <w:p w14:paraId="47353B79" w14:textId="77777777" w:rsidR="009D582F" w:rsidRDefault="009D582F" w:rsidP="009D582F"/>
    <w:p w14:paraId="603778E2" w14:textId="77777777" w:rsidR="009D582F" w:rsidRDefault="009D582F" w:rsidP="009D582F">
      <w:r>
        <w:t>Late payments may result in late fees or service disconnection if unpaid.</w:t>
      </w:r>
    </w:p>
    <w:p w14:paraId="4B254D78" w14:textId="77777777" w:rsidR="009D582F" w:rsidRDefault="009D582F" w:rsidP="009D582F"/>
    <w:p w14:paraId="7119C67D" w14:textId="77777777" w:rsidR="009D582F" w:rsidRDefault="009D582F" w:rsidP="009D582F">
      <w:r>
        <w:t>---</w:t>
      </w:r>
    </w:p>
    <w:p w14:paraId="04E097B5" w14:textId="77777777" w:rsidR="009D582F" w:rsidRDefault="009D582F" w:rsidP="009D582F"/>
    <w:p w14:paraId="3728BC9E" w14:textId="77777777" w:rsidR="009D582F" w:rsidRDefault="009D582F" w:rsidP="009D582F">
      <w:r>
        <w:t>Qn 23. How can I check my current bill amount?</w:t>
      </w:r>
    </w:p>
    <w:p w14:paraId="30D8C647" w14:textId="77777777" w:rsidR="009D582F" w:rsidRDefault="009D582F" w:rsidP="009D582F"/>
    <w:p w14:paraId="073B5336" w14:textId="77777777" w:rsidR="009D582F" w:rsidRDefault="009D582F" w:rsidP="009D582F">
      <w:r>
        <w:t>Use Self Assist to hear your balance or select Agent Assist for detailed billing support.</w:t>
      </w:r>
    </w:p>
    <w:p w14:paraId="09F3E1B0" w14:textId="77777777" w:rsidR="009D582F" w:rsidRDefault="009D582F" w:rsidP="009D582F"/>
    <w:p w14:paraId="6C25D0B6" w14:textId="77777777" w:rsidR="009D582F" w:rsidRDefault="009D582F" w:rsidP="009D582F">
      <w:r>
        <w:t>---</w:t>
      </w:r>
    </w:p>
    <w:p w14:paraId="01C4C3AB" w14:textId="77777777" w:rsidR="009D582F" w:rsidRDefault="009D582F" w:rsidP="009D582F"/>
    <w:p w14:paraId="749319CF" w14:textId="77777777" w:rsidR="009D582F" w:rsidRDefault="009D582F" w:rsidP="009D582F">
      <w:r>
        <w:t>Qn 24. Can I get a copy of my bill?</w:t>
      </w:r>
    </w:p>
    <w:p w14:paraId="4A521E3A" w14:textId="77777777" w:rsidR="009D582F" w:rsidRDefault="009D582F" w:rsidP="009D582F"/>
    <w:p w14:paraId="4B5E6392" w14:textId="77777777" w:rsidR="009D582F" w:rsidRDefault="009D582F" w:rsidP="009D582F">
      <w:r>
        <w:t>Yes. An agent can provide billing details or resend your statement if available.</w:t>
      </w:r>
    </w:p>
    <w:p w14:paraId="7F1EC355" w14:textId="77777777" w:rsidR="009D582F" w:rsidRDefault="009D582F" w:rsidP="009D582F"/>
    <w:p w14:paraId="5A389847" w14:textId="77777777" w:rsidR="009D582F" w:rsidRDefault="009D582F" w:rsidP="009D582F">
      <w:r>
        <w:t>---</w:t>
      </w:r>
    </w:p>
    <w:p w14:paraId="4836B422" w14:textId="77777777" w:rsidR="009D582F" w:rsidRDefault="009D582F" w:rsidP="009D582F"/>
    <w:p w14:paraId="75A95C1B" w14:textId="77777777" w:rsidR="009D582F" w:rsidRDefault="009D582F" w:rsidP="009D582F">
      <w:r>
        <w:t xml:space="preserve"> </w:t>
      </w:r>
      <w:r>
        <w:rPr>
          <w:rFonts w:ascii="Segoe UI Emoji" w:hAnsi="Segoe UI Emoji" w:cs="Segoe UI Emoji"/>
        </w:rPr>
        <w:t>📟</w:t>
      </w:r>
      <w:r>
        <w:t xml:space="preserve"> Submit Meter Reading</w:t>
      </w:r>
    </w:p>
    <w:p w14:paraId="7D3F7D41" w14:textId="77777777" w:rsidR="009D582F" w:rsidRDefault="009D582F" w:rsidP="009D582F"/>
    <w:p w14:paraId="07B513CA" w14:textId="77777777" w:rsidR="009D582F" w:rsidRDefault="009D582F" w:rsidP="009D582F">
      <w:r>
        <w:t>Qn 25. How do I submit my meter reading?</w:t>
      </w:r>
    </w:p>
    <w:p w14:paraId="48C4D285" w14:textId="77777777" w:rsidR="009D582F" w:rsidRDefault="009D582F" w:rsidP="009D582F"/>
    <w:p w14:paraId="41CD239D" w14:textId="77777777" w:rsidR="009D582F" w:rsidRDefault="009D582F" w:rsidP="009D582F">
      <w:r>
        <w:t>Select the “Submit Meter Reading” option and provide the reading from your meter.</w:t>
      </w:r>
    </w:p>
    <w:p w14:paraId="75DC1C11" w14:textId="77777777" w:rsidR="009D582F" w:rsidRDefault="009D582F" w:rsidP="009D582F"/>
    <w:p w14:paraId="182DB6CF" w14:textId="77777777" w:rsidR="009D582F" w:rsidRDefault="009D582F" w:rsidP="009D582F">
      <w:r>
        <w:t>---</w:t>
      </w:r>
    </w:p>
    <w:p w14:paraId="2CCAD5C7" w14:textId="77777777" w:rsidR="009D582F" w:rsidRDefault="009D582F" w:rsidP="009D582F"/>
    <w:p w14:paraId="7C77FE11" w14:textId="77777777" w:rsidR="009D582F" w:rsidRDefault="009D582F" w:rsidP="009D582F">
      <w:r>
        <w:t>Qn 26. When should I submit my meter reading?</w:t>
      </w:r>
    </w:p>
    <w:p w14:paraId="225ADD05" w14:textId="77777777" w:rsidR="009D582F" w:rsidRDefault="009D582F" w:rsidP="009D582F"/>
    <w:p w14:paraId="12DDD2A0" w14:textId="77777777" w:rsidR="009D582F" w:rsidRDefault="009D582F" w:rsidP="009D582F">
      <w:r>
        <w:t xml:space="preserve">Submit </w:t>
      </w:r>
      <w:proofErr w:type="gramStart"/>
      <w:r>
        <w:t>your</w:t>
      </w:r>
      <w:proofErr w:type="gramEnd"/>
      <w:r>
        <w:t xml:space="preserve"> reading on or before your scheduled meter reading date.</w:t>
      </w:r>
    </w:p>
    <w:p w14:paraId="62E5F461" w14:textId="77777777" w:rsidR="009D582F" w:rsidRDefault="009D582F" w:rsidP="009D582F"/>
    <w:p w14:paraId="2ADD062E" w14:textId="77777777" w:rsidR="009D582F" w:rsidRDefault="009D582F" w:rsidP="009D582F">
      <w:r>
        <w:t>---</w:t>
      </w:r>
    </w:p>
    <w:p w14:paraId="7C42DD7C" w14:textId="77777777" w:rsidR="009D582F" w:rsidRDefault="009D582F" w:rsidP="009D582F"/>
    <w:p w14:paraId="2C37E8E4" w14:textId="77777777" w:rsidR="009D582F" w:rsidRDefault="009D582F" w:rsidP="009D582F">
      <w:r>
        <w:t>Qn 27. Where can I find my meter reading?</w:t>
      </w:r>
    </w:p>
    <w:p w14:paraId="77EE3CA1" w14:textId="77777777" w:rsidR="009D582F" w:rsidRDefault="009D582F" w:rsidP="009D582F"/>
    <w:p w14:paraId="0998E979" w14:textId="77777777" w:rsidR="009D582F" w:rsidRDefault="009D582F" w:rsidP="009D582F">
      <w:r>
        <w:t>Your meter reading is displayed on your electricity meter, typically located outside your property.</w:t>
      </w:r>
    </w:p>
    <w:p w14:paraId="4A417989" w14:textId="77777777" w:rsidR="009D582F" w:rsidRDefault="009D582F" w:rsidP="009D582F"/>
    <w:p w14:paraId="4CE0478C" w14:textId="77777777" w:rsidR="009D582F" w:rsidRDefault="009D582F" w:rsidP="009D582F">
      <w:r>
        <w:t>---</w:t>
      </w:r>
    </w:p>
    <w:p w14:paraId="5325AA56" w14:textId="77777777" w:rsidR="009D582F" w:rsidRDefault="009D582F" w:rsidP="009D582F"/>
    <w:p w14:paraId="67049555" w14:textId="77777777" w:rsidR="009D582F" w:rsidRDefault="009D582F" w:rsidP="009D582F">
      <w:r>
        <w:t>Qn 28. What happens if I don’t submit my meter reading?</w:t>
      </w:r>
    </w:p>
    <w:p w14:paraId="35E1D3E4" w14:textId="77777777" w:rsidR="009D582F" w:rsidRDefault="009D582F" w:rsidP="009D582F"/>
    <w:p w14:paraId="338AAEE4" w14:textId="77777777" w:rsidR="009D582F" w:rsidRDefault="009D582F" w:rsidP="009D582F">
      <w:r>
        <w:t>Your bill may be estimated based on previous usage.</w:t>
      </w:r>
    </w:p>
    <w:p w14:paraId="6A642B3B" w14:textId="77777777" w:rsidR="009D582F" w:rsidRDefault="009D582F" w:rsidP="009D582F"/>
    <w:p w14:paraId="1FDB5E70" w14:textId="77777777" w:rsidR="009D582F" w:rsidRDefault="009D582F" w:rsidP="009D582F">
      <w:r>
        <w:lastRenderedPageBreak/>
        <w:t>---</w:t>
      </w:r>
    </w:p>
    <w:p w14:paraId="3DC2A6A9" w14:textId="77777777" w:rsidR="009D582F" w:rsidRDefault="009D582F" w:rsidP="009D582F"/>
    <w:p w14:paraId="6F806F2B" w14:textId="77777777" w:rsidR="009D582F" w:rsidRDefault="009D582F" w:rsidP="009D582F">
      <w:r>
        <w:t>Qn 29. Can I correct a submitted meter reading?</w:t>
      </w:r>
    </w:p>
    <w:p w14:paraId="2D35B34B" w14:textId="77777777" w:rsidR="009D582F" w:rsidRDefault="009D582F" w:rsidP="009D582F"/>
    <w:p w14:paraId="002C02AA" w14:textId="77777777" w:rsidR="009D582F" w:rsidRDefault="009D582F" w:rsidP="009D582F">
      <w:r>
        <w:t>Yes. Contact an agent as soon as possible to correct the information.</w:t>
      </w:r>
    </w:p>
    <w:p w14:paraId="336EF300" w14:textId="77777777" w:rsidR="009D582F" w:rsidRDefault="009D582F" w:rsidP="009D582F"/>
    <w:p w14:paraId="426D062B" w14:textId="77777777" w:rsidR="009D582F" w:rsidRDefault="009D582F" w:rsidP="009D582F">
      <w:r>
        <w:t>---</w:t>
      </w:r>
    </w:p>
    <w:p w14:paraId="6B926634" w14:textId="77777777" w:rsidR="009D582F" w:rsidRDefault="009D582F" w:rsidP="009D582F"/>
    <w:p w14:paraId="6A67B6C6" w14:textId="77777777" w:rsidR="009D582F" w:rsidRDefault="009D582F" w:rsidP="009D582F">
      <w:r>
        <w:t>Qn 30. Why is my bill higher after submitting a meter reading?</w:t>
      </w:r>
    </w:p>
    <w:p w14:paraId="27DBBAB3" w14:textId="77777777" w:rsidR="009D582F" w:rsidRDefault="009D582F" w:rsidP="009D582F"/>
    <w:p w14:paraId="339626AA" w14:textId="77777777" w:rsidR="009D582F" w:rsidRDefault="009D582F" w:rsidP="009D582F">
      <w:r>
        <w:t>A higher bill may reflect:</w:t>
      </w:r>
    </w:p>
    <w:p w14:paraId="22562618" w14:textId="77777777" w:rsidR="009D582F" w:rsidRDefault="009D582F" w:rsidP="009D582F"/>
    <w:p w14:paraId="5E00347E" w14:textId="77777777" w:rsidR="009D582F" w:rsidRDefault="009D582F" w:rsidP="009D582F">
      <w:r>
        <w:t>* Increased electricity usage</w:t>
      </w:r>
    </w:p>
    <w:p w14:paraId="48EAB471" w14:textId="77777777" w:rsidR="009D582F" w:rsidRDefault="009D582F" w:rsidP="009D582F">
      <w:r>
        <w:t>* Previous estimated readings being adjusted</w:t>
      </w:r>
    </w:p>
    <w:p w14:paraId="09FCF83E" w14:textId="6F1937C0" w:rsidR="00B8731F" w:rsidRDefault="009D582F" w:rsidP="009D582F">
      <w:r>
        <w:t>* Seasonal consumption changes</w:t>
      </w:r>
    </w:p>
    <w:sectPr w:rsidR="00B87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8C"/>
    <w:rsid w:val="00064277"/>
    <w:rsid w:val="001307BB"/>
    <w:rsid w:val="009D582F"/>
    <w:rsid w:val="009E0141"/>
    <w:rsid w:val="00B8731F"/>
    <w:rsid w:val="00F11B65"/>
    <w:rsid w:val="00F2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AB01"/>
  <w15:chartTrackingRefBased/>
  <w15:docId w15:val="{09D4B7F6-9944-45F7-ADFA-BF2D0A2E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Jacob, Grace</dc:creator>
  <cp:keywords/>
  <dc:description/>
  <cp:lastModifiedBy>Mary Jacob, Grace</cp:lastModifiedBy>
  <cp:revision>4</cp:revision>
  <dcterms:created xsi:type="dcterms:W3CDTF">2026-03-02T10:40:00Z</dcterms:created>
  <dcterms:modified xsi:type="dcterms:W3CDTF">2026-03-02T10:46:00Z</dcterms:modified>
</cp:coreProperties>
</file>