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DC60E" w14:textId="77777777" w:rsidR="00C07A2D" w:rsidRPr="00F055F9" w:rsidRDefault="00C07A2D" w:rsidP="00CE18EF">
      <w:pPr>
        <w:pStyle w:val="Default"/>
        <w:spacing w:line="276" w:lineRule="auto"/>
        <w:jc w:val="center"/>
        <w:rPr>
          <w:rFonts w:asciiTheme="minorHAnsi" w:hAnsiTheme="minorHAnsi" w:cstheme="minorHAnsi"/>
          <w:sz w:val="22"/>
          <w:szCs w:val="22"/>
        </w:rPr>
      </w:pPr>
      <w:r w:rsidRPr="00F055F9">
        <w:rPr>
          <w:rFonts w:asciiTheme="minorHAnsi" w:hAnsiTheme="minorHAnsi" w:cstheme="minorHAnsi"/>
          <w:b/>
          <w:bCs/>
          <w:sz w:val="22"/>
          <w:szCs w:val="22"/>
        </w:rPr>
        <w:t>Form DIR-2</w:t>
      </w:r>
    </w:p>
    <w:p w14:paraId="5583D1B7" w14:textId="77777777" w:rsidR="00C07A2D" w:rsidRPr="00F055F9" w:rsidRDefault="00C07A2D" w:rsidP="00CE18EF">
      <w:pPr>
        <w:pStyle w:val="Default"/>
        <w:spacing w:line="276" w:lineRule="auto"/>
        <w:jc w:val="center"/>
        <w:rPr>
          <w:rFonts w:asciiTheme="minorHAnsi" w:hAnsiTheme="minorHAnsi" w:cstheme="minorHAnsi"/>
          <w:sz w:val="22"/>
          <w:szCs w:val="22"/>
        </w:rPr>
      </w:pPr>
      <w:r w:rsidRPr="00F055F9">
        <w:rPr>
          <w:rFonts w:asciiTheme="minorHAnsi" w:hAnsiTheme="minorHAnsi" w:cstheme="minorHAnsi"/>
          <w:b/>
          <w:bCs/>
          <w:sz w:val="22"/>
          <w:szCs w:val="22"/>
        </w:rPr>
        <w:t>Consent to act as a director of a company</w:t>
      </w:r>
    </w:p>
    <w:p w14:paraId="5B42C45C" w14:textId="0A799437" w:rsidR="00CE2244" w:rsidRPr="00F055F9" w:rsidRDefault="00C07A2D" w:rsidP="00CE2244">
      <w:pPr>
        <w:pStyle w:val="Default"/>
        <w:pBdr>
          <w:bottom w:val="single" w:sz="12" w:space="1" w:color="auto"/>
        </w:pBdr>
        <w:spacing w:line="276" w:lineRule="auto"/>
        <w:jc w:val="center"/>
        <w:rPr>
          <w:rFonts w:asciiTheme="minorHAnsi" w:hAnsiTheme="minorHAnsi" w:cstheme="minorHAnsi"/>
          <w:i/>
          <w:iCs/>
          <w:sz w:val="22"/>
          <w:szCs w:val="22"/>
        </w:rPr>
      </w:pPr>
      <w:r w:rsidRPr="00F055F9">
        <w:rPr>
          <w:rFonts w:asciiTheme="minorHAnsi" w:hAnsiTheme="minorHAnsi" w:cstheme="minorHAnsi"/>
          <w:i/>
          <w:iCs/>
          <w:sz w:val="22"/>
          <w:szCs w:val="22"/>
        </w:rPr>
        <w:t>[Pursuant to section 152(5) and rule 8 of Companies (Appointment and Qualification of Directors) Rules, 2014]</w:t>
      </w:r>
    </w:p>
    <w:p w14:paraId="6A6B4B85" w14:textId="77777777" w:rsidR="00CE2244" w:rsidRPr="00F055F9" w:rsidRDefault="00CE2244" w:rsidP="00CE2244">
      <w:pPr>
        <w:pStyle w:val="Default"/>
        <w:spacing w:line="276" w:lineRule="auto"/>
        <w:jc w:val="center"/>
        <w:rPr>
          <w:rFonts w:asciiTheme="minorHAnsi" w:hAnsiTheme="minorHAnsi" w:cstheme="minorHAnsi"/>
          <w:i/>
          <w:iCs/>
          <w:sz w:val="22"/>
          <w:szCs w:val="22"/>
        </w:rPr>
      </w:pPr>
    </w:p>
    <w:p w14:paraId="06A02E69" w14:textId="09368060" w:rsidR="00561367" w:rsidRPr="00F055F9" w:rsidRDefault="00561367" w:rsidP="00CE18EF">
      <w:pPr>
        <w:pStyle w:val="Default"/>
        <w:spacing w:line="276" w:lineRule="auto"/>
        <w:rPr>
          <w:rFonts w:asciiTheme="minorHAnsi" w:hAnsiTheme="minorHAnsi" w:cstheme="minorHAnsi"/>
          <w:sz w:val="22"/>
          <w:szCs w:val="22"/>
        </w:rPr>
      </w:pPr>
    </w:p>
    <w:p w14:paraId="1C58B88F" w14:textId="5AA12242" w:rsidR="004B65F5" w:rsidRPr="00F055F9" w:rsidRDefault="004B65F5" w:rsidP="00CE18EF">
      <w:pPr>
        <w:pStyle w:val="Default"/>
        <w:spacing w:line="276" w:lineRule="auto"/>
        <w:rPr>
          <w:rFonts w:asciiTheme="minorHAnsi" w:hAnsiTheme="minorHAnsi" w:cstheme="minorHAnsi"/>
          <w:b/>
          <w:bCs/>
          <w:sz w:val="22"/>
          <w:szCs w:val="22"/>
        </w:rPr>
      </w:pPr>
      <w:bookmarkStart w:id="0" w:name="_Hlk172550135"/>
      <w:r w:rsidRPr="00F055F9">
        <w:rPr>
          <w:rFonts w:asciiTheme="minorHAnsi" w:hAnsiTheme="minorHAnsi" w:cstheme="minorHAnsi"/>
          <w:b/>
          <w:bCs/>
          <w:sz w:val="22"/>
          <w:szCs w:val="22"/>
        </w:rPr>
        <w:t>To,</w:t>
      </w:r>
    </w:p>
    <w:p w14:paraId="76A9DE7A" w14:textId="5AF3376B" w:rsidR="00B500C9" w:rsidRPr="00F055F9" w:rsidRDefault="00455D01" w:rsidP="00CE18EF">
      <w:pPr>
        <w:pStyle w:val="Default"/>
        <w:spacing w:line="276" w:lineRule="auto"/>
        <w:rPr>
          <w:rFonts w:asciiTheme="minorHAnsi" w:hAnsiTheme="minorHAnsi" w:cstheme="minorHAnsi"/>
          <w:b/>
          <w:bCs/>
          <w:sz w:val="22"/>
          <w:szCs w:val="22"/>
          <w:lang w:val="en-US"/>
        </w:rPr>
      </w:pPr>
      <w:r w:rsidRPr="00033A9C">
        <w:rPr>
          <w:rFonts w:asciiTheme="minorHAnsi" w:hAnsiTheme="minorHAnsi" w:cstheme="minorHAnsi"/>
          <w:b/>
          <w:bCs/>
          <w:sz w:val="22"/>
          <w:szCs w:val="22"/>
          <w:highlight w:val="yellow"/>
          <w:lang w:val="en-US"/>
        </w:rPr>
        <w:t>ALOHAPM INDIA PRIVATE LIMITED</w:t>
      </w:r>
      <w:r w:rsidR="00743CE0" w:rsidRPr="00F055F9">
        <w:rPr>
          <w:rFonts w:asciiTheme="minorHAnsi" w:hAnsiTheme="minorHAnsi" w:cstheme="minorHAnsi"/>
          <w:b/>
          <w:bCs/>
          <w:sz w:val="22"/>
          <w:szCs w:val="22"/>
        </w:rPr>
        <w:t xml:space="preserve"> </w:t>
      </w:r>
      <w:r w:rsidR="00B500C9" w:rsidRPr="00F055F9">
        <w:rPr>
          <w:rFonts w:asciiTheme="minorHAnsi" w:hAnsiTheme="minorHAnsi" w:cstheme="minorHAnsi"/>
          <w:b/>
          <w:bCs/>
          <w:sz w:val="22"/>
          <w:szCs w:val="22"/>
        </w:rPr>
        <w:t>(“Proposed Company”)</w:t>
      </w:r>
      <w:bookmarkEnd w:id="0"/>
      <w:r w:rsidR="00832C5C" w:rsidRPr="00F055F9">
        <w:rPr>
          <w:rFonts w:asciiTheme="minorHAnsi" w:hAnsiTheme="minorHAnsi" w:cstheme="minorHAnsi"/>
          <w:b/>
          <w:bCs/>
          <w:sz w:val="22"/>
          <w:szCs w:val="22"/>
        </w:rPr>
        <w:t xml:space="preserve"> </w:t>
      </w:r>
      <w:r w:rsidR="00BE255E" w:rsidRPr="00F055F9">
        <w:rPr>
          <w:rFonts w:asciiTheme="minorHAnsi" w:hAnsiTheme="minorHAnsi" w:cstheme="minorHAnsi"/>
          <w:b/>
          <w:bCs/>
          <w:sz w:val="22"/>
          <w:szCs w:val="22"/>
        </w:rPr>
        <w:t xml:space="preserve"> </w:t>
      </w:r>
    </w:p>
    <w:p w14:paraId="462EDAF0" w14:textId="3A0832C4" w:rsidR="00DA5493" w:rsidRPr="00F055F9" w:rsidRDefault="00442E72" w:rsidP="00CE18EF">
      <w:pPr>
        <w:pStyle w:val="Default"/>
        <w:spacing w:line="276" w:lineRule="auto"/>
        <w:jc w:val="both"/>
        <w:rPr>
          <w:rFonts w:asciiTheme="minorHAnsi" w:hAnsiTheme="minorHAnsi" w:cstheme="minorHAnsi"/>
          <w:b/>
          <w:sz w:val="22"/>
          <w:szCs w:val="22"/>
          <w:lang w:val="en-US"/>
        </w:rPr>
      </w:pPr>
      <w:r w:rsidRPr="00F055F9">
        <w:rPr>
          <w:rFonts w:asciiTheme="minorHAnsi" w:hAnsiTheme="minorHAnsi" w:cstheme="minorHAnsi"/>
          <w:b/>
          <w:sz w:val="22"/>
          <w:szCs w:val="22"/>
          <w:lang w:val="en-US"/>
        </w:rPr>
        <w:t xml:space="preserve">  </w:t>
      </w:r>
    </w:p>
    <w:p w14:paraId="003BEECD" w14:textId="132BEFF5" w:rsidR="00C07A2D" w:rsidRPr="00F055F9" w:rsidRDefault="00C07A2D" w:rsidP="00CE18EF">
      <w:pPr>
        <w:pStyle w:val="Default"/>
        <w:spacing w:line="276" w:lineRule="auto"/>
        <w:jc w:val="center"/>
        <w:rPr>
          <w:rFonts w:asciiTheme="minorHAnsi" w:hAnsiTheme="minorHAnsi" w:cstheme="minorHAnsi"/>
          <w:b/>
          <w:sz w:val="22"/>
          <w:szCs w:val="22"/>
          <w:u w:val="single"/>
        </w:rPr>
      </w:pPr>
      <w:r w:rsidRPr="00F055F9">
        <w:rPr>
          <w:rFonts w:asciiTheme="minorHAnsi" w:hAnsiTheme="minorHAnsi" w:cstheme="minorHAnsi"/>
          <w:b/>
          <w:sz w:val="22"/>
          <w:szCs w:val="22"/>
          <w:u w:val="single"/>
        </w:rPr>
        <w:t>Subject: Consent to act as a director</w:t>
      </w:r>
    </w:p>
    <w:p w14:paraId="1644E15A" w14:textId="77777777" w:rsidR="00C07A2D" w:rsidRPr="00F055F9" w:rsidRDefault="00C07A2D" w:rsidP="00CE18EF">
      <w:pPr>
        <w:pStyle w:val="Default"/>
        <w:spacing w:line="276" w:lineRule="auto"/>
        <w:jc w:val="both"/>
        <w:rPr>
          <w:rFonts w:asciiTheme="minorHAnsi" w:hAnsiTheme="minorHAnsi" w:cstheme="minorHAnsi"/>
          <w:sz w:val="22"/>
          <w:szCs w:val="22"/>
        </w:rPr>
      </w:pPr>
    </w:p>
    <w:p w14:paraId="6B85F9FC" w14:textId="0AFD74EB" w:rsidR="00C07A2D" w:rsidRPr="00F055F9" w:rsidRDefault="002A7166" w:rsidP="00CE18EF">
      <w:pPr>
        <w:pStyle w:val="Default"/>
        <w:spacing w:line="276" w:lineRule="auto"/>
        <w:jc w:val="both"/>
        <w:rPr>
          <w:rFonts w:asciiTheme="minorHAnsi" w:hAnsiTheme="minorHAnsi" w:cstheme="minorHAnsi"/>
          <w:b/>
          <w:sz w:val="22"/>
          <w:szCs w:val="22"/>
        </w:rPr>
      </w:pPr>
      <w:r w:rsidRPr="00F055F9">
        <w:rPr>
          <w:rFonts w:asciiTheme="minorHAnsi" w:hAnsiTheme="minorHAnsi" w:cstheme="minorHAnsi"/>
          <w:sz w:val="22"/>
          <w:szCs w:val="22"/>
        </w:rPr>
        <w:t>I,</w:t>
      </w:r>
      <w:r w:rsidR="00730C90" w:rsidRPr="00F055F9">
        <w:rPr>
          <w:rFonts w:asciiTheme="minorHAnsi" w:hAnsiTheme="minorHAnsi" w:cstheme="minorHAnsi"/>
          <w:sz w:val="22"/>
          <w:szCs w:val="22"/>
        </w:rPr>
        <w:t xml:space="preserve"> </w:t>
      </w:r>
      <w:r w:rsidR="00455D01" w:rsidRPr="00033A9C">
        <w:rPr>
          <w:rFonts w:asciiTheme="minorHAnsi" w:hAnsiTheme="minorHAnsi" w:cstheme="minorHAnsi"/>
          <w:b/>
          <w:bCs/>
          <w:sz w:val="22"/>
          <w:szCs w:val="22"/>
          <w:highlight w:val="yellow"/>
        </w:rPr>
        <w:t>Justin Cheng Hsu</w:t>
      </w:r>
      <w:r w:rsidR="00C07A2D" w:rsidRPr="00F055F9">
        <w:rPr>
          <w:rFonts w:asciiTheme="minorHAnsi" w:hAnsiTheme="minorHAnsi" w:cstheme="minorHAnsi"/>
          <w:sz w:val="22"/>
          <w:szCs w:val="22"/>
        </w:rPr>
        <w:t>, hereby give my consent to act as director of</w:t>
      </w:r>
      <w:r w:rsidR="00221B71" w:rsidRPr="00F055F9">
        <w:rPr>
          <w:rFonts w:asciiTheme="minorHAnsi" w:hAnsiTheme="minorHAnsi" w:cstheme="minorHAnsi"/>
          <w:b/>
          <w:bCs/>
          <w:sz w:val="22"/>
          <w:szCs w:val="22"/>
        </w:rPr>
        <w:t xml:space="preserve"> </w:t>
      </w:r>
      <w:r w:rsidR="00455D01" w:rsidRPr="00033A9C">
        <w:rPr>
          <w:rFonts w:asciiTheme="minorHAnsi" w:hAnsiTheme="minorHAnsi" w:cstheme="minorHAnsi"/>
          <w:b/>
          <w:bCs/>
          <w:sz w:val="22"/>
          <w:szCs w:val="22"/>
          <w:highlight w:val="yellow"/>
          <w:lang w:val="en-US"/>
        </w:rPr>
        <w:t>ALOHAPM INDIA PRIVATE LIMITED</w:t>
      </w:r>
      <w:r w:rsidR="00455D01">
        <w:rPr>
          <w:rFonts w:asciiTheme="minorHAnsi" w:hAnsiTheme="minorHAnsi" w:cstheme="minorHAnsi"/>
          <w:b/>
          <w:bCs/>
          <w:sz w:val="22"/>
          <w:szCs w:val="22"/>
          <w:lang w:val="en-US"/>
        </w:rPr>
        <w:t xml:space="preserve"> </w:t>
      </w:r>
      <w:r w:rsidR="003A5E2B" w:rsidRPr="00F055F9">
        <w:rPr>
          <w:rFonts w:asciiTheme="minorHAnsi" w:hAnsiTheme="minorHAnsi" w:cstheme="minorHAnsi"/>
          <w:sz w:val="22"/>
          <w:szCs w:val="22"/>
        </w:rPr>
        <w:t>(“Proposed Company”)</w:t>
      </w:r>
      <w:r w:rsidR="00C07A2D" w:rsidRPr="00F055F9">
        <w:rPr>
          <w:rFonts w:asciiTheme="minorHAnsi" w:hAnsiTheme="minorHAnsi" w:cstheme="minorHAnsi"/>
          <w:sz w:val="22"/>
          <w:szCs w:val="22"/>
        </w:rPr>
        <w:t xml:space="preserve">, pursuant to sub-section (5) of section 152 of the Companies Act, 2013 and certify that I am not disqualified to become a director under the Companies Act, 2013. </w:t>
      </w:r>
      <w:r w:rsidR="00010496" w:rsidRPr="00F055F9">
        <w:rPr>
          <w:rFonts w:asciiTheme="minorHAnsi" w:hAnsiTheme="minorHAnsi" w:cstheme="minorHAnsi"/>
          <w:sz w:val="22"/>
          <w:szCs w:val="22"/>
        </w:rPr>
        <w:t xml:space="preserve">    </w:t>
      </w:r>
      <w:r w:rsidR="00637A64" w:rsidRPr="00F055F9">
        <w:rPr>
          <w:rFonts w:asciiTheme="minorHAnsi" w:hAnsiTheme="minorHAnsi" w:cstheme="minorHAnsi"/>
          <w:sz w:val="22"/>
          <w:szCs w:val="22"/>
        </w:rPr>
        <w:t xml:space="preserve"> </w:t>
      </w:r>
      <w:r w:rsidR="009C45BB">
        <w:rPr>
          <w:rFonts w:asciiTheme="minorHAnsi" w:hAnsiTheme="minorHAnsi" w:cstheme="minorHAnsi"/>
          <w:sz w:val="22"/>
          <w:szCs w:val="22"/>
        </w:rPr>
        <w:t xml:space="preserve"> </w:t>
      </w:r>
    </w:p>
    <w:p w14:paraId="0DD41AEA" w14:textId="4D454222" w:rsidR="00C07A2D" w:rsidRPr="00F055F9" w:rsidRDefault="00233696" w:rsidP="00CE18EF">
      <w:pPr>
        <w:pStyle w:val="Default"/>
        <w:spacing w:line="276" w:lineRule="auto"/>
        <w:jc w:val="both"/>
        <w:rPr>
          <w:rFonts w:asciiTheme="minorHAnsi" w:hAnsiTheme="minorHAnsi" w:cstheme="minorHAnsi"/>
          <w:sz w:val="22"/>
          <w:szCs w:val="22"/>
        </w:rPr>
      </w:pPr>
      <w:r w:rsidRPr="00F055F9">
        <w:rPr>
          <w:rFonts w:asciiTheme="minorHAnsi" w:hAnsiTheme="minorHAnsi" w:cstheme="minorHAnsi"/>
          <w:sz w:val="22"/>
          <w:szCs w:val="22"/>
        </w:rPr>
        <w:t xml:space="preserve"> </w:t>
      </w:r>
    </w:p>
    <w:tbl>
      <w:tblPr>
        <w:tblStyle w:val="TableGrid"/>
        <w:tblW w:w="0" w:type="auto"/>
        <w:tblLook w:val="04A0" w:firstRow="1" w:lastRow="0" w:firstColumn="1" w:lastColumn="0" w:noHBand="0" w:noVBand="1"/>
      </w:tblPr>
      <w:tblGrid>
        <w:gridCol w:w="1075"/>
        <w:gridCol w:w="4590"/>
        <w:gridCol w:w="3351"/>
      </w:tblGrid>
      <w:tr w:rsidR="00B24D50" w:rsidRPr="00F055F9" w14:paraId="5983175F" w14:textId="77777777" w:rsidTr="005C21B1">
        <w:trPr>
          <w:trHeight w:val="350"/>
        </w:trPr>
        <w:tc>
          <w:tcPr>
            <w:tcW w:w="1075" w:type="dxa"/>
          </w:tcPr>
          <w:p w14:paraId="7511275C" w14:textId="77777777" w:rsidR="00B24D50" w:rsidRPr="00F055F9" w:rsidRDefault="00B24D50" w:rsidP="00CE18EF">
            <w:pPr>
              <w:spacing w:line="276" w:lineRule="auto"/>
              <w:jc w:val="center"/>
              <w:rPr>
                <w:rFonts w:cstheme="minorHAnsi"/>
                <w:b/>
                <w:bCs/>
                <w:color w:val="000000"/>
              </w:rPr>
            </w:pPr>
            <w:r w:rsidRPr="00F055F9">
              <w:rPr>
                <w:rFonts w:cstheme="minorHAnsi"/>
                <w:b/>
                <w:bCs/>
                <w:color w:val="000000"/>
              </w:rPr>
              <w:t>SL. NO.</w:t>
            </w:r>
          </w:p>
        </w:tc>
        <w:tc>
          <w:tcPr>
            <w:tcW w:w="4590" w:type="dxa"/>
          </w:tcPr>
          <w:p w14:paraId="2E1FF96C" w14:textId="3A823395" w:rsidR="00B24D50" w:rsidRPr="00F055F9" w:rsidRDefault="00B24D50" w:rsidP="00CE18EF">
            <w:pPr>
              <w:spacing w:line="276" w:lineRule="auto"/>
              <w:jc w:val="center"/>
              <w:rPr>
                <w:rFonts w:cstheme="minorHAnsi"/>
                <w:b/>
                <w:bCs/>
                <w:color w:val="000000"/>
              </w:rPr>
            </w:pPr>
            <w:r w:rsidRPr="00F055F9">
              <w:rPr>
                <w:rFonts w:cstheme="minorHAnsi"/>
                <w:b/>
                <w:bCs/>
                <w:color w:val="000000"/>
              </w:rPr>
              <w:t>PARTICULARS</w:t>
            </w:r>
            <w:r w:rsidR="00C003F3" w:rsidRPr="00F055F9">
              <w:rPr>
                <w:rFonts w:cstheme="minorHAnsi"/>
                <w:b/>
                <w:bCs/>
                <w:color w:val="000000"/>
              </w:rPr>
              <w:t xml:space="preserve"> </w:t>
            </w:r>
          </w:p>
        </w:tc>
        <w:tc>
          <w:tcPr>
            <w:tcW w:w="3351" w:type="dxa"/>
          </w:tcPr>
          <w:p w14:paraId="1BB06799" w14:textId="77777777" w:rsidR="00B24D50" w:rsidRPr="00F055F9" w:rsidRDefault="00B24D50" w:rsidP="00CE18EF">
            <w:pPr>
              <w:spacing w:line="276" w:lineRule="auto"/>
              <w:jc w:val="center"/>
              <w:rPr>
                <w:rFonts w:cstheme="minorHAnsi"/>
                <w:b/>
                <w:bCs/>
                <w:color w:val="000000"/>
              </w:rPr>
            </w:pPr>
            <w:r w:rsidRPr="00F055F9">
              <w:rPr>
                <w:rFonts w:cstheme="minorHAnsi"/>
                <w:b/>
                <w:bCs/>
                <w:color w:val="000000"/>
              </w:rPr>
              <w:t>DETAILS</w:t>
            </w:r>
          </w:p>
        </w:tc>
      </w:tr>
      <w:tr w:rsidR="00B24D50" w:rsidRPr="00F055F9" w14:paraId="486A38A9" w14:textId="77777777" w:rsidTr="00455D01">
        <w:tc>
          <w:tcPr>
            <w:tcW w:w="1075" w:type="dxa"/>
          </w:tcPr>
          <w:p w14:paraId="15247999" w14:textId="77777777" w:rsidR="00B24D50" w:rsidRPr="00F055F9" w:rsidRDefault="00B24D50" w:rsidP="00CE18EF">
            <w:pPr>
              <w:spacing w:line="276" w:lineRule="auto"/>
              <w:jc w:val="center"/>
              <w:rPr>
                <w:rFonts w:cstheme="minorHAnsi"/>
                <w:color w:val="000000"/>
              </w:rPr>
            </w:pPr>
            <w:r w:rsidRPr="00F055F9">
              <w:rPr>
                <w:rFonts w:cstheme="minorHAnsi"/>
                <w:color w:val="000000"/>
              </w:rPr>
              <w:t>1</w:t>
            </w:r>
          </w:p>
        </w:tc>
        <w:tc>
          <w:tcPr>
            <w:tcW w:w="4590" w:type="dxa"/>
          </w:tcPr>
          <w:p w14:paraId="33598D24" w14:textId="77777777" w:rsidR="00B24D50" w:rsidRPr="00F055F9" w:rsidRDefault="00B24D50" w:rsidP="00CE18EF">
            <w:pPr>
              <w:spacing w:line="276" w:lineRule="auto"/>
              <w:rPr>
                <w:rFonts w:cstheme="minorHAnsi"/>
                <w:color w:val="000000"/>
              </w:rPr>
            </w:pPr>
            <w:r w:rsidRPr="00F055F9">
              <w:rPr>
                <w:rFonts w:cstheme="minorHAnsi"/>
                <w:color w:val="000000"/>
              </w:rPr>
              <w:t>Director Identification Number (DIN):</w:t>
            </w:r>
          </w:p>
        </w:tc>
        <w:tc>
          <w:tcPr>
            <w:tcW w:w="3351" w:type="dxa"/>
            <w:vAlign w:val="center"/>
          </w:tcPr>
          <w:p w14:paraId="0D887E84" w14:textId="04DB9B29" w:rsidR="00B24D50" w:rsidRPr="00033A9C" w:rsidRDefault="00455D01" w:rsidP="00455D01">
            <w:pPr>
              <w:spacing w:line="276" w:lineRule="auto"/>
              <w:jc w:val="center"/>
              <w:rPr>
                <w:rFonts w:cstheme="minorHAnsi"/>
                <w:color w:val="000000"/>
                <w:highlight w:val="yellow"/>
              </w:rPr>
            </w:pPr>
            <w:r w:rsidRPr="00033A9C">
              <w:rPr>
                <w:rFonts w:cstheme="minorHAnsi"/>
                <w:color w:val="000000" w:themeColor="text1"/>
                <w:highlight w:val="yellow"/>
              </w:rPr>
              <w:t>-</w:t>
            </w:r>
          </w:p>
        </w:tc>
      </w:tr>
      <w:tr w:rsidR="00B24D50" w:rsidRPr="00F055F9" w14:paraId="2CA48D55" w14:textId="77777777" w:rsidTr="005C21B1">
        <w:tc>
          <w:tcPr>
            <w:tcW w:w="1075" w:type="dxa"/>
          </w:tcPr>
          <w:p w14:paraId="2E0C99C4" w14:textId="77777777" w:rsidR="00B24D50" w:rsidRPr="00F055F9" w:rsidRDefault="00B24D50" w:rsidP="00CE18EF">
            <w:pPr>
              <w:spacing w:line="276" w:lineRule="auto"/>
              <w:jc w:val="center"/>
              <w:rPr>
                <w:rFonts w:cstheme="minorHAnsi"/>
                <w:color w:val="000000"/>
              </w:rPr>
            </w:pPr>
            <w:r w:rsidRPr="00F055F9">
              <w:rPr>
                <w:rFonts w:cstheme="minorHAnsi"/>
                <w:color w:val="000000"/>
              </w:rPr>
              <w:t>2</w:t>
            </w:r>
          </w:p>
        </w:tc>
        <w:tc>
          <w:tcPr>
            <w:tcW w:w="4590" w:type="dxa"/>
          </w:tcPr>
          <w:p w14:paraId="3473BD09" w14:textId="77777777" w:rsidR="00B24D50" w:rsidRPr="00F055F9" w:rsidRDefault="00B24D50" w:rsidP="00CE18EF">
            <w:pPr>
              <w:spacing w:line="276" w:lineRule="auto"/>
              <w:rPr>
                <w:rFonts w:cstheme="minorHAnsi"/>
                <w:color w:val="000000"/>
              </w:rPr>
            </w:pPr>
            <w:r w:rsidRPr="00F055F9">
              <w:rPr>
                <w:rFonts w:cstheme="minorHAnsi"/>
                <w:color w:val="000000"/>
              </w:rPr>
              <w:t>Name (in full):</w:t>
            </w:r>
          </w:p>
        </w:tc>
        <w:tc>
          <w:tcPr>
            <w:tcW w:w="3351" w:type="dxa"/>
          </w:tcPr>
          <w:p w14:paraId="5727CB06" w14:textId="7BA5F4FB" w:rsidR="00B24D50" w:rsidRPr="00033A9C" w:rsidRDefault="00455D01" w:rsidP="00CE18EF">
            <w:pPr>
              <w:spacing w:line="276" w:lineRule="auto"/>
              <w:jc w:val="both"/>
              <w:rPr>
                <w:rFonts w:cstheme="minorHAnsi"/>
                <w:color w:val="000000"/>
                <w:highlight w:val="yellow"/>
              </w:rPr>
            </w:pPr>
            <w:r w:rsidRPr="00033A9C">
              <w:rPr>
                <w:rFonts w:cstheme="minorHAnsi"/>
                <w:color w:val="000000"/>
                <w:highlight w:val="yellow"/>
              </w:rPr>
              <w:t>Justin Cheng Hsu</w:t>
            </w:r>
          </w:p>
        </w:tc>
      </w:tr>
      <w:tr w:rsidR="00450993" w:rsidRPr="00F055F9" w14:paraId="0EDBB456" w14:textId="77777777" w:rsidTr="005C21B1">
        <w:tc>
          <w:tcPr>
            <w:tcW w:w="1075" w:type="dxa"/>
          </w:tcPr>
          <w:p w14:paraId="3FCEBBCA" w14:textId="77777777" w:rsidR="00450993" w:rsidRPr="00F055F9" w:rsidRDefault="00450993" w:rsidP="00450993">
            <w:pPr>
              <w:spacing w:line="276" w:lineRule="auto"/>
              <w:jc w:val="center"/>
              <w:rPr>
                <w:rFonts w:cstheme="minorHAnsi"/>
                <w:color w:val="000000"/>
              </w:rPr>
            </w:pPr>
            <w:r w:rsidRPr="00F055F9">
              <w:rPr>
                <w:rFonts w:cstheme="minorHAnsi"/>
                <w:color w:val="000000"/>
              </w:rPr>
              <w:t>3</w:t>
            </w:r>
          </w:p>
        </w:tc>
        <w:tc>
          <w:tcPr>
            <w:tcW w:w="4590" w:type="dxa"/>
          </w:tcPr>
          <w:p w14:paraId="7906F9EA" w14:textId="77777777" w:rsidR="00450993" w:rsidRPr="00F055F9" w:rsidRDefault="00450993" w:rsidP="00450993">
            <w:pPr>
              <w:spacing w:line="276" w:lineRule="auto"/>
              <w:rPr>
                <w:rFonts w:cstheme="minorHAnsi"/>
                <w:color w:val="000000"/>
              </w:rPr>
            </w:pPr>
            <w:r w:rsidRPr="00F055F9">
              <w:rPr>
                <w:rFonts w:cstheme="minorHAnsi"/>
                <w:color w:val="000000"/>
              </w:rPr>
              <w:t>Father’s Name (in full):</w:t>
            </w:r>
          </w:p>
        </w:tc>
        <w:tc>
          <w:tcPr>
            <w:tcW w:w="3351" w:type="dxa"/>
          </w:tcPr>
          <w:p w14:paraId="1BAE756E" w14:textId="01A0304C" w:rsidR="00450993" w:rsidRPr="00033A9C" w:rsidRDefault="00455D01" w:rsidP="00805D32">
            <w:pPr>
              <w:spacing w:line="276" w:lineRule="auto"/>
              <w:jc w:val="both"/>
              <w:rPr>
                <w:rFonts w:cstheme="minorHAnsi"/>
                <w:color w:val="000000"/>
                <w:highlight w:val="yellow"/>
              </w:rPr>
            </w:pPr>
            <w:r w:rsidRPr="00033A9C">
              <w:rPr>
                <w:rFonts w:cstheme="minorHAnsi"/>
                <w:highlight w:val="yellow"/>
              </w:rPr>
              <w:t>Xiao Ming Hsu</w:t>
            </w:r>
          </w:p>
        </w:tc>
      </w:tr>
      <w:tr w:rsidR="00450993" w:rsidRPr="00F055F9" w14:paraId="053623D5" w14:textId="77777777" w:rsidTr="005C21B1">
        <w:tc>
          <w:tcPr>
            <w:tcW w:w="1075" w:type="dxa"/>
          </w:tcPr>
          <w:p w14:paraId="1DA203A3" w14:textId="77777777" w:rsidR="00450993" w:rsidRPr="00F055F9" w:rsidRDefault="00450993" w:rsidP="00450993">
            <w:pPr>
              <w:spacing w:line="276" w:lineRule="auto"/>
              <w:jc w:val="center"/>
              <w:rPr>
                <w:rFonts w:cstheme="minorHAnsi"/>
                <w:color w:val="000000"/>
              </w:rPr>
            </w:pPr>
            <w:r w:rsidRPr="00F055F9">
              <w:rPr>
                <w:rFonts w:cstheme="minorHAnsi"/>
                <w:color w:val="000000"/>
              </w:rPr>
              <w:t>4</w:t>
            </w:r>
          </w:p>
        </w:tc>
        <w:tc>
          <w:tcPr>
            <w:tcW w:w="4590" w:type="dxa"/>
          </w:tcPr>
          <w:p w14:paraId="6B724720" w14:textId="77777777" w:rsidR="00450993" w:rsidRPr="00F055F9" w:rsidRDefault="00450993" w:rsidP="00450993">
            <w:pPr>
              <w:spacing w:line="276" w:lineRule="auto"/>
              <w:rPr>
                <w:rFonts w:cstheme="minorHAnsi"/>
                <w:color w:val="000000"/>
              </w:rPr>
            </w:pPr>
            <w:r w:rsidRPr="00F055F9">
              <w:rPr>
                <w:rFonts w:cstheme="minorHAnsi"/>
                <w:color w:val="000000"/>
              </w:rPr>
              <w:t>Address:</w:t>
            </w:r>
          </w:p>
        </w:tc>
        <w:tc>
          <w:tcPr>
            <w:tcW w:w="3351" w:type="dxa"/>
          </w:tcPr>
          <w:p w14:paraId="5C79891B" w14:textId="77777777" w:rsidR="00455D01" w:rsidRPr="00033A9C" w:rsidRDefault="00455D01" w:rsidP="00455D01">
            <w:pPr>
              <w:spacing w:line="276" w:lineRule="auto"/>
              <w:jc w:val="both"/>
              <w:rPr>
                <w:rFonts w:cstheme="minorHAnsi"/>
                <w:color w:val="000000"/>
                <w:highlight w:val="yellow"/>
                <w:lang w:val="sv-SE"/>
              </w:rPr>
            </w:pPr>
            <w:r w:rsidRPr="00033A9C">
              <w:rPr>
                <w:rFonts w:cstheme="minorHAnsi"/>
                <w:color w:val="000000"/>
                <w:highlight w:val="yellow"/>
                <w:lang w:val="sv-SE"/>
              </w:rPr>
              <w:t>2544 HORSETAIL ROAD</w:t>
            </w:r>
          </w:p>
          <w:p w14:paraId="44582953" w14:textId="40B8564C" w:rsidR="00450993" w:rsidRPr="00033A9C" w:rsidRDefault="00455D01" w:rsidP="00455D01">
            <w:pPr>
              <w:spacing w:line="276" w:lineRule="auto"/>
              <w:jc w:val="both"/>
              <w:rPr>
                <w:rFonts w:cstheme="minorHAnsi"/>
                <w:color w:val="000000"/>
                <w:highlight w:val="yellow"/>
                <w:lang w:val="sv-SE"/>
              </w:rPr>
            </w:pPr>
            <w:r w:rsidRPr="00033A9C">
              <w:rPr>
                <w:rFonts w:cstheme="minorHAnsi"/>
                <w:color w:val="000000"/>
                <w:highlight w:val="yellow"/>
                <w:lang w:val="sv-SE"/>
              </w:rPr>
              <w:t xml:space="preserve">FRISCO, </w:t>
            </w:r>
            <w:r w:rsidR="00997C1C" w:rsidRPr="00033A9C">
              <w:rPr>
                <w:rFonts w:cstheme="minorHAnsi"/>
                <w:color w:val="000000"/>
                <w:highlight w:val="yellow"/>
                <w:lang w:val="sv-SE"/>
              </w:rPr>
              <w:t xml:space="preserve">TEXAS, </w:t>
            </w:r>
            <w:r w:rsidRPr="00033A9C">
              <w:rPr>
                <w:rFonts w:cstheme="minorHAnsi"/>
                <w:color w:val="000000"/>
                <w:highlight w:val="yellow"/>
                <w:lang w:val="sv-SE"/>
              </w:rPr>
              <w:t>75033</w:t>
            </w:r>
            <w:r w:rsidR="00997C1C" w:rsidRPr="00033A9C">
              <w:rPr>
                <w:rFonts w:cstheme="minorHAnsi"/>
                <w:color w:val="000000"/>
                <w:highlight w:val="yellow"/>
                <w:lang w:val="sv-SE"/>
              </w:rPr>
              <w:t>, USA</w:t>
            </w:r>
          </w:p>
        </w:tc>
      </w:tr>
      <w:tr w:rsidR="003B27E8" w:rsidRPr="00F055F9" w14:paraId="019B8417" w14:textId="77777777" w:rsidTr="005C21B1">
        <w:tc>
          <w:tcPr>
            <w:tcW w:w="1075" w:type="dxa"/>
          </w:tcPr>
          <w:p w14:paraId="09094B38" w14:textId="77777777" w:rsidR="003B27E8" w:rsidRPr="00F055F9" w:rsidRDefault="003B27E8" w:rsidP="003B27E8">
            <w:pPr>
              <w:spacing w:line="276" w:lineRule="auto"/>
              <w:jc w:val="center"/>
              <w:rPr>
                <w:rFonts w:cstheme="minorHAnsi"/>
                <w:color w:val="000000"/>
              </w:rPr>
            </w:pPr>
            <w:r w:rsidRPr="00F055F9">
              <w:rPr>
                <w:rFonts w:cstheme="minorHAnsi"/>
                <w:color w:val="000000"/>
              </w:rPr>
              <w:t>5</w:t>
            </w:r>
          </w:p>
        </w:tc>
        <w:tc>
          <w:tcPr>
            <w:tcW w:w="4590" w:type="dxa"/>
          </w:tcPr>
          <w:p w14:paraId="44975698" w14:textId="77777777" w:rsidR="003B27E8" w:rsidRPr="00F055F9" w:rsidRDefault="003B27E8" w:rsidP="003B27E8">
            <w:pPr>
              <w:spacing w:line="276" w:lineRule="auto"/>
              <w:rPr>
                <w:rFonts w:cstheme="minorHAnsi"/>
                <w:color w:val="000000"/>
              </w:rPr>
            </w:pPr>
            <w:r w:rsidRPr="00F055F9">
              <w:rPr>
                <w:rFonts w:cstheme="minorHAnsi"/>
                <w:color w:val="000000"/>
              </w:rPr>
              <w:t>E-mail id:</w:t>
            </w:r>
          </w:p>
        </w:tc>
        <w:tc>
          <w:tcPr>
            <w:tcW w:w="3351" w:type="dxa"/>
          </w:tcPr>
          <w:p w14:paraId="7CE1E858" w14:textId="6D24B0A3" w:rsidR="003B27E8" w:rsidRPr="00033A9C" w:rsidRDefault="00455D01" w:rsidP="0020061F">
            <w:pPr>
              <w:spacing w:line="276" w:lineRule="auto"/>
              <w:jc w:val="both"/>
              <w:rPr>
                <w:rFonts w:cstheme="minorHAnsi"/>
                <w:color w:val="000000"/>
                <w:highlight w:val="yellow"/>
              </w:rPr>
            </w:pPr>
            <w:r w:rsidRPr="00033A9C">
              <w:rPr>
                <w:rFonts w:cstheme="minorHAnsi"/>
                <w:color w:val="000000"/>
                <w:highlight w:val="yellow"/>
              </w:rPr>
              <w:t>Jus225@gmail.com</w:t>
            </w:r>
          </w:p>
        </w:tc>
      </w:tr>
      <w:tr w:rsidR="003B27E8" w:rsidRPr="00F055F9" w14:paraId="5F514EE8" w14:textId="77777777" w:rsidTr="005C21B1">
        <w:tc>
          <w:tcPr>
            <w:tcW w:w="1075" w:type="dxa"/>
          </w:tcPr>
          <w:p w14:paraId="46270D3E" w14:textId="77777777" w:rsidR="003B27E8" w:rsidRPr="00F055F9" w:rsidRDefault="003B27E8" w:rsidP="003B27E8">
            <w:pPr>
              <w:spacing w:line="276" w:lineRule="auto"/>
              <w:jc w:val="center"/>
              <w:rPr>
                <w:rFonts w:cstheme="minorHAnsi"/>
                <w:color w:val="000000"/>
              </w:rPr>
            </w:pPr>
            <w:r w:rsidRPr="00F055F9">
              <w:rPr>
                <w:rFonts w:cstheme="minorHAnsi"/>
                <w:color w:val="000000"/>
              </w:rPr>
              <w:t>6</w:t>
            </w:r>
          </w:p>
        </w:tc>
        <w:tc>
          <w:tcPr>
            <w:tcW w:w="4590" w:type="dxa"/>
          </w:tcPr>
          <w:p w14:paraId="6333E7C7" w14:textId="77777777" w:rsidR="003B27E8" w:rsidRPr="00F055F9" w:rsidRDefault="003B27E8" w:rsidP="003B27E8">
            <w:pPr>
              <w:spacing w:line="276" w:lineRule="auto"/>
              <w:rPr>
                <w:rFonts w:cstheme="minorHAnsi"/>
                <w:color w:val="000000"/>
              </w:rPr>
            </w:pPr>
            <w:r w:rsidRPr="00F055F9">
              <w:rPr>
                <w:rFonts w:cstheme="minorHAnsi"/>
                <w:color w:val="000000"/>
              </w:rPr>
              <w:t>Mobile no:</w:t>
            </w:r>
          </w:p>
        </w:tc>
        <w:tc>
          <w:tcPr>
            <w:tcW w:w="3351" w:type="dxa"/>
          </w:tcPr>
          <w:p w14:paraId="594FA3F2" w14:textId="5182A884" w:rsidR="003B27E8" w:rsidRPr="00033A9C" w:rsidRDefault="00455D01" w:rsidP="003B27E8">
            <w:pPr>
              <w:spacing w:line="276" w:lineRule="auto"/>
              <w:jc w:val="both"/>
              <w:rPr>
                <w:rFonts w:cstheme="minorHAnsi"/>
                <w:color w:val="000000"/>
                <w:highlight w:val="yellow"/>
              </w:rPr>
            </w:pPr>
            <w:r w:rsidRPr="00033A9C">
              <w:rPr>
                <w:rFonts w:cstheme="minorHAnsi"/>
                <w:color w:val="000000"/>
                <w:highlight w:val="yellow"/>
              </w:rPr>
              <w:t>+91 9182714793</w:t>
            </w:r>
            <w:r w:rsidR="00713346" w:rsidRPr="00033A9C">
              <w:rPr>
                <w:rFonts w:cstheme="minorHAnsi"/>
                <w:color w:val="000000"/>
                <w:highlight w:val="yellow"/>
              </w:rPr>
              <w:t xml:space="preserve"> </w:t>
            </w:r>
          </w:p>
        </w:tc>
      </w:tr>
      <w:tr w:rsidR="003B27E8" w:rsidRPr="00F055F9" w14:paraId="3672887C" w14:textId="77777777" w:rsidTr="005C21B1">
        <w:tc>
          <w:tcPr>
            <w:tcW w:w="1075" w:type="dxa"/>
          </w:tcPr>
          <w:p w14:paraId="4D4D0BDF" w14:textId="77777777" w:rsidR="003B27E8" w:rsidRPr="00F055F9" w:rsidRDefault="003B27E8" w:rsidP="003B27E8">
            <w:pPr>
              <w:spacing w:line="276" w:lineRule="auto"/>
              <w:jc w:val="center"/>
              <w:rPr>
                <w:rFonts w:cstheme="minorHAnsi"/>
                <w:color w:val="000000"/>
              </w:rPr>
            </w:pPr>
            <w:r w:rsidRPr="00F055F9">
              <w:rPr>
                <w:rFonts w:cstheme="minorHAnsi"/>
                <w:color w:val="000000"/>
              </w:rPr>
              <w:t>7</w:t>
            </w:r>
          </w:p>
        </w:tc>
        <w:tc>
          <w:tcPr>
            <w:tcW w:w="4590" w:type="dxa"/>
          </w:tcPr>
          <w:p w14:paraId="1FCD51F1" w14:textId="77777777" w:rsidR="003B27E8" w:rsidRPr="00F055F9" w:rsidRDefault="003B27E8" w:rsidP="003B27E8">
            <w:pPr>
              <w:spacing w:line="276" w:lineRule="auto"/>
              <w:rPr>
                <w:rFonts w:cstheme="minorHAnsi"/>
                <w:color w:val="000000"/>
              </w:rPr>
            </w:pPr>
            <w:r w:rsidRPr="00F055F9">
              <w:rPr>
                <w:rFonts w:cstheme="minorHAnsi"/>
                <w:color w:val="000000"/>
              </w:rPr>
              <w:t>Income-tax PAN:</w:t>
            </w:r>
          </w:p>
        </w:tc>
        <w:tc>
          <w:tcPr>
            <w:tcW w:w="3351" w:type="dxa"/>
          </w:tcPr>
          <w:p w14:paraId="22CD3B8E" w14:textId="7D75401E" w:rsidR="003B27E8" w:rsidRPr="00033A9C" w:rsidRDefault="00455D01" w:rsidP="003B27E8">
            <w:pPr>
              <w:spacing w:line="276" w:lineRule="auto"/>
              <w:rPr>
                <w:rFonts w:cstheme="minorHAnsi"/>
                <w:color w:val="000000"/>
                <w:highlight w:val="yellow"/>
              </w:rPr>
            </w:pPr>
            <w:r w:rsidRPr="00033A9C">
              <w:rPr>
                <w:rFonts w:cstheme="minorHAnsi"/>
                <w:color w:val="000000"/>
                <w:highlight w:val="yellow"/>
              </w:rPr>
              <w:t>NA</w:t>
            </w:r>
          </w:p>
        </w:tc>
      </w:tr>
      <w:tr w:rsidR="003B27E8" w:rsidRPr="00F055F9" w14:paraId="697EE592" w14:textId="77777777" w:rsidTr="005C21B1">
        <w:tc>
          <w:tcPr>
            <w:tcW w:w="1075" w:type="dxa"/>
          </w:tcPr>
          <w:p w14:paraId="62EAC4FA" w14:textId="77777777" w:rsidR="003B27E8" w:rsidRPr="00F055F9" w:rsidRDefault="003B27E8" w:rsidP="003B27E8">
            <w:pPr>
              <w:spacing w:line="276" w:lineRule="auto"/>
              <w:jc w:val="center"/>
              <w:rPr>
                <w:rFonts w:cstheme="minorHAnsi"/>
                <w:color w:val="000000"/>
              </w:rPr>
            </w:pPr>
            <w:r w:rsidRPr="00F055F9">
              <w:rPr>
                <w:rFonts w:cstheme="minorHAnsi"/>
                <w:color w:val="000000"/>
              </w:rPr>
              <w:t>8</w:t>
            </w:r>
          </w:p>
        </w:tc>
        <w:tc>
          <w:tcPr>
            <w:tcW w:w="4590" w:type="dxa"/>
          </w:tcPr>
          <w:p w14:paraId="6393930B" w14:textId="77777777" w:rsidR="003B27E8" w:rsidRPr="00F055F9" w:rsidRDefault="003B27E8" w:rsidP="003B27E8">
            <w:pPr>
              <w:spacing w:line="276" w:lineRule="auto"/>
              <w:rPr>
                <w:rFonts w:cstheme="minorHAnsi"/>
                <w:color w:val="000000"/>
              </w:rPr>
            </w:pPr>
            <w:r w:rsidRPr="00F055F9">
              <w:rPr>
                <w:rFonts w:cstheme="minorHAnsi"/>
                <w:color w:val="000000"/>
              </w:rPr>
              <w:t xml:space="preserve">Occupation: </w:t>
            </w:r>
          </w:p>
        </w:tc>
        <w:tc>
          <w:tcPr>
            <w:tcW w:w="3351" w:type="dxa"/>
          </w:tcPr>
          <w:p w14:paraId="2F7D003D" w14:textId="008BE289" w:rsidR="003B27E8" w:rsidRPr="00033A9C" w:rsidRDefault="00D90660" w:rsidP="003B27E8">
            <w:pPr>
              <w:spacing w:line="276" w:lineRule="auto"/>
              <w:rPr>
                <w:rFonts w:cstheme="minorHAnsi"/>
                <w:color w:val="000000"/>
                <w:highlight w:val="yellow"/>
              </w:rPr>
            </w:pPr>
            <w:r w:rsidRPr="00033A9C">
              <w:rPr>
                <w:rFonts w:cstheme="minorHAnsi"/>
                <w:color w:val="000000"/>
                <w:highlight w:val="yellow"/>
              </w:rPr>
              <w:t xml:space="preserve">Director </w:t>
            </w:r>
          </w:p>
        </w:tc>
      </w:tr>
      <w:tr w:rsidR="003B27E8" w:rsidRPr="00F055F9" w14:paraId="28616A69" w14:textId="77777777" w:rsidTr="005C21B1">
        <w:tc>
          <w:tcPr>
            <w:tcW w:w="1075" w:type="dxa"/>
          </w:tcPr>
          <w:p w14:paraId="443A01D5" w14:textId="77777777" w:rsidR="003B27E8" w:rsidRPr="00F055F9" w:rsidRDefault="003B27E8" w:rsidP="003B27E8">
            <w:pPr>
              <w:spacing w:line="276" w:lineRule="auto"/>
              <w:jc w:val="center"/>
              <w:rPr>
                <w:rFonts w:cstheme="minorHAnsi"/>
                <w:color w:val="000000"/>
              </w:rPr>
            </w:pPr>
            <w:r w:rsidRPr="00F055F9">
              <w:rPr>
                <w:rFonts w:cstheme="minorHAnsi"/>
                <w:color w:val="000000"/>
              </w:rPr>
              <w:t>9</w:t>
            </w:r>
          </w:p>
        </w:tc>
        <w:tc>
          <w:tcPr>
            <w:tcW w:w="4590" w:type="dxa"/>
          </w:tcPr>
          <w:p w14:paraId="00652286" w14:textId="77777777" w:rsidR="003B27E8" w:rsidRPr="00F055F9" w:rsidRDefault="003B27E8" w:rsidP="003B27E8">
            <w:pPr>
              <w:spacing w:line="276" w:lineRule="auto"/>
              <w:rPr>
                <w:rFonts w:cstheme="minorHAnsi"/>
                <w:color w:val="000000"/>
              </w:rPr>
            </w:pPr>
            <w:r w:rsidRPr="00F055F9">
              <w:rPr>
                <w:rFonts w:cstheme="minorHAnsi"/>
                <w:color w:val="000000"/>
              </w:rPr>
              <w:t>Date of birth:</w:t>
            </w:r>
          </w:p>
        </w:tc>
        <w:tc>
          <w:tcPr>
            <w:tcW w:w="3351" w:type="dxa"/>
          </w:tcPr>
          <w:p w14:paraId="42EA0F80" w14:textId="02BA191C" w:rsidR="003B27E8" w:rsidRPr="00033A9C" w:rsidRDefault="00455D01" w:rsidP="003B27E8">
            <w:pPr>
              <w:spacing w:line="276" w:lineRule="auto"/>
              <w:rPr>
                <w:rFonts w:cstheme="minorHAnsi"/>
                <w:color w:val="000000"/>
                <w:highlight w:val="yellow"/>
              </w:rPr>
            </w:pPr>
            <w:r w:rsidRPr="00033A9C">
              <w:rPr>
                <w:rFonts w:cstheme="minorHAnsi"/>
                <w:color w:val="000000"/>
                <w:highlight w:val="yellow"/>
              </w:rPr>
              <w:t>25/02/1980</w:t>
            </w:r>
          </w:p>
        </w:tc>
      </w:tr>
      <w:tr w:rsidR="003B27E8" w:rsidRPr="00F055F9" w14:paraId="2E280744" w14:textId="77777777" w:rsidTr="005C21B1">
        <w:tc>
          <w:tcPr>
            <w:tcW w:w="1075" w:type="dxa"/>
          </w:tcPr>
          <w:p w14:paraId="3C3BF5E4" w14:textId="77777777" w:rsidR="003B27E8" w:rsidRPr="00F055F9" w:rsidRDefault="003B27E8" w:rsidP="003B27E8">
            <w:pPr>
              <w:spacing w:line="276" w:lineRule="auto"/>
              <w:jc w:val="center"/>
              <w:rPr>
                <w:rFonts w:cstheme="minorHAnsi"/>
                <w:color w:val="000000"/>
              </w:rPr>
            </w:pPr>
            <w:r w:rsidRPr="00F055F9">
              <w:rPr>
                <w:rFonts w:cstheme="minorHAnsi"/>
                <w:color w:val="000000"/>
              </w:rPr>
              <w:t>10</w:t>
            </w:r>
          </w:p>
        </w:tc>
        <w:tc>
          <w:tcPr>
            <w:tcW w:w="4590" w:type="dxa"/>
          </w:tcPr>
          <w:p w14:paraId="63550B0F" w14:textId="77777777" w:rsidR="003B27E8" w:rsidRPr="00F055F9" w:rsidRDefault="003B27E8" w:rsidP="003B27E8">
            <w:pPr>
              <w:spacing w:line="276" w:lineRule="auto"/>
              <w:rPr>
                <w:rFonts w:cstheme="minorHAnsi"/>
                <w:color w:val="000000"/>
              </w:rPr>
            </w:pPr>
            <w:r w:rsidRPr="00F055F9">
              <w:rPr>
                <w:rFonts w:cstheme="minorHAnsi"/>
                <w:color w:val="000000"/>
              </w:rPr>
              <w:t>Nationality:</w:t>
            </w:r>
          </w:p>
        </w:tc>
        <w:tc>
          <w:tcPr>
            <w:tcW w:w="3351" w:type="dxa"/>
          </w:tcPr>
          <w:p w14:paraId="5096397B" w14:textId="2B0F201A" w:rsidR="003B27E8" w:rsidRPr="00033A9C" w:rsidRDefault="00455D01" w:rsidP="003B27E8">
            <w:pPr>
              <w:spacing w:line="276" w:lineRule="auto"/>
              <w:rPr>
                <w:rFonts w:cstheme="minorHAnsi"/>
                <w:color w:val="000000"/>
                <w:highlight w:val="yellow"/>
              </w:rPr>
            </w:pPr>
            <w:r w:rsidRPr="00033A9C">
              <w:rPr>
                <w:rFonts w:cstheme="minorHAnsi"/>
                <w:color w:val="000000"/>
                <w:highlight w:val="yellow"/>
              </w:rPr>
              <w:t>USA</w:t>
            </w:r>
          </w:p>
        </w:tc>
      </w:tr>
      <w:tr w:rsidR="003B27E8" w:rsidRPr="00F055F9" w14:paraId="47689111" w14:textId="77777777" w:rsidTr="005C21B1">
        <w:tc>
          <w:tcPr>
            <w:tcW w:w="1075" w:type="dxa"/>
          </w:tcPr>
          <w:p w14:paraId="50AB7E8A" w14:textId="77777777" w:rsidR="003B27E8" w:rsidRPr="00F055F9" w:rsidRDefault="003B27E8" w:rsidP="003B27E8">
            <w:pPr>
              <w:spacing w:line="276" w:lineRule="auto"/>
              <w:jc w:val="center"/>
              <w:rPr>
                <w:rFonts w:cstheme="minorHAnsi"/>
                <w:color w:val="000000"/>
              </w:rPr>
            </w:pPr>
            <w:r w:rsidRPr="00F055F9">
              <w:rPr>
                <w:rFonts w:cstheme="minorHAnsi"/>
                <w:color w:val="000000"/>
              </w:rPr>
              <w:t>11</w:t>
            </w:r>
          </w:p>
        </w:tc>
        <w:tc>
          <w:tcPr>
            <w:tcW w:w="4590" w:type="dxa"/>
          </w:tcPr>
          <w:p w14:paraId="5E224EDF" w14:textId="5B8532D3" w:rsidR="003B27E8" w:rsidRPr="00F055F9" w:rsidRDefault="003B27E8" w:rsidP="003B27E8">
            <w:pPr>
              <w:spacing w:line="276" w:lineRule="auto"/>
              <w:jc w:val="both"/>
              <w:rPr>
                <w:rFonts w:cstheme="minorHAnsi"/>
                <w:color w:val="000000"/>
              </w:rPr>
            </w:pPr>
            <w:r w:rsidRPr="00F055F9">
              <w:rPr>
                <w:rFonts w:cstheme="minorHAnsi"/>
                <w:color w:val="000000"/>
              </w:rPr>
              <w:t xml:space="preserve">No. of companies in which I am already a </w:t>
            </w:r>
            <w:r w:rsidR="00455D01" w:rsidRPr="00F055F9">
              <w:rPr>
                <w:rFonts w:cstheme="minorHAnsi"/>
                <w:color w:val="000000"/>
              </w:rPr>
              <w:t>director</w:t>
            </w:r>
            <w:r w:rsidRPr="00F055F9">
              <w:rPr>
                <w:rFonts w:cstheme="minorHAnsi"/>
                <w:color w:val="000000"/>
              </w:rPr>
              <w:t xml:space="preserve"> and out of such Companies the names of the Companies in which I am a Managing Director, Chief Executive Officer, Whole-time Director, Secretary, Chief Financial Officer, Manager.</w:t>
            </w:r>
          </w:p>
        </w:tc>
        <w:tc>
          <w:tcPr>
            <w:tcW w:w="3351" w:type="dxa"/>
          </w:tcPr>
          <w:p w14:paraId="65389993" w14:textId="2B525BDC" w:rsidR="003B27E8" w:rsidRPr="00033A9C" w:rsidRDefault="009F0DDB" w:rsidP="003B27E8">
            <w:pPr>
              <w:spacing w:line="276" w:lineRule="auto"/>
              <w:rPr>
                <w:rFonts w:cstheme="minorHAnsi"/>
                <w:color w:val="000000"/>
                <w:highlight w:val="yellow"/>
              </w:rPr>
            </w:pPr>
            <w:r w:rsidRPr="00033A9C">
              <w:rPr>
                <w:rFonts w:cstheme="minorHAnsi"/>
                <w:color w:val="000000"/>
                <w:highlight w:val="yellow"/>
              </w:rPr>
              <w:t>NIL</w:t>
            </w:r>
          </w:p>
        </w:tc>
      </w:tr>
      <w:tr w:rsidR="003B27E8" w:rsidRPr="00F055F9" w14:paraId="6FDCF76A" w14:textId="77777777" w:rsidTr="005C21B1">
        <w:tc>
          <w:tcPr>
            <w:tcW w:w="1075" w:type="dxa"/>
          </w:tcPr>
          <w:p w14:paraId="11920BE6" w14:textId="77777777" w:rsidR="003B27E8" w:rsidRPr="00F055F9" w:rsidRDefault="003B27E8" w:rsidP="003B27E8">
            <w:pPr>
              <w:spacing w:line="276" w:lineRule="auto"/>
              <w:jc w:val="center"/>
              <w:rPr>
                <w:rFonts w:cstheme="minorHAnsi"/>
                <w:color w:val="000000"/>
              </w:rPr>
            </w:pPr>
            <w:r w:rsidRPr="00F055F9">
              <w:rPr>
                <w:rFonts w:cstheme="minorHAnsi"/>
                <w:color w:val="000000"/>
              </w:rPr>
              <w:t>12</w:t>
            </w:r>
          </w:p>
        </w:tc>
        <w:tc>
          <w:tcPr>
            <w:tcW w:w="4590" w:type="dxa"/>
          </w:tcPr>
          <w:p w14:paraId="2ADF3E6A" w14:textId="77777777" w:rsidR="003B27E8" w:rsidRPr="00F055F9" w:rsidRDefault="003B27E8" w:rsidP="003B27E8">
            <w:pPr>
              <w:spacing w:line="276" w:lineRule="auto"/>
              <w:rPr>
                <w:rFonts w:cstheme="minorHAnsi"/>
                <w:color w:val="000000"/>
              </w:rPr>
            </w:pPr>
            <w:proofErr w:type="gramStart"/>
            <w:r w:rsidRPr="00F055F9">
              <w:rPr>
                <w:rFonts w:cstheme="minorHAnsi"/>
                <w:color w:val="000000"/>
              </w:rPr>
              <w:t>Particulars of</w:t>
            </w:r>
            <w:proofErr w:type="gramEnd"/>
            <w:r w:rsidRPr="00F055F9">
              <w:rPr>
                <w:rFonts w:cstheme="minorHAnsi"/>
                <w:color w:val="000000"/>
              </w:rPr>
              <w:t xml:space="preserve"> membership No. and Certificate of practice no. (Specifically state NIL if none)</w:t>
            </w:r>
          </w:p>
        </w:tc>
        <w:tc>
          <w:tcPr>
            <w:tcW w:w="3351" w:type="dxa"/>
          </w:tcPr>
          <w:p w14:paraId="516A2367" w14:textId="70E718E5" w:rsidR="003B27E8" w:rsidRPr="00033A9C" w:rsidRDefault="00A374C4" w:rsidP="003B27E8">
            <w:pPr>
              <w:spacing w:line="276" w:lineRule="auto"/>
              <w:rPr>
                <w:rFonts w:cstheme="minorHAnsi"/>
                <w:color w:val="000000"/>
                <w:highlight w:val="yellow"/>
              </w:rPr>
            </w:pPr>
            <w:r w:rsidRPr="00033A9C">
              <w:rPr>
                <w:rFonts w:cstheme="minorHAnsi"/>
                <w:color w:val="000000"/>
                <w:highlight w:val="yellow"/>
              </w:rPr>
              <w:t>NIL</w:t>
            </w:r>
          </w:p>
        </w:tc>
      </w:tr>
    </w:tbl>
    <w:p w14:paraId="34396C22" w14:textId="77777777" w:rsidR="00910503" w:rsidRPr="00F055F9" w:rsidRDefault="00910503" w:rsidP="00CE18EF">
      <w:pPr>
        <w:spacing w:line="276" w:lineRule="auto"/>
        <w:rPr>
          <w:rFonts w:cstheme="minorHAnsi"/>
          <w:b/>
          <w:bCs/>
        </w:rPr>
      </w:pPr>
    </w:p>
    <w:p w14:paraId="7AFEB4BB" w14:textId="33B677A0" w:rsidR="00F62F65" w:rsidRPr="00F055F9" w:rsidRDefault="00C07A2D" w:rsidP="00CE18EF">
      <w:pPr>
        <w:spacing w:line="276" w:lineRule="auto"/>
        <w:rPr>
          <w:rFonts w:cstheme="minorHAnsi"/>
          <w:b/>
          <w:bCs/>
          <w:color w:val="000000"/>
        </w:rPr>
      </w:pPr>
      <w:r w:rsidRPr="00F055F9">
        <w:rPr>
          <w:rFonts w:cstheme="minorHAnsi"/>
          <w:b/>
          <w:bCs/>
        </w:rPr>
        <w:t xml:space="preserve">Declaration </w:t>
      </w:r>
    </w:p>
    <w:p w14:paraId="186870E2" w14:textId="77777777" w:rsidR="00F62F65" w:rsidRPr="00F055F9" w:rsidRDefault="00F62F65" w:rsidP="00CE18EF">
      <w:pPr>
        <w:pStyle w:val="ListParagraph"/>
        <w:numPr>
          <w:ilvl w:val="0"/>
          <w:numId w:val="2"/>
        </w:numPr>
        <w:spacing w:after="0" w:line="276" w:lineRule="auto"/>
        <w:jc w:val="both"/>
        <w:rPr>
          <w:rFonts w:cstheme="minorHAnsi"/>
        </w:rPr>
      </w:pPr>
      <w:r w:rsidRPr="00F055F9">
        <w:rPr>
          <w:rFonts w:cstheme="minorHAnsi"/>
        </w:rPr>
        <w:t xml:space="preserve">I declare that I have not been convicted of any offence in connection with the promotion, formation or management of any company or LLP and have not been found guilty of any fraud or misfeasance or of any breach of duty to any company under this Act or any previous company law in the last five years. </w:t>
      </w:r>
    </w:p>
    <w:p w14:paraId="79BF46D2" w14:textId="77777777" w:rsidR="00F62F65" w:rsidRPr="00F055F9" w:rsidRDefault="00F62F65" w:rsidP="00CE18EF">
      <w:pPr>
        <w:pStyle w:val="ListParagraph"/>
        <w:spacing w:after="0" w:line="276" w:lineRule="auto"/>
        <w:ind w:left="540"/>
        <w:jc w:val="both"/>
        <w:rPr>
          <w:rFonts w:cstheme="minorHAnsi"/>
        </w:rPr>
      </w:pPr>
    </w:p>
    <w:p w14:paraId="3A0CD363" w14:textId="77777777" w:rsidR="00F62F65" w:rsidRPr="00F055F9" w:rsidRDefault="00F62F65" w:rsidP="00CE18EF">
      <w:pPr>
        <w:pStyle w:val="ListParagraph"/>
        <w:numPr>
          <w:ilvl w:val="0"/>
          <w:numId w:val="2"/>
        </w:numPr>
        <w:spacing w:after="0" w:line="276" w:lineRule="auto"/>
        <w:jc w:val="both"/>
        <w:rPr>
          <w:rFonts w:cstheme="minorHAnsi"/>
        </w:rPr>
      </w:pPr>
      <w:r w:rsidRPr="00F055F9">
        <w:rPr>
          <w:rFonts w:cstheme="minorHAnsi"/>
        </w:rPr>
        <w:t xml:space="preserve">I further declare that if appointed my total Directorship in all the companies shall not exceed the prescribed number of companies in which a person can be appointed as a Director. </w:t>
      </w:r>
    </w:p>
    <w:p w14:paraId="452F8F0D" w14:textId="77777777" w:rsidR="00B53EAD" w:rsidRPr="00F055F9" w:rsidRDefault="00B53EAD" w:rsidP="006320F0">
      <w:pPr>
        <w:spacing w:after="0" w:line="276" w:lineRule="auto"/>
        <w:jc w:val="both"/>
        <w:rPr>
          <w:rFonts w:cstheme="minorHAnsi"/>
        </w:rPr>
      </w:pPr>
    </w:p>
    <w:p w14:paraId="05FF11B0" w14:textId="77777777" w:rsidR="00F62F65" w:rsidRPr="00F055F9" w:rsidRDefault="00F62F65" w:rsidP="00CE18EF">
      <w:pPr>
        <w:pStyle w:val="ListParagraph"/>
        <w:numPr>
          <w:ilvl w:val="0"/>
          <w:numId w:val="2"/>
        </w:numPr>
        <w:spacing w:after="0" w:line="276" w:lineRule="auto"/>
        <w:jc w:val="both"/>
        <w:rPr>
          <w:rFonts w:cstheme="minorHAnsi"/>
        </w:rPr>
      </w:pPr>
      <w:r w:rsidRPr="00F055F9">
        <w:rPr>
          <w:rFonts w:cstheme="minorHAnsi"/>
        </w:rPr>
        <w:lastRenderedPageBreak/>
        <w:t>I further declare that I am not required to obtain the security clearance from the ministry of Home Affairs, Government of India before seeking appointment as director.</w:t>
      </w:r>
    </w:p>
    <w:p w14:paraId="3E871214" w14:textId="77777777" w:rsidR="004F5F38" w:rsidRPr="00F055F9" w:rsidRDefault="004F5F38" w:rsidP="00CE18EF">
      <w:pPr>
        <w:pStyle w:val="Default"/>
        <w:spacing w:line="276" w:lineRule="auto"/>
        <w:jc w:val="both"/>
        <w:rPr>
          <w:rFonts w:asciiTheme="minorHAnsi" w:hAnsiTheme="minorHAnsi" w:cstheme="minorHAnsi"/>
          <w:sz w:val="22"/>
          <w:szCs w:val="22"/>
        </w:rPr>
      </w:pPr>
    </w:p>
    <w:p w14:paraId="3A9F496B" w14:textId="77777777" w:rsidR="00CE18EF" w:rsidRPr="00F055F9" w:rsidRDefault="00CE18EF" w:rsidP="00CE18EF">
      <w:pPr>
        <w:pStyle w:val="Default"/>
        <w:spacing w:line="276" w:lineRule="auto"/>
        <w:jc w:val="both"/>
        <w:rPr>
          <w:rFonts w:asciiTheme="minorHAnsi" w:hAnsiTheme="minorHAnsi" w:cstheme="minorHAnsi"/>
          <w:sz w:val="22"/>
          <w:szCs w:val="22"/>
        </w:rPr>
      </w:pPr>
    </w:p>
    <w:p w14:paraId="09BA1D0D" w14:textId="77777777" w:rsidR="00CE18EF" w:rsidRPr="00F055F9" w:rsidRDefault="00CE18EF" w:rsidP="00CE18EF">
      <w:pPr>
        <w:pStyle w:val="Default"/>
        <w:spacing w:line="276" w:lineRule="auto"/>
        <w:jc w:val="both"/>
        <w:rPr>
          <w:rFonts w:asciiTheme="minorHAnsi" w:hAnsiTheme="minorHAnsi" w:cstheme="minorHAnsi"/>
          <w:sz w:val="22"/>
          <w:szCs w:val="22"/>
        </w:rPr>
      </w:pPr>
    </w:p>
    <w:p w14:paraId="1321DF00" w14:textId="77777777" w:rsidR="00902090" w:rsidRPr="00F055F9" w:rsidRDefault="00902090" w:rsidP="00CE18EF">
      <w:pPr>
        <w:pStyle w:val="Default"/>
        <w:spacing w:line="276" w:lineRule="auto"/>
        <w:jc w:val="both"/>
        <w:rPr>
          <w:rFonts w:asciiTheme="minorHAnsi" w:hAnsiTheme="minorHAnsi" w:cstheme="minorHAnsi"/>
          <w:sz w:val="22"/>
          <w:szCs w:val="22"/>
        </w:rPr>
      </w:pPr>
    </w:p>
    <w:p w14:paraId="5ECD6CB2" w14:textId="333AB0E6" w:rsidR="004F5F38" w:rsidRPr="00F055F9" w:rsidRDefault="00B376D6" w:rsidP="00CE18EF">
      <w:pPr>
        <w:pStyle w:val="Default"/>
        <w:spacing w:line="276" w:lineRule="auto"/>
        <w:jc w:val="both"/>
        <w:rPr>
          <w:rFonts w:asciiTheme="minorHAnsi" w:hAnsiTheme="minorHAnsi" w:cstheme="minorHAnsi"/>
          <w:b/>
          <w:bCs/>
          <w:sz w:val="22"/>
          <w:szCs w:val="22"/>
        </w:rPr>
      </w:pPr>
      <w:r w:rsidRPr="00F055F9">
        <w:rPr>
          <w:rFonts w:asciiTheme="minorHAnsi" w:hAnsiTheme="minorHAnsi" w:cstheme="minorHAnsi"/>
          <w:b/>
          <w:bCs/>
          <w:sz w:val="22"/>
          <w:szCs w:val="22"/>
        </w:rPr>
        <w:t>____________</w:t>
      </w:r>
      <w:r w:rsidR="00BB5381" w:rsidRPr="00F055F9">
        <w:rPr>
          <w:rFonts w:asciiTheme="minorHAnsi" w:hAnsiTheme="minorHAnsi" w:cstheme="minorHAnsi"/>
          <w:b/>
          <w:bCs/>
          <w:sz w:val="22"/>
          <w:szCs w:val="22"/>
        </w:rPr>
        <w:t>_______</w:t>
      </w:r>
      <w:r w:rsidRPr="00F055F9">
        <w:rPr>
          <w:rFonts w:asciiTheme="minorHAnsi" w:hAnsiTheme="minorHAnsi" w:cstheme="minorHAnsi"/>
          <w:b/>
          <w:bCs/>
          <w:sz w:val="22"/>
          <w:szCs w:val="22"/>
        </w:rPr>
        <w:t>_______</w:t>
      </w:r>
    </w:p>
    <w:p w14:paraId="01D6BCEE" w14:textId="46DBAD55" w:rsidR="00CC01D3" w:rsidRDefault="00455D01" w:rsidP="00CE18EF">
      <w:pPr>
        <w:pStyle w:val="Default"/>
        <w:spacing w:line="276" w:lineRule="auto"/>
        <w:jc w:val="both"/>
        <w:rPr>
          <w:rFonts w:asciiTheme="minorHAnsi" w:hAnsiTheme="minorHAnsi" w:cstheme="minorHAnsi"/>
          <w:b/>
          <w:bCs/>
          <w:color w:val="000000" w:themeColor="text1"/>
          <w:sz w:val="22"/>
          <w:szCs w:val="22"/>
        </w:rPr>
      </w:pPr>
      <w:r w:rsidRPr="00033A9C">
        <w:rPr>
          <w:rFonts w:asciiTheme="minorHAnsi" w:hAnsiTheme="minorHAnsi" w:cstheme="minorHAnsi"/>
          <w:b/>
          <w:bCs/>
          <w:color w:val="000000" w:themeColor="text1"/>
          <w:sz w:val="22"/>
          <w:szCs w:val="22"/>
          <w:highlight w:val="yellow"/>
        </w:rPr>
        <w:t>Justin Cheng Hsu</w:t>
      </w:r>
    </w:p>
    <w:p w14:paraId="6041C29D" w14:textId="77777777" w:rsidR="00455D01" w:rsidRPr="00F055F9" w:rsidRDefault="00455D01" w:rsidP="00CE18EF">
      <w:pPr>
        <w:pStyle w:val="Default"/>
        <w:spacing w:line="276" w:lineRule="auto"/>
        <w:jc w:val="both"/>
        <w:rPr>
          <w:rFonts w:asciiTheme="minorHAnsi" w:hAnsiTheme="minorHAnsi" w:cstheme="minorHAnsi"/>
          <w:b/>
          <w:sz w:val="22"/>
          <w:szCs w:val="22"/>
        </w:rPr>
      </w:pPr>
    </w:p>
    <w:p w14:paraId="6B03528F" w14:textId="285F7E13" w:rsidR="00C8496F" w:rsidRPr="00F055F9" w:rsidRDefault="00C8496F" w:rsidP="00C8496F">
      <w:pPr>
        <w:spacing w:after="0"/>
        <w:jc w:val="both"/>
        <w:rPr>
          <w:rFonts w:cstheme="minorHAnsi"/>
          <w:bCs/>
        </w:rPr>
      </w:pPr>
      <w:bookmarkStart w:id="1" w:name="_Hlk519766899"/>
      <w:bookmarkStart w:id="2" w:name="_Hlk519766474"/>
      <w:r w:rsidRPr="00F055F9">
        <w:rPr>
          <w:rFonts w:cstheme="minorHAnsi"/>
          <w:b/>
        </w:rPr>
        <w:t>Date:</w:t>
      </w:r>
      <w:bookmarkEnd w:id="1"/>
      <w:r w:rsidRPr="00F055F9">
        <w:rPr>
          <w:rFonts w:cstheme="minorHAnsi"/>
          <w:b/>
        </w:rPr>
        <w:t xml:space="preserve">  </w:t>
      </w:r>
      <w:r w:rsidR="00455D01" w:rsidRPr="00033A9C">
        <w:rPr>
          <w:rFonts w:cstheme="minorHAnsi"/>
          <w:b/>
          <w:highlight w:val="yellow"/>
        </w:rPr>
        <w:t>11</w:t>
      </w:r>
      <w:r w:rsidR="00015EF4" w:rsidRPr="00033A9C">
        <w:rPr>
          <w:rFonts w:cstheme="minorHAnsi"/>
          <w:b/>
          <w:highlight w:val="yellow"/>
          <w:vertAlign w:val="superscript"/>
        </w:rPr>
        <w:t>th</w:t>
      </w:r>
      <w:r w:rsidR="00015EF4" w:rsidRPr="00033A9C">
        <w:rPr>
          <w:rFonts w:cstheme="minorHAnsi"/>
          <w:b/>
          <w:highlight w:val="yellow"/>
        </w:rPr>
        <w:t xml:space="preserve"> </w:t>
      </w:r>
      <w:r w:rsidR="00455D01" w:rsidRPr="00033A9C">
        <w:rPr>
          <w:rFonts w:cstheme="minorHAnsi"/>
          <w:b/>
          <w:highlight w:val="yellow"/>
        </w:rPr>
        <w:t>February</w:t>
      </w:r>
      <w:r w:rsidR="001E4D57" w:rsidRPr="00033A9C">
        <w:rPr>
          <w:rFonts w:cstheme="minorHAnsi"/>
          <w:b/>
          <w:highlight w:val="yellow"/>
        </w:rPr>
        <w:t xml:space="preserve"> 202</w:t>
      </w:r>
      <w:r w:rsidR="00455D01" w:rsidRPr="00033A9C">
        <w:rPr>
          <w:rFonts w:cstheme="minorHAnsi"/>
          <w:b/>
          <w:highlight w:val="yellow"/>
        </w:rPr>
        <w:t>6</w:t>
      </w:r>
    </w:p>
    <w:p w14:paraId="798332FA" w14:textId="4A0E6C5D" w:rsidR="00C8496F" w:rsidRPr="00F055F9" w:rsidRDefault="00C8496F" w:rsidP="00C8496F">
      <w:pPr>
        <w:spacing w:after="0"/>
        <w:jc w:val="both"/>
        <w:rPr>
          <w:rFonts w:cstheme="minorHAnsi"/>
          <w:b/>
        </w:rPr>
      </w:pPr>
      <w:r w:rsidRPr="00F055F9">
        <w:rPr>
          <w:rFonts w:cstheme="minorHAnsi"/>
          <w:b/>
        </w:rPr>
        <w:t>Place:</w:t>
      </w:r>
      <w:bookmarkEnd w:id="2"/>
      <w:r w:rsidRPr="00F055F9">
        <w:rPr>
          <w:rFonts w:cstheme="minorHAnsi"/>
          <w:b/>
        </w:rPr>
        <w:t xml:space="preserve"> </w:t>
      </w:r>
      <w:r w:rsidR="00455D01" w:rsidRPr="00033A9C">
        <w:rPr>
          <w:rFonts w:cstheme="minorHAnsi"/>
          <w:b/>
          <w:highlight w:val="yellow"/>
        </w:rPr>
        <w:t>USA</w:t>
      </w:r>
    </w:p>
    <w:p w14:paraId="181A65F4" w14:textId="77777777" w:rsidR="00615C6C" w:rsidRPr="00F055F9" w:rsidRDefault="00615C6C" w:rsidP="00E35E6C">
      <w:pPr>
        <w:spacing w:after="0" w:line="276" w:lineRule="auto"/>
        <w:jc w:val="both"/>
        <w:rPr>
          <w:rFonts w:cstheme="minorHAnsi"/>
        </w:rPr>
      </w:pPr>
    </w:p>
    <w:p w14:paraId="11536652" w14:textId="3298B045" w:rsidR="00615C6C" w:rsidRPr="00F055F9" w:rsidRDefault="00615C6C" w:rsidP="00E35E6C">
      <w:pPr>
        <w:spacing w:after="0" w:line="276" w:lineRule="auto"/>
        <w:jc w:val="both"/>
        <w:rPr>
          <w:rFonts w:cstheme="minorHAnsi"/>
          <w:b/>
          <w:bCs/>
        </w:rPr>
      </w:pPr>
      <w:r w:rsidRPr="00F055F9">
        <w:rPr>
          <w:rFonts w:cstheme="minorHAnsi"/>
          <w:b/>
          <w:bCs/>
        </w:rPr>
        <w:t xml:space="preserve">Attachments: </w:t>
      </w:r>
    </w:p>
    <w:p w14:paraId="277FD69A" w14:textId="373570FD" w:rsidR="00615C6C" w:rsidRPr="00F055F9" w:rsidRDefault="00A5108F" w:rsidP="00E35E6C">
      <w:pPr>
        <w:spacing w:after="0" w:line="276" w:lineRule="auto"/>
        <w:jc w:val="both"/>
        <w:rPr>
          <w:rFonts w:cstheme="minorHAnsi"/>
        </w:rPr>
      </w:pPr>
      <w:r w:rsidRPr="00F055F9">
        <w:rPr>
          <w:rFonts w:cstheme="minorHAnsi"/>
        </w:rPr>
        <w:t xml:space="preserve"> </w:t>
      </w:r>
    </w:p>
    <w:p w14:paraId="58088F1E" w14:textId="48957AD7" w:rsidR="00615C6C" w:rsidRPr="00F055F9" w:rsidRDefault="00615C6C" w:rsidP="00615C6C">
      <w:pPr>
        <w:pStyle w:val="ListParagraph"/>
        <w:numPr>
          <w:ilvl w:val="0"/>
          <w:numId w:val="4"/>
        </w:numPr>
        <w:spacing w:after="0" w:line="276" w:lineRule="auto"/>
        <w:jc w:val="both"/>
        <w:rPr>
          <w:rFonts w:cstheme="minorHAnsi"/>
          <w:b/>
        </w:rPr>
      </w:pPr>
      <w:r w:rsidRPr="00F055F9">
        <w:rPr>
          <w:rFonts w:cstheme="minorHAnsi"/>
          <w:b/>
        </w:rPr>
        <w:t>Proof of identity</w:t>
      </w:r>
      <w:r w:rsidR="00CC6B86" w:rsidRPr="00F055F9">
        <w:rPr>
          <w:rFonts w:cstheme="minorHAnsi"/>
          <w:b/>
        </w:rPr>
        <w:t xml:space="preserve">:  </w:t>
      </w:r>
      <w:r w:rsidR="00CC6B86" w:rsidRPr="00033A9C">
        <w:rPr>
          <w:rFonts w:cstheme="minorHAnsi"/>
          <w:b/>
          <w:highlight w:val="yellow"/>
        </w:rPr>
        <w:t xml:space="preserve">Copy of </w:t>
      </w:r>
      <w:r w:rsidR="00455D01" w:rsidRPr="00033A9C">
        <w:rPr>
          <w:rFonts w:cstheme="minorHAnsi"/>
          <w:b/>
          <w:highlight w:val="yellow"/>
        </w:rPr>
        <w:t>Passport</w:t>
      </w:r>
      <w:r w:rsidR="00AA24E8" w:rsidRPr="00F055F9">
        <w:rPr>
          <w:rFonts w:cstheme="minorHAnsi"/>
          <w:b/>
        </w:rPr>
        <w:t xml:space="preserve"> </w:t>
      </w:r>
    </w:p>
    <w:p w14:paraId="4123DD0B" w14:textId="60BDCB32" w:rsidR="00615C6C" w:rsidRPr="00F055F9" w:rsidRDefault="00615C6C" w:rsidP="00615C6C">
      <w:pPr>
        <w:pStyle w:val="ListParagraph"/>
        <w:numPr>
          <w:ilvl w:val="0"/>
          <w:numId w:val="4"/>
        </w:numPr>
        <w:spacing w:after="0" w:line="276" w:lineRule="auto"/>
        <w:jc w:val="both"/>
        <w:rPr>
          <w:rFonts w:cstheme="minorHAnsi"/>
          <w:b/>
        </w:rPr>
      </w:pPr>
      <w:r w:rsidRPr="00F055F9">
        <w:rPr>
          <w:rFonts w:cstheme="minorHAnsi"/>
          <w:b/>
        </w:rPr>
        <w:t xml:space="preserve">Proof of residence: </w:t>
      </w:r>
      <w:r w:rsidR="00CC6B86" w:rsidRPr="00F055F9">
        <w:rPr>
          <w:rFonts w:cstheme="minorHAnsi"/>
          <w:b/>
        </w:rPr>
        <w:t xml:space="preserve"> </w:t>
      </w:r>
      <w:r w:rsidR="00AF068E" w:rsidRPr="00033A9C">
        <w:rPr>
          <w:rFonts w:cstheme="minorHAnsi"/>
          <w:b/>
          <w:highlight w:val="yellow"/>
        </w:rPr>
        <w:t xml:space="preserve">Copy of </w:t>
      </w:r>
      <w:r w:rsidR="00455D01" w:rsidRPr="00033A9C">
        <w:rPr>
          <w:rFonts w:cstheme="minorHAnsi"/>
          <w:b/>
          <w:highlight w:val="yellow"/>
        </w:rPr>
        <w:t>Driving License</w:t>
      </w:r>
    </w:p>
    <w:p w14:paraId="0E6AFF70" w14:textId="77777777" w:rsidR="00F319BC" w:rsidRPr="00F055F9" w:rsidRDefault="00F319BC" w:rsidP="00F319BC">
      <w:pPr>
        <w:spacing w:after="0" w:line="276" w:lineRule="auto"/>
        <w:jc w:val="both"/>
        <w:rPr>
          <w:rFonts w:cstheme="minorHAnsi"/>
          <w:b/>
        </w:rPr>
      </w:pPr>
    </w:p>
    <w:p w14:paraId="4A670113" w14:textId="77777777" w:rsidR="00AF068E" w:rsidRPr="00F055F9" w:rsidRDefault="00AF068E" w:rsidP="00AF068E">
      <w:pPr>
        <w:spacing w:after="0" w:line="276" w:lineRule="auto"/>
        <w:jc w:val="both"/>
        <w:rPr>
          <w:rFonts w:cstheme="minorHAnsi"/>
          <w:b/>
        </w:rPr>
      </w:pPr>
    </w:p>
    <w:p w14:paraId="23755EAB" w14:textId="77777777" w:rsidR="00226A4C" w:rsidRPr="00F055F9" w:rsidRDefault="00226A4C" w:rsidP="00CE18EF">
      <w:pPr>
        <w:pStyle w:val="Default"/>
        <w:spacing w:line="276" w:lineRule="auto"/>
        <w:jc w:val="both"/>
        <w:rPr>
          <w:rFonts w:asciiTheme="minorHAnsi" w:hAnsiTheme="minorHAnsi" w:cstheme="minorHAnsi"/>
          <w:sz w:val="22"/>
          <w:szCs w:val="22"/>
        </w:rPr>
      </w:pPr>
    </w:p>
    <w:p w14:paraId="60CE5B92" w14:textId="58978C75" w:rsidR="00341786" w:rsidRPr="00F055F9" w:rsidRDefault="00341786" w:rsidP="00CE18EF">
      <w:pPr>
        <w:pStyle w:val="Default"/>
        <w:spacing w:line="276" w:lineRule="auto"/>
        <w:jc w:val="both"/>
        <w:rPr>
          <w:rFonts w:asciiTheme="minorHAnsi" w:hAnsiTheme="minorHAnsi" w:cstheme="minorHAnsi"/>
          <w:sz w:val="22"/>
          <w:szCs w:val="22"/>
        </w:rPr>
      </w:pPr>
    </w:p>
    <w:sectPr w:rsidR="00341786" w:rsidRPr="00F055F9" w:rsidSect="00CE2244">
      <w:pgSz w:w="11906" w:h="16838"/>
      <w:pgMar w:top="99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utami">
    <w:panose1 w:val="02000500000000000000"/>
    <w:charset w:val="00"/>
    <w:family w:val="swiss"/>
    <w:pitch w:val="variable"/>
    <w:sig w:usb0="002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E7792"/>
    <w:multiLevelType w:val="hybridMultilevel"/>
    <w:tmpl w:val="BBECCFD8"/>
    <w:lvl w:ilvl="0" w:tplc="0409001B">
      <w:start w:val="1"/>
      <w:numFmt w:val="lowerRoman"/>
      <w:lvlText w:val="%1."/>
      <w:lvlJc w:val="righ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15:restartNumberingAfterBreak="0">
    <w:nsid w:val="53C03A87"/>
    <w:multiLevelType w:val="hybridMultilevel"/>
    <w:tmpl w:val="57CA6856"/>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93F081F"/>
    <w:multiLevelType w:val="hybridMultilevel"/>
    <w:tmpl w:val="8466BF36"/>
    <w:lvl w:ilvl="0" w:tplc="112C05CA">
      <w:start w:val="5"/>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FEE5B77"/>
    <w:multiLevelType w:val="hybridMultilevel"/>
    <w:tmpl w:val="44A4A2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72830613">
    <w:abstractNumId w:val="3"/>
  </w:num>
  <w:num w:numId="2" w16cid:durableId="1230578079">
    <w:abstractNumId w:val="0"/>
  </w:num>
  <w:num w:numId="3" w16cid:durableId="1375229884">
    <w:abstractNumId w:val="2"/>
  </w:num>
  <w:num w:numId="4" w16cid:durableId="698160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A2D"/>
    <w:rsid w:val="00003890"/>
    <w:rsid w:val="00005B7C"/>
    <w:rsid w:val="00006077"/>
    <w:rsid w:val="00010496"/>
    <w:rsid w:val="00011840"/>
    <w:rsid w:val="00015EF4"/>
    <w:rsid w:val="00030D00"/>
    <w:rsid w:val="00030D63"/>
    <w:rsid w:val="00033A9C"/>
    <w:rsid w:val="00035C50"/>
    <w:rsid w:val="000462DB"/>
    <w:rsid w:val="00047F0D"/>
    <w:rsid w:val="00071919"/>
    <w:rsid w:val="000747AE"/>
    <w:rsid w:val="00076F5B"/>
    <w:rsid w:val="00080145"/>
    <w:rsid w:val="000802D6"/>
    <w:rsid w:val="000818E4"/>
    <w:rsid w:val="00096CDE"/>
    <w:rsid w:val="000A52F6"/>
    <w:rsid w:val="000A7C66"/>
    <w:rsid w:val="000B0A53"/>
    <w:rsid w:val="000B32FB"/>
    <w:rsid w:val="000B4ED8"/>
    <w:rsid w:val="000B568B"/>
    <w:rsid w:val="000B7FBD"/>
    <w:rsid w:val="000D4416"/>
    <w:rsid w:val="000D7CE4"/>
    <w:rsid w:val="000E5CF6"/>
    <w:rsid w:val="000E7880"/>
    <w:rsid w:val="00101FB9"/>
    <w:rsid w:val="001029D2"/>
    <w:rsid w:val="00112F42"/>
    <w:rsid w:val="00117C1E"/>
    <w:rsid w:val="00124DF2"/>
    <w:rsid w:val="00127906"/>
    <w:rsid w:val="001317F6"/>
    <w:rsid w:val="00147666"/>
    <w:rsid w:val="001508C3"/>
    <w:rsid w:val="00157141"/>
    <w:rsid w:val="0017306E"/>
    <w:rsid w:val="00177604"/>
    <w:rsid w:val="001842BB"/>
    <w:rsid w:val="00190436"/>
    <w:rsid w:val="0019215E"/>
    <w:rsid w:val="001A48CD"/>
    <w:rsid w:val="001B1565"/>
    <w:rsid w:val="001B3FA5"/>
    <w:rsid w:val="001B57B5"/>
    <w:rsid w:val="001B5ACB"/>
    <w:rsid w:val="001B70C3"/>
    <w:rsid w:val="001C67F5"/>
    <w:rsid w:val="001D0E2D"/>
    <w:rsid w:val="001D2F18"/>
    <w:rsid w:val="001D532C"/>
    <w:rsid w:val="001D632F"/>
    <w:rsid w:val="001D68AC"/>
    <w:rsid w:val="001E4D57"/>
    <w:rsid w:val="0020061F"/>
    <w:rsid w:val="00202EFE"/>
    <w:rsid w:val="002106CB"/>
    <w:rsid w:val="0021484C"/>
    <w:rsid w:val="00221B71"/>
    <w:rsid w:val="00221F52"/>
    <w:rsid w:val="00226A4C"/>
    <w:rsid w:val="00230E21"/>
    <w:rsid w:val="0023187E"/>
    <w:rsid w:val="0023265E"/>
    <w:rsid w:val="0023299D"/>
    <w:rsid w:val="00233696"/>
    <w:rsid w:val="00233E60"/>
    <w:rsid w:val="002400E2"/>
    <w:rsid w:val="00242559"/>
    <w:rsid w:val="0024346A"/>
    <w:rsid w:val="0024741F"/>
    <w:rsid w:val="00250BD0"/>
    <w:rsid w:val="0025264B"/>
    <w:rsid w:val="0026226A"/>
    <w:rsid w:val="00264CAB"/>
    <w:rsid w:val="00267655"/>
    <w:rsid w:val="00272FA3"/>
    <w:rsid w:val="00275E40"/>
    <w:rsid w:val="00277710"/>
    <w:rsid w:val="00280228"/>
    <w:rsid w:val="00283223"/>
    <w:rsid w:val="00284873"/>
    <w:rsid w:val="00294104"/>
    <w:rsid w:val="002A7166"/>
    <w:rsid w:val="002B0C23"/>
    <w:rsid w:val="002B4909"/>
    <w:rsid w:val="002B5573"/>
    <w:rsid w:val="002C1F75"/>
    <w:rsid w:val="002C4535"/>
    <w:rsid w:val="002D6278"/>
    <w:rsid w:val="002E29C4"/>
    <w:rsid w:val="002E4B64"/>
    <w:rsid w:val="00302B46"/>
    <w:rsid w:val="00303053"/>
    <w:rsid w:val="0030430E"/>
    <w:rsid w:val="00313DAE"/>
    <w:rsid w:val="00313E2F"/>
    <w:rsid w:val="003221F4"/>
    <w:rsid w:val="0033377F"/>
    <w:rsid w:val="00334740"/>
    <w:rsid w:val="00340436"/>
    <w:rsid w:val="00341786"/>
    <w:rsid w:val="0034792A"/>
    <w:rsid w:val="003518CD"/>
    <w:rsid w:val="0035324B"/>
    <w:rsid w:val="00356408"/>
    <w:rsid w:val="0035693A"/>
    <w:rsid w:val="00357787"/>
    <w:rsid w:val="00357F9F"/>
    <w:rsid w:val="00365426"/>
    <w:rsid w:val="00374794"/>
    <w:rsid w:val="003911B0"/>
    <w:rsid w:val="003A2D32"/>
    <w:rsid w:val="003A5E2B"/>
    <w:rsid w:val="003B0C8F"/>
    <w:rsid w:val="003B27E8"/>
    <w:rsid w:val="003B6B7E"/>
    <w:rsid w:val="003C285B"/>
    <w:rsid w:val="003E088F"/>
    <w:rsid w:val="003E61DE"/>
    <w:rsid w:val="003F6E97"/>
    <w:rsid w:val="003F7C27"/>
    <w:rsid w:val="00401839"/>
    <w:rsid w:val="00404415"/>
    <w:rsid w:val="0041119D"/>
    <w:rsid w:val="00413E37"/>
    <w:rsid w:val="004160C8"/>
    <w:rsid w:val="00416226"/>
    <w:rsid w:val="00434D32"/>
    <w:rsid w:val="00442E72"/>
    <w:rsid w:val="00443D87"/>
    <w:rsid w:val="00444070"/>
    <w:rsid w:val="00446C2F"/>
    <w:rsid w:val="00450364"/>
    <w:rsid w:val="0045083B"/>
    <w:rsid w:val="00450993"/>
    <w:rsid w:val="0045330C"/>
    <w:rsid w:val="0045451D"/>
    <w:rsid w:val="00455D01"/>
    <w:rsid w:val="004566FE"/>
    <w:rsid w:val="0046065F"/>
    <w:rsid w:val="00472789"/>
    <w:rsid w:val="004743DC"/>
    <w:rsid w:val="0048254E"/>
    <w:rsid w:val="00484884"/>
    <w:rsid w:val="00490B84"/>
    <w:rsid w:val="00493DF9"/>
    <w:rsid w:val="00494278"/>
    <w:rsid w:val="004A4B04"/>
    <w:rsid w:val="004B0417"/>
    <w:rsid w:val="004B44ED"/>
    <w:rsid w:val="004B65F5"/>
    <w:rsid w:val="004C4E43"/>
    <w:rsid w:val="004C6F1A"/>
    <w:rsid w:val="004C770C"/>
    <w:rsid w:val="004D297B"/>
    <w:rsid w:val="004D32D1"/>
    <w:rsid w:val="004E5C46"/>
    <w:rsid w:val="004E63C3"/>
    <w:rsid w:val="004E7355"/>
    <w:rsid w:val="004F5F38"/>
    <w:rsid w:val="004F60AD"/>
    <w:rsid w:val="005154C5"/>
    <w:rsid w:val="005336D6"/>
    <w:rsid w:val="00544250"/>
    <w:rsid w:val="005515AB"/>
    <w:rsid w:val="00553153"/>
    <w:rsid w:val="00557471"/>
    <w:rsid w:val="00561367"/>
    <w:rsid w:val="0057257E"/>
    <w:rsid w:val="005766A6"/>
    <w:rsid w:val="00581427"/>
    <w:rsid w:val="005832E4"/>
    <w:rsid w:val="005900C8"/>
    <w:rsid w:val="00590205"/>
    <w:rsid w:val="0059187B"/>
    <w:rsid w:val="005A2DEF"/>
    <w:rsid w:val="005B1435"/>
    <w:rsid w:val="005C18CD"/>
    <w:rsid w:val="005C7668"/>
    <w:rsid w:val="005E5DA7"/>
    <w:rsid w:val="005E6AE1"/>
    <w:rsid w:val="00614227"/>
    <w:rsid w:val="00615C6C"/>
    <w:rsid w:val="006320F0"/>
    <w:rsid w:val="006335BD"/>
    <w:rsid w:val="00637A64"/>
    <w:rsid w:val="00643602"/>
    <w:rsid w:val="00646128"/>
    <w:rsid w:val="00660675"/>
    <w:rsid w:val="00663840"/>
    <w:rsid w:val="00664CFF"/>
    <w:rsid w:val="0067080E"/>
    <w:rsid w:val="006814DC"/>
    <w:rsid w:val="006834C0"/>
    <w:rsid w:val="0069143B"/>
    <w:rsid w:val="006970B7"/>
    <w:rsid w:val="006B10D0"/>
    <w:rsid w:val="006B499E"/>
    <w:rsid w:val="006C4D6C"/>
    <w:rsid w:val="00700430"/>
    <w:rsid w:val="00705402"/>
    <w:rsid w:val="00711E43"/>
    <w:rsid w:val="00713346"/>
    <w:rsid w:val="007151CB"/>
    <w:rsid w:val="00730C90"/>
    <w:rsid w:val="0073140D"/>
    <w:rsid w:val="00734B3B"/>
    <w:rsid w:val="007416E1"/>
    <w:rsid w:val="00743CE0"/>
    <w:rsid w:val="007605B3"/>
    <w:rsid w:val="00764969"/>
    <w:rsid w:val="00766140"/>
    <w:rsid w:val="00774736"/>
    <w:rsid w:val="00780D01"/>
    <w:rsid w:val="0078128C"/>
    <w:rsid w:val="007858A8"/>
    <w:rsid w:val="007A1CE8"/>
    <w:rsid w:val="007B2AC5"/>
    <w:rsid w:val="007B3A57"/>
    <w:rsid w:val="007B4B19"/>
    <w:rsid w:val="007B5D0E"/>
    <w:rsid w:val="007B7D2F"/>
    <w:rsid w:val="007C17B5"/>
    <w:rsid w:val="007C2AB7"/>
    <w:rsid w:val="007D268D"/>
    <w:rsid w:val="007D2A17"/>
    <w:rsid w:val="007D6C8A"/>
    <w:rsid w:val="007E0E3C"/>
    <w:rsid w:val="007E55D9"/>
    <w:rsid w:val="007E5A75"/>
    <w:rsid w:val="007E6217"/>
    <w:rsid w:val="007F00F5"/>
    <w:rsid w:val="007F494C"/>
    <w:rsid w:val="007F4E8F"/>
    <w:rsid w:val="007F69F9"/>
    <w:rsid w:val="007F7F57"/>
    <w:rsid w:val="008005EC"/>
    <w:rsid w:val="00805D32"/>
    <w:rsid w:val="00806047"/>
    <w:rsid w:val="00814642"/>
    <w:rsid w:val="00814763"/>
    <w:rsid w:val="00814F2B"/>
    <w:rsid w:val="00816C78"/>
    <w:rsid w:val="00825F34"/>
    <w:rsid w:val="008262B0"/>
    <w:rsid w:val="00831ED6"/>
    <w:rsid w:val="00832C5C"/>
    <w:rsid w:val="008356B4"/>
    <w:rsid w:val="008373DE"/>
    <w:rsid w:val="008458EA"/>
    <w:rsid w:val="00846746"/>
    <w:rsid w:val="00853BC5"/>
    <w:rsid w:val="00855981"/>
    <w:rsid w:val="00862F17"/>
    <w:rsid w:val="00865DA9"/>
    <w:rsid w:val="008676DD"/>
    <w:rsid w:val="008B1E1C"/>
    <w:rsid w:val="008B222F"/>
    <w:rsid w:val="008B60B7"/>
    <w:rsid w:val="008B6258"/>
    <w:rsid w:val="008C336B"/>
    <w:rsid w:val="008C6782"/>
    <w:rsid w:val="008C77C2"/>
    <w:rsid w:val="008D0946"/>
    <w:rsid w:val="008D278C"/>
    <w:rsid w:val="008D52CA"/>
    <w:rsid w:val="008D6D17"/>
    <w:rsid w:val="008E5CF6"/>
    <w:rsid w:val="008E6CA2"/>
    <w:rsid w:val="008E75B0"/>
    <w:rsid w:val="00902090"/>
    <w:rsid w:val="0090518A"/>
    <w:rsid w:val="00910503"/>
    <w:rsid w:val="009148E8"/>
    <w:rsid w:val="00916664"/>
    <w:rsid w:val="00923558"/>
    <w:rsid w:val="0093097E"/>
    <w:rsid w:val="00931F4D"/>
    <w:rsid w:val="00935C10"/>
    <w:rsid w:val="009363A7"/>
    <w:rsid w:val="0094798F"/>
    <w:rsid w:val="00947E94"/>
    <w:rsid w:val="00952EC7"/>
    <w:rsid w:val="00963223"/>
    <w:rsid w:val="00971B15"/>
    <w:rsid w:val="009730E3"/>
    <w:rsid w:val="00981D8A"/>
    <w:rsid w:val="009828DD"/>
    <w:rsid w:val="00987EEE"/>
    <w:rsid w:val="00991DED"/>
    <w:rsid w:val="00997C1C"/>
    <w:rsid w:val="009A229E"/>
    <w:rsid w:val="009A3AAB"/>
    <w:rsid w:val="009A6605"/>
    <w:rsid w:val="009B03F7"/>
    <w:rsid w:val="009B0742"/>
    <w:rsid w:val="009B2502"/>
    <w:rsid w:val="009B346B"/>
    <w:rsid w:val="009C45BB"/>
    <w:rsid w:val="009C664B"/>
    <w:rsid w:val="009D073A"/>
    <w:rsid w:val="009D2D59"/>
    <w:rsid w:val="009E2059"/>
    <w:rsid w:val="009F0115"/>
    <w:rsid w:val="009F0DDB"/>
    <w:rsid w:val="009F499D"/>
    <w:rsid w:val="009F6732"/>
    <w:rsid w:val="009F7C9A"/>
    <w:rsid w:val="00A03C1A"/>
    <w:rsid w:val="00A04895"/>
    <w:rsid w:val="00A10F23"/>
    <w:rsid w:val="00A146BD"/>
    <w:rsid w:val="00A1539C"/>
    <w:rsid w:val="00A165EA"/>
    <w:rsid w:val="00A25F4E"/>
    <w:rsid w:val="00A3594F"/>
    <w:rsid w:val="00A362F4"/>
    <w:rsid w:val="00A374C4"/>
    <w:rsid w:val="00A412E4"/>
    <w:rsid w:val="00A43706"/>
    <w:rsid w:val="00A45E47"/>
    <w:rsid w:val="00A46C72"/>
    <w:rsid w:val="00A5108F"/>
    <w:rsid w:val="00A559F4"/>
    <w:rsid w:val="00A60C2A"/>
    <w:rsid w:val="00A64327"/>
    <w:rsid w:val="00A656CE"/>
    <w:rsid w:val="00A6573B"/>
    <w:rsid w:val="00A72762"/>
    <w:rsid w:val="00A72FEA"/>
    <w:rsid w:val="00A74B82"/>
    <w:rsid w:val="00A77F1F"/>
    <w:rsid w:val="00A82684"/>
    <w:rsid w:val="00A85547"/>
    <w:rsid w:val="00A938E8"/>
    <w:rsid w:val="00A9773E"/>
    <w:rsid w:val="00AA24E8"/>
    <w:rsid w:val="00AA3E6B"/>
    <w:rsid w:val="00AA5466"/>
    <w:rsid w:val="00AB3244"/>
    <w:rsid w:val="00AB5993"/>
    <w:rsid w:val="00AC242B"/>
    <w:rsid w:val="00AC38C0"/>
    <w:rsid w:val="00AC4723"/>
    <w:rsid w:val="00AD0E25"/>
    <w:rsid w:val="00AD328A"/>
    <w:rsid w:val="00AE1E4A"/>
    <w:rsid w:val="00AE43CB"/>
    <w:rsid w:val="00AF068E"/>
    <w:rsid w:val="00B02197"/>
    <w:rsid w:val="00B24D50"/>
    <w:rsid w:val="00B24E7B"/>
    <w:rsid w:val="00B321B7"/>
    <w:rsid w:val="00B324AF"/>
    <w:rsid w:val="00B32513"/>
    <w:rsid w:val="00B32940"/>
    <w:rsid w:val="00B3502D"/>
    <w:rsid w:val="00B376D6"/>
    <w:rsid w:val="00B500C9"/>
    <w:rsid w:val="00B50F0D"/>
    <w:rsid w:val="00B53EAD"/>
    <w:rsid w:val="00B5467F"/>
    <w:rsid w:val="00B54CF5"/>
    <w:rsid w:val="00B61934"/>
    <w:rsid w:val="00B71B55"/>
    <w:rsid w:val="00B765B4"/>
    <w:rsid w:val="00B77DCF"/>
    <w:rsid w:val="00B90E87"/>
    <w:rsid w:val="00B947F1"/>
    <w:rsid w:val="00B951C8"/>
    <w:rsid w:val="00B968E4"/>
    <w:rsid w:val="00BA37C2"/>
    <w:rsid w:val="00BA3B51"/>
    <w:rsid w:val="00BA4B2A"/>
    <w:rsid w:val="00BB3D4E"/>
    <w:rsid w:val="00BB5381"/>
    <w:rsid w:val="00BC445E"/>
    <w:rsid w:val="00BC6C08"/>
    <w:rsid w:val="00BD040F"/>
    <w:rsid w:val="00BD7BAE"/>
    <w:rsid w:val="00BE13B5"/>
    <w:rsid w:val="00BE19C7"/>
    <w:rsid w:val="00BE255E"/>
    <w:rsid w:val="00BE6833"/>
    <w:rsid w:val="00BF5DB3"/>
    <w:rsid w:val="00BF73BC"/>
    <w:rsid w:val="00C003F3"/>
    <w:rsid w:val="00C07A2D"/>
    <w:rsid w:val="00C13505"/>
    <w:rsid w:val="00C142CF"/>
    <w:rsid w:val="00C14699"/>
    <w:rsid w:val="00C15FA9"/>
    <w:rsid w:val="00C253BF"/>
    <w:rsid w:val="00C306ED"/>
    <w:rsid w:val="00C37261"/>
    <w:rsid w:val="00C37D0E"/>
    <w:rsid w:val="00C45A97"/>
    <w:rsid w:val="00C476C5"/>
    <w:rsid w:val="00C612F0"/>
    <w:rsid w:val="00C70BFD"/>
    <w:rsid w:val="00C71A7D"/>
    <w:rsid w:val="00C72AD7"/>
    <w:rsid w:val="00C74452"/>
    <w:rsid w:val="00C7621B"/>
    <w:rsid w:val="00C773BF"/>
    <w:rsid w:val="00C77E9F"/>
    <w:rsid w:val="00C80A5B"/>
    <w:rsid w:val="00C8496F"/>
    <w:rsid w:val="00C90A55"/>
    <w:rsid w:val="00C963B1"/>
    <w:rsid w:val="00C97AED"/>
    <w:rsid w:val="00CA024E"/>
    <w:rsid w:val="00CA2BB1"/>
    <w:rsid w:val="00CA6F28"/>
    <w:rsid w:val="00CB3BB3"/>
    <w:rsid w:val="00CB59BA"/>
    <w:rsid w:val="00CC01D3"/>
    <w:rsid w:val="00CC07B4"/>
    <w:rsid w:val="00CC6B86"/>
    <w:rsid w:val="00CC7BB4"/>
    <w:rsid w:val="00CD67C3"/>
    <w:rsid w:val="00CD6A0A"/>
    <w:rsid w:val="00CE0BCA"/>
    <w:rsid w:val="00CE18EF"/>
    <w:rsid w:val="00CE2244"/>
    <w:rsid w:val="00CE58FE"/>
    <w:rsid w:val="00CE5F32"/>
    <w:rsid w:val="00CF0780"/>
    <w:rsid w:val="00CF2E65"/>
    <w:rsid w:val="00CF5F2E"/>
    <w:rsid w:val="00CF772D"/>
    <w:rsid w:val="00D10A23"/>
    <w:rsid w:val="00D125B7"/>
    <w:rsid w:val="00D148B1"/>
    <w:rsid w:val="00D208EF"/>
    <w:rsid w:val="00D2710C"/>
    <w:rsid w:val="00D31613"/>
    <w:rsid w:val="00D335C7"/>
    <w:rsid w:val="00D42069"/>
    <w:rsid w:val="00D442C9"/>
    <w:rsid w:val="00D4617A"/>
    <w:rsid w:val="00D572BA"/>
    <w:rsid w:val="00D63620"/>
    <w:rsid w:val="00D732C6"/>
    <w:rsid w:val="00D80318"/>
    <w:rsid w:val="00D84673"/>
    <w:rsid w:val="00D86D84"/>
    <w:rsid w:val="00D90660"/>
    <w:rsid w:val="00DA4E24"/>
    <w:rsid w:val="00DA5493"/>
    <w:rsid w:val="00DA5756"/>
    <w:rsid w:val="00DB019F"/>
    <w:rsid w:val="00DB755C"/>
    <w:rsid w:val="00DD019B"/>
    <w:rsid w:val="00DD0C61"/>
    <w:rsid w:val="00DD5003"/>
    <w:rsid w:val="00DD7C6E"/>
    <w:rsid w:val="00DE51D9"/>
    <w:rsid w:val="00DF3C42"/>
    <w:rsid w:val="00DF5AE2"/>
    <w:rsid w:val="00E00311"/>
    <w:rsid w:val="00E059C4"/>
    <w:rsid w:val="00E11969"/>
    <w:rsid w:val="00E12758"/>
    <w:rsid w:val="00E16035"/>
    <w:rsid w:val="00E2691D"/>
    <w:rsid w:val="00E33A20"/>
    <w:rsid w:val="00E33BAD"/>
    <w:rsid w:val="00E3554C"/>
    <w:rsid w:val="00E35E6C"/>
    <w:rsid w:val="00E45A65"/>
    <w:rsid w:val="00E55415"/>
    <w:rsid w:val="00E560A7"/>
    <w:rsid w:val="00E70686"/>
    <w:rsid w:val="00E80441"/>
    <w:rsid w:val="00E86C10"/>
    <w:rsid w:val="00E93DDC"/>
    <w:rsid w:val="00E93F2A"/>
    <w:rsid w:val="00EA0BA5"/>
    <w:rsid w:val="00EA144C"/>
    <w:rsid w:val="00EA1B01"/>
    <w:rsid w:val="00EA25F4"/>
    <w:rsid w:val="00EA5529"/>
    <w:rsid w:val="00EA644F"/>
    <w:rsid w:val="00EA66E9"/>
    <w:rsid w:val="00EB0C9A"/>
    <w:rsid w:val="00EB2AE2"/>
    <w:rsid w:val="00EC55E4"/>
    <w:rsid w:val="00EC5B58"/>
    <w:rsid w:val="00ED3029"/>
    <w:rsid w:val="00ED3B8B"/>
    <w:rsid w:val="00EE01B5"/>
    <w:rsid w:val="00EF4451"/>
    <w:rsid w:val="00EF561A"/>
    <w:rsid w:val="00F00BD8"/>
    <w:rsid w:val="00F032CD"/>
    <w:rsid w:val="00F035FD"/>
    <w:rsid w:val="00F055F9"/>
    <w:rsid w:val="00F15DDB"/>
    <w:rsid w:val="00F23524"/>
    <w:rsid w:val="00F24C2A"/>
    <w:rsid w:val="00F319BC"/>
    <w:rsid w:val="00F34886"/>
    <w:rsid w:val="00F443BC"/>
    <w:rsid w:val="00F52C14"/>
    <w:rsid w:val="00F604F2"/>
    <w:rsid w:val="00F62F65"/>
    <w:rsid w:val="00F71812"/>
    <w:rsid w:val="00F72824"/>
    <w:rsid w:val="00F83EE4"/>
    <w:rsid w:val="00F90461"/>
    <w:rsid w:val="00F90B81"/>
    <w:rsid w:val="00F94970"/>
    <w:rsid w:val="00F94C36"/>
    <w:rsid w:val="00FA3E3A"/>
    <w:rsid w:val="00FA7E54"/>
    <w:rsid w:val="00FB36B3"/>
    <w:rsid w:val="00FB75B8"/>
    <w:rsid w:val="00FC67E6"/>
    <w:rsid w:val="00FD5A55"/>
    <w:rsid w:val="00FD7D70"/>
    <w:rsid w:val="00FE4219"/>
    <w:rsid w:val="00FE675E"/>
    <w:rsid w:val="00FF3D9B"/>
    <w:rsid w:val="00FF7602"/>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4F4D4"/>
  <w15:chartTrackingRefBased/>
  <w15:docId w15:val="{4C6EDAB2-E8F0-493C-A2CD-2F0110E8E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A2D"/>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07A2D"/>
    <w:pPr>
      <w:autoSpaceDE w:val="0"/>
      <w:autoSpaceDN w:val="0"/>
      <w:adjustRightInd w:val="0"/>
      <w:spacing w:after="0" w:line="240" w:lineRule="auto"/>
    </w:pPr>
    <w:rPr>
      <w:rFonts w:ascii="Verdana" w:hAnsi="Verdana" w:cs="Verdana"/>
      <w:color w:val="000000"/>
      <w:sz w:val="24"/>
      <w:szCs w:val="24"/>
      <w:lang w:val="en-IN"/>
    </w:rPr>
  </w:style>
  <w:style w:type="table" w:styleId="TableGrid">
    <w:name w:val="Table Grid"/>
    <w:basedOn w:val="TableNormal"/>
    <w:uiPriority w:val="59"/>
    <w:rsid w:val="00B24E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64CFF"/>
    <w:rPr>
      <w:color w:val="0563C1" w:themeColor="hyperlink"/>
      <w:u w:val="single"/>
    </w:rPr>
  </w:style>
  <w:style w:type="paragraph" w:styleId="NoSpacing">
    <w:name w:val="No Spacing"/>
    <w:uiPriority w:val="1"/>
    <w:qFormat/>
    <w:rsid w:val="00C77E9F"/>
    <w:pPr>
      <w:spacing w:after="0" w:line="240" w:lineRule="auto"/>
    </w:pPr>
  </w:style>
  <w:style w:type="character" w:customStyle="1" w:styleId="DeltaViewInsertion">
    <w:name w:val="DeltaView Insertion"/>
    <w:uiPriority w:val="99"/>
    <w:rsid w:val="00C14699"/>
    <w:rPr>
      <w:color w:val="0000FF"/>
      <w:u w:val="double"/>
    </w:rPr>
  </w:style>
  <w:style w:type="character" w:styleId="CommentReference">
    <w:name w:val="annotation reference"/>
    <w:basedOn w:val="DefaultParagraphFont"/>
    <w:uiPriority w:val="99"/>
    <w:semiHidden/>
    <w:unhideWhenUsed/>
    <w:rsid w:val="00931F4D"/>
    <w:rPr>
      <w:sz w:val="16"/>
      <w:szCs w:val="16"/>
    </w:rPr>
  </w:style>
  <w:style w:type="paragraph" w:styleId="CommentText">
    <w:name w:val="annotation text"/>
    <w:basedOn w:val="Normal"/>
    <w:link w:val="CommentTextChar"/>
    <w:uiPriority w:val="99"/>
    <w:unhideWhenUsed/>
    <w:rsid w:val="00931F4D"/>
    <w:pPr>
      <w:spacing w:line="240" w:lineRule="auto"/>
    </w:pPr>
    <w:rPr>
      <w:sz w:val="20"/>
      <w:szCs w:val="20"/>
    </w:rPr>
  </w:style>
  <w:style w:type="character" w:customStyle="1" w:styleId="CommentTextChar">
    <w:name w:val="Comment Text Char"/>
    <w:basedOn w:val="DefaultParagraphFont"/>
    <w:link w:val="CommentText"/>
    <w:uiPriority w:val="99"/>
    <w:rsid w:val="00931F4D"/>
    <w:rPr>
      <w:sz w:val="20"/>
      <w:szCs w:val="20"/>
      <w:lang w:val="en-IN"/>
    </w:rPr>
  </w:style>
  <w:style w:type="paragraph" w:styleId="CommentSubject">
    <w:name w:val="annotation subject"/>
    <w:basedOn w:val="CommentText"/>
    <w:next w:val="CommentText"/>
    <w:link w:val="CommentSubjectChar"/>
    <w:uiPriority w:val="99"/>
    <w:semiHidden/>
    <w:unhideWhenUsed/>
    <w:rsid w:val="00931F4D"/>
    <w:rPr>
      <w:b/>
      <w:bCs/>
    </w:rPr>
  </w:style>
  <w:style w:type="character" w:customStyle="1" w:styleId="CommentSubjectChar">
    <w:name w:val="Comment Subject Char"/>
    <w:basedOn w:val="CommentTextChar"/>
    <w:link w:val="CommentSubject"/>
    <w:uiPriority w:val="99"/>
    <w:semiHidden/>
    <w:rsid w:val="00931F4D"/>
    <w:rPr>
      <w:b/>
      <w:bCs/>
      <w:sz w:val="20"/>
      <w:szCs w:val="20"/>
      <w:lang w:val="en-IN"/>
    </w:rPr>
  </w:style>
  <w:style w:type="paragraph" w:styleId="BalloonText">
    <w:name w:val="Balloon Text"/>
    <w:basedOn w:val="Normal"/>
    <w:link w:val="BalloonTextChar"/>
    <w:uiPriority w:val="99"/>
    <w:semiHidden/>
    <w:unhideWhenUsed/>
    <w:rsid w:val="00931F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1F4D"/>
    <w:rPr>
      <w:rFonts w:ascii="Segoe UI" w:hAnsi="Segoe UI" w:cs="Segoe UI"/>
      <w:sz w:val="18"/>
      <w:szCs w:val="18"/>
      <w:lang w:val="en-IN"/>
    </w:rPr>
  </w:style>
  <w:style w:type="paragraph" w:styleId="ListParagraph">
    <w:name w:val="List Paragraph"/>
    <w:basedOn w:val="Normal"/>
    <w:uiPriority w:val="34"/>
    <w:qFormat/>
    <w:rsid w:val="00283223"/>
    <w:pPr>
      <w:ind w:left="720"/>
      <w:contextualSpacing/>
    </w:pPr>
  </w:style>
  <w:style w:type="paragraph" w:styleId="Revision">
    <w:name w:val="Revision"/>
    <w:hidden/>
    <w:uiPriority w:val="99"/>
    <w:semiHidden/>
    <w:rsid w:val="00CA2BB1"/>
    <w:pPr>
      <w:spacing w:after="0" w:line="240" w:lineRule="auto"/>
    </w:pPr>
    <w:rPr>
      <w:lang w:val="en-IN"/>
    </w:rPr>
  </w:style>
  <w:style w:type="character" w:styleId="UnresolvedMention">
    <w:name w:val="Unresolved Mention"/>
    <w:basedOn w:val="DefaultParagraphFont"/>
    <w:uiPriority w:val="99"/>
    <w:semiHidden/>
    <w:unhideWhenUsed/>
    <w:rsid w:val="00BD04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6033">
      <w:bodyDiv w:val="1"/>
      <w:marLeft w:val="0"/>
      <w:marRight w:val="0"/>
      <w:marTop w:val="0"/>
      <w:marBottom w:val="0"/>
      <w:divBdr>
        <w:top w:val="none" w:sz="0" w:space="0" w:color="auto"/>
        <w:left w:val="none" w:sz="0" w:space="0" w:color="auto"/>
        <w:bottom w:val="none" w:sz="0" w:space="0" w:color="auto"/>
        <w:right w:val="none" w:sz="0" w:space="0" w:color="auto"/>
      </w:divBdr>
    </w:div>
    <w:div w:id="37125902">
      <w:bodyDiv w:val="1"/>
      <w:marLeft w:val="0"/>
      <w:marRight w:val="0"/>
      <w:marTop w:val="0"/>
      <w:marBottom w:val="0"/>
      <w:divBdr>
        <w:top w:val="none" w:sz="0" w:space="0" w:color="auto"/>
        <w:left w:val="none" w:sz="0" w:space="0" w:color="auto"/>
        <w:bottom w:val="none" w:sz="0" w:space="0" w:color="auto"/>
        <w:right w:val="none" w:sz="0" w:space="0" w:color="auto"/>
      </w:divBdr>
    </w:div>
    <w:div w:id="289359824">
      <w:bodyDiv w:val="1"/>
      <w:marLeft w:val="0"/>
      <w:marRight w:val="0"/>
      <w:marTop w:val="0"/>
      <w:marBottom w:val="0"/>
      <w:divBdr>
        <w:top w:val="none" w:sz="0" w:space="0" w:color="auto"/>
        <w:left w:val="none" w:sz="0" w:space="0" w:color="auto"/>
        <w:bottom w:val="none" w:sz="0" w:space="0" w:color="auto"/>
        <w:right w:val="none" w:sz="0" w:space="0" w:color="auto"/>
      </w:divBdr>
    </w:div>
    <w:div w:id="642199585">
      <w:bodyDiv w:val="1"/>
      <w:marLeft w:val="0"/>
      <w:marRight w:val="0"/>
      <w:marTop w:val="0"/>
      <w:marBottom w:val="0"/>
      <w:divBdr>
        <w:top w:val="none" w:sz="0" w:space="0" w:color="auto"/>
        <w:left w:val="none" w:sz="0" w:space="0" w:color="auto"/>
        <w:bottom w:val="none" w:sz="0" w:space="0" w:color="auto"/>
        <w:right w:val="none" w:sz="0" w:space="0" w:color="auto"/>
      </w:divBdr>
    </w:div>
    <w:div w:id="656498278">
      <w:bodyDiv w:val="1"/>
      <w:marLeft w:val="0"/>
      <w:marRight w:val="0"/>
      <w:marTop w:val="0"/>
      <w:marBottom w:val="0"/>
      <w:divBdr>
        <w:top w:val="none" w:sz="0" w:space="0" w:color="auto"/>
        <w:left w:val="none" w:sz="0" w:space="0" w:color="auto"/>
        <w:bottom w:val="none" w:sz="0" w:space="0" w:color="auto"/>
        <w:right w:val="none" w:sz="0" w:space="0" w:color="auto"/>
      </w:divBdr>
    </w:div>
    <w:div w:id="664431225">
      <w:bodyDiv w:val="1"/>
      <w:marLeft w:val="0"/>
      <w:marRight w:val="0"/>
      <w:marTop w:val="0"/>
      <w:marBottom w:val="0"/>
      <w:divBdr>
        <w:top w:val="none" w:sz="0" w:space="0" w:color="auto"/>
        <w:left w:val="none" w:sz="0" w:space="0" w:color="auto"/>
        <w:bottom w:val="none" w:sz="0" w:space="0" w:color="auto"/>
        <w:right w:val="none" w:sz="0" w:space="0" w:color="auto"/>
      </w:divBdr>
    </w:div>
    <w:div w:id="795833638">
      <w:bodyDiv w:val="1"/>
      <w:marLeft w:val="0"/>
      <w:marRight w:val="0"/>
      <w:marTop w:val="0"/>
      <w:marBottom w:val="0"/>
      <w:divBdr>
        <w:top w:val="none" w:sz="0" w:space="0" w:color="auto"/>
        <w:left w:val="none" w:sz="0" w:space="0" w:color="auto"/>
        <w:bottom w:val="none" w:sz="0" w:space="0" w:color="auto"/>
        <w:right w:val="none" w:sz="0" w:space="0" w:color="auto"/>
      </w:divBdr>
    </w:div>
    <w:div w:id="950548187">
      <w:bodyDiv w:val="1"/>
      <w:marLeft w:val="0"/>
      <w:marRight w:val="0"/>
      <w:marTop w:val="0"/>
      <w:marBottom w:val="0"/>
      <w:divBdr>
        <w:top w:val="none" w:sz="0" w:space="0" w:color="auto"/>
        <w:left w:val="none" w:sz="0" w:space="0" w:color="auto"/>
        <w:bottom w:val="none" w:sz="0" w:space="0" w:color="auto"/>
        <w:right w:val="none" w:sz="0" w:space="0" w:color="auto"/>
      </w:divBdr>
    </w:div>
    <w:div w:id="989359987">
      <w:bodyDiv w:val="1"/>
      <w:marLeft w:val="0"/>
      <w:marRight w:val="0"/>
      <w:marTop w:val="0"/>
      <w:marBottom w:val="0"/>
      <w:divBdr>
        <w:top w:val="none" w:sz="0" w:space="0" w:color="auto"/>
        <w:left w:val="none" w:sz="0" w:space="0" w:color="auto"/>
        <w:bottom w:val="none" w:sz="0" w:space="0" w:color="auto"/>
        <w:right w:val="none" w:sz="0" w:space="0" w:color="auto"/>
      </w:divBdr>
    </w:div>
    <w:div w:id="1153566386">
      <w:bodyDiv w:val="1"/>
      <w:marLeft w:val="0"/>
      <w:marRight w:val="0"/>
      <w:marTop w:val="0"/>
      <w:marBottom w:val="0"/>
      <w:divBdr>
        <w:top w:val="none" w:sz="0" w:space="0" w:color="auto"/>
        <w:left w:val="none" w:sz="0" w:space="0" w:color="auto"/>
        <w:bottom w:val="none" w:sz="0" w:space="0" w:color="auto"/>
        <w:right w:val="none" w:sz="0" w:space="0" w:color="auto"/>
      </w:divBdr>
    </w:div>
    <w:div w:id="1329091612">
      <w:bodyDiv w:val="1"/>
      <w:marLeft w:val="0"/>
      <w:marRight w:val="0"/>
      <w:marTop w:val="0"/>
      <w:marBottom w:val="0"/>
      <w:divBdr>
        <w:top w:val="none" w:sz="0" w:space="0" w:color="auto"/>
        <w:left w:val="none" w:sz="0" w:space="0" w:color="auto"/>
        <w:bottom w:val="none" w:sz="0" w:space="0" w:color="auto"/>
        <w:right w:val="none" w:sz="0" w:space="0" w:color="auto"/>
      </w:divBdr>
    </w:div>
    <w:div w:id="1341277711">
      <w:bodyDiv w:val="1"/>
      <w:marLeft w:val="0"/>
      <w:marRight w:val="0"/>
      <w:marTop w:val="0"/>
      <w:marBottom w:val="0"/>
      <w:divBdr>
        <w:top w:val="none" w:sz="0" w:space="0" w:color="auto"/>
        <w:left w:val="none" w:sz="0" w:space="0" w:color="auto"/>
        <w:bottom w:val="none" w:sz="0" w:space="0" w:color="auto"/>
        <w:right w:val="none" w:sz="0" w:space="0" w:color="auto"/>
      </w:divBdr>
    </w:div>
    <w:div w:id="1389842863">
      <w:bodyDiv w:val="1"/>
      <w:marLeft w:val="0"/>
      <w:marRight w:val="0"/>
      <w:marTop w:val="0"/>
      <w:marBottom w:val="0"/>
      <w:divBdr>
        <w:top w:val="none" w:sz="0" w:space="0" w:color="auto"/>
        <w:left w:val="none" w:sz="0" w:space="0" w:color="auto"/>
        <w:bottom w:val="none" w:sz="0" w:space="0" w:color="auto"/>
        <w:right w:val="none" w:sz="0" w:space="0" w:color="auto"/>
      </w:divBdr>
    </w:div>
    <w:div w:id="1582907249">
      <w:bodyDiv w:val="1"/>
      <w:marLeft w:val="0"/>
      <w:marRight w:val="0"/>
      <w:marTop w:val="0"/>
      <w:marBottom w:val="0"/>
      <w:divBdr>
        <w:top w:val="none" w:sz="0" w:space="0" w:color="auto"/>
        <w:left w:val="none" w:sz="0" w:space="0" w:color="auto"/>
        <w:bottom w:val="none" w:sz="0" w:space="0" w:color="auto"/>
        <w:right w:val="none" w:sz="0" w:space="0" w:color="auto"/>
      </w:divBdr>
    </w:div>
    <w:div w:id="1978533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bf1b813-6d60-456d-8ecd-8495dbc8f9d4">
      <Terms xmlns="http://schemas.microsoft.com/office/infopath/2007/PartnerControls"/>
    </lcf76f155ced4ddcb4097134ff3c332f>
    <TaxCatchAll xmlns="ab1e2af6-65fe-48fe-a6ac-2a61b1d1908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4BF458C13FB7640AA5B9D1127D8D7BC" ma:contentTypeVersion="19" ma:contentTypeDescription="Create a new document." ma:contentTypeScope="" ma:versionID="6213bfd6b6e3e1bd458d702e75f3f38c">
  <xsd:schema xmlns:xsd="http://www.w3.org/2001/XMLSchema" xmlns:xs="http://www.w3.org/2001/XMLSchema" xmlns:p="http://schemas.microsoft.com/office/2006/metadata/properties" xmlns:ns2="0bf1b813-6d60-456d-8ecd-8495dbc8f9d4" xmlns:ns3="ab1e2af6-65fe-48fe-a6ac-2a61b1d19085" targetNamespace="http://schemas.microsoft.com/office/2006/metadata/properties" ma:root="true" ma:fieldsID="260954b090be844abed97d9040bd65de" ns2:_="" ns3:_="">
    <xsd:import namespace="0bf1b813-6d60-456d-8ecd-8495dbc8f9d4"/>
    <xsd:import namespace="ab1e2af6-65fe-48fe-a6ac-2a61b1d1908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f1b813-6d60-456d-8ecd-8495dbc8f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1e81edd-e918-41f4-a8ab-c4b8505963d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1e2af6-65fe-48fe-a6ac-2a61b1d1908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3b292f8-373a-4a4a-b33e-bb3ce9568613}" ma:internalName="TaxCatchAll" ma:showField="CatchAllData" ma:web="ab1e2af6-65fe-48fe-a6ac-2a61b1d190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6AF84F-09C4-4B78-999E-AC8136BBC8C8}">
  <ds:schemaRefs>
    <ds:schemaRef ds:uri="http://schemas.microsoft.com/office/2006/metadata/properties"/>
    <ds:schemaRef ds:uri="http://schemas.microsoft.com/office/infopath/2007/PartnerControls"/>
    <ds:schemaRef ds:uri="0bf1b813-6d60-456d-8ecd-8495dbc8f9d4"/>
    <ds:schemaRef ds:uri="ab1e2af6-65fe-48fe-a6ac-2a61b1d19085"/>
  </ds:schemaRefs>
</ds:datastoreItem>
</file>

<file path=customXml/itemProps2.xml><?xml version="1.0" encoding="utf-8"?>
<ds:datastoreItem xmlns:ds="http://schemas.openxmlformats.org/officeDocument/2006/customXml" ds:itemID="{44C4D6CB-E505-4A5E-90B4-435DD187C91C}">
  <ds:schemaRefs>
    <ds:schemaRef ds:uri="http://schemas.microsoft.com/sharepoint/v3/contenttype/forms"/>
  </ds:schemaRefs>
</ds:datastoreItem>
</file>

<file path=customXml/itemProps3.xml><?xml version="1.0" encoding="utf-8"?>
<ds:datastoreItem xmlns:ds="http://schemas.openxmlformats.org/officeDocument/2006/customXml" ds:itemID="{27612C18-6809-4035-AC8F-B74E9088F1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f1b813-6d60-456d-8ecd-8495dbc8f9d4"/>
    <ds:schemaRef ds:uri="ab1e2af6-65fe-48fe-a6ac-2a61b1d190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767486B-7887-45DE-9016-5895D36CB3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316</Words>
  <Characters>1804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Amartya</dc:creator>
  <cp:keywords/>
  <dc:description/>
  <cp:lastModifiedBy>Koushik Gubba</cp:lastModifiedBy>
  <cp:revision>5</cp:revision>
  <cp:lastPrinted>2015-02-09T09:18:00Z</cp:lastPrinted>
  <dcterms:created xsi:type="dcterms:W3CDTF">2026-02-11T07:27:00Z</dcterms:created>
  <dcterms:modified xsi:type="dcterms:W3CDTF">2026-05-23T16:44:00Z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0bb76bd-f6d2-45bc-998e-d6f84e379b20_Enabled">
    <vt:lpwstr>true</vt:lpwstr>
  </property>
  <property fmtid="{D5CDD505-2E9C-101B-9397-08002B2CF9AE}" pid="3" name="MSIP_Label_20bb76bd-f6d2-45bc-998e-d6f84e379b20_SetDate">
    <vt:lpwstr>2023-12-19T07:19:51Z</vt:lpwstr>
  </property>
  <property fmtid="{D5CDD505-2E9C-101B-9397-08002B2CF9AE}" pid="4" name="MSIP_Label_20bb76bd-f6d2-45bc-998e-d6f84e379b20_Method">
    <vt:lpwstr>Standard</vt:lpwstr>
  </property>
  <property fmtid="{D5CDD505-2E9C-101B-9397-08002B2CF9AE}" pid="5" name="MSIP_Label_20bb76bd-f6d2-45bc-998e-d6f84e379b20_Name">
    <vt:lpwstr>Public</vt:lpwstr>
  </property>
  <property fmtid="{D5CDD505-2E9C-101B-9397-08002B2CF9AE}" pid="6" name="MSIP_Label_20bb76bd-f6d2-45bc-998e-d6f84e379b20_SiteId">
    <vt:lpwstr>b08407bb-0b20-4d4c-bba5-89a41710caaa</vt:lpwstr>
  </property>
  <property fmtid="{D5CDD505-2E9C-101B-9397-08002B2CF9AE}" pid="7" name="MSIP_Label_20bb76bd-f6d2-45bc-998e-d6f84e379b20_ActionId">
    <vt:lpwstr>a596af26-89bb-404b-9a23-48ff1f3fa595</vt:lpwstr>
  </property>
  <property fmtid="{D5CDD505-2E9C-101B-9397-08002B2CF9AE}" pid="8" name="MSIP_Label_20bb76bd-f6d2-45bc-998e-d6f84e379b20_ContentBits">
    <vt:lpwstr>0</vt:lpwstr>
  </property>
  <property fmtid="{D5CDD505-2E9C-101B-9397-08002B2CF9AE}" pid="9" name="ContentTypeId">
    <vt:lpwstr>0x01010054BF458C13FB7640AA5B9D1127D8D7BC</vt:lpwstr>
  </property>
  <property fmtid="{D5CDD505-2E9C-101B-9397-08002B2CF9AE}" pid="10" name="MediaServiceImageTags">
    <vt:lpwstr/>
  </property>
</Properties>
</file>