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0A13" w14:textId="77777777" w:rsidR="00001380" w:rsidRDefault="00001380" w:rsidP="000013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Quisque ornare lorem ut sagittis auctor. Praesent posuere felis urna, vel ullamcorper quam aliquet et. Nunc nunc elit, pretium vel massa quis, porttitor elementum dui. Aenean et neque dolor. Sed ornare, nisi vitae faucibus aliquam, tellus leo bibendum felis, quis porttitor mauris erat ut nunc. Morbi sollicitudin velit quis facilisis eleifend. Phasellus nisl mauris, facilisis in aliquam commodo, vulputate ac orci. Nam sed mattis dolor. Quisque consectetur gravida odio, ut ornare ipsum vehicula id. Fusce tellus nulla, porttitor in dui ut, vestibulum rutrum neque. Curabitur viverra vestibulum nisl ac porttitor.</w:t>
      </w:r>
    </w:p>
    <w:p w14:paraId="3F704070" w14:textId="77777777" w:rsidR="00001380" w:rsidRDefault="00001380" w:rsidP="000013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commodo pretium lacinia. Cras nunc nunc, euismod vitae bibendum quis, aliquet ut quam. Quisque vulputate maximus diam. Donec orci metus, suscipit sed mattis sed, maximus sed orci. In ipsum tortor, congue nec euismod quis, posuere id nulla. Pellentesque vel elit porttitor, porta nunc id, lobortis nisi. Phasellus pretium quam leo, sit amet lacinia dui aliquet ac. Duis ullamcorper porta risus. Suspendisse consequat, quam sed malesuada pharetra, nisl neque sollicitudin lectus, quis scelerisque mi libero quis est. Sed eget dictum massa. Nulla faucibus, metus id pulvinar accumsan, purus turpis volutpat arcu, faucibus efficitur erat enim non ligula. Nullam ut erat laoreet, gravida est sit amet, ultrices mi. Ut lacus justo, vehicula sed gravida egestas, lacinia id nibh. Vestibulum eget erat vitae erat imperdiet pellentesque in id mi. Pellentesque id eros quis velit maximus mollis et nec eros. Phasellus sed posuere elit.</w:t>
      </w:r>
    </w:p>
    <w:p w14:paraId="5064D1BE" w14:textId="77777777" w:rsidR="00001380" w:rsidRDefault="00001380" w:rsidP="000013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commodo eget quam eu hendrerit. Vestibulum placerat, tortor eget auctor molestie, lorem mauris pulvinar leo, in finibus dui enim a velit. In hac habitasse platea dictumst. Duis ut nibh et elit placerat condimentum. Sed a libero pulvinar, congue ligula et, mattis sapien. Morbi ac orci mauris. Sed pharetra justo erat, vel posuere sapien tempus sed. Donec dictum erat purus, eget gravida justo dictum eget. Sed justo nunc, varius sit amet pellentesque vel, feugiat sagittis augue. Pellentesque commodo sollicitudin sapien, nec lacinia ante. Aliquam volutpat justo dolor, vel varius sem hendrerit id. Aliquam finibus consequat sapien quis facilisis.</w:t>
      </w:r>
    </w:p>
    <w:p w14:paraId="46CF43AF" w14:textId="77777777" w:rsidR="00001380" w:rsidRDefault="00001380" w:rsidP="000013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vulputate accumsan consectetur. Phasellus leo mi, tristique et elit vel, vulputate sagittis purus. Phasellus bibendum arcu quis nisl imperdiet aliquam. Phasellus feugiat quam ac elit porta tempus a ut turpis. Sed nec erat nulla. Nulla mattis dignissim sodales. Curabitur eget elementum nisl, eget varius turpis. Suspendisse nec commodo odio. Maecenas eu sapien quis arcu sagittis faucibus. Pellentesque faucibus a felis ut venenatis. Vestibulum finibus faucibus urna, non fringilla risus molestie id.</w:t>
      </w:r>
    </w:p>
    <w:p w14:paraId="18646C5D" w14:textId="77777777" w:rsidR="00001380" w:rsidRDefault="00001380" w:rsidP="000013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id lorem tristique felis semper aliquet eget quis neque. Cras ut suscipit sem. Interdum et malesuada fames ac ante ipsum primis in faucibus. Nam vulputate viverra velit, porta fermentum magna consectetur accumsan. Donec consectetur molestie erat eget blandit. Aenean hendrerit sodales odio in volutpat. Vestibulum euismod blandit vestibulum. Curabitur posuere interdum elit vel condimentum. Orci varius natoque penatibus et magnis dis parturient montes, nascetur ridiculus mus. Suspendisse auctor imperdiet ante. Sed luctus nibh eu purus rhoncus fringilla. Vestibulum iaculis orci sed enim rhoncus lobortis. Phasellus sit amet augue in lorem tempus faucibus nec a orci. Cras posuere blandit dui vitae rutrum. Sed in odio venenatis erat cursus varius ac in nibh.</w:t>
      </w:r>
    </w:p>
    <w:p w14:paraId="5F9DF2D1" w14:textId="77777777" w:rsidR="00001380" w:rsidRDefault="00001380" w:rsidP="000013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Morbi massa dolor, faucibus vitae maximus in, varius eu dolor. Quisque sit amet est non libero porttitor porta feugiat non massa. Nunc non dui tellus. Curabitur ultricies fringilla nisi, at facilisis </w:t>
      </w:r>
      <w:r>
        <w:rPr>
          <w:rFonts w:ascii="Open Sans" w:hAnsi="Open Sans" w:cs="Open Sans"/>
          <w:color w:val="000000"/>
          <w:sz w:val="21"/>
          <w:szCs w:val="21"/>
        </w:rPr>
        <w:lastRenderedPageBreak/>
        <w:t>lorem fringilla vel. Pellentesque habitant morbi tristique senectus et netus et malesuada fames ac turpis egestas. Nullam ornare justo felis, sed euismod dolor viverra pellentesque. Ut sed diam sed neque vehicula feugiat. Maecenas condimentum nulla posuere molestie ornare. Vestibulum eget euismod dui. Sed luctus at urna a lacinia. Maecenas viverra volutpat egestas. Aenean efficitur facilisis nisl. Pellentesque malesuada egestas justo. Integer quam massa, sodales sed sapien eu, hendrerit aliquet dolor. Sed molestie efficitur mauris.</w:t>
      </w:r>
    </w:p>
    <w:p w14:paraId="49791D42" w14:textId="77777777" w:rsidR="00001380" w:rsidRDefault="00001380" w:rsidP="000013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sed magna vitae mauris consectetur aliquam. Nam facilisis nulla in lacus sagittis, venenatis sodales lacus maximus. In est ipsum, efficitur quis nisi id, hendrerit accumsan lorem. Suspendisse potenti. Aliquam vehicula metus et posuere sodales. Morbi vel ex sit amet turpis varius porttitor vel vestibulum nunc. Nulla dictum nulla id consequat porttitor.</w:t>
      </w:r>
    </w:p>
    <w:p w14:paraId="466444F1" w14:textId="77777777" w:rsidR="00001380" w:rsidRDefault="00001380" w:rsidP="000013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ipsum quam, pellentesque in rutrum eu, blandit a magna. Nulla rutrum viverra tincidunt. Nulla vehicula vel quam ac fringilla. Aliquam mollis euismod dictum. Nulla purus orci, imperdiet id leo a, commodo lacinia leo. Duis tempus tortor libero, quis sagittis libero interdum iaculis. Pellentesque id ornare augue, at luctus metus. Maecenas elit erat, gravida bibendum purus in, mattis elementum felis. Mauris hendrerit, massa vel faucibus rhoncus, mauris odio pulvinar elit, ac egestas sapien felis non tortor.</w:t>
      </w:r>
    </w:p>
    <w:p w14:paraId="0FB5B4D6" w14:textId="77777777" w:rsidR="00001380" w:rsidRDefault="00001380" w:rsidP="000013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suscipit, nisl id commodo dignissim, sem neque tempus neque, nec vehicula nunc nunc auctor lorem. Nam non ligula commodo, vestibulum nunc a, hendrerit magna. Phasellus sagittis ultrices purus, eget tempus nunc viverra nec. Nulla turpis orci, accumsan a facilisis nec, tristique ut metus. Suspendisse ut mattis risus, a ultrices purus. Pellentesque blandit massa id turpis sagittis, sed porta nisl scelerisque. Vivamus et erat vulputate, elementum risus eget, tempor sem.</w:t>
      </w:r>
    </w:p>
    <w:p w14:paraId="48E71CB4" w14:textId="77777777" w:rsidR="00001380" w:rsidRDefault="00001380" w:rsidP="000013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aliquet tempor sapien nec bibendum. Duis varius urna varius convallis fringilla. Etiam mollis, risus ac rhoncus fringilla, sapien turpis volutpat dolor, non vehicula enim nisl id est. Vestibulum eu lacus vel mi dapibus dapibus. Sed non felis mattis, aliquet lectus ut, placerat urna. Morbi ultricies nibh at scelerisque consectetur. In lacinia volutpat urna vitae volutpat. Donec imperdiet felis ut leo tempus, sit amet luctus neque laoreet. Nulla pharetra nisl eget quam ullamcorper, ut ornare urna fermentum. Aenean nulla massa, venenatis varius tellus non, ultrices congue nisl. Ut molestie volutpat velit, id elementum diam commodo quis. Quisque molestie eget mi a dignissim. Maecenas sit amet nibh mauris. Pellentesque eu maximus sem, nec mollis lorem. In ante tellus, scelerisque eget varius quis, bibendum quis massa. Cras eget efficitur nisi.</w:t>
      </w:r>
    </w:p>
    <w:p w14:paraId="2C4E6903" w14:textId="77777777" w:rsidR="0005582D" w:rsidRPr="00001380" w:rsidRDefault="00001380" w:rsidP="00001380"/>
    <w:sectPr w:rsidR="0005582D" w:rsidRPr="00001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BD"/>
    <w:rsid w:val="00001380"/>
    <w:rsid w:val="001E6CBD"/>
    <w:rsid w:val="007930C9"/>
    <w:rsid w:val="00BE2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2616C-9F8F-4C8C-AF00-4721EF87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3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Nuraddin Sadili</dc:creator>
  <cp:keywords/>
  <dc:description/>
  <cp:lastModifiedBy>Nuraddin Sadili</cp:lastModifiedBy>
  <cp:revision>3</cp:revision>
  <dcterms:created xsi:type="dcterms:W3CDTF">2021-05-17T06:47:00Z</dcterms:created>
  <dcterms:modified xsi:type="dcterms:W3CDTF">2021-05-17T06:47:00Z</dcterms:modified>
</cp:coreProperties>
</file>