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8CA4" w14:textId="5CA8591C" w:rsidR="00EB4092" w:rsidRDefault="004B4568">
      <w:pPr>
        <w:rPr>
          <w:b/>
          <w:bCs/>
        </w:rPr>
      </w:pPr>
      <w:r>
        <w:rPr>
          <w:b/>
          <w:bCs/>
        </w:rPr>
        <w:t xml:space="preserve">Q1: What is </w:t>
      </w:r>
      <w:proofErr w:type="gramStart"/>
      <w:r>
        <w:rPr>
          <w:b/>
          <w:bCs/>
        </w:rPr>
        <w:t>JavaScript ?</w:t>
      </w:r>
      <w:proofErr w:type="gramEnd"/>
    </w:p>
    <w:p w14:paraId="6BC3A0E9" w14:textId="1E649CE0" w:rsidR="004B4568" w:rsidRPr="004B4568" w:rsidRDefault="004B4568">
      <w:r w:rsidRPr="004B4568">
        <w:t xml:space="preserve">Ans1: </w:t>
      </w:r>
      <w:r w:rsidRPr="004B4568">
        <w:t xml:space="preserve">JavaScript (JS) is a </w:t>
      </w:r>
      <w:r w:rsidRPr="004B4568">
        <w:rPr>
          <w:u w:val="single"/>
        </w:rPr>
        <w:t>programming language</w:t>
      </w:r>
      <w:r w:rsidRPr="004B4568">
        <w:t xml:space="preserve"> used to make </w:t>
      </w:r>
      <w:r w:rsidRPr="004B4568">
        <w:rPr>
          <w:u w:val="single"/>
        </w:rPr>
        <w:t>websites</w:t>
      </w:r>
      <w:r w:rsidRPr="004B4568">
        <w:t xml:space="preserve"> and </w:t>
      </w:r>
      <w:r w:rsidRPr="004B4568">
        <w:rPr>
          <w:u w:val="single"/>
        </w:rPr>
        <w:t>web applications</w:t>
      </w:r>
      <w:r w:rsidRPr="004B4568">
        <w:t xml:space="preserve"> </w:t>
      </w:r>
      <w:r w:rsidRPr="004B4568">
        <w:rPr>
          <w:u w:val="single"/>
        </w:rPr>
        <w:t>interactive</w:t>
      </w:r>
      <w:r w:rsidRPr="004B4568">
        <w:t xml:space="preserve">, </w:t>
      </w:r>
      <w:r w:rsidRPr="004B4568">
        <w:rPr>
          <w:u w:val="single"/>
        </w:rPr>
        <w:t>dynamic</w:t>
      </w:r>
      <w:r w:rsidRPr="004B4568">
        <w:t>, and capable of doing things based on logic.</w:t>
      </w:r>
    </w:p>
    <w:sectPr w:rsidR="004B4568" w:rsidRPr="004B4568" w:rsidSect="004B45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92"/>
    <w:rsid w:val="004B4568"/>
    <w:rsid w:val="00B945E0"/>
    <w:rsid w:val="00EB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C739"/>
  <w15:chartTrackingRefBased/>
  <w15:docId w15:val="{669C39B5-59A2-4A34-93F0-1D3EC4A2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2026-09-25T16:49:00Z</dcterms:created>
  <dcterms:modified xsi:type="dcterms:W3CDTF">2026-09-25T16:50:00Z</dcterms:modified>
</cp:coreProperties>
</file>