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01FB" w14:textId="77777777" w:rsidR="00827CF4" w:rsidRDefault="004079F5">
      <w:pPr>
        <w:spacing w:after="0" w:line="259" w:lineRule="auto"/>
        <w:jc w:val="center"/>
      </w:pPr>
      <w:r>
        <w:rPr>
          <w:sz w:val="72"/>
        </w:rPr>
        <w:t xml:space="preserve"> ABDULLAH TARIQ</w:t>
      </w:r>
    </w:p>
    <w:p w14:paraId="2E58C676" w14:textId="77777777" w:rsidR="00827CF4" w:rsidRDefault="004079F5">
      <w:pPr>
        <w:spacing w:after="0" w:line="259" w:lineRule="auto"/>
        <w:jc w:val="center"/>
      </w:pPr>
      <w:r>
        <w:t>Eden Garden, Faisalabad, Punjab.</w:t>
      </w:r>
    </w:p>
    <w:p w14:paraId="1EC27343" w14:textId="77777777" w:rsidR="00827CF4" w:rsidRDefault="004079F5">
      <w:pPr>
        <w:spacing w:after="0" w:line="259" w:lineRule="auto"/>
        <w:ind w:left="10"/>
        <w:jc w:val="center"/>
      </w:pPr>
      <w:r>
        <w:rPr>
          <w:sz w:val="28"/>
        </w:rPr>
        <w:t>+92300-7965044</w:t>
      </w:r>
    </w:p>
    <w:p w14:paraId="24CC9560" w14:textId="77777777" w:rsidR="00827CF4" w:rsidRDefault="004079F5">
      <w:pPr>
        <w:spacing w:after="307" w:line="259" w:lineRule="auto"/>
        <w:ind w:left="-10" w:right="-1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96984D" wp14:editId="7B5D852E">
                <wp:extent cx="6592824" cy="9147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824" cy="9147"/>
                          <a:chOff x="0" y="0"/>
                          <a:chExt cx="6592824" cy="9147"/>
                        </a:xfrm>
                      </wpg:grpSpPr>
                      <wps:wsp>
                        <wps:cNvPr id="3337" name="Shape 3337"/>
                        <wps:cNvSpPr/>
                        <wps:spPr>
                          <a:xfrm>
                            <a:off x="0" y="0"/>
                            <a:ext cx="65928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2824" h="9147">
                                <a:moveTo>
                                  <a:pt x="0" y="4573"/>
                                </a:moveTo>
                                <a:lnTo>
                                  <a:pt x="65928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519.12pt;height:0.7202pt;mso-position-horizontal-relative:char;mso-position-vertical-relative:line" coordsize="65928,91">
                <v:shape id="Shape 3337" style="position:absolute;width:65928;height:91;left:0;top:0;" coordsize="6592824,9147" path="m0,4573l6592824,4573">
                  <v:stroke weight="0.720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78B5B04" w14:textId="77777777" w:rsidR="00827CF4" w:rsidRDefault="004079F5">
      <w:pPr>
        <w:pStyle w:val="Heading1"/>
        <w:spacing w:after="0"/>
        <w:ind w:left="5" w:hanging="10"/>
      </w:pPr>
      <w:r>
        <w:rPr>
          <w:sz w:val="32"/>
        </w:rPr>
        <w:t>SUMMARY</w:t>
      </w:r>
    </w:p>
    <w:p w14:paraId="182F8BD0" w14:textId="77777777" w:rsidR="00827CF4" w:rsidRDefault="004079F5">
      <w:r>
        <w:t>Enthusiastic and detail-oriented Full Stack Developer currently pursuing a Bachelor's in Software Engineering. Proficient in creating responsive, user-friendly web applications with strong expertise in JavaScript, React, Node.js, and MongoDB. Passionate ab</w:t>
      </w:r>
      <w:r>
        <w:t>out delivering clean, maintainable code and continuously improving through hands-on learning and collaboration.</w:t>
      </w:r>
    </w:p>
    <w:p w14:paraId="7313587E" w14:textId="77777777" w:rsidR="00827CF4" w:rsidRDefault="004079F5">
      <w:pPr>
        <w:spacing w:after="301" w:line="259" w:lineRule="auto"/>
        <w:ind w:left="-10" w:right="-1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CB334A" wp14:editId="077B8836">
                <wp:extent cx="6592824" cy="12195"/>
                <wp:effectExtent l="0" t="0" r="0" b="0"/>
                <wp:docPr id="3340" name="Group 3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824" cy="12195"/>
                          <a:chOff x="0" y="0"/>
                          <a:chExt cx="6592824" cy="12195"/>
                        </a:xfrm>
                      </wpg:grpSpPr>
                      <wps:wsp>
                        <wps:cNvPr id="3339" name="Shape 3339"/>
                        <wps:cNvSpPr/>
                        <wps:spPr>
                          <a:xfrm>
                            <a:off x="0" y="0"/>
                            <a:ext cx="6592824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2824" h="12195">
                                <a:moveTo>
                                  <a:pt x="0" y="6098"/>
                                </a:moveTo>
                                <a:lnTo>
                                  <a:pt x="6592824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0" style="width:519.12pt;height:0.960266pt;mso-position-horizontal-relative:char;mso-position-vertical-relative:line" coordsize="65928,121">
                <v:shape id="Shape 3339" style="position:absolute;width:65928;height:121;left:0;top:0;" coordsize="6592824,12195" path="m0,6098l6592824,6098">
                  <v:stroke weight="0.96026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836C0E0" w14:textId="77777777" w:rsidR="00827CF4" w:rsidRDefault="004079F5">
      <w:pPr>
        <w:pStyle w:val="Heading1"/>
      </w:pPr>
      <w:r>
        <w:t>WORK EXPERIENCE</w:t>
      </w:r>
    </w:p>
    <w:p w14:paraId="779228D0" w14:textId="77777777" w:rsidR="00827CF4" w:rsidRDefault="004079F5">
      <w:pPr>
        <w:tabs>
          <w:tab w:val="right" w:pos="10363"/>
        </w:tabs>
        <w:spacing w:after="104"/>
        <w:ind w:left="0"/>
        <w:jc w:val="left"/>
      </w:pPr>
      <w:proofErr w:type="spellStart"/>
      <w:r>
        <w:rPr>
          <w:sz w:val="28"/>
        </w:rPr>
        <w:t>Mern</w:t>
      </w:r>
      <w:proofErr w:type="spellEnd"/>
      <w:r>
        <w:rPr>
          <w:sz w:val="28"/>
        </w:rPr>
        <w:t>-Stack</w:t>
      </w:r>
      <w:r>
        <w:rPr>
          <w:sz w:val="28"/>
        </w:rPr>
        <w:t xml:space="preserve"> Developer</w:t>
      </w:r>
      <w:r>
        <w:rPr>
          <w:sz w:val="28"/>
        </w:rPr>
        <w:tab/>
      </w:r>
      <w:r>
        <w:rPr>
          <w:sz w:val="28"/>
        </w:rPr>
        <w:t>2025(July)</w:t>
      </w:r>
      <w:r>
        <w:rPr>
          <w:sz w:val="28"/>
        </w:rPr>
        <w:t xml:space="preserve"> – Present</w:t>
      </w:r>
    </w:p>
    <w:p w14:paraId="3D34B2CB" w14:textId="77777777" w:rsidR="00827CF4" w:rsidRDefault="004079F5">
      <w:pPr>
        <w:numPr>
          <w:ilvl w:val="0"/>
          <w:numId w:val="1"/>
        </w:numPr>
        <w:ind w:hanging="245"/>
      </w:pPr>
      <w:r>
        <w:t>Worked on full stack development of web modules using MERN stack</w:t>
      </w:r>
    </w:p>
    <w:p w14:paraId="29BBD9B5" w14:textId="77777777" w:rsidR="00827CF4" w:rsidRDefault="004079F5">
      <w:pPr>
        <w:numPr>
          <w:ilvl w:val="0"/>
          <w:numId w:val="1"/>
        </w:numPr>
        <w:ind w:hanging="245"/>
      </w:pPr>
      <w:r>
        <w:t>Contributed to UI/UX enhancement</w:t>
      </w:r>
      <w:r>
        <w:t>s and database integration.</w:t>
      </w:r>
    </w:p>
    <w:p w14:paraId="269BC4EE" w14:textId="77777777" w:rsidR="00827CF4" w:rsidRDefault="004079F5">
      <w:pPr>
        <w:numPr>
          <w:ilvl w:val="0"/>
          <w:numId w:val="1"/>
        </w:numPr>
        <w:spacing w:after="205"/>
        <w:ind w:hanging="245"/>
      </w:pPr>
      <w:r>
        <w:t>Collaborated in Agile development sprints, participating in code reviews and deploying updates to staging environments.</w:t>
      </w:r>
    </w:p>
    <w:p w14:paraId="40DE9F93" w14:textId="77777777" w:rsidR="00827CF4" w:rsidRDefault="004079F5">
      <w:pPr>
        <w:tabs>
          <w:tab w:val="right" w:pos="10363"/>
        </w:tabs>
        <w:ind w:left="0"/>
        <w:jc w:val="left"/>
      </w:pPr>
      <w:r>
        <w:t>Academic Intern, Premed.pk I Remote</w:t>
      </w:r>
      <w:r>
        <w:tab/>
      </w:r>
      <w:r>
        <w:t>2023 - 2024</w:t>
      </w:r>
    </w:p>
    <w:p w14:paraId="379C9E53" w14:textId="77777777" w:rsidR="00827CF4" w:rsidRDefault="004079F5">
      <w:pPr>
        <w:numPr>
          <w:ilvl w:val="0"/>
          <w:numId w:val="1"/>
        </w:numPr>
        <w:ind w:hanging="245"/>
      </w:pPr>
      <w:r>
        <w:t>Assisted in frontend updates and minor backend tasks</w:t>
      </w:r>
    </w:p>
    <w:p w14:paraId="0E729A6A" w14:textId="77777777" w:rsidR="00827CF4" w:rsidRDefault="004079F5">
      <w:pPr>
        <w:numPr>
          <w:ilvl w:val="0"/>
          <w:numId w:val="1"/>
        </w:numPr>
        <w:ind w:hanging="245"/>
      </w:pPr>
      <w:r>
        <w:t>Collabo</w:t>
      </w:r>
      <w:r>
        <w:t>rated with the development team on debugging and QA.</w:t>
      </w:r>
    </w:p>
    <w:p w14:paraId="5D9A9A31" w14:textId="77777777" w:rsidR="00827CF4" w:rsidRDefault="004079F5">
      <w:pPr>
        <w:numPr>
          <w:ilvl w:val="0"/>
          <w:numId w:val="1"/>
        </w:numPr>
        <w:spacing w:after="297"/>
        <w:ind w:hanging="245"/>
      </w:pPr>
      <w:r>
        <w:t>Contributed to improving user experience by suggesting UI enhancements and optimizing page load performance.</w:t>
      </w:r>
    </w:p>
    <w:p w14:paraId="0F1A20CC" w14:textId="77777777" w:rsidR="00827CF4" w:rsidRDefault="004079F5">
      <w:pPr>
        <w:tabs>
          <w:tab w:val="right" w:pos="10363"/>
        </w:tabs>
        <w:spacing w:after="0" w:line="259" w:lineRule="auto"/>
        <w:ind w:left="0"/>
        <w:jc w:val="left"/>
      </w:pPr>
      <w:r>
        <w:rPr>
          <w:sz w:val="28"/>
        </w:rPr>
        <w:t xml:space="preserve">Front-end Developer, </w:t>
      </w:r>
      <w:proofErr w:type="spellStart"/>
      <w:r>
        <w:rPr>
          <w:sz w:val="28"/>
        </w:rPr>
        <w:t>SubLime</w:t>
      </w:r>
      <w:proofErr w:type="spellEnd"/>
      <w:r>
        <w:rPr>
          <w:sz w:val="28"/>
        </w:rPr>
        <w:t xml:space="preserve"> Tech</w:t>
      </w:r>
      <w:r>
        <w:rPr>
          <w:sz w:val="28"/>
        </w:rPr>
        <w:tab/>
      </w:r>
      <w:r>
        <w:rPr>
          <w:sz w:val="28"/>
        </w:rPr>
        <w:t>2023 - 2024</w:t>
      </w:r>
    </w:p>
    <w:p w14:paraId="7868E129" w14:textId="77777777" w:rsidR="00827CF4" w:rsidRDefault="004079F5">
      <w:pPr>
        <w:numPr>
          <w:ilvl w:val="0"/>
          <w:numId w:val="1"/>
        </w:numPr>
        <w:ind w:hanging="245"/>
      </w:pPr>
      <w:r>
        <w:t xml:space="preserve">Designed and implemented responsive web interfaces using modern UI principles. </w:t>
      </w:r>
      <w:r>
        <w:rPr>
          <w:noProof/>
        </w:rPr>
        <w:drawing>
          <wp:inline distT="0" distB="0" distL="0" distR="0" wp14:anchorId="2925296E" wp14:editId="11B32214">
            <wp:extent cx="42672" cy="42684"/>
            <wp:effectExtent l="0" t="0" r="0" b="0"/>
            <wp:docPr id="1425" name="Picture 1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Picture 14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Built reusable components for scalable front-end architecture.</w:t>
      </w:r>
    </w:p>
    <w:p w14:paraId="6A92E4CB" w14:textId="77777777" w:rsidR="00827CF4" w:rsidRDefault="004079F5">
      <w:pPr>
        <w:numPr>
          <w:ilvl w:val="0"/>
          <w:numId w:val="1"/>
        </w:numPr>
        <w:ind w:hanging="245"/>
      </w:pPr>
      <w:r>
        <w:t>Ensured cross-browser and mobile-friendly performance across all devices.</w:t>
      </w:r>
    </w:p>
    <w:p w14:paraId="2060262D" w14:textId="77777777" w:rsidR="00827CF4" w:rsidRDefault="004079F5">
      <w:pPr>
        <w:spacing w:after="302" w:line="259" w:lineRule="auto"/>
        <w:ind w:left="-10" w:right="-1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2F06D3" wp14:editId="472590E9">
                <wp:extent cx="6592824" cy="9147"/>
                <wp:effectExtent l="0" t="0" r="0" b="0"/>
                <wp:docPr id="3342" name="Group 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824" cy="9147"/>
                          <a:chOff x="0" y="0"/>
                          <a:chExt cx="6592824" cy="9147"/>
                        </a:xfrm>
                      </wpg:grpSpPr>
                      <wps:wsp>
                        <wps:cNvPr id="3341" name="Shape 3341"/>
                        <wps:cNvSpPr/>
                        <wps:spPr>
                          <a:xfrm>
                            <a:off x="0" y="0"/>
                            <a:ext cx="65928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2824" h="9147">
                                <a:moveTo>
                                  <a:pt x="0" y="4573"/>
                                </a:moveTo>
                                <a:lnTo>
                                  <a:pt x="65928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2" style="width:519.12pt;height:0.720215pt;mso-position-horizontal-relative:char;mso-position-vertical-relative:line" coordsize="65928,91">
                <v:shape id="Shape 3341" style="position:absolute;width:65928;height:91;left:0;top:0;" coordsize="6592824,9147" path="m0,4573l65928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3A54B70" w14:textId="77777777" w:rsidR="00827CF4" w:rsidRDefault="004079F5">
      <w:pPr>
        <w:pStyle w:val="Heading2"/>
        <w:spacing w:after="132"/>
        <w:ind w:left="5"/>
      </w:pPr>
      <w:r>
        <w:t>EDUCATION</w:t>
      </w:r>
    </w:p>
    <w:p w14:paraId="174BDF48" w14:textId="77777777" w:rsidR="00827CF4" w:rsidRDefault="004079F5">
      <w:pPr>
        <w:ind w:left="10"/>
      </w:pPr>
      <w:r>
        <w:t>University o</w:t>
      </w:r>
      <w:bookmarkStart w:id="0" w:name="_GoBack"/>
      <w:bookmarkEnd w:id="0"/>
      <w:r>
        <w:t>f Agriculture,</w:t>
      </w:r>
      <w:r>
        <w:t xml:space="preserve"> Faisalabad </w:t>
      </w:r>
      <w:proofErr w:type="spellStart"/>
      <w:r>
        <w:t>sep</w:t>
      </w:r>
      <w:proofErr w:type="spellEnd"/>
      <w:r>
        <w:t xml:space="preserve"> 2023 - June 2027 Bachelor's in Software Engineering</w:t>
      </w:r>
    </w:p>
    <w:p w14:paraId="54C18D98" w14:textId="77777777" w:rsidR="00827CF4" w:rsidRDefault="004079F5">
      <w:pPr>
        <w:numPr>
          <w:ilvl w:val="0"/>
          <w:numId w:val="2"/>
        </w:numPr>
        <w:ind w:hanging="245"/>
      </w:pPr>
      <w:r>
        <w:t>Skilled in problem-solving and software development.</w:t>
      </w:r>
    </w:p>
    <w:p w14:paraId="2061E227" w14:textId="77777777" w:rsidR="00827CF4" w:rsidRDefault="004079F5">
      <w:pPr>
        <w:numPr>
          <w:ilvl w:val="0"/>
          <w:numId w:val="2"/>
        </w:numPr>
        <w:spacing w:after="214"/>
        <w:ind w:hanging="245"/>
      </w:pPr>
      <w:r>
        <w:t>Experienced in coding, databases, and system design.</w:t>
      </w:r>
    </w:p>
    <w:p w14:paraId="662DB527" w14:textId="77777777" w:rsidR="00827CF4" w:rsidRDefault="004079F5">
      <w:pPr>
        <w:ind w:left="111" w:hanging="101"/>
      </w:pPr>
      <w:r>
        <w:t xml:space="preserve">Intermediate in Computer Science Aug 2021 - July 2023 </w:t>
      </w:r>
      <w:r>
        <w:rPr>
          <w:noProof/>
        </w:rPr>
        <w:drawing>
          <wp:inline distT="0" distB="0" distL="0" distR="0" wp14:anchorId="073526B2" wp14:editId="1D1A2B4C">
            <wp:extent cx="42672" cy="42684"/>
            <wp:effectExtent l="0" t="0" r="0" b="0"/>
            <wp:docPr id="1426" name="Picture 1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Picture 14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Basics of programming and </w:t>
      </w:r>
      <w:r>
        <w:t>IT concepts.</w:t>
      </w:r>
    </w:p>
    <w:p w14:paraId="028B81D9" w14:textId="77777777" w:rsidR="00827CF4" w:rsidRDefault="004079F5">
      <w:pPr>
        <w:numPr>
          <w:ilvl w:val="0"/>
          <w:numId w:val="2"/>
        </w:numPr>
        <w:ind w:hanging="245"/>
      </w:pPr>
      <w:r>
        <w:t>Strong foundation in math and computer skills.</w:t>
      </w:r>
    </w:p>
    <w:p w14:paraId="3D010BCB" w14:textId="77777777" w:rsidR="00827CF4" w:rsidRDefault="004079F5">
      <w:pPr>
        <w:spacing w:after="307" w:line="259" w:lineRule="auto"/>
        <w:ind w:left="-10" w:right="-1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FFBB1AB" wp14:editId="45DBA34B">
                <wp:extent cx="6592824" cy="9147"/>
                <wp:effectExtent l="0" t="0" r="0" b="0"/>
                <wp:docPr id="3344" name="Group 3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824" cy="9147"/>
                          <a:chOff x="0" y="0"/>
                          <a:chExt cx="6592824" cy="9147"/>
                        </a:xfrm>
                      </wpg:grpSpPr>
                      <wps:wsp>
                        <wps:cNvPr id="3343" name="Shape 3343"/>
                        <wps:cNvSpPr/>
                        <wps:spPr>
                          <a:xfrm>
                            <a:off x="0" y="0"/>
                            <a:ext cx="659282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2824" h="9147">
                                <a:moveTo>
                                  <a:pt x="0" y="4573"/>
                                </a:moveTo>
                                <a:lnTo>
                                  <a:pt x="659282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4" style="width:519.12pt;height:0.720215pt;mso-position-horizontal-relative:char;mso-position-vertical-relative:line" coordsize="65928,91">
                <v:shape id="Shape 3343" style="position:absolute;width:65928;height:91;left:0;top:0;" coordsize="6592824,9147" path="m0,4573l659282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C2E39CC" w14:textId="77777777" w:rsidR="00827CF4" w:rsidRDefault="004079F5">
      <w:pPr>
        <w:pStyle w:val="Heading2"/>
        <w:spacing w:after="91"/>
        <w:ind w:left="5"/>
      </w:pPr>
      <w:r>
        <w:lastRenderedPageBreak/>
        <w:t>ADDITIONAL INFORMATION</w:t>
      </w:r>
    </w:p>
    <w:p w14:paraId="446C29CA" w14:textId="77777777" w:rsidR="00827CF4" w:rsidRDefault="004079F5">
      <w:pPr>
        <w:numPr>
          <w:ilvl w:val="0"/>
          <w:numId w:val="3"/>
        </w:numPr>
        <w:ind w:hanging="240"/>
      </w:pPr>
      <w:r>
        <w:t>Front-End•. HTML5, CSS3, JavaScript, React.js, Tailwind CSS.</w:t>
      </w:r>
    </w:p>
    <w:p w14:paraId="048C0CC5" w14:textId="77777777" w:rsidR="00827CF4" w:rsidRDefault="004079F5">
      <w:pPr>
        <w:numPr>
          <w:ilvl w:val="0"/>
          <w:numId w:val="3"/>
        </w:numPr>
        <w:spacing w:after="0" w:line="259" w:lineRule="auto"/>
        <w:ind w:hanging="240"/>
      </w:pPr>
      <w:r>
        <w:rPr>
          <w:sz w:val="28"/>
        </w:rPr>
        <w:t>Back-End: Node.js, Express.js, MongoDB.</w:t>
      </w:r>
    </w:p>
    <w:p w14:paraId="0BD281A4" w14:textId="77777777" w:rsidR="00827CF4" w:rsidRDefault="004079F5">
      <w:pPr>
        <w:numPr>
          <w:ilvl w:val="0"/>
          <w:numId w:val="3"/>
        </w:numPr>
        <w:ind w:hanging="240"/>
      </w:pPr>
      <w:r>
        <w:t>Soft Skills: Problem-solving, Teamwork, Communication.</w:t>
      </w:r>
    </w:p>
    <w:p w14:paraId="25C41A2A" w14:textId="77777777" w:rsidR="00827CF4" w:rsidRDefault="004079F5">
      <w:pPr>
        <w:numPr>
          <w:ilvl w:val="0"/>
          <w:numId w:val="3"/>
        </w:numPr>
        <w:spacing w:after="0" w:line="259" w:lineRule="auto"/>
        <w:ind w:hanging="240"/>
      </w:pPr>
      <w:r>
        <w:rPr>
          <w:sz w:val="28"/>
        </w:rPr>
        <w:t>Other Tools: Git/GitHub, REST APIs, Postman.</w:t>
      </w:r>
    </w:p>
    <w:p w14:paraId="6F2C8FD4" w14:textId="77777777" w:rsidR="00827CF4" w:rsidRDefault="004079F5">
      <w:pPr>
        <w:numPr>
          <w:ilvl w:val="0"/>
          <w:numId w:val="3"/>
        </w:numPr>
        <w:ind w:hanging="240"/>
      </w:pPr>
      <w:r>
        <w:t>Languages: Urdu, English</w:t>
      </w:r>
    </w:p>
    <w:sectPr w:rsidR="00827CF4">
      <w:pgSz w:w="11909" w:h="16843"/>
      <w:pgMar w:top="1440" w:right="773" w:bottom="1440" w:left="7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1427" o:spid="_x0000_i1027" style="width:3pt;height:3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abstractNum w:abstractNumId="0" w15:restartNumberingAfterBreak="0">
    <w:nsid w:val="33BE3F6E"/>
    <w:multiLevelType w:val="hybridMultilevel"/>
    <w:tmpl w:val="2254686C"/>
    <w:lvl w:ilvl="0" w:tplc="4CA836BA">
      <w:start w:val="1"/>
      <w:numFmt w:val="bullet"/>
      <w:lvlText w:val="•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4E7EE">
      <w:start w:val="1"/>
      <w:numFmt w:val="bullet"/>
      <w:lvlText w:val="o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C6664">
      <w:start w:val="1"/>
      <w:numFmt w:val="bullet"/>
      <w:lvlText w:val="▪"/>
      <w:lvlJc w:val="left"/>
      <w:pPr>
        <w:ind w:left="1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7CB6DC">
      <w:start w:val="1"/>
      <w:numFmt w:val="bullet"/>
      <w:lvlText w:val="•"/>
      <w:lvlJc w:val="left"/>
      <w:pPr>
        <w:ind w:left="2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BC5692">
      <w:start w:val="1"/>
      <w:numFmt w:val="bullet"/>
      <w:lvlText w:val="o"/>
      <w:lvlJc w:val="left"/>
      <w:pPr>
        <w:ind w:left="3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0AD812">
      <w:start w:val="1"/>
      <w:numFmt w:val="bullet"/>
      <w:lvlText w:val="▪"/>
      <w:lvlJc w:val="left"/>
      <w:pPr>
        <w:ind w:left="4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4CCC2">
      <w:start w:val="1"/>
      <w:numFmt w:val="bullet"/>
      <w:lvlText w:val="•"/>
      <w:lvlJc w:val="left"/>
      <w:pPr>
        <w:ind w:left="4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62900">
      <w:start w:val="1"/>
      <w:numFmt w:val="bullet"/>
      <w:lvlText w:val="o"/>
      <w:lvlJc w:val="left"/>
      <w:pPr>
        <w:ind w:left="5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A625E6">
      <w:start w:val="1"/>
      <w:numFmt w:val="bullet"/>
      <w:lvlText w:val="▪"/>
      <w:lvlJc w:val="left"/>
      <w:pPr>
        <w:ind w:left="6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06F69"/>
    <w:multiLevelType w:val="hybridMultilevel"/>
    <w:tmpl w:val="C4FEB658"/>
    <w:lvl w:ilvl="0" w:tplc="ED08F5F6">
      <w:start w:val="1"/>
      <w:numFmt w:val="bullet"/>
      <w:lvlText w:val="•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E5334">
      <w:start w:val="1"/>
      <w:numFmt w:val="bullet"/>
      <w:lvlText w:val="o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AA317A">
      <w:start w:val="1"/>
      <w:numFmt w:val="bullet"/>
      <w:lvlText w:val="▪"/>
      <w:lvlJc w:val="left"/>
      <w:pPr>
        <w:ind w:left="1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ED26">
      <w:start w:val="1"/>
      <w:numFmt w:val="bullet"/>
      <w:lvlText w:val="•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CCAF2">
      <w:start w:val="1"/>
      <w:numFmt w:val="bullet"/>
      <w:lvlText w:val="o"/>
      <w:lvlJc w:val="left"/>
      <w:pPr>
        <w:ind w:left="3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F021E6">
      <w:start w:val="1"/>
      <w:numFmt w:val="bullet"/>
      <w:lvlText w:val="▪"/>
      <w:lvlJc w:val="left"/>
      <w:pPr>
        <w:ind w:left="4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288D52">
      <w:start w:val="1"/>
      <w:numFmt w:val="bullet"/>
      <w:lvlText w:val="•"/>
      <w:lvlJc w:val="left"/>
      <w:pPr>
        <w:ind w:left="4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6D25C">
      <w:start w:val="1"/>
      <w:numFmt w:val="bullet"/>
      <w:lvlText w:val="o"/>
      <w:lvlJc w:val="left"/>
      <w:pPr>
        <w:ind w:left="5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C7550">
      <w:start w:val="1"/>
      <w:numFmt w:val="bullet"/>
      <w:lvlText w:val="▪"/>
      <w:lvlJc w:val="left"/>
      <w:pPr>
        <w:ind w:left="6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B55277"/>
    <w:multiLevelType w:val="hybridMultilevel"/>
    <w:tmpl w:val="BAA60F5E"/>
    <w:lvl w:ilvl="0" w:tplc="DD5E1536">
      <w:start w:val="1"/>
      <w:numFmt w:val="bullet"/>
      <w:lvlText w:val="•"/>
      <w:lvlPicBulletId w:val="0"/>
      <w:lvlJc w:val="left"/>
      <w:pPr>
        <w:ind w:left="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8718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E4FF4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83B90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EDE98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00D4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C30B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0A0C72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D4687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F4"/>
    <w:rsid w:val="004079F5"/>
    <w:rsid w:val="0082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2DE3"/>
  <w15:docId w15:val="{201EB977-0331-428A-B2AC-18467319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8" w:lineRule="auto"/>
      <w:ind w:left="5"/>
      <w:jc w:val="both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Talal Ashraf</dc:creator>
  <cp:keywords>DAGpHEq44r8,BAGeQCQwTUg,0</cp:keywords>
  <cp:lastModifiedBy>Abdullah Tariq</cp:lastModifiedBy>
  <cp:revision>3</cp:revision>
  <cp:lastPrinted>2025-07-29T07:48:00Z</cp:lastPrinted>
  <dcterms:created xsi:type="dcterms:W3CDTF">2025-07-29T07:59:00Z</dcterms:created>
  <dcterms:modified xsi:type="dcterms:W3CDTF">2025-07-29T07:59:00Z</dcterms:modified>
</cp:coreProperties>
</file>