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EC6E" w14:textId="77777777" w:rsidR="00785C74" w:rsidRPr="00785C74" w:rsidRDefault="00785C74" w:rsidP="00785C74">
      <w:pPr>
        <w:pStyle w:val="Heading2"/>
        <w:rPr>
          <w:sz w:val="44"/>
          <w:szCs w:val="44"/>
        </w:rPr>
      </w:pPr>
      <w:r w:rsidRPr="00785C74">
        <w:rPr>
          <w:b/>
          <w:bCs/>
          <w:sz w:val="44"/>
          <w:szCs w:val="44"/>
        </w:rPr>
        <w:t>Team</w:t>
      </w:r>
      <w:r w:rsidRPr="00785C74">
        <w:rPr>
          <w:sz w:val="44"/>
          <w:szCs w:val="44"/>
        </w:rPr>
        <w:t xml:space="preserve"> </w:t>
      </w:r>
      <w:r w:rsidRPr="00785C74">
        <w:rPr>
          <w:b/>
          <w:bCs/>
          <w:sz w:val="44"/>
          <w:szCs w:val="44"/>
        </w:rPr>
        <w:t>Members</w:t>
      </w:r>
      <w:r w:rsidRPr="00785C74">
        <w:rPr>
          <w:sz w:val="44"/>
          <w:szCs w:val="44"/>
        </w:rPr>
        <w:t>:</w:t>
      </w:r>
    </w:p>
    <w:p w14:paraId="23D02EA6" w14:textId="77777777" w:rsidR="00785C74" w:rsidRPr="00785C74" w:rsidRDefault="00785C74" w:rsidP="00785C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5C74">
        <w:rPr>
          <w:sz w:val="44"/>
          <w:szCs w:val="44"/>
        </w:rPr>
        <w:t>Ali Mubeen (201201037)</w:t>
      </w:r>
    </w:p>
    <w:p w14:paraId="049A655C" w14:textId="77777777" w:rsidR="00785C74" w:rsidRPr="00785C74" w:rsidRDefault="00785C74" w:rsidP="00785C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5C74">
        <w:rPr>
          <w:sz w:val="44"/>
          <w:szCs w:val="44"/>
        </w:rPr>
        <w:t>Abdul Moiz Malik (210201082)</w:t>
      </w:r>
    </w:p>
    <w:p w14:paraId="322F1FBD" w14:textId="77777777" w:rsidR="00785C74" w:rsidRPr="00785C74" w:rsidRDefault="00785C74" w:rsidP="00785C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5C74">
        <w:rPr>
          <w:sz w:val="44"/>
          <w:szCs w:val="44"/>
        </w:rPr>
        <w:t>Ahmad Hassan (201201072)</w:t>
      </w:r>
    </w:p>
    <w:p w14:paraId="54E15AAB" w14:textId="77777777" w:rsidR="00785C74" w:rsidRPr="00785C74" w:rsidRDefault="00785C74" w:rsidP="00785C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5C74">
        <w:rPr>
          <w:sz w:val="44"/>
          <w:szCs w:val="44"/>
        </w:rPr>
        <w:t>Ihtesham (210201086)</w:t>
      </w:r>
    </w:p>
    <w:p w14:paraId="6460371F" w14:textId="6B6FAD53" w:rsidR="00785C74" w:rsidRDefault="00785C74" w:rsidP="00785C7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5C74">
        <w:rPr>
          <w:sz w:val="44"/>
          <w:szCs w:val="44"/>
        </w:rPr>
        <w:t>Khizar Abbas (21201066)</w:t>
      </w:r>
    </w:p>
    <w:p w14:paraId="36593E0B" w14:textId="0D2ECAD0" w:rsidR="00785C74" w:rsidRDefault="00785C74" w:rsidP="00785C74">
      <w:pPr>
        <w:rPr>
          <w:sz w:val="44"/>
          <w:szCs w:val="44"/>
        </w:rPr>
      </w:pPr>
    </w:p>
    <w:p w14:paraId="5727477C" w14:textId="0F3F8532" w:rsidR="00785C74" w:rsidRDefault="00785C74" w:rsidP="00785C74">
      <w:pPr>
        <w:jc w:val="center"/>
        <w:rPr>
          <w:sz w:val="144"/>
          <w:szCs w:val="144"/>
        </w:rPr>
      </w:pPr>
      <w:r w:rsidRPr="00785C74">
        <w:rPr>
          <w:sz w:val="144"/>
          <w:szCs w:val="144"/>
        </w:rPr>
        <w:t>LAB REPORT</w:t>
      </w:r>
    </w:p>
    <w:p w14:paraId="12E58A96" w14:textId="0B02518C" w:rsidR="00785C74" w:rsidRDefault="00785C74" w:rsidP="00785C74">
      <w:pPr>
        <w:jc w:val="center"/>
        <w:rPr>
          <w:sz w:val="144"/>
          <w:szCs w:val="144"/>
        </w:rPr>
      </w:pPr>
    </w:p>
    <w:p w14:paraId="72FF0C0C" w14:textId="3D7E1E4C" w:rsidR="00785C74" w:rsidRDefault="00785C74" w:rsidP="00785C74">
      <w:pPr>
        <w:jc w:val="center"/>
        <w:rPr>
          <w:sz w:val="144"/>
          <w:szCs w:val="144"/>
        </w:rPr>
      </w:pPr>
    </w:p>
    <w:p w14:paraId="2A5D1FDA" w14:textId="2F434C40" w:rsidR="00785C74" w:rsidRDefault="00785C74" w:rsidP="00785C74">
      <w:pPr>
        <w:jc w:val="center"/>
        <w:rPr>
          <w:sz w:val="144"/>
          <w:szCs w:val="144"/>
        </w:rPr>
      </w:pPr>
    </w:p>
    <w:p w14:paraId="0AB31DFE" w14:textId="77777777" w:rsidR="00785C74" w:rsidRPr="00785C74" w:rsidRDefault="00785C74" w:rsidP="00785C74">
      <w:pPr>
        <w:pStyle w:val="Heading1"/>
      </w:pPr>
      <w:r w:rsidRPr="00785C74">
        <w:lastRenderedPageBreak/>
        <w:t>Project Description:</w:t>
      </w:r>
    </w:p>
    <w:p w14:paraId="43D0FA82" w14:textId="5276191E" w:rsidR="00785C74" w:rsidRDefault="00785C74" w:rsidP="00785C74">
      <w:pPr>
        <w:rPr>
          <w:sz w:val="28"/>
          <w:szCs w:val="28"/>
        </w:rPr>
      </w:pPr>
      <w:r w:rsidRPr="00785C74">
        <w:rPr>
          <w:b/>
          <w:bCs/>
          <w:sz w:val="28"/>
          <w:szCs w:val="28"/>
        </w:rPr>
        <w:t>Typing speed</w:t>
      </w:r>
      <w:r w:rsidRPr="00785C74">
        <w:rPr>
          <w:sz w:val="28"/>
          <w:szCs w:val="28"/>
        </w:rPr>
        <w:t xml:space="preserve"> is measured by the number of words you can type correctly in a set amount of time. A </w:t>
      </w:r>
      <w:r w:rsidRPr="00785C74">
        <w:rPr>
          <w:b/>
          <w:bCs/>
          <w:sz w:val="28"/>
          <w:szCs w:val="28"/>
        </w:rPr>
        <w:t>word</w:t>
      </w:r>
      <w:r w:rsidRPr="00785C74">
        <w:rPr>
          <w:sz w:val="28"/>
          <w:szCs w:val="28"/>
        </w:rPr>
        <w:t xml:space="preserve"> is equivalent to five keystrokes. During a test, both speed and accuracy are measured. You will receive a number that indicates your average words per minute (WPM) and a percentage that indicates your accuracy</w:t>
      </w:r>
      <w:r>
        <w:rPr>
          <w:sz w:val="28"/>
          <w:szCs w:val="28"/>
        </w:rPr>
        <w:t>.</w:t>
      </w:r>
    </w:p>
    <w:p w14:paraId="6CD2F966" w14:textId="6C66F786" w:rsidR="00785C74" w:rsidRDefault="00785C74" w:rsidP="00785C74">
      <w:pPr>
        <w:pStyle w:val="Heading1"/>
      </w:pPr>
      <w:r>
        <w:t>Functionality of the program:</w:t>
      </w:r>
    </w:p>
    <w:p w14:paraId="4532C10C" w14:textId="528D2244" w:rsidR="00785C74" w:rsidRDefault="00785C74" w:rsidP="00785C74">
      <w:pPr>
        <w:rPr>
          <w:sz w:val="28"/>
          <w:szCs w:val="28"/>
        </w:rPr>
      </w:pPr>
      <w:r w:rsidRPr="00785C74">
        <w:rPr>
          <w:sz w:val="28"/>
          <w:szCs w:val="28"/>
        </w:rPr>
        <w:t xml:space="preserve">This python code will conduct a typing test and measure the user's typing speed based on </w:t>
      </w:r>
      <w:r>
        <w:rPr>
          <w:sz w:val="28"/>
          <w:szCs w:val="28"/>
        </w:rPr>
        <w:t>characters per minute (</w:t>
      </w:r>
      <w:proofErr w:type="spellStart"/>
      <w:r>
        <w:rPr>
          <w:sz w:val="28"/>
          <w:szCs w:val="28"/>
        </w:rPr>
        <w:t>cpm</w:t>
      </w:r>
      <w:proofErr w:type="spellEnd"/>
      <w:r>
        <w:rPr>
          <w:sz w:val="28"/>
          <w:szCs w:val="28"/>
        </w:rPr>
        <w:t>), characters per second (cps), words per second (</w:t>
      </w:r>
      <w:proofErr w:type="spellStart"/>
      <w:r>
        <w:rPr>
          <w:sz w:val="28"/>
          <w:szCs w:val="28"/>
        </w:rPr>
        <w:t>wps</w:t>
      </w:r>
      <w:proofErr w:type="spellEnd"/>
      <w:r>
        <w:rPr>
          <w:sz w:val="28"/>
          <w:szCs w:val="28"/>
        </w:rPr>
        <w:t xml:space="preserve">), </w:t>
      </w:r>
      <w:r w:rsidRPr="00785C74">
        <w:rPr>
          <w:sz w:val="28"/>
          <w:szCs w:val="28"/>
        </w:rPr>
        <w:t>words per minute (wpm) and display the results accordingly</w:t>
      </w:r>
      <w:r>
        <w:rPr>
          <w:sz w:val="28"/>
          <w:szCs w:val="28"/>
        </w:rPr>
        <w:t>.</w:t>
      </w:r>
    </w:p>
    <w:p w14:paraId="0B687ED8" w14:textId="69ABD384" w:rsidR="00785C74" w:rsidRDefault="00785C74" w:rsidP="00785C74">
      <w:pPr>
        <w:rPr>
          <w:sz w:val="28"/>
          <w:szCs w:val="28"/>
        </w:rPr>
      </w:pPr>
      <w:r>
        <w:rPr>
          <w:sz w:val="28"/>
          <w:szCs w:val="28"/>
        </w:rPr>
        <w:t>Here are the pictures of the constructed code:</w:t>
      </w:r>
    </w:p>
    <w:p w14:paraId="7FDE64BD" w14:textId="6E8E8D4A" w:rsidR="00785C74" w:rsidRPr="00785C74" w:rsidRDefault="00007E5F" w:rsidP="00785C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8860FA" wp14:editId="217DB4D1">
            <wp:extent cx="59340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6E6A" w14:textId="07B235F6" w:rsidR="00785C74" w:rsidRDefault="00007E5F" w:rsidP="00785C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C9D104D" wp14:editId="3DD6B104">
            <wp:extent cx="59340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D7C3" w14:textId="7F7E32EC" w:rsidR="00062B2E" w:rsidRDefault="00062B2E" w:rsidP="00785C74">
      <w:pPr>
        <w:jc w:val="center"/>
        <w:rPr>
          <w:sz w:val="32"/>
          <w:szCs w:val="32"/>
        </w:rPr>
      </w:pPr>
    </w:p>
    <w:p w14:paraId="277474D5" w14:textId="7BDDD4F6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 xml:space="preserve">We have used several libraries to make this typing test. </w:t>
      </w:r>
    </w:p>
    <w:p w14:paraId="2C149C83" w14:textId="282AAB64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 xml:space="preserve">Firstly, we have used the </w:t>
      </w:r>
      <w:r w:rsidRPr="00062B2E">
        <w:rPr>
          <w:b/>
          <w:bCs/>
          <w:sz w:val="32"/>
          <w:szCs w:val="32"/>
        </w:rPr>
        <w:t>tkinter</w:t>
      </w:r>
      <w:r>
        <w:rPr>
          <w:sz w:val="32"/>
          <w:szCs w:val="32"/>
        </w:rPr>
        <w:t xml:space="preserve"> library for designing the GUI of the program, in order to give the user an interactive experience.</w:t>
      </w:r>
    </w:p>
    <w:p w14:paraId="07FDE702" w14:textId="32595214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>Secondly, we have used time and threading libraries for measuring the typing speed and other tasks.</w:t>
      </w:r>
    </w:p>
    <w:p w14:paraId="27AE94DF" w14:textId="189CE609" w:rsidR="00062B2E" w:rsidRDefault="00062B2E" w:rsidP="00062B2E">
      <w:pPr>
        <w:rPr>
          <w:sz w:val="32"/>
          <w:szCs w:val="32"/>
        </w:rPr>
      </w:pPr>
      <w:r>
        <w:rPr>
          <w:sz w:val="32"/>
          <w:szCs w:val="32"/>
        </w:rPr>
        <w:t>Lastly, we have used random for choosing random pieces of texts for the typing test.</w:t>
      </w:r>
    </w:p>
    <w:p w14:paraId="563195B9" w14:textId="4749CBB9" w:rsidR="002B6453" w:rsidRDefault="002B6453" w:rsidP="00062B2E">
      <w:pPr>
        <w:rPr>
          <w:sz w:val="32"/>
          <w:szCs w:val="32"/>
        </w:rPr>
      </w:pPr>
    </w:p>
    <w:p w14:paraId="75195929" w14:textId="687E7BBE" w:rsidR="002B6453" w:rsidRDefault="002B6453" w:rsidP="00062B2E">
      <w:pPr>
        <w:rPr>
          <w:sz w:val="32"/>
          <w:szCs w:val="32"/>
        </w:rPr>
      </w:pPr>
    </w:p>
    <w:p w14:paraId="575E1FFC" w14:textId="50FDD8F8" w:rsidR="002B6453" w:rsidRDefault="002B6453" w:rsidP="00062B2E">
      <w:pPr>
        <w:rPr>
          <w:sz w:val="32"/>
          <w:szCs w:val="32"/>
        </w:rPr>
      </w:pPr>
    </w:p>
    <w:p w14:paraId="35797471" w14:textId="0F74DE6F" w:rsidR="002B6453" w:rsidRDefault="002B6453" w:rsidP="00062B2E">
      <w:pPr>
        <w:rPr>
          <w:sz w:val="32"/>
          <w:szCs w:val="32"/>
        </w:rPr>
      </w:pPr>
    </w:p>
    <w:p w14:paraId="1185F177" w14:textId="77777777" w:rsidR="002B6453" w:rsidRDefault="002B6453" w:rsidP="00062B2E">
      <w:pPr>
        <w:rPr>
          <w:sz w:val="32"/>
          <w:szCs w:val="32"/>
        </w:rPr>
      </w:pPr>
    </w:p>
    <w:p w14:paraId="5B40A8E3" w14:textId="52960F72" w:rsidR="00A41FD9" w:rsidRPr="00785C74" w:rsidRDefault="00A41FD9" w:rsidP="00A41F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Here is a graphical representation of the result of the constructed code:</w:t>
      </w:r>
    </w:p>
    <w:p w14:paraId="284FA6D1" w14:textId="7D312FBD" w:rsidR="006B7FB2" w:rsidRDefault="00A41FD9">
      <w:r>
        <w:rPr>
          <w:noProof/>
        </w:rPr>
        <w:drawing>
          <wp:inline distT="0" distB="0" distL="0" distR="0" wp14:anchorId="183BFAF3" wp14:editId="4505739D">
            <wp:extent cx="5314950" cy="4060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80" cy="40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6077" w14:textId="5F7CB31A" w:rsidR="00A41FD9" w:rsidRDefault="00A41FD9">
      <w:pPr>
        <w:rPr>
          <w:sz w:val="28"/>
          <w:szCs w:val="28"/>
        </w:rPr>
      </w:pPr>
      <w:r w:rsidRPr="00A41FD9">
        <w:rPr>
          <w:sz w:val="28"/>
          <w:szCs w:val="28"/>
        </w:rPr>
        <w:t>Here, the text turns red when a mistake is made:</w:t>
      </w:r>
    </w:p>
    <w:p w14:paraId="21D1DBF1" w14:textId="4DEFCDC7" w:rsidR="00A41FD9" w:rsidRDefault="00A41F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7115B" wp14:editId="6B271109">
            <wp:extent cx="5133975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47" cy="32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2343" w14:textId="3084453B" w:rsidR="00A41FD9" w:rsidRDefault="00A41FD9">
      <w:pPr>
        <w:rPr>
          <w:sz w:val="28"/>
          <w:szCs w:val="28"/>
        </w:rPr>
      </w:pPr>
    </w:p>
    <w:p w14:paraId="5D60C4D2" w14:textId="4677EB49" w:rsidR="00A41FD9" w:rsidRPr="00A41FD9" w:rsidRDefault="00A41FD9">
      <w:pPr>
        <w:rPr>
          <w:sz w:val="28"/>
          <w:szCs w:val="28"/>
        </w:rPr>
      </w:pPr>
      <w:r>
        <w:rPr>
          <w:sz w:val="28"/>
          <w:szCs w:val="28"/>
        </w:rPr>
        <w:t xml:space="preserve">And the text turns green when the test is completed: </w:t>
      </w:r>
      <w:r w:rsidR="00062B2E">
        <w:rPr>
          <w:noProof/>
          <w:sz w:val="28"/>
          <w:szCs w:val="28"/>
        </w:rPr>
        <w:drawing>
          <wp:inline distT="0" distB="0" distL="0" distR="0" wp14:anchorId="25E9C96C" wp14:editId="3DF1FE36">
            <wp:extent cx="5232761" cy="28098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3" cy="281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FD9" w:rsidRPr="00A4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C7EE6"/>
    <w:multiLevelType w:val="hybridMultilevel"/>
    <w:tmpl w:val="229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74"/>
    <w:rsid w:val="00007E5F"/>
    <w:rsid w:val="00062B2E"/>
    <w:rsid w:val="002B6453"/>
    <w:rsid w:val="006B7FB2"/>
    <w:rsid w:val="00785C74"/>
    <w:rsid w:val="00A4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7AC5"/>
  <w15:chartTrackingRefBased/>
  <w15:docId w15:val="{2359F13D-88F4-4532-A4DB-B7783109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74"/>
    <w:pPr>
      <w:spacing w:line="25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78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C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07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210201037</dc:creator>
  <cp:keywords/>
  <dc:description/>
  <cp:lastModifiedBy>210201037</cp:lastModifiedBy>
  <cp:revision>1</cp:revision>
  <dcterms:created xsi:type="dcterms:W3CDTF">2022-03-08T13:51:00Z</dcterms:created>
  <dcterms:modified xsi:type="dcterms:W3CDTF">2022-03-08T14:18:00Z</dcterms:modified>
</cp:coreProperties>
</file>