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Practice Day 11.5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. Create a 1D, 2D, and 3D NumPy array and print their dimensions and shapes.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. Create: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array of zeros of shape (3,3)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array of ones of shape (2,5)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array filled with 7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. Create an array of even numbers between 10 and 50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. Create a 4×4 matrix from 0–15. Then , extract: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row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last column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2×2 subarray from the center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. Add a 1D array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[1,2,3]</w:t>
      </w:r>
      <w:r w:rsidDel="00000000" w:rsidR="00000000" w:rsidRPr="00000000">
        <w:rPr>
          <w:rtl w:val="0"/>
        </w:rPr>
        <w:t xml:space="preserve"> to each row of a 3×3 matrix.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. Given two arrays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, compute: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 + B) / 2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A**2 + B**2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