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9BD75" w14:textId="77777777" w:rsidR="004E0891" w:rsidRPr="004E0891" w:rsidRDefault="004E0891" w:rsidP="004E0891">
      <w:pPr>
        <w:rPr>
          <w:b/>
          <w:bCs/>
        </w:rPr>
      </w:pPr>
      <w:r w:rsidRPr="004E0891">
        <w:rPr>
          <w:b/>
          <w:bCs/>
        </w:rPr>
        <w:t>Project Statement: Instagram-like Database</w:t>
      </w:r>
    </w:p>
    <w:p w14:paraId="3C75FA43" w14:textId="77777777" w:rsidR="004E0891" w:rsidRPr="004E0891" w:rsidRDefault="004E0891" w:rsidP="004E0891">
      <w:pPr>
        <w:rPr>
          <w:b/>
          <w:bCs/>
        </w:rPr>
      </w:pPr>
      <w:r w:rsidRPr="004E0891">
        <w:rPr>
          <w:b/>
          <w:bCs/>
        </w:rPr>
        <w:t>Project Overview</w:t>
      </w:r>
    </w:p>
    <w:p w14:paraId="150E9E21" w14:textId="77777777" w:rsidR="004E0891" w:rsidRPr="004E0891" w:rsidRDefault="004E0891" w:rsidP="004E0891">
      <w:r w:rsidRPr="004E0891">
        <w:t>The Instagram-like Database Project aims to develop a robust and scalable database system that supports the core functionalities of a social media application similar to Instagram. The database will be designed to efficiently store, retrieve, and manage multimedia content, user interactions, and social networking features.</w:t>
      </w:r>
    </w:p>
    <w:p w14:paraId="6CD51DE5" w14:textId="77777777" w:rsidR="004E0891" w:rsidRPr="004E0891" w:rsidRDefault="004E0891" w:rsidP="004E0891">
      <w:pPr>
        <w:rPr>
          <w:b/>
          <w:bCs/>
        </w:rPr>
      </w:pPr>
      <w:r w:rsidRPr="004E0891">
        <w:rPr>
          <w:b/>
          <w:bCs/>
        </w:rPr>
        <w:t>Objectives</w:t>
      </w:r>
    </w:p>
    <w:p w14:paraId="46E8C617" w14:textId="77777777" w:rsidR="004E0891" w:rsidRPr="004E0891" w:rsidRDefault="004E0891" w:rsidP="004E0891">
      <w:pPr>
        <w:numPr>
          <w:ilvl w:val="0"/>
          <w:numId w:val="1"/>
        </w:numPr>
      </w:pPr>
      <w:r w:rsidRPr="004E0891">
        <w:rPr>
          <w:b/>
          <w:bCs/>
        </w:rPr>
        <w:t>User Management</w:t>
      </w:r>
      <w:r w:rsidRPr="004E0891">
        <w:t>: Implement a user management system that handles user registration, authentication, profiles, and account settings.</w:t>
      </w:r>
    </w:p>
    <w:p w14:paraId="6B042969" w14:textId="77777777" w:rsidR="004E0891" w:rsidRPr="004E0891" w:rsidRDefault="004E0891" w:rsidP="004E0891">
      <w:pPr>
        <w:numPr>
          <w:ilvl w:val="0"/>
          <w:numId w:val="1"/>
        </w:numPr>
      </w:pPr>
      <w:r w:rsidRPr="004E0891">
        <w:rPr>
          <w:b/>
          <w:bCs/>
        </w:rPr>
        <w:t>Content Management</w:t>
      </w:r>
      <w:r w:rsidRPr="004E0891">
        <w:t>: Develop a database schema to store and retrieve various types of content, including photos, videos, captions, and hashtags.</w:t>
      </w:r>
    </w:p>
    <w:p w14:paraId="19B57ECF" w14:textId="77777777" w:rsidR="004E0891" w:rsidRPr="004E0891" w:rsidRDefault="004E0891" w:rsidP="004E0891">
      <w:pPr>
        <w:numPr>
          <w:ilvl w:val="0"/>
          <w:numId w:val="1"/>
        </w:numPr>
      </w:pPr>
      <w:r w:rsidRPr="004E0891">
        <w:rPr>
          <w:b/>
          <w:bCs/>
        </w:rPr>
        <w:t>Social Networking</w:t>
      </w:r>
      <w:r w:rsidRPr="004E0891">
        <w:t>: Design and implement features for user interactions, such as following other users, liking and commenting on posts, and direct messaging.</w:t>
      </w:r>
    </w:p>
    <w:p w14:paraId="62CE80C5" w14:textId="77777777" w:rsidR="004E0891" w:rsidRPr="004E0891" w:rsidRDefault="004E0891" w:rsidP="004E0891">
      <w:pPr>
        <w:numPr>
          <w:ilvl w:val="0"/>
          <w:numId w:val="1"/>
        </w:numPr>
      </w:pPr>
      <w:r w:rsidRPr="004E0891">
        <w:rPr>
          <w:b/>
          <w:bCs/>
        </w:rPr>
        <w:t>Search and Discovery</w:t>
      </w:r>
      <w:r w:rsidRPr="004E0891">
        <w:t>: Create efficient search algorithms to enable users to discover content and other users based on hashtags, keywords, and user profiles.</w:t>
      </w:r>
    </w:p>
    <w:p w14:paraId="272F00E6" w14:textId="77777777" w:rsidR="004E0891" w:rsidRPr="004E0891" w:rsidRDefault="004E0891" w:rsidP="004E0891">
      <w:pPr>
        <w:numPr>
          <w:ilvl w:val="0"/>
          <w:numId w:val="1"/>
        </w:numPr>
      </w:pPr>
      <w:r w:rsidRPr="004E0891">
        <w:rPr>
          <w:b/>
          <w:bCs/>
        </w:rPr>
        <w:t>Scalability and Performance</w:t>
      </w:r>
      <w:r w:rsidRPr="004E0891">
        <w:t>: Ensure the database system can handle high volumes of data and concurrent user activity with minimal latency.</w:t>
      </w:r>
    </w:p>
    <w:p w14:paraId="514250A5" w14:textId="77777777" w:rsidR="004E0891" w:rsidRPr="004E0891" w:rsidRDefault="004E0891" w:rsidP="004E0891">
      <w:pPr>
        <w:numPr>
          <w:ilvl w:val="0"/>
          <w:numId w:val="1"/>
        </w:numPr>
      </w:pPr>
      <w:r w:rsidRPr="004E0891">
        <w:rPr>
          <w:b/>
          <w:bCs/>
        </w:rPr>
        <w:t>Security and Privacy</w:t>
      </w:r>
      <w:r w:rsidRPr="004E0891">
        <w:t>: Implement measures to protect user data and ensure privacy, including data encryption, access controls, and regular security audits.</w:t>
      </w:r>
    </w:p>
    <w:p w14:paraId="781CA2A7" w14:textId="77777777" w:rsidR="004E0891" w:rsidRPr="004E0891" w:rsidRDefault="004E0891" w:rsidP="004E0891">
      <w:pPr>
        <w:rPr>
          <w:b/>
          <w:bCs/>
        </w:rPr>
      </w:pPr>
      <w:r w:rsidRPr="004E0891">
        <w:rPr>
          <w:b/>
          <w:bCs/>
        </w:rPr>
        <w:t>Scope</w:t>
      </w:r>
    </w:p>
    <w:p w14:paraId="7D98E344" w14:textId="77777777" w:rsidR="004E0891" w:rsidRPr="004E0891" w:rsidRDefault="004E0891" w:rsidP="004E0891">
      <w:r w:rsidRPr="004E0891">
        <w:t>The project will encompass the following components:</w:t>
      </w:r>
    </w:p>
    <w:p w14:paraId="6D53989E" w14:textId="77777777" w:rsidR="004E0891" w:rsidRPr="004E0891" w:rsidRDefault="004E0891" w:rsidP="004E0891">
      <w:pPr>
        <w:numPr>
          <w:ilvl w:val="0"/>
          <w:numId w:val="2"/>
        </w:numPr>
      </w:pPr>
      <w:r w:rsidRPr="004E0891">
        <w:rPr>
          <w:b/>
          <w:bCs/>
        </w:rPr>
        <w:t>Database Schema Design</w:t>
      </w:r>
      <w:r w:rsidRPr="004E0891">
        <w:t>: Creating a normalized database schema that captures all necessary entities and relationships.</w:t>
      </w:r>
    </w:p>
    <w:p w14:paraId="3B12DB69" w14:textId="77777777" w:rsidR="004E0891" w:rsidRPr="004E0891" w:rsidRDefault="004E0891" w:rsidP="004E0891">
      <w:pPr>
        <w:numPr>
          <w:ilvl w:val="0"/>
          <w:numId w:val="2"/>
        </w:numPr>
      </w:pPr>
      <w:r w:rsidRPr="004E0891">
        <w:rPr>
          <w:b/>
          <w:bCs/>
        </w:rPr>
        <w:t>Backend Development</w:t>
      </w:r>
      <w:r w:rsidRPr="004E0891">
        <w:t>: Implementing server-side logic to interact with the database and manage data transactions.</w:t>
      </w:r>
    </w:p>
    <w:p w14:paraId="5D782847" w14:textId="77777777" w:rsidR="004E0891" w:rsidRPr="004E0891" w:rsidRDefault="004E0891" w:rsidP="004E0891">
      <w:pPr>
        <w:numPr>
          <w:ilvl w:val="0"/>
          <w:numId w:val="2"/>
        </w:numPr>
      </w:pPr>
      <w:r w:rsidRPr="004E0891">
        <w:rPr>
          <w:b/>
          <w:bCs/>
        </w:rPr>
        <w:t>API Integration</w:t>
      </w:r>
      <w:r w:rsidRPr="004E0891">
        <w:t>: Developing APIs to facilitate communication between the database and frontend application.</w:t>
      </w:r>
    </w:p>
    <w:p w14:paraId="65AE2387" w14:textId="77777777" w:rsidR="004E0891" w:rsidRPr="004E0891" w:rsidRDefault="004E0891" w:rsidP="004E0891">
      <w:pPr>
        <w:numPr>
          <w:ilvl w:val="0"/>
          <w:numId w:val="2"/>
        </w:numPr>
      </w:pPr>
      <w:r w:rsidRPr="004E0891">
        <w:rPr>
          <w:b/>
          <w:bCs/>
        </w:rPr>
        <w:t>Performance Optimization</w:t>
      </w:r>
      <w:r w:rsidRPr="004E0891">
        <w:t>: Conducting stress tests and optimizing database queries to ensure efficient performance.</w:t>
      </w:r>
    </w:p>
    <w:p w14:paraId="6495D5EC" w14:textId="77777777" w:rsidR="004E0891" w:rsidRPr="004E0891" w:rsidRDefault="004E0891" w:rsidP="004E0891">
      <w:pPr>
        <w:numPr>
          <w:ilvl w:val="0"/>
          <w:numId w:val="2"/>
        </w:numPr>
      </w:pPr>
      <w:r w:rsidRPr="004E0891">
        <w:rPr>
          <w:b/>
          <w:bCs/>
        </w:rPr>
        <w:t>Security Implementation</w:t>
      </w:r>
      <w:r w:rsidRPr="004E0891">
        <w:t>: Integrating security protocols to safeguard user data and prevent unauthorized access.</w:t>
      </w:r>
    </w:p>
    <w:p w14:paraId="633C9D71" w14:textId="77777777" w:rsidR="004E0891" w:rsidRPr="004E0891" w:rsidRDefault="004E0891" w:rsidP="004E0891">
      <w:pPr>
        <w:rPr>
          <w:b/>
          <w:bCs/>
        </w:rPr>
      </w:pPr>
      <w:r w:rsidRPr="004E0891">
        <w:rPr>
          <w:b/>
          <w:bCs/>
        </w:rPr>
        <w:t>Deliverables</w:t>
      </w:r>
    </w:p>
    <w:p w14:paraId="2770E8AB" w14:textId="77777777" w:rsidR="004E0891" w:rsidRPr="004E0891" w:rsidRDefault="004E0891" w:rsidP="004E0891">
      <w:pPr>
        <w:numPr>
          <w:ilvl w:val="0"/>
          <w:numId w:val="3"/>
        </w:numPr>
      </w:pPr>
      <w:r w:rsidRPr="004E0891">
        <w:lastRenderedPageBreak/>
        <w:t>A comprehensive database schema design document.</w:t>
      </w:r>
    </w:p>
    <w:p w14:paraId="319AC230" w14:textId="77777777" w:rsidR="004E0891" w:rsidRPr="004E0891" w:rsidRDefault="004E0891" w:rsidP="004E0891">
      <w:pPr>
        <w:numPr>
          <w:ilvl w:val="0"/>
          <w:numId w:val="3"/>
        </w:numPr>
      </w:pPr>
      <w:r w:rsidRPr="004E0891">
        <w:t>A fully functional backend server with integrated APIs.</w:t>
      </w:r>
    </w:p>
    <w:p w14:paraId="19186BA7" w14:textId="77777777" w:rsidR="004E0891" w:rsidRPr="004E0891" w:rsidRDefault="004E0891" w:rsidP="004E0891">
      <w:pPr>
        <w:numPr>
          <w:ilvl w:val="0"/>
          <w:numId w:val="3"/>
        </w:numPr>
      </w:pPr>
      <w:r w:rsidRPr="004E0891">
        <w:t>A performance optimization report highlighting areas of improvement.</w:t>
      </w:r>
    </w:p>
    <w:p w14:paraId="58E6B2B1" w14:textId="77777777" w:rsidR="004E0891" w:rsidRPr="004E0891" w:rsidRDefault="004E0891" w:rsidP="004E0891">
      <w:pPr>
        <w:numPr>
          <w:ilvl w:val="0"/>
          <w:numId w:val="3"/>
        </w:numPr>
      </w:pPr>
      <w:r w:rsidRPr="004E0891">
        <w:t>Security audit reports demonstrating compliance with data protection standards.</w:t>
      </w:r>
    </w:p>
    <w:p w14:paraId="25622604" w14:textId="77777777" w:rsidR="004E0891" w:rsidRPr="004E0891" w:rsidRDefault="004E0891" w:rsidP="004E0891">
      <w:pPr>
        <w:numPr>
          <w:ilvl w:val="0"/>
          <w:numId w:val="3"/>
        </w:numPr>
      </w:pPr>
      <w:r w:rsidRPr="004E0891">
        <w:t>User documentation and technical guides for database administrators and developers.</w:t>
      </w:r>
    </w:p>
    <w:p w14:paraId="415928A4" w14:textId="77777777" w:rsidR="004E0891" w:rsidRPr="004E0891" w:rsidRDefault="004E0891" w:rsidP="004E0891">
      <w:pPr>
        <w:rPr>
          <w:b/>
          <w:bCs/>
        </w:rPr>
      </w:pPr>
      <w:r w:rsidRPr="004E0891">
        <w:rPr>
          <w:b/>
          <w:bCs/>
        </w:rPr>
        <w:t>Timeline</w:t>
      </w:r>
    </w:p>
    <w:p w14:paraId="1478F678" w14:textId="77777777" w:rsidR="004E0891" w:rsidRPr="004E0891" w:rsidRDefault="004E0891" w:rsidP="004E0891">
      <w:pPr>
        <w:numPr>
          <w:ilvl w:val="0"/>
          <w:numId w:val="4"/>
        </w:numPr>
      </w:pPr>
      <w:r w:rsidRPr="004E0891">
        <w:rPr>
          <w:b/>
          <w:bCs/>
        </w:rPr>
        <w:t>Phase 1</w:t>
      </w:r>
      <w:r w:rsidRPr="004E0891">
        <w:t>: Requirement Analysis and Database Design (4 weeks)</w:t>
      </w:r>
    </w:p>
    <w:p w14:paraId="7F9419BB" w14:textId="77777777" w:rsidR="004E0891" w:rsidRPr="004E0891" w:rsidRDefault="004E0891" w:rsidP="004E0891">
      <w:pPr>
        <w:numPr>
          <w:ilvl w:val="0"/>
          <w:numId w:val="4"/>
        </w:numPr>
      </w:pPr>
      <w:r w:rsidRPr="004E0891">
        <w:rPr>
          <w:b/>
          <w:bCs/>
        </w:rPr>
        <w:t>Phase 2</w:t>
      </w:r>
      <w:r w:rsidRPr="004E0891">
        <w:t>: Backend Development and API Integration (6 weeks)</w:t>
      </w:r>
    </w:p>
    <w:p w14:paraId="6FAC075A" w14:textId="77777777" w:rsidR="004E0891" w:rsidRPr="004E0891" w:rsidRDefault="004E0891" w:rsidP="004E0891">
      <w:pPr>
        <w:numPr>
          <w:ilvl w:val="0"/>
          <w:numId w:val="4"/>
        </w:numPr>
      </w:pPr>
      <w:r w:rsidRPr="004E0891">
        <w:rPr>
          <w:b/>
          <w:bCs/>
        </w:rPr>
        <w:t>Phase 3</w:t>
      </w:r>
      <w:r w:rsidRPr="004E0891">
        <w:t>: Performance Optimization and Security Implementation (4 weeks)</w:t>
      </w:r>
    </w:p>
    <w:p w14:paraId="35A3019B" w14:textId="77777777" w:rsidR="004E0891" w:rsidRPr="004E0891" w:rsidRDefault="004E0891" w:rsidP="004E0891">
      <w:pPr>
        <w:numPr>
          <w:ilvl w:val="0"/>
          <w:numId w:val="4"/>
        </w:numPr>
      </w:pPr>
      <w:r w:rsidRPr="004E0891">
        <w:rPr>
          <w:b/>
          <w:bCs/>
        </w:rPr>
        <w:t>Phase 4</w:t>
      </w:r>
      <w:r w:rsidRPr="004E0891">
        <w:t>: Testing, Deployment, and Documentation (3 weeks)</w:t>
      </w:r>
    </w:p>
    <w:p w14:paraId="49815F2A" w14:textId="77777777" w:rsidR="004E0891" w:rsidRPr="004E0891" w:rsidRDefault="004E0891" w:rsidP="004E0891">
      <w:pPr>
        <w:rPr>
          <w:b/>
          <w:bCs/>
        </w:rPr>
      </w:pPr>
      <w:r w:rsidRPr="004E0891">
        <w:rPr>
          <w:b/>
          <w:bCs/>
        </w:rPr>
        <w:t>Conclusion</w:t>
      </w:r>
    </w:p>
    <w:p w14:paraId="032CAF85" w14:textId="77777777" w:rsidR="004E0891" w:rsidRPr="004E0891" w:rsidRDefault="004E0891" w:rsidP="004E0891">
      <w:r w:rsidRPr="004E0891">
        <w:t>The Instagram-like Database Project will deliver a high-performance, secure, and scalable database system capable of supporting the dynamic features of a modern social media application. By focusing on efficient data management, user experience, and security, the project aims to provide a solid foundation for future development and enhancement of the application.</w:t>
      </w:r>
    </w:p>
    <w:p w14:paraId="3E923B0D" w14:textId="77777777" w:rsidR="00F673B8" w:rsidRPr="004E0891" w:rsidRDefault="00F673B8" w:rsidP="004E0891"/>
    <w:sectPr w:rsidR="00F673B8" w:rsidRPr="004E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068F8"/>
    <w:multiLevelType w:val="multilevel"/>
    <w:tmpl w:val="7C24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924FBC"/>
    <w:multiLevelType w:val="multilevel"/>
    <w:tmpl w:val="3DD0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31C2A"/>
    <w:multiLevelType w:val="multilevel"/>
    <w:tmpl w:val="4548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E42687"/>
    <w:multiLevelType w:val="multilevel"/>
    <w:tmpl w:val="7E2A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440603">
    <w:abstractNumId w:val="0"/>
  </w:num>
  <w:num w:numId="2" w16cid:durableId="2088960524">
    <w:abstractNumId w:val="3"/>
  </w:num>
  <w:num w:numId="3" w16cid:durableId="1516993899">
    <w:abstractNumId w:val="1"/>
  </w:num>
  <w:num w:numId="4" w16cid:durableId="157871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B0"/>
    <w:rsid w:val="004E0891"/>
    <w:rsid w:val="00556242"/>
    <w:rsid w:val="00E43095"/>
    <w:rsid w:val="00F03CB0"/>
    <w:rsid w:val="00F6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0CDD4-490E-4FCA-83A4-FC681151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</dc:creator>
  <cp:keywords/>
  <dc:description/>
  <cp:lastModifiedBy>abdur rehman</cp:lastModifiedBy>
  <cp:revision>2</cp:revision>
  <dcterms:created xsi:type="dcterms:W3CDTF">2025-01-30T07:43:00Z</dcterms:created>
  <dcterms:modified xsi:type="dcterms:W3CDTF">2025-01-30T07:44:00Z</dcterms:modified>
</cp:coreProperties>
</file>