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FA687" w14:textId="6DFFD1D5" w:rsidR="00EC17A8" w:rsidRDefault="00BA5D84">
      <w:r>
        <w:t xml:space="preserve">The </w:t>
      </w:r>
      <w:r w:rsidR="001D64E5">
        <w:t>exploit occurs when the password the client enters for the secret server is larger than the size of the buffer (32 bytes). This is because the 33</w:t>
      </w:r>
      <w:r w:rsidR="001D64E5" w:rsidRPr="001D64E5">
        <w:rPr>
          <w:vertAlign w:val="superscript"/>
        </w:rPr>
        <w:t>rd</w:t>
      </w:r>
      <w:r w:rsidR="0043621D">
        <w:t xml:space="preserve"> byte</w:t>
      </w:r>
      <w:r w:rsidR="001D64E5">
        <w:t xml:space="preserve"> overwrites the original password. </w:t>
      </w:r>
      <w:r w:rsidR="0043621D">
        <w:t>So, anything that is entered after the 32</w:t>
      </w:r>
      <w:r w:rsidR="0043621D" w:rsidRPr="0043621D">
        <w:rPr>
          <w:vertAlign w:val="superscript"/>
        </w:rPr>
        <w:t>nd</w:t>
      </w:r>
      <w:r w:rsidR="0043621D">
        <w:t xml:space="preserve"> byte becomes the new password</w:t>
      </w:r>
      <w:bookmarkStart w:id="0" w:name="_GoBack"/>
      <w:bookmarkEnd w:id="0"/>
      <w:r w:rsidR="0043621D">
        <w:t xml:space="preserve">. </w:t>
      </w:r>
      <w:r w:rsidR="009077AF">
        <w:t>The exploit is fixed by enforcing the pointer to write a max</w:t>
      </w:r>
      <w:r w:rsidR="00F75DB0">
        <w:t>imum of 32 bytes to the buffer.</w:t>
      </w:r>
    </w:p>
    <w:p w14:paraId="06E1BEF7" w14:textId="77777777" w:rsidR="00620554" w:rsidRDefault="00620554"/>
    <w:p w14:paraId="1D67C29A" w14:textId="3A51049E" w:rsidR="00620554" w:rsidRDefault="00620554">
      <w:pPr>
        <w:rPr>
          <w:b/>
          <w:u w:val="single"/>
        </w:rPr>
      </w:pPr>
      <w:r>
        <w:rPr>
          <w:b/>
          <w:u w:val="single"/>
        </w:rPr>
        <w:t>Sample exploit of original server</w:t>
      </w:r>
    </w:p>
    <w:p w14:paraId="30A1629E" w14:textId="77777777" w:rsidR="00620554" w:rsidRDefault="00620554">
      <w:pPr>
        <w:rPr>
          <w:b/>
          <w:u w:val="single"/>
        </w:rPr>
      </w:pPr>
    </w:p>
    <w:p w14:paraId="512AE43C" w14:textId="574C40D3" w:rsidR="00620554" w:rsidRDefault="00252CB2">
      <w:r>
        <w:rPr>
          <w:noProof/>
        </w:rPr>
        <w:drawing>
          <wp:inline distT="0" distB="0" distL="0" distR="0" wp14:anchorId="235FC2E9" wp14:editId="1177D240">
            <wp:extent cx="5943600" cy="134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7 at 3.59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FDB" w14:textId="25507B3F" w:rsidR="00252CB2" w:rsidRPr="00252CB2" w:rsidRDefault="00252CB2">
      <w:pPr>
        <w:rPr>
          <w:b/>
        </w:rPr>
      </w:pPr>
      <w:r w:rsidRPr="00252CB2">
        <w:rPr>
          <w:b/>
        </w:rPr>
        <w:t>Figure 1: Starting the server with the original password</w:t>
      </w:r>
    </w:p>
    <w:p w14:paraId="1126E1A5" w14:textId="77777777" w:rsidR="00252CB2" w:rsidRDefault="00252CB2"/>
    <w:p w14:paraId="0F002E22" w14:textId="77777777" w:rsidR="00252CB2" w:rsidRDefault="00252CB2"/>
    <w:p w14:paraId="14F698C2" w14:textId="1A9092DF" w:rsidR="00252CB2" w:rsidRDefault="00252CB2">
      <w:r>
        <w:rPr>
          <w:noProof/>
        </w:rPr>
        <w:drawing>
          <wp:inline distT="0" distB="0" distL="0" distR="0" wp14:anchorId="375F42CA" wp14:editId="0353A537">
            <wp:extent cx="5943600" cy="145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03B" w14:textId="4B6819AB" w:rsidR="00252CB2" w:rsidRPr="00252CB2" w:rsidRDefault="00252CB2">
      <w:pPr>
        <w:rPr>
          <w:b/>
        </w:rPr>
      </w:pPr>
      <w:r>
        <w:rPr>
          <w:b/>
        </w:rPr>
        <w:t>Figure 2: Revealing the secret with a different password (test)</w:t>
      </w:r>
    </w:p>
    <w:sectPr w:rsidR="00252CB2" w:rsidRPr="00252CB2" w:rsidSect="00087AF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235A3" w14:textId="77777777" w:rsidR="00406D23" w:rsidRDefault="00406D23" w:rsidP="009077AF">
      <w:r>
        <w:separator/>
      </w:r>
    </w:p>
  </w:endnote>
  <w:endnote w:type="continuationSeparator" w:id="0">
    <w:p w14:paraId="529A8CDD" w14:textId="77777777" w:rsidR="00406D23" w:rsidRDefault="00406D23" w:rsidP="0090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F1BDB" w14:textId="77777777" w:rsidR="00406D23" w:rsidRDefault="00406D23" w:rsidP="009077AF">
      <w:r>
        <w:separator/>
      </w:r>
    </w:p>
  </w:footnote>
  <w:footnote w:type="continuationSeparator" w:id="0">
    <w:p w14:paraId="7B542625" w14:textId="77777777" w:rsidR="00406D23" w:rsidRDefault="00406D23" w:rsidP="00907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AD999" w14:textId="5457A35B" w:rsidR="009077AF" w:rsidRDefault="009077AF">
    <w:pPr>
      <w:pStyle w:val="Header"/>
    </w:pPr>
    <w:r>
      <w:tab/>
    </w:r>
    <w:r>
      <w:tab/>
    </w:r>
    <w:r w:rsidR="00F75DB0">
      <w:t xml:space="preserve">Name: </w:t>
    </w:r>
    <w:r>
      <w:t>Chintav Shah (10149329)</w:t>
    </w:r>
    <w:r w:rsidR="00252CB2">
      <w:t>-T02</w:t>
    </w:r>
  </w:p>
  <w:p w14:paraId="548ABF43" w14:textId="0DE99075" w:rsidR="009077AF" w:rsidRDefault="009077AF">
    <w:pPr>
      <w:pStyle w:val="Header"/>
    </w:pPr>
    <w:r>
      <w:tab/>
    </w:r>
    <w:r>
      <w:tab/>
    </w:r>
    <w:r w:rsidR="00F75DB0">
      <w:t xml:space="preserve">Partner: </w:t>
    </w:r>
    <w:proofErr w:type="spellStart"/>
    <w:r>
      <w:t>Rukiya</w:t>
    </w:r>
    <w:proofErr w:type="spellEnd"/>
    <w:r>
      <w:t xml:space="preserve"> Hassan (10140484)</w:t>
    </w:r>
    <w:r w:rsidR="00E93AE2">
      <w:t>-T03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84"/>
    <w:rsid w:val="00087AF8"/>
    <w:rsid w:val="00105647"/>
    <w:rsid w:val="001D64E5"/>
    <w:rsid w:val="00252CB2"/>
    <w:rsid w:val="00406D23"/>
    <w:rsid w:val="0043621D"/>
    <w:rsid w:val="005808AC"/>
    <w:rsid w:val="00620554"/>
    <w:rsid w:val="006B7FBE"/>
    <w:rsid w:val="009077AF"/>
    <w:rsid w:val="009152A2"/>
    <w:rsid w:val="00AE1841"/>
    <w:rsid w:val="00BA5D84"/>
    <w:rsid w:val="00CA4AF3"/>
    <w:rsid w:val="00D62B17"/>
    <w:rsid w:val="00E404F1"/>
    <w:rsid w:val="00E93AE2"/>
    <w:rsid w:val="00EC17A8"/>
    <w:rsid w:val="00F75DB0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4A9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7AF"/>
  </w:style>
  <w:style w:type="paragraph" w:styleId="Footer">
    <w:name w:val="footer"/>
    <w:basedOn w:val="Normal"/>
    <w:link w:val="FooterChar"/>
    <w:uiPriority w:val="99"/>
    <w:unhideWhenUsed/>
    <w:rsid w:val="00907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Chintav Shah</dc:creator>
  <cp:keywords/>
  <dc:description/>
  <cp:lastModifiedBy>Chintav Shah</cp:lastModifiedBy>
  <cp:revision>7</cp:revision>
  <cp:lastPrinted>2017-09-27T22:10:00Z</cp:lastPrinted>
  <dcterms:created xsi:type="dcterms:W3CDTF">2017-09-27T22:13:00Z</dcterms:created>
  <dcterms:modified xsi:type="dcterms:W3CDTF">2017-09-27T22:17:00Z</dcterms:modified>
</cp:coreProperties>
</file>