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FAD0B" w14:textId="0F4DC00B" w:rsidR="00D339A8" w:rsidRPr="000B5B25" w:rsidRDefault="000B5B25">
      <w:pPr>
        <w:rPr>
          <w:rFonts w:ascii="Arial" w:hAnsi="Arial" w:cs="Arial"/>
          <w:b/>
          <w:sz w:val="28"/>
          <w:szCs w:val="28"/>
        </w:rPr>
      </w:pPr>
      <w:r w:rsidRPr="000B5B25">
        <w:rPr>
          <w:rFonts w:ascii="Arial" w:hAnsi="Arial" w:cs="Arial"/>
          <w:b/>
          <w:sz w:val="28"/>
          <w:szCs w:val="28"/>
        </w:rPr>
        <w:t>Individual Belbin’s Analysis</w:t>
      </w:r>
    </w:p>
    <w:p w14:paraId="34CD0E29" w14:textId="4398F158" w:rsidR="000B5B25" w:rsidRPr="000B5B25" w:rsidRDefault="000B5B25">
      <w:pPr>
        <w:rPr>
          <w:rFonts w:ascii="Arial" w:hAnsi="Arial" w:cs="Arial"/>
        </w:rPr>
      </w:pPr>
      <w:r w:rsidRPr="000B5B25">
        <w:rPr>
          <w:rFonts w:ascii="Arial" w:hAnsi="Arial" w:cs="Arial"/>
        </w:rPr>
        <w:t>Team Name: Epsilon Web Developers</w:t>
      </w:r>
    </w:p>
    <w:p w14:paraId="5D6F8F77" w14:textId="464C6867" w:rsidR="000B5B25" w:rsidRPr="000B5B25" w:rsidRDefault="000B5B25">
      <w:pPr>
        <w:rPr>
          <w:rFonts w:ascii="Arial" w:hAnsi="Arial" w:cs="Arial"/>
        </w:rPr>
      </w:pPr>
      <w:r w:rsidRPr="000B5B25">
        <w:rPr>
          <w:rFonts w:ascii="Arial" w:hAnsi="Arial" w:cs="Arial"/>
        </w:rPr>
        <w:t>Member Name: Bibhas Bahadur Shrestha</w:t>
      </w:r>
    </w:p>
    <w:p w14:paraId="7C4E0F3C" w14:textId="59AB5D24" w:rsidR="000B5B25" w:rsidRDefault="000B5B25"/>
    <w:tbl>
      <w:tblPr>
        <w:tblStyle w:val="TableGrid"/>
        <w:tblW w:w="9681" w:type="dxa"/>
        <w:tblLook w:val="04A0" w:firstRow="1" w:lastRow="0" w:firstColumn="1" w:lastColumn="0" w:noHBand="0" w:noVBand="1"/>
      </w:tblPr>
      <w:tblGrid>
        <w:gridCol w:w="3451"/>
        <w:gridCol w:w="1295"/>
        <w:gridCol w:w="4935"/>
      </w:tblGrid>
      <w:tr w:rsidR="000B5B25" w:rsidRPr="009217C3" w14:paraId="1C5C3EA7" w14:textId="77777777" w:rsidTr="00DF498F">
        <w:trPr>
          <w:trHeight w:val="260"/>
        </w:trPr>
        <w:tc>
          <w:tcPr>
            <w:tcW w:w="968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F6896" w14:textId="77777777" w:rsidR="000B5B25" w:rsidRPr="009217C3" w:rsidRDefault="000B5B25" w:rsidP="00DF498F">
            <w:pPr>
              <w:jc w:val="both"/>
              <w:rPr>
                <w:rFonts w:ascii="Arial" w:hAnsi="Arial" w:cs="Arial"/>
              </w:rPr>
            </w:pPr>
            <w:r w:rsidRPr="009217C3">
              <w:rPr>
                <w:rFonts w:ascii="Arial" w:hAnsi="Arial" w:cs="Arial"/>
              </w:rPr>
              <w:t xml:space="preserve">Version:1.1                    </w:t>
            </w:r>
            <w:r w:rsidRPr="009217C3">
              <w:rPr>
                <w:rFonts w:ascii="Arial" w:hAnsi="Arial" w:cs="Arial"/>
                <w:b/>
              </w:rPr>
              <w:t xml:space="preserve">Belbin’s Analysis     </w:t>
            </w:r>
            <w:r w:rsidRPr="009217C3">
              <w:rPr>
                <w:rFonts w:ascii="Arial" w:hAnsi="Arial" w:cs="Arial"/>
              </w:rPr>
              <w:t>Date reviewed: 2/3/2019</w:t>
            </w:r>
          </w:p>
        </w:tc>
      </w:tr>
      <w:tr w:rsidR="000B5B25" w:rsidRPr="009217C3" w14:paraId="631B424B" w14:textId="77777777" w:rsidTr="00DF498F">
        <w:trPr>
          <w:trHeight w:val="170"/>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C3F66" w14:textId="77777777" w:rsidR="000B5B25" w:rsidRPr="009217C3" w:rsidRDefault="000B5B25" w:rsidP="00DF498F">
            <w:pPr>
              <w:jc w:val="both"/>
              <w:rPr>
                <w:rFonts w:ascii="Arial" w:hAnsi="Arial" w:cs="Arial"/>
              </w:rPr>
            </w:pPr>
            <w:r w:rsidRPr="009217C3">
              <w:rPr>
                <w:rFonts w:ascii="Arial" w:hAnsi="Arial" w:cs="Arial"/>
              </w:rPr>
              <w:t>Primary role</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78DE68"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91806" w14:textId="77777777" w:rsidR="000B5B25" w:rsidRPr="009217C3" w:rsidRDefault="000B5B25" w:rsidP="00DF498F">
            <w:pPr>
              <w:jc w:val="both"/>
              <w:rPr>
                <w:rFonts w:ascii="Arial" w:hAnsi="Arial" w:cs="Arial"/>
              </w:rPr>
            </w:pPr>
            <w:r w:rsidRPr="009217C3">
              <w:rPr>
                <w:rFonts w:ascii="Arial" w:hAnsi="Arial" w:cs="Arial"/>
              </w:rPr>
              <w:t>Co-ordinator</w:t>
            </w:r>
          </w:p>
        </w:tc>
      </w:tr>
      <w:tr w:rsidR="000B5B25" w:rsidRPr="009217C3" w14:paraId="01B01A37" w14:textId="77777777" w:rsidTr="00DF498F">
        <w:trPr>
          <w:trHeight w:val="278"/>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B2637" w14:textId="77777777" w:rsidR="000B5B25" w:rsidRPr="009217C3" w:rsidRDefault="000B5B25" w:rsidP="00DF498F">
            <w:pPr>
              <w:jc w:val="both"/>
              <w:rPr>
                <w:rFonts w:ascii="Arial" w:hAnsi="Arial" w:cs="Arial"/>
              </w:rPr>
            </w:pPr>
            <w:r w:rsidRPr="009217C3">
              <w:rPr>
                <w:rFonts w:ascii="Arial" w:hAnsi="Arial" w:cs="Arial"/>
              </w:rPr>
              <w:t>Secondary role</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5E632"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CDA51" w14:textId="77777777" w:rsidR="000B5B25" w:rsidRPr="009217C3" w:rsidRDefault="000B5B25" w:rsidP="00DF498F">
            <w:pPr>
              <w:jc w:val="both"/>
              <w:rPr>
                <w:rFonts w:ascii="Arial" w:hAnsi="Arial" w:cs="Arial"/>
              </w:rPr>
            </w:pPr>
            <w:r w:rsidRPr="009217C3">
              <w:rPr>
                <w:rFonts w:ascii="Arial" w:hAnsi="Arial" w:cs="Arial"/>
              </w:rPr>
              <w:t>Complete Finisher</w:t>
            </w:r>
          </w:p>
        </w:tc>
      </w:tr>
      <w:tr w:rsidR="000B5B25" w:rsidRPr="009217C3" w14:paraId="0B9552D3" w14:textId="77777777" w:rsidTr="00DF498F">
        <w:trPr>
          <w:trHeight w:val="125"/>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A59B7" w14:textId="77777777" w:rsidR="000B5B25" w:rsidRPr="009217C3" w:rsidRDefault="000B5B25" w:rsidP="00DF498F">
            <w:pPr>
              <w:jc w:val="both"/>
              <w:rPr>
                <w:rFonts w:ascii="Arial" w:hAnsi="Arial" w:cs="Arial"/>
              </w:rPr>
            </w:pPr>
            <w:r w:rsidRPr="009217C3">
              <w:rPr>
                <w:rFonts w:ascii="Arial" w:hAnsi="Arial" w:cs="Arial"/>
              </w:rPr>
              <w:t>Least likely role</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0A1FE"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355F5" w14:textId="77777777" w:rsidR="000B5B25" w:rsidRPr="009217C3" w:rsidRDefault="000B5B25" w:rsidP="00DF498F">
            <w:pPr>
              <w:jc w:val="both"/>
              <w:rPr>
                <w:rFonts w:ascii="Arial" w:hAnsi="Arial" w:cs="Arial"/>
              </w:rPr>
            </w:pPr>
            <w:r w:rsidRPr="009217C3">
              <w:rPr>
                <w:rFonts w:ascii="Arial" w:hAnsi="Arial" w:cs="Arial"/>
              </w:rPr>
              <w:t>Plant</w:t>
            </w:r>
          </w:p>
        </w:tc>
      </w:tr>
      <w:tr w:rsidR="000B5B25" w:rsidRPr="009217C3" w14:paraId="650ABD25" w14:textId="77777777" w:rsidTr="00DF498F">
        <w:trPr>
          <w:trHeight w:val="270"/>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9732AE" w14:textId="77777777" w:rsidR="000B5B25" w:rsidRPr="009217C3" w:rsidRDefault="000B5B25" w:rsidP="00DF498F">
            <w:pPr>
              <w:jc w:val="both"/>
              <w:rPr>
                <w:rFonts w:ascii="Arial" w:hAnsi="Arial" w:cs="Arial"/>
              </w:rPr>
            </w:pPr>
            <w:r w:rsidRPr="009217C3">
              <w:rPr>
                <w:rFonts w:ascii="Arial" w:hAnsi="Arial" w:cs="Arial"/>
              </w:rPr>
              <w:t>Do you think the descriptions of these roles are an accurate description of your behaviour in teams? How do you see yourself differently?</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028BC"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A780F2" w14:textId="77777777" w:rsidR="000B5B25" w:rsidRPr="009217C3" w:rsidRDefault="000B5B25" w:rsidP="00DF498F">
            <w:pPr>
              <w:jc w:val="both"/>
              <w:rPr>
                <w:rFonts w:ascii="Arial" w:hAnsi="Arial" w:cs="Arial"/>
              </w:rPr>
            </w:pPr>
            <w:r w:rsidRPr="009217C3">
              <w:rPr>
                <w:rFonts w:ascii="Arial" w:hAnsi="Arial" w:cs="Arial"/>
              </w:rPr>
              <w:t>I think the description of these roles are accurate description of my behaviour. I think being the team leader gives me certain responsibilities and co-ordinator fits the role of a leader.</w:t>
            </w:r>
          </w:p>
        </w:tc>
      </w:tr>
      <w:tr w:rsidR="000B5B25" w:rsidRPr="009217C3" w14:paraId="73F0E05A" w14:textId="77777777" w:rsidTr="00DF498F">
        <w:trPr>
          <w:trHeight w:val="270"/>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730BF" w14:textId="77777777" w:rsidR="000B5B25" w:rsidRPr="009217C3" w:rsidRDefault="000B5B25" w:rsidP="00DF498F">
            <w:pPr>
              <w:jc w:val="both"/>
              <w:rPr>
                <w:rFonts w:ascii="Arial" w:hAnsi="Arial" w:cs="Arial"/>
              </w:rPr>
            </w:pPr>
            <w:r w:rsidRPr="009217C3">
              <w:rPr>
                <w:rFonts w:ascii="Arial" w:hAnsi="Arial" w:cs="Arial"/>
              </w:rPr>
              <w:t>Are there roles identified by Belbin that you might like to develop in yourself more? Which ones and why?</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5F656"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8311C" w14:textId="77777777" w:rsidR="000B5B25" w:rsidRPr="009217C3" w:rsidRDefault="000B5B25" w:rsidP="00DF498F">
            <w:pPr>
              <w:jc w:val="both"/>
              <w:rPr>
                <w:rFonts w:ascii="Arial" w:hAnsi="Arial" w:cs="Arial"/>
              </w:rPr>
            </w:pPr>
            <w:r w:rsidRPr="009217C3">
              <w:rPr>
                <w:rFonts w:ascii="Arial" w:hAnsi="Arial" w:cs="Arial"/>
              </w:rPr>
              <w:t xml:space="preserve">Complete Finisher is the role I would like to develop in myself because the role would allow me to polish and scrutinise the team’s work for errors which would allow me to subject the work to the highest standard. </w:t>
            </w:r>
          </w:p>
        </w:tc>
      </w:tr>
      <w:tr w:rsidR="000B5B25" w:rsidRPr="009217C3" w14:paraId="144DBB47" w14:textId="77777777" w:rsidTr="00DF498F">
        <w:trPr>
          <w:trHeight w:val="521"/>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BCD29" w14:textId="77777777" w:rsidR="000B5B25" w:rsidRPr="009217C3" w:rsidRDefault="000B5B25" w:rsidP="00DF498F">
            <w:pPr>
              <w:jc w:val="both"/>
              <w:rPr>
                <w:rFonts w:ascii="Arial" w:hAnsi="Arial" w:cs="Arial"/>
              </w:rPr>
            </w:pPr>
            <w:r w:rsidRPr="009217C3">
              <w:rPr>
                <w:rFonts w:ascii="Arial" w:hAnsi="Arial" w:cs="Arial"/>
              </w:rPr>
              <w:t>What possible situations in the coming months can you identify where you could work on developing these skills?</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A9075"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64CE5D" w14:textId="77777777" w:rsidR="000B5B25" w:rsidRPr="009217C3" w:rsidRDefault="000B5B25" w:rsidP="00DF498F">
            <w:pPr>
              <w:jc w:val="both"/>
              <w:rPr>
                <w:rFonts w:ascii="Arial" w:hAnsi="Arial" w:cs="Arial"/>
              </w:rPr>
            </w:pPr>
            <w:r w:rsidRPr="009217C3">
              <w:rPr>
                <w:rFonts w:ascii="Arial" w:hAnsi="Arial" w:cs="Arial"/>
              </w:rPr>
              <w:t xml:space="preserve">In the coming months I would be able to develop my skill as co-ordinator. I will be responsible to delegate work appropriately in the team.    </w:t>
            </w:r>
          </w:p>
        </w:tc>
      </w:tr>
      <w:tr w:rsidR="000B5B25" w:rsidRPr="009217C3" w14:paraId="102297DE" w14:textId="77777777" w:rsidTr="00DF498F">
        <w:trPr>
          <w:trHeight w:val="315"/>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63F14" w14:textId="77777777" w:rsidR="000B5B25" w:rsidRPr="009217C3" w:rsidRDefault="000B5B25" w:rsidP="00DF498F">
            <w:pPr>
              <w:jc w:val="both"/>
              <w:rPr>
                <w:rFonts w:ascii="Arial" w:hAnsi="Arial" w:cs="Arial"/>
              </w:rPr>
            </w:pPr>
          </w:p>
          <w:p w14:paraId="17B0542A" w14:textId="77777777" w:rsidR="000B5B25" w:rsidRDefault="000B5B25" w:rsidP="00DF498F">
            <w:pPr>
              <w:jc w:val="both"/>
              <w:rPr>
                <w:rFonts w:ascii="Arial" w:hAnsi="Arial" w:cs="Arial"/>
              </w:rPr>
            </w:pPr>
            <w:r w:rsidRPr="009217C3">
              <w:rPr>
                <w:rFonts w:ascii="Arial" w:hAnsi="Arial" w:cs="Arial"/>
              </w:rPr>
              <w:t>Considering your team working, how do you think you could improve your effectiveness in group work and in contributing to the success of teams that you work in?</w:t>
            </w:r>
          </w:p>
          <w:p w14:paraId="417EA327" w14:textId="77447102" w:rsidR="0015459E" w:rsidRPr="009217C3" w:rsidRDefault="0015459E" w:rsidP="00DF498F">
            <w:pPr>
              <w:jc w:val="both"/>
              <w:rPr>
                <w:rFonts w:ascii="Arial" w:hAnsi="Arial" w:cs="Arial"/>
              </w:rPr>
            </w:pPr>
            <w:bookmarkStart w:id="0" w:name="_GoBack"/>
            <w:bookmarkEnd w:id="0"/>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5F48C" w14:textId="77777777" w:rsidR="000B5B25" w:rsidRPr="009217C3" w:rsidRDefault="000B5B25" w:rsidP="00DF498F">
            <w:pPr>
              <w:jc w:val="both"/>
              <w:rPr>
                <w:rFonts w:ascii="Arial" w:hAnsi="Arial" w:cs="Arial"/>
              </w:rPr>
            </w:pPr>
          </w:p>
          <w:p w14:paraId="40C36F7C"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8AC9C" w14:textId="77777777" w:rsidR="000B5B25" w:rsidRPr="009217C3" w:rsidRDefault="000B5B25" w:rsidP="00DF498F">
            <w:pPr>
              <w:jc w:val="both"/>
              <w:rPr>
                <w:rFonts w:ascii="Arial" w:hAnsi="Arial" w:cs="Arial"/>
              </w:rPr>
            </w:pPr>
            <w:r w:rsidRPr="009217C3">
              <w:rPr>
                <w:rFonts w:ascii="Arial" w:hAnsi="Arial" w:cs="Arial"/>
              </w:rPr>
              <w:t xml:space="preserve">I think I could improve my punctuality to bring more effectiveness to the group work and contribute to the success of the team. </w:t>
            </w:r>
          </w:p>
        </w:tc>
      </w:tr>
      <w:tr w:rsidR="000B5B25" w:rsidRPr="009217C3" w14:paraId="0701EEBB" w14:textId="77777777" w:rsidTr="00DF498F">
        <w:trPr>
          <w:trHeight w:val="350"/>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194978" w14:textId="77777777" w:rsidR="00CC554F" w:rsidRDefault="00CC554F" w:rsidP="00DF498F">
            <w:pPr>
              <w:jc w:val="both"/>
              <w:rPr>
                <w:rFonts w:ascii="Arial" w:hAnsi="Arial" w:cs="Arial"/>
              </w:rPr>
            </w:pPr>
          </w:p>
          <w:p w14:paraId="4C0AA463" w14:textId="77777777" w:rsidR="00CC554F" w:rsidRDefault="000B5B25" w:rsidP="00DF498F">
            <w:pPr>
              <w:jc w:val="both"/>
              <w:rPr>
                <w:rFonts w:ascii="Arial" w:hAnsi="Arial" w:cs="Arial"/>
              </w:rPr>
            </w:pPr>
            <w:r w:rsidRPr="009217C3">
              <w:rPr>
                <w:rFonts w:ascii="Arial" w:hAnsi="Arial" w:cs="Arial"/>
              </w:rPr>
              <w:t xml:space="preserve">Are the results of this inventory consistent with how you worked in the Foundation Project in your small groups for discussions and </w:t>
            </w:r>
          </w:p>
          <w:p w14:paraId="72FFC6C0" w14:textId="77777777" w:rsidR="00CC554F" w:rsidRDefault="000B5B25" w:rsidP="00DF498F">
            <w:pPr>
              <w:jc w:val="both"/>
              <w:rPr>
                <w:rFonts w:ascii="Arial" w:hAnsi="Arial" w:cs="Arial"/>
              </w:rPr>
            </w:pPr>
            <w:r w:rsidRPr="009217C3">
              <w:rPr>
                <w:rFonts w:ascii="Arial" w:hAnsi="Arial" w:cs="Arial"/>
              </w:rPr>
              <w:t>presentations?</w:t>
            </w:r>
          </w:p>
          <w:p w14:paraId="1A28E629" w14:textId="7B1F189A" w:rsidR="000B5B25" w:rsidRPr="009217C3" w:rsidRDefault="000B5B25" w:rsidP="00DF498F">
            <w:pPr>
              <w:jc w:val="both"/>
              <w:rPr>
                <w:rFonts w:ascii="Arial" w:hAnsi="Arial" w:cs="Arial"/>
              </w:rPr>
            </w:pPr>
            <w:r w:rsidRPr="009217C3">
              <w:rPr>
                <w:rFonts w:ascii="Arial" w:hAnsi="Arial" w:cs="Arial"/>
              </w:rPr>
              <w:t xml:space="preserve"> </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26373"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E013B" w14:textId="77777777" w:rsidR="000B5B25" w:rsidRPr="009217C3" w:rsidRDefault="000B5B25" w:rsidP="00DF498F">
            <w:pPr>
              <w:jc w:val="both"/>
              <w:rPr>
                <w:rFonts w:ascii="Arial" w:hAnsi="Arial" w:cs="Arial"/>
              </w:rPr>
            </w:pPr>
            <w:r w:rsidRPr="009217C3">
              <w:rPr>
                <w:rFonts w:ascii="Arial" w:hAnsi="Arial" w:cs="Arial"/>
              </w:rPr>
              <w:t>The result of this inventory is not consistent with the Foundation Project as earlier we did not divide the roles among ourselves and we did not plan the final outcome of our project.</w:t>
            </w:r>
          </w:p>
        </w:tc>
      </w:tr>
      <w:tr w:rsidR="000B5B25" w:rsidRPr="009217C3" w14:paraId="41FDF180" w14:textId="77777777" w:rsidTr="00DF498F">
        <w:trPr>
          <w:trHeight w:val="485"/>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31DF5" w14:textId="77777777" w:rsidR="00CC554F" w:rsidRDefault="00CC554F" w:rsidP="00DF498F">
            <w:pPr>
              <w:jc w:val="both"/>
              <w:rPr>
                <w:rFonts w:ascii="Arial" w:hAnsi="Arial" w:cs="Arial"/>
              </w:rPr>
            </w:pPr>
          </w:p>
          <w:p w14:paraId="70303B8C" w14:textId="32E77BBF" w:rsidR="000B5B25" w:rsidRPr="009217C3" w:rsidRDefault="000B5B25" w:rsidP="00DF498F">
            <w:pPr>
              <w:jc w:val="both"/>
              <w:rPr>
                <w:rFonts w:ascii="Arial" w:hAnsi="Arial" w:cs="Arial"/>
              </w:rPr>
            </w:pPr>
            <w:r w:rsidRPr="009217C3">
              <w:rPr>
                <w:rFonts w:ascii="Arial" w:hAnsi="Arial" w:cs="Arial"/>
              </w:rPr>
              <w:t>How well did you contribute to group presentations?</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94BDF"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04D9B" w14:textId="77777777" w:rsidR="000B5B25" w:rsidRPr="009217C3" w:rsidRDefault="000B5B25" w:rsidP="00DF498F">
            <w:pPr>
              <w:jc w:val="both"/>
              <w:rPr>
                <w:rFonts w:ascii="Arial" w:hAnsi="Arial" w:cs="Arial"/>
              </w:rPr>
            </w:pPr>
            <w:r w:rsidRPr="009217C3">
              <w:rPr>
                <w:rFonts w:ascii="Arial" w:hAnsi="Arial" w:cs="Arial"/>
              </w:rPr>
              <w:t>My contribution to group projects has always been more than my group members. I work extensively to ensure the group project is done perfectly.</w:t>
            </w:r>
          </w:p>
        </w:tc>
      </w:tr>
      <w:tr w:rsidR="000B5B25" w:rsidRPr="009217C3" w14:paraId="02D793D3" w14:textId="77777777" w:rsidTr="00DF498F">
        <w:trPr>
          <w:trHeight w:val="225"/>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9EAD4" w14:textId="77777777" w:rsidR="00DB7A64" w:rsidRDefault="00DB7A64" w:rsidP="00DF498F">
            <w:pPr>
              <w:jc w:val="both"/>
              <w:rPr>
                <w:rFonts w:ascii="Arial" w:hAnsi="Arial" w:cs="Arial"/>
              </w:rPr>
            </w:pPr>
          </w:p>
          <w:p w14:paraId="77BB9285" w14:textId="63B1AEDE" w:rsidR="000B5B25" w:rsidRPr="009217C3" w:rsidRDefault="000B5B25" w:rsidP="00DF498F">
            <w:pPr>
              <w:jc w:val="both"/>
              <w:rPr>
                <w:rFonts w:ascii="Arial" w:hAnsi="Arial" w:cs="Arial"/>
              </w:rPr>
            </w:pPr>
            <w:r w:rsidRPr="009217C3">
              <w:rPr>
                <w:rFonts w:ascii="Arial" w:hAnsi="Arial" w:cs="Arial"/>
              </w:rPr>
              <w:lastRenderedPageBreak/>
              <w:t>What most contributed to the success of your group in that exercise</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0E58F" w14:textId="77777777" w:rsidR="000B5B25" w:rsidRPr="009217C3" w:rsidRDefault="000B5B25" w:rsidP="00DF498F">
            <w:pPr>
              <w:jc w:val="both"/>
              <w:rPr>
                <w:rFonts w:ascii="Arial" w:hAnsi="Arial" w:cs="Arial"/>
              </w:rPr>
            </w:pPr>
          </w:p>
          <w:p w14:paraId="3C2BF7C7" w14:textId="04F2FC88"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D6E8C" w14:textId="77777777" w:rsidR="000B5B25" w:rsidRPr="009217C3" w:rsidRDefault="000B5B25" w:rsidP="00DF498F">
            <w:pPr>
              <w:jc w:val="both"/>
              <w:rPr>
                <w:rFonts w:ascii="Arial" w:hAnsi="Arial" w:cs="Arial"/>
              </w:rPr>
            </w:pPr>
          </w:p>
          <w:p w14:paraId="4D16E838" w14:textId="77777777" w:rsidR="000B5B25" w:rsidRPr="009217C3" w:rsidRDefault="000B5B25" w:rsidP="00DF498F">
            <w:pPr>
              <w:jc w:val="both"/>
              <w:rPr>
                <w:rFonts w:ascii="Arial" w:hAnsi="Arial" w:cs="Arial"/>
              </w:rPr>
            </w:pPr>
            <w:r w:rsidRPr="009217C3">
              <w:rPr>
                <w:rFonts w:ascii="Arial" w:hAnsi="Arial" w:cs="Arial"/>
              </w:rPr>
              <w:lastRenderedPageBreak/>
              <w:t>The understanding between the group members was the key factor that contributed to the success of the group during the exercise.</w:t>
            </w:r>
          </w:p>
        </w:tc>
      </w:tr>
      <w:tr w:rsidR="000B5B25" w:rsidRPr="009217C3" w14:paraId="1F843FED" w14:textId="77777777" w:rsidTr="00DF498F">
        <w:trPr>
          <w:trHeight w:val="135"/>
        </w:trPr>
        <w:tc>
          <w:tcPr>
            <w:tcW w:w="3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EB336" w14:textId="77777777" w:rsidR="000B5B25" w:rsidRPr="009217C3" w:rsidRDefault="000B5B25" w:rsidP="00DF498F">
            <w:pPr>
              <w:jc w:val="both"/>
              <w:rPr>
                <w:rFonts w:ascii="Arial" w:hAnsi="Arial" w:cs="Arial"/>
              </w:rPr>
            </w:pPr>
            <w:r w:rsidRPr="009217C3">
              <w:rPr>
                <w:rFonts w:ascii="Arial" w:hAnsi="Arial" w:cs="Arial"/>
              </w:rPr>
              <w:lastRenderedPageBreak/>
              <w:t>What prevented your group from doing better in the exercise?</w:t>
            </w:r>
          </w:p>
          <w:p w14:paraId="1D3DE2E2" w14:textId="77777777" w:rsidR="000B5B25" w:rsidRPr="009217C3" w:rsidRDefault="000B5B25" w:rsidP="00DF498F">
            <w:pPr>
              <w:jc w:val="both"/>
              <w:rPr>
                <w:rFonts w:ascii="Arial" w:hAnsi="Arial" w:cs="Arial"/>
              </w:rPr>
            </w:pP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5AE6C" w14:textId="77777777" w:rsidR="000B5B25" w:rsidRPr="009217C3" w:rsidRDefault="000B5B25" w:rsidP="00DF498F">
            <w:pPr>
              <w:jc w:val="both"/>
              <w:rPr>
                <w:rFonts w:ascii="Arial" w:hAnsi="Arial" w:cs="Arial"/>
              </w:rPr>
            </w:pPr>
            <w:r w:rsidRPr="009217C3">
              <w:rPr>
                <w:rFonts w:ascii="Arial" w:hAnsi="Arial" w:cs="Arial"/>
              </w:rPr>
              <w:t>Bibhas Shrestha</w:t>
            </w:r>
          </w:p>
        </w:tc>
        <w:tc>
          <w:tcPr>
            <w:tcW w:w="4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15986" w14:textId="77777777" w:rsidR="000B5B25" w:rsidRPr="009217C3" w:rsidRDefault="000B5B25" w:rsidP="00DF498F">
            <w:pPr>
              <w:jc w:val="both"/>
              <w:rPr>
                <w:rFonts w:ascii="Arial" w:hAnsi="Arial" w:cs="Arial"/>
              </w:rPr>
            </w:pPr>
            <w:r w:rsidRPr="009217C3">
              <w:rPr>
                <w:rFonts w:ascii="Arial" w:hAnsi="Arial" w:cs="Arial"/>
              </w:rPr>
              <w:t>The lack of time management prevented the team from doing better. We felt that we could do the project better but were not able to because of the poor planning in finishing the task.</w:t>
            </w:r>
          </w:p>
        </w:tc>
      </w:tr>
    </w:tbl>
    <w:p w14:paraId="1E212118" w14:textId="77777777" w:rsidR="000B5B25" w:rsidRDefault="000B5B25"/>
    <w:sectPr w:rsidR="000B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44"/>
    <w:rsid w:val="000B5B25"/>
    <w:rsid w:val="0015459E"/>
    <w:rsid w:val="007D6544"/>
    <w:rsid w:val="008E162A"/>
    <w:rsid w:val="00CC554F"/>
    <w:rsid w:val="00D339A8"/>
    <w:rsid w:val="00DB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47C3"/>
  <w15:chartTrackingRefBased/>
  <w15:docId w15:val="{5B9629DD-731E-480A-B485-FC79830E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B25"/>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 Shrestha</dc:creator>
  <cp:keywords/>
  <dc:description/>
  <cp:lastModifiedBy>Bibhas Shrestha</cp:lastModifiedBy>
  <cp:revision>6</cp:revision>
  <dcterms:created xsi:type="dcterms:W3CDTF">2019-03-27T03:29:00Z</dcterms:created>
  <dcterms:modified xsi:type="dcterms:W3CDTF">2019-05-10T06:01:00Z</dcterms:modified>
</cp:coreProperties>
</file>