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0C0F0" w14:textId="2A0A6AA2" w:rsidR="00D64285" w:rsidRDefault="00D64285">
      <w:r>
        <w:t>Page Object Model – OOPS is primary requirement to implement the Page Object Model – Specially Inheritance and Encapsulation</w:t>
      </w:r>
    </w:p>
    <w:p w14:paraId="6CA9A3BD" w14:textId="42FB702A" w:rsidR="0050373C" w:rsidRDefault="0050373C"/>
    <w:p w14:paraId="430AC151" w14:textId="6FB513CE" w:rsidR="0050373C" w:rsidRDefault="0050373C">
      <w:r>
        <w:t xml:space="preserve">When </w:t>
      </w:r>
      <w:r w:rsidR="00824D50">
        <w:t xml:space="preserve">relation is of type – “is a” = Inheritance is </w:t>
      </w:r>
      <w:r w:rsidR="00054DFE">
        <w:t>in</w:t>
      </w:r>
      <w:r w:rsidR="00824D50">
        <w:t xml:space="preserve"> </w:t>
      </w:r>
      <w:r w:rsidR="00972A01">
        <w:t>picture,</w:t>
      </w:r>
      <w:r w:rsidR="00824D50">
        <w:t xml:space="preserve"> for example “Audi is a Car” – Audi inherits </w:t>
      </w:r>
      <w:r w:rsidR="00CE2249">
        <w:t xml:space="preserve">all </w:t>
      </w:r>
      <w:r w:rsidR="00824D50">
        <w:t>the functions of the Car object.</w:t>
      </w:r>
      <w:r w:rsidR="00CE2249">
        <w:t xml:space="preserve"> You can create an object of Audi car and can use the object to call</w:t>
      </w:r>
      <w:r w:rsidR="00972A01">
        <w:t xml:space="preserve"> all</w:t>
      </w:r>
      <w:r w:rsidR="00CE2249">
        <w:t xml:space="preserve"> the feature</w:t>
      </w:r>
      <w:r w:rsidR="00972A01">
        <w:t>s</w:t>
      </w:r>
      <w:r w:rsidR="00CE2249">
        <w:t xml:space="preserve"> of the Car object</w:t>
      </w:r>
      <w:r w:rsidR="008802AB">
        <w:t>. Car is Parent and Audi is child.</w:t>
      </w:r>
    </w:p>
    <w:p w14:paraId="4E9F9A27" w14:textId="5BE9B204" w:rsidR="008802AB" w:rsidRDefault="008802AB"/>
    <w:p w14:paraId="2F5F3A37" w14:textId="2F56D81A" w:rsidR="008802AB" w:rsidRDefault="00CC672B">
      <w:r>
        <w:t xml:space="preserve">When relation is of type – “Has a” </w:t>
      </w:r>
      <w:r w:rsidR="00972A01">
        <w:t>–</w:t>
      </w:r>
      <w:r>
        <w:t xml:space="preserve"> Encapsulation</w:t>
      </w:r>
      <w:r w:rsidR="00972A01">
        <w:t xml:space="preserve"> is</w:t>
      </w:r>
      <w:r w:rsidR="008A6202">
        <w:t xml:space="preserve"> defined. Object within another object. You can instantiate an object inside another object</w:t>
      </w:r>
      <w:r w:rsidR="00F23C2C">
        <w:t xml:space="preserve"> and call the functions of the instantiated object in that object.</w:t>
      </w:r>
    </w:p>
    <w:p w14:paraId="31AD3929" w14:textId="5D7699F5" w:rsidR="00D16526" w:rsidRDefault="00D16526"/>
    <w:p w14:paraId="29FD3175" w14:textId="0B400059" w:rsidR="00D16526" w:rsidRDefault="00D16526"/>
    <w:p w14:paraId="3159FC2C" w14:textId="1C2BA018" w:rsidR="00EB2C9C" w:rsidRDefault="00F876D2">
      <w:r>
        <w:t>Challenges in developing a Page Object Model – Without Page Factory</w:t>
      </w:r>
    </w:p>
    <w:p w14:paraId="0525CB4E" w14:textId="7C3976EE" w:rsidR="00EB2C9C" w:rsidRDefault="00EB2C9C" w:rsidP="00EB2C9C">
      <w:pPr>
        <w:pStyle w:val="ListParagraph"/>
        <w:numPr>
          <w:ilvl w:val="0"/>
          <w:numId w:val="1"/>
        </w:numPr>
      </w:pPr>
      <w:r>
        <w:t xml:space="preserve">Driver </w:t>
      </w:r>
      <w:r w:rsidR="000C545C">
        <w:t>must</w:t>
      </w:r>
      <w:r>
        <w:t xml:space="preserve"> be shared </w:t>
      </w:r>
      <w:r w:rsidR="00E14001">
        <w:t>across the page classes</w:t>
      </w:r>
      <w:r w:rsidR="00EC32EE">
        <w:t xml:space="preserve"> – Solution Page Factory Design Pattern</w:t>
      </w:r>
      <w:r w:rsidR="006D0971">
        <w:t xml:space="preserve">. This can be resolved by </w:t>
      </w:r>
      <w:r w:rsidR="001438A3">
        <w:t>using the page Factory design pattern.</w:t>
      </w:r>
      <w:r w:rsidR="00550A2A">
        <w:t xml:space="preserve"> Like usage of </w:t>
      </w:r>
      <w:r w:rsidR="00D357DA">
        <w:t>PageFactory.initElements(driver, Object.class)</w:t>
      </w:r>
      <w:r w:rsidR="008D795F">
        <w:t xml:space="preserve">. Create a constructor of the object and pass the driver. Define the WebDriver driver in the base class and extend </w:t>
      </w:r>
      <w:r w:rsidR="001E61C9">
        <w:t>all the test classes to baseclass.</w:t>
      </w:r>
    </w:p>
    <w:p w14:paraId="3C7A8414" w14:textId="3ABDF4F1" w:rsidR="00CB112C" w:rsidRDefault="002741BC" w:rsidP="00EB2C9C">
      <w:pPr>
        <w:pStyle w:val="ListParagraph"/>
        <w:numPr>
          <w:ilvl w:val="0"/>
          <w:numId w:val="1"/>
        </w:numPr>
      </w:pPr>
      <w:r>
        <w:t>Common functions for the pages</w:t>
      </w:r>
      <w:r w:rsidR="00EB10AB">
        <w:t xml:space="preserve"> – All common functions must be defined in the baseclass</w:t>
      </w:r>
      <w:r w:rsidR="00963630">
        <w:t xml:space="preserve">. Each test class should be extended to </w:t>
      </w:r>
      <w:r w:rsidR="00522D5B">
        <w:t>baseclass to call the common functions.</w:t>
      </w:r>
    </w:p>
    <w:p w14:paraId="6C5A9AB2" w14:textId="0997B741" w:rsidR="002741BC" w:rsidRDefault="00F876D2" w:rsidP="00EB2C9C">
      <w:pPr>
        <w:pStyle w:val="ListParagraph"/>
        <w:numPr>
          <w:ilvl w:val="0"/>
          <w:numId w:val="1"/>
        </w:numPr>
      </w:pPr>
      <w:r>
        <w:t xml:space="preserve">One action taking to multiple </w:t>
      </w:r>
      <w:r w:rsidR="00887F96">
        <w:t>pages (</w:t>
      </w:r>
      <w:r>
        <w:t>multiple return types of a common action</w:t>
      </w:r>
      <w:r w:rsidR="00862939">
        <w:t>)</w:t>
      </w:r>
      <w:r w:rsidR="00756A43">
        <w:t xml:space="preserve"> – you can return </w:t>
      </w:r>
      <w:r w:rsidR="00573AAF">
        <w:t xml:space="preserve">either </w:t>
      </w:r>
      <w:r w:rsidR="0016134D">
        <w:t>object</w:t>
      </w:r>
      <w:r w:rsidR="00573AAF">
        <w:t>s</w:t>
      </w:r>
      <w:r w:rsidR="0016134D">
        <w:t xml:space="preserve"> based on condition</w:t>
      </w:r>
      <w:r w:rsidR="00CE5CBE">
        <w:t xml:space="preserve">. </w:t>
      </w:r>
      <w:r w:rsidR="0016134D">
        <w:t xml:space="preserve">return type defined is that of type </w:t>
      </w:r>
      <w:r w:rsidR="00CE5CBE">
        <w:t>“O</w:t>
      </w:r>
      <w:r w:rsidR="0016134D">
        <w:t>bject</w:t>
      </w:r>
      <w:r w:rsidR="00CE5CBE">
        <w:t>”</w:t>
      </w:r>
      <w:r w:rsidR="0016134D">
        <w:t xml:space="preserve">. “Object” is super class of all </w:t>
      </w:r>
      <w:r w:rsidR="00887F96">
        <w:t>classes</w:t>
      </w:r>
      <w:r w:rsidR="0016134D">
        <w:t>.</w:t>
      </w:r>
      <w:r w:rsidR="000A61C1">
        <w:t xml:space="preserve"> Once a function returns either </w:t>
      </w:r>
      <w:r w:rsidR="00D62A7A">
        <w:t>object,</w:t>
      </w:r>
      <w:r w:rsidR="000A61C1">
        <w:t xml:space="preserve"> catch that returned Object under</w:t>
      </w:r>
      <w:r w:rsidR="00194D8B">
        <w:t xml:space="preserve"> Super class “Object”. Later based on what object is </w:t>
      </w:r>
      <w:r w:rsidR="0047493D">
        <w:t>returned,</w:t>
      </w:r>
      <w:r w:rsidR="00194D8B">
        <w:t xml:space="preserve"> you can cast it to the object of reference and the start calling the functions under that object.</w:t>
      </w:r>
    </w:p>
    <w:p w14:paraId="3B6DB068" w14:textId="0722F06D" w:rsidR="006E02F4" w:rsidRDefault="00AC45F9" w:rsidP="00EB2C9C">
      <w:pPr>
        <w:pStyle w:val="ListParagraph"/>
        <w:numPr>
          <w:ilvl w:val="0"/>
          <w:numId w:val="1"/>
        </w:numPr>
      </w:pPr>
      <w:r>
        <w:t>Common objects – like similar menu bar</w:t>
      </w:r>
      <w:r w:rsidR="00E949B6">
        <w:t xml:space="preserve"> </w:t>
      </w:r>
      <w:r w:rsidR="00C54A5F">
        <w:t>–</w:t>
      </w:r>
      <w:r w:rsidR="00E949B6">
        <w:t xml:space="preserve"> </w:t>
      </w:r>
      <w:r w:rsidR="00C54A5F">
        <w:t xml:space="preserve">call constructor super class and pass the driver. </w:t>
      </w:r>
      <w:r w:rsidR="00910CFF">
        <w:t xml:space="preserve">Create another package for commonpages. Any class under the commonpages should have a “Has a </w:t>
      </w:r>
      <w:proofErr w:type="gramStart"/>
      <w:r w:rsidR="00910CFF">
        <w:t>“ relation</w:t>
      </w:r>
      <w:r w:rsidR="00904231">
        <w:t>ship</w:t>
      </w:r>
      <w:proofErr w:type="gramEnd"/>
      <w:r w:rsidR="00904231">
        <w:t xml:space="preserve"> with basepage.</w:t>
      </w:r>
      <w:r w:rsidR="00A93A05">
        <w:t xml:space="preserve"> Define the encapsulated object under the </w:t>
      </w:r>
      <w:proofErr w:type="gramStart"/>
      <w:r w:rsidR="00A93A05">
        <w:t>basepage(</w:t>
      </w:r>
      <w:proofErr w:type="gramEnd"/>
      <w:r w:rsidR="00A93A05">
        <w:t>import that class in basepage)</w:t>
      </w:r>
      <w:r w:rsidR="00AA0B62">
        <w:t xml:space="preserve"> and create variable to refer to that class. </w:t>
      </w:r>
      <w:r w:rsidR="00515A78">
        <w:t xml:space="preserve">Using that definition call the common class functions from other </w:t>
      </w:r>
      <w:proofErr w:type="gramStart"/>
      <w:r w:rsidR="00515A78">
        <w:t>classes</w:t>
      </w:r>
      <w:r w:rsidR="007603EC">
        <w:t xml:space="preserve"> ,</w:t>
      </w:r>
      <w:proofErr w:type="gramEnd"/>
      <w:r w:rsidR="007603EC">
        <w:t xml:space="preserve"> since all other classes anyways extending the basepage.</w:t>
      </w:r>
    </w:p>
    <w:p w14:paraId="09D1317C" w14:textId="4DAAB73E" w:rsidR="00DE5360" w:rsidRDefault="00555CF9" w:rsidP="009966BE">
      <w:pPr>
        <w:pStyle w:val="ListParagraph"/>
        <w:numPr>
          <w:ilvl w:val="0"/>
          <w:numId w:val="1"/>
        </w:numPr>
      </w:pPr>
      <w:r>
        <w:t xml:space="preserve">Building </w:t>
      </w:r>
      <w:r w:rsidR="00975E1E">
        <w:t xml:space="preserve">Base Test Class </w:t>
      </w:r>
      <w:r w:rsidR="006D7DCB">
        <w:t>–</w:t>
      </w:r>
      <w:r w:rsidR="00975E1E">
        <w:t xml:space="preserve"> </w:t>
      </w:r>
      <w:r w:rsidR="008F4C18">
        <w:t xml:space="preserve">Initialize </w:t>
      </w:r>
      <w:proofErr w:type="gramStart"/>
      <w:r w:rsidR="008F4C18">
        <w:t>function ,</w:t>
      </w:r>
      <w:proofErr w:type="gramEnd"/>
      <w:r w:rsidR="008F4C18">
        <w:t xml:space="preserve"> to have all the browser initialization </w:t>
      </w:r>
      <w:r w:rsidR="002001AD">
        <w:t>functions</w:t>
      </w:r>
      <w:r w:rsidR="00A04867">
        <w:t xml:space="preserve">. Provide Extent Manager </w:t>
      </w:r>
      <w:r w:rsidR="00176987">
        <w:t>definitions in the base test case class</w:t>
      </w:r>
    </w:p>
    <w:p w14:paraId="37D3A582" w14:textId="5FED59BE" w:rsidR="000E39BA" w:rsidRDefault="006D7DCB" w:rsidP="009966BE">
      <w:pPr>
        <w:pStyle w:val="ListParagraph"/>
        <w:numPr>
          <w:ilvl w:val="0"/>
          <w:numId w:val="1"/>
        </w:numPr>
      </w:pPr>
      <w:r>
        <w:t xml:space="preserve">Remove hardcoding </w:t>
      </w:r>
      <w:r w:rsidR="008F4C18">
        <w:t>–</w:t>
      </w:r>
      <w:r>
        <w:t xml:space="preserve"> </w:t>
      </w:r>
      <w:r w:rsidR="008F4C18">
        <w:t>Create another package for the project with name util. Define all the constant</w:t>
      </w:r>
      <w:r w:rsidR="000E39BA">
        <w:t xml:space="preserve">s in this class using public static – So that it can be accessed from </w:t>
      </w:r>
      <w:r w:rsidR="002001AD">
        <w:t>anywhere</w:t>
      </w:r>
      <w:r w:rsidR="000E39BA">
        <w:t xml:space="preserve"> and can be utilized by just using the class name</w:t>
      </w:r>
    </w:p>
    <w:p w14:paraId="1E42DEE6" w14:textId="4B471CA4" w:rsidR="009966BE" w:rsidRDefault="009966BE" w:rsidP="009966BE">
      <w:pPr>
        <w:pStyle w:val="ListParagraph"/>
        <w:numPr>
          <w:ilvl w:val="0"/>
          <w:numId w:val="1"/>
        </w:numPr>
      </w:pPr>
      <w:r>
        <w:t xml:space="preserve">Design – </w:t>
      </w:r>
      <w:r w:rsidR="001D2022">
        <w:t>Accommodate</w:t>
      </w:r>
      <w:r>
        <w:t xml:space="preserve"> Grid</w:t>
      </w:r>
      <w:r w:rsidR="00DE5360">
        <w:t xml:space="preserve"> – Basic motive is that test cases should be designed in such a way that </w:t>
      </w:r>
      <w:r w:rsidR="00D97435">
        <w:t>they are independent of each other so that</w:t>
      </w:r>
      <w:r w:rsidR="006354F9">
        <w:t xml:space="preserve"> running them parallelly on</w:t>
      </w:r>
      <w:r w:rsidR="00D97435">
        <w:t xml:space="preserve"> grid can be implemented.</w:t>
      </w:r>
      <w:r>
        <w:t xml:space="preserve"> </w:t>
      </w:r>
    </w:p>
    <w:p w14:paraId="02229154" w14:textId="051CDCC8" w:rsidR="007310FA" w:rsidRDefault="007310FA" w:rsidP="009966BE">
      <w:pPr>
        <w:pStyle w:val="ListParagraph"/>
        <w:numPr>
          <w:ilvl w:val="0"/>
          <w:numId w:val="1"/>
        </w:numPr>
      </w:pPr>
      <w:r>
        <w:t>Implementing Reporting – Extent Report</w:t>
      </w:r>
      <w:r w:rsidR="00901713">
        <w:t xml:space="preserve">. Provide Extent Manager definitions in the base test case class. </w:t>
      </w:r>
    </w:p>
    <w:p w14:paraId="49D056E1" w14:textId="7EC45B08" w:rsidR="00176987" w:rsidRDefault="009B6C4A" w:rsidP="009966BE">
      <w:pPr>
        <w:pStyle w:val="ListParagraph"/>
        <w:numPr>
          <w:ilvl w:val="0"/>
          <w:numId w:val="1"/>
        </w:numPr>
      </w:pPr>
      <w:r>
        <w:t xml:space="preserve">Logging in the Page Classes - </w:t>
      </w:r>
      <w:r w:rsidR="00901713">
        <w:t>Build logging so that they ca</w:t>
      </w:r>
      <w:r w:rsidR="00D0768E">
        <w:t>n be called from the class files not just from the testcases.</w:t>
      </w:r>
    </w:p>
    <w:p w14:paraId="4DE53884" w14:textId="018A1CBC" w:rsidR="009B6C4A" w:rsidRDefault="007F1A7E" w:rsidP="009966BE">
      <w:pPr>
        <w:pStyle w:val="ListParagraph"/>
        <w:numPr>
          <w:ilvl w:val="0"/>
          <w:numId w:val="1"/>
        </w:numPr>
      </w:pPr>
      <w:r>
        <w:t xml:space="preserve">Screenshots and adding </w:t>
      </w:r>
      <w:r w:rsidR="00C65911">
        <w:t>t</w:t>
      </w:r>
      <w:r>
        <w:t xml:space="preserve">o the report </w:t>
      </w:r>
      <w:r w:rsidR="00C65911">
        <w:t>–</w:t>
      </w:r>
    </w:p>
    <w:p w14:paraId="129EF7F1" w14:textId="44551BA8" w:rsidR="00C65911" w:rsidRDefault="00C65911" w:rsidP="009966BE">
      <w:pPr>
        <w:pStyle w:val="ListParagraph"/>
        <w:numPr>
          <w:ilvl w:val="0"/>
          <w:numId w:val="1"/>
        </w:numPr>
      </w:pPr>
      <w:r>
        <w:t xml:space="preserve">Reading data from the excel - </w:t>
      </w:r>
      <w:bookmarkStart w:id="0" w:name="_GoBack"/>
      <w:bookmarkEnd w:id="0"/>
    </w:p>
    <w:p w14:paraId="62F35519" w14:textId="243B35D0" w:rsidR="00C940A2" w:rsidRDefault="00C940A2" w:rsidP="00C940A2"/>
    <w:p w14:paraId="0E8C3805" w14:textId="344DC7EC" w:rsidR="00C940A2" w:rsidRDefault="00C940A2" w:rsidP="00C940A2"/>
    <w:p w14:paraId="26FB73BD" w14:textId="76B3A3EF" w:rsidR="00C940A2" w:rsidRDefault="00C940A2" w:rsidP="00C940A2">
      <w:r>
        <w:t>Public – It can be accessed from any where</w:t>
      </w:r>
    </w:p>
    <w:p w14:paraId="64A5045A" w14:textId="32853AF8" w:rsidR="00C940A2" w:rsidRDefault="00C940A2" w:rsidP="00C940A2">
      <w:r>
        <w:t>Static – it can be accessed directly using the class name</w:t>
      </w:r>
    </w:p>
    <w:p w14:paraId="2E2CED5F" w14:textId="058DE5AA" w:rsidR="00275220" w:rsidRDefault="00275220" w:rsidP="005A2953"/>
    <w:p w14:paraId="2FB04DE7" w14:textId="77777777" w:rsidR="00275220" w:rsidRDefault="00275220" w:rsidP="005A2953"/>
    <w:p w14:paraId="7D62B20B" w14:textId="77777777" w:rsidR="00EB2C9C" w:rsidRDefault="00EB2C9C"/>
    <w:sectPr w:rsidR="00EB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33E8"/>
    <w:multiLevelType w:val="hybridMultilevel"/>
    <w:tmpl w:val="E86E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85"/>
    <w:rsid w:val="00054DFE"/>
    <w:rsid w:val="000A61C1"/>
    <w:rsid w:val="000C545C"/>
    <w:rsid w:val="000E39BA"/>
    <w:rsid w:val="001438A3"/>
    <w:rsid w:val="0016134D"/>
    <w:rsid w:val="00176987"/>
    <w:rsid w:val="00194D8B"/>
    <w:rsid w:val="001D2022"/>
    <w:rsid w:val="001E61C9"/>
    <w:rsid w:val="002001AD"/>
    <w:rsid w:val="002741BC"/>
    <w:rsid w:val="00275220"/>
    <w:rsid w:val="002C1759"/>
    <w:rsid w:val="0047493D"/>
    <w:rsid w:val="0050373C"/>
    <w:rsid w:val="00515A78"/>
    <w:rsid w:val="00522D5B"/>
    <w:rsid w:val="0054717E"/>
    <w:rsid w:val="00550A2A"/>
    <w:rsid w:val="00555CF9"/>
    <w:rsid w:val="00573AAF"/>
    <w:rsid w:val="005A2953"/>
    <w:rsid w:val="005A7EEA"/>
    <w:rsid w:val="006354F9"/>
    <w:rsid w:val="006D0971"/>
    <w:rsid w:val="006D7DCB"/>
    <w:rsid w:val="006E02F4"/>
    <w:rsid w:val="007310FA"/>
    <w:rsid w:val="00756A43"/>
    <w:rsid w:val="007603EC"/>
    <w:rsid w:val="007F1A7E"/>
    <w:rsid w:val="00824D50"/>
    <w:rsid w:val="00862939"/>
    <w:rsid w:val="008802AB"/>
    <w:rsid w:val="00887F96"/>
    <w:rsid w:val="008A6202"/>
    <w:rsid w:val="008D795F"/>
    <w:rsid w:val="008F4C18"/>
    <w:rsid w:val="00901713"/>
    <w:rsid w:val="00904231"/>
    <w:rsid w:val="00910CFF"/>
    <w:rsid w:val="00963630"/>
    <w:rsid w:val="00972A01"/>
    <w:rsid w:val="00975E1E"/>
    <w:rsid w:val="009966BE"/>
    <w:rsid w:val="009B6C4A"/>
    <w:rsid w:val="00A04867"/>
    <w:rsid w:val="00A93A05"/>
    <w:rsid w:val="00AA0B62"/>
    <w:rsid w:val="00AC45F9"/>
    <w:rsid w:val="00C54A5F"/>
    <w:rsid w:val="00C65911"/>
    <w:rsid w:val="00C940A2"/>
    <w:rsid w:val="00CB112C"/>
    <w:rsid w:val="00CC672B"/>
    <w:rsid w:val="00CE2249"/>
    <w:rsid w:val="00CE5CBE"/>
    <w:rsid w:val="00D0768E"/>
    <w:rsid w:val="00D16526"/>
    <w:rsid w:val="00D357DA"/>
    <w:rsid w:val="00D62A7A"/>
    <w:rsid w:val="00D64285"/>
    <w:rsid w:val="00D97435"/>
    <w:rsid w:val="00DE5360"/>
    <w:rsid w:val="00E14001"/>
    <w:rsid w:val="00E949B6"/>
    <w:rsid w:val="00EB10AB"/>
    <w:rsid w:val="00EB2C9C"/>
    <w:rsid w:val="00EC32EE"/>
    <w:rsid w:val="00F050DE"/>
    <w:rsid w:val="00F23C2C"/>
    <w:rsid w:val="00F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FFF1"/>
  <w15:chartTrackingRefBased/>
  <w15:docId w15:val="{6B476912-85F0-42D2-A390-FFA231A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11127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Abhay</dc:creator>
  <cp:keywords/>
  <dc:description/>
  <cp:lastModifiedBy>Abhinav Abhay</cp:lastModifiedBy>
  <cp:revision>71</cp:revision>
  <dcterms:created xsi:type="dcterms:W3CDTF">2019-01-16T01:35:00Z</dcterms:created>
  <dcterms:modified xsi:type="dcterms:W3CDTF">2019-01-24T23:27:00Z</dcterms:modified>
</cp:coreProperties>
</file>