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6DA4D" w14:textId="4261F691" w:rsidR="009037E1" w:rsidRPr="002E7C1C" w:rsidRDefault="00AD5B4A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32"/>
          <w:szCs w:val="32"/>
        </w:rPr>
      </w:pPr>
      <w:r>
        <w:rPr>
          <w:rFonts w:ascii="Book Antiqua" w:hAnsi="Book Antiqua" w:cs="Book Antiqua"/>
          <w:b/>
          <w:bCs/>
          <w:color w:val="000000"/>
          <w:sz w:val="32"/>
          <w:szCs w:val="32"/>
        </w:rPr>
        <w:t xml:space="preserve">Practical </w:t>
      </w:r>
      <w:r w:rsidR="009037E1">
        <w:rPr>
          <w:rFonts w:ascii="Book Antiqua" w:hAnsi="Book Antiqua" w:cs="Book Antiqua"/>
          <w:b/>
          <w:bCs/>
          <w:color w:val="000000"/>
          <w:sz w:val="32"/>
          <w:szCs w:val="32"/>
        </w:rPr>
        <w:t>No.</w:t>
      </w:r>
      <w:r w:rsidR="00C57DF7">
        <w:rPr>
          <w:rFonts w:ascii="Book Antiqua" w:hAnsi="Book Antiqua" w:cs="Book Antiqua"/>
          <w:b/>
          <w:bCs/>
          <w:color w:val="000000"/>
          <w:sz w:val="32"/>
          <w:szCs w:val="32"/>
        </w:rPr>
        <w:t xml:space="preserve"> </w:t>
      </w:r>
      <w:r w:rsidR="001767F3">
        <w:rPr>
          <w:rFonts w:ascii="Book Antiqua" w:hAnsi="Book Antiqua" w:cs="Book Antiqua"/>
          <w:b/>
          <w:bCs/>
          <w:color w:val="000000"/>
          <w:sz w:val="32"/>
          <w:szCs w:val="32"/>
        </w:rPr>
        <w:t>12</w:t>
      </w:r>
    </w:p>
    <w:p w14:paraId="36218EEB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4074AA22" w14:textId="0108521B" w:rsidR="009037E1" w:rsidRPr="002E7C1C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</w:rPr>
      </w:pPr>
      <w:r w:rsidRPr="002E7C1C">
        <w:rPr>
          <w:rFonts w:ascii="Book Antiqua" w:hAnsi="Book Antiqua" w:cs="Book Antiqua"/>
          <w:b/>
          <w:bCs/>
          <w:color w:val="000000"/>
          <w:sz w:val="28"/>
          <w:szCs w:val="28"/>
        </w:rPr>
        <w:t>A.1 Aim:</w:t>
      </w:r>
    </w:p>
    <w:p w14:paraId="56AFAF3F" w14:textId="1581F045" w:rsidR="009037E1" w:rsidRDefault="00F10312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sz w:val="22"/>
          <w:lang w:val="en-IN"/>
        </w:rPr>
        <w:t xml:space="preserve">To solve </w:t>
      </w:r>
      <w:r w:rsidR="008621B6">
        <w:rPr>
          <w:sz w:val="22"/>
          <w:lang w:val="en-IN"/>
        </w:rPr>
        <w:t>the</w:t>
      </w:r>
      <w:r w:rsidR="0072793A">
        <w:rPr>
          <w:sz w:val="22"/>
          <w:lang w:val="en-IN"/>
        </w:rPr>
        <w:t xml:space="preserve"> </w:t>
      </w:r>
      <w:r w:rsidR="0037443F">
        <w:rPr>
          <w:sz w:val="22"/>
          <w:lang w:val="en-IN"/>
        </w:rPr>
        <w:t>demand prediction problem.</w:t>
      </w:r>
    </w:p>
    <w:p w14:paraId="2CE2D602" w14:textId="77777777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1538E791" w14:textId="4210292C" w:rsidR="009037E1" w:rsidRPr="002E7C1C" w:rsidRDefault="009037E1" w:rsidP="009037E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E7C1C">
        <w:rPr>
          <w:b/>
          <w:bCs/>
          <w:color w:val="000000"/>
          <w:sz w:val="28"/>
          <w:szCs w:val="28"/>
        </w:rPr>
        <w:t>A.2 Prerequisite:</w:t>
      </w:r>
    </w:p>
    <w:p w14:paraId="43185B2D" w14:textId="0F1B66D9" w:rsidR="009037E1" w:rsidRDefault="00F10312" w:rsidP="009037E1">
      <w:pPr>
        <w:autoSpaceDE w:val="0"/>
        <w:autoSpaceDN w:val="0"/>
        <w:adjustRightInd w:val="0"/>
      </w:pPr>
      <w:r>
        <w:t xml:space="preserve">Python, Jupiter notebook, demo in </w:t>
      </w:r>
      <w:proofErr w:type="spellStart"/>
      <w:r>
        <w:t>xlsx</w:t>
      </w:r>
      <w:proofErr w:type="spellEnd"/>
    </w:p>
    <w:p w14:paraId="186E9B5A" w14:textId="77777777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664A828A" w14:textId="37429679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2E7C1C">
        <w:rPr>
          <w:b/>
          <w:bCs/>
          <w:color w:val="000000"/>
          <w:sz w:val="28"/>
          <w:szCs w:val="28"/>
        </w:rPr>
        <w:t>A.3 Outcome:</w:t>
      </w:r>
    </w:p>
    <w:p w14:paraId="5A6D7988" w14:textId="0883FFE7" w:rsidR="00F10312" w:rsidRPr="00F10312" w:rsidRDefault="002D6108" w:rsidP="009037E1">
      <w:pPr>
        <w:autoSpaceDE w:val="0"/>
        <w:autoSpaceDN w:val="0"/>
        <w:adjustRightInd w:val="0"/>
      </w:pPr>
      <w:r>
        <w:t>The program</w:t>
      </w:r>
      <w:r w:rsidR="00F10312" w:rsidRPr="00F10312">
        <w:t xml:space="preserve"> </w:t>
      </w:r>
      <w:r>
        <w:t>is written</w:t>
      </w:r>
      <w:r w:rsidR="00F10312" w:rsidRPr="00F10312">
        <w:t xml:space="preserve"> in Python </w:t>
      </w:r>
      <w:r w:rsidR="0090192A">
        <w:t>to solve demand prediction.</w:t>
      </w:r>
    </w:p>
    <w:p w14:paraId="7EAA3095" w14:textId="77777777" w:rsidR="009037E1" w:rsidRPr="00F10312" w:rsidRDefault="009037E1" w:rsidP="009037E1"/>
    <w:p w14:paraId="6216B139" w14:textId="1093706F" w:rsidR="009037E1" w:rsidRDefault="009037E1" w:rsidP="009037E1">
      <w:pPr>
        <w:rPr>
          <w:sz w:val="20"/>
          <w:szCs w:val="20"/>
        </w:rPr>
      </w:pPr>
      <w:r>
        <w:rPr>
          <w:b/>
          <w:bCs/>
          <w:sz w:val="28"/>
          <w:szCs w:val="28"/>
        </w:rPr>
        <w:t>A.4 Theory:</w:t>
      </w:r>
    </w:p>
    <w:p w14:paraId="658D24C8" w14:textId="56FCEA1F" w:rsidR="00F10312" w:rsidRPr="00F10312" w:rsidRDefault="00F10312" w:rsidP="009037E1">
      <w:r w:rsidRPr="00F10312">
        <w:t>To be discus</w:t>
      </w:r>
      <w:r>
        <w:t>s</w:t>
      </w:r>
      <w:r w:rsidRPr="00F10312">
        <w:t>ed during the lecture hours.</w:t>
      </w:r>
    </w:p>
    <w:p w14:paraId="40E8FC92" w14:textId="77777777" w:rsidR="00F10312" w:rsidRPr="00F10312" w:rsidRDefault="00F10312" w:rsidP="009037E1"/>
    <w:p w14:paraId="39B69473" w14:textId="77777777" w:rsidR="000455F4" w:rsidRPr="00B2323B" w:rsidRDefault="000455F4" w:rsidP="009037E1">
      <w:pPr>
        <w:autoSpaceDE w:val="0"/>
        <w:autoSpaceDN w:val="0"/>
        <w:adjustRightInd w:val="0"/>
        <w:jc w:val="center"/>
        <w:rPr>
          <w:color w:val="000000"/>
        </w:rPr>
      </w:pPr>
    </w:p>
    <w:p w14:paraId="2764D93F" w14:textId="77777777" w:rsidR="00AD5B4A" w:rsidRDefault="00AD5B4A">
      <w:pPr>
        <w:spacing w:after="160" w:line="259" w:lineRule="auto"/>
        <w:rPr>
          <w:rFonts w:ascii="Book Antiqua" w:hAnsi="Book Antiqua" w:cs="Book Antiqua"/>
          <w:color w:val="000000"/>
          <w:sz w:val="32"/>
          <w:szCs w:val="32"/>
        </w:rPr>
      </w:pPr>
      <w:r>
        <w:rPr>
          <w:rFonts w:ascii="Book Antiqua" w:hAnsi="Book Antiqua" w:cs="Book Antiqua"/>
          <w:color w:val="000000"/>
          <w:sz w:val="32"/>
          <w:szCs w:val="32"/>
        </w:rPr>
        <w:br w:type="page"/>
      </w:r>
    </w:p>
    <w:p w14:paraId="2C69CC6E" w14:textId="0C8D64E8" w:rsidR="009037E1" w:rsidRPr="00CC24C8" w:rsidRDefault="009037E1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32"/>
          <w:szCs w:val="32"/>
        </w:rPr>
      </w:pPr>
      <w:r w:rsidRPr="00CC24C8">
        <w:rPr>
          <w:rFonts w:ascii="Book Antiqua" w:hAnsi="Book Antiqua" w:cs="Book Antiqua"/>
          <w:color w:val="000000"/>
          <w:sz w:val="32"/>
          <w:szCs w:val="32"/>
        </w:rPr>
        <w:lastRenderedPageBreak/>
        <w:t>PART B</w:t>
      </w:r>
    </w:p>
    <w:p w14:paraId="71D46AD4" w14:textId="77777777" w:rsidR="009037E1" w:rsidRPr="00CC24C8" w:rsidRDefault="009037E1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23"/>
          <w:szCs w:val="23"/>
        </w:rPr>
      </w:pPr>
      <w:r w:rsidRPr="00CC24C8">
        <w:rPr>
          <w:rFonts w:ascii="Book Antiqua" w:hAnsi="Book Antiqua" w:cs="Book Antiqua"/>
          <w:color w:val="000000"/>
          <w:sz w:val="23"/>
          <w:szCs w:val="23"/>
        </w:rPr>
        <w:t xml:space="preserve">(PART </w:t>
      </w:r>
      <w:proofErr w:type="gramStart"/>
      <w:r w:rsidRPr="00CC24C8">
        <w:rPr>
          <w:rFonts w:ascii="Book Antiqua" w:hAnsi="Book Antiqua" w:cs="Book Antiqua"/>
          <w:color w:val="000000"/>
          <w:sz w:val="23"/>
          <w:szCs w:val="23"/>
        </w:rPr>
        <w:t>B :</w:t>
      </w:r>
      <w:proofErr w:type="gramEnd"/>
      <w:r w:rsidRPr="00CC24C8">
        <w:rPr>
          <w:rFonts w:ascii="Book Antiqua" w:hAnsi="Book Antiqua" w:cs="Book Antiqua"/>
          <w:color w:val="000000"/>
          <w:sz w:val="23"/>
          <w:szCs w:val="23"/>
        </w:rPr>
        <w:t xml:space="preserve"> TO BE COMPLETED BY STUDENTS)</w:t>
      </w:r>
    </w:p>
    <w:p w14:paraId="7D13432B" w14:textId="0521D2B3" w:rsidR="009037E1" w:rsidRPr="00D65826" w:rsidRDefault="009037E1" w:rsidP="009037E1">
      <w:pPr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color w:val="000000"/>
        </w:rPr>
      </w:pPr>
      <w:r w:rsidRPr="00D65826">
        <w:rPr>
          <w:b/>
          <w:bCs/>
          <w:i/>
          <w:iCs/>
        </w:rPr>
        <w:t xml:space="preserve">(Students must submit the soft copy as per </w:t>
      </w:r>
      <w:r w:rsidR="00B91E29">
        <w:rPr>
          <w:b/>
          <w:bCs/>
          <w:i/>
          <w:iCs/>
        </w:rPr>
        <w:t xml:space="preserve">the </w:t>
      </w:r>
      <w:r w:rsidRPr="00D65826">
        <w:rPr>
          <w:b/>
          <w:bCs/>
          <w:i/>
          <w:iCs/>
        </w:rPr>
        <w:t xml:space="preserve">following segments within </w:t>
      </w:r>
      <w:r w:rsidR="00F10312">
        <w:rPr>
          <w:b/>
          <w:bCs/>
          <w:i/>
          <w:iCs/>
        </w:rPr>
        <w:t>four</w:t>
      </w:r>
      <w:r w:rsidRPr="00D65826">
        <w:rPr>
          <w:b/>
          <w:bCs/>
          <w:i/>
          <w:iCs/>
        </w:rPr>
        <w:t xml:space="preserve"> hours of the practical. The soft copy must be uploaded on the </w:t>
      </w:r>
      <w:r>
        <w:rPr>
          <w:b/>
          <w:bCs/>
          <w:i/>
          <w:iCs/>
        </w:rPr>
        <w:t>portal</w:t>
      </w:r>
      <w:r w:rsidRPr="00D65826">
        <w:rPr>
          <w:b/>
          <w:bCs/>
          <w:i/>
          <w:iCs/>
        </w:rPr>
        <w:t xml:space="preserve"> or emailed to the concerned lab in charge faculties at the end of the practical in case there is no </w:t>
      </w:r>
      <w:r>
        <w:rPr>
          <w:b/>
          <w:bCs/>
          <w:i/>
          <w:iCs/>
        </w:rPr>
        <w:t>portal</w:t>
      </w:r>
      <w:r w:rsidRPr="00D65826">
        <w:rPr>
          <w:b/>
          <w:bCs/>
          <w:i/>
          <w:iCs/>
        </w:rPr>
        <w:t xml:space="preserve"> access available)</w:t>
      </w:r>
    </w:p>
    <w:p w14:paraId="6704C812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9037E1" w:rsidRPr="00D65826" w14:paraId="4D5E4795" w14:textId="77777777" w:rsidTr="00FB48D3">
        <w:tc>
          <w:tcPr>
            <w:tcW w:w="4428" w:type="dxa"/>
          </w:tcPr>
          <w:p w14:paraId="3D7C59B1" w14:textId="25F88E5F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 w:rsidR="00A02851">
              <w:rPr>
                <w:bCs/>
                <w:color w:val="000000"/>
              </w:rPr>
              <w:t xml:space="preserve"> Ds2201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6689BE81" w14:textId="433F81E8" w:rsidR="009037E1" w:rsidRPr="00D65826" w:rsidRDefault="009037E1" w:rsidP="00A02851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 w:rsidR="00A02851">
              <w:rPr>
                <w:bCs/>
                <w:color w:val="000000"/>
              </w:rPr>
              <w:t xml:space="preserve"> </w:t>
            </w:r>
            <w:proofErr w:type="spellStart"/>
            <w:r w:rsidR="00A02851">
              <w:rPr>
                <w:bCs/>
                <w:color w:val="000000"/>
              </w:rPr>
              <w:t>abhishek</w:t>
            </w:r>
            <w:proofErr w:type="spellEnd"/>
            <w:r w:rsidR="00A02851">
              <w:rPr>
                <w:bCs/>
                <w:color w:val="000000"/>
              </w:rPr>
              <w:t xml:space="preserve"> </w:t>
            </w:r>
            <w:proofErr w:type="spellStart"/>
            <w:r w:rsidR="00A02851">
              <w:rPr>
                <w:bCs/>
                <w:color w:val="000000"/>
              </w:rPr>
              <w:t>michael</w:t>
            </w:r>
            <w:proofErr w:type="spellEnd"/>
          </w:p>
        </w:tc>
      </w:tr>
      <w:tr w:rsidR="009037E1" w:rsidRPr="00D65826" w14:paraId="11ABD637" w14:textId="77777777" w:rsidTr="00FB48D3">
        <w:tc>
          <w:tcPr>
            <w:tcW w:w="4428" w:type="dxa"/>
          </w:tcPr>
          <w:p w14:paraId="34ED0E79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</w:p>
        </w:tc>
        <w:tc>
          <w:tcPr>
            <w:tcW w:w="4428" w:type="dxa"/>
          </w:tcPr>
          <w:p w14:paraId="05510EA7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</w:p>
        </w:tc>
      </w:tr>
      <w:tr w:rsidR="009037E1" w:rsidRPr="00D65826" w14:paraId="3EC994BF" w14:textId="77777777" w:rsidTr="00FB48D3">
        <w:tc>
          <w:tcPr>
            <w:tcW w:w="4428" w:type="dxa"/>
          </w:tcPr>
          <w:p w14:paraId="0845C2A4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</w:p>
        </w:tc>
        <w:tc>
          <w:tcPr>
            <w:tcW w:w="4428" w:type="dxa"/>
          </w:tcPr>
          <w:p w14:paraId="7748CC11" w14:textId="3A4E3444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 w:rsidR="00CA6341">
              <w:rPr>
                <w:bCs/>
                <w:color w:val="000000"/>
              </w:rPr>
              <w:t xml:space="preserve"> 27/02/2024</w:t>
            </w:r>
          </w:p>
        </w:tc>
      </w:tr>
      <w:tr w:rsidR="009037E1" w:rsidRPr="00D65826" w14:paraId="2CCADE8D" w14:textId="77777777" w:rsidTr="00FB48D3">
        <w:tc>
          <w:tcPr>
            <w:tcW w:w="8856" w:type="dxa"/>
            <w:gridSpan w:val="2"/>
          </w:tcPr>
          <w:p w14:paraId="565C44DE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Grade:</w:t>
            </w:r>
          </w:p>
        </w:tc>
      </w:tr>
    </w:tbl>
    <w:p w14:paraId="7DC8A242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1505B26B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169A70D7" w14:textId="016AD5DA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  <w:r w:rsidRPr="00C9419C">
        <w:rPr>
          <w:rFonts w:ascii="Book Antiqua" w:hAnsi="Book Antiqua" w:cs="Book Antiqua"/>
          <w:b/>
          <w:bCs/>
          <w:color w:val="000000"/>
          <w:sz w:val="28"/>
          <w:szCs w:val="28"/>
        </w:rPr>
        <w:t xml:space="preserve">B.1 </w:t>
      </w:r>
      <w:r w:rsidR="00523BA8">
        <w:rPr>
          <w:rFonts w:ascii="Book Antiqua" w:hAnsi="Book Antiqua" w:cs="Book Antiqua"/>
          <w:b/>
          <w:bCs/>
          <w:color w:val="000000"/>
          <w:sz w:val="28"/>
          <w:szCs w:val="28"/>
        </w:rPr>
        <w:t>Task to do</w:t>
      </w:r>
      <w:r w:rsidRPr="00C9419C">
        <w:rPr>
          <w:rFonts w:ascii="Book Antiqua" w:hAnsi="Book Antiqua" w:cs="Book Antiqua"/>
          <w:b/>
          <w:bCs/>
          <w:color w:val="000000"/>
          <w:sz w:val="28"/>
          <w:szCs w:val="28"/>
        </w:rPr>
        <w:t>:</w:t>
      </w:r>
    </w:p>
    <w:p w14:paraId="1A461331" w14:textId="77777777" w:rsidR="009A7D3B" w:rsidRDefault="009A7D3B" w:rsidP="009037E1">
      <w:pPr>
        <w:autoSpaceDE w:val="0"/>
        <w:autoSpaceDN w:val="0"/>
        <w:adjustRightInd w:val="0"/>
      </w:pPr>
    </w:p>
    <w:p w14:paraId="094416D8" w14:textId="5CCAD86C" w:rsidR="00DF25F0" w:rsidRDefault="0072793A" w:rsidP="0035527F">
      <w:pPr>
        <w:autoSpaceDE w:val="0"/>
        <w:autoSpaceDN w:val="0"/>
        <w:adjustRightInd w:val="0"/>
        <w:jc w:val="both"/>
        <w:rPr>
          <w:sz w:val="22"/>
          <w:lang w:val="en-IN"/>
        </w:rPr>
      </w:pPr>
      <w:r>
        <w:rPr>
          <w:sz w:val="22"/>
          <w:lang w:val="en-IN"/>
        </w:rPr>
        <w:t>Refer the problem statement mentioned in the following URL and solve it using Python.</w:t>
      </w:r>
    </w:p>
    <w:p w14:paraId="09EF7918" w14:textId="089BD7C6" w:rsidR="0072793A" w:rsidRDefault="000F355A" w:rsidP="0035527F">
      <w:pPr>
        <w:autoSpaceDE w:val="0"/>
        <w:autoSpaceDN w:val="0"/>
        <w:adjustRightInd w:val="0"/>
        <w:jc w:val="both"/>
      </w:pPr>
      <w:hyperlink r:id="rId7" w:history="1">
        <w:r w:rsidR="00423D84" w:rsidRPr="00F7503F">
          <w:rPr>
            <w:rStyle w:val="Hyperlink"/>
          </w:rPr>
          <w:t>https://www.youtube.com/watch?v=kUS9RgWNhBw</w:t>
        </w:r>
      </w:hyperlink>
    </w:p>
    <w:p w14:paraId="6CE26BC2" w14:textId="77777777" w:rsidR="000B11BD" w:rsidRPr="0035527F" w:rsidRDefault="000B11BD" w:rsidP="0035527F">
      <w:pPr>
        <w:autoSpaceDE w:val="0"/>
        <w:autoSpaceDN w:val="0"/>
        <w:adjustRightInd w:val="0"/>
        <w:jc w:val="both"/>
        <w:rPr>
          <w:sz w:val="22"/>
          <w:lang w:val="en-IN"/>
        </w:rPr>
      </w:pPr>
    </w:p>
    <w:p w14:paraId="5DF0C240" w14:textId="77777777" w:rsidR="0098362B" w:rsidRDefault="0098362B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39A453C" w14:textId="3F814995" w:rsidR="001A52F3" w:rsidRPr="00F9649E" w:rsidRDefault="001A52F3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F9649E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B.2 Output program</w:t>
      </w:r>
    </w:p>
    <w:p w14:paraId="30F821A9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import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numpy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as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</w:t>
      </w:r>
      <w:proofErr w:type="spellEnd"/>
    </w:p>
    <w:p w14:paraId="3A30276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import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matplotlib.pyplot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as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</w:t>
      </w:r>
      <w:proofErr w:type="spellEnd"/>
    </w:p>
    <w:p w14:paraId="6463D66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from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scipy.optimize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import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curve_fit</w:t>
      </w:r>
      <w:proofErr w:type="spellEnd"/>
    </w:p>
    <w:p w14:paraId="65244A2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from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scipy.stats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import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linregress</w:t>
      </w:r>
      <w:proofErr w:type="spellEnd"/>
    </w:p>
    <w:p w14:paraId="3C3D0711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0C44F5AA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#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Generating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random data points</w:t>
      </w:r>
    </w:p>
    <w:p w14:paraId="4C91301B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np.random.seed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0)</w:t>
      </w:r>
    </w:p>
    <w:p w14:paraId="78EF623B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np.linspace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1, 10, 10)</w:t>
      </w:r>
    </w:p>
    <w:p w14:paraId="12987D41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2 *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+ 3 *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np.random.randn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10)</w:t>
      </w:r>
    </w:p>
    <w:p w14:paraId="7F09D7FD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7AFF9A6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#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Define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regression functions</w:t>
      </w:r>
    </w:p>
    <w:p w14:paraId="75092F24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linear_func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(x, a, b):</w:t>
      </w:r>
    </w:p>
    <w:p w14:paraId="7C62701C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return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a * x + b</w:t>
      </w:r>
    </w:p>
    <w:p w14:paraId="6773E21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63B4CF2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exp_func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(x, a, b):</w:t>
      </w:r>
    </w:p>
    <w:p w14:paraId="2A7B628F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return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a *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np.exp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(b * x)</w:t>
      </w:r>
    </w:p>
    <w:p w14:paraId="5A80D08E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1ACDB1CD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log_func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(x, a, b):</w:t>
      </w:r>
    </w:p>
    <w:p w14:paraId="602AD39F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return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a * np.log(x) + b</w:t>
      </w:r>
    </w:p>
    <w:p w14:paraId="660565E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8236BBD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power_func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(x, a, b):</w:t>
      </w:r>
    </w:p>
    <w:p w14:paraId="01E93889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lastRenderedPageBreak/>
        <w:t xml:space="preserve">   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return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a *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np.power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(x, b)</w:t>
      </w:r>
    </w:p>
    <w:p w14:paraId="6B2A917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5B1AACAA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polynomial_func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(x, a, b, c):</w:t>
      </w:r>
    </w:p>
    <w:p w14:paraId="295ED60B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return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a * x**2 + b * x + c</w:t>
      </w:r>
    </w:p>
    <w:p w14:paraId="3646272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C58139A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#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Perform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curve fitting for each model</w:t>
      </w:r>
    </w:p>
    <w:p w14:paraId="19F4C307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popt_linear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_ =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curve_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fit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linear_func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5DEAB357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popt_exp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_ =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curve_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fit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exp_func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0FEEFB9B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popt_log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_ =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curve_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fit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log_func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5E372B7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popt_power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_ =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curve_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fit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power_func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058B8359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coefficients_poly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np.polyfit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2)</w:t>
      </w:r>
    </w:p>
    <w:p w14:paraId="543A9E4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67D63B44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Calculate R-squared values for each model</w:t>
      </w:r>
    </w:p>
    <w:p w14:paraId="20AC921F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def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calculate_r_squared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y_true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y_pred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):</w:t>
      </w:r>
    </w:p>
    <w:p w14:paraId="176E70C0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ss_res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np.sum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y_true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-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y_pred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)**2)</w:t>
      </w:r>
    </w:p>
    <w:p w14:paraId="02E84627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ss_tot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np.sum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y_true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-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np.mean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y_true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))**2)</w:t>
      </w:r>
    </w:p>
    <w:p w14:paraId="23D7F5D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return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1 - 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ss_res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/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ss_tot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2EFE6736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0CA5F00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r_squared_values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[]</w:t>
      </w:r>
    </w:p>
    <w:p w14:paraId="1EAB81C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r_squared_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values.append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calculate_r_squared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linear_func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popt_linear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349E9605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r_squared_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values.append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calculate_r_squared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exp_func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popt_exp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42EE18C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r_squared_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values.append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calculate_r_squared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log_func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popt_log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433977C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r_squared_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values.append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calculate_r_squared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power_func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popt_power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0EB45C25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r_squared_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values.append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calculate_r_squared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np.polyval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coefficients_poly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383FA4EC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CA6D56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Choose the model with the highest R-squared value</w:t>
      </w:r>
    </w:p>
    <w:p w14:paraId="2755272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np.argmax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r_squared_values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08CB1A0C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best_fit_models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['Linear', 'Exponential', 'Logarithmic', 'Power', 'Polynomial']</w:t>
      </w:r>
    </w:p>
    <w:p w14:paraId="72B2F7E7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56DD45F0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Plotting</w:t>
      </w:r>
    </w:p>
    <w:p w14:paraId="01D0ED1F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plt.figure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figsize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=(10, 6))</w:t>
      </w:r>
    </w:p>
    <w:p w14:paraId="4725651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plt.scatter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label='Data')</w:t>
      </w:r>
    </w:p>
    <w:p w14:paraId="00A3673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17BA92C1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if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0:</w:t>
      </w:r>
    </w:p>
    <w:p w14:paraId="6B9CA25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plt.plot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linear_func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popt_linear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), 'r-', label='Best Fit: Linear Regression')</w:t>
      </w:r>
    </w:p>
    <w:p w14:paraId="730C0F9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elif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1:</w:t>
      </w:r>
    </w:p>
    <w:p w14:paraId="30BE4C4D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plt.plot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exp_func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popt_exp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), 'g--', label='Best Fit: Exponential Regression')</w:t>
      </w:r>
    </w:p>
    <w:p w14:paraId="0F81EDFB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elif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2:</w:t>
      </w:r>
    </w:p>
    <w:p w14:paraId="06937F05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plt.plot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log_func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popt_log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), 'b-.', label='Best Fit: Logarithmic Regression')</w:t>
      </w:r>
    </w:p>
    <w:p w14:paraId="637C8535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elif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3:</w:t>
      </w:r>
    </w:p>
    <w:p w14:paraId="3B0F2A6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plt.plot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power_func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popt_power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), 'm:', label='Best Fit: Power Regression')</w:t>
      </w:r>
    </w:p>
    <w:p w14:paraId="4FDA9DB0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else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:</w:t>
      </w:r>
    </w:p>
    <w:p w14:paraId="10E054D6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plt.plot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np.polyval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coefficients_poly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), 'k', label='Best Fit: Polynomial Regression')</w:t>
      </w:r>
    </w:p>
    <w:p w14:paraId="09235ECD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2CF895C5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plt.xlabel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'X')</w:t>
      </w:r>
    </w:p>
    <w:p w14:paraId="5796825A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plt.ylabel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'Y')</w:t>
      </w:r>
    </w:p>
    <w:p w14:paraId="4413A417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plt.title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'Best Fit Model: {}'.format(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best_fit_models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[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]))</w:t>
      </w:r>
    </w:p>
    <w:p w14:paraId="408AE7B0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plt.legend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()</w:t>
      </w:r>
      <w:proofErr w:type="gramEnd"/>
    </w:p>
    <w:p w14:paraId="2BE722E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plt.grid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True)</w:t>
      </w:r>
    </w:p>
    <w:p w14:paraId="03909B19" w14:textId="5D32DB32" w:rsidR="001A52F3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plt.show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()</w:t>
      </w:r>
      <w:proofErr w:type="gramEnd"/>
    </w:p>
    <w:p w14:paraId="031000DB" w14:textId="77777777" w:rsid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2A7A80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Define the number of future values to predict</w:t>
      </w:r>
    </w:p>
    <w:p w14:paraId="64E53FB9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num_future_values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5</w:t>
      </w:r>
    </w:p>
    <w:p w14:paraId="49CA84BB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952E2AE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Generate x values for the future predictions</w:t>
      </w:r>
    </w:p>
    <w:p w14:paraId="7BCF2ADD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np.linspace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[-1] + 1,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[-1] +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num_future_values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num_future_values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55AC51A7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4EC546C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Predict the future values using the best fit model</w:t>
      </w:r>
    </w:p>
    <w:p w14:paraId="0138918B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if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0:</w:t>
      </w:r>
    </w:p>
    <w:p w14:paraId="723427C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linear_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popt_linear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55E71CE4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elif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1:</w:t>
      </w:r>
    </w:p>
    <w:p w14:paraId="1E4C382A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exp_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popt_exp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6D1354DC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elif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2:</w:t>
      </w:r>
    </w:p>
    <w:p w14:paraId="19AB5F34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log_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popt_log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5E701B4A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lastRenderedPageBreak/>
        <w:t>elif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3:</w:t>
      </w:r>
    </w:p>
    <w:p w14:paraId="0DD3D814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power_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popt_power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131523DA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else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:</w:t>
      </w:r>
    </w:p>
    <w:p w14:paraId="2D0D189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np.polyval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coefficients_poly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</w:t>
      </w:r>
    </w:p>
    <w:p w14:paraId="6A75541C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228AEA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print(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"Predicted future values:")</w:t>
      </w:r>
    </w:p>
    <w:p w14:paraId="5DC13FDE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for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i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in range(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num_future_values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):</w:t>
      </w:r>
    </w:p>
    <w:p w14:paraId="17FD966C" w14:textId="59BC0382" w:rsid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print(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"X = {}, Y = {:.2f}".format(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[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i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],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[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i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]))</w:t>
      </w:r>
    </w:p>
    <w:p w14:paraId="1CDF8698" w14:textId="77777777" w:rsid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1446EFF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# </w:t>
      </w: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Concatenate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original and predicted x values</w:t>
      </w:r>
    </w:p>
    <w:p w14:paraId="29630C79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x_all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np.concatenate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</w:t>
      </w:r>
    </w:p>
    <w:p w14:paraId="57E23DA5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Concatenate original and predicted y values</w:t>
      </w:r>
    </w:p>
    <w:p w14:paraId="1D63CBEB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if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0:</w:t>
      </w:r>
    </w:p>
    <w:p w14:paraId="1892BC35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y_all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np.concatenate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linear_func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popt_linear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),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linear_func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popt_linear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504AFBD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elif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1:</w:t>
      </w:r>
    </w:p>
    <w:p w14:paraId="67AB7477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y_all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np.concatenate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exp_func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popt_exp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),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exp_func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popt_exp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379FD684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elif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2:</w:t>
      </w:r>
    </w:p>
    <w:p w14:paraId="09F56544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y_all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np.concatenate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log_func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popt_log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),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log_func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popt_log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263A96FB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elif</w:t>
      </w:r>
      <w:proofErr w:type="spellEnd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best_fit_index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== 3:</w:t>
      </w:r>
    </w:p>
    <w:p w14:paraId="30BED44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y_all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np.concatenate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power_func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popt_power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),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power_func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, *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popt_power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23E2915E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else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:</w:t>
      </w:r>
    </w:p>
    <w:p w14:paraId="45EF9A5D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  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y_all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np.concatenate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np.polyval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coefficients_poly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),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np.polyval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coefficients_poly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x_future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)))</w:t>
      </w:r>
    </w:p>
    <w:p w14:paraId="1401CC1D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24001E59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# Plotting</w:t>
      </w:r>
    </w:p>
    <w:p w14:paraId="3398FD72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plt.figure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figsize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=(10, 6))</w:t>
      </w:r>
    </w:p>
    <w:p w14:paraId="0F3FD256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plt.scatter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y_data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label='Original Data',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color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='blue')</w:t>
      </w:r>
    </w:p>
    <w:p w14:paraId="1E74F181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plt.plot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x_all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y_all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, label='Predicted Data',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color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='red')</w:t>
      </w:r>
    </w:p>
    <w:p w14:paraId="0761A78D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plt.xlabel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'X')</w:t>
      </w:r>
    </w:p>
    <w:p w14:paraId="48657CDA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plt.ylabel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'Y')</w:t>
      </w:r>
    </w:p>
    <w:p w14:paraId="78738C9C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plt.title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'Original </w:t>
      </w:r>
      <w:proofErr w:type="spell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vs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 Predicted Data')</w:t>
      </w:r>
    </w:p>
    <w:p w14:paraId="03E63F93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plt.legend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()</w:t>
      </w:r>
      <w:proofErr w:type="gramEnd"/>
    </w:p>
    <w:p w14:paraId="3321AA78" w14:textId="77777777" w:rsidR="00CA6341" w:rsidRPr="00CA6341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plt.grid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</w:t>
      </w:r>
      <w:proofErr w:type="gram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True)</w:t>
      </w:r>
    </w:p>
    <w:p w14:paraId="463B2C11" w14:textId="2D957CAF" w:rsidR="00CA6341" w:rsidRPr="00F9649E" w:rsidRDefault="00CA6341" w:rsidP="00CA634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plt.show</w:t>
      </w:r>
      <w:proofErr w:type="spellEnd"/>
      <w:r w:rsidRPr="00CA6341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()</w:t>
      </w:r>
      <w:proofErr w:type="gramEnd"/>
    </w:p>
    <w:p w14:paraId="563CD429" w14:textId="77777777" w:rsidR="00FE3981" w:rsidRPr="00F9649E" w:rsidRDefault="00FE398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6A41610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F9649E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B.4 Conclusion: </w:t>
      </w:r>
    </w:p>
    <w:p w14:paraId="5ADD1D2A" w14:textId="77777777" w:rsidR="00CA6341" w:rsidRDefault="00CA634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6FB4BB0F" w14:textId="0B6650A5" w:rsidR="00CA6341" w:rsidRDefault="00CA6341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F307DCA" wp14:editId="63AB5EC9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43CC" w14:textId="77777777" w:rsidR="00CA6341" w:rsidRDefault="00CA6341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  <w:lang w:val="en-IN"/>
        </w:rPr>
      </w:pPr>
    </w:p>
    <w:p w14:paraId="0876C53A" w14:textId="69D9F2CC" w:rsidR="00CA6341" w:rsidRPr="00F9649E" w:rsidRDefault="00CA6341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  <w:lang w:val="en-IN"/>
        </w:rPr>
      </w:pPr>
      <w:r w:rsidRPr="00CA6341">
        <w:rPr>
          <w:rFonts w:ascii="Book Antiqua" w:hAnsi="Book Antiqua" w:cs="Book Antiqua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9447A70" wp14:editId="2B8D0ACA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569B" w14:textId="77777777" w:rsidR="009037E1" w:rsidRPr="00F9649E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i/>
          <w:iCs/>
          <w:color w:val="000000"/>
          <w:sz w:val="20"/>
          <w:szCs w:val="20"/>
          <w:lang w:val="en-IN"/>
        </w:rPr>
      </w:pPr>
    </w:p>
    <w:p w14:paraId="6BDA3646" w14:textId="77777777" w:rsidR="009037E1" w:rsidRPr="00F9649E" w:rsidRDefault="009037E1" w:rsidP="009037E1">
      <w:pPr>
        <w:autoSpaceDE w:val="0"/>
        <w:autoSpaceDN w:val="0"/>
        <w:adjustRightInd w:val="0"/>
        <w:rPr>
          <w:b/>
          <w:bCs/>
          <w:i/>
          <w:iCs/>
          <w:color w:val="000000"/>
          <w:lang w:val="en-IN"/>
        </w:rPr>
      </w:pPr>
    </w:p>
    <w:sectPr w:rsidR="009037E1" w:rsidRPr="00F964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32CCC" w14:textId="77777777" w:rsidR="000F355A" w:rsidRDefault="000F355A">
      <w:r>
        <w:separator/>
      </w:r>
    </w:p>
  </w:endnote>
  <w:endnote w:type="continuationSeparator" w:id="0">
    <w:p w14:paraId="308DD150" w14:textId="77777777" w:rsidR="000F355A" w:rsidRDefault="000F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3E4F0" w14:textId="77777777" w:rsidR="000F355A" w:rsidRDefault="000F355A">
      <w:r>
        <w:separator/>
      </w:r>
    </w:p>
  </w:footnote>
  <w:footnote w:type="continuationSeparator" w:id="0">
    <w:p w14:paraId="604B1090" w14:textId="77777777" w:rsidR="000F355A" w:rsidRDefault="000F3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AED9D" w14:textId="0A17208E" w:rsidR="00FB48D3" w:rsidRPr="00C23E4C" w:rsidRDefault="00AD5B4A" w:rsidP="00FB48D3">
    <w:pPr>
      <w:jc w:val="center"/>
      <w:rPr>
        <w:b/>
        <w:sz w:val="20"/>
        <w:szCs w:val="20"/>
      </w:rPr>
    </w:pPr>
    <w:r>
      <w:rPr>
        <w:b/>
        <w:sz w:val="20"/>
        <w:szCs w:val="20"/>
      </w:rPr>
      <w:t>Institute of Science</w:t>
    </w:r>
  </w:p>
  <w:p w14:paraId="7C8A9525" w14:textId="3832519C" w:rsidR="00FB48D3" w:rsidRPr="00C23E4C" w:rsidRDefault="00AD5B4A" w:rsidP="00FB48D3">
    <w:pPr>
      <w:ind w:hanging="360"/>
      <w:jc w:val="center"/>
      <w:rPr>
        <w:b/>
        <w:sz w:val="20"/>
        <w:szCs w:val="20"/>
      </w:rPr>
    </w:pPr>
    <w:r>
      <w:rPr>
        <w:b/>
        <w:sz w:val="20"/>
        <w:szCs w:val="20"/>
      </w:rPr>
      <w:t>FORT, MUMBAI CAMPUS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80D"/>
    <w:multiLevelType w:val="hybridMultilevel"/>
    <w:tmpl w:val="0C881330"/>
    <w:lvl w:ilvl="0" w:tplc="9864E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A8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CE3A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05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1E1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CC5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1EA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02F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147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770CD9"/>
    <w:multiLevelType w:val="hybridMultilevel"/>
    <w:tmpl w:val="12F0E406"/>
    <w:lvl w:ilvl="0" w:tplc="7DCC91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292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B0BC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AE6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92F9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7EF2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92EC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36C0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4060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C55CAE"/>
    <w:multiLevelType w:val="hybridMultilevel"/>
    <w:tmpl w:val="853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125B5"/>
    <w:multiLevelType w:val="hybridMultilevel"/>
    <w:tmpl w:val="1A98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974A0"/>
    <w:multiLevelType w:val="hybridMultilevel"/>
    <w:tmpl w:val="EE92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14236"/>
    <w:multiLevelType w:val="hybridMultilevel"/>
    <w:tmpl w:val="41D2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D0AFC"/>
    <w:multiLevelType w:val="hybridMultilevel"/>
    <w:tmpl w:val="1F626DCC"/>
    <w:lvl w:ilvl="0" w:tplc="8C5E8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48C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C0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CD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288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A9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6B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3E49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00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26C20"/>
    <w:multiLevelType w:val="hybridMultilevel"/>
    <w:tmpl w:val="B574A4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6A2387"/>
    <w:multiLevelType w:val="hybridMultilevel"/>
    <w:tmpl w:val="3B8E1F3A"/>
    <w:lvl w:ilvl="0" w:tplc="3D58CF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425E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8A32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DC0F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C682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B4A9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026E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C2D0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0050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6876DC5"/>
    <w:multiLevelType w:val="hybridMultilevel"/>
    <w:tmpl w:val="C96EFC78"/>
    <w:lvl w:ilvl="0" w:tplc="1592D6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F48C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52419A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65AE7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3846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E7A313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B7A20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C4C1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CEFF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8077B09"/>
    <w:multiLevelType w:val="hybridMultilevel"/>
    <w:tmpl w:val="9086CD2C"/>
    <w:lvl w:ilvl="0" w:tplc="899A7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8C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05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E6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8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A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22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2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C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C191D1A"/>
    <w:multiLevelType w:val="hybridMultilevel"/>
    <w:tmpl w:val="6548F308"/>
    <w:lvl w:ilvl="0" w:tplc="FAC4BF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486A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01E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6EF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929F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5AA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38C6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CC5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840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855544"/>
    <w:multiLevelType w:val="multilevel"/>
    <w:tmpl w:val="D8EC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520359"/>
    <w:multiLevelType w:val="hybridMultilevel"/>
    <w:tmpl w:val="53461BE6"/>
    <w:lvl w:ilvl="0" w:tplc="98FA4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E50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ADF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C05A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B437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E8A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86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E43D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16FE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4544740"/>
    <w:multiLevelType w:val="hybridMultilevel"/>
    <w:tmpl w:val="645CBCD0"/>
    <w:lvl w:ilvl="0" w:tplc="EC9E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FC1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004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4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B42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484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E0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40F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8153376"/>
    <w:multiLevelType w:val="hybridMultilevel"/>
    <w:tmpl w:val="E11A3F42"/>
    <w:lvl w:ilvl="0" w:tplc="4EF22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FA06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CE7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E8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A9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8D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63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2E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E5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867072"/>
    <w:multiLevelType w:val="hybridMultilevel"/>
    <w:tmpl w:val="2D4630E2"/>
    <w:lvl w:ilvl="0" w:tplc="CC7C6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6B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6E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E2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C7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46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AA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46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23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5272D3F"/>
    <w:multiLevelType w:val="hybridMultilevel"/>
    <w:tmpl w:val="EBB06BB4"/>
    <w:lvl w:ilvl="0" w:tplc="4E9AD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A6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C3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2B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7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863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4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BA6535C"/>
    <w:multiLevelType w:val="hybridMultilevel"/>
    <w:tmpl w:val="64F0C988"/>
    <w:lvl w:ilvl="0" w:tplc="061A7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25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25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E8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02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C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2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C7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65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CEA7EE2"/>
    <w:multiLevelType w:val="hybridMultilevel"/>
    <w:tmpl w:val="160A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A34D3"/>
    <w:multiLevelType w:val="hybridMultilevel"/>
    <w:tmpl w:val="8CDC4C36"/>
    <w:lvl w:ilvl="0" w:tplc="08283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89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A0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6C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E5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68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84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06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89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DF03844"/>
    <w:multiLevelType w:val="hybridMultilevel"/>
    <w:tmpl w:val="B3E8709A"/>
    <w:lvl w:ilvl="0" w:tplc="4114E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EA1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0E5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68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6C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A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8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62F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2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3"/>
  </w:num>
  <w:num w:numId="5">
    <w:abstractNumId w:val="0"/>
  </w:num>
  <w:num w:numId="6">
    <w:abstractNumId w:val="14"/>
  </w:num>
  <w:num w:numId="7">
    <w:abstractNumId w:val="21"/>
  </w:num>
  <w:num w:numId="8">
    <w:abstractNumId w:val="12"/>
  </w:num>
  <w:num w:numId="9">
    <w:abstractNumId w:val="4"/>
  </w:num>
  <w:num w:numId="10">
    <w:abstractNumId w:val="2"/>
  </w:num>
  <w:num w:numId="11">
    <w:abstractNumId w:val="17"/>
  </w:num>
  <w:num w:numId="12">
    <w:abstractNumId w:val="16"/>
  </w:num>
  <w:num w:numId="13">
    <w:abstractNumId w:val="19"/>
  </w:num>
  <w:num w:numId="14">
    <w:abstractNumId w:val="20"/>
  </w:num>
  <w:num w:numId="15">
    <w:abstractNumId w:val="18"/>
  </w:num>
  <w:num w:numId="16">
    <w:abstractNumId w:val="10"/>
  </w:num>
  <w:num w:numId="17">
    <w:abstractNumId w:val="9"/>
  </w:num>
  <w:num w:numId="18">
    <w:abstractNumId w:val="15"/>
  </w:num>
  <w:num w:numId="19">
    <w:abstractNumId w:val="11"/>
  </w:num>
  <w:num w:numId="20">
    <w:abstractNumId w:val="6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BA"/>
    <w:rsid w:val="000156D2"/>
    <w:rsid w:val="000455F4"/>
    <w:rsid w:val="000654F2"/>
    <w:rsid w:val="00081944"/>
    <w:rsid w:val="000A62BA"/>
    <w:rsid w:val="000B11BD"/>
    <w:rsid w:val="000F355A"/>
    <w:rsid w:val="001146B5"/>
    <w:rsid w:val="00136CF1"/>
    <w:rsid w:val="001767F3"/>
    <w:rsid w:val="001A3690"/>
    <w:rsid w:val="001A52F3"/>
    <w:rsid w:val="00211F7C"/>
    <w:rsid w:val="00255C4D"/>
    <w:rsid w:val="002D6108"/>
    <w:rsid w:val="002E1DBB"/>
    <w:rsid w:val="00330E30"/>
    <w:rsid w:val="0035527F"/>
    <w:rsid w:val="0037443F"/>
    <w:rsid w:val="003D269E"/>
    <w:rsid w:val="00407585"/>
    <w:rsid w:val="00423D84"/>
    <w:rsid w:val="00441A08"/>
    <w:rsid w:val="00445695"/>
    <w:rsid w:val="004745FD"/>
    <w:rsid w:val="00523BA8"/>
    <w:rsid w:val="0057793A"/>
    <w:rsid w:val="00617BF0"/>
    <w:rsid w:val="00631705"/>
    <w:rsid w:val="0064529A"/>
    <w:rsid w:val="006564DB"/>
    <w:rsid w:val="00664112"/>
    <w:rsid w:val="006C2B88"/>
    <w:rsid w:val="0072793A"/>
    <w:rsid w:val="007522AD"/>
    <w:rsid w:val="00783CA8"/>
    <w:rsid w:val="007F23CD"/>
    <w:rsid w:val="007F595D"/>
    <w:rsid w:val="00807205"/>
    <w:rsid w:val="008621B6"/>
    <w:rsid w:val="00877CA4"/>
    <w:rsid w:val="00895802"/>
    <w:rsid w:val="008A33AA"/>
    <w:rsid w:val="008F7B79"/>
    <w:rsid w:val="0090192A"/>
    <w:rsid w:val="009037E1"/>
    <w:rsid w:val="009728E0"/>
    <w:rsid w:val="0098362B"/>
    <w:rsid w:val="009A7D3B"/>
    <w:rsid w:val="009C79A3"/>
    <w:rsid w:val="009E0101"/>
    <w:rsid w:val="00A02851"/>
    <w:rsid w:val="00A85A21"/>
    <w:rsid w:val="00A938A8"/>
    <w:rsid w:val="00AD5B4A"/>
    <w:rsid w:val="00AF0351"/>
    <w:rsid w:val="00B237B5"/>
    <w:rsid w:val="00B57307"/>
    <w:rsid w:val="00B91E29"/>
    <w:rsid w:val="00C14BE5"/>
    <w:rsid w:val="00C356C7"/>
    <w:rsid w:val="00C36788"/>
    <w:rsid w:val="00C37A26"/>
    <w:rsid w:val="00C46607"/>
    <w:rsid w:val="00C57DF7"/>
    <w:rsid w:val="00CA0D96"/>
    <w:rsid w:val="00CA6341"/>
    <w:rsid w:val="00CC0122"/>
    <w:rsid w:val="00CF0028"/>
    <w:rsid w:val="00DF25F0"/>
    <w:rsid w:val="00E170C4"/>
    <w:rsid w:val="00E27668"/>
    <w:rsid w:val="00E2775C"/>
    <w:rsid w:val="00EA313C"/>
    <w:rsid w:val="00EF489C"/>
    <w:rsid w:val="00F10312"/>
    <w:rsid w:val="00F1523D"/>
    <w:rsid w:val="00F84F2F"/>
    <w:rsid w:val="00F85118"/>
    <w:rsid w:val="00F9649E"/>
    <w:rsid w:val="00FB48D3"/>
    <w:rsid w:val="00FE079E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49053"/>
  <w15:chartTrackingRefBased/>
  <w15:docId w15:val="{18B18214-00AA-4233-BD8E-16CF303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7E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7E1"/>
    <w:rPr>
      <w:b/>
      <w:bCs/>
    </w:rPr>
  </w:style>
  <w:style w:type="character" w:styleId="Hyperlink">
    <w:name w:val="Hyperlink"/>
    <w:basedOn w:val="DefaultParagraphFont"/>
    <w:uiPriority w:val="99"/>
    <w:unhideWhenUsed/>
    <w:rsid w:val="000455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9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7D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F7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0D9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7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60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79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9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5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32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32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439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1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US9RgWNhB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Lenovo</cp:lastModifiedBy>
  <cp:revision>2</cp:revision>
  <dcterms:created xsi:type="dcterms:W3CDTF">2024-02-27T06:25:00Z</dcterms:created>
  <dcterms:modified xsi:type="dcterms:W3CDTF">2024-02-27T06:25:00Z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f73148c2e9f3a774e0eb509b9e5fc37e885e659d7c7ad19a1ce7abff41a8d48b</vt:lpwstr>
  </property>
</Properties>
</file>