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AD4853" w14:textId="552EDDBF" w:rsidR="007A639D" w:rsidRDefault="00847BE4" w:rsidP="003C675B">
      <w:pPr>
        <w:pStyle w:val="Title"/>
      </w:pPr>
      <w:r>
        <w:t>RESTful CRUD Web Services</w:t>
      </w:r>
      <w:r w:rsidR="00BE51D9">
        <w:t xml:space="preserve"> Assign</w:t>
      </w:r>
      <w:r w:rsidR="00C3328D">
        <w:t>ment</w:t>
      </w:r>
    </w:p>
    <w:p w14:paraId="78BC5178" w14:textId="77777777" w:rsidR="003C675B" w:rsidRDefault="003C675B" w:rsidP="003C675B">
      <w:pPr>
        <w:pStyle w:val="Heading1"/>
      </w:pPr>
      <w:r>
        <w:t>Assignment Objective</w:t>
      </w:r>
    </w:p>
    <w:p w14:paraId="6B8E6712" w14:textId="77777777" w:rsidR="008A5208" w:rsidRDefault="008A5208" w:rsidP="008A5208"/>
    <w:p w14:paraId="51150EC1" w14:textId="43E99360" w:rsidR="008A5208" w:rsidRDefault="001D62F9" w:rsidP="00BE51D9">
      <w:r>
        <w:t xml:space="preserve">This assignment is </w:t>
      </w:r>
      <w:r w:rsidR="003B59E2">
        <w:t xml:space="preserve">design to </w:t>
      </w:r>
      <w:r w:rsidR="00BE51D9">
        <w:t xml:space="preserve">give </w:t>
      </w:r>
      <w:proofErr w:type="spellStart"/>
      <w:r w:rsidR="00BE51D9">
        <w:t>y</w:t>
      </w:r>
      <w:r w:rsidR="007255CB">
        <w:t>ou</w:t>
      </w:r>
      <w:proofErr w:type="spellEnd"/>
      <w:r w:rsidR="007255CB">
        <w:t xml:space="preserve"> hands on experience writing </w:t>
      </w:r>
    </w:p>
    <w:p w14:paraId="47874060" w14:textId="1A7770A7" w:rsidR="007255CB" w:rsidRDefault="007255CB" w:rsidP="007255CB">
      <w:pPr>
        <w:pStyle w:val="ListParagraph"/>
        <w:numPr>
          <w:ilvl w:val="0"/>
          <w:numId w:val="8"/>
        </w:numPr>
      </w:pPr>
      <w:r>
        <w:t>A REST Server that supports CRUD services</w:t>
      </w:r>
    </w:p>
    <w:p w14:paraId="42498B72" w14:textId="73298125" w:rsidR="007255CB" w:rsidRPr="008A5208" w:rsidRDefault="007255CB" w:rsidP="007255CB">
      <w:pPr>
        <w:pStyle w:val="ListParagraph"/>
        <w:numPr>
          <w:ilvl w:val="0"/>
          <w:numId w:val="8"/>
        </w:numPr>
      </w:pPr>
      <w:r>
        <w:t>A Client that implements a CRUD lifecycle</w:t>
      </w:r>
    </w:p>
    <w:p w14:paraId="2FE3EDA3" w14:textId="77777777" w:rsidR="003C675B" w:rsidRDefault="003C675B" w:rsidP="003C675B">
      <w:pPr>
        <w:pStyle w:val="Heading1"/>
      </w:pPr>
      <w:r>
        <w:t>Assignment Task</w:t>
      </w:r>
    </w:p>
    <w:p w14:paraId="562052CA" w14:textId="77777777" w:rsidR="009E1646" w:rsidRDefault="009E1646" w:rsidP="008A5208"/>
    <w:p w14:paraId="1E303D13" w14:textId="16716DDF" w:rsidR="001B3577" w:rsidRDefault="001B3577" w:rsidP="001B3577">
      <w:r>
        <w:t>Consider the following application</w:t>
      </w:r>
      <w:r w:rsidRPr="001B3577">
        <w:t xml:space="preserve"> </w:t>
      </w:r>
    </w:p>
    <w:p w14:paraId="1890D41D" w14:textId="77777777" w:rsidR="001B3577" w:rsidRDefault="001B3577" w:rsidP="001B3577"/>
    <w:p w14:paraId="3BA3D00E" w14:textId="4B2C7AD3" w:rsidR="001B3577" w:rsidRDefault="001B3577" w:rsidP="00464953">
      <w:pPr>
        <w:ind w:left="720" w:right="720"/>
      </w:pPr>
      <w:r>
        <w:t>A university instructor uses a distributed gradebook for storing grades for their class.  The instructor for a course specifie</w:t>
      </w:r>
      <w:r w:rsidR="00464953">
        <w:t>s the grading items (assignment</w:t>
      </w:r>
      <w:r>
        <w:t xml:space="preserve">, </w:t>
      </w:r>
      <w:proofErr w:type="spellStart"/>
      <w:r w:rsidR="00464953">
        <w:t>mid term</w:t>
      </w:r>
      <w:proofErr w:type="spellEnd"/>
      <w:r w:rsidR="00464953">
        <w:t>, quiz</w:t>
      </w:r>
      <w:r>
        <w:t xml:space="preserve">, class </w:t>
      </w:r>
      <w:proofErr w:type="gramStart"/>
      <w:r>
        <w:t>labs, …)</w:t>
      </w:r>
      <w:proofErr w:type="gramEnd"/>
      <w:r>
        <w:t xml:space="preserve"> and specifies what the percentage point allocation for each group of items is.  </w:t>
      </w:r>
      <w:r w:rsidR="00464953">
        <w:t>When</w:t>
      </w:r>
      <w:r>
        <w:t xml:space="preserve"> the instructor </w:t>
      </w:r>
      <w:r w:rsidR="00464953">
        <w:t>assigns works to the class’</w:t>
      </w:r>
      <w:r>
        <w:t xml:space="preserve"> students </w:t>
      </w:r>
      <w:r w:rsidR="00464953">
        <w:t>they also create an entry for the assigned work task in the gradebook.  When the work is graded, t</w:t>
      </w:r>
      <w:r>
        <w:t>he instructor enter</w:t>
      </w:r>
      <w:r w:rsidR="00464953">
        <w:t>s the grade</w:t>
      </w:r>
      <w:r>
        <w:t xml:space="preserve"> </w:t>
      </w:r>
      <w:r w:rsidR="00464953">
        <w:t xml:space="preserve">for each of the students for that work item along with any feedback that they feel is appropriate.  Student can retrieve the grade and feedback for any graded work item.  If the item is not yet graded, student might still try to request the grade and comments but no data is available for retrieval.  Students can appeal any grade.  If the instructor agrees with some or all of the student’s appeal they will want to update the gradebook entry.  In some </w:t>
      </w:r>
      <w:r w:rsidR="00D7720B">
        <w:t>situations, the instructor might decide to delete a grade to allow for a fresh re-submission.</w:t>
      </w:r>
    </w:p>
    <w:p w14:paraId="174B91E5" w14:textId="77777777" w:rsidR="001B3577" w:rsidRDefault="001B3577" w:rsidP="001B3577">
      <w:pPr>
        <w:ind w:left="720" w:right="720"/>
      </w:pPr>
    </w:p>
    <w:p w14:paraId="244A35AC" w14:textId="60003BBA" w:rsidR="00FE698A" w:rsidRDefault="00FE698A" w:rsidP="001B3577">
      <w:r>
        <w:t xml:space="preserve">For this assignment you are to </w:t>
      </w:r>
    </w:p>
    <w:p w14:paraId="05B0858E" w14:textId="4C79A7DB" w:rsidR="00FE698A" w:rsidRDefault="00FE698A" w:rsidP="00FE698A">
      <w:pPr>
        <w:pStyle w:val="ListParagraph"/>
        <w:numPr>
          <w:ilvl w:val="0"/>
          <w:numId w:val="10"/>
        </w:numPr>
      </w:pPr>
      <w:r>
        <w:t>Design the URIs to support the CRUD services</w:t>
      </w:r>
    </w:p>
    <w:p w14:paraId="4143434D" w14:textId="68FB91D4" w:rsidR="00FE698A" w:rsidRDefault="00FE698A" w:rsidP="00FE698A">
      <w:pPr>
        <w:pStyle w:val="ListParagraph"/>
        <w:numPr>
          <w:ilvl w:val="0"/>
          <w:numId w:val="10"/>
        </w:numPr>
      </w:pPr>
      <w:r>
        <w:t>Design the request and response message formats.  You can use XML, JSON or a combination of both – that is part of your design</w:t>
      </w:r>
    </w:p>
    <w:p w14:paraId="4CC7BF16" w14:textId="67BE7737" w:rsidR="00376C1B" w:rsidRDefault="00376C1B" w:rsidP="00FE698A">
      <w:pPr>
        <w:pStyle w:val="ListParagraph"/>
        <w:numPr>
          <w:ilvl w:val="0"/>
          <w:numId w:val="10"/>
        </w:numPr>
      </w:pPr>
      <w:r>
        <w:lastRenderedPageBreak/>
        <w:t>Create a UI that allows the user to create, read ,update and delete gradebooks entries for a given student</w:t>
      </w:r>
    </w:p>
    <w:p w14:paraId="5DCD9B75" w14:textId="77777777" w:rsidR="001B3577" w:rsidRDefault="001B3577" w:rsidP="001B3577"/>
    <w:p w14:paraId="5776BF60" w14:textId="6D0EB96A" w:rsidR="00FE698A" w:rsidRDefault="00FE698A" w:rsidP="00FE698A">
      <w:r>
        <w:t xml:space="preserve">Your program is to provide an interface that allows the </w:t>
      </w:r>
      <w:r w:rsidR="00F47AA1">
        <w:t>instructor</w:t>
      </w:r>
      <w:r>
        <w:t xml:space="preserve"> to create, read, update and delete grad</w:t>
      </w:r>
      <w:r w:rsidR="00F47AA1">
        <w:t>eb</w:t>
      </w:r>
      <w:r>
        <w:t xml:space="preserve">ook entries </w:t>
      </w:r>
      <w:r w:rsidR="00F47AA1">
        <w:t>for a work item for given students.</w:t>
      </w:r>
    </w:p>
    <w:p w14:paraId="54CD8FB3" w14:textId="77777777" w:rsidR="00F47AA1" w:rsidRDefault="00F47AA1" w:rsidP="00FE698A"/>
    <w:p w14:paraId="7F06D030" w14:textId="77777777" w:rsidR="00F47AA1" w:rsidRDefault="00F47AA1" w:rsidP="008A5208">
      <w:r>
        <w:t>For this assignment you can assume that:</w:t>
      </w:r>
    </w:p>
    <w:p w14:paraId="3E9C9875" w14:textId="6B715215" w:rsidR="00F47AA1" w:rsidRDefault="003B59E2" w:rsidP="00F47AA1">
      <w:pPr>
        <w:pStyle w:val="ListParagraph"/>
        <w:numPr>
          <w:ilvl w:val="0"/>
          <w:numId w:val="11"/>
        </w:numPr>
      </w:pPr>
      <w:r>
        <w:t>T</w:t>
      </w:r>
      <w:r w:rsidR="00F47AA1">
        <w:t xml:space="preserve">he instructor is only teaching one class, </w:t>
      </w:r>
    </w:p>
    <w:p w14:paraId="3AF373D1" w14:textId="09872AA5" w:rsidR="00FD4AAA" w:rsidRDefault="003B59E2" w:rsidP="00F47AA1">
      <w:pPr>
        <w:pStyle w:val="ListParagraph"/>
        <w:numPr>
          <w:ilvl w:val="0"/>
          <w:numId w:val="11"/>
        </w:numPr>
      </w:pPr>
      <w:r>
        <w:t>T</w:t>
      </w:r>
      <w:r w:rsidR="00F47AA1">
        <w:t xml:space="preserve">he gradebook maintains </w:t>
      </w:r>
      <w:r>
        <w:t>information on only one class,</w:t>
      </w:r>
    </w:p>
    <w:p w14:paraId="5D5488EB" w14:textId="1F7E7F22" w:rsidR="00F47AA1" w:rsidRDefault="00F47AA1" w:rsidP="00F47AA1">
      <w:pPr>
        <w:pStyle w:val="ListParagraph"/>
        <w:numPr>
          <w:ilvl w:val="0"/>
          <w:numId w:val="11"/>
        </w:numPr>
      </w:pPr>
      <w:r>
        <w:t>The instructor creates</w:t>
      </w:r>
      <w:r w:rsidR="003B59E2">
        <w:t>, reads, updates and deletes grad</w:t>
      </w:r>
      <w:r>
        <w:t>ebook entries one at a time</w:t>
      </w:r>
    </w:p>
    <w:p w14:paraId="59146D25" w14:textId="77777777" w:rsidR="00D10502" w:rsidRDefault="00D10502" w:rsidP="00D10502">
      <w:pPr>
        <w:pStyle w:val="Heading2"/>
        <w:rPr>
          <w:rFonts w:cs="Times New Roman"/>
        </w:rPr>
      </w:pPr>
      <w:r>
        <w:rPr>
          <w:rFonts w:cs="Times New Roman"/>
        </w:rPr>
        <w:t>Some XML and JSON helpful sites</w:t>
      </w:r>
    </w:p>
    <w:p w14:paraId="7FAC0E29" w14:textId="77777777" w:rsidR="00D10502" w:rsidRDefault="00D10502" w:rsidP="00D10502"/>
    <w:p w14:paraId="06A8466A" w14:textId="77777777" w:rsidR="00D10502" w:rsidRDefault="00D10502" w:rsidP="00D10502">
      <w:pPr>
        <w:rPr>
          <w:rFonts w:cs="Times New Roman"/>
        </w:rPr>
      </w:pPr>
      <w:r>
        <w:t>If you need some help is figuring out how to read in XML or JSON, you may find the following sites helpful</w:t>
      </w:r>
    </w:p>
    <w:p w14:paraId="00A20C61" w14:textId="77777777" w:rsidR="00D10502" w:rsidRDefault="00D10502" w:rsidP="0062425C">
      <w:pPr>
        <w:pStyle w:val="ListParagraph"/>
        <w:numPr>
          <w:ilvl w:val="0"/>
          <w:numId w:val="14"/>
        </w:numPr>
      </w:pPr>
      <w:r>
        <w:t xml:space="preserve">XML - </w:t>
      </w:r>
      <w:hyperlink r:id="rId5" w:history="1">
        <w:r>
          <w:rPr>
            <w:rStyle w:val="Hyperlink"/>
          </w:rPr>
          <w:t>http://www.mkyong.com/tutorials/java-xml-tutorials/</w:t>
        </w:r>
      </w:hyperlink>
    </w:p>
    <w:p w14:paraId="76464F79" w14:textId="1C42B69A" w:rsidR="00F47AA1" w:rsidRPr="0062425C" w:rsidRDefault="00BA06E8" w:rsidP="0062425C">
      <w:pPr>
        <w:pStyle w:val="ListParagraph"/>
        <w:numPr>
          <w:ilvl w:val="0"/>
          <w:numId w:val="14"/>
        </w:numPr>
        <w:rPr>
          <w:lang w:val="fr-FR"/>
        </w:rPr>
      </w:pPr>
      <w:r w:rsidRPr="0062425C">
        <w:rPr>
          <w:lang w:val="fr-FR"/>
        </w:rPr>
        <w:t xml:space="preserve">JSON - </w:t>
      </w:r>
      <w:hyperlink r:id="rId6" w:history="1">
        <w:r w:rsidR="0062425C" w:rsidRPr="0062425C">
          <w:rPr>
            <w:rStyle w:val="Hyperlink"/>
            <w:lang w:val="fr-FR"/>
          </w:rPr>
          <w:t>http://www.mkyong.com/java/jackson-2-convert-java-object-to-from-json/</w:t>
        </w:r>
      </w:hyperlink>
    </w:p>
    <w:p w14:paraId="75B5A5D4" w14:textId="77777777" w:rsidR="00BA06E8" w:rsidRPr="0062425C" w:rsidRDefault="00BA06E8" w:rsidP="00F47AA1">
      <w:pPr>
        <w:rPr>
          <w:lang w:val="fr-FR"/>
        </w:rPr>
      </w:pPr>
    </w:p>
    <w:p w14:paraId="0FB2BDD8" w14:textId="612D6444" w:rsidR="00F47AA1" w:rsidRDefault="00F47AA1" w:rsidP="00F47AA1">
      <w:pPr>
        <w:rPr>
          <w:rFonts w:cs="Times New Roman"/>
        </w:rPr>
      </w:pPr>
      <w:r>
        <w:t xml:space="preserve">If you need some help </w:t>
      </w:r>
      <w:r w:rsidR="0062425C">
        <w:t xml:space="preserve">is figuring out how to convert </w:t>
      </w:r>
      <w:r>
        <w:t>a Java object to or from JSON using Jackson, you may find the following tutorial site helpful</w:t>
      </w:r>
    </w:p>
    <w:p w14:paraId="519A0F26" w14:textId="28BEAB96" w:rsidR="00F47AA1" w:rsidRDefault="0062425C" w:rsidP="0062425C">
      <w:pPr>
        <w:pStyle w:val="ListParagraph"/>
        <w:numPr>
          <w:ilvl w:val="0"/>
          <w:numId w:val="13"/>
        </w:numPr>
      </w:pPr>
      <w:hyperlink r:id="rId7" w:history="1">
        <w:r w:rsidRPr="00C95DC2">
          <w:rPr>
            <w:rStyle w:val="Hyperlink"/>
          </w:rPr>
          <w:t>http://www.mkyong.com/java/jackson-2-convert-java-object-to-from-json/</w:t>
        </w:r>
      </w:hyperlink>
    </w:p>
    <w:p w14:paraId="732EA786" w14:textId="77777777" w:rsidR="0062425C" w:rsidRDefault="0062425C" w:rsidP="00F47AA1"/>
    <w:p w14:paraId="381EE920" w14:textId="277B5589" w:rsidR="00F47AA1" w:rsidRDefault="00F47AA1" w:rsidP="00F47AA1">
      <w:pPr>
        <w:rPr>
          <w:rFonts w:cs="Times New Roman"/>
        </w:rPr>
      </w:pPr>
      <w:r>
        <w:t>If you need some help is fi</w:t>
      </w:r>
      <w:r w:rsidR="0062425C">
        <w:t xml:space="preserve">guring out how to convert </w:t>
      </w:r>
      <w:r>
        <w:t xml:space="preserve">a Java object to or from XML, you may find the following tutorial site helpful that describes using </w:t>
      </w:r>
      <w:proofErr w:type="spellStart"/>
      <w:r>
        <w:t>JaxB</w:t>
      </w:r>
      <w:proofErr w:type="spellEnd"/>
      <w:r w:rsidR="00826A9E">
        <w:t xml:space="preserve">.  My sample program also uses </w:t>
      </w:r>
      <w:proofErr w:type="spellStart"/>
      <w:r w:rsidR="00826A9E">
        <w:t>JaxB</w:t>
      </w:r>
      <w:proofErr w:type="spellEnd"/>
    </w:p>
    <w:p w14:paraId="04FEA57A" w14:textId="73E90BBB" w:rsidR="00F47AA1" w:rsidRDefault="0062425C" w:rsidP="00826A9E">
      <w:pPr>
        <w:pStyle w:val="ListParagraph"/>
        <w:numPr>
          <w:ilvl w:val="0"/>
          <w:numId w:val="12"/>
        </w:numPr>
      </w:pPr>
      <w:hyperlink r:id="rId8" w:history="1">
        <w:r w:rsidR="00826A9E" w:rsidRPr="00801B8F">
          <w:rPr>
            <w:rStyle w:val="Hyperlink"/>
          </w:rPr>
          <w:t>http://www.mkyong.com/java/jaxb-he</w:t>
        </w:r>
        <w:r w:rsidR="00826A9E" w:rsidRPr="00801B8F">
          <w:rPr>
            <w:rStyle w:val="Hyperlink"/>
          </w:rPr>
          <w:t>l</w:t>
        </w:r>
        <w:r w:rsidR="00826A9E" w:rsidRPr="00801B8F">
          <w:rPr>
            <w:rStyle w:val="Hyperlink"/>
          </w:rPr>
          <w:t>lo-world-example/</w:t>
        </w:r>
      </w:hyperlink>
    </w:p>
    <w:p w14:paraId="16971804" w14:textId="77777777" w:rsidR="00826A9E" w:rsidRDefault="00826A9E" w:rsidP="00F47AA1">
      <w:pPr>
        <w:pStyle w:val="ListParagraph"/>
      </w:pPr>
    </w:p>
    <w:p w14:paraId="15CD0D7E" w14:textId="77777777" w:rsidR="003C675B" w:rsidRDefault="003C675B" w:rsidP="003C675B">
      <w:pPr>
        <w:pStyle w:val="Heading1"/>
      </w:pPr>
      <w:r>
        <w:t>Assignment Submission</w:t>
      </w:r>
    </w:p>
    <w:p w14:paraId="768B51B1" w14:textId="77777777" w:rsidR="003C675B" w:rsidRDefault="003C675B" w:rsidP="003C675B"/>
    <w:p w14:paraId="59C9F8F9" w14:textId="77777777" w:rsidR="00FD4AAA" w:rsidRDefault="00FD4AAA" w:rsidP="00FD4AAA">
      <w:pPr>
        <w:pStyle w:val="ListParagraph"/>
        <w:numPr>
          <w:ilvl w:val="0"/>
          <w:numId w:val="2"/>
        </w:numPr>
      </w:pPr>
      <w:r>
        <w:t>Create a REST project with a name of the form</w:t>
      </w:r>
    </w:p>
    <w:p w14:paraId="34614418" w14:textId="04C66AFC" w:rsidR="00FD4AAA" w:rsidRPr="00FD4AAA" w:rsidRDefault="00376C1B" w:rsidP="00FD4AAA">
      <w:pPr>
        <w:pStyle w:val="ListParagraph"/>
        <w:rPr>
          <w:rFonts w:ascii="Courier New" w:hAnsi="Courier New" w:cs="Courier New"/>
        </w:rPr>
      </w:pPr>
      <w:r>
        <w:rPr>
          <w:rFonts w:ascii="Courier New" w:hAnsi="Courier New" w:cs="Courier New"/>
        </w:rPr>
        <w:t>CRUD</w:t>
      </w:r>
      <w:r w:rsidR="00FD4AAA" w:rsidRPr="00FD4AAA">
        <w:rPr>
          <w:rFonts w:ascii="Courier New" w:hAnsi="Courier New" w:cs="Courier New"/>
        </w:rPr>
        <w:t>-</w:t>
      </w:r>
      <w:proofErr w:type="spellStart"/>
      <w:r>
        <w:rPr>
          <w:rFonts w:ascii="Courier New" w:hAnsi="Courier New" w:cs="Courier New"/>
        </w:rPr>
        <w:t>GradeBook</w:t>
      </w:r>
      <w:proofErr w:type="spellEnd"/>
      <w:r w:rsidR="00FD4AAA" w:rsidRPr="00FD4AAA">
        <w:rPr>
          <w:rFonts w:ascii="Courier New" w:hAnsi="Courier New" w:cs="Courier New"/>
        </w:rPr>
        <w:t>-&lt;</w:t>
      </w:r>
      <w:proofErr w:type="spellStart"/>
      <w:r w:rsidR="00FD4AAA" w:rsidRPr="00FD4AAA">
        <w:rPr>
          <w:rFonts w:ascii="Courier New" w:hAnsi="Courier New" w:cs="Courier New"/>
        </w:rPr>
        <w:t>userid</w:t>
      </w:r>
      <w:proofErr w:type="spellEnd"/>
      <w:r w:rsidR="00FD4AAA" w:rsidRPr="00FD4AAA">
        <w:rPr>
          <w:rFonts w:ascii="Courier New" w:hAnsi="Courier New" w:cs="Courier New"/>
        </w:rPr>
        <w:t>&gt;</w:t>
      </w:r>
    </w:p>
    <w:p w14:paraId="127E2C2E" w14:textId="4A1B63BE" w:rsidR="00FD4AAA" w:rsidRDefault="00FD4AAA" w:rsidP="00FD4AAA">
      <w:pPr>
        <w:pStyle w:val="ListParagraph"/>
      </w:pPr>
      <w:r>
        <w:lastRenderedPageBreak/>
        <w:t xml:space="preserve">Where </w:t>
      </w:r>
      <w:proofErr w:type="spellStart"/>
      <w:r w:rsidR="00376C1B" w:rsidRPr="00FD4AAA">
        <w:rPr>
          <w:rFonts w:ascii="Courier New" w:hAnsi="Courier New" w:cs="Courier New"/>
        </w:rPr>
        <w:t>userid</w:t>
      </w:r>
      <w:proofErr w:type="spellEnd"/>
      <w:r w:rsidR="00376C1B">
        <w:t xml:space="preserve"> </w:t>
      </w:r>
      <w:r>
        <w:t xml:space="preserve">is the alphanumeric id that ASU gave you (not the numeric on id), and </w:t>
      </w:r>
      <w:r w:rsidR="003B59E2">
        <w:rPr>
          <w:rFonts w:ascii="Courier New" w:hAnsi="Courier New" w:cs="Courier New"/>
        </w:rPr>
        <w:t>IDE</w:t>
      </w:r>
      <w:r w:rsidR="00376C1B">
        <w:t xml:space="preserve"> </w:t>
      </w:r>
      <w:r>
        <w:t xml:space="preserve">is the name of the </w:t>
      </w:r>
      <w:r w:rsidR="0062425C">
        <w:t xml:space="preserve">IDE </w:t>
      </w:r>
      <w:r w:rsidR="003B59E2">
        <w:t>you used e.g., Eclipse</w:t>
      </w:r>
      <w:r>
        <w:t xml:space="preserve"> or </w:t>
      </w:r>
      <w:proofErr w:type="spellStart"/>
      <w:r w:rsidR="003B59E2">
        <w:t>Netbean</w:t>
      </w:r>
      <w:proofErr w:type="spellEnd"/>
    </w:p>
    <w:p w14:paraId="0D71A3ED" w14:textId="77777777" w:rsidR="00FD4AAA" w:rsidRDefault="008A5208" w:rsidP="008A5208">
      <w:pPr>
        <w:pStyle w:val="ListParagraph"/>
        <w:numPr>
          <w:ilvl w:val="0"/>
          <w:numId w:val="2"/>
        </w:numPr>
      </w:pPr>
      <w:r>
        <w:t xml:space="preserve">Create a ZIP file containing </w:t>
      </w:r>
    </w:p>
    <w:p w14:paraId="5BAA6BF3" w14:textId="5E268904" w:rsidR="00FD4AAA" w:rsidRDefault="00FD4AAA" w:rsidP="00FD4AAA">
      <w:pPr>
        <w:pStyle w:val="ListParagraph"/>
        <w:numPr>
          <w:ilvl w:val="1"/>
          <w:numId w:val="2"/>
        </w:numPr>
      </w:pPr>
      <w:r>
        <w:t>T</w:t>
      </w:r>
      <w:r w:rsidR="008A5208">
        <w:t xml:space="preserve">he </w:t>
      </w:r>
      <w:r w:rsidR="009E1646">
        <w:t>completed project</w:t>
      </w:r>
      <w:r w:rsidR="0062425C">
        <w:t>.</w:t>
      </w:r>
    </w:p>
    <w:p w14:paraId="4B5F259A" w14:textId="636AEC01" w:rsidR="0062425C" w:rsidRDefault="0062425C" w:rsidP="00FD4AAA">
      <w:pPr>
        <w:pStyle w:val="ListParagraph"/>
        <w:numPr>
          <w:ilvl w:val="1"/>
          <w:numId w:val="2"/>
        </w:numPr>
      </w:pPr>
      <w:r>
        <w:t>The State diagram(s) showing</w:t>
      </w:r>
    </w:p>
    <w:p w14:paraId="51996BA4" w14:textId="651EA348" w:rsidR="0062425C" w:rsidRDefault="0062425C" w:rsidP="0062425C">
      <w:pPr>
        <w:pStyle w:val="ListParagraph"/>
        <w:numPr>
          <w:ilvl w:val="2"/>
          <w:numId w:val="2"/>
        </w:numPr>
      </w:pPr>
      <w:r>
        <w:t xml:space="preserve">The state </w:t>
      </w:r>
    </w:p>
    <w:p w14:paraId="59098B01" w14:textId="09C98D97" w:rsidR="0062425C" w:rsidRDefault="0062425C" w:rsidP="0062425C">
      <w:pPr>
        <w:pStyle w:val="ListParagraph"/>
        <w:numPr>
          <w:ilvl w:val="2"/>
          <w:numId w:val="2"/>
        </w:numPr>
      </w:pPr>
      <w:r>
        <w:t>The state transitions</w:t>
      </w:r>
    </w:p>
    <w:p w14:paraId="4D6E4605" w14:textId="610D00DA" w:rsidR="0062425C" w:rsidRDefault="0062425C" w:rsidP="0062425C">
      <w:pPr>
        <w:pStyle w:val="ListParagraph"/>
        <w:numPr>
          <w:ilvl w:val="2"/>
          <w:numId w:val="2"/>
        </w:numPr>
      </w:pPr>
      <w:r>
        <w:t>The HTTP response code per transition</w:t>
      </w:r>
    </w:p>
    <w:p w14:paraId="17CE49F1" w14:textId="17ECBCF4" w:rsidR="0062425C" w:rsidRDefault="00FD4AAA" w:rsidP="0062425C">
      <w:pPr>
        <w:pStyle w:val="ListParagraph"/>
        <w:numPr>
          <w:ilvl w:val="1"/>
          <w:numId w:val="2"/>
        </w:numPr>
      </w:pPr>
      <w:r>
        <w:t xml:space="preserve">Complete and detailed build and run instructions in a file called ReadMe.  </w:t>
      </w:r>
      <w:r w:rsidRPr="00FD4AAA">
        <w:rPr>
          <w:b/>
        </w:rPr>
        <w:t>IMPORTANT</w:t>
      </w:r>
      <w:r>
        <w:t xml:space="preserve"> - If I cannot follow the instructions to build and run the submission then I cannot give you credit for the submission</w:t>
      </w:r>
      <w:bookmarkStart w:id="0" w:name="_GoBack"/>
      <w:bookmarkEnd w:id="0"/>
    </w:p>
    <w:p w14:paraId="6D546B1E" w14:textId="16E4003B" w:rsidR="00FB791F" w:rsidRPr="003C675B" w:rsidRDefault="008A5208" w:rsidP="00FB791F">
      <w:pPr>
        <w:pStyle w:val="ListParagraph"/>
        <w:numPr>
          <w:ilvl w:val="0"/>
          <w:numId w:val="2"/>
        </w:numPr>
      </w:pPr>
      <w:r>
        <w:t>Upload the ZIP file to Blackboard</w:t>
      </w:r>
      <w:r w:rsidR="003B59E2">
        <w:t xml:space="preserve">.  </w:t>
      </w:r>
      <w:r w:rsidR="003B59E2" w:rsidRPr="00FD4AAA">
        <w:rPr>
          <w:b/>
        </w:rPr>
        <w:t>IMPORTANT</w:t>
      </w:r>
      <w:r w:rsidR="003B59E2">
        <w:t xml:space="preserve"> – Check the type compressed file you are submitting.  Many of you have installed RAR or 7Zip which has changed your default file compressor.  I will not accept these</w:t>
      </w:r>
    </w:p>
    <w:sectPr w:rsidR="00FB791F" w:rsidRPr="003C675B" w:rsidSect="0000738F">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01631"/>
    <w:multiLevelType w:val="hybridMultilevel"/>
    <w:tmpl w:val="279C0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77668"/>
    <w:multiLevelType w:val="hybridMultilevel"/>
    <w:tmpl w:val="9C20F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4C7DC1"/>
    <w:multiLevelType w:val="hybridMultilevel"/>
    <w:tmpl w:val="3BDEF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8C2CCD"/>
    <w:multiLevelType w:val="hybridMultilevel"/>
    <w:tmpl w:val="FB269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9D5A0E"/>
    <w:multiLevelType w:val="hybridMultilevel"/>
    <w:tmpl w:val="4B3E1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C80A01"/>
    <w:multiLevelType w:val="hybridMultilevel"/>
    <w:tmpl w:val="F2263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FD2E55"/>
    <w:multiLevelType w:val="hybridMultilevel"/>
    <w:tmpl w:val="45C642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EB024B"/>
    <w:multiLevelType w:val="hybridMultilevel"/>
    <w:tmpl w:val="45AC3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F16CCF"/>
    <w:multiLevelType w:val="hybridMultilevel"/>
    <w:tmpl w:val="9CE69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2A756E"/>
    <w:multiLevelType w:val="hybridMultilevel"/>
    <w:tmpl w:val="C0921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A931D8"/>
    <w:multiLevelType w:val="hybridMultilevel"/>
    <w:tmpl w:val="F61C4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6E090E"/>
    <w:multiLevelType w:val="hybridMultilevel"/>
    <w:tmpl w:val="3112E8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AF2F60"/>
    <w:multiLevelType w:val="hybridMultilevel"/>
    <w:tmpl w:val="72E63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9B5FAD"/>
    <w:multiLevelType w:val="hybridMultilevel"/>
    <w:tmpl w:val="88000504"/>
    <w:lvl w:ilvl="0" w:tplc="3A5AEA02">
      <w:numFmt w:val="bullet"/>
      <w:lvlText w:val="-"/>
      <w:lvlJc w:val="left"/>
      <w:pPr>
        <w:tabs>
          <w:tab w:val="num" w:pos="1440"/>
        </w:tabs>
        <w:ind w:left="1440" w:hanging="360"/>
      </w:pPr>
      <w:rPr>
        <w:rFonts w:ascii="Arial" w:eastAsia="Times New Roman" w:hAnsi="Arial" w:cs="Arial" w:hint="default"/>
      </w:rPr>
    </w:lvl>
    <w:lvl w:ilvl="1" w:tplc="04090003" w:tentative="1">
      <w:start w:val="1"/>
      <w:numFmt w:val="bullet"/>
      <w:lvlText w:val="o"/>
      <w:lvlJc w:val="left"/>
      <w:pPr>
        <w:tabs>
          <w:tab w:val="num" w:pos="2160"/>
        </w:tabs>
        <w:ind w:left="2160" w:hanging="360"/>
      </w:pPr>
      <w:rPr>
        <w:rFonts w:ascii="Courier New" w:hAnsi="Courier New" w:cs="Calibri"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alibri"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alibri"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7"/>
  </w:num>
  <w:num w:numId="2">
    <w:abstractNumId w:val="6"/>
  </w:num>
  <w:num w:numId="3">
    <w:abstractNumId w:val="11"/>
  </w:num>
  <w:num w:numId="4">
    <w:abstractNumId w:val="4"/>
  </w:num>
  <w:num w:numId="5">
    <w:abstractNumId w:val="3"/>
  </w:num>
  <w:num w:numId="6">
    <w:abstractNumId w:val="1"/>
  </w:num>
  <w:num w:numId="7">
    <w:abstractNumId w:val="9"/>
  </w:num>
  <w:num w:numId="8">
    <w:abstractNumId w:val="2"/>
  </w:num>
  <w:num w:numId="9">
    <w:abstractNumId w:val="13"/>
  </w:num>
  <w:num w:numId="10">
    <w:abstractNumId w:val="0"/>
  </w:num>
  <w:num w:numId="11">
    <w:abstractNumId w:val="12"/>
  </w:num>
  <w:num w:numId="12">
    <w:abstractNumId w:val="8"/>
  </w:num>
  <w:num w:numId="13">
    <w:abstractNumId w:val="5"/>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characterSpacingControl w:val="doNotCompress"/>
  <w:compat>
    <w:useFELayout/>
    <w:compatSetting w:name="compatibilityMode" w:uri="http://schemas.microsoft.com/office/word" w:val="12"/>
  </w:compat>
  <w:rsids>
    <w:rsidRoot w:val="003C675B"/>
    <w:rsid w:val="0000738F"/>
    <w:rsid w:val="00043A51"/>
    <w:rsid w:val="00050B3C"/>
    <w:rsid w:val="001B3577"/>
    <w:rsid w:val="001D62F9"/>
    <w:rsid w:val="001F3F46"/>
    <w:rsid w:val="002379A7"/>
    <w:rsid w:val="002712A2"/>
    <w:rsid w:val="0031135C"/>
    <w:rsid w:val="00335720"/>
    <w:rsid w:val="0034719E"/>
    <w:rsid w:val="0037199F"/>
    <w:rsid w:val="00376C1B"/>
    <w:rsid w:val="003B59E2"/>
    <w:rsid w:val="003C675B"/>
    <w:rsid w:val="003E2D29"/>
    <w:rsid w:val="00437A6A"/>
    <w:rsid w:val="00464953"/>
    <w:rsid w:val="00477295"/>
    <w:rsid w:val="004944C6"/>
    <w:rsid w:val="00514CC2"/>
    <w:rsid w:val="0055415D"/>
    <w:rsid w:val="0062425C"/>
    <w:rsid w:val="00634E40"/>
    <w:rsid w:val="006604E1"/>
    <w:rsid w:val="006C318C"/>
    <w:rsid w:val="007255CB"/>
    <w:rsid w:val="007A639D"/>
    <w:rsid w:val="007C58BF"/>
    <w:rsid w:val="00826A9E"/>
    <w:rsid w:val="00836DFE"/>
    <w:rsid w:val="00847BE4"/>
    <w:rsid w:val="008722DD"/>
    <w:rsid w:val="00882A35"/>
    <w:rsid w:val="008A5208"/>
    <w:rsid w:val="008B0AC8"/>
    <w:rsid w:val="008F1501"/>
    <w:rsid w:val="009374B2"/>
    <w:rsid w:val="00956039"/>
    <w:rsid w:val="00965B59"/>
    <w:rsid w:val="009E1646"/>
    <w:rsid w:val="00A34301"/>
    <w:rsid w:val="00AA6A4C"/>
    <w:rsid w:val="00AF5438"/>
    <w:rsid w:val="00BA06E8"/>
    <w:rsid w:val="00BE51D9"/>
    <w:rsid w:val="00C3328D"/>
    <w:rsid w:val="00C53248"/>
    <w:rsid w:val="00C67283"/>
    <w:rsid w:val="00D10502"/>
    <w:rsid w:val="00D7720B"/>
    <w:rsid w:val="00D97CB2"/>
    <w:rsid w:val="00E5542C"/>
    <w:rsid w:val="00E569C3"/>
    <w:rsid w:val="00E8624E"/>
    <w:rsid w:val="00F47AA1"/>
    <w:rsid w:val="00F640B2"/>
    <w:rsid w:val="00FB791F"/>
    <w:rsid w:val="00FC58A3"/>
    <w:rsid w:val="00FD4AAA"/>
    <w:rsid w:val="00FE2934"/>
    <w:rsid w:val="00FE698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D847E0"/>
  <w15:docId w15:val="{F0F4853D-7F54-444E-B88B-A6A40C923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F46"/>
  </w:style>
  <w:style w:type="paragraph" w:styleId="Heading1">
    <w:name w:val="heading 1"/>
    <w:basedOn w:val="Normal"/>
    <w:next w:val="Normal"/>
    <w:link w:val="Heading1Char"/>
    <w:uiPriority w:val="9"/>
    <w:qFormat/>
    <w:rsid w:val="003C67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79A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75B"/>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3C675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675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C675B"/>
    <w:pPr>
      <w:ind w:left="720"/>
      <w:contextualSpacing/>
    </w:pPr>
  </w:style>
  <w:style w:type="table" w:styleId="TableGrid">
    <w:name w:val="Table Grid"/>
    <w:basedOn w:val="TableNormal"/>
    <w:uiPriority w:val="59"/>
    <w:rsid w:val="0000738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2379A7"/>
    <w:rPr>
      <w:rFonts w:asciiTheme="majorHAnsi" w:eastAsiaTheme="majorEastAsia" w:hAnsiTheme="majorHAnsi" w:cstheme="majorBidi"/>
      <w:b/>
      <w:bCs/>
      <w:color w:val="4F81BD" w:themeColor="accent1"/>
      <w:sz w:val="26"/>
      <w:szCs w:val="26"/>
    </w:rPr>
  </w:style>
  <w:style w:type="character" w:styleId="Hyperlink">
    <w:name w:val="Hyperlink"/>
    <w:uiPriority w:val="99"/>
    <w:unhideWhenUsed/>
    <w:rsid w:val="00D10502"/>
    <w:rPr>
      <w:color w:val="0000FF"/>
      <w:u w:val="single"/>
    </w:rPr>
  </w:style>
  <w:style w:type="character" w:styleId="FollowedHyperlink">
    <w:name w:val="FollowedHyperlink"/>
    <w:basedOn w:val="DefaultParagraphFont"/>
    <w:uiPriority w:val="99"/>
    <w:semiHidden/>
    <w:unhideWhenUsed/>
    <w:rsid w:val="00BA06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7683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kyong.com/java/jaxb-hello-world-example/" TargetMode="External"/><Relationship Id="rId3" Type="http://schemas.openxmlformats.org/officeDocument/2006/relationships/settings" Target="settings.xml"/><Relationship Id="rId7" Type="http://schemas.openxmlformats.org/officeDocument/2006/relationships/hyperlink" Target="http://www.mkyong.com/java/jackson-2-convert-java-object-to-from-j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kyong.com/java/jackson-2-convert-java-object-to-from-json/" TargetMode="External"/><Relationship Id="rId5" Type="http://schemas.openxmlformats.org/officeDocument/2006/relationships/hyperlink" Target="http://www.mkyong.com/tutorials/java-xml-tutorial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3</Pages>
  <Words>570</Words>
  <Characters>3252</Characters>
  <Application>Microsoft Office Word</Application>
  <DocSecurity>0</DocSecurity>
  <Lines>27</Lines>
  <Paragraphs>7</Paragraphs>
  <ScaleCrop>false</ScaleCrop>
  <Company>Walt Disney Parks &amp; Resorts Online</Company>
  <LinksUpToDate>false</LinksUpToDate>
  <CharactersWithSpaces>3815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Calliss</dc:creator>
  <cp:keywords/>
  <dc:description/>
  <cp:lastModifiedBy>Frank Calliss</cp:lastModifiedBy>
  <cp:revision>43</cp:revision>
  <dcterms:created xsi:type="dcterms:W3CDTF">2013-01-28T22:19:00Z</dcterms:created>
  <dcterms:modified xsi:type="dcterms:W3CDTF">2017-03-27T16:05:00Z</dcterms:modified>
</cp:coreProperties>
</file>