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8372" w14:textId="649824B4" w:rsidR="00310B1F" w:rsidRPr="002E721C" w:rsidRDefault="00CF051A" w:rsidP="00CF051A">
      <w:pPr>
        <w:ind w:left="5760"/>
        <w:rPr>
          <w:sz w:val="40"/>
          <w:szCs w:val="40"/>
        </w:rPr>
      </w:pPr>
      <w:r w:rsidRPr="002E721C">
        <w:rPr>
          <w:noProof/>
          <w:sz w:val="40"/>
          <w:szCs w:val="40"/>
        </w:rPr>
        <w:drawing>
          <wp:inline distT="0" distB="0" distL="0" distR="0" wp14:anchorId="3BC50893" wp14:editId="10E6BA8F">
            <wp:extent cx="714375" cy="12439650"/>
            <wp:effectExtent l="0" t="0" r="9525" b="0"/>
            <wp:docPr id="61617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243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FF6F" w14:textId="18874E74" w:rsidR="00CF051A" w:rsidRPr="002E721C" w:rsidRDefault="00CF051A" w:rsidP="00CF051A">
      <w:pPr>
        <w:jc w:val="center"/>
        <w:rPr>
          <w:b/>
          <w:bCs/>
          <w:sz w:val="40"/>
          <w:szCs w:val="40"/>
        </w:rPr>
      </w:pPr>
      <w:r w:rsidRPr="002E721C">
        <w:rPr>
          <w:b/>
          <w:bCs/>
          <w:sz w:val="40"/>
          <w:szCs w:val="40"/>
        </w:rPr>
        <w:t>Gradient-Based Mercury Level Detection (First Derivative Edge Detection)</w:t>
      </w:r>
    </w:p>
    <w:p w14:paraId="247E8902" w14:textId="255ADC95" w:rsidR="00CF051A" w:rsidRDefault="00CF051A">
      <w:pPr>
        <w:rPr>
          <w:b/>
          <w:bCs/>
        </w:rPr>
      </w:pPr>
      <w:r>
        <w:rPr>
          <w:b/>
          <w:bCs/>
        </w:rPr>
        <w:br w:type="page"/>
      </w:r>
    </w:p>
    <w:p w14:paraId="29CD0537" w14:textId="0EBD7A27" w:rsidR="00CF051A" w:rsidRDefault="00507766" w:rsidP="00CF051A">
      <w:pPr>
        <w:ind w:left="1440"/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2FAFE1" wp14:editId="1603D7A7">
            <wp:simplePos x="0" y="0"/>
            <wp:positionH relativeFrom="column">
              <wp:posOffset>4144866</wp:posOffset>
            </wp:positionH>
            <wp:positionV relativeFrom="margin">
              <wp:align>top</wp:align>
            </wp:positionV>
            <wp:extent cx="619200" cy="12333600"/>
            <wp:effectExtent l="0" t="0" r="9525" b="0"/>
            <wp:wrapNone/>
            <wp:docPr id="2374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4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0" cy="123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F608C26" wp14:editId="058F4E13">
            <wp:simplePos x="0" y="0"/>
            <wp:positionH relativeFrom="column">
              <wp:posOffset>7069455</wp:posOffset>
            </wp:positionH>
            <wp:positionV relativeFrom="paragraph">
              <wp:posOffset>5881</wp:posOffset>
            </wp:positionV>
            <wp:extent cx="903600" cy="12326400"/>
            <wp:effectExtent l="0" t="0" r="0" b="0"/>
            <wp:wrapTight wrapText="bothSides">
              <wp:wrapPolygon edited="0">
                <wp:start x="0" y="0"/>
                <wp:lineTo x="0" y="21566"/>
                <wp:lineTo x="20962" y="21566"/>
                <wp:lineTo x="20962" y="0"/>
                <wp:lineTo x="0" y="0"/>
              </wp:wrapPolygon>
            </wp:wrapTight>
            <wp:docPr id="32189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88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0" cy="1232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51A">
        <w:rPr>
          <w:noProof/>
        </w:rPr>
        <w:drawing>
          <wp:inline distT="0" distB="0" distL="0" distR="0" wp14:anchorId="5063771A" wp14:editId="47E85B9A">
            <wp:extent cx="847725" cy="12430125"/>
            <wp:effectExtent l="0" t="0" r="9525" b="9525"/>
            <wp:docPr id="23901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1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4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80C" w14:textId="4B53B7C3" w:rsidR="00CF051A" w:rsidRDefault="005018CE" w:rsidP="005018CE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r w:rsidRPr="005018CE">
        <w:rPr>
          <w:b/>
          <w:bCs/>
          <w:sz w:val="40"/>
          <w:szCs w:val="40"/>
        </w:rPr>
        <w:t>Morphological Noise Removal and Mercury Column Enhancement</w:t>
      </w:r>
    </w:p>
    <w:p w14:paraId="1FCBE9AA" w14:textId="6CCFD587" w:rsidR="00F12040" w:rsidRDefault="00F120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C3F93C6" w14:textId="1AB3F699" w:rsidR="00F12040" w:rsidRDefault="00507766" w:rsidP="00507766">
      <w:pPr>
        <w:ind w:left="720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67FC104" wp14:editId="701B0FF6">
            <wp:simplePos x="0" y="0"/>
            <wp:positionH relativeFrom="column">
              <wp:posOffset>5486373</wp:posOffset>
            </wp:positionH>
            <wp:positionV relativeFrom="paragraph">
              <wp:posOffset>132292</wp:posOffset>
            </wp:positionV>
            <wp:extent cx="1047600" cy="12315600"/>
            <wp:effectExtent l="0" t="0" r="635" b="0"/>
            <wp:wrapSquare wrapText="bothSides"/>
            <wp:docPr id="26684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452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231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776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0809C7" wp14:editId="206BC1A1">
            <wp:extent cx="1000800" cy="12430800"/>
            <wp:effectExtent l="0" t="0" r="8890" b="8890"/>
            <wp:docPr id="113314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48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" cy="12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0E98" w14:textId="1DF69478" w:rsidR="00507766" w:rsidRDefault="00507766" w:rsidP="00507766">
      <w:pPr>
        <w:ind w:left="720"/>
        <w:jc w:val="center"/>
        <w:rPr>
          <w:b/>
          <w:bCs/>
          <w:sz w:val="40"/>
          <w:szCs w:val="40"/>
        </w:rPr>
      </w:pPr>
      <w:r w:rsidRPr="00507766">
        <w:rPr>
          <w:b/>
          <w:bCs/>
          <w:sz w:val="40"/>
          <w:szCs w:val="40"/>
        </w:rPr>
        <w:t>Adaptive Binary Image Generation and Morphological Refinement</w:t>
      </w:r>
    </w:p>
    <w:p w14:paraId="1A9A4D2D" w14:textId="728CC57E" w:rsidR="00507766" w:rsidRDefault="0050776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D817719" w14:textId="6E22B622" w:rsidR="00507766" w:rsidRDefault="0023577D" w:rsidP="00507766">
      <w:pPr>
        <w:ind w:left="720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B23940" wp14:editId="044B32AE">
            <wp:extent cx="1209675" cy="12372975"/>
            <wp:effectExtent l="0" t="0" r="9525" b="9525"/>
            <wp:docPr id="108378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8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37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8A72" w14:textId="66E41362" w:rsidR="0023577D" w:rsidRDefault="0023577D" w:rsidP="00507766">
      <w:pPr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Absolute Difference Image of Mercury </w:t>
      </w:r>
      <w:r w:rsidR="002132D8">
        <w:rPr>
          <w:b/>
          <w:bCs/>
          <w:sz w:val="40"/>
          <w:szCs w:val="40"/>
        </w:rPr>
        <w:t>(reference image and live image)</w:t>
      </w:r>
    </w:p>
    <w:p w14:paraId="70B1EA2B" w14:textId="747160F0" w:rsidR="0023577D" w:rsidRDefault="002357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CA0D7FD" w14:textId="4A167D48" w:rsidR="0023577D" w:rsidRDefault="0023577D" w:rsidP="00507766">
      <w:pPr>
        <w:ind w:left="720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BD0FE28" wp14:editId="7BB33DE9">
            <wp:extent cx="1152525" cy="12392025"/>
            <wp:effectExtent l="0" t="0" r="9525" b="9525"/>
            <wp:docPr id="38909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6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3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B66D" w14:textId="25231F57" w:rsidR="0023577D" w:rsidRDefault="0023577D" w:rsidP="00507766">
      <w:pPr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Row Wise Thresholding 1</w:t>
      </w:r>
    </w:p>
    <w:p w14:paraId="43DBC9BA" w14:textId="3150DF8B" w:rsidR="0023577D" w:rsidRDefault="0023577D" w:rsidP="002357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41A07EB" w14:textId="30BE2986" w:rsidR="0023577D" w:rsidRDefault="0023577D" w:rsidP="00507766">
      <w:pPr>
        <w:ind w:left="720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A4BB434" wp14:editId="154CDD0D">
            <wp:extent cx="1219200" cy="12430125"/>
            <wp:effectExtent l="0" t="0" r="0" b="9525"/>
            <wp:docPr id="13475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68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4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1BC8" w14:textId="767FA792" w:rsidR="0023577D" w:rsidRDefault="0023577D" w:rsidP="00507766">
      <w:pPr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Row Wise Thresholding 2</w:t>
      </w:r>
    </w:p>
    <w:p w14:paraId="02E2A873" w14:textId="4C64F588" w:rsidR="0023577D" w:rsidRDefault="002357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82C2D43" w14:textId="085E2BE1" w:rsidR="0023577D" w:rsidRDefault="002132D8" w:rsidP="00507766">
      <w:pPr>
        <w:ind w:left="720"/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F550097" wp14:editId="57C45724">
            <wp:simplePos x="0" y="0"/>
            <wp:positionH relativeFrom="column">
              <wp:posOffset>5263874</wp:posOffset>
            </wp:positionH>
            <wp:positionV relativeFrom="paragraph">
              <wp:posOffset>7951</wp:posOffset>
            </wp:positionV>
            <wp:extent cx="1143000" cy="12401550"/>
            <wp:effectExtent l="0" t="0" r="0" b="0"/>
            <wp:wrapSquare wrapText="bothSides"/>
            <wp:docPr id="172841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1272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4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32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41D253" wp14:editId="6E2E9F9A">
            <wp:extent cx="1057275" cy="12392025"/>
            <wp:effectExtent l="0" t="0" r="9525" b="9525"/>
            <wp:docPr id="95209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94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3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</w:p>
    <w:p w14:paraId="0A5A9EFA" w14:textId="180CBD73" w:rsidR="002132D8" w:rsidRDefault="002132D8" w:rsidP="002132D8">
      <w:pPr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Fixed Thresholding Value </w:t>
      </w:r>
      <w:r w:rsidRPr="00B6744A">
        <w:rPr>
          <w:sz w:val="40"/>
          <w:szCs w:val="40"/>
        </w:rPr>
        <w:t>(in accurate detection of mercury at different lightening conditions)</w:t>
      </w:r>
    </w:p>
    <w:p w14:paraId="3649C123" w14:textId="46831AA8" w:rsidR="002132D8" w:rsidRDefault="00213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EA268B0" w14:textId="382B2D58" w:rsidR="002132D8" w:rsidRDefault="002E721C" w:rsidP="002132D8">
      <w:pPr>
        <w:ind w:left="720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9A8A01C" wp14:editId="5D22DFEF">
            <wp:simplePos x="0" y="0"/>
            <wp:positionH relativeFrom="column">
              <wp:posOffset>5303161</wp:posOffset>
            </wp:positionH>
            <wp:positionV relativeFrom="paragraph">
              <wp:posOffset>37935</wp:posOffset>
            </wp:positionV>
            <wp:extent cx="1200150" cy="12392025"/>
            <wp:effectExtent l="0" t="0" r="0" b="9525"/>
            <wp:wrapSquare wrapText="bothSides"/>
            <wp:docPr id="12246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95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39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2D8">
        <w:rPr>
          <w:noProof/>
        </w:rPr>
        <w:drawing>
          <wp:inline distT="0" distB="0" distL="0" distR="0" wp14:anchorId="41C077A5" wp14:editId="0FBABE86">
            <wp:extent cx="828675" cy="12430125"/>
            <wp:effectExtent l="0" t="0" r="9525" b="9525"/>
            <wp:docPr id="11429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3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24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2D8">
        <w:rPr>
          <w:b/>
          <w:bCs/>
          <w:sz w:val="40"/>
          <w:szCs w:val="40"/>
        </w:rPr>
        <w:t xml:space="preserve"> </w:t>
      </w:r>
    </w:p>
    <w:p w14:paraId="386442BA" w14:textId="35C83D7E" w:rsidR="002E721C" w:rsidRDefault="002E721C" w:rsidP="002132D8">
      <w:pPr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Imprecise Mercury Detection without adaptive thresholding</w:t>
      </w:r>
    </w:p>
    <w:p w14:paraId="2F6E9E5B" w14:textId="41BDD0D7" w:rsidR="002E721C" w:rsidRDefault="002E72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A01A265" w14:textId="5A27FC57" w:rsidR="002E721C" w:rsidRDefault="008E1313" w:rsidP="002132D8">
      <w:pPr>
        <w:ind w:left="720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705308E" wp14:editId="019B0488">
            <wp:simplePos x="0" y="0"/>
            <wp:positionH relativeFrom="column">
              <wp:posOffset>3737196</wp:posOffset>
            </wp:positionH>
            <wp:positionV relativeFrom="paragraph">
              <wp:posOffset>7427</wp:posOffset>
            </wp:positionV>
            <wp:extent cx="952500" cy="12401550"/>
            <wp:effectExtent l="0" t="0" r="0" b="0"/>
            <wp:wrapSquare wrapText="bothSides"/>
            <wp:docPr id="7423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286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4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CE80A10" wp14:editId="6D6B369E">
            <wp:simplePos x="0" y="0"/>
            <wp:positionH relativeFrom="column">
              <wp:posOffset>6440363</wp:posOffset>
            </wp:positionH>
            <wp:positionV relativeFrom="paragraph">
              <wp:posOffset>553</wp:posOffset>
            </wp:positionV>
            <wp:extent cx="1133475" cy="12430125"/>
            <wp:effectExtent l="0" t="0" r="9525" b="9525"/>
            <wp:wrapSquare wrapText="bothSides"/>
            <wp:docPr id="206359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959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43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AAEA344" wp14:editId="0E83DF26">
            <wp:simplePos x="0" y="0"/>
            <wp:positionH relativeFrom="column">
              <wp:posOffset>1073730</wp:posOffset>
            </wp:positionH>
            <wp:positionV relativeFrom="paragraph">
              <wp:posOffset>304</wp:posOffset>
            </wp:positionV>
            <wp:extent cx="826936" cy="12401550"/>
            <wp:effectExtent l="0" t="0" r="0" b="0"/>
            <wp:wrapSquare wrapText="bothSides"/>
            <wp:docPr id="18779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8759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936" cy="124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1313">
        <w:rPr>
          <w:noProof/>
        </w:rPr>
        <w:t xml:space="preserve"> </w:t>
      </w:r>
    </w:p>
    <w:p w14:paraId="63B6DBC2" w14:textId="77777777" w:rsidR="002E721C" w:rsidRDefault="002E721C" w:rsidP="002132D8">
      <w:pPr>
        <w:ind w:left="720"/>
        <w:jc w:val="center"/>
        <w:rPr>
          <w:b/>
          <w:bCs/>
          <w:sz w:val="40"/>
          <w:szCs w:val="40"/>
        </w:rPr>
      </w:pPr>
    </w:p>
    <w:p w14:paraId="79A8EFA9" w14:textId="77777777" w:rsidR="002E721C" w:rsidRDefault="002E721C" w:rsidP="002132D8">
      <w:pPr>
        <w:ind w:left="720"/>
        <w:jc w:val="center"/>
        <w:rPr>
          <w:b/>
          <w:bCs/>
          <w:sz w:val="40"/>
          <w:szCs w:val="40"/>
        </w:rPr>
      </w:pPr>
    </w:p>
    <w:p w14:paraId="0109D6B9" w14:textId="717F2B6E" w:rsidR="002E721C" w:rsidRDefault="002E721C" w:rsidP="002132D8">
      <w:pPr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0E1D4B91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3E9E279D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6030297D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55156921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0BBA3CEB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1182C13D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770B1B0D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75938577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7BDF87B4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6B6BDA23" w14:textId="77777777" w:rsidR="008E1313" w:rsidRDefault="008E1313" w:rsidP="002132D8">
      <w:pPr>
        <w:ind w:left="720"/>
        <w:jc w:val="center"/>
        <w:rPr>
          <w:b/>
          <w:bCs/>
          <w:sz w:val="40"/>
          <w:szCs w:val="40"/>
        </w:rPr>
      </w:pPr>
    </w:p>
    <w:p w14:paraId="4043801F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51F68EF0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0FDEF656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5D257457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219C6292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0F5B14AA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5AE76C88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367829B6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7ACEACC8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2F903108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6038A884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069AC07B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45DCB77A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6BAF75BC" w14:textId="77777777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75BE24E2" w14:textId="7695838B" w:rsidR="008E1313" w:rsidRPr="00B6744A" w:rsidRDefault="008E1313" w:rsidP="002132D8">
      <w:pPr>
        <w:ind w:left="720"/>
        <w:jc w:val="center"/>
        <w:rPr>
          <w:b/>
          <w:bCs/>
          <w:sz w:val="40"/>
          <w:szCs w:val="40"/>
        </w:rPr>
      </w:pPr>
      <w:r w:rsidRPr="00B6744A">
        <w:rPr>
          <w:b/>
          <w:bCs/>
          <w:sz w:val="40"/>
          <w:szCs w:val="40"/>
        </w:rPr>
        <w:t xml:space="preserve">Precise Mercury Detection with Adaptive Contrast Based Thresholding </w:t>
      </w:r>
    </w:p>
    <w:p w14:paraId="3EC5002A" w14:textId="26A4148A" w:rsidR="008E1313" w:rsidRPr="00B6744A" w:rsidRDefault="008E1313">
      <w:pPr>
        <w:rPr>
          <w:sz w:val="40"/>
          <w:szCs w:val="40"/>
        </w:rPr>
      </w:pPr>
      <w:r w:rsidRPr="00B6744A">
        <w:rPr>
          <w:sz w:val="40"/>
          <w:szCs w:val="40"/>
        </w:rPr>
        <w:br w:type="page"/>
      </w:r>
    </w:p>
    <w:p w14:paraId="0D4EBF99" w14:textId="4520F4BA" w:rsidR="00B6744A" w:rsidRPr="00B6744A" w:rsidRDefault="00B6744A" w:rsidP="00B6744A">
      <w:pPr>
        <w:jc w:val="center"/>
        <w:rPr>
          <w:b/>
          <w:bCs/>
          <w:sz w:val="40"/>
          <w:szCs w:val="40"/>
        </w:rPr>
      </w:pPr>
      <w:r w:rsidRPr="00B6744A"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77085061" wp14:editId="2754899E">
            <wp:simplePos x="0" y="0"/>
            <wp:positionH relativeFrom="margin">
              <wp:align>right</wp:align>
            </wp:positionH>
            <wp:positionV relativeFrom="paragraph">
              <wp:posOffset>990600</wp:posOffset>
            </wp:positionV>
            <wp:extent cx="8977630" cy="5002530"/>
            <wp:effectExtent l="0" t="0" r="0" b="7620"/>
            <wp:wrapSquare wrapText="bothSides"/>
            <wp:docPr id="16690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2810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763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44A">
        <w:rPr>
          <w:b/>
          <w:bCs/>
          <w:sz w:val="40"/>
          <w:szCs w:val="40"/>
        </w:rPr>
        <w:t>ORB Feature-Based Registration</w:t>
      </w:r>
    </w:p>
    <w:p w14:paraId="7FB4BE55" w14:textId="21191239" w:rsidR="008E1313" w:rsidRPr="00B6744A" w:rsidRDefault="008E1313" w:rsidP="002132D8">
      <w:pPr>
        <w:ind w:left="720"/>
        <w:jc w:val="center"/>
        <w:rPr>
          <w:sz w:val="40"/>
          <w:szCs w:val="40"/>
        </w:rPr>
      </w:pPr>
    </w:p>
    <w:p w14:paraId="1A349448" w14:textId="77777777" w:rsidR="00B6744A" w:rsidRPr="00B6744A" w:rsidRDefault="00B6744A" w:rsidP="002132D8">
      <w:pPr>
        <w:ind w:left="720"/>
        <w:jc w:val="center"/>
        <w:rPr>
          <w:sz w:val="40"/>
          <w:szCs w:val="40"/>
        </w:rPr>
      </w:pPr>
    </w:p>
    <w:p w14:paraId="42A1D4AD" w14:textId="36468946" w:rsidR="00B6744A" w:rsidRDefault="00B6744A" w:rsidP="002132D8">
      <w:pPr>
        <w:ind w:left="720"/>
        <w:jc w:val="center"/>
        <w:rPr>
          <w:b/>
          <w:bCs/>
          <w:sz w:val="40"/>
          <w:szCs w:val="40"/>
        </w:rPr>
      </w:pPr>
      <w:r w:rsidRPr="00B6744A">
        <w:rPr>
          <w:sz w:val="40"/>
          <w:szCs w:val="40"/>
        </w:rPr>
        <w:t>(works only when mercury level is same of both reference and live image)</w:t>
      </w:r>
    </w:p>
    <w:p w14:paraId="2E7FA745" w14:textId="77777777" w:rsidR="00B6744A" w:rsidRDefault="00B6744A" w:rsidP="002132D8">
      <w:pPr>
        <w:ind w:left="720"/>
        <w:jc w:val="center"/>
        <w:rPr>
          <w:b/>
          <w:bCs/>
          <w:sz w:val="40"/>
          <w:szCs w:val="40"/>
        </w:rPr>
      </w:pPr>
    </w:p>
    <w:p w14:paraId="39531238" w14:textId="77777777" w:rsidR="00B6744A" w:rsidRDefault="00B6744A" w:rsidP="002132D8">
      <w:pPr>
        <w:ind w:left="720"/>
        <w:jc w:val="center"/>
        <w:rPr>
          <w:b/>
          <w:bCs/>
          <w:sz w:val="40"/>
          <w:szCs w:val="40"/>
        </w:rPr>
      </w:pPr>
    </w:p>
    <w:p w14:paraId="5B212029" w14:textId="77777777" w:rsidR="00B6744A" w:rsidRDefault="00B6744A" w:rsidP="002132D8">
      <w:pPr>
        <w:ind w:left="720"/>
        <w:jc w:val="center"/>
        <w:rPr>
          <w:b/>
          <w:bCs/>
          <w:sz w:val="40"/>
          <w:szCs w:val="40"/>
        </w:rPr>
      </w:pPr>
    </w:p>
    <w:p w14:paraId="28C67189" w14:textId="77777777" w:rsidR="00B6744A" w:rsidRDefault="00B6744A" w:rsidP="002132D8">
      <w:pPr>
        <w:ind w:left="720"/>
        <w:jc w:val="center"/>
        <w:rPr>
          <w:b/>
          <w:bCs/>
          <w:sz w:val="40"/>
          <w:szCs w:val="40"/>
        </w:rPr>
      </w:pPr>
    </w:p>
    <w:p w14:paraId="39B0645A" w14:textId="3F06A417" w:rsidR="00B6744A" w:rsidRDefault="00B674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CD1E68F" w14:textId="402B39CD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  <w:r w:rsidRPr="00B6744A">
        <w:rPr>
          <w:b/>
          <w:bCs/>
          <w:noProof/>
          <w:sz w:val="40"/>
          <w:szCs w:val="40"/>
        </w:rPr>
        <w:lastRenderedPageBreak/>
        <w:t xml:space="preserve"> Template M</w:t>
      </w:r>
      <w:r>
        <w:rPr>
          <w:b/>
          <w:bCs/>
          <w:noProof/>
          <w:sz w:val="40"/>
          <w:szCs w:val="40"/>
        </w:rPr>
        <w:t>a</w:t>
      </w:r>
      <w:r w:rsidRPr="00B6744A">
        <w:rPr>
          <w:b/>
          <w:bCs/>
          <w:noProof/>
          <w:sz w:val="40"/>
          <w:szCs w:val="40"/>
        </w:rPr>
        <w:t xml:space="preserve">tching </w:t>
      </w:r>
    </w:p>
    <w:p w14:paraId="50083FFD" w14:textId="00CF82D6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75746F4E" w14:textId="39E137C3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1A671007" w14:textId="5555448A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  <w:r w:rsidRPr="00B6744A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17CE510C" wp14:editId="49B6AF57">
            <wp:simplePos x="0" y="0"/>
            <wp:positionH relativeFrom="margin">
              <wp:align>center</wp:align>
            </wp:positionH>
            <wp:positionV relativeFrom="paragraph">
              <wp:posOffset>149948</wp:posOffset>
            </wp:positionV>
            <wp:extent cx="2362200" cy="5128260"/>
            <wp:effectExtent l="0" t="0" r="0" b="0"/>
            <wp:wrapSquare wrapText="bothSides"/>
            <wp:docPr id="8344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68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905C2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34557CE1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19AEA5ED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5B848142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42FEF05A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3E1BC414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4AA9098C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1EB0E968" w14:textId="77777777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35BA0DA5" w14:textId="498EEEFD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49B221EE" w14:textId="5A5E64CB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507B910B" w14:textId="4DFB2087" w:rsidR="00B6744A" w:rsidRDefault="00B6744A" w:rsidP="00B6744A">
      <w:pPr>
        <w:rPr>
          <w:b/>
          <w:bCs/>
          <w:noProof/>
          <w:sz w:val="40"/>
          <w:szCs w:val="40"/>
        </w:rPr>
      </w:pPr>
    </w:p>
    <w:p w14:paraId="31F50D0D" w14:textId="724DB1DC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  <w:r w:rsidRPr="00B6744A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3E375633" wp14:editId="22212926">
            <wp:simplePos x="0" y="0"/>
            <wp:positionH relativeFrom="margin">
              <wp:align>center</wp:align>
            </wp:positionH>
            <wp:positionV relativeFrom="paragraph">
              <wp:posOffset>162560</wp:posOffset>
            </wp:positionV>
            <wp:extent cx="7390130" cy="6731635"/>
            <wp:effectExtent l="0" t="0" r="1270" b="0"/>
            <wp:wrapSquare wrapText="bothSides"/>
            <wp:docPr id="15537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5487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013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3C892" w14:textId="7BBDA2F0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08B7BBEA" w14:textId="5B430226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169D19CE" w14:textId="67309229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57F5DC3F" w14:textId="2B7390E0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7B8D6E64" w14:textId="6137F0BE" w:rsidR="00B6744A" w:rsidRDefault="00B6744A" w:rsidP="002132D8">
      <w:pPr>
        <w:ind w:left="720"/>
        <w:jc w:val="center"/>
        <w:rPr>
          <w:b/>
          <w:bCs/>
          <w:noProof/>
          <w:sz w:val="40"/>
          <w:szCs w:val="40"/>
        </w:rPr>
      </w:pPr>
    </w:p>
    <w:p w14:paraId="184030D0" w14:textId="470A125E" w:rsidR="00B6744A" w:rsidRDefault="00B6744A" w:rsidP="00B6744A">
      <w:pPr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20A62D6" wp14:editId="1762B3B0">
            <wp:simplePos x="0" y="0"/>
            <wp:positionH relativeFrom="margin">
              <wp:posOffset>4859961</wp:posOffset>
            </wp:positionH>
            <wp:positionV relativeFrom="paragraph">
              <wp:posOffset>2289350</wp:posOffset>
            </wp:positionV>
            <wp:extent cx="4503420" cy="4295775"/>
            <wp:effectExtent l="0" t="0" r="0" b="9525"/>
            <wp:wrapSquare wrapText="bothSides"/>
            <wp:docPr id="10582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5138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309DCCCF" wp14:editId="219AAEF4">
            <wp:simplePos x="0" y="0"/>
            <wp:positionH relativeFrom="margin">
              <wp:align>center</wp:align>
            </wp:positionH>
            <wp:positionV relativeFrom="paragraph">
              <wp:posOffset>9342617</wp:posOffset>
            </wp:positionV>
            <wp:extent cx="4591050" cy="4377690"/>
            <wp:effectExtent l="0" t="0" r="0" b="3810"/>
            <wp:wrapTight wrapText="bothSides">
              <wp:wrapPolygon edited="0">
                <wp:start x="0" y="0"/>
                <wp:lineTo x="0" y="21525"/>
                <wp:lineTo x="21510" y="21525"/>
                <wp:lineTo x="21510" y="0"/>
                <wp:lineTo x="0" y="0"/>
              </wp:wrapPolygon>
            </wp:wrapTight>
            <wp:docPr id="2515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271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 xml:space="preserve">ECC Image Registration  </w:t>
      </w:r>
    </w:p>
    <w:p w14:paraId="74CCEB76" w14:textId="77777777" w:rsidR="00C22434" w:rsidRPr="00C22434" w:rsidRDefault="00C22434" w:rsidP="00C22434">
      <w:pPr>
        <w:rPr>
          <w:sz w:val="40"/>
          <w:szCs w:val="40"/>
        </w:rPr>
      </w:pPr>
    </w:p>
    <w:p w14:paraId="565EDC9D" w14:textId="77777777" w:rsidR="00C22434" w:rsidRDefault="00C22434" w:rsidP="00C22434">
      <w:pPr>
        <w:rPr>
          <w:b/>
          <w:bCs/>
          <w:sz w:val="40"/>
          <w:szCs w:val="40"/>
        </w:rPr>
      </w:pPr>
    </w:p>
    <w:p w14:paraId="5B273810" w14:textId="53B7A38C" w:rsidR="00C22434" w:rsidRPr="00C22434" w:rsidRDefault="00C22434" w:rsidP="00C22434">
      <w:pPr>
        <w:tabs>
          <w:tab w:val="left" w:pos="8541"/>
        </w:tabs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25B1D70" wp14:editId="1007C0AE">
            <wp:simplePos x="0" y="0"/>
            <wp:positionH relativeFrom="margin">
              <wp:align>left</wp:align>
            </wp:positionH>
            <wp:positionV relativeFrom="paragraph">
              <wp:posOffset>960251</wp:posOffset>
            </wp:positionV>
            <wp:extent cx="4495800" cy="4297680"/>
            <wp:effectExtent l="0" t="0" r="0" b="7620"/>
            <wp:wrapSquare wrapText="bothSides"/>
            <wp:docPr id="120486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969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ab/>
      </w:r>
    </w:p>
    <w:sectPr w:rsidR="00C22434" w:rsidRPr="00C22434" w:rsidSect="0002402E">
      <w:pgSz w:w="15840" w:h="24480" w:code="3"/>
      <w:pgMar w:top="851" w:right="851" w:bottom="851" w:left="851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F0FBD"/>
    <w:multiLevelType w:val="hybridMultilevel"/>
    <w:tmpl w:val="99500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06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8B"/>
    <w:rsid w:val="0002402E"/>
    <w:rsid w:val="002132D8"/>
    <w:rsid w:val="0023577D"/>
    <w:rsid w:val="002E721C"/>
    <w:rsid w:val="00310B1F"/>
    <w:rsid w:val="005018CE"/>
    <w:rsid w:val="00507766"/>
    <w:rsid w:val="00633A8B"/>
    <w:rsid w:val="006A39CD"/>
    <w:rsid w:val="006A616D"/>
    <w:rsid w:val="008E1313"/>
    <w:rsid w:val="00B6744A"/>
    <w:rsid w:val="00B851DE"/>
    <w:rsid w:val="00C22434"/>
    <w:rsid w:val="00CF051A"/>
    <w:rsid w:val="00F1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88FD"/>
  <w15:chartTrackingRefBased/>
  <w15:docId w15:val="{A41E48A2-2C8A-41A6-B004-EECE7BDE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B116F-E107-4AFB-97C9-8B2F4A0F0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Rastogi</dc:creator>
  <cp:keywords/>
  <dc:description/>
  <cp:lastModifiedBy>Abhijeet Rastogi</cp:lastModifiedBy>
  <cp:revision>3</cp:revision>
  <dcterms:created xsi:type="dcterms:W3CDTF">2026-07-27T12:05:00Z</dcterms:created>
  <dcterms:modified xsi:type="dcterms:W3CDTF">2026-07-28T16:10:00Z</dcterms:modified>
</cp:coreProperties>
</file>