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9404F" w14:textId="2959FAB1" w:rsidR="00DD3099" w:rsidRDefault="00DD3099">
      <w:r>
        <w:rPr>
          <w:noProof/>
        </w:rPr>
        <w:drawing>
          <wp:inline distT="0" distB="0" distL="0" distR="0" wp14:anchorId="7BF311EB" wp14:editId="3F62F96C">
            <wp:extent cx="5731510" cy="4057015"/>
            <wp:effectExtent l="0" t="0" r="2540" b="635"/>
            <wp:docPr id="17175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1924" name="Picture 1717519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6B58" w14:textId="3D6414A0" w:rsidR="00DD3099" w:rsidRDefault="00DD3099">
      <w:hyperlink r:id="rId5" w:history="1">
        <w:r w:rsidRPr="00DD3099">
          <w:rPr>
            <w:rStyle w:val="Hyperlink"/>
          </w:rPr>
          <w:t>https://www.hackerrank.com/certificates/bd9b06af3a68</w:t>
        </w:r>
      </w:hyperlink>
    </w:p>
    <w:sectPr w:rsidR="00DD3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099"/>
    <w:rsid w:val="005D64D3"/>
    <w:rsid w:val="00DD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4EECF"/>
  <w15:chartTrackingRefBased/>
  <w15:docId w15:val="{3672E80E-E63D-40E1-99F3-704C9C2A6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0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30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30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hackerrank.com/certificates/bd9b06af3a68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Abhik Ghosh</dc:creator>
  <cp:keywords/>
  <dc:description/>
  <cp:lastModifiedBy>Abhik Ghosh</cp:lastModifiedBy>
  <cp:revision>1</cp:revision>
  <dcterms:created xsi:type="dcterms:W3CDTF">2026-03-31T15:57:00Z</dcterms:created>
  <dcterms:modified xsi:type="dcterms:W3CDTF">2026-03-31T15:59:00Z</dcterms:modified>
</cp:coreProperties>
</file>