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850E7"/>
          <w:sz w:val="48"/>
          <w:szCs w:val="48"/>
        </w:rPr>
        <w:t xml:space="preserve">HDFC SKY Terminal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8697E"/>
          <w:sz w:val="24"/>
          <w:szCs w:val="24"/>
        </w:rPr>
        <w:t xml:space="preserve">Team Workflow — from cloning the project to taking designs into Figma</w:t>
      </w:r>
    </w:p>
    <w:tbl>
      <w:tblPr>
        <w:tblW w:type="dxa" w:w="9360"/>
        <w:tblBorders>
          <w:top w:val="single" w:color="C9CCE8" w:sz="4"/>
          <w:left w:val="single" w:color="C9CCE8" w:sz="4"/>
          <w:bottom w:val="single" w:color="C9CCE8" w:sz="4"/>
          <w:right w:val="single" w:color="C9CCE8" w:sz="4"/>
          <w:insideH w:val="single" w:color="C9CCE8" w:sz="4"/>
          <w:insideV w:val="single" w:color="C9CCE8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What</w:t>
            </w:r>
          </w:p>
        </w:tc>
        <w:tc>
          <w:tcPr>
            <w:tcW w:type="dxa" w:w="636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Where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Live site (always on)</w:t>
            </w:r>
          </w:p>
        </w:tc>
        <w:tc>
          <w:tcPr>
            <w:tcW w:type="dxa" w:w="63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n_noz-6enkqa70u_skstq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hdfc-sky-terminal.vercel.app</w:t>
              </w:r>
            </w:hyperlink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Code repository</w:t>
            </w:r>
          </w:p>
        </w:tc>
        <w:tc>
          <w:tcPr>
            <w:tcW w:type="dxa" w:w="63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nxopvelmbg3ov_l76bown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github.com/abhimahamkali/hdfc-sky-terminal</w:t>
              </w:r>
            </w:hyperlink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Design file</w:t>
            </w:r>
          </w:p>
        </w:tc>
        <w:tc>
          <w:tcPr>
            <w:tcW w:type="dxa" w:w="63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Figma — Terminal_testing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Note: the app lives in the </w:t>
      </w:r>
      <w:r>
        <w:rPr>
          <w:rFonts w:ascii="Consolas" w:cs="Consolas" w:eastAsia="Consolas" w:hAnsi="Consolas"/>
          <w:color w:val="1B1E48"/>
          <w:sz w:val="20"/>
          <w:szCs w:val="20"/>
        </w:rPr>
        <w:t xml:space="preserve">terminal/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subfolder. Run all npm commands from there.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0.  Install once (prerequisites)</w:t>
      </w:r>
    </w:p>
    <w:tbl>
      <w:tblPr>
        <w:tblW w:type="dxa" w:w="9360"/>
        <w:tblBorders>
          <w:top w:val="single" w:color="C9CCE8" w:sz="4"/>
          <w:left w:val="single" w:color="C9CCE8" w:sz="4"/>
          <w:bottom w:val="single" w:color="C9CCE8" w:sz="4"/>
          <w:right w:val="single" w:color="C9CCE8" w:sz="4"/>
          <w:insideH w:val="single" w:color="C9CCE8" w:sz="4"/>
          <w:insideV w:val="single" w:color="C9CCE8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Tool</w:t>
            </w:r>
          </w:p>
        </w:tc>
        <w:tc>
          <w:tcPr>
            <w:tcW w:type="dxa" w:w="516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Get it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Git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cvnt3qsk8ty6szohiaaev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git-scm.com/downloads</w:t>
              </w:r>
            </w:hyperlink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Node.js (LTS, version 20 or higher)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udruxzv03bclw02fiebud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nodejs.org</w:t>
              </w:r>
            </w:hyperlink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A code editor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VS Code, Cursor, or any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Cursor / Claude Code (optional)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AI assistants that auto-load this repo's rules. Not required.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Set your Git identity once, so your commits are labelled with your name: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config --global user.name "Your Name"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config --global user.email "you@example.com"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1.  Get the project (clone — do this once)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Open a terminal (PowerShell on Windows) and run: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clone https://github.com/abhimahamkali/hdfc-sky-terminal.git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cd hdfc-sky-terminal/terminal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npm install        # downloads dependencies (first time only)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npm run dev        # starts your local preview at http://localhost:3000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Open </w:t>
      </w:r>
      <w:r>
        <w:rPr>
          <w:rFonts w:ascii="Consolas" w:cs="Consolas" w:eastAsia="Consolas" w:hAnsi="Consolas"/>
          <w:color w:val="1B1E48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— you should see the terminal. Leave npm run dev running.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Tip: </w:t>
      </w: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npm run dev runs forever on purpose — it keeps your local site alive and never says “done”. That is normal, not stuck. Open a second terminal tab for git commands.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Starting the server again later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 PowerShell, from the project’s terminal/ folder: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cd C:\Users\Admin\Downloads\Terminal-Project\terminal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npm run dev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“Port 3000 is in use” / “Another next dev server is already running”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This means a dev server is already running (often a leftover one). Either: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Use the port it picked instead (e.g. it will say http://localhost:3001), or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Free up port 3000 by stopping the old server. PowerShell prints the PID — stop it with the command below, then run npm run dev again.</w:t>
      </w:r>
    </w:p>
    <w:p>
      <w:pPr>
        <w:shd w:fill="F4F5FB" w:val="clear"/>
        <w:spacing w:after="16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taskkill /PID &lt;the-PID-it-printed&gt; /F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You only ever need one dev server running.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2.  Start a piece of work (your own branch)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Never edit </w:t>
      </w:r>
      <w:r>
        <w:rPr>
          <w:rFonts w:ascii="Consolas" w:cs="Consolas" w:eastAsia="Consolas" w:hAnsi="Consolas"/>
          <w:color w:val="1B1E48"/>
          <w:sz w:val="20"/>
          <w:szCs w:val="20"/>
        </w:rPr>
        <w:t xml:space="preserve">main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directly. Make your own branch so your work cannot collide with others.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Easy way (owner): 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run the branch command — it asks for a name and creates the branch for you:</w:t>
      </w:r>
    </w:p>
    <w:p>
      <w:pPr>
        <w:shd w:fill="F4F5FB" w:val="clear"/>
        <w:spacing w:after="16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.\branch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Manual way (and for colleagues):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main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pull                          # get everyone's latest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-b feat/my-widget    # -b = create + switch to a new branch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3.  Build / edit on localhost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Make your change — by hand in the editor, or by asking Cursor / Claude (for example: “Build the straddle chart widget from Figma node 46:5014”). The house rules load automatically, so the brand styling is handled for you.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As you save, http://localhost:3000 refreshes instantly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and shows your change. This is private to your laptop until you push. Iterate until you are happy.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4.  Save &amp; go live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The easy way (owner): the “ship” command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you are happy with localhost, open PowerShell in the project folder and run: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cd C:\Users\Admin\Downloads\Terminal-Project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.\ship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It asks “What did you change?”, then does everything — stages your changes, commits, merges into main, and pushes. Your change is live in about a minute. One word replaces all the git commands below.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The manual way (and what every colleague should do)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the change looks right: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add -A                        # -A = gather ALL your changed files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commit -m "Describe what you did"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push -u origin feat/my-widget # upload your branch to GitHub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IMPORTANT — pushing your branch does NOT update the live site.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A branch push only creates a private preview. Your change goes live ONLY after it is merged into main (below). If the site did not change, this is why.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To make it live, merge into main — two ways: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Option A — Pull Request (recommended for the team).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In the browser on the repository page: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Compare &amp; pull request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Create pull request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Review, then click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Merge pull request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— this auto-deploys to live.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Option B — Quick merge from the terminal (fine for the owner working solo):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main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pull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merge feat/my-widget       # bring your branch into main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push origin main           # -&gt; auto-deploys to the live site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Tip: </w:t>
      </w: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after it is live, wait about a minute then hard-refresh with Ctrl + Shift + R to clear the browser cache.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5.  Take a widget's design INTO Figma (code → Figma)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you want a widget or element to exist in Figma — and only that element — use a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preview route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. It is a tiny page that shows one element alone, giving it its own public URL.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 Next.js, a folder under app/preview/&lt;name&gt;/ with a page.tsx file becomes a public URL.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That page renders only your element — nothing else (no topbar, no other widgets).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Once pushed, the element has a clean public URL.</w:t>
      </w:r>
    </w:p>
    <w:p>
      <w:pPr>
        <w:spacing w:after="60" w:before="10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Example that already exists in the project: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app/preview/index-quote/page.tsx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→ https://hdfc-sky-terminal.vercel.app/preview/index-quote   (shows just one card)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Steps for a new element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Build the element (on-brand, using design-system tokens — no raw colors).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Create a preview route that renders only it: app/preview/&lt;name&gt;/page.tsx. Easiest: ask Claude / Cursor — “make a preview route that shows only the X element”.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Push it (Section 4). It gets a public URL: https://hdfc-sky-terminal.vercel.app/preview/&lt;name&gt;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Import into Figma with the html.to.design plugin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Open the Terminal_testing file in Figma.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Run the html.to.design plugin (by div RIOTS).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Paste the preview URL, then click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Import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It captures the live element as editable Figma layers — just that element, pixel-faithful.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Good to know: </w:t>
      </w: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extra preview routes do not slow the app — each route loads only when visited. They are public, though, and exist only for exporting; one-off demo routes can be deleted after import.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The 5 git commands you will actually use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pull                          # get latest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-b feat/something    # start new work on your own branch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add -A                        # gather your changes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commit -m "what I did"        # save them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push                          # upload -&gt; preview -&gt; PR -&gt; merge -&gt; live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Golden rules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Work on a branch, never push to main directly.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One change per branch / PR — easier to review and undo.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Use design-system tokens, never raw hex colors. Read .skills/widget-spec.md before building a widget.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localhost = your private preview. The main URL = shared &amp; live.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Questions? See CONTRIBUTING.md and the .skills/ folder in the repository.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8697E"/>
        <w:sz w:val="16"/>
        <w:szCs w:val="16"/>
      </w:rPr>
      <w:t xml:space="preserve">Page </w:t>
    </w:r>
    <w:r>
      <w:rPr>
        <w:rFonts w:ascii="Calibri" w:cs="Calibri" w:eastAsia="Calibri" w:hAnsi="Calibri"/>
        <w:color w:val="68697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8697E"/>
        <w:sz w:val="16"/>
        <w:szCs w:val="16"/>
      </w:rPr>
      <w:t xml:space="preserve">HDFC SKY Terminal — Team Workflow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_noz-6enkqa70u_skstq" Type="http://schemas.openxmlformats.org/officeDocument/2006/relationships/hyperlink" Target="https://hdfc-sky-terminal.vercel.app" TargetMode="External"/><Relationship Id="rIdnxopvelmbg3ov_l76bown" Type="http://schemas.openxmlformats.org/officeDocument/2006/relationships/hyperlink" Target="https://github.com/abhimahamkali/hdfc-sky-terminal" TargetMode="External"/><Relationship Id="rIdcvnt3qsk8ty6szohiaaev" Type="http://schemas.openxmlformats.org/officeDocument/2006/relationships/hyperlink" Target="https://git-scm.com/downloads" TargetMode="External"/><Relationship Id="rIdudruxzv03bclw02fiebud" Type="http://schemas.openxmlformats.org/officeDocument/2006/relationships/hyperlink" Target="https://nodejs.org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2026-06-03T20:07:58.078Z</dcterms:created>
  <dcterms:modified xsi:type="dcterms:W3CDTF">2026-06-03T20:07:58.091Z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