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43F2F" w14:textId="5A40784A" w:rsidR="0080364A" w:rsidRPr="004B6922" w:rsidRDefault="009875A8" w:rsidP="004B6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Analysis of Page Rank results</w:t>
      </w:r>
    </w:p>
    <w:p w14:paraId="7AF8DE8A" w14:textId="77777777" w:rsidR="004B6922" w:rsidRDefault="004B6922"/>
    <w:p w14:paraId="2DDECD77" w14:textId="77777777" w:rsidR="00146404" w:rsidRDefault="00146404" w:rsidP="009875A8">
      <w:pPr>
        <w:pStyle w:val="ListParagraph"/>
        <w:numPr>
          <w:ilvl w:val="0"/>
          <w:numId w:val="1"/>
        </w:numPr>
      </w:pPr>
      <w:r w:rsidRPr="00D74821">
        <w:rPr>
          <w:u w:val="single"/>
        </w:rPr>
        <w:t>Observation</w:t>
      </w:r>
      <w:r>
        <w:t xml:space="preserve">: </w:t>
      </w:r>
      <w:r>
        <w:t>higher the number of in-links better are the chances for a user to visit that page thus increasing the Page Rank of the web-page (document).</w:t>
      </w:r>
    </w:p>
    <w:p w14:paraId="5F683094" w14:textId="5653A100" w:rsidR="004B6922" w:rsidRDefault="00146404" w:rsidP="00146404">
      <w:pPr>
        <w:pStyle w:val="ListParagraph"/>
      </w:pPr>
      <w:r w:rsidRPr="005D01BA">
        <w:rPr>
          <w:u w:val="single"/>
        </w:rPr>
        <w:t>E.g.</w:t>
      </w:r>
      <w:r>
        <w:t xml:space="preserve"> Documents</w:t>
      </w:r>
      <w:r w:rsidR="004B6922">
        <w:t xml:space="preserve"> such as “</w:t>
      </w:r>
      <w:r w:rsidR="004B6922" w:rsidRPr="004B6922">
        <w:t>WT21-B37-76</w:t>
      </w:r>
      <w:r w:rsidR="004B6922">
        <w:t xml:space="preserve">” </w:t>
      </w:r>
      <w:r w:rsidR="00177E24">
        <w:t>and “</w:t>
      </w:r>
      <w:r w:rsidR="00177E24" w:rsidRPr="00177E24">
        <w:t>WT21-B37-75</w:t>
      </w:r>
      <w:r w:rsidR="00177E24">
        <w:t>”</w:t>
      </w:r>
      <w:r w:rsidR="00177E24" w:rsidRPr="00177E24">
        <w:t xml:space="preserve"> </w:t>
      </w:r>
      <w:r w:rsidR="004B6922">
        <w:t>(depicts the ho</w:t>
      </w:r>
      <w:r w:rsidR="00177E24">
        <w:t>me-page and copyright page of www.economist.com</w:t>
      </w:r>
      <w:r w:rsidR="004B6922">
        <w:t xml:space="preserve">) have many in links pointing to it. </w:t>
      </w:r>
      <w:r w:rsidR="00416EDE">
        <w:t>Almost every page present in www.economist.com w</w:t>
      </w:r>
      <w:r w:rsidR="009D1382">
        <w:t>ill point to these 2 pages.</w:t>
      </w:r>
    </w:p>
    <w:p w14:paraId="466C33EC" w14:textId="1B2753E7" w:rsidR="00806EA7" w:rsidRDefault="00806EA7" w:rsidP="00146404">
      <w:pPr>
        <w:pStyle w:val="ListParagraph"/>
      </w:pPr>
      <w:r w:rsidRPr="00806EA7">
        <w:rPr>
          <w:u w:val="single"/>
        </w:rPr>
        <w:t>Conclusion</w:t>
      </w:r>
      <w:r>
        <w:rPr>
          <w:u w:val="single"/>
        </w:rPr>
        <w:t>:</w:t>
      </w:r>
      <w:r>
        <w:t xml:space="preserve"> To increase the page rank value the page should have high in-links count.</w:t>
      </w:r>
    </w:p>
    <w:p w14:paraId="020529F5" w14:textId="77777777" w:rsidR="00806EA7" w:rsidRDefault="00806EA7" w:rsidP="00146404">
      <w:pPr>
        <w:pStyle w:val="ListParagraph"/>
      </w:pPr>
    </w:p>
    <w:p w14:paraId="74B7F46C" w14:textId="005918D2" w:rsidR="005D360D" w:rsidRDefault="005D360D" w:rsidP="005D360D">
      <w:pPr>
        <w:pStyle w:val="ListParagraph"/>
        <w:numPr>
          <w:ilvl w:val="0"/>
          <w:numId w:val="1"/>
        </w:numPr>
      </w:pPr>
      <w:r w:rsidRPr="00806EA7">
        <w:rPr>
          <w:u w:val="single"/>
        </w:rPr>
        <w:t>Observation</w:t>
      </w:r>
      <w:r>
        <w:t>: Page rank values do not accurately define the relevance of a document in response to a user query.</w:t>
      </w:r>
    </w:p>
    <w:p w14:paraId="5028BD2F" w14:textId="77777777" w:rsidR="005D360D" w:rsidRDefault="005D360D" w:rsidP="005D360D">
      <w:pPr>
        <w:pStyle w:val="ListParagraph"/>
      </w:pPr>
      <w:r w:rsidRPr="005D01BA">
        <w:rPr>
          <w:u w:val="single"/>
        </w:rPr>
        <w:t>E.g.</w:t>
      </w:r>
      <w:r>
        <w:t xml:space="preserve"> If user searches for a specific article inside economist.com even then he will see the home page of the economist.com as top result since it has highest page rank value.</w:t>
      </w:r>
    </w:p>
    <w:p w14:paraId="45EE87EB" w14:textId="77777777" w:rsidR="005D360D" w:rsidRDefault="005D360D" w:rsidP="005D360D">
      <w:pPr>
        <w:pStyle w:val="ListParagraph"/>
      </w:pPr>
      <w:r w:rsidRPr="00A46D66">
        <w:rPr>
          <w:u w:val="single"/>
        </w:rPr>
        <w:t>Conclusion</w:t>
      </w:r>
      <w:r>
        <w:t>: Page rank algorithm alone cannot accurately tell the relevance of page.</w:t>
      </w:r>
    </w:p>
    <w:p w14:paraId="4DC68C91" w14:textId="33BD000E" w:rsidR="005D360D" w:rsidRPr="00806EA7" w:rsidRDefault="005D360D" w:rsidP="005D360D">
      <w:pPr>
        <w:pStyle w:val="ListParagraph"/>
      </w:pPr>
    </w:p>
    <w:p w14:paraId="50617885" w14:textId="4B95D872" w:rsidR="009875A8" w:rsidRDefault="00146404" w:rsidP="009875A8">
      <w:pPr>
        <w:pStyle w:val="ListParagraph"/>
        <w:numPr>
          <w:ilvl w:val="0"/>
          <w:numId w:val="1"/>
        </w:numPr>
      </w:pPr>
      <w:r w:rsidRPr="00146404">
        <w:rPr>
          <w:u w:val="single"/>
        </w:rPr>
        <w:t>O</w:t>
      </w:r>
      <w:r w:rsidR="009875A8" w:rsidRPr="00146404">
        <w:rPr>
          <w:u w:val="single"/>
        </w:rPr>
        <w:t>bservation</w:t>
      </w:r>
      <w:r>
        <w:rPr>
          <w:u w:val="single"/>
        </w:rPr>
        <w:t>:</w:t>
      </w:r>
      <w:r w:rsidR="009875A8">
        <w:t xml:space="preserve"> </w:t>
      </w:r>
      <w:r>
        <w:t>H</w:t>
      </w:r>
      <w:r w:rsidR="00416EDE">
        <w:t>igh number of in-links do not always result in high value of page rank. and vice versa</w:t>
      </w:r>
    </w:p>
    <w:p w14:paraId="45A78963" w14:textId="45928F03" w:rsidR="00416EDE" w:rsidRDefault="00F768EF" w:rsidP="00416EDE">
      <w:pPr>
        <w:pStyle w:val="ListParagraph"/>
      </w:pPr>
      <w:bookmarkStart w:id="0" w:name="_GoBack"/>
      <w:r w:rsidRPr="005D01BA">
        <w:rPr>
          <w:u w:val="single"/>
        </w:rPr>
        <w:t>E</w:t>
      </w:r>
      <w:r w:rsidR="00416EDE" w:rsidRPr="005D01BA">
        <w:rPr>
          <w:u w:val="single"/>
        </w:rPr>
        <w:t>.g.</w:t>
      </w:r>
      <w:r w:rsidR="00416EDE">
        <w:t xml:space="preserve"> </w:t>
      </w:r>
      <w:bookmarkEnd w:id="0"/>
      <w:r w:rsidR="00416EDE">
        <w:t xml:space="preserve">Document </w:t>
      </w:r>
      <w:r w:rsidR="00F11119" w:rsidRPr="00F11119">
        <w:t>WT21-B40-447</w:t>
      </w:r>
      <w:r w:rsidR="00F11119">
        <w:t xml:space="preserve"> </w:t>
      </w:r>
      <w:r w:rsidR="00416EDE">
        <w:t xml:space="preserve">has </w:t>
      </w:r>
      <w:r w:rsidR="00F11119">
        <w:t>6</w:t>
      </w:r>
      <w:r w:rsidR="00416EDE" w:rsidRPr="00416EDE">
        <w:rPr>
          <w:vertAlign w:val="superscript"/>
        </w:rPr>
        <w:t>th</w:t>
      </w:r>
      <w:r w:rsidR="00416EDE">
        <w:t xml:space="preserve"> highest in-links count but it is</w:t>
      </w:r>
      <w:r w:rsidR="00146404">
        <w:t xml:space="preserve"> relatively low page rank and</w:t>
      </w:r>
      <w:r w:rsidR="00416EDE">
        <w:t xml:space="preserve"> not present in </w:t>
      </w:r>
      <w:r w:rsidR="00F11119">
        <w:t>top 50 document list based on the page rank value</w:t>
      </w:r>
      <w:r w:rsidR="00AD497F">
        <w:t>.</w:t>
      </w:r>
    </w:p>
    <w:p w14:paraId="4DC73398" w14:textId="26896A42" w:rsidR="00AD497F" w:rsidRDefault="00AD497F" w:rsidP="00416EDE">
      <w:pPr>
        <w:pStyle w:val="ListParagraph"/>
      </w:pPr>
      <w:r w:rsidRPr="00146404">
        <w:rPr>
          <w:u w:val="single"/>
        </w:rPr>
        <w:t>Conclusion</w:t>
      </w:r>
      <w:r>
        <w:t xml:space="preserve">: Page rank does not depend on in-links count only. It depends on the page rank value of source page and the number of out-links </w:t>
      </w:r>
      <w:r w:rsidR="00CF3A23">
        <w:t>present in</w:t>
      </w:r>
      <w:r>
        <w:t xml:space="preserve"> source page.</w:t>
      </w:r>
    </w:p>
    <w:p w14:paraId="3C065849" w14:textId="77777777" w:rsidR="00146404" w:rsidRDefault="00146404" w:rsidP="00416EDE">
      <w:pPr>
        <w:pStyle w:val="ListParagraph"/>
      </w:pPr>
    </w:p>
    <w:p w14:paraId="3E4CB3BF" w14:textId="77777777" w:rsidR="00A46D66" w:rsidRDefault="00A46D66" w:rsidP="00F768EF">
      <w:pPr>
        <w:pStyle w:val="ListParagraph"/>
      </w:pPr>
    </w:p>
    <w:p w14:paraId="384F8E82" w14:textId="17CF5262" w:rsidR="00FB50B5" w:rsidRDefault="00FB50B5" w:rsidP="00FB50B5">
      <w:pPr>
        <w:pStyle w:val="ListParagraph"/>
      </w:pPr>
      <w:r>
        <w:t>Consider the below pages and the links between them.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ADF13" wp14:editId="24ECD18B">
                <wp:simplePos x="0" y="0"/>
                <wp:positionH relativeFrom="column">
                  <wp:posOffset>1308735</wp:posOffset>
                </wp:positionH>
                <wp:positionV relativeFrom="paragraph">
                  <wp:posOffset>721995</wp:posOffset>
                </wp:positionV>
                <wp:extent cx="0" cy="4572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DA9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1" o:spid="_x0000_s1026" type="#_x0000_t32" style="position:absolute;margin-left:103.05pt;margin-top:56.8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6VW9IBAAABBAAADgAAAGRycy9lMm9Eb2MueG1srFPbjtMwEH1H4h8sv9OkK26qmq5QF3hBULHw&#10;AV5n3FjyTeOhaf+esZNmESAkEC9ObM+ZOefMeHt79k6cALONoZPrVSsFBB17G46d/Prl3bPXUmRS&#10;oVcuBujkBbK83T19sh3TBm7iEF0PKDhJyJsxdXIgSpumyXoAr/IqJgh8aSJ6RbzFY9OjGjm7d81N&#10;275sxoh9wqghZz69my7lruY3BjR9MiYDCddJ5kZ1xbo+lLXZbdXmiCoNVs801D+w8MoGLrqkulOk&#10;xDe0v6TyVmPM0dBKR99EY6yGqoHVrNuf1NwPKkHVwubktNiU/19a/fF0QGF77t1aiqA89+ieUNnj&#10;QOINYhzFPobAPkYUHMJ+jSlvGLYPB5x3OR2wiD8b9OXLssS5enxZPIYzCT0daj59/uIVt6+kax5x&#10;CTO9h+hF+elknnksBNbVYnX6kGkCXgGlqAtlJWXd29ALuiRWQmhVODqY65SQptCfCNc/ujiY4J/B&#10;sBFMcSpTRxD2DsVJ8fAorSFQNYAZu8DRBWascwuwrfz+CJzjCxTqeP4NeEHUyjHQAvY2RPxddTpf&#10;KZsp/urApLtY8BD7S21ltYbnrPZkfhNlkH/cV/jjy919BwAA//8DAFBLAwQUAAYACAAAACEAGHF+&#10;IN0AAAALAQAADwAAAGRycy9kb3ducmV2LnhtbEyPwU7DMBBE70j8g7VI3KiTINoS4lQIiR5BFA5w&#10;c+OtHTVeR7GbBL6eRRzguDNPszPVZvadGHGIbSAF+SIDgdQE05JV8Pb6eLUGEZMmo7tAqOATI2zq&#10;87NKlyZM9ILjLlnBIRRLrcCl1JdSxsah13EReiT2DmHwOvE5WGkGPXG472SRZUvpdUv8wekeHxw2&#10;x93JK3i276MvaNvKw+3H19Y+maObklKXF/P9HYiEc/qD4ac+V4eaO+3DiUwUnYIiW+aMspFfr0Aw&#10;8avsWVnfrEDWlfy/of4GAAD//wMAUEsBAi0AFAAGAAgAAAAhAOSZw8D7AAAA4QEAABMAAAAAAAAA&#10;AAAAAAAAAAAAAFtDb250ZW50X1R5cGVzXS54bWxQSwECLQAUAAYACAAAACEAI7Jq4dcAAACUAQAA&#10;CwAAAAAAAAAAAAAAAAAsAQAAX3JlbHMvLnJlbHNQSwECLQAUAAYACAAAACEA376VW9IBAAABBAAA&#10;DgAAAAAAAAAAAAAAAAAsAgAAZHJzL2Uyb0RvYy54bWxQSwECLQAUAAYACAAAACEAGHF+I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F7BB8" wp14:editId="34A9FA7E">
                <wp:simplePos x="0" y="0"/>
                <wp:positionH relativeFrom="column">
                  <wp:posOffset>1423035</wp:posOffset>
                </wp:positionH>
                <wp:positionV relativeFrom="paragraph">
                  <wp:posOffset>721995</wp:posOffset>
                </wp:positionV>
                <wp:extent cx="685800" cy="571500"/>
                <wp:effectExtent l="50800" t="0" r="254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E239" id="Straight_x0020_Arrow_x0020_Connector_x0020_10" o:spid="_x0000_s1026" type="#_x0000_t32" style="position:absolute;margin-left:112.05pt;margin-top:56.85pt;width:54pt;height: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GNxN4BAAAQBAAADgAAAGRycy9lMm9Eb2MueG1srFPbjtMwEH1H4h+svNOkK3WpqqYr1OXygKBi&#10;4QO8zrix5JvGQ9P+PWMnDQgQEqt9sXyZc2bOmfH27uysOAEmE3xbLRdNJcCr0Bl/bKtvX9+9Wlci&#10;kfSdtMFDW10gVXe7ly+2Q9zATeiD7QAFk/i0GWJb9URxU9dJ9eBkWoQInh91QCeJj3isO5QDsztb&#10;3zTNbT0E7CIGBSnx7f34WO0Kv9ag6LPWCUjYtuLaqKxY1se81rut3BxRxt6oqQz5hCqcNJ6TzlT3&#10;kqT4juYPKmcUhhQ0LVRwddDaKCgaWM2y+U3NQy8jFC1sToqzTen5aNWn0wGF6bh3bI+Xjnv0QCjN&#10;sSfxBjEMYh+8Zx8DCg5hv4aYNgzb+wNOpxQPmMWfNTqhrYkfmK7YwQLFubh9md2GMwnFl7fr1brh&#10;pIqfVq+XK94zXz3SZLqIid5DcCJv2ipNZc31jCnk6WOiEXgFZLD1eSVp7FvfCbpEFkZopD9amPLk&#10;kDqrGesvO7pYGOFfQLMvXOeYpkwk7C2Kk+RZkkqBp+XMxNEZpo21M7ApFvwTOMVnKJRp/R/wjCiZ&#10;g6cZ7IwP+LfsdL6WrMf4qwOj7mzBY+gupbPFGh670pPpi+S5/vVc4D8/8u4HAAAA//8DAFBLAwQU&#10;AAYACAAAACEAQAFJx+AAAAALAQAADwAAAGRycy9kb3ducmV2LnhtbEyPS0/DMBCE70j8B2uRuFHn&#10;gWibxql4NAd6QKIg1KMTL0kgXkex24Z/z3Kix50ZzX6TryfbiyOOvnOkIJ5FIJBqZzpqFLy/lTcL&#10;ED5oMrp3hAp+0MO6uLzIdWbciV7xuAuN4BLymVbQhjBkUvq6Rav9zA1I7H260erA59hIM+oTl9te&#10;JlF0J63uiD+0esDHFuvv3cFyy3P5sNx8vewX26et/ahK22yWVqnrq+l+BSLgFP7D8IfP6FAwU+UO&#10;ZLzoFSTJbcxRNuJ0DoITaZqwUrEVsSKLXJ5vKH4BAAD//wMAUEsBAi0AFAAGAAgAAAAhAOSZw8D7&#10;AAAA4QEAABMAAAAAAAAAAAAAAAAAAAAAAFtDb250ZW50X1R5cGVzXS54bWxQSwECLQAUAAYACAAA&#10;ACEAI7Jq4dcAAACUAQAACwAAAAAAAAAAAAAAAAAsAQAAX3JlbHMvLnJlbHNQSwECLQAUAAYACAAA&#10;ACEAS8GNxN4BAAAQBAAADgAAAAAAAAAAAAAAAAAsAgAAZHJzL2Uyb0RvYy54bWxQSwECLQAUAAYA&#10;CAAAACEAQAFJx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B7389" wp14:editId="048C3EB7">
                <wp:simplePos x="0" y="0"/>
                <wp:positionH relativeFrom="column">
                  <wp:posOffset>1194435</wp:posOffset>
                </wp:positionH>
                <wp:positionV relativeFrom="paragraph">
                  <wp:posOffset>721995</wp:posOffset>
                </wp:positionV>
                <wp:extent cx="0" cy="457200"/>
                <wp:effectExtent l="50800" t="50800" r="762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7FDF1" id="Straight_x0020_Arrow_x0020_Connector_x0020_9" o:spid="_x0000_s1026" type="#_x0000_t32" style="position:absolute;margin-left:94.05pt;margin-top:56.85pt;width:0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J9uNcBAAAJBAAADgAAAGRycy9lMm9Eb2MueG1srFPLjhMxELwj8Q+W72SSiNdGmaxQFrggiFiW&#10;u9fTzljyS+0mk/w9bc/sgGCFBOLS8qOruqvc3l6fvRMnwGxjaOVqsZQCgo6dDcdW3n159+y1FJlU&#10;6JSLAVp5gSyvd0+fbIe0gXXso+sABZOEvBlSK3uitGmarHvwKi9igsCXJqJXxFs8Nh2qgdm9a9bL&#10;5ctmiNgljBpy5tOb8VLuKr8xoOmTMRlIuFZyb1Qj1nhfYrPbqs0RVeqtntpQ/9CFVzZw0ZnqRpES&#10;39D+RuWtxpijoYWOvonGWA1VA6tZLX9Rc9urBFULm5PTbFP+f7T64+mAwnatvJIiKM9PdEuo7LEn&#10;8QYxDmIfQ2AbI4qr4taQ8oZB+3DAaZfTAYv0s0EvjLPpKw9CNYPliXP1+jJ7DWcSejzUfPr8xSt+&#10;xkLcjAyFKWGm9xC9KItW5qmhuZORXZ0+ZBqBD4ACdqFEUta9DZ2gS2JJhFaFo4OpTklpipCx9bqi&#10;i4MR/hkMG8ItjmXqKMLeoTgpHiKlNQRaz0ycXWDGOjcDl1X9H4FTfoFCHdO/Ac+IWjkGmsHehoiP&#10;VafzamrZjPkPDoy6iwX3sbvUR63W8LzVN5n+Rhnon/cV/uMH774DAAD//wMAUEsDBBQABgAIAAAA&#10;IQCTsv6c3AAAAAsBAAAPAAAAZHJzL2Rvd25yZXYueG1sTI/NTsMwEITvSLyDtZW4USctkCjEqRA/&#10;F24YDhzdeJukjddR7Lbp27PhAreZ3dHst+Vmcr044Rg6TwrSZQICqfa2o0bB1+fbbQ4iREPW9J5Q&#10;wQUDbKrrq9IU1p/pA086NoJLKBRGQRvjUEgZ6hadCUs/IPFu50dnItuxkXY0Zy53vVwlyYN0piO+&#10;0JoBn1usD/roFEyXev/qdt96lb1IvX9f+yTVd0rdLKanRxARp/gXhhmf0aFipq0/kg2iZ5/nKUdZ&#10;pOsMxJz4nWxncZ+BrEr5/4fqBwAA//8DAFBLAQItABQABgAIAAAAIQDkmcPA+wAAAOEBAAATAAAA&#10;AAAAAAAAAAAAAAAAAABbQ29udGVudF9UeXBlc10ueG1sUEsBAi0AFAAGAAgAAAAhACOyauHXAAAA&#10;lAEAAAsAAAAAAAAAAAAAAAAALAEAAF9yZWxzLy5yZWxzUEsBAi0AFAAGAAgAAAAhAMdCfbjXAQAA&#10;CQQAAA4AAAAAAAAAAAAAAAAALAIAAGRycy9lMm9Eb2MueG1sUEsBAi0AFAAGAAgAAAAhAJOy/pz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EB458" wp14:editId="4D6960D8">
                <wp:simplePos x="0" y="0"/>
                <wp:positionH relativeFrom="column">
                  <wp:posOffset>1423035</wp:posOffset>
                </wp:positionH>
                <wp:positionV relativeFrom="paragraph">
                  <wp:posOffset>607695</wp:posOffset>
                </wp:positionV>
                <wp:extent cx="57150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E5F7" id="Straight_x0020_Arrow_x0020_Connector_x0020_5" o:spid="_x0000_s1026" type="#_x0000_t32" style="position:absolute;margin-left:112.05pt;margin-top:47.85pt;width:4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qd2dkBAAAJBAAADgAAAGRycy9lMm9Eb2MueG1srFPLjhMxELwj8Q+W72QmKwVQlMkKZXkcEEQs&#10;fIDX085Y8kvtJpP8PW1PMiBASKz2YvnRVa4qtze3J+/EETDbGDq5XLRSQNCxt+HQyW9f3714LUUm&#10;FXrlYoBOniHL2+3zZ5sxreEmDtH1gIJJQl6PqZMDUVo3TdYDeJUXMUHgQxPRK+IlHpoe1cjs3jU3&#10;bfuyGSP2CaOGnHn3bjqU28pvDGj6bEwGEq6TrI3qiHV8KGOz3aj1AVUarL7IUI9Q4ZUNfOlMdadI&#10;ie9o/6DyVmPM0dBCR99EY6yG6oHdLNvf3NwPKkH1wuHkNMeUn45WfzruUdi+kyspgvL8RPeEyh4G&#10;Em8Q4yh2MQSOMaJYlbTGlNcM2oU9XlY57bFYPxn0wjibPnAj1DDYnjjVrM9z1nAioXlz9Wq5avlF&#10;9PWomRgKU8JM7yF6USadzBdBs5KJXR0/ZmINDLwCCtiFMpKy7m3oBZ0TWyK0KhwcFANcXkqaYmSS&#10;Xmd0djDBv4DhQFjidE1tRdg5FEfFTaS0hkDLmYmrC8xY52ZgW93/E3ipL1Cobfo/4BlRb46BZrC3&#10;IeLfbqfTVbKZ6q8JTL5LBA+xP9dHrdFwv9WsLn+jNPSv6wr/+YO3PwAAAP//AwBQSwMEFAAGAAgA&#10;AAAhAHhltgvfAAAACQEAAA8AAABkcnMvZG93bnJldi54bWxMj8tOwzAQRfdI/IM1SOyok/BoE+JU&#10;PJoFXSC1IMTSiYckEI+j2G3D3zMVC1jOnaszZ/LlZHuxx9F3jhTEswgEUu1MR42C15fyYgHCB01G&#10;945QwTd6WBanJ7nOjDvQBvfb0AiGkM+0gjaEIZPS1y1a7WduQOLdhxutDjyOjTSjPjDc9jKJohtp&#10;dUd8odUDPrRYf213lilP5X26+nx+X6wf1/atKm2zSq1S52fT3S2IgFP4K8NRn9WhYKfK7ch40StI&#10;kquYqwrS6zkILlzGx6D6DWSRy/8fFD8AAAD//wMAUEsBAi0AFAAGAAgAAAAhAOSZw8D7AAAA4QEA&#10;ABMAAAAAAAAAAAAAAAAAAAAAAFtDb250ZW50X1R5cGVzXS54bWxQSwECLQAUAAYACAAAACEAI7Jq&#10;4dcAAACUAQAACwAAAAAAAAAAAAAAAAAsAQAAX3JlbHMvLnJlbHNQSwECLQAUAAYACAAAACEA8aqd&#10;2dkBAAAJBAAADgAAAAAAAAAAAAAAAAAsAgAAZHJzL2Uyb0RvYy54bWxQSwECLQAUAAYACAAAACEA&#10;eGW2C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5263E" wp14:editId="66890850">
                <wp:simplePos x="0" y="0"/>
                <wp:positionH relativeFrom="column">
                  <wp:posOffset>1308100</wp:posOffset>
                </wp:positionH>
                <wp:positionV relativeFrom="paragraph">
                  <wp:posOffset>490855</wp:posOffset>
                </wp:positionV>
                <wp:extent cx="686435" cy="2540"/>
                <wp:effectExtent l="0" t="76200" r="50165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A625" id="Straight_x0020_Arrow_x0020_Connector_x0020_4" o:spid="_x0000_s1026" type="#_x0000_t32" style="position:absolute;margin-left:103pt;margin-top:38.65pt;width:54.05pt;height: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Y88tgBAAACBAAADgAAAGRycy9lMm9Eb2MueG1srFPbjtMwEH1H4h8sv9O0pVutqqYr1AVeEFQs&#10;fIDXGTeWfNN4aNq/Z+x0swgQEoiXSWzPmTnneLy9O3snToDZxtDKxWwuBQQdOxuOrfz65d2rWyky&#10;qdApFwO08gJZ3u1evtgOaQPL2EfXAQouEvJmSK3sidKmabLuwas8iwkCH5qIXhEv8dh0qAau7l2z&#10;nM/XzRCxSxg15My79+Oh3NX6xoCmT8ZkIOFaydyoRqzxscRmt1WbI6rUW32lof6BhVc2cNOp1L0i&#10;Jb6h/aWUtxpjjoZmOvomGmM1VA2sZjH/Sc1DrxJULWxOTpNN+f+V1R9PBxS2a+VKiqA8X9EDobLH&#10;nsQbxDiIfQyBbYwoVsWtIeUNg/bhgNdVTgcs0s8GffmyKHGuDl8mh+FMQvPm+na9en0jheaj5c2q&#10;+t88QxNmeg/Ri/LTynxlMlFYVI/V6UMmbs7AJ0Dp60KJpKx7GzpBl8RaCK0KRweFOaeXlKYoGDnX&#10;P7o4GOGfwbATzHJsU2cQ9g7FSfH0KK0h0GKqxNkFZqxzE3Be+f0ReM0vUKjz+TfgCVE7x0AT2NsQ&#10;8Xfd6fxE2Yz5Tw6MuosFj7G71Nus1vCgVa+uj6JM8o/rCn9+urvvAAAA//8DAFBLAwQUAAYACAAA&#10;ACEAxgXCZt8AAAAJAQAADwAAAGRycy9kb3ducmV2LnhtbEyPwU7DMBBE70j9B2srcaNOUtSUEKdC&#10;SPQIovTQ3tx4a0eN11HsJoGvxz3BcXZGs2/KzWRbNmDvG0cC0kUCDKl2qiEtYP/19rAG5oMkJVtH&#10;KOAbPWyq2V0pC+VG+sRhFzSLJeQLKcCE0BWc+9qglX7hOqTonV1vZYiy11z1cozltuVZkqy4lQ3F&#10;D0Z2+GqwvuyuVsCHPgw2o23Dz0/Hn61+VxczBiHu59PLM7CAU/gLww0/okMVmU7uSsqzVkCWrOKW&#10;ICDPl8BiYJk+psBOt0MOvCr5/wXVLwAAAP//AwBQSwECLQAUAAYACAAAACEA5JnDwPsAAADhAQAA&#10;EwAAAAAAAAAAAAAAAAAAAAAAW0NvbnRlbnRfVHlwZXNdLnhtbFBLAQItABQABgAIAAAAIQAjsmrh&#10;1wAAAJQBAAALAAAAAAAAAAAAAAAAACwBAABfcmVscy8ucmVsc1BLAQItABQABgAIAAAAIQD7hjzy&#10;2AEAAAIEAAAOAAAAAAAAAAAAAAAAACwCAABkcnMvZTJvRG9jLnhtbFBLAQItABQABgAIAAAAIQDG&#10;BcJm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0E591" wp14:editId="4D43B2DB">
                <wp:simplePos x="0" y="0"/>
                <wp:positionH relativeFrom="column">
                  <wp:posOffset>1080135</wp:posOffset>
                </wp:positionH>
                <wp:positionV relativeFrom="paragraph">
                  <wp:posOffset>1179195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99C8C" w14:textId="77777777" w:rsidR="00FB50B5" w:rsidRDefault="00FB50B5" w:rsidP="00FB50B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0E591" id="Oval_x0020_3" o:spid="_x0000_s1026" style="position:absolute;left:0;text-align:left;margin-left:85.05pt;margin-top:92.85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yHe3MCAABBBQAADgAAAGRycy9lMm9Eb2MueG1srFRRb9sgEH6ftP+AeF/tpOm2RnWqqFWnSVET&#10;tZ36TDDUSMAxILGzX78DO260VnuY5gd8x9193H3ccXXdGU32wgcFtqKTs5ISYTnUyr5U9MfT3aev&#10;lITIbM00WFHRgwj0evHxw1Xr5mIKDehaeIIgNsxbV9EmRjcvisAbYVg4AycsGiV4wyKq/qWoPWsR&#10;3ehiWpafixZ87TxwEQLu3vZGusj4Ugoe11IGEYmuKOYW8+rzuk1rsbhi8xfPXKP4kAb7hywMUxYP&#10;HaFuWWRk59UbKKO4hwAynnEwBUipuMg1YDWT8o9qHhvmRK4FyQlupCn8P1h+v994ouqKnlNimcEr&#10;Wu+ZJueJmdaFOTo8uo0ftIBiKrOT3qQ/FkC6zOZhZFN0kXDcPJ9NL0vknKNpkBGleA12PsRvAgxJ&#10;QkWF1sqFVC+bs/0qxN776IWhKZ8+gyzFgxbJWdsHIbEGPHOao3P3iBvtCZZSUca5sHHSmxpWi377&#10;osQvlYkpjRFZy4AJWSqtR+wBIHXmW+weZvBPoSI33xhc/i2xPniMyCeDjWOwURb8ewAaqxpO7v2P&#10;JPXUJJZit+3QJYlbqA942R76KQiO3ylkfsVC3DCPbY+XhaMc17hIDW1FYZAoacD/em8/+WM3opWS&#10;FseoouHnjnlBif5usU8vJ7NZmruszC6+TFHxp5btqcXuzA3gjU3w0XA8i8k/6qMoPZhnnPhlOhVN&#10;zHI8u6I8+qNyE/vxxjeDi+Uyu+GsORZX9tHxBJ4ITm311D0z74b2i9i393AcuTct2PumSAvLXQSp&#10;cn++8jpQj3Oae2h4U9JDcKpnr9eXb/EbAAD//wMAUEsDBBQABgAIAAAAIQCpABnx3wAAAAsBAAAP&#10;AAAAZHJzL2Rvd25yZXYueG1sTI/BTsMwEETvSPyDtUjcqN1QSBriVAgpEiD1QAh3NzaJ1XgdxU4b&#10;+HqWE9xmdkezb4vd4gZ2MlOwHiWsVwKYwdZri52E5r26yYCFqFCrwaOR8GUC7MrLi0Ll2p/xzZzq&#10;2DEqwZArCX2MY855aHvjVFj50SDtPv3kVCQ7dVxP6kzlbuCJEPfcKYt0oVejeepNe6xnJ+H7uWps&#10;nLd1JprX437zUnluP6S8vloeH4BFs8S/MPziEzqUxHTwM+rABvKpWFOURHaXAqNEkmxociBxu02B&#10;lwX//0P5AwAA//8DAFBLAQItABQABgAIAAAAIQDkmcPA+wAAAOEBAAATAAAAAAAAAAAAAAAAAAAA&#10;AABbQ29udGVudF9UeXBlc10ueG1sUEsBAi0AFAAGAAgAAAAhACOyauHXAAAAlAEAAAsAAAAAAAAA&#10;AAAAAAAALAEAAF9yZWxzLy5yZWxzUEsBAi0AFAAGAAgAAAAhAIHsh3tzAgAAQQUAAA4AAAAAAAAA&#10;AAAAAAAALAIAAGRycy9lMm9Eb2MueG1sUEsBAi0AFAAGAAgAAAAhAKkAGfHfAAAACwEAAA8AAAAA&#10;AAAAAAAAAAAAywQAAGRycy9kb3ducmV2LnhtbFBLBQYAAAAABAAEAPMAAADXBQAAAAA=&#10;" fillcolor="#5b9bd5 [3204]" strokecolor="#1f4d78 [1604]" strokeweight="1pt">
                <v:stroke joinstyle="miter"/>
                <v:textbox>
                  <w:txbxContent>
                    <w:p w14:paraId="0FE99C8C" w14:textId="77777777" w:rsidR="00FB50B5" w:rsidRDefault="00FB50B5" w:rsidP="00FB50B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16AD4" wp14:editId="37DC16BD">
                <wp:simplePos x="0" y="0"/>
                <wp:positionH relativeFrom="column">
                  <wp:posOffset>1994535</wp:posOffset>
                </wp:positionH>
                <wp:positionV relativeFrom="paragraph">
                  <wp:posOffset>383540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5A43" w14:textId="77777777" w:rsidR="00FB50B5" w:rsidRDefault="00FB50B5" w:rsidP="00FB50B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16AD4" id="Oval_x0020_2" o:spid="_x0000_s1027" style="position:absolute;left:0;text-align:left;margin-left:157.05pt;margin-top:30.2pt;width:2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FAjnQCAABIBQAADgAAAGRycy9lMm9Eb2MueG1srFRfb9sgEH+ftO+AeF/teOm2RnGqqFWnSVUb&#10;rZ36TDDUSMAxILGzT78DO260VnuY5gd8x9397j/Ly95oshc+KLA1nZ2VlAjLoVH2uaY/Hm8+fKEk&#10;RGYbpsGKmh5EoJer9++WnVuIClrQjfAEQWxYdK6mbYxuURSBt8KwcAZOWBRK8IZFZP1z0XjWIbrR&#10;RVWWn4oOfOM8cBEC3l4PQrrK+FIKHu+lDCISXVOMLebT53ObzmK1ZItnz1yr+BgG+4coDFMWnU5Q&#10;1ywysvPqFZRR3EMAGc84mAKkVFzkHDCbWflHNg8tcyLngsUJbipT+H+w/G6/8UQ1Na0oscxgi+73&#10;TJMqVaZzYYEKD27jRy4gmdLspTfpjwmQPlfzMFVT9JFwvPw4ry5KrDlH0UgjSvFi7HyIXwUYkoia&#10;Cq2VCylftmD72xAH7aMWmqZ4hggyFQ9aJGVtvwuJOaDPKlvn6RFX2hNMpaaMc2HjbBC1rBHD9XmJ&#10;X0oTQ5osMpcBE7JUWk/YI0CazNfYA8yon0xFHr7JuPxbYIPxZJE9g42TsVEW/FsAGrMaPQ/6xyIN&#10;pUlViv22z/3NmulmC80Be+5hWIbg+I3CBtyyEDfM4/Rjz3Cj4z0eUkNXUxgpSlrwv966T/o4lCil&#10;pMNtqmn4uWNeUKK/WRzXi9l8ntYvM/PzzxUy/lSyPZXYnbkCbNwM3w7HM5n0oz6S0oN5wsVfJ68o&#10;Ypaj75ry6I/MVRy2HJ8OLtbrrIYr51i8tQ+OJ/BU5zRdj/0T826cwojjewfHzXs1iYNusrSw3kWQ&#10;Ko/pS13HDuC65lEan5b0HpzyWevlAVz9BgAA//8DAFBLAwQUAAYACAAAACEABQV55t4AAAAKAQAA&#10;DwAAAGRycy9kb3ducmV2LnhtbEyPwU6EMBCG7ya+QzMm3tyC2xBEysaYkKiJBxHvXTpCs7QltOyy&#10;+/SOJz3OzJd/vr/crXZkR5yD8U5CukmAoeu8Nq6X0H7WdzmwEJXTavQOJZwxwK66vipVof3JfeCx&#10;iT2jEBcKJWGIcSo4D92AVoWNn9DR7dvPVkUa557rWZ0o3I78PkkybpVx9GFQEz4P2B2axUq4vNSt&#10;ictDkyft2+FdvNaemy8pb2/Wp0dgEdf4B8OvPqlDRU57vzgd2Chhm4qUUAlZIoARsM1yWuyJTIUA&#10;XpX8f4XqBwAA//8DAFBLAQItABQABgAIAAAAIQDkmcPA+wAAAOEBAAATAAAAAAAAAAAAAAAAAAAA&#10;AABbQ29udGVudF9UeXBlc10ueG1sUEsBAi0AFAAGAAgAAAAhACOyauHXAAAAlAEAAAsAAAAAAAAA&#10;AAAAAAAALAEAAF9yZWxzLy5yZWxzUEsBAi0AFAAGAAgAAAAhALWBQI50AgAASAUAAA4AAAAAAAAA&#10;AAAAAAAALAIAAGRycy9lMm9Eb2MueG1sUEsBAi0AFAAGAAgAAAAhAAUFeebeAAAACgEAAA8AAAAA&#10;AAAAAAAAAAAAzAQAAGRycy9kb3ducmV2LnhtbFBLBQYAAAAABAAEAPMAAADXBQAAAAA=&#10;" fillcolor="#5b9bd5 [3204]" strokecolor="#1f4d78 [1604]" strokeweight="1pt">
                <v:stroke joinstyle="miter"/>
                <v:textbox>
                  <w:txbxContent>
                    <w:p w14:paraId="10275A43" w14:textId="77777777" w:rsidR="00FB50B5" w:rsidRDefault="00FB50B5" w:rsidP="00FB50B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134B1" wp14:editId="592F3095">
                <wp:simplePos x="0" y="0"/>
                <wp:positionH relativeFrom="column">
                  <wp:posOffset>1080135</wp:posOffset>
                </wp:positionH>
                <wp:positionV relativeFrom="paragraph">
                  <wp:posOffset>379095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E870B" w14:textId="77777777" w:rsidR="00FB50B5" w:rsidRDefault="00FB50B5" w:rsidP="00FB50B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134B1" id="Oval_x0020_1" o:spid="_x0000_s1028" style="position:absolute;left:0;text-align:left;margin-left:85.05pt;margin-top:29.8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D7AnYCAABIBQAADgAAAGRycy9lMm9Eb2MueG1srFRNbxshEL1X6n9A3Jtdu07bWFlHVqJUlaLE&#10;alLljFnIIgFDAXvX/fUdYL2JmqiHqj7gmZ2Zx3y84fxiMJrshQ8KbENnJzUlwnJolX1q6I+H6w9f&#10;KAmR2ZZpsKKhBxHoxer9u/PeLcUcOtCt8ARBbFj2rqFdjG5ZVYF3wrBwAk5YNErwhkVU/VPVetYj&#10;utHVvK4/VT341nngIgT8elWMdJXxpRQ83kkZRCS6oZhbzKfP5zad1eqcLZ88c53iYxrsH7IwTFm8&#10;dIK6YpGRnVevoIziHgLIeMLBVCCl4iLXgNXM6j+que+YE7kWbE5wU5vC/4Plt/uNJ6rF2VFimcER&#10;3e2ZJrPUmd6FJTrcu40ftYBiKnOQ3qR/LIAMuZuHqZtiiITjx4+L+VmNPedoGmVEqZ6DnQ/xqwBD&#10;ktBQobVyIdXLlmx/E2LxPnphaMqnZJCleNAiOWv7XUisAe+c5+jMHnGpPcFSGso4FzbOiqljrSif&#10;T2v8pTIxpSkiaxkwIUul9YQ9AiRmvsYuMKN/ChWZfFNw/bfESvAUkW8GG6dgoyz4twA0VjXeXPyP&#10;TSqtSV2Kw3bI850fJ7qF9oAz91CWITh+rXAANyzEDfPIfpwZbnS8w0Nq6BsKo0RJB/7XW9+TP5IS&#10;rZT0uE0NDT93zAtK9DeLdD2bLRZp/bKyOP08R8W/tGxfWuzOXAIODimJ2WUx+Ud9FKUH84iLv063&#10;oolZjnc3lEd/VC5j2XJ8OrhYr7Mbrpxj8cbeO57AU58Tux6GR+bdyMKI9L2F4+a9YmLxTZEW1rsI&#10;UmWapk6Xvo4TwHXNVBqflvQevNSz1/MDuPoNAAD//wMAUEsDBBQABgAIAAAAIQD4Tv3i3wAAAAoB&#10;AAAPAAAAZHJzL2Rvd25yZXYueG1sTI/BTsMwEETvSPyDtUjcqJ1QSBviVAgpEiD1QAh3N14Sq7Ed&#10;xU4b+HqWExxn52l2ptgtdmAnnILxTkKyEsDQtV4b10lo3qubDbAQldNq8A4lfGGAXXl5Uahc+7N7&#10;w1MdO0YhLuRKQh/jmHMe2h6tCis/oiPv009WRZJTx/WkzhRuB54Kcc+tMo4+9GrEpx7bYz1bCd/P&#10;VWPivK03onk97tcvlefmQ8rrq+XxAVjEJf7B8FufqkNJnQ5+djqwgXQmEkIl3G0zYASk6ZoOB3KS&#10;2wx4WfD/E8ofAAAA//8DAFBLAQItABQABgAIAAAAIQDkmcPA+wAAAOEBAAATAAAAAAAAAAAAAAAA&#10;AAAAAABbQ29udGVudF9UeXBlc10ueG1sUEsBAi0AFAAGAAgAAAAhACOyauHXAAAAlAEAAAsAAAAA&#10;AAAAAAAAAAAALAEAAF9yZWxzLy5yZWxzUEsBAi0AFAAGAAgAAAAhADCg+wJ2AgAASAUAAA4AAAAA&#10;AAAAAAAAAAAALAIAAGRycy9lMm9Eb2MueG1sUEsBAi0AFAAGAAgAAAAhAPhO/eLfAAAACg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50BE870B" w14:textId="77777777" w:rsidR="00FB50B5" w:rsidRDefault="00FB50B5" w:rsidP="00FB50B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E3A1FC" w14:textId="77777777" w:rsidR="00FB50B5" w:rsidRDefault="00FB50B5" w:rsidP="00DA704E">
      <w:pPr>
        <w:pStyle w:val="ListParagraph"/>
      </w:pPr>
    </w:p>
    <w:p w14:paraId="6DCA17D6" w14:textId="77777777" w:rsidR="00FB50B5" w:rsidRDefault="00FB50B5" w:rsidP="00DA704E">
      <w:pPr>
        <w:pStyle w:val="ListParagraph"/>
      </w:pPr>
    </w:p>
    <w:p w14:paraId="7D015E08" w14:textId="77777777" w:rsidR="00FB50B5" w:rsidRDefault="00FB50B5" w:rsidP="00DA704E">
      <w:pPr>
        <w:pStyle w:val="ListParagraph"/>
      </w:pPr>
    </w:p>
    <w:p w14:paraId="38814B53" w14:textId="77777777" w:rsidR="00FB50B5" w:rsidRDefault="00FB50B5" w:rsidP="00DA704E">
      <w:pPr>
        <w:pStyle w:val="ListParagraph"/>
      </w:pPr>
    </w:p>
    <w:p w14:paraId="533370B7" w14:textId="77777777" w:rsidR="00FB50B5" w:rsidRDefault="00FB50B5" w:rsidP="00DA704E">
      <w:pPr>
        <w:pStyle w:val="ListParagraph"/>
      </w:pPr>
    </w:p>
    <w:p w14:paraId="0267AC82" w14:textId="77777777" w:rsidR="00FB50B5" w:rsidRDefault="00FB50B5" w:rsidP="00DA704E">
      <w:pPr>
        <w:pStyle w:val="ListParagraph"/>
      </w:pPr>
    </w:p>
    <w:p w14:paraId="5E51ABAD" w14:textId="77777777" w:rsidR="00FB50B5" w:rsidRDefault="00FB50B5" w:rsidP="00DA704E">
      <w:pPr>
        <w:pStyle w:val="ListParagraph"/>
      </w:pPr>
    </w:p>
    <w:p w14:paraId="7E33EB61" w14:textId="77777777" w:rsidR="00FB50B5" w:rsidRDefault="00FB50B5" w:rsidP="00DA704E">
      <w:pPr>
        <w:pStyle w:val="ListParagraph"/>
      </w:pPr>
    </w:p>
    <w:p w14:paraId="4BD0BC20" w14:textId="5246217B" w:rsidR="00FB50B5" w:rsidRDefault="00FB50B5" w:rsidP="00FB50B5">
      <w:r>
        <w:tab/>
        <w:t>PR(A) = 0.432</w:t>
      </w:r>
      <w:r>
        <w:tab/>
      </w:r>
      <w:r>
        <w:tab/>
        <w:t>PR(B) = 0.233</w:t>
      </w:r>
      <w:r>
        <w:tab/>
      </w:r>
      <w:r>
        <w:tab/>
        <w:t>PR(C) = 0.3</w:t>
      </w:r>
    </w:p>
    <w:p w14:paraId="189882C3" w14:textId="5980B8D8" w:rsidR="002F1B22" w:rsidRDefault="002F1B22" w:rsidP="002F1B22">
      <w:pPr>
        <w:pStyle w:val="ListParagraph"/>
        <w:numPr>
          <w:ilvl w:val="0"/>
          <w:numId w:val="2"/>
        </w:numPr>
      </w:pPr>
      <w:r>
        <w:t>Page B has lowest page rank since it has only one in-link.</w:t>
      </w:r>
    </w:p>
    <w:p w14:paraId="21CDE3C1" w14:textId="069FBF43" w:rsidR="00FB50B5" w:rsidRDefault="00000A2D" w:rsidP="002F1B22">
      <w:pPr>
        <w:pStyle w:val="ListParagraph"/>
        <w:numPr>
          <w:ilvl w:val="0"/>
          <w:numId w:val="2"/>
        </w:numPr>
      </w:pPr>
      <w:r>
        <w:t xml:space="preserve">Page A and C both have 2 in-links even though Page A has higher page rank than Page C because Page A has an </w:t>
      </w:r>
      <w:r w:rsidR="002E78C9" w:rsidRPr="002E78C9">
        <w:rPr>
          <w:b/>
        </w:rPr>
        <w:t>ONLY</w:t>
      </w:r>
      <w:r>
        <w:t xml:space="preserve"> in-link from Page C (given in Red)</w:t>
      </w:r>
      <w:r w:rsidR="002F1B22">
        <w:t xml:space="preserve"> which increases the probability of visiting Page A </w:t>
      </w:r>
      <w:r w:rsidR="009A3C97">
        <w:t>thus increases</w:t>
      </w:r>
      <w:r w:rsidR="002F1B22">
        <w:t xml:space="preserve"> its page rank value.</w:t>
      </w:r>
    </w:p>
    <w:p w14:paraId="6900DD8E" w14:textId="202961DA" w:rsidR="008B4F2E" w:rsidRDefault="008B4F2E" w:rsidP="008B4F2E">
      <w:pPr>
        <w:pStyle w:val="ListParagraph"/>
        <w:ind w:left="1080"/>
      </w:pPr>
      <w:r>
        <w:t>Whereas the page C has 2 in-links from page A and page B which have 2 out-links each thus less probability of vising page C and lesser Page rank value.</w:t>
      </w:r>
    </w:p>
    <w:sectPr w:rsidR="008B4F2E" w:rsidSect="009E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8E3"/>
    <w:multiLevelType w:val="hybridMultilevel"/>
    <w:tmpl w:val="04687F4A"/>
    <w:lvl w:ilvl="0" w:tplc="74F44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8010AD"/>
    <w:multiLevelType w:val="hybridMultilevel"/>
    <w:tmpl w:val="9456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22"/>
    <w:rsid w:val="00000A2D"/>
    <w:rsid w:val="000E3DA3"/>
    <w:rsid w:val="00146404"/>
    <w:rsid w:val="00177E24"/>
    <w:rsid w:val="002E78C9"/>
    <w:rsid w:val="002F1B22"/>
    <w:rsid w:val="00317843"/>
    <w:rsid w:val="003767EC"/>
    <w:rsid w:val="003D298C"/>
    <w:rsid w:val="00416EDE"/>
    <w:rsid w:val="0047332D"/>
    <w:rsid w:val="004B6922"/>
    <w:rsid w:val="005D01BA"/>
    <w:rsid w:val="005D360D"/>
    <w:rsid w:val="00602953"/>
    <w:rsid w:val="00610075"/>
    <w:rsid w:val="00806EA7"/>
    <w:rsid w:val="008B4F2E"/>
    <w:rsid w:val="009875A8"/>
    <w:rsid w:val="009A3C97"/>
    <w:rsid w:val="009D1382"/>
    <w:rsid w:val="009E7BEA"/>
    <w:rsid w:val="00A263EF"/>
    <w:rsid w:val="00A46D66"/>
    <w:rsid w:val="00AD497F"/>
    <w:rsid w:val="00B23BD0"/>
    <w:rsid w:val="00B370ED"/>
    <w:rsid w:val="00B71788"/>
    <w:rsid w:val="00CA4F3C"/>
    <w:rsid w:val="00CD62CE"/>
    <w:rsid w:val="00CF3A23"/>
    <w:rsid w:val="00D74821"/>
    <w:rsid w:val="00D9369D"/>
    <w:rsid w:val="00DA704E"/>
    <w:rsid w:val="00E071BC"/>
    <w:rsid w:val="00F11119"/>
    <w:rsid w:val="00F768EF"/>
    <w:rsid w:val="00F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maurya.abhinav20@gmail.com</dc:creator>
  <cp:keywords/>
  <dc:description/>
  <cp:lastModifiedBy>maurya.abhinav20@gmail.com</cp:lastModifiedBy>
  <cp:revision>66</cp:revision>
  <dcterms:created xsi:type="dcterms:W3CDTF">2015-10-10T20:43:00Z</dcterms:created>
  <dcterms:modified xsi:type="dcterms:W3CDTF">2015-10-10T21:52:00Z</dcterms:modified>
</cp:coreProperties>
</file>