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9ACD" w14:textId="069C6450" w:rsidR="009F3F91" w:rsidRDefault="003C4C08">
      <w:pPr>
        <w:rPr>
          <w:lang w:val="en-US"/>
        </w:rPr>
      </w:pPr>
      <w:r>
        <w:rPr>
          <w:lang w:val="en-US"/>
        </w:rPr>
        <w:t xml:space="preserve">                         </w:t>
      </w:r>
      <w:r w:rsidR="009F3F91">
        <w:rPr>
          <w:lang w:val="en-US"/>
        </w:rPr>
        <w:t xml:space="preserve">                     </w:t>
      </w:r>
      <w:r>
        <w:rPr>
          <w:lang w:val="en-US"/>
        </w:rPr>
        <w:t xml:space="preserve">   </w:t>
      </w:r>
      <w:r w:rsidR="009F3F91">
        <w:rPr>
          <w:lang w:val="en-US"/>
        </w:rPr>
        <w:t xml:space="preserve">    </w:t>
      </w:r>
      <w:r>
        <w:rPr>
          <w:lang w:val="en-US"/>
        </w:rPr>
        <w:t>WEB TECHNOLOGY</w:t>
      </w:r>
    </w:p>
    <w:p w14:paraId="7E792EFF" w14:textId="38C11852" w:rsidR="00580674" w:rsidRDefault="009F3F91">
      <w:pPr>
        <w:rPr>
          <w:lang w:val="en-US"/>
        </w:rPr>
      </w:pPr>
      <w:r>
        <w:rPr>
          <w:lang w:val="en-US"/>
        </w:rPr>
        <w:t xml:space="preserve">                              EXPERIMENT 8 – ABHINAYA RD (241801004)</w:t>
      </w:r>
    </w:p>
    <w:p w14:paraId="0C9BDE53" w14:textId="77777777" w:rsidR="009F3F91" w:rsidRDefault="009F3F91">
      <w:pPr>
        <w:rPr>
          <w:lang w:val="en-US"/>
        </w:rPr>
      </w:pPr>
    </w:p>
    <w:p w14:paraId="708F91E8" w14:textId="6B555114" w:rsidR="005B3167" w:rsidRDefault="005B3167">
      <w:pPr>
        <w:rPr>
          <w:lang w:val="en-US"/>
        </w:rPr>
      </w:pPr>
      <w:r>
        <w:rPr>
          <w:lang w:val="en-US"/>
        </w:rPr>
        <w:t>O</w:t>
      </w:r>
      <w:r w:rsidR="009F3F91">
        <w:rPr>
          <w:lang w:val="en-US"/>
        </w:rPr>
        <w:t>utput:</w:t>
      </w:r>
    </w:p>
    <w:p w14:paraId="49942D79" w14:textId="64A28A16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4A985B89" wp14:editId="422855A5">
            <wp:extent cx="5731510" cy="1741714"/>
            <wp:effectExtent l="0" t="0" r="0" b="0"/>
            <wp:docPr id="2089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87" w14:textId="389BDA65" w:rsidR="005B3167" w:rsidRDefault="00FA476E">
      <w:pPr>
        <w:rPr>
          <w:lang w:val="en-US"/>
        </w:rPr>
      </w:pPr>
      <w:r>
        <w:rPr>
          <w:lang w:val="en-US"/>
        </w:rPr>
        <w:t>Code:</w:t>
      </w:r>
    </w:p>
    <w:p w14:paraId="1574CB13" w14:textId="7490A935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6CB85B06" wp14:editId="4DFA2641">
            <wp:extent cx="5730417" cy="4347713"/>
            <wp:effectExtent l="0" t="0" r="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 rotWithShape="1">
                    <a:blip r:embed="rId5"/>
                    <a:srcRect t="7" b="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val="en-US"/>
        </w:rPr>
        <w:lastRenderedPageBreak/>
        <w:drawing>
          <wp:inline distT="0" distB="0" distL="0" distR="0" wp14:anchorId="29D540E0" wp14:editId="501ADD5E">
            <wp:extent cx="5730240" cy="4813540"/>
            <wp:effectExtent l="0" t="0" r="0" b="0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67"/>
    <w:rsid w:val="00224BC9"/>
    <w:rsid w:val="003C4C08"/>
    <w:rsid w:val="00580674"/>
    <w:rsid w:val="005B3167"/>
    <w:rsid w:val="00646DD1"/>
    <w:rsid w:val="006A3067"/>
    <w:rsid w:val="006D79F3"/>
    <w:rsid w:val="009F3F91"/>
    <w:rsid w:val="00C65AB0"/>
    <w:rsid w:val="00D61C52"/>
    <w:rsid w:val="00EA0513"/>
    <w:rsid w:val="00FA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chartTrackingRefBased/>
  <w15:docId w15:val="{23127131-CB13-43A9-83FC-B8FAE5B1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abhidina07@outlook.com</cp:lastModifiedBy>
  <cp:revision>2</cp:revision>
  <dcterms:created xsi:type="dcterms:W3CDTF">2026-04-25T15:53:00Z</dcterms:created>
  <dcterms:modified xsi:type="dcterms:W3CDTF">2026-04-25T15:53:00Z</dcterms:modified>
</cp:coreProperties>
</file>