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Azure data bricks Assessment 2 :                      </w:t>
      </w:r>
      <w:r>
        <w:rPr>
          <w:rFonts w:hint="default" w:ascii="Verdana" w:hAnsi="Verdana" w:cs="Verdana"/>
          <w:sz w:val="24"/>
          <w:szCs w:val="24"/>
          <w:lang w:val="en-US"/>
        </w:rPr>
        <w:t>- Abhiram Basa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Today we gone through some intro and created the clusters and did hands on practice for pyspark programs using Azure data bricks.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 xml:space="preserve">Azure Data bricks workspace Objects: 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 xml:space="preserve">Cluster </w:t>
      </w:r>
      <w:r>
        <w:rPr>
          <w:rFonts w:hint="default" w:ascii="Verdana" w:hAnsi="Verdana" w:cs="Verdana"/>
          <w:lang w:val="en-US"/>
        </w:rPr>
        <w:t>: It consists of dirvers and workers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Drivers are the ones which assigns work.</w:t>
      </w: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Worker are the ones who completes the works.</w:t>
      </w:r>
    </w:p>
    <w:p>
      <w:pPr>
        <w:rPr>
          <w:rFonts w:hint="default" w:ascii="Verdana" w:hAnsi="Verdana" w:cs="Verdana"/>
          <w:lang w:val="en-US"/>
        </w:rPr>
      </w:pPr>
      <w:bookmarkStart w:id="0" w:name="_GoBack"/>
      <w:bookmarkEnd w:id="0"/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It has two categories</w:t>
      </w:r>
    </w:p>
    <w:p>
      <w:pPr>
        <w:numPr>
          <w:ilvl w:val="0"/>
          <w:numId w:val="1"/>
        </w:numPr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 xml:space="preserve">Single node: </w:t>
      </w:r>
      <w:r>
        <w:rPr>
          <w:rFonts w:hint="default" w:ascii="Verdana" w:hAnsi="Verdana" w:cs="Verdana"/>
          <w:b w:val="0"/>
          <w:bCs w:val="0"/>
          <w:lang w:val="en-US"/>
        </w:rPr>
        <w:t>It has one driver and one worker.</w:t>
      </w:r>
    </w:p>
    <w:p>
      <w:pPr>
        <w:numPr>
          <w:ilvl w:val="0"/>
          <w:numId w:val="1"/>
        </w:numPr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 xml:space="preserve">Multi node: </w:t>
      </w:r>
      <w:r>
        <w:rPr>
          <w:rFonts w:hint="default" w:ascii="Verdana" w:hAnsi="Verdana" w:cs="Verdana"/>
          <w:b w:val="0"/>
          <w:bCs w:val="0"/>
          <w:lang w:val="en-US"/>
        </w:rPr>
        <w:t>It has one driver and multiple workers.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>Notebooks</w:t>
      </w:r>
      <w:r>
        <w:rPr>
          <w:rFonts w:hint="default" w:ascii="Verdana" w:hAnsi="Verdana" w:cs="Verdana"/>
          <w:lang w:val="en-US"/>
        </w:rPr>
        <w:t xml:space="preserve">: It used to run codes in azure databricks. </w:t>
      </w: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It has set of commands we can create and run just like jupyter notebook or py notebook</w:t>
      </w:r>
    </w:p>
    <w:p>
      <w:pPr>
        <w:rPr>
          <w:rFonts w:hint="default" w:ascii="Verdana" w:hAnsi="Verdana" w:cs="Verdana"/>
          <w:b/>
          <w:bCs/>
          <w:lang w:val="en-US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 xml:space="preserve">Jobs: </w:t>
      </w:r>
      <w:r>
        <w:rPr>
          <w:rFonts w:hint="default" w:ascii="Verdana" w:hAnsi="Verdana" w:cs="Verdana"/>
          <w:b w:val="0"/>
          <w:bCs w:val="0"/>
          <w:lang w:val="en-US"/>
        </w:rPr>
        <w:t xml:space="preserve">These are also used to </w:t>
      </w:r>
      <w:r>
        <w:rPr>
          <w:rFonts w:hint="default" w:ascii="Verdana" w:hAnsi="Verdana" w:cs="Verdana"/>
          <w:lang w:val="en-US"/>
        </w:rPr>
        <w:t>run codes in azure databricks. You can run codes using jobs or notebooks.</w:t>
      </w:r>
    </w:p>
    <w:p>
      <w:pPr>
        <w:rPr>
          <w:rFonts w:hint="default" w:ascii="Verdana" w:hAnsi="Verdana" w:cs="Verdana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First we created azure data bricks services and click on go to resource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48255"/>
            <wp:effectExtent l="0" t="0" r="635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Click on launch</w:t>
      </w: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5397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After launching the Azure databricks, we will get this dashboard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5143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  <w:lang w:val="en-US"/>
        </w:rPr>
        <w:t>Click on new.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  <w:lang w:val="en-US"/>
        </w:rPr>
        <w:t xml:space="preserve">Click on notebook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  <w:lang w:val="en-US"/>
        </w:rPr>
        <w:t xml:space="preserve">create a cluster </w:t>
      </w: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6794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 xml:space="preserve">Cluster creation 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5143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After creating cluster we started Hands on practice and did the programs.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 xml:space="preserve">Ex1 : 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62225"/>
            <wp:effectExtent l="0" t="0" r="635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 xml:space="preserve">Ex 2: 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43175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 xml:space="preserve">Ex3 : 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5651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 xml:space="preserve">Ex 4: 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48255"/>
            <wp:effectExtent l="0" t="0" r="635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43175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 xml:space="preserve">Ex 5 : 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4150" cy="2526665"/>
            <wp:effectExtent l="0" t="0" r="889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5143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>Ex: 6 :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43175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37460"/>
            <wp:effectExtent l="0" t="0" r="635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>Ex: 7 :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48255"/>
            <wp:effectExtent l="0" t="0" r="635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45715"/>
            <wp:effectExtent l="0" t="0" r="635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3F44A4"/>
    <w:multiLevelType w:val="singleLevel"/>
    <w:tmpl w:val="A23F44A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2057657"/>
    <w:multiLevelType w:val="singleLevel"/>
    <w:tmpl w:val="0205765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5FDDD37"/>
    <w:multiLevelType w:val="singleLevel"/>
    <w:tmpl w:val="55FDDD3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72D52"/>
    <w:rsid w:val="01B77762"/>
    <w:rsid w:val="02EF420E"/>
    <w:rsid w:val="0B794947"/>
    <w:rsid w:val="0BFD6E0B"/>
    <w:rsid w:val="0CC22DB2"/>
    <w:rsid w:val="0CFA70C1"/>
    <w:rsid w:val="0F51040B"/>
    <w:rsid w:val="15DA411F"/>
    <w:rsid w:val="19CF7DF7"/>
    <w:rsid w:val="1DFE701D"/>
    <w:rsid w:val="1FD66EBC"/>
    <w:rsid w:val="23516881"/>
    <w:rsid w:val="23EC3B24"/>
    <w:rsid w:val="257B4A53"/>
    <w:rsid w:val="2A9C65AE"/>
    <w:rsid w:val="2B6E1B8D"/>
    <w:rsid w:val="2B8B753A"/>
    <w:rsid w:val="2D804123"/>
    <w:rsid w:val="31097E53"/>
    <w:rsid w:val="3397705D"/>
    <w:rsid w:val="35D72D52"/>
    <w:rsid w:val="368C4D1E"/>
    <w:rsid w:val="3CC8255B"/>
    <w:rsid w:val="402F18F3"/>
    <w:rsid w:val="44C335B6"/>
    <w:rsid w:val="46087BDD"/>
    <w:rsid w:val="49017A78"/>
    <w:rsid w:val="49620A21"/>
    <w:rsid w:val="4A9449E8"/>
    <w:rsid w:val="597459BF"/>
    <w:rsid w:val="5D6A20DA"/>
    <w:rsid w:val="5DEF3FEB"/>
    <w:rsid w:val="5E695530"/>
    <w:rsid w:val="6065148D"/>
    <w:rsid w:val="6219421A"/>
    <w:rsid w:val="625D29E9"/>
    <w:rsid w:val="722C0524"/>
    <w:rsid w:val="73DA0DE8"/>
    <w:rsid w:val="7A5C2227"/>
    <w:rsid w:val="7E1B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2023-12-29T10:18:00Z</dcterms:created>
  <dc:creator>Abhi Ram</dc:creator>
  <cp:lastModifiedBy>Abhi Ram</cp:lastModifiedBy>
  <dcterms:modified xsi:type="dcterms:W3CDTF">2023-12-29T12:46:42Z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FD9ED5D35F7745F2ABE9C4D3A9DFFA04</vt:lpwstr>
  </property>
</Properties>
</file>