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Abhiram Basa 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Day  1 Assessment of Data Engineering - 12/04/23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Data Engineering : 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The process of designing, building and scaling systems that organize data for </w:t>
      </w:r>
      <w:r>
        <w:rPr>
          <w:rFonts w:hint="default"/>
          <w:b w:val="0"/>
          <w:bCs w:val="0"/>
          <w:sz w:val="32"/>
          <w:szCs w:val="32"/>
          <w:lang w:val="en-US"/>
        </w:rPr>
        <w:t>A</w:t>
      </w:r>
      <w:r>
        <w:rPr>
          <w:rFonts w:hint="default"/>
          <w:b w:val="0"/>
          <w:bCs w:val="0"/>
          <w:sz w:val="32"/>
          <w:szCs w:val="32"/>
          <w:lang w:val="en-IN"/>
        </w:rPr>
        <w:t>nalytics.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4 V’s of Data Engineering: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“Volume” says how much data you have.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“Velocity” explains how fast data is getting to you.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different is your data is “Variety”.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much you can trust your data is “ Veracity”.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science Blue print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data is gathered from News API, flat files, archives, etc.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store the data we have Big data and SQl DB / ware house.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process the data, we either use Batch Processing, Stream processing.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visualize the data. we can use  Power Bi, tableau, etc.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Batch Processing Example 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Google Analytics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is one the tool which you can check the insights of users visiting your Website.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Insights like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How many users visited your website?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Types of devices used to visit your website?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Country they from?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(see below)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547235" cy="3161030"/>
            <wp:effectExtent l="0" t="0" r="9525" b="8890"/>
            <wp:docPr id="2" name="Picture 2" descr="Screenshot 2023-12-04 20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4 2059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BIg data tools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Apache spark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Hadoop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Azure data bricks.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Data Warehousing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warehousing is an efficient technique of Data Engineering. It is a type of data management system to support Data Analytics. Lets know what is data ware house,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Data Warehouse : </w:t>
      </w:r>
      <w:r>
        <w:rPr>
          <w:rFonts w:hint="default"/>
          <w:b w:val="0"/>
          <w:bCs w:val="0"/>
          <w:sz w:val="28"/>
          <w:szCs w:val="28"/>
          <w:lang w:val="en-IN"/>
        </w:rPr>
        <w:t>It is a data storage where huge amount of data is kept, gathered from wide range of resources.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data can be structured or unstructured format.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Purpose of Data Warehouse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Used to store large amount of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Used for data analytics.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Data Warehouse Architecture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441700" cy="3703955"/>
            <wp:effectExtent l="0" t="0" r="2540" b="14605"/>
            <wp:docPr id="1" name="Picture 1" descr="WhatsApp Image 2023-12-04 at 5.20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04 at 5.20.0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First the data is collected from different sources like Relational data bases, flat files,etc.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Then the data is sent to ETL process I.e extract,Transform, load to convert the data into useful information.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Extract : </w:t>
      </w:r>
      <w:r>
        <w:rPr>
          <w:rFonts w:hint="default"/>
          <w:b w:val="0"/>
          <w:bCs w:val="0"/>
          <w:sz w:val="28"/>
          <w:szCs w:val="28"/>
          <w:lang w:val="en-IN"/>
        </w:rPr>
        <w:t>The data is extracted from different sources.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Transform</w:t>
      </w:r>
      <w:r>
        <w:rPr>
          <w:rFonts w:hint="default"/>
          <w:b w:val="0"/>
          <w:bCs w:val="0"/>
          <w:sz w:val="28"/>
          <w:szCs w:val="28"/>
          <w:lang w:val="en-IN"/>
        </w:rPr>
        <w:t>: The data is transformed by removing unnecessary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Load: </w:t>
      </w:r>
      <w:r>
        <w:rPr>
          <w:rFonts w:hint="default"/>
          <w:b w:val="0"/>
          <w:bCs w:val="0"/>
          <w:sz w:val="28"/>
          <w:szCs w:val="28"/>
          <w:lang w:val="en-IN"/>
        </w:rPr>
        <w:t>This data is loaded into data marts.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Operational Database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Operational database is used to do regular operations of an organization.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Benefits of OLTP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Simplicity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Data integrity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Efficiency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Fast query processing.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Disadvantages of OLTP 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One of the biggest pitfall of OLTP is that it requires </w:t>
      </w:r>
      <w:r>
        <w:rPr>
          <w:rFonts w:hint="default"/>
          <w:b/>
          <w:bCs/>
          <w:sz w:val="28"/>
          <w:szCs w:val="28"/>
          <w:lang w:val="en-IN"/>
        </w:rPr>
        <w:t>“Instant Updates”</w:t>
      </w:r>
      <w:r>
        <w:rPr>
          <w:rFonts w:hint="default"/>
          <w:b w:val="0"/>
          <w:bCs w:val="0"/>
          <w:sz w:val="28"/>
          <w:szCs w:val="28"/>
          <w:lang w:val="en-IN"/>
        </w:rPr>
        <w:t>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Data store contains 2 types of data 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Business 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business data contains all the data regarding business insights like product sign ups, newsletter sign ups, etc.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Through this you can increase your product sales.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It is classified into 2 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Operational Data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The data comes from day to day daily activites and is gathered by the Operating systems.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2.External 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All the data gathered from external sources.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2.  Business data model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DSS architectural styles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You can use the below  architectural styles based on the application requirement.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OLAP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OLTP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510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US"/>
      </w:rPr>
      <w:t xml:space="preserve">Abhiram </w:t>
    </w:r>
    <w:r>
      <w:rPr>
        <w:rFonts w:hint="default"/>
        <w:lang w:val="en-IN"/>
      </w:rPr>
      <w:t>04/12/23</w:t>
    </w:r>
  </w:p>
  <w:p>
    <w:pPr>
      <w:pStyle w:val="4"/>
      <w:rPr>
        <w:rFonts w:hint="default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Abhiram Basa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D8907"/>
    <w:multiLevelType w:val="singleLevel"/>
    <w:tmpl w:val="B92D89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1F3203"/>
    <w:multiLevelType w:val="multilevel"/>
    <w:tmpl w:val="EC1F32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D7CD7E8"/>
    <w:multiLevelType w:val="singleLevel"/>
    <w:tmpl w:val="2D7CD7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6492A60A"/>
    <w:multiLevelType w:val="singleLevel"/>
    <w:tmpl w:val="6492A60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07511"/>
    <w:rsid w:val="02BC1C2F"/>
    <w:rsid w:val="0E873F5A"/>
    <w:rsid w:val="15507511"/>
    <w:rsid w:val="29BC534C"/>
    <w:rsid w:val="4EBE17BD"/>
    <w:rsid w:val="51B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2023-12-04T11:31:00Z</dcterms:created>
  <dc:creator>mani1</dc:creator>
  <cp:lastModifiedBy>Abhi Ram</cp:lastModifiedBy>
  <dcterms:modified xsi:type="dcterms:W3CDTF">2023-12-04T16:23:16Z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3C89A407AF134CE88F5BFEB8D4B7AAF0</vt:lpwstr>
  </property>
</Properties>
</file>