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Practical6:-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server.c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57721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Client.c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57816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While running the programing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1714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3143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952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Open a second terminal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2382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Check  in server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5524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Then in 3rd terminal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 in server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68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