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623C" w14:textId="64CEFEA1" w:rsidR="00C26A07" w:rsidRDefault="00C26A07" w:rsidP="00C26A07">
      <w:pPr>
        <w:pStyle w:val="Title"/>
        <w:jc w:val="center"/>
      </w:pPr>
      <w:r>
        <w:rPr>
          <w:noProof/>
        </w:rPr>
        <w:drawing>
          <wp:inline distT="0" distB="0" distL="0" distR="0" wp14:anchorId="062B3054" wp14:editId="67F07D11">
            <wp:extent cx="4940344" cy="600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73" cy="61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523B" w14:textId="77777777" w:rsidR="00C26A07" w:rsidRPr="00C26A07" w:rsidRDefault="00C26A07" w:rsidP="00C26A07"/>
    <w:p w14:paraId="1BF9D797" w14:textId="511D1C2E" w:rsidR="00C83942" w:rsidRPr="00981730" w:rsidRDefault="004237F4" w:rsidP="00C26A07">
      <w:pPr>
        <w:pStyle w:val="Title"/>
        <w:jc w:val="center"/>
        <w:rPr>
          <w:rFonts w:ascii="Gotham" w:hAnsi="Gotham"/>
          <w:b/>
          <w:bCs/>
          <w:sz w:val="36"/>
          <w:szCs w:val="36"/>
          <w:u w:val="single"/>
        </w:rPr>
      </w:pPr>
      <w:r w:rsidRPr="00981730">
        <w:rPr>
          <w:rFonts w:ascii="Gotham" w:hAnsi="Gotham"/>
          <w:b/>
          <w:bCs/>
          <w:sz w:val="36"/>
          <w:szCs w:val="36"/>
          <w:u w:val="single"/>
        </w:rPr>
        <w:t>Online</w:t>
      </w:r>
      <w:r w:rsidR="00C26A07" w:rsidRPr="00981730">
        <w:rPr>
          <w:rFonts w:ascii="Gotham" w:hAnsi="Gotham"/>
          <w:b/>
          <w:bCs/>
          <w:sz w:val="36"/>
          <w:szCs w:val="36"/>
          <w:u w:val="single"/>
        </w:rPr>
        <w:t xml:space="preserve"> </w:t>
      </w:r>
      <w:r w:rsidRPr="00981730">
        <w:rPr>
          <w:rFonts w:ascii="Gotham" w:hAnsi="Gotham"/>
          <w:b/>
          <w:bCs/>
          <w:sz w:val="36"/>
          <w:szCs w:val="36"/>
          <w:u w:val="single"/>
        </w:rPr>
        <w:t>Product API</w:t>
      </w:r>
    </w:p>
    <w:p w14:paraId="6EEB9898" w14:textId="77777777" w:rsidR="004237F4" w:rsidRDefault="004237F4" w:rsidP="009E0189">
      <w:pPr>
        <w:pStyle w:val="Heading1"/>
      </w:pPr>
    </w:p>
    <w:p w14:paraId="012A637D" w14:textId="761043C4" w:rsidR="009E0189" w:rsidRDefault="009E0189" w:rsidP="009E0189">
      <w:pPr>
        <w:pStyle w:val="Heading1"/>
        <w:rPr>
          <w:b/>
          <w:bCs/>
        </w:rPr>
      </w:pPr>
      <w:r w:rsidRPr="00981730">
        <w:rPr>
          <w:b/>
          <w:bCs/>
        </w:rPr>
        <w:t>Authentication</w:t>
      </w:r>
    </w:p>
    <w:p w14:paraId="6904A552" w14:textId="77777777" w:rsidR="00D75C6B" w:rsidRPr="00D75C6B" w:rsidRDefault="00D75C6B" w:rsidP="00D75C6B"/>
    <w:p w14:paraId="7A72D8D5" w14:textId="71604B0D" w:rsidR="00D75C6B" w:rsidRDefault="00D75C6B">
      <w:r>
        <w:t>Basic HTTP Authentication has been deprecated. If no authentication is provided, all data apart from prices will still be returned.</w:t>
      </w:r>
    </w:p>
    <w:p w14:paraId="44BB1EF9" w14:textId="77777777" w:rsidR="00D75C6B" w:rsidRDefault="00D75C6B"/>
    <w:p w14:paraId="0780C9C8" w14:textId="4B5CBCF0" w:rsidR="00981730" w:rsidRPr="00981730" w:rsidRDefault="00D75C6B">
      <w:pPr>
        <w:rPr>
          <w:b/>
          <w:bCs/>
        </w:rPr>
      </w:pPr>
      <w:r>
        <w:rPr>
          <w:b/>
          <w:bCs/>
        </w:rPr>
        <w:t>Bearer Token</w:t>
      </w:r>
      <w:r w:rsidR="009E0189" w:rsidRPr="00981730">
        <w:rPr>
          <w:b/>
          <w:bCs/>
        </w:rPr>
        <w:t xml:space="preserve"> Authentication </w:t>
      </w:r>
    </w:p>
    <w:p w14:paraId="319A785E" w14:textId="53A75E79" w:rsidR="004237F4" w:rsidRDefault="00D75C6B">
      <w:r>
        <w:t>If a valid bearer token is provided in the request header, client specific pricing will also be returned for the style specific endpoint.</w:t>
      </w:r>
    </w:p>
    <w:p w14:paraId="46E1B7C4" w14:textId="77777777" w:rsidR="00D75C6B" w:rsidRPr="00D75C6B" w:rsidRDefault="00D75C6B"/>
    <w:p w14:paraId="7599495B" w14:textId="468E7DF0" w:rsidR="004237F4" w:rsidRPr="00981730" w:rsidRDefault="004237F4" w:rsidP="00931011">
      <w:pPr>
        <w:pStyle w:val="Heading1"/>
        <w:rPr>
          <w:rStyle w:val="IntenseEmphasis"/>
          <w:b/>
          <w:bCs/>
          <w:i w:val="0"/>
          <w:iCs w:val="0"/>
          <w:color w:val="2F5496" w:themeColor="accent1" w:themeShade="BF"/>
        </w:rPr>
      </w:pPr>
      <w:r w:rsidRPr="00981730">
        <w:rPr>
          <w:rStyle w:val="IntenseEmphasis"/>
          <w:b/>
          <w:bCs/>
          <w:i w:val="0"/>
          <w:iCs w:val="0"/>
          <w:color w:val="2F5496" w:themeColor="accent1" w:themeShade="BF"/>
        </w:rPr>
        <w:t>Formats</w:t>
      </w:r>
    </w:p>
    <w:p w14:paraId="63823455" w14:textId="77777777" w:rsidR="004237F4" w:rsidRPr="004237F4" w:rsidRDefault="004237F4" w:rsidP="00981730">
      <w:pPr>
        <w:pStyle w:val="NoSpacing"/>
      </w:pPr>
    </w:p>
    <w:p w14:paraId="6002EC95" w14:textId="76E7856D" w:rsidR="004237F4" w:rsidRPr="004237F4" w:rsidRDefault="004237F4" w:rsidP="004237F4">
      <w:r>
        <w:t>All responses are in JSON format.</w:t>
      </w:r>
    </w:p>
    <w:p w14:paraId="1106E49B" w14:textId="600A9CEB" w:rsidR="004237F4" w:rsidRDefault="004237F4" w:rsidP="004237F4">
      <w:r>
        <w:t>An error response will contain an error value such as:</w:t>
      </w:r>
    </w:p>
    <w:p w14:paraId="4B506BC0" w14:textId="7569800C" w:rsidR="004237F4" w:rsidRPr="004237F4" w:rsidRDefault="004237F4" w:rsidP="004237F4">
      <w:pPr>
        <w:pStyle w:val="ListParagraph"/>
        <w:rPr>
          <w:lang w:eastAsia="en-NZ"/>
        </w:rPr>
      </w:pPr>
      <w:r w:rsidRPr="004237F4">
        <w:rPr>
          <w:lang w:eastAsia="en-NZ"/>
        </w:rPr>
        <w:t>{"</w:t>
      </w:r>
      <w:proofErr w:type="spellStart"/>
      <w:r w:rsidRPr="004237F4">
        <w:rPr>
          <w:lang w:eastAsia="en-NZ"/>
        </w:rPr>
        <w:t>error</w:t>
      </w:r>
      <w:proofErr w:type="gramStart"/>
      <w:r w:rsidRPr="004237F4">
        <w:rPr>
          <w:lang w:eastAsia="en-NZ"/>
        </w:rPr>
        <w:t>":true</w:t>
      </w:r>
      <w:proofErr w:type="spellEnd"/>
      <w:proofErr w:type="gramEnd"/>
      <w:r w:rsidRPr="004237F4">
        <w:rPr>
          <w:lang w:eastAsia="en-NZ"/>
        </w:rPr>
        <w:t>,</w:t>
      </w:r>
      <w:r>
        <w:rPr>
          <w:lang w:eastAsia="en-NZ"/>
        </w:rPr>
        <w:t xml:space="preserve"> </w:t>
      </w:r>
      <w:r w:rsidRPr="004237F4">
        <w:rPr>
          <w:lang w:eastAsia="en-NZ"/>
        </w:rPr>
        <w:t>"</w:t>
      </w:r>
      <w:proofErr w:type="spellStart"/>
      <w:r w:rsidRPr="004237F4">
        <w:rPr>
          <w:lang w:eastAsia="en-NZ"/>
        </w:rPr>
        <w:t>error_reason":"Bad</w:t>
      </w:r>
      <w:proofErr w:type="spellEnd"/>
      <w:r w:rsidRPr="004237F4">
        <w:rPr>
          <w:lang w:eastAsia="en-NZ"/>
        </w:rPr>
        <w:t xml:space="preserve"> request"}</w:t>
      </w:r>
    </w:p>
    <w:p w14:paraId="7BF9EF89" w14:textId="77777777" w:rsidR="004237F4" w:rsidRPr="004237F4" w:rsidRDefault="004237F4" w:rsidP="004237F4"/>
    <w:p w14:paraId="2676A9BB" w14:textId="61C8F62F" w:rsidR="002C52C2" w:rsidRPr="00981730" w:rsidRDefault="00931011" w:rsidP="00931011">
      <w:pPr>
        <w:pStyle w:val="Heading1"/>
        <w:rPr>
          <w:b/>
          <w:bCs/>
        </w:rPr>
      </w:pPr>
      <w:r w:rsidRPr="00981730">
        <w:rPr>
          <w:b/>
          <w:bCs/>
        </w:rPr>
        <w:t>Endpoints</w:t>
      </w:r>
    </w:p>
    <w:p w14:paraId="5DA30902" w14:textId="529D6EC9" w:rsidR="00931011" w:rsidRDefault="00931011" w:rsidP="00931011"/>
    <w:p w14:paraId="7CB005C9" w14:textId="72C99FD2" w:rsidR="00931011" w:rsidRPr="00981730" w:rsidRDefault="006873EF" w:rsidP="00931011">
      <w:pPr>
        <w:rPr>
          <w:b/>
          <w:bCs/>
        </w:rPr>
      </w:pPr>
      <w:r w:rsidRPr="00981730">
        <w:rPr>
          <w:b/>
          <w:bCs/>
        </w:rPr>
        <w:t>Product</w:t>
      </w:r>
      <w:r w:rsidR="00931011" w:rsidRPr="00981730">
        <w:rPr>
          <w:b/>
          <w:bCs/>
        </w:rPr>
        <w:t xml:space="preserve"> details</w:t>
      </w:r>
    </w:p>
    <w:p w14:paraId="6BA918A8" w14:textId="790BE774" w:rsidR="002C52C2" w:rsidRDefault="00F22CF3">
      <w:hyperlink r:id="rId7" w:history="1">
        <w:r w:rsidR="006873EF" w:rsidRPr="00EF2CC0">
          <w:rPr>
            <w:rStyle w:val="Hyperlink"/>
          </w:rPr>
          <w:t>https://hq.premiumapparel.co.nz/api/products</w:t>
        </w:r>
      </w:hyperlink>
      <w:r w:rsidR="006873EF">
        <w:t xml:space="preserve"> </w:t>
      </w:r>
    </w:p>
    <w:p w14:paraId="58BB555C" w14:textId="1FBA7D48" w:rsidR="004237F4" w:rsidRDefault="004237F4">
      <w:r>
        <w:t>Returns all currently active online product details.</w:t>
      </w:r>
    </w:p>
    <w:p w14:paraId="47076590" w14:textId="77777777" w:rsidR="004237F4" w:rsidRDefault="004237F4" w:rsidP="004237F4"/>
    <w:p w14:paraId="01D01890" w14:textId="77777777" w:rsidR="004237F4" w:rsidRDefault="00F22CF3" w:rsidP="004237F4">
      <w:hyperlink r:id="rId8" w:history="1">
        <w:r w:rsidR="004237F4" w:rsidRPr="00EF2CC0">
          <w:rPr>
            <w:rStyle w:val="Hyperlink"/>
          </w:rPr>
          <w:t>https://hq.premiumapparel.co.nz/api/products?style=18500BL</w:t>
        </w:r>
      </w:hyperlink>
    </w:p>
    <w:p w14:paraId="48C57466" w14:textId="7C431854" w:rsidR="00931011" w:rsidRDefault="004237F4" w:rsidP="002C52C2">
      <w:r>
        <w:t>Returns details of one specific active online product specified by the style query parameter.</w:t>
      </w:r>
    </w:p>
    <w:p w14:paraId="0221671F" w14:textId="162C2FAE" w:rsidR="00D75C6B" w:rsidRDefault="00D75C6B">
      <w:r>
        <w:br w:type="page"/>
      </w:r>
    </w:p>
    <w:p w14:paraId="227C8CAC" w14:textId="1F2D56DD" w:rsidR="00931011" w:rsidRPr="00981730" w:rsidRDefault="00931011" w:rsidP="002C52C2">
      <w:pPr>
        <w:rPr>
          <w:b/>
          <w:bCs/>
        </w:rPr>
      </w:pPr>
      <w:r w:rsidRPr="00981730">
        <w:rPr>
          <w:b/>
          <w:bCs/>
        </w:rPr>
        <w:lastRenderedPageBreak/>
        <w:t>Stock levels</w:t>
      </w:r>
    </w:p>
    <w:p w14:paraId="605ED3F1" w14:textId="1848E0A4" w:rsidR="002C52C2" w:rsidRDefault="00F22CF3" w:rsidP="002C52C2">
      <w:hyperlink r:id="rId9" w:history="1">
        <w:r w:rsidR="006873EF" w:rsidRPr="00EF2CC0">
          <w:rPr>
            <w:rStyle w:val="Hyperlink"/>
          </w:rPr>
          <w:t>https://hq.premiumapparel.co.nz/api/stock?id=18500-BL-S</w:t>
        </w:r>
      </w:hyperlink>
      <w:r w:rsidR="006873EF">
        <w:t xml:space="preserve"> </w:t>
      </w:r>
    </w:p>
    <w:p w14:paraId="344EDE5E" w14:textId="7FAB3996" w:rsidR="004237F4" w:rsidRDefault="004237F4" w:rsidP="002C52C2">
      <w:r>
        <w:t>Returns the current stock level for one style/colour/size combination specified by the formatted id query pa</w:t>
      </w:r>
      <w:r w:rsidR="00770D6E">
        <w:t>r</w:t>
      </w:r>
      <w:r>
        <w:t>ameter</w:t>
      </w:r>
      <w:r w:rsidR="00D75C6B">
        <w:t xml:space="preserve">. </w:t>
      </w:r>
      <w:r>
        <w:t>ID is of the format &lt;style&gt;-&lt;colour&gt;-&lt;size&gt;.</w:t>
      </w:r>
    </w:p>
    <w:p w14:paraId="011AB7DA" w14:textId="0712B0F8" w:rsidR="004237F4" w:rsidRPr="007F0D79" w:rsidRDefault="004237F4" w:rsidP="007F0D79">
      <w:pPr>
        <w:pStyle w:val="Heading1"/>
        <w:rPr>
          <w:b/>
          <w:bCs/>
        </w:rPr>
      </w:pPr>
      <w:r w:rsidRPr="00981730">
        <w:rPr>
          <w:b/>
          <w:bCs/>
        </w:rPr>
        <w:t>Examples</w:t>
      </w:r>
    </w:p>
    <w:p w14:paraId="2A2B1B44" w14:textId="3EC6E852" w:rsidR="002C52C2" w:rsidRPr="00981730" w:rsidRDefault="004237F4" w:rsidP="002C52C2">
      <w:pPr>
        <w:rPr>
          <w:b/>
          <w:bCs/>
        </w:rPr>
      </w:pPr>
      <w:r w:rsidRPr="00981730">
        <w:rPr>
          <w:b/>
          <w:bCs/>
        </w:rPr>
        <w:t>Request</w:t>
      </w:r>
    </w:p>
    <w:p w14:paraId="6FCB74B2" w14:textId="3416DA09" w:rsidR="004237F4" w:rsidRDefault="00F22CF3" w:rsidP="002C52C2">
      <w:hyperlink r:id="rId10" w:history="1">
        <w:r w:rsidR="00770D6E" w:rsidRPr="00400192">
          <w:rPr>
            <w:rStyle w:val="Hyperlink"/>
          </w:rPr>
          <w:t>https://hq.premiumapparel.co.nz/api/products.php?style=18500</w:t>
        </w:r>
      </w:hyperlink>
    </w:p>
    <w:p w14:paraId="6BB75B71" w14:textId="05192AEB" w:rsidR="00770D6E" w:rsidRDefault="00D75C6B" w:rsidP="002C52C2">
      <w:r>
        <w:t>Recent additions/changes in</w:t>
      </w:r>
      <w:r w:rsidRPr="00D75C6B">
        <w:rPr>
          <w:color w:val="00B0F0"/>
        </w:rPr>
        <w:t xml:space="preserve"> </w:t>
      </w:r>
      <w:r>
        <w:rPr>
          <w:color w:val="00B0F0"/>
        </w:rPr>
        <w:t>blue.</w:t>
      </w:r>
    </w:p>
    <w:p w14:paraId="5D9CF3C8" w14:textId="2556B026" w:rsidR="00770D6E" w:rsidRPr="00981730" w:rsidRDefault="00770D6E" w:rsidP="002C52C2">
      <w:pPr>
        <w:rPr>
          <w:b/>
          <w:bCs/>
        </w:rPr>
      </w:pPr>
      <w:r w:rsidRPr="00981730">
        <w:rPr>
          <w:b/>
          <w:bCs/>
        </w:rPr>
        <w:t xml:space="preserve">Response </w:t>
      </w:r>
      <w:r w:rsidRPr="00981730">
        <w:rPr>
          <w:b/>
          <w:bCs/>
          <w:i/>
          <w:iCs/>
        </w:rPr>
        <w:t>(abbreviated)</w:t>
      </w:r>
    </w:p>
    <w:p w14:paraId="2E52CCC1" w14:textId="77777777" w:rsidR="00770D6E" w:rsidRDefault="00770D6E" w:rsidP="00770D6E">
      <w:pPr>
        <w:pStyle w:val="NoSpacing"/>
      </w:pPr>
      <w:r>
        <w:t>{</w:t>
      </w:r>
    </w:p>
    <w:p w14:paraId="3985C328" w14:textId="3B29C80B" w:rsidR="00770D6E" w:rsidRDefault="00355076" w:rsidP="00355076">
      <w:pPr>
        <w:pStyle w:val="NoSpacing"/>
      </w:pPr>
      <w:r>
        <w:t xml:space="preserve">     </w:t>
      </w:r>
      <w:r w:rsidR="00770D6E">
        <w:t>"products": [</w:t>
      </w:r>
    </w:p>
    <w:p w14:paraId="5B9CB477" w14:textId="6D45F028" w:rsidR="00770D6E" w:rsidRDefault="00355076" w:rsidP="00770D6E">
      <w:pPr>
        <w:pStyle w:val="NoSpacing"/>
      </w:pPr>
      <w:r>
        <w:t xml:space="preserve">          </w:t>
      </w:r>
      <w:r w:rsidR="00770D6E">
        <w:t>{</w:t>
      </w:r>
    </w:p>
    <w:p w14:paraId="25C41864" w14:textId="03A27F72" w:rsidR="00770D6E" w:rsidRDefault="00355076" w:rsidP="00770D6E">
      <w:pPr>
        <w:pStyle w:val="NoSpacing"/>
      </w:pPr>
      <w:r>
        <w:t xml:space="preserve">               </w:t>
      </w:r>
      <w:r w:rsidR="00770D6E">
        <w:t>"brand": "Gildan",</w:t>
      </w:r>
    </w:p>
    <w:p w14:paraId="6EE88207" w14:textId="223C7B11" w:rsidR="00770D6E" w:rsidRDefault="00355076" w:rsidP="00770D6E">
      <w:pPr>
        <w:pStyle w:val="NoSpacing"/>
      </w:pPr>
      <w:r>
        <w:t xml:space="preserve">               </w:t>
      </w:r>
      <w:r w:rsidR="00770D6E">
        <w:t>"colours": [</w:t>
      </w:r>
    </w:p>
    <w:p w14:paraId="68D12E3E" w14:textId="2A910902" w:rsidR="00770D6E" w:rsidRDefault="00355076" w:rsidP="00770D6E">
      <w:pPr>
        <w:pStyle w:val="NoSpacing"/>
      </w:pPr>
      <w:r>
        <w:t xml:space="preserve">                    </w:t>
      </w:r>
      <w:r w:rsidR="00770D6E">
        <w:t>{</w:t>
      </w:r>
    </w:p>
    <w:p w14:paraId="19135610" w14:textId="71257E28" w:rsidR="00D75C6B" w:rsidRPr="007F0D79" w:rsidRDefault="00D75C6B" w:rsidP="00770D6E">
      <w:pPr>
        <w:pStyle w:val="NoSpacing"/>
        <w:rPr>
          <w:color w:val="000000" w:themeColor="text1"/>
        </w:rPr>
      </w:pPr>
      <w:r w:rsidRPr="007F0D79">
        <w:rPr>
          <w:color w:val="000000" w:themeColor="text1"/>
        </w:rPr>
        <w:t xml:space="preserve">                         "description ":   "Black ", </w:t>
      </w:r>
    </w:p>
    <w:p w14:paraId="3BE7E959" w14:textId="4608DA77" w:rsidR="00770D6E" w:rsidRDefault="00355076" w:rsidP="00770D6E">
      <w:pPr>
        <w:pStyle w:val="NoSpacing"/>
      </w:pPr>
      <w:r>
        <w:t xml:space="preserve">                         </w:t>
      </w:r>
      <w:r w:rsidR="00770D6E">
        <w:t>"images": [</w:t>
      </w:r>
    </w:p>
    <w:p w14:paraId="4AEFD997" w14:textId="59F3AFC1" w:rsidR="00770D6E" w:rsidRDefault="00355076" w:rsidP="00770D6E">
      <w:pPr>
        <w:pStyle w:val="NoSpacing"/>
      </w:pPr>
      <w:r>
        <w:t xml:space="preserve">                              </w:t>
      </w:r>
      <w:r w:rsidR="00770D6E">
        <w:t>"https://</w:t>
      </w:r>
      <w:r>
        <w:t>...</w:t>
      </w:r>
      <w:r w:rsidR="00770D6E">
        <w:t>_18500BL_A1.jpg",</w:t>
      </w:r>
    </w:p>
    <w:p w14:paraId="6E7B6306" w14:textId="120F9933" w:rsidR="00770D6E" w:rsidRDefault="00355076" w:rsidP="00770D6E">
      <w:pPr>
        <w:pStyle w:val="NoSpacing"/>
      </w:pPr>
      <w:r>
        <w:t xml:space="preserve">                              </w:t>
      </w:r>
      <w:r w:rsidR="00770D6E">
        <w:t>"https://</w:t>
      </w:r>
      <w:r>
        <w:t>...</w:t>
      </w:r>
      <w:r w:rsidR="00770D6E">
        <w:t>18500_18500BL_B1.jpg"</w:t>
      </w:r>
    </w:p>
    <w:p w14:paraId="0E92CFF9" w14:textId="2B6E9F2B" w:rsidR="00770D6E" w:rsidRDefault="00355076" w:rsidP="00770D6E">
      <w:pPr>
        <w:pStyle w:val="NoSpacing"/>
      </w:pPr>
      <w:r>
        <w:t xml:space="preserve">                          </w:t>
      </w:r>
      <w:r w:rsidR="00770D6E">
        <w:t>],</w:t>
      </w:r>
    </w:p>
    <w:p w14:paraId="3141416D" w14:textId="28FF7EBA" w:rsidR="00770D6E" w:rsidRDefault="00355076" w:rsidP="00770D6E">
      <w:pPr>
        <w:pStyle w:val="NoSpacing"/>
      </w:pPr>
      <w:r>
        <w:t xml:space="preserve">                          </w:t>
      </w:r>
      <w:r w:rsidR="00770D6E">
        <w:t>"name": "18500BL",</w:t>
      </w:r>
    </w:p>
    <w:p w14:paraId="2F77AE64" w14:textId="66994818" w:rsidR="00770D6E" w:rsidRDefault="00355076" w:rsidP="00770D6E">
      <w:pPr>
        <w:pStyle w:val="NoSpacing"/>
      </w:pPr>
      <w:r>
        <w:t xml:space="preserve">                          "</w:t>
      </w:r>
      <w:r w:rsidR="00770D6E">
        <w:t>sizes": [</w:t>
      </w:r>
    </w:p>
    <w:p w14:paraId="1D6A0A39" w14:textId="0584B256" w:rsidR="00770D6E" w:rsidRDefault="00355076" w:rsidP="00770D6E">
      <w:pPr>
        <w:pStyle w:val="NoSpacing"/>
      </w:pPr>
      <w:r>
        <w:t xml:space="preserve">                               </w:t>
      </w:r>
      <w:r w:rsidR="00770D6E">
        <w:t>{</w:t>
      </w:r>
    </w:p>
    <w:p w14:paraId="0816E2A9" w14:textId="70D60735" w:rsidR="00770D6E" w:rsidRDefault="00355076" w:rsidP="00770D6E">
      <w:pPr>
        <w:pStyle w:val="NoSpacing"/>
      </w:pPr>
      <w:r>
        <w:t xml:space="preserve">                                    </w:t>
      </w:r>
      <w:r w:rsidR="00770D6E">
        <w:t>"size": "S",</w:t>
      </w:r>
    </w:p>
    <w:p w14:paraId="5DDF5DBC" w14:textId="429CF4F8" w:rsidR="007F0D79" w:rsidRPr="007F0D79" w:rsidRDefault="007F0D79" w:rsidP="007F0D79">
      <w:pPr>
        <w:pStyle w:val="NoSpacing"/>
        <w:ind w:left="1440"/>
        <w:rPr>
          <w:color w:val="00B0F0"/>
        </w:rPr>
      </w:pPr>
      <w:r>
        <w:t xml:space="preserve">       </w:t>
      </w:r>
      <w:r w:rsidRPr="007F0D79">
        <w:rPr>
          <w:color w:val="00B0F0"/>
        </w:rPr>
        <w:t>"</w:t>
      </w:r>
      <w:proofErr w:type="spellStart"/>
      <w:r w:rsidRPr="007F0D79">
        <w:rPr>
          <w:color w:val="00B0F0"/>
        </w:rPr>
        <w:t>sku</w:t>
      </w:r>
      <w:proofErr w:type="spellEnd"/>
      <w:r w:rsidRPr="007F0D79">
        <w:rPr>
          <w:color w:val="00B0F0"/>
        </w:rPr>
        <w:t>"</w:t>
      </w:r>
      <w:r w:rsidRPr="007F0D79">
        <w:rPr>
          <w:color w:val="00B0F0"/>
        </w:rPr>
        <w:t xml:space="preserve">: </w:t>
      </w:r>
      <w:r w:rsidRPr="007F0D79">
        <w:rPr>
          <w:color w:val="00B0F0"/>
        </w:rPr>
        <w:t>"</w:t>
      </w:r>
      <w:r w:rsidRPr="007F0D79">
        <w:rPr>
          <w:color w:val="00B0F0"/>
        </w:rPr>
        <w:t>18500BL-S</w:t>
      </w:r>
      <w:r w:rsidRPr="007F0D79">
        <w:rPr>
          <w:color w:val="00B0F0"/>
        </w:rPr>
        <w:t>"</w:t>
      </w:r>
      <w:r w:rsidRPr="007F0D79">
        <w:rPr>
          <w:color w:val="00B0F0"/>
        </w:rPr>
        <w:t>,</w:t>
      </w:r>
    </w:p>
    <w:p w14:paraId="7102187A" w14:textId="28A15E51" w:rsidR="00770D6E" w:rsidRDefault="00355076" w:rsidP="00770D6E">
      <w:pPr>
        <w:pStyle w:val="NoSpacing"/>
      </w:pPr>
      <w:r>
        <w:t xml:space="preserve">                                    </w:t>
      </w:r>
      <w:r w:rsidR="00770D6E">
        <w:t>"stock": 1082</w:t>
      </w:r>
    </w:p>
    <w:p w14:paraId="7871EB2A" w14:textId="024B0DF2" w:rsidR="00770D6E" w:rsidRDefault="00355076" w:rsidP="00770D6E">
      <w:pPr>
        <w:pStyle w:val="NoSpacing"/>
      </w:pPr>
      <w:r>
        <w:t xml:space="preserve">                                </w:t>
      </w:r>
      <w:r w:rsidR="00770D6E">
        <w:t>},</w:t>
      </w:r>
    </w:p>
    <w:p w14:paraId="4557AB5C" w14:textId="46CA5F1E" w:rsidR="00770D6E" w:rsidRDefault="00355076" w:rsidP="00770D6E">
      <w:pPr>
        <w:pStyle w:val="NoSpacing"/>
      </w:pPr>
      <w:r>
        <w:t xml:space="preserve">                                </w:t>
      </w:r>
      <w:r w:rsidR="00770D6E">
        <w:t>{</w:t>
      </w:r>
    </w:p>
    <w:p w14:paraId="4F55C110" w14:textId="4DD1B9F5" w:rsidR="00770D6E" w:rsidRDefault="00355076" w:rsidP="00770D6E">
      <w:pPr>
        <w:pStyle w:val="NoSpacing"/>
      </w:pPr>
      <w:r>
        <w:t xml:space="preserve">                                     </w:t>
      </w:r>
      <w:r w:rsidR="00770D6E">
        <w:t>"size": "M",</w:t>
      </w:r>
    </w:p>
    <w:p w14:paraId="01D7C027" w14:textId="355C9EE7" w:rsidR="007F0D79" w:rsidRPr="007F0D79" w:rsidRDefault="007F0D79" w:rsidP="00770D6E">
      <w:pPr>
        <w:pStyle w:val="NoSpacing"/>
        <w:rPr>
          <w:color w:val="00B0F0"/>
        </w:rPr>
      </w:pPr>
      <w:r>
        <w:t xml:space="preserve">                                     </w:t>
      </w:r>
      <w:r w:rsidRPr="007F0D79">
        <w:rPr>
          <w:color w:val="00B0F0"/>
        </w:rPr>
        <w:t>"</w:t>
      </w:r>
      <w:proofErr w:type="spellStart"/>
      <w:r w:rsidRPr="007F0D79">
        <w:rPr>
          <w:color w:val="00B0F0"/>
        </w:rPr>
        <w:t>sku</w:t>
      </w:r>
      <w:proofErr w:type="spellEnd"/>
      <w:r w:rsidRPr="007F0D79">
        <w:rPr>
          <w:color w:val="00B0F0"/>
        </w:rPr>
        <w:t>": "18500BL</w:t>
      </w:r>
      <w:r w:rsidRPr="007F0D79">
        <w:rPr>
          <w:color w:val="00B0F0"/>
        </w:rPr>
        <w:t>-M</w:t>
      </w:r>
      <w:r w:rsidRPr="007F0D79">
        <w:rPr>
          <w:color w:val="00B0F0"/>
        </w:rPr>
        <w:t>",</w:t>
      </w:r>
    </w:p>
    <w:p w14:paraId="27DC5815" w14:textId="08D2F961" w:rsidR="00770D6E" w:rsidRDefault="00355076" w:rsidP="00770D6E">
      <w:pPr>
        <w:pStyle w:val="NoSpacing"/>
      </w:pPr>
      <w:r>
        <w:t xml:space="preserve">                                     </w:t>
      </w:r>
      <w:r w:rsidR="00770D6E">
        <w:t>"stock": 2094</w:t>
      </w:r>
    </w:p>
    <w:p w14:paraId="4B2BEC3A" w14:textId="14732DF3" w:rsidR="00770D6E" w:rsidRDefault="00355076" w:rsidP="00770D6E">
      <w:pPr>
        <w:pStyle w:val="NoSpacing"/>
      </w:pPr>
      <w:r>
        <w:t xml:space="preserve">                                 </w:t>
      </w:r>
      <w:r w:rsidR="00770D6E">
        <w:t>},</w:t>
      </w:r>
    </w:p>
    <w:p w14:paraId="6F125BA9" w14:textId="22FF7288" w:rsidR="00770D6E" w:rsidRDefault="00355076" w:rsidP="00770D6E">
      <w:pPr>
        <w:pStyle w:val="NoSpacing"/>
      </w:pPr>
      <w:r>
        <w:t xml:space="preserve">                                  </w:t>
      </w:r>
      <w:r w:rsidR="00770D6E">
        <w:t>...</w:t>
      </w:r>
    </w:p>
    <w:p w14:paraId="2E53667F" w14:textId="1E99E768" w:rsidR="00770D6E" w:rsidRDefault="00355076" w:rsidP="00770D6E">
      <w:pPr>
        <w:pStyle w:val="NoSpacing"/>
      </w:pPr>
      <w:r>
        <w:t xml:space="preserve">                            </w:t>
      </w:r>
      <w:r w:rsidR="00770D6E">
        <w:t>]</w:t>
      </w:r>
    </w:p>
    <w:p w14:paraId="508FD29A" w14:textId="7C889014" w:rsidR="00770D6E" w:rsidRDefault="00355076" w:rsidP="00770D6E">
      <w:pPr>
        <w:pStyle w:val="NoSpacing"/>
      </w:pPr>
      <w:r>
        <w:t xml:space="preserve">                       </w:t>
      </w:r>
      <w:r w:rsidR="00770D6E">
        <w:t>},</w:t>
      </w:r>
    </w:p>
    <w:p w14:paraId="388F4E30" w14:textId="7504BA9B" w:rsidR="00770D6E" w:rsidRDefault="00355076" w:rsidP="00770D6E">
      <w:pPr>
        <w:pStyle w:val="NoSpacing"/>
      </w:pPr>
      <w:r>
        <w:t xml:space="preserve">                       </w:t>
      </w:r>
      <w:r w:rsidR="00770D6E">
        <w:t>...</w:t>
      </w:r>
    </w:p>
    <w:p w14:paraId="6CB76505" w14:textId="3461FF0B" w:rsidR="00770D6E" w:rsidRDefault="00355076" w:rsidP="00770D6E">
      <w:pPr>
        <w:pStyle w:val="NoSpacing"/>
      </w:pPr>
      <w:r>
        <w:t xml:space="preserve">                </w:t>
      </w:r>
      <w:r w:rsidR="00770D6E">
        <w:t>],</w:t>
      </w:r>
    </w:p>
    <w:p w14:paraId="52AB6BFF" w14:textId="57CB3610" w:rsidR="00770D6E" w:rsidRDefault="00355076" w:rsidP="00770D6E">
      <w:pPr>
        <w:pStyle w:val="NoSpacing"/>
      </w:pPr>
      <w:r>
        <w:t xml:space="preserve">               </w:t>
      </w:r>
      <w:r w:rsidR="00770D6E">
        <w:t>"</w:t>
      </w:r>
      <w:proofErr w:type="spellStart"/>
      <w:r w:rsidR="00770D6E">
        <w:t>html_description</w:t>
      </w:r>
      <w:proofErr w:type="spellEnd"/>
      <w:r w:rsidR="00770D6E">
        <w:t>": "&lt;p&gt;&lt;strong&gt;Fit: &lt;/strong&gt;...",</w:t>
      </w:r>
    </w:p>
    <w:p w14:paraId="29E5DA8B" w14:textId="4665A7A9" w:rsidR="00D75C6B" w:rsidRPr="007F0D79" w:rsidRDefault="00D75C6B" w:rsidP="00770D6E">
      <w:pPr>
        <w:pStyle w:val="NoSpacing"/>
        <w:rPr>
          <w:color w:val="000000" w:themeColor="text1"/>
        </w:rPr>
      </w:pPr>
      <w:r w:rsidRPr="007F0D79">
        <w:rPr>
          <w:color w:val="000000" w:themeColor="text1"/>
        </w:rPr>
        <w:t xml:space="preserve">               "price": 123.45, </w:t>
      </w:r>
    </w:p>
    <w:p w14:paraId="155B0728" w14:textId="6BEA6335" w:rsidR="00770D6E" w:rsidRDefault="00355076" w:rsidP="00770D6E">
      <w:pPr>
        <w:pStyle w:val="NoSpacing"/>
      </w:pPr>
      <w:r>
        <w:t xml:space="preserve">               </w:t>
      </w:r>
      <w:r w:rsidR="00770D6E">
        <w:t>"style": "18500",</w:t>
      </w:r>
    </w:p>
    <w:p w14:paraId="602E4420" w14:textId="3B500C5E" w:rsidR="00770D6E" w:rsidRDefault="00355076" w:rsidP="00770D6E">
      <w:pPr>
        <w:pStyle w:val="NoSpacing"/>
      </w:pPr>
      <w:r>
        <w:t xml:space="preserve">               </w:t>
      </w:r>
      <w:r w:rsidR="00770D6E">
        <w:t>"</w:t>
      </w:r>
      <w:proofErr w:type="spellStart"/>
      <w:r w:rsidR="00770D6E">
        <w:t>text_description</w:t>
      </w:r>
      <w:proofErr w:type="spellEnd"/>
      <w:r w:rsidR="00770D6E">
        <w:t>": "Fit: Classic Fit\Fabric: 50% Cotton...",</w:t>
      </w:r>
    </w:p>
    <w:p w14:paraId="69F85B1C" w14:textId="0268B43B" w:rsidR="00770D6E" w:rsidRDefault="00355076" w:rsidP="00770D6E">
      <w:pPr>
        <w:pStyle w:val="NoSpacing"/>
      </w:pPr>
      <w:r>
        <w:t xml:space="preserve">                </w:t>
      </w:r>
      <w:r w:rsidR="00770D6E">
        <w:t>"title": "18500 Gildan Heavy Blend Adult Hooded Sweatshirt"</w:t>
      </w:r>
    </w:p>
    <w:p w14:paraId="77CC390E" w14:textId="33AF451B" w:rsidR="00770D6E" w:rsidRDefault="00355076" w:rsidP="00770D6E">
      <w:pPr>
        <w:pStyle w:val="NoSpacing"/>
      </w:pPr>
      <w:r>
        <w:t xml:space="preserve">          </w:t>
      </w:r>
      <w:r w:rsidR="00770D6E">
        <w:t>}</w:t>
      </w:r>
    </w:p>
    <w:p w14:paraId="70B5BFE6" w14:textId="206286D7" w:rsidR="00770D6E" w:rsidRDefault="00355076" w:rsidP="00770D6E">
      <w:pPr>
        <w:pStyle w:val="NoSpacing"/>
      </w:pPr>
      <w:r>
        <w:t xml:space="preserve">     </w:t>
      </w:r>
      <w:r w:rsidR="00770D6E">
        <w:t>]</w:t>
      </w:r>
    </w:p>
    <w:p w14:paraId="3489C952" w14:textId="078FD777" w:rsidR="00770D6E" w:rsidRDefault="00770D6E" w:rsidP="00770D6E">
      <w:r>
        <w:t>}</w:t>
      </w:r>
    </w:p>
    <w:p w14:paraId="0B22A627" w14:textId="66CD36A9" w:rsidR="004237F4" w:rsidRPr="00981730" w:rsidRDefault="00D75C6B" w:rsidP="002C52C2">
      <w:pPr>
        <w:rPr>
          <w:b/>
          <w:bCs/>
        </w:rPr>
      </w:pPr>
      <w:r>
        <w:br w:type="page"/>
      </w:r>
      <w:r w:rsidR="004237F4" w:rsidRPr="00981730">
        <w:rPr>
          <w:b/>
          <w:bCs/>
        </w:rPr>
        <w:lastRenderedPageBreak/>
        <w:t>Request</w:t>
      </w:r>
    </w:p>
    <w:p w14:paraId="617F5B7F" w14:textId="3B68872F" w:rsidR="004237F4" w:rsidRDefault="00F22CF3" w:rsidP="002C52C2">
      <w:hyperlink r:id="rId11" w:history="1">
        <w:r w:rsidR="00770D6E" w:rsidRPr="00400192">
          <w:rPr>
            <w:rStyle w:val="Hyperlink"/>
          </w:rPr>
          <w:t>https://hq.premiumapparel.co.nz/api/stock?id=18500-18500BL-M</w:t>
        </w:r>
      </w:hyperlink>
    </w:p>
    <w:p w14:paraId="64BEB20B" w14:textId="77777777" w:rsidR="00770D6E" w:rsidRDefault="00770D6E" w:rsidP="002C52C2"/>
    <w:p w14:paraId="176A3423" w14:textId="7516FAE2" w:rsidR="002C52C2" w:rsidRPr="00981730" w:rsidRDefault="004237F4" w:rsidP="002C52C2">
      <w:pPr>
        <w:rPr>
          <w:b/>
          <w:bCs/>
        </w:rPr>
      </w:pPr>
      <w:r w:rsidRPr="00981730">
        <w:rPr>
          <w:b/>
          <w:bCs/>
        </w:rPr>
        <w:t>Response</w:t>
      </w:r>
    </w:p>
    <w:p w14:paraId="43EAFCD5" w14:textId="77777777" w:rsidR="004237F4" w:rsidRDefault="004237F4" w:rsidP="004237F4">
      <w:pPr>
        <w:pStyle w:val="HTMLPreformatted"/>
        <w:rPr>
          <w:color w:val="000000"/>
        </w:rPr>
      </w:pPr>
      <w:r>
        <w:rPr>
          <w:color w:val="000000"/>
        </w:rPr>
        <w:t>{"size":"M","stock":2094}</w:t>
      </w:r>
    </w:p>
    <w:sectPr w:rsidR="004237F4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10DFC" w14:textId="77777777" w:rsidR="00F22CF3" w:rsidRDefault="00F22CF3" w:rsidP="004E0696">
      <w:pPr>
        <w:spacing w:after="0" w:line="240" w:lineRule="auto"/>
      </w:pPr>
      <w:r>
        <w:separator/>
      </w:r>
    </w:p>
  </w:endnote>
  <w:endnote w:type="continuationSeparator" w:id="0">
    <w:p w14:paraId="28F81E8B" w14:textId="77777777" w:rsidR="00F22CF3" w:rsidRDefault="00F22CF3" w:rsidP="004E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tham">
    <w:altName w:val="Calibri"/>
    <w:charset w:val="00"/>
    <w:family w:val="auto"/>
    <w:pitch w:val="variable"/>
    <w:sig w:usb0="800000A7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B0FCD" w14:textId="1AE225EF" w:rsidR="004E0696" w:rsidRDefault="004E0696">
    <w:pPr>
      <w:pStyle w:val="Footer"/>
    </w:pPr>
    <w:r>
      <w:t>Premium API</w:t>
    </w:r>
    <w:r>
      <w:tab/>
      <w:t>v1.</w:t>
    </w:r>
    <w:r w:rsidR="007F0D79">
      <w:t>3</w:t>
    </w:r>
    <w:r>
      <w:ptab w:relativeTo="margin" w:alignment="right" w:leader="none"/>
    </w:r>
    <w:r>
      <w:t xml:space="preserve">Last mod: </w:t>
    </w:r>
    <w:r w:rsidR="007F0D79">
      <w:t>20/12</w:t>
    </w:r>
    <w:r>
      <w:t>/21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EE7BA" w14:textId="77777777" w:rsidR="00F22CF3" w:rsidRDefault="00F22CF3" w:rsidP="004E0696">
      <w:pPr>
        <w:spacing w:after="0" w:line="240" w:lineRule="auto"/>
      </w:pPr>
      <w:r>
        <w:separator/>
      </w:r>
    </w:p>
  </w:footnote>
  <w:footnote w:type="continuationSeparator" w:id="0">
    <w:p w14:paraId="40B15AC7" w14:textId="77777777" w:rsidR="00F22CF3" w:rsidRDefault="00F22CF3" w:rsidP="004E06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C2"/>
    <w:rsid w:val="002C52C2"/>
    <w:rsid w:val="00355076"/>
    <w:rsid w:val="004237F4"/>
    <w:rsid w:val="004E0696"/>
    <w:rsid w:val="00652615"/>
    <w:rsid w:val="006873EF"/>
    <w:rsid w:val="00736604"/>
    <w:rsid w:val="00770D6E"/>
    <w:rsid w:val="007F0D79"/>
    <w:rsid w:val="00931011"/>
    <w:rsid w:val="00981730"/>
    <w:rsid w:val="009E0189"/>
    <w:rsid w:val="00A0030F"/>
    <w:rsid w:val="00BE2989"/>
    <w:rsid w:val="00C26A07"/>
    <w:rsid w:val="00C83942"/>
    <w:rsid w:val="00D75C6B"/>
    <w:rsid w:val="00DC7B20"/>
    <w:rsid w:val="00F2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42FA"/>
  <w15:chartTrackingRefBased/>
  <w15:docId w15:val="{E1D825F4-368E-401D-B7C0-3B88EDB7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52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2C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0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52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237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4237F4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7F4"/>
    <w:rPr>
      <w:rFonts w:ascii="Courier New" w:eastAsia="Times New Roman" w:hAnsi="Courier New" w:cs="Courier New"/>
      <w:sz w:val="20"/>
      <w:szCs w:val="20"/>
      <w:lang w:eastAsia="en-NZ"/>
    </w:rPr>
  </w:style>
  <w:style w:type="paragraph" w:styleId="ListParagraph">
    <w:name w:val="List Paragraph"/>
    <w:basedOn w:val="Normal"/>
    <w:uiPriority w:val="34"/>
    <w:qFormat/>
    <w:rsid w:val="004237F4"/>
    <w:pPr>
      <w:ind w:left="720"/>
      <w:contextualSpacing/>
    </w:pPr>
  </w:style>
  <w:style w:type="paragraph" w:styleId="NoSpacing">
    <w:name w:val="No Spacing"/>
    <w:uiPriority w:val="1"/>
    <w:qFormat/>
    <w:rsid w:val="00770D6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E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696"/>
  </w:style>
  <w:style w:type="paragraph" w:styleId="Footer">
    <w:name w:val="footer"/>
    <w:basedOn w:val="Normal"/>
    <w:link w:val="FooterChar"/>
    <w:uiPriority w:val="99"/>
    <w:unhideWhenUsed/>
    <w:rsid w:val="004E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q.premiumapparel.co.nz/api/products?style=18500B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q.premiumapparel.co.nz/api/product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hq.premiumapparel.co.nz/api/stock?id=18500-18500BL-M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hq.premiumapparel.co.nz/api/products.php?style=1850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hq.premiumapparel.co.nz/api/stock?id=18500-BL-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Joyner</dc:creator>
  <cp:keywords/>
  <dc:description/>
  <cp:lastModifiedBy>Simon Joyner</cp:lastModifiedBy>
  <cp:revision>2</cp:revision>
  <dcterms:created xsi:type="dcterms:W3CDTF">2021-12-20T00:06:00Z</dcterms:created>
  <dcterms:modified xsi:type="dcterms:W3CDTF">2021-12-20T00:06:00Z</dcterms:modified>
</cp:coreProperties>
</file>