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3B6" w:rsidRDefault="00F303B6" w:rsidP="00F303B6">
      <w:pPr>
        <w:jc w:val="center"/>
        <w:rPr>
          <w:rFonts w:ascii="Times New Roman" w:eastAsia="Times New Roman" w:hAnsi="Times New Roman" w:cs="Times New Roman"/>
          <w:b/>
          <w:sz w:val="72"/>
          <w:szCs w:val="72"/>
          <w:u w:val="single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sz w:val="72"/>
          <w:szCs w:val="72"/>
          <w:u w:val="single"/>
          <w:lang w:eastAsia="en-IN"/>
        </w:rPr>
        <w:t>Technovation</w:t>
      </w:r>
      <w:proofErr w:type="spellEnd"/>
    </w:p>
    <w:p w:rsidR="00F303B6" w:rsidRPr="00082AA7" w:rsidRDefault="00F303B6" w:rsidP="00F303B6">
      <w:pPr>
        <w:jc w:val="center"/>
        <w:rPr>
          <w:rFonts w:ascii="Times New Roman" w:eastAsia="Times New Roman" w:hAnsi="Times New Roman" w:cs="Times New Roman"/>
          <w:b/>
          <w:sz w:val="72"/>
          <w:szCs w:val="7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6CCD85DF" wp14:editId="2395AA88">
            <wp:extent cx="5731510" cy="5504824"/>
            <wp:effectExtent l="0" t="0" r="2540" b="635"/>
            <wp:docPr id="3" name="Picture 3" descr="Image result for elevator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levator pane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0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3B6" w:rsidRPr="001D12B5" w:rsidRDefault="00F303B6" w:rsidP="00F303B6">
      <w:pPr>
        <w:rPr>
          <w:b/>
        </w:rPr>
      </w:pPr>
      <w:r w:rsidRPr="001D12B5">
        <w:rPr>
          <w:b/>
        </w:rPr>
        <w:t>INTRODUCTION</w:t>
      </w:r>
    </w:p>
    <w:p w:rsidR="00F303B6" w:rsidRDefault="00F303B6" w:rsidP="00F303B6">
      <w:r>
        <w:t>Technical Skills can get you a job but Soft Skills can make you the Manager.</w:t>
      </w:r>
    </w:p>
    <w:p w:rsidR="00F303B6" w:rsidRDefault="00F303B6" w:rsidP="00F303B6"/>
    <w:p w:rsidR="00F303B6" w:rsidRDefault="00F303B6" w:rsidP="00F303B6"/>
    <w:p w:rsidR="00F303B6" w:rsidRPr="00082AA7" w:rsidRDefault="00F303B6" w:rsidP="00F303B6">
      <w:pPr>
        <w:rPr>
          <w:b/>
        </w:rPr>
      </w:pPr>
      <w:r w:rsidRPr="00082AA7">
        <w:rPr>
          <w:b/>
        </w:rPr>
        <w:t>Problem Statement</w:t>
      </w:r>
    </w:p>
    <w:p w:rsidR="00F303B6" w:rsidRDefault="00F303B6" w:rsidP="00F303B6">
      <w:r>
        <w:t>In this event you have to present your idea and logic implementation of elevator system using only logic gates (AND, OR, NOT, NAND, NOR etc.), multiplexers, encoders, encoders, flip-flops and 7-segments displays and LEDs/buzzers. You can use any logic device mentioned above to build your system and 555timer IC for clock generation.</w:t>
      </w:r>
    </w:p>
    <w:p w:rsidR="00F303B6" w:rsidRPr="00082AA7" w:rsidRDefault="00F303B6" w:rsidP="00F303B6">
      <w:pPr>
        <w:rPr>
          <w:b/>
        </w:rPr>
      </w:pPr>
      <w:r w:rsidRPr="00082AA7">
        <w:rPr>
          <w:b/>
        </w:rPr>
        <w:lastRenderedPageBreak/>
        <w:t>Specifications</w:t>
      </w:r>
    </w:p>
    <w:p w:rsidR="00F303B6" w:rsidRDefault="00F303B6" w:rsidP="00F303B6">
      <w:r>
        <w:t xml:space="preserve">In this you have to design the complete control system of elevator using logic elements. </w:t>
      </w:r>
      <w:proofErr w:type="gramStart"/>
      <w:r>
        <w:t>Where elevator system consist of its control mechanism and driving mechanism.</w:t>
      </w:r>
      <w:proofErr w:type="gramEnd"/>
      <w:r>
        <w:t xml:space="preserve">  Where the last location of elevator should be determined and should be controlled after a call instruction is given and thus its drive direction needs to be determined and controlled. </w:t>
      </w:r>
      <w:r>
        <w:br/>
        <w:t>Elevator gate also needs to be controlled after an elevator reaches at certain floor level and thus you need to design its control mechanism.</w:t>
      </w:r>
      <w:r>
        <w:br/>
        <w:t>If you wish to incorporate any other feature in the lift extra points will be awarded.</w:t>
      </w:r>
    </w:p>
    <w:p w:rsidR="00F303B6" w:rsidRPr="00082AA7" w:rsidRDefault="00F303B6" w:rsidP="00F303B6">
      <w:pPr>
        <w:rPr>
          <w:b/>
        </w:rPr>
      </w:pPr>
      <w:r w:rsidRPr="00082AA7">
        <w:rPr>
          <w:b/>
        </w:rPr>
        <w:t>Judging Criterion</w:t>
      </w:r>
    </w:p>
    <w:p w:rsidR="00F303B6" w:rsidRDefault="00F303B6" w:rsidP="00F303B6">
      <w:r>
        <w:t xml:space="preserve"> All participants will be judged based on how efficient and effective your circuit is.</w:t>
      </w:r>
    </w:p>
    <w:p w:rsidR="00F303B6" w:rsidRDefault="00F303B6" w:rsidP="00F303B6">
      <w:r>
        <w:t xml:space="preserve"> Points will be awarded for flexibility of your design.</w:t>
      </w:r>
    </w:p>
    <w:p w:rsidR="00F303B6" w:rsidRDefault="00F303B6" w:rsidP="00F303B6">
      <w:r>
        <w:t xml:space="preserve"> Your presentation skills and how simply can you explain your design.</w:t>
      </w:r>
    </w:p>
    <w:p w:rsidR="00F303B6" w:rsidRDefault="00F303B6" w:rsidP="00F303B6">
      <w:r>
        <w:t xml:space="preserve"> Your knowledge and how well you respond to queries of judges and the audience.</w:t>
      </w:r>
    </w:p>
    <w:p w:rsidR="00F303B6" w:rsidRDefault="00F303B6" w:rsidP="00F303B6">
      <w:r>
        <w:t xml:space="preserve"> Creative modifications/ideas provided all basic specifications are met.</w:t>
      </w:r>
    </w:p>
    <w:p w:rsidR="00F303B6" w:rsidRDefault="00F303B6" w:rsidP="00F303B6">
      <w:r>
        <w:t xml:space="preserve"> All decisions taken by the organizing team shall be deemed as final.</w:t>
      </w:r>
    </w:p>
    <w:p w:rsidR="00F303B6" w:rsidRDefault="00F303B6" w:rsidP="00F303B6">
      <w:proofErr w:type="gramStart"/>
      <w:r w:rsidRPr="007F20CE">
        <w:rPr>
          <w:b/>
        </w:rPr>
        <w:t>Resources</w:t>
      </w:r>
      <w:r w:rsidRPr="007F20CE">
        <w:rPr>
          <w:b/>
        </w:rPr>
        <w:br/>
      </w:r>
      <w:r>
        <w:t>1.</w:t>
      </w:r>
      <w:proofErr w:type="gramEnd"/>
      <w:r>
        <w:t xml:space="preserve">  </w:t>
      </w:r>
      <w:hyperlink r:id="rId6" w:history="1">
        <w:r w:rsidRPr="00F21B20">
          <w:rPr>
            <w:rStyle w:val="Hyperlink"/>
          </w:rPr>
          <w:t>http://www.electrical-knowhow.com/2012/04/elevator-control-system.html</w:t>
        </w:r>
      </w:hyperlink>
    </w:p>
    <w:p w:rsidR="00F303B6" w:rsidRDefault="00F303B6" w:rsidP="00F303B6">
      <w:r>
        <w:t xml:space="preserve">2.  </w:t>
      </w:r>
      <w:hyperlink r:id="rId7" w:history="1">
        <w:r w:rsidRPr="00F21B20">
          <w:rPr>
            <w:rStyle w:val="Hyperlink"/>
          </w:rPr>
          <w:t>http://www.docircuits.com/learn/know-your-stuff-elevators/</w:t>
        </w:r>
      </w:hyperlink>
    </w:p>
    <w:p w:rsidR="00F303B6" w:rsidRDefault="00F303B6" w:rsidP="00F303B6">
      <w:pPr>
        <w:rPr>
          <w:b/>
        </w:rPr>
      </w:pPr>
      <w:r w:rsidRPr="007F20CE">
        <w:rPr>
          <w:b/>
        </w:rPr>
        <w:t>Contacts</w:t>
      </w:r>
    </w:p>
    <w:p w:rsidR="00F303B6" w:rsidRDefault="00F303B6" w:rsidP="00F303B6">
      <w:pPr>
        <w:rPr>
          <w:b/>
        </w:rPr>
      </w:pPr>
      <w:proofErr w:type="spellStart"/>
      <w:r>
        <w:rPr>
          <w:b/>
        </w:rPr>
        <w:t>Archit</w:t>
      </w:r>
      <w:proofErr w:type="spellEnd"/>
      <w:r>
        <w:rPr>
          <w:b/>
        </w:rPr>
        <w:t xml:space="preserve"> Sharma </w:t>
      </w:r>
    </w:p>
    <w:p w:rsidR="00F303B6" w:rsidRDefault="00F303B6" w:rsidP="00F303B6">
      <w:pPr>
        <w:rPr>
          <w:b/>
        </w:rPr>
      </w:pPr>
      <w:r>
        <w:rPr>
          <w:b/>
        </w:rPr>
        <w:t xml:space="preserve">+91 9672163206 </w:t>
      </w:r>
      <w:r w:rsidRPr="0083794B">
        <w:rPr>
          <w:b/>
        </w:rPr>
        <w:t>sharma.2@iitj.ac.in</w:t>
      </w:r>
    </w:p>
    <w:p w:rsidR="00F303B6" w:rsidRPr="007F20CE" w:rsidRDefault="00F303B6" w:rsidP="00F303B6">
      <w:pPr>
        <w:rPr>
          <w:rFonts w:eastAsia="Times New Roman" w:cstheme="minorHAnsi"/>
          <w:b/>
          <w:lang w:eastAsia="en-IN"/>
        </w:rPr>
      </w:pPr>
      <w:proofErr w:type="spellStart"/>
      <w:r w:rsidRPr="007F20CE">
        <w:rPr>
          <w:rFonts w:eastAsia="Times New Roman" w:cstheme="minorHAnsi"/>
          <w:b/>
          <w:lang w:eastAsia="en-IN"/>
        </w:rPr>
        <w:t>Divyanshu</w:t>
      </w:r>
      <w:proofErr w:type="spellEnd"/>
      <w:r w:rsidRPr="007F20CE">
        <w:rPr>
          <w:rFonts w:eastAsia="Times New Roman" w:cstheme="minorHAnsi"/>
          <w:b/>
          <w:lang w:eastAsia="en-IN"/>
        </w:rPr>
        <w:t xml:space="preserve"> Agrawal</w:t>
      </w:r>
    </w:p>
    <w:p w:rsidR="00F303B6" w:rsidRPr="00A23A51" w:rsidRDefault="00F303B6" w:rsidP="00F303B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0CE">
        <w:rPr>
          <w:rFonts w:eastAsia="Times New Roman" w:cstheme="minorHAnsi"/>
          <w:b/>
          <w:lang w:eastAsia="en-IN"/>
        </w:rPr>
        <w:t>+91-9462245799</w:t>
      </w:r>
      <w:r w:rsidRPr="00A23A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8" w:history="1">
        <w:r w:rsidRPr="00A23A5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agrawal.2@iitj.ac.in</w:t>
        </w:r>
      </w:hyperlink>
    </w:p>
    <w:p w:rsidR="00F303B6" w:rsidRPr="007F20CE" w:rsidRDefault="00F303B6" w:rsidP="00F303B6"/>
    <w:p w:rsidR="00B8159C" w:rsidRDefault="00B8159C">
      <w:bookmarkStart w:id="0" w:name="_GoBack"/>
      <w:bookmarkEnd w:id="0"/>
    </w:p>
    <w:sectPr w:rsidR="00B81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3B6"/>
    <w:rsid w:val="00B8159C"/>
    <w:rsid w:val="00F3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3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3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3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3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rawal.2@iitj.ac.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ocircuits.com/learn/know-your-stuff-elevator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electrical-knowhow.com/2012/04/elevator-control-system.html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</dc:creator>
  <cp:lastModifiedBy>Pavilion</cp:lastModifiedBy>
  <cp:revision>1</cp:revision>
  <dcterms:created xsi:type="dcterms:W3CDTF">2017-02-01T15:06:00Z</dcterms:created>
  <dcterms:modified xsi:type="dcterms:W3CDTF">2017-02-01T15:07:00Z</dcterms:modified>
</cp:coreProperties>
</file>