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/>
        </w:rPr>
        <w:t># Day 33 Task</w:t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/>
        </w:rPr>
        <w:t># MySQL</w:t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- 1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ABISHEK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SHEK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- 2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ABISHEK\Picture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ISHEK\Pictures\Screensho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- 3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ABISHEK\Pictures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ISHEK\Pictures\Screenshot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- 4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ABISHEK\Picture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ISHEK\Pictures\Screensho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- 5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ABISHEK\Pictures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ISHEK\Pictures\Screenshot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- 6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ABISHEK\Pictures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ISHEK\Pictures\Screenshot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- 7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ABISHEK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ISHEK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- 8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ABISHEK\Pictures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ISHEK\Pictures\Screenshots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- 9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ABISHEK\Pictures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ISHEK\Pictures\Screenshots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- 10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ABISHEK\Pictures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ISHEK\Pictures\Screenshots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- 11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ABISHEK\Pictures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ISHEK\Pictures\Screenshots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- 12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ABISHEK\Pictures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ISHEK\Pictures\Screenshots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- 13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C:\Users\ABISHEK\Pictures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ISHEK\Pictures\Screenshots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- 14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ABISHEK\Pictures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ISHEK\Pictures\Screenshots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- 15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5" name="Picture 15" descr="C:\Users\ABISHEK\Pictures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ISHEK\Pictures\Screenshots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- 16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C:\Users\ABISHEK\Pictures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BISHEK\Pictures\Screenshots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Exercise - 17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7" name="Picture 17" descr="C:\Users\ABISHEK\Pictures\Screensho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BISHEK\Pictures\Screenshots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1A" w:rsidRPr="00FF2B1A" w:rsidRDefault="00FF2B1A" w:rsidP="00FF2B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F2B1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Exercise - 18 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C:\Users\ABISHEK\Pictures\Screenshot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ISHEK\Pictures\Screenshots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7CA9" w:rsidRDefault="000D7CA9"/>
    <w:sectPr w:rsidR="000D7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B1A"/>
    <w:rsid w:val="000D7CA9"/>
    <w:rsid w:val="00FF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B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B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5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ABISHEK</dc:creator>
  <cp:lastModifiedBy>ABISHEK</cp:lastModifiedBy>
  <cp:revision>1</cp:revision>
  <dcterms:created xsi:type="dcterms:W3CDTF">2024-06-12T02:06:00Z</dcterms:created>
  <dcterms:modified xsi:type="dcterms:W3CDTF">2024-06-12T02:13:00Z</dcterms:modified>
</cp:coreProperties>
</file>