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2E91" w14:textId="6016EDF3" w:rsidR="00BC5BA8" w:rsidRDefault="00BC5BA8" w:rsidP="00BC5BA8">
      <w:pPr>
        <w:rPr>
          <w:b/>
          <w:bCs/>
          <w:sz w:val="52"/>
          <w:szCs w:val="52"/>
        </w:rPr>
      </w:pPr>
      <w:r w:rsidRPr="00BC5BA8">
        <w:rPr>
          <w:b/>
          <w:bCs/>
          <w:sz w:val="52"/>
          <w:szCs w:val="52"/>
        </w:rPr>
        <w:t>SECURE</w:t>
      </w:r>
      <w:r>
        <w:rPr>
          <w:b/>
          <w:bCs/>
          <w:sz w:val="52"/>
          <w:szCs w:val="52"/>
        </w:rPr>
        <w:t xml:space="preserve"> </w:t>
      </w:r>
      <w:r w:rsidRPr="00BC5BA8">
        <w:rPr>
          <w:b/>
          <w:bCs/>
          <w:sz w:val="52"/>
          <w:szCs w:val="52"/>
        </w:rPr>
        <w:t>WEB AI AUDIT ASSISTANT</w:t>
      </w:r>
    </w:p>
    <w:p w14:paraId="560708AB" w14:textId="1E78B683" w:rsidR="00BC5BA8" w:rsidRDefault="00BC5BA8" w:rsidP="00BC5BA8">
      <w:pPr>
        <w:rPr>
          <w:b/>
          <w:bCs/>
        </w:rPr>
      </w:pPr>
      <w:r>
        <w:rPr>
          <w:b/>
          <w:bCs/>
        </w:rPr>
        <w:t xml:space="preserve">Prepared </w:t>
      </w:r>
      <w:proofErr w:type="gramStart"/>
      <w:r>
        <w:rPr>
          <w:b/>
          <w:bCs/>
        </w:rPr>
        <w:t>by :</w:t>
      </w:r>
      <w:proofErr w:type="gramEnd"/>
      <w:r>
        <w:rPr>
          <w:b/>
          <w:bCs/>
        </w:rPr>
        <w:t xml:space="preserve"> Abhishek N Shetty</w:t>
      </w:r>
    </w:p>
    <w:p w14:paraId="188299FD" w14:textId="311077E9" w:rsidR="00BC5BA8" w:rsidRPr="00BC5BA8" w:rsidRDefault="00BC5BA8" w:rsidP="00BC5BA8">
      <w:pPr>
        <w:rPr>
          <w:b/>
          <w:bCs/>
        </w:rPr>
      </w:pPr>
      <w:r>
        <w:rPr>
          <w:b/>
          <w:bCs/>
        </w:rPr>
        <w:t>Date: 24-06-2026</w:t>
      </w:r>
    </w:p>
    <w:p w14:paraId="3A4F50F6" w14:textId="77777777" w:rsidR="00BC5BA8" w:rsidRPr="00BC5BA8" w:rsidRDefault="00BC5BA8" w:rsidP="00BC5BA8">
      <w:pPr>
        <w:rPr>
          <w:b/>
          <w:bCs/>
          <w:sz w:val="40"/>
          <w:szCs w:val="40"/>
        </w:rPr>
      </w:pPr>
      <w:r w:rsidRPr="00BC5BA8">
        <w:rPr>
          <w:b/>
          <w:bCs/>
          <w:sz w:val="40"/>
          <w:szCs w:val="40"/>
        </w:rPr>
        <w:t>AI-Based Web Security Testing and Audit Platform</w:t>
      </w:r>
    </w:p>
    <w:p w14:paraId="0FE1B082" w14:textId="77777777" w:rsidR="00BC5BA8" w:rsidRPr="00BC5BA8" w:rsidRDefault="00BC5BA8" w:rsidP="00BC5BA8">
      <w:pPr>
        <w:rPr>
          <w:b/>
          <w:bCs/>
        </w:rPr>
      </w:pPr>
      <w:r w:rsidRPr="00BC5BA8">
        <w:rPr>
          <w:b/>
          <w:bCs/>
        </w:rPr>
        <w:t>ABSTRACT</w:t>
      </w:r>
    </w:p>
    <w:p w14:paraId="603D151C" w14:textId="77777777" w:rsidR="00BC5BA8" w:rsidRPr="00BC5BA8" w:rsidRDefault="00BC5BA8" w:rsidP="00BC5BA8">
      <w:r w:rsidRPr="00BC5BA8">
        <w:t xml:space="preserve">The </w:t>
      </w:r>
      <w:r w:rsidRPr="00BC5BA8">
        <w:rPr>
          <w:b/>
          <w:bCs/>
        </w:rPr>
        <w:t>SecureWeb AI Audit Assistant</w:t>
      </w:r>
      <w:r w:rsidRPr="00BC5BA8">
        <w:t xml:space="preserve"> is a web-based cybersecurity application developed to perform basic website security auditing in an automated and user-friendly manner. The system allows users to enter a website URL and scan it for common security configurations such as HTTP security headers, cookie protection settings, and response-based security indicators. The project is designed using </w:t>
      </w:r>
      <w:r w:rsidRPr="00BC5BA8">
        <w:rPr>
          <w:b/>
          <w:bCs/>
        </w:rPr>
        <w:t>Python, Flask, HTML, CSS, and SQLite</w:t>
      </w:r>
      <w:r w:rsidRPr="00BC5BA8">
        <w:t xml:space="preserve"> and follows a modular structure for scanning, analysis, report generation, and history tracking. The tool helps students, beginners in cybersecurity, and developers perform quick website security assessments while improving their understanding of web application security concepts.</w:t>
      </w:r>
    </w:p>
    <w:p w14:paraId="225FC19E" w14:textId="41471C56" w:rsidR="00BC5BA8" w:rsidRPr="00BC5BA8" w:rsidRDefault="00BC5BA8" w:rsidP="00BC5BA8"/>
    <w:p w14:paraId="4E939A32" w14:textId="77777777" w:rsidR="00BC5BA8" w:rsidRPr="00BC5BA8" w:rsidRDefault="00BC5BA8" w:rsidP="00BC5BA8">
      <w:pPr>
        <w:rPr>
          <w:b/>
          <w:bCs/>
        </w:rPr>
      </w:pPr>
      <w:r w:rsidRPr="00BC5BA8">
        <w:rPr>
          <w:b/>
          <w:bCs/>
        </w:rPr>
        <w:t>1. INTRODUCTION</w:t>
      </w:r>
    </w:p>
    <w:p w14:paraId="0F8F5B2A" w14:textId="77777777" w:rsidR="00BC5BA8" w:rsidRPr="00BC5BA8" w:rsidRDefault="00BC5BA8" w:rsidP="00BC5BA8">
      <w:r w:rsidRPr="00BC5BA8">
        <w:t>Web applications are one of the most widely used technologies in today’s digital world, but they are also common targets for cyberattacks. Many websites fail to implement essential security measures such as secure HTTP headers, cookie protection, and transport security policies. Checking these configurations manually requires time, technical knowledge, and proper tools.</w:t>
      </w:r>
    </w:p>
    <w:p w14:paraId="09A91C6C" w14:textId="77777777" w:rsidR="00BC5BA8" w:rsidRPr="00BC5BA8" w:rsidRDefault="00BC5BA8" w:rsidP="00BC5BA8">
      <w:r w:rsidRPr="00BC5BA8">
        <w:t xml:space="preserve">The </w:t>
      </w:r>
      <w:r w:rsidRPr="00BC5BA8">
        <w:rPr>
          <w:b/>
          <w:bCs/>
        </w:rPr>
        <w:t>SecureWeb AI Audit Assistant</w:t>
      </w:r>
      <w:r w:rsidRPr="00BC5BA8">
        <w:t xml:space="preserve"> is developed to simplify this process by providing an automated platform for performing basic website security audits. The application allows the user to enter a website URL and scan it through a web interface. The backend then </w:t>
      </w:r>
      <w:proofErr w:type="spellStart"/>
      <w:r w:rsidRPr="00BC5BA8">
        <w:t>analyzes</w:t>
      </w:r>
      <w:proofErr w:type="spellEnd"/>
      <w:r w:rsidRPr="00BC5BA8">
        <w:t xml:space="preserve"> the website response and checks for important security configurations such as missing security headers, weak cookie settings, and other web response-based indicators.</w:t>
      </w:r>
    </w:p>
    <w:p w14:paraId="37B41D9F" w14:textId="77777777" w:rsidR="00BC5BA8" w:rsidRPr="00BC5BA8" w:rsidRDefault="00BC5BA8" w:rsidP="00BC5BA8">
      <w:r w:rsidRPr="00BC5BA8">
        <w:t xml:space="preserve">This project combines </w:t>
      </w:r>
      <w:r w:rsidRPr="00BC5BA8">
        <w:rPr>
          <w:b/>
          <w:bCs/>
        </w:rPr>
        <w:t>cybersecurity concepts and web development</w:t>
      </w:r>
      <w:r w:rsidRPr="00BC5BA8">
        <w:t xml:space="preserve"> to build a lightweight but practical auditing platform. It is useful as an academic mini-project and also serves as a foundation for more advanced web security testing systems.</w:t>
      </w:r>
    </w:p>
    <w:p w14:paraId="13E1340E" w14:textId="664A08F9" w:rsidR="00BC5BA8" w:rsidRPr="00BC5BA8" w:rsidRDefault="00BC5BA8" w:rsidP="00BC5BA8"/>
    <w:p w14:paraId="4196C804" w14:textId="77777777" w:rsidR="00BC5BA8" w:rsidRPr="00BC5BA8" w:rsidRDefault="00BC5BA8" w:rsidP="00BC5BA8">
      <w:pPr>
        <w:rPr>
          <w:b/>
          <w:bCs/>
        </w:rPr>
      </w:pPr>
      <w:r w:rsidRPr="00BC5BA8">
        <w:rPr>
          <w:b/>
          <w:bCs/>
        </w:rPr>
        <w:t>2. OBJECTIVES OF THE PROJECT</w:t>
      </w:r>
    </w:p>
    <w:p w14:paraId="50840D81" w14:textId="77777777" w:rsidR="00BC5BA8" w:rsidRPr="00BC5BA8" w:rsidRDefault="00BC5BA8" w:rsidP="00BC5BA8">
      <w:r w:rsidRPr="00BC5BA8">
        <w:t>The main objectives of the SecureWeb AI Audit Assistant are:</w:t>
      </w:r>
    </w:p>
    <w:p w14:paraId="7506F5B6" w14:textId="77777777" w:rsidR="00BC5BA8" w:rsidRPr="00BC5BA8" w:rsidRDefault="00BC5BA8" w:rsidP="00BC5BA8">
      <w:pPr>
        <w:numPr>
          <w:ilvl w:val="0"/>
          <w:numId w:val="1"/>
        </w:numPr>
      </w:pPr>
      <w:r w:rsidRPr="00BC5BA8">
        <w:t xml:space="preserve">To develop a </w:t>
      </w:r>
      <w:r w:rsidRPr="00BC5BA8">
        <w:rPr>
          <w:b/>
          <w:bCs/>
        </w:rPr>
        <w:t>web-based platform</w:t>
      </w:r>
      <w:r w:rsidRPr="00BC5BA8">
        <w:t xml:space="preserve"> for performing basic website security scans. </w:t>
      </w:r>
    </w:p>
    <w:p w14:paraId="270D3DE1" w14:textId="77777777" w:rsidR="00BC5BA8" w:rsidRPr="00BC5BA8" w:rsidRDefault="00BC5BA8" w:rsidP="00BC5BA8">
      <w:pPr>
        <w:numPr>
          <w:ilvl w:val="0"/>
          <w:numId w:val="1"/>
        </w:numPr>
      </w:pPr>
      <w:r w:rsidRPr="00BC5BA8">
        <w:t xml:space="preserve">To allow users to enter a website URL and initiate an automated security audit. </w:t>
      </w:r>
    </w:p>
    <w:p w14:paraId="420BB6D5" w14:textId="77777777" w:rsidR="00BC5BA8" w:rsidRPr="00BC5BA8" w:rsidRDefault="00BC5BA8" w:rsidP="00BC5BA8">
      <w:pPr>
        <w:numPr>
          <w:ilvl w:val="0"/>
          <w:numId w:val="1"/>
        </w:numPr>
      </w:pPr>
      <w:r w:rsidRPr="00BC5BA8">
        <w:t xml:space="preserve">To </w:t>
      </w:r>
      <w:proofErr w:type="spellStart"/>
      <w:r w:rsidRPr="00BC5BA8">
        <w:t>analyze</w:t>
      </w:r>
      <w:proofErr w:type="spellEnd"/>
      <w:r w:rsidRPr="00BC5BA8">
        <w:t xml:space="preserve"> </w:t>
      </w:r>
      <w:r w:rsidRPr="00BC5BA8">
        <w:rPr>
          <w:b/>
          <w:bCs/>
        </w:rPr>
        <w:t>HTTP response headers</w:t>
      </w:r>
      <w:r w:rsidRPr="00BC5BA8">
        <w:t xml:space="preserve"> and identify missing security protections. </w:t>
      </w:r>
    </w:p>
    <w:p w14:paraId="5671D7E7" w14:textId="77777777" w:rsidR="00BC5BA8" w:rsidRPr="00BC5BA8" w:rsidRDefault="00BC5BA8" w:rsidP="00BC5BA8">
      <w:pPr>
        <w:numPr>
          <w:ilvl w:val="0"/>
          <w:numId w:val="1"/>
        </w:numPr>
      </w:pPr>
      <w:r w:rsidRPr="00BC5BA8">
        <w:t xml:space="preserve">To inspect </w:t>
      </w:r>
      <w:r w:rsidRPr="00BC5BA8">
        <w:rPr>
          <w:b/>
          <w:bCs/>
        </w:rPr>
        <w:t>cookie-related security settings</w:t>
      </w:r>
      <w:r w:rsidRPr="00BC5BA8">
        <w:t xml:space="preserve"> and response </w:t>
      </w:r>
      <w:proofErr w:type="spellStart"/>
      <w:r w:rsidRPr="00BC5BA8">
        <w:t>behavior</w:t>
      </w:r>
      <w:proofErr w:type="spellEnd"/>
      <w:r w:rsidRPr="00BC5BA8">
        <w:t xml:space="preserve">. </w:t>
      </w:r>
    </w:p>
    <w:p w14:paraId="6874A08B" w14:textId="77777777" w:rsidR="00BC5BA8" w:rsidRPr="00BC5BA8" w:rsidRDefault="00BC5BA8" w:rsidP="00BC5BA8">
      <w:pPr>
        <w:numPr>
          <w:ilvl w:val="0"/>
          <w:numId w:val="1"/>
        </w:numPr>
      </w:pPr>
      <w:r w:rsidRPr="00BC5BA8">
        <w:t xml:space="preserve">To present the scan results in a clear and structured format. </w:t>
      </w:r>
    </w:p>
    <w:p w14:paraId="5D3FD65A" w14:textId="77777777" w:rsidR="00BC5BA8" w:rsidRPr="00BC5BA8" w:rsidRDefault="00BC5BA8" w:rsidP="00BC5BA8">
      <w:pPr>
        <w:numPr>
          <w:ilvl w:val="0"/>
          <w:numId w:val="1"/>
        </w:numPr>
      </w:pPr>
      <w:r w:rsidRPr="00BC5BA8">
        <w:lastRenderedPageBreak/>
        <w:t xml:space="preserve">To store scan history for future reference. </w:t>
      </w:r>
    </w:p>
    <w:p w14:paraId="750F1D13" w14:textId="77777777" w:rsidR="00BC5BA8" w:rsidRPr="00BC5BA8" w:rsidRDefault="00BC5BA8" w:rsidP="00BC5BA8">
      <w:pPr>
        <w:numPr>
          <w:ilvl w:val="0"/>
          <w:numId w:val="1"/>
        </w:numPr>
      </w:pPr>
      <w:r w:rsidRPr="00BC5BA8">
        <w:t xml:space="preserve">To demonstrate the practical use of </w:t>
      </w:r>
      <w:r w:rsidRPr="00BC5BA8">
        <w:rPr>
          <w:b/>
          <w:bCs/>
        </w:rPr>
        <w:t>Python, Flask, database integration, and cybersecurity concepts</w:t>
      </w:r>
      <w:r w:rsidRPr="00BC5BA8">
        <w:t xml:space="preserve"> in a real-world project. </w:t>
      </w:r>
    </w:p>
    <w:p w14:paraId="5FDB4EB2" w14:textId="26F02862" w:rsidR="00BC5BA8" w:rsidRPr="00BC5BA8" w:rsidRDefault="00BC5BA8" w:rsidP="00BC5BA8"/>
    <w:p w14:paraId="7B66F8F9" w14:textId="77777777" w:rsidR="00BC5BA8" w:rsidRPr="00BC5BA8" w:rsidRDefault="00BC5BA8" w:rsidP="00BC5BA8">
      <w:pPr>
        <w:rPr>
          <w:b/>
          <w:bCs/>
        </w:rPr>
      </w:pPr>
      <w:r w:rsidRPr="00BC5BA8">
        <w:rPr>
          <w:b/>
          <w:bCs/>
        </w:rPr>
        <w:t>3. SYSTEM OVERVIEW</w:t>
      </w:r>
    </w:p>
    <w:p w14:paraId="386A6164" w14:textId="77777777" w:rsidR="00BC5BA8" w:rsidRPr="00BC5BA8" w:rsidRDefault="00BC5BA8" w:rsidP="00BC5BA8">
      <w:r w:rsidRPr="00BC5BA8">
        <w:t xml:space="preserve">The SecureWeb AI Audit Assistant is developed as a </w:t>
      </w:r>
      <w:r w:rsidRPr="00BC5BA8">
        <w:rPr>
          <w:b/>
          <w:bCs/>
        </w:rPr>
        <w:t>Flask-based web application</w:t>
      </w:r>
      <w:r w:rsidRPr="00BC5BA8">
        <w:t xml:space="preserve"> with a simple user interface and a modular backend architecture. The user enters a target website URL on the home page, and the application sends the request to the backend through the /scan route. The scanning module then collects the website response and performs a security analysis.</w:t>
      </w:r>
    </w:p>
    <w:p w14:paraId="642719C2" w14:textId="77777777" w:rsidR="00BC5BA8" w:rsidRPr="00BC5BA8" w:rsidRDefault="00BC5BA8" w:rsidP="00BC5BA8">
      <w:r w:rsidRPr="00BC5BA8">
        <w:t>The project contains multiple components, each responsible for a specific task:</w:t>
      </w:r>
    </w:p>
    <w:p w14:paraId="4B141EE9" w14:textId="77777777" w:rsidR="00BC5BA8" w:rsidRPr="00BC5BA8" w:rsidRDefault="00BC5BA8" w:rsidP="00BC5BA8">
      <w:pPr>
        <w:numPr>
          <w:ilvl w:val="0"/>
          <w:numId w:val="2"/>
        </w:numPr>
      </w:pPr>
      <w:r w:rsidRPr="00BC5BA8">
        <w:rPr>
          <w:b/>
          <w:bCs/>
        </w:rPr>
        <w:t>Frontend Templates</w:t>
      </w:r>
      <w:r w:rsidRPr="00BC5BA8">
        <w:t xml:space="preserve"> such as index.html, result.html, history.html, and base.html are used to create the user interface. </w:t>
      </w:r>
    </w:p>
    <w:p w14:paraId="5DF2BF03" w14:textId="77777777" w:rsidR="00BC5BA8" w:rsidRPr="00BC5BA8" w:rsidRDefault="00BC5BA8" w:rsidP="00BC5BA8">
      <w:pPr>
        <w:numPr>
          <w:ilvl w:val="0"/>
          <w:numId w:val="2"/>
        </w:numPr>
      </w:pPr>
      <w:r w:rsidRPr="00BC5BA8">
        <w:rPr>
          <w:b/>
          <w:bCs/>
        </w:rPr>
        <w:t>Flask Backend (app.py)</w:t>
      </w:r>
      <w:r w:rsidRPr="00BC5BA8">
        <w:t xml:space="preserve"> manages routing, request handling, and page rendering. </w:t>
      </w:r>
    </w:p>
    <w:p w14:paraId="4496C549" w14:textId="77777777" w:rsidR="00BC5BA8" w:rsidRPr="00BC5BA8" w:rsidRDefault="00BC5BA8" w:rsidP="00BC5BA8">
      <w:pPr>
        <w:numPr>
          <w:ilvl w:val="0"/>
          <w:numId w:val="2"/>
        </w:numPr>
      </w:pPr>
      <w:r w:rsidRPr="00BC5BA8">
        <w:rPr>
          <w:b/>
          <w:bCs/>
        </w:rPr>
        <w:t>Scanner Module (scanner.py)</w:t>
      </w:r>
      <w:r w:rsidRPr="00BC5BA8">
        <w:t xml:space="preserve"> performs the website scan and collects response data. </w:t>
      </w:r>
    </w:p>
    <w:p w14:paraId="671B4A46" w14:textId="77777777" w:rsidR="00BC5BA8" w:rsidRPr="00BC5BA8" w:rsidRDefault="00BC5BA8" w:rsidP="00BC5BA8">
      <w:pPr>
        <w:numPr>
          <w:ilvl w:val="0"/>
          <w:numId w:val="2"/>
        </w:numPr>
      </w:pPr>
      <w:r w:rsidRPr="00BC5BA8">
        <w:rPr>
          <w:b/>
          <w:bCs/>
        </w:rPr>
        <w:t>AI/Audit Logic Module (ai_engine.py)</w:t>
      </w:r>
      <w:r w:rsidRPr="00BC5BA8">
        <w:t xml:space="preserve"> helps organize and interpret the scan findings. </w:t>
      </w:r>
    </w:p>
    <w:p w14:paraId="1CFD4795" w14:textId="77777777" w:rsidR="00BC5BA8" w:rsidRPr="00BC5BA8" w:rsidRDefault="00BC5BA8" w:rsidP="00BC5BA8">
      <w:pPr>
        <w:numPr>
          <w:ilvl w:val="0"/>
          <w:numId w:val="2"/>
        </w:numPr>
      </w:pPr>
      <w:r w:rsidRPr="00BC5BA8">
        <w:rPr>
          <w:b/>
          <w:bCs/>
        </w:rPr>
        <w:t>Report Generation Module (report_generator.py)</w:t>
      </w:r>
      <w:r w:rsidRPr="00BC5BA8">
        <w:t xml:space="preserve"> prepares structured scan reports. </w:t>
      </w:r>
    </w:p>
    <w:p w14:paraId="3BAFE50A" w14:textId="77777777" w:rsidR="00BC5BA8" w:rsidRPr="00BC5BA8" w:rsidRDefault="00BC5BA8" w:rsidP="00BC5BA8">
      <w:pPr>
        <w:numPr>
          <w:ilvl w:val="0"/>
          <w:numId w:val="2"/>
        </w:numPr>
      </w:pPr>
      <w:r w:rsidRPr="00BC5BA8">
        <w:rPr>
          <w:b/>
          <w:bCs/>
        </w:rPr>
        <w:t>Database Module (db.py)</w:t>
      </w:r>
      <w:r w:rsidRPr="00BC5BA8">
        <w:t xml:space="preserve"> stores and retrieves scan history. </w:t>
      </w:r>
    </w:p>
    <w:p w14:paraId="65F2762A" w14:textId="77777777" w:rsidR="00BC5BA8" w:rsidRPr="00BC5BA8" w:rsidRDefault="00BC5BA8" w:rsidP="00BC5BA8">
      <w:pPr>
        <w:numPr>
          <w:ilvl w:val="0"/>
          <w:numId w:val="2"/>
        </w:numPr>
      </w:pPr>
      <w:r w:rsidRPr="00BC5BA8">
        <w:rPr>
          <w:b/>
          <w:bCs/>
        </w:rPr>
        <w:t>Configuration Files (config.py</w:t>
      </w:r>
      <w:proofErr w:type="gramStart"/>
      <w:r w:rsidRPr="00BC5BA8">
        <w:rPr>
          <w:b/>
          <w:bCs/>
        </w:rPr>
        <w:t>, .env</w:t>
      </w:r>
      <w:proofErr w:type="gramEnd"/>
      <w:r w:rsidRPr="00BC5BA8">
        <w:rPr>
          <w:b/>
          <w:bCs/>
        </w:rPr>
        <w:t>)</w:t>
      </w:r>
      <w:r w:rsidRPr="00BC5BA8">
        <w:t xml:space="preserve"> manage application settings and environment-based configuration. </w:t>
      </w:r>
    </w:p>
    <w:p w14:paraId="21AC18AE" w14:textId="77777777" w:rsidR="00BC5BA8" w:rsidRPr="00BC5BA8" w:rsidRDefault="00BC5BA8" w:rsidP="00BC5BA8">
      <w:r w:rsidRPr="00BC5BA8">
        <w:t>This modular design improves code organization, readability, and maintainability while allowing the project to be extended in the future.</w:t>
      </w:r>
    </w:p>
    <w:p w14:paraId="623B8282" w14:textId="2290D2E8" w:rsidR="00BC5BA8" w:rsidRDefault="00BC5BA8" w:rsidP="00BC5BA8"/>
    <w:p w14:paraId="460D076A" w14:textId="77777777" w:rsidR="00BC5BA8" w:rsidRPr="00BC5BA8" w:rsidRDefault="00BC5BA8" w:rsidP="00BC5BA8"/>
    <w:p w14:paraId="200A9104" w14:textId="77777777" w:rsidR="00BC5BA8" w:rsidRPr="00BC5BA8" w:rsidRDefault="00BC5BA8" w:rsidP="00BC5BA8">
      <w:pPr>
        <w:rPr>
          <w:b/>
          <w:bCs/>
        </w:rPr>
      </w:pPr>
      <w:r w:rsidRPr="00BC5BA8">
        <w:rPr>
          <w:b/>
          <w:bCs/>
        </w:rPr>
        <w:t>4. WORKING OF THE PROJECT</w:t>
      </w:r>
    </w:p>
    <w:p w14:paraId="506A0D7C" w14:textId="77777777" w:rsidR="00BC5BA8" w:rsidRPr="00BC5BA8" w:rsidRDefault="00BC5BA8" w:rsidP="00BC5BA8">
      <w:r w:rsidRPr="00BC5BA8">
        <w:t>The working of the SecureWeb AI Audit Assistant can be explained in the following steps:</w:t>
      </w:r>
    </w:p>
    <w:p w14:paraId="0F942F62" w14:textId="77777777" w:rsidR="00BC5BA8" w:rsidRPr="00BC5BA8" w:rsidRDefault="00BC5BA8" w:rsidP="00BC5BA8">
      <w:pPr>
        <w:numPr>
          <w:ilvl w:val="0"/>
          <w:numId w:val="3"/>
        </w:numPr>
      </w:pPr>
      <w:r w:rsidRPr="00BC5BA8">
        <w:t xml:space="preserve">The user opens the application and enters the target website URL in the input field. </w:t>
      </w:r>
    </w:p>
    <w:p w14:paraId="42EA7434" w14:textId="77777777" w:rsidR="00BC5BA8" w:rsidRPr="00BC5BA8" w:rsidRDefault="00BC5BA8" w:rsidP="00BC5BA8">
      <w:pPr>
        <w:numPr>
          <w:ilvl w:val="0"/>
          <w:numId w:val="3"/>
        </w:numPr>
      </w:pPr>
      <w:r w:rsidRPr="00BC5BA8">
        <w:t xml:space="preserve">The form submits the URL to the Flask backend through the /scan route using a POST request. </w:t>
      </w:r>
    </w:p>
    <w:p w14:paraId="3778D22C" w14:textId="77777777" w:rsidR="00BC5BA8" w:rsidRPr="00BC5BA8" w:rsidRDefault="00BC5BA8" w:rsidP="00BC5BA8">
      <w:pPr>
        <w:numPr>
          <w:ilvl w:val="0"/>
          <w:numId w:val="3"/>
        </w:numPr>
      </w:pPr>
      <w:r w:rsidRPr="00BC5BA8">
        <w:t xml:space="preserve">The scanning module sends a request to the target website and collects the HTTP response data. </w:t>
      </w:r>
    </w:p>
    <w:p w14:paraId="3123AF50" w14:textId="77777777" w:rsidR="00BC5BA8" w:rsidRPr="00BC5BA8" w:rsidRDefault="00BC5BA8" w:rsidP="00BC5BA8">
      <w:pPr>
        <w:numPr>
          <w:ilvl w:val="0"/>
          <w:numId w:val="3"/>
        </w:numPr>
      </w:pPr>
      <w:r w:rsidRPr="00BC5BA8">
        <w:t xml:space="preserve">The system </w:t>
      </w:r>
      <w:proofErr w:type="spellStart"/>
      <w:r w:rsidRPr="00BC5BA8">
        <w:t>analyzes</w:t>
      </w:r>
      <w:proofErr w:type="spellEnd"/>
      <w:r w:rsidRPr="00BC5BA8">
        <w:t xml:space="preserve"> important security-related configurations such as headers and cookie settings. </w:t>
      </w:r>
    </w:p>
    <w:p w14:paraId="410954EC" w14:textId="77777777" w:rsidR="00BC5BA8" w:rsidRPr="00BC5BA8" w:rsidRDefault="00BC5BA8" w:rsidP="00BC5BA8">
      <w:pPr>
        <w:numPr>
          <w:ilvl w:val="0"/>
          <w:numId w:val="3"/>
        </w:numPr>
      </w:pPr>
      <w:r w:rsidRPr="00BC5BA8">
        <w:t xml:space="preserve">The results are displayed on the results page in a structured format. </w:t>
      </w:r>
    </w:p>
    <w:p w14:paraId="1E0BB8CE" w14:textId="77777777" w:rsidR="00BC5BA8" w:rsidRPr="00BC5BA8" w:rsidRDefault="00BC5BA8" w:rsidP="00BC5BA8">
      <w:pPr>
        <w:numPr>
          <w:ilvl w:val="0"/>
          <w:numId w:val="3"/>
        </w:numPr>
      </w:pPr>
      <w:r w:rsidRPr="00BC5BA8">
        <w:t xml:space="preserve">The scan details can also be stored in the database and viewed later through the history page. </w:t>
      </w:r>
    </w:p>
    <w:p w14:paraId="42BD6CDC" w14:textId="77777777" w:rsidR="00BC5BA8" w:rsidRPr="00BC5BA8" w:rsidRDefault="00BC5BA8" w:rsidP="00BC5BA8">
      <w:r w:rsidRPr="00BC5BA8">
        <w:lastRenderedPageBreak/>
        <w:t>This workflow makes the project simple to use while still demonstrating practical concepts of web security analysis and automated auditing.</w:t>
      </w:r>
    </w:p>
    <w:p w14:paraId="78060C56" w14:textId="7CE2386F" w:rsidR="00BC5BA8" w:rsidRPr="00BC5BA8" w:rsidRDefault="00BC5BA8" w:rsidP="00BC5BA8"/>
    <w:p w14:paraId="1B1425F9" w14:textId="77777777" w:rsidR="00BC5BA8" w:rsidRPr="00BC5BA8" w:rsidRDefault="00BC5BA8" w:rsidP="00BC5BA8">
      <w:pPr>
        <w:rPr>
          <w:b/>
          <w:bCs/>
        </w:rPr>
      </w:pPr>
      <w:r w:rsidRPr="00BC5BA8">
        <w:rPr>
          <w:b/>
          <w:bCs/>
        </w:rPr>
        <w:t>5. SECURITY CHECKS PERFORMED</w:t>
      </w:r>
    </w:p>
    <w:p w14:paraId="6F017621" w14:textId="77777777" w:rsidR="00BC5BA8" w:rsidRPr="00BC5BA8" w:rsidRDefault="00BC5BA8" w:rsidP="00BC5BA8">
      <w:r w:rsidRPr="00BC5BA8">
        <w:t xml:space="preserve">The SecureWeb AI Audit Assistant performs basic website security checks by </w:t>
      </w:r>
      <w:proofErr w:type="spellStart"/>
      <w:r w:rsidRPr="00BC5BA8">
        <w:t>analyzing</w:t>
      </w:r>
      <w:proofErr w:type="spellEnd"/>
      <w:r w:rsidRPr="00BC5BA8">
        <w:t xml:space="preserve"> common security configurations, including:</w:t>
      </w:r>
    </w:p>
    <w:p w14:paraId="261DC46E" w14:textId="77777777" w:rsidR="00BC5BA8" w:rsidRPr="00BC5BA8" w:rsidRDefault="00BC5BA8" w:rsidP="00BC5BA8">
      <w:pPr>
        <w:numPr>
          <w:ilvl w:val="0"/>
          <w:numId w:val="4"/>
        </w:numPr>
      </w:pPr>
      <w:r w:rsidRPr="00BC5BA8">
        <w:rPr>
          <w:b/>
          <w:bCs/>
        </w:rPr>
        <w:t>Content-Security-Policy (CSP):</w:t>
      </w:r>
      <w:r w:rsidRPr="00BC5BA8">
        <w:t xml:space="preserve"> Helps prevent script injection and cross-site scripting attacks. </w:t>
      </w:r>
    </w:p>
    <w:p w14:paraId="5F056DED" w14:textId="77777777" w:rsidR="00BC5BA8" w:rsidRPr="00BC5BA8" w:rsidRDefault="00BC5BA8" w:rsidP="00BC5BA8">
      <w:pPr>
        <w:numPr>
          <w:ilvl w:val="0"/>
          <w:numId w:val="4"/>
        </w:numPr>
      </w:pPr>
      <w:r w:rsidRPr="00BC5BA8">
        <w:rPr>
          <w:b/>
          <w:bCs/>
        </w:rPr>
        <w:t>X-Frame-Options:</w:t>
      </w:r>
      <w:r w:rsidRPr="00BC5BA8">
        <w:t xml:space="preserve"> Protects the website from clickjacking attacks. </w:t>
      </w:r>
    </w:p>
    <w:p w14:paraId="6E56FF40" w14:textId="77777777" w:rsidR="00BC5BA8" w:rsidRPr="00BC5BA8" w:rsidRDefault="00BC5BA8" w:rsidP="00BC5BA8">
      <w:pPr>
        <w:numPr>
          <w:ilvl w:val="0"/>
          <w:numId w:val="4"/>
        </w:numPr>
      </w:pPr>
      <w:r w:rsidRPr="00BC5BA8">
        <w:rPr>
          <w:b/>
          <w:bCs/>
        </w:rPr>
        <w:t>Strict-Transport-Security (HSTS):</w:t>
      </w:r>
      <w:r w:rsidRPr="00BC5BA8">
        <w:t xml:space="preserve"> Enforces secure communication over HTTPS. </w:t>
      </w:r>
    </w:p>
    <w:p w14:paraId="1A8B3882" w14:textId="77777777" w:rsidR="00BC5BA8" w:rsidRPr="00BC5BA8" w:rsidRDefault="00BC5BA8" w:rsidP="00BC5BA8">
      <w:pPr>
        <w:numPr>
          <w:ilvl w:val="0"/>
          <w:numId w:val="4"/>
        </w:numPr>
      </w:pPr>
      <w:r w:rsidRPr="00BC5BA8">
        <w:rPr>
          <w:b/>
          <w:bCs/>
        </w:rPr>
        <w:t>X-Content-Type-Options:</w:t>
      </w:r>
      <w:r w:rsidRPr="00BC5BA8">
        <w:t xml:space="preserve"> Prevents MIME-type sniffing by browsers. </w:t>
      </w:r>
    </w:p>
    <w:p w14:paraId="6A03893F" w14:textId="77777777" w:rsidR="00BC5BA8" w:rsidRPr="00BC5BA8" w:rsidRDefault="00BC5BA8" w:rsidP="00BC5BA8">
      <w:pPr>
        <w:numPr>
          <w:ilvl w:val="0"/>
          <w:numId w:val="4"/>
        </w:numPr>
      </w:pPr>
      <w:r w:rsidRPr="00BC5BA8">
        <w:rPr>
          <w:b/>
          <w:bCs/>
        </w:rPr>
        <w:t>Referrer-Policy:</w:t>
      </w:r>
      <w:r w:rsidRPr="00BC5BA8">
        <w:t xml:space="preserve"> Controls how much referrer information is shared with external websites. </w:t>
      </w:r>
    </w:p>
    <w:p w14:paraId="24B534AB" w14:textId="77777777" w:rsidR="00BC5BA8" w:rsidRPr="00BC5BA8" w:rsidRDefault="00BC5BA8" w:rsidP="00BC5BA8">
      <w:pPr>
        <w:numPr>
          <w:ilvl w:val="0"/>
          <w:numId w:val="4"/>
        </w:numPr>
      </w:pPr>
      <w:r w:rsidRPr="00BC5BA8">
        <w:rPr>
          <w:b/>
          <w:bCs/>
        </w:rPr>
        <w:t xml:space="preserve">Secure and </w:t>
      </w:r>
      <w:proofErr w:type="spellStart"/>
      <w:r w:rsidRPr="00BC5BA8">
        <w:rPr>
          <w:b/>
          <w:bCs/>
        </w:rPr>
        <w:t>HttpOnly</w:t>
      </w:r>
      <w:proofErr w:type="spellEnd"/>
      <w:r w:rsidRPr="00BC5BA8">
        <w:rPr>
          <w:b/>
          <w:bCs/>
        </w:rPr>
        <w:t xml:space="preserve"> Cookie Flags:</w:t>
      </w:r>
      <w:r w:rsidRPr="00BC5BA8">
        <w:t xml:space="preserve"> Help protect cookies from theft and unauthorized client-side access. </w:t>
      </w:r>
    </w:p>
    <w:p w14:paraId="56B2447C" w14:textId="77777777" w:rsidR="00BC5BA8" w:rsidRPr="00BC5BA8" w:rsidRDefault="00BC5BA8" w:rsidP="00BC5BA8">
      <w:r w:rsidRPr="00BC5BA8">
        <w:t>These checks help determine whether a website follows basic security best practices and highlight areas where security improvements may be required.</w:t>
      </w:r>
    </w:p>
    <w:p w14:paraId="0FFA2403" w14:textId="0D9BECBE" w:rsidR="00BC5BA8" w:rsidRPr="00BC5BA8" w:rsidRDefault="00BC5BA8" w:rsidP="00BC5BA8"/>
    <w:p w14:paraId="0A444E33" w14:textId="77777777" w:rsidR="00BC5BA8" w:rsidRPr="00BC5BA8" w:rsidRDefault="00BC5BA8" w:rsidP="00BC5BA8">
      <w:pPr>
        <w:rPr>
          <w:b/>
          <w:bCs/>
        </w:rPr>
      </w:pPr>
      <w:r w:rsidRPr="00BC5BA8">
        <w:rPr>
          <w:b/>
          <w:bCs/>
        </w:rPr>
        <w:t>6. TECHNOLOGIES USED</w:t>
      </w:r>
    </w:p>
    <w:p w14:paraId="7978BC76" w14:textId="77777777" w:rsidR="00BC5BA8" w:rsidRPr="00BC5BA8" w:rsidRDefault="00BC5BA8" w:rsidP="00BC5BA8">
      <w:r w:rsidRPr="00BC5BA8">
        <w:t>The following technologies were used to develop the project:</w:t>
      </w:r>
    </w:p>
    <w:p w14:paraId="27E2F514" w14:textId="77777777" w:rsidR="00BC5BA8" w:rsidRPr="00BC5BA8" w:rsidRDefault="00BC5BA8" w:rsidP="00BC5BA8">
      <w:pPr>
        <w:numPr>
          <w:ilvl w:val="0"/>
          <w:numId w:val="5"/>
        </w:numPr>
      </w:pPr>
      <w:r w:rsidRPr="00BC5BA8">
        <w:rPr>
          <w:b/>
          <w:bCs/>
        </w:rPr>
        <w:t>Python</w:t>
      </w:r>
      <w:r w:rsidRPr="00BC5BA8">
        <w:t xml:space="preserve"> – Core programming language used for backend logic and security analysis. </w:t>
      </w:r>
    </w:p>
    <w:p w14:paraId="48E0BDA2" w14:textId="77777777" w:rsidR="00BC5BA8" w:rsidRPr="00BC5BA8" w:rsidRDefault="00BC5BA8" w:rsidP="00BC5BA8">
      <w:pPr>
        <w:numPr>
          <w:ilvl w:val="0"/>
          <w:numId w:val="5"/>
        </w:numPr>
      </w:pPr>
      <w:r w:rsidRPr="00BC5BA8">
        <w:rPr>
          <w:b/>
          <w:bCs/>
        </w:rPr>
        <w:t>Flask</w:t>
      </w:r>
      <w:r w:rsidRPr="00BC5BA8">
        <w:t xml:space="preserve"> – Lightweight web framework used to build the application. </w:t>
      </w:r>
    </w:p>
    <w:p w14:paraId="70D7C09F" w14:textId="77777777" w:rsidR="00BC5BA8" w:rsidRPr="00BC5BA8" w:rsidRDefault="00BC5BA8" w:rsidP="00BC5BA8">
      <w:pPr>
        <w:numPr>
          <w:ilvl w:val="0"/>
          <w:numId w:val="5"/>
        </w:numPr>
      </w:pPr>
      <w:r w:rsidRPr="00BC5BA8">
        <w:rPr>
          <w:b/>
          <w:bCs/>
        </w:rPr>
        <w:t>HTML and CSS</w:t>
      </w:r>
      <w:r w:rsidRPr="00BC5BA8">
        <w:t xml:space="preserve"> – Used to design the frontend user interface. </w:t>
      </w:r>
    </w:p>
    <w:p w14:paraId="20058CA0" w14:textId="77777777" w:rsidR="00BC5BA8" w:rsidRPr="00BC5BA8" w:rsidRDefault="00BC5BA8" w:rsidP="00BC5BA8">
      <w:pPr>
        <w:numPr>
          <w:ilvl w:val="0"/>
          <w:numId w:val="5"/>
        </w:numPr>
      </w:pPr>
      <w:r w:rsidRPr="00BC5BA8">
        <w:rPr>
          <w:b/>
          <w:bCs/>
        </w:rPr>
        <w:t>Jinja2 Templates</w:t>
      </w:r>
      <w:r w:rsidRPr="00BC5BA8">
        <w:t xml:space="preserve"> – Used for rendering dynamic content in Flask templates. </w:t>
      </w:r>
    </w:p>
    <w:p w14:paraId="0FF08928" w14:textId="77777777" w:rsidR="00BC5BA8" w:rsidRPr="00BC5BA8" w:rsidRDefault="00BC5BA8" w:rsidP="00BC5BA8">
      <w:pPr>
        <w:numPr>
          <w:ilvl w:val="0"/>
          <w:numId w:val="5"/>
        </w:numPr>
      </w:pPr>
      <w:r w:rsidRPr="00BC5BA8">
        <w:rPr>
          <w:b/>
          <w:bCs/>
        </w:rPr>
        <w:t>SQLite</w:t>
      </w:r>
      <w:r w:rsidRPr="00BC5BA8">
        <w:t xml:space="preserve"> – Used to store scan history and audit data. </w:t>
      </w:r>
    </w:p>
    <w:p w14:paraId="19CA6B65" w14:textId="77777777" w:rsidR="00BC5BA8" w:rsidRPr="00BC5BA8" w:rsidRDefault="00BC5BA8" w:rsidP="00BC5BA8">
      <w:pPr>
        <w:numPr>
          <w:ilvl w:val="0"/>
          <w:numId w:val="5"/>
        </w:numPr>
      </w:pPr>
      <w:r w:rsidRPr="00BC5BA8">
        <w:rPr>
          <w:b/>
          <w:bCs/>
        </w:rPr>
        <w:t>Environment Variables (.env)</w:t>
      </w:r>
      <w:r w:rsidRPr="00BC5BA8">
        <w:t xml:space="preserve"> – Used for secure configuration management. </w:t>
      </w:r>
    </w:p>
    <w:p w14:paraId="0586CD73" w14:textId="31D5F696" w:rsidR="00BC5BA8" w:rsidRPr="00BC5BA8" w:rsidRDefault="00BC5BA8" w:rsidP="00BC5BA8"/>
    <w:p w14:paraId="1F845A65" w14:textId="77777777" w:rsidR="00BC5BA8" w:rsidRPr="00BC5BA8" w:rsidRDefault="00BC5BA8" w:rsidP="00BC5BA8">
      <w:pPr>
        <w:rPr>
          <w:b/>
          <w:bCs/>
        </w:rPr>
      </w:pPr>
      <w:r w:rsidRPr="00BC5BA8">
        <w:rPr>
          <w:b/>
          <w:bCs/>
        </w:rPr>
        <w:t>7. ADVANTAGES OF THE PROJECT</w:t>
      </w:r>
    </w:p>
    <w:p w14:paraId="338C8F36" w14:textId="77777777" w:rsidR="00BC5BA8" w:rsidRPr="00BC5BA8" w:rsidRDefault="00BC5BA8" w:rsidP="00BC5BA8">
      <w:r w:rsidRPr="00BC5BA8">
        <w:t>The major advantages of the SecureWeb AI Audit Assistant are:</w:t>
      </w:r>
    </w:p>
    <w:p w14:paraId="325EDF23" w14:textId="77777777" w:rsidR="00BC5BA8" w:rsidRPr="00BC5BA8" w:rsidRDefault="00BC5BA8" w:rsidP="00BC5BA8">
      <w:pPr>
        <w:numPr>
          <w:ilvl w:val="0"/>
          <w:numId w:val="6"/>
        </w:numPr>
      </w:pPr>
      <w:r w:rsidRPr="00BC5BA8">
        <w:t xml:space="preserve">It provides a </w:t>
      </w:r>
      <w:r w:rsidRPr="00BC5BA8">
        <w:rPr>
          <w:b/>
          <w:bCs/>
        </w:rPr>
        <w:t>simple and user-friendly method</w:t>
      </w:r>
      <w:r w:rsidRPr="00BC5BA8">
        <w:t xml:space="preserve"> for scanning websites. </w:t>
      </w:r>
    </w:p>
    <w:p w14:paraId="7CA3175B" w14:textId="77777777" w:rsidR="00BC5BA8" w:rsidRPr="00BC5BA8" w:rsidRDefault="00BC5BA8" w:rsidP="00BC5BA8">
      <w:pPr>
        <w:numPr>
          <w:ilvl w:val="0"/>
          <w:numId w:val="6"/>
        </w:numPr>
      </w:pPr>
      <w:r w:rsidRPr="00BC5BA8">
        <w:t xml:space="preserve">It automates repetitive security checks and reduces manual effort. </w:t>
      </w:r>
    </w:p>
    <w:p w14:paraId="17C3EF81" w14:textId="77777777" w:rsidR="00BC5BA8" w:rsidRPr="00BC5BA8" w:rsidRDefault="00BC5BA8" w:rsidP="00BC5BA8">
      <w:pPr>
        <w:numPr>
          <w:ilvl w:val="0"/>
          <w:numId w:val="6"/>
        </w:numPr>
      </w:pPr>
      <w:r w:rsidRPr="00BC5BA8">
        <w:t xml:space="preserve">It helps students and beginners understand </w:t>
      </w:r>
      <w:r w:rsidRPr="00BC5BA8">
        <w:rPr>
          <w:b/>
          <w:bCs/>
        </w:rPr>
        <w:t>web security concepts practically</w:t>
      </w:r>
      <w:r w:rsidRPr="00BC5BA8">
        <w:t xml:space="preserve">. </w:t>
      </w:r>
    </w:p>
    <w:p w14:paraId="52C7DBA3" w14:textId="77777777" w:rsidR="00BC5BA8" w:rsidRPr="00BC5BA8" w:rsidRDefault="00BC5BA8" w:rsidP="00BC5BA8">
      <w:pPr>
        <w:numPr>
          <w:ilvl w:val="0"/>
          <w:numId w:val="6"/>
        </w:numPr>
      </w:pPr>
      <w:r w:rsidRPr="00BC5BA8">
        <w:t xml:space="preserve">It follows a modular architecture, making it easier to maintain and extend. </w:t>
      </w:r>
    </w:p>
    <w:p w14:paraId="28A16FD5" w14:textId="269A8F1A" w:rsidR="007F40BE" w:rsidRDefault="00BC5BA8" w:rsidP="00BC5BA8">
      <w:pPr>
        <w:numPr>
          <w:ilvl w:val="0"/>
          <w:numId w:val="6"/>
        </w:numPr>
      </w:pPr>
      <w:r w:rsidRPr="00BC5BA8">
        <w:t xml:space="preserve">It serves as a strong academic mini-project combining </w:t>
      </w:r>
      <w:r w:rsidRPr="00BC5BA8">
        <w:rPr>
          <w:b/>
          <w:bCs/>
        </w:rPr>
        <w:t>cybersecurity and web development</w:t>
      </w:r>
      <w:r w:rsidRPr="00BC5BA8">
        <w:t>.</w:t>
      </w:r>
    </w:p>
    <w:p w14:paraId="2AD8ED07" w14:textId="121B599A" w:rsidR="00BC5BA8" w:rsidRPr="00BC5BA8" w:rsidRDefault="00BC5BA8" w:rsidP="00BC5BA8">
      <w:pPr>
        <w:ind w:left="720"/>
        <w:rPr>
          <w:sz w:val="40"/>
          <w:szCs w:val="40"/>
        </w:rPr>
      </w:pPr>
      <w:r w:rsidRPr="00BC5BA8">
        <w:rPr>
          <w:sz w:val="40"/>
          <w:szCs w:val="40"/>
        </w:rPr>
        <w:lastRenderedPageBreak/>
        <w:t>8.Conclusion</w:t>
      </w:r>
    </w:p>
    <w:p w14:paraId="4F9CFE62" w14:textId="77777777" w:rsidR="00BC5BA8" w:rsidRDefault="00BC5BA8" w:rsidP="00BC5BA8">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5BA8">
        <w:rPr>
          <w:rFonts w:ascii="Times New Roman" w:eastAsia="Times New Roman" w:hAnsi="Times New Roman" w:cs="Times New Roman"/>
          <w:sz w:val="24"/>
          <w:szCs w:val="24"/>
          <w:lang w:eastAsia="en-IN"/>
        </w:rPr>
        <w:t xml:space="preserve">The </w:t>
      </w:r>
      <w:r w:rsidRPr="00BC5BA8">
        <w:rPr>
          <w:rFonts w:ascii="Times New Roman" w:eastAsia="Times New Roman" w:hAnsi="Times New Roman" w:cs="Times New Roman"/>
          <w:b/>
          <w:bCs/>
          <w:sz w:val="24"/>
          <w:szCs w:val="24"/>
          <w:lang w:eastAsia="en-IN"/>
        </w:rPr>
        <w:t>SecureWeb AI Audit Assistant</w:t>
      </w:r>
      <w:r w:rsidRPr="00BC5BA8">
        <w:rPr>
          <w:rFonts w:ascii="Times New Roman" w:eastAsia="Times New Roman" w:hAnsi="Times New Roman" w:cs="Times New Roman"/>
          <w:sz w:val="24"/>
          <w:szCs w:val="24"/>
          <w:lang w:eastAsia="en-IN"/>
        </w:rPr>
        <w:t xml:space="preserve"> is a practical cybersecurity mini-project that demonstrates how </w:t>
      </w:r>
      <w:r w:rsidRPr="00BC5BA8">
        <w:rPr>
          <w:rFonts w:ascii="Times New Roman" w:eastAsia="Times New Roman" w:hAnsi="Times New Roman" w:cs="Times New Roman"/>
          <w:b/>
          <w:bCs/>
          <w:sz w:val="24"/>
          <w:szCs w:val="24"/>
          <w:lang w:eastAsia="en-IN"/>
        </w:rPr>
        <w:t>Python, Flask, and web security concepts</w:t>
      </w:r>
      <w:r w:rsidRPr="00BC5BA8">
        <w:rPr>
          <w:rFonts w:ascii="Times New Roman" w:eastAsia="Times New Roman" w:hAnsi="Times New Roman" w:cs="Times New Roman"/>
          <w:sz w:val="24"/>
          <w:szCs w:val="24"/>
          <w:lang w:eastAsia="en-IN"/>
        </w:rPr>
        <w:t xml:space="preserve"> can be combined to build an automated website security auditing platform. The system allows users to enter a website URL, perform a basic scan, and </w:t>
      </w:r>
      <w:proofErr w:type="spellStart"/>
      <w:r w:rsidRPr="00BC5BA8">
        <w:rPr>
          <w:rFonts w:ascii="Times New Roman" w:eastAsia="Times New Roman" w:hAnsi="Times New Roman" w:cs="Times New Roman"/>
          <w:sz w:val="24"/>
          <w:szCs w:val="24"/>
          <w:lang w:eastAsia="en-IN"/>
        </w:rPr>
        <w:t>analyze</w:t>
      </w:r>
      <w:proofErr w:type="spellEnd"/>
      <w:r w:rsidRPr="00BC5BA8">
        <w:rPr>
          <w:rFonts w:ascii="Times New Roman" w:eastAsia="Times New Roman" w:hAnsi="Times New Roman" w:cs="Times New Roman"/>
          <w:sz w:val="24"/>
          <w:szCs w:val="24"/>
          <w:lang w:eastAsia="en-IN"/>
        </w:rPr>
        <w:t xml:space="preserve"> important security configurations such as HTTP security headers, cookie settings, and response-based protections.</w:t>
      </w:r>
    </w:p>
    <w:p w14:paraId="4A818B58" w14:textId="77777777" w:rsidR="00BC5BA8" w:rsidRPr="00BC5BA8" w:rsidRDefault="00BC5BA8" w:rsidP="00BC5BA8">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4D7D7D5" w14:textId="77777777" w:rsidR="00BC5BA8" w:rsidRPr="00BC5BA8" w:rsidRDefault="00BC5BA8" w:rsidP="00BC5BA8">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5BA8">
        <w:rPr>
          <w:rFonts w:ascii="Times New Roman" w:eastAsia="Times New Roman" w:hAnsi="Times New Roman" w:cs="Times New Roman"/>
          <w:sz w:val="24"/>
          <w:szCs w:val="24"/>
          <w:lang w:eastAsia="en-IN"/>
        </w:rPr>
        <w:t xml:space="preserve">The project is valuable from both an academic and practical perspective because it integrates </w:t>
      </w:r>
      <w:r w:rsidRPr="00BC5BA8">
        <w:rPr>
          <w:rFonts w:ascii="Times New Roman" w:eastAsia="Times New Roman" w:hAnsi="Times New Roman" w:cs="Times New Roman"/>
          <w:b/>
          <w:bCs/>
          <w:sz w:val="24"/>
          <w:szCs w:val="24"/>
          <w:lang w:eastAsia="en-IN"/>
        </w:rPr>
        <w:t>backend development, frontend design, database usage, and cybersecurity principles</w:t>
      </w:r>
      <w:r w:rsidRPr="00BC5BA8">
        <w:rPr>
          <w:rFonts w:ascii="Times New Roman" w:eastAsia="Times New Roman" w:hAnsi="Times New Roman" w:cs="Times New Roman"/>
          <w:sz w:val="24"/>
          <w:szCs w:val="24"/>
          <w:lang w:eastAsia="en-IN"/>
        </w:rPr>
        <w:t xml:space="preserve"> into a single application. Overall, the project serves as a strong foundation for future development into a more advanced web security testing and audit system.</w:t>
      </w:r>
    </w:p>
    <w:p w14:paraId="29F45A27" w14:textId="77777777" w:rsidR="00BC5BA8" w:rsidRPr="00BC5BA8" w:rsidRDefault="00BC5BA8" w:rsidP="00BC5BA8">
      <w:pPr>
        <w:ind w:left="720"/>
        <w:rPr>
          <w:b/>
          <w:bCs/>
        </w:rPr>
      </w:pPr>
    </w:p>
    <w:sectPr w:rsidR="00BC5BA8" w:rsidRPr="00BC5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BE2"/>
    <w:multiLevelType w:val="multilevel"/>
    <w:tmpl w:val="5EBA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D60F5"/>
    <w:multiLevelType w:val="multilevel"/>
    <w:tmpl w:val="E22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71713"/>
    <w:multiLevelType w:val="multilevel"/>
    <w:tmpl w:val="BB0A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15756"/>
    <w:multiLevelType w:val="multilevel"/>
    <w:tmpl w:val="81D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52031"/>
    <w:multiLevelType w:val="multilevel"/>
    <w:tmpl w:val="6C5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C2894"/>
    <w:multiLevelType w:val="multilevel"/>
    <w:tmpl w:val="C552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134741">
    <w:abstractNumId w:val="2"/>
  </w:num>
  <w:num w:numId="2" w16cid:durableId="642151667">
    <w:abstractNumId w:val="4"/>
  </w:num>
  <w:num w:numId="3" w16cid:durableId="1963806418">
    <w:abstractNumId w:val="5"/>
  </w:num>
  <w:num w:numId="4" w16cid:durableId="639382182">
    <w:abstractNumId w:val="1"/>
  </w:num>
  <w:num w:numId="5" w16cid:durableId="1366060172">
    <w:abstractNumId w:val="3"/>
  </w:num>
  <w:num w:numId="6" w16cid:durableId="179097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A8"/>
    <w:rsid w:val="00011257"/>
    <w:rsid w:val="000E2B44"/>
    <w:rsid w:val="007F40BE"/>
    <w:rsid w:val="00A828B5"/>
    <w:rsid w:val="00AE5376"/>
    <w:rsid w:val="00BC5BA8"/>
    <w:rsid w:val="00D82D3C"/>
    <w:rsid w:val="00EE5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7173"/>
  <w15:chartTrackingRefBased/>
  <w15:docId w15:val="{84F6EC83-84A1-4436-A34B-29FF1607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 w:type="paragraph" w:styleId="NormalWeb">
    <w:name w:val="Normal (Web)"/>
    <w:basedOn w:val="Normal"/>
    <w:uiPriority w:val="99"/>
    <w:semiHidden/>
    <w:unhideWhenUsed/>
    <w:rsid w:val="00BC5BA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BC5BA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1059</Words>
  <Characters>6041</Characters>
  <Application>Microsoft Office Word</Application>
  <DocSecurity>0</DocSecurity>
  <Lines>50</Lines>
  <Paragraphs>14</Paragraphs>
  <ScaleCrop>false</ScaleCrop>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1</cp:revision>
  <dcterms:created xsi:type="dcterms:W3CDTF">2026-06-24T08:03:00Z</dcterms:created>
  <dcterms:modified xsi:type="dcterms:W3CDTF">2026-06-24T08:08:00Z</dcterms:modified>
</cp:coreProperties>
</file>