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BF8" w:rsidRPr="00C75BF8" w:rsidRDefault="00C75BF8" w:rsidP="00C75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We want to delete the specified employee from the Employees table. Include the following Delete() method in EmployeesController.</w:t>
      </w:r>
      <w:r w:rsidRPr="00C75BF8">
        <w:rPr>
          <w:rFonts w:ascii="Arial" w:eastAsia="Times New Roman" w:hAnsi="Arial" w:cs="Arial"/>
          <w:color w:val="333333"/>
        </w:rPr>
        <w:br/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void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Delete(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id)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C75BF8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entities = 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75BF8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())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 entities.Employees.Remove(entities.Employees.FirstOrDefault(e =&gt; e.ID == id));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 entities.SaveChanges();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:rsidR="00C75BF8" w:rsidRPr="00C75BF8" w:rsidRDefault="00C75BF8" w:rsidP="00C75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C75BF8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There are 3 problems with the above code</w:t>
      </w:r>
      <w:r w:rsidRPr="00C75BF8">
        <w:rPr>
          <w:rFonts w:ascii="Arial" w:eastAsia="Times New Roman" w:hAnsi="Arial" w:cs="Arial"/>
          <w:color w:val="333333"/>
        </w:rPr>
        <w:br/>
      </w:r>
    </w:p>
    <w:p w:rsidR="00C75BF8" w:rsidRPr="00C75BF8" w:rsidRDefault="00C75BF8" w:rsidP="00C75BF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</w:rPr>
        <w:t>The above code deletes the employee only when the ID of the employee that you want to delete exists.</w:t>
      </w:r>
    </w:p>
    <w:p w:rsidR="00C75BF8" w:rsidRPr="00C75BF8" w:rsidRDefault="00C75BF8" w:rsidP="00C75BF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</w:rPr>
        <w:t>When the deletion is successful, since the method return type is void we get status code 204 No Content. We should be returning status code 200 OK.</w:t>
      </w:r>
    </w:p>
    <w:p w:rsidR="00C75BF8" w:rsidRPr="00C75BF8" w:rsidRDefault="00C75BF8" w:rsidP="00C75BF8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</w:rPr>
        <w:t>If the ID of the employee that we want to delete does not exist, there is an exception and as a result of it the Web API returns status code 500 internal server error. If an item is not found, we should be returning status code 404 Not Found.</w:t>
      </w:r>
    </w:p>
    <w:p w:rsidR="00C75BF8" w:rsidRPr="00C75BF8" w:rsidRDefault="00C75BF8" w:rsidP="00C75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To fix all the above problems, modify the code in Delete() method as shown below</w:t>
      </w:r>
      <w:r w:rsidRPr="00C75BF8">
        <w:rPr>
          <w:rFonts w:ascii="Arial" w:eastAsia="Times New Roman" w:hAnsi="Arial" w:cs="Arial"/>
          <w:color w:val="333333"/>
        </w:rPr>
        <w:br/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75BF8">
        <w:rPr>
          <w:rFonts w:ascii="Arial" w:eastAsia="Times New Roman" w:hAnsi="Arial" w:cs="Arial"/>
          <w:color w:val="2B91AF"/>
          <w:shd w:val="clear" w:color="auto" w:fill="FFFFFF"/>
        </w:rPr>
        <w:t>HttpResponseMessage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Delete(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id)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try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C75BF8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entities = 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75BF8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())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var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entity = entities.Employees.FirstOrDefault(e =&gt; e.ID == id);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if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(entity == 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null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Request.CreateErrorResponse(</w:t>
      </w:r>
      <w:r w:rsidRPr="00C75BF8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.NotFound,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</w:t>
      </w:r>
      <w:r w:rsidRPr="00C75BF8">
        <w:rPr>
          <w:rFonts w:ascii="Arial" w:eastAsia="Times New Roman" w:hAnsi="Arial" w:cs="Arial"/>
          <w:color w:val="A31515"/>
          <w:shd w:val="clear" w:color="auto" w:fill="FFFFFF"/>
        </w:rPr>
        <w:t>"Employee with Id = "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+ id.ToString() + </w:t>
      </w:r>
      <w:r w:rsidRPr="00C75BF8">
        <w:rPr>
          <w:rFonts w:ascii="Arial" w:eastAsia="Times New Roman" w:hAnsi="Arial" w:cs="Arial"/>
          <w:color w:val="A31515"/>
          <w:shd w:val="clear" w:color="auto" w:fill="FFFFFF"/>
        </w:rPr>
        <w:t>" not found to delete"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     }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else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            entities.Employees.Remove(entity);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         entities.SaveChanges();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Request.CreateResponse(</w:t>
      </w:r>
      <w:r w:rsidRPr="00C75BF8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.OK);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     }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 }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catch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C75BF8">
        <w:rPr>
          <w:rFonts w:ascii="Arial" w:eastAsia="Times New Roman" w:hAnsi="Arial" w:cs="Arial"/>
          <w:color w:val="2B91AF"/>
          <w:shd w:val="clear" w:color="auto" w:fill="FFFFFF"/>
        </w:rPr>
        <w:t>Exception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ex)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C75BF8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Request.CreateErrorResponse(</w:t>
      </w:r>
      <w:r w:rsidRPr="00C75BF8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C75BF8">
        <w:rPr>
          <w:rFonts w:ascii="Arial" w:eastAsia="Times New Roman" w:hAnsi="Arial" w:cs="Arial"/>
          <w:color w:val="333333"/>
          <w:shd w:val="clear" w:color="auto" w:fill="FFFFFF"/>
        </w:rPr>
        <w:t>.BadRequest, ex);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:rsidR="00C75BF8" w:rsidRPr="00C75BF8" w:rsidRDefault="00C75BF8" w:rsidP="00C75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75BF8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:rsidR="00167FD3" w:rsidRDefault="00167FD3"/>
    <w:sectPr w:rsidR="0016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40B4B"/>
    <w:multiLevelType w:val="multilevel"/>
    <w:tmpl w:val="C4B4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75BF8"/>
    <w:rsid w:val="00167FD3"/>
    <w:rsid w:val="00C75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6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2018-02-19T06:04:00Z</dcterms:created>
  <dcterms:modified xsi:type="dcterms:W3CDTF">2018-02-19T06:04:00Z</dcterms:modified>
</cp:coreProperties>
</file>