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42" w:type="dxa"/>
        <w:jc w:val="center"/>
        <w:tblLayout w:type="fixed"/>
        <w:tblLook w:val="0420" w:firstRow="1" w:lastRow="0" w:firstColumn="0" w:lastColumn="0" w:noHBand="0" w:noVBand="1"/>
      </w:tblPr>
      <w:tblGrid>
        <w:gridCol w:w="1380"/>
        <w:gridCol w:w="2097"/>
        <w:gridCol w:w="1224"/>
        <w:gridCol w:w="1219"/>
        <w:gridCol w:w="1571"/>
        <w:gridCol w:w="1494"/>
        <w:gridCol w:w="1320"/>
        <w:gridCol w:w="1409"/>
        <w:gridCol w:w="931"/>
        <w:gridCol w:w="1350"/>
        <w:gridCol w:w="900"/>
        <w:gridCol w:w="247"/>
      </w:tblGrid>
      <w:tr w:rsidR="0032548D" w14:paraId="630F04DC" w14:textId="77777777" w:rsidTr="00A523FA">
        <w:trPr>
          <w:cantSplit/>
          <w:tblHeader/>
          <w:jc w:val="center"/>
        </w:trPr>
        <w:tc>
          <w:tcPr>
            <w:tcW w:w="15142" w:type="dxa"/>
            <w:gridSpan w:val="12"/>
            <w:tcBorders>
              <w:top w:val="single" w:sz="24" w:space="0" w:color="FF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E578" w14:textId="1CF3C05F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b/>
                <w:color w:val="000000"/>
                <w:sz w:val="20"/>
                <w:szCs w:val="20"/>
              </w:rPr>
              <w:t>Table 4.</w:t>
            </w:r>
            <w:r w:rsidR="00793D0F">
              <w:rPr>
                <w:rFonts w:ascii="Calibri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/>
                <w:b/>
                <w:color w:val="000000"/>
                <w:sz w:val="20"/>
                <w:szCs w:val="20"/>
              </w:rPr>
              <w:t>Comparison</w:t>
            </w:r>
            <w:proofErr w:type="gramEnd"/>
            <w:r>
              <w:rPr>
                <w:rFonts w:ascii="Calibri"/>
                <w:b/>
                <w:color w:val="000000"/>
                <w:sz w:val="20"/>
                <w:szCs w:val="20"/>
              </w:rPr>
              <w:t xml:space="preserve"> of Service provided among DM2 Patients By Payer Type in the 2016-2018 NAMCS Study</w:t>
            </w:r>
          </w:p>
        </w:tc>
      </w:tr>
      <w:tr w:rsidR="0032548D" w14:paraId="17A1CDB7" w14:textId="77777777" w:rsidTr="00A523FA">
        <w:trPr>
          <w:cantSplit/>
          <w:tblHeader/>
          <w:jc w:val="center"/>
        </w:trPr>
        <w:tc>
          <w:tcPr>
            <w:tcW w:w="13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44B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DD5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1224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7F8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21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8D9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-8</w:t>
            </w:r>
          </w:p>
        </w:tc>
        <w:tc>
          <w:tcPr>
            <w:tcW w:w="157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F0B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15E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A5F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086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EB2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B57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CF8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24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4F7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test</w:t>
            </w:r>
          </w:p>
        </w:tc>
      </w:tr>
      <w:tr w:rsidR="0032548D" w14:paraId="6FA600A5" w14:textId="77777777" w:rsidTr="00A523FA">
        <w:trPr>
          <w:cantSplit/>
          <w:jc w:val="center"/>
        </w:trPr>
        <w:tc>
          <w:tcPr>
            <w:tcW w:w="13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9E4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D77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211831499.0</w:t>
            </w:r>
          </w:p>
        </w:tc>
        <w:tc>
          <w:tcPr>
            <w:tcW w:w="1224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E47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3553913.0</w:t>
            </w:r>
          </w:p>
        </w:tc>
        <w:tc>
          <w:tcPr>
            <w:tcW w:w="1219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DEC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10077490.9</w:t>
            </w:r>
          </w:p>
        </w:tc>
        <w:tc>
          <w:tcPr>
            <w:tcW w:w="157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7CE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71741197.9</w:t>
            </w:r>
          </w:p>
        </w:tc>
        <w:tc>
          <w:tcPr>
            <w:tcW w:w="1494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0A5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105117328.0</w:t>
            </w:r>
          </w:p>
        </w:tc>
        <w:tc>
          <w:tcPr>
            <w:tcW w:w="132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12E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17337282.4</w:t>
            </w:r>
          </w:p>
        </w:tc>
        <w:tc>
          <w:tcPr>
            <w:tcW w:w="1409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1DD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640649.6</w:t>
            </w:r>
          </w:p>
        </w:tc>
        <w:tc>
          <w:tcPr>
            <w:tcW w:w="93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0A8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1565031.5</w:t>
            </w:r>
          </w:p>
        </w:tc>
        <w:tc>
          <w:tcPr>
            <w:tcW w:w="135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E0C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1798605.6</w:t>
            </w:r>
          </w:p>
        </w:tc>
        <w:tc>
          <w:tcPr>
            <w:tcW w:w="90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E293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13E6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0A50D38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AC9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BD9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19595589.4 (9.3)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7EE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41761.6 (1.2)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77F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1555009.2 (15.4)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629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4525240.3 (6.3)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44D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11690113.9 (11.1)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E91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1706939.9 (9.8)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C9F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A09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76524.4 (4.9)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186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EE5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F976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7397337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DFA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AUDIO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005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628512.8 (0.3)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721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39320.8 (1.1)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67D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DB3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270084.7 (0.4)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3EF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307567.2 (0.3)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8B3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11540.1 (0.1)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454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54A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F8B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611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9CAD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5BABFBAA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BAB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BIOPROV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6E4B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2A75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A40A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1628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E68E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B040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58D9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4F41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42F5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A2B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48E2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6B978630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827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X....9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398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583243.3 (0.3)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383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3B02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CE0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358134.3 (0.5)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729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185778.7 (0.2)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6CA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39330.3 (0.2)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618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E1C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DE3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E4E3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B5A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C2E03EB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BF4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X....7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A03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209735584.6 (99.0)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67B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3553913.0 (100.0)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CC1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10047009.1 (99.7)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C06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70850034.0 (98.8)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5F9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104108704.1 (99.0)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7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17200253.3 (99.2)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133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640649.6 (100.0)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AED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1565031.5 (100.0)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C02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1769990.0 (98.4)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4AE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3201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13055D1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00A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B59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1084657.1 (0.5)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970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C9A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30481.9 (0.3)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89D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529002.4 (0.7)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424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496557.2 (0.5)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D42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53C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EC0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80C2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28615.6 (1.6)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24AB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736F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883C0DF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33B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X...2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49B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428014.0 (0.2)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3DC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EEC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5EC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4027.2 (0.0)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D752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326287.9 (0.3)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1A9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97698.9 (0.6)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B5A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9F7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2D6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2AE5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7DAB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5883543C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E3E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SIGPROV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29C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25884.2 (0.0)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4E2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CAA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D05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8BF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5D9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25884.2 (0.1)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A31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CA7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B20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1B6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0.948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BB4E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6AA76EFD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64C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CARDIAC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FE1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2638863.4 (1.2)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4D8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968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514756.3 (5.1)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56C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914402.0 (1.3)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619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1166303.0 (1.1)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DDE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43402.2 (0.3)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D14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C18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048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B13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4BFA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D9282EB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D07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COLON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C53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4643279.2 (2.2)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798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540505.5 (15.2)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C9C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1D4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1970464.9 (2.7)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1C8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1868703.5 (1.8)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5A8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263605.3 (1.5)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29A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335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BA3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994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6B8B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39EC1C85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6B6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CRYO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C0D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1945441.7 (0.9)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703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F17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82336.4 (0.8)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A6F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428457.4 (0.6)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119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1086385.2 (1.0)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DE9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319647.0 (1.8)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0FF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AB3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C02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28615.6 (1.6)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B4D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0.882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6EF3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31A904A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F5A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EKG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F19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13697462.4 (6.5)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0E1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243988.6 (6.9)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847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2087226.4 (20.7)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A5B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3869439.5 (5.4)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107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5979945.2 (5.7)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5FA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1116160.4 (6.4)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3D6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48550.3 (7.6)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4BD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55171.1 (3.5)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81F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296980.9 (16.5)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CAC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4EDE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31DCBCB8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211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lastRenderedPageBreak/>
              <w:t>EEG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C17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181235.4 (0.1)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654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D1A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18981.5 (0.2)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8F0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46172.4 (0.1)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71D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87283.0 (0.1)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C90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28798.5 (0.2)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EFE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124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8DC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FC0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8D5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A0EAFCC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9E7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EMG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D08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785655.0 (0.4)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FB8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30233.1 (0.9)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E80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16198.0 (0.2)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0B6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249551.9 (0.3)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F9C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357855.3 (0.3)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8B4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131816.6 (0.8)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E9A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653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DBB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777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E499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5CC57A0E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2CB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EXCIPROV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D315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9B9A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4E04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DEF3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CE8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822A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4CA9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F391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EB67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8D4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EC35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326B267A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4BE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X....9.1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5DB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604529.6 (0.3)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1BC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DF1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2C8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374973.8 (0.5)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1EB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190225.4 (0.2)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21C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39330.3 (0.2)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C9B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90A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FC9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DC9E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5B1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161B427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DFF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X....7.1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28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210760494.7 (99.5)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09A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3553913.0 (100.0)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489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10077490.9 (100.0)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277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71293028.6 (99.4)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0F32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104614444.6 (99.5)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B66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17245946.4 (99.5)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DC8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640649.6 (100.0)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001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1565031.5 (100.0)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113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1769990.0 (98.4)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8B86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5DC9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A09A060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DE4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X...1.1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7C9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438975.8 (0.2)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9B4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5EE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A80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73195.4 (0.1)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E18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285159.0 (0.3)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B39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52005.7 (0.3)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510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20F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1F4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28615.6 (1.6)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FE68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940D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5734847F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3AB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X...2.1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A4D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27498.9 (0.0)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A93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C71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AFB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46A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27498.9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D3E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F67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75D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DF6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D573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84DA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BE3F10F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EC2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SPIRO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833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1961703.1 (0.9)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8FC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759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7AE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592432.1 (0.8)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46BA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931969.6 (0.9)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8BA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343414.6 (2.0)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896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A79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93886.7 (6.0)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BCD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CA7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DD1A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6B2BDEF5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924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TONO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B91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1569940.7 (0.7)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4E2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A4E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146980.5 (1.5)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37A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290934.7 (0.4)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575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917465.8 (0.9)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2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158413.7 (0.9)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9D3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F45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76C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56145.9 (3.1)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A8B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D743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DADF3A0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50F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EGD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010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156506.8 (0.1)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704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649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98D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93886.7 (0.1)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915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62620.1 (0.1)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6D93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9134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C9B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1E1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28A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442A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D41B1F5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F80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CSW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C3A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976499.9 (0.5)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52C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BBE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32396.1 (0.3)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A96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309416.1 (0.4)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855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506543.6 (0.5)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724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80072.4 (0.5)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406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244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A8F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48071.6 (2.7)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773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E84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6B0BDA6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D1B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CAM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CE1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108768.9 (0.1)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312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8FF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0A4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17237.4 (0.0)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9F3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91531.5 (0.1)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794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E45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D81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A9B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17B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793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20981978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74C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DME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D5D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3619626.3 (1.7)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AA0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97396.2 (2.7)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66A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E0E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1542289.6 (2.1)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6B3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1655636.3 (1.6)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A4B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324304.2 (1.9)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35B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099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BF7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41B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3BF6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8E6DBE3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E6E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HOMEHLTH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5C1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1212047.7 (0.6)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202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CE3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D1F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603164.0 (0.8)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392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420962.2 (0.4)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D5D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EA2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187921.4 (29.3)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ABB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2A8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781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547B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15AC65F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534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lastRenderedPageBreak/>
              <w:t>MENTAL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A7E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657575.2 (0.3)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6D0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97C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005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114362.1 (0.2)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BDA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487378.3 (0.5)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9F4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55834.8 (0.3)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D2A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965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AEB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E4D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130E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4A5DD81E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EC8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OCCUPY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AB7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437543.3 (0.2)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E05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00E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8AD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139834.0 (0.2)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F81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297709.3 (0.3)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FAE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F98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F9C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13B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381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3BC0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3A49E673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C68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PT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D3C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3751672.2 (1.8)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813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23157.4 (0.7)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E17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36630.8 (0.4)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4F5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1287261.0 (1.8)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17F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1701013.7 (1.6)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3F6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646678.6 (3.7)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9EF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56930.7 (8.9)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658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E8E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CA8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3488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350554C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A79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PSYCHOTH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263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720645.1 (0.3)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0E6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23157.4 (0.7)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74D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398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442977.7 (0.6)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969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80186.1 (0.1)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672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18161.7 (0.1)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97B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ED7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156162.2 (10.0)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F1F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03E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25E4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AC0A0A0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2AA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RADTHER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7E8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25479.7 (0.0)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882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708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9B0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322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25479.7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27D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078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5DC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24D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1BC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983F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7BB05AE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D7A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WOUND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8D4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4802871.7 (2.3)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1A2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8AC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48594.1 (0.5)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F1D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1237361.0 (1.7)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E25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3117731.7 (3.0)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CD7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370569.2 (2.1)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22D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FB5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BD0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28615.6 (1.6)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AA9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0B6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52CD0541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96B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ETOH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AE4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5496784.5 (2.6)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359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7F4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6F7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1455951.1 (2.0)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8D5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2738795.2 (2.6)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0EDC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1302038.2 (7.5)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69C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BEE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305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09D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934F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5164F565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7A5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FCE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3159013.6 (1.5)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0FD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C65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529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858606.3 (1.2)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4F0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1443143.8 (1.4)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E07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808660.8 (4.7)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FB8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48602.6 (7.6)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DF1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1AF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56E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F2F1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49CAA034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087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DEPRESS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C93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14208761.4 (6.7)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68B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73655.0 (2.1)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2CD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143371.2 (1.4)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D69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4429280.6 (6.2)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B44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8310575.1 (7.9)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E11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834095.8 (4.8)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905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43036.2 (6.7)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057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231376.3 (14.8)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7D7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143371.2 (8.0)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228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F054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222A923A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D4F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DVS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CF8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1380839.4 (0.7)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D50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409608.6 (11.5)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073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014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58717.0 (0.1)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BAC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431999.8 (0.4)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A1A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480514.1 (2.8)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C44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BE5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0F8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F07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863D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4579BB5D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7A2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FOOT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4E7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13428345.5 (6.3)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D1D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483263.6 (13.6)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53C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381166.9 (3.8)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493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6063548.7 (8.5)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9F1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5221359.9 (5.0)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EBE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747034.3 (4.3)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05D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244852.1 (38.2)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F70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287120.0 (18.3)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8D0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217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1A8F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6CF21018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A95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NEURO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3E2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26958286.7 (12.7)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40C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353023.5 (9.9)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ED5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1114367.1 (11.1)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CA0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8250591.8 (11.5)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104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14679790.2 (14.0)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D03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2148344.7 (12.4)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504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D23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287120.0 (18.3)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34F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125049.4 (7.0)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DA8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04A5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9AFC727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66F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PELVIC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3AD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3208657.1 (1.5)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48E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97396.2 (2.7)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ECD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5BF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1525055.1 (2.1)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734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1254022.9 (1.2)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C64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332182.8 (1.9)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ACC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A0E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218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F15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9B32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54128D57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CB8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lastRenderedPageBreak/>
              <w:t>RECTAL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DCC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2899437.9 (1.4)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AD9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F6D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6BC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839589.7 (1.2)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299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1868649.3 (1.8)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F78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191199.0 (1.1)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BB5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201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E4E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7EC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84F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C4EDB27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1B9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RETINAL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748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42564184.2 (20.1)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7F9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514912.8 (14.5)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679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1461498.1 (14.5)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24B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13169465.0 (18.4)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229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23332623.6 (22.2)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2DA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3841388.0 (22.2)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42C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11193.1 (1.7)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B81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67643.9 (4.3)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F2E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165459.6 (9.2)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F8E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B613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E61423B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68D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F6A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38897833.0 (18.4)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FF3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483263.6 (13.6)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065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866358.6 (8.6)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59A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11756329.3 (16.4)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176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21816816.8 (20.8)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27F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3792276.3 (21.9)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A64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48602.6 (7.6)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6A7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C55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134185.8 (7.5)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F14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F3A1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4FE19F0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83A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SUBST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D28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3793420.0 (1.8)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E4A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88B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42A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444075.1 (0.6)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AB4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2308160.0 (2.2)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A76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767191.0 (4.4)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F82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230957.6 (36.1)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ACD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43036.2 (2.7)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2C9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569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59E8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DCAE821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BAF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ETOHED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969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664810.0 (0.3)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7C5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ED1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780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29497.5 (0.0)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806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635312.5 (0.6)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BDB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E87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342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F5D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F0E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7435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0E750AD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E96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ASTHMAED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86E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911673.4 (0.4)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843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EBF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9FE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213022.2 (0.3)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133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608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698651.2 (4.0)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E75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0B2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CE1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F65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5BB7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3AECD838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C47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ASTHMAP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6F0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501016.9 (0.2)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89A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CBE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B57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477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3A4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501016.9 (2.9)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A44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B98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DDB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6F8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1F34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805EB94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BD6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DIAEDUC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EE5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25633562.8 (12.1)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004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888928.9 (25.0)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95F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458492.1 (4.5)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B77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9152751.4 (12.8)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398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11620867.5 (11.1)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11A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2540792.9 (14.7)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78E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187921.4 (29.3)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2C9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463204.7 (29.6)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DF4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320603.9 (17.8)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01B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0.319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4A9C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597A83E7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93B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DIETNUTR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8C3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39594660.9 (18.7)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DA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772928.4 (21.7)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589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1708765.2 (17.0)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349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14644755.3 (20.4)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F38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16657514.8 (15.8)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1D5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4568525.2 (26.4)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B0D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61968.0 (9.7)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8D0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550553.7 (35.2)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828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629650.5 (35.0)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731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8D68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23C233CC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2CC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EXERCISE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A64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28634162.9 (13.5)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3B5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642031.5 (18.1)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B6D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1104828.5 (11.0)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83C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11742992.4 (16.4)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B7D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10156765.3 (9.7)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B78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3982890.2 (23.0)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CE3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372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518375.7 (33.1)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848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486279.3 (27.0)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037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7AFD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16F5E537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E48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FAMPLAN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3EC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243559.2 (0.1)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49C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6B2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B90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243559.2 (0.3)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C65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C30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ECF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9E5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85A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5E0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0.902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988A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E462962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24D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GENETIC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B00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129505.0 (0.1)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386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163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22A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51423.9 (0.1)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2EC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394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EA8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452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78081.1 (5.0)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F7C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9A5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5679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26D2B4D1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951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GRWTHDEV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F41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560407.3 (0.3)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000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BE5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5A8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E2B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33F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560407.3 (3.2)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480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D7F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B52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E53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A04F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26022E24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7FA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lastRenderedPageBreak/>
              <w:t>INJPREV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1FA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2730939.3 (1.3)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335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AEB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134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270851.1 (0.4)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1CC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1700214.4 (1.6)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C88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759873.8 (4.4)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7CE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505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E59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98D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ADE7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589FBF1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EFE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STDPREV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15B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124816.9 (0.1)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A1B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9EC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319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124816.9 (0.2)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979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394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369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A759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700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9E6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0.970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9197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65BBE913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F4D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STRESMGT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917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1200815.5 (0.6)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1BA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058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CB6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327114.0 (0.5)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2E6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643103.3 (0.6)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E1F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230598.1 (1.3)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914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5AD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CD7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FC2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97FE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6B73C1E6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7D3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SUBSTED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250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1270976.5 (0.6)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888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C77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DB3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441213.8 (0.6)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C54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427601.9 (0.4)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C98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316088.4 (1.8)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E5C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43036.2 (6.7)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44E0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43036.2 (2.7)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39E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A4A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CB02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20F61082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7AE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TOBACED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F4E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7199974.3 (3.4)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9EA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540505.5 (15.2)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713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302599.8 (3.0)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312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2804735.7 (3.9)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A89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2552594.8 (2.4)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BFB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536333.9 (3.1)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B52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AC1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463204.7 (29.6)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42D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842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C527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4B0466D5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0C9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WTREDUC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D923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13671544.8 (6.5)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F1F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487977.2 (13.7)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CAA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261760.9 (2.6)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4EE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5621241.1 (7.8)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625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5256488.0 (5.0)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7CB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1728009.4 (10.0)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916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230957.6 (36.1)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127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85110.6 (5.4)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9CC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2D1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327B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7BFA382F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E48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OTHSERV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DF2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79113509.5 (37.3)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489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1782374.0 (50.2)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918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3742223.9 (37.1)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161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26672977.5 (37.2)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BB6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39585240.7 (37.7)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8E6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5981632.6 (34.5)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B8E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80311.6 (12.5)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20F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727140.7 (46.5)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2E1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541608.4 (30.1)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44E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1096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00263A2A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604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DIABTYP0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71B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 (0.5)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3ED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 (0.5)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85C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 (0.5)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961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 (0.5)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64DA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 (0.5)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A6E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 (0.5)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F67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0.2 (0.4)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E129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(0.2)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C8FF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 (0.5)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B614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F621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623E14A9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1F92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DIABTYP2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F45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 (0.5)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713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 (0.5)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5E9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 (0.5)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9A41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 (0.5)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697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 (0.5)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900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 (0.5)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7DB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0.8 (0.4)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A42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1.0 (0.2)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61B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0.7 (0.5)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1C8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09FD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3FDB5582" w14:textId="77777777" w:rsidTr="00A523FA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8ADD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DM2...1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F03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211831499.0 (100.0)</w:t>
            </w:r>
          </w:p>
        </w:tc>
        <w:tc>
          <w:tcPr>
            <w:tcW w:w="1224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379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3553913.0 (100.0)</w:t>
            </w:r>
          </w:p>
        </w:tc>
        <w:tc>
          <w:tcPr>
            <w:tcW w:w="1219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8E1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10077490.9 (100.0)</w:t>
            </w:r>
          </w:p>
        </w:tc>
        <w:tc>
          <w:tcPr>
            <w:tcW w:w="157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B93E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71741197.9 (100.0)</w:t>
            </w:r>
          </w:p>
        </w:tc>
        <w:tc>
          <w:tcPr>
            <w:tcW w:w="1494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36AB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105117328.0 (100.0)</w:t>
            </w:r>
          </w:p>
        </w:tc>
        <w:tc>
          <w:tcPr>
            <w:tcW w:w="132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3256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17337282.4 (100.0)</w:t>
            </w:r>
          </w:p>
        </w:tc>
        <w:tc>
          <w:tcPr>
            <w:tcW w:w="1409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DC85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640649.6 (100.0)</w:t>
            </w:r>
          </w:p>
        </w:tc>
        <w:tc>
          <w:tcPr>
            <w:tcW w:w="93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948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1565031.5 (100.0)</w:t>
            </w:r>
          </w:p>
        </w:tc>
        <w:tc>
          <w:tcPr>
            <w:tcW w:w="135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2AC7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1798605.6 (100.0)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FA6C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24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CAE4" w14:textId="77777777" w:rsidR="0032548D" w:rsidRDefault="003254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548D" w14:paraId="3F7CAF2D" w14:textId="77777777" w:rsidTr="00A523FA">
        <w:trPr>
          <w:cantSplit/>
          <w:jc w:val="center"/>
        </w:trPr>
        <w:tc>
          <w:tcPr>
            <w:tcW w:w="15142" w:type="dxa"/>
            <w:gridSpan w:val="12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3D68" w14:textId="77777777" w:rsidR="003254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Numbers are No. (%) unless otherwise noted.SD = standard deviation, IQR = interquartile range</w:t>
            </w:r>
          </w:p>
        </w:tc>
      </w:tr>
    </w:tbl>
    <w:p w14:paraId="2D591682" w14:textId="77777777" w:rsidR="00DF0A5A" w:rsidRDefault="00DF0A5A"/>
    <w:sectPr w:rsidR="00DF0A5A" w:rsidSect="00A523FA">
      <w:type w:val="continuous"/>
      <w:pgSz w:w="16838" w:h="11906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377405">
    <w:abstractNumId w:val="1"/>
  </w:num>
  <w:num w:numId="2" w16cid:durableId="1441803961">
    <w:abstractNumId w:val="2"/>
  </w:num>
  <w:num w:numId="3" w16cid:durableId="60708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2548D"/>
    <w:rsid w:val="0035500D"/>
    <w:rsid w:val="00362E65"/>
    <w:rsid w:val="004158F9"/>
    <w:rsid w:val="00457CF1"/>
    <w:rsid w:val="00747CCE"/>
    <w:rsid w:val="00793D0F"/>
    <w:rsid w:val="007B3E96"/>
    <w:rsid w:val="008F1F48"/>
    <w:rsid w:val="00901463"/>
    <w:rsid w:val="00946CB3"/>
    <w:rsid w:val="00A523FA"/>
    <w:rsid w:val="00AE18EF"/>
    <w:rsid w:val="00AE1BDD"/>
    <w:rsid w:val="00B3547C"/>
    <w:rsid w:val="00B4379D"/>
    <w:rsid w:val="00C27329"/>
    <w:rsid w:val="00C31EEB"/>
    <w:rsid w:val="00DF0A5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FBBB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7136</cp:lastModifiedBy>
  <cp:revision>11</cp:revision>
  <dcterms:created xsi:type="dcterms:W3CDTF">2017-02-28T11:18:00Z</dcterms:created>
  <dcterms:modified xsi:type="dcterms:W3CDTF">2022-07-21T21:31:00Z</dcterms:modified>
  <cp:category/>
</cp:coreProperties>
</file>