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rows, cols;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Get the number of rows and columns from the user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the number of rows: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 &amp;rows);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the number of columns: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scanf("%d", &amp;cols);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Declare the matrix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matrix[rows][cols];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Input the matrix elements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printf("Enter the matrix elements:\n");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printf("Enter element [%d][%d]: ", i, j);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scanf("%d", &amp;matrix[i][j]);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Display the original matrix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printf("\nOriginal Matrix:\n");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printf("%d\t", matrix[i][j]);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Transpose the matrix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transpose[cols][rows];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(int i = 0; i &lt; cols;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(int j = 0; j &lt; rows; j++)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transpose[i][j] = matrix[j][i];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Display the transposed matrix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printf("\nTransposed Matrix:\n");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(int i = 0; i &lt; cols; i++)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(int j = 0; j &lt; rows; j++)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printf("%d\t", transpose[i][j]);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