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2B31" w:rsidRDefault="00D22B31">
      <w:r>
        <w:t>Sonar Reports:</w:t>
      </w:r>
    </w:p>
    <w:p w:rsidR="00D22B31" w:rsidRDefault="00BD2F7F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31" w:rsidRDefault="00D22B31">
      <w:proofErr w:type="spellStart"/>
      <w:r>
        <w:t>Api</w:t>
      </w:r>
      <w:proofErr w:type="spellEnd"/>
      <w:r>
        <w:t xml:space="preserve"> Gateway:</w:t>
      </w:r>
    </w:p>
    <w:p w:rsidR="00D22B31" w:rsidRDefault="00D22B31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D22B31" w:rsidRDefault="00D22B31">
      <w:r>
        <w:lastRenderedPageBreak/>
        <w:t>Integration with ECS Containers:</w:t>
      </w:r>
    </w:p>
    <w:p w:rsidR="00D22B31" w:rsidRDefault="00D22B31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31" w:rsidRDefault="00D22B31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454983" w:rsidRDefault="00454983">
      <w:proofErr w:type="spellStart"/>
      <w:r>
        <w:lastRenderedPageBreak/>
        <w:t>Api</w:t>
      </w:r>
      <w:proofErr w:type="spellEnd"/>
      <w:r>
        <w:t xml:space="preserve"> Gateway Authorizer:</w:t>
      </w:r>
    </w:p>
    <w:p w:rsidR="00454983" w:rsidRDefault="00454983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B96" w:rsidRDefault="00F74B96">
      <w:r>
        <w:t>AWS Aurora:</w:t>
      </w:r>
    </w:p>
    <w:p w:rsidR="00F74B96" w:rsidRDefault="00F74B96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446C99" w:rsidRDefault="00446C99"/>
    <w:p w:rsidR="00F74B96" w:rsidRDefault="00F74B96">
      <w:r>
        <w:rPr>
          <w:noProof/>
        </w:rPr>
        <w:lastRenderedPageBreak/>
        <w:drawing>
          <wp:inline distT="0" distB="0" distL="0" distR="0">
            <wp:extent cx="5943600" cy="26467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>
      <w:proofErr w:type="spellStart"/>
      <w:r>
        <w:t>DynamoDB</w:t>
      </w:r>
      <w:proofErr w:type="spellEnd"/>
      <w:r>
        <w:t>:</w:t>
      </w:r>
    </w:p>
    <w:p w:rsidR="00105F3B" w:rsidRDefault="00105F3B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1B26" w:rsidRDefault="00101B26">
      <w:r>
        <w:lastRenderedPageBreak/>
        <w:t>ECS Cluster:</w:t>
      </w:r>
    </w:p>
    <w:p w:rsidR="00101B26" w:rsidRDefault="00101B26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B26" w:rsidRDefault="00101B26">
      <w:r>
        <w:t>ECS Service:</w:t>
      </w:r>
    </w:p>
    <w:p w:rsidR="00101B26" w:rsidRDefault="00101B26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1B26" w:rsidRDefault="00101B26">
      <w:r>
        <w:lastRenderedPageBreak/>
        <w:t xml:space="preserve">ECS </w:t>
      </w:r>
      <w:r w:rsidR="000B5D73">
        <w:t>Auto Scaling</w:t>
      </w:r>
      <w:r>
        <w:t>:</w:t>
      </w:r>
    </w:p>
    <w:p w:rsidR="00101B26" w:rsidRDefault="00101B26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B26" w:rsidRDefault="00101B26">
      <w:r>
        <w:t>ECS Tasks:</w:t>
      </w:r>
    </w:p>
    <w:p w:rsidR="00101B26" w:rsidRDefault="00101B26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1B26" w:rsidRDefault="00101B26">
      <w:r>
        <w:lastRenderedPageBreak/>
        <w:t>ELB:</w:t>
      </w:r>
    </w:p>
    <w:p w:rsidR="00101B26" w:rsidRDefault="00101B26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B26" w:rsidRDefault="00101B26">
      <w:r>
        <w:t>Target Group:</w:t>
      </w:r>
    </w:p>
    <w:p w:rsidR="00101B26" w:rsidRDefault="00101B26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B841CC" w:rsidRDefault="00B841CC">
      <w:r>
        <w:lastRenderedPageBreak/>
        <w:t>S3 bucket for hosting UI:</w:t>
      </w:r>
    </w:p>
    <w:p w:rsidR="00B841CC" w:rsidRDefault="00B841CC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1CC" w:rsidRDefault="00B841CC">
      <w:proofErr w:type="spellStart"/>
      <w:r>
        <w:t>CloudFront</w:t>
      </w:r>
      <w:proofErr w:type="spellEnd"/>
      <w:r>
        <w:t>:</w:t>
      </w:r>
    </w:p>
    <w:p w:rsidR="00B841CC" w:rsidRDefault="00B841CC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07144F" w:rsidRDefault="0007144F">
      <w:proofErr w:type="spellStart"/>
      <w:r>
        <w:lastRenderedPageBreak/>
        <w:t>CloudWatch</w:t>
      </w:r>
      <w:proofErr w:type="spellEnd"/>
      <w:r>
        <w:t xml:space="preserve"> Alarms for </w:t>
      </w:r>
      <w:r w:rsidR="000B5D73">
        <w:t>Auto Scaling</w:t>
      </w:r>
      <w:r>
        <w:t>:</w:t>
      </w:r>
    </w:p>
    <w:p w:rsidR="0007144F" w:rsidRDefault="0007144F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44F" w:rsidRDefault="0007144F">
      <w:proofErr w:type="gramStart"/>
      <w:r>
        <w:t>SNS :</w:t>
      </w:r>
      <w:proofErr w:type="gramEnd"/>
    </w:p>
    <w:p w:rsidR="0007144F" w:rsidRDefault="0007144F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8672AD" w:rsidRDefault="008672AD">
      <w:r>
        <w:lastRenderedPageBreak/>
        <w:t>SNS Subscriptions:</w:t>
      </w:r>
    </w:p>
    <w:p w:rsidR="008672AD" w:rsidRDefault="008672AD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399" w:rsidRDefault="00541399">
      <w:r>
        <w:t>AWS Lambda:</w:t>
      </w:r>
    </w:p>
    <w:p w:rsidR="00541399" w:rsidRDefault="00541399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105F3B" w:rsidRDefault="00105F3B"/>
    <w:p w:rsidR="00541399" w:rsidRDefault="00541399">
      <w:r>
        <w:lastRenderedPageBreak/>
        <w:t>Events:</w:t>
      </w:r>
    </w:p>
    <w:p w:rsidR="00541399" w:rsidRDefault="00541399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D3" w:rsidRDefault="000801D3">
      <w:proofErr w:type="spellStart"/>
      <w:r>
        <w:t>Cognito</w:t>
      </w:r>
      <w:proofErr w:type="spellEnd"/>
      <w:r>
        <w:t xml:space="preserve"> Authentication:</w:t>
      </w:r>
    </w:p>
    <w:p w:rsidR="000801D3" w:rsidRDefault="000801D3">
      <w:r>
        <w:rPr>
          <w:noProof/>
        </w:rPr>
        <w:drawing>
          <wp:inline distT="0" distB="0" distL="0" distR="0">
            <wp:extent cx="5943600" cy="2646759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D3" w:rsidRDefault="000801D3">
      <w:r>
        <w:rPr>
          <w:noProof/>
        </w:rPr>
        <w:lastRenderedPageBreak/>
        <w:drawing>
          <wp:inline distT="0" distB="0" distL="0" distR="0">
            <wp:extent cx="5943600" cy="2646759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01D3" w:rsidSect="009979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D2F7F"/>
    <w:rsid w:val="0007144F"/>
    <w:rsid w:val="000801D3"/>
    <w:rsid w:val="000B5D73"/>
    <w:rsid w:val="00101B26"/>
    <w:rsid w:val="00105F3B"/>
    <w:rsid w:val="001870FC"/>
    <w:rsid w:val="002C72C8"/>
    <w:rsid w:val="00446C99"/>
    <w:rsid w:val="00454983"/>
    <w:rsid w:val="00541399"/>
    <w:rsid w:val="008672AD"/>
    <w:rsid w:val="009979F3"/>
    <w:rsid w:val="00B841CC"/>
    <w:rsid w:val="00BD2F7F"/>
    <w:rsid w:val="00C708DA"/>
    <w:rsid w:val="00D22B31"/>
    <w:rsid w:val="00F74B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79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2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F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12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IIHT</Company>
  <LinksUpToDate>false</LinksUpToDate>
  <CharactersWithSpaces>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IT</cp:lastModifiedBy>
  <cp:revision>16</cp:revision>
  <dcterms:created xsi:type="dcterms:W3CDTF">2021-07-25T08:01:00Z</dcterms:created>
  <dcterms:modified xsi:type="dcterms:W3CDTF">2021-07-28T04:43:00Z</dcterms:modified>
</cp:coreProperties>
</file>