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ACA" w:rsidRPr="00574ACA" w:rsidRDefault="00574ACA" w:rsidP="00574AC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74ACA">
        <w:rPr>
          <w:rFonts w:ascii="Times New Roman" w:hAnsi="Times New Roman" w:cs="Times New Roman"/>
          <w:sz w:val="20"/>
          <w:szCs w:val="20"/>
        </w:rPr>
        <w:t>What do you mean by Internet security?</w:t>
      </w:r>
    </w:p>
    <w:p w:rsidR="00574ACA" w:rsidRPr="00574ACA" w:rsidRDefault="00574ACA" w:rsidP="00574AC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74ACA">
        <w:rPr>
          <w:rFonts w:ascii="Times New Roman" w:hAnsi="Times New Roman" w:cs="Times New Roman"/>
          <w:b/>
          <w:bCs/>
          <w:sz w:val="20"/>
          <w:szCs w:val="20"/>
        </w:rPr>
        <w:t>Internet security</w:t>
      </w:r>
      <w:r w:rsidRPr="00574ACA">
        <w:rPr>
          <w:rFonts w:ascii="Times New Roman" w:hAnsi="Times New Roman" w:cs="Times New Roman"/>
          <w:sz w:val="20"/>
          <w:szCs w:val="20"/>
        </w:rPr>
        <w:t> is defined as a process to create rules and actions to take to protect against attacks over the </w:t>
      </w:r>
      <w:r w:rsidRPr="00574ACA">
        <w:rPr>
          <w:rFonts w:ascii="Times New Roman" w:hAnsi="Times New Roman" w:cs="Times New Roman"/>
          <w:b/>
          <w:bCs/>
          <w:sz w:val="20"/>
          <w:szCs w:val="20"/>
        </w:rPr>
        <w:t>Internet</w:t>
      </w:r>
      <w:r w:rsidRPr="00574ACA">
        <w:rPr>
          <w:rFonts w:ascii="Times New Roman" w:hAnsi="Times New Roman" w:cs="Times New Roman"/>
          <w:sz w:val="20"/>
          <w:szCs w:val="20"/>
        </w:rPr>
        <w:t>. An example of </w:t>
      </w:r>
      <w:r w:rsidRPr="00574ACA">
        <w:rPr>
          <w:rFonts w:ascii="Times New Roman" w:hAnsi="Times New Roman" w:cs="Times New Roman"/>
          <w:b/>
          <w:bCs/>
          <w:sz w:val="20"/>
          <w:szCs w:val="20"/>
        </w:rPr>
        <w:t>Internet security</w:t>
      </w:r>
      <w:r w:rsidRPr="00574ACA">
        <w:rPr>
          <w:rFonts w:ascii="Times New Roman" w:hAnsi="Times New Roman" w:cs="Times New Roman"/>
          <w:sz w:val="20"/>
          <w:szCs w:val="20"/>
        </w:rPr>
        <w:t> is an online system that prevents credit card numbers from being stolen on a shopping website.</w:t>
      </w:r>
    </w:p>
    <w:p w:rsidR="00766F63" w:rsidRPr="00574ACA" w:rsidRDefault="00766F63" w:rsidP="00574AC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74ACA" w:rsidRPr="00574ACA" w:rsidRDefault="00574ACA" w:rsidP="00574AC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74ACA">
        <w:rPr>
          <w:rFonts w:ascii="Times New Roman" w:hAnsi="Times New Roman" w:cs="Times New Roman"/>
          <w:b/>
          <w:bCs/>
          <w:sz w:val="20"/>
          <w:szCs w:val="20"/>
        </w:rPr>
        <w:t>What is Computer Security?</w:t>
      </w:r>
    </w:p>
    <w:p w:rsidR="00574ACA" w:rsidRPr="00574ACA" w:rsidRDefault="00574ACA" w:rsidP="00574AC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74ACA">
        <w:rPr>
          <w:rFonts w:ascii="Times New Roman" w:hAnsi="Times New Roman" w:cs="Times New Roman"/>
          <w:sz w:val="20"/>
          <w:szCs w:val="20"/>
        </w:rPr>
        <w:t>Computer Security is the protection of computing systems and the data that they store or access.</w:t>
      </w:r>
    </w:p>
    <w:p w:rsidR="00574ACA" w:rsidRPr="00574ACA" w:rsidRDefault="00574ACA" w:rsidP="00574AC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74ACA">
        <w:rPr>
          <w:rFonts w:ascii="Times New Roman" w:hAnsi="Times New Roman" w:cs="Times New Roman"/>
          <w:b/>
          <w:bCs/>
          <w:sz w:val="20"/>
          <w:szCs w:val="20"/>
        </w:rPr>
        <w:t>Why is Computer Security Important?</w:t>
      </w:r>
    </w:p>
    <w:p w:rsidR="00574ACA" w:rsidRPr="00574ACA" w:rsidRDefault="00574ACA" w:rsidP="00574AC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74ACA">
        <w:rPr>
          <w:rFonts w:ascii="Times New Roman" w:hAnsi="Times New Roman" w:cs="Times New Roman"/>
          <w:sz w:val="20"/>
          <w:szCs w:val="20"/>
        </w:rPr>
        <w:t>Computer Security allows the University to carry out its mission by:</w:t>
      </w:r>
    </w:p>
    <w:p w:rsidR="00574ACA" w:rsidRPr="00574ACA" w:rsidRDefault="00574ACA" w:rsidP="00574AC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74ACA">
        <w:rPr>
          <w:rFonts w:ascii="Times New Roman" w:hAnsi="Times New Roman" w:cs="Times New Roman"/>
          <w:sz w:val="20"/>
          <w:szCs w:val="20"/>
        </w:rPr>
        <w:t>Enabling people to carry out their jobs, education, and research</w:t>
      </w:r>
    </w:p>
    <w:p w:rsidR="00574ACA" w:rsidRPr="00574ACA" w:rsidRDefault="00574ACA" w:rsidP="00574AC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74ACA">
        <w:rPr>
          <w:rFonts w:ascii="Times New Roman" w:hAnsi="Times New Roman" w:cs="Times New Roman"/>
          <w:sz w:val="20"/>
          <w:szCs w:val="20"/>
        </w:rPr>
        <w:t>Supporting critical business process</w:t>
      </w:r>
    </w:p>
    <w:p w:rsidR="00574ACA" w:rsidRPr="00574ACA" w:rsidRDefault="00574ACA" w:rsidP="00574AC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74ACA">
        <w:rPr>
          <w:rFonts w:ascii="Times New Roman" w:hAnsi="Times New Roman" w:cs="Times New Roman"/>
          <w:sz w:val="20"/>
          <w:szCs w:val="20"/>
        </w:rPr>
        <w:t>Protecting personal and sensitive information</w:t>
      </w:r>
    </w:p>
    <w:p w:rsidR="00574ACA" w:rsidRPr="00574ACA" w:rsidRDefault="00574ACA" w:rsidP="00574AC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74ACA">
        <w:rPr>
          <w:rFonts w:ascii="Times New Roman" w:hAnsi="Times New Roman" w:cs="Times New Roman"/>
          <w:b/>
          <w:bCs/>
          <w:sz w:val="20"/>
          <w:szCs w:val="20"/>
        </w:rPr>
        <w:t>Why do </w:t>
      </w:r>
      <w:r w:rsidRPr="00574ACA">
        <w:rPr>
          <w:rFonts w:ascii="Times New Roman" w:hAnsi="Times New Roman" w:cs="Times New Roman"/>
          <w:b/>
          <w:bCs/>
          <w:i/>
          <w:iCs/>
          <w:sz w:val="20"/>
          <w:szCs w:val="20"/>
        </w:rPr>
        <w:t>I</w:t>
      </w:r>
      <w:r w:rsidRPr="00574ACA">
        <w:rPr>
          <w:rFonts w:ascii="Times New Roman" w:hAnsi="Times New Roman" w:cs="Times New Roman"/>
          <w:b/>
          <w:bCs/>
          <w:sz w:val="20"/>
          <w:szCs w:val="20"/>
        </w:rPr>
        <w:t> need to learn about Computer Security? Isn't this just an I.T. problem?</w:t>
      </w:r>
    </w:p>
    <w:p w:rsidR="00574ACA" w:rsidRPr="00574ACA" w:rsidRDefault="00574ACA" w:rsidP="00574AC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74ACA">
        <w:rPr>
          <w:rFonts w:ascii="Times New Roman" w:hAnsi="Times New Roman" w:cs="Times New Roman"/>
          <w:sz w:val="20"/>
          <w:szCs w:val="20"/>
        </w:rPr>
        <w:t>Good Security Standards follow the "90 / 10" Rule:</w:t>
      </w:r>
    </w:p>
    <w:p w:rsidR="00574ACA" w:rsidRPr="00574ACA" w:rsidRDefault="00574ACA" w:rsidP="00574AC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74ACA">
        <w:rPr>
          <w:rFonts w:ascii="Times New Roman" w:hAnsi="Times New Roman" w:cs="Times New Roman"/>
          <w:sz w:val="20"/>
          <w:szCs w:val="20"/>
        </w:rPr>
        <w:t>10% of security safeguards are technical.</w:t>
      </w:r>
    </w:p>
    <w:p w:rsidR="00574ACA" w:rsidRPr="00574ACA" w:rsidRDefault="00574ACA" w:rsidP="00574AC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74ACA">
        <w:rPr>
          <w:rFonts w:ascii="Times New Roman" w:hAnsi="Times New Roman" w:cs="Times New Roman"/>
          <w:sz w:val="20"/>
          <w:szCs w:val="20"/>
        </w:rPr>
        <w:t>90% of security safeguards rely on the computer user ("YOU") to adhere to good computing practices</w:t>
      </w:r>
    </w:p>
    <w:p w:rsidR="00574ACA" w:rsidRPr="00574ACA" w:rsidRDefault="00574ACA" w:rsidP="00574ACA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sectPr w:rsidR="00574ACA" w:rsidRPr="00574ACA" w:rsidSect="00766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D247F"/>
    <w:multiLevelType w:val="multilevel"/>
    <w:tmpl w:val="C38A00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B67A0B"/>
    <w:multiLevelType w:val="multilevel"/>
    <w:tmpl w:val="7D64C4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4ACA"/>
    <w:rsid w:val="00574ACA"/>
    <w:rsid w:val="00766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fuvd">
    <w:name w:val="ilfuvd"/>
    <w:basedOn w:val="DefaultParagraphFont"/>
    <w:rsid w:val="00574ACA"/>
  </w:style>
  <w:style w:type="paragraph" w:styleId="NormalWeb">
    <w:name w:val="Normal (Web)"/>
    <w:basedOn w:val="Normal"/>
    <w:uiPriority w:val="99"/>
    <w:semiHidden/>
    <w:unhideWhenUsed/>
    <w:rsid w:val="00574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4ACA"/>
    <w:rPr>
      <w:b/>
      <w:bCs/>
    </w:rPr>
  </w:style>
  <w:style w:type="character" w:styleId="Emphasis">
    <w:name w:val="Emphasis"/>
    <w:basedOn w:val="DefaultParagraphFont"/>
    <w:uiPriority w:val="20"/>
    <w:qFormat/>
    <w:rsid w:val="00574AC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0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3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2018-05-27T04:18:00Z</dcterms:created>
  <dcterms:modified xsi:type="dcterms:W3CDTF">2018-05-27T04:36:00Z</dcterms:modified>
</cp:coreProperties>
</file>