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5DBF" w14:textId="77777777" w:rsidR="003044E2" w:rsidRDefault="003044E2" w:rsidP="003044E2">
      <w:pPr>
        <w:rPr>
          <w:rFonts w:ascii="Nunito" w:eastAsia="Nunito" w:hAnsi="Nunito" w:cs="Nunito"/>
          <w:b/>
          <w:sz w:val="30"/>
          <w:szCs w:val="30"/>
        </w:rPr>
      </w:pPr>
      <w:r>
        <w:rPr>
          <w:rFonts w:ascii="Nunito" w:eastAsia="Nunito" w:hAnsi="Nunito" w:cs="Nunito"/>
          <w:b/>
          <w:sz w:val="30"/>
          <w:szCs w:val="30"/>
        </w:rPr>
        <w:t>For your homework you will assemble 20 genes.</w:t>
      </w:r>
    </w:p>
    <w:p w14:paraId="6754588D" w14:textId="77777777" w:rsidR="003044E2" w:rsidRDefault="003044E2" w:rsidP="003044E2">
      <w:pPr>
        <w:rPr>
          <w:rFonts w:ascii="Nunito" w:eastAsia="Nunito" w:hAnsi="Nunito" w:cs="Nunito"/>
          <w:b/>
          <w:sz w:val="30"/>
          <w:szCs w:val="30"/>
        </w:rPr>
      </w:pPr>
    </w:p>
    <w:p w14:paraId="29D61648" w14:textId="77777777" w:rsidR="003044E2" w:rsidRDefault="003044E2" w:rsidP="003044E2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Answer the following questions:</w:t>
      </w:r>
    </w:p>
    <w:p w14:paraId="152181B4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41799D0C" w14:textId="77777777" w:rsidR="003044E2" w:rsidRDefault="003044E2" w:rsidP="003044E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1.</w:t>
      </w:r>
      <w:r>
        <w:rPr>
          <w:rFonts w:ascii="Nunito Light" w:eastAsia="Nunito Light" w:hAnsi="Nunito Light" w:cs="Nunito Light"/>
        </w:rPr>
        <w:tab/>
        <w:t>What is the purpose of High Performance Computing (HPC) and when might you use an HPC cluster?</w:t>
      </w:r>
    </w:p>
    <w:p w14:paraId="718ABA36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72169630" w14:textId="07692BDA" w:rsidR="003044E2" w:rsidRDefault="00971393" w:rsidP="003044E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An HPC cluster allows for higher computer power which allows complex tasks to be done and at a faster rate than a normal computer. You would use an HPC cluster if you have a task that requires a lot of computing power or would take a long time on your personal computer.</w:t>
      </w:r>
    </w:p>
    <w:p w14:paraId="678C90EB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16A06D5A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238FD157" w14:textId="77777777" w:rsidR="003044E2" w:rsidRDefault="003044E2" w:rsidP="003044E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2.</w:t>
      </w:r>
      <w:r>
        <w:rPr>
          <w:rFonts w:ascii="Nunito Light" w:eastAsia="Nunito Light" w:hAnsi="Nunito Light" w:cs="Nunito Light"/>
        </w:rPr>
        <w:tab/>
        <w:t>What is a slurm script? Print the path of your slurm script here (including file name).</w:t>
      </w:r>
    </w:p>
    <w:p w14:paraId="5F5EC08F" w14:textId="036229C0" w:rsidR="003044E2" w:rsidRDefault="003044E2" w:rsidP="003044E2">
      <w:pPr>
        <w:rPr>
          <w:rFonts w:ascii="Nunito Light" w:eastAsia="Nunito Light" w:hAnsi="Nunito Light" w:cs="Nunito Light"/>
        </w:rPr>
      </w:pPr>
    </w:p>
    <w:p w14:paraId="67E85395" w14:textId="73369EAE" w:rsidR="00AF1DE5" w:rsidRPr="00AF1DE5" w:rsidRDefault="00AF1DE5" w:rsidP="003044E2">
      <w:pPr>
        <w:rPr>
          <w:rFonts w:ascii="Nunito" w:eastAsia="Nunito Light" w:hAnsi="Nunito" w:cs="Nunito Light"/>
          <w:color w:val="000000" w:themeColor="text1"/>
        </w:rPr>
      </w:pPr>
      <w:r w:rsidRPr="00AF1DE5">
        <w:rPr>
          <w:rFonts w:ascii="Nunito" w:hAnsi="Nunito" w:cs="Menlo"/>
          <w:color w:val="000000" w:themeColor="text1"/>
          <w:lang w:val="en-US"/>
        </w:rPr>
        <w:t>/data/gpfs/assoc/biol_bids-2/</w:t>
      </w:r>
      <w:r w:rsidRPr="00AF1DE5">
        <w:rPr>
          <w:rFonts w:ascii="Nunito" w:hAnsi="Nunito" w:cs="Menlo"/>
          <w:color w:val="000000" w:themeColor="text1"/>
          <w:lang w:val="en-US"/>
        </w:rPr>
        <w:t>abby</w:t>
      </w:r>
      <w:r w:rsidRPr="00AF1DE5">
        <w:rPr>
          <w:rFonts w:ascii="Nunito" w:hAnsi="Nunito" w:cs="Menlo"/>
          <w:color w:val="000000" w:themeColor="text1"/>
          <w:lang w:val="en-US"/>
        </w:rPr>
        <w:t>/atram.slurm.sh</w:t>
      </w:r>
    </w:p>
    <w:p w14:paraId="23E8AF90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30A3F2D7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1CA7FF8B" w14:textId="77777777" w:rsidR="003044E2" w:rsidRDefault="003044E2" w:rsidP="003044E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3.</w:t>
      </w:r>
      <w:r>
        <w:rPr>
          <w:rFonts w:ascii="Nunito Light" w:eastAsia="Nunito Light" w:hAnsi="Nunito Light" w:cs="Nunito Light"/>
        </w:rPr>
        <w:tab/>
        <w:t>What is the path to your gene assemblies on pronghorn (i.e., output files).</w:t>
      </w:r>
    </w:p>
    <w:p w14:paraId="74033E60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6D66E352" w14:textId="62D90A82" w:rsidR="00AF1DE5" w:rsidRPr="00AF1DE5" w:rsidRDefault="00AF1DE5" w:rsidP="00AF1DE5">
      <w:pPr>
        <w:rPr>
          <w:rFonts w:ascii="Nunito" w:eastAsia="Nunito Light" w:hAnsi="Nunito" w:cs="Nunito Light"/>
          <w:color w:val="000000" w:themeColor="text1"/>
        </w:rPr>
      </w:pPr>
      <w:r w:rsidRPr="00AF1DE5">
        <w:rPr>
          <w:rFonts w:ascii="Nunito" w:hAnsi="Nunito" w:cs="Menlo"/>
          <w:color w:val="000000" w:themeColor="text1"/>
          <w:lang w:val="en-US"/>
        </w:rPr>
        <w:t>/data/gpfs/assoc/biol_bids-2/</w:t>
      </w:r>
      <w:r w:rsidRPr="00AF1DE5">
        <w:rPr>
          <w:rFonts w:ascii="Nunito" w:hAnsi="Nunito" w:cs="Menlo"/>
          <w:color w:val="000000" w:themeColor="text1"/>
          <w:lang w:val="en-US"/>
        </w:rPr>
        <w:t>abby</w:t>
      </w:r>
      <w:r w:rsidRPr="00AF1DE5">
        <w:rPr>
          <w:rFonts w:ascii="Nunito" w:hAnsi="Nunito" w:cs="Menlo"/>
          <w:color w:val="000000" w:themeColor="text1"/>
          <w:lang w:val="en-US"/>
        </w:rPr>
        <w:t>/atram_out/</w:t>
      </w:r>
    </w:p>
    <w:p w14:paraId="3B7CE2A2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01429EDB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73D4E171" w14:textId="77777777" w:rsidR="003044E2" w:rsidRDefault="003044E2" w:rsidP="003044E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4.</w:t>
      </w:r>
      <w:r>
        <w:rPr>
          <w:rFonts w:ascii="Nunito Light" w:eastAsia="Nunito Light" w:hAnsi="Nunito Light" w:cs="Nunito Light"/>
        </w:rPr>
        <w:tab/>
        <w:t>How many CPUs per task did you ask for?</w:t>
      </w:r>
    </w:p>
    <w:p w14:paraId="48D99A7F" w14:textId="18B9FC85" w:rsidR="003044E2" w:rsidRDefault="003044E2" w:rsidP="003044E2">
      <w:pPr>
        <w:rPr>
          <w:rFonts w:ascii="Nunito Light" w:eastAsia="Nunito Light" w:hAnsi="Nunito Light" w:cs="Nunito Light"/>
        </w:rPr>
      </w:pPr>
    </w:p>
    <w:p w14:paraId="32194BB1" w14:textId="523A651D" w:rsidR="00AF1DE5" w:rsidRDefault="00AF1DE5" w:rsidP="003044E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1</w:t>
      </w:r>
      <w:r w:rsidR="00DE2131">
        <w:rPr>
          <w:rFonts w:ascii="Nunito Light" w:eastAsia="Nunito Light" w:hAnsi="Nunito Light" w:cs="Nunito Light"/>
        </w:rPr>
        <w:t>0</w:t>
      </w:r>
      <w:r>
        <w:rPr>
          <w:rFonts w:ascii="Nunito Light" w:eastAsia="Nunito Light" w:hAnsi="Nunito Light" w:cs="Nunito Light"/>
        </w:rPr>
        <w:t xml:space="preserve"> CPU</w:t>
      </w:r>
      <w:r w:rsidR="00DE2131">
        <w:rPr>
          <w:rFonts w:ascii="Nunito Light" w:eastAsia="Nunito Light" w:hAnsi="Nunito Light" w:cs="Nunito Light"/>
        </w:rPr>
        <w:t>s</w:t>
      </w:r>
      <w:r>
        <w:rPr>
          <w:rFonts w:ascii="Nunito Light" w:eastAsia="Nunito Light" w:hAnsi="Nunito Light" w:cs="Nunito Light"/>
        </w:rPr>
        <w:t xml:space="preserve"> per task</w:t>
      </w:r>
    </w:p>
    <w:p w14:paraId="47F8F39D" w14:textId="6A0A06A5" w:rsidR="003044E2" w:rsidRDefault="003044E2" w:rsidP="003044E2">
      <w:pPr>
        <w:rPr>
          <w:rFonts w:ascii="Nunito Light" w:eastAsia="Nunito Light" w:hAnsi="Nunito Light" w:cs="Nunito Light"/>
        </w:rPr>
      </w:pPr>
    </w:p>
    <w:p w14:paraId="1DADD15E" w14:textId="77777777" w:rsidR="00AF1DE5" w:rsidRDefault="00AF1DE5" w:rsidP="003044E2">
      <w:pPr>
        <w:rPr>
          <w:rFonts w:ascii="Nunito Light" w:eastAsia="Nunito Light" w:hAnsi="Nunito Light" w:cs="Nunito Light"/>
        </w:rPr>
      </w:pPr>
    </w:p>
    <w:p w14:paraId="34A6A70D" w14:textId="77777777" w:rsidR="003044E2" w:rsidRDefault="003044E2" w:rsidP="003044E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5.</w:t>
      </w:r>
      <w:r>
        <w:rPr>
          <w:rFonts w:ascii="Nunito Light" w:eastAsia="Nunito Light" w:hAnsi="Nunito Light" w:cs="Nunito Light"/>
        </w:rPr>
        <w:tab/>
        <w:t>How many genes assembled?</w:t>
      </w:r>
    </w:p>
    <w:p w14:paraId="78636F77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49EE10E5" w14:textId="02063D3C" w:rsidR="003044E2" w:rsidRDefault="00AF1DE5" w:rsidP="003044E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20 genes assembled</w:t>
      </w:r>
    </w:p>
    <w:p w14:paraId="4D0AFB41" w14:textId="4467D22E" w:rsidR="003044E2" w:rsidRDefault="003044E2" w:rsidP="003044E2">
      <w:pPr>
        <w:rPr>
          <w:rFonts w:ascii="Nunito Light" w:eastAsia="Nunito Light" w:hAnsi="Nunito Light" w:cs="Nunito Light"/>
        </w:rPr>
      </w:pPr>
    </w:p>
    <w:p w14:paraId="5DF70F12" w14:textId="77777777" w:rsidR="00AF1DE5" w:rsidRDefault="00AF1DE5" w:rsidP="003044E2">
      <w:pPr>
        <w:rPr>
          <w:rFonts w:ascii="Nunito Light" w:eastAsia="Nunito Light" w:hAnsi="Nunito Light" w:cs="Nunito Light"/>
        </w:rPr>
      </w:pPr>
    </w:p>
    <w:p w14:paraId="3955D331" w14:textId="3045CC6E" w:rsidR="003044E2" w:rsidRDefault="003044E2" w:rsidP="003044E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6.</w:t>
      </w:r>
      <w:r>
        <w:rPr>
          <w:rFonts w:ascii="Nunito Light" w:eastAsia="Nunito Light" w:hAnsi="Nunito Light" w:cs="Nunito Light"/>
        </w:rPr>
        <w:tab/>
        <w:t>Did all genes assemble?  Why or why not?</w:t>
      </w:r>
    </w:p>
    <w:p w14:paraId="00C0642B" w14:textId="6FCF6EAE" w:rsidR="00AF1DE5" w:rsidRDefault="00AF1DE5" w:rsidP="003044E2">
      <w:pPr>
        <w:rPr>
          <w:rFonts w:ascii="Nunito Light" w:eastAsia="Nunito Light" w:hAnsi="Nunito Light" w:cs="Nunito Light"/>
        </w:rPr>
      </w:pPr>
    </w:p>
    <w:p w14:paraId="03D5F7BC" w14:textId="53B36389" w:rsidR="00AF1DE5" w:rsidRDefault="00AF1DE5" w:rsidP="003044E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Yes, I didn’t receive any error messages</w:t>
      </w:r>
      <w:r w:rsidR="004812C2">
        <w:rPr>
          <w:rFonts w:ascii="Nunito Light" w:eastAsia="Nunito Light" w:hAnsi="Nunito Light" w:cs="Nunito Light"/>
        </w:rPr>
        <w:t xml:space="preserve"> and I can see all files in my atram_out directory.</w:t>
      </w:r>
    </w:p>
    <w:p w14:paraId="3C7D43D5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2CA015DA" w14:textId="3F513646" w:rsidR="003044E2" w:rsidRDefault="003044E2" w:rsidP="003044E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lastRenderedPageBreak/>
        <w:t>7.</w:t>
      </w:r>
      <w:r>
        <w:rPr>
          <w:rFonts w:ascii="Nunito Light" w:eastAsia="Nunito Light" w:hAnsi="Nunito Light" w:cs="Nunito Light"/>
        </w:rPr>
        <w:tab/>
        <w:t>How long did it take for them to assemble? What processes might have slowed this down?</w:t>
      </w:r>
    </w:p>
    <w:p w14:paraId="299BFB31" w14:textId="009498F8" w:rsidR="00464693" w:rsidRDefault="00464693" w:rsidP="003044E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It took 33 minutes and 17 seconds to complete. I could have increased the number of CPUs per task to increase the speed of completiong.</w:t>
      </w:r>
    </w:p>
    <w:p w14:paraId="14730D03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1CC6E424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152AE776" w14:textId="77777777" w:rsidR="003044E2" w:rsidRDefault="003044E2" w:rsidP="003044E2">
      <w:pPr>
        <w:rPr>
          <w:rFonts w:ascii="Nunito Light" w:eastAsia="Nunito Light" w:hAnsi="Nunito Light" w:cs="Nunito Light"/>
        </w:rPr>
      </w:pPr>
    </w:p>
    <w:p w14:paraId="47991322" w14:textId="77777777" w:rsidR="00FC5426" w:rsidRDefault="00FC5426"/>
    <w:sectPr w:rsidR="00FC54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Nunito Light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E2"/>
    <w:rsid w:val="000672FC"/>
    <w:rsid w:val="003044E2"/>
    <w:rsid w:val="00464693"/>
    <w:rsid w:val="004812C2"/>
    <w:rsid w:val="005F301D"/>
    <w:rsid w:val="00971393"/>
    <w:rsid w:val="00AF1DE5"/>
    <w:rsid w:val="00B33783"/>
    <w:rsid w:val="00DE2131"/>
    <w:rsid w:val="00FB767C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674A6"/>
  <w15:chartTrackingRefBased/>
  <w15:docId w15:val="{36AB5543-82F7-054F-BA7F-91E29AC9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4E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Miller</dc:creator>
  <cp:keywords/>
  <dc:description/>
  <cp:lastModifiedBy>Abigail Miller</cp:lastModifiedBy>
  <cp:revision>5</cp:revision>
  <dcterms:created xsi:type="dcterms:W3CDTF">2023-04-25T22:08:00Z</dcterms:created>
  <dcterms:modified xsi:type="dcterms:W3CDTF">2023-04-26T22:06:00Z</dcterms:modified>
</cp:coreProperties>
</file>