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3BC6" w14:textId="77777777" w:rsidR="00585F38" w:rsidRPr="00BB7B00" w:rsidRDefault="00E32E9F" w:rsidP="0066749A">
      <w:pPr>
        <w:spacing w:after="0" w:line="240" w:lineRule="auto"/>
        <w:rPr>
          <w:b/>
          <w:sz w:val="24"/>
          <w:szCs w:val="24"/>
        </w:rPr>
      </w:pPr>
      <w:r w:rsidRPr="00BB7B00">
        <w:rPr>
          <w:b/>
          <w:sz w:val="24"/>
          <w:szCs w:val="24"/>
        </w:rPr>
        <w:t xml:space="preserve">BE2080 </w:t>
      </w:r>
      <w:r w:rsidR="00B245B6">
        <w:rPr>
          <w:b/>
          <w:sz w:val="24"/>
          <w:szCs w:val="24"/>
        </w:rPr>
        <w:t>Week1 Assignment</w:t>
      </w:r>
    </w:p>
    <w:p w14:paraId="041FABEC" w14:textId="71B473B0" w:rsidR="00265CCA" w:rsidRPr="00265CCA" w:rsidRDefault="00265CCA" w:rsidP="00265CCA">
      <w:pPr>
        <w:spacing w:after="0"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C156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text-formatted data </w:t>
      </w:r>
      <w:r w:rsidR="00DC156F">
        <w:rPr>
          <w:sz w:val="24"/>
          <w:szCs w:val="24"/>
        </w:rPr>
        <w:t xml:space="preserve">(HW1.txt) </w:t>
      </w:r>
      <w:r>
        <w:rPr>
          <w:sz w:val="24"/>
          <w:szCs w:val="24"/>
        </w:rPr>
        <w:t>and p</w:t>
      </w:r>
      <w:r w:rsidRPr="00265CCA">
        <w:rPr>
          <w:sz w:val="24"/>
          <w:szCs w:val="24"/>
        </w:rPr>
        <w:t>lot</w:t>
      </w:r>
      <w:r w:rsidR="00DC156F">
        <w:rPr>
          <w:sz w:val="24"/>
          <w:szCs w:val="24"/>
        </w:rPr>
        <w:t xml:space="preserve"> its data</w:t>
      </w:r>
      <w:r>
        <w:rPr>
          <w:sz w:val="24"/>
          <w:szCs w:val="24"/>
        </w:rPr>
        <w:t xml:space="preserve"> interactively.</w:t>
      </w:r>
      <w:r w:rsidRPr="00265CCA">
        <w:rPr>
          <w:sz w:val="24"/>
          <w:szCs w:val="24"/>
        </w:rPr>
        <w:t xml:space="preserve"> </w:t>
      </w:r>
    </w:p>
    <w:p w14:paraId="4E1323C6" w14:textId="77777777" w:rsidR="00265CCA" w:rsidRPr="00265CCA" w:rsidRDefault="00265CCA" w:rsidP="00265CC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65CCA">
        <w:rPr>
          <w:sz w:val="24"/>
          <w:szCs w:val="24"/>
        </w:rPr>
        <w:t>Save the enclosed HW</w:t>
      </w:r>
      <w:r w:rsidR="00DC44B2">
        <w:rPr>
          <w:sz w:val="24"/>
          <w:szCs w:val="24"/>
        </w:rPr>
        <w:t>1</w:t>
      </w:r>
      <w:r w:rsidRPr="00265CCA">
        <w:rPr>
          <w:sz w:val="24"/>
          <w:szCs w:val="24"/>
        </w:rPr>
        <w:t>.txt to your computer</w:t>
      </w:r>
      <w:r w:rsidR="00C22382">
        <w:rPr>
          <w:sz w:val="24"/>
          <w:szCs w:val="24"/>
        </w:rPr>
        <w:t>.</w:t>
      </w:r>
    </w:p>
    <w:p w14:paraId="4F502EC2" w14:textId="77777777" w:rsidR="00265CCA" w:rsidRPr="00265CCA" w:rsidRDefault="00265CCA" w:rsidP="00265CC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65CCA">
        <w:rPr>
          <w:sz w:val="24"/>
          <w:szCs w:val="24"/>
        </w:rPr>
        <w:t xml:space="preserve">Use the interactive ‘Import Data’ option from your </w:t>
      </w:r>
      <w:proofErr w:type="spellStart"/>
      <w:r w:rsidRPr="00265CCA">
        <w:rPr>
          <w:sz w:val="24"/>
          <w:szCs w:val="24"/>
        </w:rPr>
        <w:t>Matlab</w:t>
      </w:r>
      <w:proofErr w:type="spellEnd"/>
      <w:r w:rsidRPr="00265CCA">
        <w:rPr>
          <w:sz w:val="24"/>
          <w:szCs w:val="24"/>
        </w:rPr>
        <w:t xml:space="preserve"> software </w:t>
      </w:r>
      <w:r w:rsidR="00AD0BF1">
        <w:rPr>
          <w:sz w:val="24"/>
          <w:szCs w:val="24"/>
        </w:rPr>
        <w:t>to read in this data</w:t>
      </w:r>
      <w:r w:rsidR="00C22382">
        <w:rPr>
          <w:sz w:val="24"/>
          <w:szCs w:val="24"/>
        </w:rPr>
        <w:t xml:space="preserve">. Please note that the default “Output Type” is set to Table in newer </w:t>
      </w:r>
      <w:proofErr w:type="spellStart"/>
      <w:r w:rsidR="00C22382">
        <w:rPr>
          <w:sz w:val="24"/>
          <w:szCs w:val="24"/>
        </w:rPr>
        <w:t>Matlab</w:t>
      </w:r>
      <w:proofErr w:type="spellEnd"/>
      <w:r w:rsidR="00C22382">
        <w:rPr>
          <w:sz w:val="24"/>
          <w:szCs w:val="24"/>
        </w:rPr>
        <w:t xml:space="preserve">. You </w:t>
      </w:r>
      <w:proofErr w:type="gramStart"/>
      <w:r w:rsidR="00C22382">
        <w:rPr>
          <w:sz w:val="24"/>
          <w:szCs w:val="24"/>
        </w:rPr>
        <w:t>have to</w:t>
      </w:r>
      <w:proofErr w:type="gramEnd"/>
      <w:r w:rsidR="00C22382">
        <w:rPr>
          <w:sz w:val="24"/>
          <w:szCs w:val="24"/>
        </w:rPr>
        <w:t xml:space="preserve"> change it by selecting “Numeric Matrix” in order to import the file as a matrix. </w:t>
      </w:r>
    </w:p>
    <w:p w14:paraId="521E9B6C" w14:textId="77777777" w:rsidR="00265CCA" w:rsidRPr="00265CCA" w:rsidRDefault="00265CCA" w:rsidP="00265CC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65CCA">
        <w:rPr>
          <w:sz w:val="24"/>
          <w:szCs w:val="24"/>
        </w:rPr>
        <w:t>Use the interactive plot option from the menu bar to plot the data</w:t>
      </w:r>
      <w:r w:rsidR="00AD0BF1">
        <w:rPr>
          <w:sz w:val="24"/>
          <w:szCs w:val="24"/>
        </w:rPr>
        <w:t>.</w:t>
      </w:r>
    </w:p>
    <w:p w14:paraId="7B3D5AFE" w14:textId="0FFB2938" w:rsidR="00C06CAF" w:rsidRDefault="00C06CAF" w:rsidP="00C06CAF">
      <w:pPr>
        <w:spacing w:after="0" w:line="240" w:lineRule="auto"/>
        <w:rPr>
          <w:b/>
          <w:sz w:val="24"/>
          <w:szCs w:val="24"/>
        </w:rPr>
      </w:pPr>
      <w:r w:rsidRPr="00C06CAF">
        <w:rPr>
          <w:b/>
          <w:sz w:val="24"/>
          <w:szCs w:val="24"/>
        </w:rPr>
        <w:t xml:space="preserve">Submission: </w:t>
      </w:r>
      <w:r w:rsidRPr="00C06CAF">
        <w:rPr>
          <w:sz w:val="24"/>
          <w:szCs w:val="24"/>
        </w:rPr>
        <w:t>copy and paste the figure you created in your homework for submission</w:t>
      </w:r>
      <w:r w:rsidRPr="00C06CAF">
        <w:rPr>
          <w:b/>
          <w:sz w:val="24"/>
          <w:szCs w:val="24"/>
        </w:rPr>
        <w:t xml:space="preserve"> </w:t>
      </w:r>
    </w:p>
    <w:p w14:paraId="3168F27B" w14:textId="4CC39C4E" w:rsidR="001A6A3F" w:rsidRPr="00C06CAF" w:rsidRDefault="001A6A3F" w:rsidP="00C06CAF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288521" wp14:editId="69E9E358">
            <wp:extent cx="3584575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8BD87" w14:textId="77777777" w:rsidR="00027E00" w:rsidRDefault="00027E00" w:rsidP="00597041">
      <w:pPr>
        <w:spacing w:after="0" w:line="240" w:lineRule="auto"/>
        <w:ind w:left="360" w:hanging="360"/>
        <w:rPr>
          <w:sz w:val="24"/>
          <w:szCs w:val="24"/>
        </w:rPr>
      </w:pPr>
    </w:p>
    <w:p w14:paraId="44EBDC9A" w14:textId="77777777" w:rsidR="00B5035F" w:rsidRDefault="004F6148" w:rsidP="00597041">
      <w:pPr>
        <w:spacing w:after="0"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B5035F" w:rsidRPr="00BB7B00">
        <w:rPr>
          <w:sz w:val="24"/>
          <w:szCs w:val="24"/>
        </w:rPr>
        <w:t xml:space="preserve">) Think about what the results would be for the following expressions, and then type them in </w:t>
      </w:r>
      <w:proofErr w:type="spellStart"/>
      <w:r w:rsidR="00C22382">
        <w:rPr>
          <w:sz w:val="24"/>
          <w:szCs w:val="24"/>
        </w:rPr>
        <w:t>Matlab</w:t>
      </w:r>
      <w:proofErr w:type="spellEnd"/>
      <w:r w:rsidR="00C22382">
        <w:rPr>
          <w:sz w:val="24"/>
          <w:szCs w:val="24"/>
        </w:rPr>
        <w:t xml:space="preserve"> </w:t>
      </w:r>
      <w:r w:rsidR="00B5035F" w:rsidRPr="00BB7B00">
        <w:rPr>
          <w:sz w:val="24"/>
          <w:szCs w:val="24"/>
        </w:rPr>
        <w:t>to verify your answers.</w:t>
      </w:r>
    </w:p>
    <w:p w14:paraId="19A219D3" w14:textId="77777777" w:rsidR="002A73E6" w:rsidRDefault="002A73E6" w:rsidP="001A6A3F">
      <w:pPr>
        <w:spacing w:after="0" w:line="240" w:lineRule="auto"/>
        <w:rPr>
          <w:rFonts w:cs="Courier New"/>
          <w:sz w:val="24"/>
          <w:szCs w:val="24"/>
        </w:rPr>
      </w:pPr>
    </w:p>
    <w:p w14:paraId="23C65E74" w14:textId="55E051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>&gt;&gt; 5*50/5</w:t>
      </w:r>
    </w:p>
    <w:p w14:paraId="0C225ACA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1D01B846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50</w:t>
      </w:r>
    </w:p>
    <w:p w14:paraId="66071471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>&gt;&gt; 5+3^2</w:t>
      </w:r>
    </w:p>
    <w:p w14:paraId="38A82A0A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26618632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14</w:t>
      </w:r>
    </w:p>
    <w:p w14:paraId="0665E75C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>&gt;&gt; 4^2*2</w:t>
      </w:r>
    </w:p>
    <w:p w14:paraId="0E697AEF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7F9DD360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32</w:t>
      </w:r>
    </w:p>
    <w:p w14:paraId="64C2FEB0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>&gt;&gt; 3+5\15</w:t>
      </w:r>
    </w:p>
    <w:p w14:paraId="27B186AC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60883B11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 6</w:t>
      </w:r>
    </w:p>
    <w:p w14:paraId="654ED90F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>&gt;&gt; 4-2*3</w:t>
      </w:r>
    </w:p>
    <w:p w14:paraId="1CEA0525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58D4171C" w14:textId="77777777" w:rsidR="001A6A3F" w:rsidRPr="001A6A3F" w:rsidRDefault="001A6A3F" w:rsidP="001A6A3F">
      <w:pPr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-2</w:t>
      </w:r>
    </w:p>
    <w:p w14:paraId="594DAFA2" w14:textId="77777777" w:rsid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160F3193" w14:textId="0B2D060C" w:rsidR="00FE6049" w:rsidRDefault="00E14DDC" w:rsidP="001A6A3F">
      <w:pPr>
        <w:autoSpaceDE w:val="0"/>
        <w:autoSpaceDN w:val="0"/>
        <w:adjustRightInd w:val="0"/>
        <w:spacing w:after="0" w:line="240" w:lineRule="auto"/>
        <w:rPr>
          <w:rFonts w:cs="Glypha-Light"/>
          <w:sz w:val="24"/>
          <w:szCs w:val="24"/>
        </w:rPr>
      </w:pPr>
      <w:r>
        <w:rPr>
          <w:rFonts w:cs="Glypha-Light"/>
          <w:sz w:val="24"/>
          <w:szCs w:val="24"/>
        </w:rPr>
        <w:t>3</w:t>
      </w:r>
      <w:r w:rsidR="00CA1430" w:rsidRPr="00BB7B00">
        <w:rPr>
          <w:rFonts w:cs="Glypha-Light"/>
          <w:sz w:val="24"/>
          <w:szCs w:val="24"/>
        </w:rPr>
        <w:t>)</w:t>
      </w:r>
      <w:r w:rsidR="00315A71">
        <w:rPr>
          <w:rFonts w:cs="Glypha-Light"/>
          <w:sz w:val="24"/>
          <w:szCs w:val="24"/>
        </w:rPr>
        <w:t xml:space="preserve"> </w:t>
      </w:r>
      <w:r w:rsidR="00FE6049" w:rsidRPr="00BB7B00">
        <w:rPr>
          <w:rFonts w:cs="Glypha-Light"/>
          <w:sz w:val="24"/>
          <w:szCs w:val="24"/>
        </w:rPr>
        <w:t xml:space="preserve">Find </w:t>
      </w:r>
      <w:r w:rsidR="004F6148">
        <w:rPr>
          <w:rFonts w:cs="Glypha-Light"/>
          <w:sz w:val="24"/>
          <w:szCs w:val="24"/>
        </w:rPr>
        <w:t xml:space="preserve">and write down the </w:t>
      </w:r>
      <w:r w:rsidR="00FE6049" w:rsidRPr="00BB7B00">
        <w:rPr>
          <w:rFonts w:cs="Glypha-Light"/>
          <w:sz w:val="24"/>
          <w:szCs w:val="24"/>
        </w:rPr>
        <w:t>MATLAB expressions for the following</w:t>
      </w:r>
      <w:r w:rsidR="004F6148">
        <w:rPr>
          <w:rFonts w:cs="Glypha-Light"/>
          <w:sz w:val="24"/>
          <w:szCs w:val="24"/>
        </w:rPr>
        <w:t xml:space="preserve"> calculations</w:t>
      </w:r>
      <w:r w:rsidR="00FE6049" w:rsidRPr="00BB7B00">
        <w:rPr>
          <w:rFonts w:cs="Glypha-Light"/>
          <w:sz w:val="24"/>
          <w:szCs w:val="24"/>
        </w:rPr>
        <w:t>:</w:t>
      </w:r>
    </w:p>
    <w:p w14:paraId="5FED9597" w14:textId="77777777" w:rsidR="00FE6049" w:rsidRPr="00C22382" w:rsidRDefault="000E1E60" w:rsidP="00FE6049">
      <w:pPr>
        <w:autoSpaceDE w:val="0"/>
        <w:autoSpaceDN w:val="0"/>
        <w:adjustRightInd w:val="0"/>
        <w:spacing w:after="0" w:line="240" w:lineRule="auto"/>
        <w:rPr>
          <w:rFonts w:ascii="Cambria Math" w:hAnsi="Cambria Math" w:cs="LetterGothicStd"/>
          <w:sz w:val="28"/>
          <w:szCs w:val="24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 w:cs="LetterGothicStd"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LetterGothicStd"/>
                  <w:sz w:val="28"/>
                  <w:szCs w:val="24"/>
                </w:rPr>
                <m:t>64</m:t>
              </m:r>
            </m:e>
          </m:rad>
        </m:oMath>
      </m:oMathPara>
    </w:p>
    <w:p w14:paraId="38909CBF" w14:textId="77777777" w:rsidR="00FE6049" w:rsidRPr="00C22382" w:rsidRDefault="00C22382" w:rsidP="00FE6049">
      <w:pPr>
        <w:autoSpaceDE w:val="0"/>
        <w:autoSpaceDN w:val="0"/>
        <w:adjustRightInd w:val="0"/>
        <w:spacing w:after="0" w:line="240" w:lineRule="auto"/>
        <w:jc w:val="center"/>
        <w:rPr>
          <w:rFonts w:cs="LetterGothicStd"/>
          <w:sz w:val="28"/>
          <w:szCs w:val="24"/>
          <w:vertAlign w:val="superscript"/>
        </w:rPr>
      </w:pPr>
      <w:r w:rsidRPr="00C22382">
        <w:rPr>
          <w:rFonts w:cstheme="minorHAnsi"/>
          <w:sz w:val="28"/>
          <w:szCs w:val="24"/>
        </w:rPr>
        <w:t>π</w:t>
      </w:r>
      <w:r w:rsidR="00FE6049" w:rsidRPr="00C22382">
        <w:rPr>
          <w:rFonts w:cs="LetterGothicStd"/>
          <w:sz w:val="28"/>
          <w:szCs w:val="24"/>
          <w:vertAlign w:val="superscript"/>
        </w:rPr>
        <w:t>1.2</w:t>
      </w:r>
    </w:p>
    <w:p w14:paraId="1EDA0B87" w14:textId="77777777" w:rsidR="00FE6049" w:rsidRPr="00C22382" w:rsidRDefault="00315A71" w:rsidP="00FE6049">
      <w:pPr>
        <w:autoSpaceDE w:val="0"/>
        <w:autoSpaceDN w:val="0"/>
        <w:adjustRightInd w:val="0"/>
        <w:spacing w:after="0" w:line="240" w:lineRule="auto"/>
        <w:jc w:val="center"/>
        <w:rPr>
          <w:rFonts w:cs="LetterGothicStd"/>
          <w:sz w:val="28"/>
          <w:szCs w:val="24"/>
        </w:rPr>
      </w:pPr>
      <w:proofErr w:type="gramStart"/>
      <w:r w:rsidRPr="00C22382">
        <w:rPr>
          <w:rFonts w:cs="LetterGothicStd"/>
          <w:sz w:val="28"/>
          <w:szCs w:val="24"/>
        </w:rPr>
        <w:t>tan(</w:t>
      </w:r>
      <w:proofErr w:type="gramEnd"/>
      <w:r w:rsidR="00244F9C" w:rsidRPr="00C22382">
        <w:rPr>
          <w:rFonts w:cs="LetterGothicStd"/>
          <w:sz w:val="28"/>
          <w:szCs w:val="24"/>
        </w:rPr>
        <w:t>50</w:t>
      </w:r>
      <w:r w:rsidRPr="00C22382">
        <w:rPr>
          <w:rFonts w:cs="LetterGothicStd"/>
          <w:sz w:val="28"/>
          <w:szCs w:val="24"/>
        </w:rPr>
        <w:t>°</w:t>
      </w:r>
      <w:r w:rsidR="00FE6049" w:rsidRPr="00C22382">
        <w:rPr>
          <w:rFonts w:cs="LetterGothicStd"/>
          <w:sz w:val="28"/>
          <w:szCs w:val="24"/>
        </w:rPr>
        <w:t>)</w:t>
      </w:r>
    </w:p>
    <w:p w14:paraId="1FDADB3E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 xml:space="preserve">&gt;&gt; </w:t>
      </w:r>
      <w:proofErr w:type="gramStart"/>
      <w:r w:rsidRPr="001A6A3F">
        <w:rPr>
          <w:rFonts w:cs="LetterGothicStd"/>
          <w:sz w:val="24"/>
          <w:szCs w:val="24"/>
        </w:rPr>
        <w:t>sqrt(</w:t>
      </w:r>
      <w:proofErr w:type="gramEnd"/>
      <w:r w:rsidRPr="001A6A3F">
        <w:rPr>
          <w:rFonts w:cs="LetterGothicStd"/>
          <w:sz w:val="24"/>
          <w:szCs w:val="24"/>
        </w:rPr>
        <w:t>64)</w:t>
      </w:r>
    </w:p>
    <w:p w14:paraId="2A19AFEB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proofErr w:type="spellStart"/>
      <w:r w:rsidRPr="001A6A3F">
        <w:rPr>
          <w:rFonts w:cs="LetterGothicStd"/>
          <w:sz w:val="24"/>
          <w:szCs w:val="24"/>
        </w:rPr>
        <w:t>ans</w:t>
      </w:r>
      <w:proofErr w:type="spellEnd"/>
      <w:r w:rsidRPr="001A6A3F">
        <w:rPr>
          <w:rFonts w:cs="LetterGothicStd"/>
          <w:sz w:val="24"/>
          <w:szCs w:val="24"/>
        </w:rPr>
        <w:t xml:space="preserve"> =</w:t>
      </w:r>
    </w:p>
    <w:p w14:paraId="367E8E68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 xml:space="preserve">     8</w:t>
      </w:r>
    </w:p>
    <w:p w14:paraId="302A02ED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>&gt;&gt; pi^1.2</w:t>
      </w:r>
    </w:p>
    <w:p w14:paraId="56BEFB17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proofErr w:type="spellStart"/>
      <w:r w:rsidRPr="001A6A3F">
        <w:rPr>
          <w:rFonts w:cs="LetterGothicStd"/>
          <w:sz w:val="24"/>
          <w:szCs w:val="24"/>
        </w:rPr>
        <w:t>ans</w:t>
      </w:r>
      <w:proofErr w:type="spellEnd"/>
      <w:r w:rsidRPr="001A6A3F">
        <w:rPr>
          <w:rFonts w:cs="LetterGothicStd"/>
          <w:sz w:val="24"/>
          <w:szCs w:val="24"/>
        </w:rPr>
        <w:t xml:space="preserve"> =</w:t>
      </w:r>
    </w:p>
    <w:p w14:paraId="77B375A6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 xml:space="preserve">    3.9498</w:t>
      </w:r>
    </w:p>
    <w:p w14:paraId="3AB54868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 xml:space="preserve">&gt;&gt; </w:t>
      </w:r>
      <w:proofErr w:type="spellStart"/>
      <w:proofErr w:type="gramStart"/>
      <w:r w:rsidRPr="001A6A3F">
        <w:rPr>
          <w:rFonts w:cs="LetterGothicStd"/>
          <w:sz w:val="24"/>
          <w:szCs w:val="24"/>
        </w:rPr>
        <w:t>tand</w:t>
      </w:r>
      <w:proofErr w:type="spellEnd"/>
      <w:r w:rsidRPr="001A6A3F">
        <w:rPr>
          <w:rFonts w:cs="LetterGothicStd"/>
          <w:sz w:val="24"/>
          <w:szCs w:val="24"/>
        </w:rPr>
        <w:t>(</w:t>
      </w:r>
      <w:proofErr w:type="gramEnd"/>
      <w:r w:rsidRPr="001A6A3F">
        <w:rPr>
          <w:rFonts w:cs="LetterGothicStd"/>
          <w:sz w:val="24"/>
          <w:szCs w:val="24"/>
        </w:rPr>
        <w:t>50)</w:t>
      </w:r>
    </w:p>
    <w:p w14:paraId="57A79539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proofErr w:type="spellStart"/>
      <w:r w:rsidRPr="001A6A3F">
        <w:rPr>
          <w:rFonts w:cs="LetterGothicStd"/>
          <w:sz w:val="24"/>
          <w:szCs w:val="24"/>
        </w:rPr>
        <w:t>ans</w:t>
      </w:r>
      <w:proofErr w:type="spellEnd"/>
      <w:r w:rsidRPr="001A6A3F">
        <w:rPr>
          <w:rFonts w:cs="LetterGothicStd"/>
          <w:sz w:val="24"/>
          <w:szCs w:val="24"/>
        </w:rPr>
        <w:t xml:space="preserve"> =</w:t>
      </w:r>
    </w:p>
    <w:p w14:paraId="046CF547" w14:textId="7D6A6337" w:rsid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  <w:r w:rsidRPr="001A6A3F">
        <w:rPr>
          <w:rFonts w:cs="LetterGothicStd"/>
          <w:sz w:val="24"/>
          <w:szCs w:val="24"/>
        </w:rPr>
        <w:t xml:space="preserve">    1.1918</w:t>
      </w:r>
    </w:p>
    <w:p w14:paraId="756D24B2" w14:textId="77777777" w:rsidR="001A6A3F" w:rsidRPr="00BB7B00" w:rsidRDefault="001A6A3F" w:rsidP="001A6A3F">
      <w:pPr>
        <w:autoSpaceDE w:val="0"/>
        <w:autoSpaceDN w:val="0"/>
        <w:adjustRightInd w:val="0"/>
        <w:spacing w:after="0" w:line="240" w:lineRule="auto"/>
        <w:rPr>
          <w:rFonts w:cs="LetterGothicStd"/>
          <w:sz w:val="24"/>
          <w:szCs w:val="24"/>
        </w:rPr>
      </w:pPr>
    </w:p>
    <w:p w14:paraId="4485B8EA" w14:textId="77777777" w:rsidR="00D65152" w:rsidRPr="00D65152" w:rsidRDefault="00E14DDC" w:rsidP="00D65152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>
        <w:rPr>
          <w:rFonts w:eastAsia="MS Mincho" w:cs="Times New Roman"/>
          <w:sz w:val="24"/>
          <w:szCs w:val="24"/>
          <w:lang w:eastAsia="en-US"/>
        </w:rPr>
        <w:t>4</w:t>
      </w:r>
      <w:r w:rsidR="00D65152" w:rsidRPr="00D65152">
        <w:rPr>
          <w:rFonts w:eastAsia="MS Mincho" w:cs="Times New Roman"/>
          <w:sz w:val="24"/>
          <w:szCs w:val="24"/>
          <w:lang w:eastAsia="en-US"/>
        </w:rPr>
        <w:t xml:space="preserve">) In the ASCII character encoding, the letters of the alphabet are in order: ‘a’ comes before ‘b’ </w:t>
      </w:r>
      <w:proofErr w:type="gramStart"/>
      <w:r w:rsidR="00D65152" w:rsidRPr="00D65152">
        <w:rPr>
          <w:rFonts w:eastAsia="MS Mincho" w:cs="Times New Roman"/>
          <w:sz w:val="24"/>
          <w:szCs w:val="24"/>
          <w:lang w:eastAsia="en-US"/>
        </w:rPr>
        <w:t>and also</w:t>
      </w:r>
      <w:proofErr w:type="gramEnd"/>
      <w:r w:rsidR="00D65152" w:rsidRPr="00D65152">
        <w:rPr>
          <w:rFonts w:eastAsia="MS Mincho" w:cs="Times New Roman"/>
          <w:sz w:val="24"/>
          <w:szCs w:val="24"/>
          <w:lang w:eastAsia="en-US"/>
        </w:rPr>
        <w:t xml:space="preserve"> ‘A’ comes before ‘B’. However, which comes first - lower or uppercase letters?</w:t>
      </w:r>
      <w:r w:rsidR="00BB7B00">
        <w:rPr>
          <w:rFonts w:eastAsia="MS Mincho" w:cs="Times New Roman"/>
          <w:sz w:val="24"/>
          <w:szCs w:val="24"/>
          <w:lang w:eastAsia="en-US"/>
        </w:rPr>
        <w:t xml:space="preserve"> </w:t>
      </w:r>
    </w:p>
    <w:p w14:paraId="6A259BCA" w14:textId="4577DBDB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 w:rsidRPr="001A6A3F">
        <w:rPr>
          <w:rFonts w:eastAsia="MS Mincho" w:cs="Times New Roman"/>
          <w:sz w:val="24"/>
          <w:szCs w:val="24"/>
          <w:lang w:eastAsia="en-US"/>
        </w:rPr>
        <w:t>Uppercase comes first</w:t>
      </w:r>
    </w:p>
    <w:p w14:paraId="3837F5E0" w14:textId="77777777" w:rsidR="002A73E6" w:rsidRDefault="002A73E6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</w:p>
    <w:p w14:paraId="3FD68AD8" w14:textId="1FBD321B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 w:rsidRPr="001A6A3F">
        <w:rPr>
          <w:rFonts w:eastAsia="MS Mincho" w:cs="Times New Roman"/>
          <w:sz w:val="24"/>
          <w:szCs w:val="24"/>
          <w:lang w:eastAsia="en-US"/>
        </w:rPr>
        <w:t xml:space="preserve">&gt;&gt; </w:t>
      </w:r>
      <w:proofErr w:type="spellStart"/>
      <w:r w:rsidRPr="001A6A3F">
        <w:rPr>
          <w:rFonts w:eastAsia="MS Mincho" w:cs="Times New Roman"/>
          <w:sz w:val="24"/>
          <w:szCs w:val="24"/>
          <w:lang w:eastAsia="en-US"/>
        </w:rPr>
        <w:t>numequiv</w:t>
      </w:r>
      <w:proofErr w:type="spellEnd"/>
      <w:r w:rsidRPr="001A6A3F">
        <w:rPr>
          <w:rFonts w:eastAsia="MS Mincho" w:cs="Times New Roman"/>
          <w:sz w:val="24"/>
          <w:szCs w:val="24"/>
          <w:lang w:eastAsia="en-US"/>
        </w:rPr>
        <w:t xml:space="preserve"> = double('a')</w:t>
      </w:r>
    </w:p>
    <w:p w14:paraId="249960FA" w14:textId="77777777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proofErr w:type="spellStart"/>
      <w:r w:rsidRPr="001A6A3F">
        <w:rPr>
          <w:rFonts w:eastAsia="MS Mincho" w:cs="Times New Roman"/>
          <w:sz w:val="24"/>
          <w:szCs w:val="24"/>
          <w:lang w:eastAsia="en-US"/>
        </w:rPr>
        <w:t>numequiv</w:t>
      </w:r>
      <w:proofErr w:type="spellEnd"/>
      <w:r w:rsidRPr="001A6A3F">
        <w:rPr>
          <w:rFonts w:eastAsia="MS Mincho" w:cs="Times New Roman"/>
          <w:sz w:val="24"/>
          <w:szCs w:val="24"/>
          <w:lang w:eastAsia="en-US"/>
        </w:rPr>
        <w:t xml:space="preserve"> =</w:t>
      </w:r>
    </w:p>
    <w:p w14:paraId="2B2A2EDD" w14:textId="77777777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 w:rsidRPr="001A6A3F">
        <w:rPr>
          <w:rFonts w:eastAsia="MS Mincho" w:cs="Times New Roman"/>
          <w:sz w:val="24"/>
          <w:szCs w:val="24"/>
          <w:lang w:eastAsia="en-US"/>
        </w:rPr>
        <w:t xml:space="preserve">    97</w:t>
      </w:r>
    </w:p>
    <w:p w14:paraId="0C54982C" w14:textId="77777777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 w:rsidRPr="001A6A3F">
        <w:rPr>
          <w:rFonts w:eastAsia="MS Mincho" w:cs="Times New Roman"/>
          <w:sz w:val="24"/>
          <w:szCs w:val="24"/>
          <w:lang w:eastAsia="en-US"/>
        </w:rPr>
        <w:t xml:space="preserve">&gt;&gt; </w:t>
      </w:r>
      <w:proofErr w:type="spellStart"/>
      <w:r w:rsidRPr="001A6A3F">
        <w:rPr>
          <w:rFonts w:eastAsia="MS Mincho" w:cs="Times New Roman"/>
          <w:sz w:val="24"/>
          <w:szCs w:val="24"/>
          <w:lang w:eastAsia="en-US"/>
        </w:rPr>
        <w:t>numequiv</w:t>
      </w:r>
      <w:proofErr w:type="spellEnd"/>
      <w:r w:rsidRPr="001A6A3F">
        <w:rPr>
          <w:rFonts w:eastAsia="MS Mincho" w:cs="Times New Roman"/>
          <w:sz w:val="24"/>
          <w:szCs w:val="24"/>
          <w:lang w:eastAsia="en-US"/>
        </w:rPr>
        <w:t xml:space="preserve"> = double('A')</w:t>
      </w:r>
    </w:p>
    <w:p w14:paraId="245E9931" w14:textId="77777777" w:rsidR="001A6A3F" w:rsidRP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proofErr w:type="spellStart"/>
      <w:r w:rsidRPr="001A6A3F">
        <w:rPr>
          <w:rFonts w:eastAsia="MS Mincho" w:cs="Times New Roman"/>
          <w:sz w:val="24"/>
          <w:szCs w:val="24"/>
          <w:lang w:eastAsia="en-US"/>
        </w:rPr>
        <w:t>numequiv</w:t>
      </w:r>
      <w:proofErr w:type="spellEnd"/>
      <w:r w:rsidRPr="001A6A3F">
        <w:rPr>
          <w:rFonts w:eastAsia="MS Mincho" w:cs="Times New Roman"/>
          <w:sz w:val="24"/>
          <w:szCs w:val="24"/>
          <w:lang w:eastAsia="en-US"/>
        </w:rPr>
        <w:t xml:space="preserve"> =</w:t>
      </w:r>
    </w:p>
    <w:p w14:paraId="5913D02F" w14:textId="79E5D6D0" w:rsidR="00D65152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  <w:r w:rsidRPr="001A6A3F">
        <w:rPr>
          <w:rFonts w:eastAsia="MS Mincho" w:cs="Times New Roman"/>
          <w:sz w:val="24"/>
          <w:szCs w:val="24"/>
          <w:lang w:eastAsia="en-US"/>
        </w:rPr>
        <w:t xml:space="preserve">    65</w:t>
      </w:r>
    </w:p>
    <w:p w14:paraId="016ED7B6" w14:textId="77777777" w:rsidR="001A6A3F" w:rsidRDefault="001A6A3F" w:rsidP="001A6A3F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</w:p>
    <w:p w14:paraId="6826797B" w14:textId="77777777" w:rsidR="00E14DDC" w:rsidRPr="00BB7B00" w:rsidRDefault="00C22382" w:rsidP="00C22382">
      <w:pPr>
        <w:autoSpaceDE w:val="0"/>
        <w:autoSpaceDN w:val="0"/>
        <w:adjustRightInd w:val="0"/>
        <w:spacing w:after="0" w:line="240" w:lineRule="auto"/>
        <w:ind w:left="270" w:hanging="270"/>
        <w:rPr>
          <w:rFonts w:cs="Glypha-Light"/>
          <w:color w:val="000000"/>
          <w:sz w:val="24"/>
          <w:szCs w:val="24"/>
        </w:rPr>
      </w:pPr>
      <w:r>
        <w:rPr>
          <w:rFonts w:cs="Glypha-Light"/>
          <w:sz w:val="24"/>
          <w:szCs w:val="24"/>
        </w:rPr>
        <w:t>5</w:t>
      </w:r>
      <w:r w:rsidR="00E14DDC" w:rsidRPr="00BB7B00">
        <w:rPr>
          <w:rFonts w:cs="Glypha-Light"/>
          <w:sz w:val="24"/>
          <w:szCs w:val="24"/>
        </w:rPr>
        <w:t>)</w:t>
      </w:r>
      <w:r w:rsidR="00E14DDC">
        <w:rPr>
          <w:rFonts w:cs="Glypha-Light"/>
          <w:sz w:val="24"/>
          <w:szCs w:val="24"/>
        </w:rPr>
        <w:t xml:space="preserve"> </w:t>
      </w:r>
      <w:r w:rsidR="00E14DDC" w:rsidRPr="00BB7B00">
        <w:rPr>
          <w:rFonts w:cs="Glypha-Light"/>
          <w:color w:val="000000"/>
          <w:sz w:val="24"/>
          <w:szCs w:val="24"/>
        </w:rPr>
        <w:t xml:space="preserve">Use </w:t>
      </w:r>
      <w:r w:rsidR="00E14DDC" w:rsidRPr="00BB7B00">
        <w:rPr>
          <w:rFonts w:cs="Glypha-Bold"/>
          <w:b/>
          <w:bCs/>
          <w:color w:val="000000"/>
          <w:sz w:val="24"/>
          <w:szCs w:val="24"/>
        </w:rPr>
        <w:t xml:space="preserve">help </w:t>
      </w:r>
      <w:proofErr w:type="spellStart"/>
      <w:r w:rsidR="00E14DDC" w:rsidRPr="00BB7B00">
        <w:rPr>
          <w:rFonts w:cs="Glypha-Bold"/>
          <w:b/>
          <w:bCs/>
          <w:color w:val="000000"/>
          <w:sz w:val="24"/>
          <w:szCs w:val="24"/>
        </w:rPr>
        <w:t>elfun</w:t>
      </w:r>
      <w:proofErr w:type="spellEnd"/>
      <w:r w:rsidR="00E14DDC" w:rsidRPr="00BB7B00">
        <w:rPr>
          <w:rFonts w:cs="Glypha-Bold"/>
          <w:b/>
          <w:bCs/>
          <w:color w:val="000000"/>
          <w:sz w:val="24"/>
          <w:szCs w:val="24"/>
        </w:rPr>
        <w:t xml:space="preserve"> </w:t>
      </w:r>
      <w:r w:rsidRPr="00C22382">
        <w:rPr>
          <w:rFonts w:cs="Glypha-Bold"/>
          <w:bCs/>
          <w:color w:val="000000"/>
          <w:sz w:val="24"/>
          <w:szCs w:val="24"/>
        </w:rPr>
        <w:t>to understand the meaning and syntax of the following rounding functions</w:t>
      </w:r>
      <w:r>
        <w:rPr>
          <w:rFonts w:cs="Glypha-Bold"/>
          <w:bCs/>
          <w:color w:val="000000"/>
          <w:sz w:val="24"/>
          <w:szCs w:val="24"/>
        </w:rPr>
        <w:t>,</w:t>
      </w:r>
      <w:r>
        <w:rPr>
          <w:rFonts w:cs="Glypha-Bold"/>
          <w:b/>
          <w:bCs/>
          <w:color w:val="000000"/>
          <w:sz w:val="24"/>
          <w:szCs w:val="24"/>
        </w:rPr>
        <w:t xml:space="preserve"> </w:t>
      </w:r>
      <w:r w:rsidR="00E14DDC" w:rsidRPr="00BB7B00">
        <w:rPr>
          <w:rFonts w:cs="Glypha-Light"/>
          <w:color w:val="000000"/>
          <w:sz w:val="24"/>
          <w:szCs w:val="24"/>
        </w:rPr>
        <w:t xml:space="preserve">or experiment </w:t>
      </w:r>
      <w:r>
        <w:rPr>
          <w:rFonts w:cs="Glypha-Light"/>
          <w:color w:val="000000"/>
          <w:sz w:val="24"/>
          <w:szCs w:val="24"/>
        </w:rPr>
        <w:t xml:space="preserve">in </w:t>
      </w:r>
      <w:proofErr w:type="spellStart"/>
      <w:r>
        <w:rPr>
          <w:rFonts w:cs="Glypha-Light"/>
          <w:color w:val="000000"/>
          <w:sz w:val="24"/>
          <w:szCs w:val="24"/>
        </w:rPr>
        <w:t>Matlab</w:t>
      </w:r>
      <w:proofErr w:type="spellEnd"/>
      <w:r>
        <w:rPr>
          <w:rFonts w:cs="Glypha-Light"/>
          <w:color w:val="000000"/>
          <w:sz w:val="24"/>
          <w:szCs w:val="24"/>
        </w:rPr>
        <w:t xml:space="preserve"> </w:t>
      </w:r>
      <w:r w:rsidR="00E14DDC" w:rsidRPr="00BB7B00">
        <w:rPr>
          <w:rFonts w:cs="Glypha-Light"/>
          <w:color w:val="000000"/>
          <w:sz w:val="24"/>
          <w:szCs w:val="24"/>
        </w:rPr>
        <w:t>to answer the following questions:</w:t>
      </w:r>
    </w:p>
    <w:p w14:paraId="270F5ECB" w14:textId="469A1034" w:rsidR="00E14DDC" w:rsidRPr="00BB7B00" w:rsidRDefault="00E14DDC" w:rsidP="00E14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BB7B00">
        <w:rPr>
          <w:rFonts w:cs="Courier New"/>
          <w:color w:val="000000"/>
          <w:sz w:val="24"/>
          <w:szCs w:val="24"/>
        </w:rPr>
        <w:t xml:space="preserve">Is </w:t>
      </w:r>
      <w:proofErr w:type="gramStart"/>
      <w:r w:rsidRPr="00BB7B00">
        <w:rPr>
          <w:rFonts w:cs="Courier New"/>
          <w:b/>
          <w:bCs/>
          <w:color w:val="000000"/>
          <w:sz w:val="24"/>
          <w:szCs w:val="24"/>
        </w:rPr>
        <w:t>fix(</w:t>
      </w:r>
      <w:proofErr w:type="gramEnd"/>
      <w:r w:rsidRPr="00BB7B00">
        <w:rPr>
          <w:rFonts w:cs="Courier New"/>
          <w:b/>
          <w:bCs/>
          <w:color w:val="000000"/>
          <w:sz w:val="24"/>
          <w:szCs w:val="24"/>
        </w:rPr>
        <w:t xml:space="preserve">3.5) </w:t>
      </w:r>
      <w:r w:rsidRPr="00BB7B00">
        <w:rPr>
          <w:rFonts w:cs="Courier New"/>
          <w:color w:val="000000"/>
          <w:sz w:val="24"/>
          <w:szCs w:val="24"/>
        </w:rPr>
        <w:t xml:space="preserve">the same as </w:t>
      </w:r>
      <w:r w:rsidRPr="00BB7B00">
        <w:rPr>
          <w:rFonts w:cs="Courier New"/>
          <w:b/>
          <w:bCs/>
          <w:color w:val="000000"/>
          <w:sz w:val="24"/>
          <w:szCs w:val="24"/>
        </w:rPr>
        <w:t>floor(3.5)</w:t>
      </w:r>
      <w:r w:rsidRPr="00BB7B00">
        <w:rPr>
          <w:rFonts w:cs="Courier New"/>
          <w:color w:val="000000"/>
          <w:sz w:val="24"/>
          <w:szCs w:val="24"/>
        </w:rPr>
        <w:t>?</w:t>
      </w:r>
      <w:r w:rsidR="001A6A3F">
        <w:rPr>
          <w:rFonts w:cs="Courier New"/>
          <w:color w:val="000000"/>
          <w:sz w:val="24"/>
          <w:szCs w:val="24"/>
        </w:rPr>
        <w:t xml:space="preserve"> Yes; 3</w:t>
      </w:r>
    </w:p>
    <w:p w14:paraId="13B455EF" w14:textId="16F49E14" w:rsidR="00E14DDC" w:rsidRPr="00BB7B00" w:rsidRDefault="00E14DDC" w:rsidP="00E14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BB7B00">
        <w:rPr>
          <w:rFonts w:cs="Courier New"/>
          <w:color w:val="000000"/>
          <w:sz w:val="24"/>
          <w:szCs w:val="24"/>
        </w:rPr>
        <w:t xml:space="preserve">Is </w:t>
      </w:r>
      <w:proofErr w:type="gramStart"/>
      <w:r w:rsidRPr="00BB7B00">
        <w:rPr>
          <w:rFonts w:cs="Courier New"/>
          <w:b/>
          <w:bCs/>
          <w:color w:val="000000"/>
          <w:sz w:val="24"/>
          <w:szCs w:val="24"/>
        </w:rPr>
        <w:t>fix(</w:t>
      </w:r>
      <w:proofErr w:type="gramEnd"/>
      <w:r w:rsidRPr="00BB7B00">
        <w:rPr>
          <w:rFonts w:cs="Courier New"/>
          <w:b/>
          <w:bCs/>
          <w:color w:val="000000"/>
          <w:sz w:val="24"/>
          <w:szCs w:val="24"/>
        </w:rPr>
        <w:t xml:space="preserve">3.2) </w:t>
      </w:r>
      <w:r w:rsidRPr="00BB7B00">
        <w:rPr>
          <w:rFonts w:cs="Courier New"/>
          <w:color w:val="000000"/>
          <w:sz w:val="24"/>
          <w:szCs w:val="24"/>
        </w:rPr>
        <w:t xml:space="preserve">the same as </w:t>
      </w:r>
      <w:r w:rsidRPr="00BB7B00">
        <w:rPr>
          <w:rFonts w:cs="Courier New"/>
          <w:b/>
          <w:bCs/>
          <w:color w:val="000000"/>
          <w:sz w:val="24"/>
          <w:szCs w:val="24"/>
        </w:rPr>
        <w:t>floor(3.2)</w:t>
      </w:r>
      <w:r w:rsidRPr="00BB7B00">
        <w:rPr>
          <w:rFonts w:cs="Courier New"/>
          <w:color w:val="000000"/>
          <w:sz w:val="24"/>
          <w:szCs w:val="24"/>
        </w:rPr>
        <w:t>?</w:t>
      </w:r>
      <w:r w:rsidR="001A6A3F">
        <w:rPr>
          <w:rFonts w:cs="Courier New"/>
          <w:color w:val="000000"/>
          <w:sz w:val="24"/>
          <w:szCs w:val="24"/>
        </w:rPr>
        <w:t xml:space="preserve"> Yes; 3</w:t>
      </w:r>
    </w:p>
    <w:p w14:paraId="0851708B" w14:textId="2013D0BE" w:rsidR="00E14DDC" w:rsidRPr="00BB7B00" w:rsidRDefault="00E14DDC" w:rsidP="00E14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4"/>
          <w:szCs w:val="24"/>
        </w:rPr>
      </w:pPr>
      <w:r w:rsidRPr="00BB7B00">
        <w:rPr>
          <w:rFonts w:cs="Courier New"/>
          <w:color w:val="000000"/>
          <w:sz w:val="24"/>
          <w:szCs w:val="24"/>
        </w:rPr>
        <w:t xml:space="preserve">Is </w:t>
      </w:r>
      <w:proofErr w:type="gramStart"/>
      <w:r w:rsidRPr="00BB7B00">
        <w:rPr>
          <w:rFonts w:cs="Courier New"/>
          <w:b/>
          <w:bCs/>
          <w:color w:val="000000"/>
          <w:sz w:val="24"/>
          <w:szCs w:val="24"/>
        </w:rPr>
        <w:t>fix(</w:t>
      </w:r>
      <w:proofErr w:type="gramEnd"/>
      <w:r w:rsidRPr="00BB7B00">
        <w:rPr>
          <w:rFonts w:cs="Courier New"/>
          <w:b/>
          <w:bCs/>
          <w:color w:val="000000"/>
          <w:sz w:val="24"/>
          <w:szCs w:val="24"/>
        </w:rPr>
        <w:t xml:space="preserve">-3.2) </w:t>
      </w:r>
      <w:r w:rsidRPr="00BB7B00">
        <w:rPr>
          <w:rFonts w:cs="Courier New"/>
          <w:color w:val="000000"/>
          <w:sz w:val="24"/>
          <w:szCs w:val="24"/>
        </w:rPr>
        <w:t xml:space="preserve">the same as </w:t>
      </w:r>
      <w:r w:rsidRPr="00BB7B00">
        <w:rPr>
          <w:rFonts w:cs="Courier New"/>
          <w:b/>
          <w:bCs/>
          <w:color w:val="000000"/>
          <w:sz w:val="24"/>
          <w:szCs w:val="24"/>
        </w:rPr>
        <w:t>floor(-3.2)</w:t>
      </w:r>
      <w:r w:rsidRPr="00BB7B00">
        <w:rPr>
          <w:rFonts w:cs="Courier New"/>
          <w:color w:val="000000"/>
          <w:sz w:val="24"/>
          <w:szCs w:val="24"/>
        </w:rPr>
        <w:t>?</w:t>
      </w:r>
      <w:r w:rsidR="001A6A3F">
        <w:rPr>
          <w:rFonts w:cs="Courier New"/>
          <w:color w:val="000000"/>
          <w:sz w:val="24"/>
          <w:szCs w:val="24"/>
        </w:rPr>
        <w:t xml:space="preserve"> No; -3 and -4</w:t>
      </w:r>
    </w:p>
    <w:p w14:paraId="3757393F" w14:textId="35AC514E" w:rsidR="00E14DDC" w:rsidRPr="00BB7B00" w:rsidRDefault="00E14DDC" w:rsidP="00E14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 w:rsidRPr="00BB7B00">
        <w:rPr>
          <w:rFonts w:cs="Courier New"/>
          <w:color w:val="000000"/>
          <w:sz w:val="24"/>
          <w:szCs w:val="24"/>
        </w:rPr>
        <w:t xml:space="preserve">Is </w:t>
      </w:r>
      <w:proofErr w:type="gramStart"/>
      <w:r w:rsidRPr="00BB7B00">
        <w:rPr>
          <w:rFonts w:cs="Courier New"/>
          <w:b/>
          <w:bCs/>
          <w:color w:val="000000"/>
          <w:sz w:val="24"/>
          <w:szCs w:val="24"/>
        </w:rPr>
        <w:t>fix(</w:t>
      </w:r>
      <w:proofErr w:type="gramEnd"/>
      <w:r w:rsidRPr="00BB7B00">
        <w:rPr>
          <w:rFonts w:cs="Courier New"/>
          <w:b/>
          <w:bCs/>
          <w:color w:val="000000"/>
          <w:sz w:val="24"/>
          <w:szCs w:val="24"/>
        </w:rPr>
        <w:t xml:space="preserve">-3.2) </w:t>
      </w:r>
      <w:r w:rsidRPr="00BB7B00">
        <w:rPr>
          <w:rFonts w:cs="Courier New"/>
          <w:color w:val="000000"/>
          <w:sz w:val="24"/>
          <w:szCs w:val="24"/>
        </w:rPr>
        <w:t xml:space="preserve">the same as </w:t>
      </w:r>
      <w:r w:rsidRPr="00BB7B00">
        <w:rPr>
          <w:rFonts w:cs="Courier New"/>
          <w:b/>
          <w:bCs/>
          <w:color w:val="000000"/>
          <w:sz w:val="24"/>
          <w:szCs w:val="24"/>
        </w:rPr>
        <w:t>ceil(-3.2)</w:t>
      </w:r>
      <w:r w:rsidRPr="00BB7B00">
        <w:rPr>
          <w:rFonts w:cs="Courier New"/>
          <w:color w:val="000000"/>
          <w:sz w:val="24"/>
          <w:szCs w:val="24"/>
        </w:rPr>
        <w:t>?</w:t>
      </w:r>
      <w:r w:rsidR="001A6A3F">
        <w:rPr>
          <w:rFonts w:cs="Courier New"/>
          <w:color w:val="000000"/>
          <w:sz w:val="24"/>
          <w:szCs w:val="24"/>
        </w:rPr>
        <w:t xml:space="preserve"> Yes; -3</w:t>
      </w:r>
    </w:p>
    <w:p w14:paraId="6E1110C4" w14:textId="77777777" w:rsidR="002A73E6" w:rsidRDefault="002A73E6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B21EE32" w14:textId="72637F21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fix(</w:t>
      </w:r>
      <w:proofErr w:type="gramEnd"/>
      <w:r w:rsidRPr="001A6A3F">
        <w:rPr>
          <w:rFonts w:cs="Courier New"/>
          <w:sz w:val="24"/>
          <w:szCs w:val="24"/>
        </w:rPr>
        <w:t>3.5)</w:t>
      </w:r>
    </w:p>
    <w:p w14:paraId="6FBBC708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11CF7A11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 3</w:t>
      </w:r>
    </w:p>
    <w:p w14:paraId="5F8A90E7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floor(</w:t>
      </w:r>
      <w:proofErr w:type="gramEnd"/>
      <w:r w:rsidRPr="001A6A3F">
        <w:rPr>
          <w:rFonts w:cs="Courier New"/>
          <w:sz w:val="24"/>
          <w:szCs w:val="24"/>
        </w:rPr>
        <w:t>3.5)</w:t>
      </w:r>
    </w:p>
    <w:p w14:paraId="61E5C6A2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47021117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 3</w:t>
      </w:r>
    </w:p>
    <w:p w14:paraId="355669D6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fix(</w:t>
      </w:r>
      <w:proofErr w:type="gramEnd"/>
      <w:r w:rsidRPr="001A6A3F">
        <w:rPr>
          <w:rFonts w:cs="Courier New"/>
          <w:sz w:val="24"/>
          <w:szCs w:val="24"/>
        </w:rPr>
        <w:t>3.2)</w:t>
      </w:r>
    </w:p>
    <w:p w14:paraId="4F26FF59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261ED38C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 3</w:t>
      </w:r>
    </w:p>
    <w:p w14:paraId="07A67003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floor(</w:t>
      </w:r>
      <w:proofErr w:type="gramEnd"/>
      <w:r w:rsidRPr="001A6A3F">
        <w:rPr>
          <w:rFonts w:cs="Courier New"/>
          <w:sz w:val="24"/>
          <w:szCs w:val="24"/>
        </w:rPr>
        <w:t>3.2)</w:t>
      </w:r>
    </w:p>
    <w:p w14:paraId="1723E7E0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lastRenderedPageBreak/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57834C79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 3</w:t>
      </w:r>
    </w:p>
    <w:p w14:paraId="63199E76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fix(</w:t>
      </w:r>
      <w:proofErr w:type="gramEnd"/>
      <w:r w:rsidRPr="001A6A3F">
        <w:rPr>
          <w:rFonts w:cs="Courier New"/>
          <w:sz w:val="24"/>
          <w:szCs w:val="24"/>
        </w:rPr>
        <w:t>-3.2)</w:t>
      </w:r>
    </w:p>
    <w:p w14:paraId="68E11345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1DAD2851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-3</w:t>
      </w:r>
    </w:p>
    <w:p w14:paraId="16F074A2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floor(</w:t>
      </w:r>
      <w:proofErr w:type="gramEnd"/>
      <w:r w:rsidRPr="001A6A3F">
        <w:rPr>
          <w:rFonts w:cs="Courier New"/>
          <w:sz w:val="24"/>
          <w:szCs w:val="24"/>
        </w:rPr>
        <w:t>-3.2)</w:t>
      </w:r>
    </w:p>
    <w:p w14:paraId="21B73016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0BBC8F8A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-4</w:t>
      </w:r>
    </w:p>
    <w:p w14:paraId="5BDB68EA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fix(</w:t>
      </w:r>
      <w:proofErr w:type="gramEnd"/>
      <w:r w:rsidRPr="001A6A3F">
        <w:rPr>
          <w:rFonts w:cs="Courier New"/>
          <w:sz w:val="24"/>
          <w:szCs w:val="24"/>
        </w:rPr>
        <w:t>-3.2)</w:t>
      </w:r>
    </w:p>
    <w:p w14:paraId="0B54B34D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4B6F3FBA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-3</w:t>
      </w:r>
    </w:p>
    <w:p w14:paraId="05ECA99A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&gt;&gt; </w:t>
      </w:r>
      <w:proofErr w:type="gramStart"/>
      <w:r w:rsidRPr="001A6A3F">
        <w:rPr>
          <w:rFonts w:cs="Courier New"/>
          <w:sz w:val="24"/>
          <w:szCs w:val="24"/>
        </w:rPr>
        <w:t>ceil(</w:t>
      </w:r>
      <w:proofErr w:type="gramEnd"/>
      <w:r w:rsidRPr="001A6A3F">
        <w:rPr>
          <w:rFonts w:cs="Courier New"/>
          <w:sz w:val="24"/>
          <w:szCs w:val="24"/>
        </w:rPr>
        <w:t>-3.2)</w:t>
      </w:r>
    </w:p>
    <w:p w14:paraId="6333230E" w14:textId="77777777" w:rsidR="001A6A3F" w:rsidRP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1A6A3F">
        <w:rPr>
          <w:rFonts w:cs="Courier New"/>
          <w:sz w:val="24"/>
          <w:szCs w:val="24"/>
        </w:rPr>
        <w:t>ans</w:t>
      </w:r>
      <w:proofErr w:type="spellEnd"/>
      <w:r w:rsidRPr="001A6A3F">
        <w:rPr>
          <w:rFonts w:cs="Courier New"/>
          <w:sz w:val="24"/>
          <w:szCs w:val="24"/>
        </w:rPr>
        <w:t xml:space="preserve"> =</w:t>
      </w:r>
    </w:p>
    <w:p w14:paraId="31562061" w14:textId="69007556" w:rsidR="001A6A3F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A6A3F">
        <w:rPr>
          <w:rFonts w:cs="Courier New"/>
          <w:sz w:val="24"/>
          <w:szCs w:val="24"/>
        </w:rPr>
        <w:t xml:space="preserve">    -3</w:t>
      </w:r>
    </w:p>
    <w:p w14:paraId="51A2505D" w14:textId="77777777" w:rsidR="001A6A3F" w:rsidRPr="00BB7B00" w:rsidRDefault="001A6A3F" w:rsidP="001A6A3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20165C85" w14:textId="77777777" w:rsidR="00C22382" w:rsidRPr="008C2627" w:rsidRDefault="00C22382" w:rsidP="00C2238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6</w:t>
      </w: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 xml:space="preserve">) An engineer has determined that the cost C of a containment tank will be based on the radius </w:t>
      </w:r>
      <w:r w:rsidRPr="008C2627">
        <w:rPr>
          <w:rFonts w:ascii="Cambria" w:eastAsia="MS Mincho" w:hAnsi="Cambria" w:cs="Times New Roman"/>
          <w:i/>
          <w:sz w:val="24"/>
          <w:szCs w:val="24"/>
          <w:lang w:eastAsia="en-US"/>
        </w:rPr>
        <w:t>r</w:t>
      </w: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 xml:space="preserve"> of the tank:</w:t>
      </w:r>
    </w:p>
    <w:p w14:paraId="14E82EEA" w14:textId="77777777" w:rsidR="00C22382" w:rsidRPr="008C2627" w:rsidRDefault="00C22382" w:rsidP="00C22382">
      <w:pPr>
        <w:spacing w:after="0" w:line="240" w:lineRule="auto"/>
        <w:textAlignment w:val="center"/>
        <w:rPr>
          <w:rFonts w:ascii="Cambria" w:eastAsia="MS Mincho" w:hAnsi="Cambria" w:cs="Times New Roman"/>
          <w:sz w:val="24"/>
          <w:szCs w:val="24"/>
          <w:lang w:eastAsia="en-US"/>
        </w:rPr>
      </w:pP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ab/>
        <w:t xml:space="preserve">C =  </w:t>
      </w:r>
      <w:r w:rsidRPr="008C2627">
        <w:rPr>
          <w:rFonts w:ascii="Cambria" w:eastAsia="MS Mincho" w:hAnsi="Cambria" w:cs="Times New Roman"/>
          <w:noProof/>
          <w:sz w:val="24"/>
          <w:szCs w:val="24"/>
          <w:lang w:eastAsia="en-US"/>
        </w:rPr>
        <w:drawing>
          <wp:inline distT="0" distB="0" distL="0" distR="0" wp14:anchorId="685AA228" wp14:editId="780BC0FA">
            <wp:extent cx="1380211" cy="56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40" cy="5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7D42" w14:textId="77777777" w:rsidR="00C22382" w:rsidRDefault="00C22382" w:rsidP="00C2238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Using </w:t>
      </w:r>
      <w:proofErr w:type="spellStart"/>
      <w:r>
        <w:rPr>
          <w:rFonts w:ascii="Cambria" w:eastAsia="MS Mincho" w:hAnsi="Cambria" w:cs="Times New Roman"/>
          <w:sz w:val="24"/>
          <w:szCs w:val="24"/>
          <w:lang w:eastAsia="en-US"/>
        </w:rPr>
        <w:t>Matlab</w:t>
      </w:r>
      <w:proofErr w:type="spellEnd"/>
      <w:r>
        <w:rPr>
          <w:rFonts w:ascii="Cambria" w:eastAsia="MS Mincho" w:hAnsi="Cambria" w:cs="Times New Roman"/>
          <w:sz w:val="24"/>
          <w:szCs w:val="24"/>
          <w:lang w:eastAsia="en-US"/>
        </w:rPr>
        <w:t>, c</w:t>
      </w: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>reate a variable for the radius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 (r</w:t>
      </w: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 xml:space="preserve">),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assign a value of 15 to it, </w:t>
      </w:r>
      <w:r w:rsidRPr="008C2627">
        <w:rPr>
          <w:rFonts w:ascii="Cambria" w:eastAsia="MS Mincho" w:hAnsi="Cambria" w:cs="Times New Roman"/>
          <w:sz w:val="24"/>
          <w:szCs w:val="24"/>
          <w:lang w:eastAsia="en-US"/>
        </w:rPr>
        <w:t>and then calculate for the cost.</w:t>
      </w:r>
    </w:p>
    <w:p w14:paraId="58B9FE74" w14:textId="77777777" w:rsidR="002A73E6" w:rsidRDefault="002A73E6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73200DA4" w14:textId="54EE6588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r = 15;</w:t>
      </w:r>
    </w:p>
    <w:p w14:paraId="2FB83BEC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c = 32430/r + 428*pi*r;</w:t>
      </w:r>
    </w:p>
    <w:p w14:paraId="49DFA39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c</w:t>
      </w:r>
    </w:p>
    <w:p w14:paraId="23932C40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c =</w:t>
      </w:r>
    </w:p>
    <w:p w14:paraId="393E13EF" w14:textId="601551AA" w:rsidR="00C22382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2.2331e+04</w:t>
      </w:r>
    </w:p>
    <w:p w14:paraId="60FA1D62" w14:textId="77777777" w:rsidR="001A6A3F" w:rsidRPr="008C2627" w:rsidRDefault="001A6A3F" w:rsidP="00C2238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1D8F9231" w14:textId="77777777" w:rsidR="00B245B6" w:rsidRPr="00BC1874" w:rsidRDefault="0066749A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7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) Using the </w:t>
      </w:r>
      <w:r w:rsidR="00B245B6" w:rsidRPr="005A026B">
        <w:rPr>
          <w:rFonts w:ascii="Cambria" w:eastAsia="MS Mincho" w:hAnsi="Cambria" w:cs="Times New Roman"/>
          <w:b/>
          <w:sz w:val="24"/>
          <w:szCs w:val="24"/>
          <w:u w:val="single"/>
          <w:lang w:eastAsia="en-US"/>
        </w:rPr>
        <w:t>colon operator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, create the following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three 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row vectors</w:t>
      </w:r>
    </w:p>
    <w:p w14:paraId="27E81787" w14:textId="77777777" w:rsidR="00B245B6" w:rsidRPr="00BC1874" w:rsidRDefault="00B245B6" w:rsidP="00B245B6">
      <w:pPr>
        <w:spacing w:after="0" w:line="240" w:lineRule="auto"/>
        <w:rPr>
          <w:rFonts w:ascii="Courier New" w:eastAsia="MS Mincho" w:hAnsi="Courier New" w:cs="Courier New"/>
          <w:sz w:val="24"/>
          <w:szCs w:val="24"/>
          <w:lang w:eastAsia="en-US"/>
        </w:rPr>
      </w:pPr>
      <w:r w:rsidRPr="00BC1874">
        <w:rPr>
          <w:rFonts w:ascii="Courier New" w:eastAsia="MS Mincho" w:hAnsi="Courier New" w:cs="Courier New"/>
          <w:sz w:val="24"/>
          <w:szCs w:val="24"/>
          <w:lang w:eastAsia="en-US"/>
        </w:rPr>
        <w:t xml:space="preserve">     2     3     4     5     6     7</w:t>
      </w:r>
    </w:p>
    <w:p w14:paraId="0DDB5297" w14:textId="77777777" w:rsidR="00B245B6" w:rsidRPr="00BC1874" w:rsidRDefault="00B245B6" w:rsidP="00B245B6">
      <w:pPr>
        <w:spacing w:after="0" w:line="240" w:lineRule="auto"/>
        <w:rPr>
          <w:rFonts w:ascii="Courier New" w:eastAsia="MS Mincho" w:hAnsi="Courier New" w:cs="Courier New"/>
          <w:sz w:val="24"/>
          <w:szCs w:val="24"/>
          <w:lang w:eastAsia="en-US"/>
        </w:rPr>
      </w:pPr>
      <w:r w:rsidRPr="00BC1874">
        <w:rPr>
          <w:rFonts w:ascii="Courier New" w:eastAsia="MS Mincho" w:hAnsi="Courier New" w:cs="Courier New"/>
          <w:sz w:val="24"/>
          <w:szCs w:val="24"/>
          <w:lang w:eastAsia="en-US"/>
        </w:rPr>
        <w:t xml:space="preserve">     1.</w:t>
      </w:r>
      <w:r>
        <w:rPr>
          <w:rFonts w:ascii="Courier New" w:eastAsia="MS Mincho" w:hAnsi="Courier New" w:cs="Courier New"/>
          <w:sz w:val="24"/>
          <w:szCs w:val="24"/>
          <w:lang w:eastAsia="en-US"/>
        </w:rPr>
        <w:t>7   1.5   1.3   1.1</w:t>
      </w:r>
      <w:r w:rsidRPr="00BC1874">
        <w:rPr>
          <w:rFonts w:ascii="Courier New" w:eastAsia="MS Mincho" w:hAnsi="Courier New" w:cs="Courier New"/>
          <w:sz w:val="24"/>
          <w:szCs w:val="24"/>
          <w:lang w:eastAsia="en-US"/>
        </w:rPr>
        <w:t xml:space="preserve">   </w:t>
      </w:r>
    </w:p>
    <w:p w14:paraId="31FC1557" w14:textId="77777777" w:rsidR="00B245B6" w:rsidRPr="00BC1874" w:rsidRDefault="00B245B6" w:rsidP="00B245B6">
      <w:pPr>
        <w:spacing w:after="0" w:line="240" w:lineRule="auto"/>
        <w:rPr>
          <w:rFonts w:ascii="Courier New" w:eastAsia="MS Mincho" w:hAnsi="Courier New" w:cs="Courier New"/>
          <w:sz w:val="24"/>
          <w:szCs w:val="24"/>
          <w:lang w:eastAsia="en-US"/>
        </w:rPr>
      </w:pPr>
      <w:r>
        <w:rPr>
          <w:rFonts w:ascii="Courier New" w:eastAsia="MS Mincho" w:hAnsi="Courier New" w:cs="Courier New"/>
          <w:sz w:val="24"/>
          <w:szCs w:val="24"/>
          <w:lang w:eastAsia="en-US"/>
        </w:rPr>
        <w:tab/>
        <w:t>9</w:t>
      </w:r>
      <w:r w:rsidRPr="00BC1874">
        <w:rPr>
          <w:rFonts w:ascii="Courier New" w:eastAsia="MS Mincho" w:hAnsi="Courier New" w:cs="Courier New"/>
          <w:sz w:val="24"/>
          <w:szCs w:val="24"/>
          <w:lang w:eastAsia="en-US"/>
        </w:rPr>
        <w:t xml:space="preserve">  </w:t>
      </w:r>
      <w:r>
        <w:rPr>
          <w:rFonts w:ascii="Courier New" w:eastAsia="MS Mincho" w:hAnsi="Courier New" w:cs="Courier New"/>
          <w:sz w:val="24"/>
          <w:szCs w:val="24"/>
          <w:lang w:eastAsia="en-US"/>
        </w:rPr>
        <w:t xml:space="preserve">   6     3     0</w:t>
      </w:r>
    </w:p>
    <w:p w14:paraId="1DAEC5FE" w14:textId="77777777" w:rsidR="002A73E6" w:rsidRDefault="002A73E6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3B3461A0" w14:textId="6AC83539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vec1 = 2:7</w:t>
      </w:r>
    </w:p>
    <w:p w14:paraId="63920C2B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vec1 =</w:t>
      </w:r>
    </w:p>
    <w:p w14:paraId="74E9ADAD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2     3     4     5     6     7</w:t>
      </w:r>
    </w:p>
    <w:p w14:paraId="63A2BD8D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vec2 = [</w:t>
      </w:r>
      <w:proofErr w:type="gram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1.7:-</w:t>
      </w:r>
      <w:proofErr w:type="gram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0.2:1.1]</w:t>
      </w:r>
    </w:p>
    <w:p w14:paraId="754EA6AE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vec2 =</w:t>
      </w:r>
    </w:p>
    <w:p w14:paraId="655D66F5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1.7000    1.5000    1.3000    1.1000</w:t>
      </w:r>
    </w:p>
    <w:p w14:paraId="4B43A7AF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vec3 = [</w:t>
      </w:r>
      <w:proofErr w:type="gram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9:-</w:t>
      </w:r>
      <w:proofErr w:type="gram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3:0]</w:t>
      </w:r>
    </w:p>
    <w:p w14:paraId="7D84C6E0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vec3 =</w:t>
      </w:r>
    </w:p>
    <w:p w14:paraId="69CE8B90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9     6     3     0</w:t>
      </w:r>
    </w:p>
    <w:p w14:paraId="46AECAF3" w14:textId="77777777" w:rsidR="00711A1C" w:rsidRPr="00BC1874" w:rsidRDefault="00711A1C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50967BBB" w14:textId="530F89A4" w:rsidR="00B245B6" w:rsidRDefault="008F6EBE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lastRenderedPageBreak/>
        <w:t>*</w:t>
      </w:r>
      <w:r w:rsidR="0066749A">
        <w:rPr>
          <w:rFonts w:ascii="Cambria" w:eastAsia="MS Mincho" w:hAnsi="Cambria" w:cs="Times New Roman"/>
          <w:sz w:val="24"/>
          <w:szCs w:val="24"/>
          <w:lang w:eastAsia="en-US"/>
        </w:rPr>
        <w:t>8</w:t>
      </w:r>
      <w:proofErr w:type="gramStart"/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)  Using</w:t>
      </w:r>
      <w:proofErr w:type="gramEnd"/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 w:rsidR="00956698">
        <w:rPr>
          <w:rFonts w:ascii="Cambria" w:eastAsia="MS Mincho" w:hAnsi="Cambria" w:cs="Times New Roman"/>
          <w:sz w:val="24"/>
          <w:szCs w:val="24"/>
          <w:lang w:eastAsia="en-US"/>
        </w:rPr>
        <w:t>two different methods to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create a colu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mn vector that has the values -2 to 2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in steps of 0.5.</w:t>
      </w:r>
    </w:p>
    <w:p w14:paraId="162028C1" w14:textId="77777777" w:rsidR="002A73E6" w:rsidRPr="00BC1874" w:rsidRDefault="002A73E6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6B15FB0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= [-2:0.5:2]'</w:t>
      </w:r>
    </w:p>
    <w:p w14:paraId="454B7FE6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7C768446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-2.0000</w:t>
      </w:r>
    </w:p>
    <w:p w14:paraId="69BD7CF2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-1.5000</w:t>
      </w:r>
    </w:p>
    <w:p w14:paraId="256F3226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-1.0000</w:t>
      </w:r>
    </w:p>
    <w:p w14:paraId="35E3944D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-0.5000</w:t>
      </w:r>
    </w:p>
    <w:p w14:paraId="76BD2629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    0</w:t>
      </w:r>
    </w:p>
    <w:p w14:paraId="516DEB14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0.5000</w:t>
      </w:r>
    </w:p>
    <w:p w14:paraId="00E04599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1.0000</w:t>
      </w:r>
    </w:p>
    <w:p w14:paraId="36DA9E34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1.5000</w:t>
      </w:r>
    </w:p>
    <w:p w14:paraId="7BF3FD64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2.0000</w:t>
      </w:r>
    </w:p>
    <w:p w14:paraId="5A4CDC17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= [-2; -1.5; -1; -0.5; 0; 0.5; 1; 1.5; 2]</w:t>
      </w:r>
    </w:p>
    <w:p w14:paraId="51A4347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237CEE4E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-2.0000</w:t>
      </w:r>
    </w:p>
    <w:p w14:paraId="0ACEE79A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-1.5000</w:t>
      </w:r>
    </w:p>
    <w:p w14:paraId="3E97BA70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-1.0000</w:t>
      </w:r>
    </w:p>
    <w:p w14:paraId="5DD83D11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-0.5000</w:t>
      </w:r>
    </w:p>
    <w:p w14:paraId="4BABA1F9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    0</w:t>
      </w:r>
    </w:p>
    <w:p w14:paraId="12719D69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0.5000</w:t>
      </w:r>
    </w:p>
    <w:p w14:paraId="2BB0715B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1.0000</w:t>
      </w:r>
    </w:p>
    <w:p w14:paraId="2AF969FB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1.5000</w:t>
      </w:r>
    </w:p>
    <w:p w14:paraId="3815A2EE" w14:textId="2DFE6B0A" w:rsidR="00B245B6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2.0000</w:t>
      </w:r>
    </w:p>
    <w:p w14:paraId="145D26B8" w14:textId="77777777" w:rsidR="00711A1C" w:rsidRPr="00BC1874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311850D0" w14:textId="70C095B6" w:rsidR="00B245B6" w:rsidRDefault="0066749A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9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)  Generate a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4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x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3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matrix variable </w:t>
      </w:r>
      <w:r w:rsidR="00B245B6" w:rsidRPr="00BC1874">
        <w:rPr>
          <w:rFonts w:ascii="Cambria" w:eastAsia="MS Mincho" w:hAnsi="Cambria" w:cs="Times New Roman"/>
          <w:i/>
          <w:sz w:val="24"/>
          <w:szCs w:val="24"/>
          <w:lang w:eastAsia="en-US"/>
        </w:rPr>
        <w:t>mat</w:t>
      </w:r>
      <w:r w:rsidR="00B245B6">
        <w:rPr>
          <w:rFonts w:ascii="Cambria" w:eastAsia="MS Mincho" w:hAnsi="Cambria" w:cs="Times New Roman"/>
          <w:i/>
          <w:sz w:val="24"/>
          <w:szCs w:val="24"/>
          <w:lang w:eastAsia="en-US"/>
        </w:rPr>
        <w:t xml:space="preserve"> </w:t>
      </w:r>
      <w:r w:rsidR="00B245B6" w:rsidRPr="007B7A55"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>with all ones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.  Replace the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2</w:t>
      </w:r>
      <w:r w:rsidR="00B245B6" w:rsidRPr="00544507">
        <w:rPr>
          <w:rFonts w:ascii="Cambria" w:eastAsia="MS Mincho" w:hAnsi="Cambria" w:cs="Times New Roman"/>
          <w:sz w:val="24"/>
          <w:szCs w:val="24"/>
          <w:vertAlign w:val="superscript"/>
          <w:lang w:eastAsia="en-US"/>
        </w:rPr>
        <w:t>nd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 column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with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1:4</w:t>
      </w:r>
      <w:proofErr w:type="gramStart"/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.  Replace</w:t>
      </w:r>
      <w:proofErr w:type="gramEnd"/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the third column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with all 3s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.</w:t>
      </w:r>
    </w:p>
    <w:p w14:paraId="273C6586" w14:textId="77777777" w:rsidR="002A73E6" w:rsidRPr="00BC1874" w:rsidRDefault="002A73E6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3086C18F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mat = </w:t>
      </w:r>
      <w:proofErr w:type="gram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ones(</w:t>
      </w:r>
      <w:proofErr w:type="gram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4, 3)</w:t>
      </w:r>
    </w:p>
    <w:p w14:paraId="3CBC4D09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mat =</w:t>
      </w:r>
    </w:p>
    <w:p w14:paraId="1EE4340E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1     1     1</w:t>
      </w:r>
    </w:p>
    <w:p w14:paraId="33ADB22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1     1     1</w:t>
      </w:r>
    </w:p>
    <w:p w14:paraId="2997B345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1     1     1</w:t>
      </w:r>
    </w:p>
    <w:p w14:paraId="3BC52DA4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1     1     1</w:t>
      </w:r>
    </w:p>
    <w:p w14:paraId="1674C2AC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mat</w:t>
      </w:r>
      <w:proofErr w:type="gram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(:,</w:t>
      </w:r>
      <w:proofErr w:type="gram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2) = 1:4</w:t>
      </w:r>
    </w:p>
    <w:p w14:paraId="185D0F0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mat =</w:t>
      </w:r>
    </w:p>
    <w:p w14:paraId="4515A75A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1     1     1</w:t>
      </w:r>
    </w:p>
    <w:p w14:paraId="6AC2098D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1     2     1</w:t>
      </w:r>
    </w:p>
    <w:p w14:paraId="30F5489B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1     3     1</w:t>
      </w:r>
    </w:p>
    <w:p w14:paraId="4CEF28BE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1     4     1</w:t>
      </w:r>
    </w:p>
    <w:p w14:paraId="0DFAD0FA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&gt;&gt; mat</w:t>
      </w:r>
      <w:proofErr w:type="gramStart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(:,</w:t>
      </w:r>
      <w:proofErr w:type="gramEnd"/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3) = 3</w:t>
      </w:r>
    </w:p>
    <w:p w14:paraId="6A2FB307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>mat =</w:t>
      </w:r>
    </w:p>
    <w:p w14:paraId="42F3F3D3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1     1     3</w:t>
      </w:r>
    </w:p>
    <w:p w14:paraId="23DDCF27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1     2     3</w:t>
      </w:r>
    </w:p>
    <w:p w14:paraId="0F60DB6B" w14:textId="77777777" w:rsidR="00711A1C" w:rsidRPr="00711A1C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t xml:space="preserve">     1     3     3</w:t>
      </w:r>
    </w:p>
    <w:p w14:paraId="0CE118ED" w14:textId="11CE5FF5" w:rsidR="00B245B6" w:rsidRDefault="00711A1C" w:rsidP="00711A1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11A1C">
        <w:rPr>
          <w:rFonts w:ascii="Cambria" w:eastAsia="MS Mincho" w:hAnsi="Cambria" w:cs="Times New Roman"/>
          <w:sz w:val="24"/>
          <w:szCs w:val="24"/>
          <w:lang w:eastAsia="en-US"/>
        </w:rPr>
        <w:lastRenderedPageBreak/>
        <w:t xml:space="preserve">     1     4     3</w:t>
      </w:r>
    </w:p>
    <w:p w14:paraId="0DCE30CB" w14:textId="77777777" w:rsidR="00711A1C" w:rsidRPr="00BC1874" w:rsidRDefault="00711A1C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3285FC03" w14:textId="77777777" w:rsidR="00665011" w:rsidRDefault="0066749A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10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) Write a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proofErr w:type="spellStart"/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Matlab</w:t>
      </w:r>
      <w:proofErr w:type="spellEnd"/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expression that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extracts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only the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“odd-positioned”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elements in a vector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 (i.e. the 1</w:t>
      </w:r>
      <w:r w:rsidR="00B245B6" w:rsidRPr="00AF77FF">
        <w:rPr>
          <w:rFonts w:ascii="Cambria" w:eastAsia="MS Mincho" w:hAnsi="Cambria" w:cs="Times New Roman"/>
          <w:sz w:val="24"/>
          <w:szCs w:val="24"/>
          <w:vertAlign w:val="superscript"/>
          <w:lang w:eastAsia="en-US"/>
        </w:rPr>
        <w:t>st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, 3</w:t>
      </w:r>
      <w:r w:rsidR="00B245B6" w:rsidRPr="00AF77FF">
        <w:rPr>
          <w:rFonts w:ascii="Cambria" w:eastAsia="MS Mincho" w:hAnsi="Cambria" w:cs="Times New Roman"/>
          <w:sz w:val="24"/>
          <w:szCs w:val="24"/>
          <w:vertAlign w:val="superscript"/>
          <w:lang w:eastAsia="en-US"/>
        </w:rPr>
        <w:t>rd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, 5</w:t>
      </w:r>
      <w:r w:rsidR="00B245B6" w:rsidRPr="00AF77FF">
        <w:rPr>
          <w:rFonts w:ascii="Cambria" w:eastAsia="MS Mincho" w:hAnsi="Cambria" w:cs="Times New Roman"/>
          <w:sz w:val="24"/>
          <w:szCs w:val="24"/>
          <w:vertAlign w:val="superscript"/>
          <w:lang w:eastAsia="en-US"/>
        </w:rPr>
        <w:t>th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, …, elements)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, </w:t>
      </w:r>
      <w:r w:rsidR="00B245B6" w:rsidRPr="00627CB2">
        <w:rPr>
          <w:rFonts w:ascii="Cambria" w:eastAsia="MS Mincho" w:hAnsi="Cambria" w:cs="Times New Roman"/>
          <w:b/>
          <w:sz w:val="24"/>
          <w:szCs w:val="24"/>
          <w:lang w:eastAsia="en-US"/>
        </w:rPr>
        <w:t>regardless of the length of the vector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.  Test your expression on vectors that have both an odd and even number of elements. </w:t>
      </w:r>
    </w:p>
    <w:p w14:paraId="5921D69B" w14:textId="537DC520" w:rsidR="00B245B6" w:rsidRDefault="00665011" w:rsidP="00665011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For example, your expression extracts [10 30 50] from the vector [10 20 30 40 50] or the vector [10 20 30 40 50 60].</w:t>
      </w:r>
    </w:p>
    <w:p w14:paraId="1B002CBA" w14:textId="77777777" w:rsidR="002A73E6" w:rsidRDefault="002A73E6" w:rsidP="00665011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65AB00C7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 [10 20 30 40 50]</w:t>
      </w:r>
    </w:p>
    <w:p w14:paraId="6C49BF03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6431C56E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   10    20    30    40    50</w:t>
      </w:r>
    </w:p>
    <w:p w14:paraId="64700A2A" w14:textId="147504F6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proofErr w:type="gram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(</w:t>
      </w:r>
      <w:proofErr w:type="gram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1:2:length(</w:t>
      </w: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)) = []</w:t>
      </w:r>
      <w:r w:rsidR="000E1E60">
        <w:rPr>
          <w:rFonts w:ascii="Cambria" w:eastAsia="MS Mincho" w:hAnsi="Cambria" w:cs="Times New Roman"/>
          <w:sz w:val="24"/>
          <w:szCs w:val="24"/>
          <w:lang w:eastAsia="en-US"/>
        </w:rPr>
        <w:t xml:space="preserve">        </w:t>
      </w:r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 xml:space="preserve">* </w:t>
      </w:r>
      <w:proofErr w:type="spellStart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vec</w:t>
      </w:r>
      <w:proofErr w:type="spellEnd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(1:2:end) = []</w:t>
      </w:r>
    </w:p>
    <w:p w14:paraId="3942DB1A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  <w:bookmarkStart w:id="0" w:name="_GoBack"/>
      <w:bookmarkEnd w:id="0"/>
    </w:p>
    <w:p w14:paraId="54DC5939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   20    40</w:t>
      </w:r>
    </w:p>
    <w:p w14:paraId="2457C550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 [10 20 30 40 50 60]</w:t>
      </w:r>
    </w:p>
    <w:p w14:paraId="56394D3A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6F5488A1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   10    20    30    40    50    60</w:t>
      </w:r>
    </w:p>
    <w:p w14:paraId="190A6B2C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proofErr w:type="gram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(</w:t>
      </w:r>
      <w:proofErr w:type="gram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1:2:length(</w:t>
      </w: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)) = []</w:t>
      </w:r>
    </w:p>
    <w:p w14:paraId="3FBE3301" w14:textId="77777777" w:rsidR="001C1D6A" w:rsidRPr="001C1D6A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>vec</w:t>
      </w:r>
      <w:proofErr w:type="spellEnd"/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43DC14F8" w14:textId="7EB773CB" w:rsidR="001C1D6A" w:rsidRPr="00BC1874" w:rsidRDefault="001C1D6A" w:rsidP="001C1D6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1C1D6A">
        <w:rPr>
          <w:rFonts w:ascii="Cambria" w:eastAsia="MS Mincho" w:hAnsi="Cambria" w:cs="Times New Roman"/>
          <w:sz w:val="24"/>
          <w:szCs w:val="24"/>
          <w:lang w:eastAsia="en-US"/>
        </w:rPr>
        <w:t xml:space="preserve">    20    40    60</w:t>
      </w:r>
    </w:p>
    <w:p w14:paraId="0232D825" w14:textId="77777777" w:rsidR="00B245B6" w:rsidRPr="00BC1874" w:rsidRDefault="00B245B6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739AC321" w14:textId="0671BDE4" w:rsidR="00B245B6" w:rsidRPr="00BC1874" w:rsidRDefault="0066749A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11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) Create a </w:t>
      </w:r>
      <w:r w:rsidR="00B245B6" w:rsidRPr="00BC1874">
        <w:rPr>
          <w:rFonts w:ascii="Cambria" w:eastAsia="MS Mincho" w:hAnsi="Cambria" w:cs="Times New Roman"/>
          <w:i/>
          <w:sz w:val="24"/>
          <w:szCs w:val="24"/>
          <w:lang w:eastAsia="en-US"/>
        </w:rPr>
        <w:t>3 x 5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>matrix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of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 random number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s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 xml:space="preserve">, 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each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 xml:space="preserve">number is a floating number 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in the </w:t>
      </w:r>
      <w:r w:rsidR="00B245B6">
        <w:rPr>
          <w:rFonts w:ascii="Cambria" w:eastAsia="MS Mincho" w:hAnsi="Cambria" w:cs="Times New Roman"/>
          <w:sz w:val="24"/>
          <w:szCs w:val="24"/>
          <w:lang w:eastAsia="en-US"/>
        </w:rPr>
        <w:t>inclusive range from -10 to 10.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 Perform each of the following:</w:t>
      </w:r>
    </w:p>
    <w:p w14:paraId="133CB1F8" w14:textId="77777777" w:rsidR="00B245B6" w:rsidRPr="00BC1874" w:rsidRDefault="00B245B6" w:rsidP="00B245B6">
      <w:pPr>
        <w:numPr>
          <w:ilvl w:val="0"/>
          <w:numId w:val="7"/>
        </w:num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>Find the maximum value in each column.</w:t>
      </w:r>
    </w:p>
    <w:p w14:paraId="1A842D92" w14:textId="77777777" w:rsidR="00B245B6" w:rsidRPr="00BC1874" w:rsidRDefault="00B245B6" w:rsidP="00B245B6">
      <w:pPr>
        <w:numPr>
          <w:ilvl w:val="0"/>
          <w:numId w:val="7"/>
        </w:num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>Find the maximum value in each row.</w:t>
      </w:r>
    </w:p>
    <w:p w14:paraId="5BD4EF89" w14:textId="79A0907D" w:rsidR="00B245B6" w:rsidRDefault="00B245B6" w:rsidP="00B245B6">
      <w:pPr>
        <w:numPr>
          <w:ilvl w:val="0"/>
          <w:numId w:val="7"/>
        </w:num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>Find the maximum value in the entire matrix.</w:t>
      </w:r>
    </w:p>
    <w:p w14:paraId="1FD40AB7" w14:textId="77777777" w:rsidR="002A73E6" w:rsidRPr="00BC1874" w:rsidRDefault="002A73E6" w:rsidP="002A73E6">
      <w:pPr>
        <w:spacing w:after="0" w:line="240" w:lineRule="auto"/>
        <w:ind w:left="288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276B6926" w14:textId="07A445E9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&gt;&gt; mat = -10 + (10+</w:t>
      </w:r>
      <w:proofErr w:type="gramStart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10)*</w:t>
      </w:r>
      <w:proofErr w:type="gramEnd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rand(3, 5)</w:t>
      </w:r>
    </w:p>
    <w:p w14:paraId="446AA923" w14:textId="74D83111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mat =</w:t>
      </w:r>
    </w:p>
    <w:p w14:paraId="4AE775E9" w14:textId="77777777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 6.2945    8.2675   -4.4300    9.2978    9.1433</w:t>
      </w:r>
    </w:p>
    <w:p w14:paraId="2CA34F73" w14:textId="77777777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 8.1158    2.6472    0.9376   -6.8477   -0.2925</w:t>
      </w:r>
    </w:p>
    <w:p w14:paraId="7A6BAAB0" w14:textId="02918171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-7.4603   -8.0492    9.1501    9.4119    6.0056</w:t>
      </w:r>
    </w:p>
    <w:p w14:paraId="41A4D115" w14:textId="441ABBA2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&gt;&gt; max(mat)</w:t>
      </w:r>
    </w:p>
    <w:p w14:paraId="79B3CFC9" w14:textId="24DF3EA1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ans</w:t>
      </w:r>
      <w:proofErr w:type="spellEnd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1E5D31D6" w14:textId="231F7424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 8.1158    8.2675    9.1501    9.4119    9.1433</w:t>
      </w:r>
    </w:p>
    <w:p w14:paraId="56844DC3" w14:textId="509D1456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&gt;&gt; max(mat')</w:t>
      </w:r>
    </w:p>
    <w:p w14:paraId="489DC3CF" w14:textId="23727E3B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ans</w:t>
      </w:r>
      <w:proofErr w:type="spellEnd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78ED1848" w14:textId="08B74361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 9.2978    8.1158    9.4119</w:t>
      </w:r>
    </w:p>
    <w:p w14:paraId="5ED75DF6" w14:textId="352202F5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&gt;&gt; max(max(mat))</w:t>
      </w:r>
    </w:p>
    <w:p w14:paraId="39C9C380" w14:textId="7A616BCE" w:rsidR="007E4480" w:rsidRPr="007E4480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>ans</w:t>
      </w:r>
      <w:proofErr w:type="spellEnd"/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12F64F23" w14:textId="0C5DDAEC" w:rsidR="00B245B6" w:rsidRDefault="007E4480" w:rsidP="007E4480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7E4480">
        <w:rPr>
          <w:rFonts w:ascii="Cambria" w:eastAsia="MS Mincho" w:hAnsi="Cambria" w:cs="Times New Roman"/>
          <w:sz w:val="24"/>
          <w:szCs w:val="24"/>
          <w:lang w:eastAsia="en-US"/>
        </w:rPr>
        <w:t xml:space="preserve">    9.4119</w:t>
      </w:r>
    </w:p>
    <w:p w14:paraId="03A086B1" w14:textId="77777777" w:rsidR="00673877" w:rsidRPr="00BC1874" w:rsidRDefault="00673877" w:rsidP="00B245B6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0E46A891" w14:textId="2AD38C97" w:rsidR="00B245B6" w:rsidRPr="00BC1874" w:rsidRDefault="008F6EBE" w:rsidP="00B245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*</w:t>
      </w:r>
      <w:r w:rsidR="0066749A">
        <w:rPr>
          <w:rFonts w:ascii="Cambria" w:eastAsia="MS Mincho" w:hAnsi="Cambria" w:cs="Times New Roman"/>
          <w:sz w:val="24"/>
          <w:szCs w:val="24"/>
          <w:lang w:eastAsia="en-US"/>
        </w:rPr>
        <w:t>12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) A vector </w:t>
      </w:r>
      <w:r w:rsidR="00B245B6" w:rsidRPr="00BC1874">
        <w:rPr>
          <w:rFonts w:ascii="Cambria" w:eastAsia="MS Mincho" w:hAnsi="Cambria" w:cs="Times New Roman"/>
          <w:i/>
          <w:sz w:val="24"/>
          <w:szCs w:val="24"/>
          <w:lang w:eastAsia="en-US"/>
        </w:rPr>
        <w:t>v</w:t>
      </w:r>
      <w:r w:rsidR="00B245B6"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stores for several employees of the Green Fuel Cells Corporation their hours worked one week followed for each by the hourly pay rate.  For example, if the variable stores</w:t>
      </w:r>
    </w:p>
    <w:p w14:paraId="47BD74A7" w14:textId="77777777" w:rsidR="00B245B6" w:rsidRPr="005A026B" w:rsidRDefault="00B245B6" w:rsidP="00B245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MS Mincho" w:hAnsi="Courier New" w:cs="Courier New"/>
          <w:i/>
          <w:sz w:val="24"/>
          <w:szCs w:val="24"/>
          <w:lang w:eastAsia="en-US"/>
        </w:rPr>
      </w:pPr>
      <w:r>
        <w:rPr>
          <w:rFonts w:ascii="Courier New" w:eastAsia="MS Mincho" w:hAnsi="Courier New" w:cs="Courier New"/>
          <w:i/>
          <w:sz w:val="24"/>
          <w:szCs w:val="24"/>
          <w:lang w:eastAsia="en-US"/>
        </w:rPr>
        <w:lastRenderedPageBreak/>
        <w:t xml:space="preserve">&gt;&gt; v = </w:t>
      </w:r>
      <w:r w:rsidRPr="00195A89">
        <w:rPr>
          <w:rFonts w:ascii="Courier New" w:eastAsia="MS Mincho" w:hAnsi="Courier New" w:cs="Courier New"/>
          <w:sz w:val="24"/>
          <w:szCs w:val="24"/>
          <w:lang w:eastAsia="en-US"/>
        </w:rPr>
        <w:t>[</w:t>
      </w:r>
      <w:proofErr w:type="gramStart"/>
      <w:r w:rsidRPr="00195A89">
        <w:rPr>
          <w:rFonts w:ascii="Courier New" w:eastAsia="MS Mincho" w:hAnsi="Courier New" w:cs="Courier New"/>
          <w:sz w:val="24"/>
          <w:szCs w:val="24"/>
          <w:lang w:eastAsia="en-US"/>
        </w:rPr>
        <w:t>33</w:t>
      </w:r>
      <w:r>
        <w:rPr>
          <w:rFonts w:ascii="Courier New" w:eastAsia="MS Mincho" w:hAnsi="Courier New" w:cs="Courier New"/>
          <w:sz w:val="24"/>
          <w:szCs w:val="24"/>
          <w:lang w:eastAsia="en-US"/>
        </w:rPr>
        <w:t>.0  10.5</w:t>
      </w:r>
      <w:proofErr w:type="gramEnd"/>
      <w:r>
        <w:rPr>
          <w:rFonts w:ascii="Courier New" w:eastAsia="MS Mincho" w:hAnsi="Courier New" w:cs="Courier New"/>
          <w:sz w:val="24"/>
          <w:szCs w:val="24"/>
          <w:lang w:eastAsia="en-US"/>
        </w:rPr>
        <w:t xml:space="preserve">  40.0  18.0  20.0  7.5  28.0  12.5]</w:t>
      </w:r>
    </w:p>
    <w:p w14:paraId="4A310A6D" w14:textId="77777777" w:rsidR="00B245B6" w:rsidRDefault="00B245B6" w:rsidP="00B245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that means the first employee worked 33 hours at $10.50 per hour, the second worked 40 hours at $18 an hour, and so on.  </w:t>
      </w:r>
    </w:p>
    <w:p w14:paraId="5669D6AE" w14:textId="24ABD956" w:rsidR="00B245B6" w:rsidRDefault="00B245B6" w:rsidP="006674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Write </w:t>
      </w:r>
      <w:proofErr w:type="spellStart"/>
      <w:r w:rsidR="0066749A">
        <w:rPr>
          <w:rFonts w:ascii="Cambria" w:eastAsia="MS Mincho" w:hAnsi="Cambria" w:cs="Times New Roman"/>
          <w:sz w:val="24"/>
          <w:szCs w:val="24"/>
          <w:lang w:eastAsia="en-US"/>
        </w:rPr>
        <w:t>Matlab</w:t>
      </w:r>
      <w:proofErr w:type="spellEnd"/>
      <w:r w:rsidR="0066749A">
        <w:rPr>
          <w:rFonts w:ascii="Cambria" w:eastAsia="MS Mincho" w:hAnsi="Cambria" w:cs="Times New Roman"/>
          <w:sz w:val="24"/>
          <w:szCs w:val="24"/>
          <w:lang w:eastAsia="en-US"/>
        </w:rPr>
        <w:t xml:space="preserve"> express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i</w:t>
      </w:r>
      <w:r w:rsidR="0066749A">
        <w:rPr>
          <w:rFonts w:ascii="Cambria" w:eastAsia="MS Mincho" w:hAnsi="Cambria" w:cs="Times New Roman"/>
          <w:sz w:val="24"/>
          <w:szCs w:val="24"/>
          <w:lang w:eastAsia="en-US"/>
        </w:rPr>
        <w:t>ons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to: (1) assign this vector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to a variable as shown in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 the example above; (2)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>create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two 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 xml:space="preserve">more 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>vectors</w:t>
      </w:r>
      <w:r w:rsidR="00665011">
        <w:rPr>
          <w:rFonts w:ascii="Cambria" w:eastAsia="MS Mincho" w:hAnsi="Cambria" w:cs="Times New Roman"/>
          <w:sz w:val="24"/>
          <w:szCs w:val="24"/>
          <w:lang w:eastAsia="en-US"/>
        </w:rPr>
        <w:t xml:space="preserve"> from it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>, one that stores the hours worked and anoth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er that stores the hourly rates;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(3)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use the array multiplication operator to create a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 new</w:t>
      </w:r>
      <w:r w:rsidRPr="00BC1874">
        <w:rPr>
          <w:rFonts w:ascii="Cambria" w:eastAsia="MS Mincho" w:hAnsi="Cambria" w:cs="Times New Roman"/>
          <w:sz w:val="24"/>
          <w:szCs w:val="24"/>
          <w:lang w:eastAsia="en-US"/>
        </w:rPr>
        <w:t xml:space="preserve"> vector, storing in the new vector the total pay for every employee.</w:t>
      </w:r>
    </w:p>
    <w:p w14:paraId="6FBD7D53" w14:textId="77777777" w:rsidR="002A73E6" w:rsidRDefault="002A73E6" w:rsidP="0066749A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3ACF1DC2" w14:textId="77777777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&gt;&gt; v = [33.0 10.5 40.0 18.0 20.0 7.5 28.0 12.5];</w:t>
      </w:r>
    </w:p>
    <w:p w14:paraId="36B57983" w14:textId="77777777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employee_stats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= v;</w:t>
      </w:r>
    </w:p>
    <w:p w14:paraId="6B036EDA" w14:textId="63A51233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hours_worked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=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</w:t>
      </w:r>
      <w:proofErr w:type="gram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stats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(</w:t>
      </w:r>
      <w:proofErr w:type="gram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[1 3 5 7]);</w:t>
      </w:r>
      <w:r w:rsidR="000E1E60">
        <w:rPr>
          <w:rFonts w:ascii="Cambria" w:eastAsia="MS Mincho" w:hAnsi="Cambria" w:cs="Times New Roman"/>
          <w:sz w:val="24"/>
          <w:szCs w:val="24"/>
          <w:lang w:eastAsia="en-US"/>
        </w:rPr>
        <w:t xml:space="preserve">   </w:t>
      </w:r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*</w:t>
      </w:r>
      <w:proofErr w:type="spellStart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hours_worked</w:t>
      </w:r>
      <w:proofErr w:type="spellEnd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 xml:space="preserve"> =</w:t>
      </w:r>
      <w:r w:rsid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employee_stats</w:t>
      </w:r>
      <w:proofErr w:type="spellEnd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(1:2:end)</w:t>
      </w:r>
    </w:p>
    <w:p w14:paraId="7DC0A058" w14:textId="0598CAA7" w:rsidR="000B2847" w:rsidRPr="000E1E60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hourly_rates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=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</w:t>
      </w:r>
      <w:proofErr w:type="gram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stats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(</w:t>
      </w:r>
      <w:proofErr w:type="gram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[2 4 6 8]);</w:t>
      </w:r>
      <w:r w:rsidR="000E1E60">
        <w:rPr>
          <w:rFonts w:ascii="Cambria" w:eastAsia="MS Mincho" w:hAnsi="Cambria" w:cs="Times New Roman"/>
          <w:sz w:val="24"/>
          <w:szCs w:val="24"/>
          <w:lang w:eastAsia="en-US"/>
        </w:rPr>
        <w:t xml:space="preserve">     </w:t>
      </w:r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*</w:t>
      </w:r>
      <w:proofErr w:type="spellStart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hourly_rates</w:t>
      </w:r>
      <w:proofErr w:type="spellEnd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 xml:space="preserve"> = </w:t>
      </w:r>
      <w:proofErr w:type="spellStart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employee_stats</w:t>
      </w:r>
      <w:proofErr w:type="spellEnd"/>
      <w:r w:rsidR="000E1E60" w:rsidRPr="000E1E60">
        <w:rPr>
          <w:rFonts w:ascii="Cambria" w:eastAsia="MS Mincho" w:hAnsi="Cambria" w:cs="Times New Roman"/>
          <w:b/>
          <w:bCs/>
          <w:sz w:val="24"/>
          <w:szCs w:val="24"/>
          <w:lang w:eastAsia="en-US"/>
        </w:rPr>
        <w:t>(2:2:end)</w:t>
      </w:r>
    </w:p>
    <w:p w14:paraId="61D4599C" w14:textId="77777777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employee_total_pay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=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hours_</w:t>
      </w:r>
      <w:proofErr w:type="gram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worked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.*</w:t>
      </w:r>
      <w:proofErr w:type="spellStart"/>
      <w:proofErr w:type="gram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hourly_rates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;</w:t>
      </w:r>
    </w:p>
    <w:p w14:paraId="2A7EA970" w14:textId="77777777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employee_total_pay</w:t>
      </w:r>
      <w:proofErr w:type="spellEnd"/>
    </w:p>
    <w:p w14:paraId="5836F984" w14:textId="77777777" w:rsidR="000B2847" w:rsidRP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proofErr w:type="spell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employee_total_pay</w:t>
      </w:r>
      <w:proofErr w:type="spell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31001170" w14:textId="500F0FE6" w:rsidR="000B2847" w:rsidRDefault="000B2847" w:rsidP="000B284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eastAsia="MS Mincho" w:hAnsi="Cambria" w:cs="Times New Roman"/>
          <w:sz w:val="24"/>
          <w:szCs w:val="24"/>
          <w:lang w:eastAsia="en-US"/>
        </w:rPr>
      </w:pPr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 </w:t>
      </w:r>
      <w:proofErr w:type="gramStart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>346.5000  720.0000</w:t>
      </w:r>
      <w:proofErr w:type="gramEnd"/>
      <w:r w:rsidRPr="000B2847">
        <w:rPr>
          <w:rFonts w:ascii="Cambria" w:eastAsia="MS Mincho" w:hAnsi="Cambria" w:cs="Times New Roman"/>
          <w:sz w:val="24"/>
          <w:szCs w:val="24"/>
          <w:lang w:eastAsia="en-US"/>
        </w:rPr>
        <w:t xml:space="preserve">  150.0000  350.0000</w:t>
      </w:r>
    </w:p>
    <w:p w14:paraId="355DBE4F" w14:textId="77777777" w:rsidR="007609EC" w:rsidRPr="00D65152" w:rsidRDefault="007609EC" w:rsidP="00D65152">
      <w:pPr>
        <w:spacing w:after="0" w:line="240" w:lineRule="auto"/>
        <w:rPr>
          <w:rFonts w:eastAsia="MS Mincho" w:cs="Times New Roman"/>
          <w:sz w:val="24"/>
          <w:szCs w:val="24"/>
          <w:lang w:eastAsia="en-US"/>
        </w:rPr>
      </w:pPr>
    </w:p>
    <w:sectPr w:rsidR="007609EC" w:rsidRPr="00D6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ypha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tterGothic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lyph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7D4"/>
    <w:multiLevelType w:val="hybridMultilevel"/>
    <w:tmpl w:val="401279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FD774E"/>
    <w:multiLevelType w:val="hybridMultilevel"/>
    <w:tmpl w:val="5EB22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293941"/>
    <w:multiLevelType w:val="hybridMultilevel"/>
    <w:tmpl w:val="63925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34820"/>
    <w:multiLevelType w:val="hybridMultilevel"/>
    <w:tmpl w:val="616E1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4A9F"/>
    <w:multiLevelType w:val="hybridMultilevel"/>
    <w:tmpl w:val="69100818"/>
    <w:lvl w:ilvl="0" w:tplc="0A7E07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B4755"/>
    <w:multiLevelType w:val="hybridMultilevel"/>
    <w:tmpl w:val="8E1A1370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9271B"/>
    <w:multiLevelType w:val="hybridMultilevel"/>
    <w:tmpl w:val="DB4EE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9F"/>
    <w:rsid w:val="00027E00"/>
    <w:rsid w:val="000B2847"/>
    <w:rsid w:val="000C059C"/>
    <w:rsid w:val="000D656C"/>
    <w:rsid w:val="000E1E60"/>
    <w:rsid w:val="00102C53"/>
    <w:rsid w:val="00151275"/>
    <w:rsid w:val="001A6A3F"/>
    <w:rsid w:val="001B621D"/>
    <w:rsid w:val="001C1D6A"/>
    <w:rsid w:val="00200480"/>
    <w:rsid w:val="00213B1F"/>
    <w:rsid w:val="00244F9C"/>
    <w:rsid w:val="00265CCA"/>
    <w:rsid w:val="002A73E6"/>
    <w:rsid w:val="00315A71"/>
    <w:rsid w:val="00476E37"/>
    <w:rsid w:val="004C1CB0"/>
    <w:rsid w:val="004F6148"/>
    <w:rsid w:val="00585F38"/>
    <w:rsid w:val="00597041"/>
    <w:rsid w:val="005F1AA4"/>
    <w:rsid w:val="006002CE"/>
    <w:rsid w:val="0061125B"/>
    <w:rsid w:val="00627CB2"/>
    <w:rsid w:val="00627FF4"/>
    <w:rsid w:val="00665011"/>
    <w:rsid w:val="0066749A"/>
    <w:rsid w:val="00673877"/>
    <w:rsid w:val="00711A1C"/>
    <w:rsid w:val="007609EC"/>
    <w:rsid w:val="00782EEF"/>
    <w:rsid w:val="0079609E"/>
    <w:rsid w:val="007E4480"/>
    <w:rsid w:val="00842B2D"/>
    <w:rsid w:val="008F6EBE"/>
    <w:rsid w:val="00956698"/>
    <w:rsid w:val="00957BE5"/>
    <w:rsid w:val="009A6E33"/>
    <w:rsid w:val="00A0420E"/>
    <w:rsid w:val="00AD0BF1"/>
    <w:rsid w:val="00B245B6"/>
    <w:rsid w:val="00B5035F"/>
    <w:rsid w:val="00BA2398"/>
    <w:rsid w:val="00BB7B00"/>
    <w:rsid w:val="00C06CAF"/>
    <w:rsid w:val="00C22382"/>
    <w:rsid w:val="00C852F0"/>
    <w:rsid w:val="00CA1430"/>
    <w:rsid w:val="00D65152"/>
    <w:rsid w:val="00DC156F"/>
    <w:rsid w:val="00DC44B2"/>
    <w:rsid w:val="00E14DDC"/>
    <w:rsid w:val="00E32E9F"/>
    <w:rsid w:val="00E52723"/>
    <w:rsid w:val="00E527FB"/>
    <w:rsid w:val="00EC0805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538"/>
  <w15:docId w15:val="{39E6B5D1-6638-49E4-B35A-FD0523FB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abigailgpenfield@gmail.com</cp:lastModifiedBy>
  <cp:revision>21</cp:revision>
  <cp:lastPrinted>2016-01-17T19:04:00Z</cp:lastPrinted>
  <dcterms:created xsi:type="dcterms:W3CDTF">2016-11-18T03:02:00Z</dcterms:created>
  <dcterms:modified xsi:type="dcterms:W3CDTF">2020-06-15T14:17:00Z</dcterms:modified>
</cp:coreProperties>
</file>