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B12F9" w14:textId="4DDCBC65" w:rsidR="00E45720" w:rsidRDefault="0016262E">
      <w:r w:rsidRPr="0016262E">
        <w:drawing>
          <wp:anchor distT="0" distB="0" distL="114300" distR="114300" simplePos="0" relativeHeight="251658240" behindDoc="1" locked="0" layoutInCell="1" allowOverlap="1" wp14:anchorId="28345F3C" wp14:editId="3081BFB5">
            <wp:simplePos x="0" y="0"/>
            <wp:positionH relativeFrom="page">
              <wp:align>left</wp:align>
            </wp:positionH>
            <wp:positionV relativeFrom="paragraph">
              <wp:posOffset>1264920</wp:posOffset>
            </wp:positionV>
            <wp:extent cx="7493635" cy="4632960"/>
            <wp:effectExtent l="0" t="0" r="0" b="0"/>
            <wp:wrapTopAndBottom/>
            <wp:docPr id="26849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9868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3662" cy="4639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45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2E"/>
    <w:rsid w:val="0016262E"/>
    <w:rsid w:val="00840860"/>
    <w:rsid w:val="00D84F8B"/>
    <w:rsid w:val="00E4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CA3E0"/>
  <w15:chartTrackingRefBased/>
  <w15:docId w15:val="{82A026C6-5C26-4139-BFED-AE055450E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A</dc:creator>
  <cp:keywords/>
  <dc:description/>
  <cp:lastModifiedBy>Abinaya A</cp:lastModifiedBy>
  <cp:revision>1</cp:revision>
  <dcterms:created xsi:type="dcterms:W3CDTF">2026-10-07T07:31:00Z</dcterms:created>
  <dcterms:modified xsi:type="dcterms:W3CDTF">2026-10-07T07:32:00Z</dcterms:modified>
</cp:coreProperties>
</file>