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3B0D" w14:textId="5DE1A595" w:rsidR="00E25269" w:rsidRDefault="00D32010">
      <w:r w:rsidRPr="00D32010">
        <w:drawing>
          <wp:anchor distT="0" distB="0" distL="114300" distR="114300" simplePos="0" relativeHeight="251658240" behindDoc="1" locked="0" layoutInCell="1" allowOverlap="1" wp14:anchorId="45019E3C" wp14:editId="01B00836">
            <wp:simplePos x="0" y="0"/>
            <wp:positionH relativeFrom="column">
              <wp:posOffset>1181100</wp:posOffset>
            </wp:positionH>
            <wp:positionV relativeFrom="paragraph">
              <wp:posOffset>76200</wp:posOffset>
            </wp:positionV>
            <wp:extent cx="4079240" cy="8229600"/>
            <wp:effectExtent l="0" t="0" r="0" b="0"/>
            <wp:wrapNone/>
            <wp:docPr id="2105654152" name="Picture 2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4152" name="Picture 2" descr="A diagram of a work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25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10"/>
    <w:rsid w:val="00033464"/>
    <w:rsid w:val="00145F50"/>
    <w:rsid w:val="005131B9"/>
    <w:rsid w:val="00D32010"/>
    <w:rsid w:val="00E2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9030"/>
  <w15:chartTrackingRefBased/>
  <w15:docId w15:val="{BD8152DF-A635-4FFA-A068-9BF61202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Blankenbaker</dc:creator>
  <cp:keywords/>
  <dc:description/>
  <cp:lastModifiedBy>Angela Blankenbaker</cp:lastModifiedBy>
  <cp:revision>1</cp:revision>
  <dcterms:created xsi:type="dcterms:W3CDTF">2025-12-09T00:36:00Z</dcterms:created>
  <dcterms:modified xsi:type="dcterms:W3CDTF">2025-12-09T00:37:00Z</dcterms:modified>
</cp:coreProperties>
</file>