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BC7C" w14:textId="3ECA4A41" w:rsidR="00F027F5" w:rsidRDefault="00C92DED">
      <w:pPr>
        <w:rPr>
          <w:b/>
          <w:u w:val="single"/>
        </w:rPr>
      </w:pPr>
      <w:r w:rsidRPr="00C92DED">
        <w:rPr>
          <w:b/>
          <w:u w:val="single"/>
        </w:rPr>
        <w:t>Notes for first lecture</w:t>
      </w:r>
    </w:p>
    <w:p w14:paraId="718F848A" w14:textId="717894C5" w:rsidR="00C92DED" w:rsidRDefault="00C92DED" w:rsidP="00C92DED">
      <w:pPr>
        <w:pStyle w:val="ListParagraph"/>
        <w:numPr>
          <w:ilvl w:val="0"/>
          <w:numId w:val="1"/>
        </w:numPr>
      </w:pPr>
      <w:r>
        <w:t>Class concept</w:t>
      </w:r>
    </w:p>
    <w:p w14:paraId="39F03158" w14:textId="35560B96" w:rsidR="00C92DED" w:rsidRDefault="00C92DED" w:rsidP="00C92DED">
      <w:pPr>
        <w:pStyle w:val="ListParagraph"/>
        <w:numPr>
          <w:ilvl w:val="1"/>
          <w:numId w:val="1"/>
        </w:numPr>
      </w:pPr>
      <w:r>
        <w:t>Bioinformatics increasingly essential tool for science</w:t>
      </w:r>
    </w:p>
    <w:p w14:paraId="410751D5" w14:textId="335EEA93" w:rsidR="00C92DED" w:rsidRDefault="00C92DED" w:rsidP="00C92DED">
      <w:pPr>
        <w:pStyle w:val="ListParagraph"/>
        <w:numPr>
          <w:ilvl w:val="1"/>
          <w:numId w:val="1"/>
        </w:numPr>
      </w:pPr>
      <w:r>
        <w:t xml:space="preserve">We don’t want to teach students how to be programmers, but some coding </w:t>
      </w:r>
      <w:r w:rsidR="00A37DEE">
        <w:t>knowledge can open access to powerful bioinformatics tools</w:t>
      </w:r>
    </w:p>
    <w:p w14:paraId="44845DA7" w14:textId="5789DC84" w:rsidR="00C92DED" w:rsidRDefault="00C92DED" w:rsidP="00C92DED">
      <w:pPr>
        <w:pStyle w:val="ListParagraph"/>
        <w:numPr>
          <w:ilvl w:val="1"/>
          <w:numId w:val="1"/>
        </w:numPr>
      </w:pPr>
      <w:r>
        <w:t>The overall class goal is to provide basic bioinformatic fluency</w:t>
      </w:r>
    </w:p>
    <w:p w14:paraId="5EDDA5FE" w14:textId="6AE04407" w:rsidR="00C92DED" w:rsidRDefault="00C92DED" w:rsidP="00C92DED">
      <w:pPr>
        <w:pStyle w:val="ListParagraph"/>
        <w:numPr>
          <w:ilvl w:val="2"/>
          <w:numId w:val="1"/>
        </w:numPr>
      </w:pPr>
      <w:r>
        <w:t>Tilted toward</w:t>
      </w:r>
      <w:r w:rsidR="00A37DEE">
        <w:t xml:space="preserve"> tool</w:t>
      </w:r>
      <w:r>
        <w:t xml:space="preserve"> </w:t>
      </w:r>
      <w:r w:rsidR="00081B54">
        <w:t xml:space="preserve">concepts and </w:t>
      </w:r>
      <w:r w:rsidR="00A37DEE">
        <w:t>use vs. technical understanding or creating new tools</w:t>
      </w:r>
    </w:p>
    <w:p w14:paraId="033E97B5" w14:textId="77777777" w:rsidR="00A37DEE" w:rsidRDefault="00A37DEE" w:rsidP="00A37DEE">
      <w:pPr>
        <w:pStyle w:val="ListParagraph"/>
        <w:numPr>
          <w:ilvl w:val="1"/>
          <w:numId w:val="1"/>
        </w:numPr>
      </w:pPr>
      <w:r>
        <w:t>Class divided into five parts</w:t>
      </w:r>
    </w:p>
    <w:p w14:paraId="233FCE19" w14:textId="77777777" w:rsidR="00BD029E" w:rsidRDefault="00BD029E" w:rsidP="00A37DEE">
      <w:pPr>
        <w:pStyle w:val="ListParagraph"/>
        <w:numPr>
          <w:ilvl w:val="2"/>
          <w:numId w:val="1"/>
        </w:numPr>
      </w:pPr>
      <w:r>
        <w:t>Python as a bioinformatic tool</w:t>
      </w:r>
    </w:p>
    <w:p w14:paraId="21827C63" w14:textId="69B51FBD" w:rsidR="00BD029E" w:rsidRDefault="00BD029E" w:rsidP="00A37DEE">
      <w:pPr>
        <w:pStyle w:val="ListParagraph"/>
        <w:numPr>
          <w:ilvl w:val="2"/>
          <w:numId w:val="1"/>
        </w:numPr>
      </w:pPr>
      <w:r>
        <w:t xml:space="preserve">Tools for nucleic acid analysis </w:t>
      </w:r>
    </w:p>
    <w:p w14:paraId="135DA5ED" w14:textId="4A08BCDE" w:rsidR="00A37DEE" w:rsidRDefault="00A37DEE" w:rsidP="00A37DEE">
      <w:pPr>
        <w:pStyle w:val="ListParagraph"/>
        <w:numPr>
          <w:ilvl w:val="2"/>
          <w:numId w:val="1"/>
        </w:numPr>
      </w:pPr>
      <w:r>
        <w:t xml:space="preserve"> </w:t>
      </w:r>
      <w:r w:rsidR="00BD029E">
        <w:t>Networks to visualize and analyze biological data</w:t>
      </w:r>
    </w:p>
    <w:p w14:paraId="0DFB0278" w14:textId="1868A7D9" w:rsidR="00BD029E" w:rsidRDefault="00BD029E" w:rsidP="00A37DEE">
      <w:pPr>
        <w:pStyle w:val="ListParagraph"/>
        <w:numPr>
          <w:ilvl w:val="2"/>
          <w:numId w:val="1"/>
        </w:numPr>
      </w:pPr>
      <w:r>
        <w:t xml:space="preserve">Protein structure and function analysis </w:t>
      </w:r>
    </w:p>
    <w:p w14:paraId="01FBEB67" w14:textId="6785725C" w:rsidR="006272D6" w:rsidRDefault="006272D6" w:rsidP="00A37DEE">
      <w:pPr>
        <w:pStyle w:val="ListParagraph"/>
        <w:numPr>
          <w:ilvl w:val="2"/>
          <w:numId w:val="1"/>
        </w:numPr>
      </w:pPr>
      <w:r>
        <w:t>Independent final project</w:t>
      </w:r>
    </w:p>
    <w:p w14:paraId="05810EFD" w14:textId="0250A2D9" w:rsidR="006272D6" w:rsidRDefault="006272D6" w:rsidP="006272D6">
      <w:pPr>
        <w:pStyle w:val="ListParagraph"/>
        <w:numPr>
          <w:ilvl w:val="1"/>
          <w:numId w:val="1"/>
        </w:numPr>
      </w:pPr>
      <w:r>
        <w:t>Grades will be based on homework and the final project</w:t>
      </w:r>
    </w:p>
    <w:p w14:paraId="66158E93" w14:textId="167A0449" w:rsidR="00BD029E" w:rsidRDefault="00BD029E" w:rsidP="00BD029E"/>
    <w:p w14:paraId="62030F27" w14:textId="2A693292" w:rsidR="00BD029E" w:rsidRDefault="00BD029E" w:rsidP="00BD029E">
      <w:bookmarkStart w:id="0" w:name="_GoBack"/>
      <w:bookmarkEnd w:id="0"/>
    </w:p>
    <w:sectPr w:rsidR="00BD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A5D"/>
    <w:multiLevelType w:val="hybridMultilevel"/>
    <w:tmpl w:val="C1F6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ED"/>
    <w:rsid w:val="00081B54"/>
    <w:rsid w:val="0015636E"/>
    <w:rsid w:val="00293B73"/>
    <w:rsid w:val="004C192D"/>
    <w:rsid w:val="006272D6"/>
    <w:rsid w:val="006B0455"/>
    <w:rsid w:val="008F0F81"/>
    <w:rsid w:val="00A37DEE"/>
    <w:rsid w:val="00A71165"/>
    <w:rsid w:val="00BD029E"/>
    <w:rsid w:val="00C92DED"/>
    <w:rsid w:val="00E016FF"/>
    <w:rsid w:val="00F0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F75C"/>
  <w15:chartTrackingRefBased/>
  <w15:docId w15:val="{7355B013-7DDB-4ECA-AB50-27A46D06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 Rustad</dc:creator>
  <cp:keywords/>
  <dc:description/>
  <cp:lastModifiedBy>Tige Rustad</cp:lastModifiedBy>
  <cp:revision>4</cp:revision>
  <dcterms:created xsi:type="dcterms:W3CDTF">2019-03-12T02:05:00Z</dcterms:created>
  <dcterms:modified xsi:type="dcterms:W3CDTF">2019-03-18T07:48:00Z</dcterms:modified>
</cp:coreProperties>
</file>